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F0" w:rsidRPr="00715C79" w:rsidRDefault="00D978C1" w:rsidP="00770D58">
      <w:pPr>
        <w:rPr>
          <w:b/>
          <w:sz w:val="32"/>
          <w:szCs w:val="32"/>
        </w:rPr>
      </w:pPr>
      <w:r w:rsidRPr="00D978C1">
        <w:rPr>
          <w:b/>
          <w:sz w:val="32"/>
          <w:szCs w:val="32"/>
        </w:rPr>
        <w:t>Runtime Orchestration of Products using Complex Event Processing</w:t>
      </w:r>
      <w:r>
        <w:rPr>
          <w:color w:val="0E4194"/>
        </w:rPr>
        <w:t xml:space="preserve"> </w:t>
      </w:r>
      <w:bookmarkStart w:id="0" w:name="_GoBack"/>
      <w:bookmarkEnd w:id="0"/>
    </w:p>
    <w:p w:rsidR="00715C79" w:rsidRDefault="00715C79"/>
    <w:p w:rsidR="007E1F64" w:rsidRDefault="007E1F64">
      <w:r>
        <w:rPr>
          <w:b/>
          <w:bCs/>
          <w:sz w:val="28"/>
          <w:szCs w:val="28"/>
        </w:rPr>
        <w:t>Architecture:</w:t>
      </w:r>
    </w:p>
    <w:p w:rsidR="004F7E42" w:rsidRDefault="00D978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.75pt">
            <v:imagedata r:id="rId5" o:title="Capture"/>
          </v:shape>
        </w:pict>
      </w:r>
    </w:p>
    <w:p w:rsidR="005917E9" w:rsidRDefault="005917E9"/>
    <w:p w:rsidR="005917E9" w:rsidRDefault="005917E9"/>
    <w:p w:rsidR="00EF6EEA" w:rsidRDefault="00435E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definition:</w:t>
      </w:r>
    </w:p>
    <w:p w:rsidR="00435E05" w:rsidRPr="00435E05" w:rsidRDefault="00E54F28">
      <w:pPr>
        <w:rPr>
          <w:sz w:val="24"/>
          <w:szCs w:val="24"/>
        </w:rPr>
      </w:pPr>
      <w:r>
        <w:rPr>
          <w:sz w:val="24"/>
          <w:szCs w:val="24"/>
        </w:rPr>
        <w:t xml:space="preserve">Generally, </w:t>
      </w:r>
      <w:r w:rsidR="003E0429">
        <w:rPr>
          <w:sz w:val="24"/>
          <w:szCs w:val="24"/>
        </w:rPr>
        <w:t xml:space="preserve">when </w:t>
      </w:r>
      <w:r w:rsidR="00F644A3">
        <w:rPr>
          <w:sz w:val="24"/>
          <w:szCs w:val="24"/>
        </w:rPr>
        <w:t xml:space="preserve">a certain number of products are ordered by the </w:t>
      </w:r>
      <w:r w:rsidR="007E1FD0">
        <w:rPr>
          <w:sz w:val="24"/>
          <w:szCs w:val="24"/>
        </w:rPr>
        <w:t>end user</w:t>
      </w:r>
      <w:r w:rsidR="00991F9E">
        <w:rPr>
          <w:sz w:val="24"/>
          <w:szCs w:val="24"/>
        </w:rPr>
        <w:t xml:space="preserve">, </w:t>
      </w:r>
      <w:r w:rsidR="00B03091">
        <w:rPr>
          <w:sz w:val="24"/>
          <w:szCs w:val="24"/>
        </w:rPr>
        <w:t xml:space="preserve">those products are </w:t>
      </w:r>
      <w:r w:rsidR="00991F9E">
        <w:rPr>
          <w:sz w:val="24"/>
          <w:szCs w:val="24"/>
        </w:rPr>
        <w:t xml:space="preserve">manufactured </w:t>
      </w:r>
      <w:r w:rsidR="009013BD">
        <w:rPr>
          <w:sz w:val="24"/>
          <w:szCs w:val="24"/>
        </w:rPr>
        <w:t xml:space="preserve">using </w:t>
      </w:r>
      <w:r w:rsidR="00991F9E">
        <w:rPr>
          <w:sz w:val="24"/>
          <w:szCs w:val="24"/>
        </w:rPr>
        <w:t xml:space="preserve">the </w:t>
      </w:r>
      <w:r w:rsidR="009013BD">
        <w:rPr>
          <w:sz w:val="24"/>
          <w:szCs w:val="24"/>
        </w:rPr>
        <w:t>same resources</w:t>
      </w:r>
      <w:r w:rsidR="00B179F4">
        <w:rPr>
          <w:sz w:val="24"/>
          <w:szCs w:val="24"/>
        </w:rPr>
        <w:t xml:space="preserve"> </w:t>
      </w:r>
      <w:r w:rsidR="00D41346">
        <w:rPr>
          <w:sz w:val="24"/>
          <w:szCs w:val="24"/>
        </w:rPr>
        <w:t>due to limited number of resources available on the factory floor</w:t>
      </w:r>
      <w:r w:rsidR="009013BD">
        <w:rPr>
          <w:sz w:val="24"/>
          <w:szCs w:val="24"/>
        </w:rPr>
        <w:t>.</w:t>
      </w:r>
    </w:p>
    <w:p w:rsidR="00613CFF" w:rsidRDefault="00EF1471">
      <w:r>
        <w:t xml:space="preserve">This sequential nature of </w:t>
      </w:r>
      <w:r w:rsidR="00B13D45">
        <w:t xml:space="preserve">production </w:t>
      </w:r>
      <w:r w:rsidR="00B457EA">
        <w:t xml:space="preserve">already </w:t>
      </w:r>
      <w:r w:rsidR="00443DE4">
        <w:t>increases</w:t>
      </w:r>
      <w:r w:rsidR="00B457EA">
        <w:t xml:space="preserve"> </w:t>
      </w:r>
      <w:r w:rsidR="006600C7">
        <w:t xml:space="preserve">the time </w:t>
      </w:r>
      <w:r w:rsidR="006939EA">
        <w:t>needed for the production.</w:t>
      </w:r>
      <w:r w:rsidR="00613CFF">
        <w:t xml:space="preserve"> </w:t>
      </w:r>
      <w:r w:rsidR="00240DEB">
        <w:t xml:space="preserve">Normally, </w:t>
      </w:r>
      <w:r w:rsidR="00B134FD">
        <w:t xml:space="preserve">the sequence of the </w:t>
      </w:r>
      <w:r w:rsidR="003A2275">
        <w:t xml:space="preserve">products to be manufactured </w:t>
      </w:r>
      <w:r w:rsidR="001B5A31">
        <w:t>is</w:t>
      </w:r>
      <w:r w:rsidR="00B134FD">
        <w:t xml:space="preserve"> hardcoded, and cannot be changed at run time.</w:t>
      </w:r>
      <w:r w:rsidR="00043032">
        <w:t xml:space="preserve"> T</w:t>
      </w:r>
      <w:r w:rsidR="00BC2C11">
        <w:t>herefore, for some reason</w:t>
      </w:r>
      <w:r w:rsidR="00043032">
        <w:t xml:space="preserve"> if a </w:t>
      </w:r>
      <w:r w:rsidR="002D57EA">
        <w:t>production of a</w:t>
      </w:r>
      <w:r w:rsidR="00BF789C">
        <w:t xml:space="preserve"> </w:t>
      </w:r>
      <w:r w:rsidR="0080174F">
        <w:t xml:space="preserve">particular </w:t>
      </w:r>
      <w:r w:rsidR="00BF789C">
        <w:t xml:space="preserve">product is halted, it makes the situation even worse, as </w:t>
      </w:r>
      <w:r w:rsidR="003F169E">
        <w:t>it affects the overall production time drastically.</w:t>
      </w:r>
      <w:r w:rsidR="00D24DAF">
        <w:t xml:space="preserve"> </w:t>
      </w:r>
    </w:p>
    <w:p w:rsidR="00715C79" w:rsidRDefault="00D24DAF">
      <w:r>
        <w:t xml:space="preserve">Since, other products might </w:t>
      </w:r>
      <w:r w:rsidR="000A682B">
        <w:t>use</w:t>
      </w:r>
      <w:r w:rsidR="002C0834">
        <w:t xml:space="preserve"> the same resource</w:t>
      </w:r>
      <w:r w:rsidR="00C67B69">
        <w:t xml:space="preserve"> to get manufactured</w:t>
      </w:r>
      <w:r w:rsidR="009C1699">
        <w:t xml:space="preserve">, dysfunction or malfunction </w:t>
      </w:r>
      <w:r w:rsidR="0038724F">
        <w:t>of a resource will result in the accumulation of the products in the assembly line.</w:t>
      </w:r>
      <w:r w:rsidR="009075CD">
        <w:t xml:space="preserve"> Although</w:t>
      </w:r>
      <w:r w:rsidR="008114C0">
        <w:t xml:space="preserve">, in a </w:t>
      </w:r>
      <w:r w:rsidR="008C633A">
        <w:t>well-designed</w:t>
      </w:r>
      <w:r w:rsidR="008114C0">
        <w:t xml:space="preserve"> system</w:t>
      </w:r>
      <w:r w:rsidR="009075CD">
        <w:t xml:space="preserve"> </w:t>
      </w:r>
      <w:r w:rsidR="00F17A50">
        <w:t xml:space="preserve">there might be </w:t>
      </w:r>
      <w:r w:rsidR="0046732B">
        <w:t>some bypass functionalities</w:t>
      </w:r>
      <w:r w:rsidR="00F17A50">
        <w:t xml:space="preserve"> to avoid such circumstances, but </w:t>
      </w:r>
      <w:r w:rsidR="00013DA5">
        <w:t xml:space="preserve">what if even those bypasses are also </w:t>
      </w:r>
      <w:r w:rsidR="00DE073A">
        <w:t>jammed</w:t>
      </w:r>
      <w:r w:rsidR="00B54E15">
        <w:t xml:space="preserve"> due to bulk number of orders.</w:t>
      </w:r>
      <w:r w:rsidR="0073795B">
        <w:t xml:space="preserve"> </w:t>
      </w:r>
      <w:r w:rsidR="00474867">
        <w:t xml:space="preserve">Hence, there might be a possibility of a </w:t>
      </w:r>
      <w:r w:rsidR="009609A3">
        <w:t xml:space="preserve">possible </w:t>
      </w:r>
      <w:r w:rsidR="00474867">
        <w:t>queue</w:t>
      </w:r>
      <w:r w:rsidR="00E17E32">
        <w:t xml:space="preserve">ing </w:t>
      </w:r>
      <w:r w:rsidR="005A5F6E">
        <w:t>in the bypass system as well.</w:t>
      </w:r>
    </w:p>
    <w:p w:rsidR="004B3F51" w:rsidRDefault="004B3F51">
      <w:pPr>
        <w:rPr>
          <w:b/>
          <w:sz w:val="28"/>
          <w:szCs w:val="28"/>
        </w:rPr>
      </w:pPr>
    </w:p>
    <w:p w:rsidR="004B3F51" w:rsidRDefault="004B3F51">
      <w:pPr>
        <w:rPr>
          <w:b/>
          <w:sz w:val="28"/>
          <w:szCs w:val="28"/>
        </w:rPr>
      </w:pPr>
    </w:p>
    <w:p w:rsidR="004B3F51" w:rsidRDefault="00A429C0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Description</w:t>
      </w:r>
      <w:r w:rsidR="009A32F7" w:rsidRPr="00291401">
        <w:rPr>
          <w:b/>
          <w:sz w:val="28"/>
          <w:szCs w:val="28"/>
        </w:rPr>
        <w:t>:</w:t>
      </w:r>
    </w:p>
    <w:p w:rsidR="00253BE2" w:rsidRDefault="00F870DC">
      <w:r>
        <w:lastRenderedPageBreak/>
        <w:t>The</w:t>
      </w:r>
      <w:r w:rsidR="00A57A66">
        <w:t xml:space="preserve"> main objective of this work is to create </w:t>
      </w:r>
      <w:r w:rsidR="00E32AEA">
        <w:t xml:space="preserve">a system which processes the products in manufacturing state and determine </w:t>
      </w:r>
      <w:r w:rsidR="0074247A">
        <w:t xml:space="preserve">whether the new product to be pushed in to the assembly line </w:t>
      </w:r>
      <w:r w:rsidR="005A77E2">
        <w:t xml:space="preserve">uses the same resources </w:t>
      </w:r>
      <w:r w:rsidR="00253BE2">
        <w:t>that are already in use</w:t>
      </w:r>
      <w:r w:rsidR="002C33EA">
        <w:t>.</w:t>
      </w:r>
      <w:r w:rsidR="00B237BF">
        <w:t xml:space="preserve"> </w:t>
      </w:r>
    </w:p>
    <w:p w:rsidR="007126A9" w:rsidRDefault="00B237BF">
      <w:r>
        <w:t xml:space="preserve">If </w:t>
      </w:r>
      <w:r w:rsidR="009446F1">
        <w:t xml:space="preserve">the product </w:t>
      </w:r>
      <w:r w:rsidR="004D20F7">
        <w:t xml:space="preserve">to be pushed </w:t>
      </w:r>
      <w:r w:rsidR="00E16832">
        <w:t xml:space="preserve">uses the already </w:t>
      </w:r>
      <w:r w:rsidR="00BE50DD">
        <w:t>devoted</w:t>
      </w:r>
      <w:r w:rsidR="00A05E93">
        <w:t xml:space="preserve"> resources</w:t>
      </w:r>
      <w:r w:rsidR="005C3F4D">
        <w:t xml:space="preserve">, then such a product is avoided from being sent in to the production line and </w:t>
      </w:r>
      <w:r w:rsidR="007445ED">
        <w:t>another product is selected from an array of products still to be manufactured.</w:t>
      </w:r>
      <w:r w:rsidR="00CC7304">
        <w:t xml:space="preserve"> The same procedure is repeated before feeding a product in to the assembly line.</w:t>
      </w:r>
    </w:p>
    <w:p w:rsidR="0081148D" w:rsidRDefault="008E4DCF">
      <w:r>
        <w:t xml:space="preserve"> </w:t>
      </w:r>
      <w:r w:rsidR="00FC5B73">
        <w:t>Therefore,</w:t>
      </w:r>
      <w:r>
        <w:t xml:space="preserve"> </w:t>
      </w:r>
      <w:r w:rsidR="00EF3599">
        <w:t>avoiding</w:t>
      </w:r>
      <w:r w:rsidR="008F7C33">
        <w:t>/reducing the probability</w:t>
      </w:r>
      <w:r w:rsidR="0049423B">
        <w:t xml:space="preserve"> of</w:t>
      </w:r>
      <w:r w:rsidR="00EF3599">
        <w:t xml:space="preserve"> </w:t>
      </w:r>
      <w:r w:rsidR="00E57F88">
        <w:t>queue</w:t>
      </w:r>
      <w:r w:rsidR="00384B2A">
        <w:t>ing</w:t>
      </w:r>
      <w:r w:rsidR="003C7F31">
        <w:t xml:space="preserve"> in the bypass systems</w:t>
      </w:r>
      <w:r w:rsidR="00EF3599">
        <w:t>.</w:t>
      </w:r>
      <w:r w:rsidR="002C33EA">
        <w:t xml:space="preserve"> </w:t>
      </w:r>
    </w:p>
    <w:p w:rsidR="0081148D" w:rsidRDefault="0081148D"/>
    <w:p w:rsidR="00267D27" w:rsidRPr="00267D27" w:rsidRDefault="006178B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7D27">
        <w:rPr>
          <w:sz w:val="24"/>
          <w:szCs w:val="24"/>
        </w:rPr>
        <w:t xml:space="preserve">What is a </w:t>
      </w:r>
      <w:r w:rsidRPr="00267D27">
        <w:rPr>
          <w:b/>
          <w:sz w:val="24"/>
          <w:szCs w:val="24"/>
        </w:rPr>
        <w:t>RECIPE</w:t>
      </w:r>
      <w:r w:rsidR="0066748D">
        <w:rPr>
          <w:sz w:val="24"/>
          <w:szCs w:val="24"/>
        </w:rPr>
        <w:t>?</w:t>
      </w:r>
    </w:p>
    <w:p w:rsidR="009A32F7" w:rsidRDefault="00646DCA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is a set of instructions for </w:t>
      </w:r>
      <w:r w:rsidR="00452716">
        <w:rPr>
          <w:rFonts w:ascii="Arial" w:hAnsi="Arial" w:cs="Arial"/>
          <w:color w:val="222222"/>
          <w:shd w:val="clear" w:color="auto" w:fill="FFFFFF"/>
        </w:rPr>
        <w:t>manufacturing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2716">
        <w:rPr>
          <w:rStyle w:val="apple-converted-space"/>
          <w:rFonts w:ascii="Arial" w:hAnsi="Arial" w:cs="Arial"/>
          <w:color w:val="222222"/>
          <w:shd w:val="clear" w:color="auto" w:fill="FFFFFF"/>
        </w:rPr>
        <w:t>product.</w:t>
      </w:r>
      <w:r w:rsidR="007F5000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It contains the necessary commands that are needed </w:t>
      </w:r>
      <w:r w:rsidR="00BA51AD">
        <w:rPr>
          <w:rStyle w:val="apple-converted-space"/>
          <w:rFonts w:ascii="Arial" w:hAnsi="Arial" w:cs="Arial"/>
          <w:color w:val="222222"/>
          <w:shd w:val="clear" w:color="auto" w:fill="FFFFFF"/>
        </w:rPr>
        <w:t>to b</w:t>
      </w:r>
      <w:r w:rsidR="00D65D34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e executed in order to perform relevant </w:t>
      </w:r>
      <w:r w:rsidR="00484ED8">
        <w:rPr>
          <w:rStyle w:val="apple-converted-space"/>
          <w:rFonts w:ascii="Arial" w:hAnsi="Arial" w:cs="Arial"/>
          <w:color w:val="222222"/>
          <w:shd w:val="clear" w:color="auto" w:fill="FFFFFF"/>
        </w:rPr>
        <w:t>work on the product.</w:t>
      </w:r>
    </w:p>
    <w:p w:rsidR="00E00B4E" w:rsidRDefault="00E00B4E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E00B4E" w:rsidRDefault="008C0342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So, </w:t>
      </w:r>
      <w:r w:rsidR="00422474">
        <w:rPr>
          <w:rStyle w:val="apple-converted-space"/>
          <w:rFonts w:ascii="Arial" w:hAnsi="Arial" w:cs="Arial"/>
          <w:color w:val="222222"/>
          <w:shd w:val="clear" w:color="auto" w:fill="FFFFFF"/>
        </w:rPr>
        <w:t>each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product</w:t>
      </w:r>
      <w:r w:rsidR="00D203C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needs to implement </w:t>
      </w:r>
      <w:r w:rsidR="00700A62">
        <w:rPr>
          <w:rStyle w:val="apple-converted-space"/>
          <w:rFonts w:ascii="Arial" w:hAnsi="Arial" w:cs="Arial"/>
          <w:color w:val="222222"/>
          <w:shd w:val="clear" w:color="auto" w:fill="FFFFFF"/>
        </w:rPr>
        <w:t>a recipe in order to get manufactured.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</w:p>
    <w:p w:rsidR="00550906" w:rsidRDefault="006814C6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Hence when a </w:t>
      </w:r>
      <w:r w:rsidR="009A6F4C">
        <w:rPr>
          <w:rStyle w:val="apple-converted-space"/>
          <w:rFonts w:ascii="Arial" w:hAnsi="Arial" w:cs="Arial"/>
          <w:color w:val="222222"/>
          <w:shd w:val="clear" w:color="auto" w:fill="FFFFFF"/>
        </w:rPr>
        <w:t>customer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 w:rsidR="009B07C8">
        <w:rPr>
          <w:rStyle w:val="apple-converted-space"/>
          <w:rFonts w:ascii="Arial" w:hAnsi="Arial" w:cs="Arial"/>
          <w:color w:val="222222"/>
          <w:shd w:val="clear" w:color="auto" w:fill="FFFFFF"/>
        </w:rPr>
        <w:t>order</w:t>
      </w:r>
      <w:r w:rsidR="00AA261A">
        <w:rPr>
          <w:rStyle w:val="apple-converted-space"/>
          <w:rFonts w:ascii="Arial" w:hAnsi="Arial" w:cs="Arial"/>
          <w:color w:val="222222"/>
          <w:shd w:val="clear" w:color="auto" w:fill="FFFFFF"/>
        </w:rPr>
        <w:t>s</w:t>
      </w:r>
      <w:r w:rsidR="009B07C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that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it needs </w:t>
      </w:r>
      <w:r w:rsidR="00D059F9">
        <w:rPr>
          <w:rStyle w:val="apple-converted-space"/>
          <w:rFonts w:ascii="Arial" w:hAnsi="Arial" w:cs="Arial"/>
          <w:color w:val="222222"/>
          <w:shd w:val="clear" w:color="auto" w:fill="FFFFFF"/>
        </w:rPr>
        <w:t>3</w:t>
      </w:r>
      <w:r w:rsidR="00F35966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number of</w:t>
      </w:r>
      <w:r w:rsidR="009A6F4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products with some specifications</w:t>
      </w:r>
      <w:r w:rsidR="00D059F9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X</w:t>
      </w:r>
      <w:r w:rsidR="009A6F4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, and </w:t>
      </w:r>
      <w:r w:rsidR="00D059F9">
        <w:rPr>
          <w:rStyle w:val="apple-converted-space"/>
          <w:rFonts w:ascii="Arial" w:hAnsi="Arial" w:cs="Arial"/>
          <w:color w:val="222222"/>
          <w:shd w:val="clear" w:color="auto" w:fill="FFFFFF"/>
        </w:rPr>
        <w:t>2</w:t>
      </w:r>
      <w:r w:rsidR="009A6F4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number of products with some other specifications</w:t>
      </w:r>
      <w:r w:rsidR="00D059F9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Y</w:t>
      </w:r>
      <w:r w:rsidR="00BA5CD4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, what actually will be implemented would be </w:t>
      </w:r>
      <w:r w:rsidR="004C498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an array of this sort:  </w:t>
      </w:r>
    </w:p>
    <w:p w:rsidR="00F13061" w:rsidRDefault="004C498B">
      <w:r>
        <w:rPr>
          <w:rStyle w:val="apple-converted-space"/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recipe_X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,</w:t>
      </w:r>
      <w:r w:rsidRPr="004C498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recipe_X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,</w:t>
      </w:r>
      <w:r w:rsidRPr="004C498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recipe_X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, </w:t>
      </w:r>
      <w:r w:rsidR="00255A72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…….,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recipe_Y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,</w:t>
      </w:r>
      <w:r w:rsidRPr="004C498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recipe_Y</w:t>
      </w:r>
      <w:proofErr w:type="spellEnd"/>
      <w:r w:rsidR="00255A72">
        <w:rPr>
          <w:rStyle w:val="apple-converted-space"/>
          <w:rFonts w:ascii="Arial" w:hAnsi="Arial" w:cs="Arial"/>
          <w:color w:val="222222"/>
          <w:shd w:val="clear" w:color="auto" w:fill="FFFFFF"/>
        </w:rPr>
        <w:t>, ……</w:t>
      </w:r>
      <w:proofErr w:type="gramStart"/>
      <w:r w:rsidR="00255A72">
        <w:rPr>
          <w:rStyle w:val="apple-converted-space"/>
          <w:rFonts w:ascii="Arial" w:hAnsi="Arial" w:cs="Arial"/>
          <w:color w:val="222222"/>
          <w:shd w:val="clear" w:color="auto" w:fill="FFFFFF"/>
        </w:rPr>
        <w:t>…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]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325604" w:rsidRDefault="00092AB4">
      <w:r>
        <w:t xml:space="preserve">  id = 1             id = 2              id = 4                  id = 10           id = 11                                       </w:t>
      </w:r>
    </w:p>
    <w:p w:rsidR="001C600B" w:rsidRDefault="001C600B" w:rsidP="00063B0B">
      <w:pPr>
        <w:rPr>
          <w:b/>
          <w:sz w:val="28"/>
          <w:szCs w:val="28"/>
        </w:rPr>
      </w:pPr>
    </w:p>
    <w:p w:rsidR="00063B0B" w:rsidRDefault="00063B0B" w:rsidP="00063B0B">
      <w:pPr>
        <w:rPr>
          <w:b/>
          <w:sz w:val="28"/>
          <w:szCs w:val="28"/>
        </w:rPr>
      </w:pPr>
      <w:r w:rsidRPr="00593DD1">
        <w:rPr>
          <w:b/>
          <w:sz w:val="28"/>
          <w:szCs w:val="28"/>
        </w:rPr>
        <w:t>Procedure:</w:t>
      </w:r>
    </w:p>
    <w:p w:rsidR="002E7677" w:rsidRPr="00593DD1" w:rsidRDefault="002E7677" w:rsidP="00063B0B">
      <w:pPr>
        <w:rPr>
          <w:b/>
          <w:sz w:val="28"/>
          <w:szCs w:val="28"/>
        </w:rPr>
      </w:pPr>
    </w:p>
    <w:p w:rsidR="00063B0B" w:rsidRDefault="00146461" w:rsidP="00063B0B">
      <w:r>
        <w:t xml:space="preserve">Two events are registered in to the CEP, </w:t>
      </w:r>
      <w:proofErr w:type="spellStart"/>
      <w:r>
        <w:t>EventA</w:t>
      </w:r>
      <w:proofErr w:type="spellEnd"/>
      <w:r>
        <w:t xml:space="preserve"> and </w:t>
      </w:r>
      <w:proofErr w:type="spellStart"/>
      <w:r>
        <w:t>EventB</w:t>
      </w:r>
      <w:proofErr w:type="spellEnd"/>
      <w:r>
        <w:t xml:space="preserve"> respectively.</w:t>
      </w:r>
    </w:p>
    <w:p w:rsidR="00063B0B" w:rsidRPr="00546B99" w:rsidRDefault="00546B99" w:rsidP="00063B0B">
      <w:pPr>
        <w:rPr>
          <w:b/>
        </w:rPr>
      </w:pPr>
      <w:proofErr w:type="spellStart"/>
      <w:r w:rsidRPr="00546B99">
        <w:rPr>
          <w:b/>
        </w:rPr>
        <w:t>EventA</w:t>
      </w:r>
      <w:proofErr w:type="spellEnd"/>
      <w:r w:rsidRPr="00546B99">
        <w:rPr>
          <w:b/>
        </w:rPr>
        <w:t xml:space="preserve">: </w:t>
      </w:r>
    </w:p>
    <w:p w:rsidR="00CC61EE" w:rsidRDefault="00546B99" w:rsidP="00063B0B">
      <w:r>
        <w:t>It represents the data</w:t>
      </w:r>
      <w:r w:rsidR="00976B47">
        <w:t xml:space="preserve"> associated with each product.</w:t>
      </w:r>
      <w:r w:rsidR="00520271">
        <w:t xml:space="preserve"> </w:t>
      </w:r>
      <w:r w:rsidR="00CC61EE">
        <w:t>It contains the following information:</w:t>
      </w:r>
    </w:p>
    <w:p w:rsidR="00063B0B" w:rsidRDefault="00520271" w:rsidP="00063B0B">
      <w:proofErr w:type="spellStart"/>
      <w:r>
        <w:t>RecipeId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 w:rsidR="00607DB4">
        <w:t>PercentageCompletion</w:t>
      </w:r>
      <w:proofErr w:type="spellEnd"/>
      <w:r w:rsidR="00607DB4">
        <w:t>,</w:t>
      </w:r>
      <w:r w:rsidR="0084442B">
        <w:t xml:space="preserve"> </w:t>
      </w:r>
      <w:proofErr w:type="spellStart"/>
      <w:r w:rsidR="0084442B">
        <w:t>TimeOfExecution</w:t>
      </w:r>
      <w:proofErr w:type="spellEnd"/>
      <w:r w:rsidR="0084442B">
        <w:t>.</w:t>
      </w:r>
    </w:p>
    <w:p w:rsidR="00A41E8F" w:rsidRPr="00136B8B" w:rsidRDefault="00764980" w:rsidP="00716CF7">
      <w:r>
        <w:t>Note:</w:t>
      </w:r>
      <w:r w:rsidR="00B43737" w:rsidRPr="00B43737">
        <w:t xml:space="preserve"> </w:t>
      </w:r>
      <w:proofErr w:type="spellStart"/>
      <w:r w:rsidR="00B43737">
        <w:t>ProductId</w:t>
      </w:r>
      <w:proofErr w:type="spellEnd"/>
      <w:r w:rsidR="00B43737">
        <w:t xml:space="preserve"> will be unique for every product.</w:t>
      </w:r>
    </w:p>
    <w:p w:rsidR="00716CF7" w:rsidRPr="00546B99" w:rsidRDefault="00A41E8F" w:rsidP="00716CF7">
      <w:pPr>
        <w:rPr>
          <w:b/>
        </w:rPr>
      </w:pPr>
      <w:proofErr w:type="spellStart"/>
      <w:r>
        <w:rPr>
          <w:b/>
        </w:rPr>
        <w:t>EventB</w:t>
      </w:r>
      <w:proofErr w:type="spellEnd"/>
      <w:r w:rsidR="00716CF7" w:rsidRPr="00546B99">
        <w:rPr>
          <w:b/>
        </w:rPr>
        <w:t xml:space="preserve">: </w:t>
      </w:r>
    </w:p>
    <w:p w:rsidR="00063B0B" w:rsidRDefault="00A41E8F" w:rsidP="00063B0B">
      <w:r>
        <w:t>It con</w:t>
      </w:r>
      <w:r w:rsidR="00E32EF1">
        <w:t xml:space="preserve">tains the </w:t>
      </w:r>
      <w:r w:rsidR="00F15DF1">
        <w:t>data</w:t>
      </w:r>
      <w:r w:rsidR="00E32EF1">
        <w:t xml:space="preserve"> regarding the </w:t>
      </w:r>
      <w:r w:rsidR="00FE1F69">
        <w:t>next product (</w:t>
      </w:r>
      <w:r w:rsidR="00482BB0">
        <w:t>recipe ID</w:t>
      </w:r>
      <w:r w:rsidR="00FE1F69">
        <w:t>) to be fed in to the production line.</w:t>
      </w:r>
    </w:p>
    <w:p w:rsidR="007B7E4A" w:rsidRDefault="00FF753A">
      <w:r>
        <w:t>It contains the following information:</w:t>
      </w:r>
    </w:p>
    <w:p w:rsidR="004B3F51" w:rsidRPr="001C600B" w:rsidRDefault="00207C7D">
      <w:proofErr w:type="spellStart"/>
      <w:r>
        <w:t>RecipeId</w:t>
      </w:r>
      <w:proofErr w:type="spellEnd"/>
      <w:r>
        <w:t>.</w:t>
      </w:r>
    </w:p>
    <w:p w:rsidR="00600468" w:rsidRPr="003E1CFC" w:rsidRDefault="00945D25" w:rsidP="0036255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>As</w:t>
      </w:r>
      <w:r w:rsidR="00E9536A">
        <w:rPr>
          <w:sz w:val="24"/>
          <w:szCs w:val="24"/>
        </w:rPr>
        <w:t xml:space="preserve"> </w:t>
      </w:r>
      <w:r w:rsidR="00982225">
        <w:rPr>
          <w:sz w:val="24"/>
          <w:szCs w:val="24"/>
        </w:rPr>
        <w:t>operations are performed on a</w:t>
      </w:r>
      <w:r w:rsidR="005526E1">
        <w:rPr>
          <w:sz w:val="24"/>
          <w:szCs w:val="24"/>
        </w:rPr>
        <w:t xml:space="preserve"> specific</w:t>
      </w:r>
      <w:r w:rsidR="00E9536A">
        <w:rPr>
          <w:sz w:val="24"/>
          <w:szCs w:val="24"/>
        </w:rPr>
        <w:t xml:space="preserve"> </w:t>
      </w:r>
      <w:r w:rsidR="008A346D">
        <w:rPr>
          <w:sz w:val="24"/>
          <w:szCs w:val="24"/>
        </w:rPr>
        <w:t>product</w:t>
      </w:r>
      <w:r w:rsidR="00257B32">
        <w:rPr>
          <w:sz w:val="24"/>
          <w:szCs w:val="24"/>
        </w:rPr>
        <w:t xml:space="preserve">, this information is converted to </w:t>
      </w:r>
      <w:proofErr w:type="spellStart"/>
      <w:r w:rsidR="00257B32">
        <w:rPr>
          <w:sz w:val="24"/>
          <w:szCs w:val="24"/>
        </w:rPr>
        <w:t>EventA</w:t>
      </w:r>
      <w:proofErr w:type="spellEnd"/>
      <w:r w:rsidR="00257B32">
        <w:rPr>
          <w:sz w:val="24"/>
          <w:szCs w:val="24"/>
        </w:rPr>
        <w:t xml:space="preserve"> and is fed up in to the data stream.</w:t>
      </w:r>
    </w:p>
    <w:p w:rsidR="00914502" w:rsidRPr="00914502" w:rsidRDefault="00923EF0" w:rsidP="0036255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Hence, as the product is moving along the production line, it is sending </w:t>
      </w:r>
      <w:r w:rsidR="00891CFA">
        <w:rPr>
          <w:sz w:val="24"/>
          <w:szCs w:val="24"/>
        </w:rPr>
        <w:t xml:space="preserve">information regarding its completion </w:t>
      </w:r>
      <w:r w:rsidR="00D07FB4">
        <w:rPr>
          <w:sz w:val="24"/>
          <w:szCs w:val="24"/>
        </w:rPr>
        <w:t>percentage.</w:t>
      </w:r>
    </w:p>
    <w:p w:rsidR="004A65AD" w:rsidRPr="004A65AD" w:rsidRDefault="00206D08" w:rsidP="0036255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EventB</w:t>
      </w:r>
      <w:proofErr w:type="spellEnd"/>
      <w:r>
        <w:rPr>
          <w:sz w:val="24"/>
          <w:szCs w:val="24"/>
        </w:rPr>
        <w:t xml:space="preserve"> is sent to the data stream, before a new product could be sent in to the production line. </w:t>
      </w:r>
    </w:p>
    <w:p w:rsidR="003E1CFC" w:rsidRPr="00FD6FC1" w:rsidRDefault="004A65AD" w:rsidP="0036255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As soon as the Event Processor encounters </w:t>
      </w:r>
      <w:proofErr w:type="spellStart"/>
      <w:r w:rsidR="003B6935">
        <w:rPr>
          <w:sz w:val="24"/>
          <w:szCs w:val="24"/>
        </w:rPr>
        <w:t>EventB</w:t>
      </w:r>
      <w:proofErr w:type="spellEnd"/>
      <w:r w:rsidR="003B6935">
        <w:rPr>
          <w:sz w:val="24"/>
          <w:szCs w:val="24"/>
        </w:rPr>
        <w:t xml:space="preserve">, it runs an </w:t>
      </w:r>
      <w:r w:rsidR="003B6935" w:rsidRPr="00554CBC">
        <w:rPr>
          <w:b/>
          <w:sz w:val="24"/>
          <w:szCs w:val="24"/>
          <w:u w:val="single"/>
        </w:rPr>
        <w:t>algorithm</w:t>
      </w:r>
      <w:r w:rsidR="003B6935">
        <w:rPr>
          <w:sz w:val="24"/>
          <w:szCs w:val="24"/>
        </w:rPr>
        <w:t xml:space="preserve"> to check whether the </w:t>
      </w:r>
      <w:r w:rsidR="008C1B44">
        <w:rPr>
          <w:sz w:val="24"/>
          <w:szCs w:val="24"/>
        </w:rPr>
        <w:t>requ</w:t>
      </w:r>
      <w:r w:rsidR="00B7531F">
        <w:rPr>
          <w:sz w:val="24"/>
          <w:szCs w:val="24"/>
        </w:rPr>
        <w:t>ested product</w:t>
      </w:r>
      <w:r w:rsidR="008C1B44">
        <w:rPr>
          <w:sz w:val="24"/>
          <w:szCs w:val="24"/>
        </w:rPr>
        <w:t xml:space="preserve"> (</w:t>
      </w:r>
      <w:r w:rsidR="00B7531F">
        <w:rPr>
          <w:sz w:val="24"/>
          <w:szCs w:val="24"/>
        </w:rPr>
        <w:t>recipe ID of the product is used for analysis)</w:t>
      </w:r>
      <w:r w:rsidR="00891CFA">
        <w:rPr>
          <w:sz w:val="24"/>
          <w:szCs w:val="24"/>
        </w:rPr>
        <w:t xml:space="preserve"> </w:t>
      </w:r>
      <w:r w:rsidR="00B7531F">
        <w:rPr>
          <w:sz w:val="24"/>
          <w:szCs w:val="24"/>
        </w:rPr>
        <w:t>could be sent for production or not, and reply with a BOOLEAN value of true or false. T</w:t>
      </w:r>
      <w:r w:rsidR="0095105B">
        <w:rPr>
          <w:sz w:val="24"/>
          <w:szCs w:val="24"/>
        </w:rPr>
        <w:t>RUE</w:t>
      </w:r>
      <w:r w:rsidR="00B7531F">
        <w:rPr>
          <w:sz w:val="24"/>
          <w:szCs w:val="24"/>
        </w:rPr>
        <w:t xml:space="preserve"> indicating a green signal, </w:t>
      </w:r>
      <w:r w:rsidR="00C626E1">
        <w:rPr>
          <w:sz w:val="24"/>
          <w:szCs w:val="24"/>
        </w:rPr>
        <w:t>whereas</w:t>
      </w:r>
      <w:r w:rsidR="00B7531F">
        <w:rPr>
          <w:sz w:val="24"/>
          <w:szCs w:val="24"/>
        </w:rPr>
        <w:t xml:space="preserve"> </w:t>
      </w:r>
      <w:r w:rsidR="0095105B">
        <w:rPr>
          <w:sz w:val="24"/>
          <w:szCs w:val="24"/>
        </w:rPr>
        <w:t>FALSE</w:t>
      </w:r>
      <w:r w:rsidR="00B7531F">
        <w:rPr>
          <w:sz w:val="24"/>
          <w:szCs w:val="24"/>
        </w:rPr>
        <w:t xml:space="preserve"> specifying that this product must not be pushed in to the assembly line. </w:t>
      </w:r>
    </w:p>
    <w:p w:rsidR="00FD6FC1" w:rsidRPr="00FD6FC1" w:rsidRDefault="00FD6FC1" w:rsidP="00FD6FC1">
      <w:pPr>
        <w:rPr>
          <w:b/>
          <w:sz w:val="32"/>
          <w:szCs w:val="32"/>
        </w:rPr>
      </w:pPr>
    </w:p>
    <w:p w:rsidR="00442170" w:rsidRPr="00FD6FC1" w:rsidRDefault="009824A0" w:rsidP="0036255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D6FC1">
        <w:rPr>
          <w:b/>
          <w:sz w:val="24"/>
          <w:szCs w:val="24"/>
        </w:rPr>
        <w:t>Variables used in the Algorithm:</w:t>
      </w:r>
    </w:p>
    <w:p w:rsidR="009824A0" w:rsidRDefault="00FB2666" w:rsidP="00BE0C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C8A">
        <w:rPr>
          <w:sz w:val="24"/>
          <w:szCs w:val="24"/>
        </w:rPr>
        <w:t xml:space="preserve">Congestion on the assembly line. (specifying whether </w:t>
      </w:r>
      <w:r w:rsidR="00046E9A" w:rsidRPr="00BE0C8A">
        <w:rPr>
          <w:sz w:val="24"/>
          <w:szCs w:val="24"/>
        </w:rPr>
        <w:t xml:space="preserve">the </w:t>
      </w:r>
      <w:r w:rsidR="009B3E0A" w:rsidRPr="00BE0C8A">
        <w:rPr>
          <w:sz w:val="24"/>
          <w:szCs w:val="24"/>
        </w:rPr>
        <w:t xml:space="preserve">assembly line has enough </w:t>
      </w:r>
      <w:r w:rsidR="004A7392" w:rsidRPr="00BE0C8A">
        <w:rPr>
          <w:sz w:val="24"/>
          <w:szCs w:val="24"/>
        </w:rPr>
        <w:t>space to handle a new product</w:t>
      </w:r>
      <w:r w:rsidRPr="00BE0C8A">
        <w:rPr>
          <w:sz w:val="24"/>
          <w:szCs w:val="24"/>
        </w:rPr>
        <w:t>)</w:t>
      </w:r>
      <w:r w:rsidR="001F3CD1" w:rsidRPr="00BE0C8A">
        <w:rPr>
          <w:sz w:val="24"/>
          <w:szCs w:val="24"/>
        </w:rPr>
        <w:t>.</w:t>
      </w:r>
    </w:p>
    <w:p w:rsidR="00BE0C8A" w:rsidRDefault="00133914" w:rsidP="00BE0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many products having the same </w:t>
      </w:r>
      <w:r w:rsidR="00B309C6">
        <w:rPr>
          <w:sz w:val="24"/>
          <w:szCs w:val="24"/>
        </w:rPr>
        <w:t>Recipe ID</w:t>
      </w:r>
      <w:r>
        <w:rPr>
          <w:sz w:val="24"/>
          <w:szCs w:val="24"/>
        </w:rPr>
        <w:t xml:space="preserve"> are already there in assembly </w:t>
      </w:r>
      <w:r w:rsidR="00B309C6">
        <w:rPr>
          <w:sz w:val="24"/>
          <w:szCs w:val="24"/>
        </w:rPr>
        <w:t>line?</w:t>
      </w:r>
    </w:p>
    <w:p w:rsidR="00E80AA9" w:rsidRDefault="00B3036B" w:rsidP="00BE0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percentage completion of the product</w:t>
      </w:r>
      <w:r w:rsidR="00E80AA9">
        <w:rPr>
          <w:sz w:val="24"/>
          <w:szCs w:val="24"/>
        </w:rPr>
        <w:t>s having the same Recipe ID?</w:t>
      </w:r>
    </w:p>
    <w:p w:rsidR="00133914" w:rsidRPr="00BE0C8A" w:rsidRDefault="00132100" w:rsidP="00BE0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Distance of the latest product having the same Recipe ID from the start point of the assembly line.</w:t>
      </w:r>
      <w:r w:rsidR="00B3036B">
        <w:rPr>
          <w:sz w:val="24"/>
          <w:szCs w:val="24"/>
        </w:rPr>
        <w:t xml:space="preserve"> </w:t>
      </w:r>
    </w:p>
    <w:p w:rsidR="004B3F51" w:rsidRDefault="004B3F51">
      <w:pPr>
        <w:rPr>
          <w:b/>
          <w:sz w:val="32"/>
          <w:szCs w:val="32"/>
        </w:rPr>
      </w:pPr>
    </w:p>
    <w:p w:rsidR="0070761E" w:rsidRPr="009F494A" w:rsidRDefault="00291401">
      <w:pPr>
        <w:rPr>
          <w:b/>
          <w:sz w:val="32"/>
          <w:szCs w:val="32"/>
        </w:rPr>
      </w:pPr>
      <w:r w:rsidRPr="009F494A">
        <w:rPr>
          <w:b/>
          <w:sz w:val="32"/>
          <w:szCs w:val="32"/>
        </w:rPr>
        <w:t>Use Case</w:t>
      </w:r>
      <w:r w:rsidR="003D0431" w:rsidRPr="009F494A">
        <w:rPr>
          <w:b/>
          <w:sz w:val="32"/>
          <w:szCs w:val="32"/>
        </w:rPr>
        <w:t>s</w:t>
      </w:r>
      <w:r w:rsidRPr="009F494A">
        <w:rPr>
          <w:b/>
          <w:sz w:val="32"/>
          <w:szCs w:val="32"/>
        </w:rPr>
        <w:t>:</w:t>
      </w:r>
    </w:p>
    <w:p w:rsidR="00291401" w:rsidRDefault="008C23B5">
      <w:r>
        <w:t xml:space="preserve">FASTORY simulator is used to </w:t>
      </w:r>
      <w:r w:rsidR="008D5C42">
        <w:t xml:space="preserve">implement </w:t>
      </w:r>
      <w:r w:rsidR="00811FFC">
        <w:t>the given</w:t>
      </w:r>
      <w:r w:rsidR="0037420B">
        <w:t xml:space="preserve"> functionality.</w:t>
      </w:r>
    </w:p>
    <w:p w:rsidR="009C12AC" w:rsidRDefault="00D978C1">
      <w:hyperlink r:id="rId6" w:history="1">
        <w:r w:rsidR="009C12AC" w:rsidRPr="006E1387">
          <w:rPr>
            <w:rStyle w:val="Hyperlink"/>
          </w:rPr>
          <w:t>http://escop.rd.tut.fi:3000/fmw</w:t>
        </w:r>
      </w:hyperlink>
    </w:p>
    <w:p w:rsidR="009C12AC" w:rsidRDefault="009C12AC"/>
    <w:p w:rsidR="00AB22CE" w:rsidRDefault="00B5327B">
      <w:r>
        <w:t>An array of recipes is constructed as follow:</w:t>
      </w:r>
    </w:p>
    <w:p w:rsidR="00EF6EEA" w:rsidRDefault="002F6FC0"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[recipie#1,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 w:rsid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recipie#4];</w:t>
      </w:r>
    </w:p>
    <w:p w:rsidR="001B2A0A" w:rsidRDefault="001B2A0A"/>
    <w:p w:rsidR="004A15D0" w:rsidRPr="009F494A" w:rsidRDefault="004A15D0" w:rsidP="005B3086">
      <w:pPr>
        <w:rPr>
          <w:b/>
          <w:sz w:val="24"/>
          <w:szCs w:val="24"/>
        </w:rPr>
      </w:pPr>
      <w:r w:rsidRPr="009F494A">
        <w:rPr>
          <w:b/>
          <w:sz w:val="24"/>
          <w:szCs w:val="24"/>
        </w:rPr>
        <w:t>CASE 1</w:t>
      </w:r>
      <w:r w:rsidR="00B13A32">
        <w:rPr>
          <w:b/>
          <w:sz w:val="24"/>
          <w:szCs w:val="24"/>
        </w:rPr>
        <w:t xml:space="preserve"> (SIMPLE CASE)</w:t>
      </w:r>
      <w:r w:rsidRPr="009F494A">
        <w:rPr>
          <w:b/>
          <w:sz w:val="24"/>
          <w:szCs w:val="24"/>
        </w:rPr>
        <w:t>:</w:t>
      </w:r>
    </w:p>
    <w:p w:rsidR="001250BD" w:rsidRDefault="001250BD" w:rsidP="004A15D0"/>
    <w:p w:rsidR="004A15D0" w:rsidRDefault="004A15D0" w:rsidP="004A15D0">
      <w:r>
        <w:t xml:space="preserve">1) Create an Array that contains different recipes. </w:t>
      </w:r>
      <w:proofErr w:type="spellStart"/>
      <w:r>
        <w:t>e.g</w:t>
      </w:r>
      <w:proofErr w:type="spellEnd"/>
      <w:r>
        <w:t xml:space="preserve">: 5 recipie#1, 3 recipe#2, 4 recipe#3 and 5 recipe#4. </w:t>
      </w:r>
    </w:p>
    <w:p w:rsidR="004A15D0" w:rsidRDefault="00F507E6" w:rsidP="004A15D0">
      <w:r>
        <w:lastRenderedPageBreak/>
        <w:t xml:space="preserve">Array =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recipie#4];</w:t>
      </w:r>
    </w:p>
    <w:p w:rsidR="007C13CF" w:rsidRDefault="007C13CF" w:rsidP="004A15D0"/>
    <w:p w:rsidR="004A15D0" w:rsidRDefault="004A15D0" w:rsidP="004A15D0">
      <w:r>
        <w:t>2) Now sequ</w:t>
      </w:r>
      <w:r w:rsidR="00C33061">
        <w:t>entially run all these recipes.</w:t>
      </w:r>
    </w:p>
    <w:p w:rsidR="007C13CF" w:rsidRDefault="007C13CF" w:rsidP="004A15D0"/>
    <w:p w:rsidR="004A15D0" w:rsidRDefault="004A15D0" w:rsidP="004A15D0">
      <w:r>
        <w:t>3) Calculate the time it takes for all the products to finish.</w:t>
      </w:r>
    </w:p>
    <w:p w:rsidR="001B2A0A" w:rsidRDefault="001B2A0A"/>
    <w:p w:rsidR="00892FA3" w:rsidRDefault="00892FA3" w:rsidP="008043BE">
      <w:pPr>
        <w:rPr>
          <w:b/>
          <w:sz w:val="24"/>
          <w:szCs w:val="24"/>
        </w:rPr>
      </w:pPr>
    </w:p>
    <w:p w:rsidR="006F3980" w:rsidRDefault="006F3980" w:rsidP="008043BE">
      <w:pPr>
        <w:rPr>
          <w:b/>
          <w:sz w:val="24"/>
          <w:szCs w:val="24"/>
        </w:rPr>
      </w:pPr>
    </w:p>
    <w:p w:rsidR="008043BE" w:rsidRPr="009F494A" w:rsidRDefault="008043BE" w:rsidP="008043BE">
      <w:pPr>
        <w:rPr>
          <w:b/>
          <w:sz w:val="24"/>
          <w:szCs w:val="24"/>
        </w:rPr>
      </w:pPr>
      <w:r w:rsidRPr="009F494A">
        <w:rPr>
          <w:b/>
          <w:sz w:val="24"/>
          <w:szCs w:val="24"/>
        </w:rPr>
        <w:t>CASE 2</w:t>
      </w:r>
      <w:r w:rsidR="004275AB">
        <w:rPr>
          <w:b/>
          <w:sz w:val="24"/>
          <w:szCs w:val="24"/>
        </w:rPr>
        <w:t xml:space="preserve"> (RANDOMIZE THE EXECUTION ARRAY)</w:t>
      </w:r>
      <w:r w:rsidRPr="009F494A">
        <w:rPr>
          <w:b/>
          <w:sz w:val="24"/>
          <w:szCs w:val="24"/>
        </w:rPr>
        <w:t>:</w:t>
      </w:r>
    </w:p>
    <w:p w:rsidR="008043BE" w:rsidRDefault="008043BE" w:rsidP="008043BE"/>
    <w:p w:rsidR="008043BE" w:rsidRDefault="008043BE" w:rsidP="008043BE">
      <w:r>
        <w:t xml:space="preserve">1) Create an Array that contains different recipes. </w:t>
      </w:r>
      <w:proofErr w:type="spellStart"/>
      <w:r>
        <w:t>e.g</w:t>
      </w:r>
      <w:proofErr w:type="spellEnd"/>
      <w:r>
        <w:t xml:space="preserve">: 5 recipie#1, 3 recipe#2, 4 recipe#3 and 5 recipe#4. </w:t>
      </w:r>
    </w:p>
    <w:p w:rsidR="008043BE" w:rsidRDefault="00892FA3" w:rsidP="008043BE">
      <w:r>
        <w:t xml:space="preserve">Array =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recipie#4];</w:t>
      </w:r>
    </w:p>
    <w:p w:rsidR="007C13CF" w:rsidRDefault="007C13CF" w:rsidP="008043BE"/>
    <w:p w:rsidR="008043BE" w:rsidRDefault="008043BE" w:rsidP="008043BE">
      <w:r>
        <w:t>2) Now randomize the Arr</w:t>
      </w:r>
      <w:r w:rsidR="00355387">
        <w:t xml:space="preserve">ay </w:t>
      </w:r>
      <w:r w:rsidR="00C50CE2">
        <w:t xml:space="preserve">(shuffle all its elements). </w:t>
      </w:r>
      <w:r w:rsidR="00355387">
        <w:t>U</w:t>
      </w:r>
      <w:r>
        <w:t>se Fisher–Yates shu</w:t>
      </w:r>
      <w:r w:rsidR="00355387">
        <w:t>ffle algorithm to achieve this.</w:t>
      </w:r>
    </w:p>
    <w:p w:rsidR="007C13CF" w:rsidRDefault="007C13CF" w:rsidP="008043BE"/>
    <w:p w:rsidR="008043BE" w:rsidRDefault="008043BE" w:rsidP="008043BE">
      <w:r>
        <w:t>3) Now sequentially run all these recipes</w:t>
      </w:r>
      <w:r w:rsidR="00D96E0B">
        <w:t xml:space="preserve"> </w:t>
      </w:r>
      <w:r w:rsidR="00C31593">
        <w:t>(from the new array).</w:t>
      </w:r>
    </w:p>
    <w:p w:rsidR="007C13CF" w:rsidRDefault="007C13CF" w:rsidP="008043BE"/>
    <w:p w:rsidR="008043BE" w:rsidRDefault="008043BE" w:rsidP="008043BE">
      <w:r>
        <w:t>4) Calculate the time it takes for all the products to finish.</w:t>
      </w:r>
    </w:p>
    <w:p w:rsidR="00EF6EEA" w:rsidRDefault="00EF6EEA"/>
    <w:p w:rsidR="006F73D9" w:rsidRPr="00CB6CFE" w:rsidRDefault="00CB6CFE" w:rsidP="006F73D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</w:t>
      </w:r>
      <w:r w:rsidR="00770935">
        <w:rPr>
          <w:b/>
          <w:sz w:val="24"/>
          <w:szCs w:val="24"/>
        </w:rPr>
        <w:t xml:space="preserve"> (CEP CASE)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F73D9" w:rsidRDefault="006F73D9" w:rsidP="006F73D9">
      <w:r>
        <w:tab/>
      </w:r>
      <w:r>
        <w:tab/>
      </w:r>
    </w:p>
    <w:p w:rsidR="006F73D9" w:rsidRDefault="006F73D9" w:rsidP="006F73D9">
      <w:r>
        <w:t xml:space="preserve">1) Create an Array that contains different recipes. </w:t>
      </w:r>
      <w:proofErr w:type="spellStart"/>
      <w:r>
        <w:t>e.g</w:t>
      </w:r>
      <w:proofErr w:type="spellEnd"/>
      <w:r>
        <w:t xml:space="preserve">: 5 recipie#1, 3 recipe#2, 4 recipe#3 and 5 recipe#4. </w:t>
      </w:r>
    </w:p>
    <w:p w:rsidR="006F73D9" w:rsidRDefault="003A7E9E" w:rsidP="006F73D9">
      <w:r>
        <w:t xml:space="preserve">Array =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recipie#1,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recipie#2,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recipie#3,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recipie#4,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A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recipie#4];</w:t>
      </w:r>
    </w:p>
    <w:p w:rsidR="007C13CF" w:rsidRDefault="007C13CF" w:rsidP="006F73D9"/>
    <w:p w:rsidR="006F73D9" w:rsidRDefault="006F73D9" w:rsidP="006F73D9">
      <w:r>
        <w:t>2) Now take the first recipe in the array and run it.</w:t>
      </w:r>
      <w:r w:rsidR="007210A8">
        <w:t xml:space="preserve"> </w:t>
      </w:r>
      <w:r>
        <w:t>(Now all the data events are being passed to the CEP).</w:t>
      </w:r>
    </w:p>
    <w:p w:rsidR="006F73D9" w:rsidRDefault="006F73D9" w:rsidP="006F73D9">
      <w:r>
        <w:lastRenderedPageBreak/>
        <w:t>IMPORTANT: POP the specific element out of the array th</w:t>
      </w:r>
      <w:r w:rsidR="003E063A">
        <w:t>at has been sent for execution.</w:t>
      </w:r>
    </w:p>
    <w:p w:rsidR="007C13CF" w:rsidRDefault="007C13CF" w:rsidP="006F73D9"/>
    <w:p w:rsidR="006F73D9" w:rsidRDefault="006F73D9" w:rsidP="006F73D9">
      <w:r>
        <w:t xml:space="preserve">3) Before executing the recipe at the 2nd index of the array, pass the </w:t>
      </w:r>
      <w:proofErr w:type="spellStart"/>
      <w:r>
        <w:t>recipeId</w:t>
      </w:r>
      <w:proofErr w:type="spellEnd"/>
      <w:r>
        <w:t xml:space="preserve"> to CEP to see if it can be executed or not.</w:t>
      </w:r>
    </w:p>
    <w:p w:rsidR="006F73D9" w:rsidRDefault="006F73D9" w:rsidP="006F73D9">
      <w:r>
        <w:t>If an event is generated allowing to execute it, pop the element and execute the recipe.</w:t>
      </w:r>
    </w:p>
    <w:p w:rsidR="006F73D9" w:rsidRDefault="006F73D9" w:rsidP="006F73D9">
      <w:r>
        <w:t>If not, move to the other element</w:t>
      </w:r>
      <w:r w:rsidR="006C5686">
        <w:t xml:space="preserve"> and repeat the same procedure.</w:t>
      </w:r>
    </w:p>
    <w:p w:rsidR="006C5686" w:rsidRDefault="006C5686" w:rsidP="006F73D9"/>
    <w:p w:rsidR="005917E9" w:rsidRDefault="006F73D9">
      <w:r>
        <w:t xml:space="preserve">4) Calculate the time it takes </w:t>
      </w:r>
      <w:r w:rsidR="00C57D62">
        <w:t>for all the products to finish.</w:t>
      </w:r>
    </w:p>
    <w:p w:rsidR="00052BE8" w:rsidRDefault="00052BE8"/>
    <w:p w:rsidR="00AA3E51" w:rsidRDefault="00AA3E51">
      <w:pPr>
        <w:rPr>
          <w:b/>
          <w:sz w:val="24"/>
          <w:szCs w:val="24"/>
        </w:rPr>
      </w:pPr>
    </w:p>
    <w:p w:rsidR="00052BE8" w:rsidRPr="00052BE8" w:rsidRDefault="00052BE8">
      <w:pPr>
        <w:rPr>
          <w:b/>
          <w:sz w:val="24"/>
          <w:szCs w:val="24"/>
        </w:rPr>
      </w:pPr>
      <w:r w:rsidRPr="00052BE8">
        <w:rPr>
          <w:b/>
          <w:sz w:val="24"/>
          <w:szCs w:val="24"/>
        </w:rPr>
        <w:t>RESULTS:</w:t>
      </w:r>
    </w:p>
    <w:p w:rsidR="00052BE8" w:rsidRDefault="00363C47">
      <w:r>
        <w:t>A fixed array is used for all the three test cases:</w:t>
      </w:r>
    </w:p>
    <w:p w:rsidR="00D57123" w:rsidRDefault="002561D4">
      <w:r>
        <w:t>NOTE:</w:t>
      </w:r>
    </w:p>
    <w:p w:rsidR="002561D4" w:rsidRDefault="002561D4" w:rsidP="002561D4">
      <w:r>
        <w:t>‘1’, ‘2’, ‘3’ and ‘4’ are the recipe Ids.</w:t>
      </w:r>
    </w:p>
    <w:p w:rsidR="002561D4" w:rsidRDefault="002561D4"/>
    <w:p w:rsidR="002561D4" w:rsidRDefault="002561D4"/>
    <w:p w:rsidR="00D57123" w:rsidRPr="00D57123" w:rsidRDefault="00D57123">
      <w:pPr>
        <w:rPr>
          <w:b/>
        </w:rPr>
      </w:pPr>
      <w:r w:rsidRPr="00D57123">
        <w:rPr>
          <w:b/>
        </w:rPr>
        <w:t>TEST # 1:</w:t>
      </w:r>
    </w:p>
    <w:p w:rsidR="00363C47" w:rsidRDefault="00363C47">
      <w:r>
        <w:t>Array = [ '2', '2', '2', '2', '1', '1', '1', '1', '4', '4', '4', '4', '4'];</w:t>
      </w:r>
    </w:p>
    <w:p w:rsidR="00AA2497" w:rsidRDefault="00AA2497" w:rsidP="00AA24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890" w:rsidTr="00553E5F">
        <w:tc>
          <w:tcPr>
            <w:tcW w:w="4675" w:type="dxa"/>
            <w:shd w:val="clear" w:color="auto" w:fill="E7E6E6" w:themeFill="background2"/>
          </w:tcPr>
          <w:p w:rsidR="00A30890" w:rsidRDefault="00A30890" w:rsidP="00AA2497">
            <w:r>
              <w:t>Use Cases</w:t>
            </w:r>
          </w:p>
        </w:tc>
        <w:tc>
          <w:tcPr>
            <w:tcW w:w="4675" w:type="dxa"/>
            <w:shd w:val="clear" w:color="auto" w:fill="E7E6E6" w:themeFill="background2"/>
          </w:tcPr>
          <w:p w:rsidR="00A30890" w:rsidRDefault="00A30890" w:rsidP="00AA2497">
            <w:r>
              <w:t xml:space="preserve">Time </w:t>
            </w:r>
            <w:r w:rsidR="00AB023B">
              <w:t>of</w:t>
            </w:r>
            <w:r>
              <w:t xml:space="preserve"> Execution</w:t>
            </w:r>
            <w:r w:rsidR="0012179F">
              <w:t xml:space="preserve"> (</w:t>
            </w:r>
            <w:proofErr w:type="spellStart"/>
            <w:r w:rsidR="0012179F">
              <w:t>ms</w:t>
            </w:r>
            <w:proofErr w:type="spellEnd"/>
            <w:r w:rsidR="0012179F">
              <w:t>)</w:t>
            </w:r>
          </w:p>
        </w:tc>
      </w:tr>
      <w:tr w:rsidR="00A30890" w:rsidTr="00A30890">
        <w:tc>
          <w:tcPr>
            <w:tcW w:w="4675" w:type="dxa"/>
          </w:tcPr>
          <w:p w:rsidR="00A30890" w:rsidRDefault="00A30890" w:rsidP="00AA2497"/>
        </w:tc>
        <w:tc>
          <w:tcPr>
            <w:tcW w:w="4675" w:type="dxa"/>
          </w:tcPr>
          <w:p w:rsidR="00A30890" w:rsidRDefault="00A30890" w:rsidP="00AA2497"/>
        </w:tc>
      </w:tr>
      <w:tr w:rsidR="00A30890" w:rsidTr="00A30890">
        <w:tc>
          <w:tcPr>
            <w:tcW w:w="4675" w:type="dxa"/>
          </w:tcPr>
          <w:p w:rsidR="00A30890" w:rsidRDefault="00075192" w:rsidP="00AA2497">
            <w:r>
              <w:t>CASE 1</w:t>
            </w:r>
          </w:p>
        </w:tc>
        <w:tc>
          <w:tcPr>
            <w:tcW w:w="4675" w:type="dxa"/>
          </w:tcPr>
          <w:p w:rsidR="00A30890" w:rsidRDefault="00050EF9" w:rsidP="00AA2497">
            <w:r w:rsidRPr="00050EF9">
              <w:t>124084</w:t>
            </w:r>
          </w:p>
        </w:tc>
      </w:tr>
      <w:tr w:rsidR="00A30890" w:rsidTr="00A30890">
        <w:tc>
          <w:tcPr>
            <w:tcW w:w="4675" w:type="dxa"/>
          </w:tcPr>
          <w:p w:rsidR="00A30890" w:rsidRDefault="00075192" w:rsidP="00AA2497">
            <w:r>
              <w:t>CASE 2</w:t>
            </w:r>
          </w:p>
        </w:tc>
        <w:tc>
          <w:tcPr>
            <w:tcW w:w="4675" w:type="dxa"/>
          </w:tcPr>
          <w:p w:rsidR="00A30890" w:rsidRDefault="00717402" w:rsidP="00AA2497">
            <w:r>
              <w:t>112695</w:t>
            </w:r>
          </w:p>
        </w:tc>
      </w:tr>
      <w:tr w:rsidR="00A30890" w:rsidTr="00A30890">
        <w:tc>
          <w:tcPr>
            <w:tcW w:w="4675" w:type="dxa"/>
          </w:tcPr>
          <w:p w:rsidR="00A30890" w:rsidRDefault="00075192" w:rsidP="00AA2497">
            <w:r>
              <w:t>CASE 3</w:t>
            </w:r>
          </w:p>
        </w:tc>
        <w:tc>
          <w:tcPr>
            <w:tcW w:w="4675" w:type="dxa"/>
          </w:tcPr>
          <w:p w:rsidR="00A30890" w:rsidRDefault="00006682" w:rsidP="00006682">
            <w:r>
              <w:t>96653</w:t>
            </w:r>
          </w:p>
        </w:tc>
      </w:tr>
    </w:tbl>
    <w:p w:rsidR="00052BE8" w:rsidRDefault="00052BE8"/>
    <w:p w:rsidR="001611E1" w:rsidRDefault="001611E1"/>
    <w:p w:rsidR="007233EC" w:rsidRPr="00D57123" w:rsidRDefault="007233EC" w:rsidP="007233EC">
      <w:pPr>
        <w:rPr>
          <w:b/>
        </w:rPr>
      </w:pPr>
      <w:r w:rsidRPr="00D57123">
        <w:rPr>
          <w:b/>
        </w:rPr>
        <w:t xml:space="preserve">TEST # </w:t>
      </w:r>
      <w:r w:rsidR="003B5F0A">
        <w:rPr>
          <w:b/>
        </w:rPr>
        <w:t>2</w:t>
      </w:r>
      <w:r w:rsidRPr="00D57123">
        <w:rPr>
          <w:b/>
        </w:rPr>
        <w:t>:</w:t>
      </w:r>
    </w:p>
    <w:p w:rsidR="007233EC" w:rsidRDefault="007233EC" w:rsidP="007233EC">
      <w:r>
        <w:t xml:space="preserve">Array = </w:t>
      </w:r>
      <w:r w:rsidR="00571EEF" w:rsidRPr="00571EEF">
        <w:t>["2","2","2","2","1","1","1","1","1","1","4","4","4","4","4","4","4","4","4","4"];</w:t>
      </w:r>
    </w:p>
    <w:p w:rsidR="007233EC" w:rsidRDefault="007233EC" w:rsidP="00723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3EC" w:rsidTr="00A07424">
        <w:tc>
          <w:tcPr>
            <w:tcW w:w="4675" w:type="dxa"/>
            <w:shd w:val="clear" w:color="auto" w:fill="E7E6E6" w:themeFill="background2"/>
          </w:tcPr>
          <w:p w:rsidR="007233EC" w:rsidRDefault="007233EC" w:rsidP="00A07424">
            <w:r>
              <w:t>Use Cases</w:t>
            </w:r>
          </w:p>
        </w:tc>
        <w:tc>
          <w:tcPr>
            <w:tcW w:w="4675" w:type="dxa"/>
            <w:shd w:val="clear" w:color="auto" w:fill="E7E6E6" w:themeFill="background2"/>
          </w:tcPr>
          <w:p w:rsidR="007233EC" w:rsidRDefault="007233EC" w:rsidP="00A07424">
            <w:r>
              <w:t>Time of Execution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/>
        </w:tc>
        <w:tc>
          <w:tcPr>
            <w:tcW w:w="4675" w:type="dxa"/>
          </w:tcPr>
          <w:p w:rsidR="007233EC" w:rsidRDefault="007233EC" w:rsidP="00A07424"/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t>CASE 1</w:t>
            </w:r>
          </w:p>
        </w:tc>
        <w:tc>
          <w:tcPr>
            <w:tcW w:w="4675" w:type="dxa"/>
          </w:tcPr>
          <w:p w:rsidR="007233EC" w:rsidRDefault="005E7C04" w:rsidP="00A07424">
            <w:r>
              <w:t>167684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lastRenderedPageBreak/>
              <w:t>CASE 2</w:t>
            </w:r>
          </w:p>
        </w:tc>
        <w:tc>
          <w:tcPr>
            <w:tcW w:w="4675" w:type="dxa"/>
          </w:tcPr>
          <w:p w:rsidR="007233EC" w:rsidRDefault="005E7C04" w:rsidP="00A07424">
            <w:r>
              <w:t>125386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t>CASE 3</w:t>
            </w:r>
          </w:p>
        </w:tc>
        <w:tc>
          <w:tcPr>
            <w:tcW w:w="4675" w:type="dxa"/>
          </w:tcPr>
          <w:p w:rsidR="007233EC" w:rsidRDefault="008C0981" w:rsidP="00A07424">
            <w:r>
              <w:t>11</w:t>
            </w:r>
            <w:r w:rsidR="001C1E56" w:rsidRPr="001C1E56">
              <w:t>9795</w:t>
            </w:r>
            <w:r w:rsidR="00A8717E">
              <w:t xml:space="preserve">    </w:t>
            </w:r>
          </w:p>
        </w:tc>
      </w:tr>
    </w:tbl>
    <w:p w:rsidR="007233EC" w:rsidRDefault="007233EC" w:rsidP="007233EC"/>
    <w:p w:rsidR="007233EC" w:rsidRPr="00D57123" w:rsidRDefault="007233EC" w:rsidP="007233EC">
      <w:pPr>
        <w:rPr>
          <w:b/>
        </w:rPr>
      </w:pPr>
      <w:r w:rsidRPr="00D57123">
        <w:rPr>
          <w:b/>
        </w:rPr>
        <w:t xml:space="preserve">TEST # </w:t>
      </w:r>
      <w:r w:rsidR="003B5F0A">
        <w:rPr>
          <w:b/>
        </w:rPr>
        <w:t>3</w:t>
      </w:r>
      <w:r w:rsidRPr="00D57123">
        <w:rPr>
          <w:b/>
        </w:rPr>
        <w:t>:</w:t>
      </w:r>
    </w:p>
    <w:p w:rsidR="007233EC" w:rsidRDefault="0079644F" w:rsidP="007233EC">
      <w:r>
        <w:t>Array</w:t>
      </w:r>
      <w:r w:rsidR="00A46CC0" w:rsidRPr="00A46CC0">
        <w:t xml:space="preserve"> =</w:t>
      </w:r>
      <w:r w:rsidR="00A46CC0">
        <w:t xml:space="preserve"> </w:t>
      </w:r>
      <w:r w:rsidR="00A46CC0" w:rsidRPr="00A46CC0">
        <w:t>["2","2","2","2","2","2","2","2","2","2","2","1","1","1","1","1","1","1","1",</w:t>
      </w:r>
      <w:r w:rsidR="00A46CC0">
        <w:t xml:space="preserve"> </w:t>
      </w:r>
      <w:r w:rsidR="00A46CC0" w:rsidRPr="00A46CC0">
        <w:t>"1","1","1","1","1","1","1","4","4","4","4","4","4","4","4","4","4","4","4","4","4","4","4"];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3EC" w:rsidTr="00A07424">
        <w:tc>
          <w:tcPr>
            <w:tcW w:w="4675" w:type="dxa"/>
            <w:shd w:val="clear" w:color="auto" w:fill="E7E6E6" w:themeFill="background2"/>
          </w:tcPr>
          <w:p w:rsidR="007233EC" w:rsidRDefault="007233EC" w:rsidP="00A07424">
            <w:r>
              <w:t>Use Cases</w:t>
            </w:r>
          </w:p>
        </w:tc>
        <w:tc>
          <w:tcPr>
            <w:tcW w:w="4675" w:type="dxa"/>
            <w:shd w:val="clear" w:color="auto" w:fill="E7E6E6" w:themeFill="background2"/>
          </w:tcPr>
          <w:p w:rsidR="007233EC" w:rsidRDefault="007233EC" w:rsidP="00A07424">
            <w:r>
              <w:t>Time of Execution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/>
        </w:tc>
        <w:tc>
          <w:tcPr>
            <w:tcW w:w="4675" w:type="dxa"/>
          </w:tcPr>
          <w:p w:rsidR="007233EC" w:rsidRDefault="007233EC" w:rsidP="00A07424"/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t>CASE 1</w:t>
            </w:r>
          </w:p>
        </w:tc>
        <w:tc>
          <w:tcPr>
            <w:tcW w:w="4675" w:type="dxa"/>
          </w:tcPr>
          <w:p w:rsidR="007233EC" w:rsidRDefault="00DB2CBF" w:rsidP="00A07424">
            <w:r>
              <w:t>291506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t>CASE 2</w:t>
            </w:r>
          </w:p>
        </w:tc>
        <w:tc>
          <w:tcPr>
            <w:tcW w:w="4675" w:type="dxa"/>
          </w:tcPr>
          <w:p w:rsidR="007233EC" w:rsidRDefault="00DB2CBF" w:rsidP="00A07424">
            <w:r>
              <w:t>236490</w:t>
            </w:r>
          </w:p>
        </w:tc>
      </w:tr>
      <w:tr w:rsidR="007233EC" w:rsidTr="00A07424">
        <w:tc>
          <w:tcPr>
            <w:tcW w:w="4675" w:type="dxa"/>
          </w:tcPr>
          <w:p w:rsidR="007233EC" w:rsidRDefault="007233EC" w:rsidP="00A07424">
            <w:r>
              <w:t>CASE 3</w:t>
            </w:r>
          </w:p>
        </w:tc>
        <w:tc>
          <w:tcPr>
            <w:tcW w:w="4675" w:type="dxa"/>
          </w:tcPr>
          <w:p w:rsidR="007233EC" w:rsidRDefault="008B08C1" w:rsidP="00A07424">
            <w:r>
              <w:t>21</w:t>
            </w:r>
            <w:r w:rsidR="001362E2" w:rsidRPr="001362E2">
              <w:t>4803</w:t>
            </w:r>
            <w:r w:rsidR="0053068F">
              <w:t xml:space="preserve">    </w:t>
            </w:r>
          </w:p>
        </w:tc>
      </w:tr>
    </w:tbl>
    <w:p w:rsidR="001611E1" w:rsidRDefault="001611E1" w:rsidP="003B5F0A"/>
    <w:p w:rsidR="005D4A90" w:rsidRDefault="005D4A90" w:rsidP="003B5F0A">
      <w:pPr>
        <w:rPr>
          <w:b/>
          <w:sz w:val="24"/>
          <w:szCs w:val="24"/>
        </w:rPr>
      </w:pPr>
    </w:p>
    <w:p w:rsidR="0020293C" w:rsidRPr="00FD7932" w:rsidRDefault="0020293C" w:rsidP="003B5F0A">
      <w:pPr>
        <w:rPr>
          <w:b/>
          <w:sz w:val="24"/>
          <w:szCs w:val="24"/>
        </w:rPr>
      </w:pPr>
      <w:r w:rsidRPr="00FD7932">
        <w:rPr>
          <w:b/>
          <w:sz w:val="24"/>
          <w:szCs w:val="24"/>
        </w:rPr>
        <w:t>Description of Results:</w:t>
      </w:r>
    </w:p>
    <w:p w:rsidR="0020293C" w:rsidRDefault="00BD5154" w:rsidP="003B5F0A">
      <w:r>
        <w:t xml:space="preserve">From the results obtained, it can be clearly seen that as the </w:t>
      </w:r>
      <w:r w:rsidR="002B3CBF">
        <w:t xml:space="preserve">order of the recipes </w:t>
      </w:r>
      <w:r w:rsidR="006A6736">
        <w:t>are changed the manufacturing time is</w:t>
      </w:r>
      <w:r w:rsidR="0029424B">
        <w:t xml:space="preserve"> reduced drastically.</w:t>
      </w:r>
    </w:p>
    <w:p w:rsidR="00E844BA" w:rsidRDefault="00A6776B" w:rsidP="003B5F0A">
      <w:r>
        <w:t>TO</w:t>
      </w:r>
      <w:r w:rsidR="00E844BA">
        <w:t xml:space="preserve">DOs: </w:t>
      </w:r>
    </w:p>
    <w:p w:rsidR="00BD5154" w:rsidRDefault="00E844BA" w:rsidP="00E844BA">
      <w:pPr>
        <w:pStyle w:val="ListParagraph"/>
        <w:numPr>
          <w:ilvl w:val="0"/>
          <w:numId w:val="1"/>
        </w:numPr>
      </w:pPr>
      <w:r>
        <w:t>make improvements in code.</w:t>
      </w:r>
      <w:r w:rsidR="00FB4B84">
        <w:t xml:space="preserve"> (make JSON array for CEP case) {“recipe1”:5, “recipe2”:3}</w:t>
      </w:r>
    </w:p>
    <w:p w:rsidR="00E844BA" w:rsidRDefault="00CB14FD" w:rsidP="00E844BA">
      <w:pPr>
        <w:pStyle w:val="ListParagraph"/>
        <w:numPr>
          <w:ilvl w:val="0"/>
          <w:numId w:val="1"/>
        </w:numPr>
      </w:pPr>
      <w:r>
        <w:t>Make graphs, and do comparison.</w:t>
      </w:r>
    </w:p>
    <w:p w:rsidR="001A6830" w:rsidRDefault="001A6830" w:rsidP="003B5F0A"/>
    <w:p w:rsidR="001A6830" w:rsidRDefault="001A6830" w:rsidP="003B5F0A"/>
    <w:p w:rsidR="00BA38A1" w:rsidRDefault="00BA38A1" w:rsidP="003B5F0A"/>
    <w:p w:rsidR="00972B73" w:rsidRPr="00972B73" w:rsidRDefault="00972B73" w:rsidP="003B5F0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Problems Faced</w:t>
      </w:r>
      <w:r w:rsidRPr="00FD7932">
        <w:rPr>
          <w:b/>
          <w:sz w:val="24"/>
          <w:szCs w:val="24"/>
        </w:rPr>
        <w:t>:</w:t>
      </w:r>
    </w:p>
    <w:p w:rsidR="00BD5154" w:rsidRDefault="00BD5154" w:rsidP="003B5F0A"/>
    <w:p w:rsidR="00CC26CD" w:rsidRDefault="00CC26CD" w:rsidP="003B5F0A"/>
    <w:p w:rsidR="00CC26CD" w:rsidRPr="00CC26CD" w:rsidRDefault="00CC26CD" w:rsidP="00CC26CD"/>
    <w:p w:rsidR="00CC26CD" w:rsidRPr="00DC13B6" w:rsidRDefault="00DC13B6" w:rsidP="00CC26CD">
      <w:pPr>
        <w:rPr>
          <w:b/>
        </w:rPr>
      </w:pPr>
      <w:r w:rsidRPr="00DC13B6">
        <w:rPr>
          <w:b/>
        </w:rPr>
        <w:t>IMPORTANT:</w:t>
      </w:r>
    </w:p>
    <w:p w:rsidR="00C11689" w:rsidRDefault="00DC13B6" w:rsidP="00CC26CD">
      <w:r>
        <w:t>EPL</w:t>
      </w:r>
      <w:r w:rsidR="00C11689">
        <w:t xml:space="preserve"> improvements:</w:t>
      </w:r>
    </w:p>
    <w:p w:rsidR="00C11689" w:rsidRDefault="00DC13B6" w:rsidP="00CC26CD">
      <w:r>
        <w:t xml:space="preserve"> In a given window, pattern captures relations among (at least 2) events: </w:t>
      </w:r>
    </w:p>
    <w:p w:rsidR="00C11689" w:rsidRDefault="00DC13B6" w:rsidP="00CC26CD">
      <w:r>
        <w:t xml:space="preserve">•e.g. A =&gt; B - an A event after a B event </w:t>
      </w:r>
    </w:p>
    <w:p w:rsidR="00CC26CD" w:rsidRPr="00CC26CD" w:rsidRDefault="00DC13B6" w:rsidP="00CC26CD">
      <w:r>
        <w:t>•e.g. every A =&gt;B - every A event after a B event</w:t>
      </w:r>
    </w:p>
    <w:p w:rsidR="00CC26CD" w:rsidRPr="00CC26CD" w:rsidRDefault="00CC26CD" w:rsidP="00CC26CD"/>
    <w:p w:rsidR="00CC26CD" w:rsidRPr="00CC26CD" w:rsidRDefault="00CC26CD" w:rsidP="00CC26CD"/>
    <w:p w:rsidR="00CC26CD" w:rsidRPr="00CC26CD" w:rsidRDefault="00CC26CD" w:rsidP="00CC26CD"/>
    <w:p w:rsidR="00CC26CD" w:rsidRPr="00CC26CD" w:rsidRDefault="00CC26CD" w:rsidP="00CC26CD"/>
    <w:p w:rsidR="00CC26CD" w:rsidRPr="00CC26CD" w:rsidRDefault="00CC26CD" w:rsidP="00CC26CD"/>
    <w:p w:rsidR="00BD5154" w:rsidRPr="00CC26CD" w:rsidRDefault="00CC26CD" w:rsidP="00CC26CD">
      <w:pPr>
        <w:tabs>
          <w:tab w:val="left" w:pos="6750"/>
        </w:tabs>
      </w:pPr>
      <w:r w:rsidRPr="00CC26CD">
        <w:t>http://www.dis.uniroma1.it/~baldoni/semSD2012slides/Esper.pdf</w:t>
      </w:r>
    </w:p>
    <w:sectPr w:rsidR="00BD5154" w:rsidRPr="00CC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C17"/>
    <w:multiLevelType w:val="hybridMultilevel"/>
    <w:tmpl w:val="236EA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025C2"/>
    <w:multiLevelType w:val="hybridMultilevel"/>
    <w:tmpl w:val="BC8CE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359D"/>
    <w:multiLevelType w:val="hybridMultilevel"/>
    <w:tmpl w:val="139A4DD8"/>
    <w:lvl w:ilvl="0" w:tplc="251AB2D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F0"/>
    <w:rsid w:val="00005C24"/>
    <w:rsid w:val="00006682"/>
    <w:rsid w:val="000105AD"/>
    <w:rsid w:val="00013DA5"/>
    <w:rsid w:val="00043032"/>
    <w:rsid w:val="000454A0"/>
    <w:rsid w:val="00046E9A"/>
    <w:rsid w:val="00050EF9"/>
    <w:rsid w:val="00052BE8"/>
    <w:rsid w:val="00063B0B"/>
    <w:rsid w:val="0007343C"/>
    <w:rsid w:val="00075192"/>
    <w:rsid w:val="00092AB4"/>
    <w:rsid w:val="000A682B"/>
    <w:rsid w:val="000B79F8"/>
    <w:rsid w:val="000D4D9B"/>
    <w:rsid w:val="000E5061"/>
    <w:rsid w:val="000F473E"/>
    <w:rsid w:val="001013D6"/>
    <w:rsid w:val="0010524A"/>
    <w:rsid w:val="0012179F"/>
    <w:rsid w:val="001250BD"/>
    <w:rsid w:val="0012590A"/>
    <w:rsid w:val="00132100"/>
    <w:rsid w:val="00133914"/>
    <w:rsid w:val="0013480E"/>
    <w:rsid w:val="001362E2"/>
    <w:rsid w:val="001364FB"/>
    <w:rsid w:val="00136B8B"/>
    <w:rsid w:val="00146461"/>
    <w:rsid w:val="001611E1"/>
    <w:rsid w:val="001759C9"/>
    <w:rsid w:val="001764CE"/>
    <w:rsid w:val="001A6830"/>
    <w:rsid w:val="001B2A0A"/>
    <w:rsid w:val="001B5A31"/>
    <w:rsid w:val="001C1E56"/>
    <w:rsid w:val="001C600B"/>
    <w:rsid w:val="001E227F"/>
    <w:rsid w:val="001F3A5B"/>
    <w:rsid w:val="001F3CD1"/>
    <w:rsid w:val="0020293C"/>
    <w:rsid w:val="00206D08"/>
    <w:rsid w:val="00207C7D"/>
    <w:rsid w:val="00221FA5"/>
    <w:rsid w:val="00225B2F"/>
    <w:rsid w:val="002324D9"/>
    <w:rsid w:val="00240DEB"/>
    <w:rsid w:val="00241C78"/>
    <w:rsid w:val="00253BE2"/>
    <w:rsid w:val="00255A72"/>
    <w:rsid w:val="002561D4"/>
    <w:rsid w:val="00256DEC"/>
    <w:rsid w:val="002570B2"/>
    <w:rsid w:val="00257223"/>
    <w:rsid w:val="00257B32"/>
    <w:rsid w:val="002631CF"/>
    <w:rsid w:val="00267D27"/>
    <w:rsid w:val="00272AB3"/>
    <w:rsid w:val="00274644"/>
    <w:rsid w:val="00287961"/>
    <w:rsid w:val="00291401"/>
    <w:rsid w:val="0029424B"/>
    <w:rsid w:val="002A1A1B"/>
    <w:rsid w:val="002B3CBF"/>
    <w:rsid w:val="002C0834"/>
    <w:rsid w:val="002C33EA"/>
    <w:rsid w:val="002D57EA"/>
    <w:rsid w:val="002E7677"/>
    <w:rsid w:val="002F6FC0"/>
    <w:rsid w:val="00307B25"/>
    <w:rsid w:val="0032060F"/>
    <w:rsid w:val="00325604"/>
    <w:rsid w:val="00355387"/>
    <w:rsid w:val="0036255C"/>
    <w:rsid w:val="00363C47"/>
    <w:rsid w:val="0037420B"/>
    <w:rsid w:val="003776AC"/>
    <w:rsid w:val="00384B2A"/>
    <w:rsid w:val="0038724F"/>
    <w:rsid w:val="003A105A"/>
    <w:rsid w:val="003A2275"/>
    <w:rsid w:val="003A7E9E"/>
    <w:rsid w:val="003B1C8B"/>
    <w:rsid w:val="003B5F0A"/>
    <w:rsid w:val="003B6935"/>
    <w:rsid w:val="003C7F31"/>
    <w:rsid w:val="003D0431"/>
    <w:rsid w:val="003E0429"/>
    <w:rsid w:val="003E063A"/>
    <w:rsid w:val="003E0E33"/>
    <w:rsid w:val="003E1CFC"/>
    <w:rsid w:val="003F169E"/>
    <w:rsid w:val="00413385"/>
    <w:rsid w:val="00422474"/>
    <w:rsid w:val="00426918"/>
    <w:rsid w:val="004275AB"/>
    <w:rsid w:val="00435E05"/>
    <w:rsid w:val="00442170"/>
    <w:rsid w:val="00443DE4"/>
    <w:rsid w:val="00452716"/>
    <w:rsid w:val="00452987"/>
    <w:rsid w:val="0046732B"/>
    <w:rsid w:val="00474867"/>
    <w:rsid w:val="00482BB0"/>
    <w:rsid w:val="00484ED8"/>
    <w:rsid w:val="0049423B"/>
    <w:rsid w:val="004A0B7F"/>
    <w:rsid w:val="004A15D0"/>
    <w:rsid w:val="004A65AD"/>
    <w:rsid w:val="004A7392"/>
    <w:rsid w:val="004B27C7"/>
    <w:rsid w:val="004B3F51"/>
    <w:rsid w:val="004C498B"/>
    <w:rsid w:val="004D20F7"/>
    <w:rsid w:val="004E1221"/>
    <w:rsid w:val="004E3768"/>
    <w:rsid w:val="004F7E42"/>
    <w:rsid w:val="00516625"/>
    <w:rsid w:val="00520271"/>
    <w:rsid w:val="0053068F"/>
    <w:rsid w:val="00530DFE"/>
    <w:rsid w:val="00546B99"/>
    <w:rsid w:val="00550906"/>
    <w:rsid w:val="005526E1"/>
    <w:rsid w:val="00553E5F"/>
    <w:rsid w:val="00554CBC"/>
    <w:rsid w:val="00571EEF"/>
    <w:rsid w:val="00573C7A"/>
    <w:rsid w:val="005917E9"/>
    <w:rsid w:val="00593DD1"/>
    <w:rsid w:val="005A5F6E"/>
    <w:rsid w:val="005A77E2"/>
    <w:rsid w:val="005B3086"/>
    <w:rsid w:val="005C3F4D"/>
    <w:rsid w:val="005C6122"/>
    <w:rsid w:val="005D4A90"/>
    <w:rsid w:val="005E7C04"/>
    <w:rsid w:val="005F4461"/>
    <w:rsid w:val="00600468"/>
    <w:rsid w:val="00607DB4"/>
    <w:rsid w:val="00613CFF"/>
    <w:rsid w:val="006178B6"/>
    <w:rsid w:val="00625278"/>
    <w:rsid w:val="00625BCE"/>
    <w:rsid w:val="006266A3"/>
    <w:rsid w:val="00633920"/>
    <w:rsid w:val="00634A26"/>
    <w:rsid w:val="00646DCA"/>
    <w:rsid w:val="00657D61"/>
    <w:rsid w:val="006600C7"/>
    <w:rsid w:val="0066748D"/>
    <w:rsid w:val="006814C6"/>
    <w:rsid w:val="0069093D"/>
    <w:rsid w:val="006939EA"/>
    <w:rsid w:val="006A56F0"/>
    <w:rsid w:val="006A5C17"/>
    <w:rsid w:val="006A6736"/>
    <w:rsid w:val="006C5686"/>
    <w:rsid w:val="006F087E"/>
    <w:rsid w:val="006F3980"/>
    <w:rsid w:val="006F5919"/>
    <w:rsid w:val="006F73D9"/>
    <w:rsid w:val="00700A62"/>
    <w:rsid w:val="0070761E"/>
    <w:rsid w:val="007126A9"/>
    <w:rsid w:val="00715C79"/>
    <w:rsid w:val="00716CF7"/>
    <w:rsid w:val="00717402"/>
    <w:rsid w:val="007210A8"/>
    <w:rsid w:val="00722CEA"/>
    <w:rsid w:val="007233EC"/>
    <w:rsid w:val="0073795B"/>
    <w:rsid w:val="0074247A"/>
    <w:rsid w:val="007445ED"/>
    <w:rsid w:val="007634C9"/>
    <w:rsid w:val="00764980"/>
    <w:rsid w:val="00770935"/>
    <w:rsid w:val="00770D58"/>
    <w:rsid w:val="00771D7F"/>
    <w:rsid w:val="007740CF"/>
    <w:rsid w:val="0079644F"/>
    <w:rsid w:val="007B6D6E"/>
    <w:rsid w:val="007B7E4A"/>
    <w:rsid w:val="007C0E9C"/>
    <w:rsid w:val="007C13CF"/>
    <w:rsid w:val="007D6E5C"/>
    <w:rsid w:val="007D7E10"/>
    <w:rsid w:val="007E1F64"/>
    <w:rsid w:val="007E1FD0"/>
    <w:rsid w:val="007F1177"/>
    <w:rsid w:val="007F5000"/>
    <w:rsid w:val="007F733A"/>
    <w:rsid w:val="0080174F"/>
    <w:rsid w:val="008043BE"/>
    <w:rsid w:val="0081148D"/>
    <w:rsid w:val="008114C0"/>
    <w:rsid w:val="00811FFC"/>
    <w:rsid w:val="00826BF1"/>
    <w:rsid w:val="00826F33"/>
    <w:rsid w:val="008379D7"/>
    <w:rsid w:val="0084442B"/>
    <w:rsid w:val="00891CFA"/>
    <w:rsid w:val="00892FA3"/>
    <w:rsid w:val="008A346D"/>
    <w:rsid w:val="008B08C1"/>
    <w:rsid w:val="008C0342"/>
    <w:rsid w:val="008C0981"/>
    <w:rsid w:val="008C1B44"/>
    <w:rsid w:val="008C23B5"/>
    <w:rsid w:val="008C633A"/>
    <w:rsid w:val="008D5C42"/>
    <w:rsid w:val="008E4DCF"/>
    <w:rsid w:val="008F2A42"/>
    <w:rsid w:val="008F7C33"/>
    <w:rsid w:val="009013BD"/>
    <w:rsid w:val="00905465"/>
    <w:rsid w:val="009075CD"/>
    <w:rsid w:val="00914502"/>
    <w:rsid w:val="00923EF0"/>
    <w:rsid w:val="00942C4A"/>
    <w:rsid w:val="009446F1"/>
    <w:rsid w:val="00945D25"/>
    <w:rsid w:val="0095105B"/>
    <w:rsid w:val="009609A3"/>
    <w:rsid w:val="00972B73"/>
    <w:rsid w:val="00976B47"/>
    <w:rsid w:val="00981734"/>
    <w:rsid w:val="00982225"/>
    <w:rsid w:val="009824A0"/>
    <w:rsid w:val="00991F9E"/>
    <w:rsid w:val="009A32F7"/>
    <w:rsid w:val="009A6F4C"/>
    <w:rsid w:val="009B07C8"/>
    <w:rsid w:val="009B3E0A"/>
    <w:rsid w:val="009C12AC"/>
    <w:rsid w:val="009C1699"/>
    <w:rsid w:val="009E4CC8"/>
    <w:rsid w:val="009F494A"/>
    <w:rsid w:val="00A013F8"/>
    <w:rsid w:val="00A05E93"/>
    <w:rsid w:val="00A22475"/>
    <w:rsid w:val="00A30890"/>
    <w:rsid w:val="00A41E8F"/>
    <w:rsid w:val="00A429C0"/>
    <w:rsid w:val="00A46CC0"/>
    <w:rsid w:val="00A522FB"/>
    <w:rsid w:val="00A553FC"/>
    <w:rsid w:val="00A56715"/>
    <w:rsid w:val="00A57A66"/>
    <w:rsid w:val="00A65347"/>
    <w:rsid w:val="00A6776B"/>
    <w:rsid w:val="00A83619"/>
    <w:rsid w:val="00A8717E"/>
    <w:rsid w:val="00A91DD4"/>
    <w:rsid w:val="00A95545"/>
    <w:rsid w:val="00AA2497"/>
    <w:rsid w:val="00AA261A"/>
    <w:rsid w:val="00AA3E51"/>
    <w:rsid w:val="00AB023B"/>
    <w:rsid w:val="00AB22CE"/>
    <w:rsid w:val="00AB53AF"/>
    <w:rsid w:val="00AD478C"/>
    <w:rsid w:val="00B03091"/>
    <w:rsid w:val="00B134FD"/>
    <w:rsid w:val="00B13A32"/>
    <w:rsid w:val="00B13D45"/>
    <w:rsid w:val="00B179F4"/>
    <w:rsid w:val="00B237BF"/>
    <w:rsid w:val="00B3036B"/>
    <w:rsid w:val="00B309C6"/>
    <w:rsid w:val="00B43737"/>
    <w:rsid w:val="00B457EA"/>
    <w:rsid w:val="00B5327B"/>
    <w:rsid w:val="00B54E15"/>
    <w:rsid w:val="00B61F1D"/>
    <w:rsid w:val="00B64088"/>
    <w:rsid w:val="00B7531F"/>
    <w:rsid w:val="00BA38A1"/>
    <w:rsid w:val="00BA51AD"/>
    <w:rsid w:val="00BA5CD4"/>
    <w:rsid w:val="00BC2C11"/>
    <w:rsid w:val="00BD5154"/>
    <w:rsid w:val="00BE0C8A"/>
    <w:rsid w:val="00BE1CA7"/>
    <w:rsid w:val="00BE50DD"/>
    <w:rsid w:val="00BF0959"/>
    <w:rsid w:val="00BF2A8C"/>
    <w:rsid w:val="00BF789C"/>
    <w:rsid w:val="00C11689"/>
    <w:rsid w:val="00C129F8"/>
    <w:rsid w:val="00C31593"/>
    <w:rsid w:val="00C33061"/>
    <w:rsid w:val="00C50736"/>
    <w:rsid w:val="00C50CE2"/>
    <w:rsid w:val="00C50F32"/>
    <w:rsid w:val="00C52F95"/>
    <w:rsid w:val="00C57170"/>
    <w:rsid w:val="00C57D62"/>
    <w:rsid w:val="00C626E1"/>
    <w:rsid w:val="00C67B69"/>
    <w:rsid w:val="00C9182C"/>
    <w:rsid w:val="00C94E99"/>
    <w:rsid w:val="00CB14FD"/>
    <w:rsid w:val="00CB6CFE"/>
    <w:rsid w:val="00CC26CD"/>
    <w:rsid w:val="00CC61EE"/>
    <w:rsid w:val="00CC7304"/>
    <w:rsid w:val="00D00124"/>
    <w:rsid w:val="00D05967"/>
    <w:rsid w:val="00D059F9"/>
    <w:rsid w:val="00D07FB4"/>
    <w:rsid w:val="00D203CC"/>
    <w:rsid w:val="00D24DAF"/>
    <w:rsid w:val="00D41346"/>
    <w:rsid w:val="00D57123"/>
    <w:rsid w:val="00D65D34"/>
    <w:rsid w:val="00D736EA"/>
    <w:rsid w:val="00D86BE9"/>
    <w:rsid w:val="00D96E0B"/>
    <w:rsid w:val="00D978C1"/>
    <w:rsid w:val="00DB2CBF"/>
    <w:rsid w:val="00DC13B6"/>
    <w:rsid w:val="00DC2FF2"/>
    <w:rsid w:val="00DE073A"/>
    <w:rsid w:val="00DF5BCE"/>
    <w:rsid w:val="00E00B4E"/>
    <w:rsid w:val="00E16832"/>
    <w:rsid w:val="00E17E32"/>
    <w:rsid w:val="00E32AEA"/>
    <w:rsid w:val="00E32EF1"/>
    <w:rsid w:val="00E342F6"/>
    <w:rsid w:val="00E54F28"/>
    <w:rsid w:val="00E57F88"/>
    <w:rsid w:val="00E80AA9"/>
    <w:rsid w:val="00E8295D"/>
    <w:rsid w:val="00E844BA"/>
    <w:rsid w:val="00E9536A"/>
    <w:rsid w:val="00EF1471"/>
    <w:rsid w:val="00EF3599"/>
    <w:rsid w:val="00EF6EEA"/>
    <w:rsid w:val="00F00521"/>
    <w:rsid w:val="00F10441"/>
    <w:rsid w:val="00F13061"/>
    <w:rsid w:val="00F15DF1"/>
    <w:rsid w:val="00F17A50"/>
    <w:rsid w:val="00F35966"/>
    <w:rsid w:val="00F507E6"/>
    <w:rsid w:val="00F54800"/>
    <w:rsid w:val="00F6150F"/>
    <w:rsid w:val="00F644A3"/>
    <w:rsid w:val="00F73152"/>
    <w:rsid w:val="00F85AF8"/>
    <w:rsid w:val="00F870DC"/>
    <w:rsid w:val="00FB2666"/>
    <w:rsid w:val="00FB4B84"/>
    <w:rsid w:val="00FC5B73"/>
    <w:rsid w:val="00FD6FC1"/>
    <w:rsid w:val="00FD7932"/>
    <w:rsid w:val="00FE1F6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EC62"/>
  <w15:chartTrackingRefBased/>
  <w15:docId w15:val="{A8B0D026-0083-4269-9BF5-F84EE4C3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86"/>
    <w:pPr>
      <w:ind w:left="720"/>
      <w:contextualSpacing/>
    </w:pPr>
  </w:style>
  <w:style w:type="table" w:styleId="TableGrid">
    <w:name w:val="Table Grid"/>
    <w:basedOn w:val="TableNormal"/>
    <w:uiPriority w:val="39"/>
    <w:rsid w:val="00A3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2A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4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cop.rd.tut.fi:3000/fm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15733</TotalTime>
  <Pages>7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iftikhar</dc:creator>
  <cp:keywords/>
  <dc:description/>
  <cp:lastModifiedBy>umer iftikhar</cp:lastModifiedBy>
  <cp:revision>368</cp:revision>
  <dcterms:created xsi:type="dcterms:W3CDTF">2016-08-07T23:37:00Z</dcterms:created>
  <dcterms:modified xsi:type="dcterms:W3CDTF">2016-10-16T09:30:00Z</dcterms:modified>
</cp:coreProperties>
</file>