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4695C" w14:textId="77777777" w:rsidR="00F6236F" w:rsidRPr="00F6236F" w:rsidRDefault="00F6236F" w:rsidP="00F6236F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The </w:t>
      </w:r>
      <w:proofErr w:type="spellStart"/>
      <w:r w:rsidRPr="00F6236F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yfinance</w:t>
      </w:r>
      <w:proofErr w:type="spellEnd"/>
      <w:r w:rsidRPr="00F6236F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 Python library</w:t>
      </w:r>
    </w:p>
    <w:p w14:paraId="026AA4AD" w14:textId="77777777" w:rsidR="00F6236F" w:rsidRPr="00F6236F" w:rsidRDefault="00F6236F" w:rsidP="00F6236F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The </w:t>
      </w:r>
      <w:proofErr w:type="spellStart"/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yfinance</w:t>
      </w:r>
      <w:proofErr w:type="spellEnd"/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is a Python library with a user-friendly interface for downloading historical market data from Yahoo Finance. It lets you get historical stock prices, dividends, and other financial data for stocks, exchange-traded funds (ETFs), and other securities.</w:t>
      </w:r>
    </w:p>
    <w:p w14:paraId="503C2171" w14:textId="77777777" w:rsidR="00F6236F" w:rsidRPr="00F6236F" w:rsidRDefault="00F6236F" w:rsidP="00F6236F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This example shows code for using </w:t>
      </w:r>
      <w:proofErr w:type="spellStart"/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yfinance</w:t>
      </w:r>
      <w:proofErr w:type="spellEnd"/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to download historical stock prices.</w:t>
      </w:r>
    </w:p>
    <w:p w14:paraId="4AD540CB" w14:textId="77777777" w:rsidR="00F6236F" w:rsidRPr="00F6236F" w:rsidRDefault="00F6236F" w:rsidP="00F6236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F6236F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yfinance</w:t>
      </w:r>
      <w:proofErr w:type="spellEnd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6236F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yf</w:t>
      </w:r>
      <w:proofErr w:type="spellEnd"/>
    </w:p>
    <w:p w14:paraId="72238043" w14:textId="77777777" w:rsidR="00F6236F" w:rsidRPr="00F6236F" w:rsidRDefault="00F6236F" w:rsidP="00F6236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</w:p>
    <w:p w14:paraId="56FC8658" w14:textId="77777777" w:rsidR="00F6236F" w:rsidRPr="00F6236F" w:rsidRDefault="00F6236F" w:rsidP="00F6236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F6236F">
        <w:rPr>
          <w:rFonts w:ascii="Consolas" w:eastAsia="Times New Roman" w:hAnsi="Consolas" w:cs="Courier New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 Download historical data for a stock</w:t>
      </w:r>
    </w:p>
    <w:p w14:paraId="30BACF7D" w14:textId="77777777" w:rsidR="00F6236F" w:rsidRPr="00F6236F" w:rsidRDefault="00F6236F" w:rsidP="00F6236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spellStart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msft</w:t>
      </w:r>
      <w:proofErr w:type="spellEnd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yf</w:t>
      </w:r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6236F">
        <w:rPr>
          <w:rFonts w:ascii="Consolas" w:eastAsia="Times New Roman" w:hAnsi="Consolas" w:cs="Courier New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Ticker</w:t>
      </w:r>
      <w:proofErr w:type="spellEnd"/>
      <w:proofErr w:type="gramEnd"/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6236F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"MSFT"</w:t>
      </w:r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9B6A902" w14:textId="77777777" w:rsidR="00F6236F" w:rsidRPr="00F6236F" w:rsidRDefault="00F6236F" w:rsidP="00F6236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spellStart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msft_data</w:t>
      </w:r>
      <w:proofErr w:type="spellEnd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msft</w:t>
      </w:r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history</w:t>
      </w:r>
      <w:proofErr w:type="spellEnd"/>
      <w:proofErr w:type="gramEnd"/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period</w:t>
      </w:r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6236F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"max"</w:t>
      </w:r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F7E66DA" w14:textId="77777777" w:rsidR="00F6236F" w:rsidRPr="00F6236F" w:rsidRDefault="00F6236F" w:rsidP="00F6236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</w:p>
    <w:p w14:paraId="6F3C8AB7" w14:textId="77777777" w:rsidR="00F6236F" w:rsidRPr="00F6236F" w:rsidRDefault="00F6236F" w:rsidP="00F6236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r w:rsidRPr="00F6236F">
        <w:rPr>
          <w:rFonts w:ascii="Consolas" w:eastAsia="Times New Roman" w:hAnsi="Consolas" w:cs="Courier New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 Display the downloaded data</w:t>
      </w:r>
    </w:p>
    <w:p w14:paraId="00A2804D" w14:textId="77777777" w:rsidR="00F6236F" w:rsidRPr="00F6236F" w:rsidRDefault="00F6236F" w:rsidP="00F6236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14:ligatures w14:val="none"/>
        </w:rPr>
      </w:pPr>
      <w:proofErr w:type="spellStart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msft_</w:t>
      </w:r>
      <w:proofErr w:type="gramStart"/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F623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head</w:t>
      </w:r>
      <w:proofErr w:type="spellEnd"/>
      <w:proofErr w:type="gramEnd"/>
      <w:r w:rsidRPr="00F6236F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03923C25" w14:textId="77777777" w:rsidR="00F6236F" w:rsidRPr="00F6236F" w:rsidRDefault="00F6236F" w:rsidP="00F6236F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Explanation for the above code:</w:t>
      </w:r>
    </w:p>
    <w:p w14:paraId="1C1A0B85" w14:textId="77777777" w:rsidR="00F6236F" w:rsidRPr="00F6236F" w:rsidRDefault="00F6236F" w:rsidP="00F6236F">
      <w:pPr>
        <w:numPr>
          <w:ilvl w:val="0"/>
          <w:numId w:val="7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First, import the </w:t>
      </w:r>
      <w:proofErr w:type="spellStart"/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yfinance</w:t>
      </w:r>
      <w:proofErr w:type="spellEnd"/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library using the alias </w:t>
      </w:r>
      <w:proofErr w:type="spellStart"/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yf</w:t>
      </w:r>
      <w:proofErr w:type="spellEnd"/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.</w:t>
      </w:r>
    </w:p>
    <w:p w14:paraId="2E38AA02" w14:textId="77777777" w:rsidR="00F6236F" w:rsidRPr="00F6236F" w:rsidRDefault="00F6236F" w:rsidP="00F6236F">
      <w:pPr>
        <w:numPr>
          <w:ilvl w:val="0"/>
          <w:numId w:val="7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Then, create a </w:t>
      </w:r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Ticker</w:t>
      </w: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object for the Microsoft stock (“MSFT”).</w:t>
      </w:r>
    </w:p>
    <w:p w14:paraId="4EDEED83" w14:textId="77777777" w:rsidR="00F6236F" w:rsidRPr="00F6236F" w:rsidRDefault="00F6236F" w:rsidP="00F6236F">
      <w:pPr>
        <w:numPr>
          <w:ilvl w:val="0"/>
          <w:numId w:val="7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Use the </w:t>
      </w:r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history</w:t>
      </w: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method of the Ticker object to download the historical data for the stock. The </w:t>
      </w:r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period</w:t>
      </w: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parameter of the </w:t>
      </w:r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history</w:t>
      </w: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method specifies when you want to download the data. In this example, it is set to </w:t>
      </w:r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max</w:t>
      </w: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to download the maximum available historical data.</w:t>
      </w:r>
    </w:p>
    <w:p w14:paraId="594A8BD0" w14:textId="77777777" w:rsidR="00F6236F" w:rsidRPr="00F6236F" w:rsidRDefault="00F6236F" w:rsidP="00F6236F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Here are some of the possible values for the period parameter and what they represent:</w:t>
      </w:r>
    </w:p>
    <w:p w14:paraId="1BE28082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period="1d": Download 1 day of historical data.</w:t>
      </w:r>
    </w:p>
    <w:p w14:paraId="5B68BBD0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period="5d": Download 5 days of historical data.</w:t>
      </w:r>
    </w:p>
    <w:p w14:paraId="5BFA0A6E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period="1mo": Download 1 month of historical data.</w:t>
      </w:r>
    </w:p>
    <w:p w14:paraId="226EFF12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period="3mo": Download 3 months of historical data.</w:t>
      </w:r>
    </w:p>
    <w:p w14:paraId="173C189A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period="6mo": Download 6 months of historical data.</w:t>
      </w:r>
    </w:p>
    <w:p w14:paraId="77889539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period="1y": Download 1 year of historical data.</w:t>
      </w:r>
    </w:p>
    <w:p w14:paraId="4DD19E46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period="2y": Download 2 years of historical data.</w:t>
      </w:r>
    </w:p>
    <w:p w14:paraId="7DB1B2ED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period="5y": Download 5 years of historical data.</w:t>
      </w:r>
    </w:p>
    <w:p w14:paraId="252A2396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period="10y": Download 10 years of historical data.</w:t>
      </w:r>
    </w:p>
    <w:p w14:paraId="5CA40423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lastRenderedPageBreak/>
        <w:t>period="</w:t>
      </w:r>
      <w:proofErr w:type="spellStart"/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ytd</w:t>
      </w:r>
      <w:proofErr w:type="spellEnd"/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": Download historical data since the beginning of the current year.</w:t>
      </w:r>
    </w:p>
    <w:p w14:paraId="1B3F99F8" w14:textId="77777777" w:rsidR="00F6236F" w:rsidRPr="00F6236F" w:rsidRDefault="00F6236F" w:rsidP="00F6236F">
      <w:pPr>
        <w:numPr>
          <w:ilvl w:val="0"/>
          <w:numId w:val="8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period="max": Download all available historical data.</w:t>
      </w:r>
    </w:p>
    <w:p w14:paraId="72027E1B" w14:textId="77777777" w:rsidR="00F6236F" w:rsidRPr="00F6236F" w:rsidRDefault="00F6236F" w:rsidP="00F6236F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Finally, you print the downloaded data using the </w:t>
      </w:r>
      <w:r w:rsidRPr="00F6236F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head</w:t>
      </w:r>
      <w:r w:rsidRPr="00F6236F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function. This downloaded data will display a Pandas data frame containing Microsoft's historical stock prices and other financial data.</w:t>
      </w:r>
    </w:p>
    <w:p w14:paraId="64ACC8CB" w14:textId="77777777" w:rsidR="00F6236F" w:rsidRPr="00F6236F" w:rsidRDefault="00F6236F" w:rsidP="00F6236F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F6236F">
        <w:rPr>
          <w:rFonts w:ascii="Microsoft YaHei" w:eastAsia="Microsoft YaHei" w:hAnsi="Microsoft YaHei" w:cs="Times New Roman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539FFEAB" wp14:editId="111BEC9A">
            <wp:extent cx="4351020" cy="1592580"/>
            <wp:effectExtent l="0" t="0" r="0" b="7620"/>
            <wp:docPr id="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8287" w14:textId="77777777" w:rsidR="00F6236F" w:rsidRDefault="00F6236F"/>
    <w:sectPr w:rsidR="00F6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593A"/>
    <w:multiLevelType w:val="multilevel"/>
    <w:tmpl w:val="C3A4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4BD6"/>
    <w:multiLevelType w:val="multilevel"/>
    <w:tmpl w:val="20B8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D2A3C"/>
    <w:multiLevelType w:val="multilevel"/>
    <w:tmpl w:val="E25A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3010D"/>
    <w:multiLevelType w:val="multilevel"/>
    <w:tmpl w:val="D996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32FF4"/>
    <w:multiLevelType w:val="multilevel"/>
    <w:tmpl w:val="D87A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95CEE"/>
    <w:multiLevelType w:val="multilevel"/>
    <w:tmpl w:val="C532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30FE"/>
    <w:multiLevelType w:val="multilevel"/>
    <w:tmpl w:val="75D0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B2460"/>
    <w:multiLevelType w:val="multilevel"/>
    <w:tmpl w:val="5C92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746911">
    <w:abstractNumId w:val="6"/>
  </w:num>
  <w:num w:numId="2" w16cid:durableId="665673687">
    <w:abstractNumId w:val="7"/>
  </w:num>
  <w:num w:numId="3" w16cid:durableId="1471480341">
    <w:abstractNumId w:val="0"/>
  </w:num>
  <w:num w:numId="4" w16cid:durableId="2009402555">
    <w:abstractNumId w:val="2"/>
  </w:num>
  <w:num w:numId="5" w16cid:durableId="1812097594">
    <w:abstractNumId w:val="5"/>
  </w:num>
  <w:num w:numId="6" w16cid:durableId="935669883">
    <w:abstractNumId w:val="1"/>
  </w:num>
  <w:num w:numId="7" w16cid:durableId="192155278">
    <w:abstractNumId w:val="4"/>
  </w:num>
  <w:num w:numId="8" w16cid:durableId="999652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6F"/>
    <w:rsid w:val="00440C49"/>
    <w:rsid w:val="00F6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BE"/>
  <w15:chartTrackingRefBased/>
  <w15:docId w15:val="{44314946-BB51-46CB-B4A4-E3AEA70E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Aravind Deshmukh</dc:creator>
  <cp:keywords/>
  <dc:description/>
  <cp:lastModifiedBy>Umesh Aravind Deshmukh</cp:lastModifiedBy>
  <cp:revision>1</cp:revision>
  <dcterms:created xsi:type="dcterms:W3CDTF">2024-09-24T11:41:00Z</dcterms:created>
  <dcterms:modified xsi:type="dcterms:W3CDTF">2024-09-24T11:42:00Z</dcterms:modified>
</cp:coreProperties>
</file>