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Lesson 3 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on to do... （做完某一件事）接着</w:t>
      </w:r>
      <w:bookmarkStart w:id="0" w:name="_GoBack"/>
      <w:bookmarkEnd w:id="0"/>
      <w:r>
        <w:rPr>
          <w:rFonts w:hint="eastAsia"/>
          <w:lang w:val="en-US" w:eastAsia="zh-CN"/>
        </w:rPr>
        <w:t>做别的事情（go on doing sth.继续做同一件事情）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I will then go on to describe the main features.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He said nothing but just went on working.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interior       adj.内部的(同：internal=inner=inside）（反：exterior=external=outer=outside);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国内的，内政的(反：foreign)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interior walls were painted green.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Department of the Interior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n. 内地；内陆；腹地; 内部；里面  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5-day hike into the interior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unknown interior of South America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interior of a building/ a car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preliminary              adj. 初步的；初级的(=basic)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preliminary results/ findings/ enquiries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After a few preliminary remarks he announced the winners.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n. 准备工作；初步行动; 初赛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It had taken about ten minutes to cover the preliminaries.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The winner of each preliminary goes through to the final.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inspire                  v. 鼓舞；激励；给某人创作灵感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inspire +名词/名词短语 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actors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enthusiasm inspired the kids.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actors inspired the kids with their enthusiasm.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inspire sb. to do sth.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 inspired many young people to take up the sport.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3)inspire sb. to sth.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e.g. I hope this success will inspire you to greater success.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range of designs inspired by wild flowers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investigate               v. 调查；审查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investigate sth.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The study investigates the impact of violent TV programming on children.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attempt                 v. 试图；尝试(尤指做困难的事情)(=strive=endeavor=try)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attempt to do sth.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police attempted to stop the thief.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n. 企图；试图；尝试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They made no attempt to escape.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I passed my driving test at the first attempt.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                  v. 允许；准许 n.许可证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Radios are not permitted in the library.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permit sb. to do sth.            (=allow sb. to do sth.)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Permit me to offer you some advice.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 Cash machines permit you to withdraw money at any time.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apply for a permit            issue a permit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amazing                 adj.(尤指)令人惊喜的(=astounding=incredible)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an amazing achievement/ discovery/ success/ performance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amazing how quickly people adapt.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rid of                 v. 摆脱；丢弃；扔掉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Try and get rid of your visitors before I get there.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problem is getting rid of nuclear waste.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extend 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v. 1)扩大；扩展；延长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e.g. extend a fence/ road/ house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There are plans to extend the no-smoking area.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2)延长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extend a deadline/ visa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3）扩大...的范围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school is extending the range of subjects taught.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 off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切除；切断；剪下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e.g. Our phone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been cut off.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停止；中断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e.g. Our water supply has been cut off.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e.g. They were cut off for not paying their phone bill.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massive    adj. 大量的；大规模的(huge=enormous=immense=vast=tremendous=gigantic)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 massive rock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 massive increase in spending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My phone bill was massive last month.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Breed (bred, bred)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Many animals breed only at certain times of the year.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饲养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breed sth. for sth.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The rabbits are bred for their long coats.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孕育；导致；酿成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Nothing breeds success like success.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Poor living conditions breed violence and despair.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ultimate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adj.最终的；终极的(=final)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our ultimate goal/ objective/ aim/ target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ultimate decision lies with the parents.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n. (informal)最好的事物；极品；精华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ultimate in sth.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the ultimate in modern design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overlie               v. 叠加于；置于...上面; 躺在...上面(overlying, overlay, overlain)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overlying film is lifted off and removed.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tiny  adj. 极小的；微小的(tinier/tiniest)(=extremely small)(=little/slight=minute/miniature)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cottage is tiny, but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charming.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Though she was tiny, she had a very loud voice.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tiny, gradual improvements that add up to world-beating results.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tremendous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1)大量的 (=very large=huge)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tremendous amount of work has gone into the project.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2) 极好的；精彩的(=remarkable)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It was a tremendous experience.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               v. 取消；撤销；终止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All flights have been cancelled because of bad weather.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Is it too late to cancel my order?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v.1)(常用被动语态)使落入险境；使陷于困境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were trapped in the burning building.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was trapped in an unhappy marriage.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卡住；夹住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trapped my coat in the car door.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捕捉；吸收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Solar panels trap energy from the sun.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4)设陷阱捕捉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Raccoons used to be trapped for their fur.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5)使陷入圈套；使中计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felt he had been trapped into accepting the terms of the contract.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n. 1)（捕捉动物的）陷阱，落网，夹，捕捉器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fox with its leg in a trap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2）计谋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She had set a trap for him and he had walked straight into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irresistible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adj.1)不可遏止的；无法抵抗的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His arguments were irresistible.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2)极诱人的；忍不住想要的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bright colours were irresistible to the baby.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irresistibly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They were irresistibly drawn to each other.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FA4C8"/>
    <w:multiLevelType w:val="singleLevel"/>
    <w:tmpl w:val="B10FA4C8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D8A4DF8D"/>
    <w:multiLevelType w:val="singleLevel"/>
    <w:tmpl w:val="D8A4DF8D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2">
    <w:nsid w:val="DA1759AF"/>
    <w:multiLevelType w:val="singleLevel"/>
    <w:tmpl w:val="DA1759A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3C3F973"/>
    <w:multiLevelType w:val="singleLevel"/>
    <w:tmpl w:val="53C3F97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2105A35"/>
    <w:multiLevelType w:val="singleLevel"/>
    <w:tmpl w:val="62105A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437F4B"/>
    <w:multiLevelType w:val="singleLevel"/>
    <w:tmpl w:val="72437F4B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403B8"/>
    <w:rsid w:val="218A7005"/>
    <w:rsid w:val="52D475D1"/>
    <w:rsid w:val="62E80CB4"/>
    <w:rsid w:val="683B2B0A"/>
    <w:rsid w:val="7226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2020-05-02T08:44:00Z</dcterms:created>
  <dc:creator>Administrator</dc:creator>
  <cp:lastModifiedBy>大蜗牛</cp:lastModifiedBy>
  <dcterms:modified xsi:type="dcterms:W3CDTF">2020-05-16T04:44:57Z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