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75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2023-12-27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777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2205c76ad2d9847e359eb7321a47dbf69e3a7ec21a10f1487b6de5e5860e00b6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b57855b8b6a3e7ac222e974f5beae6a79c1d54b60d9743feaeb75eb0ac919725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