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A04627" w14:textId="77777777" w:rsidR="008A148B" w:rsidRDefault="00000000">
      <w:r>
        <w:rPr>
          <w:noProof/>
        </w:rPr>
        <w:drawing>
          <wp:inline distT="0" distB="0" distL="0" distR="0" wp14:anchorId="6F677C3B" wp14:editId="7015CCA1">
            <wp:extent cx="4189268" cy="78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489" cy="781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B001BD" w14:textId="77777777" w:rsidR="008A148B" w:rsidRDefault="008A148B">
      <w:pPr>
        <w:rPr>
          <w:sz w:val="36"/>
          <w:szCs w:val="32"/>
        </w:rPr>
      </w:pPr>
    </w:p>
    <w:p w14:paraId="3E3F72A6" w14:textId="77777777" w:rsidR="008A148B" w:rsidRDefault="00000000">
      <w:pPr>
        <w:rPr>
          <w:sz w:val="36"/>
          <w:szCs w:val="32"/>
        </w:rPr>
      </w:pPr>
      <w:r>
        <w:rPr>
          <w:sz w:val="36"/>
          <w:szCs w:val="32"/>
        </w:rPr>
        <w:t xml:space="preserve">Include watermark in header </w:t>
      </w:r>
    </w:p>
    <w:p w14:paraId="231E181F" w14:textId="77777777" w:rsidR="008A148B" w:rsidRDefault="008A148B">
      <w:pPr>
        <w:rPr>
          <w:sz w:val="36"/>
          <w:szCs w:val="32"/>
        </w:rPr>
      </w:pPr>
    </w:p>
    <w:p w14:paraId="549015E8" w14:textId="77777777" w:rsidR="008A148B" w:rsidRDefault="00000000">
      <w:pPr>
        <w:rPr>
          <w:sz w:val="36"/>
          <w:szCs w:val="32"/>
        </w:rPr>
      </w:pPr>
      <w:r>
        <w:rPr>
          <w:sz w:val="36"/>
          <w:szCs w:val="32"/>
        </w:rPr>
        <w:t>Style Property-&gt;</w:t>
      </w:r>
    </w:p>
    <w:p w14:paraId="36A54B69" w14:textId="77777777" w:rsidR="008A148B" w:rsidRDefault="00000000">
      <w:r>
        <w:rPr>
          <w:sz w:val="36"/>
          <w:szCs w:val="32"/>
        </w:rPr>
        <w:t xml:space="preserve">{style </w:t>
      </w:r>
      <w:proofErr w:type="spellStart"/>
      <w:r>
        <w:rPr>
          <w:sz w:val="36"/>
          <w:szCs w:val="32"/>
        </w:rPr>
        <w:t>testProperty</w:t>
      </w:r>
      <w:proofErr w:type="spellEnd"/>
      <w:r>
        <w:rPr>
          <w:sz w:val="36"/>
          <w:szCs w:val="32"/>
        </w:rPr>
        <w:t>}</w:t>
      </w:r>
    </w:p>
    <w:p w14:paraId="7E4AC4B8" w14:textId="77777777" w:rsidR="008A148B" w:rsidRDefault="008A148B"/>
    <w:p w14:paraId="1569D549" w14:textId="77777777" w:rsidR="008A148B" w:rsidRDefault="00000000">
      <w:proofErr w:type="spellStart"/>
      <w:r>
        <w:t>AutoLink</w:t>
      </w:r>
      <w:proofErr w:type="spellEnd"/>
      <w:r>
        <w:t>-&gt;</w:t>
      </w:r>
    </w:p>
    <w:p w14:paraId="18281089" w14:textId="77777777" w:rsidR="008A148B" w:rsidRDefault="00000000">
      <w:r>
        <w:t xml:space="preserve">{*auto </w:t>
      </w:r>
      <w:proofErr w:type="spellStart"/>
      <w:r>
        <w:t>autoLink</w:t>
      </w:r>
      <w:proofErr w:type="spellEnd"/>
      <w:r>
        <w:t>}</w:t>
      </w:r>
    </w:p>
    <w:p w14:paraId="540F2864" w14:textId="77777777" w:rsidR="008A148B" w:rsidRDefault="008A148B"/>
    <w:p w14:paraId="648D6F40" w14:textId="77777777" w:rsidR="008A148B" w:rsidRDefault="00000000">
      <w:proofErr w:type="spellStart"/>
      <w:r>
        <w:t>HyperLink</w:t>
      </w:r>
      <w:proofErr w:type="spellEnd"/>
      <w:r>
        <w:t>-&gt;</w:t>
      </w:r>
    </w:p>
    <w:p w14:paraId="20F1CBCF" w14:textId="77777777" w:rsidR="008A148B" w:rsidRDefault="00000000">
      <w:r>
        <w:t>{*</w:t>
      </w:r>
      <w:proofErr w:type="spellStart"/>
      <w:r>
        <w:t>linkToCOP</w:t>
      </w:r>
      <w:proofErr w:type="spellEnd"/>
      <w:r>
        <w:t>}</w:t>
      </w:r>
    </w:p>
    <w:p w14:paraId="77248AB4" w14:textId="77777777" w:rsidR="008A148B" w:rsidRDefault="008A148B"/>
    <w:p w14:paraId="4FEA18AC" w14:textId="77777777" w:rsidR="008A148B" w:rsidRDefault="00000000">
      <w:r>
        <w:t>Styled Property-&gt;</w:t>
      </w:r>
    </w:p>
    <w:p w14:paraId="62C14CEF" w14:textId="77777777" w:rsidR="008A148B" w:rsidRDefault="00000000">
      <w:r>
        <w:t xml:space="preserve">{style </w:t>
      </w:r>
      <w:proofErr w:type="spellStart"/>
      <w:r>
        <w:t>cust_first_name</w:t>
      </w:r>
      <w:proofErr w:type="spellEnd"/>
      <w:r>
        <w:t>}</w:t>
      </w:r>
    </w:p>
    <w:p w14:paraId="2CB14D7C" w14:textId="77777777" w:rsidR="008A148B" w:rsidRDefault="008A148B"/>
    <w:p w14:paraId="28F64DAA" w14:textId="77777777" w:rsidR="008A148B" w:rsidRDefault="00000000">
      <w:r>
        <w:t>Insert Document-&gt;</w:t>
      </w:r>
    </w:p>
    <w:p w14:paraId="0C0E2E67" w14:textId="77777777" w:rsidR="008A148B" w:rsidRDefault="00000000">
      <w:r>
        <w:t xml:space="preserve">{?insert </w:t>
      </w:r>
      <w:proofErr w:type="spellStart"/>
      <w:r>
        <w:t>document_to_insert</w:t>
      </w:r>
      <w:proofErr w:type="spellEnd"/>
      <w:r>
        <w:t>}</w:t>
      </w:r>
    </w:p>
    <w:p w14:paraId="1716EF60" w14:textId="77777777" w:rsidR="008A148B" w:rsidRDefault="008A148B"/>
    <w:p w14:paraId="65E9F410" w14:textId="77777777" w:rsidR="008A148B" w:rsidRDefault="008A148B"/>
    <w:p w14:paraId="5B4500DF" w14:textId="77777777" w:rsidR="008A148B" w:rsidRDefault="008A148B"/>
    <w:p w14:paraId="013F5CE8" w14:textId="77777777" w:rsidR="008A148B" w:rsidRDefault="008A148B"/>
    <w:p w14:paraId="76DBE75A" w14:textId="77777777" w:rsidR="008A148B" w:rsidRDefault="008A148B"/>
    <w:p w14:paraId="6D4754F1" w14:textId="77777777" w:rsidR="008A148B" w:rsidRDefault="008A148B"/>
    <w:p w14:paraId="6492807C" w14:textId="77777777" w:rsidR="008A148B" w:rsidRDefault="008A148B"/>
    <w:p w14:paraId="6357F447" w14:textId="77777777" w:rsidR="008A148B" w:rsidRDefault="00000000">
      <w:r>
        <w:lastRenderedPageBreak/>
        <w:t>D3 tag</w:t>
      </w:r>
    </w:p>
    <w:p w14:paraId="404342D3" w14:textId="77777777" w:rsidR="008A148B" w:rsidRDefault="00000000">
      <w:r>
        <w:t>{$d3 d3_code}</w:t>
      </w:r>
    </w:p>
    <w:p w14:paraId="25ED1D5E" w14:textId="77777777" w:rsidR="006A6CF1" w:rsidRDefault="006A6CF1"/>
    <w:p w14:paraId="6BA5B81B" w14:textId="13EBD140" w:rsidR="006A6CF1" w:rsidRDefault="006A6CF1">
      <w:pPr>
        <w:rPr>
          <w:sz w:val="32"/>
          <w:szCs w:val="32"/>
        </w:rPr>
      </w:pPr>
      <w:r w:rsidRPr="006A6CF1">
        <w:rPr>
          <w:sz w:val="32"/>
          <w:szCs w:val="32"/>
        </w:rPr>
        <w:t>Border and cell style</w:t>
      </w:r>
    </w:p>
    <w:p w14:paraId="009B6C8D" w14:textId="77777777" w:rsidR="006A6CF1" w:rsidRDefault="006A6CF1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CF1" w14:paraId="50BE4916" w14:textId="77777777" w:rsidTr="006A6CF1">
        <w:tc>
          <w:tcPr>
            <w:tcW w:w="9350" w:type="dxa"/>
          </w:tcPr>
          <w:p w14:paraId="03F107A0" w14:textId="12F20F49" w:rsidR="006A6CF1" w:rsidRPr="006A6CF1" w:rsidRDefault="006A6CF1">
            <w:pPr>
              <w:rPr>
                <w:sz w:val="32"/>
                <w:szCs w:val="32"/>
              </w:rPr>
            </w:pPr>
            <w:r w:rsidRPr="006A6CF1">
              <w:rPr>
                <w:sz w:val="32"/>
                <w:szCs w:val="32"/>
              </w:rPr>
              <w:t>{</w:t>
            </w:r>
            <w:proofErr w:type="spellStart"/>
            <w:r w:rsidR="00030AE2" w:rsidRPr="00030AE2">
              <w:rPr>
                <w:sz w:val="32"/>
                <w:szCs w:val="32"/>
              </w:rPr>
              <w:t>testProperty</w:t>
            </w:r>
            <w:proofErr w:type="spellEnd"/>
            <w:r w:rsidRPr="006A6CF1">
              <w:rPr>
                <w:sz w:val="32"/>
                <w:szCs w:val="32"/>
              </w:rPr>
              <w:t>$}</w:t>
            </w:r>
          </w:p>
        </w:tc>
      </w:tr>
    </w:tbl>
    <w:p w14:paraId="496E0C09" w14:textId="77777777" w:rsidR="006A6CF1" w:rsidRPr="006A6CF1" w:rsidRDefault="006A6CF1">
      <w:pPr>
        <w:rPr>
          <w:sz w:val="32"/>
          <w:szCs w:val="32"/>
        </w:rPr>
      </w:pPr>
    </w:p>
    <w:sectPr w:rsidR="006A6CF1" w:rsidRPr="006A6CF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4CA749" w14:textId="77777777" w:rsidR="00AE7B2C" w:rsidRDefault="00AE7B2C">
      <w:pPr>
        <w:spacing w:after="0" w:line="240" w:lineRule="auto"/>
      </w:pPr>
      <w:r>
        <w:separator/>
      </w:r>
    </w:p>
  </w:endnote>
  <w:endnote w:type="continuationSeparator" w:id="0">
    <w:p w14:paraId="142BA2EF" w14:textId="77777777" w:rsidR="00AE7B2C" w:rsidRDefault="00AE7B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48DFB8" w14:textId="77777777" w:rsidR="00AE7B2C" w:rsidRDefault="00AE7B2C">
      <w:pPr>
        <w:spacing w:after="0" w:line="240" w:lineRule="auto"/>
      </w:pPr>
      <w:r>
        <w:separator/>
      </w:r>
    </w:p>
  </w:footnote>
  <w:footnote w:type="continuationSeparator" w:id="0">
    <w:p w14:paraId="20F02C5C" w14:textId="77777777" w:rsidR="00AE7B2C" w:rsidRDefault="00AE7B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A837FE" w14:textId="77777777" w:rsidR="008A148B" w:rsidRDefault="00000000">
    <w:pPr>
      <w:pStyle w:val="Header"/>
    </w:pPr>
    <w:r>
      <w:t xml:space="preserve">{watermark </w:t>
    </w:r>
    <w:proofErr w:type="spellStart"/>
    <w:r>
      <w:t>wm_name</w:t>
    </w:r>
    <w:proofErr w:type="spellEnd"/>
    <w: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48B"/>
    <w:rsid w:val="00030AE2"/>
    <w:rsid w:val="00244D07"/>
    <w:rsid w:val="006A6CF1"/>
    <w:rsid w:val="007F06DB"/>
    <w:rsid w:val="008A148B"/>
    <w:rsid w:val="00944634"/>
    <w:rsid w:val="00AE7B2C"/>
    <w:rsid w:val="00D11F90"/>
    <w:rsid w:val="00DF4341"/>
    <w:rsid w:val="00EA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AB077"/>
  <w15:chartTrackingRefBased/>
  <w15:docId w15:val="{F458FEF8-0D9B-4307-8211-B73D3EECE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rsid w:val="006A6C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2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2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7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9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9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6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7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9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4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1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42</Words>
  <Characters>245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Ramchandra KC</dc:creator>
  <cp:keywords/>
  <dc:description/>
  <cp:lastModifiedBy>Anush Mali</cp:lastModifiedBy>
  <cp:revision>63</cp:revision>
  <dcterms:created xsi:type="dcterms:W3CDTF">2022-02-08T09:33:00Z</dcterms:created>
  <dcterms:modified xsi:type="dcterms:W3CDTF">2024-12-23T11:48:00Z</dcterms:modified>
</cp:coreProperties>
</file>