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88B" w:rsidRDefault="0008788B">
      <w:r w:rsidRPr="0008788B">
        <w:drawing>
          <wp:anchor distT="0" distB="0" distL="114300" distR="114300" simplePos="0" relativeHeight="251660288" behindDoc="0" locked="0" layoutInCell="1" allowOverlap="1" wp14:anchorId="5CE11995" wp14:editId="429F551A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4106545" cy="2838450"/>
            <wp:effectExtent l="0" t="0" r="825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072" w:rsidRDefault="0008788B">
      <w:bookmarkStart w:id="0" w:name="_GoBack"/>
      <w:bookmarkEnd w:id="0"/>
      <w:r w:rsidRPr="0008788B">
        <w:drawing>
          <wp:anchor distT="0" distB="0" distL="114300" distR="114300" simplePos="0" relativeHeight="251658240" behindDoc="0" locked="0" layoutInCell="1" allowOverlap="1" wp14:anchorId="596B1CD0" wp14:editId="7D3D3F43">
            <wp:simplePos x="0" y="0"/>
            <wp:positionH relativeFrom="column">
              <wp:posOffset>-4114800</wp:posOffset>
            </wp:positionH>
            <wp:positionV relativeFrom="paragraph">
              <wp:posOffset>5422265</wp:posOffset>
            </wp:positionV>
            <wp:extent cx="4283710" cy="3086100"/>
            <wp:effectExtent l="0" t="0" r="8890" b="12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88B">
        <w:drawing>
          <wp:anchor distT="0" distB="0" distL="114300" distR="114300" simplePos="0" relativeHeight="251659264" behindDoc="0" locked="0" layoutInCell="1" allowOverlap="1" wp14:anchorId="11732979" wp14:editId="0A0ABFC2">
            <wp:simplePos x="0" y="0"/>
            <wp:positionH relativeFrom="column">
              <wp:posOffset>-4229100</wp:posOffset>
            </wp:positionH>
            <wp:positionV relativeFrom="paragraph">
              <wp:posOffset>2336165</wp:posOffset>
            </wp:positionV>
            <wp:extent cx="4457700" cy="3046095"/>
            <wp:effectExtent l="0" t="0" r="1270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1072" w:rsidSect="007D10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88B"/>
    <w:rsid w:val="0008788B"/>
    <w:rsid w:val="007D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DFA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8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8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ACME</dc:creator>
  <cp:keywords/>
  <dc:description/>
  <cp:lastModifiedBy>ACME</cp:lastModifiedBy>
  <cp:revision>1</cp:revision>
  <dcterms:created xsi:type="dcterms:W3CDTF">2016-01-26T03:14:00Z</dcterms:created>
  <dcterms:modified xsi:type="dcterms:W3CDTF">2016-01-26T03:19:00Z</dcterms:modified>
</cp:coreProperties>
</file>