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1F32" w14:textId="687C4E6A" w:rsidR="00DD2999" w:rsidRDefault="00DD2999">
      <w:r>
        <w:t>Updated Logos and Color Codes</w:t>
      </w:r>
    </w:p>
    <w:p w14:paraId="7E428EB9" w14:textId="2D674A0A" w:rsidR="00DD2999" w:rsidRDefault="00DD2999">
      <w:r>
        <w:t xml:space="preserve">I have attached a color palette for convenience. </w:t>
      </w:r>
    </w:p>
    <w:p w14:paraId="2D04711D" w14:textId="0EC240E4" w:rsidR="00DD2999" w:rsidRDefault="00DD2999"/>
    <w:p w14:paraId="3F0C8D9D" w14:textId="01BFDF1D" w:rsidR="0032406A" w:rsidRDefault="00642148">
      <w:r>
        <w:t>Dark:</w:t>
      </w:r>
    </w:p>
    <w:p w14:paraId="0CE26067" w14:textId="2431E51F" w:rsidR="00642148" w:rsidRDefault="00642148">
      <w:r>
        <w:t>#</w:t>
      </w:r>
      <w:r w:rsidRPr="00642148">
        <w:t>1d1f28</w:t>
      </w:r>
    </w:p>
    <w:p w14:paraId="003EDACC" w14:textId="77777777" w:rsidR="00642148" w:rsidRDefault="00642148"/>
    <w:p w14:paraId="4B4F9254" w14:textId="271C739F" w:rsidR="00642148" w:rsidRDefault="00642148">
      <w:r>
        <w:t>Purple:</w:t>
      </w:r>
    </w:p>
    <w:p w14:paraId="6D50C4A9" w14:textId="292F98BA" w:rsidR="00642148" w:rsidRDefault="00642148">
      <w:r>
        <w:t>#</w:t>
      </w:r>
      <w:r w:rsidRPr="00642148">
        <w:t>343645</w:t>
      </w:r>
    </w:p>
    <w:p w14:paraId="5646CF5F" w14:textId="77777777" w:rsidR="00642148" w:rsidRDefault="00642148"/>
    <w:p w14:paraId="25F13552" w14:textId="098C611F" w:rsidR="00642148" w:rsidRDefault="00642148">
      <w:r>
        <w:t>White:</w:t>
      </w:r>
    </w:p>
    <w:p w14:paraId="15555AB4" w14:textId="5C570ECC" w:rsidR="00642148" w:rsidRDefault="00642148">
      <w:r>
        <w:t>#</w:t>
      </w:r>
      <w:r w:rsidRPr="00642148">
        <w:t>eff5db</w:t>
      </w:r>
    </w:p>
    <w:p w14:paraId="24C82A99" w14:textId="77777777" w:rsidR="00642148" w:rsidRDefault="00642148"/>
    <w:p w14:paraId="5877871F" w14:textId="08944038" w:rsidR="00642148" w:rsidRDefault="00642148">
      <w:r>
        <w:t>Red:</w:t>
      </w:r>
    </w:p>
    <w:p w14:paraId="6D957F64" w14:textId="6436B995" w:rsidR="00642148" w:rsidRDefault="00642148">
      <w:r>
        <w:t>#</w:t>
      </w:r>
      <w:r w:rsidRPr="00642148">
        <w:t>fd5f56</w:t>
      </w:r>
    </w:p>
    <w:p w14:paraId="45BAB772" w14:textId="77777777" w:rsidR="00642148" w:rsidRDefault="00642148"/>
    <w:p w14:paraId="5D3E3315" w14:textId="3A705DE4" w:rsidR="00642148" w:rsidRDefault="00642148">
      <w:r>
        <w:t>Green:</w:t>
      </w:r>
    </w:p>
    <w:p w14:paraId="4FABCDCE" w14:textId="495676B0" w:rsidR="00642148" w:rsidRDefault="00642148">
      <w:r>
        <w:t>#</w:t>
      </w:r>
      <w:r w:rsidRPr="00642148">
        <w:t>c7eecf</w:t>
      </w:r>
    </w:p>
    <w:sectPr w:rsidR="0064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48"/>
    <w:rsid w:val="0032406A"/>
    <w:rsid w:val="003A252A"/>
    <w:rsid w:val="00642148"/>
    <w:rsid w:val="00D4293C"/>
    <w:rsid w:val="00D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5131"/>
  <w15:chartTrackingRefBased/>
  <w15:docId w15:val="{6402DD29-A559-448A-9C4D-C7C56D76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Siml, JohnPaul - (johnpaulsiml)</dc:creator>
  <cp:keywords/>
  <dc:description/>
  <cp:lastModifiedBy>Siml, JohnPaul - (johnpaulsiml)</cp:lastModifiedBy>
  <cp:revision>3</cp:revision>
  <dcterms:created xsi:type="dcterms:W3CDTF">2023-04-06T18:11:00Z</dcterms:created>
  <dcterms:modified xsi:type="dcterms:W3CDTF">2023-04-06T18:16:00Z</dcterms:modified>
</cp:coreProperties>
</file>