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5A6B" w14:textId="06B639A6" w:rsidR="00C00784" w:rsidRPr="00A75C62" w:rsidRDefault="00A75C62" w:rsidP="00200245">
      <w:pPr>
        <w:pStyle w:val="Heading2"/>
        <w:rPr>
          <w:rFonts w:asciiTheme="minorHAnsi" w:hAnsiTheme="minorHAnsi"/>
          <w:rtl/>
        </w:rPr>
      </w:pPr>
      <w:proofErr w:type="spellStart"/>
      <w:r>
        <w:rPr>
          <w:rFonts w:hint="cs"/>
          <w:rtl/>
        </w:rPr>
        <w:t>گزارش</w:t>
      </w:r>
      <w:r>
        <w:rPr>
          <w:rFonts w:asciiTheme="minorHAnsi" w:hAnsiTheme="minorHAnsi" w:hint="cs"/>
          <w:rtl/>
        </w:rPr>
        <w:t>‌کار</w:t>
      </w:r>
      <w:proofErr w:type="spellEnd"/>
      <w:r>
        <w:rPr>
          <w:rFonts w:asciiTheme="minorHAnsi" w:hAnsiTheme="minorHAnsi" w:hint="cs"/>
          <w:rtl/>
        </w:rPr>
        <w:t xml:space="preserve"> جلسه </w:t>
      </w:r>
      <w:r w:rsidR="00217E15">
        <w:rPr>
          <w:rFonts w:asciiTheme="minorHAnsi" w:hAnsiTheme="minorHAnsi" w:hint="cs"/>
          <w:rtl/>
        </w:rPr>
        <w:t>۴</w:t>
      </w:r>
    </w:p>
    <w:p w14:paraId="0050AF0E" w14:textId="4458CD05" w:rsidR="00BD4112" w:rsidRDefault="0079256B" w:rsidP="00BD4112">
      <w:pPr>
        <w:bidi/>
        <w:rPr>
          <w:rFonts w:cs="Dana"/>
          <w:rtl/>
          <w:lang w:bidi="fa-IR"/>
        </w:rPr>
      </w:pPr>
      <w:r w:rsidRPr="0079256B">
        <w:rPr>
          <w:rFonts w:cs="Dana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0D7B854B" wp14:editId="7B5624E2">
            <wp:simplePos x="0" y="0"/>
            <wp:positionH relativeFrom="margin">
              <wp:posOffset>2037080</wp:posOffset>
            </wp:positionH>
            <wp:positionV relativeFrom="paragraph">
              <wp:posOffset>647065</wp:posOffset>
            </wp:positionV>
            <wp:extent cx="1657350" cy="1066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C58">
        <w:rPr>
          <w:rFonts w:cs="Dana" w:hint="cs"/>
          <w:rtl/>
          <w:lang w:bidi="fa-IR"/>
        </w:rPr>
        <w:t xml:space="preserve">ابتدا جدول را </w:t>
      </w:r>
      <w:r w:rsidR="00217E15">
        <w:rPr>
          <w:rFonts w:cs="Dana" w:hint="cs"/>
          <w:rtl/>
          <w:lang w:bidi="fa-IR"/>
        </w:rPr>
        <w:t xml:space="preserve">با مشخصات گفته شده </w:t>
      </w:r>
      <w:proofErr w:type="spellStart"/>
      <w:r w:rsidR="00375C58">
        <w:rPr>
          <w:rFonts w:cs="Dana" w:hint="cs"/>
          <w:rtl/>
          <w:lang w:bidi="fa-IR"/>
        </w:rPr>
        <w:t>می‌سازیم</w:t>
      </w:r>
      <w:proofErr w:type="spellEnd"/>
      <w:r w:rsidR="00375C58">
        <w:rPr>
          <w:rFonts w:cs="Dana" w:hint="cs"/>
          <w:rtl/>
          <w:lang w:bidi="fa-IR"/>
        </w:rPr>
        <w:t xml:space="preserve"> و آن را با</w:t>
      </w:r>
      <w:r w:rsidR="00217E15">
        <w:rPr>
          <w:rFonts w:cs="Dana" w:hint="cs"/>
          <w:rtl/>
          <w:lang w:bidi="fa-IR"/>
        </w:rPr>
        <w:t xml:space="preserve"> تعدادی</w:t>
      </w:r>
      <w:r w:rsidR="00375C58">
        <w:rPr>
          <w:rFonts w:cs="Dana" w:hint="cs"/>
          <w:rtl/>
          <w:lang w:bidi="fa-IR"/>
        </w:rPr>
        <w:t xml:space="preserve"> داده‌</w:t>
      </w:r>
      <w:r w:rsidR="00217E15">
        <w:rPr>
          <w:rFonts w:cs="Dana" w:hint="cs"/>
          <w:rtl/>
          <w:lang w:bidi="fa-IR"/>
        </w:rPr>
        <w:t xml:space="preserve"> نیز </w:t>
      </w:r>
      <w:r w:rsidR="00375C58">
        <w:rPr>
          <w:rFonts w:cs="Dana" w:hint="cs"/>
          <w:rtl/>
          <w:lang w:bidi="fa-IR"/>
        </w:rPr>
        <w:t xml:space="preserve">پر </w:t>
      </w:r>
      <w:proofErr w:type="spellStart"/>
      <w:r w:rsidR="00375C58">
        <w:rPr>
          <w:rFonts w:cs="Dana" w:hint="cs"/>
          <w:rtl/>
          <w:lang w:bidi="fa-IR"/>
        </w:rPr>
        <w:t>می‌کنیم</w:t>
      </w:r>
      <w:proofErr w:type="spellEnd"/>
      <w:r w:rsidR="00375C58">
        <w:rPr>
          <w:rFonts w:cs="Dana" w:hint="cs"/>
          <w:rtl/>
          <w:lang w:bidi="fa-IR"/>
        </w:rPr>
        <w:t xml:space="preserve"> که </w:t>
      </w:r>
      <w:proofErr w:type="spellStart"/>
      <w:r w:rsidR="00B869C1">
        <w:rPr>
          <w:rFonts w:cs="Dana" w:hint="cs"/>
          <w:rtl/>
          <w:lang w:bidi="fa-IR"/>
        </w:rPr>
        <w:t>کدهای</w:t>
      </w:r>
      <w:proofErr w:type="spellEnd"/>
      <w:r w:rsidR="00375C58">
        <w:rPr>
          <w:rFonts w:cs="Dana" w:hint="cs"/>
          <w:rtl/>
          <w:lang w:bidi="fa-IR"/>
        </w:rPr>
        <w:t xml:space="preserve"> </w:t>
      </w:r>
      <w:proofErr w:type="spellStart"/>
      <w:r w:rsidR="00375C58">
        <w:rPr>
          <w:rFonts w:cs="Dana"/>
          <w:lang w:bidi="fa-IR"/>
        </w:rPr>
        <w:t>sql</w:t>
      </w:r>
      <w:proofErr w:type="spellEnd"/>
      <w:r w:rsidR="00375C58">
        <w:rPr>
          <w:rFonts w:cs="Dana" w:hint="cs"/>
          <w:rtl/>
          <w:lang w:bidi="fa-IR"/>
        </w:rPr>
        <w:t xml:space="preserve"> این موارد به پیوست ارسال </w:t>
      </w:r>
      <w:proofErr w:type="spellStart"/>
      <w:r w:rsidR="00375C58">
        <w:rPr>
          <w:rFonts w:cs="Dana" w:hint="cs"/>
          <w:rtl/>
          <w:lang w:bidi="fa-IR"/>
        </w:rPr>
        <w:t>می‌گردد</w:t>
      </w:r>
      <w:proofErr w:type="spellEnd"/>
      <w:r w:rsidR="00375C58">
        <w:rPr>
          <w:rFonts w:cs="Dana" w:hint="cs"/>
          <w:rtl/>
          <w:lang w:bidi="fa-IR"/>
        </w:rPr>
        <w:t>.</w:t>
      </w:r>
    </w:p>
    <w:p w14:paraId="07D641C1" w14:textId="77777777" w:rsidR="0079256B" w:rsidRDefault="0079256B" w:rsidP="00CA6285">
      <w:pPr>
        <w:bidi/>
        <w:rPr>
          <w:rFonts w:cs="Dana"/>
          <w:lang w:bidi="fa-IR"/>
        </w:rPr>
      </w:pPr>
    </w:p>
    <w:p w14:paraId="6B5621BA" w14:textId="2757C0C5" w:rsidR="00C47DC2" w:rsidRDefault="00C212C8" w:rsidP="0079256B">
      <w:pPr>
        <w:bidi/>
        <w:rPr>
          <w:rFonts w:cs="Dana"/>
          <w:rtl/>
          <w:lang w:bidi="fa-IR"/>
        </w:rPr>
      </w:pPr>
      <w:r w:rsidRPr="00CA6285">
        <w:rPr>
          <w:rFonts w:cs="Dana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D84A9A0" wp14:editId="2B4A3382">
            <wp:simplePos x="0" y="0"/>
            <wp:positionH relativeFrom="margin">
              <wp:align>center</wp:align>
            </wp:positionH>
            <wp:positionV relativeFrom="paragraph">
              <wp:posOffset>342496</wp:posOffset>
            </wp:positionV>
            <wp:extent cx="5271135" cy="328231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E15">
        <w:rPr>
          <w:rFonts w:cs="Dana" w:hint="cs"/>
          <w:rtl/>
          <w:lang w:bidi="fa-IR"/>
        </w:rPr>
        <w:t>سوال ۱)</w:t>
      </w:r>
      <w:r w:rsidR="00CA6285">
        <w:rPr>
          <w:rFonts w:cs="Dana" w:hint="cs"/>
          <w:rtl/>
          <w:lang w:bidi="fa-IR"/>
        </w:rPr>
        <w:t xml:space="preserve"> با </w:t>
      </w:r>
      <w:proofErr w:type="spellStart"/>
      <w:r w:rsidR="00CA6285">
        <w:rPr>
          <w:rFonts w:cs="Dana" w:hint="cs"/>
          <w:rtl/>
          <w:lang w:bidi="fa-IR"/>
        </w:rPr>
        <w:t>پیاده‌سازی</w:t>
      </w:r>
      <w:proofErr w:type="spellEnd"/>
      <w:r w:rsidR="00CA6285">
        <w:rPr>
          <w:rFonts w:cs="Dana" w:hint="cs"/>
          <w:rtl/>
          <w:lang w:bidi="fa-IR"/>
        </w:rPr>
        <w:t xml:space="preserve"> </w:t>
      </w:r>
      <w:r w:rsidR="00CA6285">
        <w:rPr>
          <w:rFonts w:cs="Dana"/>
          <w:lang w:bidi="fa-IR"/>
        </w:rPr>
        <w:t>SP</w:t>
      </w:r>
      <w:r w:rsidR="00CA6285">
        <w:rPr>
          <w:rFonts w:cs="Dana" w:hint="cs"/>
          <w:rtl/>
          <w:lang w:bidi="fa-IR"/>
        </w:rPr>
        <w:t xml:space="preserve"> مورد نظر برای وضعیت نمرات داریم:</w:t>
      </w:r>
    </w:p>
    <w:p w14:paraId="3CEC771A" w14:textId="65D13E81" w:rsidR="00217E15" w:rsidRDefault="00C212C8" w:rsidP="00CB4C5C">
      <w:pPr>
        <w:bidi/>
        <w:rPr>
          <w:rFonts w:cs="Dana"/>
          <w:rtl/>
          <w:lang w:bidi="fa-IR"/>
        </w:rPr>
      </w:pPr>
      <w:r w:rsidRPr="00C212C8">
        <w:rPr>
          <w:rFonts w:cs="Dana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7D5F9FCF" wp14:editId="17FCF697">
            <wp:simplePos x="0" y="0"/>
            <wp:positionH relativeFrom="column">
              <wp:posOffset>225195</wp:posOffset>
            </wp:positionH>
            <wp:positionV relativeFrom="paragraph">
              <wp:posOffset>3910042</wp:posOffset>
            </wp:positionV>
            <wp:extent cx="5240020" cy="22498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62552" w14:textId="7151B7D4" w:rsidR="00217E15" w:rsidRDefault="00217E15" w:rsidP="00217E15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سوال ۲)</w:t>
      </w:r>
      <w:r w:rsidR="00C212C8">
        <w:rPr>
          <w:rFonts w:cs="Dana" w:hint="cs"/>
          <w:rtl/>
          <w:lang w:bidi="fa-IR"/>
        </w:rPr>
        <w:t xml:space="preserve"> با پیاده سازی </w:t>
      </w:r>
      <w:r w:rsidR="00C212C8">
        <w:rPr>
          <w:rFonts w:cs="Dana"/>
          <w:lang w:bidi="fa-IR"/>
        </w:rPr>
        <w:t>SP</w:t>
      </w:r>
      <w:r w:rsidR="00C212C8">
        <w:rPr>
          <w:rFonts w:cs="Dana" w:hint="cs"/>
          <w:rtl/>
          <w:lang w:bidi="fa-IR"/>
        </w:rPr>
        <w:t xml:space="preserve"> خواسته شده در مورد نمرات زیر ۱۰ که به صورت زیر است:</w:t>
      </w:r>
    </w:p>
    <w:p w14:paraId="0C14F93B" w14:textId="36339DD6" w:rsidR="00217E15" w:rsidRDefault="00C212C8" w:rsidP="00C212C8">
      <w:pPr>
        <w:bidi/>
        <w:rPr>
          <w:rFonts w:cs="Dana"/>
          <w:rtl/>
          <w:lang w:bidi="fa-IR"/>
        </w:rPr>
      </w:pPr>
      <w:r w:rsidRPr="00C212C8">
        <w:rPr>
          <w:rFonts w:cs="Dana"/>
          <w:rtl/>
          <w:lang w:bidi="fa-IR"/>
        </w:rPr>
        <w:lastRenderedPageBreak/>
        <w:drawing>
          <wp:anchor distT="0" distB="0" distL="114300" distR="114300" simplePos="0" relativeHeight="251661312" behindDoc="0" locked="0" layoutInCell="1" allowOverlap="1" wp14:anchorId="27546485" wp14:editId="58B918E5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1733700" cy="1124047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00" cy="112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ana" w:hint="cs"/>
          <w:rtl/>
          <w:lang w:bidi="fa-IR"/>
        </w:rPr>
        <w:t xml:space="preserve">جدول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به صورت زیر تغییر </w:t>
      </w:r>
      <w:proofErr w:type="spellStart"/>
      <w:r>
        <w:rPr>
          <w:rFonts w:cs="Dana" w:hint="cs"/>
          <w:rtl/>
          <w:lang w:bidi="fa-IR"/>
        </w:rPr>
        <w:t>می‌کند</w:t>
      </w:r>
      <w:proofErr w:type="spellEnd"/>
      <w:r>
        <w:rPr>
          <w:rFonts w:cs="Dana" w:hint="cs"/>
          <w:rtl/>
          <w:lang w:bidi="fa-IR"/>
        </w:rPr>
        <w:t>:</w:t>
      </w:r>
    </w:p>
    <w:p w14:paraId="753AD901" w14:textId="77777777" w:rsidR="00C212C8" w:rsidRDefault="00C212C8" w:rsidP="00C212C8">
      <w:pPr>
        <w:bidi/>
        <w:rPr>
          <w:rFonts w:cs="Dana"/>
          <w:lang w:bidi="fa-IR"/>
        </w:rPr>
      </w:pPr>
    </w:p>
    <w:p w14:paraId="7AF2EB9D" w14:textId="0EA3412D" w:rsidR="00217E15" w:rsidRDefault="00675D3B" w:rsidP="00675D3B">
      <w:pPr>
        <w:bidi/>
        <w:rPr>
          <w:rFonts w:cs="Dana"/>
          <w:rtl/>
          <w:lang w:bidi="fa-IR"/>
        </w:rPr>
      </w:pPr>
      <w:r w:rsidRPr="00675D3B">
        <w:rPr>
          <w:rFonts w:cs="Dana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38FCBA0B" wp14:editId="2808277A">
            <wp:simplePos x="0" y="0"/>
            <wp:positionH relativeFrom="margin">
              <wp:align>center</wp:align>
            </wp:positionH>
            <wp:positionV relativeFrom="paragraph">
              <wp:posOffset>363912</wp:posOffset>
            </wp:positionV>
            <wp:extent cx="2979678" cy="3265453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265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E15">
        <w:rPr>
          <w:rFonts w:cs="Dana" w:hint="cs"/>
          <w:rtl/>
          <w:lang w:bidi="fa-IR"/>
        </w:rPr>
        <w:t>سوال ۳)</w:t>
      </w:r>
      <w:r>
        <w:rPr>
          <w:rFonts w:cs="Dana" w:hint="cs"/>
          <w:rtl/>
          <w:lang w:bidi="fa-IR"/>
        </w:rPr>
        <w:t xml:space="preserve"> با پیاده سازی </w:t>
      </w:r>
      <w:r>
        <w:rPr>
          <w:rFonts w:cs="Dana"/>
          <w:lang w:bidi="fa-IR"/>
        </w:rPr>
        <w:t>SP</w:t>
      </w:r>
      <w:r>
        <w:rPr>
          <w:rFonts w:cs="Dana" w:hint="cs"/>
          <w:rtl/>
          <w:lang w:bidi="fa-IR"/>
        </w:rPr>
        <w:t xml:space="preserve"> خواسته شده برای جا به جایی دو عدد داریم:</w:t>
      </w:r>
    </w:p>
    <w:p w14:paraId="0D5B644B" w14:textId="009C7E3B" w:rsidR="00675D3B" w:rsidRDefault="00675D3B" w:rsidP="00675D3B">
      <w:pPr>
        <w:bidi/>
        <w:rPr>
          <w:rFonts w:cs="Dana" w:hint="cs"/>
          <w:rtl/>
          <w:lang w:bidi="fa-IR"/>
        </w:rPr>
      </w:pPr>
    </w:p>
    <w:p w14:paraId="7F6E58F3" w14:textId="6B784718" w:rsidR="00217E15" w:rsidRDefault="00217E15" w:rsidP="00217E15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سوال ۴)</w:t>
      </w:r>
      <w:r w:rsidR="00675D3B">
        <w:rPr>
          <w:rFonts w:cs="Dana" w:hint="cs"/>
          <w:rtl/>
          <w:lang w:bidi="fa-IR"/>
        </w:rPr>
        <w:t xml:space="preserve"> با </w:t>
      </w:r>
      <w:proofErr w:type="spellStart"/>
      <w:r w:rsidR="00675D3B">
        <w:rPr>
          <w:rFonts w:cs="Dana" w:hint="cs"/>
          <w:rtl/>
          <w:lang w:bidi="fa-IR"/>
        </w:rPr>
        <w:t>پیاده‌سازی</w:t>
      </w:r>
      <w:proofErr w:type="spellEnd"/>
      <w:r w:rsidR="00675D3B">
        <w:rPr>
          <w:rFonts w:cs="Dana" w:hint="cs"/>
          <w:rtl/>
          <w:lang w:bidi="fa-IR"/>
        </w:rPr>
        <w:t xml:space="preserve"> و اجرای تابع خواسته شده برای دریافت </w:t>
      </w:r>
      <w:proofErr w:type="spellStart"/>
      <w:r w:rsidR="00675D3B">
        <w:rPr>
          <w:rFonts w:cs="Dana" w:hint="cs"/>
          <w:rtl/>
          <w:lang w:bidi="fa-IR"/>
        </w:rPr>
        <w:t>نمره‌ی</w:t>
      </w:r>
      <w:proofErr w:type="spellEnd"/>
      <w:r w:rsidR="00675D3B">
        <w:rPr>
          <w:rFonts w:cs="Dana" w:hint="cs"/>
          <w:rtl/>
          <w:lang w:bidi="fa-IR"/>
        </w:rPr>
        <w:t xml:space="preserve"> علی داریم:</w:t>
      </w:r>
    </w:p>
    <w:p w14:paraId="004C5431" w14:textId="0C868EC6" w:rsidR="00675D3B" w:rsidRDefault="00675D3B" w:rsidP="00675D3B">
      <w:pPr>
        <w:bidi/>
        <w:rPr>
          <w:rFonts w:cs="Dana"/>
          <w:rtl/>
          <w:lang w:bidi="fa-IR"/>
        </w:rPr>
      </w:pPr>
      <w:r w:rsidRPr="00675D3B">
        <w:rPr>
          <w:rFonts w:cs="Dana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211FFBDA" wp14:editId="01B09C7D">
            <wp:simplePos x="0" y="0"/>
            <wp:positionH relativeFrom="column">
              <wp:posOffset>-3464</wp:posOffset>
            </wp:positionH>
            <wp:positionV relativeFrom="paragraph">
              <wp:posOffset>-808</wp:posOffset>
            </wp:positionV>
            <wp:extent cx="5731510" cy="221170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5CE95" w14:textId="1462F97B" w:rsidR="00217E15" w:rsidRDefault="00217E15" w:rsidP="00217E15">
      <w:pPr>
        <w:bidi/>
        <w:rPr>
          <w:rFonts w:cs="Dana"/>
          <w:rtl/>
          <w:lang w:bidi="fa-IR"/>
        </w:rPr>
      </w:pPr>
    </w:p>
    <w:p w14:paraId="2E4E6C55" w14:textId="2626E142" w:rsidR="00BF1432" w:rsidRDefault="00BF1432" w:rsidP="00BF1432">
      <w:pPr>
        <w:bidi/>
        <w:rPr>
          <w:rFonts w:cs="Dana"/>
          <w:rtl/>
          <w:lang w:bidi="fa-IR"/>
        </w:rPr>
      </w:pPr>
      <w:r w:rsidRPr="00BF1432">
        <w:rPr>
          <w:rFonts w:cs="Dana"/>
          <w:rtl/>
          <w:lang w:bidi="fa-IR"/>
        </w:rPr>
        <w:lastRenderedPageBreak/>
        <w:drawing>
          <wp:anchor distT="0" distB="0" distL="114300" distR="114300" simplePos="0" relativeHeight="251664384" behindDoc="0" locked="0" layoutInCell="1" allowOverlap="1" wp14:anchorId="2477EEAC" wp14:editId="1AC27046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2867660" cy="2355215"/>
            <wp:effectExtent l="0" t="0" r="889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E15">
        <w:rPr>
          <w:rFonts w:cs="Dana" w:hint="cs"/>
          <w:rtl/>
          <w:lang w:bidi="fa-IR"/>
        </w:rPr>
        <w:t>سوال ۵)</w:t>
      </w:r>
      <w:r>
        <w:rPr>
          <w:rFonts w:cs="Dana" w:hint="cs"/>
          <w:rtl/>
          <w:lang w:bidi="fa-IR"/>
        </w:rPr>
        <w:t xml:space="preserve"> ابتدا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را وارد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>:</w:t>
      </w:r>
    </w:p>
    <w:p w14:paraId="78075E2C" w14:textId="3FEB50FF" w:rsidR="00BF1432" w:rsidRDefault="00BF1432" w:rsidP="00BF1432">
      <w:pPr>
        <w:bidi/>
        <w:rPr>
          <w:rFonts w:cs="Dana"/>
          <w:rtl/>
          <w:lang w:bidi="fa-IR"/>
        </w:rPr>
      </w:pPr>
    </w:p>
    <w:p w14:paraId="387D002F" w14:textId="22A4DAEB" w:rsidR="00BF1432" w:rsidRDefault="00FE4480" w:rsidP="00BF1432">
      <w:pPr>
        <w:bidi/>
        <w:rPr>
          <w:rFonts w:cs="Dana"/>
          <w:rtl/>
          <w:lang w:bidi="fa-IR"/>
        </w:rPr>
      </w:pPr>
      <w:r w:rsidRPr="006551A7">
        <w:rPr>
          <w:rFonts w:cs="Dana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10E91336" wp14:editId="296F1E46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5731510" cy="3351530"/>
            <wp:effectExtent l="0" t="0" r="254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1A7">
        <w:rPr>
          <w:rFonts w:cs="Dana" w:hint="cs"/>
          <w:rtl/>
          <w:lang w:bidi="fa-IR"/>
        </w:rPr>
        <w:t xml:space="preserve">سپس با اجرای </w:t>
      </w:r>
      <w:proofErr w:type="spellStart"/>
      <w:r w:rsidR="006551A7">
        <w:rPr>
          <w:rFonts w:cs="Dana" w:hint="cs"/>
          <w:rtl/>
          <w:lang w:bidi="fa-IR"/>
        </w:rPr>
        <w:t>کوئری</w:t>
      </w:r>
      <w:proofErr w:type="spellEnd"/>
      <w:r w:rsidR="006551A7">
        <w:rPr>
          <w:rFonts w:cs="Dana" w:hint="cs"/>
          <w:rtl/>
          <w:lang w:bidi="fa-IR"/>
        </w:rPr>
        <w:t xml:space="preserve"> </w:t>
      </w:r>
      <w:proofErr w:type="spellStart"/>
      <w:r w:rsidR="006551A7">
        <w:rPr>
          <w:rFonts w:cs="Dana" w:hint="cs"/>
          <w:rtl/>
          <w:lang w:bidi="fa-IR"/>
        </w:rPr>
        <w:t>رنک‌دار</w:t>
      </w:r>
      <w:proofErr w:type="spellEnd"/>
      <w:r w:rsidR="006551A7">
        <w:rPr>
          <w:rFonts w:cs="Dana" w:hint="cs"/>
          <w:rtl/>
          <w:lang w:bidi="fa-IR"/>
        </w:rPr>
        <w:t xml:space="preserve"> مورد نظر داریم:</w:t>
      </w:r>
    </w:p>
    <w:p w14:paraId="3C64DB18" w14:textId="2D11E5AD" w:rsidR="00FE4480" w:rsidRDefault="00FE4480">
      <w:pPr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</w:p>
    <w:p w14:paraId="7E1C0110" w14:textId="63BCEEC6" w:rsidR="00217E15" w:rsidRDefault="00FE4480" w:rsidP="00351740">
      <w:pPr>
        <w:bidi/>
        <w:rPr>
          <w:rFonts w:cs="Dana"/>
          <w:rtl/>
          <w:lang w:bidi="fa-IR"/>
        </w:rPr>
      </w:pPr>
      <w:r w:rsidRPr="006551A7">
        <w:rPr>
          <w:rFonts w:cs="Dana"/>
          <w:rtl/>
          <w:lang w:bidi="fa-IR"/>
        </w:rPr>
        <w:lastRenderedPageBreak/>
        <w:drawing>
          <wp:anchor distT="0" distB="0" distL="114300" distR="114300" simplePos="0" relativeHeight="251666432" behindDoc="0" locked="0" layoutInCell="1" allowOverlap="1" wp14:anchorId="5B4D2958" wp14:editId="62211B76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5115560" cy="2132330"/>
            <wp:effectExtent l="0" t="0" r="8890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E15">
        <w:rPr>
          <w:rFonts w:cs="Dana" w:hint="cs"/>
          <w:rtl/>
          <w:lang w:bidi="fa-IR"/>
        </w:rPr>
        <w:t>سوال ۶)</w:t>
      </w:r>
      <w:r w:rsidR="006551A7">
        <w:rPr>
          <w:rFonts w:cs="Dana" w:hint="cs"/>
          <w:rtl/>
          <w:lang w:bidi="fa-IR"/>
        </w:rPr>
        <w:t xml:space="preserve"> با انجام عملیات خواسته شده بر روی زمان </w:t>
      </w:r>
      <w:r w:rsidR="00351740">
        <w:rPr>
          <w:rFonts w:cs="Dana" w:hint="cs"/>
          <w:rtl/>
          <w:lang w:bidi="fa-IR"/>
        </w:rPr>
        <w:t xml:space="preserve">حاضر </w:t>
      </w:r>
      <w:r w:rsidR="006551A7">
        <w:rPr>
          <w:rFonts w:cs="Dana" w:hint="cs"/>
          <w:rtl/>
          <w:lang w:bidi="fa-IR"/>
        </w:rPr>
        <w:t>داریم:</w:t>
      </w:r>
    </w:p>
    <w:p w14:paraId="22EEA34D" w14:textId="77777777" w:rsidR="00FE4480" w:rsidRDefault="00FE4480" w:rsidP="00217E15">
      <w:pPr>
        <w:bidi/>
        <w:rPr>
          <w:rFonts w:cs="Dana"/>
          <w:rtl/>
          <w:lang w:bidi="fa-IR"/>
        </w:rPr>
      </w:pPr>
    </w:p>
    <w:p w14:paraId="28582411" w14:textId="27CD5727" w:rsidR="00217E15" w:rsidRDefault="00FE4480" w:rsidP="00FE4480">
      <w:pPr>
        <w:bidi/>
        <w:rPr>
          <w:rFonts w:cs="Dana"/>
          <w:rtl/>
          <w:lang w:bidi="fa-IR"/>
        </w:rPr>
      </w:pPr>
      <w:r w:rsidRPr="00F54912">
        <w:rPr>
          <w:rFonts w:cs="Dana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37F7E33D" wp14:editId="0B952A05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5731510" cy="148717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E15">
        <w:rPr>
          <w:rFonts w:cs="Dana" w:hint="cs"/>
          <w:rtl/>
          <w:lang w:bidi="fa-IR"/>
        </w:rPr>
        <w:t>سوال ۷)</w:t>
      </w:r>
      <w:r w:rsidR="00072297">
        <w:rPr>
          <w:rFonts w:cs="Dana" w:hint="cs"/>
          <w:rtl/>
          <w:lang w:bidi="fa-IR"/>
        </w:rPr>
        <w:t xml:space="preserve"> </w:t>
      </w:r>
      <w:proofErr w:type="spellStart"/>
      <w:r w:rsidR="00F54912">
        <w:rPr>
          <w:rFonts w:cs="Dana" w:hint="cs"/>
          <w:rtl/>
          <w:lang w:bidi="fa-IR"/>
        </w:rPr>
        <w:t>همان‌طور</w:t>
      </w:r>
      <w:proofErr w:type="spellEnd"/>
      <w:r w:rsidR="00F54912">
        <w:rPr>
          <w:rFonts w:cs="Dana" w:hint="cs"/>
          <w:rtl/>
          <w:lang w:bidi="fa-IR"/>
        </w:rPr>
        <w:t xml:space="preserve"> که </w:t>
      </w:r>
      <w:proofErr w:type="spellStart"/>
      <w:r w:rsidR="00F54912">
        <w:rPr>
          <w:rFonts w:cs="Dana" w:hint="cs"/>
          <w:rtl/>
          <w:lang w:bidi="fa-IR"/>
        </w:rPr>
        <w:t>می‌بینیم</w:t>
      </w:r>
      <w:proofErr w:type="spellEnd"/>
      <w:r w:rsidR="00F54912">
        <w:rPr>
          <w:rFonts w:cs="Dana" w:hint="cs"/>
          <w:rtl/>
          <w:lang w:bidi="fa-IR"/>
        </w:rPr>
        <w:t xml:space="preserve">، امکان اجرای </w:t>
      </w:r>
      <w:r w:rsidR="00F54912">
        <w:rPr>
          <w:rFonts w:cs="Dana"/>
          <w:lang w:bidi="fa-IR"/>
        </w:rPr>
        <w:t>side effect</w:t>
      </w:r>
      <w:r w:rsidR="00F54912">
        <w:rPr>
          <w:rFonts w:cs="Dana" w:hint="cs"/>
          <w:rtl/>
          <w:lang w:bidi="fa-IR"/>
        </w:rPr>
        <w:t>ها درون یک تابع وجود ندارد:</w:t>
      </w:r>
    </w:p>
    <w:p w14:paraId="5CA985A0" w14:textId="470F0F5E" w:rsidR="00F54912" w:rsidRPr="00C47DC2" w:rsidRDefault="00F54912" w:rsidP="00F54912">
      <w:pPr>
        <w:bidi/>
        <w:rPr>
          <w:rFonts w:cs="Dana"/>
          <w:lang w:bidi="fa-IR"/>
        </w:rPr>
      </w:pPr>
    </w:p>
    <w:sectPr w:rsidR="00F54912" w:rsidRPr="00C47DC2" w:rsidSect="00C00784">
      <w:head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51937" w14:textId="77777777" w:rsidR="009152ED" w:rsidRDefault="009152ED" w:rsidP="00C00784">
      <w:pPr>
        <w:spacing w:after="0" w:line="240" w:lineRule="auto"/>
      </w:pPr>
      <w:r>
        <w:separator/>
      </w:r>
    </w:p>
  </w:endnote>
  <w:endnote w:type="continuationSeparator" w:id="0">
    <w:p w14:paraId="26B11650" w14:textId="77777777" w:rsidR="009152ED" w:rsidRDefault="009152ED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82CB" w14:textId="77777777" w:rsidR="009152ED" w:rsidRDefault="009152ED" w:rsidP="00C00784">
      <w:pPr>
        <w:spacing w:after="0" w:line="240" w:lineRule="auto"/>
      </w:pPr>
      <w:r>
        <w:separator/>
      </w:r>
    </w:p>
  </w:footnote>
  <w:footnote w:type="continuationSeparator" w:id="0">
    <w:p w14:paraId="511D0C98" w14:textId="77777777" w:rsidR="009152ED" w:rsidRDefault="009152ED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606B7"/>
    <w:rsid w:val="00072297"/>
    <w:rsid w:val="001A51AD"/>
    <w:rsid w:val="001B7D14"/>
    <w:rsid w:val="001D5D77"/>
    <w:rsid w:val="001E4D80"/>
    <w:rsid w:val="00200245"/>
    <w:rsid w:val="00217E15"/>
    <w:rsid w:val="00254829"/>
    <w:rsid w:val="00267936"/>
    <w:rsid w:val="0027238A"/>
    <w:rsid w:val="00296B9D"/>
    <w:rsid w:val="002D1624"/>
    <w:rsid w:val="00344F34"/>
    <w:rsid w:val="00351740"/>
    <w:rsid w:val="00355861"/>
    <w:rsid w:val="00373DEE"/>
    <w:rsid w:val="00375C58"/>
    <w:rsid w:val="00393BFD"/>
    <w:rsid w:val="003A4041"/>
    <w:rsid w:val="00403283"/>
    <w:rsid w:val="0041214F"/>
    <w:rsid w:val="00424A38"/>
    <w:rsid w:val="00463872"/>
    <w:rsid w:val="004D0A06"/>
    <w:rsid w:val="004E26E8"/>
    <w:rsid w:val="00526D88"/>
    <w:rsid w:val="00537110"/>
    <w:rsid w:val="0055271C"/>
    <w:rsid w:val="00572403"/>
    <w:rsid w:val="005A239F"/>
    <w:rsid w:val="005A4A27"/>
    <w:rsid w:val="005C5B99"/>
    <w:rsid w:val="00654CCD"/>
    <w:rsid w:val="006551A7"/>
    <w:rsid w:val="0066212A"/>
    <w:rsid w:val="00675D3B"/>
    <w:rsid w:val="006A3CCF"/>
    <w:rsid w:val="006C0AC8"/>
    <w:rsid w:val="006D1100"/>
    <w:rsid w:val="006E5C0D"/>
    <w:rsid w:val="006F6458"/>
    <w:rsid w:val="00707E2E"/>
    <w:rsid w:val="007373F6"/>
    <w:rsid w:val="00782E77"/>
    <w:rsid w:val="0079256B"/>
    <w:rsid w:val="007965D5"/>
    <w:rsid w:val="007C3458"/>
    <w:rsid w:val="007D3073"/>
    <w:rsid w:val="007D7921"/>
    <w:rsid w:val="007F1ED5"/>
    <w:rsid w:val="00811912"/>
    <w:rsid w:val="00814CB2"/>
    <w:rsid w:val="008214C4"/>
    <w:rsid w:val="0087706F"/>
    <w:rsid w:val="008B4767"/>
    <w:rsid w:val="009152ED"/>
    <w:rsid w:val="009761E3"/>
    <w:rsid w:val="009D54B6"/>
    <w:rsid w:val="009E5FC6"/>
    <w:rsid w:val="00A002F3"/>
    <w:rsid w:val="00A607A0"/>
    <w:rsid w:val="00A63C51"/>
    <w:rsid w:val="00A72736"/>
    <w:rsid w:val="00A75C62"/>
    <w:rsid w:val="00A7669E"/>
    <w:rsid w:val="00AB00D0"/>
    <w:rsid w:val="00AB501E"/>
    <w:rsid w:val="00B55DE1"/>
    <w:rsid w:val="00B61943"/>
    <w:rsid w:val="00B869C1"/>
    <w:rsid w:val="00BB2AAF"/>
    <w:rsid w:val="00BD2A0D"/>
    <w:rsid w:val="00BD4112"/>
    <w:rsid w:val="00BF1432"/>
    <w:rsid w:val="00BF235A"/>
    <w:rsid w:val="00BF4BEB"/>
    <w:rsid w:val="00C00784"/>
    <w:rsid w:val="00C212C8"/>
    <w:rsid w:val="00C47DC2"/>
    <w:rsid w:val="00C80717"/>
    <w:rsid w:val="00C96C0E"/>
    <w:rsid w:val="00CA6285"/>
    <w:rsid w:val="00CB0D0D"/>
    <w:rsid w:val="00CB4C5C"/>
    <w:rsid w:val="00D067EE"/>
    <w:rsid w:val="00D24CCF"/>
    <w:rsid w:val="00D53EAA"/>
    <w:rsid w:val="00D6558F"/>
    <w:rsid w:val="00D714E3"/>
    <w:rsid w:val="00DA22E8"/>
    <w:rsid w:val="00DB2E63"/>
    <w:rsid w:val="00DB6D3A"/>
    <w:rsid w:val="00DE2296"/>
    <w:rsid w:val="00DF3FD4"/>
    <w:rsid w:val="00E17D14"/>
    <w:rsid w:val="00EE1B45"/>
    <w:rsid w:val="00F54912"/>
    <w:rsid w:val="00F812B7"/>
    <w:rsid w:val="00F93278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45</cp:revision>
  <cp:lastPrinted>2021-04-26T20:58:00Z</cp:lastPrinted>
  <dcterms:created xsi:type="dcterms:W3CDTF">2020-10-06T19:02:00Z</dcterms:created>
  <dcterms:modified xsi:type="dcterms:W3CDTF">2021-04-26T20:58:00Z</dcterms:modified>
</cp:coreProperties>
</file>