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6A5D" w14:textId="295ED2A5" w:rsidR="00F22779" w:rsidRDefault="00F22779" w:rsidP="00BB0B0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GEN224: </w:t>
      </w:r>
      <w:r w:rsidRPr="00F22779">
        <w:rPr>
          <w:rFonts w:ascii="TH Sarabun New" w:hAnsi="TH Sarabun New" w:cs="TH Sarabun New"/>
          <w:sz w:val="32"/>
          <w:szCs w:val="32"/>
          <w:cs/>
        </w:rPr>
        <w:t>สัมภาษณ์เรื่องราวของผู้คนที่เข้ามาใช้ชีวิตในเมือง</w:t>
      </w:r>
    </w:p>
    <w:p w14:paraId="2B1C8EA5" w14:textId="55E14ADA" w:rsidR="00BB0B08" w:rsidRDefault="00BB0B08" w:rsidP="00BB0B08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ชื่ออะไร ทำอาชีพอะไร</w:t>
      </w:r>
      <w:r w:rsidR="004164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16480" w:rsidRPr="00416480">
        <w:rPr>
          <w:rFonts w:ascii="TH Sarabun New" w:hAnsi="TH Sarabun New" w:cs="TH Sarabun New"/>
          <w:b/>
          <w:bCs/>
          <w:sz w:val="32"/>
          <w:szCs w:val="32"/>
          <w:cs/>
        </w:rPr>
        <w:t>พื้นเพเป็นคนที่ไหน</w:t>
      </w:r>
    </w:p>
    <w:p w14:paraId="38CD18EC" w14:textId="74BE32C1" w:rsidR="00416480" w:rsidRDefault="00BB0B08" w:rsidP="00BB0B0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ป้าชื่อป้าอ้วน ทำอาชีพเป็นหมอนวด ตอนนี้ก็ทำอยู่ร้านคนเดีย</w:t>
      </w:r>
      <w:r w:rsidR="00416480">
        <w:rPr>
          <w:rFonts w:ascii="TH Sarabun New" w:hAnsi="TH Sarabun New" w:cs="TH Sarabun New" w:hint="cs"/>
          <w:sz w:val="32"/>
          <w:szCs w:val="32"/>
          <w:cs/>
        </w:rPr>
        <w:t xml:space="preserve">ว ทำแค่อาชีพนวดอย่างเดียวเป็นอาชีพหลัก ส่วนพื้นเพป้าก็เป็นคนเชียงใหม่ เกิดที่เชียงใหม่ โตที่เชียงใหม่ แล้วก็ย้ายมากรุงเทพ ตอนปี </w:t>
      </w:r>
      <w:r w:rsidR="00416480">
        <w:rPr>
          <w:rFonts w:ascii="TH Sarabun New" w:hAnsi="TH Sarabun New" w:cs="TH Sarabun New"/>
          <w:sz w:val="32"/>
          <w:szCs w:val="32"/>
        </w:rPr>
        <w:t>55</w:t>
      </w:r>
    </w:p>
    <w:p w14:paraId="2F84ECA9" w14:textId="289667CF" w:rsidR="00416480" w:rsidRDefault="00416480" w:rsidP="00BB0B08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ย้ายมาทำอะไรในเมืองแห่งนี้</w:t>
      </w:r>
    </w:p>
    <w:p w14:paraId="131F843F" w14:textId="05E34A8F" w:rsidR="00416480" w:rsidRPr="00416480" w:rsidRDefault="00416480" w:rsidP="005F146A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416480">
        <w:rPr>
          <w:rFonts w:ascii="TH Sarabun New" w:hAnsi="TH Sarabun New" w:cs="TH Sarabun New" w:hint="cs"/>
          <w:sz w:val="32"/>
          <w:szCs w:val="32"/>
          <w:cs/>
        </w:rPr>
        <w:t>ป้าย้ายมาเพราะ ส่งลูกมาเรียนที่กรุงเทพ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เลยจำเป็นต้องมาอยู่กับลูกด้วย แล้วก็ประกอบอาชีพนวด ส่งลูกเรียน</w:t>
      </w:r>
    </w:p>
    <w:p w14:paraId="58579426" w14:textId="7BAFF9D5" w:rsidR="00416480" w:rsidRDefault="00416480" w:rsidP="00BB0B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ชีวิตของ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ป้าอ้วน</w:t>
      </w: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ในเมืองเป็นอย่างไร</w:t>
      </w:r>
    </w:p>
    <w:p w14:paraId="29104ED3" w14:textId="200C75A9" w:rsidR="00416480" w:rsidRPr="00416480" w:rsidRDefault="00411F55" w:rsidP="005F146A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สมัยที่ย้ายมาใหม่ๆ รายได้ก็ดี อยู่ได้ ส่งลูกเรียนได้สบาย แต่พอมีโควิด ก็หนักขึ้นเดี๋ยวนี้ ส่วนใหญ่ทำอาชีพนวดเป็นอาชีพหลักไม่ค่อยได้แล้ว ต้องทำถึงสองงานถึงจะรอด </w:t>
      </w:r>
      <w:r>
        <w:rPr>
          <w:rFonts w:ascii="TH Sarabun New" w:hAnsi="TH Sarabun New" w:cs="TH Sarabun New" w:hint="cs"/>
          <w:sz w:val="32"/>
          <w:szCs w:val="32"/>
          <w:cs/>
        </w:rPr>
        <w:t>ตอนนี้ก็ดีขึ้นแล้ว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หมอนวดส่วนใหญ่ก็เริ่มกลับมาทำงานนวดกันแล้ว แต่อาจจะเป็น การมานวดแบบครั้งคราวหลังทำงานประจำเสร็จ</w:t>
      </w:r>
    </w:p>
    <w:p w14:paraId="6E482A0F" w14:textId="71ACC499" w:rsidR="00416480" w:rsidRDefault="00416480" w:rsidP="00BB0B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ก่อนย้ายเข้ามา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ป้าอ้วน</w:t>
      </w: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มองเมือง อย่างไร</w:t>
      </w:r>
    </w:p>
    <w:p w14:paraId="0BFF1A85" w14:textId="4F6620FA" w:rsidR="00416480" w:rsidRPr="00411F55" w:rsidRDefault="00411F55" w:rsidP="005F146A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11F55">
        <w:rPr>
          <w:rFonts w:ascii="TH Sarabun New" w:hAnsi="TH Sarabun New" w:cs="TH Sarabun New" w:hint="cs"/>
          <w:sz w:val="32"/>
          <w:szCs w:val="32"/>
          <w:cs/>
        </w:rPr>
        <w:t>ก่อนที่จะย้ายเข้ามา สมัยนั้น เทคโนโลยีก็ไม่ได้ดีขนาดนี้ ข่าวอะไรก็ค่อนข้างน่ากลัว มีแก้งลักเด็กบ้าง โจรปล้นชิงทรัพบ้างป้าก็กลัว เลยไม่กล้าให้ลูกมาคนเดียว ป้าเลยต้องมาด้วย แล้วก็จะมีเรื่อง ค่าครองชีพที่สูง ตอนแรกป้าก็กลัวว่า จะส่งลูกเรียนไม่ไหว กลัวมีเงินไม่พอ</w:t>
      </w:r>
    </w:p>
    <w:p w14:paraId="6363E000" w14:textId="54A91A63" w:rsidR="00416480" w:rsidRDefault="00416480" w:rsidP="00BB0B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ตอนนี้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ป้าอ้วน</w:t>
      </w: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มองเมืองที่อยู่ปัจจุบัน อย่างไร</w:t>
      </w:r>
    </w:p>
    <w:p w14:paraId="76661909" w14:textId="65E548F7" w:rsidR="00416480" w:rsidRPr="00411F55" w:rsidRDefault="00411F55" w:rsidP="005F146A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11F55">
        <w:rPr>
          <w:rFonts w:ascii="TH Sarabun New" w:hAnsi="TH Sarabun New" w:cs="TH Sarabun New" w:hint="cs"/>
          <w:sz w:val="32"/>
          <w:szCs w:val="32"/>
          <w:cs/>
        </w:rPr>
        <w:t xml:space="preserve">แต่พอมาอยู่จริง ชีวิตในเมืองก็ไม่ได้เป็นเหมือนในข่าวเสมอ ค่าครองชีพก็ไม่ได้แพงไปกว่าเชียงใหม่เลย แต่ความเป็นคนเมือง ป้ารู้สึกยังมีควาเห็นแก่ตัวกันอยู่ เหมือนก่อนหน้านี้ ป้าก็ทำงานประจำมาก่อน แล้วต้องทำงาน ร่วมกับบริษัทจากกรุงเทพ ซึ่งป้าเป็นหัวหน้า แล้วต้องจัดการกับคน แล้วมันเป็นอะไรที่ปวดหัวมาก ป้าเลยรู้สึกว่าชีวิตในเมือง คนต่างกับต่างจังหวัดพอสมควร พอป้ามาอยู่จริงก็ จริงอย่างที่คิดนะ เพราะ คนมันอยู่กันเยอะ ต้องแย้งชิงกัน ทำอะไรก็ต้องรีบทำ  </w:t>
      </w:r>
    </w:p>
    <w:p w14:paraId="02B0FDDA" w14:textId="45DB5CA4" w:rsidR="00BB0B08" w:rsidRDefault="00416480" w:rsidP="00BB0B08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ป้าอ้วน</w:t>
      </w:r>
      <w:r w:rsidRPr="00416480">
        <w:rPr>
          <w:rFonts w:ascii="TH Sarabun New" w:hAnsi="TH Sarabun New" w:cs="TH Sarabun New"/>
          <w:b/>
          <w:bCs/>
          <w:sz w:val="32"/>
          <w:szCs w:val="32"/>
          <w:cs/>
        </w:rPr>
        <w:t>วาดฝันอนาคตของชีวิตเมืองอย่างไร</w:t>
      </w:r>
    </w:p>
    <w:p w14:paraId="0B7DC87D" w14:textId="2A4F2228" w:rsidR="00416480" w:rsidRPr="005F146A" w:rsidRDefault="005F146A" w:rsidP="00BB0B08">
      <w:pPr>
        <w:rPr>
          <w:rFonts w:ascii="TH Sarabun New" w:hAnsi="TH Sarabun New" w:cs="TH Sarabun New" w:hint="cs"/>
          <w:sz w:val="32"/>
          <w:szCs w:val="32"/>
          <w:cs/>
        </w:rPr>
      </w:pPr>
      <w:r w:rsidRPr="005F146A">
        <w:rPr>
          <w:rFonts w:ascii="TH Sarabun New" w:hAnsi="TH Sarabun New" w:cs="TH Sarabun New" w:hint="cs"/>
          <w:sz w:val="32"/>
          <w:szCs w:val="32"/>
          <w:cs/>
        </w:rPr>
        <w:t>ป้าอยากให้คนในเมืองรักกันมากขึ้น ไม่แก่งแย้งชิงกัน ไม่เห็นแก่ตัว และป้าคิดว่า ในอนาคต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เทคโนโลยีคงทำให้เราสดวกสบายมากกว่านี้ ทั้งเรื่องความเป็นอยู่ และการเดินทาง</w:t>
      </w:r>
    </w:p>
    <w:sectPr w:rsidR="00416480" w:rsidRPr="005F14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0BDE" w14:textId="77777777" w:rsidR="0058723A" w:rsidRDefault="0058723A" w:rsidP="003B2831">
      <w:pPr>
        <w:spacing w:after="0" w:line="240" w:lineRule="auto"/>
      </w:pPr>
      <w:r>
        <w:separator/>
      </w:r>
    </w:p>
  </w:endnote>
  <w:endnote w:type="continuationSeparator" w:id="0">
    <w:p w14:paraId="783E5B91" w14:textId="77777777" w:rsidR="0058723A" w:rsidRDefault="0058723A" w:rsidP="003B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6624" w14:textId="77777777" w:rsidR="0058723A" w:rsidRDefault="0058723A" w:rsidP="003B2831">
      <w:pPr>
        <w:spacing w:after="0" w:line="240" w:lineRule="auto"/>
      </w:pPr>
      <w:r>
        <w:separator/>
      </w:r>
    </w:p>
  </w:footnote>
  <w:footnote w:type="continuationSeparator" w:id="0">
    <w:p w14:paraId="1BD11C54" w14:textId="77777777" w:rsidR="0058723A" w:rsidRDefault="0058723A" w:rsidP="003B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4343" w14:textId="20291E61" w:rsidR="003B2831" w:rsidRPr="003B2831" w:rsidRDefault="003B2831" w:rsidP="003B2831">
    <w:pPr>
      <w:pStyle w:val="Header"/>
      <w:jc w:val="right"/>
      <w:rPr>
        <w:rFonts w:ascii="TH Sarabun New" w:hAnsi="TH Sarabun New" w:cs="TH Sarabun New" w:hint="cs"/>
        <w:sz w:val="32"/>
        <w:szCs w:val="32"/>
      </w:rPr>
    </w:pPr>
    <w:r>
      <w:rPr>
        <w:rFonts w:ascii="TH Sarabun New" w:hAnsi="TH Sarabun New" w:cs="TH Sarabun New" w:hint="cs"/>
        <w:sz w:val="32"/>
        <w:szCs w:val="32"/>
        <w:cs/>
      </w:rPr>
      <w:t xml:space="preserve">นายกิตติภัฎ เดชกุล </w:t>
    </w:r>
    <w:r>
      <w:rPr>
        <w:rFonts w:ascii="TH Sarabun New" w:hAnsi="TH Sarabun New" w:cs="TH Sarabun New"/>
        <w:sz w:val="32"/>
        <w:szCs w:val="32"/>
      </w:rPr>
      <w:t>62070501004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79"/>
    <w:rsid w:val="000A297B"/>
    <w:rsid w:val="003B2831"/>
    <w:rsid w:val="00411F55"/>
    <w:rsid w:val="00416480"/>
    <w:rsid w:val="0058723A"/>
    <w:rsid w:val="005E7BDB"/>
    <w:rsid w:val="005F146A"/>
    <w:rsid w:val="009E6428"/>
    <w:rsid w:val="00BB0B08"/>
    <w:rsid w:val="00F22779"/>
    <w:rsid w:val="00F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CBB4"/>
  <w15:chartTrackingRefBased/>
  <w15:docId w15:val="{C80AB1E0-06CF-47FF-B456-04E6763A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B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31"/>
  </w:style>
  <w:style w:type="paragraph" w:styleId="Footer">
    <w:name w:val="footer"/>
    <w:basedOn w:val="Normal"/>
    <w:link w:val="FooterChar"/>
    <w:uiPriority w:val="99"/>
    <w:unhideWhenUsed/>
    <w:rsid w:val="003B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DECHKUL</dc:creator>
  <cp:keywords/>
  <dc:description/>
  <cp:lastModifiedBy>KITTIPAT DECHKUL</cp:lastModifiedBy>
  <cp:revision>1</cp:revision>
  <dcterms:created xsi:type="dcterms:W3CDTF">2022-02-13T15:57:00Z</dcterms:created>
  <dcterms:modified xsi:type="dcterms:W3CDTF">2022-02-14T09:26:00Z</dcterms:modified>
</cp:coreProperties>
</file>