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9E1" w:rsidRPr="00C439E1" w:rsidRDefault="00C439E1" w:rsidP="00C439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Security In Computing Practical’s</w:t>
      </w:r>
    </w:p>
    <w:p w:rsidR="00C439E1" w:rsidRPr="00C439E1" w:rsidRDefault="00C439E1" w:rsidP="00C439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Practical 6: Configure IOS Intrusion Prevention System (IPS)</w:t>
      </w:r>
    </w:p>
    <w:p w:rsidR="00C439E1" w:rsidRPr="00C439E1" w:rsidRDefault="00C439E1" w:rsidP="00C439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Using the CLI</w:t>
      </w:r>
    </w:p>
    <w:p w:rsid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Topology:</w:t>
      </w:r>
    </w:p>
    <w:p w:rsidR="00FE3EDD" w:rsidRPr="00C439E1" w:rsidRDefault="00FE3EDD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167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34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Addressing Table:</w:t>
      </w:r>
    </w:p>
    <w:p w:rsidR="00FE3EDD" w:rsidRPr="00C439E1" w:rsidRDefault="00FE3EDD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2683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 xml:space="preserve">Objectives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• Enable IOS IPS.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• Configure logging.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• Modify an IPS signature. </w:t>
      </w:r>
    </w:p>
    <w:p w:rsid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• Verify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IPSPart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1: Configure router</w:t>
      </w:r>
    </w:p>
    <w:p w:rsidR="00FE3EDD" w:rsidRDefault="00FE3EDD" w:rsidP="00C439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EDD" w:rsidRPr="008D4C8A" w:rsidRDefault="00FE3EDD" w:rsidP="00FE3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Setting Display Name and Hostname</w:t>
      </w:r>
    </w:p>
    <w:p w:rsidR="00FE3EDD" w:rsidRDefault="00FE3EDD" w:rsidP="00FE3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- &gt; Config - &gt; Settings</w:t>
      </w:r>
    </w:p>
    <w:p w:rsidR="00FE3EDD" w:rsidRDefault="00FE3EDD" w:rsidP="00FE3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-&gt; R1/R2/R3</w:t>
      </w:r>
    </w:p>
    <w:p w:rsidR="00FE3EDD" w:rsidRDefault="00FE3EDD" w:rsidP="00FE3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 S1/S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E3EDD" w:rsidRDefault="00FE3EDD" w:rsidP="00FE3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-&gt;PC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/PC-C</w:t>
      </w:r>
    </w:p>
    <w:p w:rsidR="00FE3EDD" w:rsidRDefault="00FE3EDD" w:rsidP="00FE3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Syslog</w:t>
      </w:r>
    </w:p>
    <w:p w:rsidR="00FE3EDD" w:rsidRDefault="00FE3EDD" w:rsidP="00FE3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EDD" w:rsidRDefault="00FE3EDD" w:rsidP="00FE3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C8A">
        <w:rPr>
          <w:rFonts w:ascii="Times New Roman" w:hAnsi="Times New Roman" w:cs="Times New Roman"/>
          <w:b/>
          <w:bCs/>
          <w:sz w:val="24"/>
          <w:szCs w:val="24"/>
        </w:rPr>
        <w:t>IP Addressing through CLI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R1(config)#interface GigabitEthernet0/0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 192.168.1.1 255.255.255.0 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R1(config)#interface Serial0/1/0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10.1.1.1 255.255.255.252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FE3EDD" w:rsidRDefault="00FE3EDD" w:rsidP="00FE3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se0/1/0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10.1.1.2 255.255.255.252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 se0/1/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2.2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.2 255.255.255.252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R2(config-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614E16" w:rsidRPr="008D4C8A" w:rsidRDefault="00614E16" w:rsidP="00614E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4E16" w:rsidRPr="008D4C8A" w:rsidRDefault="00614E16" w:rsidP="00614E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&gt;en</w:t>
      </w:r>
    </w:p>
    <w:p w:rsidR="00614E16" w:rsidRPr="007370EF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7370EF">
        <w:rPr>
          <w:rFonts w:ascii="Times New Roman" w:eastAsia="Times New Roman" w:hAnsi="Times New Roman" w:cs="Times New Roman"/>
          <w:sz w:val="24"/>
          <w:szCs w:val="24"/>
          <w:lang w:eastAsia="en-IN"/>
        </w:rPr>
        <w:t>#config t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R3(config)#interface GigabitEthernet0/0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 192.168.3.1 255.255.255.0 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(config)#interface Serial0/1/0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10.1.2.1 255.255.255.252</w:t>
      </w:r>
    </w:p>
    <w:p w:rsidR="00614E16" w:rsidRPr="008D4C8A" w:rsidRDefault="00614E16" w:rsidP="00614E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R3(config-</w:t>
      </w:r>
      <w:proofErr w:type="gramStart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:rsidR="00614E16" w:rsidRPr="004757EA" w:rsidRDefault="00614E16" w:rsidP="0061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4757E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614E16" w:rsidRDefault="00614E16" w:rsidP="00FE3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EDD" w:rsidRDefault="00FE3EDD" w:rsidP="00FE3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OSPF Routing</w:t>
      </w:r>
    </w:p>
    <w:p w:rsidR="00FE3EDD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31CF1" w:rsidRP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0.0.0.255 area 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10.1.1.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.255.255.25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 area 0</w:t>
      </w:r>
    </w:p>
    <w:p w:rsidR="00931CF1" w:rsidRPr="008D4C8A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R1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931CF1" w:rsidRDefault="00931CF1" w:rsidP="00FE3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31CF1" w:rsidRP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R2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10.2.2.0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0.255.255.255 area 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10.1.1.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.255.255.25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 area 0</w:t>
      </w:r>
    </w:p>
    <w:p w:rsidR="00931CF1" w:rsidRPr="008D4C8A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R2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931CF1" w:rsidRDefault="00931CF1" w:rsidP="00FE3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31CF1" w:rsidRP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.0.0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.255 area 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1CF1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10.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</w:t>
      </w:r>
      <w:r w:rsidRPr="008D4C8A">
        <w:rPr>
          <w:rFonts w:ascii="Times New Roman" w:eastAsia="Times New Roman" w:hAnsi="Times New Roman" w:cs="Times New Roman"/>
          <w:sz w:val="24"/>
          <w:szCs w:val="24"/>
          <w:lang w:eastAsia="en-IN"/>
        </w:rPr>
        <w:t>.255.255.25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 area 0</w:t>
      </w:r>
    </w:p>
    <w:p w:rsidR="00931CF1" w:rsidRPr="008D4C8A" w:rsidRDefault="00931CF1" w:rsidP="00931C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R3</w:t>
      </w:r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(config-</w:t>
      </w:r>
      <w:proofErr w:type="gramStart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931CF1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931CF1" w:rsidRPr="00C439E1" w:rsidRDefault="00931CF1" w:rsidP="00FE3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1: Configure secret on router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 xml:space="preserve">Execute command on all routers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R(config)# enable secret enpa55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2: Configure console password on router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Execute command on all routers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R(config)# line console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password conpa55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3: Configure SSH login on router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Execute command on all routers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domain-name ccnasecurity.com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R(config)# username admin secret adminpa55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R(config)# line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0 4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login local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R(config)# crypto key generate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How many bits in the modulus [512]: 1024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4: Configure OSPF on routers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Execute command on router 1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R1(config)#router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192.168.1.0 0.0.0.255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10.1.1.0 0.0.0.3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Execute command on router 2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R2(config)#router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1R2(config-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10.1.1.0 0.0.0.3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10.2.2.0 0.0.0.3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Execute command on router 3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R3(config)#router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10.2.2.0 0.0.0.3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R3(config-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network 192.168.3.0 0.0.0.255 area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Part 2: Enable IOS IPS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1: Enable the Security Technology package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R1# show version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(When command “show version” is given the above result comes, remember for further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practical’s)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R1(config)# license boot module c1900 technology-package securityk9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(Type yes)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R1# copy run start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R1# reload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R1# show version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(When command “show version” is given again the above result comes to check If security 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is enabled or not, remember for further practical’s)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2: Verify network connectivity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PCA&gt; ping 192.168.3.2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(Successful)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PCC&gt; ping 192.168.1.2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(Successful)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3: Create an IOS IPS configuration directory in flash.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ipsdir</w:t>
      </w:r>
      <w:proofErr w:type="spellEnd"/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Create directory filename [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ipsdir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]? &lt;Enter&gt;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4: Configure the IPS signature storage location.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config location </w:t>
      </w:r>
      <w:proofErr w:type="spellStart"/>
      <w:proofErr w:type="gramStart"/>
      <w:r w:rsidRPr="00C439E1">
        <w:rPr>
          <w:rFonts w:ascii="Times New Roman" w:hAnsi="Times New Roman" w:cs="Times New Roman"/>
          <w:sz w:val="24"/>
          <w:szCs w:val="24"/>
        </w:rPr>
        <w:t>flash:ipsdir</w:t>
      </w:r>
      <w:proofErr w:type="spellEnd"/>
      <w:proofErr w:type="gramEnd"/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5: Create an IPS rule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iosips</w:t>
      </w:r>
      <w:proofErr w:type="spellEnd"/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6: Enable logging.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notify log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lastRenderedPageBreak/>
        <w:t xml:space="preserve">R1# clock set </w:t>
      </w:r>
      <w:proofErr w:type="spellStart"/>
      <w:proofErr w:type="gramStart"/>
      <w:r w:rsidRPr="00C439E1">
        <w:rPr>
          <w:rFonts w:ascii="Times New Roman" w:hAnsi="Times New Roman" w:cs="Times New Roman"/>
          <w:sz w:val="24"/>
          <w:szCs w:val="24"/>
        </w:rPr>
        <w:t>hr:min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>:sec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date month year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R1(config)# service timestamps log datetime msec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R1(config)# logging host 192.168.1.50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7: Configure IOS IPS to use the signature categories.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signature-category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category)#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category all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-category-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action)#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retired true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-category-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action)#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category)#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ios_ips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basic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-category-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action)#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retired false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-category-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action)#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439E1">
        <w:rPr>
          <w:rFonts w:ascii="Times New Roman" w:hAnsi="Times New Roman" w:cs="Times New Roman"/>
          <w:sz w:val="24"/>
          <w:szCs w:val="24"/>
        </w:rPr>
        <w:t>cateogry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Do you want to accept these changes? [confirm] &lt;Enter&gt;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8: Apply the IPS rule to an interface.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R1(config)# int gig0/0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iosips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9: Use show commands to verify IPS.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R1# show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(Output)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10: View the syslog messages.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Click the Syslog server-&gt;Services tab-&gt; SYSLOG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(Output)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Part 3: Modify the Signature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1: Change the event-action of a signature.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R1(config)#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signature-definition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proofErr w:type="gram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signature 2004 0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sig)#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status)#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retired false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status)#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enabled true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status)#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lastRenderedPageBreak/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sig)#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engine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engine)#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event-action produce-alert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engine)#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event-action deny-packet-inline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-sig-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engine)#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439E1">
        <w:rPr>
          <w:rFonts w:ascii="Times New Roman" w:hAnsi="Times New Roman" w:cs="Times New Roman"/>
          <w:sz w:val="24"/>
          <w:szCs w:val="24"/>
        </w:rPr>
        <w:t>sig)#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R1(config-</w:t>
      </w:r>
      <w:proofErr w:type="spellStart"/>
      <w:proofErr w:type="gramStart"/>
      <w:r w:rsidRPr="00C439E1">
        <w:rPr>
          <w:rFonts w:ascii="Times New Roman" w:hAnsi="Times New Roman" w:cs="Times New Roman"/>
          <w:sz w:val="24"/>
          <w:szCs w:val="24"/>
        </w:rPr>
        <w:t>sigdef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439E1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Do you want to accept these changes? [confirm] &lt;Enter&gt;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2: Use show commands to verify IPS.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 xml:space="preserve">R1# show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9E1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C439E1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(Output)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3: Verify that IPS is working properly.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PCC&gt; ping 192.168.1.2(Unsuccessful – Request timed out)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PCA&gt; ping 192.168.3.2(Successful)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9E1">
        <w:rPr>
          <w:rFonts w:ascii="Times New Roman" w:hAnsi="Times New Roman" w:cs="Times New Roman"/>
          <w:b/>
          <w:bCs/>
          <w:sz w:val="24"/>
          <w:szCs w:val="24"/>
        </w:rPr>
        <w:t>Step 4: View the syslog messages.</w:t>
      </w:r>
    </w:p>
    <w:p w:rsidR="00C439E1" w:rsidRPr="00C439E1" w:rsidRDefault="00C439E1" w:rsidP="00C439E1">
      <w:pPr>
        <w:jc w:val="both"/>
        <w:rPr>
          <w:rFonts w:ascii="Times New Roman" w:hAnsi="Times New Roman" w:cs="Times New Roman"/>
          <w:sz w:val="24"/>
          <w:szCs w:val="24"/>
        </w:rPr>
      </w:pPr>
      <w:r w:rsidRPr="00C439E1">
        <w:rPr>
          <w:rFonts w:ascii="Times New Roman" w:hAnsi="Times New Roman" w:cs="Times New Roman"/>
          <w:sz w:val="24"/>
          <w:szCs w:val="24"/>
        </w:rPr>
        <w:t>Click the Syslog server-&gt;Services tab-&gt; SYSLOG</w:t>
      </w:r>
    </w:p>
    <w:sectPr w:rsidR="00C439E1" w:rsidRPr="00C4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E1"/>
    <w:rsid w:val="00081D34"/>
    <w:rsid w:val="00614E16"/>
    <w:rsid w:val="00931CF1"/>
    <w:rsid w:val="009B6475"/>
    <w:rsid w:val="00C439E1"/>
    <w:rsid w:val="00DB7D2C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2296"/>
  <w15:chartTrackingRefBased/>
  <w15:docId w15:val="{0E7951AB-8157-4BD3-AD80-65AD78B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4</cp:revision>
  <dcterms:created xsi:type="dcterms:W3CDTF">2023-01-26T16:59:00Z</dcterms:created>
  <dcterms:modified xsi:type="dcterms:W3CDTF">2023-01-26T17:15:00Z</dcterms:modified>
</cp:coreProperties>
</file>