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6FD1" w14:textId="77777777" w:rsidR="003C64CB" w:rsidRDefault="00000000">
      <w:pPr>
        <w:spacing w:after="2486" w:line="259" w:lineRule="auto"/>
        <w:ind w:left="-210" w:right="-155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BCEFF33" wp14:editId="4F215451">
                <wp:extent cx="7028466" cy="1000125"/>
                <wp:effectExtent l="0" t="0" r="0" b="0"/>
                <wp:docPr id="1462" name="Group 1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8466" cy="1000125"/>
                          <a:chOff x="0" y="0"/>
                          <a:chExt cx="7028466" cy="100012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00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123466" y="100191"/>
                            <a:ext cx="1905000" cy="781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2" style="width:553.422pt;height:78.75pt;mso-position-horizontal-relative:char;mso-position-vertical-relative:line" coordsize="70284,10001">
                <v:shape id="Picture 11" style="position:absolute;width:17621;height:10001;left:0;top:0;" filled="f">
                  <v:imagedata r:id="rId7"/>
                </v:shape>
                <v:shape id="Picture 13" style="position:absolute;width:19050;height:7810;left:51234;top:1001;" filled="f">
                  <v:imagedata r:id="rId8"/>
                </v:shape>
              </v:group>
            </w:pict>
          </mc:Fallback>
        </mc:AlternateContent>
      </w:r>
    </w:p>
    <w:p w14:paraId="45E369C9" w14:textId="77777777" w:rsidR="003C64CB" w:rsidRDefault="00000000">
      <w:pPr>
        <w:spacing w:after="567" w:line="265" w:lineRule="auto"/>
        <w:ind w:left="-5"/>
      </w:pPr>
      <w:r>
        <w:rPr>
          <w:rFonts w:ascii="Times New Roman" w:eastAsia="Times New Roman" w:hAnsi="Times New Roman" w:cs="Times New Roman"/>
          <w:sz w:val="32"/>
        </w:rPr>
        <w:t xml:space="preserve">           COLLEGE CODE: 9504</w:t>
      </w:r>
    </w:p>
    <w:p w14:paraId="405E1B16" w14:textId="77777777" w:rsidR="003C64CB" w:rsidRDefault="00000000">
      <w:pPr>
        <w:spacing w:after="567" w:line="265" w:lineRule="auto"/>
        <w:ind w:left="-5"/>
      </w:pPr>
      <w:r>
        <w:rPr>
          <w:rFonts w:ascii="Times New Roman" w:eastAsia="Times New Roman" w:hAnsi="Times New Roman" w:cs="Times New Roman"/>
          <w:sz w:val="32"/>
        </w:rPr>
        <w:t xml:space="preserve">           COLLEGE NAME: </w:t>
      </w:r>
      <w:proofErr w:type="spellStart"/>
      <w:r>
        <w:rPr>
          <w:rFonts w:ascii="Times New Roman" w:eastAsia="Times New Roman" w:hAnsi="Times New Roman" w:cs="Times New Roman"/>
          <w:sz w:val="32"/>
        </w:rPr>
        <w:t>Dr.</w:t>
      </w:r>
      <w:proofErr w:type="gramStart"/>
      <w:r>
        <w:rPr>
          <w:rFonts w:ascii="Times New Roman" w:eastAsia="Times New Roman" w:hAnsi="Times New Roman" w:cs="Times New Roman"/>
          <w:sz w:val="32"/>
        </w:rPr>
        <w:t>G.u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</w:rPr>
        <w:t xml:space="preserve"> Pope College </w:t>
      </w:r>
      <w:proofErr w:type="gramStart"/>
      <w:r>
        <w:rPr>
          <w:rFonts w:ascii="Times New Roman" w:eastAsia="Times New Roman" w:hAnsi="Times New Roman" w:cs="Times New Roman"/>
          <w:sz w:val="32"/>
        </w:rPr>
        <w:t>Of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Engineering</w:t>
      </w:r>
    </w:p>
    <w:p w14:paraId="7541F760" w14:textId="77777777" w:rsidR="003C64CB" w:rsidRDefault="00000000">
      <w:pPr>
        <w:spacing w:after="567" w:line="265" w:lineRule="auto"/>
        <w:ind w:left="-5"/>
      </w:pPr>
      <w:r>
        <w:rPr>
          <w:rFonts w:ascii="Times New Roman" w:eastAsia="Times New Roman" w:hAnsi="Times New Roman" w:cs="Times New Roman"/>
          <w:sz w:val="32"/>
        </w:rPr>
        <w:t xml:space="preserve">           DEPARTMENT: CSE</w:t>
      </w:r>
    </w:p>
    <w:p w14:paraId="3175A1D4" w14:textId="582F6AD6" w:rsidR="009943F8" w:rsidRDefault="00000000">
      <w:pPr>
        <w:spacing w:after="357" w:line="265" w:lineRule="auto"/>
        <w:ind w:left="-5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         STUDENT NM-I</w:t>
      </w:r>
      <w:r w:rsidR="009943F8">
        <w:rPr>
          <w:rFonts w:ascii="Times New Roman" w:eastAsia="Times New Roman" w:hAnsi="Times New Roman" w:cs="Times New Roman"/>
          <w:sz w:val="32"/>
        </w:rPr>
        <w:t>:</w:t>
      </w:r>
      <w:r w:rsidR="009943F8" w:rsidRPr="009943F8">
        <w:rPr>
          <w:rFonts w:ascii="Times New Roman" w:eastAsia="Times New Roman" w:hAnsi="Times New Roman" w:cs="Times New Roman"/>
          <w:sz w:val="32"/>
        </w:rPr>
        <w:t xml:space="preserve"> </w:t>
      </w:r>
      <w:r w:rsidR="009943F8">
        <w:rPr>
          <w:rFonts w:ascii="Times New Roman" w:eastAsia="Times New Roman" w:hAnsi="Times New Roman" w:cs="Times New Roman"/>
          <w:sz w:val="32"/>
        </w:rPr>
        <w:t>642D2727DC45BC892684ECCB239E5BC7</w:t>
      </w:r>
    </w:p>
    <w:p w14:paraId="7EBC1CA6" w14:textId="51C39B73" w:rsidR="003C64CB" w:rsidRDefault="009943F8">
      <w:pPr>
        <w:spacing w:after="357" w:line="265" w:lineRule="auto"/>
        <w:ind w:left="-5"/>
      </w:pPr>
      <w:r>
        <w:rPr>
          <w:rFonts w:ascii="Times New Roman" w:eastAsia="Times New Roman" w:hAnsi="Times New Roman" w:cs="Times New Roman"/>
          <w:sz w:val="32"/>
        </w:rPr>
        <w:t xml:space="preserve">         </w:t>
      </w:r>
      <w:r w:rsidR="00000000">
        <w:rPr>
          <w:rFonts w:ascii="Times New Roman" w:eastAsia="Times New Roman" w:hAnsi="Times New Roman" w:cs="Times New Roman"/>
          <w:sz w:val="32"/>
        </w:rPr>
        <w:t>ROLLNO:</w:t>
      </w:r>
      <w:r>
        <w:rPr>
          <w:rFonts w:ascii="Times New Roman" w:eastAsia="Times New Roman" w:hAnsi="Times New Roman" w:cs="Times New Roman"/>
          <w:sz w:val="32"/>
        </w:rPr>
        <w:t>950423104007</w:t>
      </w:r>
    </w:p>
    <w:p w14:paraId="11A41966" w14:textId="77777777" w:rsidR="003C64CB" w:rsidRDefault="00000000">
      <w:pPr>
        <w:spacing w:after="1362" w:line="265" w:lineRule="auto"/>
        <w:ind w:left="-5"/>
      </w:pPr>
      <w:r>
        <w:rPr>
          <w:rFonts w:ascii="Times New Roman" w:eastAsia="Times New Roman" w:hAnsi="Times New Roman" w:cs="Times New Roman"/>
          <w:sz w:val="32"/>
        </w:rPr>
        <w:t xml:space="preserve">           DATE:15/09/2025</w:t>
      </w:r>
    </w:p>
    <w:p w14:paraId="5F6F12BA" w14:textId="77777777" w:rsidR="003C64CB" w:rsidRDefault="00000000">
      <w:pPr>
        <w:spacing w:after="570" w:line="265" w:lineRule="auto"/>
        <w:ind w:left="-5"/>
      </w:pPr>
      <w:r>
        <w:rPr>
          <w:rFonts w:ascii="Arial" w:eastAsia="Arial" w:hAnsi="Arial" w:cs="Arial"/>
          <w:sz w:val="32"/>
        </w:rPr>
        <w:t xml:space="preserve">Completed the project named as Phase1 </w:t>
      </w:r>
    </w:p>
    <w:p w14:paraId="432E5E02" w14:textId="77777777" w:rsidR="003C64CB" w:rsidRDefault="00000000">
      <w:pPr>
        <w:spacing w:after="840" w:line="265" w:lineRule="auto"/>
        <w:ind w:left="-5"/>
      </w:pPr>
      <w:r>
        <w:rPr>
          <w:rFonts w:ascii="Arial" w:eastAsia="Arial" w:hAnsi="Arial" w:cs="Arial"/>
          <w:sz w:val="32"/>
        </w:rPr>
        <w:t xml:space="preserve">TECHNOLOGY PROJECT </w:t>
      </w:r>
      <w:proofErr w:type="gramStart"/>
      <w:r>
        <w:rPr>
          <w:rFonts w:ascii="Arial" w:eastAsia="Arial" w:hAnsi="Arial" w:cs="Arial"/>
          <w:sz w:val="32"/>
        </w:rPr>
        <w:t>NAME :</w:t>
      </w:r>
      <w:proofErr w:type="gramEnd"/>
      <w:r>
        <w:rPr>
          <w:rFonts w:ascii="Arial" w:eastAsia="Arial" w:hAnsi="Arial" w:cs="Arial"/>
          <w:sz w:val="32"/>
        </w:rPr>
        <w:t xml:space="preserve"> IBM-FE-Dynamic Image Slider</w:t>
      </w:r>
    </w:p>
    <w:p w14:paraId="64D956E7" w14:textId="4364159E" w:rsidR="003C64CB" w:rsidRDefault="002B5F6F">
      <w:pPr>
        <w:spacing w:after="675" w:line="265" w:lineRule="auto"/>
        <w:ind w:left="-5"/>
      </w:pPr>
      <w:r>
        <w:rPr>
          <w:rFonts w:ascii="Arial" w:eastAsia="Arial" w:hAnsi="Arial" w:cs="Arial"/>
          <w:sz w:val="32"/>
        </w:rPr>
        <w:t xml:space="preserve">                                         SUBMITTED BY,</w:t>
      </w:r>
    </w:p>
    <w:p w14:paraId="00E7D681" w14:textId="064EBAD7" w:rsidR="003C64CB" w:rsidRDefault="00000000">
      <w:pPr>
        <w:spacing w:after="195" w:line="265" w:lineRule="auto"/>
        <w:ind w:left="-5"/>
      </w:pPr>
      <w:r>
        <w:rPr>
          <w:rFonts w:ascii="Arial" w:eastAsia="Arial" w:hAnsi="Arial" w:cs="Arial"/>
          <w:sz w:val="32"/>
        </w:rPr>
        <w:t xml:space="preserve">                                          NAME: </w:t>
      </w:r>
      <w:proofErr w:type="spellStart"/>
      <w:proofErr w:type="gramStart"/>
      <w:r>
        <w:rPr>
          <w:rFonts w:ascii="Arial" w:eastAsia="Arial" w:hAnsi="Arial" w:cs="Arial"/>
          <w:sz w:val="32"/>
        </w:rPr>
        <w:t>M.Balamurugesan</w:t>
      </w:r>
      <w:proofErr w:type="spellEnd"/>
      <w:proofErr w:type="gramEnd"/>
    </w:p>
    <w:p w14:paraId="591CCCA2" w14:textId="007DF787" w:rsidR="003C64CB" w:rsidRDefault="00000000">
      <w:pPr>
        <w:spacing w:after="195" w:line="265" w:lineRule="auto"/>
        <w:ind w:left="-5"/>
      </w:pPr>
      <w:r>
        <w:rPr>
          <w:rFonts w:ascii="Arial" w:eastAsia="Arial" w:hAnsi="Arial" w:cs="Arial"/>
          <w:sz w:val="32"/>
        </w:rPr>
        <w:t xml:space="preserve">                                          MOBILE NO:9384408411</w:t>
      </w:r>
    </w:p>
    <w:p w14:paraId="40E33E6A" w14:textId="52A73265" w:rsidR="003C64CB" w:rsidRDefault="003C64CB">
      <w:pPr>
        <w:pStyle w:val="Heading1"/>
        <w:ind w:left="-5"/>
      </w:pPr>
    </w:p>
    <w:p w14:paraId="68DE4C76" w14:textId="4639016D" w:rsidR="003C64CB" w:rsidRDefault="003C64CB">
      <w:pPr>
        <w:spacing w:after="287"/>
      </w:pPr>
    </w:p>
    <w:p w14:paraId="404E93EF" w14:textId="77777777" w:rsidR="002B5F6F" w:rsidRDefault="002B5F6F" w:rsidP="002B5F6F">
      <w:pPr>
        <w:pStyle w:val="Heading1"/>
        <w:ind w:left="-5"/>
      </w:pPr>
      <w:r>
        <w:t>Problem Statement</w:t>
      </w:r>
    </w:p>
    <w:p w14:paraId="218E181C" w14:textId="77777777" w:rsidR="002B5F6F" w:rsidRDefault="002B5F6F" w:rsidP="002B5F6F">
      <w:pPr>
        <w:spacing w:after="287"/>
      </w:pPr>
      <w:r>
        <w:t>Clearly define the problem you are trying to solve.</w:t>
      </w:r>
    </w:p>
    <w:p w14:paraId="05985702" w14:textId="77777777" w:rsidR="002B5F6F" w:rsidRDefault="002B5F6F" w:rsidP="002B5F6F">
      <w:pPr>
        <w:ind w:left="198"/>
      </w:pPr>
    </w:p>
    <w:p w14:paraId="58867A05" w14:textId="286D5666" w:rsidR="002B5F6F" w:rsidRPr="002B5F6F" w:rsidRDefault="002B5F6F" w:rsidP="002B5F6F">
      <w:pPr>
        <w:ind w:left="198"/>
      </w:pPr>
      <w:r w:rsidRPr="002B5F6F">
        <w:t>Problem Statement</w:t>
      </w:r>
    </w:p>
    <w:p w14:paraId="3A03F2C6" w14:textId="77777777" w:rsidR="002B5F6F" w:rsidRPr="002B5F6F" w:rsidRDefault="002B5F6F" w:rsidP="002B5F6F">
      <w:pPr>
        <w:ind w:left="198"/>
      </w:pPr>
      <w:r w:rsidRPr="002B5F6F">
        <w:t>Clearly define the problem you are trying to solve.</w:t>
      </w:r>
    </w:p>
    <w:p w14:paraId="5EE47B32" w14:textId="77777777" w:rsidR="002B5F6F" w:rsidRDefault="002B5F6F">
      <w:pPr>
        <w:ind w:left="198"/>
      </w:pPr>
    </w:p>
    <w:p w14:paraId="3328308C" w14:textId="0A119096" w:rsidR="003C64CB" w:rsidRDefault="00000000">
      <w:pPr>
        <w:ind w:left="198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AC8CF4" wp14:editId="12A84B34">
                <wp:simplePos x="0" y="0"/>
                <wp:positionH relativeFrom="column">
                  <wp:posOffset>119634</wp:posOffset>
                </wp:positionH>
                <wp:positionV relativeFrom="paragraph">
                  <wp:posOffset>36216</wp:posOffset>
                </wp:positionV>
                <wp:extent cx="65532" cy="494157"/>
                <wp:effectExtent l="0" t="0" r="0" b="0"/>
                <wp:wrapSquare wrapText="bothSides"/>
                <wp:docPr id="1147" name="Group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7" style="width:5.16pt;height:38.91pt;position:absolute;mso-position-horizontal-relative:text;mso-position-horizontal:absolute;margin-left:9.42pt;mso-position-vertical-relative:text;margin-top:2.85168pt;" coordsize="655,4941">
                <v:shape id="Shape 38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55;height:655;left:0;top:219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655;height:655;left:0;top:4286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What is the issue?</w:t>
      </w:r>
    </w:p>
    <w:p w14:paraId="27DB30FE" w14:textId="77777777" w:rsidR="003C64CB" w:rsidRDefault="00000000">
      <w:pPr>
        <w:ind w:left="198"/>
      </w:pPr>
      <w:r>
        <w:t>Why does it matter?</w:t>
      </w:r>
    </w:p>
    <w:p w14:paraId="1EF35AB7" w14:textId="77777777" w:rsidR="003C64CB" w:rsidRDefault="00000000">
      <w:pPr>
        <w:spacing w:after="242"/>
        <w:ind w:left="198"/>
      </w:pPr>
      <w:r>
        <w:t>Who is affected by it?</w:t>
      </w:r>
    </w:p>
    <w:p w14:paraId="78EBDB2B" w14:textId="77777777" w:rsidR="003C64CB" w:rsidRDefault="00000000">
      <w:pPr>
        <w:spacing w:after="44" w:line="259" w:lineRule="auto"/>
        <w:ind w:left="-5"/>
      </w:pPr>
      <w:r>
        <w:rPr>
          <w:i/>
        </w:rPr>
        <w:t>Example:</w:t>
      </w:r>
    </w:p>
    <w:p w14:paraId="0B4405C6" w14:textId="77777777" w:rsidR="003C64CB" w:rsidRDefault="00000000">
      <w:pPr>
        <w:spacing w:after="906"/>
      </w:pPr>
      <w:r>
        <w:t xml:space="preserve"> Students often struggle to keep track of their academic tasks and deadlines. Current solutions are either too complex or lack integration with their daily study routines.</w:t>
      </w:r>
    </w:p>
    <w:p w14:paraId="4B9E27DD" w14:textId="77777777" w:rsidR="003C64CB" w:rsidRDefault="00000000">
      <w:pPr>
        <w:pStyle w:val="Heading1"/>
        <w:ind w:left="-5"/>
      </w:pPr>
      <w:r>
        <w:t>Users &amp; Stakeholders</w:t>
      </w:r>
    </w:p>
    <w:p w14:paraId="0D6C2633" w14:textId="77777777" w:rsidR="003C64CB" w:rsidRDefault="00000000">
      <w:pPr>
        <w:spacing w:after="272"/>
      </w:pPr>
      <w:r>
        <w:t>Identify who will use the system and who has an interest in it.</w:t>
      </w:r>
    </w:p>
    <w:p w14:paraId="09022F00" w14:textId="77777777" w:rsidR="003C64CB" w:rsidRDefault="00000000">
      <w:pPr>
        <w:ind w:left="198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59C635" wp14:editId="5815C18F">
                <wp:simplePos x="0" y="0"/>
                <wp:positionH relativeFrom="column">
                  <wp:posOffset>119634</wp:posOffset>
                </wp:positionH>
                <wp:positionV relativeFrom="paragraph">
                  <wp:posOffset>45742</wp:posOffset>
                </wp:positionV>
                <wp:extent cx="65532" cy="494157"/>
                <wp:effectExtent l="0" t="0" r="0" b="0"/>
                <wp:wrapSquare wrapText="bothSides"/>
                <wp:docPr id="1148" name="Group 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94157"/>
                          <a:chOff x="0" y="0"/>
                          <a:chExt cx="65532" cy="494157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8" style="width:5.16pt;height:38.91pt;position:absolute;mso-position-horizontal-relative:text;mso-position-horizontal:absolute;margin-left:9.42pt;mso-position-vertical-relative:text;margin-top:3.60175pt;" coordsize="655,4941">
                <v:shape id="Shape 41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655;height:655;left:0;top:209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655;height:655;left:0;top:4286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Primary Users: End users who directly interact with the system.</w:t>
      </w:r>
    </w:p>
    <w:p w14:paraId="33D1B684" w14:textId="77777777" w:rsidR="003C64CB" w:rsidRDefault="00000000">
      <w:pPr>
        <w:ind w:left="198"/>
      </w:pPr>
      <w:r>
        <w:t>Secondary Users: Indirect users who benefit from the system.</w:t>
      </w:r>
    </w:p>
    <w:p w14:paraId="0F53C38B" w14:textId="77777777" w:rsidR="003C64CB" w:rsidRDefault="00000000">
      <w:pPr>
        <w:spacing w:after="242"/>
        <w:ind w:left="198"/>
      </w:pPr>
      <w:r>
        <w:t>Stakeholders: People/organizations impacted by or having influence over the project.</w:t>
      </w:r>
    </w:p>
    <w:p w14:paraId="1B8159F4" w14:textId="77777777" w:rsidR="003C64CB" w:rsidRDefault="00000000">
      <w:pPr>
        <w:spacing w:after="284" w:line="259" w:lineRule="auto"/>
        <w:ind w:left="-5"/>
      </w:pPr>
      <w:r>
        <w:rPr>
          <w:i/>
        </w:rPr>
        <w:t>Example:</w:t>
      </w:r>
    </w:p>
    <w:p w14:paraId="4C64B0CB" w14:textId="77777777" w:rsidR="003C64CB" w:rsidRDefault="00000000">
      <w:pPr>
        <w:ind w:left="198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AF70C7" wp14:editId="4686565D">
                <wp:simplePos x="0" y="0"/>
                <wp:positionH relativeFrom="column">
                  <wp:posOffset>119634</wp:posOffset>
                </wp:positionH>
                <wp:positionV relativeFrom="paragraph">
                  <wp:posOffset>45742</wp:posOffset>
                </wp:positionV>
                <wp:extent cx="65532" cy="484632"/>
                <wp:effectExtent l="0" t="0" r="0" b="0"/>
                <wp:wrapSquare wrapText="bothSides"/>
                <wp:docPr id="1149" name="Group 1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84632"/>
                          <a:chOff x="0" y="0"/>
                          <a:chExt cx="65532" cy="484632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4191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9" style="width:5.16pt;height:38.16pt;position:absolute;mso-position-horizontal-relative:text;mso-position-horizontal:absolute;margin-left:9.42pt;mso-position-vertical-relative:text;margin-top:3.60175pt;" coordsize="655,4846">
                <v:shape id="Shape 44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655;height:655;left:0;top:209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655;height:655;left:0;top:4191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Students (Primary Users)</w:t>
      </w:r>
    </w:p>
    <w:p w14:paraId="4DDF3CB4" w14:textId="77777777" w:rsidR="003C64CB" w:rsidRDefault="00000000">
      <w:pPr>
        <w:ind w:left="198"/>
      </w:pPr>
      <w:r>
        <w:t>Teachers / Mentors (Secondary Users)</w:t>
      </w:r>
    </w:p>
    <w:p w14:paraId="0828A0E2" w14:textId="77777777" w:rsidR="003C64CB" w:rsidRDefault="00000000">
      <w:pPr>
        <w:spacing w:after="872"/>
        <w:ind w:left="198"/>
      </w:pPr>
      <w:r>
        <w:t>Educational Institutions, Developers, Investors (Stakeholders)</w:t>
      </w:r>
    </w:p>
    <w:p w14:paraId="19B0A943" w14:textId="77777777" w:rsidR="003C64CB" w:rsidRDefault="00000000">
      <w:pPr>
        <w:pStyle w:val="Heading1"/>
        <w:ind w:left="-5"/>
      </w:pPr>
      <w:r>
        <w:t>User Stories</w:t>
      </w:r>
    </w:p>
    <w:p w14:paraId="295A3ACB" w14:textId="77777777" w:rsidR="003C64CB" w:rsidRDefault="00000000">
      <w:pPr>
        <w:spacing w:after="284"/>
      </w:pPr>
      <w:r>
        <w:t>Write stories from the perspective of the user (Agile format).</w:t>
      </w:r>
    </w:p>
    <w:p w14:paraId="058E5438" w14:textId="77777777" w:rsidR="003C64CB" w:rsidRDefault="00000000">
      <w:pPr>
        <w:tabs>
          <w:tab w:val="center" w:pos="3417"/>
        </w:tabs>
        <w:spacing w:after="284" w:line="259" w:lineRule="auto"/>
        <w:ind w:lef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2AABFFFC" wp14:editId="238823FD">
                <wp:extent cx="65532" cy="65532"/>
                <wp:effectExtent l="0" t="0" r="0" b="0"/>
                <wp:docPr id="1150" name="Group 1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0" style="width:5.16pt;height:5.16003pt;mso-position-horizontal-relative:char;mso-position-vertical-relative:line" coordsize="655,655">
                <v:shape id="Shape 47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i/>
        </w:rPr>
        <w:tab/>
        <w:t>As a [user type], I want [feature], so that [benefit].</w:t>
      </w:r>
    </w:p>
    <w:p w14:paraId="40418CFC" w14:textId="77777777" w:rsidR="003C64CB" w:rsidRDefault="00000000">
      <w:pPr>
        <w:spacing w:after="284" w:line="259" w:lineRule="auto"/>
        <w:ind w:left="-5"/>
      </w:pPr>
      <w:r>
        <w:rPr>
          <w:i/>
        </w:rPr>
        <w:t>Example:</w:t>
      </w:r>
    </w:p>
    <w:p w14:paraId="2DCA7292" w14:textId="77777777" w:rsidR="003C64CB" w:rsidRDefault="00000000">
      <w:pPr>
        <w:ind w:left="198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D978A7" wp14:editId="09F66D0C">
                <wp:simplePos x="0" y="0"/>
                <wp:positionH relativeFrom="column">
                  <wp:posOffset>119634</wp:posOffset>
                </wp:positionH>
                <wp:positionV relativeFrom="paragraph">
                  <wp:posOffset>45741</wp:posOffset>
                </wp:positionV>
                <wp:extent cx="65532" cy="703707"/>
                <wp:effectExtent l="0" t="0" r="0" b="0"/>
                <wp:wrapSquare wrapText="bothSides"/>
                <wp:docPr id="1151" name="Group 1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703707"/>
                          <a:chOff x="0" y="0"/>
                          <a:chExt cx="65532" cy="703707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6381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1" style="width:5.16pt;height:55.41pt;position:absolute;mso-position-horizontal-relative:text;mso-position-horizontal:absolute;margin-left:9.42pt;mso-position-vertical-relative:text;margin-top:3.60168pt;" coordsize="655,7037">
                <v:shape id="Shape 48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655;height:655;left:0;top:209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655;height:655;left:0;top:6381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As a student, I want to add assignments with due dates, so that I never miss deadlines. As a teacher, I want to share resources with students, so that they can access study material easily.</w:t>
      </w:r>
    </w:p>
    <w:p w14:paraId="4A9A0868" w14:textId="77777777" w:rsidR="003C64CB" w:rsidRDefault="00000000">
      <w:pPr>
        <w:spacing w:after="887"/>
        <w:ind w:left="198"/>
      </w:pPr>
      <w:r>
        <w:t>As an admin, I want to monitor usage, so that I can ensure system reliability.</w:t>
      </w:r>
    </w:p>
    <w:p w14:paraId="12414E8F" w14:textId="77777777" w:rsidR="003C64CB" w:rsidRDefault="00000000">
      <w:pPr>
        <w:pStyle w:val="Heading1"/>
        <w:ind w:left="-5"/>
      </w:pPr>
      <w:r>
        <w:t>MVP Features</w:t>
      </w:r>
    </w:p>
    <w:p w14:paraId="6E6F7014" w14:textId="77777777" w:rsidR="003C64CB" w:rsidRDefault="00000000">
      <w:pPr>
        <w:spacing w:after="47"/>
      </w:pPr>
      <w:r>
        <w:t>List only the core features needed for a Minimum Viable Product.</w:t>
      </w:r>
    </w:p>
    <w:p w14:paraId="442BAEF2" w14:textId="77777777" w:rsidR="003C64CB" w:rsidRDefault="00000000">
      <w:pPr>
        <w:spacing w:after="284" w:line="259" w:lineRule="auto"/>
        <w:ind w:left="-5"/>
      </w:pPr>
      <w:r>
        <w:t xml:space="preserve"> </w:t>
      </w:r>
      <w:r>
        <w:rPr>
          <w:i/>
        </w:rPr>
        <w:t>Example:</w:t>
      </w:r>
    </w:p>
    <w:p w14:paraId="5AE3412B" w14:textId="77777777" w:rsidR="003C64CB" w:rsidRDefault="00000000">
      <w:pPr>
        <w:numPr>
          <w:ilvl w:val="0"/>
          <w:numId w:val="1"/>
        </w:numPr>
        <w:ind w:hanging="360"/>
      </w:pPr>
      <w:r>
        <w:t>User authentication (login/signup).</w:t>
      </w:r>
    </w:p>
    <w:p w14:paraId="5B4804DB" w14:textId="77777777" w:rsidR="003C64CB" w:rsidRDefault="00000000">
      <w:pPr>
        <w:numPr>
          <w:ilvl w:val="0"/>
          <w:numId w:val="1"/>
        </w:numPr>
        <w:ind w:hanging="360"/>
      </w:pPr>
      <w:r>
        <w:t>Create, edit, and delete tasks.</w:t>
      </w:r>
    </w:p>
    <w:p w14:paraId="74EF3786" w14:textId="77777777" w:rsidR="003C64CB" w:rsidRDefault="00000000">
      <w:pPr>
        <w:numPr>
          <w:ilvl w:val="0"/>
          <w:numId w:val="1"/>
        </w:numPr>
        <w:ind w:hanging="360"/>
      </w:pPr>
      <w:r>
        <w:t>Deadline reminders/notifications.</w:t>
      </w:r>
    </w:p>
    <w:p w14:paraId="1831F416" w14:textId="77777777" w:rsidR="003C64CB" w:rsidRDefault="00000000">
      <w:pPr>
        <w:numPr>
          <w:ilvl w:val="0"/>
          <w:numId w:val="1"/>
        </w:numPr>
        <w:spacing w:after="887"/>
        <w:ind w:hanging="360"/>
      </w:pPr>
      <w:r>
        <w:t>Basic dashboard to view tasks.</w:t>
      </w:r>
    </w:p>
    <w:p w14:paraId="4F6DB2C1" w14:textId="77777777" w:rsidR="003C64CB" w:rsidRDefault="00000000">
      <w:pPr>
        <w:pStyle w:val="Heading1"/>
        <w:ind w:left="-5"/>
      </w:pPr>
      <w:r>
        <w:t>Wireframes / API Endpoint List</w:t>
      </w:r>
    </w:p>
    <w:p w14:paraId="3E6F69E2" w14:textId="77777777" w:rsidR="003C64CB" w:rsidRDefault="00000000">
      <w:pPr>
        <w:spacing w:after="237"/>
        <w:ind w:left="198" w:right="370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C218AF" wp14:editId="2A39DBAD">
                <wp:simplePos x="0" y="0"/>
                <wp:positionH relativeFrom="column">
                  <wp:posOffset>119634</wp:posOffset>
                </wp:positionH>
                <wp:positionV relativeFrom="paragraph">
                  <wp:posOffset>45743</wp:posOffset>
                </wp:positionV>
                <wp:extent cx="65532" cy="275082"/>
                <wp:effectExtent l="0" t="0" r="0" b="0"/>
                <wp:wrapSquare wrapText="bothSides"/>
                <wp:docPr id="1347" name="Group 1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75082"/>
                          <a:chOff x="0" y="0"/>
                          <a:chExt cx="65532" cy="275082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209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7" style="width:5.16pt;height:21.66pt;position:absolute;mso-position-horizontal-relative:text;mso-position-horizontal:absolute;margin-left:9.42pt;mso-position-vertical-relative:text;margin-top:3.60181pt;" coordsize="655,2750">
                <v:shape id="Shape 91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655;height:655;left:0;top:209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Wireframes: Simple sketches of the interface (home page, dashboard, login, etc.). API Endpoints: If backend-focused, list planned endpoints.</w:t>
      </w:r>
    </w:p>
    <w:p w14:paraId="533DDFC9" w14:textId="77777777" w:rsidR="003C64CB" w:rsidRDefault="00000000">
      <w:pPr>
        <w:spacing w:after="284" w:line="259" w:lineRule="auto"/>
        <w:ind w:left="-5"/>
      </w:pPr>
      <w:r>
        <w:rPr>
          <w:i/>
        </w:rPr>
        <w:t>Example API List:</w:t>
      </w:r>
    </w:p>
    <w:p w14:paraId="07BF1650" w14:textId="77777777" w:rsidR="003C64CB" w:rsidRDefault="00000000">
      <w:pPr>
        <w:ind w:left="198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8AD371F" wp14:editId="7828475F">
                <wp:simplePos x="0" y="0"/>
                <wp:positionH relativeFrom="column">
                  <wp:posOffset>119634</wp:posOffset>
                </wp:positionH>
                <wp:positionV relativeFrom="paragraph">
                  <wp:posOffset>36218</wp:posOffset>
                </wp:positionV>
                <wp:extent cx="65532" cy="1132332"/>
                <wp:effectExtent l="0" t="0" r="0" b="0"/>
                <wp:wrapSquare wrapText="bothSides"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132332"/>
                          <a:chOff x="0" y="0"/>
                          <a:chExt cx="65532" cy="1132332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4286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6381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8572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10668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8" style="width:5.16pt;height:89.16pt;position:absolute;mso-position-horizontal-relative:text;mso-position-horizontal:absolute;margin-left:9.42pt;mso-position-vertical-relative:text;margin-top:2.85179pt;" coordsize="655,11323">
                <v:shape id="Shape 93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655;height:655;left:0;top:219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655;height:655;left:0;top:4286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655;height:655;left:0;top:6381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655;height:655;left:0;top:8572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655;height:655;left:0;top:10668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POST /</w:t>
      </w:r>
      <w:proofErr w:type="spellStart"/>
      <w:r>
        <w:t>api</w:t>
      </w:r>
      <w:proofErr w:type="spellEnd"/>
      <w:r>
        <w:t>/auth/register – User registration</w:t>
      </w:r>
    </w:p>
    <w:p w14:paraId="48C7AAF1" w14:textId="77777777" w:rsidR="003C64CB" w:rsidRDefault="00000000">
      <w:pPr>
        <w:ind w:left="198"/>
      </w:pPr>
      <w:r>
        <w:t>POST /</w:t>
      </w:r>
      <w:proofErr w:type="spellStart"/>
      <w:r>
        <w:t>api</w:t>
      </w:r>
      <w:proofErr w:type="spellEnd"/>
      <w:r>
        <w:t>/auth/login – User login</w:t>
      </w:r>
    </w:p>
    <w:p w14:paraId="2EF5BC03" w14:textId="77777777" w:rsidR="003C64CB" w:rsidRDefault="00000000">
      <w:pPr>
        <w:ind w:left="198"/>
      </w:pPr>
      <w:r>
        <w:t>GET /</w:t>
      </w:r>
      <w:proofErr w:type="spellStart"/>
      <w:r>
        <w:t>api</w:t>
      </w:r>
      <w:proofErr w:type="spellEnd"/>
      <w:r>
        <w:t>/tasks – Get all tasks</w:t>
      </w:r>
    </w:p>
    <w:p w14:paraId="243A9E7A" w14:textId="77777777" w:rsidR="003C64CB" w:rsidRDefault="00000000">
      <w:pPr>
        <w:ind w:left="198"/>
      </w:pPr>
      <w:r>
        <w:t>POST /</w:t>
      </w:r>
      <w:proofErr w:type="spellStart"/>
      <w:r>
        <w:t>api</w:t>
      </w:r>
      <w:proofErr w:type="spellEnd"/>
      <w:r>
        <w:t>/tasks – Add a new task</w:t>
      </w:r>
    </w:p>
    <w:p w14:paraId="77DE6A8F" w14:textId="77777777" w:rsidR="003C64CB" w:rsidRDefault="00000000">
      <w:pPr>
        <w:ind w:left="198"/>
      </w:pPr>
      <w:r>
        <w:t>PUT /</w:t>
      </w:r>
      <w:proofErr w:type="spellStart"/>
      <w:r>
        <w:t>api</w:t>
      </w:r>
      <w:proofErr w:type="spellEnd"/>
      <w:r>
        <w:t>/tasks/{id} – Update a task</w:t>
      </w:r>
    </w:p>
    <w:p w14:paraId="2AAAF1A7" w14:textId="77777777" w:rsidR="003C64CB" w:rsidRDefault="00000000">
      <w:pPr>
        <w:spacing w:after="887"/>
        <w:ind w:left="198"/>
      </w:pPr>
      <w:r>
        <w:t>DELETE /</w:t>
      </w:r>
      <w:proofErr w:type="spellStart"/>
      <w:r>
        <w:t>api</w:t>
      </w:r>
      <w:proofErr w:type="spellEnd"/>
      <w:r>
        <w:t>/tasks/{id} – Delete a task</w:t>
      </w:r>
    </w:p>
    <w:p w14:paraId="7B055753" w14:textId="77777777" w:rsidR="003C64CB" w:rsidRDefault="00000000">
      <w:pPr>
        <w:pStyle w:val="Heading1"/>
        <w:ind w:left="-5"/>
      </w:pPr>
      <w:r>
        <w:t>Acceptance Criteria</w:t>
      </w:r>
    </w:p>
    <w:p w14:paraId="16F40C2F" w14:textId="77777777" w:rsidR="003C64CB" w:rsidRDefault="00000000">
      <w:pPr>
        <w:spacing w:after="272"/>
      </w:pPr>
      <w:r>
        <w:t>Define how you know when requirements are met.</w:t>
      </w:r>
    </w:p>
    <w:p w14:paraId="2B841276" w14:textId="77777777" w:rsidR="003C64CB" w:rsidRDefault="00000000">
      <w:pPr>
        <w:spacing w:after="284" w:line="259" w:lineRule="auto"/>
        <w:ind w:left="-5"/>
      </w:pPr>
      <w:r>
        <w:rPr>
          <w:i/>
        </w:rPr>
        <w:t>Example:</w:t>
      </w:r>
    </w:p>
    <w:p w14:paraId="04C4F2DE" w14:textId="77777777" w:rsidR="003C64CB" w:rsidRDefault="00000000">
      <w:pPr>
        <w:ind w:left="198"/>
      </w:pPr>
      <w:r>
        <w:rPr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C4700AC" wp14:editId="0AF19563">
                <wp:simplePos x="0" y="0"/>
                <wp:positionH relativeFrom="column">
                  <wp:posOffset>119634</wp:posOffset>
                </wp:positionH>
                <wp:positionV relativeFrom="paragraph">
                  <wp:posOffset>45743</wp:posOffset>
                </wp:positionV>
                <wp:extent cx="65532" cy="922782"/>
                <wp:effectExtent l="0" t="0" r="0" b="0"/>
                <wp:wrapSquare wrapText="bothSides"/>
                <wp:docPr id="1349" name="Group 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922782"/>
                          <a:chOff x="0" y="0"/>
                          <a:chExt cx="65532" cy="922782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2190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2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2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428624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638174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857249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9" style="width:5.16pt;height:72.66pt;position:absolute;mso-position-horizontal-relative:text;mso-position-horizontal:absolute;margin-left:9.42pt;mso-position-vertical-relative:text;margin-top:3.60181pt;" coordsize="655,9227">
                <v:shape id="Shape 99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655;height:655;left:0;top:2190;" coordsize="65532,65532" path="m32766,0c37111,0,41291,831,45305,2494c49319,4157,52863,6524,55935,9597c59007,12669,61375,16213,63038,20227c64701,24241,65532,28421,65532,32766c65532,37111,64701,41291,63038,45305c61375,49319,59007,52862,55935,55935c52863,59007,49319,61375,45305,63038c41291,64700,37111,65532,32766,65532c28421,65532,24241,64700,20227,63038c16213,61375,12669,59007,9597,55935c6525,52862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655;height:655;left:0;top:4286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655;height:655;left:0;top:6381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655;height:655;left:0;top:8572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 student can register and log in successfully.</w:t>
      </w:r>
    </w:p>
    <w:p w14:paraId="12A5D264" w14:textId="77777777" w:rsidR="003C64CB" w:rsidRDefault="00000000">
      <w:pPr>
        <w:ind w:left="198"/>
      </w:pPr>
      <w:r>
        <w:t>A student can add a task with a title and due date.</w:t>
      </w:r>
    </w:p>
    <w:p w14:paraId="7E851274" w14:textId="77777777" w:rsidR="003C64CB" w:rsidRDefault="00000000">
      <w:pPr>
        <w:ind w:left="198"/>
      </w:pPr>
      <w:r>
        <w:t>Tasks appear in the dashboard after creation.</w:t>
      </w:r>
    </w:p>
    <w:p w14:paraId="5221DAF5" w14:textId="77777777" w:rsidR="003C64CB" w:rsidRDefault="00000000">
      <w:pPr>
        <w:ind w:left="198"/>
      </w:pPr>
      <w:r>
        <w:t>Notifications are sent at the set time before deadlines.</w:t>
      </w:r>
    </w:p>
    <w:p w14:paraId="77D9DBB7" w14:textId="77777777" w:rsidR="003C64CB" w:rsidRDefault="00000000">
      <w:pPr>
        <w:ind w:left="198"/>
      </w:pPr>
      <w:r>
        <w:t>The system runs without critical bugs for at least one week of testing.</w:t>
      </w:r>
    </w:p>
    <w:sectPr w:rsidR="003C64CB">
      <w:pgSz w:w="11910" w:h="16838"/>
      <w:pgMar w:top="555" w:right="652" w:bottom="958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65F14"/>
    <w:multiLevelType w:val="hybridMultilevel"/>
    <w:tmpl w:val="E6E4514C"/>
    <w:lvl w:ilvl="0" w:tplc="68749C3C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6D938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EE594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4EFE58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6ACFA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CC12A0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0424B6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60BA2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D23010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6076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4CB"/>
    <w:rsid w:val="002B5F6F"/>
    <w:rsid w:val="003C64CB"/>
    <w:rsid w:val="009943F8"/>
    <w:rsid w:val="00AC22F5"/>
    <w:rsid w:val="00DD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A374"/>
  <w15:docId w15:val="{5F3C2048-47C3-4F23-8C93-1A608492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Page Sample document.docx</dc:title>
  <dc:subject/>
  <dc:creator>Unknown xo</dc:creator>
  <cp:keywords>DAGzBZcUjlA,BAGzBbQN0CI,0</cp:keywords>
  <cp:lastModifiedBy>balamurugesan6055@outlook.com</cp:lastModifiedBy>
  <cp:revision>2</cp:revision>
  <dcterms:created xsi:type="dcterms:W3CDTF">2025-09-15T06:06:00Z</dcterms:created>
  <dcterms:modified xsi:type="dcterms:W3CDTF">2025-09-15T06:06:00Z</dcterms:modified>
</cp:coreProperties>
</file>