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898EA" w14:textId="5F753B9D" w:rsidR="001642EA" w:rsidRDefault="001B3131">
      <w:r>
        <w:t>Добрый день!</w:t>
      </w:r>
    </w:p>
    <w:p w14:paraId="2F7CEFB8" w14:textId="09AA4A03" w:rsidR="001B3131" w:rsidRDefault="001B3131">
      <w:r>
        <w:t xml:space="preserve">Меня зовут Лена. У меня нет опыта работы с базами данных, мой опыт программирования ограничен вводными курсами гик </w:t>
      </w:r>
      <w:proofErr w:type="spellStart"/>
      <w:r>
        <w:t>брейнс</w:t>
      </w:r>
      <w:proofErr w:type="spellEnd"/>
      <w:r>
        <w:t>, я здесь оказалась совсем с нуля.</w:t>
      </w:r>
    </w:p>
    <w:p w14:paraId="64E60079" w14:textId="26490952" w:rsidR="001B3131" w:rsidRDefault="001B3131">
      <w:r>
        <w:t>Я работаю учителем английского языка в государственной московской школе. Честно сказать, когда я записывалась на курсы, предполагалась, что нагрузка в школе у меня будет значительно меньше. В результате с сентября я живу-работаю-учусь в большом напряжении, настолько, что даже этот файл сдаю с опозданием. Тем не менее, я не хочу отговорок и буду очень стараться сдавать всё вовремя и хорошо отработанным. Учёба здесь кажется мне не простой, но при этом вызывает азарт – думаю, это хороший знак. Я пока что не знаю, что ожидать от курсов по БД, но общее пожелание – это понятные объяснения. От первого занятия у меня сложилось впечатление, что я понимаю вас и о чём вы говорите – ура!</w:t>
      </w:r>
      <w:bookmarkStart w:id="0" w:name="_GoBack"/>
      <w:bookmarkEnd w:id="0"/>
    </w:p>
    <w:sectPr w:rsidR="001B3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4D"/>
    <w:rsid w:val="000E3D4D"/>
    <w:rsid w:val="001642EA"/>
    <w:rsid w:val="001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C9FE"/>
  <w15:chartTrackingRefBased/>
  <w15:docId w15:val="{FDE4717B-A565-48C3-A20F-11674C77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lena_tulguk@mail.ru</dc:creator>
  <cp:keywords/>
  <dc:description/>
  <cp:lastModifiedBy>lena_tulguk@mail.ru</cp:lastModifiedBy>
  <cp:revision>2</cp:revision>
  <dcterms:created xsi:type="dcterms:W3CDTF">2019-11-09T19:26:00Z</dcterms:created>
  <dcterms:modified xsi:type="dcterms:W3CDTF">2019-11-09T19:32:00Z</dcterms:modified>
</cp:coreProperties>
</file>