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EAC6D" w14:textId="43D4A72F" w:rsidR="00C90AA2" w:rsidRDefault="00C90AA2">
      <w:bookmarkStart w:id="0" w:name="OLE_LINK17"/>
      <w:bookmarkStart w:id="1" w:name="OLE_LINK18"/>
      <w:r>
        <w:rPr>
          <w:rFonts w:hint="eastAsia"/>
        </w:rPr>
        <w:t>（黑屏）</w:t>
      </w:r>
    </w:p>
    <w:p w14:paraId="30A4C3F4" w14:textId="7A0979C4" w:rsidR="00C90AA2" w:rsidRDefault="00C90AA2">
      <w:r>
        <w:rPr>
          <w:rFonts w:hint="eastAsia"/>
        </w:rPr>
        <w:t>（镜头垂直向下</w:t>
      </w:r>
      <w:r w:rsidR="00DE7457">
        <w:rPr>
          <w:rFonts w:hint="eastAsia"/>
        </w:rPr>
        <w:t>，缓缓升高</w:t>
      </w:r>
      <w:r>
        <w:rPr>
          <w:rFonts w:hint="eastAsia"/>
        </w:rPr>
        <w:t>）</w:t>
      </w:r>
    </w:p>
    <w:p w14:paraId="7E1B9430" w14:textId="0310FA11" w:rsidR="00C90AA2" w:rsidRDefault="00C90AA2">
      <w:r>
        <w:rPr>
          <w:rFonts w:hint="eastAsia"/>
        </w:rPr>
        <w:t>闹钟响起，一个人躺在床上</w:t>
      </w:r>
    </w:p>
    <w:p w14:paraId="72777225" w14:textId="1517D783" w:rsidR="00C90AA2" w:rsidRDefault="00C90AA2">
      <w:r>
        <w:rPr>
          <w:rFonts w:hint="eastAsia"/>
        </w:rPr>
        <w:t>床上的人：看着天花板说：多么美好的一天，我想要玩炸弹人</w:t>
      </w:r>
    </w:p>
    <w:p w14:paraId="22C51177" w14:textId="77777777" w:rsidR="00C90AA2" w:rsidRPr="00C90AA2" w:rsidRDefault="00C90AA2"/>
    <w:p w14:paraId="2B7CDB3F" w14:textId="6F09ACCD" w:rsidR="00C90AA2" w:rsidRDefault="00C90AA2">
      <w:r>
        <w:rPr>
          <w:rFonts w:hint="eastAsia"/>
        </w:rPr>
        <w:t>（镜头回到床边一人身后）</w:t>
      </w:r>
    </w:p>
    <w:p w14:paraId="79997130" w14:textId="77777777" w:rsidR="00C90AA2" w:rsidRDefault="00C90AA2"/>
    <w:p w14:paraId="5CD72056" w14:textId="18D8D5EA" w:rsidR="00C90AA2" w:rsidRDefault="00C90AA2">
      <w:r>
        <w:rPr>
          <w:rFonts w:hint="eastAsia"/>
        </w:rPr>
        <w:t>床边一人单膝跪地举着电脑：给你带来了！</w:t>
      </w:r>
    </w:p>
    <w:p w14:paraId="695C9D2F" w14:textId="77777777" w:rsidR="00C90AA2" w:rsidRDefault="00C90AA2"/>
    <w:p w14:paraId="2317692E" w14:textId="678BE708" w:rsidR="00C90AA2" w:rsidRDefault="00C90AA2">
      <w:r>
        <w:rPr>
          <w:rFonts w:hint="eastAsia"/>
        </w:rPr>
        <w:t>（镜头旋转一圈，对准屏幕</w:t>
      </w:r>
      <w:r w:rsidR="00DE7457">
        <w:rPr>
          <w:rFonts w:hint="eastAsia"/>
        </w:rPr>
        <w:t>，上面是原版炸弹人</w:t>
      </w:r>
      <w:r>
        <w:rPr>
          <w:rFonts w:hint="eastAsia"/>
        </w:rPr>
        <w:t>）</w:t>
      </w:r>
    </w:p>
    <w:p w14:paraId="406F8B13" w14:textId="3176525A" w:rsidR="00C90AA2" w:rsidRDefault="00C90AA2">
      <w:r>
        <w:rPr>
          <w:rFonts w:hint="eastAsia"/>
        </w:rPr>
        <w:t>（镜头垂直向下）</w:t>
      </w:r>
    </w:p>
    <w:p w14:paraId="065DD76B" w14:textId="77777777" w:rsidR="00C90AA2" w:rsidRDefault="00C90AA2"/>
    <w:p w14:paraId="1304B02E" w14:textId="5AEFCA5F" w:rsidR="00C90AA2" w:rsidRDefault="00C90AA2">
      <w:r>
        <w:rPr>
          <w:rFonts w:hint="eastAsia"/>
        </w:rPr>
        <w:t>床上的人：</w:t>
      </w:r>
      <w:bookmarkStart w:id="2" w:name="OLE_LINK15"/>
      <w:bookmarkStart w:id="3" w:name="OLE_LINK16"/>
      <w:r>
        <w:rPr>
          <w:rFonts w:hint="eastAsia"/>
        </w:rPr>
        <w:t>这</w:t>
      </w:r>
      <w:bookmarkEnd w:id="2"/>
      <w:bookmarkEnd w:id="3"/>
      <w:r>
        <w:rPr>
          <w:rFonts w:hint="eastAsia"/>
        </w:rPr>
        <w:t>不是我要的炸弹人</w:t>
      </w:r>
    </w:p>
    <w:p w14:paraId="58AE8F7F" w14:textId="77777777" w:rsidR="00C90AA2" w:rsidRDefault="00C90AA2"/>
    <w:p w14:paraId="45D80BD6" w14:textId="0F561562" w:rsidR="00C90AA2" w:rsidRDefault="00C90AA2">
      <w:r>
        <w:rPr>
          <w:rFonts w:hint="eastAsia"/>
        </w:rPr>
        <w:t>（镜头回到床边一人身后）</w:t>
      </w:r>
    </w:p>
    <w:p w14:paraId="2715E631" w14:textId="77777777" w:rsidR="00C90AA2" w:rsidRPr="00C90AA2" w:rsidRDefault="00C90AA2"/>
    <w:p w14:paraId="6765F799" w14:textId="0E2CBAC6" w:rsidR="00C90AA2" w:rsidRDefault="00C90AA2">
      <w:r w:rsidRPr="00C90AA2">
        <w:t>床边的人</w:t>
      </w:r>
      <w:r>
        <w:rPr>
          <w:rFonts w:hint="eastAsia"/>
        </w:rPr>
        <w:t>啪关闭电脑盖子</w:t>
      </w:r>
    </w:p>
    <w:p w14:paraId="7EB8AADA" w14:textId="4D153A42" w:rsidR="00C90AA2" w:rsidRDefault="00C90AA2">
      <w:r>
        <w:rPr>
          <w:rFonts w:hint="eastAsia"/>
        </w:rPr>
        <w:t>床边的人：那我就给你升级一下</w:t>
      </w:r>
    </w:p>
    <w:bookmarkEnd w:id="0"/>
    <w:bookmarkEnd w:id="1"/>
    <w:p w14:paraId="4ABC37A0" w14:textId="77777777" w:rsidR="00C90AA2" w:rsidRDefault="00C90AA2"/>
    <w:p w14:paraId="4F8B71B6" w14:textId="77777777" w:rsidR="00DE7457" w:rsidRDefault="00DE7457">
      <w:pPr>
        <w:widowControl/>
        <w:jc w:val="left"/>
      </w:pPr>
      <w:r>
        <w:br w:type="page"/>
      </w:r>
    </w:p>
    <w:p w14:paraId="5165E1A7" w14:textId="2AE93463" w:rsidR="005C7C6A" w:rsidRDefault="005C7C6A">
      <w:r>
        <w:rPr>
          <w:rFonts w:hint="eastAsia"/>
        </w:rPr>
        <w:t>屏幕全黑</w:t>
      </w:r>
    </w:p>
    <w:p w14:paraId="7E9B822C" w14:textId="72A53049" w:rsidR="005C7C6A" w:rsidRDefault="005C7C6A">
      <w:r>
        <w:rPr>
          <w:rFonts w:hint="eastAsia"/>
        </w:rPr>
        <w:t>炸弹人</w:t>
      </w:r>
      <w:r>
        <w:t>(</w:t>
      </w:r>
      <w:r>
        <w:rPr>
          <w:rFonts w:hint="eastAsia"/>
        </w:rPr>
        <w:t>艺术字)</w:t>
      </w:r>
    </w:p>
    <w:p w14:paraId="6806F671" w14:textId="00AB133D" w:rsidR="004944AB" w:rsidRDefault="005C7C6A">
      <w:r>
        <w:rPr>
          <w:rFonts w:hint="eastAsia"/>
        </w:rPr>
        <w:t>现已全新形式呈现！（第二行）</w:t>
      </w:r>
    </w:p>
    <w:p w14:paraId="324E4E42" w14:textId="234C283B" w:rsidR="005C7C6A" w:rsidRDefault="00C90AA2">
      <w:r>
        <w:rPr>
          <w:rFonts w:hint="eastAsia"/>
        </w:rPr>
        <w:t>炸弹人地牢（新的一页）</w:t>
      </w:r>
    </w:p>
    <w:p w14:paraId="5462DD05" w14:textId="6B5A73D4" w:rsidR="005C7C6A" w:rsidRDefault="005C7C6A"/>
    <w:p w14:paraId="6D146357" w14:textId="4C15F393" w:rsidR="00C90AA2" w:rsidRDefault="00CD1D4C">
      <w:r>
        <w:rPr>
          <w:rFonts w:hint="eastAsia"/>
        </w:rPr>
        <w:t>展示功能：（转场特效）</w:t>
      </w:r>
    </w:p>
    <w:p w14:paraId="3AD671AE" w14:textId="3FA9C2B7" w:rsidR="00CD1D4C" w:rsidRDefault="00CD1D4C">
      <w:r>
        <w:rPr>
          <w:rFonts w:hint="eastAsia"/>
        </w:rPr>
        <w:t>强化道具（加速，加放炸弹数量，加威力，加血，加金币）（5种）</w:t>
      </w:r>
    </w:p>
    <w:p w14:paraId="5CD9CF1A" w14:textId="44E4369A" w:rsidR="00CD1D4C" w:rsidRDefault="00CD1D4C">
      <w:r>
        <w:rPr>
          <w:rFonts w:hint="eastAsia"/>
        </w:rPr>
        <w:t>（展示包括：捡道具和角色性能演示）</w:t>
      </w:r>
    </w:p>
    <w:p w14:paraId="2A66C4B3" w14:textId="77777777" w:rsidR="00CD1D4C" w:rsidRDefault="00CD1D4C"/>
    <w:p w14:paraId="40B1B6C4" w14:textId="166E0DFF" w:rsidR="00CD1D4C" w:rsidRDefault="00CD1D4C">
      <w:r>
        <w:rPr>
          <w:rFonts w:hint="eastAsia"/>
        </w:rPr>
        <w:t>商店系统</w:t>
      </w:r>
    </w:p>
    <w:p w14:paraId="19000737" w14:textId="2A754DD0" w:rsidR="00CD1D4C" w:rsidRDefault="00CD1D4C">
      <w:r>
        <w:rPr>
          <w:rFonts w:hint="eastAsia"/>
        </w:rPr>
        <w:t>（展示角色进入商店，与商店界面）</w:t>
      </w:r>
    </w:p>
    <w:p w14:paraId="505A5782" w14:textId="77777777" w:rsidR="00CD1D4C" w:rsidRDefault="00CD1D4C"/>
    <w:p w14:paraId="76A955EB" w14:textId="73C62322" w:rsidR="00CD1D4C" w:rsidRDefault="00CD1D4C">
      <w:r>
        <w:rPr>
          <w:rFonts w:hint="eastAsia"/>
        </w:rPr>
        <w:t>终极技能</w:t>
      </w:r>
    </w:p>
    <w:p w14:paraId="6CA1A143" w14:textId="29CCD96E" w:rsidR="00CD1D4C" w:rsidRDefault="00CD1D4C">
      <w:r>
        <w:rPr>
          <w:rFonts w:hint="eastAsia"/>
        </w:rPr>
        <w:t>（5个终极技能依次展示）</w:t>
      </w:r>
    </w:p>
    <w:p w14:paraId="40BCB757" w14:textId="77777777" w:rsidR="00CD1D4C" w:rsidRDefault="00CD1D4C"/>
    <w:p w14:paraId="7ABA95E0" w14:textId="69ABBFFB" w:rsidR="00CD1D4C" w:rsidRDefault="00CD1D4C">
      <w:r>
        <w:rPr>
          <w:rFonts w:hint="eastAsia"/>
        </w:rPr>
        <w:t>购买钥匙并进入下一层</w:t>
      </w:r>
    </w:p>
    <w:p w14:paraId="3FF43DD3" w14:textId="381EA143" w:rsidR="00CD1D4C" w:rsidRDefault="00CD1D4C">
      <w:r>
        <w:rPr>
          <w:rFonts w:hint="eastAsia"/>
        </w:rPr>
        <w:t>（点击购买钥匙画面，在门附近进入下一层）</w:t>
      </w:r>
    </w:p>
    <w:p w14:paraId="30D31B90" w14:textId="3396325A" w:rsidR="00CD1D4C" w:rsidRDefault="00CD1D4C">
      <w:pPr>
        <w:widowControl/>
        <w:jc w:val="left"/>
      </w:pPr>
    </w:p>
    <w:p w14:paraId="6D2E1CD0" w14:textId="488BA8AF" w:rsidR="00CD1D4C" w:rsidRDefault="00CD1D4C">
      <w:r>
        <w:rPr>
          <w:rFonts w:hint="eastAsia"/>
        </w:rPr>
        <w:t>屏幕全黑</w:t>
      </w:r>
    </w:p>
    <w:p w14:paraId="0A802899" w14:textId="5C5933B2" w:rsidR="00CD1D4C" w:rsidRDefault="00CD1D4C">
      <w:r>
        <w:rPr>
          <w:rFonts w:hint="eastAsia"/>
        </w:rPr>
        <w:t>全新的玩家对抗模式（艺术字）</w:t>
      </w:r>
    </w:p>
    <w:p w14:paraId="40889A1B" w14:textId="77777777" w:rsidR="00CD1D4C" w:rsidRDefault="00CD1D4C"/>
    <w:p w14:paraId="5A376FA2" w14:textId="1F0A137A" w:rsidR="00CD1D4C" w:rsidRDefault="00CD1D4C">
      <w:r>
        <w:rPr>
          <w:rFonts w:hint="eastAsia"/>
        </w:rPr>
        <w:t>（游戏画面：没有缩圈，2s后缩圈 + 缩到非常小的圈   两个画面）</w:t>
      </w:r>
    </w:p>
    <w:p w14:paraId="0253A567" w14:textId="77777777" w:rsidR="00CD1D4C" w:rsidRDefault="00CD1D4C"/>
    <w:p w14:paraId="52D3F423" w14:textId="752FE4E8" w:rsidR="00CD1D4C" w:rsidRDefault="00CD1D4C">
      <w:r>
        <w:rPr>
          <w:rFonts w:hint="eastAsia"/>
        </w:rPr>
        <w:t>（镜头切换两个人在玩</w:t>
      </w:r>
      <w:proofErr w:type="spellStart"/>
      <w:r>
        <w:rPr>
          <w:rFonts w:hint="eastAsia"/>
        </w:rPr>
        <w:t>pvp</w:t>
      </w:r>
      <w:proofErr w:type="spellEnd"/>
      <w:r>
        <w:rPr>
          <w:rFonts w:hint="eastAsia"/>
        </w:rPr>
        <w:t>模式，背后的画面）</w:t>
      </w:r>
    </w:p>
    <w:p w14:paraId="0C6B7FA1" w14:textId="7DBE2A31" w:rsidR="00CD1D4C" w:rsidRDefault="00CD1D4C">
      <w:r>
        <w:rPr>
          <w:rFonts w:hint="eastAsia"/>
        </w:rPr>
        <w:t>（镜头逐渐</w:t>
      </w:r>
      <w:r w:rsidR="003635C6">
        <w:rPr>
          <w:rFonts w:hint="eastAsia"/>
        </w:rPr>
        <w:t>升高并向下，看得到电脑屏幕）</w:t>
      </w:r>
    </w:p>
    <w:p w14:paraId="45C0A642" w14:textId="5D3B91FD" w:rsidR="003635C6" w:rsidRDefault="003635C6">
      <w:r>
        <w:rPr>
          <w:rFonts w:hint="eastAsia"/>
        </w:rPr>
        <w:t>（分出胜负，p1气急败坏摊在沙发上，p2高兴地跳起来）</w:t>
      </w:r>
    </w:p>
    <w:p w14:paraId="6421931E" w14:textId="77777777" w:rsidR="003635C6" w:rsidRDefault="003635C6"/>
    <w:p w14:paraId="0D87825E" w14:textId="77777777" w:rsidR="00DE7457" w:rsidRDefault="00DE7457">
      <w:pPr>
        <w:widowControl/>
        <w:jc w:val="left"/>
      </w:pPr>
      <w:r>
        <w:br w:type="page"/>
      </w:r>
    </w:p>
    <w:p w14:paraId="191E9F30" w14:textId="24167B5E" w:rsidR="003635C6" w:rsidRDefault="003635C6">
      <w:r>
        <w:rPr>
          <w:rFonts w:hint="eastAsia"/>
        </w:rPr>
        <w:t>屏幕全黑</w:t>
      </w:r>
    </w:p>
    <w:p w14:paraId="577C94D8" w14:textId="18C69896" w:rsidR="003635C6" w:rsidRDefault="003635C6">
      <w:r>
        <w:t>O</w:t>
      </w:r>
      <w:r>
        <w:rPr>
          <w:rFonts w:hint="eastAsia"/>
        </w:rPr>
        <w:t>ne more thing（艺术字）</w:t>
      </w:r>
    </w:p>
    <w:p w14:paraId="28E0F75F" w14:textId="49440348" w:rsidR="003635C6" w:rsidRDefault="003635C6">
      <w:r>
        <w:rPr>
          <w:rFonts w:hint="eastAsia"/>
        </w:rPr>
        <w:t>只能晚上独自玩的模式（第二行）</w:t>
      </w:r>
    </w:p>
    <w:p w14:paraId="6E4AFDCC" w14:textId="7BD452BB" w:rsidR="003635C6" w:rsidRPr="003635C6" w:rsidRDefault="003635C6">
      <w:r>
        <w:t>H</w:t>
      </w:r>
      <w:r>
        <w:rPr>
          <w:rFonts w:hint="eastAsia"/>
        </w:rPr>
        <w:t>ard！（新屏幕）</w:t>
      </w:r>
    </w:p>
    <w:p w14:paraId="4B8DEEAC" w14:textId="37412A4B" w:rsidR="00CD1D4C" w:rsidRDefault="00CD1D4C" w:rsidP="003635C6">
      <w:pPr>
        <w:widowControl/>
        <w:jc w:val="left"/>
      </w:pPr>
    </w:p>
    <w:p w14:paraId="56923EC3" w14:textId="74F0477B" w:rsidR="003635C6" w:rsidRDefault="003635C6" w:rsidP="003635C6">
      <w:pPr>
        <w:widowControl/>
        <w:jc w:val="left"/>
      </w:pPr>
      <w:r>
        <w:rPr>
          <w:rFonts w:hint="eastAsia"/>
        </w:rPr>
        <w:t>（侧面镜头，全黑的房间，一个人坐在电脑前，屏幕把他脸照亮）</w:t>
      </w:r>
    </w:p>
    <w:p w14:paraId="4B37AB49" w14:textId="5A030675" w:rsidR="003635C6" w:rsidRDefault="003635C6" w:rsidP="003635C6">
      <w:pPr>
        <w:widowControl/>
        <w:jc w:val="left"/>
      </w:pPr>
      <w:r>
        <w:rPr>
          <w:rFonts w:hint="eastAsia"/>
        </w:rPr>
        <w:t>（镜头逐渐移近，看见屏幕内容是hard模式游戏画面）</w:t>
      </w:r>
    </w:p>
    <w:p w14:paraId="59DC2D5F" w14:textId="77777777" w:rsidR="003635C6" w:rsidRDefault="003635C6" w:rsidP="003635C6">
      <w:pPr>
        <w:widowControl/>
        <w:jc w:val="left"/>
      </w:pPr>
    </w:p>
    <w:p w14:paraId="29DA2403" w14:textId="7D35B0FB" w:rsidR="003635C6" w:rsidRDefault="003635C6" w:rsidP="003635C6">
      <w:pPr>
        <w:widowControl/>
        <w:jc w:val="left"/>
      </w:pPr>
      <w:r>
        <w:rPr>
          <w:rFonts w:hint="eastAsia"/>
        </w:rPr>
        <w:t>屏幕全黑</w:t>
      </w:r>
    </w:p>
    <w:p w14:paraId="5D5AB0B2" w14:textId="483C5621" w:rsidR="003635C6" w:rsidRDefault="003635C6" w:rsidP="003635C6">
      <w:pPr>
        <w:widowControl/>
        <w:jc w:val="left"/>
      </w:pPr>
      <w:r>
        <w:rPr>
          <w:rFonts w:hint="eastAsia"/>
        </w:rPr>
        <w:t>限制的视野（艺术字）</w:t>
      </w:r>
    </w:p>
    <w:p w14:paraId="036BE721" w14:textId="77777777" w:rsidR="003635C6" w:rsidRDefault="003635C6" w:rsidP="003635C6">
      <w:pPr>
        <w:widowControl/>
        <w:jc w:val="left"/>
      </w:pPr>
    </w:p>
    <w:p w14:paraId="40C1DCFB" w14:textId="6F6476F7" w:rsidR="003635C6" w:rsidRDefault="003635C6" w:rsidP="003635C6">
      <w:pPr>
        <w:widowControl/>
        <w:jc w:val="left"/>
      </w:pPr>
      <w:r>
        <w:rPr>
          <w:rFonts w:hint="eastAsia"/>
        </w:rPr>
        <w:t>游戏画面：hard模式走路放炸弹</w:t>
      </w:r>
    </w:p>
    <w:p w14:paraId="11681B0C" w14:textId="77777777" w:rsidR="003635C6" w:rsidRDefault="003635C6" w:rsidP="003635C6">
      <w:pPr>
        <w:widowControl/>
        <w:jc w:val="left"/>
      </w:pPr>
    </w:p>
    <w:p w14:paraId="413981F3" w14:textId="2459C1DC" w:rsidR="003635C6" w:rsidRDefault="003635C6" w:rsidP="003635C6">
      <w:pPr>
        <w:widowControl/>
        <w:jc w:val="left"/>
      </w:pPr>
      <w:r>
        <w:rPr>
          <w:rFonts w:hint="eastAsia"/>
        </w:rPr>
        <w:t>屏幕全黑</w:t>
      </w:r>
    </w:p>
    <w:p w14:paraId="141288CB" w14:textId="0970CB20" w:rsidR="003635C6" w:rsidRDefault="003635C6" w:rsidP="003635C6">
      <w:pPr>
        <w:widowControl/>
        <w:jc w:val="left"/>
      </w:pPr>
      <w:r>
        <w:rPr>
          <w:rFonts w:hint="eastAsia"/>
        </w:rPr>
        <w:t>突然的袭击（艺术字）</w:t>
      </w:r>
    </w:p>
    <w:p w14:paraId="58A4AE28" w14:textId="77777777" w:rsidR="003635C6" w:rsidRDefault="003635C6" w:rsidP="003635C6">
      <w:pPr>
        <w:widowControl/>
        <w:jc w:val="left"/>
      </w:pPr>
    </w:p>
    <w:p w14:paraId="415AEF6B" w14:textId="1CD4482F" w:rsidR="003635C6" w:rsidRDefault="003635C6" w:rsidP="003635C6">
      <w:pPr>
        <w:widowControl/>
        <w:jc w:val="left"/>
      </w:pPr>
      <w:r>
        <w:rPr>
          <w:rFonts w:hint="eastAsia"/>
        </w:rPr>
        <w:t>游戏画面：怪突然出现在屏幕里并</w:t>
      </w:r>
      <w:proofErr w:type="spellStart"/>
      <w:r>
        <w:rPr>
          <w:rFonts w:hint="eastAsia"/>
        </w:rPr>
        <w:t>gameover</w:t>
      </w:r>
      <w:proofErr w:type="spellEnd"/>
    </w:p>
    <w:p w14:paraId="78166A30" w14:textId="77777777" w:rsidR="003635C6" w:rsidRDefault="003635C6" w:rsidP="003635C6">
      <w:pPr>
        <w:widowControl/>
        <w:jc w:val="left"/>
      </w:pPr>
    </w:p>
    <w:p w14:paraId="5A046A1F" w14:textId="76562802" w:rsidR="003635C6" w:rsidRDefault="003635C6" w:rsidP="003635C6">
      <w:pPr>
        <w:widowControl/>
        <w:jc w:val="left"/>
      </w:pPr>
      <w:r>
        <w:rPr>
          <w:rFonts w:hint="eastAsia"/>
        </w:rPr>
        <w:t>（侧面镜头：刚才玩游戏那人吓了一跳，大幅度后仰同时大叫一声）</w:t>
      </w:r>
    </w:p>
    <w:p w14:paraId="6043063A" w14:textId="0A64CD00" w:rsidR="003635C6" w:rsidRDefault="003635C6" w:rsidP="003635C6">
      <w:pPr>
        <w:widowControl/>
        <w:jc w:val="left"/>
      </w:pPr>
      <w:r>
        <w:rPr>
          <w:rFonts w:hint="eastAsia"/>
        </w:rPr>
        <w:t>屏幕全黑</w:t>
      </w:r>
    </w:p>
    <w:p w14:paraId="46189905" w14:textId="77777777" w:rsidR="003635C6" w:rsidRDefault="003635C6" w:rsidP="003635C6">
      <w:pPr>
        <w:widowControl/>
        <w:jc w:val="left"/>
      </w:pPr>
    </w:p>
    <w:p w14:paraId="0CF9B8F4" w14:textId="77777777" w:rsidR="00DE7457" w:rsidRDefault="00DE7457">
      <w:pPr>
        <w:widowControl/>
        <w:jc w:val="left"/>
      </w:pPr>
      <w:r>
        <w:br w:type="page"/>
      </w:r>
    </w:p>
    <w:p w14:paraId="4D878F66" w14:textId="60E6AFF8" w:rsidR="003635C6" w:rsidRDefault="003635C6" w:rsidP="003635C6">
      <w:pPr>
        <w:widowControl/>
        <w:jc w:val="left"/>
      </w:pPr>
      <w:r>
        <w:rPr>
          <w:rFonts w:hint="eastAsia"/>
        </w:rPr>
        <w:t>屏幕全黑，闹钟响起</w:t>
      </w:r>
    </w:p>
    <w:p w14:paraId="0099A816" w14:textId="77777777" w:rsidR="003635C6" w:rsidRDefault="003635C6" w:rsidP="003635C6">
      <w:r>
        <w:rPr>
          <w:rFonts w:hint="eastAsia"/>
        </w:rPr>
        <w:t>（黑屏）</w:t>
      </w:r>
    </w:p>
    <w:p w14:paraId="21D210D6" w14:textId="77777777" w:rsidR="003635C6" w:rsidRDefault="003635C6" w:rsidP="003635C6">
      <w:r>
        <w:rPr>
          <w:rFonts w:hint="eastAsia"/>
        </w:rPr>
        <w:t>（镜头垂直向下）</w:t>
      </w:r>
    </w:p>
    <w:p w14:paraId="12DCA81B" w14:textId="77777777" w:rsidR="003635C6" w:rsidRDefault="003635C6" w:rsidP="003635C6">
      <w:r>
        <w:rPr>
          <w:rFonts w:hint="eastAsia"/>
        </w:rPr>
        <w:t>闹钟响起，一个人躺在床上</w:t>
      </w:r>
    </w:p>
    <w:p w14:paraId="3629C1EE" w14:textId="77777777" w:rsidR="003635C6" w:rsidRDefault="003635C6" w:rsidP="003635C6">
      <w:r>
        <w:rPr>
          <w:rFonts w:hint="eastAsia"/>
        </w:rPr>
        <w:t>床上的人：看着天花板说：多么美好的一天，我想要玩炸弹人</w:t>
      </w:r>
    </w:p>
    <w:p w14:paraId="7B01866F" w14:textId="77777777" w:rsidR="003635C6" w:rsidRDefault="003635C6" w:rsidP="003635C6"/>
    <w:p w14:paraId="048F570D" w14:textId="77777777" w:rsidR="003635C6" w:rsidRDefault="003635C6" w:rsidP="003635C6">
      <w:r>
        <w:rPr>
          <w:rFonts w:hint="eastAsia"/>
        </w:rPr>
        <w:t>（镜头回到床边一人身后）</w:t>
      </w:r>
    </w:p>
    <w:p w14:paraId="0A0B3178" w14:textId="77777777" w:rsidR="003635C6" w:rsidRDefault="003635C6" w:rsidP="003635C6"/>
    <w:p w14:paraId="6A756E5B" w14:textId="425A2B5E" w:rsidR="003635C6" w:rsidRDefault="003635C6" w:rsidP="003635C6">
      <w:r>
        <w:rPr>
          <w:rFonts w:hint="eastAsia"/>
        </w:rPr>
        <w:t>床边一人单膝跪地举着合上的电脑并缓缓打开</w:t>
      </w:r>
    </w:p>
    <w:p w14:paraId="361787E1" w14:textId="77777777" w:rsidR="003635C6" w:rsidRDefault="003635C6" w:rsidP="003635C6"/>
    <w:p w14:paraId="3FC48F04" w14:textId="0948ABA4" w:rsidR="003635C6" w:rsidRDefault="003635C6" w:rsidP="003635C6">
      <w:r>
        <w:rPr>
          <w:rFonts w:hint="eastAsia"/>
        </w:rPr>
        <w:t>（镜头旋转一圈，对准屏幕</w:t>
      </w:r>
      <w:r w:rsidR="00DE7457">
        <w:rPr>
          <w:rFonts w:hint="eastAsia"/>
        </w:rPr>
        <w:t>，屏幕上是游戏主界面</w:t>
      </w:r>
      <w:r>
        <w:rPr>
          <w:rFonts w:hint="eastAsia"/>
        </w:rPr>
        <w:t>）</w:t>
      </w:r>
    </w:p>
    <w:p w14:paraId="72AF62D8" w14:textId="77777777" w:rsidR="003635C6" w:rsidRDefault="003635C6" w:rsidP="003635C6">
      <w:r>
        <w:rPr>
          <w:rFonts w:hint="eastAsia"/>
        </w:rPr>
        <w:t>（镜头垂直向下）</w:t>
      </w:r>
    </w:p>
    <w:p w14:paraId="4D6FE2DE" w14:textId="77777777" w:rsidR="003635C6" w:rsidRDefault="003635C6" w:rsidP="003635C6"/>
    <w:p w14:paraId="62C856D6" w14:textId="7D2AFFC2" w:rsidR="003635C6" w:rsidRDefault="003635C6" w:rsidP="00DE7457">
      <w:r>
        <w:rPr>
          <w:rFonts w:hint="eastAsia"/>
        </w:rPr>
        <w:t>床上的人</w:t>
      </w:r>
      <w:r w:rsidR="00DE7457">
        <w:rPr>
          <w:rFonts w:hint="eastAsia"/>
        </w:rPr>
        <w:t>笑着说</w:t>
      </w:r>
      <w:r>
        <w:rPr>
          <w:rFonts w:hint="eastAsia"/>
        </w:rPr>
        <w:t>：这</w:t>
      </w:r>
      <w:r w:rsidR="00DE7457">
        <w:rPr>
          <w:rFonts w:hint="eastAsia"/>
        </w:rPr>
        <w:t>才是</w:t>
      </w:r>
      <w:r>
        <w:rPr>
          <w:rFonts w:hint="eastAsia"/>
        </w:rPr>
        <w:t>我要的炸弹人</w:t>
      </w:r>
    </w:p>
    <w:p w14:paraId="7F685736" w14:textId="77777777" w:rsidR="00DE7457" w:rsidRDefault="00DE7457" w:rsidP="00DE7457"/>
    <w:p w14:paraId="226B4BE4" w14:textId="1F2D3E5F" w:rsidR="00DE7457" w:rsidRPr="008C54D5" w:rsidRDefault="00DE7457" w:rsidP="00DE7457">
      <w:pPr>
        <w:rPr>
          <w:lang w:val="de-DE"/>
        </w:rPr>
      </w:pPr>
      <w:r>
        <w:rPr>
          <w:rFonts w:hint="eastAsia"/>
        </w:rPr>
        <w:t>屏幕全黑</w:t>
      </w:r>
    </w:p>
    <w:p w14:paraId="1645A225" w14:textId="7B5E283B" w:rsidR="00DE7457" w:rsidRPr="008C54D5" w:rsidRDefault="00DE7457" w:rsidP="00DE7457">
      <w:pPr>
        <w:rPr>
          <w:lang w:val="de-DE"/>
        </w:rPr>
      </w:pPr>
      <w:r w:rsidRPr="008C54D5">
        <w:rPr>
          <w:lang w:val="de-DE"/>
        </w:rPr>
        <w:t>B</w:t>
      </w:r>
      <w:r w:rsidRPr="008C54D5">
        <w:rPr>
          <w:rFonts w:hint="eastAsia"/>
          <w:lang w:val="de-DE"/>
        </w:rPr>
        <w:t xml:space="preserve">omber man </w:t>
      </w:r>
      <w:proofErr w:type="spellStart"/>
      <w:r w:rsidRPr="008C54D5">
        <w:rPr>
          <w:rFonts w:hint="eastAsia"/>
          <w:lang w:val="de-DE"/>
        </w:rPr>
        <w:t>dungeon</w:t>
      </w:r>
      <w:proofErr w:type="spellEnd"/>
      <w:r w:rsidRPr="008C54D5">
        <w:rPr>
          <w:rFonts w:hint="eastAsia"/>
          <w:lang w:val="de-DE"/>
        </w:rPr>
        <w:t>（</w:t>
      </w:r>
      <w:r>
        <w:rPr>
          <w:rFonts w:hint="eastAsia"/>
        </w:rPr>
        <w:t>艺术字</w:t>
      </w:r>
      <w:r w:rsidRPr="008C54D5">
        <w:rPr>
          <w:rFonts w:hint="eastAsia"/>
          <w:lang w:val="de-DE"/>
        </w:rPr>
        <w:t>）</w:t>
      </w:r>
    </w:p>
    <w:p w14:paraId="6F23874A" w14:textId="6CD152C4" w:rsidR="00DE7457" w:rsidRPr="008C54D5" w:rsidRDefault="00DE7457" w:rsidP="00DE7457">
      <w:pPr>
        <w:rPr>
          <w:lang w:val="de-DE"/>
        </w:rPr>
      </w:pPr>
      <w:r w:rsidRPr="008C54D5">
        <w:rPr>
          <w:rFonts w:hint="eastAsia"/>
          <w:lang w:val="de-DE"/>
        </w:rPr>
        <w:t>（</w:t>
      </w:r>
      <w:r>
        <w:rPr>
          <w:rFonts w:hint="eastAsia"/>
        </w:rPr>
        <w:t>背景音大家一起读</w:t>
      </w:r>
      <w:r w:rsidRPr="008C54D5">
        <w:rPr>
          <w:rFonts w:hint="eastAsia"/>
          <w:lang w:val="de-DE"/>
        </w:rPr>
        <w:t>）</w:t>
      </w:r>
    </w:p>
    <w:p w14:paraId="3561109B" w14:textId="77777777" w:rsidR="00DE7457" w:rsidRPr="008C54D5" w:rsidRDefault="00DE7457">
      <w:pPr>
        <w:widowControl/>
        <w:jc w:val="left"/>
        <w:rPr>
          <w:lang w:val="de-DE"/>
        </w:rPr>
      </w:pPr>
      <w:r w:rsidRPr="008C54D5">
        <w:rPr>
          <w:lang w:val="de-DE"/>
        </w:rPr>
        <w:br w:type="page"/>
      </w:r>
    </w:p>
    <w:p w14:paraId="523C4289" w14:textId="2BFB1ADB" w:rsidR="00DE7457" w:rsidRPr="008C54D5" w:rsidRDefault="00DE7457" w:rsidP="00DE7457">
      <w:pPr>
        <w:rPr>
          <w:lang w:val="de-DE"/>
        </w:rPr>
      </w:pPr>
      <w:r>
        <w:rPr>
          <w:rFonts w:hint="eastAsia"/>
        </w:rPr>
        <w:t>第二部分人物介绍</w:t>
      </w:r>
      <w:r w:rsidRPr="008C54D5">
        <w:rPr>
          <w:rFonts w:hint="eastAsia"/>
          <w:lang w:val="de-DE"/>
        </w:rPr>
        <w:t>：</w:t>
      </w:r>
    </w:p>
    <w:p w14:paraId="103B3D14" w14:textId="6465EB1D" w:rsidR="00DE7457" w:rsidRPr="008C54D5" w:rsidRDefault="00DE7457" w:rsidP="00DE7457">
      <w:pPr>
        <w:rPr>
          <w:lang w:val="de-DE"/>
        </w:rPr>
      </w:pPr>
      <w:r>
        <w:rPr>
          <w:rFonts w:hint="eastAsia"/>
        </w:rPr>
        <w:t>采访的形式</w:t>
      </w:r>
      <w:r w:rsidRPr="008C54D5">
        <w:rPr>
          <w:rFonts w:hint="eastAsia"/>
          <w:lang w:val="de-DE"/>
        </w:rPr>
        <w:t>，</w:t>
      </w:r>
      <w:r>
        <w:rPr>
          <w:rFonts w:hint="eastAsia"/>
        </w:rPr>
        <w:t>侧面放着电脑</w:t>
      </w:r>
      <w:r w:rsidRPr="008C54D5">
        <w:rPr>
          <w:rFonts w:hint="eastAsia"/>
          <w:lang w:val="de-DE"/>
        </w:rPr>
        <w:t>（</w:t>
      </w:r>
      <w:proofErr w:type="spellStart"/>
      <w:r w:rsidRPr="008C54D5">
        <w:rPr>
          <w:rFonts w:hint="eastAsia"/>
          <w:lang w:val="de-DE"/>
        </w:rPr>
        <w:t>idea</w:t>
      </w:r>
      <w:proofErr w:type="spellEnd"/>
      <w:r>
        <w:rPr>
          <w:rFonts w:hint="eastAsia"/>
        </w:rPr>
        <w:t>界面</w:t>
      </w:r>
      <w:r w:rsidR="00113C41">
        <w:rPr>
          <w:rFonts w:hint="eastAsia"/>
        </w:rPr>
        <w:t>上的游戏</w:t>
      </w:r>
      <w:r w:rsidRPr="008C54D5">
        <w:rPr>
          <w:rFonts w:hint="eastAsia"/>
          <w:lang w:val="de-DE"/>
        </w:rPr>
        <w:t>），</w:t>
      </w:r>
      <w:r>
        <w:rPr>
          <w:rFonts w:hint="eastAsia"/>
        </w:rPr>
        <w:t>人物在旁边</w:t>
      </w:r>
    </w:p>
    <w:p w14:paraId="48416513" w14:textId="77777777" w:rsidR="00DE7457" w:rsidRPr="008C54D5" w:rsidRDefault="00DE7457" w:rsidP="00DE7457">
      <w:pPr>
        <w:rPr>
          <w:lang w:val="de-DE"/>
        </w:rPr>
      </w:pPr>
    </w:p>
    <w:p w14:paraId="23C78F76" w14:textId="2048A2C4" w:rsidR="00DE7457" w:rsidRDefault="00113C41" w:rsidP="00DE7457">
      <w:r>
        <w:rPr>
          <w:rFonts w:hint="eastAsia"/>
        </w:rPr>
        <w:t>李子楼</w:t>
      </w:r>
      <w:r w:rsidRPr="008C54D5">
        <w:rPr>
          <w:rFonts w:hint="eastAsia"/>
          <w:lang w:val="de-DE"/>
        </w:rPr>
        <w:t>：</w:t>
      </w:r>
      <w:r>
        <w:rPr>
          <w:rFonts w:hint="eastAsia"/>
        </w:rPr>
        <w:t>碰撞检测是第一个挑战</w:t>
      </w:r>
      <w:r w:rsidRPr="008C54D5">
        <w:rPr>
          <w:rFonts w:hint="eastAsia"/>
          <w:lang w:val="de-DE"/>
        </w:rPr>
        <w:t>，</w:t>
      </w:r>
      <w:r>
        <w:rPr>
          <w:rFonts w:hint="eastAsia"/>
        </w:rPr>
        <w:t>我们需要克服性能的影响。我们的地图上有上百个可以破坏的石头，如果每次遍历会有性能问题。这困扰了我们很久，后来使用辅助数组解决了。你看，现在角色可以流畅的移动（拍摄电脑屏幕流畅的移动）</w:t>
      </w:r>
    </w:p>
    <w:p w14:paraId="10438F4C" w14:textId="77777777" w:rsidR="00113C41" w:rsidRDefault="00113C41" w:rsidP="00DE7457"/>
    <w:p w14:paraId="5F066693" w14:textId="3919BEAE" w:rsidR="00113C41" w:rsidRDefault="00113C41" w:rsidP="00DE7457">
      <w:r>
        <w:rPr>
          <w:rFonts w:hint="eastAsia"/>
        </w:rPr>
        <w:t>陈盈臻：如何在可以破坏的石头后面放道具是第二个挑战。道具的种类很多，并且同一块石头只能放一个道具。最主要的问题是当时这部分代码已经开发完成了，修改需要花费很大的力气。这着实花了不少时间，（捂脸）出了非常多的bug</w:t>
      </w:r>
    </w:p>
    <w:p w14:paraId="5587264B" w14:textId="77777777" w:rsidR="00113C41" w:rsidRDefault="00113C41" w:rsidP="00DE7457"/>
    <w:p w14:paraId="504DF8AE" w14:textId="47B7A6B7" w:rsidR="00113C41" w:rsidRDefault="00113C41" w:rsidP="00DE7457">
      <w:r>
        <w:rPr>
          <w:rFonts w:hint="eastAsia"/>
        </w:rPr>
        <w:t>李子楼：在游戏开发的最后，我们商量着是不是需要添加一个重新开始的功能。但真正开始做之后发现很困难，因为当时游戏已经基本完成了，而原始的结构又不支持直接增加这个功能，我不得不对游戏使用过的列表逐一添加重置方法（摇头）。</w:t>
      </w:r>
    </w:p>
    <w:p w14:paraId="323F9B11" w14:textId="77777777" w:rsidR="00113C41" w:rsidRDefault="00113C41" w:rsidP="00DE7457"/>
    <w:p w14:paraId="4357D819" w14:textId="24A649D9" w:rsidR="00113C41" w:rsidRDefault="00113C41" w:rsidP="00DE7457">
      <w:r>
        <w:rPr>
          <w:rFonts w:hint="eastAsia"/>
        </w:rPr>
        <w:t>黑屏</w:t>
      </w:r>
    </w:p>
    <w:p w14:paraId="356F2D29" w14:textId="56683290" w:rsidR="00113C41" w:rsidRDefault="00113C41" w:rsidP="00DE7457">
      <w:r>
        <w:t>O</w:t>
      </w:r>
      <w:r>
        <w:rPr>
          <w:rFonts w:hint="eastAsia"/>
        </w:rPr>
        <w:t xml:space="preserve">ther </w:t>
      </w:r>
      <w:r>
        <w:t>teammates</w:t>
      </w:r>
      <w:r>
        <w:rPr>
          <w:rFonts w:hint="eastAsia"/>
        </w:rPr>
        <w:t>（艺术字）</w:t>
      </w:r>
    </w:p>
    <w:p w14:paraId="250988B2" w14:textId="6DD0088C" w:rsidR="00113C41" w:rsidRDefault="00113C41" w:rsidP="00DE7457">
      <w:r>
        <w:rPr>
          <w:rFonts w:hint="eastAsia"/>
        </w:rPr>
        <w:t>陈奕光：我负责游戏最开始的框架搭建和最开始角色移动，碰撞检测，放炸弹的部分。并在最后负责添加和修改美术资源。</w:t>
      </w:r>
    </w:p>
    <w:p w14:paraId="44E27146" w14:textId="77777777" w:rsidR="00113C41" w:rsidRDefault="00113C41" w:rsidP="00DE7457"/>
    <w:p w14:paraId="6F40BA43" w14:textId="77777777" w:rsidR="00E1294F" w:rsidRDefault="00113C41" w:rsidP="00DE7457">
      <w:r>
        <w:rPr>
          <w:rFonts w:hint="eastAsia"/>
        </w:rPr>
        <w:t>刘天宇：我负责操作界面的实现。</w:t>
      </w:r>
    </w:p>
    <w:p w14:paraId="459683E3" w14:textId="77777777" w:rsidR="00E1294F" w:rsidRDefault="00E1294F" w:rsidP="00DE7457"/>
    <w:p w14:paraId="4D219694" w14:textId="21369247" w:rsidR="00E1294F" w:rsidRDefault="00113C41" w:rsidP="00DE7457">
      <w:r>
        <w:rPr>
          <w:rFonts w:hint="eastAsia"/>
        </w:rPr>
        <w:t>（</w:t>
      </w:r>
      <w:r w:rsidR="00E1294F">
        <w:rPr>
          <w:rFonts w:hint="eastAsia"/>
        </w:rPr>
        <w:t>展示游戏可以修改键位，进入以及退出游戏，和多人模式死亡界面）。</w:t>
      </w:r>
    </w:p>
    <w:p w14:paraId="4B457A92" w14:textId="09FFFA46" w:rsidR="00E1294F" w:rsidRDefault="00E1294F" w:rsidP="00DE7457">
      <w:r>
        <w:rPr>
          <w:rFonts w:hint="eastAsia"/>
        </w:rPr>
        <w:t>（这里保证角色开挂并且有终极技能）</w:t>
      </w:r>
    </w:p>
    <w:p w14:paraId="6D44F689" w14:textId="77777777" w:rsidR="00E1294F" w:rsidRDefault="00E1294F" w:rsidP="00DE7457"/>
    <w:p w14:paraId="7B09E45D" w14:textId="40772260" w:rsidR="00113C41" w:rsidRDefault="00E1294F" w:rsidP="00DE7457">
      <w:r>
        <w:rPr>
          <w:rFonts w:hint="eastAsia"/>
        </w:rPr>
        <w:t>我们的游戏可以在主菜单修改键位，在游戏中随时可以退出，以及死亡会回到主菜单，角色头顶也会显示必要的信息，比如当前的终极技能。</w:t>
      </w:r>
    </w:p>
    <w:p w14:paraId="6243D46A" w14:textId="6F5AC224" w:rsidR="007A64FF" w:rsidRDefault="00186635" w:rsidP="00DE7457">
      <w:r>
        <w:rPr>
          <w:rFonts w:hint="eastAsia"/>
        </w:rPr>
        <w:t>这就是我负责的部分。</w:t>
      </w:r>
    </w:p>
    <w:p w14:paraId="07D6E461" w14:textId="77777777" w:rsidR="007A64FF" w:rsidRDefault="007A64FF">
      <w:pPr>
        <w:widowControl/>
        <w:jc w:val="left"/>
      </w:pPr>
      <w:r>
        <w:br w:type="page"/>
      </w:r>
    </w:p>
    <w:p w14:paraId="17375018" w14:textId="77777777" w:rsidR="007A64FF" w:rsidRDefault="007A64FF" w:rsidP="007A64FF">
      <w:r>
        <w:t>Part Two Character Introduction:</w:t>
      </w:r>
    </w:p>
    <w:p w14:paraId="40087080" w14:textId="77777777" w:rsidR="007A64FF" w:rsidRDefault="007A64FF" w:rsidP="007A64FF">
      <w:r>
        <w:t xml:space="preserve">In the form of an interview, a computer (game on the idea interface) is placed on the side, and the characters are next to </w:t>
      </w:r>
      <w:proofErr w:type="gramStart"/>
      <w:r>
        <w:t>it</w:t>
      </w:r>
      <w:proofErr w:type="gramEnd"/>
    </w:p>
    <w:p w14:paraId="1ED0B8CA" w14:textId="77777777" w:rsidR="007A64FF" w:rsidRDefault="007A64FF" w:rsidP="007A64FF"/>
    <w:p w14:paraId="484DF280" w14:textId="5048527B" w:rsidR="007A64FF" w:rsidRDefault="00237517" w:rsidP="007A64FF">
      <w:r>
        <w:t>Li Zilou</w:t>
      </w:r>
      <w:r w:rsidR="007A64FF">
        <w:t xml:space="preserve">: Collision detection is the first challenge, and we need to overcome the impact of performance. Our map has hundreds of destructible stones, which would cause performance issues if we traversed each time. This troubled us for a long </w:t>
      </w:r>
      <w:proofErr w:type="gramStart"/>
      <w:r w:rsidR="007A64FF">
        <w:t>time, and</w:t>
      </w:r>
      <w:proofErr w:type="gramEnd"/>
      <w:r w:rsidR="007A64FF">
        <w:t xml:space="preserve"> was later solved using auxiliary arrays. You see, now the character can move smoothly (filmed computer screen moving smoothly)</w:t>
      </w:r>
    </w:p>
    <w:p w14:paraId="715CFF86" w14:textId="77777777" w:rsidR="007A64FF" w:rsidRDefault="007A64FF" w:rsidP="007A64FF"/>
    <w:p w14:paraId="17C3AE85" w14:textId="77777777" w:rsidR="007A64FF" w:rsidRDefault="007A64FF" w:rsidP="007A64FF">
      <w:r>
        <w:t>Chen Yingzhen: How to place props behind destructible rocks is the second challenge. There are many types of props, and only one prop can be placed on the same stone. The main problem was that this part of the code had already been developed and modifications required a lot of effort. This really took a lot of time, (face covering) and there were a lot of bugs.</w:t>
      </w:r>
    </w:p>
    <w:p w14:paraId="490ADAF0" w14:textId="77777777" w:rsidR="007A64FF" w:rsidRDefault="007A64FF" w:rsidP="007A64FF"/>
    <w:p w14:paraId="407E12FD" w14:textId="77777777" w:rsidR="007A64FF" w:rsidRDefault="007A64FF" w:rsidP="007A64FF">
      <w:r>
        <w:t xml:space="preserve">Li Zilou: At the end of game development, we discussed whether we needed to add a restart function. But after I </w:t>
      </w:r>
      <w:proofErr w:type="gramStart"/>
      <w:r>
        <w:t>actually started</w:t>
      </w:r>
      <w:proofErr w:type="gramEnd"/>
      <w:r>
        <w:t xml:space="preserve"> doing it, I found it very difficult, because the game was basically completed at that time, and the original structure did not support adding this function directly. I had to add reset methods one by one to the list used in the game (shaking my head).</w:t>
      </w:r>
    </w:p>
    <w:p w14:paraId="3FAB39AB" w14:textId="77777777" w:rsidR="007A64FF" w:rsidRDefault="007A64FF" w:rsidP="007A64FF"/>
    <w:p w14:paraId="26D03315" w14:textId="77777777" w:rsidR="007A64FF" w:rsidRDefault="007A64FF" w:rsidP="007A64FF">
      <w:r>
        <w:t>black screen</w:t>
      </w:r>
    </w:p>
    <w:p w14:paraId="1C447DEE" w14:textId="77777777" w:rsidR="007A64FF" w:rsidRDefault="007A64FF" w:rsidP="007A64FF">
      <w:r>
        <w:t>Other teammates (artistic)</w:t>
      </w:r>
    </w:p>
    <w:p w14:paraId="0A9FCA03" w14:textId="77777777" w:rsidR="007A64FF" w:rsidRDefault="007A64FF" w:rsidP="007A64FF">
      <w:r>
        <w:t>Chen Yiguang: I was responsible for the initial framework construction of the game and the initial character movement, collision detection, and bomb placement. And finally responsible for adding and modifying art resources.</w:t>
      </w:r>
    </w:p>
    <w:p w14:paraId="2F15918F" w14:textId="77777777" w:rsidR="007A64FF" w:rsidRDefault="007A64FF" w:rsidP="007A64FF"/>
    <w:p w14:paraId="697DE4D4" w14:textId="77777777" w:rsidR="007A64FF" w:rsidRDefault="007A64FF" w:rsidP="007A64FF">
      <w:r>
        <w:t>Liu Tianyu: I am responsible for the implementation of the operation interface.</w:t>
      </w:r>
    </w:p>
    <w:p w14:paraId="1DC0769A" w14:textId="77777777" w:rsidR="007A64FF" w:rsidRDefault="007A64FF" w:rsidP="007A64FF"/>
    <w:p w14:paraId="7B92C6C3" w14:textId="77777777" w:rsidR="007A64FF" w:rsidRDefault="007A64FF" w:rsidP="007A64FF">
      <w:r>
        <w:t xml:space="preserve">(Showing that the game can modify key positions, </w:t>
      </w:r>
      <w:proofErr w:type="gramStart"/>
      <w:r>
        <w:t>enter</w:t>
      </w:r>
      <w:proofErr w:type="gramEnd"/>
      <w:r>
        <w:t xml:space="preserve"> and exit the game, and multiplayer mode death interface).</w:t>
      </w:r>
    </w:p>
    <w:p w14:paraId="48E0185B" w14:textId="77777777" w:rsidR="007A64FF" w:rsidRDefault="007A64FF" w:rsidP="007A64FF">
      <w:r>
        <w:t>(Here it is guaranteed that the character cheats and has ultimate skills)</w:t>
      </w:r>
    </w:p>
    <w:p w14:paraId="58133C17" w14:textId="77777777" w:rsidR="007A64FF" w:rsidRDefault="007A64FF" w:rsidP="007A64FF"/>
    <w:p w14:paraId="74F520CF" w14:textId="77777777" w:rsidR="007A64FF" w:rsidRDefault="007A64FF" w:rsidP="007A64FF">
      <w:r>
        <w:t>In our game, you can modify the key positions in the main menu, and you can exit at any time during the game. If you die, you will return to the main menu, and necessary information will be displayed above the character's head, such as the current ultimate skill.</w:t>
      </w:r>
    </w:p>
    <w:p w14:paraId="36A83DE1" w14:textId="7AF898F6" w:rsidR="00186635" w:rsidRDefault="007A64FF" w:rsidP="007A64FF">
      <w:r>
        <w:t>That's the part I'm responsible for.</w:t>
      </w:r>
    </w:p>
    <w:p w14:paraId="53068628" w14:textId="77777777" w:rsidR="00237517" w:rsidRDefault="00237517" w:rsidP="007A64FF"/>
    <w:p w14:paraId="39A8E9D2" w14:textId="77777777" w:rsidR="00237517" w:rsidRDefault="00237517" w:rsidP="007A64FF"/>
    <w:p w14:paraId="5D74903F" w14:textId="77777777" w:rsidR="00237517" w:rsidRDefault="00237517" w:rsidP="007A64FF"/>
    <w:p w14:paraId="23823BAC" w14:textId="77777777" w:rsidR="00237517" w:rsidRDefault="00237517" w:rsidP="007A64FF"/>
    <w:p w14:paraId="3A9D6F48" w14:textId="77777777" w:rsidR="00237517" w:rsidRDefault="00237517" w:rsidP="007A64FF"/>
    <w:p w14:paraId="03E9C493" w14:textId="77777777" w:rsidR="00237517" w:rsidRDefault="00237517" w:rsidP="007A64FF"/>
    <w:p w14:paraId="6D3BB189" w14:textId="77777777" w:rsidR="00237517" w:rsidRDefault="00237517" w:rsidP="00D37A2F">
      <w:pPr>
        <w:jc w:val="center"/>
        <w:rPr>
          <w:b/>
          <w:bCs/>
        </w:rPr>
      </w:pPr>
      <w:r>
        <w:rPr>
          <w:b/>
          <w:bCs/>
        </w:rPr>
        <w:t xml:space="preserve">(Edited) </w:t>
      </w:r>
      <w:r w:rsidRPr="008C54D5">
        <w:rPr>
          <w:b/>
          <w:bCs/>
        </w:rPr>
        <w:t>Part Two Character Introduction:</w:t>
      </w:r>
    </w:p>
    <w:p w14:paraId="2616BAF9" w14:textId="77777777" w:rsidR="00237517" w:rsidRPr="008C54D5" w:rsidRDefault="00237517" w:rsidP="00237517">
      <w:pPr>
        <w:rPr>
          <w:b/>
          <w:bCs/>
        </w:rPr>
      </w:pPr>
    </w:p>
    <w:p w14:paraId="110927C2" w14:textId="77777777" w:rsidR="00D52D5C" w:rsidRDefault="00237517" w:rsidP="00237517">
      <w:pPr>
        <w:jc w:val="center"/>
        <w:rPr>
          <w:i/>
          <w:iCs/>
        </w:rPr>
      </w:pPr>
      <w:r w:rsidRPr="00237517">
        <w:rPr>
          <w:i/>
          <w:iCs/>
        </w:rPr>
        <w:t xml:space="preserve">Developers are getting interviewed, </w:t>
      </w:r>
    </w:p>
    <w:p w14:paraId="510FB301" w14:textId="17A0DB48" w:rsidR="00237517" w:rsidRPr="00237517" w:rsidRDefault="00237517" w:rsidP="00237517">
      <w:pPr>
        <w:jc w:val="center"/>
        <w:rPr>
          <w:i/>
          <w:iCs/>
        </w:rPr>
      </w:pPr>
      <w:r w:rsidRPr="00237517">
        <w:rPr>
          <w:i/>
          <w:iCs/>
        </w:rPr>
        <w:t xml:space="preserve">a nearby monitor displays the </w:t>
      </w:r>
      <w:r w:rsidR="00D52D5C">
        <w:rPr>
          <w:i/>
          <w:iCs/>
        </w:rPr>
        <w:t>user interface</w:t>
      </w:r>
      <w:r w:rsidRPr="00237517">
        <w:rPr>
          <w:i/>
          <w:iCs/>
        </w:rPr>
        <w:t xml:space="preserve"> of the game</w:t>
      </w:r>
      <w:r w:rsidR="00D37A2F">
        <w:rPr>
          <w:i/>
          <w:iCs/>
        </w:rPr>
        <w:t>.</w:t>
      </w:r>
    </w:p>
    <w:p w14:paraId="62531151" w14:textId="77777777" w:rsidR="00237517" w:rsidRDefault="00237517" w:rsidP="00237517"/>
    <w:p w14:paraId="2748CF48" w14:textId="77777777" w:rsidR="00237517" w:rsidRDefault="00237517" w:rsidP="00237517">
      <w:r w:rsidRPr="008C54D5">
        <w:rPr>
          <w:b/>
          <w:bCs/>
        </w:rPr>
        <w:t>Li Zilou</w:t>
      </w:r>
      <w:r>
        <w:t xml:space="preserve">: </w:t>
      </w:r>
    </w:p>
    <w:p w14:paraId="1FA41546" w14:textId="74D0D486" w:rsidR="00D37A2F" w:rsidRDefault="00237517" w:rsidP="00D37A2F">
      <w:pPr>
        <w:ind w:firstLine="420"/>
        <w:jc w:val="left"/>
      </w:pPr>
      <w:r>
        <w:t xml:space="preserve">Collision detection was the first challenge we needed to overcome. Our map is rich in objects and enemies to interact with, however simply iterating through all possible collisions causes a major decrease in framerates and thus greatly impacts playability. Following a lot of contemplation, we were able to overcome this challenge by using auxiliary arrays. Now we can proudly present </w:t>
      </w:r>
      <w:r w:rsidR="00D37A2F">
        <w:t xml:space="preserve">you with </w:t>
      </w:r>
      <w:r>
        <w:t>smooth player movement</w:t>
      </w:r>
      <w:r w:rsidR="00D37A2F">
        <w:t xml:space="preserve">. </w:t>
      </w:r>
    </w:p>
    <w:p w14:paraId="27CC361B" w14:textId="204F5CB3" w:rsidR="00237517" w:rsidRDefault="00237517" w:rsidP="00D37A2F">
      <w:pPr>
        <w:ind w:firstLine="420"/>
        <w:jc w:val="right"/>
      </w:pPr>
      <w:r w:rsidRPr="00237517">
        <w:rPr>
          <w:b/>
          <w:bCs/>
        </w:rPr>
        <w:t>[</w:t>
      </w:r>
      <w:r w:rsidR="00D37A2F">
        <w:rPr>
          <w:b/>
          <w:bCs/>
        </w:rPr>
        <w:t>GAMEPLAY CLIP</w:t>
      </w:r>
      <w:r w:rsidRPr="00237517">
        <w:rPr>
          <w:b/>
          <w:bCs/>
        </w:rPr>
        <w:t>]</w:t>
      </w:r>
    </w:p>
    <w:p w14:paraId="3C874AFD" w14:textId="77777777" w:rsidR="00237517" w:rsidRDefault="00237517" w:rsidP="00237517"/>
    <w:p w14:paraId="4349E407" w14:textId="77777777" w:rsidR="00D37A2F" w:rsidRDefault="00237517" w:rsidP="00237517">
      <w:r w:rsidRPr="008C54D5">
        <w:rPr>
          <w:b/>
          <w:bCs/>
        </w:rPr>
        <w:t>Chen Yingzhen</w:t>
      </w:r>
      <w:r>
        <w:t xml:space="preserve">: </w:t>
      </w:r>
    </w:p>
    <w:p w14:paraId="707A1E47" w14:textId="1E6F9957" w:rsidR="00D37A2F" w:rsidRDefault="00D37A2F" w:rsidP="00237517">
      <w:r>
        <w:tab/>
        <w:t xml:space="preserve">The second challenge involved placing items behind breakable rocks. Our code developed so far restricted us to only being able to place a single object on each tile. Refactoring our code to accommodate this feature was very time intensive </w:t>
      </w:r>
      <w:r w:rsidRPr="00D37A2F">
        <w:rPr>
          <w:i/>
          <w:iCs/>
        </w:rPr>
        <w:t>(</w:t>
      </w:r>
      <w:r w:rsidR="00D52D5C">
        <w:rPr>
          <w:i/>
          <w:iCs/>
        </w:rPr>
        <w:t>COVERS FACE</w:t>
      </w:r>
      <w:r w:rsidRPr="00D37A2F">
        <w:rPr>
          <w:i/>
          <w:iCs/>
        </w:rPr>
        <w:t>)</w:t>
      </w:r>
      <w:r>
        <w:t xml:space="preserve"> and introduced a lot of bugs. </w:t>
      </w:r>
    </w:p>
    <w:p w14:paraId="24C91884" w14:textId="77777777" w:rsidR="00237517" w:rsidRDefault="00237517" w:rsidP="00237517"/>
    <w:p w14:paraId="1EC06D68" w14:textId="77777777" w:rsidR="00D37A2F" w:rsidRDefault="00237517" w:rsidP="00237517">
      <w:r w:rsidRPr="008C54D5">
        <w:rPr>
          <w:b/>
          <w:bCs/>
        </w:rPr>
        <w:t>Li Zilou</w:t>
      </w:r>
      <w:r>
        <w:t xml:space="preserve">: </w:t>
      </w:r>
    </w:p>
    <w:p w14:paraId="17D9E33C" w14:textId="568F1AFC" w:rsidR="00D37A2F" w:rsidRDefault="00D37A2F" w:rsidP="00D37A2F">
      <w:pPr>
        <w:ind w:firstLine="420"/>
      </w:pPr>
      <w:r>
        <w:t>Towards the end of the development</w:t>
      </w:r>
      <w:r w:rsidR="00D52D5C">
        <w:t xml:space="preserve"> process,</w:t>
      </w:r>
      <w:r>
        <w:t xml:space="preserve"> we agreed to add the option to reset player progress</w:t>
      </w:r>
      <w:r w:rsidR="00D52D5C">
        <w:t>. Once I started implementing the feature however, I too realized our code needed refactoring as the original data structures did not support this feature. With the completion of the game nearly in reach, this task proved very difficult, and I ended up writing individual reset functions for many of our features (SHAKES HEAD).</w:t>
      </w:r>
    </w:p>
    <w:p w14:paraId="0D3D014B" w14:textId="665ADD4F" w:rsidR="00237517" w:rsidRPr="00D52D5C" w:rsidRDefault="00D52D5C" w:rsidP="00D52D5C">
      <w:pPr>
        <w:jc w:val="right"/>
        <w:rPr>
          <w:b/>
          <w:bCs/>
        </w:rPr>
      </w:pPr>
      <w:r w:rsidRPr="00D52D5C">
        <w:rPr>
          <w:b/>
          <w:bCs/>
        </w:rPr>
        <w:t>[BLACK SCREEN]</w:t>
      </w:r>
    </w:p>
    <w:p w14:paraId="46CD49A9" w14:textId="6AB63169" w:rsidR="00D52D5C" w:rsidRDefault="00237517" w:rsidP="00237517">
      <w:r w:rsidRPr="008C54D5">
        <w:rPr>
          <w:b/>
          <w:bCs/>
        </w:rPr>
        <w:t>Chen Yiguang</w:t>
      </w:r>
      <w:r w:rsidR="009B1217">
        <w:rPr>
          <w:b/>
          <w:bCs/>
        </w:rPr>
        <w:t xml:space="preserve"> &amp; Lea Lewis</w:t>
      </w:r>
      <w:r>
        <w:t>:</w:t>
      </w:r>
    </w:p>
    <w:p w14:paraId="0E5FD4D7" w14:textId="3C9D698F" w:rsidR="007D1A51" w:rsidRDefault="007D1A51" w:rsidP="00237517">
      <w:r>
        <w:t>(WAVES)</w:t>
      </w:r>
    </w:p>
    <w:p w14:paraId="4ED9621E" w14:textId="5AD28695" w:rsidR="00A12B03" w:rsidRDefault="00A12B03" w:rsidP="00237517">
      <w:r w:rsidRPr="008C54D5">
        <w:rPr>
          <w:b/>
          <w:bCs/>
        </w:rPr>
        <w:t>Chen</w:t>
      </w:r>
      <w:r>
        <w:rPr>
          <w:b/>
          <w:bCs/>
        </w:rPr>
        <w:t>:</w:t>
      </w:r>
    </w:p>
    <w:p w14:paraId="568D0650" w14:textId="27913966" w:rsidR="00A12B03" w:rsidRDefault="00A12B03" w:rsidP="00A12B03">
      <w:pPr>
        <w:ind w:firstLine="420"/>
      </w:pPr>
      <w:r>
        <w:t>We worked on the initial framework for the game including player movement and collision detection.</w:t>
      </w:r>
    </w:p>
    <w:p w14:paraId="65D6B634" w14:textId="77777777" w:rsidR="007D1A51" w:rsidRDefault="00A12B03" w:rsidP="00A12B03">
      <w:r>
        <w:rPr>
          <w:b/>
          <w:bCs/>
        </w:rPr>
        <w:t xml:space="preserve">Lea: </w:t>
      </w:r>
      <w:r w:rsidRPr="00A12B03">
        <w:t>I</w:t>
      </w:r>
      <w:r>
        <w:t xml:space="preserve"> additionally created art and assets</w:t>
      </w:r>
      <w:r w:rsidR="007D1A51">
        <w:t>.</w:t>
      </w:r>
    </w:p>
    <w:p w14:paraId="307E53D1" w14:textId="54487547" w:rsidR="00A12B03" w:rsidRDefault="007D1A51" w:rsidP="00A12B03">
      <w:r w:rsidRPr="007D1A51">
        <w:rPr>
          <w:b/>
          <w:bCs/>
        </w:rPr>
        <w:t>Chen:</w:t>
      </w:r>
      <w:r>
        <w:t xml:space="preserve"> While I worked on the bomb mechanics. </w:t>
      </w:r>
      <w:r w:rsidR="00A12B03">
        <w:rPr>
          <w:b/>
          <w:bCs/>
        </w:rPr>
        <w:t xml:space="preserve"> </w:t>
      </w:r>
    </w:p>
    <w:p w14:paraId="6DAE004E" w14:textId="77777777" w:rsidR="00A12B03" w:rsidRDefault="00A12B03" w:rsidP="00237517"/>
    <w:p w14:paraId="6192FB91" w14:textId="77777777" w:rsidR="00237517" w:rsidRDefault="00237517" w:rsidP="00237517"/>
    <w:p w14:paraId="4A2F8D96" w14:textId="77777777" w:rsidR="009B1217" w:rsidRDefault="00237517" w:rsidP="00237517">
      <w:r w:rsidRPr="008C54D5">
        <w:rPr>
          <w:b/>
          <w:bCs/>
        </w:rPr>
        <w:t>Liu Tianyu</w:t>
      </w:r>
      <w:r>
        <w:t>:</w:t>
      </w:r>
    </w:p>
    <w:p w14:paraId="0004D21C" w14:textId="13749AC4" w:rsidR="00237517" w:rsidRDefault="00237517" w:rsidP="009B1217">
      <w:pPr>
        <w:ind w:firstLine="420"/>
      </w:pPr>
      <w:r>
        <w:t xml:space="preserve">I </w:t>
      </w:r>
      <w:r w:rsidR="00D52D5C">
        <w:t>was</w:t>
      </w:r>
      <w:r>
        <w:t xml:space="preserve"> responsible for </w:t>
      </w:r>
      <w:r w:rsidR="00D52D5C">
        <w:t>implementing the user interface</w:t>
      </w:r>
      <w:r w:rsidR="009B1217">
        <w:t>, updating the player on the game state and other quality-of-life features such as the HUD</w:t>
      </w:r>
      <w:r w:rsidR="007D1A51">
        <w:t xml:space="preserve"> showing the players health and abilities</w:t>
      </w:r>
      <w:r w:rsidR="00D52D5C">
        <w:t>. With accessibility in mind</w:t>
      </w:r>
      <w:r w:rsidR="009B1217">
        <w:t>,</w:t>
      </w:r>
      <w:r w:rsidR="00D52D5C">
        <w:t xml:space="preserve"> </w:t>
      </w:r>
      <w:r w:rsidR="009B1217">
        <w:t xml:space="preserve">I ensured that game controls could be reassigned to user-defined keys. </w:t>
      </w:r>
      <w:r w:rsidR="00D52D5C">
        <w:t xml:space="preserve"> </w:t>
      </w:r>
    </w:p>
    <w:p w14:paraId="5F7DA268" w14:textId="7B621190" w:rsidR="00237517" w:rsidRPr="009B1217" w:rsidRDefault="009B1217" w:rsidP="009B1217">
      <w:pPr>
        <w:ind w:firstLine="420"/>
        <w:jc w:val="right"/>
        <w:rPr>
          <w:b/>
          <w:bCs/>
        </w:rPr>
      </w:pPr>
      <w:r w:rsidRPr="009B1217">
        <w:rPr>
          <w:b/>
          <w:bCs/>
        </w:rPr>
        <w:t>[MAIN MENU, SETTING</w:t>
      </w:r>
      <w:r w:rsidR="007D1A51">
        <w:rPr>
          <w:b/>
          <w:bCs/>
        </w:rPr>
        <w:t>S</w:t>
      </w:r>
      <w:r w:rsidRPr="009B1217">
        <w:rPr>
          <w:b/>
          <w:bCs/>
        </w:rPr>
        <w:t>, GAME OVER SCREEN]</w:t>
      </w:r>
    </w:p>
    <w:p w14:paraId="5E6C52BF" w14:textId="77777777" w:rsidR="00237517" w:rsidRPr="00DE7457" w:rsidRDefault="00237517" w:rsidP="00237517"/>
    <w:p w14:paraId="035EF723" w14:textId="77777777" w:rsidR="00237517" w:rsidRPr="00DE7457" w:rsidRDefault="00237517" w:rsidP="007A64FF"/>
    <w:sectPr w:rsidR="00237517" w:rsidRPr="00DE7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46"/>
    <w:rsid w:val="00113C41"/>
    <w:rsid w:val="00186635"/>
    <w:rsid w:val="00237517"/>
    <w:rsid w:val="003635C6"/>
    <w:rsid w:val="004944AB"/>
    <w:rsid w:val="005C7C6A"/>
    <w:rsid w:val="005F51BE"/>
    <w:rsid w:val="007A64FF"/>
    <w:rsid w:val="007D1A51"/>
    <w:rsid w:val="008C54D5"/>
    <w:rsid w:val="009B1217"/>
    <w:rsid w:val="00A12B03"/>
    <w:rsid w:val="00AE551E"/>
    <w:rsid w:val="00BD7856"/>
    <w:rsid w:val="00C90AA2"/>
    <w:rsid w:val="00CB3B46"/>
    <w:rsid w:val="00CD1D4C"/>
    <w:rsid w:val="00D37A2F"/>
    <w:rsid w:val="00D52D5C"/>
    <w:rsid w:val="00DE7457"/>
    <w:rsid w:val="00E1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1157"/>
  <w15:chartTrackingRefBased/>
  <w15:docId w15:val="{ABF2723A-4367-4348-8E28-4C2496C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5C6"/>
    <w:pPr>
      <w:widowControl w:val="0"/>
      <w:jc w:val="both"/>
    </w:pPr>
  </w:style>
  <w:style w:type="paragraph" w:styleId="Heading1">
    <w:name w:val="heading 1"/>
    <w:basedOn w:val="Normal"/>
    <w:next w:val="Normal"/>
    <w:link w:val="Heading1Char"/>
    <w:uiPriority w:val="9"/>
    <w:qFormat/>
    <w:rsid w:val="00CB3B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B3B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B3B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B3B4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B3B4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B3B4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B3B4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B3B4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B3B4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4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B3B4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B3B4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B3B4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B3B4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B3B4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B3B46"/>
    <w:rPr>
      <w:rFonts w:cstheme="majorBidi"/>
      <w:b/>
      <w:bCs/>
      <w:color w:val="595959" w:themeColor="text1" w:themeTint="A6"/>
    </w:rPr>
  </w:style>
  <w:style w:type="character" w:customStyle="1" w:styleId="Heading8Char">
    <w:name w:val="Heading 8 Char"/>
    <w:basedOn w:val="DefaultParagraphFont"/>
    <w:link w:val="Heading8"/>
    <w:uiPriority w:val="9"/>
    <w:semiHidden/>
    <w:rsid w:val="00CB3B46"/>
    <w:rPr>
      <w:rFonts w:cstheme="majorBidi"/>
      <w:color w:val="595959" w:themeColor="text1" w:themeTint="A6"/>
    </w:rPr>
  </w:style>
  <w:style w:type="character" w:customStyle="1" w:styleId="Heading9Char">
    <w:name w:val="Heading 9 Char"/>
    <w:basedOn w:val="DefaultParagraphFont"/>
    <w:link w:val="Heading9"/>
    <w:uiPriority w:val="9"/>
    <w:semiHidden/>
    <w:rsid w:val="00CB3B46"/>
    <w:rPr>
      <w:rFonts w:eastAsiaTheme="majorEastAsia" w:cstheme="majorBidi"/>
      <w:color w:val="595959" w:themeColor="text1" w:themeTint="A6"/>
    </w:rPr>
  </w:style>
  <w:style w:type="paragraph" w:styleId="Title">
    <w:name w:val="Title"/>
    <w:basedOn w:val="Normal"/>
    <w:next w:val="Normal"/>
    <w:link w:val="TitleChar"/>
    <w:uiPriority w:val="10"/>
    <w:qFormat/>
    <w:rsid w:val="00CB3B4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B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B4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B3B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B46"/>
    <w:rPr>
      <w:i/>
      <w:iCs/>
      <w:color w:val="404040" w:themeColor="text1" w:themeTint="BF"/>
    </w:rPr>
  </w:style>
  <w:style w:type="paragraph" w:styleId="ListParagraph">
    <w:name w:val="List Paragraph"/>
    <w:basedOn w:val="Normal"/>
    <w:uiPriority w:val="34"/>
    <w:qFormat/>
    <w:rsid w:val="00CB3B46"/>
    <w:pPr>
      <w:ind w:left="720"/>
      <w:contextualSpacing/>
    </w:pPr>
  </w:style>
  <w:style w:type="character" w:styleId="IntenseEmphasis">
    <w:name w:val="Intense Emphasis"/>
    <w:basedOn w:val="DefaultParagraphFont"/>
    <w:uiPriority w:val="21"/>
    <w:qFormat/>
    <w:rsid w:val="00CB3B46"/>
    <w:rPr>
      <w:i/>
      <w:iCs/>
      <w:color w:val="0F4761" w:themeColor="accent1" w:themeShade="BF"/>
    </w:rPr>
  </w:style>
  <w:style w:type="paragraph" w:styleId="IntenseQuote">
    <w:name w:val="Intense Quote"/>
    <w:basedOn w:val="Normal"/>
    <w:next w:val="Normal"/>
    <w:link w:val="IntenseQuoteChar"/>
    <w:uiPriority w:val="30"/>
    <w:qFormat/>
    <w:rsid w:val="00CB3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B46"/>
    <w:rPr>
      <w:i/>
      <w:iCs/>
      <w:color w:val="0F4761" w:themeColor="accent1" w:themeShade="BF"/>
    </w:rPr>
  </w:style>
  <w:style w:type="character" w:styleId="IntenseReference">
    <w:name w:val="Intense Reference"/>
    <w:basedOn w:val="DefaultParagraphFont"/>
    <w:uiPriority w:val="32"/>
    <w:qFormat/>
    <w:rsid w:val="00CB3B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53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3D7DB1EEBE1047BBB474F36F5E103A" ma:contentTypeVersion="12" ma:contentTypeDescription="Create a new document." ma:contentTypeScope="" ma:versionID="cfe72ed118ee3aa88b3cce92288ef3c0">
  <xsd:schema xmlns:xsd="http://www.w3.org/2001/XMLSchema" xmlns:xs="http://www.w3.org/2001/XMLSchema" xmlns:p="http://schemas.microsoft.com/office/2006/metadata/properties" xmlns:ns3="06bac76e-35a3-4255-bc98-427482f04842" xmlns:ns4="79ee5a03-5e5c-432c-9dc2-e791088a25b7" targetNamespace="http://schemas.microsoft.com/office/2006/metadata/properties" ma:root="true" ma:fieldsID="3693fda4ca54b2744ce9add18f779edb" ns3:_="" ns4:_="">
    <xsd:import namespace="06bac76e-35a3-4255-bc98-427482f04842"/>
    <xsd:import namespace="79ee5a03-5e5c-432c-9dc2-e791088a25b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c76e-35a3-4255-bc98-427482f04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ee5a03-5e5c-432c-9dc2-e791088a25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6bac76e-35a3-4255-bc98-427482f04842" xsi:nil="true"/>
  </documentManagement>
</p:properties>
</file>

<file path=customXml/itemProps1.xml><?xml version="1.0" encoding="utf-8"?>
<ds:datastoreItem xmlns:ds="http://schemas.openxmlformats.org/officeDocument/2006/customXml" ds:itemID="{2C77FC70-F4A5-435B-9118-F93C1E534C4D}">
  <ds:schemaRefs>
    <ds:schemaRef ds:uri="http://schemas.microsoft.com/sharepoint/v3/contenttype/forms"/>
  </ds:schemaRefs>
</ds:datastoreItem>
</file>

<file path=customXml/itemProps2.xml><?xml version="1.0" encoding="utf-8"?>
<ds:datastoreItem xmlns:ds="http://schemas.openxmlformats.org/officeDocument/2006/customXml" ds:itemID="{0673D51A-AF3E-4DBA-ABA1-22EC998F2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c76e-35a3-4255-bc98-427482f04842"/>
    <ds:schemaRef ds:uri="79ee5a03-5e5c-432c-9dc2-e791088a2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D1FB3-052D-4BD1-837F-CEC4964AEE46}">
  <ds:schemaRefs>
    <ds:schemaRef ds:uri="http://schemas.microsoft.com/office/2006/metadata/properties"/>
    <ds:schemaRef ds:uri="http://schemas.microsoft.com/office/infopath/2007/PartnerControls"/>
    <ds:schemaRef ds:uri="06bac76e-35a3-4255-bc98-427482f0484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4726</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Zilou Li</dc:creator>
  <cp:keywords/>
  <dc:description/>
  <cp:lastModifiedBy>Lea Lewis</cp:lastModifiedBy>
  <cp:revision>4</cp:revision>
  <dcterms:created xsi:type="dcterms:W3CDTF">2024-04-30T22:25:00Z</dcterms:created>
  <dcterms:modified xsi:type="dcterms:W3CDTF">2024-04-30T22:28:00Z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0x0101006E3D7DB1EEBE1047BBB474F36F5E103A</vt:lpwstr>
  </property>
</Properties>
</file>