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FA3" w:rsidRPr="008975AE" w:rsidRDefault="008975AE" w:rsidP="008975AE">
      <w:pPr>
        <w:jc w:val="center"/>
        <w:rPr>
          <w:b/>
          <w:sz w:val="24"/>
        </w:rPr>
      </w:pPr>
      <w:r w:rsidRPr="008975AE">
        <w:rPr>
          <w:b/>
          <w:sz w:val="24"/>
        </w:rPr>
        <w:t>2D-Physics Games Analysis</w:t>
      </w:r>
    </w:p>
    <w:p w:rsidR="008975AE" w:rsidRDefault="008975AE" w:rsidP="008975AE">
      <w:pPr>
        <w:rPr>
          <w:sz w:val="24"/>
        </w:rPr>
      </w:pPr>
      <w:r>
        <w:rPr>
          <w:sz w:val="24"/>
        </w:rPr>
        <w:t>Many gaming platforms, particularly on smartphones, hosts over thousands of games incorporating physics from real life and provides a standpoint for core mechanics that players will interact with whilst drawing experiences from this and the design involved. Because of the simplicity behind physics in games.</w:t>
      </w:r>
    </w:p>
    <w:p w:rsidR="008975AE" w:rsidRDefault="008975AE" w:rsidP="008975AE">
      <w:pPr>
        <w:rPr>
          <w:sz w:val="24"/>
        </w:rPr>
      </w:pPr>
    </w:p>
    <w:p w:rsidR="008975AE" w:rsidRDefault="008975AE" w:rsidP="008975AE">
      <w:pPr>
        <w:rPr>
          <w:sz w:val="24"/>
        </w:rPr>
      </w:pPr>
      <w:r>
        <w:rPr>
          <w:sz w:val="24"/>
        </w:rPr>
        <w:t>Trajectory Physics</w:t>
      </w:r>
      <w:r w:rsidR="00062D50">
        <w:rPr>
          <w:sz w:val="24"/>
        </w:rPr>
        <w:t>: Exerts forces on objects known as projectiles to collide with other objects.</w:t>
      </w:r>
    </w:p>
    <w:p w:rsidR="008975AE" w:rsidRDefault="008975AE" w:rsidP="008975AE">
      <w:pPr>
        <w:rPr>
          <w:sz w:val="24"/>
        </w:rPr>
      </w:pPr>
      <w:r>
        <w:rPr>
          <w:sz w:val="24"/>
        </w:rPr>
        <w:t>Ragdoll Physics</w:t>
      </w:r>
      <w:r w:rsidR="00062D50">
        <w:rPr>
          <w:sz w:val="24"/>
        </w:rPr>
        <w:t>: Simulates a lifeless entity that has no solid structure, causing it to be limp and throwable.</w:t>
      </w:r>
    </w:p>
    <w:p w:rsidR="008975AE" w:rsidRDefault="008975AE" w:rsidP="008975AE">
      <w:pPr>
        <w:rPr>
          <w:sz w:val="24"/>
        </w:rPr>
      </w:pPr>
      <w:r>
        <w:rPr>
          <w:sz w:val="24"/>
        </w:rPr>
        <w:t>Gravitational Physics</w:t>
      </w:r>
      <w:r w:rsidR="00062D50">
        <w:rPr>
          <w:sz w:val="24"/>
        </w:rPr>
        <w:t>: The underlining basis of physics used in games, usually applying gravity across world space and manipulating it as a player.</w:t>
      </w:r>
    </w:p>
    <w:p w:rsidR="00062D50" w:rsidRDefault="00062D50" w:rsidP="008975AE">
      <w:pPr>
        <w:rPr>
          <w:sz w:val="24"/>
        </w:rPr>
      </w:pPr>
      <w:r>
        <w:rPr>
          <w:sz w:val="24"/>
        </w:rPr>
        <w:t>Particle Systems</w:t>
      </w:r>
      <w:r w:rsidR="00CC57BC">
        <w:rPr>
          <w:sz w:val="24"/>
        </w:rPr>
        <w:t>: Derived from the context of explosions and propulsions, they are used to add atmosphere and special effects from certain actions.</w:t>
      </w:r>
    </w:p>
    <w:p w:rsidR="00212F0E" w:rsidRDefault="00212F0E" w:rsidP="008975AE">
      <w:pPr>
        <w:rPr>
          <w:sz w:val="24"/>
        </w:rPr>
      </w:pPr>
    </w:p>
    <w:p w:rsidR="00212F0E" w:rsidRPr="008975AE" w:rsidRDefault="00212F0E" w:rsidP="008975AE">
      <w:pPr>
        <w:rPr>
          <w:sz w:val="24"/>
        </w:rPr>
      </w:pPr>
      <w:r>
        <w:rPr>
          <w:sz w:val="24"/>
        </w:rPr>
        <w:t>QWOP</w:t>
      </w:r>
      <w:r w:rsidR="002D192B">
        <w:rPr>
          <w:sz w:val="24"/>
        </w:rPr>
        <w:t>, Happy Wheels</w:t>
      </w:r>
      <w:bookmarkStart w:id="0" w:name="_GoBack"/>
      <w:bookmarkEnd w:id="0"/>
      <w:r>
        <w:rPr>
          <w:sz w:val="24"/>
        </w:rPr>
        <w:t>, Shellshock Live, 8 Ball Pool, Angry Birds (Star Wars version), Basketball Sim.,</w:t>
      </w:r>
    </w:p>
    <w:sectPr w:rsidR="00212F0E" w:rsidRPr="008975AE" w:rsidSect="008975AE">
      <w:headerReference w:type="first" r:id="rId6"/>
      <w:type w:val="continuous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1D51" w:rsidRDefault="00B11D51" w:rsidP="008975AE">
      <w:pPr>
        <w:spacing w:after="0" w:line="240" w:lineRule="auto"/>
      </w:pPr>
      <w:r>
        <w:separator/>
      </w:r>
    </w:p>
  </w:endnote>
  <w:endnote w:type="continuationSeparator" w:id="0">
    <w:p w:rsidR="00B11D51" w:rsidRDefault="00B11D51" w:rsidP="00897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1D51" w:rsidRDefault="00B11D51" w:rsidP="008975AE">
      <w:pPr>
        <w:spacing w:after="0" w:line="240" w:lineRule="auto"/>
      </w:pPr>
      <w:r>
        <w:separator/>
      </w:r>
    </w:p>
  </w:footnote>
  <w:footnote w:type="continuationSeparator" w:id="0">
    <w:p w:rsidR="00B11D51" w:rsidRDefault="00B11D51" w:rsidP="00897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75AE" w:rsidRDefault="008975AE" w:rsidP="008975AE">
    <w:pPr>
      <w:pStyle w:val="Header"/>
    </w:pPr>
    <w:r>
      <w:t>Group Project Semester 2 – Group 19                                                                                  Sam Ormondroyd</w:t>
    </w:r>
  </w:p>
  <w:p w:rsidR="008975AE" w:rsidRDefault="008975AE">
    <w:pPr>
      <w:pStyle w:val="Header"/>
    </w:pPr>
  </w:p>
  <w:p w:rsidR="008975AE" w:rsidRDefault="008975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5AE"/>
    <w:rsid w:val="00062D50"/>
    <w:rsid w:val="001B5FA3"/>
    <w:rsid w:val="00212F0E"/>
    <w:rsid w:val="002D192B"/>
    <w:rsid w:val="002E41C8"/>
    <w:rsid w:val="004211F5"/>
    <w:rsid w:val="00597AAB"/>
    <w:rsid w:val="008975AE"/>
    <w:rsid w:val="00B11D51"/>
    <w:rsid w:val="00BA2A32"/>
    <w:rsid w:val="00BD19C7"/>
    <w:rsid w:val="00CC57BC"/>
    <w:rsid w:val="00D11B18"/>
    <w:rsid w:val="00D1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B3305E"/>
  <w15:chartTrackingRefBased/>
  <w15:docId w15:val="{6111AAD1-C599-492B-8B50-3BBD0B1C2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5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5AE"/>
  </w:style>
  <w:style w:type="paragraph" w:styleId="Footer">
    <w:name w:val="footer"/>
    <w:basedOn w:val="Normal"/>
    <w:link w:val="FooterChar"/>
    <w:uiPriority w:val="99"/>
    <w:unhideWhenUsed/>
    <w:rsid w:val="008975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5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Ormon</dc:creator>
  <cp:keywords/>
  <dc:description/>
  <cp:lastModifiedBy>Sam Ormon</cp:lastModifiedBy>
  <cp:revision>4</cp:revision>
  <dcterms:created xsi:type="dcterms:W3CDTF">2017-01-25T19:18:00Z</dcterms:created>
  <dcterms:modified xsi:type="dcterms:W3CDTF">2017-01-26T00:37:00Z</dcterms:modified>
</cp:coreProperties>
</file>