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6CA" w:rsidRDefault="000D06CA">
      <w:r>
        <w:t xml:space="preserve">Meeting Minutes </w:t>
      </w:r>
    </w:p>
    <w:p w:rsidR="000D06CA" w:rsidRDefault="00885E26">
      <w:r>
        <w:t xml:space="preserve">Date: </w:t>
      </w:r>
      <w:r w:rsidR="00EE2E0B">
        <w:t>19</w:t>
      </w:r>
      <w:r w:rsidR="004E7BFD">
        <w:t>/02/18</w:t>
      </w:r>
    </w:p>
    <w:p w:rsidR="000D06CA" w:rsidRDefault="000D06CA">
      <w:r>
        <w:t>Time: 1</w:t>
      </w:r>
      <w:r w:rsidR="004E7BFD">
        <w:t>0am – 12p</w:t>
      </w:r>
      <w:r>
        <w:t>m</w:t>
      </w:r>
    </w:p>
    <w:p w:rsidR="000D06CA" w:rsidRDefault="000D06CA"/>
    <w:p w:rsidR="000D06CA" w:rsidRPr="000D06CA" w:rsidRDefault="000D06CA">
      <w:pPr>
        <w:rPr>
          <w:b/>
        </w:rPr>
      </w:pPr>
      <w:r w:rsidRPr="000D06CA">
        <w:rPr>
          <w:b/>
        </w:rPr>
        <w:t>Attendees</w:t>
      </w:r>
    </w:p>
    <w:p w:rsidR="000D06CA" w:rsidRDefault="000D06CA">
      <w:r>
        <w:t>Courtney</w:t>
      </w:r>
    </w:p>
    <w:p w:rsidR="000D06CA" w:rsidRDefault="000D06CA">
      <w:r>
        <w:t>Heather</w:t>
      </w:r>
    </w:p>
    <w:p w:rsidR="000D06CA" w:rsidRDefault="004E7BFD">
      <w:r>
        <w:t>Lewis</w:t>
      </w:r>
    </w:p>
    <w:p w:rsidR="00EE2E0B" w:rsidRDefault="00EE2E0B">
      <w:r>
        <w:t>Tom</w:t>
      </w:r>
    </w:p>
    <w:p w:rsidR="000D06CA" w:rsidRPr="000D06CA" w:rsidRDefault="000D06CA">
      <w:pPr>
        <w:rPr>
          <w:b/>
        </w:rPr>
      </w:pPr>
      <w:r w:rsidRPr="000D06CA">
        <w:rPr>
          <w:b/>
        </w:rPr>
        <w:t>Absentees</w:t>
      </w:r>
    </w:p>
    <w:p w:rsidR="00885E26" w:rsidRDefault="00885E26"/>
    <w:p w:rsidR="00885E26" w:rsidRDefault="00885E26"/>
    <w:p w:rsidR="000D06CA" w:rsidRPr="000D06CA" w:rsidRDefault="000D06CA">
      <w:pPr>
        <w:rPr>
          <w:b/>
        </w:rPr>
      </w:pPr>
      <w:r w:rsidRPr="000D06CA">
        <w:rPr>
          <w:b/>
        </w:rPr>
        <w:t xml:space="preserve">Purpose </w:t>
      </w:r>
      <w:proofErr w:type="gramStart"/>
      <w:r w:rsidRPr="000D06CA">
        <w:rPr>
          <w:b/>
        </w:rPr>
        <w:t>Of</w:t>
      </w:r>
      <w:proofErr w:type="gramEnd"/>
      <w:r w:rsidRPr="000D06CA">
        <w:rPr>
          <w:b/>
        </w:rPr>
        <w:t xml:space="preserve"> Meeting.</w:t>
      </w:r>
    </w:p>
    <w:p w:rsidR="000D06CA" w:rsidRDefault="000D06CA">
      <w:r>
        <w:t xml:space="preserve">To </w:t>
      </w:r>
      <w:r w:rsidR="00885E26">
        <w:t>di</w:t>
      </w:r>
      <w:r w:rsidR="004E7BFD">
        <w:t xml:space="preserve">scuss </w:t>
      </w:r>
      <w:r w:rsidR="00EE2E0B">
        <w:t>weekly progress, and discuss level designs and playtesting results</w:t>
      </w:r>
      <w:r w:rsidR="004E7BFD">
        <w:t>.</w:t>
      </w:r>
    </w:p>
    <w:p w:rsidR="000D06CA" w:rsidRDefault="000D06CA"/>
    <w:p w:rsidR="000D06CA" w:rsidRDefault="000D06CA">
      <w:pPr>
        <w:rPr>
          <w:b/>
        </w:rPr>
      </w:pPr>
      <w:r w:rsidRPr="000D06CA">
        <w:rPr>
          <w:b/>
        </w:rPr>
        <w:t xml:space="preserve">Outcome </w:t>
      </w:r>
      <w:proofErr w:type="gramStart"/>
      <w:r w:rsidRPr="000D06CA">
        <w:rPr>
          <w:b/>
        </w:rPr>
        <w:t>Of</w:t>
      </w:r>
      <w:proofErr w:type="gramEnd"/>
      <w:r w:rsidRPr="000D06CA">
        <w:rPr>
          <w:b/>
        </w:rPr>
        <w:t xml:space="preserve"> Meeting</w:t>
      </w:r>
    </w:p>
    <w:p w:rsidR="00180769" w:rsidRDefault="00180769" w:rsidP="00885E26">
      <w:pPr>
        <w:pStyle w:val="ListParagraph"/>
        <w:ind w:left="0"/>
      </w:pPr>
    </w:p>
    <w:p w:rsidR="00885E26" w:rsidRDefault="00EE2E0B" w:rsidP="00885E26">
      <w:pPr>
        <w:pStyle w:val="ListParagraph"/>
      </w:pPr>
      <w:r>
        <w:t>Heather was having real problems with the third person controller, which Lewis tried to help her fix. In the end they made the first person controller work and the group is going forward with the first person controller. During puzzle sections the camera will switch to a top down/isometric view so players can easily complete the puzzles.</w:t>
      </w:r>
    </w:p>
    <w:p w:rsidR="00EE2E0B" w:rsidRDefault="00EE2E0B" w:rsidP="00885E26">
      <w:pPr>
        <w:pStyle w:val="ListParagraph"/>
      </w:pPr>
    </w:p>
    <w:p w:rsidR="00EE2E0B" w:rsidRDefault="00EE2E0B" w:rsidP="00885E26">
      <w:pPr>
        <w:pStyle w:val="ListParagraph"/>
      </w:pPr>
      <w:r>
        <w:t>Courtney and Tom were iterating their levels in unity, though Heather should have asked them how they were getting on.</w:t>
      </w:r>
    </w:p>
    <w:p w:rsidR="00EE2E0B" w:rsidRDefault="00EE2E0B" w:rsidP="00885E26">
      <w:pPr>
        <w:pStyle w:val="ListParagraph"/>
      </w:pPr>
    </w:p>
    <w:p w:rsidR="00EE2E0B" w:rsidRDefault="00EE2E0B" w:rsidP="00885E26">
      <w:pPr>
        <w:pStyle w:val="ListParagraph"/>
      </w:pPr>
      <w:r>
        <w:t>Everyone agreed to continue working on their levels and playtesting. Heather needs to implement the first person controller in each scene and the camera swaps. She also needs to implement the puzzle in the 3</w:t>
      </w:r>
      <w:r w:rsidRPr="00EE2E0B">
        <w:rPr>
          <w:vertAlign w:val="superscript"/>
        </w:rPr>
        <w:t>rd</w:t>
      </w:r>
      <w:r>
        <w:t xml:space="preserve"> scene.</w:t>
      </w:r>
      <w:bookmarkStart w:id="0" w:name="_GoBack"/>
      <w:bookmarkEnd w:id="0"/>
    </w:p>
    <w:p w:rsidR="00885E26" w:rsidRDefault="00885E26" w:rsidP="00885E26">
      <w:pPr>
        <w:pStyle w:val="ListParagraph"/>
      </w:pPr>
    </w:p>
    <w:p w:rsidR="00885E26" w:rsidRDefault="00885E26" w:rsidP="00885E26">
      <w:pPr>
        <w:pStyle w:val="ListParagraph"/>
      </w:pPr>
    </w:p>
    <w:p w:rsidR="00885E26" w:rsidRPr="00515412" w:rsidRDefault="00885E26" w:rsidP="00885E26">
      <w:pPr>
        <w:pStyle w:val="ListParagraph"/>
      </w:pPr>
    </w:p>
    <w:sectPr w:rsidR="00885E26" w:rsidRPr="0051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50735"/>
    <w:multiLevelType w:val="hybridMultilevel"/>
    <w:tmpl w:val="200EF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64671"/>
    <w:multiLevelType w:val="hybridMultilevel"/>
    <w:tmpl w:val="1DD6EDD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FE71932"/>
    <w:multiLevelType w:val="hybridMultilevel"/>
    <w:tmpl w:val="B8D080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50111E"/>
    <w:multiLevelType w:val="hybridMultilevel"/>
    <w:tmpl w:val="ACC2F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E927B2"/>
    <w:multiLevelType w:val="hybridMultilevel"/>
    <w:tmpl w:val="0D082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15A020D"/>
    <w:multiLevelType w:val="hybridMultilevel"/>
    <w:tmpl w:val="AEA434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606F4C"/>
    <w:multiLevelType w:val="hybridMultilevel"/>
    <w:tmpl w:val="D4CC2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03653B"/>
    <w:multiLevelType w:val="hybridMultilevel"/>
    <w:tmpl w:val="C80C1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CA"/>
    <w:rsid w:val="000D06CA"/>
    <w:rsid w:val="00164AC8"/>
    <w:rsid w:val="00180769"/>
    <w:rsid w:val="0030590E"/>
    <w:rsid w:val="004E7BFD"/>
    <w:rsid w:val="00515412"/>
    <w:rsid w:val="0065108B"/>
    <w:rsid w:val="00885E26"/>
    <w:rsid w:val="008B4E24"/>
    <w:rsid w:val="00B66BD3"/>
    <w:rsid w:val="00C028DA"/>
    <w:rsid w:val="00EE2E0B"/>
    <w:rsid w:val="00FE7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AA0A1-FE9A-40AB-81C3-F81A66B1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CA"/>
    <w:pPr>
      <w:ind w:left="720"/>
      <w:contextualSpacing/>
    </w:pPr>
  </w:style>
  <w:style w:type="table" w:styleId="TableGrid">
    <w:name w:val="Table Grid"/>
    <w:basedOn w:val="TableNormal"/>
    <w:uiPriority w:val="39"/>
    <w:rsid w:val="00B6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2</cp:revision>
  <dcterms:created xsi:type="dcterms:W3CDTF">2018-02-21T08:44:00Z</dcterms:created>
  <dcterms:modified xsi:type="dcterms:W3CDTF">2018-02-21T08:44:00Z</dcterms:modified>
</cp:coreProperties>
</file>