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C9" w:rsidRDefault="000276DB" w:rsidP="000276DB">
      <w:pPr>
        <w:pStyle w:val="Heading1"/>
      </w:pPr>
      <w:r>
        <w:t>Playtesting Feedback – 23/04/18 (Build V 1.7.0)</w:t>
      </w:r>
    </w:p>
    <w:p w:rsidR="0093645E" w:rsidRDefault="00165554" w:rsidP="0093645E">
      <w:r>
        <w:t>Due to the presence of a game</w:t>
      </w:r>
      <w:r w:rsidR="004527CF">
        <w:t>-</w:t>
      </w:r>
      <w:r>
        <w:t>breaking bug</w:t>
      </w:r>
      <w:r w:rsidR="0020526C">
        <w:t xml:space="preserve"> in build V.1.7.0</w:t>
      </w:r>
      <w:r>
        <w:t xml:space="preserve">, Playtesting for this week has not been possible. Time allocated for this task has instead been directed towards compiling evidence of this </w:t>
      </w:r>
      <w:r w:rsidR="0020526C">
        <w:t>bug to aid with bug fixing.</w:t>
      </w:r>
    </w:p>
    <w:p w:rsidR="007F342B" w:rsidRPr="0093645E" w:rsidRDefault="007F342B" w:rsidP="0093645E">
      <w:bookmarkStart w:id="0" w:name="_GoBack"/>
      <w:bookmarkEnd w:id="0"/>
      <w:r>
        <w:t xml:space="preserve">A link to the footage of the bug is available in our Discord server and communications have been sent through the appropriate channels. </w:t>
      </w:r>
    </w:p>
    <w:sectPr w:rsidR="007F342B" w:rsidRPr="0093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B"/>
    <w:rsid w:val="000276DB"/>
    <w:rsid w:val="00165554"/>
    <w:rsid w:val="0020526C"/>
    <w:rsid w:val="004527CF"/>
    <w:rsid w:val="007F342B"/>
    <w:rsid w:val="008C4367"/>
    <w:rsid w:val="0093645E"/>
    <w:rsid w:val="00F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F6A5"/>
  <w15:chartTrackingRefBased/>
  <w15:docId w15:val="{8BD3DF69-E6F3-4C03-BD53-0166C23E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7</cp:revision>
  <dcterms:created xsi:type="dcterms:W3CDTF">2018-04-23T18:14:00Z</dcterms:created>
  <dcterms:modified xsi:type="dcterms:W3CDTF">2018-04-23T18:39:00Z</dcterms:modified>
</cp:coreProperties>
</file>