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3C7D" w14:textId="12CC7861" w:rsidR="0064531D" w:rsidRDefault="0064531D" w:rsidP="0064531D">
      <w:pPr>
        <w:jc w:val="center"/>
      </w:pPr>
      <w:r>
        <w:t>-</w:t>
      </w:r>
      <w:r w:rsidR="00843A16">
        <w:t>PLAYTESTING</w:t>
      </w:r>
      <w:r>
        <w:t>-</w:t>
      </w:r>
      <w:r>
        <w:br/>
        <w:t>-FINAL WEEK, 6/4/19-10/4/19-</w:t>
      </w:r>
    </w:p>
    <w:p w14:paraId="1355B559" w14:textId="4FB81B5E" w:rsidR="00843A16" w:rsidRDefault="00843A16" w:rsidP="00843A16">
      <w:pPr>
        <w:jc w:val="center"/>
      </w:pPr>
    </w:p>
    <w:p w14:paraId="64FECF3F" w14:textId="131A23AB" w:rsidR="00843A16" w:rsidRDefault="00843A16" w:rsidP="00843A16">
      <w:r>
        <w:t>Tutorial</w:t>
      </w:r>
    </w:p>
    <w:p w14:paraId="26B11A33" w14:textId="0E03894E" w:rsidR="00843A16" w:rsidRDefault="00843A16" w:rsidP="00843A16">
      <w:pPr>
        <w:pStyle w:val="ListParagraph"/>
        <w:numPr>
          <w:ilvl w:val="0"/>
          <w:numId w:val="1"/>
        </w:numPr>
      </w:pPr>
      <w:r>
        <w:t>Tutorial gets stuck on second whale – it never appears whether we do prep or not</w:t>
      </w:r>
    </w:p>
    <w:p w14:paraId="38B721EB" w14:textId="747EE536" w:rsidR="00843A16" w:rsidRDefault="00843A16" w:rsidP="00843A16">
      <w:pPr>
        <w:pStyle w:val="ListParagraph"/>
        <w:numPr>
          <w:ilvl w:val="0"/>
          <w:numId w:val="1"/>
        </w:numPr>
      </w:pPr>
      <w:r>
        <w:t>Icons above the cannon and the grate could be bigger</w:t>
      </w:r>
    </w:p>
    <w:p w14:paraId="432C4A51" w14:textId="20B06C9E" w:rsidR="00843A16" w:rsidRDefault="00843A16" w:rsidP="00843A16">
      <w:pPr>
        <w:pStyle w:val="ListParagraph"/>
        <w:numPr>
          <w:ilvl w:val="0"/>
          <w:numId w:val="1"/>
        </w:numPr>
      </w:pPr>
      <w:r>
        <w:t xml:space="preserve">Controller information and updated </w:t>
      </w:r>
      <w:proofErr w:type="spellStart"/>
      <w:r w:rsidR="00881027">
        <w:t>dpad</w:t>
      </w:r>
      <w:proofErr w:type="spellEnd"/>
      <w:r>
        <w:t xml:space="preserve"> icon make it much easier to tell what you’re supposed to do before you get into the game</w:t>
      </w:r>
    </w:p>
    <w:p w14:paraId="4FB3FD4D" w14:textId="6540C1FA" w:rsidR="00843A16" w:rsidRDefault="00843A16" w:rsidP="00843A16">
      <w:pPr>
        <w:pStyle w:val="ListParagraph"/>
        <w:numPr>
          <w:ilvl w:val="0"/>
          <w:numId w:val="1"/>
        </w:numPr>
      </w:pPr>
      <w:r>
        <w:t>Rock crash comes up too quick in the game, let the player have a couple of seconds to take everything in before throwing them into the gameplay</w:t>
      </w:r>
    </w:p>
    <w:p w14:paraId="005E8710" w14:textId="2D4232E3" w:rsidR="00833C3B" w:rsidRDefault="00833C3B" w:rsidP="00843A16">
      <w:pPr>
        <w:pStyle w:val="ListParagraph"/>
        <w:numPr>
          <w:ilvl w:val="0"/>
          <w:numId w:val="1"/>
        </w:numPr>
      </w:pPr>
      <w:r>
        <w:t>“I like that you can physically see when an object is being held by the player”</w:t>
      </w:r>
    </w:p>
    <w:p w14:paraId="5FA6F738" w14:textId="11E3B212" w:rsidR="00833C3B" w:rsidRDefault="00833C3B" w:rsidP="00843A16">
      <w:pPr>
        <w:pStyle w:val="ListParagraph"/>
        <w:numPr>
          <w:ilvl w:val="0"/>
          <w:numId w:val="1"/>
        </w:numPr>
      </w:pPr>
      <w:r>
        <w:t>“the tutorial should show me everything I need to know for the main game level. While this may be the case, I can’t tell as we cannot get past the second whale”</w:t>
      </w:r>
    </w:p>
    <w:p w14:paraId="6733279D" w14:textId="0A87B9E5" w:rsidR="00833C3B" w:rsidRDefault="00E176DE" w:rsidP="00843A16">
      <w:pPr>
        <w:pStyle w:val="ListParagraph"/>
        <w:numPr>
          <w:ilvl w:val="0"/>
          <w:numId w:val="1"/>
        </w:numPr>
      </w:pPr>
      <w:r>
        <w:t>“I don’t like that the flags above the cannon aren’t directed more towards the player as it makes them quite difficult to read”</w:t>
      </w:r>
    </w:p>
    <w:p w14:paraId="13F3352D" w14:textId="76984F68" w:rsidR="00E176DE" w:rsidRDefault="00094B49" w:rsidP="00843A16">
      <w:pPr>
        <w:pStyle w:val="ListParagraph"/>
        <w:numPr>
          <w:ilvl w:val="0"/>
          <w:numId w:val="1"/>
        </w:numPr>
      </w:pPr>
      <w:r>
        <w:t>“I like the intro screen with the whale splash”</w:t>
      </w:r>
    </w:p>
    <w:p w14:paraId="4C2B3D38" w14:textId="18B994A7" w:rsidR="0000146B" w:rsidRDefault="0000146B" w:rsidP="00843A16">
      <w:pPr>
        <w:pStyle w:val="ListParagraph"/>
        <w:numPr>
          <w:ilvl w:val="0"/>
          <w:numId w:val="1"/>
        </w:numPr>
      </w:pPr>
      <w:r>
        <w:t>“</w:t>
      </w:r>
      <w:r w:rsidR="00DE665A">
        <w:t>T</w:t>
      </w:r>
      <w:r>
        <w:t>he icons for buttons on the player select screen aren’t consistent, some are for the Xbox One and some are for the 360”</w:t>
      </w:r>
    </w:p>
    <w:p w14:paraId="5C89FB5D" w14:textId="29779D9E" w:rsidR="00B85A30" w:rsidRDefault="00B85A30" w:rsidP="00843A16">
      <w:pPr>
        <w:pStyle w:val="ListParagraph"/>
        <w:numPr>
          <w:ilvl w:val="0"/>
          <w:numId w:val="1"/>
        </w:numPr>
      </w:pPr>
      <w:r>
        <w:t>“</w:t>
      </w:r>
      <w:r w:rsidR="00EA5A05">
        <w:t>W</w:t>
      </w:r>
      <w:r>
        <w:t xml:space="preserve">hy can’t I put a fucking barrel into the cannon” </w:t>
      </w:r>
      <w:r w:rsidR="00690FD2">
        <w:t xml:space="preserve">– player doesn’t have freedom of exploration during the early parts of the tutorial and this led to some frustration </w:t>
      </w:r>
    </w:p>
    <w:p w14:paraId="43707951" w14:textId="200D9425" w:rsidR="00B85A30" w:rsidRDefault="00B85A30" w:rsidP="00843A16">
      <w:pPr>
        <w:pStyle w:val="ListParagraph"/>
        <w:numPr>
          <w:ilvl w:val="0"/>
          <w:numId w:val="1"/>
        </w:numPr>
      </w:pPr>
      <w:r>
        <w:t>“</w:t>
      </w:r>
      <w:r w:rsidR="00EA5A05">
        <w:t>Ooh t</w:t>
      </w:r>
      <w:r>
        <w:t>ick” – player enjoyed the visual feedback that comes from learning how to overcome different obstacles</w:t>
      </w:r>
    </w:p>
    <w:p w14:paraId="43F9040B" w14:textId="70438503" w:rsidR="00433106" w:rsidRDefault="00433106" w:rsidP="00843A16">
      <w:pPr>
        <w:pStyle w:val="ListParagraph"/>
        <w:numPr>
          <w:ilvl w:val="0"/>
          <w:numId w:val="1"/>
        </w:numPr>
      </w:pPr>
      <w:r>
        <w:t>“</w:t>
      </w:r>
      <w:r w:rsidR="00F14649">
        <w:t>T</w:t>
      </w:r>
      <w:bookmarkStart w:id="0" w:name="_GoBack"/>
      <w:bookmarkEnd w:id="0"/>
      <w:r>
        <w:t xml:space="preserve">he buoyancy on the objects is cool” </w:t>
      </w:r>
    </w:p>
    <w:p w14:paraId="2B217AE8" w14:textId="11F0F3E5" w:rsidR="00570781" w:rsidRDefault="00570781" w:rsidP="00843A16">
      <w:pPr>
        <w:pStyle w:val="ListParagraph"/>
        <w:numPr>
          <w:ilvl w:val="0"/>
          <w:numId w:val="1"/>
        </w:numPr>
      </w:pPr>
      <w:r>
        <w:t>“I really enjoyed interacting with the cannons”</w:t>
      </w:r>
    </w:p>
    <w:p w14:paraId="63C94273" w14:textId="2E604FB2" w:rsidR="00570781" w:rsidRDefault="00570781" w:rsidP="00843A16">
      <w:pPr>
        <w:pStyle w:val="ListParagraph"/>
        <w:numPr>
          <w:ilvl w:val="0"/>
          <w:numId w:val="1"/>
        </w:numPr>
      </w:pPr>
      <w:r>
        <w:t>“The timers beneath the players were intuitive for me”</w:t>
      </w:r>
    </w:p>
    <w:p w14:paraId="3FDE30A9" w14:textId="28C00B42" w:rsidR="00570781" w:rsidRDefault="00570781" w:rsidP="00843A16">
      <w:pPr>
        <w:pStyle w:val="ListParagraph"/>
        <w:numPr>
          <w:ilvl w:val="0"/>
          <w:numId w:val="1"/>
        </w:numPr>
      </w:pPr>
      <w:r>
        <w:t>“Sometimes, my action input didn’t seem to register”</w:t>
      </w:r>
    </w:p>
    <w:p w14:paraId="193F349E" w14:textId="22A239F3" w:rsidR="00424967" w:rsidRDefault="00424967" w:rsidP="00424967">
      <w:r>
        <w:t>Main Game</w:t>
      </w:r>
    </w:p>
    <w:p w14:paraId="4495DDFF" w14:textId="0DBFB4A6" w:rsidR="00320216" w:rsidRDefault="00320216" w:rsidP="00320216">
      <w:pPr>
        <w:pStyle w:val="ListParagraph"/>
        <w:numPr>
          <w:ilvl w:val="0"/>
          <w:numId w:val="2"/>
        </w:numPr>
      </w:pPr>
      <w:r>
        <w:t xml:space="preserve">Could not be tested as the levels do not stream correctly, navigating to the main game directly from main menu </w:t>
      </w:r>
      <w:r w:rsidR="00803339">
        <w:t xml:space="preserve">leads the player into the tutorial level </w:t>
      </w:r>
    </w:p>
    <w:p w14:paraId="0E81FD7A" w14:textId="4E39206F" w:rsidR="00A52E6B" w:rsidRDefault="00A52E6B" w:rsidP="00A52E6B">
      <w:pPr>
        <w:pStyle w:val="ListParagraph"/>
        <w:numPr>
          <w:ilvl w:val="1"/>
          <w:numId w:val="2"/>
        </w:numPr>
      </w:pPr>
      <w:r>
        <w:t xml:space="preserve">This was fixed in between testing sessions and allowed us to test properly with the next pair </w:t>
      </w:r>
      <w:r w:rsidR="00FD2ABA">
        <w:t xml:space="preserve">of users </w:t>
      </w:r>
    </w:p>
    <w:sectPr w:rsidR="00A5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7DA7"/>
    <w:multiLevelType w:val="hybridMultilevel"/>
    <w:tmpl w:val="A664E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6FC2"/>
    <w:multiLevelType w:val="hybridMultilevel"/>
    <w:tmpl w:val="4FF61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16"/>
    <w:rsid w:val="0000146B"/>
    <w:rsid w:val="00076006"/>
    <w:rsid w:val="00094B49"/>
    <w:rsid w:val="00170841"/>
    <w:rsid w:val="00320216"/>
    <w:rsid w:val="00424967"/>
    <w:rsid w:val="00433106"/>
    <w:rsid w:val="00570781"/>
    <w:rsid w:val="0064531D"/>
    <w:rsid w:val="00690FD2"/>
    <w:rsid w:val="00803339"/>
    <w:rsid w:val="00833C3B"/>
    <w:rsid w:val="00843A16"/>
    <w:rsid w:val="00881027"/>
    <w:rsid w:val="00A52E6B"/>
    <w:rsid w:val="00B85A30"/>
    <w:rsid w:val="00DE665A"/>
    <w:rsid w:val="00E176DE"/>
    <w:rsid w:val="00EA5A05"/>
    <w:rsid w:val="00F14649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1558"/>
  <w15:chartTrackingRefBased/>
  <w15:docId w15:val="{1E78789A-0AB9-41C6-98B1-38D94C32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20</cp:revision>
  <dcterms:created xsi:type="dcterms:W3CDTF">2019-05-09T01:27:00Z</dcterms:created>
  <dcterms:modified xsi:type="dcterms:W3CDTF">2019-05-10T03:14:00Z</dcterms:modified>
</cp:coreProperties>
</file>