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6AD" w:rsidRDefault="00930DA4" w:rsidP="00930DA4">
      <w:pPr>
        <w:pStyle w:val="Title"/>
      </w:pPr>
      <w:r>
        <w:t>Narrative Design:</w:t>
      </w:r>
    </w:p>
    <w:p w:rsidR="00930DA4" w:rsidRDefault="00930DA4" w:rsidP="00930DA4">
      <w:pPr>
        <w:pStyle w:val="Subtitle"/>
      </w:pPr>
      <w:r>
        <w:t>By Jack E. Massey</w:t>
      </w:r>
    </w:p>
    <w:p w:rsidR="00930DA4" w:rsidRPr="00930DA4" w:rsidRDefault="00E4416B" w:rsidP="00930DA4">
      <w:r>
        <w:t xml:space="preserve">In a jungle, a young creature called Ciwtylluan, rests in its nest. Suddenly, a tremor causes Ciwtylluan to fall </w:t>
      </w:r>
      <w:r w:rsidR="004372A6">
        <w:t>from his nest into a cavern far below.</w:t>
      </w:r>
      <w:r>
        <w:t xml:space="preserve"> </w:t>
      </w:r>
      <w:r w:rsidR="004372A6">
        <w:t xml:space="preserve"> A god of nature seeing the creatures predictament.</w:t>
      </w:r>
      <w:bookmarkStart w:id="0" w:name="_GoBack"/>
      <w:bookmarkEnd w:id="0"/>
      <w:r w:rsidR="007D1496">
        <w:br/>
      </w:r>
      <w:r w:rsidR="00930DA4">
        <w:t>The God of Nature guides the adorable creature through a dark cave system, to reach an exit. They find an exit but enter the dead place (where there is a lot of fire). It becomes noticeable that a growth on the adorable creature’s body is starting to glow slightly.</w:t>
      </w:r>
      <w:r w:rsidR="00930DA4">
        <w:br/>
        <w:t>The adorable creature traverses through the dead place, and eventually arrives in the Jungle (where the adorable creature originates from).</w:t>
      </w:r>
      <w:r w:rsidR="00930DA4">
        <w:br/>
        <w:t>As they enter the jungle, the adorable creature seems to grow weaker. This grows further apparent when it get closer and closer to its home.</w:t>
      </w:r>
      <w:r w:rsidR="00930DA4">
        <w:br/>
        <w:t>The Adorable creature eventually arrives at its home where its mother is. As the mother caresses her child, as the camera moves further away from the scene. A cry of sadness can be heard (indicating there is something wrong (a.k.a. Adorable creature is dead). The Game ends.</w:t>
      </w:r>
    </w:p>
    <w:sectPr w:rsidR="00930DA4" w:rsidRPr="0093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A4"/>
    <w:rsid w:val="004372A6"/>
    <w:rsid w:val="005F2E85"/>
    <w:rsid w:val="007D1496"/>
    <w:rsid w:val="00930DA4"/>
    <w:rsid w:val="00A91A78"/>
    <w:rsid w:val="00E4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05AA"/>
  <w15:chartTrackingRefBased/>
  <w15:docId w15:val="{D11C7D7D-75DB-4D79-9C10-11C3ECB2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D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0D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2019-03-11T12:01:00Z</dcterms:created>
  <dcterms:modified xsi:type="dcterms:W3CDTF">2019-03-11T12:16:00Z</dcterms:modified>
</cp:coreProperties>
</file>