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C37" w:rsidRDefault="00797191" w:rsidP="00797191">
      <w:pPr>
        <w:rPr>
          <w:b/>
        </w:rPr>
      </w:pPr>
      <w:r>
        <w:rPr>
          <w:b/>
        </w:rPr>
        <w:t xml:space="preserve">MEETING </w:t>
      </w:r>
      <w:r w:rsidR="000D665C">
        <w:rPr>
          <w:b/>
        </w:rPr>
        <w:t>MINUTES: -</w:t>
      </w:r>
      <w:r w:rsidR="006A330A">
        <w:rPr>
          <w:b/>
        </w:rPr>
        <w:t>WEEK 9</w:t>
      </w:r>
    </w:p>
    <w:p w:rsidR="00797191" w:rsidRDefault="004E4607" w:rsidP="00797191">
      <w:r>
        <w:t>Date of Meeting: 03/04</w:t>
      </w:r>
      <w:r w:rsidR="00797191" w:rsidRPr="00797191">
        <w:t>/19</w:t>
      </w:r>
    </w:p>
    <w:p w:rsidR="00797191" w:rsidRDefault="00797191" w:rsidP="00797191">
      <w:r>
        <w:t>Time of meeting:</w:t>
      </w:r>
      <w:r w:rsidR="000D665C">
        <w:t xml:space="preserve"> </w:t>
      </w:r>
      <w:r w:rsidR="006A330A">
        <w:t>9:00</w:t>
      </w:r>
    </w:p>
    <w:p w:rsidR="006A330A" w:rsidRDefault="00797191" w:rsidP="00797191">
      <w:r>
        <w:t>Attendees: Eva</w:t>
      </w:r>
      <w:r w:rsidR="004E4607">
        <w:t>, Marta, Jack</w:t>
      </w:r>
    </w:p>
    <w:p w:rsidR="00797191" w:rsidRDefault="006A330A" w:rsidP="00797191">
      <w:r>
        <w:t xml:space="preserve">Apologies: </w:t>
      </w:r>
      <w:r w:rsidR="004E4607">
        <w:t>Tyler</w:t>
      </w:r>
    </w:p>
    <w:p w:rsidR="00797191" w:rsidRDefault="00797191" w:rsidP="00797191">
      <w:pPr>
        <w:rPr>
          <w:b/>
        </w:rPr>
      </w:pPr>
      <w:r>
        <w:rPr>
          <w:b/>
        </w:rPr>
        <w:t>Item 1:</w:t>
      </w:r>
      <w:r w:rsidR="00AF579B">
        <w:rPr>
          <w:b/>
        </w:rPr>
        <w:t xml:space="preserve"> Post-mortem of Previous Week</w:t>
      </w:r>
    </w:p>
    <w:p w:rsidR="007C2D84" w:rsidRDefault="007C2D84" w:rsidP="00797191">
      <w:r>
        <w:t xml:space="preserve">What went well: </w:t>
      </w:r>
      <w:r w:rsidR="004E4607">
        <w:t>Marta was able to complete Most of her work before Wednesday.</w:t>
      </w:r>
    </w:p>
    <w:p w:rsidR="007C2D84" w:rsidRPr="007C2D84" w:rsidRDefault="007C2D84" w:rsidP="00797191">
      <w:r>
        <w:t xml:space="preserve">What Went poorly: </w:t>
      </w:r>
      <w:r w:rsidR="004E4607">
        <w:t>Everyone was unable to accomplish all of their tasks until Wednesday.</w:t>
      </w:r>
      <w:r w:rsidR="005F0BFD">
        <w:t xml:space="preserve"> Tyler was also unable to attend Wednesday’s meeting, which caused an awkward situation where the team had to work on the video without him.</w:t>
      </w:r>
      <w:bookmarkStart w:id="0" w:name="_GoBack"/>
      <w:bookmarkEnd w:id="0"/>
    </w:p>
    <w:p w:rsidR="00797191" w:rsidRDefault="00797191" w:rsidP="00797191">
      <w:pPr>
        <w:rPr>
          <w:b/>
        </w:rPr>
      </w:pPr>
      <w:r>
        <w:rPr>
          <w:b/>
        </w:rPr>
        <w:t>Item 2: Aim of the upcoming sprint</w:t>
      </w:r>
    </w:p>
    <w:p w:rsidR="003668FC" w:rsidRPr="003668FC" w:rsidRDefault="003668FC" w:rsidP="00797191">
      <w:r>
        <w:t>Continuing our work to reach a minimal viable product.</w:t>
      </w:r>
      <w:r w:rsidR="00E4430C">
        <w:t xml:space="preserve"> This includes finalising the first two levels, implementing the art assets, and replacing “Mana” with “Collectibles” on the advice of Rob.</w:t>
      </w:r>
    </w:p>
    <w:p w:rsidR="000E102C" w:rsidRDefault="004907E1" w:rsidP="00C5082D">
      <w:r>
        <w:rPr>
          <w:b/>
        </w:rPr>
        <w:t>Feedback:</w:t>
      </w:r>
      <w:r>
        <w:rPr>
          <w:b/>
        </w:rPr>
        <w:br/>
      </w:r>
      <w:r w:rsidR="007C2D84">
        <w:t xml:space="preserve">Rob </w:t>
      </w:r>
      <w:r w:rsidR="00E4430C">
        <w:t>pointed out that the concept of “Mana” is an unnecessary complication, and that instead the player should be encouraged to collect collectibles around the map for a better end ranking</w:t>
      </w:r>
      <w:r w:rsidR="007C2D84">
        <w:t>.</w:t>
      </w:r>
    </w:p>
    <w:p w:rsidR="00797191" w:rsidRDefault="00797191" w:rsidP="00797191">
      <w:pPr>
        <w:rPr>
          <w:b/>
        </w:rPr>
      </w:pPr>
      <w:r>
        <w:rPr>
          <w:b/>
        </w:rPr>
        <w:t>Task:</w:t>
      </w:r>
    </w:p>
    <w:p w:rsidR="000E102C" w:rsidRDefault="000E102C" w:rsidP="00797191">
      <w:r>
        <w:t>Jack: -</w:t>
      </w:r>
      <w:r w:rsidR="009E45F6">
        <w:t xml:space="preserve"> </w:t>
      </w:r>
      <w:r w:rsidR="006A330A">
        <w:t>Finalise the first 2 levels ready for presentation</w:t>
      </w:r>
    </w:p>
    <w:p w:rsidR="000E102C" w:rsidRDefault="000E102C" w:rsidP="004E22DE">
      <w:r>
        <w:t>Marta: -</w:t>
      </w:r>
      <w:r w:rsidR="006571CC">
        <w:t xml:space="preserve"> </w:t>
      </w:r>
      <w:r w:rsidR="006A330A">
        <w:t>Finalise the first 2 levels ready for presentation</w:t>
      </w:r>
      <w:r w:rsidR="00E4430C">
        <w:t>, Add collectible art asset</w:t>
      </w:r>
    </w:p>
    <w:p w:rsidR="000E102C" w:rsidRDefault="000E102C" w:rsidP="00797191">
      <w:r>
        <w:t>Eva: -</w:t>
      </w:r>
      <w:r w:rsidR="009E45F6">
        <w:t xml:space="preserve"> </w:t>
      </w:r>
      <w:r w:rsidR="006A330A">
        <w:t>Finalise the first 2 levels ready for presentation</w:t>
      </w:r>
    </w:p>
    <w:p w:rsidR="009E45F6" w:rsidRPr="000E102C" w:rsidRDefault="000E102C" w:rsidP="00797191">
      <w:r>
        <w:t>Tyler: -</w:t>
      </w:r>
      <w:r w:rsidR="009E45F6">
        <w:t xml:space="preserve"> </w:t>
      </w:r>
      <w:r w:rsidR="00EE37AB">
        <w:t xml:space="preserve"> </w:t>
      </w:r>
      <w:r w:rsidR="006A330A">
        <w:t>Allow jump blocks to work in all directions, create death animation, update turn animation, create a “Level complete” UI</w:t>
      </w:r>
      <w:r w:rsidR="00E4430C">
        <w:t>, Replace mana with collectibles</w:t>
      </w:r>
    </w:p>
    <w:p w:rsidR="00797191" w:rsidRDefault="00797191" w:rsidP="00797191">
      <w:r>
        <w:t>Meeting Ended:</w:t>
      </w:r>
      <w:r w:rsidR="000D665C">
        <w:t xml:space="preserve"> </w:t>
      </w:r>
      <w:r w:rsidR="006A330A">
        <w:t>12:00</w:t>
      </w:r>
    </w:p>
    <w:p w:rsidR="00797191" w:rsidRPr="00797191" w:rsidRDefault="00797191" w:rsidP="00797191">
      <w:pPr>
        <w:rPr>
          <w:b/>
        </w:rPr>
      </w:pPr>
      <w:r>
        <w:t xml:space="preserve">Minute Taker: </w:t>
      </w:r>
      <w:r w:rsidR="006A330A">
        <w:t>Tyler</w:t>
      </w:r>
      <w:r w:rsidRPr="00797191">
        <w:rPr>
          <w:i/>
        </w:rPr>
        <w:t xml:space="preserve"> </w:t>
      </w:r>
    </w:p>
    <w:sectPr w:rsidR="00797191" w:rsidRPr="00797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5B"/>
    <w:rsid w:val="0003628E"/>
    <w:rsid w:val="000D665C"/>
    <w:rsid w:val="000E102C"/>
    <w:rsid w:val="00104F84"/>
    <w:rsid w:val="002A2C43"/>
    <w:rsid w:val="003668FC"/>
    <w:rsid w:val="003D4F9C"/>
    <w:rsid w:val="004907E1"/>
    <w:rsid w:val="004A43DE"/>
    <w:rsid w:val="004E22DE"/>
    <w:rsid w:val="004E4607"/>
    <w:rsid w:val="00501F7C"/>
    <w:rsid w:val="005F0BFD"/>
    <w:rsid w:val="006571CC"/>
    <w:rsid w:val="006A330A"/>
    <w:rsid w:val="00797191"/>
    <w:rsid w:val="007C2D84"/>
    <w:rsid w:val="00815F92"/>
    <w:rsid w:val="009873DC"/>
    <w:rsid w:val="009E45F6"/>
    <w:rsid w:val="00AF579B"/>
    <w:rsid w:val="00C016B9"/>
    <w:rsid w:val="00C5082D"/>
    <w:rsid w:val="00C729A7"/>
    <w:rsid w:val="00C9065B"/>
    <w:rsid w:val="00E4430C"/>
    <w:rsid w:val="00EE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84DA"/>
  <w15:chartTrackingRefBased/>
  <w15:docId w15:val="{8AFA5791-ECBA-4D86-BC57-825E1CB6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1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2019-04-03T08:11:00Z</dcterms:created>
  <dcterms:modified xsi:type="dcterms:W3CDTF">2019-04-03T08:27:00Z</dcterms:modified>
</cp:coreProperties>
</file>