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24D14" w14:textId="5649357E" w:rsidR="003E1433" w:rsidRDefault="0056696F" w:rsidP="0056696F">
      <w:pPr>
        <w:pStyle w:val="ListParagraph"/>
        <w:numPr>
          <w:ilvl w:val="0"/>
          <w:numId w:val="1"/>
        </w:numPr>
      </w:pPr>
      <w:r>
        <w:t xml:space="preserve">The </w:t>
      </w:r>
      <w:r w:rsidR="00836200">
        <w:t>B</w:t>
      </w:r>
      <w:r w:rsidR="00D249BB">
        <w:t>oy and his sister grew up happy and carefree, raised by their mother while their father was away adventuring in The Dungeon</w:t>
      </w:r>
      <w:r w:rsidR="0003755F">
        <w:t xml:space="preserve"> until, on a stormy night…</w:t>
      </w:r>
    </w:p>
    <w:p w14:paraId="7C09684E" w14:textId="77777777" w:rsidR="00074BC1" w:rsidRDefault="00074BC1" w:rsidP="00074BC1">
      <w:pPr>
        <w:pStyle w:val="ListParagraph"/>
      </w:pPr>
    </w:p>
    <w:p w14:paraId="2324157D" w14:textId="0FF3782B" w:rsidR="0003755F" w:rsidRDefault="0003755F" w:rsidP="0003755F">
      <w:pPr>
        <w:pStyle w:val="ListParagraph"/>
      </w:pPr>
      <w:r>
        <w:t>His loving mother fell sick, her last words spoken to the innocent boy and his sister:</w:t>
      </w:r>
    </w:p>
    <w:p w14:paraId="0A55B89B" w14:textId="77777777" w:rsidR="00074BC1" w:rsidRDefault="00074BC1" w:rsidP="0003755F">
      <w:pPr>
        <w:pStyle w:val="ListParagraph"/>
      </w:pPr>
    </w:p>
    <w:p w14:paraId="550B2A12" w14:textId="54286951" w:rsidR="0003755F" w:rsidRDefault="0003755F" w:rsidP="00074BC1">
      <w:pPr>
        <w:pStyle w:val="ListParagraph"/>
        <w:tabs>
          <w:tab w:val="center" w:pos="4779"/>
        </w:tabs>
      </w:pPr>
      <w:r>
        <w:t>“It’s all your fault, you accursed brats.”</w:t>
      </w:r>
      <w:r w:rsidR="00074BC1">
        <w:tab/>
      </w:r>
    </w:p>
    <w:p w14:paraId="2D5D29AF" w14:textId="77777777" w:rsidR="00074BC1" w:rsidRDefault="00074BC1" w:rsidP="00074BC1">
      <w:pPr>
        <w:pStyle w:val="ListParagraph"/>
        <w:tabs>
          <w:tab w:val="center" w:pos="4779"/>
        </w:tabs>
      </w:pPr>
    </w:p>
    <w:p w14:paraId="7DF40686" w14:textId="31E629AB" w:rsidR="0003755F" w:rsidRDefault="00836200" w:rsidP="0003755F">
      <w:pPr>
        <w:pStyle w:val="ListParagraph"/>
        <w:numPr>
          <w:ilvl w:val="0"/>
          <w:numId w:val="1"/>
        </w:numPr>
      </w:pPr>
      <w:r>
        <w:t>The boy did everything to support his sister through their ordeal, until one day when…</w:t>
      </w:r>
    </w:p>
    <w:p w14:paraId="65D95E49" w14:textId="77777777" w:rsidR="0074252D" w:rsidRDefault="0074252D" w:rsidP="0074252D">
      <w:pPr>
        <w:pStyle w:val="ListParagraph"/>
      </w:pPr>
    </w:p>
    <w:p w14:paraId="694A2B23" w14:textId="6A14EF92" w:rsidR="00836200" w:rsidRDefault="00836200" w:rsidP="00836200">
      <w:pPr>
        <w:pStyle w:val="ListParagraph"/>
      </w:pPr>
      <w:r>
        <w:t>The Dad returned home before dawn, the stench of ale waking the Boy up, letting him see…</w:t>
      </w:r>
    </w:p>
    <w:p w14:paraId="40379B71" w14:textId="77777777" w:rsidR="00074BC1" w:rsidRDefault="00074BC1" w:rsidP="00836200">
      <w:pPr>
        <w:pStyle w:val="ListParagraph"/>
      </w:pPr>
    </w:p>
    <w:p w14:paraId="73E91D03" w14:textId="30530B01" w:rsidR="00836200" w:rsidRDefault="00836200" w:rsidP="00836200">
      <w:pPr>
        <w:pStyle w:val="ListParagraph"/>
      </w:pPr>
      <w:r>
        <w:t>The Dad,</w:t>
      </w:r>
      <w:r w:rsidR="00074BC1">
        <w:t xml:space="preserve"> standing in his sister’s room,</w:t>
      </w:r>
      <w:r>
        <w:t xml:space="preserve"> towering above </w:t>
      </w:r>
      <w:r w:rsidR="00074BC1">
        <w:t>her and</w:t>
      </w:r>
      <w:r>
        <w:t xml:space="preserve"> whispering their dead mother’s name.</w:t>
      </w:r>
    </w:p>
    <w:p w14:paraId="7CD9EDBE" w14:textId="77777777" w:rsidR="00074BC1" w:rsidRDefault="00074BC1" w:rsidP="00836200">
      <w:pPr>
        <w:pStyle w:val="ListParagraph"/>
      </w:pPr>
    </w:p>
    <w:p w14:paraId="03F6A210" w14:textId="77777777" w:rsidR="00074BC1" w:rsidRDefault="00836200" w:rsidP="00836200">
      <w:pPr>
        <w:pStyle w:val="ListParagraph"/>
        <w:numPr>
          <w:ilvl w:val="0"/>
          <w:numId w:val="1"/>
        </w:numPr>
      </w:pPr>
      <w:r>
        <w:t>The years passed, the Boy watching over his sister, protecting her from all danger, however….</w:t>
      </w:r>
    </w:p>
    <w:p w14:paraId="3BC303FD" w14:textId="77777777" w:rsidR="00074BC1" w:rsidRDefault="00074BC1" w:rsidP="00074BC1">
      <w:pPr>
        <w:pStyle w:val="ListParagraph"/>
      </w:pPr>
    </w:p>
    <w:p w14:paraId="581BC7CF" w14:textId="77777777" w:rsidR="00074BC1" w:rsidRDefault="00074BC1" w:rsidP="00836200">
      <w:pPr>
        <w:pStyle w:val="ListParagraph"/>
      </w:pPr>
      <w:r>
        <w:t>The drinking got worse, the abuse increased in frequency until finally, one morning….</w:t>
      </w:r>
    </w:p>
    <w:p w14:paraId="28B55212" w14:textId="77777777" w:rsidR="00074BC1" w:rsidRDefault="00074BC1" w:rsidP="00836200">
      <w:pPr>
        <w:pStyle w:val="ListParagraph"/>
      </w:pPr>
    </w:p>
    <w:p w14:paraId="6D6ADD65" w14:textId="4F1A3EA0" w:rsidR="00074BC1" w:rsidRDefault="00074BC1" w:rsidP="00836200">
      <w:pPr>
        <w:pStyle w:val="ListParagraph"/>
      </w:pPr>
      <w:r>
        <w:t>The Boy woke up to his sister crying in a corner, holding bloody sheets in her hands.</w:t>
      </w:r>
    </w:p>
    <w:p w14:paraId="3CE161E8" w14:textId="77777777" w:rsidR="00074BC1" w:rsidRDefault="00074BC1" w:rsidP="00836200">
      <w:pPr>
        <w:pStyle w:val="ListParagraph"/>
      </w:pPr>
    </w:p>
    <w:p w14:paraId="2F93A101" w14:textId="5B7A4C74" w:rsidR="00074BC1" w:rsidRDefault="00074BC1" w:rsidP="00074BC1">
      <w:pPr>
        <w:pStyle w:val="ListParagraph"/>
        <w:numPr>
          <w:ilvl w:val="0"/>
          <w:numId w:val="1"/>
        </w:numPr>
      </w:pPr>
      <w:r>
        <w:t>The Boy saw red, angered first and foremost by his own weakness, and he decided to act…</w:t>
      </w:r>
    </w:p>
    <w:p w14:paraId="7DD3E144" w14:textId="4475F9D2" w:rsidR="00074BC1" w:rsidRDefault="00074BC1" w:rsidP="00074BC1">
      <w:pPr>
        <w:pStyle w:val="ListParagraph"/>
      </w:pPr>
    </w:p>
    <w:p w14:paraId="7CFDBA89" w14:textId="759E3160" w:rsidR="00074BC1" w:rsidRDefault="00074BC1" w:rsidP="00074BC1">
      <w:pPr>
        <w:pStyle w:val="ListParagraph"/>
      </w:pPr>
      <w:r>
        <w:t xml:space="preserve">He confronted his father, </w:t>
      </w:r>
      <w:r w:rsidR="00D7454F">
        <w:t>the Dad beating him to the brink of death, shouting:</w:t>
      </w:r>
    </w:p>
    <w:p w14:paraId="50D91374" w14:textId="32CC326A" w:rsidR="00D7454F" w:rsidRDefault="00D7454F" w:rsidP="00074BC1">
      <w:pPr>
        <w:pStyle w:val="ListParagraph"/>
      </w:pPr>
    </w:p>
    <w:p w14:paraId="249CB95E" w14:textId="5274FF4C" w:rsidR="00D7454F" w:rsidRDefault="00D7454F" w:rsidP="00D7454F">
      <w:pPr>
        <w:pStyle w:val="ListParagraph"/>
      </w:pPr>
      <w:r>
        <w:t>“It’s your fault she died!”</w:t>
      </w:r>
    </w:p>
    <w:p w14:paraId="6D72F62D" w14:textId="77777777" w:rsidR="00D7454F" w:rsidRDefault="00D7454F" w:rsidP="00D7454F">
      <w:pPr>
        <w:pStyle w:val="ListParagraph"/>
      </w:pPr>
    </w:p>
    <w:p w14:paraId="31FA4240" w14:textId="38EF6636" w:rsidR="00D7454F" w:rsidRDefault="00D7454F" w:rsidP="00D7454F">
      <w:pPr>
        <w:pStyle w:val="ListParagraph"/>
        <w:numPr>
          <w:ilvl w:val="0"/>
          <w:numId w:val="1"/>
        </w:numPr>
      </w:pPr>
      <w:r>
        <w:t>Months passed, each morning being met with his sister’s tears, he couldn’t take it anymore…</w:t>
      </w:r>
    </w:p>
    <w:p w14:paraId="533106A7" w14:textId="1AD907C4" w:rsidR="00D7454F" w:rsidRDefault="00D7454F" w:rsidP="00D7454F">
      <w:pPr>
        <w:pStyle w:val="ListParagraph"/>
      </w:pPr>
    </w:p>
    <w:p w14:paraId="130BAE8A" w14:textId="06ED56F7" w:rsidR="00D7454F" w:rsidRDefault="00D7454F" w:rsidP="00D7454F">
      <w:pPr>
        <w:pStyle w:val="ListParagraph"/>
      </w:pPr>
      <w:r>
        <w:t>He called the village’s guards, led them to their hut, knowing his dad would be home…</w:t>
      </w:r>
    </w:p>
    <w:p w14:paraId="0338FC40" w14:textId="3C31CE8F" w:rsidR="00D7454F" w:rsidRDefault="00D7454F" w:rsidP="00D7454F">
      <w:pPr>
        <w:pStyle w:val="ListParagraph"/>
      </w:pPr>
    </w:p>
    <w:p w14:paraId="5DCE1D57" w14:textId="75BD99D6" w:rsidR="00D7454F" w:rsidRDefault="00D249BB" w:rsidP="00D7454F">
      <w:pPr>
        <w:pStyle w:val="ListParagraph"/>
      </w:pPr>
      <w:r>
        <w:t>The Dad was there, sobbing, his daughter bloodied and bruised</w:t>
      </w:r>
      <w:r w:rsidR="00D7454F">
        <w:t>. They stopped him before it was too late.</w:t>
      </w:r>
    </w:p>
    <w:p w14:paraId="7935D203" w14:textId="77777777" w:rsidR="00D7454F" w:rsidRDefault="00D7454F" w:rsidP="00D7454F">
      <w:pPr>
        <w:pStyle w:val="ListParagraph"/>
      </w:pPr>
    </w:p>
    <w:p w14:paraId="0B7973F4" w14:textId="3500E090" w:rsidR="00D7454F" w:rsidRDefault="00B97188" w:rsidP="00D7454F">
      <w:pPr>
        <w:pStyle w:val="ListParagraph"/>
        <w:numPr>
          <w:ilvl w:val="0"/>
          <w:numId w:val="1"/>
        </w:numPr>
      </w:pPr>
      <w:r>
        <w:t>But the Boy didn’t realize his mistake until it was too late.</w:t>
      </w:r>
    </w:p>
    <w:p w14:paraId="77D4AD14" w14:textId="77777777" w:rsidR="00B97188" w:rsidRDefault="00B97188" w:rsidP="00B97188">
      <w:pPr>
        <w:pStyle w:val="ListParagraph"/>
      </w:pPr>
    </w:p>
    <w:p w14:paraId="14C147B1" w14:textId="1BD0D458" w:rsidR="0003755F" w:rsidRDefault="00B97188" w:rsidP="0003755F">
      <w:pPr>
        <w:pStyle w:val="ListParagraph"/>
      </w:pPr>
      <w:r>
        <w:t>They killed his father.</w:t>
      </w:r>
    </w:p>
    <w:p w14:paraId="356F0185" w14:textId="7E9A2514" w:rsidR="00B97188" w:rsidRDefault="00B97188" w:rsidP="0003755F">
      <w:pPr>
        <w:pStyle w:val="ListParagraph"/>
      </w:pPr>
    </w:p>
    <w:p w14:paraId="7A8D6154" w14:textId="1ABB8AA0" w:rsidR="00B97188" w:rsidRDefault="00B97188" w:rsidP="0003755F">
      <w:pPr>
        <w:pStyle w:val="ListParagraph"/>
      </w:pPr>
      <w:r>
        <w:t>And his sister who after everything, still tried to shield her dad.</w:t>
      </w:r>
    </w:p>
    <w:p w14:paraId="27C1CBDB" w14:textId="77777777" w:rsidR="00B97188" w:rsidRDefault="00B97188" w:rsidP="0003755F">
      <w:pPr>
        <w:pStyle w:val="ListParagraph"/>
      </w:pPr>
    </w:p>
    <w:p w14:paraId="75EDE41C" w14:textId="6342ED61" w:rsidR="00B97188" w:rsidRDefault="00B97188" w:rsidP="00B97188">
      <w:pPr>
        <w:pStyle w:val="ListParagraph"/>
        <w:numPr>
          <w:ilvl w:val="0"/>
          <w:numId w:val="1"/>
        </w:numPr>
      </w:pPr>
      <w:r>
        <w:lastRenderedPageBreak/>
        <w:t>The Boy was de</w:t>
      </w:r>
      <w:bookmarkStart w:id="0" w:name="_GoBack"/>
      <w:bookmarkEnd w:id="0"/>
      <w:r>
        <w:t>vastated, drowning in sorrow, knowing it was his fault. But what was he supposed to do?</w:t>
      </w:r>
    </w:p>
    <w:p w14:paraId="1999873F" w14:textId="77777777" w:rsidR="0074252D" w:rsidRDefault="0074252D" w:rsidP="0074252D">
      <w:pPr>
        <w:pStyle w:val="ListParagraph"/>
      </w:pPr>
    </w:p>
    <w:p w14:paraId="510E1337" w14:textId="021164CA" w:rsidR="00B97188" w:rsidRDefault="00B97188" w:rsidP="00B97188">
      <w:pPr>
        <w:pStyle w:val="ListParagraph"/>
      </w:pPr>
      <w:r>
        <w:t>He cried, powerless, alone. He cried until a thought, dark and sinister crept into his mind. He could end it all.</w:t>
      </w:r>
    </w:p>
    <w:p w14:paraId="705458B2" w14:textId="6EDB9129" w:rsidR="00B97188" w:rsidRDefault="00B97188" w:rsidP="00B97188">
      <w:pPr>
        <w:pStyle w:val="ListParagraph"/>
      </w:pPr>
    </w:p>
    <w:p w14:paraId="785CC368" w14:textId="052B4F79" w:rsidR="00B97188" w:rsidRDefault="00B97188" w:rsidP="00B97188">
      <w:pPr>
        <w:pStyle w:val="ListParagraph"/>
      </w:pPr>
      <w:r>
        <w:t>But he was afraid. He lost everything but he still couldn’t end it himself. So</w:t>
      </w:r>
      <w:r w:rsidR="00F66F76">
        <w:t>,</w:t>
      </w:r>
      <w:r w:rsidR="00D249BB">
        <w:t xml:space="preserve"> he went to The D</w:t>
      </w:r>
      <w:r>
        <w:t xml:space="preserve">ungeon. </w:t>
      </w:r>
      <w:r w:rsidR="00F66F76">
        <w:t>To</w:t>
      </w:r>
      <w:r w:rsidR="00D249BB">
        <w:t xml:space="preserve"> put an end to his pain.</w:t>
      </w:r>
    </w:p>
    <w:p w14:paraId="3CF23D9B" w14:textId="77777777" w:rsidR="0003755F" w:rsidRDefault="0003755F" w:rsidP="0003755F">
      <w:pPr>
        <w:pStyle w:val="ListParagraph"/>
      </w:pPr>
    </w:p>
    <w:sectPr w:rsidR="0003755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052C8"/>
    <w:multiLevelType w:val="hybridMultilevel"/>
    <w:tmpl w:val="ED403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026"/>
    <w:rsid w:val="0003755F"/>
    <w:rsid w:val="00074BC1"/>
    <w:rsid w:val="003E1433"/>
    <w:rsid w:val="0056696F"/>
    <w:rsid w:val="0074252D"/>
    <w:rsid w:val="00836200"/>
    <w:rsid w:val="00AE6A17"/>
    <w:rsid w:val="00B97188"/>
    <w:rsid w:val="00BC0569"/>
    <w:rsid w:val="00C33026"/>
    <w:rsid w:val="00D249BB"/>
    <w:rsid w:val="00D7454F"/>
    <w:rsid w:val="00F6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E05D"/>
  <w15:chartTrackingRefBased/>
  <w15:docId w15:val="{995C8249-C7D3-439A-99DA-39984D46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Cristea</dc:creator>
  <cp:keywords/>
  <dc:description/>
  <cp:lastModifiedBy>Windows User</cp:lastModifiedBy>
  <cp:revision>4</cp:revision>
  <dcterms:created xsi:type="dcterms:W3CDTF">2019-03-13T02:52:00Z</dcterms:created>
  <dcterms:modified xsi:type="dcterms:W3CDTF">2019-03-13T11:13:00Z</dcterms:modified>
</cp:coreProperties>
</file>