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D4580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03D8421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init_patterns_</w:t>
      </w:r>
      <w:proofErr w:type="gramStart"/>
      <w:r w:rsidRPr="006B67FD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is_init_nodes_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7D2E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252583AA" w14:textId="77777777" w:rsidR="00E27BD9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</w:p>
    <w:p w14:paraId="592273D1" w14:textId="14F8D921" w:rsidR="00E05EB5" w:rsidRDefault="00E27BD9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proofErr w:type="spellStart"/>
      <w:r w:rsidRPr="001A7752">
        <w:rPr>
          <w:b/>
          <w:bCs/>
          <w:lang w:val="en-US"/>
        </w:rPr>
        <w:t>display_status</w:t>
      </w:r>
      <w:proofErr w:type="spellEnd"/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656A144B" w14:textId="77777777" w:rsidR="00E27BD9" w:rsidRDefault="00E05EB5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  <w:r w:rsidR="00E27BD9">
        <w:rPr>
          <w:b/>
          <w:bCs/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53C3B324" w:rsidR="00D923E0" w:rsidRDefault="00E27BD9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2A108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568215BF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r w:rsidR="002A108A">
        <w:rPr>
          <w:b/>
          <w:bCs/>
          <w:lang w:val="en-US"/>
        </w:rPr>
        <w:t>jitter</w:t>
      </w:r>
      <w:r w:rsidR="002A108A">
        <w:rPr>
          <w:lang w:val="en-US"/>
        </w:rPr>
        <w:t>: logical,</w:t>
      </w:r>
      <w:r w:rsidR="002A108A">
        <w:rPr>
          <w:b/>
          <w:bCs/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3C80318B" w14:textId="36E6287C" w:rsidR="00AD5E3F" w:rsidRPr="00FD1A2A" w:rsidRDefault="00C208A5" w:rsidP="00FD1A2A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B11D7D4" w14:textId="7691D247" w:rsidR="00FD1A2A" w:rsidRDefault="00FD1A2A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2A78" w14:textId="77777777" w:rsidR="00D45808" w:rsidRDefault="00D45808" w:rsidP="00201387">
      <w:pPr>
        <w:spacing w:after="0" w:line="240" w:lineRule="auto"/>
      </w:pPr>
      <w:r>
        <w:separator/>
      </w:r>
    </w:p>
  </w:endnote>
  <w:endnote w:type="continuationSeparator" w:id="0">
    <w:p w14:paraId="58058DC2" w14:textId="77777777" w:rsidR="00D45808" w:rsidRDefault="00D45808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36993861" w:rsidR="002A25FC" w:rsidRPr="00BD36DB" w:rsidRDefault="002A25FC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9EEDFF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A25FC" w:rsidRDefault="002A25F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A25FC" w:rsidRDefault="002A25F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2020-11-</w:t>
    </w:r>
    <w:r w:rsidR="00E27BD9">
      <w:rPr>
        <w:color w:val="808080" w:themeColor="background1" w:themeShade="80"/>
        <w:lang w:val="en-US"/>
      </w:rPr>
      <w:t>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C51DC" w14:textId="77777777" w:rsidR="00D45808" w:rsidRDefault="00D45808" w:rsidP="00201387">
      <w:pPr>
        <w:spacing w:after="0" w:line="240" w:lineRule="auto"/>
      </w:pPr>
      <w:r>
        <w:separator/>
      </w:r>
    </w:p>
  </w:footnote>
  <w:footnote w:type="continuationSeparator" w:id="0">
    <w:p w14:paraId="18CE4722" w14:textId="77777777" w:rsidR="00D45808" w:rsidRDefault="00D45808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85CE6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9</Pages>
  <Words>2247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174</cp:revision>
  <cp:lastPrinted>2020-11-30T15:34:00Z</cp:lastPrinted>
  <dcterms:created xsi:type="dcterms:W3CDTF">2019-03-14T12:44:00Z</dcterms:created>
  <dcterms:modified xsi:type="dcterms:W3CDTF">2020-11-30T15:35:00Z</dcterms:modified>
</cp:coreProperties>
</file>