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48" w:rsidRDefault="00677D6F">
      <w:r>
        <w:t>Дмитрий, добрый день!</w:t>
      </w:r>
    </w:p>
    <w:p w:rsidR="00677D6F" w:rsidRDefault="00677D6F"/>
    <w:p w:rsidR="00677D6F" w:rsidRDefault="00677D6F" w:rsidP="00677D6F">
      <w:pPr>
        <w:ind w:firstLine="567"/>
        <w:jc w:val="both"/>
      </w:pPr>
      <w:r>
        <w:t>На сегодняшний момент по проекту контроля температуры разработано, изготовлено, запрограммировано и протестировано устройство «Автономный регистратор температуры».</w:t>
      </w: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883AA0" w:rsidRDefault="00883AA0" w:rsidP="00677D6F">
      <w:pPr>
        <w:ind w:firstLine="567"/>
        <w:jc w:val="both"/>
      </w:pPr>
    </w:p>
    <w:p w:rsidR="00677D6F" w:rsidRDefault="00883AA0" w:rsidP="00677D6F">
      <w:pPr>
        <w:ind w:firstLine="567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34460</wp:posOffset>
            </wp:positionH>
            <wp:positionV relativeFrom="page">
              <wp:posOffset>1828845</wp:posOffset>
            </wp:positionV>
            <wp:extent cx="2606400" cy="1954800"/>
            <wp:effectExtent l="1905" t="0" r="571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29_0932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064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D6F" w:rsidRDefault="002374AE" w:rsidP="00677D6F">
      <w:pPr>
        <w:ind w:firstLine="567"/>
        <w:jc w:val="both"/>
      </w:pPr>
      <w:r>
        <w:t>Опытный вариант Регистратора представляет из себя бескорпусное электронное устройство, изготовленное на основе многослойной печатной платы методом автоматического монтажа, включающее в себя следующие функциональные узлы:</w:t>
      </w:r>
    </w:p>
    <w:p w:rsidR="002374AE" w:rsidRDefault="002374AE" w:rsidP="002374AE">
      <w:pPr>
        <w:pStyle w:val="a3"/>
        <w:numPr>
          <w:ilvl w:val="0"/>
          <w:numId w:val="2"/>
        </w:numPr>
        <w:jc w:val="both"/>
      </w:pPr>
      <w:r>
        <w:t>8-разрядный микроконтроллер, работающий под управлением разработанного в рамках проекта программного обеспечения.</w:t>
      </w:r>
    </w:p>
    <w:p w:rsidR="002374AE" w:rsidRDefault="002374AE" w:rsidP="002374AE">
      <w:pPr>
        <w:pStyle w:val="a3"/>
        <w:numPr>
          <w:ilvl w:val="0"/>
          <w:numId w:val="2"/>
        </w:numPr>
        <w:jc w:val="both"/>
      </w:pPr>
      <w:r>
        <w:t>Датчик температуры окружающей среды.</w:t>
      </w:r>
    </w:p>
    <w:p w:rsidR="002374AE" w:rsidRDefault="00B27B3B" w:rsidP="002374AE">
      <w:pPr>
        <w:pStyle w:val="a3"/>
        <w:numPr>
          <w:ilvl w:val="0"/>
          <w:numId w:val="2"/>
        </w:numPr>
        <w:jc w:val="both"/>
      </w:pPr>
      <w:r>
        <w:t>Программируемы</w:t>
      </w:r>
      <w:r w:rsidR="00022999">
        <w:t>й</w:t>
      </w:r>
      <w:r>
        <w:t xml:space="preserve"> таймер, отсчитывающий метки времени для проведения температурных измерений.</w:t>
      </w:r>
    </w:p>
    <w:p w:rsidR="00B27B3B" w:rsidRDefault="00B27B3B" w:rsidP="002374AE">
      <w:pPr>
        <w:pStyle w:val="a3"/>
        <w:numPr>
          <w:ilvl w:val="0"/>
          <w:numId w:val="2"/>
        </w:numPr>
        <w:jc w:val="both"/>
      </w:pPr>
      <w:r>
        <w:t>Энергонезависим</w:t>
      </w:r>
      <w:r w:rsidR="00022999">
        <w:t>ая память для хранения результа</w:t>
      </w:r>
      <w:r>
        <w:t>т</w:t>
      </w:r>
      <w:r w:rsidR="00022999">
        <w:t>о</w:t>
      </w:r>
      <w:r>
        <w:t>в измерений.</w:t>
      </w:r>
    </w:p>
    <w:p w:rsidR="00B27B3B" w:rsidRDefault="00B27B3B" w:rsidP="002374AE">
      <w:pPr>
        <w:pStyle w:val="a3"/>
        <w:numPr>
          <w:ilvl w:val="0"/>
          <w:numId w:val="2"/>
        </w:numPr>
        <w:jc w:val="both"/>
      </w:pPr>
      <w:r>
        <w:t xml:space="preserve">Аппаратный интерфейс радиосвязи стандарта </w:t>
      </w:r>
      <w:r>
        <w:rPr>
          <w:lang w:val="en-US"/>
        </w:rPr>
        <w:t>NFC</w:t>
      </w:r>
      <w:r>
        <w:t>.</w:t>
      </w:r>
    </w:p>
    <w:p w:rsidR="006032AF" w:rsidRDefault="00022999" w:rsidP="006B2DE7">
      <w:pPr>
        <w:pStyle w:val="a3"/>
        <w:numPr>
          <w:ilvl w:val="0"/>
          <w:numId w:val="2"/>
        </w:numPr>
        <w:jc w:val="both"/>
      </w:pPr>
      <w:r>
        <w:t>Автономный источник питания.</w:t>
      </w:r>
    </w:p>
    <w:p w:rsidR="006B2DE7" w:rsidRDefault="006032AF" w:rsidP="006B2DE7">
      <w:pPr>
        <w:ind w:firstLine="567"/>
        <w:jc w:val="both"/>
      </w:pPr>
      <w:r>
        <w:t>Разработанный вариант Регистратора достаточен для демонстрации работы системы потенциальному инвестору.</w:t>
      </w:r>
    </w:p>
    <w:p w:rsidR="009A12E4" w:rsidRDefault="009A12E4" w:rsidP="006B2DE7">
      <w:pPr>
        <w:ind w:firstLine="567"/>
        <w:jc w:val="both"/>
      </w:pPr>
      <w:bookmarkStart w:id="0" w:name="_GoBack"/>
      <w:r>
        <w:t xml:space="preserve">Габариты изделия пока ограничиваются размерами батарейки. В дальнейшем габариты можно в разы </w:t>
      </w:r>
      <w:bookmarkEnd w:id="0"/>
      <w:r>
        <w:t>уменьшить.</w:t>
      </w:r>
    </w:p>
    <w:p w:rsidR="006032AF" w:rsidRDefault="009A12E4" w:rsidP="00883AA0">
      <w:pPr>
        <w:ind w:firstLine="567"/>
        <w:jc w:val="both"/>
      </w:pPr>
      <w:r>
        <w:t>Себестоимость опытного образца Регистратора на данный момент составляет порядка 1</w:t>
      </w:r>
      <w:r w:rsidRPr="009A12E4">
        <w:t>$</w:t>
      </w:r>
      <w:r>
        <w:t xml:space="preserve">. Прогнозируемая себестоимость серийного изделия оценивается в пределах 0,2-0,5 </w:t>
      </w:r>
      <w:r w:rsidRPr="009A12E4">
        <w:t>$</w:t>
      </w:r>
      <w:r>
        <w:t>.</w:t>
      </w:r>
    </w:p>
    <w:p w:rsidR="006032AF" w:rsidRDefault="006032AF" w:rsidP="006B2DE7">
      <w:pPr>
        <w:ind w:firstLine="567"/>
        <w:jc w:val="both"/>
      </w:pPr>
      <w:r>
        <w:t>Следующие этапы</w:t>
      </w:r>
      <w:r w:rsidR="009D45F7">
        <w:t xml:space="preserve"> проекта</w:t>
      </w:r>
      <w:r>
        <w:t>:</w:t>
      </w:r>
    </w:p>
    <w:p w:rsidR="006032AF" w:rsidRPr="006032AF" w:rsidRDefault="006032AF" w:rsidP="006032AF">
      <w:pPr>
        <w:pStyle w:val="a3"/>
        <w:numPr>
          <w:ilvl w:val="0"/>
          <w:numId w:val="3"/>
        </w:numPr>
        <w:jc w:val="both"/>
      </w:pPr>
      <w:r>
        <w:t xml:space="preserve">Разработка приложения для </w:t>
      </w:r>
      <w:r>
        <w:rPr>
          <w:lang w:val="en-US"/>
        </w:rPr>
        <w:t>Android</w:t>
      </w:r>
      <w:r w:rsidR="009D45F7">
        <w:t>.</w:t>
      </w:r>
    </w:p>
    <w:p w:rsidR="006032AF" w:rsidRDefault="006032AF" w:rsidP="006032AF">
      <w:pPr>
        <w:pStyle w:val="a3"/>
        <w:numPr>
          <w:ilvl w:val="0"/>
          <w:numId w:val="3"/>
        </w:numPr>
        <w:jc w:val="both"/>
      </w:pPr>
      <w:r>
        <w:t>Разработка демонстрационного сервера данных.</w:t>
      </w:r>
    </w:p>
    <w:p w:rsidR="009D45F7" w:rsidRDefault="006032AF" w:rsidP="00883AA0">
      <w:pPr>
        <w:ind w:left="567"/>
        <w:jc w:val="both"/>
      </w:pPr>
      <w:r>
        <w:t>По этим этапам сейчас веду переговоры с программистами.</w:t>
      </w:r>
    </w:p>
    <w:p w:rsidR="009D45F7" w:rsidRDefault="009D45F7" w:rsidP="006032AF">
      <w:pPr>
        <w:ind w:left="567"/>
        <w:jc w:val="both"/>
      </w:pPr>
      <w:r>
        <w:t>Ориентировочный срок завершения работ – конец августа.</w:t>
      </w:r>
    </w:p>
    <w:p w:rsidR="009D45F7" w:rsidRDefault="009D45F7" w:rsidP="006032AF">
      <w:pPr>
        <w:ind w:left="567"/>
        <w:jc w:val="both"/>
      </w:pPr>
    </w:p>
    <w:p w:rsidR="009D45F7" w:rsidRDefault="009D45F7" w:rsidP="00B83295">
      <w:pPr>
        <w:ind w:left="567" w:firstLine="567"/>
        <w:jc w:val="both"/>
      </w:pPr>
      <w:r>
        <w:t xml:space="preserve">В результате мы получаем полностью работоспособную </w:t>
      </w:r>
      <w:r w:rsidR="00B83295">
        <w:t>демонстрационную версию системы</w:t>
      </w:r>
      <w:r>
        <w:t xml:space="preserve"> контроля и учёта температуры на малых объектах, которую можно презентовать заинтересованным </w:t>
      </w:r>
      <w:r w:rsidR="00B83295">
        <w:t>инвесторам.</w:t>
      </w:r>
    </w:p>
    <w:sectPr w:rsidR="009D45F7" w:rsidSect="00125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65A66"/>
    <w:multiLevelType w:val="hybridMultilevel"/>
    <w:tmpl w:val="17F468F0"/>
    <w:lvl w:ilvl="0" w:tplc="A7D2AA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C614C6"/>
    <w:multiLevelType w:val="hybridMultilevel"/>
    <w:tmpl w:val="96CCBA0C"/>
    <w:lvl w:ilvl="0" w:tplc="A3162A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05367E2"/>
    <w:multiLevelType w:val="hybridMultilevel"/>
    <w:tmpl w:val="5906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D8"/>
    <w:rsid w:val="00022999"/>
    <w:rsid w:val="000A0348"/>
    <w:rsid w:val="001251D8"/>
    <w:rsid w:val="002374AE"/>
    <w:rsid w:val="006032AF"/>
    <w:rsid w:val="00677D6F"/>
    <w:rsid w:val="006B2DE7"/>
    <w:rsid w:val="00883AA0"/>
    <w:rsid w:val="009A12E4"/>
    <w:rsid w:val="009D45F7"/>
    <w:rsid w:val="00B27B3B"/>
    <w:rsid w:val="00B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1508"/>
  <w15:chartTrackingRefBased/>
  <w15:docId w15:val="{E6A9C44F-EC60-4A8F-BF06-B79FFD89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Семьяннов Николай</dc:creator>
  <cp:keywords/>
  <dc:description/>
  <cp:lastModifiedBy>Семьяннов Николай</cp:lastModifiedBy>
  <cp:revision>10</cp:revision>
  <dcterms:created xsi:type="dcterms:W3CDTF">2020-06-29T05:42:00Z</dcterms:created>
  <dcterms:modified xsi:type="dcterms:W3CDTF">2020-06-29T06:53:00Z</dcterms:modified>
</cp:coreProperties>
</file>