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5397" w14:textId="7B66435E" w:rsidR="002F2ADB" w:rsidRDefault="002F2ADB" w:rsidP="002F2ADB">
      <w:pPr>
        <w:pStyle w:val="Title"/>
      </w:pPr>
      <w:r>
        <w:t>Yashir – Project Summary</w:t>
      </w:r>
    </w:p>
    <w:p w14:paraId="5813D195" w14:textId="0B5C2D2E" w:rsidR="002F2ADB" w:rsidRDefault="002F2ADB" w:rsidP="002F2ADB">
      <w:pPr>
        <w:pStyle w:val="Subtitle"/>
      </w:pPr>
      <w:r>
        <w:t>Tel Aviv Direct Delivery Dashboard  |  Last updated: June 2026</w:t>
      </w:r>
    </w:p>
    <w:p w14:paraId="64ED5506" w14:textId="7FE3A3B6" w:rsidR="002F2ADB" w:rsidRDefault="002F2ADB" w:rsidP="002F2ADB">
      <w:pPr>
        <w:pStyle w:val="Heading1"/>
      </w:pPr>
      <w:r>
        <w:t>1. What Is Yashir?</w:t>
      </w:r>
    </w:p>
    <w:p w14:paraId="0B108F04" w14:textId="1BA78609" w:rsidR="002F2ADB" w:rsidRDefault="002F2ADB" w:rsidP="002F2ADB">
      <w:r>
        <w:t>Yashir (</w:t>
      </w:r>
      <w:r>
        <w:rPr>
          <w:rFonts w:hint="cs"/>
          <w:rtl/>
        </w:rPr>
        <w:t>ישיר</w:t>
      </w:r>
      <w:r>
        <w:t>, meaning 'direct' in Hebrew) is a public website listing Tel Aviv restaurants that handle their own delivery — no Wolt, no Ten Bis, no 27% commission. Users filter by cuisine, dietary needs, and whether a restaurant is open right now. Every Order Now button links directly to the restaurant's own ordering page.</w:t>
      </w:r>
    </w:p>
    <w:p w14:paraId="65061199" w14:textId="34DE0714" w:rsidR="002F2ADB" w:rsidRDefault="002F2ADB" w:rsidP="002F2ADB">
      <w:r>
        <w:t>Live website: https://yashir-tlv.vercel.app</w:t>
      </w:r>
    </w:p>
    <w:p w14:paraId="709E3071" w14:textId="7FB56432" w:rsidR="002F2ADB" w:rsidRDefault="002F2ADB" w:rsidP="002F2ADB">
      <w:pPr>
        <w:pStyle w:val="Heading2"/>
      </w:pPr>
      <w:r>
        <w:t>What it shows per restaurant</w:t>
      </w:r>
    </w:p>
    <w:p w14:paraId="473880A3" w14:textId="29EFFD0F" w:rsidR="002F2ADB" w:rsidRDefault="002F2ADB" w:rsidP="002F2ADB">
      <w:pPr>
        <w:pStyle w:val="ListBullet"/>
      </w:pPr>
      <w:r>
        <w:t>Name in Hebrew and English</w:t>
      </w:r>
    </w:p>
    <w:p w14:paraId="069E3AD1" w14:textId="7F430C9C" w:rsidR="002F2ADB" w:rsidRDefault="002F2ADB" w:rsidP="002F2ADB">
      <w:pPr>
        <w:pStyle w:val="ListBullet"/>
      </w:pPr>
      <w:r>
        <w:t>Neighbourhood and cuisine type</w:t>
      </w:r>
    </w:p>
    <w:p w14:paraId="3B0667A4" w14:textId="7FC2CB27" w:rsidR="002F2ADB" w:rsidRDefault="002F2ADB" w:rsidP="002F2ADB">
      <w:pPr>
        <w:pStyle w:val="ListBullet"/>
      </w:pPr>
      <w:r>
        <w:t>Delivery radius, minimum order, delivery fee, estimated arrival time</w:t>
      </w:r>
    </w:p>
    <w:p w14:paraId="4FBD4150" w14:textId="2A7F79BF" w:rsidR="002F2ADB" w:rsidRDefault="002F2ADB" w:rsidP="002F2ADB">
      <w:pPr>
        <w:pStyle w:val="ListBullet"/>
      </w:pPr>
      <w:r>
        <w:t>Dietary tags: Vegan, Vegetarian-friendly, Gluten-free, Halal, Kosher</w:t>
      </w:r>
    </w:p>
    <w:p w14:paraId="62455BB7" w14:textId="19DC6701" w:rsidR="002F2ADB" w:rsidRDefault="002F2ADB" w:rsidP="002F2ADB">
      <w:pPr>
        <w:pStyle w:val="ListBullet"/>
      </w:pPr>
      <w:r>
        <w:t>Opening hours (expandable on the card)</w:t>
      </w:r>
    </w:p>
    <w:p w14:paraId="39E8B274" w14:textId="2F12E60E" w:rsidR="002F2ADB" w:rsidRDefault="002F2ADB" w:rsidP="002F2ADB">
      <w:pPr>
        <w:pStyle w:val="ListBullet"/>
      </w:pPr>
      <w:r>
        <w:t>Last-verified date so users know how fresh the data is</w:t>
      </w:r>
    </w:p>
    <w:p w14:paraId="2B00D7D7" w14:textId="5A6521B5" w:rsidR="002F2ADB" w:rsidRDefault="002F2ADB" w:rsidP="002F2ADB">
      <w:pPr>
        <w:pStyle w:val="ListBullet"/>
      </w:pPr>
      <w:r>
        <w:t>Order Now button linking to the restaurant site, or Call to Order button with phone number</w:t>
      </w:r>
    </w:p>
    <w:p w14:paraId="2A31ED95" w14:textId="58742A7E" w:rsidR="002F2ADB" w:rsidRDefault="002F2ADB" w:rsidP="002F2ADB">
      <w:pPr>
        <w:pStyle w:val="ListBullet"/>
      </w:pPr>
      <w:r>
        <w:t>Map view with delivery radius overlay</w:t>
      </w:r>
    </w:p>
    <w:p w14:paraId="3C082F24" w14:textId="21055178" w:rsidR="002F2ADB" w:rsidRDefault="002F2ADB" w:rsidP="002F2ADB">
      <w:pPr>
        <w:pStyle w:val="Heading1"/>
      </w:pPr>
      <w:r>
        <w:t>2. Current Restaurants (16 entries)</w:t>
      </w:r>
    </w:p>
    <w:p w14:paraId="502AE20A" w14:textId="182E8BFA" w:rsidR="002F2ADB" w:rsidRDefault="002F2ADB" w:rsidP="002F2ADB">
      <w:r>
        <w:t>All data verified May–June 2026. Removed restaurants that were found to only deliver via Wolt/Ten Bis.</w:t>
      </w:r>
    </w:p>
    <w:p w14:paraId="7DC5CE1F" w14:textId="28817745" w:rsidR="002F2ADB" w:rsidRDefault="002F2ADB" w:rsidP="002F2ADB">
      <w:pPr>
        <w:pStyle w:val="ListBullet"/>
      </w:pPr>
      <w:r>
        <w:t>Anastasia — Vegan café, Lev Hair — anastasiatlv.co.il</w:t>
      </w:r>
    </w:p>
    <w:p w14:paraId="0D0A0E4E" w14:textId="55D37B76" w:rsidR="002F2ADB" w:rsidRDefault="002F2ADB" w:rsidP="002F2ADB">
      <w:pPr>
        <w:pStyle w:val="ListBullet"/>
      </w:pPr>
      <w:r>
        <w:t>Moses — Burgers, Rothschild — moses-shop.com (Tabit)</w:t>
      </w:r>
    </w:p>
    <w:p w14:paraId="460ADAC8" w14:textId="29780120" w:rsidR="002F2ADB" w:rsidRDefault="002F2ADB" w:rsidP="002F2ADB">
      <w:pPr>
        <w:pStyle w:val="ListBullet"/>
      </w:pPr>
      <w:r>
        <w:t>BBB Burgus Burger Bar — Burgers, Old North — burgus.co.il</w:t>
      </w:r>
    </w:p>
    <w:p w14:paraId="73C23A82" w14:textId="7D4B70F4" w:rsidR="002F2ADB" w:rsidRDefault="002F2ADB" w:rsidP="002F2ADB">
      <w:pPr>
        <w:pStyle w:val="ListBullet"/>
      </w:pPr>
      <w:r>
        <w:t>Domino's Israel — Pizza, Multiple branches — dominos.co.il (coupon: 8i7y2)</w:t>
      </w:r>
    </w:p>
    <w:p w14:paraId="78207FBB" w14:textId="11D12B76" w:rsidR="002F2ADB" w:rsidRDefault="002F2ADB" w:rsidP="002F2ADB">
      <w:pPr>
        <w:pStyle w:val="ListBullet"/>
      </w:pPr>
      <w:r>
        <w:t>Meshek Barzilay — Vegan, Neve Tzedek — shop.meshekbarzilay.co.il</w:t>
      </w:r>
    </w:p>
    <w:p w14:paraId="791642B4" w14:textId="6609EB59" w:rsidR="002F2ADB" w:rsidRDefault="002F2ADB" w:rsidP="002F2ADB">
      <w:pPr>
        <w:pStyle w:val="ListBullet"/>
      </w:pPr>
      <w:r>
        <w:t>Agadir — Burgers, Nahalat Binyamin — Tabit</w:t>
      </w:r>
    </w:p>
    <w:p w14:paraId="20A5671E" w14:textId="0471B129" w:rsidR="002F2ADB" w:rsidRDefault="002F2ADB" w:rsidP="002F2ADB">
      <w:pPr>
        <w:pStyle w:val="ListBullet"/>
      </w:pPr>
      <w:r>
        <w:t>Nam — Thai/Asian, Dizengoff — Tabit</w:t>
      </w:r>
    </w:p>
    <w:p w14:paraId="37763062" w14:textId="4C2B0401" w:rsidR="002F2ADB" w:rsidRDefault="002F2ADB" w:rsidP="002F2ADB">
      <w:pPr>
        <w:pStyle w:val="ListBullet"/>
      </w:pPr>
      <w:r>
        <w:t>Giraffe — Pan-Asian, Ibn Gabirol — Tabit</w:t>
      </w:r>
    </w:p>
    <w:p w14:paraId="6AD2262D" w14:textId="1B0F8F66" w:rsidR="002F2ADB" w:rsidRDefault="002F2ADB" w:rsidP="002F2ADB">
      <w:pPr>
        <w:pStyle w:val="ListBullet"/>
      </w:pPr>
      <w:r>
        <w:t>Vong — Vietnamese, Neve Tzedek — vong.co.il (free delivery)</w:t>
      </w:r>
    </w:p>
    <w:p w14:paraId="0C77984D" w14:textId="631A73F3" w:rsidR="002F2ADB" w:rsidRDefault="002F2ADB" w:rsidP="002F2ADB">
      <w:pPr>
        <w:pStyle w:val="ListBullet"/>
      </w:pPr>
      <w:r>
        <w:t>Mexicana — Mexican, Bograshov — order.mexicana.co.il</w:t>
      </w:r>
    </w:p>
    <w:p w14:paraId="709D655A" w14:textId="61461ACA" w:rsidR="002F2ADB" w:rsidRDefault="002F2ADB" w:rsidP="002F2ADB">
      <w:pPr>
        <w:pStyle w:val="ListBullet"/>
      </w:pPr>
      <w:r>
        <w:t>Greco — Greek, Ezorei Chen — Tabit</w:t>
      </w:r>
    </w:p>
    <w:p w14:paraId="6A47EA57" w14:textId="63F5ED63" w:rsidR="002F2ADB" w:rsidRDefault="002F2ADB" w:rsidP="002F2ADB">
      <w:pPr>
        <w:pStyle w:val="ListBullet"/>
      </w:pPr>
      <w:r>
        <w:t>Okinawa — Sushi/Asian, Neve Tzedek — okinawatlv.mytabit.co.il</w:t>
      </w:r>
    </w:p>
    <w:p w14:paraId="6F80B5CA" w14:textId="37CAFC65" w:rsidR="002F2ADB" w:rsidRDefault="002F2ADB" w:rsidP="002F2ADB">
      <w:pPr>
        <w:pStyle w:val="ListBullet"/>
      </w:pPr>
      <w:r>
        <w:t>Silly Kid — Burgers/Chicken, Old North — Tabit</w:t>
      </w:r>
    </w:p>
    <w:p w14:paraId="4A9E1563" w14:textId="2DA75AD9" w:rsidR="002F2ADB" w:rsidRDefault="002F2ADB" w:rsidP="002F2ADB">
      <w:pPr>
        <w:pStyle w:val="ListBullet"/>
      </w:pPr>
      <w:r>
        <w:t>Jon Mattaeng — Korean, Lev Hair — Tabit (coupon: JMTWOW)</w:t>
      </w:r>
    </w:p>
    <w:p w14:paraId="3F204E2E" w14:textId="55640411" w:rsidR="002F2ADB" w:rsidRDefault="002F2ADB" w:rsidP="002F2ADB">
      <w:pPr>
        <w:pStyle w:val="ListBullet"/>
      </w:pPr>
      <w:r>
        <w:t>Fu Sushi — Sushi, Old North — Tabit</w:t>
      </w:r>
    </w:p>
    <w:p w14:paraId="1644C8A3" w14:textId="67D1DDD1" w:rsidR="002F2ADB" w:rsidRDefault="002F2ADB" w:rsidP="002F2ADB">
      <w:pPr>
        <w:pStyle w:val="ListBullet"/>
      </w:pPr>
      <w:r>
        <w:t>TYO — Japanese lounge, Neve Tzedek — tyo.web.delivery (15% off vs apps)</w:t>
      </w:r>
    </w:p>
    <w:p w14:paraId="65557203" w14:textId="1A03C851" w:rsidR="002F2ADB" w:rsidRDefault="002F2ADB" w:rsidP="002F2ADB">
      <w:r>
        <w:t>Removed since previous version: Thai House (Wolt-only), Biga (Wolt-only), Dr. Shakshuka (unconfirmed), Abu Adham (unconfirmed), HaKosem (unconfirmed), Abu Hassan (unconfirmed).</w:t>
      </w:r>
    </w:p>
    <w:p w14:paraId="122EDA61" w14:textId="2A7C6D4B" w:rsidR="002F2ADB" w:rsidRDefault="002F2ADB" w:rsidP="002F2ADB">
      <w:pPr>
        <w:pStyle w:val="Heading1"/>
      </w:pPr>
      <w:r>
        <w:t>3. Where Everything Is Stored</w:t>
      </w:r>
    </w:p>
    <w:p w14:paraId="0D93B9A3" w14:textId="77456952" w:rsidR="002F2ADB" w:rsidRDefault="002F2ADB" w:rsidP="002F2ADB">
      <w:pPr>
        <w:pStyle w:val="Heading2"/>
      </w:pPr>
      <w:r>
        <w:t>On your computer (source code)</w:t>
      </w:r>
    </w:p>
    <w:p w14:paraId="6F1A5992" w14:textId="60EB217C" w:rsidR="002F2ADB" w:rsidRDefault="002F2ADB" w:rsidP="002F2ADB">
      <w:r>
        <w:t>C:\Users\urioh\.claude\Projects\self delivering restaurans dashboard\</w:t>
      </w:r>
    </w:p>
    <w:p w14:paraId="71A51594" w14:textId="6539C66D" w:rsidR="002F2ADB" w:rsidRDefault="002F2ADB" w:rsidP="002F2ADB">
      <w:r>
        <w:t>The key file for data updates is: src\data\restaurants.ts</w:t>
      </w:r>
    </w:p>
    <w:p w14:paraId="25B4DDEE" w14:textId="26B2B939" w:rsidR="002F2ADB" w:rsidRDefault="002F2ADB" w:rsidP="002F2ADB">
      <w:pPr>
        <w:pStyle w:val="Heading2"/>
      </w:pPr>
      <w:r>
        <w:t>On GitHub (backup and deploy trigger)</w:t>
      </w:r>
    </w:p>
    <w:p w14:paraId="7585BCA1" w14:textId="26A26FC4" w:rsidR="002F2ADB" w:rsidRDefault="002F2ADB" w:rsidP="002F2ADB">
      <w:r>
        <w:t>https://github.com/UriOhayon/yashir-tlv</w:t>
      </w:r>
    </w:p>
    <w:p w14:paraId="4BF0865D" w14:textId="655F7B5E" w:rsidR="002F2ADB" w:rsidRDefault="002F2ADB" w:rsidP="002F2ADB">
      <w:r>
        <w:t>Every push here automatically updates the live site within 60–90 seconds.</w:t>
      </w:r>
    </w:p>
    <w:p w14:paraId="533B4808" w14:textId="24473BDE" w:rsidR="002F2ADB" w:rsidRDefault="002F2ADB" w:rsidP="002F2ADB">
      <w:pPr>
        <w:pStyle w:val="Heading2"/>
      </w:pPr>
      <w:r>
        <w:t>On Vercel (the live host)</w:t>
      </w:r>
    </w:p>
    <w:p w14:paraId="65504573" w14:textId="53853E98" w:rsidR="002F2ADB" w:rsidRDefault="002F2ADB" w:rsidP="002F2ADB">
      <w:r>
        <w:t>https://vercel.com — log in with GitHub account UriOhayon. The site runs free indefinitely.</w:t>
      </w:r>
    </w:p>
    <w:p w14:paraId="74C8E1F0" w14:textId="5990AD92" w:rsidR="002F2ADB" w:rsidRDefault="002F2ADB" w:rsidP="002F2ADB">
      <w:pPr>
        <w:pStyle w:val="Heading1"/>
      </w:pPr>
      <w:r>
        <w:t>4. What Each File Does</w:t>
      </w:r>
    </w:p>
    <w:p w14:paraId="55345F57" w14:textId="553A5F1A" w:rsidR="002F2ADB" w:rsidRDefault="002F2ADB" w:rsidP="002F2ADB">
      <w:pPr>
        <w:pStyle w:val="Heading2"/>
      </w:pPr>
      <w:r>
        <w:t>Edit most often</w:t>
      </w:r>
    </w:p>
    <w:p w14:paraId="506A9D19" w14:textId="251997F5" w:rsidR="002F2ADB" w:rsidRDefault="002F2ADB" w:rsidP="002F2ADB">
      <w:pPr>
        <w:pStyle w:val="ListBullet"/>
      </w:pPr>
      <w:r>
        <w:t>src\data\restaurants.ts — the restaurant database. Every card on the site comes from this file.</w:t>
      </w:r>
    </w:p>
    <w:p w14:paraId="03FEE7B7" w14:textId="650C1A3D" w:rsidR="002F2ADB" w:rsidRDefault="002F2ADB" w:rsidP="002F2ADB">
      <w:pPr>
        <w:pStyle w:val="Heading2"/>
      </w:pPr>
      <w:r>
        <w:t>Other source files</w:t>
      </w:r>
    </w:p>
    <w:p w14:paraId="664769EE" w14:textId="5CB7C3C0" w:rsidR="002F2ADB" w:rsidRDefault="002F2ADB" w:rsidP="002F2ADB">
      <w:pPr>
        <w:pStyle w:val="ListBullet"/>
      </w:pPr>
      <w:r>
        <w:t>src\app\page.tsx — main dashboard: search bar, filters, Open Now button, card grid</w:t>
      </w:r>
    </w:p>
    <w:p w14:paraId="1A9156BD" w14:textId="54B949AE" w:rsidR="002F2ADB" w:rsidRDefault="002F2ADB" w:rsidP="002F2ADB">
      <w:pPr>
        <w:pStyle w:val="ListBullet"/>
      </w:pPr>
      <w:r>
        <w:t>src\app\layout.tsx — page title, SEO description, font loading</w:t>
      </w:r>
    </w:p>
    <w:p w14:paraId="08107F44" w14:textId="7BEF1749" w:rsidR="002F2ADB" w:rsidRDefault="002F2ADB" w:rsidP="002F2ADB">
      <w:pPr>
        <w:pStyle w:val="ListBullet"/>
      </w:pPr>
      <w:r>
        <w:t>src\components\RestaurantCard.tsx — how each restaurant card looks</w:t>
      </w:r>
    </w:p>
    <w:p w14:paraId="7B43148E" w14:textId="57788AF7" w:rsidR="002F2ADB" w:rsidRDefault="002F2ADB" w:rsidP="002F2ADB">
      <w:pPr>
        <w:pStyle w:val="ListBullet"/>
      </w:pPr>
      <w:r>
        <w:t>src\components\FilterBar.tsx — cuisine and dietary filter chips</w:t>
      </w:r>
    </w:p>
    <w:p w14:paraId="035DE3AF" w14:textId="43F45451" w:rsidR="002F2ADB" w:rsidRDefault="002F2ADB" w:rsidP="002F2ADB">
      <w:pPr>
        <w:pStyle w:val="ListBullet"/>
      </w:pPr>
      <w:r>
        <w:t>src\components\SearchBar.tsx — the search input box</w:t>
      </w:r>
    </w:p>
    <w:p w14:paraId="0F84D70B" w14:textId="763A8D45" w:rsidR="002F2ADB" w:rsidRDefault="002F2ADB" w:rsidP="002F2ADB">
      <w:pPr>
        <w:pStyle w:val="ListBullet"/>
      </w:pPr>
      <w:r>
        <w:t>src\components\LanguageToggle.tsx — English / Hebrew toggle</w:t>
      </w:r>
    </w:p>
    <w:p w14:paraId="2A093EC4" w14:textId="3FB99CF3" w:rsidR="002F2ADB" w:rsidRDefault="002F2ADB" w:rsidP="002F2ADB">
      <w:pPr>
        <w:pStyle w:val="ListBullet"/>
      </w:pPr>
      <w:r>
        <w:t>src\i18n\strings.ts — all button labels and text in English and Hebrew</w:t>
      </w:r>
    </w:p>
    <w:p w14:paraId="41C57742" w14:textId="4F7D028E" w:rsidR="002F2ADB" w:rsidRDefault="002F2ADB" w:rsidP="002F2ADB">
      <w:pPr>
        <w:pStyle w:val="ListBullet"/>
      </w:pPr>
      <w:r>
        <w:t>src\types\restaurant.ts — the data structure every restaurant must follow</w:t>
      </w:r>
    </w:p>
    <w:p w14:paraId="3B56FBC2" w14:textId="13051A0B" w:rsidR="002F2ADB" w:rsidRDefault="002F2ADB" w:rsidP="002F2ADB">
      <w:pPr>
        <w:pStyle w:val="ListBullet"/>
      </w:pPr>
      <w:r>
        <w:t>src\utils\isOpenNow.ts — Open Now logic, checks current Israel time against schedules</w:t>
      </w:r>
    </w:p>
    <w:p w14:paraId="2DC3C455" w14:textId="4A4FB8BC" w:rsidR="002F2ADB" w:rsidRDefault="002F2ADB" w:rsidP="002F2ADB">
      <w:pPr>
        <w:pStyle w:val="Heading1"/>
      </w:pPr>
      <w:r>
        <w:t>5. Log Collection System (Added June 2026)</w:t>
      </w:r>
    </w:p>
    <w:p w14:paraId="0C694996" w14:textId="3E38C09B" w:rsidR="002F2ADB" w:rsidRDefault="002F2ADB" w:rsidP="002F2ADB">
      <w:r>
        <w:t>Because Vercel's free plan only shows request logs for the last 1–2 hours in the dashboard, an automated log collector was added to preserve the full history locally.</w:t>
      </w:r>
    </w:p>
    <w:p w14:paraId="519171B1" w14:textId="53C37F59" w:rsidR="002F2ADB" w:rsidRDefault="002F2ADB" w:rsidP="002F2ADB">
      <w:pPr>
        <w:pStyle w:val="Heading2"/>
      </w:pPr>
      <w:r>
        <w:t>How it works</w:t>
      </w:r>
    </w:p>
    <w:p w14:paraId="308B5592" w14:textId="6C5E9E93" w:rsidR="002F2ADB" w:rsidRDefault="002F2ADB" w:rsidP="002F2ADB">
      <w:pPr>
        <w:pStyle w:val="ListBullet"/>
      </w:pPr>
      <w:r>
        <w:t>A background PowerShell loop (run-logs-loop.ps1) starts silently at Windows login via the Startup folder.</w:t>
      </w:r>
    </w:p>
    <w:p w14:paraId="78F7F1BF" w14:textId="5B021609" w:rsidR="002F2ADB" w:rsidRDefault="002F2ADB" w:rsidP="002F2ADB">
      <w:pPr>
        <w:pStyle w:val="ListBullet"/>
      </w:pPr>
      <w:r>
        <w:t>Every hour it calls fetch-vercel-logs.js, which queries the Vercel request-logs API.</w:t>
      </w:r>
    </w:p>
    <w:p w14:paraId="74594915" w14:textId="20559973" w:rsidR="002F2ADB" w:rsidRDefault="002F2ADB" w:rsidP="002F2ADB">
      <w:pPr>
        <w:pStyle w:val="ListBullet"/>
      </w:pPr>
      <w:r>
        <w:t>Logs are saved to vercel-logs\YYYY-MM-DD.ndjson — one file per day, one JSON object per line.</w:t>
      </w:r>
    </w:p>
    <w:p w14:paraId="2654D85A" w14:textId="1FFCB49D" w:rsidR="002F2ADB" w:rsidRDefault="002F2ADB" w:rsidP="002F2ADB">
      <w:pPr>
        <w:pStyle w:val="ListBullet"/>
      </w:pPr>
      <w:r>
        <w:t>Each entry includes: timestamp, request method, path, status code, domain, user agent, region, cache status.</w:t>
      </w:r>
    </w:p>
    <w:p w14:paraId="51D9BD45" w14:textId="293EE61F" w:rsidR="002F2ADB" w:rsidRDefault="002F2ADB" w:rsidP="002F2ADB">
      <w:pPr>
        <w:pStyle w:val="Heading2"/>
      </w:pPr>
      <w:r>
        <w:t>Files</w:t>
      </w:r>
    </w:p>
    <w:p w14:paraId="71FB5835" w14:textId="5273CE2E" w:rsidR="002F2ADB" w:rsidRDefault="002F2ADB" w:rsidP="002F2ADB">
      <w:pPr>
        <w:pStyle w:val="ListBullet"/>
      </w:pPr>
      <w:r>
        <w:t>scripts\fetch-vercel-logs.js — the API fetcher</w:t>
      </w:r>
    </w:p>
    <w:p w14:paraId="51618A68" w14:textId="260792F9" w:rsidR="002F2ADB" w:rsidRDefault="002F2ADB" w:rsidP="002F2ADB">
      <w:pPr>
        <w:pStyle w:val="ListBullet"/>
      </w:pPr>
      <w:r>
        <w:t>scripts\run-logs-loop.ps1 — hourly loop runner</w:t>
      </w:r>
    </w:p>
    <w:p w14:paraId="49DCB7BF" w14:textId="3381EF5B" w:rsidR="002F2ADB" w:rsidRDefault="002F2ADB" w:rsidP="002F2ADB">
      <w:pPr>
        <w:pStyle w:val="ListBullet"/>
      </w:pPr>
      <w:r>
        <w:t>scripts\.env.vercel-logs — Vercel API token (git-ignored)</w:t>
      </w:r>
    </w:p>
    <w:p w14:paraId="11913D86" w14:textId="0BF1F38E" w:rsidR="002F2ADB" w:rsidRDefault="002F2ADB" w:rsidP="002F2ADB">
      <w:pPr>
        <w:pStyle w:val="ListBullet"/>
      </w:pPr>
      <w:r>
        <w:t>vercel-logs\ — saved log files (git-ignored)</w:t>
      </w:r>
    </w:p>
    <w:p w14:paraId="537AA9C8" w14:textId="23D037DF" w:rsidR="002F2ADB" w:rsidRDefault="002F2ADB" w:rsidP="002F2ADB">
      <w:pPr>
        <w:pStyle w:val="ListBullet"/>
      </w:pPr>
      <w:r>
        <w:t>Startup folder: YashirVercelLogs.vbs — auto-starts the loop at login</w:t>
      </w:r>
    </w:p>
    <w:p w14:paraId="3769F40B" w14:textId="76C41A17" w:rsidR="002F2ADB" w:rsidRDefault="002F2ADB" w:rsidP="002F2ADB">
      <w:pPr>
        <w:pStyle w:val="Heading1"/>
      </w:pPr>
      <w:r>
        <w:t>6. How to Update Restaurant Data</w:t>
      </w:r>
    </w:p>
    <w:p w14:paraId="4F31E81C" w14:textId="48A2646C" w:rsidR="002F2ADB" w:rsidRDefault="002F2ADB" w:rsidP="002F2ADB">
      <w:pPr>
        <w:pStyle w:val="Heading2"/>
      </w:pPr>
      <w:r>
        <w:t>Option A — Ask Claude (recommended)</w:t>
      </w:r>
    </w:p>
    <w:p w14:paraId="48C85049" w14:textId="47BCD410" w:rsidR="002F2ADB" w:rsidRDefault="002F2ADB" w:rsidP="002F2ADB">
      <w:r>
        <w:t>Open this project in Claude Code and describe the change. Examples:</w:t>
      </w:r>
    </w:p>
    <w:p w14:paraId="1DDB2C4B" w14:textId="7C3F0E5C" w:rsidR="002F2ADB" w:rsidRDefault="002F2ADB" w:rsidP="002F2ADB">
      <w:pPr>
        <w:pStyle w:val="ListBullet"/>
      </w:pPr>
      <w:r>
        <w:t>Add Miznon — own delivery at miznon.com, Middle Eastern, Dizengoff, min order 60 NIS, fee 15, radius 5 km, open Sun–Thu 11–23, Fri 11–15</w:t>
      </w:r>
    </w:p>
    <w:p w14:paraId="7C87B81B" w14:textId="7DAEEE1F" w:rsidR="002F2ADB" w:rsidRDefault="002F2ADB" w:rsidP="002F2ADB">
      <w:pPr>
        <w:pStyle w:val="ListBullet"/>
      </w:pPr>
      <w:r>
        <w:t>The delivery fee for Moses is wrong, it is actually 15 NIS not 10</w:t>
      </w:r>
    </w:p>
    <w:p w14:paraId="76E06148" w14:textId="190106B0" w:rsidR="002F2ADB" w:rsidRDefault="002F2ADB" w:rsidP="002F2ADB">
      <w:pPr>
        <w:pStyle w:val="ListBullet"/>
      </w:pPr>
      <w:r>
        <w:t>Remove Agadir, they stopped doing their own delivery</w:t>
      </w:r>
    </w:p>
    <w:p w14:paraId="234246D6" w14:textId="40A4425B" w:rsidR="002F2ADB" w:rsidRDefault="002F2ADB" w:rsidP="002F2ADB">
      <w:r>
        <w:t>Claude will edit src\data\restaurants.ts, verify the build compiles, and confirm when done.</w:t>
      </w:r>
    </w:p>
    <w:p w14:paraId="22E8A9C2" w14:textId="52C544BA" w:rsidR="002F2ADB" w:rsidRDefault="002F2ADB" w:rsidP="002F2ADB">
      <w:pPr>
        <w:pStyle w:val="Heading2"/>
      </w:pPr>
      <w:r>
        <w:t>Option B — Edit manually</w:t>
      </w:r>
    </w:p>
    <w:p w14:paraId="6203B4D7" w14:textId="433D7831" w:rsidR="002F2ADB" w:rsidRDefault="002F2ADB" w:rsidP="002F2ADB">
      <w:r>
        <w:t>Open src\data\restaurants.ts in VS Code, copy an existing restaurant block, and fill in the correct values. Set lastVerified to today's date.</w:t>
      </w:r>
    </w:p>
    <w:p w14:paraId="26F83A9A" w14:textId="1BECFF6A" w:rsidR="002F2ADB" w:rsidRDefault="002F2ADB" w:rsidP="002F2ADB">
      <w:pPr>
        <w:pStyle w:val="Heading1"/>
      </w:pPr>
      <w:r>
        <w:t>7. How to Push Updates Live</w:t>
      </w:r>
    </w:p>
    <w:p w14:paraId="5857B53C" w14:textId="37D0B183" w:rsidR="002F2ADB" w:rsidRDefault="002F2ADB" w:rsidP="002F2ADB">
      <w:r>
        <w:t>After any change, open PowerShell and run:</w:t>
      </w:r>
    </w:p>
    <w:p w14:paraId="3D3B0F8E" w14:textId="1DD0921B" w:rsidR="002F2ADB" w:rsidRDefault="002F2ADB" w:rsidP="002F2AD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cd "C:\Users\urioh\.claude\Projects\self delivering restaurans dashboard"</w:t>
      </w:r>
    </w:p>
    <w:p w14:paraId="3FF9BCD8" w14:textId="6ACE9371" w:rsidR="002F2ADB" w:rsidRDefault="002F2ADB" w:rsidP="002F2AD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add .</w:t>
      </w:r>
    </w:p>
    <w:p w14:paraId="6F294FD0" w14:textId="1EE7D21B" w:rsidR="002F2ADB" w:rsidRDefault="002F2ADB" w:rsidP="002F2AD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commit -m "Brief description of change"</w:t>
      </w:r>
    </w:p>
    <w:p w14:paraId="051F00FD" w14:textId="117596F2" w:rsidR="002F2ADB" w:rsidRDefault="002F2ADB" w:rsidP="002F2ADB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push</w:t>
      </w:r>
    </w:p>
    <w:p w14:paraId="3094A402" w14:textId="5164B518" w:rsidR="002F2ADB" w:rsidRDefault="002F2ADB" w:rsidP="002F2ADB">
      <w:r>
        <w:t>The live site updates automatically within 60–90 seconds.</w:t>
      </w:r>
    </w:p>
    <w:p w14:paraId="30C2E3B4" w14:textId="3FA649A1" w:rsidR="002F2ADB" w:rsidRDefault="002F2ADB" w:rsidP="002F2ADB">
      <w:pPr>
        <w:pStyle w:val="Heading1"/>
      </w:pPr>
      <w:r>
        <w:t>8. Key Accounts and Links</w:t>
      </w:r>
    </w:p>
    <w:p w14:paraId="2B041513" w14:textId="56A94521" w:rsidR="002F2ADB" w:rsidRDefault="002F2ADB" w:rsidP="002F2ADB">
      <w:pPr>
        <w:pStyle w:val="ListBullet"/>
      </w:pPr>
      <w:r>
        <w:t>Live site: https://yashir-tlv.vercel.app</w:t>
      </w:r>
    </w:p>
    <w:p w14:paraId="14B9EA61" w14:textId="3B6136C6" w:rsidR="002F2ADB" w:rsidRDefault="002F2ADB" w:rsidP="002F2ADB">
      <w:pPr>
        <w:pStyle w:val="ListBullet"/>
      </w:pPr>
      <w:r>
        <w:t>GitHub repo: https://github.com/UriOhayon/yashir-tlv</w:t>
      </w:r>
    </w:p>
    <w:p w14:paraId="74DD0D25" w14:textId="5F4E37AE" w:rsidR="002F2ADB" w:rsidRDefault="002F2ADB" w:rsidP="002F2ADB">
      <w:pPr>
        <w:pStyle w:val="ListBullet"/>
      </w:pPr>
      <w:r>
        <w:t>Vercel dashboard: https://vercel.com (login with GitHub: UriOhayon)</w:t>
      </w:r>
    </w:p>
    <w:p w14:paraId="5D817414" w14:textId="4A4F1B86" w:rsidR="002F2ADB" w:rsidRDefault="002F2ADB" w:rsidP="002F2ADB">
      <w:pPr>
        <w:pStyle w:val="ListBullet"/>
      </w:pPr>
      <w:r>
        <w:t>Contact email: urioha@gmail.com</w:t>
      </w:r>
    </w:p>
    <w:p w14:paraId="408725AF" w14:textId="1BBD7774" w:rsidR="002F2ADB" w:rsidRDefault="002F2ADB" w:rsidP="002F2ADB">
      <w:pPr>
        <w:pStyle w:val="ListBullet"/>
      </w:pPr>
      <w:r>
        <w:t>Local code: C:\Users\urioh\.claude\Projects\self delivering restaurans dashboard\</w:t>
      </w:r>
    </w:p>
    <w:p w14:paraId="5FE43704" w14:textId="511F6E97" w:rsidR="002F2ADB" w:rsidRDefault="002F2ADB" w:rsidP="002F2ADB">
      <w:pPr>
        <w:pStyle w:val="Heading1"/>
      </w:pPr>
      <w:r>
        <w:t>9. Important Notes</w:t>
      </w:r>
    </w:p>
    <w:p w14:paraId="35FE2C53" w14:textId="72F73BE0" w:rsidR="002F2ADB" w:rsidRDefault="002F2ADB" w:rsidP="002F2ADB">
      <w:pPr>
        <w:pStyle w:val="ListBullet"/>
      </w:pPr>
      <w:r>
        <w:t>All restaurant data was verified from public sources in May–June 2026. Delivery fees, radii, and hours change over time.</w:t>
      </w:r>
    </w:p>
    <w:p w14:paraId="30073024" w14:textId="1ECE9E10" w:rsidR="002F2ADB" w:rsidRDefault="002F2ADB" w:rsidP="002F2ADB">
      <w:pPr>
        <w:pStyle w:val="ListBullet"/>
      </w:pPr>
      <w:r>
        <w:t>The Last Verified date on each card shows when data was last checked.</w:t>
      </w:r>
    </w:p>
    <w:p w14:paraId="49B150FC" w14:textId="327CC092" w:rsidR="002F2ADB" w:rsidRDefault="002F2ADB" w:rsidP="002F2ADB">
      <w:pPr>
        <w:pStyle w:val="ListBullet"/>
      </w:pPr>
      <w:r>
        <w:t>To re-verify everything at once, tell Claude: "Re-verify all restaurant websites and update any outdated information."</w:t>
      </w:r>
    </w:p>
    <w:p w14:paraId="1801AA9E" w14:textId="12FB2A85" w:rsidR="002F2ADB" w:rsidRDefault="002F2ADB" w:rsidP="002F2ADB">
      <w:pPr>
        <w:pStyle w:val="ListBullet"/>
      </w:pPr>
      <w:r>
        <w:t>The site serves cached static pages (cache: HIT) — extremely fast and bandwidth-efficient.</w:t>
      </w:r>
    </w:p>
    <w:p w14:paraId="7AF07F98" w14:textId="775BDEA7" w:rsidR="002F2ADB" w:rsidRDefault="002F2ADB" w:rsidP="002F2ADB">
      <w:pPr>
        <w:pStyle w:val="ListBullet"/>
      </w:pPr>
      <w:r>
        <w:t>No errors or crashes have been recorded in the Vercel request logs as of June 2026.</w:t>
      </w:r>
    </w:p>
    <w:p w14:paraId="4A7C26A7" w14:textId="77777777" w:rsidR="002F2ADB" w:rsidRPr="002F2ADB" w:rsidRDefault="002F2ADB" w:rsidP="002F2ADB">
      <w:pPr>
        <w:pStyle w:val="ListBullet"/>
      </w:pPr>
    </w:p>
    <w:sectPr w:rsidR="002F2ADB" w:rsidRPr="002F2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8C53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6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DB"/>
    <w:rsid w:val="002F2ADB"/>
    <w:rsid w:val="00D4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4FA2"/>
  <w15:chartTrackingRefBased/>
  <w15:docId w15:val="{F3A47C16-9A58-4AD2-B3AC-22FEAB7D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AD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F2AD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Ohayon</dc:creator>
  <cp:keywords/>
  <dc:description/>
  <cp:lastModifiedBy>Uri Ohayon</cp:lastModifiedBy>
  <cp:revision>1</cp:revision>
  <dcterms:created xsi:type="dcterms:W3CDTF">2026-06-06T18:52:00Z</dcterms:created>
  <dcterms:modified xsi:type="dcterms:W3CDTF">2026-06-06T18:52:00Z</dcterms:modified>
</cp:coreProperties>
</file>