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F9" w:rsidRDefault="009F4005" w:rsidP="001C1DF9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Развлечение ко Д</w:t>
      </w:r>
      <w:r w:rsidR="001C1DF9" w:rsidRPr="001C1DF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ню матери </w:t>
      </w:r>
      <w:bookmarkEnd w:id="0"/>
      <w:r w:rsidR="001C1DF9" w:rsidRPr="001C1DF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«Наши мамы лучше всех!»</w:t>
      </w:r>
    </w:p>
    <w:p w:rsidR="001C1DF9" w:rsidRPr="001C1DF9" w:rsidRDefault="001C1DF9" w:rsidP="001C1DF9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1C1DF9" w:rsidRDefault="001C1DF9" w:rsidP="00E50ED7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C1D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1C1D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создать условия для у</w:t>
      </w:r>
      <w:r w:rsidRPr="001C1DF9">
        <w:rPr>
          <w:rFonts w:ascii="Times New Roman" w:hAnsi="Times New Roman" w:cs="Times New Roman"/>
          <w:sz w:val="24"/>
          <w:szCs w:val="24"/>
        </w:rPr>
        <w:t>становления эмоционального контакта между педагогами, детьми и родителями, через совместную творческую деятельность.</w:t>
      </w:r>
    </w:p>
    <w:p w:rsidR="001C1DF9" w:rsidRDefault="001C1DF9" w:rsidP="00E50ED7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</w:p>
    <w:p w:rsidR="001C1DF9" w:rsidRPr="001C1DF9" w:rsidRDefault="001C1DF9" w:rsidP="001C1DF9">
      <w:pPr>
        <w:pStyle w:val="a3"/>
        <w:spacing w:after="0"/>
      </w:pPr>
      <w:r w:rsidRPr="001C1DF9">
        <w:rPr>
          <w:b/>
        </w:rPr>
        <w:t>Оборудование:</w:t>
      </w:r>
      <w:r>
        <w:rPr>
          <w:b/>
        </w:rPr>
        <w:t xml:space="preserve"> </w:t>
      </w:r>
      <w:r w:rsidRPr="001C1DF9">
        <w:t>короны для танца царевны Забавы,</w:t>
      </w:r>
      <w:r>
        <w:t xml:space="preserve"> мешочек с муляжами продуктов (</w:t>
      </w:r>
      <w:r w:rsidRPr="001C1DF9">
        <w:t>морковь,  яблоко, банан, лук, конфета</w:t>
      </w:r>
      <w:r>
        <w:t xml:space="preserve">, груша, лимон), два подарочных пакета, небольшие  игрушки, две корзины, цветочки из бумаги </w:t>
      </w:r>
      <w:proofErr w:type="gramStart"/>
      <w:r>
        <w:t xml:space="preserve">( </w:t>
      </w:r>
      <w:proofErr w:type="gramEnd"/>
      <w:r>
        <w:t>на каждом написано название животного)</w:t>
      </w:r>
    </w:p>
    <w:p w:rsidR="001C1DF9" w:rsidRPr="001C1DF9" w:rsidRDefault="001C1DF9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C1DF9" w:rsidRPr="001C1DF9" w:rsidRDefault="001C1DF9" w:rsidP="001C1DF9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C1DF9" w:rsidRDefault="005D491C" w:rsidP="001C1DF9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Ход мероприятия.</w:t>
      </w:r>
    </w:p>
    <w:p w:rsidR="005D491C" w:rsidRPr="001C1DF9" w:rsidRDefault="005D491C" w:rsidP="001C1DF9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50ED7" w:rsidRPr="00E50ED7" w:rsidRDefault="00E50ED7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Дети вместе с мамами сидят в зале. Три ребёнка выходят и начинают праздник.</w:t>
      </w:r>
    </w:p>
    <w:p w:rsidR="00E50ED7" w:rsidRPr="00E50ED7" w:rsidRDefault="00BD222F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343EB3" w:rsidRPr="00E50ED7" w:rsidRDefault="00CF4178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ребёнок:</w:t>
      </w:r>
      <w:r w:rsidR="001F1982"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ее не бывает на свете,</w:t>
      </w:r>
    </w:p>
    <w:p w:rsidR="00343EB3" w:rsidRPr="00E50ED7" w:rsidRDefault="001F1982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Знают с рождения об этом все дети.</w:t>
      </w:r>
    </w:p>
    <w:p w:rsidR="00343EB3" w:rsidRPr="00E50ED7" w:rsidRDefault="001F1982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мы </w:t>
      </w:r>
      <w:proofErr w:type="gramStart"/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бываем</w:t>
      </w:r>
      <w:proofErr w:type="gramEnd"/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сердиты, упрямы –</w:t>
      </w:r>
    </w:p>
    <w:p w:rsidR="00343EB3" w:rsidRPr="00E50ED7" w:rsidRDefault="001F1982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нам прощает любимая мама!</w:t>
      </w:r>
    </w:p>
    <w:p w:rsidR="00BD222F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343EB3" w:rsidRPr="00E50ED7" w:rsidRDefault="002A6B21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F4178"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ребёнок:</w:t>
      </w: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много теплых, нежных слов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Хотим сказать тебе мы, мама: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 - ласка, доброта, любовь,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 Ты – человек чудесный самый!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343EB3" w:rsidRPr="00E50ED7" w:rsidRDefault="00CF4178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 ребёнок: 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праздник радостный для нас,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 </w:t>
      </w:r>
      <w:r w:rsidR="00BD222F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Тебе мы, мамочка, желаем: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</w:t>
      </w:r>
      <w:r w:rsidR="00BD222F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 каждый день и каждый час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 </w:t>
      </w:r>
      <w:r w:rsidR="00BD222F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ты счастлива, родная!</w:t>
      </w:r>
    </w:p>
    <w:p w:rsidR="00CF4178" w:rsidRPr="00E50ED7" w:rsidRDefault="00CF4178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="00CF4178"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Ведущий: </w:t>
      </w:r>
      <w:r w:rsidR="00CF4178" w:rsidRPr="00E50E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Дорогие гости, мы рады приветствовать вас на нашем празднике! Наши ребята приготовили для вас много подарков. Первый подарок – танец.</w:t>
      </w:r>
    </w:p>
    <w:p w:rsidR="00343EB3" w:rsidRPr="00E50ED7" w:rsidRDefault="001F1982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="002A6B21"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CF4178" w:rsidRPr="00E50ED7" w:rsidRDefault="00343EB3" w:rsidP="00E50ED7">
      <w:pPr>
        <w:shd w:val="clear" w:color="auto" w:fill="FFFFFF"/>
        <w:spacing w:before="75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="00CF4178" w:rsidRPr="00E50ED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♫ Танец царевны Забавы 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6D41CA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есня</w:t>
      </w:r>
      <w:r w:rsidR="006D41CA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царевны Забавы 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мультфильма «Летучий корабль» в обработке)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EB3" w:rsidRPr="00E50ED7" w:rsidRDefault="002A6B21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F4178"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 ребёнок: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Мама, нет тебя дороже.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Мама все на свете может.</w:t>
      </w:r>
    </w:p>
    <w:p w:rsidR="00343EB3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</w:t>
      </w:r>
      <w:r w:rsidR="00CF417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Мам сегодня поздравляем,</w:t>
      </w:r>
    </w:p>
    <w:p w:rsidR="00CF4178" w:rsidRPr="00E50ED7" w:rsidRDefault="00343EB3" w:rsidP="00E50ED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F4178" w:rsidRPr="00E50ED7" w:rsidSect="001C1DF9">
          <w:pgSz w:w="11906" w:h="16838"/>
          <w:pgMar w:top="851" w:right="850" w:bottom="1134" w:left="1276" w:header="708" w:footer="708" w:gutter="0"/>
          <w:cols w:space="708"/>
          <w:docGrid w:linePitch="360"/>
        </w:sect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</w:t>
      </w:r>
      <w:r w:rsidR="00BD222F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Мамам счастья мы желаем</w:t>
      </w:r>
      <w:r w:rsidR="00D007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0773" w:rsidRDefault="00D00773" w:rsidP="00D0077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65F88" w:rsidRPr="00E50ED7" w:rsidRDefault="00BD222F" w:rsidP="00D0077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 ребёнок:</w:t>
      </w:r>
      <w:r w:rsidR="00D00773" w:rsidRPr="00D00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77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 обещаем</w:t>
      </w:r>
      <w:r w:rsidR="00D0077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Вас не огорчать,</w:t>
      </w:r>
      <w:r w:rsidR="00D0077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Мы будем игрушки</w:t>
      </w:r>
      <w:proofErr w:type="gramStart"/>
      <w:r w:rsidR="00D0077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С</w:t>
      </w:r>
      <w:proofErr w:type="gramEnd"/>
      <w:r w:rsidR="00D0077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вои прибирать.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D222F" w:rsidRDefault="00BD222F" w:rsidP="00E50ED7">
      <w:pPr>
        <w:pStyle w:val="a3"/>
        <w:spacing w:after="0"/>
        <w:rPr>
          <w:b/>
          <w:bCs/>
          <w:u w:val="single"/>
        </w:rPr>
      </w:pPr>
    </w:p>
    <w:p w:rsidR="00D00773" w:rsidRPr="00E50ED7" w:rsidRDefault="00D00773" w:rsidP="00E50ED7">
      <w:pPr>
        <w:pStyle w:val="a3"/>
        <w:spacing w:after="0"/>
        <w:rPr>
          <w:b/>
          <w:bCs/>
          <w:u w:val="single"/>
        </w:rPr>
        <w:sectPr w:rsidR="00D00773" w:rsidRPr="00E50ED7" w:rsidSect="00D00773">
          <w:type w:val="continuous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2A6B21" w:rsidRPr="00E50ED7" w:rsidRDefault="006D41CA" w:rsidP="00E50ED7">
      <w:pPr>
        <w:pStyle w:val="a3"/>
        <w:spacing w:after="0"/>
        <w:rPr>
          <w:i/>
        </w:rPr>
      </w:pPr>
      <w:r w:rsidRPr="00E50ED7">
        <w:rPr>
          <w:b/>
        </w:rPr>
        <w:lastRenderedPageBreak/>
        <w:t>Ведущий:</w:t>
      </w:r>
      <w:r w:rsidR="002A6B21" w:rsidRPr="00E50ED7">
        <w:t xml:space="preserve"> Мамы</w:t>
      </w:r>
      <w:r w:rsidRPr="00E50ED7">
        <w:t xml:space="preserve"> очень</w:t>
      </w:r>
      <w:r w:rsidR="002A6B21" w:rsidRPr="00E50ED7">
        <w:t xml:space="preserve"> любят готовить для своих детей что-то вкусное. И даже с закрытыми глазами могут различить продукты</w:t>
      </w:r>
      <w:r w:rsidR="002A6B21" w:rsidRPr="00E50ED7">
        <w:rPr>
          <w:i/>
        </w:rPr>
        <w:t>.</w:t>
      </w:r>
      <w:r w:rsidRPr="00E50ED7">
        <w:rPr>
          <w:i/>
        </w:rPr>
        <w:t xml:space="preserve"> </w:t>
      </w:r>
      <w:proofErr w:type="gramStart"/>
      <w:r w:rsidRPr="00E50ED7">
        <w:rPr>
          <w:i/>
        </w:rPr>
        <w:t>(Ребёнок предлагает нескольким м</w:t>
      </w:r>
      <w:r w:rsidR="002A6B21" w:rsidRPr="00E50ED7">
        <w:rPr>
          <w:i/>
        </w:rPr>
        <w:t>амам на ощупь определить предмет в мешке, назвать его</w:t>
      </w:r>
      <w:r w:rsidRPr="00E50ED7">
        <w:rPr>
          <w:i/>
        </w:rPr>
        <w:t>.</w:t>
      </w:r>
      <w:proofErr w:type="gramEnd"/>
      <w:r w:rsidR="002A6B21" w:rsidRPr="00E50ED7">
        <w:rPr>
          <w:i/>
        </w:rPr>
        <w:t xml:space="preserve"> В мешочки кладутся: морковь,  яблоко, банан, лук, конфет</w:t>
      </w:r>
      <w:r w:rsidRPr="00E50ED7">
        <w:rPr>
          <w:i/>
        </w:rPr>
        <w:t>а</w:t>
      </w:r>
      <w:r w:rsidR="002A6B21" w:rsidRPr="00E50ED7">
        <w:rPr>
          <w:i/>
        </w:rPr>
        <w:t>, груша, лимон.</w:t>
      </w:r>
      <w:proofErr w:type="gramStart"/>
      <w:r w:rsidRPr="00E50ED7">
        <w:rPr>
          <w:i/>
        </w:rPr>
        <w:t xml:space="preserve"> </w:t>
      </w:r>
      <w:r w:rsidR="003D2968" w:rsidRPr="00E50ED7">
        <w:rPr>
          <w:i/>
        </w:rPr>
        <w:t>)</w:t>
      </w:r>
      <w:proofErr w:type="gramEnd"/>
    </w:p>
    <w:p w:rsidR="006D41CA" w:rsidRPr="00E50ED7" w:rsidRDefault="006D41CA" w:rsidP="00E50ED7">
      <w:pPr>
        <w:pStyle w:val="a3"/>
        <w:spacing w:after="0"/>
        <w:rPr>
          <w:b/>
          <w:u w:val="single"/>
        </w:rPr>
      </w:pPr>
      <w:r w:rsidRPr="00E50ED7">
        <w:rPr>
          <w:b/>
          <w:bCs/>
          <w:u w:val="single"/>
        </w:rPr>
        <w:t>Игра</w:t>
      </w:r>
      <w:r w:rsidRPr="00E50ED7">
        <w:rPr>
          <w:b/>
          <w:u w:val="single"/>
        </w:rPr>
        <w:t xml:space="preserve"> “Отгадай на ощупь”.</w:t>
      </w:r>
    </w:p>
    <w:p w:rsidR="006D41CA" w:rsidRPr="00E50ED7" w:rsidRDefault="006D41CA" w:rsidP="00E50ED7">
      <w:pPr>
        <w:pStyle w:val="a3"/>
        <w:spacing w:after="0"/>
        <w:rPr>
          <w:b/>
          <w:u w:val="single"/>
        </w:rPr>
      </w:pPr>
    </w:p>
    <w:p w:rsidR="006D41CA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hAnsi="Times New Roman" w:cs="Times New Roman"/>
          <w:b/>
          <w:sz w:val="24"/>
          <w:szCs w:val="24"/>
        </w:rPr>
        <w:t xml:space="preserve">6 ребёнок: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Маму нежно обниму,</w:t>
      </w:r>
    </w:p>
    <w:p w:rsidR="006D41CA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Крепко поцелую,</w:t>
      </w:r>
    </w:p>
    <w:p w:rsidR="006D41CA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  Потому что я люблю</w:t>
      </w:r>
    </w:p>
    <w:p w:rsidR="006D41CA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Мамочку родную!</w:t>
      </w:r>
    </w:p>
    <w:p w:rsidR="006D41CA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CA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 ребёнок: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Пусть звучат сегодня в зале</w:t>
      </w:r>
    </w:p>
    <w:p w:rsidR="006D41CA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Песни, музыка и смех!</w:t>
      </w:r>
    </w:p>
    <w:p w:rsidR="006D41CA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Мы на праздник мам позвали!</w:t>
      </w:r>
    </w:p>
    <w:p w:rsidR="00E50ED7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Наши мамы лучше всех!</w:t>
      </w:r>
    </w:p>
    <w:p w:rsidR="00E50ED7" w:rsidRPr="00E50ED7" w:rsidRDefault="00E50ED7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0ED7" w:rsidRPr="00E50ED7" w:rsidRDefault="00E50ED7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Ведущий: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Эмир хочет поздравить всех мам с праздником. Сыграет на скрипке музыкальное произведение «Мишка с куклой».</w:t>
      </w:r>
    </w:p>
    <w:p w:rsidR="006D41CA" w:rsidRDefault="00E50ED7" w:rsidP="00E50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♫«Мишка с куклой».</w:t>
      </w:r>
    </w:p>
    <w:p w:rsidR="001C1DF9" w:rsidRPr="00D00773" w:rsidRDefault="001C1DF9" w:rsidP="00E50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D2968" w:rsidRPr="00E50ED7" w:rsidRDefault="006D41CA" w:rsidP="00E50ED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Ведущий: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сколько покупок приносят мамы домой из магазина! Кто же им помогает? (</w:t>
      </w:r>
      <w:r w:rsidR="003D2968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ответы детей) </w:t>
      </w:r>
      <w:r w:rsidR="003D2968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поиграем с мамами ещё в одну игру «Перенеси покупки из магазина домой». </w:t>
      </w:r>
      <w:proofErr w:type="gramStart"/>
      <w:r w:rsidR="003D2968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 Дети и мамы делятся на две команды, у каждой команды бумажный пакет.</w:t>
      </w:r>
      <w:proofErr w:type="gramEnd"/>
      <w:r w:rsidR="003D2968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 команде ведущего мама с ребёнком, оба держат пакет, каждый за одну ручку, подбегают к столу с игрушками, кладут игрушку в пакет и бегут назад. </w:t>
      </w:r>
      <w:proofErr w:type="gramStart"/>
      <w:r w:rsidR="003D2968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Передают пакет следующим членам команды)</w:t>
      </w:r>
      <w:proofErr w:type="gramEnd"/>
    </w:p>
    <w:p w:rsidR="002A6B21" w:rsidRPr="00E50ED7" w:rsidRDefault="002A6B21" w:rsidP="00E50ED7">
      <w:pPr>
        <w:spacing w:line="240" w:lineRule="auto"/>
        <w:rPr>
          <w:rStyle w:val="a4"/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E50ED7">
        <w:rPr>
          <w:rStyle w:val="a4"/>
          <w:rFonts w:ascii="Times New Roman" w:hAnsi="Times New Roman" w:cs="Times New Roman"/>
          <w:b/>
          <w:i w:val="0"/>
          <w:sz w:val="24"/>
          <w:szCs w:val="24"/>
          <w:u w:val="single"/>
        </w:rPr>
        <w:t>Игра «Перенеси покупки из магазина домой».</w:t>
      </w: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Style w:val="a4"/>
          <w:rFonts w:ascii="Times New Roman" w:hAnsi="Times New Roman" w:cs="Times New Roman"/>
          <w:b/>
          <w:i w:val="0"/>
          <w:sz w:val="24"/>
          <w:szCs w:val="24"/>
        </w:rPr>
        <w:t>8 ребёнок: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на свете всех милее</w:t>
      </w: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И теплом своим согреет,</w:t>
      </w: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Любит больше, чем себя?</w:t>
      </w: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Это Мамочка моя.</w:t>
      </w: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 ребёнок: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Книжки вечером читает</w:t>
      </w: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И всегда всё понимает,</w:t>
      </w: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Даже если я упряма,</w:t>
      </w: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Знаю, любит меня Мама.</w:t>
      </w:r>
    </w:p>
    <w:p w:rsidR="003D2968" w:rsidRPr="00E50ED7" w:rsidRDefault="003D2968" w:rsidP="00E50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65AC0" w:rsidRPr="00E50ED7" w:rsidRDefault="003D2968" w:rsidP="00E50ED7">
      <w:pPr>
        <w:spacing w:after="0" w:line="240" w:lineRule="auto"/>
        <w:rPr>
          <w:rStyle w:val="a4"/>
          <w:rFonts w:ascii="Times New Roman" w:hAnsi="Times New Roman" w:cs="Times New Roman"/>
          <w:sz w:val="24"/>
          <w:szCs w:val="24"/>
        </w:rPr>
      </w:pPr>
      <w:r w:rsidRPr="00E50ED7">
        <w:rPr>
          <w:rStyle w:val="a4"/>
          <w:rFonts w:ascii="Times New Roman" w:hAnsi="Times New Roman" w:cs="Times New Roman"/>
          <w:b/>
          <w:i w:val="0"/>
          <w:sz w:val="24"/>
          <w:szCs w:val="24"/>
        </w:rPr>
        <w:t xml:space="preserve">Ведущий: </w:t>
      </w:r>
      <w:r w:rsidRPr="00E50ED7">
        <w:rPr>
          <w:rStyle w:val="a4"/>
          <w:rFonts w:ascii="Times New Roman" w:hAnsi="Times New Roman" w:cs="Times New Roman"/>
          <w:i w:val="0"/>
          <w:sz w:val="24"/>
          <w:szCs w:val="24"/>
        </w:rPr>
        <w:t>Дорогие мамочки,</w:t>
      </w:r>
      <w:r w:rsidR="00A65AC0" w:rsidRPr="00E50ED7">
        <w:rPr>
          <w:rStyle w:val="a4"/>
          <w:rFonts w:ascii="Times New Roman" w:hAnsi="Times New Roman" w:cs="Times New Roman"/>
          <w:i w:val="0"/>
          <w:sz w:val="24"/>
          <w:szCs w:val="24"/>
        </w:rPr>
        <w:t xml:space="preserve"> кто же дома помогает вам делать уборку? </w:t>
      </w:r>
      <w:r w:rsidR="00A65AC0" w:rsidRPr="00E50ED7">
        <w:rPr>
          <w:rStyle w:val="a4"/>
          <w:rFonts w:ascii="Times New Roman" w:hAnsi="Times New Roman" w:cs="Times New Roman"/>
          <w:sz w:val="24"/>
          <w:szCs w:val="24"/>
        </w:rPr>
        <w:t>(ответы мам)</w:t>
      </w:r>
      <w:r w:rsidR="00A65AC0" w:rsidRPr="00E50ED7">
        <w:rPr>
          <w:rStyle w:val="a4"/>
          <w:rFonts w:ascii="Times New Roman" w:hAnsi="Times New Roman" w:cs="Times New Roman"/>
          <w:i w:val="0"/>
          <w:sz w:val="24"/>
          <w:szCs w:val="24"/>
        </w:rPr>
        <w:t xml:space="preserve"> А кто это делает быстрее, мальчики или девочки? </w:t>
      </w:r>
      <w:r w:rsidR="00A65AC0" w:rsidRPr="00E50ED7">
        <w:rPr>
          <w:rStyle w:val="a4"/>
          <w:rFonts w:ascii="Times New Roman" w:hAnsi="Times New Roman" w:cs="Times New Roman"/>
          <w:sz w:val="24"/>
          <w:szCs w:val="24"/>
        </w:rPr>
        <w:t>(предположения мам)</w:t>
      </w:r>
      <w:r w:rsidR="00A65AC0" w:rsidRPr="00E50ED7">
        <w:rPr>
          <w:rStyle w:val="a4"/>
          <w:rFonts w:ascii="Times New Roman" w:hAnsi="Times New Roman" w:cs="Times New Roman"/>
          <w:i w:val="0"/>
          <w:sz w:val="24"/>
          <w:szCs w:val="24"/>
        </w:rPr>
        <w:t xml:space="preserve"> Давайте проверим! </w:t>
      </w:r>
      <w:proofErr w:type="gramStart"/>
      <w:r w:rsidR="00A65AC0" w:rsidRPr="00E50ED7">
        <w:rPr>
          <w:rStyle w:val="a4"/>
          <w:rFonts w:ascii="Times New Roman" w:hAnsi="Times New Roman" w:cs="Times New Roman"/>
          <w:sz w:val="24"/>
          <w:szCs w:val="24"/>
        </w:rPr>
        <w:t>(Ребята делятся на две команды: мальчики и девочки, около каждой команды стоит  одна  мама с корзиной.</w:t>
      </w:r>
      <w:proofErr w:type="gramEnd"/>
      <w:r w:rsidR="00A65AC0" w:rsidRPr="00E50ED7">
        <w:rPr>
          <w:rStyle w:val="a4"/>
          <w:rFonts w:ascii="Times New Roman" w:hAnsi="Times New Roman" w:cs="Times New Roman"/>
          <w:sz w:val="24"/>
          <w:szCs w:val="24"/>
        </w:rPr>
        <w:t xml:space="preserve"> На противоположной стороне зала, на полу лежат небольшие игрушки. </w:t>
      </w:r>
      <w:proofErr w:type="gramStart"/>
      <w:r w:rsidR="00A65AC0" w:rsidRPr="00E50ED7">
        <w:rPr>
          <w:rStyle w:val="a4"/>
          <w:rFonts w:ascii="Times New Roman" w:hAnsi="Times New Roman" w:cs="Times New Roman"/>
          <w:sz w:val="24"/>
          <w:szCs w:val="24"/>
        </w:rPr>
        <w:t>По команде, по одному ребята бегут к игрушкам, берут одну, бегут к своей команде, кладут её в корзину.)</w:t>
      </w:r>
      <w:proofErr w:type="gramEnd"/>
    </w:p>
    <w:p w:rsidR="00343EB3" w:rsidRPr="00E50ED7" w:rsidRDefault="002A6B21" w:rsidP="00E50ED7">
      <w:pPr>
        <w:spacing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eastAsia="ru-RU"/>
        </w:rPr>
        <w:t>Игра-с</w:t>
      </w:r>
      <w:r w:rsidR="00343EB3" w:rsidRPr="00E50ED7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eastAsia="ru-RU"/>
        </w:rPr>
        <w:t>оревнование «Генеральная уборка».</w:t>
      </w:r>
    </w:p>
    <w:p w:rsidR="00A65AC0" w:rsidRPr="00E50ED7" w:rsidRDefault="00A65AC0" w:rsidP="00E50E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hAnsi="Times New Roman" w:cs="Times New Roman"/>
          <w:b/>
          <w:iCs/>
          <w:sz w:val="24"/>
          <w:szCs w:val="24"/>
        </w:rPr>
        <w:t xml:space="preserve">10 ребёнок: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матери —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 Праздник важнейший на свете,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 Своих мам сегодня</w:t>
      </w:r>
      <w:proofErr w:type="gramStart"/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 П</w:t>
      </w:r>
      <w:proofErr w:type="gramEnd"/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оздравят все дети.</w:t>
      </w:r>
    </w:p>
    <w:p w:rsidR="0052468B" w:rsidRPr="00D00773" w:rsidRDefault="00A65AC0" w:rsidP="00D007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11 ребёнок: 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милые мамы,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 Любимые наши,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 Ведь нет никого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 Вас добрее и краше.</w:t>
      </w:r>
    </w:p>
    <w:p w:rsidR="002A6B21" w:rsidRPr="00E50ED7" w:rsidRDefault="00A65AC0" w:rsidP="00E50ED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43EB3"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Ведущий: 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Наши дети очень любят иг</w:t>
      </w:r>
      <w:r w:rsidR="00117C47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рать в игру «Угадай, кто позвал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  <w:r w:rsidR="00BD222F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мы поиграем в неё, только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угадывать будут ребята голос своей мамы</w:t>
      </w:r>
      <w:r w:rsidR="00343EB3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proofErr w:type="gramStart"/>
      <w:r w:rsidR="00343EB3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(Дети </w:t>
      </w:r>
      <w:r w:rsidR="00117C47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становятся спиной к мамам, а мамы по очереди </w:t>
      </w:r>
      <w:r w:rsidR="00343EB3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произ</w:t>
      </w:r>
      <w:r w:rsidR="002A6B21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нос</w:t>
      </w:r>
      <w:r w:rsidR="00117C47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я</w:t>
      </w:r>
      <w:r w:rsidR="002A6B21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т: «доченька» или «сыночек»</w:t>
      </w:r>
      <w:r w:rsidR="00117C47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proofErr w:type="gramEnd"/>
      <w:r w:rsidR="00117C47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gramStart"/>
      <w:r w:rsidR="00117C47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Кто услышал голос своей мамы – поворачивается.)</w:t>
      </w:r>
      <w:proofErr w:type="gramEnd"/>
    </w:p>
    <w:p w:rsidR="00343EB3" w:rsidRPr="00E50ED7" w:rsidRDefault="00481665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Игра «Угадай, кто позвал</w:t>
      </w:r>
      <w:r w:rsidR="00343EB3" w:rsidRPr="00E50E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».</w:t>
      </w:r>
    </w:p>
    <w:p w:rsidR="0052468B" w:rsidRPr="00E50ED7" w:rsidRDefault="00D00773" w:rsidP="00E50ED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12</w:t>
      </w:r>
      <w:r w:rsidR="0052468B"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ребёнок: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Жизнь она нам подарила,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С мамой на душе тепло</w:t>
      </w:r>
      <w:proofErr w:type="gramStart"/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И</w:t>
      </w:r>
      <w:proofErr w:type="gramEnd"/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мамы мы все время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Видим ласку и добро.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6B21" w:rsidRPr="00E50ED7" w:rsidRDefault="00D00773" w:rsidP="00E50ED7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</w:t>
      </w:r>
      <w:r w:rsidR="0052468B"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ребёнок: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вдруг мы заболеем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Мама с нами день и ночь,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Поцелует, пожалеет,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</w:t>
      </w:r>
      <w:proofErr w:type="gramStart"/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Знает</w:t>
      </w:r>
      <w:proofErr w:type="gramEnd"/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чем помочь.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43EB3"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Ведущая: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Следующая игра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сообразительность</w:t>
      </w:r>
      <w:r w:rsidR="0052468B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="0052468B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(Ребёнок предлагает маме выбрать </w:t>
      </w:r>
      <w:r w:rsidR="001C1DF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цветочек, </w:t>
      </w:r>
      <w:r w:rsidR="0052468B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на котором написано название какого-либо животного.</w:t>
      </w:r>
      <w:proofErr w:type="gramEnd"/>
      <w:r w:rsidR="0052468B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gramStart"/>
      <w:r w:rsidR="0052468B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Мама показывает животное пантомимой – дети отгадывают)</w:t>
      </w:r>
      <w:proofErr w:type="gramEnd"/>
    </w:p>
    <w:p w:rsidR="00343EB3" w:rsidRPr="00E50ED7" w:rsidRDefault="002A6B21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Игра </w:t>
      </w:r>
      <w:r w:rsidR="00343EB3" w:rsidRPr="00E50E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«Артисты».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43EB3" w:rsidRPr="00E50ED7" w:rsidRDefault="00D65F88" w:rsidP="00E50ED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♫ </w:t>
      </w:r>
      <w:r w:rsidR="00E50ED7"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Песня о маме</w:t>
      </w:r>
      <w:r w:rsidR="00E50ED7"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A6B21" w:rsidRPr="00E50ED7" w:rsidRDefault="002A6B21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EB3" w:rsidRPr="00E50ED7" w:rsidRDefault="00D00773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</w:t>
      </w:r>
      <w:r w:rsidR="0052468B" w:rsidRPr="00E50E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ребёнок: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сна ночей прошло не мало,</w:t>
      </w:r>
    </w:p>
    <w:p w:rsidR="00343EB3" w:rsidRPr="00E50ED7" w:rsidRDefault="0052468B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Забот, тревог не перечесть</w:t>
      </w:r>
    </w:p>
    <w:p w:rsidR="00343EB3" w:rsidRPr="00E50ED7" w:rsidRDefault="0052468B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 поклон вам всем, родные мамы</w:t>
      </w:r>
    </w:p>
    <w:p w:rsidR="00343EB3" w:rsidRPr="00E50ED7" w:rsidRDefault="0052468B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</w:t>
      </w:r>
      <w:r w:rsidR="00343EB3" w:rsidRPr="00E50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Все:</w:t>
      </w:r>
    </w:p>
    <w:p w:rsidR="001C1DF9" w:rsidRDefault="0052468B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343EB3"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то, что вы на свете есть!</w:t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C1DF9" w:rsidRDefault="001C1DF9" w:rsidP="00E5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3EB3" w:rsidRPr="00E50ED7" w:rsidRDefault="001C1DF9" w:rsidP="00E50ED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Дети </w:t>
      </w:r>
      <w:r w:rsidR="0052468B" w:rsidRPr="00E50E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дарят мамам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подарки.</w:t>
      </w:r>
    </w:p>
    <w:p w:rsidR="00343EB3" w:rsidRPr="00E50ED7" w:rsidRDefault="00343EB3" w:rsidP="00E50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982" w:rsidRPr="00E50ED7" w:rsidRDefault="001F1982" w:rsidP="00E50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F1982" w:rsidRPr="00E50ED7" w:rsidSect="00E50ED7">
          <w:type w:val="continuous"/>
          <w:pgSz w:w="11906" w:h="16838"/>
          <w:pgMar w:top="1134" w:right="850" w:bottom="993" w:left="1276" w:header="708" w:footer="708" w:gutter="0"/>
          <w:cols w:space="708"/>
          <w:docGrid w:linePitch="360"/>
        </w:sectPr>
      </w:pPr>
    </w:p>
    <w:p w:rsidR="0052468B" w:rsidRPr="00E50ED7" w:rsidRDefault="00D65F88" w:rsidP="00E50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1982" w:rsidRPr="00E50ED7" w:rsidRDefault="001F1982" w:rsidP="00E50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0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65F88" w:rsidRPr="00E50ED7" w:rsidRDefault="00D65F88" w:rsidP="00E50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F88" w:rsidRPr="00E50ED7" w:rsidRDefault="00D65F88" w:rsidP="00E50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65F88" w:rsidRPr="00E50ED7" w:rsidSect="001F198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B3"/>
    <w:rsid w:val="00117C47"/>
    <w:rsid w:val="00132DC6"/>
    <w:rsid w:val="001517A4"/>
    <w:rsid w:val="001C1DF9"/>
    <w:rsid w:val="001F1982"/>
    <w:rsid w:val="002A6B21"/>
    <w:rsid w:val="00343EB3"/>
    <w:rsid w:val="003D2968"/>
    <w:rsid w:val="00481665"/>
    <w:rsid w:val="0052468B"/>
    <w:rsid w:val="005D491C"/>
    <w:rsid w:val="006B1C04"/>
    <w:rsid w:val="006D41CA"/>
    <w:rsid w:val="00845169"/>
    <w:rsid w:val="009F4005"/>
    <w:rsid w:val="00A65AC0"/>
    <w:rsid w:val="00BD222F"/>
    <w:rsid w:val="00CF4178"/>
    <w:rsid w:val="00D00773"/>
    <w:rsid w:val="00D65F88"/>
    <w:rsid w:val="00E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EB3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43EB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32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2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EB3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43EB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32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2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25566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5657">
              <w:marLeft w:val="3795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2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6626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1384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07976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379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0454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1892">
                      <w:marLeft w:val="105"/>
                      <w:marRight w:val="0"/>
                      <w:marTop w:val="0"/>
                      <w:marBottom w:val="0"/>
                      <w:divBdr>
                        <w:top w:val="single" w:sz="6" w:space="4" w:color="D8D8D8"/>
                        <w:left w:val="single" w:sz="6" w:space="15" w:color="D8D8D8"/>
                        <w:bottom w:val="single" w:sz="6" w:space="11" w:color="D8D8D8"/>
                        <w:right w:val="single" w:sz="6" w:space="8" w:color="D8D8D8"/>
                      </w:divBdr>
                      <w:divsChild>
                        <w:div w:id="3732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1262">
                      <w:marLeft w:val="105"/>
                      <w:marRight w:val="0"/>
                      <w:marTop w:val="0"/>
                      <w:marBottom w:val="0"/>
                      <w:divBdr>
                        <w:top w:val="single" w:sz="6" w:space="4" w:color="D8D8D8"/>
                        <w:left w:val="single" w:sz="6" w:space="15" w:color="D8D8D8"/>
                        <w:bottom w:val="single" w:sz="6" w:space="11" w:color="D8D8D8"/>
                        <w:right w:val="single" w:sz="6" w:space="8" w:color="D8D8D8"/>
                      </w:divBdr>
                      <w:divsChild>
                        <w:div w:id="10500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507144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526">
              <w:marLeft w:val="3795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253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10</cp:revision>
  <cp:lastPrinted>2017-11-16T19:21:00Z</cp:lastPrinted>
  <dcterms:created xsi:type="dcterms:W3CDTF">2017-11-06T18:45:00Z</dcterms:created>
  <dcterms:modified xsi:type="dcterms:W3CDTF">2018-01-07T19:28:00Z</dcterms:modified>
</cp:coreProperties>
</file>