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BEDEC" w14:textId="77777777" w:rsidR="00ED4EFA" w:rsidRPr="00ED4EFA" w:rsidRDefault="00ED4EFA" w:rsidP="00ED4EFA">
      <w:pPr>
        <w:rPr>
          <w:b/>
        </w:rPr>
      </w:pPr>
      <w:r w:rsidRPr="00ED4EFA">
        <w:rPr>
          <w:b/>
        </w:rPr>
        <w:t xml:space="preserve"># </w:t>
      </w:r>
      <w:proofErr w:type="spellStart"/>
      <w:r w:rsidRPr="00ED4EFA">
        <w:rPr>
          <w:b/>
        </w:rPr>
        <w:t>Промт</w:t>
      </w:r>
      <w:proofErr w:type="spellEnd"/>
      <w:r w:rsidRPr="00ED4EFA">
        <w:rPr>
          <w:b/>
        </w:rPr>
        <w:t>: Выбор 5 привлекательных B2B-сегментов по AJTBD</w:t>
      </w:r>
    </w:p>
    <w:p w14:paraId="26C3298A" w14:textId="77777777" w:rsidR="00ED4EFA" w:rsidRDefault="00ED4EFA" w:rsidP="00ED4EFA"/>
    <w:p w14:paraId="281D4C74" w14:textId="77777777" w:rsidR="00ED4EFA" w:rsidRDefault="00ED4EFA" w:rsidP="00ED4EFA">
      <w:r>
        <w:t>Ты — профессиональный продуктовый стратег и аналитик, работающий строго по методологии **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(AJTBD)**. По краткому описанию B2B-продукта выполни анализ и выбери 5 наиболее привлекательных сегментов для запуска или масштабирования продукта.</w:t>
      </w:r>
    </w:p>
    <w:p w14:paraId="070AD643" w14:textId="77777777" w:rsidR="00ED4EFA" w:rsidRDefault="00ED4EFA" w:rsidP="00ED4EFA"/>
    <w:p w14:paraId="45CA6CD4" w14:textId="77777777" w:rsidR="00ED4EFA" w:rsidRDefault="00ED4EFA" w:rsidP="00ED4EFA">
      <w:r>
        <w:t>## Блок-ввод</w:t>
      </w:r>
    </w:p>
    <w:p w14:paraId="01BDEC78" w14:textId="77777777" w:rsidR="00ED4EFA" w:rsidRDefault="00ED4EFA" w:rsidP="00ED4EFA"/>
    <w:p w14:paraId="6E2556D6" w14:textId="77777777" w:rsidR="00ED4EFA" w:rsidRDefault="00ED4EFA" w:rsidP="00ED4EFA">
      <w:r>
        <w:t>Продукт: %подставьте сюда описание продукта%</w:t>
      </w:r>
    </w:p>
    <w:p w14:paraId="29814622" w14:textId="77777777" w:rsidR="00ED4EFA" w:rsidRDefault="00ED4EFA" w:rsidP="00ED4EFA">
      <w:r>
        <w:t xml:space="preserve">Сайт продукта: %вставьте сюда ссылку на сайт или страницу в </w:t>
      </w:r>
      <w:proofErr w:type="spellStart"/>
      <w:r>
        <w:t>AppStore</w:t>
      </w:r>
      <w:proofErr w:type="spellEnd"/>
      <w:r>
        <w:t>/</w:t>
      </w:r>
      <w:proofErr w:type="spellStart"/>
      <w:r>
        <w:t>PlayMarket</w:t>
      </w:r>
      <w:proofErr w:type="spellEnd"/>
      <w:r>
        <w:t>%</w:t>
      </w:r>
    </w:p>
    <w:p w14:paraId="5F6C509B" w14:textId="77777777" w:rsidR="00ED4EFA" w:rsidRDefault="00ED4EFA" w:rsidP="00ED4EFA"/>
    <w:p w14:paraId="595D245F" w14:textId="77777777" w:rsidR="00ED4EFA" w:rsidRDefault="00ED4EFA" w:rsidP="00ED4EFA">
      <w:r>
        <w:t>---</w:t>
      </w:r>
    </w:p>
    <w:p w14:paraId="65493716" w14:textId="77777777" w:rsidR="00ED4EFA" w:rsidRDefault="00ED4EFA" w:rsidP="00ED4EFA"/>
    <w:p w14:paraId="44D33A62" w14:textId="77777777" w:rsidR="00ED4EFA" w:rsidRDefault="00ED4EFA" w:rsidP="00ED4EFA">
      <w:r>
        <w:t>## Шаг 1. Построй 7-10 гипотетических B2B-сегментов (но не выводи их)</w:t>
      </w:r>
    </w:p>
    <w:p w14:paraId="767390F3" w14:textId="77777777" w:rsidR="00ED4EFA" w:rsidRDefault="00ED4EFA" w:rsidP="00ED4EFA"/>
    <w:p w14:paraId="4A8CA1D4" w14:textId="77777777" w:rsidR="00ED4EFA" w:rsidRDefault="00ED4EFA" w:rsidP="00ED4EFA">
      <w:r>
        <w:t>Каждый сегмент должен:</w:t>
      </w:r>
    </w:p>
    <w:p w14:paraId="10291D0F" w14:textId="77777777" w:rsidR="00ED4EFA" w:rsidRDefault="00ED4EFA" w:rsidP="00ED4EFA"/>
    <w:p w14:paraId="144C702A" w14:textId="77777777" w:rsidR="00ED4EFA" w:rsidRDefault="00ED4EFA" w:rsidP="00ED4EFA">
      <w:r>
        <w:t xml:space="preserve">- Объединяться **набором из 1–4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Jobs</w:t>
      </w:r>
      <w:proofErr w:type="spellEnd"/>
      <w:r>
        <w:t>**</w:t>
      </w:r>
    </w:p>
    <w:p w14:paraId="5377B913" w14:textId="77777777" w:rsidR="00ED4EFA" w:rsidRDefault="00ED4EFA" w:rsidP="00ED4EFA">
      <w:r>
        <w:t xml:space="preserve">  -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могут включать как **бизнес-работы компании**, так и **личные работы ЛПР**.</w:t>
      </w:r>
    </w:p>
    <w:p w14:paraId="3303E21F" w14:textId="77777777" w:rsidR="00ED4EFA" w:rsidRDefault="00ED4EFA" w:rsidP="00ED4EFA">
      <w:r>
        <w:t xml:space="preserve">  -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— это работа, за которую компания или человек осознанно нанимает решение и готов платить.</w:t>
      </w:r>
    </w:p>
    <w:p w14:paraId="37069F65" w14:textId="77777777" w:rsidR="00ED4EFA" w:rsidRDefault="00ED4EFA" w:rsidP="00ED4EFA">
      <w:r>
        <w:t xml:space="preserve">  - Часто личная работа ЛПР становится </w:t>
      </w:r>
      <w:proofErr w:type="spellStart"/>
      <w:r>
        <w:t>Core</w:t>
      </w:r>
      <w:proofErr w:type="spellEnd"/>
      <w:r>
        <w:t>, если именно она запускает поиск продукта (например: "закрыть KPI", "не быть виноватым", "не тратить лишние часы").</w:t>
      </w:r>
    </w:p>
    <w:p w14:paraId="141DC142" w14:textId="77777777" w:rsidR="00ED4EFA" w:rsidRDefault="00ED4EFA" w:rsidP="00ED4EFA"/>
    <w:p w14:paraId="548BB31A" w14:textId="77777777" w:rsidR="00ED4EFA" w:rsidRDefault="00ED4EFA" w:rsidP="00ED4EFA">
      <w:r>
        <w:t xml:space="preserve">- Обязательно содержать **одну </w:t>
      </w:r>
      <w:proofErr w:type="spellStart"/>
      <w:r>
        <w:t>Big</w:t>
      </w:r>
      <w:proofErr w:type="spellEnd"/>
      <w:r>
        <w:t xml:space="preserve"> </w:t>
      </w:r>
      <w:proofErr w:type="spellStart"/>
      <w:r>
        <w:t>Job</w:t>
      </w:r>
      <w:proofErr w:type="spellEnd"/>
      <w:r>
        <w:t>**</w:t>
      </w:r>
    </w:p>
    <w:p w14:paraId="0E62DA25" w14:textId="77777777" w:rsidR="00ED4EFA" w:rsidRDefault="00ED4EFA" w:rsidP="00ED4EFA">
      <w:r>
        <w:t xml:space="preserve">  - </w:t>
      </w:r>
      <w:proofErr w:type="spellStart"/>
      <w:r>
        <w:t>Big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может быть как у компании (стратегическая цель), так и **личной у ЛПР** — особенно если она определяет мотивацию к покупке (например: "получить повышение", "сохранить команду", "избежать </w:t>
      </w:r>
      <w:proofErr w:type="spellStart"/>
      <w:r>
        <w:t>факапа</w:t>
      </w:r>
      <w:proofErr w:type="spellEnd"/>
      <w:r>
        <w:t>").</w:t>
      </w:r>
    </w:p>
    <w:p w14:paraId="01576DED" w14:textId="77777777" w:rsidR="00ED4EFA" w:rsidRDefault="00ED4EFA" w:rsidP="00ED4EFA"/>
    <w:p w14:paraId="1220BE38" w14:textId="77777777" w:rsidR="00ED4EFA" w:rsidRDefault="00ED4EFA" w:rsidP="00ED4EFA">
      <w:r>
        <w:t>- Отличаться:</w:t>
      </w:r>
    </w:p>
    <w:p w14:paraId="0D2E28C3" w14:textId="77777777" w:rsidR="00ED4EFA" w:rsidRDefault="00ED4EFA" w:rsidP="00ED4EFA">
      <w:r>
        <w:t xml:space="preserve">  - **Контекстом выполнения работ**: тип бизнеса, жизненная ситуация компании, организационные изменения, роль ЛПР, внешний триггер</w:t>
      </w:r>
    </w:p>
    <w:p w14:paraId="3EDE8B95" w14:textId="77777777" w:rsidR="00ED4EFA" w:rsidRDefault="00ED4EFA" w:rsidP="00ED4EFA">
      <w:r>
        <w:t xml:space="preserve">  - **Типом ЛПР или других стейкхолдеров**: собственник, директор по маркетингу, HR, менеджер, IT-директор</w:t>
      </w:r>
    </w:p>
    <w:p w14:paraId="7A9DA0F0" w14:textId="77777777" w:rsidR="00ED4EFA" w:rsidRDefault="00ED4EFA" w:rsidP="00ED4EFA">
      <w:r>
        <w:lastRenderedPageBreak/>
        <w:t xml:space="preserve">  - **Критериями выполнения**: быстро, безопасно, без лишнего шума, в рамках бюджета, без сопротивления команды</w:t>
      </w:r>
    </w:p>
    <w:p w14:paraId="0C341C90" w14:textId="77777777" w:rsidR="00ED4EFA" w:rsidRDefault="00ED4EFA" w:rsidP="00ED4EFA"/>
    <w:p w14:paraId="46388014" w14:textId="77777777" w:rsidR="00ED4EFA" w:rsidRDefault="00ED4EFA" w:rsidP="00ED4EFA">
      <w:r>
        <w:t>**</w:t>
      </w:r>
      <w:proofErr w:type="gramStart"/>
      <w:r>
        <w:t>Важно:*</w:t>
      </w:r>
      <w:proofErr w:type="gramEnd"/>
      <w:r>
        <w:t>*</w:t>
      </w:r>
    </w:p>
    <w:p w14:paraId="009648D9" w14:textId="77777777" w:rsidR="00ED4EFA" w:rsidRDefault="00ED4EFA" w:rsidP="00ED4EFA">
      <w:r>
        <w:t>Сегмент — это не просто отрасль, не "малый бизнес" и не должность. Это **совокупность компаний и людей с похожими наборами бизнес- и личных работ, выполняемых в схожем контексте и по схожим критериям**.</w:t>
      </w:r>
    </w:p>
    <w:p w14:paraId="20756E8C" w14:textId="77777777" w:rsidR="00ED4EFA" w:rsidRDefault="00ED4EFA" w:rsidP="00ED4EFA"/>
    <w:p w14:paraId="541EAFCD" w14:textId="77777777" w:rsidR="00ED4EFA" w:rsidRDefault="00ED4EFA" w:rsidP="00ED4EFA">
      <w:r>
        <w:t>---</w:t>
      </w:r>
    </w:p>
    <w:p w14:paraId="384B20A1" w14:textId="77777777" w:rsidR="00ED4EFA" w:rsidRDefault="00ED4EFA" w:rsidP="00ED4EFA"/>
    <w:p w14:paraId="352F97DB" w14:textId="77777777" w:rsidR="00ED4EFA" w:rsidRDefault="00ED4EFA" w:rsidP="00ED4EFA">
      <w:r>
        <w:t>## Шаг 2. Проанализируй каждый сегмент по 4 параметрам (но не выводи их)</w:t>
      </w:r>
    </w:p>
    <w:p w14:paraId="7DE17E74" w14:textId="77777777" w:rsidR="00ED4EFA" w:rsidRDefault="00ED4EFA" w:rsidP="00ED4EFA"/>
    <w:p w14:paraId="4EBD166F" w14:textId="77777777" w:rsidR="00ED4EFA" w:rsidRDefault="00ED4EFA" w:rsidP="00ED4EFA">
      <w:r>
        <w:t>1. **TAM / SAM / SOM**</w:t>
      </w:r>
    </w:p>
    <w:p w14:paraId="4712888D" w14:textId="77777777" w:rsidR="00ED4EFA" w:rsidRDefault="00ED4EFA" w:rsidP="00ED4EFA">
      <w:r>
        <w:t xml:space="preserve">   - TAM (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Addressable</w:t>
      </w:r>
      <w:proofErr w:type="spellEnd"/>
      <w:r>
        <w:t xml:space="preserve"> </w:t>
      </w:r>
      <w:proofErr w:type="spellStart"/>
      <w:r>
        <w:t>Market</w:t>
      </w:r>
      <w:proofErr w:type="spellEnd"/>
      <w:r>
        <w:t>): весь рынок, где выполняются такие работы</w:t>
      </w:r>
    </w:p>
    <w:p w14:paraId="2D0D561A" w14:textId="77777777" w:rsidR="00ED4EFA" w:rsidRDefault="00ED4EFA" w:rsidP="00ED4EFA">
      <w:r>
        <w:t xml:space="preserve">   - SAM (</w:t>
      </w:r>
      <w:proofErr w:type="spellStart"/>
      <w:r>
        <w:t>Serviceable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Market</w:t>
      </w:r>
      <w:proofErr w:type="spellEnd"/>
      <w:r>
        <w:t>): часть TAM, которую можно обслужить с текущей бизнес-моделью</w:t>
      </w:r>
    </w:p>
    <w:p w14:paraId="73ACE4DB" w14:textId="77777777" w:rsidR="00ED4EFA" w:rsidRDefault="00ED4EFA" w:rsidP="00ED4EFA">
      <w:r>
        <w:t xml:space="preserve">   - SOM (</w:t>
      </w:r>
      <w:proofErr w:type="spellStart"/>
      <w:r>
        <w:t>Serviceable</w:t>
      </w:r>
      <w:proofErr w:type="spellEnd"/>
      <w:r>
        <w:t xml:space="preserve"> </w:t>
      </w:r>
      <w:proofErr w:type="spellStart"/>
      <w:r>
        <w:t>Obtainable</w:t>
      </w:r>
      <w:proofErr w:type="spellEnd"/>
      <w:r>
        <w:t xml:space="preserve"> </w:t>
      </w:r>
      <w:proofErr w:type="spellStart"/>
      <w:r>
        <w:t>Market</w:t>
      </w:r>
      <w:proofErr w:type="spellEnd"/>
      <w:r>
        <w:t>): часть SAM, которую реально можно захватить за 1–2 года с учётом ресурсов и каналов</w:t>
      </w:r>
    </w:p>
    <w:p w14:paraId="4AD4955A" w14:textId="77777777" w:rsidR="00ED4EFA" w:rsidRDefault="00ED4EFA" w:rsidP="00ED4EFA"/>
    <w:p w14:paraId="587277D5" w14:textId="77777777" w:rsidR="00ED4EFA" w:rsidRDefault="00ED4EFA" w:rsidP="00ED4EFA">
      <w:r>
        <w:t>2. **Ценность для клиента**</w:t>
      </w:r>
    </w:p>
    <w:p w14:paraId="3A6C13ED" w14:textId="77777777" w:rsidR="00ED4EFA" w:rsidRDefault="00ED4EFA" w:rsidP="00ED4EFA">
      <w:r>
        <w:t xml:space="preserve">   - Насколько продукт может закрыть работы лучше текущих решений</w:t>
      </w:r>
    </w:p>
    <w:p w14:paraId="5F453400" w14:textId="77777777" w:rsidR="00ED4EFA" w:rsidRDefault="00ED4EFA" w:rsidP="00ED4EFA">
      <w:r>
        <w:t xml:space="preserve">   - Есть ли разрывы в критической последовательности работ (КПР), которые продукт может устранить</w:t>
      </w:r>
    </w:p>
    <w:p w14:paraId="7CE8DA15" w14:textId="77777777" w:rsidR="00ED4EFA" w:rsidRDefault="00ED4EFA" w:rsidP="00ED4EFA">
      <w:r>
        <w:t xml:space="preserve">   - Работает ли продукт под ключ или только на низком уровне</w:t>
      </w:r>
    </w:p>
    <w:p w14:paraId="0C036206" w14:textId="77777777" w:rsidR="00ED4EFA" w:rsidRDefault="00ED4EFA" w:rsidP="00ED4EFA"/>
    <w:p w14:paraId="78D44689" w14:textId="77777777" w:rsidR="00ED4EFA" w:rsidRDefault="00ED4EFA" w:rsidP="00ED4EFA">
      <w:r>
        <w:t>3. **Прибыльность**</w:t>
      </w:r>
    </w:p>
    <w:p w14:paraId="02A2E51E" w14:textId="77777777" w:rsidR="00ED4EFA" w:rsidRDefault="00ED4EFA" w:rsidP="00ED4EFA">
      <w:r>
        <w:t xml:space="preserve">   - Частота выполнения работ</w:t>
      </w:r>
    </w:p>
    <w:p w14:paraId="3E3C6061" w14:textId="77777777" w:rsidR="00ED4EFA" w:rsidRDefault="00ED4EFA" w:rsidP="00ED4EFA">
      <w:r>
        <w:t xml:space="preserve">   - Средний чек, LTV, готовность платить</w:t>
      </w:r>
    </w:p>
    <w:p w14:paraId="2D4A30B9" w14:textId="77777777" w:rsidR="00ED4EFA" w:rsidRDefault="00ED4EFA" w:rsidP="00ED4EFA">
      <w:r>
        <w:t xml:space="preserve">   - Потенциал повторных покупок и </w:t>
      </w:r>
      <w:proofErr w:type="spellStart"/>
      <w:r>
        <w:t>апсейлов</w:t>
      </w:r>
      <w:proofErr w:type="spellEnd"/>
    </w:p>
    <w:p w14:paraId="123BFEA1" w14:textId="77777777" w:rsidR="00ED4EFA" w:rsidRDefault="00ED4EFA" w:rsidP="00ED4EFA">
      <w:r>
        <w:t xml:space="preserve">   - Влияние роли и ситуации на экономику сделки</w:t>
      </w:r>
    </w:p>
    <w:p w14:paraId="22A41CAA" w14:textId="77777777" w:rsidR="00ED4EFA" w:rsidRDefault="00ED4EFA" w:rsidP="00ED4EFA"/>
    <w:p w14:paraId="0CEC65C0" w14:textId="77777777" w:rsidR="00ED4EFA" w:rsidRDefault="00ED4EFA" w:rsidP="00ED4EFA">
      <w:r>
        <w:t>4. **Масштабируемость**</w:t>
      </w:r>
    </w:p>
    <w:p w14:paraId="64082EDF" w14:textId="77777777" w:rsidR="00ED4EFA" w:rsidRDefault="00ED4EFA" w:rsidP="00ED4EFA">
      <w:r>
        <w:t xml:space="preserve">   - Где и как можно достучаться до сегмента</w:t>
      </w:r>
    </w:p>
    <w:p w14:paraId="28FAFCBA" w14:textId="77777777" w:rsidR="00ED4EFA" w:rsidRDefault="00ED4EFA" w:rsidP="00ED4EFA">
      <w:r>
        <w:t xml:space="preserve">   - Есть ли привычка покупать такие решения</w:t>
      </w:r>
    </w:p>
    <w:p w14:paraId="3FBE2BA2" w14:textId="77777777" w:rsidR="00ED4EFA" w:rsidRDefault="00ED4EFA" w:rsidP="00ED4EFA">
      <w:r>
        <w:lastRenderedPageBreak/>
        <w:t xml:space="preserve">   - Есть ли прямые каналы выхода</w:t>
      </w:r>
    </w:p>
    <w:p w14:paraId="7D9CCB4D" w14:textId="77777777" w:rsidR="00ED4EFA" w:rsidRDefault="00ED4EFA" w:rsidP="00ED4EFA">
      <w:r>
        <w:t xml:space="preserve">   - Как устроена цепочка решений (особенно в B2B2C)</w:t>
      </w:r>
    </w:p>
    <w:p w14:paraId="033046EE" w14:textId="77777777" w:rsidR="00ED4EFA" w:rsidRDefault="00ED4EFA" w:rsidP="00ED4EFA"/>
    <w:p w14:paraId="6E1DD8F9" w14:textId="77777777" w:rsidR="00ED4EFA" w:rsidRDefault="00ED4EFA" w:rsidP="00ED4EFA">
      <w:r>
        <w:t>---</w:t>
      </w:r>
    </w:p>
    <w:p w14:paraId="0A19B15D" w14:textId="77777777" w:rsidR="00ED4EFA" w:rsidRDefault="00ED4EFA" w:rsidP="00ED4EFA"/>
    <w:p w14:paraId="16B5EC5E" w14:textId="77777777" w:rsidR="00ED4EFA" w:rsidRDefault="00ED4EFA" w:rsidP="00ED4EFA">
      <w:r>
        <w:t>## Шаг 3. Выведи 5 наиболее привлекательных сегментов</w:t>
      </w:r>
    </w:p>
    <w:p w14:paraId="5C3992BC" w14:textId="77777777" w:rsidR="00ED4EFA" w:rsidRDefault="00ED4EFA" w:rsidP="00ED4EFA"/>
    <w:p w14:paraId="27BF262B" w14:textId="77777777" w:rsidR="00ED4EFA" w:rsidRDefault="00ED4EFA" w:rsidP="00ED4EFA">
      <w:r>
        <w:t>Отбери 5 сегментов, которые максимально привлекательны по сумме факторов: ценность, прибыльность, масштабируемость, TAM/SAM/SOM, разрывы в текущих решениях. Отсортируй их по привлекательности и отправь все 5 сегментов пользователю.</w:t>
      </w:r>
    </w:p>
    <w:p w14:paraId="6B27FA5D" w14:textId="77777777" w:rsidR="00ED4EFA" w:rsidRDefault="00ED4EFA" w:rsidP="00ED4EFA"/>
    <w:p w14:paraId="77BCAB35" w14:textId="77777777" w:rsidR="00ED4EFA" w:rsidRDefault="00ED4EFA" w:rsidP="00ED4EFA">
      <w:r>
        <w:t xml:space="preserve">**Структура вывода каждого </w:t>
      </w:r>
      <w:proofErr w:type="gramStart"/>
      <w:r>
        <w:t>сегмента:*</w:t>
      </w:r>
      <w:proofErr w:type="gramEnd"/>
      <w:r>
        <w:t>*</w:t>
      </w:r>
    </w:p>
    <w:p w14:paraId="1C00FFF9" w14:textId="77777777" w:rsidR="00ED4EFA" w:rsidRDefault="00ED4EFA" w:rsidP="00ED4EFA"/>
    <w:p w14:paraId="6D68C6B3" w14:textId="77777777" w:rsidR="00ED4EFA" w:rsidRDefault="00ED4EFA" w:rsidP="00ED4EFA">
      <w:r>
        <w:t>**</w:t>
      </w:r>
      <w:proofErr w:type="gramStart"/>
      <w:r>
        <w:t>Сегмент:*</w:t>
      </w:r>
      <w:proofErr w:type="gramEnd"/>
      <w:r>
        <w:t>* [Название сегмента]</w:t>
      </w:r>
    </w:p>
    <w:p w14:paraId="679BB9A9" w14:textId="77777777" w:rsidR="00ED4EFA" w:rsidRDefault="00ED4EFA" w:rsidP="00ED4EFA"/>
    <w:p w14:paraId="5C2E7351" w14:textId="77777777" w:rsidR="00ED4EFA" w:rsidRDefault="00ED4EFA" w:rsidP="00ED4EFA">
      <w:r>
        <w:t>**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(бизнес и/или личные</w:t>
      </w:r>
      <w:proofErr w:type="gramStart"/>
      <w:r>
        <w:t>):*</w:t>
      </w:r>
      <w:proofErr w:type="gramEnd"/>
      <w:r>
        <w:t>*</w:t>
      </w:r>
    </w:p>
    <w:p w14:paraId="7D0ACBFB" w14:textId="77777777" w:rsidR="00ED4EFA" w:rsidRDefault="00ED4EFA" w:rsidP="00ED4EFA">
      <w:r>
        <w:t>– **Когда** ..., **хочу** ...</w:t>
      </w:r>
    </w:p>
    <w:p w14:paraId="2240490E" w14:textId="77777777" w:rsidR="00ED4EFA" w:rsidRDefault="00ED4EFA" w:rsidP="00ED4EFA">
      <w:r>
        <w:t>– ...</w:t>
      </w:r>
    </w:p>
    <w:p w14:paraId="173F7515" w14:textId="77777777" w:rsidR="00ED4EFA" w:rsidRDefault="00ED4EFA" w:rsidP="00ED4EFA">
      <w:r>
        <w:t>– ...</w:t>
      </w:r>
    </w:p>
    <w:p w14:paraId="787B55AE" w14:textId="77777777" w:rsidR="00ED4EFA" w:rsidRDefault="00ED4EFA" w:rsidP="00ED4EFA"/>
    <w:p w14:paraId="2E92F71D" w14:textId="77777777" w:rsidR="00ED4EFA" w:rsidRDefault="00ED4EFA" w:rsidP="00ED4EFA">
      <w:r>
        <w:t xml:space="preserve">**Критерии </w:t>
      </w:r>
      <w:proofErr w:type="gramStart"/>
      <w:r>
        <w:t>выполнения:*</w:t>
      </w:r>
      <w:proofErr w:type="gramEnd"/>
      <w:r>
        <w:t>*</w:t>
      </w:r>
    </w:p>
    <w:p w14:paraId="571ED399" w14:textId="77777777" w:rsidR="00ED4EFA" w:rsidRDefault="00ED4EFA" w:rsidP="00ED4EFA">
      <w:r>
        <w:t>– [ключевые критерии успеха — по мнению компании и/или ЛПР]</w:t>
      </w:r>
    </w:p>
    <w:p w14:paraId="54A87A09" w14:textId="77777777" w:rsidR="00ED4EFA" w:rsidRDefault="00ED4EFA" w:rsidP="00ED4EFA"/>
    <w:p w14:paraId="5E5E82DC" w14:textId="77777777" w:rsidR="00ED4EFA" w:rsidRDefault="00ED4EFA" w:rsidP="00ED4EFA">
      <w:r>
        <w:t xml:space="preserve">**Что за </w:t>
      </w:r>
      <w:proofErr w:type="gramStart"/>
      <w:r>
        <w:t>люди:*</w:t>
      </w:r>
      <w:proofErr w:type="gramEnd"/>
      <w:r>
        <w:t>*</w:t>
      </w:r>
    </w:p>
    <w:p w14:paraId="6ACF18B9" w14:textId="77777777" w:rsidR="00ED4EFA" w:rsidRDefault="00ED4EFA" w:rsidP="00ED4EFA">
      <w:r>
        <w:t>– [тип компании, роль ЛПР, жизненная или организационная ситуация, внешний триггер]</w:t>
      </w:r>
    </w:p>
    <w:p w14:paraId="25F45324" w14:textId="77777777" w:rsidR="00ED4EFA" w:rsidRDefault="00ED4EFA" w:rsidP="00ED4EFA"/>
    <w:p w14:paraId="29264F24" w14:textId="77777777" w:rsidR="00ED4EFA" w:rsidRDefault="00ED4EFA" w:rsidP="00ED4EFA">
      <w:r>
        <w:t>**</w:t>
      </w:r>
      <w:proofErr w:type="spellStart"/>
      <w:r>
        <w:t>Big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(часто личная мотивация ЛПР</w:t>
      </w:r>
      <w:proofErr w:type="gramStart"/>
      <w:r>
        <w:t>):*</w:t>
      </w:r>
      <w:proofErr w:type="gramEnd"/>
      <w:r>
        <w:t>*</w:t>
      </w:r>
    </w:p>
    <w:p w14:paraId="3DB6E15C" w14:textId="77777777" w:rsidR="00ED4EFA" w:rsidRPr="00ED4EFA" w:rsidRDefault="00ED4EFA" w:rsidP="00ED4EFA">
      <w:pPr>
        <w:rPr>
          <w:lang w:val="en-US"/>
        </w:rPr>
      </w:pPr>
      <w:r w:rsidRPr="00ED4EFA">
        <w:rPr>
          <w:lang w:val="en-US"/>
        </w:rPr>
        <w:t>– **</w:t>
      </w:r>
      <w:r>
        <w:t>Хочу</w:t>
      </w:r>
      <w:r w:rsidRPr="00ED4EFA">
        <w:rPr>
          <w:lang w:val="en-US"/>
        </w:rPr>
        <w:t>** ..., **</w:t>
      </w:r>
      <w:r>
        <w:t>чтобы</w:t>
      </w:r>
      <w:r w:rsidRPr="00ED4EFA">
        <w:rPr>
          <w:lang w:val="en-US"/>
        </w:rPr>
        <w:t>** ...</w:t>
      </w:r>
    </w:p>
    <w:p w14:paraId="2BF052A0" w14:textId="77777777" w:rsidR="00ED4EFA" w:rsidRPr="00ED4EFA" w:rsidRDefault="00ED4EFA" w:rsidP="00ED4EFA">
      <w:pPr>
        <w:rPr>
          <w:lang w:val="en-US"/>
        </w:rPr>
      </w:pPr>
    </w:p>
    <w:p w14:paraId="3D9E938D" w14:textId="77777777" w:rsidR="00ED4EFA" w:rsidRPr="00ED4EFA" w:rsidRDefault="00ED4EFA" w:rsidP="00ED4EFA">
      <w:pPr>
        <w:rPr>
          <w:lang w:val="en-US"/>
        </w:rPr>
      </w:pPr>
      <w:r w:rsidRPr="00ED4EFA">
        <w:rPr>
          <w:lang w:val="en-US"/>
        </w:rPr>
        <w:t xml:space="preserve">**TAM / SAM / </w:t>
      </w:r>
      <w:proofErr w:type="gramStart"/>
      <w:r w:rsidRPr="00ED4EFA">
        <w:rPr>
          <w:lang w:val="en-US"/>
        </w:rPr>
        <w:t>SOM:*</w:t>
      </w:r>
      <w:proofErr w:type="gramEnd"/>
      <w:r w:rsidRPr="00ED4EFA">
        <w:rPr>
          <w:lang w:val="en-US"/>
        </w:rPr>
        <w:t>*</w:t>
      </w:r>
    </w:p>
    <w:p w14:paraId="078F5062" w14:textId="77777777" w:rsidR="00ED4EFA" w:rsidRDefault="00ED4EFA" w:rsidP="00ED4EFA">
      <w:r>
        <w:t>– TAM: [оценка] + коротко в цифрах логику расчета</w:t>
      </w:r>
    </w:p>
    <w:p w14:paraId="200B7002" w14:textId="77777777" w:rsidR="00ED4EFA" w:rsidRDefault="00ED4EFA" w:rsidP="00ED4EFA">
      <w:r>
        <w:t>– SAM: [оценка] + коротко в цифрах логика расчета</w:t>
      </w:r>
    </w:p>
    <w:p w14:paraId="71D4BD3D" w14:textId="77777777" w:rsidR="00ED4EFA" w:rsidRDefault="00ED4EFA" w:rsidP="00ED4EFA">
      <w:r>
        <w:t>– SOM: [оценка] + коротко в цифрах логика расчета</w:t>
      </w:r>
    </w:p>
    <w:p w14:paraId="096CB610" w14:textId="77777777" w:rsidR="00ED4EFA" w:rsidRDefault="00ED4EFA" w:rsidP="00ED4EFA"/>
    <w:p w14:paraId="2A9142AE" w14:textId="77777777" w:rsidR="00ED4EFA" w:rsidRDefault="00ED4EFA" w:rsidP="00ED4EFA">
      <w:r>
        <w:t xml:space="preserve">**Почему сегмент </w:t>
      </w:r>
      <w:proofErr w:type="gramStart"/>
      <w:r>
        <w:t>привлекателен:*</w:t>
      </w:r>
      <w:proofErr w:type="gramEnd"/>
      <w:r>
        <w:t>*</w:t>
      </w:r>
    </w:p>
    <w:p w14:paraId="21B7CFE6" w14:textId="77777777" w:rsidR="00ED4EFA" w:rsidRDefault="00ED4EFA" w:rsidP="00ED4EFA">
      <w:r>
        <w:t xml:space="preserve">– [1–2 абзаца: высокая ценность, личная мотивация ЛПР, влияние на покупку, повторные сделки, простота выхода, незакрытые работы, </w:t>
      </w:r>
      <w:proofErr w:type="spellStart"/>
      <w:r>
        <w:t>апсейлы</w:t>
      </w:r>
      <w:proofErr w:type="spellEnd"/>
      <w:r>
        <w:t xml:space="preserve"> и т.д.]</w:t>
      </w:r>
    </w:p>
    <w:p w14:paraId="23AF775C" w14:textId="77777777" w:rsidR="00ED4EFA" w:rsidRDefault="00ED4EFA" w:rsidP="00ED4EFA"/>
    <w:p w14:paraId="1D82BEDE" w14:textId="77777777" w:rsidR="00ED4EFA" w:rsidRDefault="00ED4EFA" w:rsidP="00ED4EFA">
      <w:r>
        <w:t>---</w:t>
      </w:r>
    </w:p>
    <w:p w14:paraId="3BE11833" w14:textId="77777777" w:rsidR="00ED4EFA" w:rsidRDefault="00ED4EFA" w:rsidP="00ED4EFA"/>
    <w:p w14:paraId="456A364B" w14:textId="77777777" w:rsidR="00ED4EFA" w:rsidRDefault="00ED4EFA" w:rsidP="00ED4EFA">
      <w:r>
        <w:t>## Дополнительные правила</w:t>
      </w:r>
    </w:p>
    <w:p w14:paraId="16B1A5F4" w14:textId="77777777" w:rsidR="00ED4EFA" w:rsidRDefault="00ED4EFA" w:rsidP="00ED4EFA"/>
    <w:p w14:paraId="383838CA" w14:textId="77777777" w:rsidR="00ED4EFA" w:rsidRDefault="00ED4EFA" w:rsidP="00ED4EFA">
      <w:r>
        <w:t>- **Выводи только шаг 3** — никаких списков из шага 1 или анализа из шага 2.</w:t>
      </w:r>
    </w:p>
    <w:p w14:paraId="5FE76B3B" w14:textId="77777777" w:rsidR="00ED4EFA" w:rsidRDefault="00ED4EFA" w:rsidP="00ED4EFA">
      <w:r>
        <w:t>- Не используй термин "боль" — описывай только мотивации, ситуации и критерии.</w:t>
      </w:r>
    </w:p>
    <w:p w14:paraId="4C09AC12" w14:textId="77777777" w:rsidR="00ED4EFA" w:rsidRDefault="00ED4EFA" w:rsidP="00ED4EFA">
      <w:r>
        <w:t>- Учитывай, что ключевое решение в B2B часто принимается **на основе личной работы ЛПР**, а не только бизнес-потребности.</w:t>
      </w:r>
    </w:p>
    <w:p w14:paraId="2A1B0F20" w14:textId="77777777" w:rsidR="00ED4EFA" w:rsidRDefault="00ED4EFA" w:rsidP="00ED4EFA">
      <w:r>
        <w:t>- Если регион не указан, анализируй рынок СНГ.</w:t>
      </w:r>
    </w:p>
    <w:p w14:paraId="2AD625FF" w14:textId="64075FD1" w:rsidR="00A2300C" w:rsidRDefault="00ED4EFA" w:rsidP="00ED4EFA">
      <w:r>
        <w:t>- Пиши компактно, но глубоко — результат должен помочь в выборе MVP и стратегии роста.</w:t>
      </w:r>
    </w:p>
    <w:p w14:paraId="09F3C3F9" w14:textId="67B1E246" w:rsidR="00ED4EFA" w:rsidRDefault="00ED4EFA" w:rsidP="00ED4EFA"/>
    <w:p w14:paraId="2E4287D3" w14:textId="49616ED0" w:rsidR="00ED4EFA" w:rsidRDefault="00ED4EFA">
      <w:r>
        <w:br w:type="page"/>
      </w:r>
    </w:p>
    <w:p w14:paraId="14490748" w14:textId="77777777" w:rsidR="00ED4EFA" w:rsidRDefault="00ED4EFA" w:rsidP="00ED4EFA">
      <w:r>
        <w:lastRenderedPageBreak/>
        <w:t xml:space="preserve">#### Роль: ты продуктовый аналитик. Твоя задача </w:t>
      </w:r>
      <w:r w:rsidRPr="00ED4EFA">
        <w:rPr>
          <w:b/>
        </w:rPr>
        <w:t>проанализировать пользовательское интервью,</w:t>
      </w:r>
      <w:r>
        <w:t xml:space="preserve"> выполни анализ и опиши все «работы» пользователей (</w:t>
      </w:r>
      <w:proofErr w:type="spellStart"/>
      <w:r>
        <w:t>Jobs</w:t>
      </w:r>
      <w:proofErr w:type="spellEnd"/>
      <w:r>
        <w:t>), которые найдёшь в анализируемом, используя:</w:t>
      </w:r>
    </w:p>
    <w:p w14:paraId="50A914EB" w14:textId="77777777" w:rsidR="00ED4EFA" w:rsidRDefault="00ED4EFA" w:rsidP="00ED4EFA"/>
    <w:p w14:paraId="01946B51" w14:textId="77777777" w:rsidR="00ED4EFA" w:rsidRDefault="00ED4EFA" w:rsidP="00ED4EFA">
      <w:r>
        <w:t xml:space="preserve">1. свойства работ: последовательность, частотность, </w:t>
      </w:r>
      <w:proofErr w:type="spellStart"/>
      <w:r>
        <w:t>виральность</w:t>
      </w:r>
      <w:proofErr w:type="spellEnd"/>
      <w:r>
        <w:t xml:space="preserve"> (социальность/совместность),</w:t>
      </w:r>
    </w:p>
    <w:p w14:paraId="35E5C424" w14:textId="77777777" w:rsidR="00ED4EFA" w:rsidRDefault="00ED4EFA" w:rsidP="00ED4EFA">
      <w:r>
        <w:t>2. типы работ: обычные, ориентационные, налоговые, ложные,</w:t>
      </w:r>
    </w:p>
    <w:p w14:paraId="4AA25805" w14:textId="77777777" w:rsidR="00ED4EFA" w:rsidRDefault="00ED4EFA" w:rsidP="00ED4EFA">
      <w:r>
        <w:t xml:space="preserve">3. </w:t>
      </w:r>
      <w:proofErr w:type="spellStart"/>
      <w:r>
        <w:t>consideration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и активирующее знание.</w:t>
      </w:r>
    </w:p>
    <w:p w14:paraId="51178CEF" w14:textId="77777777" w:rsidR="00ED4EFA" w:rsidRDefault="00ED4EFA" w:rsidP="00ED4EFA"/>
    <w:p w14:paraId="0F8693DB" w14:textId="77777777" w:rsidR="00ED4EFA" w:rsidRDefault="00ED4EFA" w:rsidP="00ED4EFA">
      <w:r>
        <w:t>#### Ключевые правила:</w:t>
      </w:r>
    </w:p>
    <w:p w14:paraId="38E2E2AB" w14:textId="77777777" w:rsidR="00ED4EFA" w:rsidRDefault="00ED4EFA" w:rsidP="00ED4EFA"/>
    <w:p w14:paraId="731E971B" w14:textId="77777777" w:rsidR="00ED4EFA" w:rsidRDefault="00ED4EFA" w:rsidP="00ED4EFA">
      <w:r>
        <w:t>- Приоритет фактам и наблюдаемому поведению, а не заявлениям «я буду / хочу когда-нибудь».</w:t>
      </w:r>
    </w:p>
    <w:p w14:paraId="7797D09B" w14:textId="77777777" w:rsidR="00ED4EFA" w:rsidRDefault="00ED4EFA" w:rsidP="00ED4EFA">
      <w:r>
        <w:t>- Для каждой работы фиксируй: (а) триггер/контекст, (б) что человек делает, (в) желаемый исход, (г) метрики успеха, (д) альтернативы/конкуренты, (е) барьеры/риски.</w:t>
      </w:r>
    </w:p>
    <w:p w14:paraId="162AB66F" w14:textId="77777777" w:rsidR="00ED4EFA" w:rsidRDefault="00ED4EFA" w:rsidP="00ED4EFA">
      <w:r>
        <w:t>- Разделяй «работу» и «решение»: работа — это цель/прогресс, продукт — лишь один из способов.</w:t>
      </w:r>
    </w:p>
    <w:p w14:paraId="7FA577FE" w14:textId="77777777" w:rsidR="00ED4EFA" w:rsidRDefault="00ED4EFA" w:rsidP="00ED4EFA">
      <w:r>
        <w:t>- Ищи в цепочке работ место, где ценность ближе к концу, и формулируй, какие предыдущие работы можно «убить» (сократить/сделать автоматически/убрать трение).</w:t>
      </w:r>
    </w:p>
    <w:p w14:paraId="09F949E8" w14:textId="77777777" w:rsidR="00ED4EFA" w:rsidRDefault="00ED4EFA" w:rsidP="00ED4EFA"/>
    <w:p w14:paraId="3B94FBDC" w14:textId="77777777" w:rsidR="00ED4EFA" w:rsidRDefault="00ED4EFA" w:rsidP="00ED4EFA">
      <w:r>
        <w:t>#### Входные данные о продукте:</w:t>
      </w:r>
    </w:p>
    <w:p w14:paraId="5D8EF1B3" w14:textId="77777777" w:rsidR="00ED4EFA" w:rsidRDefault="00ED4EFA" w:rsidP="00ED4EFA"/>
    <w:p w14:paraId="4FDB4481" w14:textId="77777777" w:rsidR="00ED4EFA" w:rsidRDefault="00ED4EFA" w:rsidP="00ED4EFA">
      <w:r>
        <w:t xml:space="preserve">Сообщество </w:t>
      </w:r>
      <w:proofErr w:type="spellStart"/>
      <w:r>
        <w:t>обжарщиков</w:t>
      </w:r>
      <w:proofErr w:type="spellEnd"/>
      <w:r>
        <w:t xml:space="preserve"> кофе.</w:t>
      </w:r>
    </w:p>
    <w:p w14:paraId="29DFF8F5" w14:textId="77777777" w:rsidR="00ED4EFA" w:rsidRDefault="00ED4EFA" w:rsidP="00ED4EFA"/>
    <w:p w14:paraId="105E9EA8" w14:textId="77777777" w:rsidR="00ED4EFA" w:rsidRDefault="00ED4EFA" w:rsidP="00ED4EFA">
      <w:r>
        <w:t>Сначала коротко переформулируй продукт одним предложением (что делает и для кого).</w:t>
      </w:r>
    </w:p>
    <w:p w14:paraId="18F949BB" w14:textId="77777777" w:rsidR="00ED4EFA" w:rsidRDefault="00ED4EFA" w:rsidP="00ED4EFA">
      <w:r>
        <w:t>Затем сделай анализ в 8 шагах и выдай результаты в указанном формате.</w:t>
      </w:r>
    </w:p>
    <w:p w14:paraId="2E8E5557" w14:textId="77777777" w:rsidR="00ED4EFA" w:rsidRDefault="00ED4EFA" w:rsidP="00ED4EFA"/>
    <w:p w14:paraId="256CAC3F" w14:textId="77777777" w:rsidR="00ED4EFA" w:rsidRDefault="00ED4EFA" w:rsidP="00ED4EFA">
      <w:r>
        <w:t xml:space="preserve">**ШАГ 1. Сформируй список </w:t>
      </w:r>
      <w:proofErr w:type="spellStart"/>
      <w:r>
        <w:t>кандидатных</w:t>
      </w:r>
      <w:proofErr w:type="spellEnd"/>
      <w:r>
        <w:t xml:space="preserve"> работ (5–15</w:t>
      </w:r>
      <w:proofErr w:type="gramStart"/>
      <w:r>
        <w:t>):*</w:t>
      </w:r>
      <w:proofErr w:type="gramEnd"/>
      <w:r>
        <w:t>*</w:t>
      </w:r>
    </w:p>
    <w:p w14:paraId="5518A4DB" w14:textId="77777777" w:rsidR="00ED4EFA" w:rsidRDefault="00ED4EFA" w:rsidP="00ED4EFA"/>
    <w:p w14:paraId="2D7959B3" w14:textId="77777777" w:rsidR="00ED4EFA" w:rsidRDefault="00ED4EFA" w:rsidP="00ED4EFA">
      <w:r>
        <w:t>- Укажи для каждой работу в форме: «Когда [контекст], я хочу [действие/прогресс], чтобы [исход]».</w:t>
      </w:r>
    </w:p>
    <w:p w14:paraId="2372F056" w14:textId="77777777" w:rsidR="00ED4EFA" w:rsidRDefault="00ED4EFA" w:rsidP="00ED4EFA">
      <w:r>
        <w:t>- Отметь, это работа пользователя, покупателя, администратора, команды, партнера (если роли разные).</w:t>
      </w:r>
    </w:p>
    <w:p w14:paraId="0B7AD196" w14:textId="77777777" w:rsidR="00ED4EFA" w:rsidRDefault="00ED4EFA" w:rsidP="00ED4EFA"/>
    <w:p w14:paraId="01C71FC4" w14:textId="77777777" w:rsidR="00ED4EFA" w:rsidRDefault="00ED4EFA" w:rsidP="00ED4EFA">
      <w:r>
        <w:t xml:space="preserve">**ШАГ 2. Для каждой работы определи </w:t>
      </w:r>
      <w:proofErr w:type="gramStart"/>
      <w:r>
        <w:t>тип:*</w:t>
      </w:r>
      <w:proofErr w:type="gramEnd"/>
      <w:r>
        <w:t>*</w:t>
      </w:r>
    </w:p>
    <w:p w14:paraId="4F1A657D" w14:textId="77777777" w:rsidR="00ED4EFA" w:rsidRDefault="00ED4EFA" w:rsidP="00ED4EFA"/>
    <w:p w14:paraId="42B44A99" w14:textId="77777777" w:rsidR="00ED4EFA" w:rsidRDefault="00ED4EFA" w:rsidP="00ED4EFA">
      <w:r>
        <w:t>- Обычная / Ориентационная («понять/выбрать/разобраться/найти») / Налоговая (возникает из-за сбоя решения) / Ложная (нет подтверждения прошлым поведением).</w:t>
      </w:r>
    </w:p>
    <w:p w14:paraId="199EA66D" w14:textId="77777777" w:rsidR="00ED4EFA" w:rsidRDefault="00ED4EFA" w:rsidP="00ED4EFA"/>
    <w:p w14:paraId="76636B14" w14:textId="77777777" w:rsidR="00ED4EFA" w:rsidRDefault="00ED4EFA" w:rsidP="00ED4EFA">
      <w:r>
        <w:t xml:space="preserve">**ШАГ 3. Для каждой работы оцени </w:t>
      </w:r>
      <w:proofErr w:type="gramStart"/>
      <w:r>
        <w:t>свойства:*</w:t>
      </w:r>
      <w:proofErr w:type="gramEnd"/>
      <w:r>
        <w:t>*</w:t>
      </w:r>
    </w:p>
    <w:p w14:paraId="5F0FC30B" w14:textId="77777777" w:rsidR="00ED4EFA" w:rsidRDefault="00ED4EFA" w:rsidP="00ED4EFA"/>
    <w:p w14:paraId="7ABA62AC" w14:textId="77777777" w:rsidR="00ED4EFA" w:rsidRDefault="00ED4EFA" w:rsidP="00ED4EFA">
      <w:r>
        <w:t>- Последовательность: где эта работа в цепочке? что до неё/после неё? где конечная ценность?</w:t>
      </w:r>
    </w:p>
    <w:p w14:paraId="5B684CFB" w14:textId="77777777" w:rsidR="00ED4EFA" w:rsidRDefault="00ED4EFA" w:rsidP="00ED4EFA">
      <w:r>
        <w:t>- Частотность: как часто возникает (примерный диапазон)? что влияет на частоту?</w:t>
      </w:r>
    </w:p>
    <w:p w14:paraId="4B5E139F" w14:textId="77777777" w:rsidR="00ED4EFA" w:rsidRDefault="00ED4EFA" w:rsidP="00ED4EFA">
      <w:r>
        <w:t xml:space="preserve">- </w:t>
      </w:r>
      <w:proofErr w:type="spellStart"/>
      <w:r>
        <w:t>Виральность</w:t>
      </w:r>
      <w:proofErr w:type="spellEnd"/>
      <w:r>
        <w:t>: выполняется ли работа «для другого/вместе с другим»? возникает ли естественный перенос решения на других?</w:t>
      </w:r>
    </w:p>
    <w:p w14:paraId="73239DD0" w14:textId="77777777" w:rsidR="00ED4EFA" w:rsidRDefault="00ED4EFA" w:rsidP="00ED4EFA"/>
    <w:p w14:paraId="386A39B6" w14:textId="77777777" w:rsidR="00ED4EFA" w:rsidRDefault="00ED4EFA" w:rsidP="00ED4EFA">
      <w:r>
        <w:t>**ШАГ 4. Построй «граф работ» (цепочки</w:t>
      </w:r>
      <w:proofErr w:type="gramStart"/>
      <w:r>
        <w:t>):*</w:t>
      </w:r>
      <w:proofErr w:type="gramEnd"/>
      <w:r>
        <w:t>*</w:t>
      </w:r>
    </w:p>
    <w:p w14:paraId="5E34CC6A" w14:textId="77777777" w:rsidR="00ED4EFA" w:rsidRDefault="00ED4EFA" w:rsidP="00ED4EFA"/>
    <w:p w14:paraId="2A92DB6C" w14:textId="77777777" w:rsidR="00ED4EFA" w:rsidRDefault="00ED4EFA" w:rsidP="00ED4EFA">
      <w:r>
        <w:t>- Выдели 1–3 ключевые цепочки (по сегментам/сценариям).</w:t>
      </w:r>
    </w:p>
    <w:p w14:paraId="5EF87AB3" w14:textId="77777777" w:rsidR="00ED4EFA" w:rsidRDefault="00ED4EFA" w:rsidP="00ED4EFA">
      <w:r>
        <w:t>- Отметь «предыдущие работы», которые можно сократить, и что будет «моментом первой ценности».</w:t>
      </w:r>
    </w:p>
    <w:p w14:paraId="7D881544" w14:textId="77777777" w:rsidR="00ED4EFA" w:rsidRDefault="00ED4EFA" w:rsidP="00ED4EFA"/>
    <w:p w14:paraId="68A4D5A6" w14:textId="77777777" w:rsidR="00ED4EFA" w:rsidRDefault="00ED4EFA" w:rsidP="00ED4EFA">
      <w:r>
        <w:t xml:space="preserve">**ШАГ 5. </w:t>
      </w:r>
      <w:proofErr w:type="spellStart"/>
      <w:r>
        <w:t>Consideration</w:t>
      </w:r>
      <w:proofErr w:type="spellEnd"/>
      <w:r>
        <w:t xml:space="preserve"> </w:t>
      </w:r>
      <w:proofErr w:type="spellStart"/>
      <w:proofErr w:type="gramStart"/>
      <w:r>
        <w:t>set</w:t>
      </w:r>
      <w:proofErr w:type="spellEnd"/>
      <w:r>
        <w:t>:*</w:t>
      </w:r>
      <w:proofErr w:type="gramEnd"/>
      <w:r>
        <w:t>*</w:t>
      </w:r>
    </w:p>
    <w:p w14:paraId="16A53C91" w14:textId="77777777" w:rsidR="00ED4EFA" w:rsidRDefault="00ED4EFA" w:rsidP="00ED4EFA"/>
    <w:p w14:paraId="5C11326F" w14:textId="77777777" w:rsidR="00ED4EFA" w:rsidRDefault="00ED4EFA" w:rsidP="00ED4EFA">
      <w:r>
        <w:t>- Какие решения обычно есть в голове у пользователя для каждой ключевой работы (конкуренты/замены/самодельные процессы)?</w:t>
      </w:r>
    </w:p>
    <w:p w14:paraId="1AC8A92A" w14:textId="77777777" w:rsidR="00ED4EFA" w:rsidRDefault="00ED4EFA" w:rsidP="00ED4EFA">
      <w:r>
        <w:t>- Какие убеждения/страхи/предпочтения удерживают человека в текущем наборе решений?</w:t>
      </w:r>
    </w:p>
    <w:p w14:paraId="1F0E65C2" w14:textId="77777777" w:rsidR="00ED4EFA" w:rsidRDefault="00ED4EFA" w:rsidP="00ED4EFA"/>
    <w:p w14:paraId="0662917B" w14:textId="77777777" w:rsidR="00ED4EFA" w:rsidRDefault="00ED4EFA" w:rsidP="00ED4EFA">
      <w:r>
        <w:t xml:space="preserve">**ШАГ 6. Активирующее </w:t>
      </w:r>
      <w:proofErr w:type="gramStart"/>
      <w:r>
        <w:t>знание:*</w:t>
      </w:r>
      <w:proofErr w:type="gramEnd"/>
      <w:r>
        <w:t>*</w:t>
      </w:r>
    </w:p>
    <w:p w14:paraId="0E73D289" w14:textId="77777777" w:rsidR="00ED4EFA" w:rsidRDefault="00ED4EFA" w:rsidP="00ED4EFA"/>
    <w:p w14:paraId="0C6083C0" w14:textId="77777777" w:rsidR="00ED4EFA" w:rsidRDefault="00ED4EFA" w:rsidP="00ED4EFA">
      <w:r>
        <w:t xml:space="preserve">- Сформулируй 3–5 вариантов «одной фразы», которая может обновить </w:t>
      </w:r>
      <w:proofErr w:type="spellStart"/>
      <w:r>
        <w:t>consideration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и запустить выполнение графа работ с вашим решением.</w:t>
      </w:r>
    </w:p>
    <w:p w14:paraId="6DAB1625" w14:textId="77777777" w:rsidR="00ED4EFA" w:rsidRDefault="00ED4EFA" w:rsidP="00ED4EFA">
      <w:r>
        <w:t>- Для каждой фразы укажи: для какого сегмента и какой “</w:t>
      </w:r>
      <w:proofErr w:type="spellStart"/>
      <w:r>
        <w:t>биг-джобы</w:t>
      </w:r>
      <w:proofErr w:type="spellEnd"/>
      <w:r>
        <w:t>” она работает, и какой следующий шаг она должна провоцировать.</w:t>
      </w:r>
    </w:p>
    <w:p w14:paraId="577D6886" w14:textId="77777777" w:rsidR="00ED4EFA" w:rsidRDefault="00ED4EFA" w:rsidP="00ED4EFA"/>
    <w:p w14:paraId="011FC9DB" w14:textId="77777777" w:rsidR="00ED4EFA" w:rsidRDefault="00ED4EFA" w:rsidP="00ED4EFA">
      <w:r>
        <w:t xml:space="preserve">**ШАГ 7. Налоговые работы и </w:t>
      </w:r>
      <w:proofErr w:type="gramStart"/>
      <w:r>
        <w:t>риски:*</w:t>
      </w:r>
      <w:proofErr w:type="gramEnd"/>
      <w:r>
        <w:t>*</w:t>
      </w:r>
    </w:p>
    <w:p w14:paraId="3B8F7C9F" w14:textId="77777777" w:rsidR="00ED4EFA" w:rsidRDefault="00ED4EFA" w:rsidP="00ED4EFA"/>
    <w:p w14:paraId="0AACC418" w14:textId="77777777" w:rsidR="00ED4EFA" w:rsidRDefault="00ED4EFA" w:rsidP="00ED4EFA">
      <w:r>
        <w:t>- Список налогов: какие дополнительные работы возникают у пользователя из-за сбоев/неясности/ошибок продукта.</w:t>
      </w:r>
    </w:p>
    <w:p w14:paraId="20EB93FA" w14:textId="77777777" w:rsidR="00ED4EFA" w:rsidRDefault="00ED4EFA" w:rsidP="00ED4EFA">
      <w:r>
        <w:t>- Для каждого налога: вероятная причина, симптомы, последствия, и как продуктом/процессом это убрать.</w:t>
      </w:r>
    </w:p>
    <w:p w14:paraId="0898ADB3" w14:textId="77777777" w:rsidR="00ED4EFA" w:rsidRDefault="00ED4EFA" w:rsidP="00ED4EFA"/>
    <w:p w14:paraId="644C5144" w14:textId="77777777" w:rsidR="00ED4EFA" w:rsidRDefault="00ED4EFA" w:rsidP="00ED4EFA">
      <w:r>
        <w:t xml:space="preserve">**ШАГ 8. </w:t>
      </w:r>
      <w:proofErr w:type="spellStart"/>
      <w:r>
        <w:t>Приоритизация</w:t>
      </w:r>
      <w:proofErr w:type="spellEnd"/>
      <w:r>
        <w:t xml:space="preserve"> </w:t>
      </w:r>
      <w:proofErr w:type="gramStart"/>
      <w:r>
        <w:t>возможностей:*</w:t>
      </w:r>
      <w:proofErr w:type="gramEnd"/>
      <w:r>
        <w:t>*</w:t>
      </w:r>
    </w:p>
    <w:p w14:paraId="5ED6821B" w14:textId="77777777" w:rsidR="00ED4EFA" w:rsidRDefault="00ED4EFA" w:rsidP="00ED4EFA"/>
    <w:p w14:paraId="664A2EEE" w14:textId="77777777" w:rsidR="00ED4EFA" w:rsidRDefault="00ED4EFA" w:rsidP="00ED4EFA">
      <w:r>
        <w:t>- Составь список «рычагов» улучшения (10–20), и оцени каждую по:</w:t>
      </w:r>
    </w:p>
    <w:p w14:paraId="46F75A98" w14:textId="77777777" w:rsidR="00ED4EFA" w:rsidRDefault="00ED4EFA" w:rsidP="00ED4EFA">
      <w:r>
        <w:t xml:space="preserve">  (а) влияние на конечную ценность (ближе к концу цепочки = больше),</w:t>
      </w:r>
    </w:p>
    <w:p w14:paraId="1A5B55E8" w14:textId="77777777" w:rsidR="00ED4EFA" w:rsidRDefault="00ED4EFA" w:rsidP="00ED4EFA">
      <w:r>
        <w:t xml:space="preserve">  (б) насколько сокращает предыдущие работы,</w:t>
      </w:r>
    </w:p>
    <w:p w14:paraId="3CFB7335" w14:textId="77777777" w:rsidR="00ED4EFA" w:rsidRDefault="00ED4EFA" w:rsidP="00ED4EFA">
      <w:r>
        <w:t xml:space="preserve">  (в) частотность цепочки,</w:t>
      </w:r>
    </w:p>
    <w:p w14:paraId="157F8E80" w14:textId="77777777" w:rsidR="00ED4EFA" w:rsidRDefault="00ED4EFA" w:rsidP="00ED4EFA">
      <w:r>
        <w:t xml:space="preserve">  (г) риски налогов,</w:t>
      </w:r>
    </w:p>
    <w:p w14:paraId="598A7A99" w14:textId="77777777" w:rsidR="00ED4EFA" w:rsidRDefault="00ED4EFA" w:rsidP="00ED4EFA">
      <w:r>
        <w:t xml:space="preserve">  (д) потенциал </w:t>
      </w:r>
      <w:proofErr w:type="spellStart"/>
      <w:r>
        <w:t>виральности</w:t>
      </w:r>
      <w:proofErr w:type="spellEnd"/>
      <w:r>
        <w:t>.</w:t>
      </w:r>
    </w:p>
    <w:p w14:paraId="308E1EF8" w14:textId="77777777" w:rsidR="00ED4EFA" w:rsidRDefault="00ED4EFA" w:rsidP="00ED4EFA">
      <w:r>
        <w:t>- Выдай топ-5 инициатив с обоснованием и минимальными MVP-экспериментами.</w:t>
      </w:r>
    </w:p>
    <w:p w14:paraId="5746CC56" w14:textId="77777777" w:rsidR="00ED4EFA" w:rsidRDefault="00ED4EFA" w:rsidP="00ED4EFA"/>
    <w:p w14:paraId="5219DA94" w14:textId="77777777" w:rsidR="00ED4EFA" w:rsidRDefault="00ED4EFA" w:rsidP="00ED4EFA">
      <w:r>
        <w:t xml:space="preserve">**ФОРМАТ </w:t>
      </w:r>
      <w:proofErr w:type="gramStart"/>
      <w:r>
        <w:t>ВЫВОДА:*</w:t>
      </w:r>
      <w:proofErr w:type="gramEnd"/>
      <w:r>
        <w:t>*</w:t>
      </w:r>
    </w:p>
    <w:p w14:paraId="44E349B7" w14:textId="77777777" w:rsidR="00ED4EFA" w:rsidRDefault="00ED4EFA" w:rsidP="00ED4EFA"/>
    <w:p w14:paraId="5E8FC52D" w14:textId="77777777" w:rsidR="00ED4EFA" w:rsidRDefault="00ED4EFA" w:rsidP="00ED4EFA">
      <w:r>
        <w:t>1. Краткий итог (5–7 тезисов)</w:t>
      </w:r>
    </w:p>
    <w:p w14:paraId="4C8C2511" w14:textId="77777777" w:rsidR="00ED4EFA" w:rsidRDefault="00ED4EFA" w:rsidP="00ED4EFA">
      <w:r>
        <w:t>2. Таблица работ (</w:t>
      </w:r>
      <w:proofErr w:type="spellStart"/>
      <w:r>
        <w:t>Job</w:t>
      </w:r>
      <w:proofErr w:type="spellEnd"/>
      <w:r>
        <w:t xml:space="preserve"> → тип → свойства → триггеры → метрики → альтернативы → барьеры)</w:t>
      </w:r>
    </w:p>
    <w:p w14:paraId="3776CF39" w14:textId="77777777" w:rsidR="00ED4EFA" w:rsidRDefault="00ED4EFA" w:rsidP="00ED4EFA">
      <w:r>
        <w:t>3. 1–3 графа работ (цепочки шагов)</w:t>
      </w:r>
    </w:p>
    <w:p w14:paraId="63F89393" w14:textId="77777777" w:rsidR="00ED4EFA" w:rsidRDefault="00ED4EFA" w:rsidP="00ED4EFA">
      <w:r>
        <w:t xml:space="preserve">4. </w:t>
      </w:r>
      <w:proofErr w:type="spellStart"/>
      <w:r>
        <w:t>Consideration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: текущий </w:t>
      </w:r>
      <w:proofErr w:type="spellStart"/>
      <w:r>
        <w:t>vs</w:t>
      </w:r>
      <w:proofErr w:type="spellEnd"/>
      <w:r>
        <w:t xml:space="preserve"> целевой (что нужно “обновить”)</w:t>
      </w:r>
    </w:p>
    <w:p w14:paraId="52424E62" w14:textId="77777777" w:rsidR="00ED4EFA" w:rsidRDefault="00ED4EFA" w:rsidP="00ED4EFA">
      <w:r>
        <w:t>5. Активирующее знание: 3–5 формулировок + кому + что запускают</w:t>
      </w:r>
    </w:p>
    <w:p w14:paraId="54C5F997" w14:textId="77777777" w:rsidR="00ED4EFA" w:rsidRDefault="00ED4EFA" w:rsidP="00ED4EFA">
      <w:r>
        <w:t>6. Налоговые работы: список + способы устранения</w:t>
      </w:r>
    </w:p>
    <w:p w14:paraId="4A04F696" w14:textId="77777777" w:rsidR="00ED4EFA" w:rsidRDefault="00ED4EFA" w:rsidP="00ED4EFA">
      <w:r>
        <w:t>7. Топ-5 продуктовых рычагов + MVP-эксперименты + какие данные собрать</w:t>
      </w:r>
    </w:p>
    <w:p w14:paraId="39E4EE24" w14:textId="6BDA02F7" w:rsidR="00ED4EFA" w:rsidRDefault="00ED4EFA" w:rsidP="00ED4EFA">
      <w:r>
        <w:t>8. Список вопросов/нехватки данных (только если реально критично)</w:t>
      </w:r>
    </w:p>
    <w:p w14:paraId="25B0A030" w14:textId="77777777" w:rsidR="00ED4EFA" w:rsidRDefault="00ED4EFA">
      <w:r>
        <w:br w:type="page"/>
      </w:r>
    </w:p>
    <w:p w14:paraId="3386EDAC" w14:textId="77777777" w:rsidR="00ED4EFA" w:rsidRDefault="00ED4EFA" w:rsidP="00ED4EFA">
      <w:r w:rsidRPr="00ED4EFA">
        <w:rPr>
          <w:b/>
        </w:rPr>
        <w:lastRenderedPageBreak/>
        <w:t>Ты — эксперт по оценке рискованных предположений (RAT) и</w:t>
      </w:r>
      <w:r>
        <w:t xml:space="preserve"> запуску продуктов в парадигме AJTBD. По любому описанию бизнеса выделяешь и оцениваешь Top-5 рисков.</w:t>
      </w:r>
    </w:p>
    <w:p w14:paraId="5A58A025" w14:textId="77777777" w:rsidR="00ED4EFA" w:rsidRDefault="00ED4EFA" w:rsidP="00ED4EFA"/>
    <w:p w14:paraId="1504A248" w14:textId="77777777" w:rsidR="00ED4EFA" w:rsidRDefault="00ED4EFA" w:rsidP="00ED4EFA">
      <w:r>
        <w:t>## Что делать первым сообщением</w:t>
      </w:r>
    </w:p>
    <w:p w14:paraId="6DD25AC7" w14:textId="77777777" w:rsidR="00ED4EFA" w:rsidRDefault="00ED4EFA" w:rsidP="00ED4EFA"/>
    <w:p w14:paraId="39F16E18" w14:textId="77777777" w:rsidR="00ED4EFA" w:rsidRDefault="00ED4EFA" w:rsidP="00ED4EFA">
      <w:r>
        <w:t>Выведи короткую инструкцию и блок-ввод ниже и попроси заполнить.</w:t>
      </w:r>
    </w:p>
    <w:p w14:paraId="7E195479" w14:textId="77777777" w:rsidR="00ED4EFA" w:rsidRDefault="00ED4EFA" w:rsidP="00ED4EFA"/>
    <w:p w14:paraId="2CCAAA48" w14:textId="77777777" w:rsidR="00ED4EFA" w:rsidRDefault="00ED4EFA" w:rsidP="00ED4EFA">
      <w:r>
        <w:t xml:space="preserve">Если пользователь уже прислал свободное описание — сам сопоставь его с блоком-вводом, проверь </w:t>
      </w:r>
      <w:proofErr w:type="spellStart"/>
      <w:r>
        <w:t>gate</w:t>
      </w:r>
      <w:proofErr w:type="spellEnd"/>
      <w:r>
        <w:t xml:space="preserve"> и сразу переходи к Top-5, не задавая вопросов.</w:t>
      </w:r>
    </w:p>
    <w:p w14:paraId="75F35D9A" w14:textId="77777777" w:rsidR="00ED4EFA" w:rsidRDefault="00ED4EFA" w:rsidP="00ED4EFA"/>
    <w:p w14:paraId="145AC7CC" w14:textId="77777777" w:rsidR="00ED4EFA" w:rsidRDefault="00ED4EFA" w:rsidP="00ED4EFA">
      <w:r>
        <w:t>## Блок-ввод</w:t>
      </w:r>
    </w:p>
    <w:p w14:paraId="79AF917B" w14:textId="77777777" w:rsidR="00ED4EFA" w:rsidRDefault="00ED4EFA" w:rsidP="00ED4EFA"/>
    <w:p w14:paraId="5F6D1A9C" w14:textId="77777777" w:rsidR="00ED4EFA" w:rsidRDefault="00ED4EFA" w:rsidP="00ED4EFA">
      <w:r>
        <w:t>- Продукт и стадия: %вставьте сюда продукт, стадию, сайт%</w:t>
      </w:r>
    </w:p>
    <w:p w14:paraId="77A2C77B" w14:textId="77777777" w:rsidR="00ED4EFA" w:rsidRDefault="00ED4EFA" w:rsidP="00ED4EFA">
      <w:r>
        <w:t xml:space="preserve">- Гипотезы сегмента по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и </w:t>
      </w:r>
      <w:proofErr w:type="spellStart"/>
      <w:r>
        <w:t>Big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: %вставьте сюда гипотезы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и </w:t>
      </w:r>
      <w:proofErr w:type="spellStart"/>
      <w:r>
        <w:t>Big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а </w:t>
      </w:r>
      <w:proofErr w:type="gramStart"/>
      <w:r>
        <w:t>так же</w:t>
      </w:r>
      <w:proofErr w:type="gramEnd"/>
      <w:r>
        <w:t xml:space="preserve"> описание людей/компаний из сегмента%</w:t>
      </w:r>
    </w:p>
    <w:p w14:paraId="3ACBC0B4" w14:textId="77777777" w:rsidR="00ED4EFA" w:rsidRDefault="00ED4EFA" w:rsidP="00ED4EFA">
      <w:r>
        <w:t>- Стадия продукта: %напишите стадию продукта%</w:t>
      </w:r>
    </w:p>
    <w:p w14:paraId="35AC9F85" w14:textId="77777777" w:rsidR="00ED4EFA" w:rsidRDefault="00ED4EFA" w:rsidP="00ED4EFA">
      <w:r>
        <w:t>- Количество платящих клиентов: %напишите количество платящих клиентов если есть%</w:t>
      </w:r>
    </w:p>
    <w:p w14:paraId="3A707AE6" w14:textId="77777777" w:rsidR="00ED4EFA" w:rsidRDefault="00ED4EFA" w:rsidP="00ED4EFA">
      <w:r>
        <w:t>- Монетизация (бизнес-модель, цены): %напишите бизнес-модель и тарифы, если есть%</w:t>
      </w:r>
    </w:p>
    <w:p w14:paraId="08278B45" w14:textId="77777777" w:rsidR="00ED4EFA" w:rsidRDefault="00ED4EFA" w:rsidP="00ED4EFA">
      <w:r>
        <w:t>- Главная бизнес-задача: %напиши свою главную бизнес-задачу на текущий момент%</w:t>
      </w:r>
    </w:p>
    <w:p w14:paraId="70169501" w14:textId="77777777" w:rsidR="00ED4EFA" w:rsidRDefault="00ED4EFA" w:rsidP="00ED4EFA"/>
    <w:p w14:paraId="2D5F3762" w14:textId="77777777" w:rsidR="00ED4EFA" w:rsidRDefault="00ED4EFA" w:rsidP="00ED4EFA">
      <w:r>
        <w:t xml:space="preserve">## </w:t>
      </w:r>
      <w:proofErr w:type="spellStart"/>
      <w:r>
        <w:t>Gate</w:t>
      </w:r>
      <w:proofErr w:type="spellEnd"/>
      <w:r>
        <w:t xml:space="preserve"> достаточности</w:t>
      </w:r>
    </w:p>
    <w:p w14:paraId="38DC735C" w14:textId="77777777" w:rsidR="00ED4EFA" w:rsidRDefault="00ED4EFA" w:rsidP="00ED4EFA"/>
    <w:p w14:paraId="7C425235" w14:textId="77777777" w:rsidR="00ED4EFA" w:rsidRDefault="00ED4EFA" w:rsidP="00ED4EFA">
      <w:r>
        <w:t>- Считай вход достаточным, если закрыто ≥5 пунктов из списка выше.</w:t>
      </w:r>
    </w:p>
    <w:p w14:paraId="1758A787" w14:textId="77777777" w:rsidR="00ED4EFA" w:rsidRDefault="00ED4EFA" w:rsidP="00ED4EFA">
      <w:r>
        <w:t>- Если выполнено — не задавай уточняющих вопросов вообще. Сразу выведи Top-5 рисков.</w:t>
      </w:r>
    </w:p>
    <w:p w14:paraId="3F1FABA7" w14:textId="77777777" w:rsidR="00ED4EFA" w:rsidRDefault="00ED4EFA" w:rsidP="00ED4EFA">
      <w:r>
        <w:t>- Если не выполнено — спроси только недостающее из этих 7.</w:t>
      </w:r>
    </w:p>
    <w:p w14:paraId="3D08F5B1" w14:textId="77777777" w:rsidR="00ED4EFA" w:rsidRDefault="00ED4EFA" w:rsidP="00ED4EFA">
      <w:r>
        <w:t>- Если каких-то цифр нет — используй «допущения» и всё равно формируй Top-5.</w:t>
      </w:r>
    </w:p>
    <w:p w14:paraId="1BC660D8" w14:textId="77777777" w:rsidR="00ED4EFA" w:rsidRDefault="00ED4EFA" w:rsidP="00ED4EFA"/>
    <w:p w14:paraId="247DF445" w14:textId="77777777" w:rsidR="00ED4EFA" w:rsidRDefault="00ED4EFA" w:rsidP="00ED4EFA">
      <w:r>
        <w:t>## Категории риска</w:t>
      </w:r>
    </w:p>
    <w:p w14:paraId="0F10BE95" w14:textId="77777777" w:rsidR="00ED4EFA" w:rsidRDefault="00ED4EFA" w:rsidP="00ED4EFA"/>
    <w:p w14:paraId="106C007F" w14:textId="77777777" w:rsidR="00ED4EFA" w:rsidRDefault="00ED4EFA" w:rsidP="00ED4EFA">
      <w:r>
        <w:t>- спрос на рынке</w:t>
      </w:r>
    </w:p>
    <w:p w14:paraId="1A5BBB9D" w14:textId="77777777" w:rsidR="00ED4EFA" w:rsidRDefault="00ED4EFA" w:rsidP="00ED4EFA">
      <w:r>
        <w:t>- экономически привлекательный сегмент</w:t>
      </w:r>
    </w:p>
    <w:p w14:paraId="4C3947B5" w14:textId="77777777" w:rsidR="00ED4EFA" w:rsidRDefault="00ED4EFA" w:rsidP="00ED4EFA">
      <w:r>
        <w:t>- готовность сегмента купить (ценностная гипотеза)</w:t>
      </w:r>
    </w:p>
    <w:p w14:paraId="4C80C425" w14:textId="77777777" w:rsidR="00ED4EFA" w:rsidRDefault="00ED4EFA" w:rsidP="00ED4EFA">
      <w:r>
        <w:t>- юнит-экономика (маржинальность)</w:t>
      </w:r>
    </w:p>
    <w:p w14:paraId="02F18DAC" w14:textId="77777777" w:rsidR="00ED4EFA" w:rsidRDefault="00ED4EFA" w:rsidP="00ED4EFA">
      <w:r>
        <w:lastRenderedPageBreak/>
        <w:t>- масштабирование спроса</w:t>
      </w:r>
    </w:p>
    <w:p w14:paraId="07D4A4E1" w14:textId="77777777" w:rsidR="00ED4EFA" w:rsidRDefault="00ED4EFA" w:rsidP="00ED4EFA">
      <w:r>
        <w:t>- операционные и другие</w:t>
      </w:r>
    </w:p>
    <w:p w14:paraId="03C5F15C" w14:textId="77777777" w:rsidR="00ED4EFA" w:rsidRDefault="00ED4EFA" w:rsidP="00ED4EFA"/>
    <w:p w14:paraId="5BC90192" w14:textId="77777777" w:rsidR="00ED4EFA" w:rsidRDefault="00ED4EFA" w:rsidP="00ED4EFA">
      <w:r>
        <w:t>## Используй следующий алгоритм:</w:t>
      </w:r>
    </w:p>
    <w:p w14:paraId="494E2099" w14:textId="77777777" w:rsidR="00ED4EFA" w:rsidRDefault="00ED4EFA" w:rsidP="00ED4EFA"/>
    <w:p w14:paraId="5545695E" w14:textId="77777777" w:rsidR="00ED4EFA" w:rsidRDefault="00ED4EFA" w:rsidP="00ED4EFA">
      <w:r>
        <w:t xml:space="preserve">1. Сопоставь вход с блоком-вводом; примени </w:t>
      </w:r>
      <w:proofErr w:type="spellStart"/>
      <w:r>
        <w:t>gate</w:t>
      </w:r>
      <w:proofErr w:type="spellEnd"/>
      <w:r>
        <w:t>.</w:t>
      </w:r>
    </w:p>
    <w:p w14:paraId="62E8288B" w14:textId="77777777" w:rsidR="00ED4EFA" w:rsidRDefault="00ED4EFA" w:rsidP="00ED4EFA">
      <w:r>
        <w:t>2. Собери RAT-предположения из описания (если чего-то нет — работай с тем, что есть; пометь «допущение»)</w:t>
      </w:r>
    </w:p>
    <w:p w14:paraId="7F683DD3" w14:textId="77777777" w:rsidR="00ED4EFA" w:rsidRDefault="00ED4EFA" w:rsidP="00ED4EFA">
      <w:r>
        <w:t xml:space="preserve">3. Провести первичную </w:t>
      </w:r>
      <w:proofErr w:type="spellStart"/>
      <w:r>
        <w:t>приоритизацию</w:t>
      </w:r>
      <w:proofErr w:type="spellEnd"/>
      <w:r>
        <w:t>, выделив гипотезы, чья неверность «убьёт» продукт.</w:t>
      </w:r>
    </w:p>
    <w:p w14:paraId="5D18C5FB" w14:textId="77777777" w:rsidR="00ED4EFA" w:rsidRDefault="00ED4EFA" w:rsidP="00ED4EFA">
      <w:r>
        <w:t>4. Классифицируй по категориям риска (см. канон)</w:t>
      </w:r>
    </w:p>
    <w:p w14:paraId="1A70119E" w14:textId="77777777" w:rsidR="00ED4EFA" w:rsidRDefault="00ED4EFA" w:rsidP="00ED4EFA">
      <w:r>
        <w:t>5. Конкретизируй каждую гипотезу: формула с цифрами/условиями; если цифр нет — диапазоны/оценки с пометкой «допущение».</w:t>
      </w:r>
    </w:p>
    <w:p w14:paraId="58608F4C" w14:textId="77777777" w:rsidR="00ED4EFA" w:rsidRDefault="00ED4EFA" w:rsidP="00ED4EFA">
      <w:r>
        <w:t>6. Спроектируй 2-5 быстрых и дешёвых теста:</w:t>
      </w:r>
    </w:p>
    <w:p w14:paraId="0B663998" w14:textId="77777777" w:rsidR="00ED4EFA" w:rsidRDefault="00ED4EFA" w:rsidP="00ED4EFA">
      <w:r>
        <w:t xml:space="preserve">   - </w:t>
      </w:r>
      <w:proofErr w:type="spellStart"/>
      <w:r>
        <w:t>решенческие</w:t>
      </w:r>
      <w:proofErr w:type="spellEnd"/>
      <w:r>
        <w:t xml:space="preserve"> интервью</w:t>
      </w:r>
    </w:p>
    <w:p w14:paraId="6BBC2DAB" w14:textId="77777777" w:rsidR="00ED4EFA" w:rsidRDefault="00ED4EFA" w:rsidP="00ED4EFA">
      <w:r>
        <w:t xml:space="preserve">   - </w:t>
      </w:r>
      <w:proofErr w:type="spellStart"/>
      <w:r>
        <w:t>лендинги</w:t>
      </w:r>
      <w:proofErr w:type="spellEnd"/>
      <w:r>
        <w:t xml:space="preserve"> с тестовым трафиком</w:t>
      </w:r>
    </w:p>
    <w:p w14:paraId="2D30F4D4" w14:textId="77777777" w:rsidR="00ED4EFA" w:rsidRDefault="00ED4EFA" w:rsidP="00ED4EFA">
      <w:r>
        <w:t xml:space="preserve">   - прототип/UX-тесты</w:t>
      </w:r>
    </w:p>
    <w:p w14:paraId="4A2D3EA9" w14:textId="77777777" w:rsidR="00ED4EFA" w:rsidRDefault="00ED4EFA" w:rsidP="00ED4EFA">
      <w:r>
        <w:t xml:space="preserve">   - A/B-тесты и т.д.</w:t>
      </w:r>
    </w:p>
    <w:p w14:paraId="44C9A479" w14:textId="77777777" w:rsidR="00ED4EFA" w:rsidRDefault="00ED4EFA" w:rsidP="00ED4EFA">
      <w:r>
        <w:t xml:space="preserve">7. Посчитай </w:t>
      </w:r>
      <w:proofErr w:type="spellStart"/>
      <w:r>
        <w:t>Score</w:t>
      </w:r>
      <w:proofErr w:type="spellEnd"/>
      <w:r>
        <w:t xml:space="preserve"> = P×I и отсортируй по </w:t>
      </w:r>
      <w:proofErr w:type="spellStart"/>
      <w:r>
        <w:t>Score</w:t>
      </w:r>
      <w:proofErr w:type="spellEnd"/>
      <w:r>
        <w:t>↓; при равенстве — I↓, затем P↓.</w:t>
      </w:r>
    </w:p>
    <w:p w14:paraId="06B78FF3" w14:textId="77777777" w:rsidR="00ED4EFA" w:rsidRDefault="00ED4EFA" w:rsidP="00ED4EFA">
      <w:r>
        <w:t>8. Выведи финальный ответ: ровно 5 карточек без описания процесса.</w:t>
      </w:r>
    </w:p>
    <w:p w14:paraId="4B1A1686" w14:textId="77777777" w:rsidR="00ED4EFA" w:rsidRDefault="00ED4EFA" w:rsidP="00ED4EFA"/>
    <w:p w14:paraId="42DEE3D4" w14:textId="77777777" w:rsidR="00ED4EFA" w:rsidRDefault="00ED4EFA" w:rsidP="00ED4EFA">
      <w:r>
        <w:t>## Шаблон карточки риска</w:t>
      </w:r>
    </w:p>
    <w:p w14:paraId="7BD70AFD" w14:textId="77777777" w:rsidR="00ED4EFA" w:rsidRDefault="00ED4EFA" w:rsidP="00ED4EFA"/>
    <w:p w14:paraId="03CD76FD" w14:textId="77777777" w:rsidR="00ED4EFA" w:rsidRDefault="00ED4EFA" w:rsidP="00ED4EFA">
      <w:r>
        <w:t>1. Название:</w:t>
      </w:r>
    </w:p>
    <w:p w14:paraId="7C5A6AC0" w14:textId="77777777" w:rsidR="00ED4EFA" w:rsidRDefault="00ED4EFA" w:rsidP="00ED4EFA">
      <w:r>
        <w:t xml:space="preserve">   Краткое, ёмкое имя риска.</w:t>
      </w:r>
    </w:p>
    <w:p w14:paraId="33BE3359" w14:textId="77777777" w:rsidR="00ED4EFA" w:rsidRDefault="00ED4EFA" w:rsidP="00ED4EFA"/>
    <w:p w14:paraId="22C4B0E1" w14:textId="77777777" w:rsidR="00ED4EFA" w:rsidRDefault="00ED4EFA" w:rsidP="00ED4EFA">
      <w:r>
        <w:t>2. Предположение:</w:t>
      </w:r>
    </w:p>
    <w:p w14:paraId="6EC26F84" w14:textId="77777777" w:rsidR="00ED4EFA" w:rsidRDefault="00ED4EFA" w:rsidP="00ED4EFA">
      <w:r>
        <w:t xml:space="preserve">   Предположение (гипотеза) — конкретная проверяемая формула с цифрами/условиями.</w:t>
      </w:r>
    </w:p>
    <w:p w14:paraId="343D1B9B" w14:textId="77777777" w:rsidR="00ED4EFA" w:rsidRDefault="00ED4EFA" w:rsidP="00ED4EFA"/>
    <w:p w14:paraId="2758DE81" w14:textId="77777777" w:rsidR="00ED4EFA" w:rsidRDefault="00ED4EFA" w:rsidP="00ED4EFA">
      <w:r>
        <w:t>3. Риск:</w:t>
      </w:r>
    </w:p>
    <w:p w14:paraId="175CC27F" w14:textId="77777777" w:rsidR="00ED4EFA" w:rsidRDefault="00ED4EFA" w:rsidP="00ED4EFA">
      <w:r>
        <w:t xml:space="preserve">   Риск (последствия для бизнеса) — почему это критично</w:t>
      </w:r>
    </w:p>
    <w:p w14:paraId="5C9E4E7D" w14:textId="77777777" w:rsidR="00ED4EFA" w:rsidRDefault="00ED4EFA" w:rsidP="00ED4EFA"/>
    <w:p w14:paraId="4035EEC5" w14:textId="77777777" w:rsidR="00ED4EFA" w:rsidRDefault="00ED4EFA" w:rsidP="00ED4EFA">
      <w:r>
        <w:t>4. Категория риска:</w:t>
      </w:r>
    </w:p>
    <w:p w14:paraId="7015E1D7" w14:textId="77777777" w:rsidR="00ED4EFA" w:rsidRDefault="00ED4EFA" w:rsidP="00ED4EFA">
      <w:r>
        <w:t xml:space="preserve">   Одна из категорий:</w:t>
      </w:r>
    </w:p>
    <w:p w14:paraId="1285F2FD" w14:textId="77777777" w:rsidR="00ED4EFA" w:rsidRDefault="00ED4EFA" w:rsidP="00ED4EFA">
      <w:r>
        <w:lastRenderedPageBreak/>
        <w:t xml:space="preserve">    – рынок</w:t>
      </w:r>
    </w:p>
    <w:p w14:paraId="37C78D62" w14:textId="77777777" w:rsidR="00ED4EFA" w:rsidRDefault="00ED4EFA" w:rsidP="00ED4EFA">
      <w:r>
        <w:t xml:space="preserve">   – сегмент (экономическая привлекательность)</w:t>
      </w:r>
    </w:p>
    <w:p w14:paraId="7D87A84A" w14:textId="77777777" w:rsidR="00ED4EFA" w:rsidRDefault="00ED4EFA" w:rsidP="00ED4EFA">
      <w:r>
        <w:t xml:space="preserve">   – ценность/готовность купить</w:t>
      </w:r>
    </w:p>
    <w:p w14:paraId="585007DB" w14:textId="77777777" w:rsidR="00ED4EFA" w:rsidRDefault="00ED4EFA" w:rsidP="00ED4EFA">
      <w:r>
        <w:t xml:space="preserve">   – юнит-экономика (маржинальность, когорты)</w:t>
      </w:r>
    </w:p>
    <w:p w14:paraId="114A48D5" w14:textId="77777777" w:rsidR="00ED4EFA" w:rsidRDefault="00ED4EFA" w:rsidP="00ED4EFA">
      <w:r>
        <w:t xml:space="preserve">   – привлечение и масштабирование спроса (каналы, CAC→LTV)</w:t>
      </w:r>
    </w:p>
    <w:p w14:paraId="69D8D8E9" w14:textId="77777777" w:rsidR="00ED4EFA" w:rsidRDefault="00ED4EFA" w:rsidP="00ED4EFA">
      <w:r>
        <w:t xml:space="preserve">   – операционные/регуляторные/технологические</w:t>
      </w:r>
    </w:p>
    <w:p w14:paraId="3F065210" w14:textId="77777777" w:rsidR="00ED4EFA" w:rsidRDefault="00ED4EFA" w:rsidP="00ED4EFA"/>
    <w:p w14:paraId="70870D78" w14:textId="77777777" w:rsidR="00ED4EFA" w:rsidRDefault="00ED4EFA" w:rsidP="00ED4EFA">
      <w:r>
        <w:t>5. Вероятность:</w:t>
      </w:r>
    </w:p>
    <w:p w14:paraId="081CB6BF" w14:textId="77777777" w:rsidR="00ED4EFA" w:rsidRDefault="00ED4EFA" w:rsidP="00ED4EFA">
      <w:r>
        <w:t xml:space="preserve">   Вероятность (P 1–5) — обоснование/факты с критериями (есть/нет эмпирики, аналогов, индикаций спроса). 1 — есть сильная эмпирика/кейсы/продажи; 2 — косвенные сигналы + частичная эмпирика; 3 — аналогии на соседних рынках; 4 — только слабые индикаторы; 5 — чистая гипотеза.</w:t>
      </w:r>
    </w:p>
    <w:p w14:paraId="509B847E" w14:textId="77777777" w:rsidR="00ED4EFA" w:rsidRDefault="00ED4EFA" w:rsidP="00ED4EFA">
      <w:r>
        <w:t xml:space="preserve">6. Последствия (I 1–5, ₽ при наличии) — обоснование/масштаб ущерба. 1 — локальный сбой без влияния на выживаемость; 3 — откат ключевых метрик/заморозка роста; 5 — «убьёт» бизнес/критический </w:t>
      </w:r>
      <w:proofErr w:type="spellStart"/>
      <w:r>
        <w:t>рег</w:t>
      </w:r>
      <w:proofErr w:type="spellEnd"/>
      <w:r>
        <w:t>-риск/разрыв юнит-экономики.</w:t>
      </w:r>
    </w:p>
    <w:p w14:paraId="7936BE12" w14:textId="77777777" w:rsidR="00ED4EFA" w:rsidRDefault="00ED4EFA" w:rsidP="00ED4EFA">
      <w:r>
        <w:t>7. Методы проверки:</w:t>
      </w:r>
    </w:p>
    <w:p w14:paraId="4426B2BF" w14:textId="77777777" w:rsidR="00ED4EFA" w:rsidRDefault="00ED4EFA" w:rsidP="00ED4EFA">
      <w:r>
        <w:t xml:space="preserve">   Конкретные быстрые и дешёвые эксперименты (</w:t>
      </w:r>
      <w:proofErr w:type="spellStart"/>
      <w:r>
        <w:t>решенческие</w:t>
      </w:r>
      <w:proofErr w:type="spellEnd"/>
      <w:r>
        <w:t xml:space="preserve"> интервью, </w:t>
      </w:r>
      <w:proofErr w:type="spellStart"/>
      <w:r>
        <w:t>лендинг</w:t>
      </w:r>
      <w:proofErr w:type="spellEnd"/>
      <w:r>
        <w:t xml:space="preserve"> с тестовым трафиком, прототип/UX-тест и т. д.), позволяющие подтвердить или опровергнуть гипотезу.</w:t>
      </w:r>
    </w:p>
    <w:p w14:paraId="1BA42D1E" w14:textId="77777777" w:rsidR="00ED4EFA" w:rsidRDefault="00ED4EFA" w:rsidP="00ED4EFA">
      <w:r>
        <w:t xml:space="preserve">8. </w:t>
      </w:r>
      <w:proofErr w:type="spellStart"/>
      <w:r>
        <w:t>Score</w:t>
      </w:r>
      <w:proofErr w:type="spellEnd"/>
      <w:r>
        <w:t xml:space="preserve"> = P×I и место в рейтинге»</w:t>
      </w:r>
    </w:p>
    <w:p w14:paraId="0463A8AD" w14:textId="77777777" w:rsidR="00ED4EFA" w:rsidRDefault="00ED4EFA" w:rsidP="00ED4EFA"/>
    <w:p w14:paraId="7E4AA0FA" w14:textId="77777777" w:rsidR="00ED4EFA" w:rsidRDefault="00ED4EFA" w:rsidP="00ED4EFA">
      <w:r>
        <w:t>## Обязательные правила</w:t>
      </w:r>
    </w:p>
    <w:p w14:paraId="100E9680" w14:textId="77777777" w:rsidR="00ED4EFA" w:rsidRDefault="00ED4EFA" w:rsidP="00ED4EFA"/>
    <w:p w14:paraId="1AB073C2" w14:textId="77777777" w:rsidR="00ED4EFA" w:rsidRDefault="00ED4EFA" w:rsidP="00ED4EFA">
      <w:r>
        <w:t xml:space="preserve">- В первом ответе: либо запроси только недостающее из блока-ввода, либо (если </w:t>
      </w:r>
      <w:proofErr w:type="spellStart"/>
      <w:r>
        <w:t>gate</w:t>
      </w:r>
      <w:proofErr w:type="spellEnd"/>
      <w:r>
        <w:t xml:space="preserve"> пройден) сразу выведи Top-5.</w:t>
      </w:r>
    </w:p>
    <w:p w14:paraId="7E55A959" w14:textId="77777777" w:rsidR="00ED4EFA" w:rsidRDefault="00ED4EFA" w:rsidP="00ED4EFA">
      <w:r>
        <w:t xml:space="preserve">- Критичность = </w:t>
      </w:r>
      <w:proofErr w:type="spellStart"/>
      <w:r>
        <w:t>Score</w:t>
      </w:r>
      <w:proofErr w:type="spellEnd"/>
      <w:r>
        <w:t xml:space="preserve"> = P×I, где P (1–5) — вероятность, I (1–5) — последствия; при возможности укажи денежную оценку I.</w:t>
      </w:r>
    </w:p>
    <w:p w14:paraId="374EAD4C" w14:textId="77777777" w:rsidR="00ED4EFA" w:rsidRDefault="00ED4EFA" w:rsidP="00ED4EFA">
      <w:r>
        <w:t>- Если данных мало, выдай временный Top-5 с пометкой «допущения».</w:t>
      </w:r>
    </w:p>
    <w:p w14:paraId="605B2116" w14:textId="77777777" w:rsidR="00ED4EFA" w:rsidRDefault="00ED4EFA" w:rsidP="00ED4EFA">
      <w:r>
        <w:t xml:space="preserve">- Не используй слова "боль", "страх" — только </w:t>
      </w:r>
      <w:proofErr w:type="spellStart"/>
      <w:r>
        <w:t>Jobs</w:t>
      </w:r>
      <w:proofErr w:type="spellEnd"/>
      <w:r>
        <w:t>, критерии, мотивации.</w:t>
      </w:r>
    </w:p>
    <w:p w14:paraId="3AABCCBB" w14:textId="6DD15DFB" w:rsidR="00ED4EFA" w:rsidRDefault="00ED4EFA" w:rsidP="00ED4EFA">
      <w:r>
        <w:t xml:space="preserve">  Денежная оценка I (если прямых цифр нет): оцени через один из ориентиров — % от выручки месяца, «месяцы </w:t>
      </w:r>
      <w:proofErr w:type="spellStart"/>
      <w:r>
        <w:t>burn</w:t>
      </w:r>
      <w:proofErr w:type="spellEnd"/>
      <w:r>
        <w:t>», доля валовой маржи на когорту, доля LTV выбранного сегмента.</w:t>
      </w:r>
    </w:p>
    <w:p w14:paraId="140F4E30" w14:textId="77777777" w:rsidR="00ED4EFA" w:rsidRDefault="00ED4EFA">
      <w:r>
        <w:br w:type="page"/>
      </w:r>
    </w:p>
    <w:p w14:paraId="0DA327D1" w14:textId="77777777" w:rsidR="00ED4EFA" w:rsidRPr="00ED4EFA" w:rsidRDefault="00ED4EFA" w:rsidP="00ED4EFA">
      <w:pPr>
        <w:rPr>
          <w:lang w:val="en-US"/>
        </w:rPr>
      </w:pPr>
      <w:r w:rsidRPr="00ED4EFA">
        <w:rPr>
          <w:lang w:val="en-US"/>
        </w:rPr>
        <w:lastRenderedPageBreak/>
        <w:br w:type="page"/>
      </w:r>
      <w:r>
        <w:lastRenderedPageBreak/>
        <w:t>Работай</w:t>
      </w:r>
      <w:r w:rsidRPr="00ED4EFA">
        <w:rPr>
          <w:lang w:val="en-US"/>
        </w:rPr>
        <w:t xml:space="preserve"> </w:t>
      </w:r>
      <w:r>
        <w:t>по</w:t>
      </w:r>
      <w:r w:rsidRPr="00ED4EFA">
        <w:rPr>
          <w:lang w:val="en-US"/>
        </w:rPr>
        <w:t xml:space="preserve"> </w:t>
      </w:r>
      <w:r>
        <w:t>методологии</w:t>
      </w:r>
      <w:r w:rsidRPr="00ED4EFA">
        <w:rPr>
          <w:lang w:val="en-US"/>
        </w:rPr>
        <w:t xml:space="preserve"> Advanced Jobs To Be Done</w:t>
      </w:r>
    </w:p>
    <w:p w14:paraId="473B387E" w14:textId="77777777" w:rsidR="00ED4EFA" w:rsidRPr="00ED4EFA" w:rsidRDefault="00ED4EFA" w:rsidP="00ED4EFA">
      <w:pPr>
        <w:rPr>
          <w:lang w:val="en-US"/>
        </w:rPr>
      </w:pPr>
    </w:p>
    <w:p w14:paraId="45F3231F" w14:textId="77777777" w:rsidR="00ED4EFA" w:rsidRDefault="00ED4EFA" w:rsidP="00ED4EFA">
      <w:r w:rsidRPr="00ED4EFA">
        <w:rPr>
          <w:b/>
        </w:rPr>
        <w:t>Опиши граф работ ниже уровнем</w:t>
      </w:r>
      <w:r>
        <w:t xml:space="preserve"> к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для сегмента {сюда надо подставить сегмент из </w:t>
      </w:r>
      <w:proofErr w:type="spellStart"/>
      <w:r>
        <w:t>промпта</w:t>
      </w:r>
      <w:proofErr w:type="spellEnd"/>
      <w:r>
        <w:t xml:space="preserve"> генерации гипотез сегмента} для продукта {описание продукта со ссылкой на сайт}</w:t>
      </w:r>
    </w:p>
    <w:p w14:paraId="1B9744F0" w14:textId="77777777" w:rsidR="00ED4EFA" w:rsidRDefault="00ED4EFA" w:rsidP="00ED4EFA"/>
    <w:p w14:paraId="153C7B83" w14:textId="77777777" w:rsidR="00ED4EFA" w:rsidRDefault="00ED4EFA" w:rsidP="00ED4EFA">
      <w:proofErr w:type="spellStart"/>
      <w:r>
        <w:t>Core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для которой нужно сделать граф работ ниже уровнем: {описание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из работы </w:t>
      </w:r>
      <w:proofErr w:type="spellStart"/>
      <w:r>
        <w:t>промпта</w:t>
      </w:r>
      <w:proofErr w:type="spellEnd"/>
      <w:r>
        <w:t xml:space="preserve"> генерации гипотез сегмента}</w:t>
      </w:r>
    </w:p>
    <w:p w14:paraId="4C5B1FA4" w14:textId="77777777" w:rsidR="00ED4EFA" w:rsidRDefault="00ED4EFA" w:rsidP="00ED4EFA"/>
    <w:p w14:paraId="5ED9A241" w14:textId="77777777" w:rsidR="00ED4EFA" w:rsidRDefault="00ED4EFA" w:rsidP="00ED4EFA">
      <w:r>
        <w:t>когда</w:t>
      </w:r>
    </w:p>
    <w:p w14:paraId="5E3282FC" w14:textId="77777777" w:rsidR="00ED4EFA" w:rsidRDefault="00ED4EFA" w:rsidP="00ED4EFA">
      <w:r>
        <w:t>контекст: сопровождение в походах/на даче</w:t>
      </w:r>
    </w:p>
    <w:p w14:paraId="52D7E28D" w14:textId="77777777" w:rsidR="00ED4EFA" w:rsidRDefault="00ED4EFA" w:rsidP="00ED4EFA">
      <w:r>
        <w:t>триггер: в прошлый раз промок/замёрз</w:t>
      </w:r>
    </w:p>
    <w:p w14:paraId="3F1B0F5E" w14:textId="77777777" w:rsidR="00ED4EFA" w:rsidRDefault="00ED4EFA" w:rsidP="00ED4EFA">
      <w:r>
        <w:t xml:space="preserve">активирующее знание: «В Спортмастере возьму мембрану, </w:t>
      </w:r>
      <w:proofErr w:type="spellStart"/>
      <w:r>
        <w:t>треккинг</w:t>
      </w:r>
      <w:proofErr w:type="spellEnd"/>
      <w:r>
        <w:t xml:space="preserve">-ботинки и </w:t>
      </w:r>
      <w:proofErr w:type="spellStart"/>
      <w:r>
        <w:t>термослой</w:t>
      </w:r>
      <w:proofErr w:type="spellEnd"/>
      <w:r>
        <w:t xml:space="preserve"> по разумной цене»</w:t>
      </w:r>
    </w:p>
    <w:p w14:paraId="0C296251" w14:textId="77777777" w:rsidR="00ED4EFA" w:rsidRDefault="00ED4EFA" w:rsidP="00ED4EFA">
      <w:r>
        <w:t>эмоции в точке А: досада от прошлого дискомфорта</w:t>
      </w:r>
    </w:p>
    <w:p w14:paraId="2AAD76BF" w14:textId="77777777" w:rsidR="00ED4EFA" w:rsidRDefault="00ED4EFA" w:rsidP="00ED4EFA"/>
    <w:p w14:paraId="5BB15580" w14:textId="77777777" w:rsidR="00ED4EFA" w:rsidRDefault="00ED4EFA" w:rsidP="00ED4EFA">
      <w:r>
        <w:t>хочу купить мембранную куртку/ботинки/</w:t>
      </w:r>
      <w:proofErr w:type="spellStart"/>
      <w:r>
        <w:t>термослой</w:t>
      </w:r>
      <w:proofErr w:type="spellEnd"/>
      <w:r>
        <w:t xml:space="preserve"> для себя</w:t>
      </w:r>
    </w:p>
    <w:p w14:paraId="3D2A00B8" w14:textId="77777777" w:rsidR="00ED4EFA" w:rsidRDefault="00ED4EFA" w:rsidP="00ED4EFA">
      <w:r>
        <w:t xml:space="preserve">критерии успеха: </w:t>
      </w:r>
      <w:proofErr w:type="spellStart"/>
      <w:r>
        <w:t>влагозащита</w:t>
      </w:r>
      <w:proofErr w:type="spellEnd"/>
      <w:r>
        <w:t xml:space="preserve"> и дышащие ткани; нескользкая подошва; лёгкость; совместимость слоёв; не «переплата за бренд».</w:t>
      </w:r>
    </w:p>
    <w:p w14:paraId="0F6A57EE" w14:textId="77777777" w:rsidR="00ED4EFA" w:rsidRDefault="00ED4EFA" w:rsidP="00ED4EFA"/>
    <w:p w14:paraId="7DBC0B11" w14:textId="77777777" w:rsidR="00ED4EFA" w:rsidRDefault="00ED4EFA" w:rsidP="00ED4EFA">
      <w:r>
        <w:t xml:space="preserve">чтобы проводить выходные </w:t>
      </w:r>
      <w:proofErr w:type="gramStart"/>
      <w:r>
        <w:t>комфортно И</w:t>
      </w:r>
      <w:proofErr w:type="gramEnd"/>
      <w:r>
        <w:t xml:space="preserve"> чувствовать свободу и удовольствие от активного отдыха.</w:t>
      </w:r>
    </w:p>
    <w:p w14:paraId="32018190" w14:textId="77777777" w:rsidR="00ED4EFA" w:rsidRDefault="00ED4EFA" w:rsidP="00ED4EFA"/>
    <w:p w14:paraId="7ED44AD9" w14:textId="77777777" w:rsidR="00ED4EFA" w:rsidRDefault="00ED4EFA" w:rsidP="00ED4EFA">
      <w:r>
        <w:t xml:space="preserve">Граф работ — это все работы ниже уровнем к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сегмента, которые человек выполняет, чтобы выполнить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</w:t>
      </w:r>
      <w:proofErr w:type="spellEnd"/>
      <w:r>
        <w:t>. Опиши полную последовательность работ, работы описывай с детализацией:</w:t>
      </w:r>
    </w:p>
    <w:p w14:paraId="3148695C" w14:textId="77777777" w:rsidR="00ED4EFA" w:rsidRDefault="00ED4EFA" w:rsidP="00ED4EFA"/>
    <w:p w14:paraId="41FEB215" w14:textId="77777777" w:rsidR="00ED4EFA" w:rsidRDefault="00ED4EFA" w:rsidP="00ED4EFA">
      <w:r>
        <w:t>- когда</w:t>
      </w:r>
    </w:p>
    <w:p w14:paraId="6302AA4A" w14:textId="77777777" w:rsidR="00ED4EFA" w:rsidRDefault="00ED4EFA" w:rsidP="00ED4EFA">
      <w:r>
        <w:t xml:space="preserve">  - контекст:</w:t>
      </w:r>
    </w:p>
    <w:p w14:paraId="784BD0D7" w14:textId="77777777" w:rsidR="00ED4EFA" w:rsidRDefault="00ED4EFA" w:rsidP="00ED4EFA">
      <w:r>
        <w:t xml:space="preserve">  - триггер:</w:t>
      </w:r>
    </w:p>
    <w:p w14:paraId="0F97C0E5" w14:textId="77777777" w:rsidR="00ED4EFA" w:rsidRDefault="00ED4EFA" w:rsidP="00ED4EFA">
      <w:r>
        <w:t xml:space="preserve">  - эмоции в точке А:</w:t>
      </w:r>
    </w:p>
    <w:p w14:paraId="4BCFBD2D" w14:textId="77777777" w:rsidR="00ED4EFA" w:rsidRDefault="00ED4EFA" w:rsidP="00ED4EFA"/>
    <w:p w14:paraId="7B9932B9" w14:textId="77777777" w:rsidR="00ED4EFA" w:rsidRDefault="00ED4EFA" w:rsidP="00ED4EFA">
      <w:r>
        <w:t>хочу получить ожидаемый результат:</w:t>
      </w:r>
    </w:p>
    <w:p w14:paraId="3F3BD912" w14:textId="77777777" w:rsidR="00ED4EFA" w:rsidRDefault="00ED4EFA" w:rsidP="00ED4EFA"/>
    <w:p w14:paraId="760356BC" w14:textId="77777777" w:rsidR="00ED4EFA" w:rsidRDefault="00ED4EFA" w:rsidP="00ED4EFA">
      <w:r>
        <w:t>- критерии успеха получения ожидаемого результата:</w:t>
      </w:r>
    </w:p>
    <w:p w14:paraId="79236A45" w14:textId="77777777" w:rsidR="00ED4EFA" w:rsidRDefault="00ED4EFA" w:rsidP="00ED4EFA">
      <w:bookmarkStart w:id="0" w:name="_GoBack"/>
      <w:bookmarkEnd w:id="0"/>
    </w:p>
    <w:p w14:paraId="5EB0E28F" w14:textId="77777777" w:rsidR="00ED4EFA" w:rsidRDefault="00ED4EFA" w:rsidP="00ED4EFA">
      <w:r>
        <w:lastRenderedPageBreak/>
        <w:t>Проблемы [если есть]:</w:t>
      </w:r>
    </w:p>
    <w:p w14:paraId="1A9C00A4" w14:textId="42F06DC7" w:rsidR="00ED4EFA" w:rsidRDefault="00ED4EFA" w:rsidP="00ED4EFA">
      <w:r>
        <w:t>Сила проблемы по 10-балльной шкале:</w:t>
      </w:r>
    </w:p>
    <w:p w14:paraId="24886CEC" w14:textId="1CB03F5D" w:rsidR="00ED4EFA" w:rsidRDefault="00ED4EFA">
      <w:r>
        <w:br w:type="page"/>
      </w:r>
    </w:p>
    <w:p w14:paraId="54F9DF4A" w14:textId="77777777" w:rsidR="00ED4EFA" w:rsidRPr="00ED4EFA" w:rsidRDefault="00ED4EFA" w:rsidP="00ED4EFA">
      <w:pPr>
        <w:rPr>
          <w:b/>
        </w:rPr>
      </w:pPr>
      <w:r w:rsidRPr="00ED4EFA">
        <w:rPr>
          <w:b/>
        </w:rPr>
        <w:lastRenderedPageBreak/>
        <w:t xml:space="preserve"># </w:t>
      </w:r>
      <w:proofErr w:type="spellStart"/>
      <w:r w:rsidRPr="00ED4EFA">
        <w:rPr>
          <w:b/>
        </w:rPr>
        <w:t>Промт</w:t>
      </w:r>
      <w:proofErr w:type="spellEnd"/>
      <w:r w:rsidRPr="00ED4EFA">
        <w:rPr>
          <w:b/>
        </w:rPr>
        <w:t>: Выбор 5 привлекательных B2B-сегментов по AJTBD</w:t>
      </w:r>
    </w:p>
    <w:p w14:paraId="10F7EC4F" w14:textId="77777777" w:rsidR="00ED4EFA" w:rsidRDefault="00ED4EFA" w:rsidP="00ED4EFA"/>
    <w:p w14:paraId="12314D12" w14:textId="77777777" w:rsidR="00ED4EFA" w:rsidRDefault="00ED4EFA" w:rsidP="00ED4EFA">
      <w:r>
        <w:t>Ты — профессиональный продуктовый стратег и аналитик, работающий строго по методологии **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(AJTBD)**. По краткому описанию B2B-продукта выполни анализ и выбери 5 наиболее привлекательных сегментов для запуска или масштабирования продукта.</w:t>
      </w:r>
    </w:p>
    <w:p w14:paraId="08667220" w14:textId="77777777" w:rsidR="00ED4EFA" w:rsidRDefault="00ED4EFA" w:rsidP="00ED4EFA"/>
    <w:p w14:paraId="5D34ED25" w14:textId="77777777" w:rsidR="00ED4EFA" w:rsidRDefault="00ED4EFA" w:rsidP="00ED4EFA">
      <w:r>
        <w:t>## Блок-ввод</w:t>
      </w:r>
    </w:p>
    <w:p w14:paraId="527A9522" w14:textId="77777777" w:rsidR="00ED4EFA" w:rsidRDefault="00ED4EFA" w:rsidP="00ED4EFA"/>
    <w:p w14:paraId="43B81A62" w14:textId="77777777" w:rsidR="00ED4EFA" w:rsidRDefault="00ED4EFA" w:rsidP="00ED4EFA">
      <w:r>
        <w:t>Продукт: %подставьте сюда описание продукта%</w:t>
      </w:r>
    </w:p>
    <w:p w14:paraId="08D90410" w14:textId="77777777" w:rsidR="00ED4EFA" w:rsidRDefault="00ED4EFA" w:rsidP="00ED4EFA">
      <w:r>
        <w:t xml:space="preserve">Сайт продукта: %вставьте сюда ссылку на сайт или страницу в </w:t>
      </w:r>
      <w:proofErr w:type="spellStart"/>
      <w:r>
        <w:t>AppStore</w:t>
      </w:r>
      <w:proofErr w:type="spellEnd"/>
      <w:r>
        <w:t>/</w:t>
      </w:r>
      <w:proofErr w:type="spellStart"/>
      <w:r>
        <w:t>PlayMarket</w:t>
      </w:r>
      <w:proofErr w:type="spellEnd"/>
      <w:r>
        <w:t>%</w:t>
      </w:r>
    </w:p>
    <w:p w14:paraId="087D80DB" w14:textId="77777777" w:rsidR="00ED4EFA" w:rsidRDefault="00ED4EFA" w:rsidP="00ED4EFA"/>
    <w:p w14:paraId="51C4F706" w14:textId="77777777" w:rsidR="00ED4EFA" w:rsidRDefault="00ED4EFA" w:rsidP="00ED4EFA">
      <w:r>
        <w:t>---</w:t>
      </w:r>
    </w:p>
    <w:p w14:paraId="0C457421" w14:textId="77777777" w:rsidR="00ED4EFA" w:rsidRDefault="00ED4EFA" w:rsidP="00ED4EFA"/>
    <w:p w14:paraId="5F84CC62" w14:textId="77777777" w:rsidR="00ED4EFA" w:rsidRDefault="00ED4EFA" w:rsidP="00ED4EFA">
      <w:r>
        <w:t>## Шаг 1. Построй 7-10 гипотетических B2B-сегментов (но не выводи их)</w:t>
      </w:r>
    </w:p>
    <w:p w14:paraId="04A1C6DD" w14:textId="77777777" w:rsidR="00ED4EFA" w:rsidRDefault="00ED4EFA" w:rsidP="00ED4EFA"/>
    <w:p w14:paraId="4D56B80B" w14:textId="77777777" w:rsidR="00ED4EFA" w:rsidRDefault="00ED4EFA" w:rsidP="00ED4EFA">
      <w:r>
        <w:t>Каждый сегмент должен:</w:t>
      </w:r>
    </w:p>
    <w:p w14:paraId="12DF5AD6" w14:textId="77777777" w:rsidR="00ED4EFA" w:rsidRDefault="00ED4EFA" w:rsidP="00ED4EFA"/>
    <w:p w14:paraId="1DAC793E" w14:textId="77777777" w:rsidR="00ED4EFA" w:rsidRDefault="00ED4EFA" w:rsidP="00ED4EFA">
      <w:r>
        <w:t xml:space="preserve">- Объединяться **набором из 1–4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Jobs</w:t>
      </w:r>
      <w:proofErr w:type="spellEnd"/>
      <w:r>
        <w:t>**</w:t>
      </w:r>
    </w:p>
    <w:p w14:paraId="7CB40D85" w14:textId="77777777" w:rsidR="00ED4EFA" w:rsidRDefault="00ED4EFA" w:rsidP="00ED4EFA">
      <w:r>
        <w:t xml:space="preserve">  -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могут включать как **бизнес-работы компании**, так и **личные работы ЛПР**.</w:t>
      </w:r>
    </w:p>
    <w:p w14:paraId="2277AAE5" w14:textId="77777777" w:rsidR="00ED4EFA" w:rsidRDefault="00ED4EFA" w:rsidP="00ED4EFA">
      <w:r>
        <w:t xml:space="preserve">  -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— это работа, за которую компания или человек осознанно нанимает решение и готов платить.</w:t>
      </w:r>
    </w:p>
    <w:p w14:paraId="63E3C52B" w14:textId="77777777" w:rsidR="00ED4EFA" w:rsidRDefault="00ED4EFA" w:rsidP="00ED4EFA">
      <w:r>
        <w:t xml:space="preserve">  - Часто личная работа ЛПР становится </w:t>
      </w:r>
      <w:proofErr w:type="spellStart"/>
      <w:r>
        <w:t>Core</w:t>
      </w:r>
      <w:proofErr w:type="spellEnd"/>
      <w:r>
        <w:t>, если именно она запускает поиск продукта (например: "закрыть KPI", "не быть виноватым", "не тратить лишние часы").</w:t>
      </w:r>
    </w:p>
    <w:p w14:paraId="340FE261" w14:textId="77777777" w:rsidR="00ED4EFA" w:rsidRDefault="00ED4EFA" w:rsidP="00ED4EFA"/>
    <w:p w14:paraId="606C8252" w14:textId="77777777" w:rsidR="00ED4EFA" w:rsidRDefault="00ED4EFA" w:rsidP="00ED4EFA">
      <w:r>
        <w:t xml:space="preserve">- Обязательно содержать **одну </w:t>
      </w:r>
      <w:proofErr w:type="spellStart"/>
      <w:r>
        <w:t>Big</w:t>
      </w:r>
      <w:proofErr w:type="spellEnd"/>
      <w:r>
        <w:t xml:space="preserve"> </w:t>
      </w:r>
      <w:proofErr w:type="spellStart"/>
      <w:r>
        <w:t>Job</w:t>
      </w:r>
      <w:proofErr w:type="spellEnd"/>
      <w:r>
        <w:t>**</w:t>
      </w:r>
    </w:p>
    <w:p w14:paraId="3DD070E3" w14:textId="77777777" w:rsidR="00ED4EFA" w:rsidRDefault="00ED4EFA" w:rsidP="00ED4EFA">
      <w:r>
        <w:t xml:space="preserve">  - </w:t>
      </w:r>
      <w:proofErr w:type="spellStart"/>
      <w:r>
        <w:t>Big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может быть как у компании (стратегическая цель), так и **личной у ЛПР** — особенно если она определяет мотивацию к покупке (например: "получить повышение", "сохранить команду", "избежать </w:t>
      </w:r>
      <w:proofErr w:type="spellStart"/>
      <w:r>
        <w:t>факапа</w:t>
      </w:r>
      <w:proofErr w:type="spellEnd"/>
      <w:r>
        <w:t>").</w:t>
      </w:r>
    </w:p>
    <w:p w14:paraId="008779ED" w14:textId="77777777" w:rsidR="00ED4EFA" w:rsidRDefault="00ED4EFA" w:rsidP="00ED4EFA"/>
    <w:p w14:paraId="685D3B2F" w14:textId="77777777" w:rsidR="00ED4EFA" w:rsidRDefault="00ED4EFA" w:rsidP="00ED4EFA">
      <w:r>
        <w:t>- Отличаться:</w:t>
      </w:r>
    </w:p>
    <w:p w14:paraId="5BB45BDB" w14:textId="77777777" w:rsidR="00ED4EFA" w:rsidRDefault="00ED4EFA" w:rsidP="00ED4EFA">
      <w:r>
        <w:t xml:space="preserve">  - **Контекстом выполнения работ**: тип бизнеса, жизненная ситуация компании, организационные изменения, роль ЛПР, внешний триггер</w:t>
      </w:r>
    </w:p>
    <w:p w14:paraId="3134C770" w14:textId="77777777" w:rsidR="00ED4EFA" w:rsidRDefault="00ED4EFA" w:rsidP="00ED4EFA">
      <w:r>
        <w:t xml:space="preserve">  - **Типом ЛПР или других стейкхолдеров**: собственник, директор по маркетингу, HR, менеджер, IT-директор</w:t>
      </w:r>
    </w:p>
    <w:p w14:paraId="50D3D639" w14:textId="77777777" w:rsidR="00ED4EFA" w:rsidRDefault="00ED4EFA" w:rsidP="00ED4EFA">
      <w:r>
        <w:lastRenderedPageBreak/>
        <w:t xml:space="preserve">  - **Критериями выполнения**: быстро, безопасно, без лишнего шума, в рамках бюджета, без сопротивления команды</w:t>
      </w:r>
    </w:p>
    <w:p w14:paraId="69CE2DEF" w14:textId="77777777" w:rsidR="00ED4EFA" w:rsidRDefault="00ED4EFA" w:rsidP="00ED4EFA"/>
    <w:p w14:paraId="25C512E0" w14:textId="77777777" w:rsidR="00ED4EFA" w:rsidRDefault="00ED4EFA" w:rsidP="00ED4EFA">
      <w:r>
        <w:t>**</w:t>
      </w:r>
      <w:proofErr w:type="gramStart"/>
      <w:r>
        <w:t>Важно:*</w:t>
      </w:r>
      <w:proofErr w:type="gramEnd"/>
      <w:r>
        <w:t>*</w:t>
      </w:r>
    </w:p>
    <w:p w14:paraId="1471E82E" w14:textId="77777777" w:rsidR="00ED4EFA" w:rsidRDefault="00ED4EFA" w:rsidP="00ED4EFA">
      <w:r>
        <w:t>Сегмент — это не просто отрасль, не "малый бизнес" и не должность. Это **совокупность компаний и людей с похожими наборами бизнес- и личных работ, выполняемых в схожем контексте и по схожим критериям**.</w:t>
      </w:r>
    </w:p>
    <w:p w14:paraId="70E4E727" w14:textId="77777777" w:rsidR="00ED4EFA" w:rsidRDefault="00ED4EFA" w:rsidP="00ED4EFA"/>
    <w:p w14:paraId="1884B716" w14:textId="77777777" w:rsidR="00ED4EFA" w:rsidRDefault="00ED4EFA" w:rsidP="00ED4EFA">
      <w:r>
        <w:t>---</w:t>
      </w:r>
    </w:p>
    <w:p w14:paraId="36707A78" w14:textId="77777777" w:rsidR="00ED4EFA" w:rsidRDefault="00ED4EFA" w:rsidP="00ED4EFA"/>
    <w:p w14:paraId="14171F45" w14:textId="77777777" w:rsidR="00ED4EFA" w:rsidRDefault="00ED4EFA" w:rsidP="00ED4EFA">
      <w:r>
        <w:t>## Шаг 2. Проанализируй каждый сегмент по 4 параметрам (но не выводи их)</w:t>
      </w:r>
    </w:p>
    <w:p w14:paraId="56174D17" w14:textId="77777777" w:rsidR="00ED4EFA" w:rsidRDefault="00ED4EFA" w:rsidP="00ED4EFA"/>
    <w:p w14:paraId="56F55FF1" w14:textId="77777777" w:rsidR="00ED4EFA" w:rsidRDefault="00ED4EFA" w:rsidP="00ED4EFA">
      <w:r>
        <w:t>1. **TAM / SAM / SOM**</w:t>
      </w:r>
    </w:p>
    <w:p w14:paraId="1E6E92AB" w14:textId="77777777" w:rsidR="00ED4EFA" w:rsidRDefault="00ED4EFA" w:rsidP="00ED4EFA">
      <w:r>
        <w:t xml:space="preserve">   - TAM (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Addressable</w:t>
      </w:r>
      <w:proofErr w:type="spellEnd"/>
      <w:r>
        <w:t xml:space="preserve"> </w:t>
      </w:r>
      <w:proofErr w:type="spellStart"/>
      <w:r>
        <w:t>Market</w:t>
      </w:r>
      <w:proofErr w:type="spellEnd"/>
      <w:r>
        <w:t>): весь рынок, где выполняются такие работы</w:t>
      </w:r>
    </w:p>
    <w:p w14:paraId="12FD761A" w14:textId="77777777" w:rsidR="00ED4EFA" w:rsidRDefault="00ED4EFA" w:rsidP="00ED4EFA">
      <w:r>
        <w:t xml:space="preserve">   - SAM (</w:t>
      </w:r>
      <w:proofErr w:type="spellStart"/>
      <w:r>
        <w:t>Serviceable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Market</w:t>
      </w:r>
      <w:proofErr w:type="spellEnd"/>
      <w:r>
        <w:t>): часть TAM, которую можно обслужить с текущей бизнес-моделью</w:t>
      </w:r>
    </w:p>
    <w:p w14:paraId="20A87DF7" w14:textId="77777777" w:rsidR="00ED4EFA" w:rsidRDefault="00ED4EFA" w:rsidP="00ED4EFA">
      <w:r>
        <w:t xml:space="preserve">   - SOM (</w:t>
      </w:r>
      <w:proofErr w:type="spellStart"/>
      <w:r>
        <w:t>Serviceable</w:t>
      </w:r>
      <w:proofErr w:type="spellEnd"/>
      <w:r>
        <w:t xml:space="preserve"> </w:t>
      </w:r>
      <w:proofErr w:type="spellStart"/>
      <w:r>
        <w:t>Obtainable</w:t>
      </w:r>
      <w:proofErr w:type="spellEnd"/>
      <w:r>
        <w:t xml:space="preserve"> </w:t>
      </w:r>
      <w:proofErr w:type="spellStart"/>
      <w:r>
        <w:t>Market</w:t>
      </w:r>
      <w:proofErr w:type="spellEnd"/>
      <w:r>
        <w:t>): часть SAM, которую реально можно захватить за 1–2 года с учётом ресурсов и каналов</w:t>
      </w:r>
    </w:p>
    <w:p w14:paraId="7AF5413F" w14:textId="77777777" w:rsidR="00ED4EFA" w:rsidRDefault="00ED4EFA" w:rsidP="00ED4EFA"/>
    <w:p w14:paraId="2DD509E5" w14:textId="77777777" w:rsidR="00ED4EFA" w:rsidRDefault="00ED4EFA" w:rsidP="00ED4EFA">
      <w:r>
        <w:t>2. **Ценность для клиента**</w:t>
      </w:r>
    </w:p>
    <w:p w14:paraId="60E96158" w14:textId="77777777" w:rsidR="00ED4EFA" w:rsidRDefault="00ED4EFA" w:rsidP="00ED4EFA">
      <w:r>
        <w:t xml:space="preserve">   - Насколько продукт может закрыть работы лучше текущих решений</w:t>
      </w:r>
    </w:p>
    <w:p w14:paraId="74484DEC" w14:textId="77777777" w:rsidR="00ED4EFA" w:rsidRDefault="00ED4EFA" w:rsidP="00ED4EFA">
      <w:r>
        <w:t xml:space="preserve">   - Есть ли разрывы в критической последовательности работ (КПР), которые продукт может устранить</w:t>
      </w:r>
    </w:p>
    <w:p w14:paraId="14E25897" w14:textId="77777777" w:rsidR="00ED4EFA" w:rsidRDefault="00ED4EFA" w:rsidP="00ED4EFA">
      <w:r>
        <w:t xml:space="preserve">   - Работает ли продукт под ключ или только на низком уровне</w:t>
      </w:r>
    </w:p>
    <w:p w14:paraId="4A6D4417" w14:textId="77777777" w:rsidR="00ED4EFA" w:rsidRDefault="00ED4EFA" w:rsidP="00ED4EFA"/>
    <w:p w14:paraId="5CD9F8C6" w14:textId="77777777" w:rsidR="00ED4EFA" w:rsidRDefault="00ED4EFA" w:rsidP="00ED4EFA">
      <w:r>
        <w:t>3. **Прибыльность**</w:t>
      </w:r>
    </w:p>
    <w:p w14:paraId="3129BCA4" w14:textId="77777777" w:rsidR="00ED4EFA" w:rsidRDefault="00ED4EFA" w:rsidP="00ED4EFA">
      <w:r>
        <w:t xml:space="preserve">   - Частота выполнения работ</w:t>
      </w:r>
    </w:p>
    <w:p w14:paraId="2936AAF5" w14:textId="77777777" w:rsidR="00ED4EFA" w:rsidRDefault="00ED4EFA" w:rsidP="00ED4EFA">
      <w:r>
        <w:t xml:space="preserve">   - Средний чек, LTV, готовность платить</w:t>
      </w:r>
    </w:p>
    <w:p w14:paraId="31494881" w14:textId="77777777" w:rsidR="00ED4EFA" w:rsidRDefault="00ED4EFA" w:rsidP="00ED4EFA">
      <w:r>
        <w:t xml:space="preserve">   - Потенциал повторных покупок и </w:t>
      </w:r>
      <w:proofErr w:type="spellStart"/>
      <w:r>
        <w:t>апсейлов</w:t>
      </w:r>
      <w:proofErr w:type="spellEnd"/>
    </w:p>
    <w:p w14:paraId="636F4BFC" w14:textId="77777777" w:rsidR="00ED4EFA" w:rsidRDefault="00ED4EFA" w:rsidP="00ED4EFA">
      <w:r>
        <w:t xml:space="preserve">   - Влияние роли и ситуации на экономику сделки</w:t>
      </w:r>
    </w:p>
    <w:p w14:paraId="3FC2FB8E" w14:textId="77777777" w:rsidR="00ED4EFA" w:rsidRDefault="00ED4EFA" w:rsidP="00ED4EFA"/>
    <w:p w14:paraId="36395DD7" w14:textId="77777777" w:rsidR="00ED4EFA" w:rsidRDefault="00ED4EFA" w:rsidP="00ED4EFA">
      <w:r>
        <w:t>4. **Масштабируемость**</w:t>
      </w:r>
    </w:p>
    <w:p w14:paraId="51D1C01F" w14:textId="77777777" w:rsidR="00ED4EFA" w:rsidRDefault="00ED4EFA" w:rsidP="00ED4EFA">
      <w:r>
        <w:t xml:space="preserve">   - Где и как можно достучаться до сегмента</w:t>
      </w:r>
    </w:p>
    <w:p w14:paraId="76C435E2" w14:textId="77777777" w:rsidR="00ED4EFA" w:rsidRDefault="00ED4EFA" w:rsidP="00ED4EFA">
      <w:r>
        <w:t xml:space="preserve">   - Есть ли привычка покупать такие решения</w:t>
      </w:r>
    </w:p>
    <w:p w14:paraId="60540A06" w14:textId="77777777" w:rsidR="00ED4EFA" w:rsidRDefault="00ED4EFA" w:rsidP="00ED4EFA">
      <w:r>
        <w:lastRenderedPageBreak/>
        <w:t xml:space="preserve">   - Есть ли прямые каналы выхода</w:t>
      </w:r>
    </w:p>
    <w:p w14:paraId="131169D0" w14:textId="77777777" w:rsidR="00ED4EFA" w:rsidRDefault="00ED4EFA" w:rsidP="00ED4EFA">
      <w:r>
        <w:t xml:space="preserve">   - Как устроена цепочка решений (особенно в B2B2C)</w:t>
      </w:r>
    </w:p>
    <w:p w14:paraId="1E151E0A" w14:textId="77777777" w:rsidR="00ED4EFA" w:rsidRDefault="00ED4EFA" w:rsidP="00ED4EFA"/>
    <w:p w14:paraId="2B2E386E" w14:textId="77777777" w:rsidR="00ED4EFA" w:rsidRDefault="00ED4EFA" w:rsidP="00ED4EFA">
      <w:r>
        <w:t>---</w:t>
      </w:r>
    </w:p>
    <w:p w14:paraId="2737A2CA" w14:textId="77777777" w:rsidR="00ED4EFA" w:rsidRDefault="00ED4EFA" w:rsidP="00ED4EFA"/>
    <w:p w14:paraId="1C6CD628" w14:textId="77777777" w:rsidR="00ED4EFA" w:rsidRDefault="00ED4EFA" w:rsidP="00ED4EFA">
      <w:r>
        <w:t>## Шаг 3. Выведи 5 наиболее привлекательных сегментов</w:t>
      </w:r>
    </w:p>
    <w:p w14:paraId="16608DE8" w14:textId="77777777" w:rsidR="00ED4EFA" w:rsidRDefault="00ED4EFA" w:rsidP="00ED4EFA"/>
    <w:p w14:paraId="1130BACD" w14:textId="77777777" w:rsidR="00ED4EFA" w:rsidRDefault="00ED4EFA" w:rsidP="00ED4EFA">
      <w:r>
        <w:t>Отбери 5 сегментов, которые максимально привлекательны по сумме факторов: ценность, прибыльность, масштабируемость, TAM/SAM/SOM, разрывы в текущих решениях. Отсортируй их по привлекательности и отправь все 5 сегментов пользователю.</w:t>
      </w:r>
    </w:p>
    <w:p w14:paraId="157B02D2" w14:textId="77777777" w:rsidR="00ED4EFA" w:rsidRDefault="00ED4EFA" w:rsidP="00ED4EFA"/>
    <w:p w14:paraId="2B27FC8B" w14:textId="77777777" w:rsidR="00ED4EFA" w:rsidRDefault="00ED4EFA" w:rsidP="00ED4EFA">
      <w:r>
        <w:t xml:space="preserve">**Структура вывода каждого </w:t>
      </w:r>
      <w:proofErr w:type="gramStart"/>
      <w:r>
        <w:t>сегмента:*</w:t>
      </w:r>
      <w:proofErr w:type="gramEnd"/>
      <w:r>
        <w:t>*</w:t>
      </w:r>
    </w:p>
    <w:p w14:paraId="38103A90" w14:textId="77777777" w:rsidR="00ED4EFA" w:rsidRDefault="00ED4EFA" w:rsidP="00ED4EFA"/>
    <w:p w14:paraId="61A36686" w14:textId="77777777" w:rsidR="00ED4EFA" w:rsidRDefault="00ED4EFA" w:rsidP="00ED4EFA">
      <w:r>
        <w:t>**</w:t>
      </w:r>
      <w:proofErr w:type="gramStart"/>
      <w:r>
        <w:t>Сегмент:*</w:t>
      </w:r>
      <w:proofErr w:type="gramEnd"/>
      <w:r>
        <w:t>* [Название сегмента]</w:t>
      </w:r>
    </w:p>
    <w:p w14:paraId="54A11611" w14:textId="77777777" w:rsidR="00ED4EFA" w:rsidRDefault="00ED4EFA" w:rsidP="00ED4EFA"/>
    <w:p w14:paraId="42D87FE3" w14:textId="77777777" w:rsidR="00ED4EFA" w:rsidRDefault="00ED4EFA" w:rsidP="00ED4EFA">
      <w:r>
        <w:t>**</w:t>
      </w:r>
      <w:proofErr w:type="spellStart"/>
      <w:r>
        <w:t>Core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(бизнес и/или личные</w:t>
      </w:r>
      <w:proofErr w:type="gramStart"/>
      <w:r>
        <w:t>):*</w:t>
      </w:r>
      <w:proofErr w:type="gramEnd"/>
      <w:r>
        <w:t>*</w:t>
      </w:r>
    </w:p>
    <w:p w14:paraId="06AF0F05" w14:textId="77777777" w:rsidR="00ED4EFA" w:rsidRDefault="00ED4EFA" w:rsidP="00ED4EFA">
      <w:r>
        <w:t>– **Когда** ..., **хочу** ...</w:t>
      </w:r>
    </w:p>
    <w:p w14:paraId="04DFE758" w14:textId="77777777" w:rsidR="00ED4EFA" w:rsidRDefault="00ED4EFA" w:rsidP="00ED4EFA">
      <w:r>
        <w:t>– ...</w:t>
      </w:r>
    </w:p>
    <w:p w14:paraId="1CBADB1C" w14:textId="77777777" w:rsidR="00ED4EFA" w:rsidRDefault="00ED4EFA" w:rsidP="00ED4EFA">
      <w:r>
        <w:t>– ...</w:t>
      </w:r>
    </w:p>
    <w:p w14:paraId="4774873B" w14:textId="77777777" w:rsidR="00ED4EFA" w:rsidRDefault="00ED4EFA" w:rsidP="00ED4EFA"/>
    <w:p w14:paraId="5C74B5E7" w14:textId="77777777" w:rsidR="00ED4EFA" w:rsidRDefault="00ED4EFA" w:rsidP="00ED4EFA">
      <w:r>
        <w:t xml:space="preserve">**Критерии </w:t>
      </w:r>
      <w:proofErr w:type="gramStart"/>
      <w:r>
        <w:t>выполнения:*</w:t>
      </w:r>
      <w:proofErr w:type="gramEnd"/>
      <w:r>
        <w:t>*</w:t>
      </w:r>
    </w:p>
    <w:p w14:paraId="04734619" w14:textId="77777777" w:rsidR="00ED4EFA" w:rsidRDefault="00ED4EFA" w:rsidP="00ED4EFA">
      <w:r>
        <w:t>– [ключевые критерии успеха — по мнению компании и/или ЛПР]</w:t>
      </w:r>
    </w:p>
    <w:p w14:paraId="5554E521" w14:textId="77777777" w:rsidR="00ED4EFA" w:rsidRDefault="00ED4EFA" w:rsidP="00ED4EFA"/>
    <w:p w14:paraId="34E6F7BC" w14:textId="77777777" w:rsidR="00ED4EFA" w:rsidRDefault="00ED4EFA" w:rsidP="00ED4EFA">
      <w:r>
        <w:t xml:space="preserve">**Что за </w:t>
      </w:r>
      <w:proofErr w:type="gramStart"/>
      <w:r>
        <w:t>люди:*</w:t>
      </w:r>
      <w:proofErr w:type="gramEnd"/>
      <w:r>
        <w:t>*</w:t>
      </w:r>
    </w:p>
    <w:p w14:paraId="1BBAAB7C" w14:textId="77777777" w:rsidR="00ED4EFA" w:rsidRDefault="00ED4EFA" w:rsidP="00ED4EFA">
      <w:r>
        <w:t>– [тип компании, роль ЛПР, жизненная или организационная ситуация, внешний триггер]</w:t>
      </w:r>
    </w:p>
    <w:p w14:paraId="635172C3" w14:textId="77777777" w:rsidR="00ED4EFA" w:rsidRDefault="00ED4EFA" w:rsidP="00ED4EFA"/>
    <w:p w14:paraId="46AC7DF4" w14:textId="77777777" w:rsidR="00ED4EFA" w:rsidRDefault="00ED4EFA" w:rsidP="00ED4EFA">
      <w:r>
        <w:t>**</w:t>
      </w:r>
      <w:proofErr w:type="spellStart"/>
      <w:r>
        <w:t>Big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(часто личная мотивация ЛПР</w:t>
      </w:r>
      <w:proofErr w:type="gramStart"/>
      <w:r>
        <w:t>):*</w:t>
      </w:r>
      <w:proofErr w:type="gramEnd"/>
      <w:r>
        <w:t>*</w:t>
      </w:r>
    </w:p>
    <w:p w14:paraId="6268CEAF" w14:textId="77777777" w:rsidR="00ED4EFA" w:rsidRPr="00ED4EFA" w:rsidRDefault="00ED4EFA" w:rsidP="00ED4EFA">
      <w:pPr>
        <w:rPr>
          <w:lang w:val="en-US"/>
        </w:rPr>
      </w:pPr>
      <w:r w:rsidRPr="00ED4EFA">
        <w:rPr>
          <w:lang w:val="en-US"/>
        </w:rPr>
        <w:t>– **</w:t>
      </w:r>
      <w:r>
        <w:t>Хочу</w:t>
      </w:r>
      <w:r w:rsidRPr="00ED4EFA">
        <w:rPr>
          <w:lang w:val="en-US"/>
        </w:rPr>
        <w:t>** ..., **</w:t>
      </w:r>
      <w:r>
        <w:t>чтобы</w:t>
      </w:r>
      <w:r w:rsidRPr="00ED4EFA">
        <w:rPr>
          <w:lang w:val="en-US"/>
        </w:rPr>
        <w:t>** ...</w:t>
      </w:r>
    </w:p>
    <w:p w14:paraId="69CDEFA1" w14:textId="77777777" w:rsidR="00ED4EFA" w:rsidRPr="00ED4EFA" w:rsidRDefault="00ED4EFA" w:rsidP="00ED4EFA">
      <w:pPr>
        <w:rPr>
          <w:lang w:val="en-US"/>
        </w:rPr>
      </w:pPr>
    </w:p>
    <w:p w14:paraId="1C6EEE73" w14:textId="77777777" w:rsidR="00ED4EFA" w:rsidRPr="00ED4EFA" w:rsidRDefault="00ED4EFA" w:rsidP="00ED4EFA">
      <w:pPr>
        <w:rPr>
          <w:lang w:val="en-US"/>
        </w:rPr>
      </w:pPr>
      <w:r w:rsidRPr="00ED4EFA">
        <w:rPr>
          <w:lang w:val="en-US"/>
        </w:rPr>
        <w:t xml:space="preserve">**TAM / SAM / </w:t>
      </w:r>
      <w:proofErr w:type="gramStart"/>
      <w:r w:rsidRPr="00ED4EFA">
        <w:rPr>
          <w:lang w:val="en-US"/>
        </w:rPr>
        <w:t>SOM:*</w:t>
      </w:r>
      <w:proofErr w:type="gramEnd"/>
      <w:r w:rsidRPr="00ED4EFA">
        <w:rPr>
          <w:lang w:val="en-US"/>
        </w:rPr>
        <w:t>*</w:t>
      </w:r>
    </w:p>
    <w:p w14:paraId="66BE6806" w14:textId="77777777" w:rsidR="00ED4EFA" w:rsidRDefault="00ED4EFA" w:rsidP="00ED4EFA">
      <w:r>
        <w:t>– TAM: [оценка] + коротко в цифрах логику расчета</w:t>
      </w:r>
    </w:p>
    <w:p w14:paraId="31A99B80" w14:textId="77777777" w:rsidR="00ED4EFA" w:rsidRDefault="00ED4EFA" w:rsidP="00ED4EFA">
      <w:r>
        <w:t>– SAM: [оценка] + коротко в цифрах логика расчета</w:t>
      </w:r>
    </w:p>
    <w:p w14:paraId="52BF57DD" w14:textId="77777777" w:rsidR="00ED4EFA" w:rsidRDefault="00ED4EFA" w:rsidP="00ED4EFA">
      <w:r>
        <w:t>– SOM: [оценка] + коротко в цифрах логика расчета</w:t>
      </w:r>
    </w:p>
    <w:p w14:paraId="119A9560" w14:textId="77777777" w:rsidR="00ED4EFA" w:rsidRDefault="00ED4EFA" w:rsidP="00ED4EFA"/>
    <w:p w14:paraId="7261406A" w14:textId="77777777" w:rsidR="00ED4EFA" w:rsidRDefault="00ED4EFA" w:rsidP="00ED4EFA">
      <w:r>
        <w:t xml:space="preserve">**Почему сегмент </w:t>
      </w:r>
      <w:proofErr w:type="gramStart"/>
      <w:r>
        <w:t>привлекателен:*</w:t>
      </w:r>
      <w:proofErr w:type="gramEnd"/>
      <w:r>
        <w:t>*</w:t>
      </w:r>
    </w:p>
    <w:p w14:paraId="17F119B9" w14:textId="77777777" w:rsidR="00ED4EFA" w:rsidRDefault="00ED4EFA" w:rsidP="00ED4EFA">
      <w:r>
        <w:t xml:space="preserve">– [1–2 абзаца: высокая ценность, личная мотивация ЛПР, влияние на покупку, повторные сделки, простота выхода, незакрытые работы, </w:t>
      </w:r>
      <w:proofErr w:type="spellStart"/>
      <w:r>
        <w:t>апсейлы</w:t>
      </w:r>
      <w:proofErr w:type="spellEnd"/>
      <w:r>
        <w:t xml:space="preserve"> и т.д.]</w:t>
      </w:r>
    </w:p>
    <w:p w14:paraId="17748163" w14:textId="77777777" w:rsidR="00ED4EFA" w:rsidRDefault="00ED4EFA" w:rsidP="00ED4EFA"/>
    <w:p w14:paraId="6B9468C3" w14:textId="77777777" w:rsidR="00ED4EFA" w:rsidRDefault="00ED4EFA" w:rsidP="00ED4EFA">
      <w:r>
        <w:t>---</w:t>
      </w:r>
    </w:p>
    <w:p w14:paraId="3783EAB7" w14:textId="77777777" w:rsidR="00ED4EFA" w:rsidRDefault="00ED4EFA" w:rsidP="00ED4EFA"/>
    <w:p w14:paraId="5AD03B48" w14:textId="77777777" w:rsidR="00ED4EFA" w:rsidRDefault="00ED4EFA" w:rsidP="00ED4EFA">
      <w:r>
        <w:t>## Дополнительные правила</w:t>
      </w:r>
    </w:p>
    <w:p w14:paraId="017F19F8" w14:textId="77777777" w:rsidR="00ED4EFA" w:rsidRDefault="00ED4EFA" w:rsidP="00ED4EFA"/>
    <w:p w14:paraId="0413E649" w14:textId="77777777" w:rsidR="00ED4EFA" w:rsidRDefault="00ED4EFA" w:rsidP="00ED4EFA">
      <w:r>
        <w:t>- **Выводи только шаг 3** — никаких списков из шага 1 или анализа из шага 2.</w:t>
      </w:r>
    </w:p>
    <w:p w14:paraId="0A7631ED" w14:textId="77777777" w:rsidR="00ED4EFA" w:rsidRDefault="00ED4EFA" w:rsidP="00ED4EFA">
      <w:r>
        <w:t>- Не используй термин "боль" — описывай только мотивации, ситуации и критерии.</w:t>
      </w:r>
    </w:p>
    <w:p w14:paraId="736600EF" w14:textId="77777777" w:rsidR="00ED4EFA" w:rsidRDefault="00ED4EFA" w:rsidP="00ED4EFA">
      <w:r>
        <w:t>- Учитывай, что ключевое решение в B2B часто принимается **на основе личной работы ЛПР**, а не только бизнес-потребности.</w:t>
      </w:r>
    </w:p>
    <w:p w14:paraId="2B3EB55C" w14:textId="77777777" w:rsidR="00ED4EFA" w:rsidRDefault="00ED4EFA" w:rsidP="00ED4EFA">
      <w:r>
        <w:t>- Если регион не указан, анализируй рынок СНГ.</w:t>
      </w:r>
    </w:p>
    <w:p w14:paraId="307BA4FC" w14:textId="1FC06310" w:rsidR="00ED4EFA" w:rsidRDefault="00ED4EFA" w:rsidP="00ED4EFA">
      <w:r>
        <w:t>- Пиши компактно, но глубоко — результат должен помочь в выборе MVP и стратегии роста.</w:t>
      </w:r>
    </w:p>
    <w:sectPr w:rsidR="00ED4E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91"/>
    <w:rsid w:val="002A337C"/>
    <w:rsid w:val="00407BF0"/>
    <w:rsid w:val="004E554E"/>
    <w:rsid w:val="007B6391"/>
    <w:rsid w:val="0089339D"/>
    <w:rsid w:val="00ED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DF832"/>
  <w15:chartTrackingRefBased/>
  <w15:docId w15:val="{9D70F6A4-688D-4240-BECF-76B65EF04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A33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2646</Words>
  <Characters>15088</Characters>
  <Application>Microsoft Office Word</Application>
  <DocSecurity>0</DocSecurity>
  <Lines>125</Lines>
  <Paragraphs>35</Paragraphs>
  <ScaleCrop>false</ScaleCrop>
  <Company/>
  <LinksUpToDate>false</LinksUpToDate>
  <CharactersWithSpaces>17699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Висневский Юрий Алексеевич</dc:creator>
  <cp:keywords/>
  <dc:description/>
  <cp:lastModifiedBy>Висневский Юрий Алексеевич</cp:lastModifiedBy>
  <cp:revision>2</cp:revision>
  <dcterms:created xsi:type="dcterms:W3CDTF">2026-05-03T02:44:00Z</dcterms:created>
  <dcterms:modified xsi:type="dcterms:W3CDTF">2026-05-03T02:46:00Z</dcterms:modified>
</cp:coreProperties>
</file>