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E7" w:rsidRDefault="008819E7" w:rsidP="008819E7">
      <w:pPr>
        <w:spacing w:before="98"/>
        <w:ind w:left="22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List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and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different</w:t>
      </w:r>
      <w:r>
        <w:rPr>
          <w:rFonts w:ascii="Cambria"/>
          <w:b/>
          <w:spacing w:val="-3"/>
          <w:sz w:val="28"/>
        </w:rPr>
        <w:t xml:space="preserve"> </w:t>
      </w:r>
      <w:r>
        <w:rPr>
          <w:rFonts w:ascii="Cambria"/>
          <w:b/>
          <w:sz w:val="28"/>
        </w:rPr>
        <w:t>types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managers.</w:t>
      </w:r>
    </w:p>
    <w:p w:rsidR="008819E7" w:rsidRDefault="008819E7" w:rsidP="008819E7">
      <w:pPr>
        <w:pStyle w:val="Heading2"/>
        <w:spacing w:before="3"/>
      </w:pP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managers/</w:t>
      </w:r>
      <w:r>
        <w:rPr>
          <w:spacing w:val="-4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managers/</w:t>
      </w:r>
      <w:r>
        <w:rPr>
          <w:spacing w:val="-4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management</w:t>
      </w:r>
    </w:p>
    <w:p w:rsidR="008819E7" w:rsidRDefault="008819E7" w:rsidP="008819E7">
      <w:pPr>
        <w:pStyle w:val="BodyText"/>
        <w:ind w:left="2624" w:firstLine="0"/>
        <w:rPr>
          <w:rFonts w:ascii="Cambria"/>
          <w:sz w:val="20"/>
        </w:rPr>
      </w:pPr>
      <w:r>
        <w:rPr>
          <w:rFonts w:ascii="Cambria"/>
          <w:noProof/>
          <w:sz w:val="20"/>
        </w:rPr>
        <w:drawing>
          <wp:inline distT="0" distB="0" distL="0" distR="0" wp14:anchorId="4F740FD4" wp14:editId="32900E99">
            <wp:extent cx="2892672" cy="2350007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672" cy="235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E7" w:rsidRDefault="008819E7" w:rsidP="008819E7">
      <w:pPr>
        <w:spacing w:line="316" w:lineRule="exact"/>
        <w:ind w:left="220"/>
        <w:rPr>
          <w:rFonts w:ascii="Cambria"/>
          <w:i/>
          <w:sz w:val="28"/>
        </w:rPr>
      </w:pPr>
      <w:r>
        <w:rPr>
          <w:rFonts w:ascii="Cambria"/>
          <w:i/>
          <w:sz w:val="28"/>
        </w:rPr>
        <w:t>Top</w:t>
      </w:r>
      <w:r>
        <w:rPr>
          <w:rFonts w:ascii="Cambria"/>
          <w:i/>
          <w:spacing w:val="-2"/>
          <w:sz w:val="28"/>
        </w:rPr>
        <w:t xml:space="preserve"> </w:t>
      </w:r>
      <w:r>
        <w:rPr>
          <w:rFonts w:ascii="Cambria"/>
          <w:i/>
          <w:sz w:val="28"/>
        </w:rPr>
        <w:t>level</w:t>
      </w:r>
      <w:r>
        <w:rPr>
          <w:rFonts w:ascii="Cambria"/>
          <w:i/>
          <w:spacing w:val="-5"/>
          <w:sz w:val="28"/>
        </w:rPr>
        <w:t xml:space="preserve"> </w:t>
      </w:r>
      <w:r>
        <w:rPr>
          <w:rFonts w:ascii="Cambria"/>
          <w:i/>
          <w:sz w:val="28"/>
        </w:rPr>
        <w:t>management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5" w:lineRule="exact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board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directors,</w:t>
      </w:r>
      <w:r>
        <w:rPr>
          <w:spacing w:val="-5"/>
          <w:sz w:val="24"/>
        </w:rPr>
        <w:t xml:space="preserve"> </w:t>
      </w:r>
      <w:r>
        <w:rPr>
          <w:sz w:val="24"/>
        </w:rPr>
        <w:t>chief</w:t>
      </w:r>
      <w:r>
        <w:rPr>
          <w:spacing w:val="-5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director.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ind w:right="151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top</w:t>
      </w:r>
      <w:r>
        <w:rPr>
          <w:spacing w:val="9"/>
          <w:sz w:val="24"/>
        </w:rPr>
        <w:t xml:space="preserve"> </w:t>
      </w:r>
      <w:r>
        <w:rPr>
          <w:sz w:val="24"/>
        </w:rPr>
        <w:t>management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ultimate</w:t>
      </w:r>
      <w:r>
        <w:rPr>
          <w:spacing w:val="5"/>
          <w:sz w:val="24"/>
        </w:rPr>
        <w:t xml:space="preserve"> </w:t>
      </w:r>
      <w:r>
        <w:rPr>
          <w:sz w:val="24"/>
        </w:rPr>
        <w:t>source</w:t>
      </w:r>
      <w:r>
        <w:rPr>
          <w:spacing w:val="6"/>
          <w:sz w:val="24"/>
        </w:rPr>
        <w:t xml:space="preserve"> </w:t>
      </w:r>
      <w:r>
        <w:rPr>
          <w:sz w:val="24"/>
        </w:rPr>
        <w:t>of</w:t>
      </w:r>
      <w:r>
        <w:rPr>
          <w:spacing w:val="12"/>
          <w:sz w:val="24"/>
        </w:rPr>
        <w:t xml:space="preserve"> </w:t>
      </w:r>
      <w:r>
        <w:rPr>
          <w:sz w:val="24"/>
        </w:rPr>
        <w:t>authority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it</w:t>
      </w:r>
      <w:r>
        <w:rPr>
          <w:spacing w:val="5"/>
          <w:sz w:val="24"/>
        </w:rPr>
        <w:t xml:space="preserve"> </w:t>
      </w:r>
      <w:r>
        <w:rPr>
          <w:sz w:val="24"/>
        </w:rPr>
        <w:t>manages</w:t>
      </w:r>
      <w:r>
        <w:rPr>
          <w:spacing w:val="6"/>
          <w:sz w:val="24"/>
        </w:rPr>
        <w:t xml:space="preserve"> </w:t>
      </w:r>
      <w:r>
        <w:rPr>
          <w:sz w:val="24"/>
        </w:rPr>
        <w:t>goals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2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50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enterprise.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devotes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planning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2" w:lineRule="exact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&amp; coordinates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 organization.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prepares</w:t>
      </w:r>
      <w:r>
        <w:rPr>
          <w:spacing w:val="-2"/>
          <w:sz w:val="24"/>
        </w:rPr>
        <w:t xml:space="preserve"> </w:t>
      </w:r>
      <w:r>
        <w:rPr>
          <w:sz w:val="24"/>
        </w:rPr>
        <w:t>strategic</w:t>
      </w:r>
      <w:r>
        <w:rPr>
          <w:spacing w:val="-4"/>
          <w:sz w:val="24"/>
        </w:rPr>
        <w:t xml:space="preserve"> </w:t>
      </w:r>
      <w:r>
        <w:rPr>
          <w:sz w:val="24"/>
        </w:rPr>
        <w:t>plans</w:t>
      </w:r>
      <w:r>
        <w:rPr>
          <w:spacing w:val="-2"/>
          <w:sz w:val="24"/>
        </w:rPr>
        <w:t xml:space="preserve"> </w:t>
      </w:r>
      <w:r>
        <w:rPr>
          <w:sz w:val="24"/>
        </w:rPr>
        <w:t>&amp; policies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direction.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maintain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contacts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world.</w:t>
      </w:r>
    </w:p>
    <w:p w:rsidR="008819E7" w:rsidRDefault="008819E7" w:rsidP="008819E7">
      <w:pPr>
        <w:pStyle w:val="Heading2"/>
        <w:spacing w:before="1" w:line="328" w:lineRule="exact"/>
      </w:pPr>
      <w:r>
        <w:t>Middle</w:t>
      </w:r>
      <w:r>
        <w:rPr>
          <w:spacing w:val="-2"/>
        </w:rPr>
        <w:t xml:space="preserve"> </w:t>
      </w:r>
      <w:r>
        <w:t>level</w:t>
      </w:r>
      <w:r>
        <w:rPr>
          <w:spacing w:val="-7"/>
        </w:rPr>
        <w:t xml:space="preserve"> </w:t>
      </w:r>
      <w:r>
        <w:t>management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44" w:lineRule="auto"/>
        <w:ind w:right="147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branch</w:t>
      </w:r>
      <w:r>
        <w:rPr>
          <w:spacing w:val="8"/>
          <w:sz w:val="24"/>
        </w:rPr>
        <w:t xml:space="preserve"> </w:t>
      </w:r>
      <w:r>
        <w:rPr>
          <w:sz w:val="24"/>
        </w:rPr>
        <w:t>managers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departmental</w:t>
      </w:r>
      <w:r>
        <w:rPr>
          <w:spacing w:val="7"/>
          <w:sz w:val="24"/>
        </w:rPr>
        <w:t xml:space="preserve"> </w:t>
      </w:r>
      <w:r>
        <w:rPr>
          <w:sz w:val="24"/>
        </w:rPr>
        <w:t>managers</w:t>
      </w:r>
      <w:r>
        <w:rPr>
          <w:spacing w:val="6"/>
          <w:sz w:val="24"/>
        </w:rPr>
        <w:t xml:space="preserve"> </w:t>
      </w:r>
      <w:r>
        <w:rPr>
          <w:sz w:val="24"/>
        </w:rPr>
        <w:t>constitute</w:t>
      </w:r>
      <w:r>
        <w:rPr>
          <w:spacing w:val="5"/>
          <w:sz w:val="24"/>
        </w:rPr>
        <w:t xml:space="preserve"> </w:t>
      </w:r>
      <w:r>
        <w:rPr>
          <w:sz w:val="24"/>
        </w:rPr>
        <w:t>middle</w:t>
      </w:r>
      <w:r>
        <w:rPr>
          <w:spacing w:val="10"/>
          <w:sz w:val="24"/>
        </w:rPr>
        <w:t xml:space="preserve"> </w:t>
      </w:r>
      <w:r>
        <w:rPr>
          <w:sz w:val="24"/>
        </w:rPr>
        <w:t>level.</w:t>
      </w:r>
      <w:r>
        <w:rPr>
          <w:spacing w:val="5"/>
          <w:sz w:val="24"/>
        </w:rPr>
        <w:t xml:space="preserve"> </w:t>
      </w:r>
      <w:r>
        <w:rPr>
          <w:sz w:val="24"/>
        </w:rPr>
        <w:t>They</w:t>
      </w:r>
      <w:r>
        <w:rPr>
          <w:spacing w:val="11"/>
          <w:sz w:val="24"/>
        </w:rPr>
        <w:t xml:space="preserve"> </w:t>
      </w:r>
      <w:r>
        <w:rPr>
          <w:sz w:val="24"/>
        </w:rPr>
        <w:t>devote</w:t>
      </w:r>
      <w:r>
        <w:rPr>
          <w:spacing w:val="-5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policies and</w:t>
      </w:r>
      <w:r>
        <w:rPr>
          <w:spacing w:val="-3"/>
          <w:sz w:val="24"/>
        </w:rPr>
        <w:t xml:space="preserve"> </w:t>
      </w:r>
      <w:r>
        <w:rPr>
          <w:sz w:val="24"/>
        </w:rPr>
        <w:t>strategies.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9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plans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sub-units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interpret</w:t>
      </w:r>
      <w:r>
        <w:rPr>
          <w:spacing w:val="-4"/>
          <w:sz w:val="24"/>
        </w:rPr>
        <w:t xml:space="preserve"> </w:t>
      </w:r>
      <w:r>
        <w:rPr>
          <w:sz w:val="24"/>
        </w:rPr>
        <w:t>and explain</w:t>
      </w:r>
      <w:r>
        <w:rPr>
          <w:spacing w:val="-6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lower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5"/>
          <w:sz w:val="24"/>
        </w:rPr>
        <w:t xml:space="preserve"> </w:t>
      </w:r>
      <w:r>
        <w:rPr>
          <w:sz w:val="24"/>
        </w:rPr>
        <w:t>send important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and other</w:t>
      </w:r>
      <w:r>
        <w:rPr>
          <w:spacing w:val="-1"/>
          <w:sz w:val="24"/>
        </w:rPr>
        <w:t xml:space="preserve"> </w:t>
      </w:r>
      <w:r>
        <w:rPr>
          <w:sz w:val="24"/>
        </w:rPr>
        <w:t>important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top level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4"/>
        <w:ind w:right="146"/>
        <w:jc w:val="left"/>
        <w:rPr>
          <w:rFonts w:ascii="Symbol" w:hAnsi="Symbol"/>
        </w:rPr>
      </w:pPr>
      <w:r>
        <w:rPr>
          <w:sz w:val="24"/>
        </w:rPr>
        <w:t>They</w:t>
      </w:r>
      <w:r>
        <w:rPr>
          <w:spacing w:val="19"/>
          <w:sz w:val="24"/>
        </w:rPr>
        <w:t xml:space="preserve"> </w:t>
      </w:r>
      <w:r>
        <w:rPr>
          <w:sz w:val="24"/>
        </w:rPr>
        <w:t>are</w:t>
      </w:r>
      <w:r>
        <w:rPr>
          <w:spacing w:val="18"/>
          <w:sz w:val="24"/>
        </w:rPr>
        <w:t xml:space="preserve"> </w:t>
      </w:r>
      <w:r>
        <w:rPr>
          <w:sz w:val="24"/>
        </w:rPr>
        <w:t>also</w:t>
      </w:r>
      <w:r>
        <w:rPr>
          <w:spacing w:val="20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0"/>
          <w:sz w:val="24"/>
        </w:rPr>
        <w:t xml:space="preserve"> </w:t>
      </w:r>
      <w:r>
        <w:rPr>
          <w:sz w:val="24"/>
        </w:rPr>
        <w:t>inspiring</w:t>
      </w:r>
      <w:r>
        <w:rPr>
          <w:spacing w:val="19"/>
          <w:sz w:val="24"/>
        </w:rPr>
        <w:t xml:space="preserve"> </w:t>
      </w:r>
      <w:r>
        <w:rPr>
          <w:sz w:val="24"/>
        </w:rPr>
        <w:t>lower</w:t>
      </w:r>
      <w:r>
        <w:rPr>
          <w:spacing w:val="15"/>
          <w:sz w:val="24"/>
        </w:rPr>
        <w:t xml:space="preserve"> </w:t>
      </w:r>
      <w:r>
        <w:rPr>
          <w:sz w:val="24"/>
        </w:rPr>
        <w:t>level</w:t>
      </w:r>
      <w:r>
        <w:rPr>
          <w:spacing w:val="15"/>
          <w:sz w:val="24"/>
        </w:rPr>
        <w:t xml:space="preserve"> </w:t>
      </w:r>
      <w:r>
        <w:rPr>
          <w:sz w:val="24"/>
        </w:rPr>
        <w:t>managers</w:t>
      </w:r>
      <w:r>
        <w:rPr>
          <w:spacing w:val="19"/>
          <w:sz w:val="24"/>
        </w:rPr>
        <w:t xml:space="preserve"> </w:t>
      </w:r>
      <w:r>
        <w:rPr>
          <w:sz w:val="24"/>
        </w:rPr>
        <w:t>towards</w:t>
      </w:r>
      <w:r>
        <w:rPr>
          <w:spacing w:val="19"/>
          <w:sz w:val="24"/>
        </w:rPr>
        <w:t xml:space="preserve"> </w:t>
      </w:r>
      <w:r>
        <w:rPr>
          <w:sz w:val="24"/>
        </w:rPr>
        <w:t>better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</w:t>
      </w:r>
      <w:r>
        <w:t>.</w:t>
      </w:r>
    </w:p>
    <w:p w:rsidR="008819E7" w:rsidRDefault="008819E7" w:rsidP="008819E7">
      <w:pPr>
        <w:pStyle w:val="Heading2"/>
        <w:spacing w:line="323" w:lineRule="exact"/>
      </w:pPr>
      <w:r>
        <w:t>Lower</w:t>
      </w:r>
      <w:r>
        <w:rPr>
          <w:spacing w:val="-3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management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5" w:lineRule="exact"/>
        <w:jc w:val="left"/>
        <w:rPr>
          <w:rFonts w:ascii="Symbol" w:hAnsi="Symbol"/>
          <w:sz w:val="24"/>
        </w:rPr>
      </w:pPr>
      <w:r>
        <w:rPr>
          <w:sz w:val="24"/>
        </w:rPr>
        <w:t>Lower</w:t>
      </w:r>
      <w:r>
        <w:rPr>
          <w:spacing w:val="-6"/>
          <w:sz w:val="24"/>
        </w:rPr>
        <w:t xml:space="preserve"> </w:t>
      </w:r>
      <w:r>
        <w:rPr>
          <w:sz w:val="24"/>
        </w:rPr>
        <w:t>level 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4"/>
          <w:sz w:val="24"/>
        </w:rPr>
        <w:t xml:space="preserve"> </w:t>
      </w:r>
      <w:r>
        <w:rPr>
          <w:sz w:val="24"/>
        </w:rPr>
        <w:t>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supervisory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operative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supervisors,</w:t>
      </w:r>
      <w:r>
        <w:rPr>
          <w:spacing w:val="-1"/>
          <w:sz w:val="24"/>
        </w:rPr>
        <w:t xml:space="preserve"> </w:t>
      </w:r>
      <w:r>
        <w:rPr>
          <w:sz w:val="24"/>
        </w:rPr>
        <w:t>foreman,</w:t>
      </w:r>
      <w:r>
        <w:rPr>
          <w:spacing w:val="-7"/>
          <w:sz w:val="24"/>
        </w:rPr>
        <w:t xml:space="preserve"> </w:t>
      </w:r>
      <w:r>
        <w:rPr>
          <w:sz w:val="24"/>
        </w:rPr>
        <w:t>section officers,</w:t>
      </w:r>
      <w:r>
        <w:rPr>
          <w:spacing w:val="-6"/>
          <w:sz w:val="24"/>
        </w:rPr>
        <w:t xml:space="preserve"> </w:t>
      </w:r>
      <w:r>
        <w:rPr>
          <w:sz w:val="24"/>
        </w:rPr>
        <w:t>superintendent</w:t>
      </w:r>
      <w:r>
        <w:rPr>
          <w:spacing w:val="-3"/>
          <w:sz w:val="24"/>
        </w:rPr>
        <w:t xml:space="preserve"> </w:t>
      </w:r>
      <w:r>
        <w:rPr>
          <w:sz w:val="24"/>
        </w:rPr>
        <w:t>etc.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quantity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44" w:lineRule="auto"/>
        <w:ind w:right="148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9"/>
          <w:sz w:val="24"/>
        </w:rPr>
        <w:t xml:space="preserve"> </w:t>
      </w:r>
      <w:r>
        <w:rPr>
          <w:sz w:val="24"/>
        </w:rPr>
        <w:t>workers</w:t>
      </w:r>
      <w:r>
        <w:rPr>
          <w:spacing w:val="21"/>
          <w:sz w:val="24"/>
        </w:rPr>
        <w:t xml:space="preserve"> </w:t>
      </w:r>
      <w:r>
        <w:rPr>
          <w:sz w:val="24"/>
        </w:rPr>
        <w:t>problems,</w:t>
      </w:r>
      <w:r>
        <w:rPr>
          <w:spacing w:val="17"/>
          <w:sz w:val="24"/>
        </w:rPr>
        <w:t xml:space="preserve"> </w:t>
      </w:r>
      <w:r>
        <w:rPr>
          <w:sz w:val="24"/>
        </w:rPr>
        <w:t>suggestions,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other</w:t>
      </w:r>
      <w:r>
        <w:rPr>
          <w:spacing w:val="22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8"/>
          <w:sz w:val="24"/>
        </w:rPr>
        <w:t xml:space="preserve"> </w:t>
      </w:r>
      <w:r>
        <w:rPr>
          <w:sz w:val="24"/>
        </w:rPr>
        <w:t>etc.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-4"/>
          <w:sz w:val="24"/>
        </w:rPr>
        <w:t xml:space="preserve"> </w:t>
      </w:r>
      <w:r>
        <w:rPr>
          <w:sz w:val="24"/>
        </w:rPr>
        <w:t>level</w:t>
      </w:r>
      <w:r>
        <w:rPr>
          <w:spacing w:val="-4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objectives 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workers.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295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help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grievances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 workers.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responsible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workers.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4" w:lineRule="exact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necessary</w:t>
      </w:r>
      <w:r>
        <w:rPr>
          <w:spacing w:val="-2"/>
          <w:sz w:val="24"/>
        </w:rPr>
        <w:t xml:space="preserve"> </w:t>
      </w:r>
      <w:r>
        <w:rPr>
          <w:sz w:val="24"/>
        </w:rPr>
        <w:t>materials,</w:t>
      </w:r>
      <w:r>
        <w:rPr>
          <w:spacing w:val="-6"/>
          <w:sz w:val="24"/>
        </w:rPr>
        <w:t xml:space="preserve"> </w:t>
      </w:r>
      <w:r>
        <w:rPr>
          <w:sz w:val="24"/>
        </w:rPr>
        <w:t>machines,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1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periodical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workers.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before="2" w:after="22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discipline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enterprise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motivate</w:t>
      </w:r>
      <w:r>
        <w:rPr>
          <w:spacing w:val="-3"/>
          <w:sz w:val="24"/>
        </w:rPr>
        <w:t xml:space="preserve"> </w:t>
      </w:r>
      <w:r>
        <w:rPr>
          <w:sz w:val="24"/>
        </w:rPr>
        <w:t>workers.</w:t>
      </w:r>
    </w:p>
    <w:p w:rsidR="008819E7" w:rsidRDefault="008819E7" w:rsidP="008819E7">
      <w:pPr>
        <w:pStyle w:val="BodyText"/>
        <w:spacing w:line="28" w:lineRule="exact"/>
        <w:ind w:left="55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8CC5D1" wp14:editId="428DD2A5">
                <wp:extent cx="5751830" cy="18415"/>
                <wp:effectExtent l="635" t="635" r="635" b="0"/>
                <wp:docPr id="12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18415"/>
                          <a:chOff x="0" y="0"/>
                          <a:chExt cx="9058" cy="29"/>
                        </a:xfrm>
                      </wpg:grpSpPr>
                      <wps:wsp>
                        <wps:cNvPr id="12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B9DD03" id="Group 86" o:spid="_x0000_s1026" style="width:452.9pt;height:1.45pt;mso-position-horizontal-relative:char;mso-position-vertical-relative:line" coordsize="90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Hw0gIAAE0GAAAOAAAAZHJzL2Uyb0RvYy54bWykVdtu2zAMfR+wfxD0nvpSO7GNOkUvSzGg&#10;24p1+wBFlm1hsuRJStxu2L+PkpL0hgFFlwdFFCmKPIekT07vBoG2TBuuZI2ToxgjJqlquOxq/P3b&#10;alZgZCyRDRFKshrfM4NPl+/fnUxjxVLVK9EwjcCJNNU01ri3dqyiyNCeDcQcqZFJULZKD8SCqLuo&#10;0WQC74OI0jieR5PSzagVZcbA6WVQ4qX337aM2i9ta5hFosYQm/Wr9uvardHyhFSdJmPP6S4M8oYo&#10;BsIlPHpwdUksQRvNX7gaONXKqNYeUTVEqm05ZT4HyCaJn2VzpdVm9Ll01dSNB5gA2mc4vdkt/by9&#10;0Yg3wF16jJEkA5Dk30XF3KEzjV0FRld6vB1vdEgRtteK/jCgjp7rndwFY7SePqkG/JGNVR6du1YP&#10;zgXkje48CfcHEtidRRQO80WeFMfAFQVdUmRJHkiiPTD54hbtP+zulXEOteYupaW7EZEqPOdD3IXk&#10;8oFCMw9Ymv/D8rYnI/MUGQfTActsj+VXKEEiO8FQsQh4esM9mCYgiaS66MGMnWmtpp6RBuJKfBou&#10;YPAcLjjBAA9vg/afEJFq1MZeMTUgt6mxhqg9Y2R7bWxAc2/iCDRK8GbFhfCC7tYXQqMtcU3mfzsC&#10;npgJ6YylcteCx3ACxMMbTudKwDfN7zJJs/g8LWerebGYZassn5WLuJjFSXlezuOszC5Xf1yASVb1&#10;vGmYvOaS7Rs4yV5H6m6UhNbzLYymGpd5mvvcn0RvXpfkwC3MM8GHGhcHJEjlGP0gG0ibVJZwEfbR&#10;0/B9zQIG+3+PClRvoDyU7lo190C/VkAS9AhMXtj0Sv/CaIIpVmPzc0M0w0h8lFBCZZJlbux5IcsX&#10;KQj6sWb9WEMkBVc1thiF7YUNo3Izat718FLigZHqDDq65b4wXHwhKj8NfHf5nZ9ZPpfdfHVD8bHs&#10;rR6+Asu/AAAA//8DAFBLAwQUAAYACAAAACEAF9l+PdsAAAADAQAADwAAAGRycy9kb3ducmV2Lnht&#10;bEyPQUvDQBCF74L/YRnBm92kUrExm1KKeiqCrSDeptlpEpqdDdltkv57Ry96eTC84b3v5avJtWqg&#10;PjSeDaSzBBRx6W3DlYGP/cvdI6gQkS22nsnAhQKsiuurHDPrR36nYRcrJSEcMjRQx9hlWoeyJodh&#10;5jti8Y6+dxjl7Cttexwl3LV6niQP2mHD0lBjR5uaytPu7Ay8jjiu79PnYXs6bi5f+8Xb5zYlY25v&#10;pvUTqEhT/HuGH3xBh0KYDv7MNqjWgAyJvyreMlnIjIOB+RJ0kev/7MU3AAAA//8DAFBLAQItABQA&#10;BgAIAAAAIQC2gziS/gAAAOEBAAATAAAAAAAAAAAAAAAAAAAAAABbQ29udGVudF9UeXBlc10ueG1s&#10;UEsBAi0AFAAGAAgAAAAhADj9If/WAAAAlAEAAAsAAAAAAAAAAAAAAAAALwEAAF9yZWxzLy5yZWxz&#10;UEsBAi0AFAAGAAgAAAAhAHqp8fDSAgAATQYAAA4AAAAAAAAAAAAAAAAALgIAAGRycy9lMm9Eb2Mu&#10;eG1sUEsBAi0AFAAGAAgAAAAhABfZfj3bAAAAAwEAAA8AAAAAAAAAAAAAAAAALAUAAGRycy9kb3du&#10;cmV2LnhtbFBLBQYAAAAABAAEAPMAAAA0BgAAAAA=&#10;">
                <v:rect id="Rectangle 87" o:spid="_x0000_s1027" style="position:absolute;width:905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wlOwwAAANwAAAAPAAAAZHJzL2Rvd25yZXYueG1sRE9LawIx&#10;EL4L/ocwQm+addFit0ZRodCL4OtQb+Nmuru4maxJqqu/vhEKvc3H95zpvDW1uJLzlWUFw0ECgji3&#10;uuJCwWH/0Z+A8AFZY22ZFNzJw3zW7Uwx0/bGW7ruQiFiCPsMFZQhNJmUPi/JoB/Yhjhy39YZDBG6&#10;QmqHtxhuapkmyas0WHFsKLGhVUn5efdjFCzfJsvLZsTrx/Z0pOPX6TxOXaLUS69dvIMI1IZ/8Z/7&#10;U8f56Qiez8QL5OwXAAD//wMAUEsBAi0AFAAGAAgAAAAhANvh9svuAAAAhQEAABMAAAAAAAAAAAAA&#10;AAAAAAAAAFtDb250ZW50X1R5cGVzXS54bWxQSwECLQAUAAYACAAAACEAWvQsW78AAAAVAQAACwAA&#10;AAAAAAAAAAAAAAAfAQAAX3JlbHMvLnJlbHNQSwECLQAUAAYACAAAACEAZCMJTs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8819E7" w:rsidRDefault="008819E7" w:rsidP="008819E7">
      <w:pPr>
        <w:spacing w:line="28" w:lineRule="exact"/>
        <w:rPr>
          <w:sz w:val="2"/>
        </w:rPr>
        <w:sectPr w:rsidR="008819E7">
          <w:pgSz w:w="12240" w:h="15840"/>
          <w:pgMar w:top="1660" w:right="1300" w:bottom="1460" w:left="1220" w:header="720" w:footer="1274" w:gutter="0"/>
          <w:cols w:space="720"/>
        </w:sectPr>
      </w:pPr>
    </w:p>
    <w:p w:rsidR="008819E7" w:rsidRDefault="008819E7" w:rsidP="008819E7">
      <w:pPr>
        <w:pStyle w:val="BodyText"/>
        <w:spacing w:before="9"/>
        <w:ind w:left="0" w:firstLine="0"/>
        <w:rPr>
          <w:sz w:val="13"/>
        </w:rPr>
      </w:pPr>
    </w:p>
    <w:p w:rsidR="008819E7" w:rsidRDefault="008819E7" w:rsidP="008819E7">
      <w:pPr>
        <w:pStyle w:val="Heading1"/>
        <w:tabs>
          <w:tab w:val="left" w:pos="9171"/>
        </w:tabs>
        <w:spacing w:before="99"/>
      </w:pPr>
      <w:r>
        <w:t>List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manager.</w:t>
      </w:r>
      <w:r>
        <w:tab/>
        <w:t>OR</w:t>
      </w:r>
    </w:p>
    <w:p w:rsidR="008819E7" w:rsidRDefault="008819E7" w:rsidP="008819E7">
      <w:pPr>
        <w:tabs>
          <w:tab w:val="left" w:pos="9171"/>
        </w:tabs>
        <w:spacing w:before="3"/>
        <w:ind w:left="220" w:right="170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4"/>
          <w:sz w:val="28"/>
        </w:rPr>
        <w:t xml:space="preserve"> </w:t>
      </w:r>
      <w:r>
        <w:rPr>
          <w:rFonts w:ascii="Cambria"/>
          <w:b/>
          <w:sz w:val="28"/>
        </w:rPr>
        <w:t>the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role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of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manager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as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per</w:t>
      </w:r>
      <w:r>
        <w:rPr>
          <w:rFonts w:ascii="Cambria"/>
          <w:b/>
          <w:spacing w:val="-2"/>
          <w:sz w:val="28"/>
        </w:rPr>
        <w:t xml:space="preserve"> </w:t>
      </w:r>
      <w:r>
        <w:rPr>
          <w:rFonts w:ascii="Cambria"/>
          <w:b/>
          <w:sz w:val="28"/>
        </w:rPr>
        <w:t>Mintzberg.</w:t>
      </w:r>
      <w:r>
        <w:rPr>
          <w:rFonts w:ascii="Cambria"/>
          <w:b/>
          <w:sz w:val="28"/>
        </w:rPr>
        <w:tab/>
      </w:r>
      <w:r>
        <w:rPr>
          <w:rFonts w:ascii="Cambria"/>
          <w:b/>
          <w:spacing w:val="-4"/>
          <w:sz w:val="28"/>
        </w:rPr>
        <w:t>OR</w:t>
      </w:r>
      <w:r>
        <w:rPr>
          <w:rFonts w:ascii="Cambria"/>
          <w:b/>
          <w:spacing w:val="-59"/>
          <w:sz w:val="28"/>
        </w:rPr>
        <w:t xml:space="preserve"> </w:t>
      </w:r>
      <w:r>
        <w:rPr>
          <w:rFonts w:ascii="Cambria"/>
          <w:b/>
          <w:sz w:val="28"/>
        </w:rPr>
        <w:t>Explain</w:t>
      </w:r>
      <w:r>
        <w:rPr>
          <w:rFonts w:ascii="Cambria"/>
          <w:b/>
          <w:spacing w:val="-1"/>
          <w:sz w:val="28"/>
        </w:rPr>
        <w:t xml:space="preserve"> </w:t>
      </w:r>
      <w:r>
        <w:rPr>
          <w:rFonts w:ascii="Cambria"/>
          <w:b/>
          <w:sz w:val="28"/>
        </w:rPr>
        <w:t>Mintzberg managerial</w:t>
      </w:r>
      <w:r>
        <w:rPr>
          <w:rFonts w:ascii="Cambria"/>
          <w:b/>
          <w:spacing w:val="1"/>
          <w:sz w:val="28"/>
        </w:rPr>
        <w:t xml:space="preserve"> </w:t>
      </w:r>
      <w:r>
        <w:rPr>
          <w:rFonts w:ascii="Cambria"/>
          <w:b/>
          <w:sz w:val="28"/>
        </w:rPr>
        <w:t>role.</w:t>
      </w:r>
    </w:p>
    <w:p w:rsidR="008819E7" w:rsidRDefault="008819E7" w:rsidP="008819E7">
      <w:pPr>
        <w:pStyle w:val="ListParagraph"/>
        <w:numPr>
          <w:ilvl w:val="0"/>
          <w:numId w:val="5"/>
        </w:numPr>
        <w:tabs>
          <w:tab w:val="left" w:pos="939"/>
          <w:tab w:val="left" w:pos="940"/>
        </w:tabs>
        <w:spacing w:line="303" w:lineRule="exact"/>
        <w:jc w:val="left"/>
        <w:rPr>
          <w:rFonts w:ascii="Symbol" w:hAnsi="Symbol"/>
          <w:sz w:val="24"/>
        </w:rPr>
      </w:pP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grouped into three</w:t>
      </w:r>
      <w:r>
        <w:rPr>
          <w:spacing w:val="-3"/>
          <w:sz w:val="24"/>
        </w:rPr>
        <w:t xml:space="preserve"> </w:t>
      </w:r>
      <w:r>
        <w:rPr>
          <w:sz w:val="24"/>
        </w:rPr>
        <w:t>categories</w:t>
      </w:r>
    </w:p>
    <w:p w:rsidR="008819E7" w:rsidRDefault="008819E7" w:rsidP="008819E7">
      <w:pPr>
        <w:pStyle w:val="ListParagraph"/>
        <w:numPr>
          <w:ilvl w:val="0"/>
          <w:numId w:val="4"/>
        </w:numPr>
        <w:tabs>
          <w:tab w:val="left" w:pos="1660"/>
        </w:tabs>
        <w:spacing w:before="4"/>
        <w:rPr>
          <w:sz w:val="24"/>
        </w:rPr>
      </w:pPr>
      <w:r>
        <w:rPr>
          <w:sz w:val="24"/>
        </w:rPr>
        <w:t>Interpersonal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</w:p>
    <w:p w:rsidR="008819E7" w:rsidRDefault="008819E7" w:rsidP="008819E7">
      <w:pPr>
        <w:pStyle w:val="ListParagraph"/>
        <w:numPr>
          <w:ilvl w:val="0"/>
          <w:numId w:val="4"/>
        </w:numPr>
        <w:tabs>
          <w:tab w:val="left" w:pos="1660"/>
        </w:tabs>
        <w:rPr>
          <w:sz w:val="24"/>
        </w:rPr>
      </w:pPr>
      <w:r>
        <w:rPr>
          <w:sz w:val="24"/>
        </w:rPr>
        <w:t>Informational</w:t>
      </w:r>
      <w:r>
        <w:rPr>
          <w:spacing w:val="-9"/>
          <w:sz w:val="24"/>
        </w:rPr>
        <w:t xml:space="preserve"> </w:t>
      </w:r>
      <w:r>
        <w:rPr>
          <w:sz w:val="24"/>
        </w:rPr>
        <w:t>role</w:t>
      </w:r>
    </w:p>
    <w:p w:rsidR="008819E7" w:rsidRDefault="008819E7" w:rsidP="008819E7">
      <w:pPr>
        <w:pStyle w:val="ListParagraph"/>
        <w:numPr>
          <w:ilvl w:val="0"/>
          <w:numId w:val="4"/>
        </w:numPr>
        <w:tabs>
          <w:tab w:val="left" w:pos="1660"/>
        </w:tabs>
        <w:rPr>
          <w:sz w:val="24"/>
        </w:rPr>
      </w:pPr>
      <w:r>
        <w:rPr>
          <w:sz w:val="24"/>
        </w:rPr>
        <w:t>Decisional</w:t>
      </w:r>
      <w:r>
        <w:rPr>
          <w:spacing w:val="-3"/>
          <w:sz w:val="24"/>
        </w:rPr>
        <w:t xml:space="preserve"> </w:t>
      </w:r>
      <w:r>
        <w:rPr>
          <w:sz w:val="24"/>
        </w:rPr>
        <w:t>role</w:t>
      </w:r>
    </w:p>
    <w:p w:rsidR="008819E7" w:rsidRDefault="008819E7" w:rsidP="008819E7">
      <w:pPr>
        <w:pStyle w:val="BodyText"/>
        <w:spacing w:before="11"/>
        <w:ind w:left="0" w:firstLine="0"/>
        <w:rPr>
          <w:sz w:val="27"/>
        </w:rPr>
      </w:pPr>
    </w:p>
    <w:p w:rsidR="008819E7" w:rsidRDefault="008819E7" w:rsidP="008819E7">
      <w:pPr>
        <w:spacing w:before="101"/>
        <w:ind w:left="61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6D71C" wp14:editId="2E073ED7">
                <wp:simplePos x="0" y="0"/>
                <wp:positionH relativeFrom="page">
                  <wp:posOffset>2033270</wp:posOffset>
                </wp:positionH>
                <wp:positionV relativeFrom="paragraph">
                  <wp:posOffset>-11430</wp:posOffset>
                </wp:positionV>
                <wp:extent cx="1858010" cy="1597660"/>
                <wp:effectExtent l="0" t="0" r="0" b="0"/>
                <wp:wrapNone/>
                <wp:docPr id="115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8010" cy="1597660"/>
                          <a:chOff x="3202" y="-18"/>
                          <a:chExt cx="2926" cy="2516"/>
                        </a:xfrm>
                      </wpg:grpSpPr>
                      <wps:wsp>
                        <wps:cNvPr id="116" name="AutoShape 85"/>
                        <wps:cNvSpPr>
                          <a:spLocks/>
                        </wps:cNvSpPr>
                        <wps:spPr bwMode="auto">
                          <a:xfrm>
                            <a:off x="3211" y="257"/>
                            <a:ext cx="855" cy="1916"/>
                          </a:xfrm>
                          <a:custGeom>
                            <a:avLst/>
                            <a:gdLst>
                              <a:gd name="T0" fmla="+- 0 3211 3211"/>
                              <a:gd name="T1" fmla="*/ T0 w 855"/>
                              <a:gd name="T2" fmla="+- 0 258 258"/>
                              <a:gd name="T3" fmla="*/ 258 h 1916"/>
                              <a:gd name="T4" fmla="+- 0 3211 3211"/>
                              <a:gd name="T5" fmla="*/ T4 w 855"/>
                              <a:gd name="T6" fmla="+- 0 2173 258"/>
                              <a:gd name="T7" fmla="*/ 2173 h 1916"/>
                              <a:gd name="T8" fmla="+- 0 4066 3211"/>
                              <a:gd name="T9" fmla="*/ T8 w 855"/>
                              <a:gd name="T10" fmla="+- 0 1218 258"/>
                              <a:gd name="T11" fmla="*/ 1218 h 1916"/>
                              <a:gd name="T12" fmla="+- 0 3211 3211"/>
                              <a:gd name="T13" fmla="*/ T12 w 855"/>
                              <a:gd name="T14" fmla="+- 0 1218 258"/>
                              <a:gd name="T15" fmla="*/ 1218 h 1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55" h="1916">
                                <a:moveTo>
                                  <a:pt x="0" y="0"/>
                                </a:moveTo>
                                <a:lnTo>
                                  <a:pt x="0" y="1915"/>
                                </a:lnTo>
                                <a:moveTo>
                                  <a:pt x="855" y="960"/>
                                </a:moveTo>
                                <a:lnTo>
                                  <a:pt x="0" y="96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4"/>
                        <wps:cNvSpPr>
                          <a:spLocks/>
                        </wps:cNvSpPr>
                        <wps:spPr bwMode="auto">
                          <a:xfrm>
                            <a:off x="3201" y="195"/>
                            <a:ext cx="951" cy="120"/>
                          </a:xfrm>
                          <a:custGeom>
                            <a:avLst/>
                            <a:gdLst>
                              <a:gd name="T0" fmla="+- 0 4134 3202"/>
                              <a:gd name="T1" fmla="*/ T0 w 951"/>
                              <a:gd name="T2" fmla="+- 0 248 195"/>
                              <a:gd name="T3" fmla="*/ 248 h 120"/>
                              <a:gd name="T4" fmla="+- 0 4051 3202"/>
                              <a:gd name="T5" fmla="*/ T4 w 951"/>
                              <a:gd name="T6" fmla="+- 0 248 195"/>
                              <a:gd name="T7" fmla="*/ 248 h 120"/>
                              <a:gd name="T8" fmla="+- 0 4061 3202"/>
                              <a:gd name="T9" fmla="*/ T8 w 951"/>
                              <a:gd name="T10" fmla="+- 0 258 195"/>
                              <a:gd name="T11" fmla="*/ 258 h 120"/>
                              <a:gd name="T12" fmla="+- 0 4051 3202"/>
                              <a:gd name="T13" fmla="*/ T12 w 951"/>
                              <a:gd name="T14" fmla="+- 0 262 195"/>
                              <a:gd name="T15" fmla="*/ 262 h 120"/>
                              <a:gd name="T16" fmla="+- 0 4032 3202"/>
                              <a:gd name="T17" fmla="*/ T16 w 951"/>
                              <a:gd name="T18" fmla="+- 0 263 195"/>
                              <a:gd name="T19" fmla="*/ 263 h 120"/>
                              <a:gd name="T20" fmla="+- 0 4032 3202"/>
                              <a:gd name="T21" fmla="*/ T20 w 951"/>
                              <a:gd name="T22" fmla="+- 0 315 195"/>
                              <a:gd name="T23" fmla="*/ 315 h 120"/>
                              <a:gd name="T24" fmla="+- 0 4152 3202"/>
                              <a:gd name="T25" fmla="*/ T24 w 951"/>
                              <a:gd name="T26" fmla="+- 0 258 195"/>
                              <a:gd name="T27" fmla="*/ 258 h 120"/>
                              <a:gd name="T28" fmla="+- 0 4134 3202"/>
                              <a:gd name="T29" fmla="*/ T28 w 951"/>
                              <a:gd name="T30" fmla="+- 0 248 195"/>
                              <a:gd name="T31" fmla="*/ 248 h 120"/>
                              <a:gd name="T32" fmla="+- 0 4032 3202"/>
                              <a:gd name="T33" fmla="*/ T32 w 951"/>
                              <a:gd name="T34" fmla="+- 0 248 195"/>
                              <a:gd name="T35" fmla="*/ 248 h 120"/>
                              <a:gd name="T36" fmla="+- 0 3211 3202"/>
                              <a:gd name="T37" fmla="*/ T36 w 951"/>
                              <a:gd name="T38" fmla="+- 0 253 195"/>
                              <a:gd name="T39" fmla="*/ 253 h 120"/>
                              <a:gd name="T40" fmla="+- 0 3202 3202"/>
                              <a:gd name="T41" fmla="*/ T40 w 951"/>
                              <a:gd name="T42" fmla="+- 0 258 195"/>
                              <a:gd name="T43" fmla="*/ 258 h 120"/>
                              <a:gd name="T44" fmla="+- 0 3211 3202"/>
                              <a:gd name="T45" fmla="*/ T44 w 951"/>
                              <a:gd name="T46" fmla="+- 0 267 195"/>
                              <a:gd name="T47" fmla="*/ 267 h 120"/>
                              <a:gd name="T48" fmla="+- 0 4032 3202"/>
                              <a:gd name="T49" fmla="*/ T48 w 951"/>
                              <a:gd name="T50" fmla="+- 0 263 195"/>
                              <a:gd name="T51" fmla="*/ 263 h 120"/>
                              <a:gd name="T52" fmla="+- 0 4032 3202"/>
                              <a:gd name="T53" fmla="*/ T52 w 951"/>
                              <a:gd name="T54" fmla="+- 0 248 195"/>
                              <a:gd name="T55" fmla="*/ 248 h 120"/>
                              <a:gd name="T56" fmla="+- 0 4051 3202"/>
                              <a:gd name="T57" fmla="*/ T56 w 951"/>
                              <a:gd name="T58" fmla="+- 0 248 195"/>
                              <a:gd name="T59" fmla="*/ 248 h 120"/>
                              <a:gd name="T60" fmla="+- 0 4032 3202"/>
                              <a:gd name="T61" fmla="*/ T60 w 951"/>
                              <a:gd name="T62" fmla="+- 0 248 195"/>
                              <a:gd name="T63" fmla="*/ 248 h 120"/>
                              <a:gd name="T64" fmla="+- 0 4032 3202"/>
                              <a:gd name="T65" fmla="*/ T64 w 951"/>
                              <a:gd name="T66" fmla="+- 0 263 195"/>
                              <a:gd name="T67" fmla="*/ 263 h 120"/>
                              <a:gd name="T68" fmla="+- 0 4051 3202"/>
                              <a:gd name="T69" fmla="*/ T68 w 951"/>
                              <a:gd name="T70" fmla="+- 0 262 195"/>
                              <a:gd name="T71" fmla="*/ 262 h 120"/>
                              <a:gd name="T72" fmla="+- 0 4061 3202"/>
                              <a:gd name="T73" fmla="*/ T72 w 951"/>
                              <a:gd name="T74" fmla="+- 0 258 195"/>
                              <a:gd name="T75" fmla="*/ 258 h 120"/>
                              <a:gd name="T76" fmla="+- 0 4051 3202"/>
                              <a:gd name="T77" fmla="*/ T76 w 951"/>
                              <a:gd name="T78" fmla="+- 0 248 195"/>
                              <a:gd name="T79" fmla="*/ 248 h 120"/>
                              <a:gd name="T80" fmla="+- 0 4032 3202"/>
                              <a:gd name="T81" fmla="*/ T80 w 951"/>
                              <a:gd name="T82" fmla="+- 0 195 195"/>
                              <a:gd name="T83" fmla="*/ 195 h 120"/>
                              <a:gd name="T84" fmla="+- 0 4032 3202"/>
                              <a:gd name="T85" fmla="*/ T84 w 951"/>
                              <a:gd name="T86" fmla="+- 0 248 195"/>
                              <a:gd name="T87" fmla="*/ 248 h 120"/>
                              <a:gd name="T88" fmla="+- 0 4134 3202"/>
                              <a:gd name="T89" fmla="*/ T88 w 951"/>
                              <a:gd name="T90" fmla="+- 0 248 195"/>
                              <a:gd name="T91" fmla="*/ 248 h 120"/>
                              <a:gd name="T92" fmla="+- 0 4032 3202"/>
                              <a:gd name="T93" fmla="*/ T92 w 951"/>
                              <a:gd name="T94" fmla="+- 0 195 195"/>
                              <a:gd name="T95" fmla="*/ 195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951" h="120">
                                <a:moveTo>
                                  <a:pt x="932" y="53"/>
                                </a:moveTo>
                                <a:lnTo>
                                  <a:pt x="849" y="53"/>
                                </a:lnTo>
                                <a:lnTo>
                                  <a:pt x="859" y="63"/>
                                </a:lnTo>
                                <a:lnTo>
                                  <a:pt x="849" y="67"/>
                                </a:lnTo>
                                <a:lnTo>
                                  <a:pt x="830" y="68"/>
                                </a:lnTo>
                                <a:lnTo>
                                  <a:pt x="830" y="120"/>
                                </a:lnTo>
                                <a:lnTo>
                                  <a:pt x="950" y="63"/>
                                </a:lnTo>
                                <a:lnTo>
                                  <a:pt x="932" y="53"/>
                                </a:lnTo>
                                <a:close/>
                                <a:moveTo>
                                  <a:pt x="830" y="53"/>
                                </a:moveTo>
                                <a:lnTo>
                                  <a:pt x="9" y="58"/>
                                </a:lnTo>
                                <a:lnTo>
                                  <a:pt x="0" y="63"/>
                                </a:lnTo>
                                <a:lnTo>
                                  <a:pt x="9" y="72"/>
                                </a:lnTo>
                                <a:lnTo>
                                  <a:pt x="830" y="68"/>
                                </a:lnTo>
                                <a:lnTo>
                                  <a:pt x="830" y="53"/>
                                </a:lnTo>
                                <a:close/>
                                <a:moveTo>
                                  <a:pt x="849" y="53"/>
                                </a:moveTo>
                                <a:lnTo>
                                  <a:pt x="830" y="53"/>
                                </a:lnTo>
                                <a:lnTo>
                                  <a:pt x="830" y="68"/>
                                </a:lnTo>
                                <a:lnTo>
                                  <a:pt x="849" y="67"/>
                                </a:lnTo>
                                <a:lnTo>
                                  <a:pt x="859" y="63"/>
                                </a:lnTo>
                                <a:lnTo>
                                  <a:pt x="849" y="53"/>
                                </a:lnTo>
                                <a:close/>
                                <a:moveTo>
                                  <a:pt x="830" y="0"/>
                                </a:moveTo>
                                <a:lnTo>
                                  <a:pt x="830" y="53"/>
                                </a:lnTo>
                                <a:lnTo>
                                  <a:pt x="932" y="53"/>
                                </a:lnTo>
                                <a:lnTo>
                                  <a:pt x="8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4037" y="2245"/>
                            <a:ext cx="0" cy="5"/>
                          </a:xfrm>
                          <a:prstGeom prst="line">
                            <a:avLst/>
                          </a:pr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AutoShape 82"/>
                        <wps:cNvSpPr>
                          <a:spLocks/>
                        </wps:cNvSpPr>
                        <wps:spPr bwMode="auto">
                          <a:xfrm>
                            <a:off x="3595" y="1160"/>
                            <a:ext cx="562" cy="1152"/>
                          </a:xfrm>
                          <a:custGeom>
                            <a:avLst/>
                            <a:gdLst>
                              <a:gd name="T0" fmla="+- 0 4152 3595"/>
                              <a:gd name="T1" fmla="*/ T0 w 562"/>
                              <a:gd name="T2" fmla="+- 0 2250 1160"/>
                              <a:gd name="T3" fmla="*/ 2250 h 1152"/>
                              <a:gd name="T4" fmla="+- 0 4142 3595"/>
                              <a:gd name="T5" fmla="*/ T4 w 562"/>
                              <a:gd name="T6" fmla="+- 0 2245 1160"/>
                              <a:gd name="T7" fmla="*/ 2245 h 1152"/>
                              <a:gd name="T8" fmla="+- 0 3715 3595"/>
                              <a:gd name="T9" fmla="*/ T8 w 562"/>
                              <a:gd name="T10" fmla="+- 0 2245 1160"/>
                              <a:gd name="T11" fmla="*/ 2245 h 1152"/>
                              <a:gd name="T12" fmla="+- 0 3715 3595"/>
                              <a:gd name="T13" fmla="*/ T12 w 562"/>
                              <a:gd name="T14" fmla="+- 0 2192 1160"/>
                              <a:gd name="T15" fmla="*/ 2192 h 1152"/>
                              <a:gd name="T16" fmla="+- 0 3595 3595"/>
                              <a:gd name="T17" fmla="*/ T16 w 562"/>
                              <a:gd name="T18" fmla="+- 0 2250 1160"/>
                              <a:gd name="T19" fmla="*/ 2250 h 1152"/>
                              <a:gd name="T20" fmla="+- 0 3715 3595"/>
                              <a:gd name="T21" fmla="*/ T20 w 562"/>
                              <a:gd name="T22" fmla="+- 0 2312 1160"/>
                              <a:gd name="T23" fmla="*/ 2312 h 1152"/>
                              <a:gd name="T24" fmla="+- 0 3715 3595"/>
                              <a:gd name="T25" fmla="*/ T24 w 562"/>
                              <a:gd name="T26" fmla="+- 0 2259 1160"/>
                              <a:gd name="T27" fmla="*/ 2259 h 1152"/>
                              <a:gd name="T28" fmla="+- 0 4142 3595"/>
                              <a:gd name="T29" fmla="*/ T28 w 562"/>
                              <a:gd name="T30" fmla="+- 0 2259 1160"/>
                              <a:gd name="T31" fmla="*/ 2259 h 1152"/>
                              <a:gd name="T32" fmla="+- 0 4152 3595"/>
                              <a:gd name="T33" fmla="*/ T32 w 562"/>
                              <a:gd name="T34" fmla="+- 0 2250 1160"/>
                              <a:gd name="T35" fmla="*/ 2250 h 1152"/>
                              <a:gd name="T36" fmla="+- 0 4157 3595"/>
                              <a:gd name="T37" fmla="*/ T36 w 562"/>
                              <a:gd name="T38" fmla="+- 0 1218 1160"/>
                              <a:gd name="T39" fmla="*/ 1218 h 1152"/>
                              <a:gd name="T40" fmla="+- 0 4152 3595"/>
                              <a:gd name="T41" fmla="*/ T40 w 562"/>
                              <a:gd name="T42" fmla="+- 0 1213 1160"/>
                              <a:gd name="T43" fmla="*/ 1213 h 1152"/>
                              <a:gd name="T44" fmla="+- 0 3725 3595"/>
                              <a:gd name="T45" fmla="*/ T44 w 562"/>
                              <a:gd name="T46" fmla="+- 0 1213 1160"/>
                              <a:gd name="T47" fmla="*/ 1213 h 1152"/>
                              <a:gd name="T48" fmla="+- 0 3725 3595"/>
                              <a:gd name="T49" fmla="*/ T48 w 562"/>
                              <a:gd name="T50" fmla="+- 0 1160 1160"/>
                              <a:gd name="T51" fmla="*/ 1160 h 1152"/>
                              <a:gd name="T52" fmla="+- 0 3605 3595"/>
                              <a:gd name="T53" fmla="*/ T52 w 562"/>
                              <a:gd name="T54" fmla="+- 0 1218 1160"/>
                              <a:gd name="T55" fmla="*/ 1218 h 1152"/>
                              <a:gd name="T56" fmla="+- 0 3725 3595"/>
                              <a:gd name="T57" fmla="*/ T56 w 562"/>
                              <a:gd name="T58" fmla="+- 0 1280 1160"/>
                              <a:gd name="T59" fmla="*/ 1280 h 1152"/>
                              <a:gd name="T60" fmla="+- 0 3725 3595"/>
                              <a:gd name="T61" fmla="*/ T60 w 562"/>
                              <a:gd name="T62" fmla="+- 0 1227 1160"/>
                              <a:gd name="T63" fmla="*/ 1227 h 1152"/>
                              <a:gd name="T64" fmla="+- 0 4152 3595"/>
                              <a:gd name="T65" fmla="*/ T64 w 562"/>
                              <a:gd name="T66" fmla="+- 0 1227 1160"/>
                              <a:gd name="T67" fmla="*/ 1227 h 1152"/>
                              <a:gd name="T68" fmla="+- 0 4157 3595"/>
                              <a:gd name="T69" fmla="*/ T68 w 562"/>
                              <a:gd name="T70" fmla="+- 0 1218 1160"/>
                              <a:gd name="T71" fmla="*/ 1218 h 11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62" h="1152">
                                <a:moveTo>
                                  <a:pt x="557" y="1090"/>
                                </a:moveTo>
                                <a:lnTo>
                                  <a:pt x="547" y="1085"/>
                                </a:lnTo>
                                <a:lnTo>
                                  <a:pt x="120" y="1085"/>
                                </a:lnTo>
                                <a:lnTo>
                                  <a:pt x="120" y="1032"/>
                                </a:lnTo>
                                <a:lnTo>
                                  <a:pt x="0" y="1090"/>
                                </a:lnTo>
                                <a:lnTo>
                                  <a:pt x="120" y="1152"/>
                                </a:lnTo>
                                <a:lnTo>
                                  <a:pt x="120" y="1099"/>
                                </a:lnTo>
                                <a:lnTo>
                                  <a:pt x="547" y="1099"/>
                                </a:lnTo>
                                <a:lnTo>
                                  <a:pt x="557" y="1090"/>
                                </a:lnTo>
                                <a:close/>
                                <a:moveTo>
                                  <a:pt x="562" y="58"/>
                                </a:moveTo>
                                <a:lnTo>
                                  <a:pt x="557" y="53"/>
                                </a:lnTo>
                                <a:lnTo>
                                  <a:pt x="130" y="53"/>
                                </a:lnTo>
                                <a:lnTo>
                                  <a:pt x="130" y="0"/>
                                </a:lnTo>
                                <a:lnTo>
                                  <a:pt x="10" y="58"/>
                                </a:lnTo>
                                <a:lnTo>
                                  <a:pt x="130" y="120"/>
                                </a:lnTo>
                                <a:lnTo>
                                  <a:pt x="130" y="67"/>
                                </a:lnTo>
                                <a:lnTo>
                                  <a:pt x="557" y="67"/>
                                </a:lnTo>
                                <a:lnTo>
                                  <a:pt x="562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1990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9E7" w:rsidRDefault="008819E7" w:rsidP="008819E7">
                              <w:pPr>
                                <w:spacing w:before="76"/>
                                <w:ind w:left="525"/>
                              </w:pPr>
                              <w:r>
                                <w:rPr>
                                  <w:color w:val="FFFFFF"/>
                                </w:rPr>
                                <w:t>Decisional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963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9E7" w:rsidRDefault="008819E7" w:rsidP="008819E7">
                              <w:pPr>
                                <w:spacing w:before="76"/>
                                <w:ind w:left="372"/>
                              </w:pPr>
                              <w:r>
                                <w:rPr>
                                  <w:color w:val="FFFFFF"/>
                                </w:rPr>
                                <w:t>Informational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42" y="-12"/>
                            <a:ext cx="1978" cy="500"/>
                          </a:xfrm>
                          <a:prstGeom prst="rect">
                            <a:avLst/>
                          </a:prstGeom>
                          <a:solidFill>
                            <a:srgbClr val="262626"/>
                          </a:solidFill>
                          <a:ln w="9143">
                            <a:solidFill>
                              <a:srgbClr val="3F3F3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19E7" w:rsidRDefault="008819E7" w:rsidP="008819E7">
                              <w:pPr>
                                <w:spacing w:before="76"/>
                                <w:ind w:left="381"/>
                              </w:pPr>
                              <w:r>
                                <w:rPr>
                                  <w:color w:val="FFFFFF"/>
                                </w:rPr>
                                <w:t>Interpersonal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D6D71C" id="Group 78" o:spid="_x0000_s1026" style="position:absolute;left:0;text-align:left;margin-left:160.1pt;margin-top:-.9pt;width:146.3pt;height:125.8pt;z-index:251659264;mso-position-horizontal-relative:page" coordorigin="3202,-18" coordsize="2926,2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2+fQwAAKZEAAAOAAAAZHJzL2Uyb0RvYy54bWzsXG1v28gR/l6g/4HQxxaKxXfSiHNI7PhQ&#10;IG0POPYH0JJsCZVElVRi54r+9z6zL9QuNWMxyeHu2nOCmFQ4Wj7zzOzM7gzp1989bTfBp2XbrZvd&#10;1SR8NZsEy928Wax3D1eTf1S302ISdId6t6g3zW55Nfm87CbfvfnjH14/7i+XUbNqNotlG2CQXXf5&#10;uL+arA6H/eXFRTdfLbd196rZL3e4eN+02/qAj+3DxaKtHzH6dnMRzWbZxWPTLvZtM192Hf73Rl+c&#10;vFHj398v54e/3993y0OwuZoA20H9bNXPO/p58eZ1ffnQ1vvVem5g1F+BYluvd7hpP9RNfaiDj+36&#10;ZKjtet42XXN/eDVvthfN/f16vlQ6QJtwNtDm+7b5uFe6PFw+Pux7mkDtgKevHnb+t08/tMF6AduF&#10;6STY1VsYSd03yAti53H/cAmh79v9j/sfWq0iTj808392uHwxvE6fH7RwcPf412aB8eqPh0ax83Tf&#10;bmkI6B08KSN87o2wfDoEc/xnWKQFqJgEc1wL0zLPMmOm+Qq2pO/F0SyaBLg8DRXG+nK+em++HpVR&#10;pr8bpWFGGlzUl/q+CqvBRorB47ojqd23kfrjqt4vla064qsnFWA0qW9BghIKilQTqwQtq51LqXOF&#10;YHZg/iyZcRSGipQozbVbW0aLFJZVbJYDRkDcx+7w/bJRVqk/fegOekIscKZsvTDoKxjkfrvB3Pjz&#10;NJgFdDP1Q9/poRcDBC32p4ugmgWPUFZpi5nRy8B2zlBRWgT4NxwotkIYiERWQWjQu0MlVup5VND/&#10;iCrhUcFQLqowjzlYuZUiWCTD40LUcwZLZlnGslVaMWKr4HHRVHDGCqOQ5YuM3+uohHhkoc++bEjX&#10;AFUYCeB8A4jgXAMMwGF6Plh3q1fWA+dPO+OCOAtqyiYzFUL2TUchoNK+XsXkNxgCUuSvgjBuj2hR&#10;qXlxVhhGIWEQOmboEDwpceXmdnB9NBq0yELD/NNOAuSfO+31+/pAipMCdBo8Xk3UnF0hAJLT04Vt&#10;82lZNUrkMIiduNnx6mZ3KoVBLDp7+fiFvRpO3Q96lDrYnh3yKKdHxBcIurJFrw6x4MSXXXO73mxU&#10;gNnsSMkyTGKlXNds1gu6SPp17cPd9aYNPtWUs9UfYwlPDLlxt1CDrZb14r05P9TrjT7HzTfKJxAG&#10;DbkUEFVS/nc5K98X74tkmkTZ+2kyu7mZvr29TqbZbZinN/HN9fVN+B+CFiaXq/VisdwROrtACJNx&#10;ucIsVXRq75cInhaesrfqz6myFz4MRTJ0sUelHZKbThQ6s901i89IGm2jVzxYoeFk1bQ/TYJHrHau&#10;Jt2/PtbtchJs/rJD5oMlEloeqQ9Jmkf40LpX7twr9W6Ooa4mhwlmJp1eH/SS6uO+XT+scKdQmXXX&#10;UNK7X1NSUfg0KvMByfcXy8II2ydZOCGiiTWk658xC890ZApLk/dsFi5TXFBZGOQSIXZZ4k+SL0jC&#10;SRgnSCtYC6lpcEywbipQSZjuPZDx00CUFMivJ5nazQEkgpSiwcs5OJmltDI4BeWmgIpyMANqkIN5&#10;UF4KlkCdJGAe1EkCZkANEjAtRhiqvPxrFiynXA2yr0gWZZU+m+vsyyHzs2+URSwyl3mSYa2INOMu&#10;M5JZHLFmDF36qzDjDYl1uTtalMUsMpd+kmGRUSxyFkAisshz+4gWnwxnke/4cZhyyCKXf5Lhkfn8&#10;J2HKcxa5Fqgiwflp3+LoKfhZ5PIv+lnk8y9Gisi1QBXREpThLPYtIAULl38xWsQ+/6I1Y9cCFZyR&#10;R+ZbQELm8i8j8/k3K+PTQBa7FqhiYQbEvgWilJ0Bscs/ybB+RqnZ8QyKruzcTFwLVIkwAxLfAoKf&#10;YWVm7nncgJ3Gs8TnX+QscS1QJcIMSHwLRFnOzc3E5Z9keM58/kU/S1wLVEgnrJ+lvgWEeEYZvo/a&#10;YjxLff5FZKlrgQqhhUfmW0CYAVQBOCKTkmbq8y9mJxQYjqNVqTADsKc3UmpzLiFz+RfnJnYl7lgi&#10;Z5lrgSoTZkDmW0BAlrn8y8h8/mVkrgWqTJgBmW8Bwc8yl3/RzzKff9GamWuBKhNmQO5bQFhr5C7/&#10;4loj9/lHeYRfneWuBapcmAG5bwEhnuUu/2LezH3+Rc5y1wJVLswAVFBdrxX8LHf5F/2s8PkX/axw&#10;LVAVwgwofAtgPctF2sLln2TYSFv4/MvIXAtUhTADCt8CAmeFy7/Mmc+/uAoqXAtUhTADSt8CArLS&#10;5V9EVvr8i5yVrgWqUpgBpW8BwZrY3h2jtmdNbEX//0pwYjGQdjCqYleabfjztUPaVpA4tgR6135G&#10;HCwr8XHFRlqAk3g8rtpIq2Ilbut5z4OhpaoSH6cqrR9JHGu/MarSok6Jj1OVVlokrmsRVBt8vmZr&#10;VNX9g/PiRtV0nKq0UCAwSPJjVM2Mqsi8o8SNqkiHY8QpzxEY5KhR4kZVJI4x4pQRaHRE81HiRlWE&#10;2FHiRlXEvTHiFNAIjK41Wavq4zeUy2nTGlC5HFsUrlpe0rYT98WaWqM81r9tRdzUwY2X9oL2sj3a&#10;crlWu3cfe9ke/dF6t7GX7dGI0QYb6LBi0+jsZXv0xUwNDqTZ6/ao5UrardBwVll72R6N2JATe3m+&#10;abolgLhtBR9Bz45Eo2ZHd/VEnONQKlWwYhzDzEgCe/gjNB76g6RxYWx4Mra9h8/gOaTmtuccB9Fu&#10;hKWLoRIW03lL21L1N6p9Mv8sAnv02bF3tVctTrjS2S6T3F6Re0m6UdT3p5THkv+zraMwSmbvonJ6&#10;mxX5NLlN0mmZz4rpLCzfoSuWlMnNrd86+rDeLb+9daQaZilKiQTsa5Q83zDrm12E2HaX7PGly9Q/&#10;ZSQ964Hthu4yKYvrfGsaTNc7/fAM1jzm4Zlg11yv0NheqtGqz3s8KKNzqPcV29Y7+/wH9hB6XRBF&#10;WJip8G1bTwi01Hiyqwv7FM6+1c9+BHRyNdnA6Mq5bAuKZpsRIZ/rpwflnd9v+7an4au7spTJyKy/&#10;ZAMUeeKkAapyqnG2n68BmtI+E94Whva5LeuGKdXdVAcUjRKTz60vus8JWP9zdqXH3iZ82SmF65YL&#10;3VI5/FEMy8G+3qlaoHTzgYy/B4+idBYcQR+Hwoq1H0oJoQpiFHimDRomqNEzwEBOP5pqgzLABiUQ&#10;zGcWGKZ7PxRNeirPMMD8Ikico5vFAYOH9KNVVAJhgA1boRIyvxkqQxu0Q0VsTDuUQ+eXQaIQ9RLO&#10;oPSgY6+qkuKJG7REiTSWOaYlyqHz7SC6W+ga4hl/G7RFRe6YtiiDbtAWjWI88cVx5zVGlRTPXeTb&#10;Qkbn2kK3Rjl0wxmRljw6f0pASkDn2yKRJivTHmXQDdujkYAONR7H70iKRzdskaq2MhNKmBYph863&#10;hOh3sWuJZ/wu9m2BCJyzs4Jpk3LofEuoZwM5v/MapfYJQibYDVqlYn5gWqUMukGrFPdFF7fPa8cU&#10;4TVLlRRv2WG7NI/4iMK0Szl0viVkdO6seA6db4tYROdGKN0yZdANWqZEG8ud1zRVUjx3g7ZpnM14&#10;7rABP84y3Tbl0PmzAqwUPDp3VigpAZ1vC5E7pnXKofMtEUbo43B+R9v/PpMpKR7doH0qomPapwy6&#10;Qfs0jCL06ZlZ4TVQlZSAzreFOGepCNtrq1uoHDrfEjI6f1ZABwGdbwsx3jFtVAbdoI0q+p3XSB34&#10;HfZlL+0a6VHvl3aNxMxLu0ZihqYudqyV367BNEO15huaEjT9VVOC1ilcOT2lbEBb5Rl6y1QVcCvu&#10;tvapK6MpPfWkRPXbQxC1AvaoBak58IWCWG/qm9uR7FGPaMfrMdrL9ji4sVmVjUBY2gaWHckehzqf&#10;Ezzl0Y5kK8cus2Z0sg4Y7ZsUUonbWulMZT8c1wCwYtbgFqg9GjI16T02e9UejZS55bmGkL3nmW6C&#10;VfSc2JA4C8pyDcu/VOlfqvS/0XdBKD7qUmhFhcl3zVOADjkCoFMJDQ5P+H+qxysz6lcz+4L927Zt&#10;HumlI7w441XsdRF1fMUeZQcdq0sdW1XDSb8EW9KzY6poP7ORwpZKbU3elO3p7bLnyvZyqwjP5+Gv&#10;if2e2Oj6fnxLf7khtusDXuzerLd4l61/h6u+fPZdrcE7TIenuydjly98nQkm1q8y4US/xoQT/QoT&#10;Tv7nXl+iNe3QZZVX/HouW+qHC1481nvrjjxWv0xvA8rv3HER3waOqx9a+vUcd4qeA4LKi+PyjqvI&#10;Iev8Vh0XOUL9Mgy1WzK/uIN+24b7WfVXj79e5M1/AQAA//8DAFBLAwQUAAYACAAAACEAiKu0ouEA&#10;AAAKAQAADwAAAGRycy9kb3ducmV2LnhtbEyPwUrDQBCG74LvsIzgrd1kq6XGTEop6qkItoJ422an&#10;SWh2N2S3Sfr2jie9zTAf/3x/vp5sKwbqQ+MdQjpPQJArvWlchfB5eJ2tQISondGtd4RwpQDr4vYm&#10;15nxo/ugYR8rwSEuZBqhjrHLpAxlTVaHue/I8e3ke6sjr30lTa9HDretVEmylFY3jj/UuqNtTeV5&#10;f7EIb6MeN4v0ZdidT9vr9+Hx/WuXEuL93bR5BhFpin8w/OqzOhTsdPQXZ4JoERYqUYwizFKuwMAy&#10;VTwcEdTD0wpkkcv/FYofAAAA//8DAFBLAQItABQABgAIAAAAIQC2gziS/gAAAOEBAAATAAAAAAAA&#10;AAAAAAAAAAAAAABbQ29udGVudF9UeXBlc10ueG1sUEsBAi0AFAAGAAgAAAAhADj9If/WAAAAlAEA&#10;AAsAAAAAAAAAAAAAAAAALwEAAF9yZWxzLy5yZWxzUEsBAi0AFAAGAAgAAAAhADIhTb59DAAApkQA&#10;AA4AAAAAAAAAAAAAAAAALgIAAGRycy9lMm9Eb2MueG1sUEsBAi0AFAAGAAgAAAAhAIirtKLhAAAA&#10;CgEAAA8AAAAAAAAAAAAAAAAA1w4AAGRycy9kb3ducmV2LnhtbFBLBQYAAAAABAAEAPMAAADlDwAA&#10;AAA=&#10;">
                <v:shape id="AutoShape 85" o:spid="_x0000_s1027" style="position:absolute;left:3211;top:257;width:855;height:1916;visibility:visible;mso-wrap-style:square;v-text-anchor:top" coordsize="855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/OswAAAANwAAAAPAAAAZHJzL2Rvd25yZXYueG1sRE9Li8Iw&#10;EL4L/ocwgjdNFZG1mhYRBD0srI+Dx6EZ22IziU203X+/WVjY23x8z9nkvWnEm1pfW1YwmyYgiAur&#10;ay4VXC/7yQcIH5A1NpZJwTd5yLPhYIOpth2f6H0OpYgh7FNUUIXgUil9UZFBP7WOOHJ32xoMEbal&#10;1C12Mdw0cp4kS2mw5thQoaNdRcXj/DIKvJO1WXzeGsNH/Vo9T1+0d51S41G/XYMI1Id/8Z/7oOP8&#10;2RJ+n4kXyOwHAAD//wMAUEsBAi0AFAAGAAgAAAAhANvh9svuAAAAhQEAABMAAAAAAAAAAAAAAAAA&#10;AAAAAFtDb250ZW50X1R5cGVzXS54bWxQSwECLQAUAAYACAAAACEAWvQsW78AAAAVAQAACwAAAAAA&#10;AAAAAAAAAAAfAQAAX3JlbHMvLnJlbHNQSwECLQAUAAYACAAAACEAXDfzrMAAAADcAAAADwAAAAAA&#10;AAAAAAAAAAAHAgAAZHJzL2Rvd25yZXYueG1sUEsFBgAAAAADAAMAtwAAAPQCAAAAAA==&#10;" path="m,l,1915m855,960l,960e" filled="f" strokeweight=".25397mm">
                  <v:path arrowok="t" o:connecttype="custom" o:connectlocs="0,258;0,2173;855,1218;0,1218" o:connectangles="0,0,0,0"/>
                </v:shape>
                <v:shape id="AutoShape 84" o:spid="_x0000_s1028" style="position:absolute;left:3201;top:195;width:951;height:120;visibility:visible;mso-wrap-style:square;v-text-anchor:top" coordsize="95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KvwgAAANwAAAAPAAAAZHJzL2Rvd25yZXYueG1sRE9Na8JA&#10;EL0L/odlBC9SNzGgkrqKSAUvFRo9eByy0yQ1OxuyW5P8e7cg9DaP9zmbXW9q8aDWVZYVxPMIBHFu&#10;dcWFguvl+LYG4TyyxtoyKRjIwW47Hm0w1bbjL3pkvhAhhF2KCkrvm1RKl5dk0M1tQxy4b9sa9AG2&#10;hdQtdiHc1HIRRUtpsOLQUGJDh5Lye/ZrFGSdTKJZdfv5HJYfSbw4UJ4MZ6Wmk37/DsJT7//FL/dJ&#10;h/nxCv6eCRfI7RMAAP//AwBQSwECLQAUAAYACAAAACEA2+H2y+4AAACFAQAAEwAAAAAAAAAAAAAA&#10;AAAAAAAAW0NvbnRlbnRfVHlwZXNdLnhtbFBLAQItABQABgAIAAAAIQBa9CxbvwAAABUBAAALAAAA&#10;AAAAAAAAAAAAAB8BAABfcmVscy8ucmVsc1BLAQItABQABgAIAAAAIQDvGUKvwgAAANwAAAAPAAAA&#10;AAAAAAAAAAAAAAcCAABkcnMvZG93bnJldi54bWxQSwUGAAAAAAMAAwC3AAAA9gIAAAAA&#10;" path="m932,53r-83,l859,63r-10,4l830,68r,52l950,63,932,53xm830,53l9,58,,63r9,9l830,68r,-15xm849,53r-19,l830,68r19,-1l859,63,849,53xm830,r,53l932,53,830,xe" fillcolor="black" stroked="f">
                  <v:path arrowok="t" o:connecttype="custom" o:connectlocs="932,248;849,248;859,258;849,262;830,263;830,315;950,258;932,248;830,248;9,253;0,258;9,267;830,263;830,248;849,248;830,248;830,263;849,262;859,258;849,248;830,195;830,248;932,248;830,195" o:connectangles="0,0,0,0,0,0,0,0,0,0,0,0,0,0,0,0,0,0,0,0,0,0,0,0"/>
                </v:shape>
                <v:line id="Line 83" o:spid="_x0000_s1029" style="position:absolute;visibility:visible;mso-wrap-style:square" from="4037,2245" to="4037,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zFGxQAAANwAAAAPAAAAZHJzL2Rvd25yZXYueG1sRI9Ba8JA&#10;EIXvgv9hGaE33USKSOomiCC2hxaqPbS3ITsmwexs2F017a/vHAq9zWPe9+bNphpdr24UYufZQL7I&#10;QBHX3nbcGPg47edrUDEhW+w9k4FvilCV08kGC+vv/E63Y2qUhHAs0ECb0lBoHeuWHMaFH4hld/bB&#10;YRIZGm0D3iXc9XqZZSvtsGO50OJAu5bqy/HqDLzYMbjXdPk6xNUyX7/9PAr1aczDbNw+gUo0pn/z&#10;H/1spX4ubeUZmUCXvwAAAP//AwBQSwECLQAUAAYACAAAACEA2+H2y+4AAACFAQAAEwAAAAAAAAAA&#10;AAAAAAAAAAAAW0NvbnRlbnRfVHlwZXNdLnhtbFBLAQItABQABgAIAAAAIQBa9CxbvwAAABUBAAAL&#10;AAAAAAAAAAAAAAAAAB8BAABfcmVscy8ucmVsc1BLAQItABQABgAIAAAAIQBO8zFGxQAAANwAAAAP&#10;AAAAAAAAAAAAAAAAAAcCAABkcnMvZG93bnJldi54bWxQSwUGAAAAAAMAAwC3AAAA+QIAAAAA&#10;" strokeweight=".25397mm"/>
                <v:shape id="AutoShape 82" o:spid="_x0000_s1030" style="position:absolute;left:3595;top:1160;width:562;height:1152;visibility:visible;mso-wrap-style:square;v-text-anchor:top" coordsize="562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1VLxQAAANwAAAAPAAAAZHJzL2Rvd25yZXYueG1sRE9Na8JA&#10;EL0L/Q/LFLzpRgWr0VVKVRBUbG2Lehuy0yQ0Oxuzq8Z/7wqF3ubxPmc8rU0hLlS53LKCTjsCQZxY&#10;nXOq4Otz0RqAcB5ZY2GZFNzIwXTy1BhjrO2VP+iy86kIIexiVJB5X8ZSuiQjg65tS+LA/djKoA+w&#10;SqWu8BrCTSG7UdSXBnMODRmW9JZR8rs7GwUvyXo1HxabXjpbn98P36eeO273SjWf69cRCE+1/xf/&#10;uZc6zO8M4fFMuEBO7gAAAP//AwBQSwECLQAUAAYACAAAACEA2+H2y+4AAACFAQAAEwAAAAAAAAAA&#10;AAAAAAAAAAAAW0NvbnRlbnRfVHlwZXNdLnhtbFBLAQItABQABgAIAAAAIQBa9CxbvwAAABUBAAAL&#10;AAAAAAAAAAAAAAAAAB8BAABfcmVscy8ucmVsc1BLAQItABQABgAIAAAAIQBn/1VLxQAAANwAAAAP&#10;AAAAAAAAAAAAAAAAAAcCAABkcnMvZG93bnJldi54bWxQSwUGAAAAAAMAAwC3AAAA+QIAAAAA&#10;" path="m557,1090r-10,-5l120,1085r,-53l,1090r120,62l120,1099r427,l557,1090xm562,58r-5,-5l130,53,130,,10,58r120,62l130,67r427,l562,58xe" fillcolor="black" stroked="f">
                  <v:path arrowok="t" o:connecttype="custom" o:connectlocs="557,2250;547,2245;120,2245;120,2192;0,2250;120,2312;120,2259;547,2259;557,2250;562,1218;557,1213;130,1213;130,1160;10,1218;130,1280;130,1227;557,1227;562,1218" o:connectangles="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31" type="#_x0000_t202" style="position:absolute;left:4142;top:1990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tsxAAAANwAAAAPAAAAZHJzL2Rvd25yZXYueG1sRI9Ba8JA&#10;EIXvBf/DMoK3uqkBqamriKJ4KIjRHzBkxyRtdjZkVxP/vXMo9DbDe/PeN8v14Br1oC7Ung18TBNQ&#10;xIW3NZcGrpf9+yeoEJEtNp7JwJMCrFejtyVm1vd8pkceSyUhHDI0UMXYZlqHoiKHYepbYtFuvnMY&#10;Ze1KbTvsJdw1epYkc+2wZmmosKVtRcVvfncGtu3hZxP7/PB98Yvd6Zam6W6eGjMZD5svUJGG+G/+&#10;uz5awZ8JvjwjE+jVCwAA//8DAFBLAQItABQABgAIAAAAIQDb4fbL7gAAAIUBAAATAAAAAAAAAAAA&#10;AAAAAAAAAABbQ29udGVudF9UeXBlc10ueG1sUEsBAi0AFAAGAAgAAAAhAFr0LFu/AAAAFQEAAAsA&#10;AAAAAAAAAAAAAAAAHwEAAF9yZWxzLy5yZWxzUEsBAi0AFAAGAAgAAAAhAJxWG2zEAAAA3AAAAA8A&#10;AAAAAAAAAAAAAAAABwIAAGRycy9kb3ducmV2LnhtbFBLBQYAAAAAAwADALcAAAD4AgAAAAA=&#10;" fillcolor="#262626" strokecolor="#3f3f3f" strokeweight=".25397mm">
                  <v:textbox inset="0,0,0,0">
                    <w:txbxContent>
                      <w:p w:rsidR="008819E7" w:rsidRDefault="008819E7" w:rsidP="008819E7">
                        <w:pPr>
                          <w:spacing w:before="76"/>
                          <w:ind w:left="525"/>
                        </w:pPr>
                        <w:r>
                          <w:rPr>
                            <w:color w:val="FFFFFF"/>
                          </w:rPr>
                          <w:t>Decisional</w:t>
                        </w:r>
                      </w:p>
                    </w:txbxContent>
                  </v:textbox>
                </v:shape>
                <v:shape id="Text Box 80" o:spid="_x0000_s1032" type="#_x0000_t202" style="position:absolute;left:4142;top:963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73wgAAANwAAAAPAAAAZHJzL2Rvd25yZXYueG1sRE/NasJA&#10;EL4XfIdlhN6ajQZCja4iSoOHQmniAwzZMYlmZ0N2NfHtu4VCb/Px/c5mN5lOPGhwrWUFiygGQVxZ&#10;3XKt4Fx+vL2DcB5ZY2eZFDzJwW47e9lgpu3I3/QofC1CCLsMFTTe95mUrmrIoItsTxy4ix0M+gCH&#10;WuoBxxBuOrmM41QabDk0NNjToaHqVtyNgkOfX/d+LPLP0q6OX5ckSY5potTrfNqvQXia/L/4z33S&#10;Yf5yAb/PhAvk9gcAAP//AwBQSwECLQAUAAYACAAAACEA2+H2y+4AAACFAQAAEwAAAAAAAAAAAAAA&#10;AAAAAAAAW0NvbnRlbnRfVHlwZXNdLnhtbFBLAQItABQABgAIAAAAIQBa9CxbvwAAABUBAAALAAAA&#10;AAAAAAAAAAAAAB8BAABfcmVscy8ucmVsc1BLAQItABQABgAIAAAAIQDzGr73wgAAANwAAAAPAAAA&#10;AAAAAAAAAAAAAAcCAABkcnMvZG93bnJldi54bWxQSwUGAAAAAAMAAwC3AAAA9gIAAAAA&#10;" fillcolor="#262626" strokecolor="#3f3f3f" strokeweight=".25397mm">
                  <v:textbox inset="0,0,0,0">
                    <w:txbxContent>
                      <w:p w:rsidR="008819E7" w:rsidRDefault="008819E7" w:rsidP="008819E7">
                        <w:pPr>
                          <w:spacing w:before="76"/>
                          <w:ind w:left="372"/>
                        </w:pPr>
                        <w:r>
                          <w:rPr>
                            <w:color w:val="FFFFFF"/>
                          </w:rPr>
                          <w:t>Informational</w:t>
                        </w:r>
                      </w:p>
                    </w:txbxContent>
                  </v:textbox>
                </v:shape>
                <v:shape id="Text Box 79" o:spid="_x0000_s1033" type="#_x0000_t202" style="position:absolute;left:4142;top:-12;width:197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CAwwAAANwAAAAPAAAAZHJzL2Rvd25yZXYueG1sRE/NaoNA&#10;EL4X8g7LFHpr1iqExmQTglLJoVBq8gCDO1Fbd1bcjZq37wYCvc3H9zvb/Ww6MdLgWssK3pYRCOLK&#10;6pZrBefTx+s7COeRNXaWScGNHOx3i6ctptpO/E1j6WsRQtilqKDxvk+ldFVDBt3S9sSBu9jBoA9w&#10;qKUecArhppNxFK2kwZZDQ4M9ZQ1Vv+XVKMj64ufgp7L4PNl1/nVJkiRfJUq9PM+HDQhPs/8XP9xH&#10;HebHMdyfCRfI3R8AAAD//wMAUEsBAi0AFAAGAAgAAAAhANvh9svuAAAAhQEAABMAAAAAAAAAAAAA&#10;AAAAAAAAAFtDb250ZW50X1R5cGVzXS54bWxQSwECLQAUAAYACAAAACEAWvQsW78AAAAVAQAACwAA&#10;AAAAAAAAAAAAAAAfAQAAX3JlbHMvLnJlbHNQSwECLQAUAAYACAAAACEAA8gggMMAAADcAAAADwAA&#10;AAAAAAAAAAAAAAAHAgAAZHJzL2Rvd25yZXYueG1sUEsFBgAAAAADAAMAtwAAAPcCAAAAAA==&#10;" fillcolor="#262626" strokecolor="#3f3f3f" strokeweight=".25397mm">
                  <v:textbox inset="0,0,0,0">
                    <w:txbxContent>
                      <w:p w:rsidR="008819E7" w:rsidRDefault="008819E7" w:rsidP="008819E7">
                        <w:pPr>
                          <w:spacing w:before="76"/>
                          <w:ind w:left="381"/>
                        </w:pPr>
                        <w:r>
                          <w:rPr>
                            <w:color w:val="FFFFFF"/>
                          </w:rPr>
                          <w:t>Interpersonal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0286A2" wp14:editId="66F3EE75">
                <wp:simplePos x="0" y="0"/>
                <wp:positionH relativeFrom="page">
                  <wp:posOffset>3867785</wp:posOffset>
                </wp:positionH>
                <wp:positionV relativeFrom="paragraph">
                  <wp:posOffset>123825</wp:posOffset>
                </wp:positionV>
                <wp:extent cx="617220" cy="1323340"/>
                <wp:effectExtent l="0" t="0" r="0" b="0"/>
                <wp:wrapNone/>
                <wp:docPr id="111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220" cy="1323340"/>
                          <a:chOff x="6091" y="195"/>
                          <a:chExt cx="972" cy="2084"/>
                        </a:xfrm>
                      </wpg:grpSpPr>
                      <wps:wsp>
                        <wps:cNvPr id="112" name="AutoShape 77"/>
                        <wps:cNvSpPr>
                          <a:spLocks/>
                        </wps:cNvSpPr>
                        <wps:spPr bwMode="auto">
                          <a:xfrm>
                            <a:off x="6110" y="195"/>
                            <a:ext cx="562" cy="120"/>
                          </a:xfrm>
                          <a:custGeom>
                            <a:avLst/>
                            <a:gdLst>
                              <a:gd name="T0" fmla="+- 0 6552 6110"/>
                              <a:gd name="T1" fmla="*/ T0 w 562"/>
                              <a:gd name="T2" fmla="+- 0 195 195"/>
                              <a:gd name="T3" fmla="*/ 195 h 120"/>
                              <a:gd name="T4" fmla="+- 0 6552 6110"/>
                              <a:gd name="T5" fmla="*/ T4 w 562"/>
                              <a:gd name="T6" fmla="+- 0 315 195"/>
                              <a:gd name="T7" fmla="*/ 315 h 120"/>
                              <a:gd name="T8" fmla="+- 0 6662 6110"/>
                              <a:gd name="T9" fmla="*/ T8 w 562"/>
                              <a:gd name="T10" fmla="+- 0 262 195"/>
                              <a:gd name="T11" fmla="*/ 262 h 120"/>
                              <a:gd name="T12" fmla="+- 0 6576 6110"/>
                              <a:gd name="T13" fmla="*/ T12 w 562"/>
                              <a:gd name="T14" fmla="+- 0 262 195"/>
                              <a:gd name="T15" fmla="*/ 262 h 120"/>
                              <a:gd name="T16" fmla="+- 0 6581 6110"/>
                              <a:gd name="T17" fmla="*/ T16 w 562"/>
                              <a:gd name="T18" fmla="+- 0 258 195"/>
                              <a:gd name="T19" fmla="*/ 258 h 120"/>
                              <a:gd name="T20" fmla="+- 0 6576 6110"/>
                              <a:gd name="T21" fmla="*/ T20 w 562"/>
                              <a:gd name="T22" fmla="+- 0 248 195"/>
                              <a:gd name="T23" fmla="*/ 248 h 120"/>
                              <a:gd name="T24" fmla="+- 0 6654 6110"/>
                              <a:gd name="T25" fmla="*/ T24 w 562"/>
                              <a:gd name="T26" fmla="+- 0 248 195"/>
                              <a:gd name="T27" fmla="*/ 248 h 120"/>
                              <a:gd name="T28" fmla="+- 0 6552 6110"/>
                              <a:gd name="T29" fmla="*/ T28 w 562"/>
                              <a:gd name="T30" fmla="+- 0 195 195"/>
                              <a:gd name="T31" fmla="*/ 195 h 120"/>
                              <a:gd name="T32" fmla="+- 0 6552 6110"/>
                              <a:gd name="T33" fmla="*/ T32 w 562"/>
                              <a:gd name="T34" fmla="+- 0 248 195"/>
                              <a:gd name="T35" fmla="*/ 248 h 120"/>
                              <a:gd name="T36" fmla="+- 0 6120 6110"/>
                              <a:gd name="T37" fmla="*/ T36 w 562"/>
                              <a:gd name="T38" fmla="+- 0 248 195"/>
                              <a:gd name="T39" fmla="*/ 248 h 120"/>
                              <a:gd name="T40" fmla="+- 0 6110 6110"/>
                              <a:gd name="T41" fmla="*/ T40 w 562"/>
                              <a:gd name="T42" fmla="+- 0 258 195"/>
                              <a:gd name="T43" fmla="*/ 258 h 120"/>
                              <a:gd name="T44" fmla="+- 0 6120 6110"/>
                              <a:gd name="T45" fmla="*/ T44 w 562"/>
                              <a:gd name="T46" fmla="+- 0 262 195"/>
                              <a:gd name="T47" fmla="*/ 262 h 120"/>
                              <a:gd name="T48" fmla="+- 0 6552 6110"/>
                              <a:gd name="T49" fmla="*/ T48 w 562"/>
                              <a:gd name="T50" fmla="+- 0 262 195"/>
                              <a:gd name="T51" fmla="*/ 262 h 120"/>
                              <a:gd name="T52" fmla="+- 0 6552 6110"/>
                              <a:gd name="T53" fmla="*/ T52 w 562"/>
                              <a:gd name="T54" fmla="+- 0 248 195"/>
                              <a:gd name="T55" fmla="*/ 248 h 120"/>
                              <a:gd name="T56" fmla="+- 0 6654 6110"/>
                              <a:gd name="T57" fmla="*/ T56 w 562"/>
                              <a:gd name="T58" fmla="+- 0 248 195"/>
                              <a:gd name="T59" fmla="*/ 248 h 120"/>
                              <a:gd name="T60" fmla="+- 0 6576 6110"/>
                              <a:gd name="T61" fmla="*/ T60 w 562"/>
                              <a:gd name="T62" fmla="+- 0 248 195"/>
                              <a:gd name="T63" fmla="*/ 248 h 120"/>
                              <a:gd name="T64" fmla="+- 0 6581 6110"/>
                              <a:gd name="T65" fmla="*/ T64 w 562"/>
                              <a:gd name="T66" fmla="+- 0 258 195"/>
                              <a:gd name="T67" fmla="*/ 258 h 120"/>
                              <a:gd name="T68" fmla="+- 0 6576 6110"/>
                              <a:gd name="T69" fmla="*/ T68 w 562"/>
                              <a:gd name="T70" fmla="+- 0 262 195"/>
                              <a:gd name="T71" fmla="*/ 262 h 120"/>
                              <a:gd name="T72" fmla="+- 0 6662 6110"/>
                              <a:gd name="T73" fmla="*/ T72 w 562"/>
                              <a:gd name="T74" fmla="+- 0 262 195"/>
                              <a:gd name="T75" fmla="*/ 262 h 120"/>
                              <a:gd name="T76" fmla="+- 0 6672 6110"/>
                              <a:gd name="T77" fmla="*/ T76 w 562"/>
                              <a:gd name="T78" fmla="+- 0 258 195"/>
                              <a:gd name="T79" fmla="*/ 258 h 120"/>
                              <a:gd name="T80" fmla="+- 0 6654 6110"/>
                              <a:gd name="T81" fmla="*/ T80 w 562"/>
                              <a:gd name="T82" fmla="+- 0 248 195"/>
                              <a:gd name="T83" fmla="*/ 24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62" h="120">
                                <a:moveTo>
                                  <a:pt x="442" y="0"/>
                                </a:moveTo>
                                <a:lnTo>
                                  <a:pt x="442" y="120"/>
                                </a:lnTo>
                                <a:lnTo>
                                  <a:pt x="552" y="67"/>
                                </a:lnTo>
                                <a:lnTo>
                                  <a:pt x="466" y="67"/>
                                </a:lnTo>
                                <a:lnTo>
                                  <a:pt x="471" y="63"/>
                                </a:lnTo>
                                <a:lnTo>
                                  <a:pt x="466" y="53"/>
                                </a:lnTo>
                                <a:lnTo>
                                  <a:pt x="544" y="53"/>
                                </a:lnTo>
                                <a:lnTo>
                                  <a:pt x="442" y="0"/>
                                </a:lnTo>
                                <a:close/>
                                <a:moveTo>
                                  <a:pt x="442" y="53"/>
                                </a:moveTo>
                                <a:lnTo>
                                  <a:pt x="10" y="53"/>
                                </a:lnTo>
                                <a:lnTo>
                                  <a:pt x="0" y="63"/>
                                </a:lnTo>
                                <a:lnTo>
                                  <a:pt x="10" y="67"/>
                                </a:lnTo>
                                <a:lnTo>
                                  <a:pt x="442" y="67"/>
                                </a:lnTo>
                                <a:lnTo>
                                  <a:pt x="442" y="53"/>
                                </a:lnTo>
                                <a:close/>
                                <a:moveTo>
                                  <a:pt x="544" y="53"/>
                                </a:moveTo>
                                <a:lnTo>
                                  <a:pt x="466" y="53"/>
                                </a:lnTo>
                                <a:lnTo>
                                  <a:pt x="471" y="63"/>
                                </a:lnTo>
                                <a:lnTo>
                                  <a:pt x="466" y="67"/>
                                </a:lnTo>
                                <a:lnTo>
                                  <a:pt x="552" y="67"/>
                                </a:lnTo>
                                <a:lnTo>
                                  <a:pt x="562" y="63"/>
                                </a:lnTo>
                                <a:lnTo>
                                  <a:pt x="544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76"/>
                        <wps:cNvSpPr>
                          <a:spLocks/>
                        </wps:cNvSpPr>
                        <wps:spPr bwMode="auto">
                          <a:xfrm>
                            <a:off x="6638" y="257"/>
                            <a:ext cx="418" cy="1868"/>
                          </a:xfrm>
                          <a:custGeom>
                            <a:avLst/>
                            <a:gdLst>
                              <a:gd name="T0" fmla="+- 0 6638 6638"/>
                              <a:gd name="T1" fmla="*/ T0 w 418"/>
                              <a:gd name="T2" fmla="+- 0 258 258"/>
                              <a:gd name="T3" fmla="*/ 258 h 1868"/>
                              <a:gd name="T4" fmla="+- 0 7056 6638"/>
                              <a:gd name="T5" fmla="*/ T4 w 418"/>
                              <a:gd name="T6" fmla="+- 0 258 258"/>
                              <a:gd name="T7" fmla="*/ 258 h 1868"/>
                              <a:gd name="T8" fmla="+- 0 7056 6638"/>
                              <a:gd name="T9" fmla="*/ T8 w 418"/>
                              <a:gd name="T10" fmla="+- 0 2125 258"/>
                              <a:gd name="T11" fmla="*/ 2125 h 1868"/>
                              <a:gd name="T12" fmla="+- 0 7056 6638"/>
                              <a:gd name="T13" fmla="*/ T12 w 418"/>
                              <a:gd name="T14" fmla="+- 0 258 258"/>
                              <a:gd name="T15" fmla="*/ 258 h 18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418" h="1868">
                                <a:moveTo>
                                  <a:pt x="0" y="0"/>
                                </a:moveTo>
                                <a:lnTo>
                                  <a:pt x="418" y="0"/>
                                </a:lnTo>
                                <a:moveTo>
                                  <a:pt x="418" y="1867"/>
                                </a:moveTo>
                                <a:lnTo>
                                  <a:pt x="418" y="0"/>
                                </a:lnTo>
                              </a:path>
                            </a:pathLst>
                          </a:custGeom>
                          <a:noFill/>
                          <a:ln w="914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AutoShape 75"/>
                        <wps:cNvSpPr>
                          <a:spLocks/>
                        </wps:cNvSpPr>
                        <wps:spPr bwMode="auto">
                          <a:xfrm>
                            <a:off x="6091" y="1160"/>
                            <a:ext cx="970" cy="1119"/>
                          </a:xfrm>
                          <a:custGeom>
                            <a:avLst/>
                            <a:gdLst>
                              <a:gd name="T0" fmla="+- 0 7061 6091"/>
                              <a:gd name="T1" fmla="*/ T0 w 970"/>
                              <a:gd name="T2" fmla="+- 0 2216 1160"/>
                              <a:gd name="T3" fmla="*/ 2216 h 1119"/>
                              <a:gd name="T4" fmla="+- 0 7056 6091"/>
                              <a:gd name="T5" fmla="*/ T4 w 970"/>
                              <a:gd name="T6" fmla="+- 0 2211 1160"/>
                              <a:gd name="T7" fmla="*/ 2211 h 1119"/>
                              <a:gd name="T8" fmla="+- 0 6211 6091"/>
                              <a:gd name="T9" fmla="*/ T8 w 970"/>
                              <a:gd name="T10" fmla="+- 0 2211 1160"/>
                              <a:gd name="T11" fmla="*/ 2211 h 1119"/>
                              <a:gd name="T12" fmla="+- 0 6211 6091"/>
                              <a:gd name="T13" fmla="*/ T12 w 970"/>
                              <a:gd name="T14" fmla="+- 0 2158 1160"/>
                              <a:gd name="T15" fmla="*/ 2158 h 1119"/>
                              <a:gd name="T16" fmla="+- 0 6091 6091"/>
                              <a:gd name="T17" fmla="*/ T16 w 970"/>
                              <a:gd name="T18" fmla="+- 0 2221 1160"/>
                              <a:gd name="T19" fmla="*/ 2221 h 1119"/>
                              <a:gd name="T20" fmla="+- 0 6211 6091"/>
                              <a:gd name="T21" fmla="*/ T20 w 970"/>
                              <a:gd name="T22" fmla="+- 0 2278 1160"/>
                              <a:gd name="T23" fmla="*/ 2278 h 1119"/>
                              <a:gd name="T24" fmla="+- 0 6211 6091"/>
                              <a:gd name="T25" fmla="*/ T24 w 970"/>
                              <a:gd name="T26" fmla="+- 0 2226 1160"/>
                              <a:gd name="T27" fmla="*/ 2226 h 1119"/>
                              <a:gd name="T28" fmla="+- 0 7056 6091"/>
                              <a:gd name="T29" fmla="*/ T28 w 970"/>
                              <a:gd name="T30" fmla="+- 0 2226 1160"/>
                              <a:gd name="T31" fmla="*/ 2226 h 1119"/>
                              <a:gd name="T32" fmla="+- 0 7061 6091"/>
                              <a:gd name="T33" fmla="*/ T32 w 970"/>
                              <a:gd name="T34" fmla="+- 0 2216 1160"/>
                              <a:gd name="T35" fmla="*/ 2216 h 1119"/>
                              <a:gd name="T36" fmla="+- 0 7061 6091"/>
                              <a:gd name="T37" fmla="*/ T36 w 970"/>
                              <a:gd name="T38" fmla="+- 0 1218 1160"/>
                              <a:gd name="T39" fmla="*/ 1218 h 1119"/>
                              <a:gd name="T40" fmla="+- 0 7056 6091"/>
                              <a:gd name="T41" fmla="*/ T40 w 970"/>
                              <a:gd name="T42" fmla="+- 0 1213 1160"/>
                              <a:gd name="T43" fmla="*/ 1213 h 1119"/>
                              <a:gd name="T44" fmla="+- 0 6211 6091"/>
                              <a:gd name="T45" fmla="*/ T44 w 970"/>
                              <a:gd name="T46" fmla="+- 0 1213 1160"/>
                              <a:gd name="T47" fmla="*/ 1213 h 1119"/>
                              <a:gd name="T48" fmla="+- 0 6211 6091"/>
                              <a:gd name="T49" fmla="*/ T48 w 970"/>
                              <a:gd name="T50" fmla="+- 0 1160 1160"/>
                              <a:gd name="T51" fmla="*/ 1160 h 1119"/>
                              <a:gd name="T52" fmla="+- 0 6091 6091"/>
                              <a:gd name="T53" fmla="*/ T52 w 970"/>
                              <a:gd name="T54" fmla="+- 0 1222 1160"/>
                              <a:gd name="T55" fmla="*/ 1222 h 1119"/>
                              <a:gd name="T56" fmla="+- 0 6211 6091"/>
                              <a:gd name="T57" fmla="*/ T56 w 970"/>
                              <a:gd name="T58" fmla="+- 0 1280 1160"/>
                              <a:gd name="T59" fmla="*/ 1280 h 1119"/>
                              <a:gd name="T60" fmla="+- 0 6211 6091"/>
                              <a:gd name="T61" fmla="*/ T60 w 970"/>
                              <a:gd name="T62" fmla="+- 0 1227 1160"/>
                              <a:gd name="T63" fmla="*/ 1227 h 1119"/>
                              <a:gd name="T64" fmla="+- 0 7056 6091"/>
                              <a:gd name="T65" fmla="*/ T64 w 970"/>
                              <a:gd name="T66" fmla="+- 0 1227 1160"/>
                              <a:gd name="T67" fmla="*/ 1227 h 1119"/>
                              <a:gd name="T68" fmla="+- 0 7061 6091"/>
                              <a:gd name="T69" fmla="*/ T68 w 970"/>
                              <a:gd name="T70" fmla="+- 0 1218 1160"/>
                              <a:gd name="T71" fmla="*/ 1218 h 11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70" h="1119">
                                <a:moveTo>
                                  <a:pt x="970" y="1056"/>
                                </a:moveTo>
                                <a:lnTo>
                                  <a:pt x="965" y="1051"/>
                                </a:lnTo>
                                <a:lnTo>
                                  <a:pt x="120" y="1051"/>
                                </a:lnTo>
                                <a:lnTo>
                                  <a:pt x="120" y="998"/>
                                </a:lnTo>
                                <a:lnTo>
                                  <a:pt x="0" y="1061"/>
                                </a:lnTo>
                                <a:lnTo>
                                  <a:pt x="120" y="1118"/>
                                </a:lnTo>
                                <a:lnTo>
                                  <a:pt x="120" y="1066"/>
                                </a:lnTo>
                                <a:lnTo>
                                  <a:pt x="965" y="1066"/>
                                </a:lnTo>
                                <a:lnTo>
                                  <a:pt x="970" y="1056"/>
                                </a:lnTo>
                                <a:close/>
                                <a:moveTo>
                                  <a:pt x="970" y="58"/>
                                </a:moveTo>
                                <a:lnTo>
                                  <a:pt x="965" y="53"/>
                                </a:lnTo>
                                <a:lnTo>
                                  <a:pt x="120" y="53"/>
                                </a:lnTo>
                                <a:lnTo>
                                  <a:pt x="120" y="0"/>
                                </a:lnTo>
                                <a:lnTo>
                                  <a:pt x="0" y="62"/>
                                </a:lnTo>
                                <a:lnTo>
                                  <a:pt x="120" y="120"/>
                                </a:lnTo>
                                <a:lnTo>
                                  <a:pt x="120" y="67"/>
                                </a:lnTo>
                                <a:lnTo>
                                  <a:pt x="965" y="67"/>
                                </a:lnTo>
                                <a:lnTo>
                                  <a:pt x="970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7A7E1" id="Group 74" o:spid="_x0000_s1026" style="position:absolute;margin-left:304.55pt;margin-top:9.75pt;width:48.6pt;height:104.2pt;z-index:251660288;mso-position-horizontal-relative:page" coordorigin="6091,195" coordsize="972,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I5lbAoAAAI3AAAOAAAAZHJzL2Uyb0RvYy54bWzsW9uO40YOfV9g/0Hw4y48dulSso3pCZK+&#10;DAJMLkC0H6C25QvWlrySut2Txf57SEolV8lkW5mZzUMy/dCyW8esU4disYp0v/3m5bD3nrOy2hX5&#10;zUi9mY68LF8Wq12+uRn9K3kYz0ZeVaf5Kt0XeXYz+phVo2/e/f1vb0/HReYX22K/ykoPjOTV4nS8&#10;GW3r+riYTKrlNjuk1ZvimOVwc12Uh7SGt+VmsirTE1g/7Cf+dKonp6JcHctimVUV/PWuuTl6R/bX&#10;62xZ/7ReV1nt7W9GwK2m3yX9fsTfk3dv08WmTI/b3bKlkX4Ci0O6y2HQztRdWqfeU7m7MHXYLcui&#10;Ktb1m2VxmBTr9W6Z0RxgNmram837sng60lw2i9Pm2MkE0vZ0+mSzyx+ffy693Qp8p9TIy9MDOInG&#10;9eIQ1TkdNwsAvS+Pvxx/LpspwssPxfLfFdye9O/j+00D9h5PPxQrsJc+1QWp87IuD2gC5u29kBM+&#10;dk7IXmpvCX/UKvZ9cNUSbqnAD4Kw9dJyC67Ej+npHKji7XnUOHC5vW8/PY/95qP+dEb8J+miGZWY&#10;tsxwWvC8VWdJq8+T9JdteszIUxWq1UkKZBpJvwUJCOTFcSMrAY2mlS2odQdpVqD7VSm1UqCZrYnR&#10;M9KtIgpURY8ZQdLF8qmq32cFuSR9/lDVTTSs4BU5etWST8D0+rCHwPjn2Jt6Oop8jwZs8QYGXmlg&#10;/5h4ydQ7eTh2DwNkLFPgQa/z4qYbLzAgMISQrdeShwDrQKEBvU4qMjAkFfKktMGQqUCxpGIDAkMI&#10;YUnBcmdNT2vNKzU3MCQ140mhQy1bPphipMKo7URHDEtLubLrKNa8B23lE+ULzFzpJWa28jIzV3sd&#10;zRTPzJY/UVpg5urvRzNWM1t+xLCa4SJk6S9q5tseSHzpuXc94IcsM9/WHzE8M1d/raOQ1cy3PZD4&#10;wsPvux6QmNn6y8xc/cWVwrc9kPhCBASuB6TFwtZfXC0CV3+RWWB7IAmECAhcDwiaBbb+omaBq7+G&#10;pY71ZmB7IAmECAhcD0jMbP1FZpB5nQiAHMMyC20PJKEQAaHrASE2Q1t/MTZDV39Rs9D2QBIKERC6&#10;HhDWs9DWX1zPQld/8TkLbQ8kEOlstoxcDwjMIlt/kVnk6i8yi2wPJJDqeWauB4TnLLL1F5+zyNVf&#10;XM8i2wNJJERA5HpAYmbrLzLTrv5iDtC2BxItRADuxKyMIjDTtv4yM1d/MW9q2wOJFiJAux4QYlPb&#10;+ouxqV39Zc1sDyRaiIDY9YAQAbGtvxgBeDaw9Bd3Z7HtgSQWIgDOR7Y1iZmtv8zM1V9rGJTbYcPh&#10;oR0TN46wiWNjM3Y9IHgztvUXvTlz9Rdjc2Z7IJkJETBzPSBEwMzW34kAOLxszPEk3ZoTy/Ilb48s&#10;8MpLsfQwpfPmsajwwJgANzgaJUF7/gEUnm8EMDgMwXRMg/FeB4OGCIZdeHO0eh2tYGIEp3PrVeMK&#10;vE3w+SDruBFFOGwih5DB3SHBh80Ut2wID4ZNFfdRBB82VdzcEHzYVHHHgXDYLQyZKm4DCD5sqpib&#10;EQ55dYh1TJgEHzZVzGIEHzZVTC0Ih7QwhAyu9wQfNlXdThUW0CHWcWVE6/GwqeJyRfBhU8U1BOEQ&#10;/xaZJkzaAC+hotev5ZUjD2p5j/iZdHFMa1wXzEvvdDOiCsgWykVwosO/H4rnLCkIUePyEOLOFMY1&#10;5ZHz/X3O4c6FFHPfXI9kD8ojZA/SZTMNc9tcG1iISReGvQbD3IYwI4qxYq6uNXgYXxs0wp0zWLsC&#10;60tixlruiyojnc8iteO3InaGzwDz4QbY1qk6nLlrrg0Kss71ObemrgnYMhsIuyAmz/lCTGnOxtUX&#10;tt1Jh7/P1VcmNPAxpOi4rvXFXA11Iw+EKcYeFRi7IMTYtYqMVbHfrR52+z0GX1VuHm/3pfecYm2e&#10;ftpH14HtKVfnBX7MPNn4cahvtnGOlU6qtf93rvxw+p0/Hz/oWTwOH8JoPI+ns/FUzb+b62k4D+8e&#10;/odrgAoX291qleUfdnlm6v4qHFYEbjsQTcWeKv+4yswjSKg0r0+YJBT68xXF1TZLV/ft6zrd7ZvX&#10;E5cxiQzTNlcSAgrcTbG4qW4/FquPUDgui6bnAT0aeLEtyl9H3gn6HTej6j9PaZmNvP33OVS/5yrE&#10;435Nb8IoxupXad95tO+k+RJM3YzqEWy38OVt3TRVno7lbrOFkRRpkRdY+F7vsLJM/BpW7RsowP9h&#10;lXhIXBeVeI3PG6oGJfsvV4nXWIKBgPIh0ZNLTSU+VHCD2hozOCOhIp9fiofBPI0j0kjn4jjkjK4q&#10;TKV4HLyH6e3FoQ4Kp4A+CHTrDLWHhJa9XIuPp3A251jB3qQzRrV4hpV7EsIhGVawr+gMyazcY5DI&#10;CrZAnTEqxjOs+sV45UccL7cajyAo4DJ69erxIjU8MJy5UT2eI9c7ifKaKVt9VzR4EP98xyrMPd3B&#10;8FP2jai0h/tGdCCu7Of0bm9Srm4b0QysBwZnEmffGg0HOBjObBzPEPOhdrPFmoQJX83AXR5NF/uc&#10;0paCM9T/L23BKGicTdbT+f3sfhaOQ1/fj8Pp3d3424fbcKwfVBzdBXe3t3fKTda4Bfj8ZP36ZB/o&#10;p12drY2IlYGbDQyo/TUDc99akHrhsEhdZGA6Rn7xDNx9P0BB/dZJwbAbbFOwUuZMar6UYG9Uf0c3&#10;PJ5q6FjikL30epGCcfAeppeCfehrqo70OZvbWcBHEGSVdgLXsjBDzM4DlIUZYr0s7CvFEnPyMIJ4&#10;Ym4i1gjkFLtIxAyxfiKWmLmZWKbWy8QiNyYTc+x6mVhBKuYc6uZiRPHCKdcPKBqrHFYKrX0C1oU5&#10;dq4ffHiUeHa2IwjFs8MzQjNq8xUMya9Mh5xh5/eDIea1c3vkPqAEdq4vRM8yXXKOnesJUIUPVd/2&#10;BKEEdq4vmh0gE6xMp5xh1+uUi+ygeHt+Tl5h1+uWi2sc0y3n2LmeoBWMiwq3Xy6vc72OuczO9kXT&#10;MefYuZ5QvuKfu8COCkLxnu11zUXPMl1zhl2vaw7jBmzMwi7u7FlCCexcX4hRwXTOOXZuVMjsbE+8&#10;xs71hczO9kXTPWfY9brn+Mix2jn9c0Lx2vU76NJqDGW+sy+aDjrHzvWEgnDk2dn5mlACO9cXonZM&#10;F51j53pC+dDS42I2sj1BKJ5dv5Mu5Qqmk86w63XSQZWYZef00gklsHN9IcYs003n2LmekNm5UQFz&#10;ENi5vhDXO2zmnHcB1FFn2PU66hCNM1Y7p6dOqDO7P2XBQOwIf+3DSr3yr31YSZkv0of97BIWhj+V&#10;sPC0yJWwCIBFJyjZtkUPqeg0b6cEUNMsNlUpc207fHguaGwOA87nphxuDJmrXWdTcNBuKZrb5tob&#10;VzW1blDPAMy1B5xCCxZO5CLwPOVrQNTZldEMafpjl+VDo31TdAcS15S/0j7EvjSSGAjr1yMNYVvz&#10;5vv7oj5mxGsdcYPrCptmLHNtxjRyX4O1Yne6GStGauB7tRBqlfa+tiLtjuVfuBVJ/yIE/2hFK0L7&#10;T2H4n1z2e3ht/+vau98AAAD//wMAUEsDBBQABgAIAAAAIQD8WX+v4QAAAAoBAAAPAAAAZHJzL2Rv&#10;d25yZXYueG1sTI/BasMwEETvhf6D2EJvjWSHOLVjOYTQ9hQKTQolt421sU0syViK7fx91VNzXOYx&#10;8zZfT7plA/WusUZCNBPAyJRWNaaS8H14f3kF5jwaha01JOFGDtbF40OOmbKj+aJh7ysWSozLUELt&#10;fZdx7sqaNLqZ7ciE7Gx7jT6cfcVVj2Mo1y2PhUi4xsaEhRo72tZUXvZXLeFjxHEzj96G3eW8vR0P&#10;i8+fXURSPj9NmxUwT5P/h+FPP6hDEZxO9mqUY62ERKRRQEOQLoAFYCmSObCThDhepsCLnN+/UPwC&#10;AAD//wMAUEsBAi0AFAAGAAgAAAAhALaDOJL+AAAA4QEAABMAAAAAAAAAAAAAAAAAAAAAAFtDb250&#10;ZW50X1R5cGVzXS54bWxQSwECLQAUAAYACAAAACEAOP0h/9YAAACUAQAACwAAAAAAAAAAAAAAAAAv&#10;AQAAX3JlbHMvLnJlbHNQSwECLQAUAAYACAAAACEA+OiOZWwKAAACNwAADgAAAAAAAAAAAAAAAAAu&#10;AgAAZHJzL2Uyb0RvYy54bWxQSwECLQAUAAYACAAAACEA/Fl/r+EAAAAKAQAADwAAAAAAAAAAAAAA&#10;AADGDAAAZHJzL2Rvd25yZXYueG1sUEsFBgAAAAAEAAQA8wAAANQNAAAAAA==&#10;">
                <v:shape id="AutoShape 77" o:spid="_x0000_s1027" style="position:absolute;left:6110;top:195;width:562;height:120;visibility:visible;mso-wrap-style:square;v-text-anchor:top" coordsize="56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Dc6wwAAANwAAAAPAAAAZHJzL2Rvd25yZXYueG1sRE9NawIx&#10;EL0X/A9hhF6KZrVQZTWKSAveSldBvI2bcbO6mWyTqNt/3xQK3ubxPme+7GwjbuRD7VjBaJiBIC6d&#10;rrlSsNt+DKYgQkTW2DgmBT8UYLnoPc0x1+7OX3QrYiVSCIccFZgY21zKUBqyGIauJU7cyXmLMUFf&#10;Se3xnsJtI8dZ9iYt1pwaDLa0NlReiqtV0NSF323235OX92v3uj2bVh4/D0o997vVDESkLj7E/+6N&#10;TvNHY/h7Jl0gF78AAAD//wMAUEsBAi0AFAAGAAgAAAAhANvh9svuAAAAhQEAABMAAAAAAAAAAAAA&#10;AAAAAAAAAFtDb250ZW50X1R5cGVzXS54bWxQSwECLQAUAAYACAAAACEAWvQsW78AAAAVAQAACwAA&#10;AAAAAAAAAAAAAAAfAQAAX3JlbHMvLnJlbHNQSwECLQAUAAYACAAAACEA9vQ3OsMAAADcAAAADwAA&#10;AAAAAAAAAAAAAAAHAgAAZHJzL2Rvd25yZXYueG1sUEsFBgAAAAADAAMAtwAAAPcCAAAAAA==&#10;" path="m442,r,120l552,67r-86,l471,63,466,53r78,l442,xm442,53l10,53,,63r10,4l442,67r,-14xm544,53r-78,l471,63r-5,4l552,67r10,-4l544,53xe" fillcolor="black" stroked="f">
                  <v:path arrowok="t" o:connecttype="custom" o:connectlocs="442,195;442,315;552,262;466,262;471,258;466,248;544,248;442,195;442,248;10,248;0,258;10,262;442,262;442,248;544,248;466,248;471,258;466,262;552,262;562,258;544,248" o:connectangles="0,0,0,0,0,0,0,0,0,0,0,0,0,0,0,0,0,0,0,0,0"/>
                </v:shape>
                <v:shape id="AutoShape 76" o:spid="_x0000_s1028" style="position:absolute;left:6638;top:257;width:418;height:1868;visibility:visible;mso-wrap-style:square;v-text-anchor:top" coordsize="418,1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f4vgAAANwAAAAPAAAAZHJzL2Rvd25yZXYueG1sRE9PCwFB&#10;FL8r32F6yo1ZlLQMSZS4sFzcXjvP7mbnzbYzWD69Ucrt/fr9fbNFY0rxoNoVlhUM+hEI4tTqgjMF&#10;59OmNwHhPLLG0jIpeJGDxbzdmmGs7ZOP9Eh8JkIIuxgV5N5XsZQuzcmg69uKOHBXWxv0AdaZ1DU+&#10;Q7gp5TCKxtJgwaEhx4pWOaW35G4UJDYd7u6HczZ+u/16H7nX8nJIlOp2muUUhKfG/8U/91aH+YMR&#10;fJ8JF8j5BwAA//8DAFBLAQItABQABgAIAAAAIQDb4fbL7gAAAIUBAAATAAAAAAAAAAAAAAAAAAAA&#10;AABbQ29udGVudF9UeXBlc10ueG1sUEsBAi0AFAAGAAgAAAAhAFr0LFu/AAAAFQEAAAsAAAAAAAAA&#10;AAAAAAAAHwEAAF9yZWxzLy5yZWxzUEsBAi0AFAAGAAgAAAAhAHTGd/i+AAAA3AAAAA8AAAAAAAAA&#10;AAAAAAAABwIAAGRycy9kb3ducmV2LnhtbFBLBQYAAAAAAwADALcAAADyAgAAAAA=&#10;" path="m,l418,t,1867l418,e" filled="f" strokeweight=".25397mm">
                  <v:path arrowok="t" o:connecttype="custom" o:connectlocs="0,258;418,258;418,2125;418,258" o:connectangles="0,0,0,0"/>
                </v:shape>
                <v:shape id="AutoShape 75" o:spid="_x0000_s1029" style="position:absolute;left:6091;top:1160;width:970;height:1119;visibility:visible;mso-wrap-style:square;v-text-anchor:top" coordsize="970,1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nxvwgAAANwAAAAPAAAAZHJzL2Rvd25yZXYueG1sRE9Na8JA&#10;EL0L/odlBG91Y60SoquoIPaiqC3tdciOSTA7m2bXGP+9KxS8zeN9zmzRmlI0VLvCsoLhIAJBnFpd&#10;cKbg+2vzFoNwHlljaZkU3MnBYt7tzDDR9sZHak4+EyGEXYIKcu+rREqX5mTQDWxFHLizrQ36AOtM&#10;6hpvIdyU8j2KJtJgwaEhx4rWOaWX09UoGP0dql3zE/H4N76vsNgux/E+U6rfa5dTEJ5a/xL/uz91&#10;mD/8gOcz4QI5fwAAAP//AwBQSwECLQAUAAYACAAAACEA2+H2y+4AAACFAQAAEwAAAAAAAAAAAAAA&#10;AAAAAAAAW0NvbnRlbnRfVHlwZXNdLnhtbFBLAQItABQABgAIAAAAIQBa9CxbvwAAABUBAAALAAAA&#10;AAAAAAAAAAAAAB8BAABfcmVscy8ucmVsc1BLAQItABQABgAIAAAAIQCNenxvwgAAANwAAAAPAAAA&#10;AAAAAAAAAAAAAAcCAABkcnMvZG93bnJldi54bWxQSwUGAAAAAAMAAwC3AAAA9gIAAAAA&#10;" path="m970,1056r-5,-5l120,1051r,-53l,1061r120,57l120,1066r845,l970,1056xm970,58r-5,-5l120,53,120,,,62r120,58l120,67r845,l970,58xe" fillcolor="black" stroked="f">
                  <v:path arrowok="t" o:connecttype="custom" o:connectlocs="970,2216;965,2211;120,2211;120,2158;0,2221;120,2278;120,2226;965,2226;970,2216;970,1218;965,1213;120,1213;120,1160;0,1222;120,1280;120,1227;965,1227;970,1218" o:connectangles="0,0,0,0,0,0,0,0,0,0,0,0,0,0,0,0,0,0"/>
                </v:shape>
                <w10:wrap anchorx="page"/>
              </v:group>
            </w:pict>
          </mc:Fallback>
        </mc:AlternateContent>
      </w:r>
      <w:r>
        <w:t>Provide</w:t>
      </w:r>
      <w:r>
        <w:rPr>
          <w:spacing w:val="-4"/>
        </w:rPr>
        <w:t xml:space="preserve"> </w:t>
      </w:r>
      <w:r>
        <w:t>Information</w:t>
      </w:r>
    </w:p>
    <w:p w:rsidR="008819E7" w:rsidRDefault="008819E7" w:rsidP="008819E7">
      <w:pPr>
        <w:pStyle w:val="BodyText"/>
        <w:ind w:left="0" w:firstLine="0"/>
        <w:rPr>
          <w:sz w:val="26"/>
        </w:rPr>
      </w:pPr>
    </w:p>
    <w:p w:rsidR="008819E7" w:rsidRDefault="008819E7" w:rsidP="008819E7">
      <w:pPr>
        <w:pStyle w:val="BodyText"/>
        <w:ind w:left="0" w:firstLine="0"/>
        <w:rPr>
          <w:sz w:val="26"/>
        </w:rPr>
      </w:pPr>
    </w:p>
    <w:p w:rsidR="008819E7" w:rsidRDefault="008819E7" w:rsidP="008819E7">
      <w:pPr>
        <w:spacing w:before="162"/>
        <w:ind w:left="6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FF724" wp14:editId="7A88E47C">
                <wp:simplePos x="0" y="0"/>
                <wp:positionH relativeFrom="page">
                  <wp:posOffset>1682750</wp:posOffset>
                </wp:positionH>
                <wp:positionV relativeFrom="paragraph">
                  <wp:posOffset>-136525</wp:posOffset>
                </wp:positionV>
                <wp:extent cx="196850" cy="577215"/>
                <wp:effectExtent l="0" t="0" r="0" b="0"/>
                <wp:wrapNone/>
                <wp:docPr id="110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577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19E7" w:rsidRDefault="008819E7" w:rsidP="008819E7">
                            <w:pPr>
                              <w:spacing w:before="20"/>
                              <w:ind w:left="2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Feedback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FF724" id="Text Box 73" o:spid="_x0000_s1034" type="#_x0000_t202" style="position:absolute;left:0;text-align:left;margin-left:132.5pt;margin-top:-10.75pt;width:15.5pt;height:45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BT0rwIAALUFAAAOAAAAZHJzL2Uyb0RvYy54bWysVFtvmzAUfp+0/2D5nXIpJIBKqjaEaVJ3&#10;kdr9AAdMsAY2s51ANfW/79iENG01adrmB+vYPv7O7Tvn6nrsWnSgUjHBM+xfeBhRXoqK8V2Gvz0U&#10;ToyR0oRXpBWcZviRKny9ev/uauhTGohGtBWVCEC4Soc+w43Wfeq6qmxoR9SF6CmHx1rIjmg4yp1b&#10;STIAete6gect3EHIqpeipErBbT494pXFr2ta6i91rahGbYbBN213afet2d3VFUl3kvQNK49ukL/w&#10;oiOMg9ETVE40QXvJ3kB1rJRCiVpflKJzRV2zktoYIBrfexXNfUN6amOB5Kj+lCb1/2DLz4evErEK&#10;audDfjjpoEgPdNToVoxoeWkSNPQqBb37HjT1CPegbINV/Z0ovyvExbohfEdvpBRDQ0kFDvrmp3v2&#10;dcJRBmQ7fBIV2CF7LSzQWMvOZA/ygQAdHHk8Fcf4UhqTySKO4KWEp2i5DPzIWiDp/LmXSn+gokNG&#10;yLCE2ltwcrhT2jhD0lnF2OKiYG1r69/yFxegON2Aafhq3owTtpw/Ey/ZxJs4dMJgsXFCL8+dm2Id&#10;OovCX0b5Zb5e5/6TseuHacOqinJjZqaWH/5Z6Y4kn0hxIpcSLasMnHFJyd123Up0IEDtwq5jQs7U&#10;3Jdu2CRALK9C8oPQuw0Sp1jESycswshJll7seH5ymyy8MAnz4mVId4zTfw8JDRlOoiCauPTb2Dy7&#10;3sZG0o5pGB4t6zIcn5RIahi44ZUtrSasneSzVBj3n1MB5Z4LbflqKDqRVY/b0fbGqQ22onoEAksB&#10;BAMuwuADwezBEo4DzJEMqx97IilG7UcOfQDXehbkLGxngfCyETCONEaTuNbTcNr3ku0aAJ86jYsb&#10;6JWaWR6bppocOXYYzAYbznGOmeFzfrZaz9N29QsAAP//AwBQSwMEFAAGAAgAAAAhAPUlgiHfAAAA&#10;CgEAAA8AAABkcnMvZG93bnJldi54bWxMj81uwjAQhO+V+g7WVuoNHEJjlTQbVEVCvSEVeAATu3GE&#10;f9LYkPD23Z7a4+yMZr+ptrOz7KbH2AePsFpmwLRvg+p9h3A67havwGKSXkkbvEa46wjb+vGhkqUK&#10;k//Ut0PqGJX4WEoEk9JQch5bo52MyzBoT95XGJ1MJMeOq1FOVO4sz7NMcCd7Tx+MHHRjdHs5XB3C&#10;/s7NtHbFqW0asRfr7528fFjE56f5/Q1Y0nP6C8MvPqFDTUzncPUqMouQi4K2JIRFviqAUSLfCLqc&#10;EcTmBXhd8f8T6h8AAAD//wMAUEsBAi0AFAAGAAgAAAAhALaDOJL+AAAA4QEAABMAAAAAAAAAAAAA&#10;AAAAAAAAAFtDb250ZW50X1R5cGVzXS54bWxQSwECLQAUAAYACAAAACEAOP0h/9YAAACUAQAACwAA&#10;AAAAAAAAAAAAAAAvAQAAX3JlbHMvLnJlbHNQSwECLQAUAAYACAAAACEAb1AU9K8CAAC1BQAADgAA&#10;AAAAAAAAAAAAAAAuAgAAZHJzL2Uyb0RvYy54bWxQSwECLQAUAAYACAAAACEA9SWCId8AAAAKAQAA&#10;DwAAAAAAAAAAAAAAAAAJBQAAZHJzL2Rvd25yZXYueG1sUEsFBgAAAAAEAAQA8wAAABUGAAAAAA==&#10;" filled="f" stroked="f">
                <v:textbox style="layout-flow:vertical;mso-layout-flow-alt:bottom-to-top" inset="0,0,0,0">
                  <w:txbxContent>
                    <w:p w:rsidR="008819E7" w:rsidRDefault="008819E7" w:rsidP="008819E7">
                      <w:pPr>
                        <w:spacing w:before="20"/>
                        <w:ind w:left="2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Feedback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Process</w:t>
      </w:r>
      <w:r>
        <w:rPr>
          <w:spacing w:val="-3"/>
        </w:rPr>
        <w:t xml:space="preserve"> </w:t>
      </w:r>
      <w:r>
        <w:t>Information</w:t>
      </w:r>
    </w:p>
    <w:p w:rsidR="008819E7" w:rsidRDefault="008819E7" w:rsidP="008819E7">
      <w:pPr>
        <w:pStyle w:val="BodyText"/>
        <w:ind w:left="0" w:firstLine="0"/>
        <w:rPr>
          <w:sz w:val="26"/>
        </w:rPr>
      </w:pPr>
    </w:p>
    <w:p w:rsidR="008819E7" w:rsidRDefault="008819E7" w:rsidP="008819E7">
      <w:pPr>
        <w:pStyle w:val="BodyText"/>
        <w:spacing w:before="11"/>
        <w:ind w:left="0" w:firstLine="0"/>
        <w:rPr>
          <w:sz w:val="27"/>
        </w:rPr>
      </w:pPr>
    </w:p>
    <w:p w:rsidR="008819E7" w:rsidRDefault="008819E7" w:rsidP="008819E7">
      <w:pPr>
        <w:ind w:left="6109"/>
      </w:pPr>
      <w:r>
        <w:t>Use</w:t>
      </w:r>
      <w:r>
        <w:rPr>
          <w:spacing w:val="-1"/>
        </w:rPr>
        <w:t xml:space="preserve"> </w:t>
      </w:r>
      <w:r>
        <w:t>Information</w:t>
      </w:r>
    </w:p>
    <w:p w:rsidR="008819E7" w:rsidRDefault="008819E7" w:rsidP="008819E7">
      <w:pPr>
        <w:pStyle w:val="BodyText"/>
        <w:spacing w:before="6"/>
        <w:ind w:left="0" w:firstLine="0"/>
        <w:rPr>
          <w:sz w:val="19"/>
        </w:rPr>
      </w:pPr>
    </w:p>
    <w:p w:rsidR="008819E7" w:rsidRDefault="008819E7" w:rsidP="008819E7">
      <w:pPr>
        <w:pStyle w:val="Heading2"/>
        <w:spacing w:before="99"/>
      </w:pPr>
      <w:r>
        <w:t>Interpersonal</w:t>
      </w:r>
      <w:r>
        <w:rPr>
          <w:spacing w:val="-6"/>
        </w:rPr>
        <w:t xml:space="preserve"> </w:t>
      </w:r>
      <w:r>
        <w:t>role</w:t>
      </w:r>
    </w:p>
    <w:p w:rsidR="008819E7" w:rsidRDefault="008819E7" w:rsidP="008819E7">
      <w:pPr>
        <w:pStyle w:val="Heading5"/>
        <w:numPr>
          <w:ilvl w:val="0"/>
          <w:numId w:val="3"/>
        </w:numPr>
        <w:tabs>
          <w:tab w:val="left" w:pos="940"/>
        </w:tabs>
        <w:spacing w:before="2"/>
        <w:jc w:val="both"/>
      </w:pPr>
      <w:r>
        <w:t>Figurehead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ind w:right="149"/>
        <w:rPr>
          <w:sz w:val="24"/>
        </w:rPr>
      </w:pPr>
      <w:r>
        <w:rPr>
          <w:sz w:val="24"/>
        </w:rPr>
        <w:t>In the figurehead role, the manager is a symbol and represents the 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matters of</w:t>
      </w:r>
      <w:r>
        <w:rPr>
          <w:spacing w:val="2"/>
          <w:sz w:val="24"/>
        </w:rPr>
        <w:t xml:space="preserve"> </w:t>
      </w:r>
      <w:r>
        <w:rPr>
          <w:sz w:val="24"/>
        </w:rPr>
        <w:t>formality.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ind w:right="137"/>
        <w:rPr>
          <w:sz w:val="24"/>
        </w:rPr>
      </w:pPr>
      <w:r>
        <w:rPr>
          <w:sz w:val="24"/>
        </w:rPr>
        <w:t>He / She performs official duties such as the signing of legal documents on behalf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company,</w:t>
      </w:r>
      <w:r>
        <w:rPr>
          <w:spacing w:val="1"/>
          <w:sz w:val="24"/>
        </w:rPr>
        <w:t xml:space="preserve"> </w:t>
      </w:r>
      <w:r>
        <w:rPr>
          <w:sz w:val="24"/>
        </w:rPr>
        <w:t>participation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necessity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greet</w:t>
      </w:r>
      <w:r>
        <w:rPr>
          <w:spacing w:val="1"/>
          <w:sz w:val="24"/>
        </w:rPr>
        <w:t xml:space="preserve"> </w:t>
      </w:r>
      <w:r>
        <w:rPr>
          <w:sz w:val="24"/>
        </w:rPr>
        <w:t>visitors</w:t>
      </w:r>
      <w:r>
        <w:rPr>
          <w:spacing w:val="5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customers and being available for people / agencies that will only deal with him /</w:t>
      </w:r>
      <w:r>
        <w:rPr>
          <w:spacing w:val="-52"/>
          <w:sz w:val="24"/>
        </w:rPr>
        <w:t xml:space="preserve"> </w:t>
      </w:r>
      <w:r>
        <w:rPr>
          <w:sz w:val="24"/>
        </w:rPr>
        <w:t>her</w:t>
      </w:r>
      <w:r>
        <w:rPr>
          <w:spacing w:val="-5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status and</w:t>
      </w:r>
      <w:r>
        <w:rPr>
          <w:spacing w:val="-3"/>
          <w:sz w:val="24"/>
        </w:rPr>
        <w:t xml:space="preserve"> </w:t>
      </w:r>
      <w:r>
        <w:rPr>
          <w:sz w:val="24"/>
        </w:rPr>
        <w:t>authority.</w:t>
      </w:r>
    </w:p>
    <w:p w:rsidR="008819E7" w:rsidRDefault="008819E7" w:rsidP="008819E7">
      <w:pPr>
        <w:pStyle w:val="Heading5"/>
        <w:numPr>
          <w:ilvl w:val="0"/>
          <w:numId w:val="3"/>
        </w:numPr>
        <w:tabs>
          <w:tab w:val="left" w:pos="940"/>
        </w:tabs>
        <w:spacing w:line="292" w:lineRule="exact"/>
      </w:pPr>
      <w:r>
        <w:t>Leader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leader</w:t>
      </w:r>
      <w:r>
        <w:rPr>
          <w:spacing w:val="-6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motivating</w:t>
      </w:r>
      <w:r>
        <w:rPr>
          <w:spacing w:val="-2"/>
          <w:sz w:val="24"/>
        </w:rPr>
        <w:t xml:space="preserve"> </w:t>
      </w:r>
      <w:r>
        <w:rPr>
          <w:sz w:val="24"/>
        </w:rPr>
        <w:t>and directing</w:t>
      </w:r>
      <w:r>
        <w:rPr>
          <w:spacing w:val="-2"/>
          <w:sz w:val="24"/>
        </w:rPr>
        <w:t xml:space="preserve"> </w:t>
      </w:r>
      <w:r>
        <w:rPr>
          <w:sz w:val="24"/>
        </w:rPr>
        <w:t>their subordinates.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ind w:right="140"/>
        <w:jc w:val="left"/>
        <w:rPr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manager</w:t>
      </w:r>
      <w:r>
        <w:rPr>
          <w:spacing w:val="27"/>
          <w:sz w:val="24"/>
        </w:rPr>
        <w:t xml:space="preserve"> </w:t>
      </w:r>
      <w:r>
        <w:rPr>
          <w:sz w:val="24"/>
        </w:rPr>
        <w:t>also</w:t>
      </w:r>
      <w:r>
        <w:rPr>
          <w:spacing w:val="27"/>
          <w:sz w:val="24"/>
        </w:rPr>
        <w:t xml:space="preserve"> </w:t>
      </w:r>
      <w:r>
        <w:rPr>
          <w:sz w:val="24"/>
        </w:rPr>
        <w:t>looks</w:t>
      </w:r>
      <w:r>
        <w:rPr>
          <w:spacing w:val="31"/>
          <w:sz w:val="24"/>
        </w:rPr>
        <w:t xml:space="preserve"> </w:t>
      </w:r>
      <w:r>
        <w:rPr>
          <w:sz w:val="24"/>
        </w:rPr>
        <w:t>after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interest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his</w:t>
      </w:r>
      <w:r>
        <w:rPr>
          <w:spacing w:val="27"/>
          <w:sz w:val="24"/>
        </w:rPr>
        <w:t xml:space="preserve"> </w:t>
      </w:r>
      <w:r>
        <w:rPr>
          <w:sz w:val="24"/>
        </w:rPr>
        <w:t>subordinates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also</w:t>
      </w:r>
      <w:r>
        <w:rPr>
          <w:spacing w:val="27"/>
          <w:sz w:val="24"/>
        </w:rPr>
        <w:t xml:space="preserve"> </w:t>
      </w:r>
      <w:r>
        <w:rPr>
          <w:sz w:val="24"/>
        </w:rPr>
        <w:t>tries</w:t>
      </w:r>
      <w:r>
        <w:rPr>
          <w:spacing w:val="31"/>
          <w:sz w:val="24"/>
        </w:rPr>
        <w:t xml:space="preserve"> </w:t>
      </w:r>
      <w:r>
        <w:rPr>
          <w:sz w:val="24"/>
        </w:rPr>
        <w:t>to</w:t>
      </w:r>
      <w:r>
        <w:rPr>
          <w:spacing w:val="-5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problems.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ind w:right="147"/>
        <w:jc w:val="left"/>
        <w:rPr>
          <w:sz w:val="24"/>
        </w:rPr>
      </w:pPr>
      <w:r>
        <w:rPr>
          <w:sz w:val="24"/>
        </w:rPr>
        <w:t>He</w:t>
      </w:r>
      <w:r>
        <w:rPr>
          <w:spacing w:val="5"/>
          <w:sz w:val="24"/>
        </w:rPr>
        <w:t xml:space="preserve"> </w:t>
      </w:r>
      <w:r>
        <w:rPr>
          <w:sz w:val="24"/>
        </w:rPr>
        <w:t>also</w:t>
      </w:r>
      <w:r>
        <w:rPr>
          <w:spacing w:val="4"/>
          <w:sz w:val="24"/>
        </w:rPr>
        <w:t xml:space="preserve"> </w:t>
      </w:r>
      <w:r>
        <w:rPr>
          <w:sz w:val="24"/>
        </w:rPr>
        <w:t>sets</w:t>
      </w:r>
      <w:r>
        <w:rPr>
          <w:spacing w:val="8"/>
          <w:sz w:val="24"/>
        </w:rPr>
        <w:t xml:space="preserve"> </w:t>
      </w:r>
      <w:r>
        <w:rPr>
          <w:sz w:val="24"/>
        </w:rPr>
        <w:t>goals</w:t>
      </w:r>
      <w:r>
        <w:rPr>
          <w:spacing w:val="7"/>
          <w:sz w:val="24"/>
        </w:rPr>
        <w:t xml:space="preserve"> </w:t>
      </w:r>
      <w:r>
        <w:rPr>
          <w:sz w:val="24"/>
        </w:rPr>
        <w:t>/</w:t>
      </w:r>
      <w:r>
        <w:rPr>
          <w:spacing w:val="4"/>
          <w:sz w:val="24"/>
        </w:rPr>
        <w:t xml:space="preserve"> </w:t>
      </w:r>
      <w:r>
        <w:rPr>
          <w:sz w:val="24"/>
        </w:rPr>
        <w:t>objectives</w:t>
      </w:r>
      <w:r>
        <w:rPr>
          <w:spacing w:val="8"/>
          <w:sz w:val="24"/>
        </w:rPr>
        <w:t xml:space="preserve"> </w:t>
      </w:r>
      <w:r>
        <w:rPr>
          <w:sz w:val="24"/>
        </w:rPr>
        <w:t>for</w:t>
      </w:r>
      <w:r>
        <w:rPr>
          <w:spacing w:val="8"/>
          <w:sz w:val="24"/>
        </w:rPr>
        <w:t xml:space="preserve"> </w:t>
      </w:r>
      <w:r>
        <w:rPr>
          <w:sz w:val="24"/>
        </w:rPr>
        <w:t>his</w:t>
      </w:r>
      <w:r>
        <w:rPr>
          <w:spacing w:val="7"/>
          <w:sz w:val="24"/>
        </w:rPr>
        <w:t xml:space="preserve"> </w:t>
      </w:r>
      <w:r>
        <w:rPr>
          <w:sz w:val="24"/>
        </w:rPr>
        <w:t>followers,</w:t>
      </w:r>
      <w:r>
        <w:rPr>
          <w:spacing w:val="3"/>
          <w:sz w:val="24"/>
        </w:rPr>
        <w:t xml:space="preserve"> </w:t>
      </w:r>
      <w:r>
        <w:rPr>
          <w:sz w:val="24"/>
        </w:rPr>
        <w:t>co-ordinates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individual</w:t>
      </w:r>
      <w:r>
        <w:rPr>
          <w:spacing w:val="7"/>
          <w:sz w:val="24"/>
        </w:rPr>
        <w:t xml:space="preserve"> </w:t>
      </w:r>
      <w:r>
        <w:rPr>
          <w:sz w:val="24"/>
        </w:rPr>
        <w:t>goals</w:t>
      </w:r>
      <w:r>
        <w:rPr>
          <w:spacing w:val="-5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-4"/>
          <w:sz w:val="24"/>
        </w:rPr>
        <w:t xml:space="preserve"> </w:t>
      </w:r>
      <w:r>
        <w:rPr>
          <w:sz w:val="24"/>
        </w:rPr>
        <w:t>goals.</w:t>
      </w:r>
    </w:p>
    <w:p w:rsidR="008819E7" w:rsidRDefault="008819E7" w:rsidP="008819E7">
      <w:pPr>
        <w:pStyle w:val="Heading5"/>
        <w:numPr>
          <w:ilvl w:val="0"/>
          <w:numId w:val="3"/>
        </w:numPr>
        <w:tabs>
          <w:tab w:val="left" w:pos="940"/>
        </w:tabs>
        <w:spacing w:line="292" w:lineRule="exact"/>
      </w:pPr>
      <w:r>
        <w:t>Liaison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liaison role is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4"/>
          <w:sz w:val="24"/>
        </w:rPr>
        <w:t xml:space="preserve"> </w:t>
      </w:r>
      <w:r>
        <w:rPr>
          <w:sz w:val="24"/>
        </w:rPr>
        <w:t>connected between</w:t>
      </w:r>
      <w:r>
        <w:rPr>
          <w:spacing w:val="-5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and outsiders.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jc w:val="left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interact</w:t>
      </w:r>
      <w:r>
        <w:rPr>
          <w:spacing w:val="-4"/>
          <w:sz w:val="24"/>
        </w:rPr>
        <w:t xml:space="preserve"> </w:t>
      </w:r>
      <w:r>
        <w:rPr>
          <w:sz w:val="24"/>
        </w:rPr>
        <w:t>with peers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people</w:t>
      </w:r>
      <w:r>
        <w:rPr>
          <w:spacing w:val="-3"/>
          <w:sz w:val="24"/>
        </w:rPr>
        <w:t xml:space="preserve"> </w:t>
      </w:r>
      <w:r>
        <w:rPr>
          <w:sz w:val="24"/>
        </w:rPr>
        <w:t>outside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spacing w:line="244" w:lineRule="auto"/>
        <w:ind w:right="149"/>
        <w:jc w:val="left"/>
        <w:rPr>
          <w:sz w:val="24"/>
        </w:rPr>
      </w:pP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manager’s</w:t>
      </w:r>
      <w:r>
        <w:rPr>
          <w:spacing w:val="3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9"/>
          <w:sz w:val="24"/>
        </w:rPr>
        <w:t xml:space="preserve"> </w:t>
      </w:r>
      <w:r>
        <w:rPr>
          <w:sz w:val="24"/>
        </w:rPr>
        <w:t>skills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27"/>
          <w:sz w:val="24"/>
        </w:rPr>
        <w:t xml:space="preserve"> </w:t>
      </w:r>
      <w:r>
        <w:rPr>
          <w:sz w:val="24"/>
        </w:rPr>
        <w:t>maintain</w:t>
      </w:r>
      <w:r>
        <w:rPr>
          <w:spacing w:val="31"/>
          <w:sz w:val="24"/>
        </w:rPr>
        <w:t xml:space="preserve"> </w:t>
      </w:r>
      <w:r>
        <w:rPr>
          <w:sz w:val="24"/>
        </w:rPr>
        <w:t>internal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external</w:t>
      </w:r>
      <w:r>
        <w:rPr>
          <w:spacing w:val="25"/>
          <w:sz w:val="24"/>
        </w:rPr>
        <w:t xml:space="preserve"> </w:t>
      </w:r>
      <w:r>
        <w:rPr>
          <w:sz w:val="24"/>
        </w:rPr>
        <w:t>contacts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exchange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essential.</w:t>
      </w:r>
    </w:p>
    <w:p w:rsidR="008819E7" w:rsidRDefault="008819E7" w:rsidP="008819E7">
      <w:pPr>
        <w:pStyle w:val="ListParagraph"/>
        <w:numPr>
          <w:ilvl w:val="1"/>
          <w:numId w:val="3"/>
        </w:numPr>
        <w:tabs>
          <w:tab w:val="left" w:pos="1660"/>
        </w:tabs>
        <w:ind w:right="144"/>
        <w:jc w:val="left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top</w:t>
      </w:r>
      <w:r>
        <w:rPr>
          <w:spacing w:val="5"/>
          <w:sz w:val="24"/>
        </w:rPr>
        <w:t xml:space="preserve"> </w:t>
      </w:r>
      <w:r>
        <w:rPr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z w:val="24"/>
        </w:rPr>
        <w:t>manager</w:t>
      </w:r>
      <w:r>
        <w:rPr>
          <w:spacing w:val="4"/>
          <w:sz w:val="24"/>
        </w:rPr>
        <w:t xml:space="preserve"> </w:t>
      </w:r>
      <w:r>
        <w:rPr>
          <w:sz w:val="24"/>
        </w:rPr>
        <w:t>uses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liaison</w:t>
      </w:r>
      <w:r>
        <w:rPr>
          <w:spacing w:val="5"/>
          <w:sz w:val="24"/>
        </w:rPr>
        <w:t xml:space="preserve"> </w:t>
      </w:r>
      <w:r>
        <w:rPr>
          <w:sz w:val="24"/>
        </w:rPr>
        <w:t>role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gain</w:t>
      </w:r>
      <w:r>
        <w:rPr>
          <w:spacing w:val="5"/>
          <w:sz w:val="24"/>
        </w:rPr>
        <w:t xml:space="preserve"> </w:t>
      </w:r>
      <w:r>
        <w:rPr>
          <w:sz w:val="24"/>
        </w:rPr>
        <w:t>favors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3"/>
          <w:sz w:val="24"/>
        </w:rPr>
        <w:t xml:space="preserve"> </w:t>
      </w:r>
      <w:r>
        <w:rPr>
          <w:sz w:val="24"/>
        </w:rPr>
        <w:t>while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supervisor</w:t>
      </w:r>
      <w:r>
        <w:rPr>
          <w:spacing w:val="1"/>
          <w:sz w:val="24"/>
        </w:rPr>
        <w:t xml:space="preserve"> </w:t>
      </w:r>
      <w:r>
        <w:rPr>
          <w:sz w:val="24"/>
        </w:rPr>
        <w:t>uses 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routine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work.</w:t>
      </w:r>
    </w:p>
    <w:p w:rsidR="008819E7" w:rsidRDefault="008819E7" w:rsidP="008819E7">
      <w:pPr>
        <w:rPr>
          <w:sz w:val="24"/>
        </w:rPr>
        <w:sectPr w:rsidR="008819E7">
          <w:pgSz w:w="12240" w:h="15840"/>
          <w:pgMar w:top="1660" w:right="1300" w:bottom="1460" w:left="1220" w:header="720" w:footer="1274" w:gutter="0"/>
          <w:cols w:space="720"/>
        </w:sectPr>
      </w:pPr>
    </w:p>
    <w:p w:rsidR="008819E7" w:rsidRDefault="008819E7" w:rsidP="008819E7">
      <w:pPr>
        <w:pStyle w:val="BodyText"/>
        <w:spacing w:before="9"/>
        <w:ind w:left="0" w:firstLine="0"/>
        <w:rPr>
          <w:sz w:val="13"/>
        </w:rPr>
      </w:pPr>
    </w:p>
    <w:p w:rsidR="008819E7" w:rsidRDefault="008819E7" w:rsidP="008819E7">
      <w:pPr>
        <w:pStyle w:val="Heading2"/>
        <w:spacing w:before="99"/>
      </w:pPr>
      <w:r>
        <w:t>Informational</w:t>
      </w:r>
      <w:r>
        <w:rPr>
          <w:spacing w:val="-7"/>
        </w:rPr>
        <w:t xml:space="preserve"> </w:t>
      </w:r>
      <w:r>
        <w:t>role</w:t>
      </w:r>
    </w:p>
    <w:p w:rsidR="008819E7" w:rsidRDefault="008819E7" w:rsidP="008819E7">
      <w:pPr>
        <w:pStyle w:val="Heading5"/>
        <w:numPr>
          <w:ilvl w:val="0"/>
          <w:numId w:val="2"/>
        </w:numPr>
        <w:tabs>
          <w:tab w:val="left" w:pos="940"/>
        </w:tabs>
        <w:spacing w:before="7"/>
        <w:jc w:val="both"/>
      </w:pPr>
      <w:r>
        <w:t>Monitor</w:t>
      </w:r>
    </w:p>
    <w:p w:rsidR="008819E7" w:rsidRDefault="008819E7" w:rsidP="008819E7">
      <w:pPr>
        <w:pStyle w:val="ListParagraph"/>
        <w:numPr>
          <w:ilvl w:val="1"/>
          <w:numId w:val="2"/>
        </w:numPr>
        <w:tabs>
          <w:tab w:val="left" w:pos="1660"/>
        </w:tabs>
        <w:ind w:right="148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1"/>
          <w:sz w:val="24"/>
        </w:rPr>
        <w:t xml:space="preserve"> </w:t>
      </w:r>
      <w:r>
        <w:rPr>
          <w:sz w:val="24"/>
        </w:rPr>
        <w:t>role,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system;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contacts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:rsidR="008819E7" w:rsidRDefault="008819E7" w:rsidP="008819E7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Disseminator</w:t>
      </w:r>
    </w:p>
    <w:p w:rsidR="008819E7" w:rsidRDefault="008819E7" w:rsidP="008819E7">
      <w:pPr>
        <w:pStyle w:val="ListParagraph"/>
        <w:numPr>
          <w:ilvl w:val="1"/>
          <w:numId w:val="2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disseminator,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receives,</w:t>
      </w:r>
      <w:r>
        <w:rPr>
          <w:spacing w:val="1"/>
          <w:sz w:val="24"/>
        </w:rPr>
        <w:t xml:space="preserve"> </w:t>
      </w:r>
      <w:r>
        <w:rPr>
          <w:sz w:val="24"/>
        </w:rPr>
        <w:t>interprets,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transmits</w:t>
      </w:r>
      <w:r>
        <w:rPr>
          <w:spacing w:val="-52"/>
          <w:sz w:val="24"/>
        </w:rPr>
        <w:t xml:space="preserve"> </w:t>
      </w:r>
      <w:r>
        <w:rPr>
          <w:sz w:val="24"/>
        </w:rPr>
        <w:t>external information through the liaison role into the organization and internal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4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subordinates.</w:t>
      </w:r>
    </w:p>
    <w:p w:rsidR="008819E7" w:rsidRDefault="008819E7" w:rsidP="008819E7">
      <w:pPr>
        <w:pStyle w:val="Heading5"/>
        <w:numPr>
          <w:ilvl w:val="0"/>
          <w:numId w:val="2"/>
        </w:numPr>
        <w:tabs>
          <w:tab w:val="left" w:pos="940"/>
        </w:tabs>
        <w:spacing w:line="292" w:lineRule="exact"/>
        <w:jc w:val="both"/>
      </w:pPr>
      <w:r>
        <w:t>Spokesman</w:t>
      </w:r>
    </w:p>
    <w:p w:rsidR="008819E7" w:rsidRDefault="008819E7" w:rsidP="008819E7">
      <w:pPr>
        <w:pStyle w:val="ListParagraph"/>
        <w:numPr>
          <w:ilvl w:val="1"/>
          <w:numId w:val="2"/>
        </w:numPr>
        <w:tabs>
          <w:tab w:val="left" w:pos="1660"/>
        </w:tabs>
        <w:ind w:right="15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spokesperson,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manager</w:t>
      </w:r>
      <w:r>
        <w:rPr>
          <w:spacing w:val="1"/>
          <w:sz w:val="24"/>
        </w:rPr>
        <w:t xml:space="preserve"> </w:t>
      </w:r>
      <w:r>
        <w:rPr>
          <w:sz w:val="24"/>
        </w:rPr>
        <w:t>disseminates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into the general public, such as customers, suppliers, government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press.</w:t>
      </w:r>
    </w:p>
    <w:p w:rsidR="008819E7" w:rsidRDefault="008819E7" w:rsidP="008819E7">
      <w:pPr>
        <w:pStyle w:val="Heading2"/>
        <w:spacing w:line="324" w:lineRule="exact"/>
      </w:pPr>
      <w:r>
        <w:t>Decisional</w:t>
      </w:r>
      <w:r>
        <w:rPr>
          <w:spacing w:val="-7"/>
        </w:rPr>
        <w:t xml:space="preserve"> </w:t>
      </w:r>
      <w:r>
        <w:t>role</w:t>
      </w:r>
    </w:p>
    <w:p w:rsidR="008819E7" w:rsidRDefault="008819E7" w:rsidP="008819E7">
      <w:pPr>
        <w:pStyle w:val="Heading5"/>
        <w:numPr>
          <w:ilvl w:val="0"/>
          <w:numId w:val="1"/>
        </w:numPr>
        <w:tabs>
          <w:tab w:val="left" w:pos="940"/>
        </w:tabs>
        <w:spacing w:before="1"/>
        <w:jc w:val="both"/>
      </w:pPr>
      <w:r>
        <w:t>Entrepreneur</w:t>
      </w:r>
    </w:p>
    <w:p w:rsidR="008819E7" w:rsidRDefault="008819E7" w:rsidP="008819E7">
      <w:pPr>
        <w:pStyle w:val="ListParagraph"/>
        <w:numPr>
          <w:ilvl w:val="1"/>
          <w:numId w:val="1"/>
        </w:numPr>
        <w:tabs>
          <w:tab w:val="left" w:pos="1660"/>
        </w:tabs>
        <w:ind w:right="146"/>
        <w:rPr>
          <w:sz w:val="24"/>
        </w:rPr>
      </w:pPr>
      <w:r>
        <w:rPr>
          <w:sz w:val="24"/>
        </w:rPr>
        <w:t>In the entrepreneur role, the manager initiates and plans the controlled change</w:t>
      </w:r>
      <w:r>
        <w:rPr>
          <w:spacing w:val="1"/>
          <w:sz w:val="24"/>
        </w:rPr>
        <w:t xml:space="preserve"> </w:t>
      </w:r>
      <w:r>
        <w:rPr>
          <w:sz w:val="24"/>
        </w:rPr>
        <w:t>in the organization through exploiting opportunities or solving problems and</w:t>
      </w:r>
      <w:r>
        <w:rPr>
          <w:spacing w:val="1"/>
          <w:sz w:val="24"/>
        </w:rPr>
        <w:t xml:space="preserve"> </w:t>
      </w:r>
      <w:r>
        <w:rPr>
          <w:sz w:val="24"/>
        </w:rPr>
        <w:t>taking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 operation.</w:t>
      </w:r>
    </w:p>
    <w:p w:rsidR="008819E7" w:rsidRDefault="008819E7" w:rsidP="008819E7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Disturbance</w:t>
      </w:r>
      <w:r>
        <w:rPr>
          <w:spacing w:val="50"/>
        </w:rPr>
        <w:t xml:space="preserve"> </w:t>
      </w:r>
      <w:r>
        <w:t>Handler</w:t>
      </w:r>
    </w:p>
    <w:p w:rsidR="008819E7" w:rsidRDefault="008819E7" w:rsidP="008819E7">
      <w:pPr>
        <w:pStyle w:val="ListParagraph"/>
        <w:numPr>
          <w:ilvl w:val="1"/>
          <w:numId w:val="1"/>
        </w:numPr>
        <w:tabs>
          <w:tab w:val="left" w:pos="1660"/>
        </w:tabs>
        <w:spacing w:line="242" w:lineRule="auto"/>
        <w:ind w:right="140"/>
        <w:rPr>
          <w:sz w:val="24"/>
        </w:rPr>
      </w:pPr>
      <w:r>
        <w:rPr>
          <w:sz w:val="24"/>
        </w:rPr>
        <w:t>In the disturbance handler role, the manager reacts to spontaneous situations</w:t>
      </w:r>
      <w:r>
        <w:rPr>
          <w:spacing w:val="1"/>
          <w:sz w:val="24"/>
        </w:rPr>
        <w:t xml:space="preserve"> </w:t>
      </w:r>
      <w:r>
        <w:rPr>
          <w:sz w:val="24"/>
        </w:rPr>
        <w:t>and unpredictable events which pose threats to the organization and must take</w:t>
      </w:r>
      <w:r>
        <w:rPr>
          <w:spacing w:val="1"/>
          <w:sz w:val="24"/>
        </w:rPr>
        <w:t xml:space="preserve"> </w:t>
      </w:r>
      <w:r>
        <w:rPr>
          <w:sz w:val="24"/>
        </w:rPr>
        <w:t>action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situation.</w:t>
      </w:r>
    </w:p>
    <w:p w:rsidR="008819E7" w:rsidRDefault="008819E7" w:rsidP="008819E7">
      <w:pPr>
        <w:pStyle w:val="Heading5"/>
        <w:numPr>
          <w:ilvl w:val="0"/>
          <w:numId w:val="1"/>
        </w:numPr>
        <w:tabs>
          <w:tab w:val="left" w:pos="940"/>
        </w:tabs>
        <w:spacing w:line="288" w:lineRule="exact"/>
        <w:jc w:val="both"/>
      </w:pPr>
      <w:r>
        <w:t>Resource</w:t>
      </w:r>
      <w:r>
        <w:rPr>
          <w:spacing w:val="44"/>
        </w:rPr>
        <w:t xml:space="preserve"> </w:t>
      </w:r>
      <w:r>
        <w:t>Allocator</w:t>
      </w:r>
    </w:p>
    <w:p w:rsidR="008819E7" w:rsidRDefault="008819E7" w:rsidP="008819E7">
      <w:pPr>
        <w:pStyle w:val="ListParagraph"/>
        <w:numPr>
          <w:ilvl w:val="1"/>
          <w:numId w:val="1"/>
        </w:numPr>
        <w:tabs>
          <w:tab w:val="left" w:pos="1660"/>
        </w:tabs>
        <w:ind w:right="147"/>
        <w:rPr>
          <w:sz w:val="24"/>
        </w:rPr>
      </w:pPr>
      <w:r>
        <w:rPr>
          <w:sz w:val="24"/>
        </w:rPr>
        <w:t>In the resource allocator role, the manager decides where the organization will</w:t>
      </w:r>
      <w:r>
        <w:rPr>
          <w:spacing w:val="1"/>
          <w:sz w:val="24"/>
        </w:rPr>
        <w:t xml:space="preserve"> </w:t>
      </w:r>
      <w:r>
        <w:rPr>
          <w:sz w:val="24"/>
        </w:rPr>
        <w:t>expand its efforts and makes choices on the allocation of</w:t>
      </w:r>
      <w:r>
        <w:rPr>
          <w:spacing w:val="1"/>
          <w:sz w:val="24"/>
        </w:rPr>
        <w:t xml:space="preserve"> </w:t>
      </w:r>
      <w:r>
        <w:rPr>
          <w:sz w:val="24"/>
        </w:rPr>
        <w:t>resources such as</w:t>
      </w:r>
      <w:r>
        <w:rPr>
          <w:spacing w:val="1"/>
          <w:sz w:val="24"/>
        </w:rPr>
        <w:t xml:space="preserve"> </w:t>
      </w:r>
      <w:r>
        <w:rPr>
          <w:sz w:val="24"/>
        </w:rPr>
        <w:t>capital fund,</w:t>
      </w:r>
      <w:r>
        <w:rPr>
          <w:spacing w:val="-4"/>
          <w:sz w:val="24"/>
        </w:rPr>
        <w:t xml:space="preserve"> </w:t>
      </w:r>
      <w:r>
        <w:rPr>
          <w:sz w:val="24"/>
        </w:rPr>
        <w:t>time,</w:t>
      </w:r>
      <w:r>
        <w:rPr>
          <w:spacing w:val="-4"/>
          <w:sz w:val="24"/>
        </w:rPr>
        <w:t xml:space="preserve"> </w:t>
      </w:r>
      <w:r>
        <w:rPr>
          <w:sz w:val="24"/>
        </w:rPr>
        <w:t>materials and</w:t>
      </w:r>
      <w:r>
        <w:rPr>
          <w:spacing w:val="-3"/>
          <w:sz w:val="24"/>
        </w:rPr>
        <w:t xml:space="preserve"> </w:t>
      </w:r>
      <w:r>
        <w:rPr>
          <w:sz w:val="24"/>
        </w:rPr>
        <w:t>manpower.</w:t>
      </w:r>
    </w:p>
    <w:p w:rsidR="008819E7" w:rsidRDefault="008819E7" w:rsidP="008819E7">
      <w:pPr>
        <w:pStyle w:val="Heading5"/>
        <w:numPr>
          <w:ilvl w:val="0"/>
          <w:numId w:val="1"/>
        </w:numPr>
        <w:tabs>
          <w:tab w:val="left" w:pos="940"/>
        </w:tabs>
        <w:spacing w:line="292" w:lineRule="exact"/>
        <w:jc w:val="both"/>
      </w:pPr>
      <w:r>
        <w:t>Negotiator</w:t>
      </w:r>
    </w:p>
    <w:p w:rsidR="008819E7" w:rsidRDefault="008819E7" w:rsidP="008819E7">
      <w:pPr>
        <w:pStyle w:val="ListParagraph"/>
        <w:numPr>
          <w:ilvl w:val="1"/>
          <w:numId w:val="1"/>
        </w:numPr>
        <w:tabs>
          <w:tab w:val="left" w:pos="1660"/>
        </w:tabs>
        <w:spacing w:after="17"/>
        <w:ind w:right="148"/>
        <w:rPr>
          <w:sz w:val="24"/>
        </w:rPr>
      </w:pPr>
      <w:r>
        <w:rPr>
          <w:sz w:val="24"/>
        </w:rPr>
        <w:t>In the negotiator role, the manager negotiates on behalf of the organization with</w:t>
      </w:r>
      <w:r>
        <w:rPr>
          <w:spacing w:val="-52"/>
          <w:sz w:val="24"/>
        </w:rPr>
        <w:t xml:space="preserve"> </w:t>
      </w:r>
      <w:r>
        <w:rPr>
          <w:sz w:val="24"/>
        </w:rPr>
        <w:t>other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sales</w:t>
      </w:r>
      <w:r>
        <w:rPr>
          <w:spacing w:val="1"/>
          <w:sz w:val="24"/>
        </w:rPr>
        <w:t xml:space="preserve"> </w:t>
      </w:r>
      <w:r>
        <w:rPr>
          <w:sz w:val="24"/>
        </w:rPr>
        <w:t>contract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cooperation</w:t>
      </w:r>
      <w:r>
        <w:rPr>
          <w:spacing w:val="1"/>
          <w:sz w:val="24"/>
        </w:rPr>
        <w:t xml:space="preserve"> </w:t>
      </w:r>
      <w:r>
        <w:rPr>
          <w:sz w:val="24"/>
        </w:rPr>
        <w:t>agreement.</w:t>
      </w:r>
    </w:p>
    <w:p w:rsidR="008819E7" w:rsidRDefault="008819E7" w:rsidP="008819E7">
      <w:pPr>
        <w:pStyle w:val="BodyText"/>
        <w:spacing w:line="28" w:lineRule="exact"/>
        <w:ind w:left="127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0B26307" wp14:editId="068DF8A9">
                <wp:extent cx="5294630" cy="18415"/>
                <wp:effectExtent l="635" t="0" r="635" b="1905"/>
                <wp:docPr id="10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4630" cy="18415"/>
                          <a:chOff x="0" y="0"/>
                          <a:chExt cx="8338" cy="29"/>
                        </a:xfrm>
                      </wpg:grpSpPr>
                      <wps:wsp>
                        <wps:cNvPr id="10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338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64C0" id="Group 71" o:spid="_x0000_s1026" style="width:416.9pt;height:1.45pt;mso-position-horizontal-relative:char;mso-position-vertical-relative:line" coordsize="833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mT0AIAAE0GAAAOAAAAZHJzL2Uyb0RvYy54bWykVdtu2zAMfR+wfxD0nvpS52KjTtHLUgzo&#10;tmLdPkCRZVuYLXmSUrcb9u+jqCRNWwwoujwookhR5DkkfXJ633fkThgrtSppchRTIhTXlVRNSb9/&#10;W00WlFjHVMU6rURJH4Slp8v3707GoRCpbnVXCUPAibLFOJS0dW4oosjyVvTMHulBKFDW2vTMgWia&#10;qDJsBO99F6VxPItGbarBaC6shdPLoKRL9F/XgrsvdW2FI11JITaHq8F17ddoecKKxrChlXwbBntD&#10;FD2TCh7du7pkjpGNkS9c9ZIbbXXtjrjuI13XkgvMAbJJ4mfZXBm9GTCXphibYQ8TQPsMpze75Z/v&#10;bgyRFXAXA1WK9UASvkvmiUdnHJoCjK7McDvcmJAibK81/2FBHT3Xe7kJxmQ9ftIV+GMbpxGd+9r0&#10;3gXkTe6RhIc9CeLeEQ6H0zTPZsfAFQddssiSaSCJt8Dki1u8/bC9tzg+hgT8pTT3NyJWhOcwxG1I&#10;Ph8oNPuIpf0/LG9bNgikyHqY9ljmOyy/Qgky1XSCzNOAJxruwLQBSaL0RQtm4swYPbaCVRAX4g/R&#10;H1zwggUe3gbtPyFixWCsuxK6J35TUgNRI2Ps7tq6gObOxBNodSerlew6FEyzvugMuWO+yfC3JeCJ&#10;Wae8sdL+WvAYToB4eMPrfAlg0/zOkzSLz9N8spot5pNslU0n+TxeTOIkP89ncZZnl6s/PsAkK1pZ&#10;VUJdSyV2DZxkryN1O0pC62ELk7Gk+TSdYu5PorevS7KXDuZZJ/uSLvZIsMIz+kFVkDYrHJNd2EdP&#10;w8eaBQx2/4gK8u8pD6W71tUD0G80kAQ9ApMXNq02vygZYYqV1P7cMCMo6T4qKKE8yTI/9lDIpvMU&#10;BHOoWR9qmOLgqqSOkrC9cGFUbgYjmxZeShAYpc+go2uJheFLMkSF0wC7C3c4szCX7Xz1Q/FQRqvH&#10;r8DyLwAAAP//AwBQSwMEFAAGAAgAAAAhANNa/uDbAAAAAwEAAA8AAABkcnMvZG93bnJldi54bWxM&#10;j0FLw0AQhe+C/2EZwZvdpEFpYzalFPVUBFtBepsm0yQ0Oxuy2yT9945e9PJgeMN738tWk23VQL1v&#10;HBuIZxEo4sKVDVcGPvevDwtQPiCX2DomA1fysMpvbzJMSzfyBw27UCkJYZ+igTqELtXaFzVZ9DPX&#10;EYt3cr3FIGdf6bLHUcJtq+dR9KQtNiwNNXa0qak47y7WwNuI4zqJX4bt+bS5HvaP71/bmIy5v5vW&#10;z6ACTeHvGX7wBR1yYTq6C5detQZkSPhV8RZJIjOOBuZL0Hmm/7Pn3wAAAP//AwBQSwECLQAUAAYA&#10;CAAAACEAtoM4kv4AAADhAQAAEwAAAAAAAAAAAAAAAAAAAAAAW0NvbnRlbnRfVHlwZXNdLnhtbFBL&#10;AQItABQABgAIAAAAIQA4/SH/1gAAAJQBAAALAAAAAAAAAAAAAAAAAC8BAABfcmVscy8ucmVsc1BL&#10;AQItABQABgAIAAAAIQBvxymT0AIAAE0GAAAOAAAAAAAAAAAAAAAAAC4CAABkcnMvZTJvRG9jLnht&#10;bFBLAQItABQABgAIAAAAIQDTWv7g2wAAAAMBAAAPAAAAAAAAAAAAAAAAACoFAABkcnMvZG93bnJl&#10;di54bWxQSwUGAAAAAAQABADzAAAAMgYAAAAA&#10;">
                <v:rect id="Rectangle 72" o:spid="_x0000_s1027" style="position:absolute;width:833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qwwwAAANwAAAAPAAAAZHJzL2Rvd25yZXYueG1sRE9LawIx&#10;EL4X/A9hhN5qorRFV6OoIPRSqI+D3sbNuLu4maxJqqu/vikUepuP7zmTWWtrcSUfKsca+j0Fgjh3&#10;puJCw267ehmCCBHZYO2YNNwpwGzaeZpgZtyN13TdxEKkEA4ZaihjbDIpQ16SxdBzDXHiTs5bjAn6&#10;QhqPtxRuazlQ6l1arDg1lNjQsqT8vPm2Ghaj4eLy9cqfj/XxQIf98fw28Err5247H4OI1MZ/8Z/7&#10;w6T5agS/z6QL5PQHAAD//wMAUEsBAi0AFAAGAAgAAAAhANvh9svuAAAAhQEAABMAAAAAAAAAAAAA&#10;AAAAAAAAAFtDb250ZW50X1R5cGVzXS54bWxQSwECLQAUAAYACAAAACEAWvQsW78AAAAVAQAACwAA&#10;AAAAAAAAAAAAAAAfAQAAX3JlbHMvLnJlbHNQSwECLQAUAAYACAAAACEAwZf6sMMAAADc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8819E7" w:rsidRDefault="008819E7" w:rsidP="008819E7">
      <w:pPr>
        <w:spacing w:line="28" w:lineRule="exact"/>
        <w:rPr>
          <w:sz w:val="2"/>
        </w:rPr>
        <w:sectPr w:rsidR="008819E7">
          <w:pgSz w:w="12240" w:h="15840"/>
          <w:pgMar w:top="1660" w:right="1300" w:bottom="1460" w:left="1220" w:header="720" w:footer="1274" w:gutter="0"/>
          <w:cols w:space="720"/>
        </w:sectPr>
      </w:pPr>
    </w:p>
    <w:p w:rsidR="006F4FA1" w:rsidRDefault="008819E7">
      <w:bookmarkStart w:id="0" w:name="_GoBack"/>
      <w:bookmarkEnd w:id="0"/>
    </w:p>
    <w:sectPr w:rsidR="006F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40F8"/>
    <w:multiLevelType w:val="hybridMultilevel"/>
    <w:tmpl w:val="7324BFA0"/>
    <w:lvl w:ilvl="0" w:tplc="DDD03522">
      <w:start w:val="1"/>
      <w:numFmt w:val="decimal"/>
      <w:lvlText w:val="%1."/>
      <w:lvlJc w:val="left"/>
      <w:pPr>
        <w:ind w:left="1660" w:hanging="360"/>
      </w:pPr>
      <w:rPr>
        <w:rFonts w:ascii="Calibri" w:eastAsia="Calibri" w:hAnsi="Calibri" w:cs="Calibri" w:hint="default"/>
        <w:spacing w:val="-2"/>
        <w:w w:val="99"/>
        <w:sz w:val="24"/>
        <w:szCs w:val="24"/>
        <w:lang w:val="en-US" w:eastAsia="en-US" w:bidi="ar-SA"/>
      </w:rPr>
    </w:lvl>
    <w:lvl w:ilvl="1" w:tplc="B94E855A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  <w:lvl w:ilvl="2" w:tplc="42F42086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3" w:tplc="386CD37A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929ACBC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DE3C37CC">
      <w:numFmt w:val="bullet"/>
      <w:lvlText w:val="•"/>
      <w:lvlJc w:val="left"/>
      <w:pPr>
        <w:ind w:left="5690" w:hanging="360"/>
      </w:pPr>
      <w:rPr>
        <w:rFonts w:hint="default"/>
        <w:lang w:val="en-US" w:eastAsia="en-US" w:bidi="ar-SA"/>
      </w:rPr>
    </w:lvl>
    <w:lvl w:ilvl="6" w:tplc="E106527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61649B2C">
      <w:numFmt w:val="bullet"/>
      <w:lvlText w:val="•"/>
      <w:lvlJc w:val="left"/>
      <w:pPr>
        <w:ind w:left="7302" w:hanging="360"/>
      </w:pPr>
      <w:rPr>
        <w:rFonts w:hint="default"/>
        <w:lang w:val="en-US" w:eastAsia="en-US" w:bidi="ar-SA"/>
      </w:rPr>
    </w:lvl>
    <w:lvl w:ilvl="8" w:tplc="5790B7D8">
      <w:numFmt w:val="bullet"/>
      <w:lvlText w:val="•"/>
      <w:lvlJc w:val="left"/>
      <w:pPr>
        <w:ind w:left="81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120035"/>
    <w:multiLevelType w:val="hybridMultilevel"/>
    <w:tmpl w:val="25D0EAC6"/>
    <w:lvl w:ilvl="0" w:tplc="4E8A71F6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786ADF64">
      <w:numFmt w:val="bullet"/>
      <w:lvlText w:val=""/>
      <w:lvlJc w:val="left"/>
      <w:pPr>
        <w:ind w:left="2034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8E20C656">
      <w:numFmt w:val="bullet"/>
      <w:lvlText w:val="•"/>
      <w:lvlJc w:val="left"/>
      <w:pPr>
        <w:ind w:left="2893" w:hanging="360"/>
      </w:pPr>
      <w:rPr>
        <w:rFonts w:hint="default"/>
        <w:lang w:val="en-US" w:eastAsia="en-US" w:bidi="ar-SA"/>
      </w:rPr>
    </w:lvl>
    <w:lvl w:ilvl="3" w:tplc="6482639C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BD8C24E2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68B8F9C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5F7EFC18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7" w:tplc="AB349482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  <w:lvl w:ilvl="8" w:tplc="B6A68C92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38B7411"/>
    <w:multiLevelType w:val="hybridMultilevel"/>
    <w:tmpl w:val="E36085CA"/>
    <w:lvl w:ilvl="0" w:tplc="3AD2F014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C9B84166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377A9EF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0674C8D6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326E1C14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AC828C9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2D767BF6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2244D894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5C3E3160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F675CB"/>
    <w:multiLevelType w:val="hybridMultilevel"/>
    <w:tmpl w:val="9EC212CE"/>
    <w:lvl w:ilvl="0" w:tplc="D808438C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E3D02A98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51F24B3E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12E2F05C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8292A1E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E7D8DEF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B0FA1B9A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4C7802C8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258CF6E4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C93997"/>
    <w:multiLevelType w:val="hybridMultilevel"/>
    <w:tmpl w:val="1A8839AC"/>
    <w:lvl w:ilvl="0" w:tplc="0BFC110E">
      <w:start w:val="1"/>
      <w:numFmt w:val="decimal"/>
      <w:lvlText w:val="%1."/>
      <w:lvlJc w:val="left"/>
      <w:pPr>
        <w:ind w:left="940" w:hanging="360"/>
      </w:pPr>
      <w:rPr>
        <w:rFonts w:ascii="Calibri" w:eastAsia="Calibri" w:hAnsi="Calibri" w:cs="Calibri" w:hint="default"/>
        <w:b/>
        <w:bCs/>
        <w:spacing w:val="-2"/>
        <w:w w:val="99"/>
        <w:sz w:val="24"/>
        <w:szCs w:val="24"/>
        <w:lang w:val="en-US" w:eastAsia="en-US" w:bidi="ar-SA"/>
      </w:rPr>
    </w:lvl>
    <w:lvl w:ilvl="1" w:tplc="B1A6E20A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4E8E2838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3" w:tplc="3600F30E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260CE258">
      <w:numFmt w:val="bullet"/>
      <w:lvlText w:val="•"/>
      <w:lvlJc w:val="left"/>
      <w:pPr>
        <w:ind w:left="4346" w:hanging="360"/>
      </w:pPr>
      <w:rPr>
        <w:rFonts w:hint="default"/>
        <w:lang w:val="en-US" w:eastAsia="en-US" w:bidi="ar-SA"/>
      </w:rPr>
    </w:lvl>
    <w:lvl w:ilvl="5" w:tplc="FB684A4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3B92C48C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ar-SA"/>
      </w:rPr>
    </w:lvl>
    <w:lvl w:ilvl="7" w:tplc="E20A29C2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86004C06"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E7"/>
    <w:rsid w:val="008819E7"/>
    <w:rsid w:val="00AB18BB"/>
    <w:rsid w:val="00D0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7DB37-227C-4ADC-A753-39764E8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19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8819E7"/>
    <w:pPr>
      <w:ind w:left="22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8819E7"/>
    <w:pPr>
      <w:ind w:left="220"/>
      <w:outlineLvl w:val="1"/>
    </w:pPr>
    <w:rPr>
      <w:rFonts w:ascii="Cambria" w:eastAsia="Cambria" w:hAnsi="Cambria" w:cs="Cambria"/>
      <w:i/>
      <w:i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8819E7"/>
    <w:pPr>
      <w:ind w:left="940" w:hanging="3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819E7"/>
    <w:rPr>
      <w:rFonts w:ascii="Cambria" w:eastAsia="Cambria" w:hAnsi="Cambria" w:cs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8819E7"/>
    <w:rPr>
      <w:rFonts w:ascii="Cambria" w:eastAsia="Cambria" w:hAnsi="Cambria" w:cs="Cambria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8819E7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19E7"/>
    <w:pPr>
      <w:ind w:left="940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19E7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8819E7"/>
    <w:pPr>
      <w:ind w:left="940" w:hanging="36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694</Words>
  <Characters>3958</Characters>
  <Application>Microsoft Office Word</Application>
  <DocSecurity>0</DocSecurity>
  <Lines>32</Lines>
  <Paragraphs>9</Paragraphs>
  <ScaleCrop>false</ScaleCrop>
  <Company>Hewlett-Packard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2021-05-24T19:18:00Z</dcterms:created>
  <dcterms:modified xsi:type="dcterms:W3CDTF">2021-05-24T19:18:00Z</dcterms:modified>
</cp:coreProperties>
</file>