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A4B1B" w14:textId="14669C46" w:rsidR="00E43B46" w:rsidRDefault="0053245C">
      <w:pPr>
        <w:rPr>
          <w:lang w:val="en-US"/>
        </w:rPr>
      </w:pPr>
      <w:r>
        <w:rPr>
          <w:lang w:val="en-US"/>
        </w:rPr>
        <w:t>Custom CNN Model</w:t>
      </w:r>
    </w:p>
    <w:p w14:paraId="6471ED90" w14:textId="7A78E3B6" w:rsidR="0053245C" w:rsidRDefault="0053245C">
      <w:pPr>
        <w:rPr>
          <w:lang w:val="en-US"/>
        </w:rPr>
      </w:pPr>
      <w:r w:rsidRPr="0053245C">
        <w:rPr>
          <w:lang w:val="en-US"/>
        </w:rPr>
        <w:drawing>
          <wp:inline distT="0" distB="0" distL="0" distR="0" wp14:anchorId="1D18A739" wp14:editId="16DA572B">
            <wp:extent cx="2924269" cy="2110105"/>
            <wp:effectExtent l="0" t="0" r="9525" b="4445"/>
            <wp:docPr id="1153042128" name="Picture 1" descr="A graph of a training and validation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42128" name="Picture 1" descr="A graph of a training and validation accurac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769" cy="211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45C">
        <w:rPr>
          <w:lang w:val="en-US"/>
        </w:rPr>
        <w:drawing>
          <wp:inline distT="0" distB="0" distL="0" distR="0" wp14:anchorId="5E206056" wp14:editId="748D8445">
            <wp:extent cx="2888055" cy="2158632"/>
            <wp:effectExtent l="0" t="0" r="7620" b="0"/>
            <wp:docPr id="907441928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41928" name="Picture 1" descr="A graph with red and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6903" cy="2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45C">
        <w:rPr>
          <w:lang w:val="en-US"/>
        </w:rPr>
        <w:drawing>
          <wp:inline distT="0" distB="0" distL="0" distR="0" wp14:anchorId="45A8A116" wp14:editId="5F719035">
            <wp:extent cx="5943600" cy="5430520"/>
            <wp:effectExtent l="0" t="0" r="0" b="0"/>
            <wp:docPr id="952531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315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841C" w14:textId="71131553" w:rsidR="0053245C" w:rsidRDefault="0053245C">
      <w:pPr>
        <w:rPr>
          <w:lang w:val="en-US"/>
        </w:rPr>
      </w:pPr>
    </w:p>
    <w:p w14:paraId="3F4D11A8" w14:textId="13794A0C" w:rsidR="0053245C" w:rsidRDefault="0053245C">
      <w:pPr>
        <w:rPr>
          <w:lang w:val="en-US"/>
        </w:rPr>
      </w:pPr>
      <w:r>
        <w:rPr>
          <w:lang w:val="en-US"/>
        </w:rPr>
        <w:lastRenderedPageBreak/>
        <w:t>Efficient Net</w:t>
      </w:r>
    </w:p>
    <w:p w14:paraId="362BC275" w14:textId="06A409B4" w:rsidR="0053245C" w:rsidRDefault="0053245C">
      <w:pPr>
        <w:rPr>
          <w:lang w:val="en-US"/>
        </w:rPr>
      </w:pPr>
      <w:r w:rsidRPr="0053245C">
        <w:rPr>
          <w:lang w:val="en-US"/>
        </w:rPr>
        <w:drawing>
          <wp:inline distT="0" distB="0" distL="0" distR="0" wp14:anchorId="01C91CB5" wp14:editId="583FF03A">
            <wp:extent cx="2906162" cy="1981835"/>
            <wp:effectExtent l="0" t="0" r="8890" b="0"/>
            <wp:docPr id="46678289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82897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877" cy="20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45C">
        <w:rPr>
          <w:lang w:val="en-US"/>
        </w:rPr>
        <w:drawing>
          <wp:inline distT="0" distB="0" distL="0" distR="0" wp14:anchorId="22ECFECA" wp14:editId="53974293">
            <wp:extent cx="2779414" cy="2036445"/>
            <wp:effectExtent l="0" t="0" r="1905" b="1905"/>
            <wp:docPr id="164380143" name="Picture 1" descr="A graph of training and validatio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0143" name="Picture 1" descr="A graph of training and validation lo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015" cy="20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113F" w14:textId="56C7ADE3" w:rsidR="0053245C" w:rsidRDefault="0053245C">
      <w:pPr>
        <w:rPr>
          <w:lang w:val="en-US"/>
        </w:rPr>
      </w:pPr>
      <w:r>
        <w:rPr>
          <w:lang w:val="en-US"/>
        </w:rPr>
        <w:t>Inception</w:t>
      </w:r>
    </w:p>
    <w:p w14:paraId="693DE049" w14:textId="1ED258A4" w:rsidR="0053245C" w:rsidRDefault="0053245C">
      <w:pPr>
        <w:rPr>
          <w:lang w:val="en-US"/>
        </w:rPr>
      </w:pPr>
      <w:r w:rsidRPr="0053245C">
        <w:rPr>
          <w:lang w:val="en-US"/>
        </w:rPr>
        <w:drawing>
          <wp:inline distT="0" distB="0" distL="0" distR="0" wp14:anchorId="400C8BF6" wp14:editId="259AD307">
            <wp:extent cx="3064598" cy="2067560"/>
            <wp:effectExtent l="0" t="0" r="2540" b="8890"/>
            <wp:docPr id="765459788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59788" name="Picture 1" descr="A graph with a line and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066" cy="209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45C">
        <w:rPr>
          <w:lang w:val="en-US"/>
        </w:rPr>
        <w:drawing>
          <wp:inline distT="0" distB="0" distL="0" distR="0" wp14:anchorId="2ADAF58B" wp14:editId="7CEFA9C6">
            <wp:extent cx="2874475" cy="2058438"/>
            <wp:effectExtent l="0" t="0" r="2540" b="0"/>
            <wp:docPr id="2128626076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26076" name="Picture 1" descr="A graph with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443" cy="20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0975" w14:textId="588C66A2" w:rsidR="0053245C" w:rsidRDefault="0053245C">
      <w:pPr>
        <w:rPr>
          <w:lang w:val="en-US"/>
        </w:rPr>
      </w:pPr>
      <w:proofErr w:type="spellStart"/>
      <w:r>
        <w:rPr>
          <w:lang w:val="en-US"/>
        </w:rPr>
        <w:t>ResNet</w:t>
      </w:r>
      <w:proofErr w:type="spellEnd"/>
    </w:p>
    <w:p w14:paraId="437D9BFF" w14:textId="539A956F" w:rsidR="0053245C" w:rsidRDefault="0053245C">
      <w:pPr>
        <w:rPr>
          <w:lang w:val="en-US"/>
        </w:rPr>
      </w:pPr>
      <w:r w:rsidRPr="0053245C">
        <w:rPr>
          <w:lang w:val="en-US"/>
        </w:rPr>
        <w:drawing>
          <wp:inline distT="0" distB="0" distL="0" distR="0" wp14:anchorId="781D762C" wp14:editId="3394FAA6">
            <wp:extent cx="2937850" cy="2176780"/>
            <wp:effectExtent l="0" t="0" r="0" b="0"/>
            <wp:docPr id="1200203881" name="Picture 1" descr="A graph of a training and validation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03881" name="Picture 1" descr="A graph of a training and validation accurac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958" cy="21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45C">
        <w:rPr>
          <w:lang w:val="en-US"/>
        </w:rPr>
        <w:drawing>
          <wp:inline distT="0" distB="0" distL="0" distR="0" wp14:anchorId="6C63B12B" wp14:editId="191AE297">
            <wp:extent cx="2928796" cy="2174875"/>
            <wp:effectExtent l="0" t="0" r="5080" b="0"/>
            <wp:docPr id="334700583" name="Picture 1" descr="A graph of a graph showing the difference between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00583" name="Picture 1" descr="A graph of a graph showing the difference between training and valid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952" cy="21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7803" w14:textId="43329A78" w:rsidR="0053245C" w:rsidRDefault="0053245C">
      <w:pPr>
        <w:rPr>
          <w:lang w:val="en-US"/>
        </w:rPr>
      </w:pPr>
      <w:r>
        <w:rPr>
          <w:lang w:val="en-US"/>
        </w:rPr>
        <w:t>Yolo8</w:t>
      </w:r>
    </w:p>
    <w:p w14:paraId="0B5EF5E4" w14:textId="5F74F7D2" w:rsidR="0053245C" w:rsidRDefault="0053245C">
      <w:pPr>
        <w:rPr>
          <w:lang w:val="en-US"/>
        </w:rPr>
      </w:pPr>
      <w:r w:rsidRPr="0053245C">
        <w:rPr>
          <w:lang w:val="en-US"/>
        </w:rPr>
        <w:lastRenderedPageBreak/>
        <w:drawing>
          <wp:inline distT="0" distB="0" distL="0" distR="0" wp14:anchorId="255411DA" wp14:editId="61506B71">
            <wp:extent cx="5943600" cy="1831975"/>
            <wp:effectExtent l="0" t="0" r="0" b="0"/>
            <wp:docPr id="1879732225" name="Picture 1" descr="A comparison of graphs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32225" name="Picture 1" descr="A comparison of graphs with different colored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FE45" w14:textId="2A2DD492" w:rsidR="0053245C" w:rsidRDefault="0053245C">
      <w:pPr>
        <w:rPr>
          <w:lang w:val="en-US"/>
        </w:rPr>
      </w:pPr>
      <w:r w:rsidRPr="0053245C">
        <w:rPr>
          <w:lang w:val="en-US"/>
        </w:rPr>
        <w:drawing>
          <wp:inline distT="0" distB="0" distL="0" distR="0" wp14:anchorId="3B409C90" wp14:editId="5401B57A">
            <wp:extent cx="5943600" cy="1831975"/>
            <wp:effectExtent l="0" t="0" r="0" b="0"/>
            <wp:docPr id="1869825681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5681" name="Picture 1" descr="A comparison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8886" w14:textId="77777777" w:rsidR="0053245C" w:rsidRDefault="0053245C">
      <w:pPr>
        <w:rPr>
          <w:lang w:val="en-US"/>
        </w:rPr>
      </w:pPr>
    </w:p>
    <w:p w14:paraId="2A1BEB4F" w14:textId="780ED728" w:rsidR="0053245C" w:rsidRDefault="0053245C">
      <w:pPr>
        <w:rPr>
          <w:lang w:val="en-US"/>
        </w:rPr>
      </w:pPr>
      <w:proofErr w:type="spellStart"/>
      <w:r>
        <w:rPr>
          <w:lang w:val="en-US"/>
        </w:rPr>
        <w:t>MobileNet</w:t>
      </w:r>
      <w:proofErr w:type="spellEnd"/>
    </w:p>
    <w:p w14:paraId="6447917D" w14:textId="3D6E2775" w:rsidR="0053245C" w:rsidRDefault="00BE7D3B">
      <w:pPr>
        <w:rPr>
          <w:lang w:val="en-US"/>
        </w:rPr>
      </w:pPr>
      <w:r w:rsidRPr="00BE7D3B">
        <w:rPr>
          <w:lang w:val="en-US"/>
        </w:rPr>
        <w:drawing>
          <wp:inline distT="0" distB="0" distL="0" distR="0" wp14:anchorId="60A9F0A7" wp14:editId="1787A25B">
            <wp:extent cx="3037438" cy="2000250"/>
            <wp:effectExtent l="0" t="0" r="0" b="0"/>
            <wp:docPr id="24893594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35940" name="Picture 1" descr="A graph with a red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8799" cy="202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D3B">
        <w:rPr>
          <w:lang w:val="en-US"/>
        </w:rPr>
        <w:drawing>
          <wp:inline distT="0" distB="0" distL="0" distR="0" wp14:anchorId="45EC8AF2" wp14:editId="046E5C74">
            <wp:extent cx="2842788" cy="1998725"/>
            <wp:effectExtent l="0" t="0" r="0" b="1905"/>
            <wp:docPr id="1941190637" name="Picture 1" descr="A graph with red line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90637" name="Picture 1" descr="A graph with red lines and blu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410" cy="1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3082" w14:textId="77777777" w:rsidR="00BE7D3B" w:rsidRPr="0053245C" w:rsidRDefault="00BE7D3B">
      <w:pPr>
        <w:rPr>
          <w:lang w:val="en-US"/>
        </w:rPr>
      </w:pPr>
    </w:p>
    <w:sectPr w:rsidR="00BE7D3B" w:rsidRPr="00532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5C"/>
    <w:rsid w:val="002E7EFC"/>
    <w:rsid w:val="005112DE"/>
    <w:rsid w:val="0053245C"/>
    <w:rsid w:val="00AC1CEB"/>
    <w:rsid w:val="00BC5B3C"/>
    <w:rsid w:val="00BE7D3B"/>
    <w:rsid w:val="00E4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4434"/>
  <w15:chartTrackingRefBased/>
  <w15:docId w15:val="{3B4A60E5-D852-4CDC-98D6-75CE232F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Mohiuddin</dc:creator>
  <cp:keywords/>
  <dc:description/>
  <cp:lastModifiedBy>Usama Mohiuddin</cp:lastModifiedBy>
  <cp:revision>1</cp:revision>
  <dcterms:created xsi:type="dcterms:W3CDTF">2025-01-01T20:47:00Z</dcterms:created>
  <dcterms:modified xsi:type="dcterms:W3CDTF">2025-01-02T05:21:00Z</dcterms:modified>
</cp:coreProperties>
</file>