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E99B" w14:textId="77777777" w:rsidR="005D0EFB" w:rsidRPr="00FE2998" w:rsidRDefault="005D0EFB" w:rsidP="005D0EFB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299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EE7979" wp14:editId="15B6F48C">
            <wp:simplePos x="0" y="0"/>
            <wp:positionH relativeFrom="margin">
              <wp:align>left</wp:align>
            </wp:positionH>
            <wp:positionV relativeFrom="paragraph">
              <wp:posOffset>-286575</wp:posOffset>
            </wp:positionV>
            <wp:extent cx="628650" cy="571500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9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COMSATS Institute of Information Technology Sahiwal</w:t>
      </w:r>
    </w:p>
    <w:tbl>
      <w:tblPr>
        <w:tblStyle w:val="TableGrid"/>
        <w:tblpPr w:leftFromText="180" w:rightFromText="180" w:vertAnchor="page" w:horzAnchor="margin" w:tblpY="2301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20"/>
        <w:gridCol w:w="535"/>
        <w:gridCol w:w="669"/>
        <w:gridCol w:w="1254"/>
        <w:gridCol w:w="956"/>
        <w:gridCol w:w="1218"/>
        <w:gridCol w:w="582"/>
        <w:gridCol w:w="1080"/>
        <w:gridCol w:w="1350"/>
        <w:gridCol w:w="720"/>
      </w:tblGrid>
      <w:tr w:rsidR="005D0EFB" w:rsidRPr="00FE2998" w14:paraId="3FEB5E05" w14:textId="77777777" w:rsidTr="0079353C">
        <w:trPr>
          <w:cantSplit/>
          <w:trHeight w:hRule="exact" w:val="38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BDCF2E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Course Title: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D274" w14:textId="77777777" w:rsidR="005D0EFB" w:rsidRPr="00FE2998" w:rsidRDefault="005D0EFB" w:rsidP="00793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E2998">
              <w:rPr>
                <w:rFonts w:ascii="Times New Roman" w:hAnsi="Times New Roman" w:cs="Times New Roman"/>
                <w:color w:val="000000" w:themeColor="text1"/>
              </w:rPr>
              <w:t>CCN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39590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Course Code: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DA4F4" w14:textId="77777777" w:rsidR="005D0EFB" w:rsidRPr="00FE2998" w:rsidRDefault="005D0EFB" w:rsidP="0079353C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E175B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Credit Hours: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DB7F" w14:textId="3FA9422E" w:rsidR="005D0EFB" w:rsidRPr="00FE2998" w:rsidRDefault="000B1644" w:rsidP="0079353C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</w:tr>
      <w:tr w:rsidR="005D0EFB" w:rsidRPr="00FE2998" w14:paraId="2827051F" w14:textId="77777777" w:rsidTr="0079353C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2B936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Course Instructor: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2CD4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AC7D30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Programme Name: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4872" w14:textId="77777777" w:rsidR="005D0EFB" w:rsidRPr="00FE2998" w:rsidRDefault="00B86816" w:rsidP="0079353C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BS SE</w:t>
            </w:r>
          </w:p>
        </w:tc>
      </w:tr>
      <w:tr w:rsidR="005D0EFB" w:rsidRPr="00FE2998" w14:paraId="01280CBA" w14:textId="77777777" w:rsidTr="0079353C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C4994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Semester: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B25F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5th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AA6E0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bCs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Batch: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BA56" w14:textId="77777777" w:rsidR="005D0EFB" w:rsidRPr="00FE2998" w:rsidRDefault="005D0EFB" w:rsidP="0079353C">
            <w:pPr>
              <w:pStyle w:val="NoSpacing"/>
              <w:tabs>
                <w:tab w:val="left" w:pos="1140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962B7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bCs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Section: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C87E" w14:textId="30FD0010" w:rsidR="005D0EFB" w:rsidRPr="00FE2998" w:rsidRDefault="00342795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A46496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color w:val="000000" w:themeColor="text1"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3AE06" w14:textId="62BCC2A6" w:rsidR="005D0EFB" w:rsidRPr="00FE2998" w:rsidRDefault="000B1644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19</w:t>
            </w:r>
            <w:r w:rsidR="005D0EFB">
              <w:rPr>
                <w:rFonts w:ascii="Times New Roman" w:hAnsi="Times New Roman"/>
                <w:color w:val="000000" w:themeColor="text1"/>
              </w:rPr>
              <w:t>-</w:t>
            </w:r>
            <w:r>
              <w:rPr>
                <w:rFonts w:ascii="Times New Roman" w:hAnsi="Times New Roman"/>
                <w:color w:val="000000" w:themeColor="text1"/>
              </w:rPr>
              <w:t>11</w:t>
            </w:r>
            <w:r w:rsidR="005D0EFB">
              <w:rPr>
                <w:rFonts w:ascii="Times New Roman" w:hAnsi="Times New Roman"/>
                <w:color w:val="000000" w:themeColor="text1"/>
              </w:rPr>
              <w:t>-201</w:t>
            </w:r>
            <w:r>
              <w:rPr>
                <w:rFonts w:ascii="Times New Roman" w:hAnsi="Times New Roman"/>
                <w:color w:val="000000" w:themeColor="text1"/>
              </w:rPr>
              <w:t>9</w:t>
            </w:r>
          </w:p>
        </w:tc>
      </w:tr>
      <w:tr w:rsidR="005D0EFB" w:rsidRPr="00FE2998" w14:paraId="4BD42764" w14:textId="77777777" w:rsidTr="0079353C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CE84D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b/>
                <w:color w:val="000000" w:themeColor="text1"/>
              </w:rPr>
            </w:pPr>
            <w:r w:rsidRPr="00FE2998">
              <w:rPr>
                <w:rFonts w:ascii="Times New Roman" w:hAnsi="Times New Roman"/>
                <w:b/>
                <w:bCs/>
                <w:color w:val="000000" w:themeColor="text1"/>
              </w:rPr>
              <w:t>Time Allowed: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BCAB" w14:textId="77777777" w:rsidR="005D0EFB" w:rsidRPr="00FE2998" w:rsidRDefault="005D0EFB" w:rsidP="0079353C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E2998">
              <w:rPr>
                <w:rFonts w:ascii="Times New Roman" w:hAnsi="Times New Roman"/>
                <w:b/>
                <w:color w:val="000000" w:themeColor="text1"/>
              </w:rPr>
              <w:t>60 minutes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EAAC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b/>
                <w:color w:val="000000" w:themeColor="text1"/>
              </w:rPr>
            </w:pPr>
            <w:r w:rsidRPr="00FE2998">
              <w:rPr>
                <w:rFonts w:ascii="Times New Roman" w:hAnsi="Times New Roman"/>
                <w:b/>
                <w:color w:val="000000" w:themeColor="text1"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C0BF" w14:textId="3232D135" w:rsidR="005D0EFB" w:rsidRPr="00FE2998" w:rsidRDefault="005D0EFB" w:rsidP="0079353C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</w:t>
            </w:r>
            <w:r w:rsidR="000B1644">
              <w:rPr>
                <w:rFonts w:ascii="Times New Roman" w:hAnsi="Times New Roman"/>
                <w:b/>
                <w:color w:val="000000" w:themeColor="text1"/>
              </w:rPr>
              <w:t>5</w:t>
            </w:r>
          </w:p>
        </w:tc>
      </w:tr>
      <w:tr w:rsidR="005D0EFB" w:rsidRPr="00FE2998" w14:paraId="3B35540B" w14:textId="77777777" w:rsidTr="0079353C">
        <w:trPr>
          <w:cantSplit/>
          <w:trHeight w:hRule="exact" w:val="297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81686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bCs/>
                <w:color w:val="000000" w:themeColor="text1"/>
              </w:rPr>
            </w:pPr>
            <w:r w:rsidRPr="00FE2998">
              <w:rPr>
                <w:rFonts w:ascii="Times New Roman" w:hAnsi="Times New Roman"/>
                <w:bCs/>
                <w:color w:val="000000" w:themeColor="text1"/>
              </w:rPr>
              <w:t>Student’s Name:</w:t>
            </w:r>
          </w:p>
        </w:tc>
        <w:tc>
          <w:tcPr>
            <w:tcW w:w="3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DB6F" w14:textId="77777777" w:rsidR="005D0EFB" w:rsidRPr="00FE2998" w:rsidRDefault="005D0EFB" w:rsidP="0079353C">
            <w:pPr>
              <w:pStyle w:val="NoSpacing"/>
              <w:tabs>
                <w:tab w:val="left" w:pos="1140"/>
              </w:tabs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31979" w14:textId="77777777" w:rsidR="005D0EFB" w:rsidRPr="00FE2998" w:rsidRDefault="005D0EFB" w:rsidP="0079353C">
            <w:pPr>
              <w:pStyle w:val="Default"/>
              <w:rPr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FE2998">
              <w:rPr>
                <w:bCs/>
                <w:color w:val="000000" w:themeColor="text1"/>
                <w:sz w:val="22"/>
                <w:szCs w:val="22"/>
                <w:lang w:eastAsia="en-US"/>
              </w:rPr>
              <w:t>Reg. No.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233A" w14:textId="77777777" w:rsidR="005D0EFB" w:rsidRPr="00FE2998" w:rsidRDefault="005D0EFB" w:rsidP="0079353C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FE2998">
              <w:rPr>
                <w:rFonts w:ascii="Times New Roman" w:hAnsi="Times New Roman"/>
                <w:color w:val="000000" w:themeColor="text1"/>
              </w:rPr>
              <w:t>CIIT/                                               /SWL</w:t>
            </w:r>
          </w:p>
        </w:tc>
      </w:tr>
      <w:tr w:rsidR="005D0EFB" w:rsidRPr="00FE2998" w14:paraId="36BB2C71" w14:textId="77777777" w:rsidTr="0079353C">
        <w:trPr>
          <w:cantSplit/>
          <w:trHeight w:val="572"/>
        </w:trPr>
        <w:tc>
          <w:tcPr>
            <w:tcW w:w="10184" w:type="dxa"/>
            <w:gridSpan w:val="10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FA19" w14:textId="77777777" w:rsidR="005D0EFB" w:rsidRPr="00FE2998" w:rsidRDefault="005D0EFB" w:rsidP="0079353C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FE2998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Important Instructions / Guidelines:</w:t>
            </w:r>
          </w:p>
          <w:p w14:paraId="1CB84B3B" w14:textId="77777777" w:rsidR="005D0EFB" w:rsidRPr="00FE2998" w:rsidRDefault="005D0EFB" w:rsidP="0079353C">
            <w:pPr>
              <w:pStyle w:val="Title"/>
              <w:ind w:left="142"/>
              <w:jc w:val="both"/>
              <w:rPr>
                <w:i/>
                <w:color w:val="000000" w:themeColor="text1"/>
                <w:sz w:val="24"/>
              </w:rPr>
            </w:pPr>
            <w:r w:rsidRPr="00FE2998">
              <w:rPr>
                <w:i/>
                <w:color w:val="000000" w:themeColor="text1"/>
                <w:sz w:val="24"/>
              </w:rPr>
              <w:t>Read the question paper carefully and answer the questions according to their statements.</w:t>
            </w:r>
          </w:p>
          <w:p w14:paraId="652AC81C" w14:textId="77777777" w:rsidR="005D0EFB" w:rsidRPr="00FE2998" w:rsidRDefault="005D0EFB" w:rsidP="0079353C">
            <w:pPr>
              <w:ind w:left="142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 w:rsidRPr="00FE2998"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>Mobile phones are not allowed. Calculators must not have any data/equations etc. in their memory.</w:t>
            </w:r>
          </w:p>
          <w:p w14:paraId="354BC46C" w14:textId="77777777" w:rsidR="005D0EFB" w:rsidRPr="00FE2998" w:rsidRDefault="005D0EFB" w:rsidP="0079353C">
            <w:pPr>
              <w:ind w:left="142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 w:rsidRPr="00FE2998"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 xml:space="preserve">Lab tasks will be drawn on the answers books as well as on the simulator for evaluation. </w:t>
            </w:r>
          </w:p>
        </w:tc>
      </w:tr>
    </w:tbl>
    <w:p w14:paraId="45A4B049" w14:textId="77777777" w:rsidR="005D0EFB" w:rsidRPr="00FE2998" w:rsidRDefault="005D0EFB" w:rsidP="005D0EFB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2998">
        <w:rPr>
          <w:rFonts w:ascii="Times New Roman" w:hAnsi="Times New Roman" w:cs="Times New Roman"/>
          <w:b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04D51" wp14:editId="2032E795">
                <wp:simplePos x="0" y="0"/>
                <wp:positionH relativeFrom="column">
                  <wp:posOffset>-6824</wp:posOffset>
                </wp:positionH>
                <wp:positionV relativeFrom="paragraph">
                  <wp:posOffset>133104</wp:posOffset>
                </wp:positionV>
                <wp:extent cx="6459855" cy="0"/>
                <wp:effectExtent l="17145" t="19050" r="19050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83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55pt;margin-top:10.5pt;width:50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iCHw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" strokeweight="2pt"/>
            </w:pict>
          </mc:Fallback>
        </mc:AlternateContent>
      </w:r>
    </w:p>
    <w:p w14:paraId="5A0BB410" w14:textId="63AB9122" w:rsidR="005D0EFB" w:rsidRPr="00FE2998" w:rsidRDefault="005D0EFB" w:rsidP="005D0EFB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 w:rsidRPr="00FE2998">
        <w:rPr>
          <w:rFonts w:ascii="Times New Roman" w:hAnsi="Times New Roman" w:cs="Times New Roman"/>
          <w:b/>
          <w:noProof/>
          <w:color w:val="000000" w:themeColor="text1"/>
          <w:sz w:val="27"/>
          <w:szCs w:val="27"/>
        </w:rPr>
        <w:t>Lab Sessional #</w:t>
      </w:r>
      <w:r w:rsidR="000B1644">
        <w:rPr>
          <w:rFonts w:ascii="Times New Roman" w:hAnsi="Times New Roman" w:cs="Times New Roman"/>
          <w:b/>
          <w:noProof/>
          <w:color w:val="000000" w:themeColor="text1"/>
          <w:sz w:val="27"/>
          <w:szCs w:val="27"/>
        </w:rPr>
        <w:t>2</w:t>
      </w:r>
    </w:p>
    <w:p w14:paraId="0E07B7F6" w14:textId="77777777" w:rsidR="005D0EFB" w:rsidRPr="005D0EFB" w:rsidRDefault="005D0EFB" w:rsidP="005D0EF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D0EF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Q#1 </w:t>
      </w:r>
    </w:p>
    <w:p w14:paraId="59290C4B" w14:textId="33BF813D" w:rsidR="00315314" w:rsidRPr="005D0EFB" w:rsidRDefault="00EB5F4D" w:rsidP="005D0EF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Implement DHCP, DNS and MAIL server, choose network design according to your choice for the server implementation? </w:t>
      </w:r>
      <w:r w:rsidR="00B027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5D0EF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(</w:t>
      </w:r>
      <w:r w:rsidR="00B027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5</w:t>
      </w:r>
      <w:r w:rsidR="005D0EF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)</w:t>
      </w:r>
      <w:r w:rsidR="005D0EFB" w:rsidRPr="005D0EF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</w:p>
    <w:p w14:paraId="7B1EDA0D" w14:textId="75C0B8EF" w:rsidR="005D0EFB" w:rsidRDefault="005D0EFB" w:rsidP="00B0277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D0EF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Q# 2</w:t>
      </w:r>
    </w:p>
    <w:p w14:paraId="7D839DB6" w14:textId="75F09F01" w:rsidR="00B0277C" w:rsidRPr="00B0277C" w:rsidRDefault="00B0277C" w:rsidP="00B0277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Draw any network according to your choice and implement router backup procedure? (5)</w:t>
      </w:r>
    </w:p>
    <w:p w14:paraId="69A027FF" w14:textId="431C6E94" w:rsidR="005D0EFB" w:rsidRPr="005D0EFB" w:rsidRDefault="005D0EFB" w:rsidP="005D0EF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Q#3. Lab Manual + Viva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  <w:t>(</w:t>
      </w:r>
      <w:r w:rsidR="00B027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5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)</w:t>
      </w:r>
    </w:p>
    <w:p w14:paraId="402B4478" w14:textId="77777777" w:rsidR="005D0EFB" w:rsidRDefault="005D0EFB" w:rsidP="005D0EFB"/>
    <w:sectPr w:rsidR="005D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D70CF"/>
    <w:multiLevelType w:val="hybridMultilevel"/>
    <w:tmpl w:val="2DA4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99"/>
    <w:rsid w:val="00050A60"/>
    <w:rsid w:val="000B1644"/>
    <w:rsid w:val="00290EF6"/>
    <w:rsid w:val="002F1630"/>
    <w:rsid w:val="00315314"/>
    <w:rsid w:val="00342795"/>
    <w:rsid w:val="004424C8"/>
    <w:rsid w:val="005D0EFB"/>
    <w:rsid w:val="00600C7D"/>
    <w:rsid w:val="006F6B99"/>
    <w:rsid w:val="00A27B60"/>
    <w:rsid w:val="00B0277C"/>
    <w:rsid w:val="00B86816"/>
    <w:rsid w:val="00BB5914"/>
    <w:rsid w:val="00D06566"/>
    <w:rsid w:val="00E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09B1"/>
  <w15:chartTrackingRefBased/>
  <w15:docId w15:val="{7C48F53B-8AAD-434E-B0A9-9D59C0A2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E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0EF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5D0EF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5D0EF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5D0EFB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D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Usman Nasir</dc:creator>
  <cp:keywords/>
  <dc:description/>
  <cp:lastModifiedBy>Awais Ghaffar</cp:lastModifiedBy>
  <cp:revision>5</cp:revision>
  <dcterms:created xsi:type="dcterms:W3CDTF">2019-11-18T15:40:00Z</dcterms:created>
  <dcterms:modified xsi:type="dcterms:W3CDTF">2019-11-19T03:53:00Z</dcterms:modified>
</cp:coreProperties>
</file>