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784" w:rsidRPr="001A4784" w:rsidRDefault="001A4784">
      <w:r w:rsidRPr="001A4784">
        <w:t xml:space="preserve">1. Тільки зареєстрований користувач може користуватися </w:t>
      </w:r>
      <w:proofErr w:type="spellStart"/>
      <w:r w:rsidRPr="001A4784">
        <w:t>месенджер</w:t>
      </w:r>
      <w:proofErr w:type="spellEnd"/>
      <w:r w:rsidRPr="001A4784">
        <w:t xml:space="preserve">. </w:t>
      </w:r>
    </w:p>
    <w:p w:rsidR="001A4784" w:rsidRPr="001A4784" w:rsidRDefault="001A4784">
      <w:r w:rsidRPr="001A4784">
        <w:t xml:space="preserve">2. Користувач не може переглядати повідомлення чату поки не увійде но нього. </w:t>
      </w:r>
    </w:p>
    <w:p w:rsidR="001A4784" w:rsidRPr="001A4784" w:rsidRDefault="001A4784">
      <w:r w:rsidRPr="001A4784">
        <w:t>3. Користувач може відключати повідомлення будь якого чату.</w:t>
      </w:r>
    </w:p>
    <w:p w:rsidR="001A4784" w:rsidRPr="001A4784" w:rsidRDefault="001A4784">
      <w:r w:rsidRPr="001A4784">
        <w:t xml:space="preserve"> 4. Користувач не може відправляти пусті повідомлення </w:t>
      </w:r>
    </w:p>
    <w:p w:rsidR="001A4784" w:rsidRPr="001A4784" w:rsidRDefault="001A4784">
      <w:r w:rsidRPr="001A4784">
        <w:t>5</w:t>
      </w:r>
      <w:r w:rsidRPr="001A4784">
        <w:t xml:space="preserve">. Можливість відправляти повідомлення не тільки до чату а і на електронну адресу яка зазначена у профілі користувача. </w:t>
      </w:r>
    </w:p>
    <w:p w:rsidR="001A4784" w:rsidRPr="001A4784" w:rsidRDefault="001A4784" w:rsidP="001A4784">
      <w:r w:rsidRPr="001A4784">
        <w:t>6</w:t>
      </w:r>
      <w:r w:rsidRPr="001A4784">
        <w:t>. Можливість створювати чати с багатьма людьми.</w:t>
      </w:r>
    </w:p>
    <w:p w:rsidR="001A4784" w:rsidRPr="001A4784" w:rsidRDefault="001A4784" w:rsidP="001A4784">
      <w:r w:rsidRPr="001A4784">
        <w:t xml:space="preserve">7. </w:t>
      </w:r>
      <w:r w:rsidRPr="001A4784">
        <w:t>Корис</w:t>
      </w:r>
      <w:r w:rsidRPr="001A4784">
        <w:t xml:space="preserve">тувач може </w:t>
      </w:r>
      <w:r>
        <w:t>відправляти</w:t>
      </w:r>
      <w:r w:rsidRPr="001A4784">
        <w:t xml:space="preserve"> файли</w:t>
      </w:r>
      <w:r w:rsidRPr="001A4784">
        <w:t>.</w:t>
      </w:r>
    </w:p>
    <w:p w:rsidR="00BE4259" w:rsidRPr="001A4784" w:rsidRDefault="001A4784" w:rsidP="001A4784">
      <w:r w:rsidRPr="001A4784">
        <w:t xml:space="preserve">8. </w:t>
      </w:r>
      <w:r w:rsidRPr="001A4784">
        <w:t xml:space="preserve">Користувач </w:t>
      </w:r>
      <w:r w:rsidRPr="001A4784">
        <w:t xml:space="preserve">може </w:t>
      </w:r>
      <w:r>
        <w:t>скачувати</w:t>
      </w:r>
      <w:r w:rsidRPr="001A4784">
        <w:t xml:space="preserve"> файли.</w:t>
      </w:r>
      <w:r w:rsidRPr="001A4784">
        <w:t xml:space="preserve"> </w:t>
      </w:r>
    </w:p>
    <w:p w:rsidR="001A4784" w:rsidRDefault="001A4784" w:rsidP="001A4784">
      <w:r>
        <w:t>9. Користувач може видаляти повідомлення тільки свої.</w:t>
      </w:r>
    </w:p>
    <w:p w:rsidR="001A4784" w:rsidRDefault="001A4784" w:rsidP="001A4784">
      <w:pPr>
        <w:rPr>
          <w:lang w:val="en-US"/>
        </w:rPr>
      </w:pPr>
      <w:r>
        <w:t>10. Користувач може редагувати повідомлення тільки свої.</w:t>
      </w:r>
    </w:p>
    <w:p w:rsidR="001A4784" w:rsidRPr="001A4784" w:rsidRDefault="001A4784" w:rsidP="001A4784">
      <w:r w:rsidRPr="001A4784">
        <w:rPr>
          <w:lang w:val="ru-RU"/>
        </w:rPr>
        <w:t xml:space="preserve">11. </w:t>
      </w:r>
      <w:r>
        <w:t>Повідомлення не повинні видалятися с бази а тільки позначатися як видалені.</w:t>
      </w:r>
      <w:bookmarkStart w:id="0" w:name="_GoBack"/>
      <w:bookmarkEnd w:id="0"/>
    </w:p>
    <w:sectPr w:rsidR="001A4784" w:rsidRPr="001A4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71"/>
    <w:rsid w:val="001A4784"/>
    <w:rsid w:val="00912A71"/>
    <w:rsid w:val="00B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Усенко</dc:creator>
  <cp:keywords/>
  <dc:description/>
  <cp:lastModifiedBy>Артем Усенко</cp:lastModifiedBy>
  <cp:revision>2</cp:revision>
  <dcterms:created xsi:type="dcterms:W3CDTF">2018-12-25T20:05:00Z</dcterms:created>
  <dcterms:modified xsi:type="dcterms:W3CDTF">2018-12-25T20:12:00Z</dcterms:modified>
</cp:coreProperties>
</file>