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E1346A" w:rsidRDefault="00E50C14" w:rsidP="00806251">
      <w:pPr>
        <w:rPr>
          <w:color w:val="auto"/>
          <w:sz w:val="28"/>
          <w:szCs w:val="28"/>
        </w:rPr>
      </w:pPr>
    </w:p>
    <w:p w14:paraId="7DA4966B" w14:textId="4C8155BF" w:rsidR="00806251" w:rsidRPr="00E1346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1346A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1346A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641745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1745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641745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16D63D78" w:rsidR="005D1D93" w:rsidRPr="00E1346A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1346A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641745" w:rsidRPr="00242A85">
        <w:rPr>
          <w:b/>
          <w:sz w:val="28"/>
        </w:rPr>
        <w:t xml:space="preserve">JavaScript - создание интерактивных </w:t>
      </w:r>
      <w:proofErr w:type="spellStart"/>
      <w:r w:rsidR="00641745" w:rsidRPr="00242A85">
        <w:rPr>
          <w:b/>
          <w:sz w:val="28"/>
        </w:rPr>
        <w:t>web</w:t>
      </w:r>
      <w:proofErr w:type="spellEnd"/>
      <w:r w:rsidR="00641745" w:rsidRPr="00242A85">
        <w:rPr>
          <w:b/>
          <w:sz w:val="28"/>
        </w:rPr>
        <w:t xml:space="preserve"> приложений</w:t>
      </w:r>
    </w:p>
    <w:p w14:paraId="2E2B8341" w14:textId="77777777" w:rsidR="00806251" w:rsidRPr="00E1346A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EC0AD9F" w14:textId="2E6F01E5" w:rsidR="00E1346A" w:rsidRPr="00E1346A" w:rsidRDefault="00960BD8" w:rsidP="00143581">
      <w:pPr>
        <w:pStyle w:val="Default"/>
        <w:ind w:left="-284"/>
        <w:rPr>
          <w:rFonts w:ascii="Times New Roman" w:hAnsi="Times New Roman" w:cs="Times New Roman"/>
          <w:bCs/>
          <w:color w:val="auto"/>
          <w:sz w:val="28"/>
          <w:szCs w:val="28"/>
          <w:highlight w:val="lightGray"/>
        </w:rPr>
      </w:pPr>
      <w:bookmarkStart w:id="0" w:name="_Hlk62046479"/>
      <w:r w:rsidRPr="0064174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 w:rsidRPr="0064174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E1346A" w:rsidRPr="0064174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06251" w:rsidRPr="0064174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41745" w:rsidRPr="0064174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en-US"/>
        </w:rPr>
        <w:t>Введение в программирование. Алгоритмы</w:t>
      </w:r>
    </w:p>
    <w:bookmarkEnd w:id="0"/>
    <w:p w14:paraId="1887DA3E" w14:textId="77777777" w:rsidR="00641745" w:rsidRDefault="00641745" w:rsidP="00E1346A">
      <w:pPr>
        <w:spacing w:after="76"/>
        <w:ind w:left="397" w:firstLine="0"/>
        <w:jc w:val="left"/>
        <w:rPr>
          <w:b/>
          <w:color w:val="auto"/>
          <w:sz w:val="28"/>
          <w:szCs w:val="28"/>
        </w:rPr>
      </w:pPr>
    </w:p>
    <w:p w14:paraId="26A19727" w14:textId="51140E5E" w:rsidR="00E1346A" w:rsidRPr="00D73CAE" w:rsidRDefault="00E1346A" w:rsidP="00E1346A">
      <w:pPr>
        <w:spacing w:after="76"/>
        <w:ind w:left="397" w:firstLine="0"/>
        <w:jc w:val="left"/>
        <w:rPr>
          <w:color w:val="002060"/>
          <w:sz w:val="28"/>
          <w:szCs w:val="28"/>
        </w:rPr>
      </w:pPr>
      <w:r w:rsidRPr="00D73CAE">
        <w:rPr>
          <w:b/>
          <w:color w:val="002060"/>
          <w:sz w:val="28"/>
          <w:szCs w:val="28"/>
        </w:rPr>
        <w:t>Задание</w:t>
      </w:r>
      <w:r w:rsidR="00845151" w:rsidRPr="00D73CAE">
        <w:rPr>
          <w:b/>
          <w:color w:val="002060"/>
          <w:sz w:val="28"/>
          <w:szCs w:val="28"/>
        </w:rPr>
        <w:t>.</w:t>
      </w:r>
      <w:r w:rsidRPr="00D73CAE">
        <w:rPr>
          <w:b/>
          <w:color w:val="002060"/>
          <w:sz w:val="28"/>
          <w:szCs w:val="28"/>
        </w:rPr>
        <w:t xml:space="preserve"> </w:t>
      </w:r>
    </w:p>
    <w:p w14:paraId="20306898" w14:textId="77777777" w:rsidR="00E1346A" w:rsidRPr="00E1346A" w:rsidRDefault="00E1346A" w:rsidP="00641745">
      <w:pPr>
        <w:ind w:left="0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 xml:space="preserve">Запрашивать данные у пользователя необходимо с помощью </w:t>
      </w:r>
      <w:proofErr w:type="spellStart"/>
      <w:proofErr w:type="gramStart"/>
      <w:r w:rsidRPr="00E1346A">
        <w:rPr>
          <w:rFonts w:eastAsia="Consolas"/>
          <w:color w:val="auto"/>
          <w:sz w:val="28"/>
          <w:szCs w:val="28"/>
        </w:rPr>
        <w:t>prompt</w:t>
      </w:r>
      <w:proofErr w:type="spellEnd"/>
      <w:r w:rsidRPr="00E1346A">
        <w:rPr>
          <w:rFonts w:eastAsia="Consolas"/>
          <w:color w:val="auto"/>
          <w:sz w:val="28"/>
          <w:szCs w:val="28"/>
        </w:rPr>
        <w:t>(</w:t>
      </w:r>
      <w:proofErr w:type="gramEnd"/>
      <w:r w:rsidRPr="00E1346A">
        <w:rPr>
          <w:rFonts w:eastAsia="Consolas"/>
          <w:color w:val="auto"/>
          <w:sz w:val="28"/>
          <w:szCs w:val="28"/>
        </w:rPr>
        <w:t>)</w:t>
      </w:r>
      <w:r w:rsidRPr="00E1346A">
        <w:rPr>
          <w:color w:val="auto"/>
          <w:sz w:val="28"/>
          <w:szCs w:val="28"/>
        </w:rPr>
        <w:t xml:space="preserve">, а выводить результат с помощью </w:t>
      </w:r>
      <w:proofErr w:type="spellStart"/>
      <w:r w:rsidRPr="00E1346A">
        <w:rPr>
          <w:rFonts w:eastAsia="Consolas"/>
          <w:color w:val="auto"/>
          <w:sz w:val="28"/>
          <w:szCs w:val="28"/>
        </w:rPr>
        <w:t>alert</w:t>
      </w:r>
      <w:proofErr w:type="spellEnd"/>
      <w:r w:rsidRPr="00E1346A">
        <w:rPr>
          <w:rFonts w:eastAsia="Consolas"/>
          <w:color w:val="auto"/>
          <w:sz w:val="28"/>
          <w:szCs w:val="28"/>
        </w:rPr>
        <w:t>()</w:t>
      </w:r>
      <w:r w:rsidRPr="00E1346A">
        <w:rPr>
          <w:color w:val="auto"/>
          <w:sz w:val="28"/>
          <w:szCs w:val="28"/>
        </w:rPr>
        <w:t>.</w:t>
      </w:r>
    </w:p>
    <w:p w14:paraId="7C29563F" w14:textId="77777777" w:rsidR="00E1346A" w:rsidRPr="00E1346A" w:rsidRDefault="00E1346A" w:rsidP="00623F47">
      <w:pPr>
        <w:numPr>
          <w:ilvl w:val="0"/>
          <w:numId w:val="3"/>
        </w:numPr>
        <w:spacing w:after="50" w:line="259" w:lineRule="auto"/>
        <w:ind w:left="284" w:right="-11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>Запросите у пользователя его имя и выведите в ответ: «Привет, его имя!».</w:t>
      </w:r>
    </w:p>
    <w:p w14:paraId="58DEB695" w14:textId="4923C447" w:rsidR="00E1346A" w:rsidRPr="00E1346A" w:rsidRDefault="00E1346A" w:rsidP="00641745">
      <w:pPr>
        <w:numPr>
          <w:ilvl w:val="0"/>
          <w:numId w:val="3"/>
        </w:numPr>
        <w:spacing w:after="50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>Запросите у пользователя год его рождения, посчитайте, сколько ему лет и выведите результат. Текущий год укажите в коде как константу.</w:t>
      </w:r>
    </w:p>
    <w:p w14:paraId="730F4A2B" w14:textId="77777777" w:rsidR="00E1346A" w:rsidRPr="00E1346A" w:rsidRDefault="00E1346A" w:rsidP="00641745">
      <w:pPr>
        <w:numPr>
          <w:ilvl w:val="0"/>
          <w:numId w:val="3"/>
        </w:numPr>
        <w:spacing w:after="50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 xml:space="preserve">Запросите у пользователя длину стороны квадрата и выведите периметр такого квадрата. </w:t>
      </w:r>
    </w:p>
    <w:p w14:paraId="2C9D3DDF" w14:textId="77777777" w:rsidR="00E1346A" w:rsidRPr="00E1346A" w:rsidRDefault="00E1346A" w:rsidP="00641745">
      <w:pPr>
        <w:numPr>
          <w:ilvl w:val="0"/>
          <w:numId w:val="3"/>
        </w:numPr>
        <w:spacing w:after="50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>Запросите у пользователя радиус окружности и выведите площадь такой окружности.</w:t>
      </w:r>
    </w:p>
    <w:p w14:paraId="275B5D5E" w14:textId="77777777" w:rsidR="00E1346A" w:rsidRPr="00E1346A" w:rsidRDefault="00E1346A" w:rsidP="00641745">
      <w:pPr>
        <w:numPr>
          <w:ilvl w:val="0"/>
          <w:numId w:val="3"/>
        </w:numPr>
        <w:spacing w:after="50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>Запросите у пользователя расстояние в км между двумя городами и за сколько часов он хочет добраться. Посчитайте скорость, с которой необходимо двигаться, чтобы успеть вовремя.</w:t>
      </w:r>
    </w:p>
    <w:p w14:paraId="7719B251" w14:textId="77777777" w:rsidR="00E1346A" w:rsidRPr="00E1346A" w:rsidRDefault="00E1346A" w:rsidP="00641745">
      <w:pPr>
        <w:numPr>
          <w:ilvl w:val="0"/>
          <w:numId w:val="3"/>
        </w:numPr>
        <w:spacing w:after="50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>Реализуйте конвертор валют. Пользователь вводит доллары, программа переводит в евро. Курс валюты храните в константе.</w:t>
      </w:r>
    </w:p>
    <w:p w14:paraId="2FDABF18" w14:textId="77777777" w:rsidR="00E1346A" w:rsidRPr="00E1346A" w:rsidRDefault="00E1346A" w:rsidP="00641745">
      <w:pPr>
        <w:numPr>
          <w:ilvl w:val="0"/>
          <w:numId w:val="3"/>
        </w:numPr>
        <w:spacing w:after="205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>Пользователь указывает объем флешки в Гб. Программа должна посчитать сколько файлов размером в 820 Мб помещается на флешку.</w:t>
      </w:r>
    </w:p>
    <w:p w14:paraId="71357E5D" w14:textId="77777777" w:rsidR="00E1346A" w:rsidRPr="00E1346A" w:rsidRDefault="00E1346A" w:rsidP="00845151">
      <w:pPr>
        <w:numPr>
          <w:ilvl w:val="0"/>
          <w:numId w:val="3"/>
        </w:numPr>
        <w:spacing w:after="205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 xml:space="preserve">Пользователь вводит сумму денег в кошельке и цену одной шоколадки. Программа выводит сколько шоколадок может купить пользователь и сколько сдачи у него останется. </w:t>
      </w:r>
    </w:p>
    <w:p w14:paraId="2C3DAA4D" w14:textId="77777777" w:rsidR="00E1346A" w:rsidRPr="00E1346A" w:rsidRDefault="00E1346A" w:rsidP="00845151">
      <w:pPr>
        <w:numPr>
          <w:ilvl w:val="0"/>
          <w:numId w:val="3"/>
        </w:numPr>
        <w:spacing w:after="205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 xml:space="preserve">Запросите у пользователя трехзначное число и выведите его задом наперед. Для решения задачи вам понадобится оператор </w:t>
      </w:r>
      <w:r w:rsidRPr="00845151">
        <w:rPr>
          <w:color w:val="auto"/>
          <w:sz w:val="28"/>
          <w:szCs w:val="28"/>
        </w:rPr>
        <w:t xml:space="preserve">% </w:t>
      </w:r>
      <w:r w:rsidRPr="00E1346A">
        <w:rPr>
          <w:color w:val="auto"/>
          <w:sz w:val="28"/>
          <w:szCs w:val="28"/>
        </w:rPr>
        <w:t>(остаток от деления).</w:t>
      </w:r>
    </w:p>
    <w:p w14:paraId="54BB10D5" w14:textId="0FD33DFC" w:rsidR="00E1346A" w:rsidRPr="00E1346A" w:rsidRDefault="00E1346A" w:rsidP="00845151">
      <w:pPr>
        <w:numPr>
          <w:ilvl w:val="0"/>
          <w:numId w:val="3"/>
        </w:numPr>
        <w:spacing w:after="205" w:line="259" w:lineRule="auto"/>
        <w:ind w:left="284" w:right="-12" w:firstLine="0"/>
        <w:rPr>
          <w:color w:val="auto"/>
          <w:sz w:val="28"/>
          <w:szCs w:val="28"/>
        </w:rPr>
      </w:pPr>
      <w:r w:rsidRPr="00E1346A">
        <w:rPr>
          <w:color w:val="auto"/>
          <w:sz w:val="28"/>
          <w:szCs w:val="28"/>
        </w:rPr>
        <w:t xml:space="preserve">Запросите у пользователя целое число и выведите в ответ, четное число или нет. В задании используйте логические операторы. В задании не надо использовать </w:t>
      </w:r>
      <w:proofErr w:type="spellStart"/>
      <w:r w:rsidRPr="00E1346A">
        <w:rPr>
          <w:rFonts w:eastAsia="Consolas"/>
          <w:color w:val="auto"/>
          <w:sz w:val="28"/>
          <w:szCs w:val="28"/>
        </w:rPr>
        <w:t>if</w:t>
      </w:r>
      <w:proofErr w:type="spellEnd"/>
      <w:r w:rsidRPr="00E1346A">
        <w:rPr>
          <w:color w:val="auto"/>
          <w:sz w:val="28"/>
          <w:szCs w:val="28"/>
        </w:rPr>
        <w:t xml:space="preserve"> или </w:t>
      </w:r>
      <w:proofErr w:type="spellStart"/>
      <w:r w:rsidRPr="00E1346A">
        <w:rPr>
          <w:rFonts w:eastAsia="Consolas"/>
          <w:color w:val="auto"/>
          <w:sz w:val="28"/>
          <w:szCs w:val="28"/>
        </w:rPr>
        <w:t>switch</w:t>
      </w:r>
      <w:proofErr w:type="spellEnd"/>
      <w:r w:rsidRPr="00E1346A">
        <w:rPr>
          <w:color w:val="auto"/>
          <w:sz w:val="28"/>
          <w:szCs w:val="28"/>
        </w:rPr>
        <w:t>.</w:t>
      </w:r>
    </w:p>
    <w:p w14:paraId="399E102D" w14:textId="77777777" w:rsidR="0071259F" w:rsidRPr="00E1346A" w:rsidRDefault="0071259F" w:rsidP="00F571F4">
      <w:pPr>
        <w:tabs>
          <w:tab w:val="left" w:pos="3000"/>
        </w:tabs>
        <w:rPr>
          <w:color w:val="auto"/>
          <w:sz w:val="28"/>
          <w:szCs w:val="28"/>
        </w:rPr>
      </w:pPr>
    </w:p>
    <w:sectPr w:rsidR="0071259F" w:rsidRPr="00E1346A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BF31" w14:textId="77777777" w:rsidR="002712E2" w:rsidRDefault="002712E2" w:rsidP="0034712C">
      <w:pPr>
        <w:spacing w:after="0" w:line="240" w:lineRule="auto"/>
      </w:pPr>
      <w:r>
        <w:separator/>
      </w:r>
    </w:p>
  </w:endnote>
  <w:endnote w:type="continuationSeparator" w:id="0">
    <w:p w14:paraId="39E1A17E" w14:textId="77777777" w:rsidR="002712E2" w:rsidRDefault="002712E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58184DDF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1346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7F7D4A20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1346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7C79" w14:textId="77777777" w:rsidR="002712E2" w:rsidRDefault="002712E2" w:rsidP="0034712C">
      <w:pPr>
        <w:spacing w:after="0" w:line="240" w:lineRule="auto"/>
      </w:pPr>
      <w:r>
        <w:separator/>
      </w:r>
    </w:p>
  </w:footnote>
  <w:footnote w:type="continuationSeparator" w:id="0">
    <w:p w14:paraId="1A074296" w14:textId="77777777" w:rsidR="002712E2" w:rsidRDefault="002712E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409"/>
    <w:multiLevelType w:val="hybridMultilevel"/>
    <w:tmpl w:val="4284204E"/>
    <w:lvl w:ilvl="0" w:tplc="AAA0298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764EC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9A1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AFB2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4639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2E6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C20C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822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023E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2712E2"/>
    <w:rsid w:val="0034712C"/>
    <w:rsid w:val="003B6B3D"/>
    <w:rsid w:val="004A20F1"/>
    <w:rsid w:val="00533C79"/>
    <w:rsid w:val="005C38DA"/>
    <w:rsid w:val="005D1D93"/>
    <w:rsid w:val="00623F47"/>
    <w:rsid w:val="00633121"/>
    <w:rsid w:val="00641745"/>
    <w:rsid w:val="006C223F"/>
    <w:rsid w:val="007074C7"/>
    <w:rsid w:val="0071259F"/>
    <w:rsid w:val="0079298A"/>
    <w:rsid w:val="007953AF"/>
    <w:rsid w:val="00806251"/>
    <w:rsid w:val="00845151"/>
    <w:rsid w:val="0092350E"/>
    <w:rsid w:val="00960BD8"/>
    <w:rsid w:val="009E5A4A"/>
    <w:rsid w:val="00A37FB7"/>
    <w:rsid w:val="00A726D5"/>
    <w:rsid w:val="00B656D0"/>
    <w:rsid w:val="00BE142F"/>
    <w:rsid w:val="00BF0D6E"/>
    <w:rsid w:val="00D079FB"/>
    <w:rsid w:val="00D73CAE"/>
    <w:rsid w:val="00E1346A"/>
    <w:rsid w:val="00E407D1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154EE-781B-4478-AE5B-A0E2B952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2022-01-19T03:48:00Z</dcterms:created>
  <dcterms:modified xsi:type="dcterms:W3CDTF">2022-01-21T19:44:00Z</dcterms:modified>
</cp:coreProperties>
</file>