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AD24A" w14:textId="77777777" w:rsidR="00AC6348" w:rsidRDefault="003A76B9">
      <w:pPr>
        <w:spacing w:before="100" w:after="100"/>
        <w:ind w:left="1279" w:hangingChars="398" w:hanging="127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川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轻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化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工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大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学</w:t>
      </w:r>
    </w:p>
    <w:p w14:paraId="3DE24EF4" w14:textId="77777777" w:rsidR="00AC6348" w:rsidRDefault="003A76B9">
      <w:pPr>
        <w:spacing w:before="100" w:after="100"/>
        <w:ind w:left="1279" w:hangingChars="398" w:hanging="127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毕业设计（论文）任务书</w:t>
      </w:r>
    </w:p>
    <w:p w14:paraId="2DFBBA0A" w14:textId="77777777" w:rsidR="00AC6348" w:rsidRDefault="00AC6348">
      <w:pPr>
        <w:spacing w:line="460" w:lineRule="exact"/>
        <w:ind w:left="1279" w:hangingChars="398" w:hanging="1279"/>
        <w:jc w:val="center"/>
        <w:rPr>
          <w:b/>
          <w:sz w:val="32"/>
          <w:szCs w:val="32"/>
        </w:rPr>
      </w:pPr>
    </w:p>
    <w:p w14:paraId="2D1CCB7B" w14:textId="77777777" w:rsidR="00AC6348" w:rsidRDefault="003A76B9">
      <w:pPr>
        <w:spacing w:line="560" w:lineRule="exact"/>
        <w:rPr>
          <w:sz w:val="24"/>
          <w:u w:val="single"/>
        </w:rPr>
      </w:pPr>
      <w:r>
        <w:rPr>
          <w:sz w:val="24"/>
        </w:rPr>
        <w:t>设计（论文）题目：</w:t>
      </w:r>
      <w:r>
        <w:rPr>
          <w:rFonts w:hint="eastAsia"/>
          <w:sz w:val="24"/>
          <w:u w:val="single"/>
        </w:rPr>
        <w:t>基于</w:t>
      </w:r>
      <w:r>
        <w:rPr>
          <w:rFonts w:hint="eastAsia"/>
          <w:sz w:val="24"/>
          <w:u w:val="single"/>
        </w:rPr>
        <w:t>Flask+Vue</w:t>
      </w:r>
      <w:r>
        <w:rPr>
          <w:rFonts w:hint="eastAsia"/>
          <w:sz w:val="24"/>
          <w:u w:val="single"/>
        </w:rPr>
        <w:t>的模拟工作流编排与可视化系统设计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</w:p>
    <w:p w14:paraId="44B6E9DA" w14:textId="77777777" w:rsidR="00AC6348" w:rsidRDefault="003A76B9">
      <w:pPr>
        <w:spacing w:line="560" w:lineRule="exact"/>
        <w:rPr>
          <w:sz w:val="24"/>
          <w:u w:val="single"/>
        </w:rPr>
      </w:pPr>
      <w:r>
        <w:rPr>
          <w:sz w:val="24"/>
        </w:rPr>
        <w:t>学院：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计算机</w:t>
      </w:r>
      <w:r>
        <w:rPr>
          <w:rFonts w:hint="eastAsia"/>
          <w:sz w:val="24"/>
          <w:u w:val="single"/>
        </w:rPr>
        <w:t>科学与工程</w:t>
      </w:r>
      <w:r>
        <w:rPr>
          <w:sz w:val="24"/>
          <w:u w:val="single"/>
        </w:rPr>
        <w:t>学院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专业：</w:t>
      </w:r>
      <w:r>
        <w:rPr>
          <w:rFonts w:hint="eastAsia"/>
          <w:sz w:val="24"/>
          <w:u w:val="single"/>
        </w:rPr>
        <w:t>软件工程</w:t>
      </w:r>
      <w:r>
        <w:rPr>
          <w:sz w:val="24"/>
        </w:rPr>
        <w:t xml:space="preserve"> </w:t>
      </w:r>
      <w:r>
        <w:rPr>
          <w:sz w:val="24"/>
        </w:rPr>
        <w:t>班级：</w:t>
      </w:r>
      <w:r>
        <w:rPr>
          <w:rFonts w:hint="eastAsia"/>
          <w:sz w:val="24"/>
          <w:u w:val="single"/>
        </w:rPr>
        <w:t>201</w:t>
      </w:r>
      <w:r>
        <w:rPr>
          <w:sz w:val="24"/>
          <w:u w:val="single"/>
        </w:rPr>
        <w:t>9</w:t>
      </w:r>
      <w:r>
        <w:rPr>
          <w:rFonts w:hint="eastAsia"/>
          <w:sz w:val="24"/>
          <w:u w:val="single"/>
        </w:rPr>
        <w:t>级</w:t>
      </w:r>
      <w:r>
        <w:rPr>
          <w:sz w:val="24"/>
          <w:u w:val="single"/>
        </w:rPr>
        <w:t>4</w:t>
      </w:r>
      <w:r>
        <w:rPr>
          <w:rFonts w:hint="eastAsia"/>
          <w:sz w:val="24"/>
          <w:u w:val="single"/>
        </w:rPr>
        <w:t>班</w:t>
      </w:r>
    </w:p>
    <w:p w14:paraId="38362491" w14:textId="77777777" w:rsidR="00AC6348" w:rsidRDefault="003A76B9">
      <w:pPr>
        <w:spacing w:line="560" w:lineRule="exact"/>
        <w:rPr>
          <w:sz w:val="24"/>
          <w:u w:val="single"/>
        </w:rPr>
      </w:pPr>
      <w:r>
        <w:rPr>
          <w:sz w:val="24"/>
        </w:rPr>
        <w:t>学号：</w:t>
      </w:r>
      <w:r>
        <w:rPr>
          <w:sz w:val="24"/>
          <w:u w:val="single"/>
        </w:rPr>
        <w:t xml:space="preserve"> </w:t>
      </w:r>
      <w:r>
        <w:rPr>
          <w:color w:val="FF0000"/>
          <w:sz w:val="24"/>
          <w:u w:val="single"/>
        </w:rPr>
        <w:t>19101020</w:t>
      </w:r>
      <w:r>
        <w:rPr>
          <w:color w:val="FF0000"/>
          <w:sz w:val="24"/>
          <w:u w:val="single"/>
        </w:rPr>
        <w:t>428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学生：</w:t>
      </w:r>
      <w:r>
        <w:rPr>
          <w:sz w:val="24"/>
        </w:rPr>
        <w:t xml:space="preserve"> </w:t>
      </w:r>
      <w:r>
        <w:rPr>
          <w:rFonts w:hint="eastAsia"/>
          <w:sz w:val="24"/>
          <w:u w:val="single"/>
          <w:lang w:eastAsia="zh-Hans"/>
        </w:rPr>
        <w:t>邹俊伟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</w:rPr>
        <w:t xml:space="preserve"> </w:t>
      </w:r>
      <w:r>
        <w:rPr>
          <w:sz w:val="24"/>
        </w:rPr>
        <w:t>指导教师：</w:t>
      </w:r>
      <w:r>
        <w:rPr>
          <w:rFonts w:hint="eastAsia"/>
          <w:sz w:val="24"/>
          <w:u w:val="single"/>
          <w:lang w:eastAsia="zh-Hans"/>
        </w:rPr>
        <w:t>薛青霞</w:t>
      </w:r>
      <w:r>
        <w:rPr>
          <w:rFonts w:hint="eastAsia"/>
          <w:sz w:val="24"/>
          <w:u w:val="single"/>
        </w:rPr>
        <w:t xml:space="preserve">    </w:t>
      </w:r>
    </w:p>
    <w:p w14:paraId="10259663" w14:textId="77777777" w:rsidR="00AC6348" w:rsidRDefault="003A76B9">
      <w:pPr>
        <w:spacing w:line="560" w:lineRule="exact"/>
        <w:rPr>
          <w:bCs/>
          <w:sz w:val="24"/>
        </w:rPr>
      </w:pPr>
      <w:r>
        <w:rPr>
          <w:bCs/>
          <w:sz w:val="24"/>
        </w:rPr>
        <w:t>接受任务时间</w:t>
      </w:r>
      <w:r>
        <w:rPr>
          <w:sz w:val="24"/>
          <w:u w:val="single"/>
        </w:rPr>
        <w:t>20</w:t>
      </w:r>
      <w:r>
        <w:rPr>
          <w:rFonts w:hint="eastAsia"/>
          <w:sz w:val="24"/>
          <w:u w:val="single"/>
        </w:rPr>
        <w:t>2</w:t>
      </w:r>
      <w:r>
        <w:rPr>
          <w:sz w:val="24"/>
          <w:u w:val="single"/>
        </w:rPr>
        <w:t>2</w:t>
      </w:r>
      <w:r>
        <w:rPr>
          <w:rFonts w:hint="eastAsia"/>
          <w:sz w:val="24"/>
          <w:u w:val="single"/>
        </w:rPr>
        <w:t>.12.05</w:t>
      </w:r>
    </w:p>
    <w:p w14:paraId="0D0700ED" w14:textId="77777777" w:rsidR="00AC6348" w:rsidRDefault="003A76B9">
      <w:pPr>
        <w:spacing w:line="560" w:lineRule="exact"/>
        <w:rPr>
          <w:bCs/>
          <w:sz w:val="24"/>
          <w:u w:val="single"/>
        </w:rPr>
      </w:pPr>
      <w:r>
        <w:rPr>
          <w:bCs/>
          <w:sz w:val="24"/>
        </w:rPr>
        <w:t>系主任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      </w:t>
      </w:r>
      <w:r>
        <w:rPr>
          <w:bCs/>
          <w:sz w:val="24"/>
        </w:rPr>
        <w:t xml:space="preserve">（签名）　</w:t>
      </w:r>
      <w:r>
        <w:rPr>
          <w:bCs/>
          <w:sz w:val="24"/>
        </w:rPr>
        <w:t xml:space="preserve">       </w:t>
      </w:r>
      <w:r>
        <w:rPr>
          <w:bCs/>
          <w:sz w:val="24"/>
        </w:rPr>
        <w:t xml:space="preserve">　教学院长</w:t>
      </w:r>
      <w:r>
        <w:rPr>
          <w:bCs/>
          <w:sz w:val="24"/>
          <w:u w:val="single"/>
        </w:rPr>
        <w:t xml:space="preserve">            </w:t>
      </w:r>
      <w:r>
        <w:rPr>
          <w:bCs/>
          <w:sz w:val="24"/>
        </w:rPr>
        <w:t xml:space="preserve"> </w:t>
      </w:r>
      <w:r>
        <w:rPr>
          <w:bCs/>
          <w:sz w:val="24"/>
        </w:rPr>
        <w:t>（签名）</w:t>
      </w:r>
    </w:p>
    <w:p w14:paraId="60BB36F9" w14:textId="77777777" w:rsidR="00AC6348" w:rsidRDefault="00AC6348">
      <w:pPr>
        <w:spacing w:line="360" w:lineRule="exact"/>
        <w:rPr>
          <w:sz w:val="24"/>
        </w:rPr>
      </w:pPr>
    </w:p>
    <w:p w14:paraId="0938D51D" w14:textId="77777777" w:rsidR="00AC6348" w:rsidRDefault="003A76B9">
      <w:pPr>
        <w:spacing w:line="360" w:lineRule="exact"/>
        <w:rPr>
          <w:sz w:val="24"/>
        </w:rPr>
      </w:pPr>
      <w:r>
        <w:rPr>
          <w:sz w:val="24"/>
        </w:rPr>
        <w:t>1</w:t>
      </w:r>
      <w:r>
        <w:rPr>
          <w:sz w:val="24"/>
        </w:rPr>
        <w:t>．毕业设计（论文）的主要内容及基本要求</w:t>
      </w:r>
    </w:p>
    <w:p w14:paraId="6454672A" w14:textId="77777777" w:rsidR="00AC6348" w:rsidRDefault="003A76B9">
      <w:pPr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1"/>
        </w:rPr>
        <w:t>要求以</w:t>
      </w:r>
      <w:r>
        <w:rPr>
          <w:rFonts w:hint="eastAsia"/>
          <w:szCs w:val="21"/>
          <w:lang w:eastAsia="zh-Hans"/>
        </w:rPr>
        <w:t>VSCode</w:t>
      </w:r>
      <w:r>
        <w:rPr>
          <w:rFonts w:hint="eastAsia"/>
          <w:szCs w:val="21"/>
        </w:rPr>
        <w:t>作为开发工具</w:t>
      </w:r>
      <w:r>
        <w:rPr>
          <w:rFonts w:hAnsi="宋体" w:cs="宋体" w:hint="eastAsia"/>
          <w:bCs/>
          <w:kern w:val="0"/>
        </w:rPr>
        <w:t>，</w:t>
      </w:r>
      <w:r>
        <w:rPr>
          <w:rFonts w:hint="eastAsia"/>
          <w:szCs w:val="21"/>
        </w:rPr>
        <w:t>设计一个基于</w:t>
      </w:r>
      <w:r>
        <w:rPr>
          <w:rFonts w:hint="eastAsia"/>
          <w:szCs w:val="21"/>
        </w:rPr>
        <w:t>Flask+Vue</w:t>
      </w:r>
      <w:r>
        <w:rPr>
          <w:rFonts w:hint="eastAsia"/>
          <w:szCs w:val="21"/>
        </w:rPr>
        <w:t>的模拟工作流编排与可视化系统。要求前端页面采用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框架，前后端交互采用</w:t>
      </w:r>
      <w:r>
        <w:rPr>
          <w:rFonts w:hint="eastAsia"/>
          <w:szCs w:val="21"/>
          <w:lang w:eastAsia="zh-Hans"/>
        </w:rPr>
        <w:t>axios</w:t>
      </w:r>
      <w:r>
        <w:rPr>
          <w:rFonts w:hint="eastAsia"/>
          <w:szCs w:val="21"/>
        </w:rPr>
        <w:t>实现；后端采用</w:t>
      </w:r>
      <w:r>
        <w:rPr>
          <w:rFonts w:hint="eastAsia"/>
          <w:szCs w:val="21"/>
          <w:lang w:eastAsia="zh-Hans"/>
        </w:rPr>
        <w:t>flas</w:t>
      </w:r>
      <w:r>
        <w:rPr>
          <w:rFonts w:hint="eastAsia"/>
          <w:szCs w:val="21"/>
          <w:lang w:eastAsia="zh-Hans"/>
        </w:rPr>
        <w:t>框架</w:t>
      </w:r>
      <w:r>
        <w:rPr>
          <w:rFonts w:hint="eastAsia"/>
          <w:szCs w:val="21"/>
        </w:rPr>
        <w:t>实现；数据库使用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设计。要求进行系统总体设计、需求分析和架构设计，且对系统的功能模块和数据库进行设计。要求实现系统主要功能：包括用户登录管理、个人</w:t>
      </w:r>
      <w:r>
        <w:rPr>
          <w:rFonts w:hint="eastAsia"/>
          <w:szCs w:val="21"/>
          <w:lang w:eastAsia="zh-Hans"/>
        </w:rPr>
        <w:t>工作流组件</w:t>
      </w:r>
      <w:r>
        <w:rPr>
          <w:rFonts w:hint="eastAsia"/>
          <w:szCs w:val="21"/>
        </w:rPr>
        <w:t>管理、</w:t>
      </w:r>
      <w:r>
        <w:rPr>
          <w:rFonts w:hint="eastAsia"/>
          <w:szCs w:val="21"/>
          <w:lang w:eastAsia="zh-Hans"/>
        </w:rPr>
        <w:t>工作流编排</w:t>
      </w:r>
      <w:r>
        <w:rPr>
          <w:rFonts w:hint="eastAsia"/>
          <w:szCs w:val="21"/>
        </w:rPr>
        <w:t>功能、</w:t>
      </w:r>
      <w:r>
        <w:rPr>
          <w:rFonts w:hint="eastAsia"/>
          <w:szCs w:val="21"/>
          <w:lang w:eastAsia="zh-Hans"/>
        </w:rPr>
        <w:t>个人工作流</w:t>
      </w:r>
      <w:r>
        <w:rPr>
          <w:rFonts w:hint="eastAsia"/>
          <w:szCs w:val="21"/>
        </w:rPr>
        <w:t>管理、</w:t>
      </w:r>
      <w:r>
        <w:rPr>
          <w:rFonts w:hint="eastAsia"/>
          <w:szCs w:val="21"/>
          <w:lang w:eastAsia="zh-Hans"/>
        </w:rPr>
        <w:t>结果可视化功能</w:t>
      </w:r>
      <w:r>
        <w:rPr>
          <w:rFonts w:hint="eastAsia"/>
          <w:szCs w:val="21"/>
        </w:rPr>
        <w:t>等，并对系统的功能进行集成和测试。</w:t>
      </w:r>
    </w:p>
    <w:p w14:paraId="1506A7DA" w14:textId="77777777" w:rsidR="00AC6348" w:rsidRDefault="003A76B9">
      <w:pPr>
        <w:numPr>
          <w:ilvl w:val="0"/>
          <w:numId w:val="1"/>
        </w:numPr>
        <w:spacing w:line="360" w:lineRule="exact"/>
        <w:rPr>
          <w:sz w:val="24"/>
        </w:rPr>
      </w:pPr>
      <w:r>
        <w:rPr>
          <w:sz w:val="24"/>
        </w:rPr>
        <w:t>指定查阅的主要参考文献及说明</w:t>
      </w:r>
    </w:p>
    <w:p w14:paraId="3B6217C2" w14:textId="77777777" w:rsidR="00AC6348" w:rsidRDefault="003A76B9">
      <w:pPr>
        <w:spacing w:line="360" w:lineRule="exact"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[1] </w:t>
      </w:r>
      <w:r>
        <w:rPr>
          <w:rFonts w:hint="eastAsia"/>
          <w:szCs w:val="21"/>
        </w:rPr>
        <w:t>李代平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胡致杰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林显宁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软件工程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版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[M]. </w:t>
      </w:r>
      <w:r>
        <w:rPr>
          <w:rFonts w:hint="eastAsia"/>
          <w:szCs w:val="21"/>
        </w:rPr>
        <w:t>北京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清华大学出版社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20</w:t>
      </w:r>
      <w:r>
        <w:rPr>
          <w:szCs w:val="21"/>
        </w:rPr>
        <w:t>22</w:t>
      </w:r>
      <w:r>
        <w:rPr>
          <w:rFonts w:hint="eastAsia"/>
          <w:szCs w:val="21"/>
        </w:rPr>
        <w:t>.</w:t>
      </w:r>
    </w:p>
    <w:p w14:paraId="3D3644D8" w14:textId="77777777" w:rsidR="00AC6348" w:rsidRDefault="003A76B9">
      <w:pPr>
        <w:spacing w:line="360" w:lineRule="exact"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[2] </w:t>
      </w:r>
      <w:r>
        <w:rPr>
          <w:rFonts w:hint="eastAsia"/>
          <w:szCs w:val="21"/>
        </w:rPr>
        <w:t>王雪迎</w:t>
      </w:r>
      <w:r>
        <w:rPr>
          <w:rFonts w:hint="eastAsia"/>
          <w:szCs w:val="21"/>
        </w:rPr>
        <w:t>. MySQL</w:t>
      </w:r>
      <w:r>
        <w:rPr>
          <w:rFonts w:hint="eastAsia"/>
          <w:szCs w:val="21"/>
        </w:rPr>
        <w:t>高可用实践</w:t>
      </w:r>
      <w:r>
        <w:rPr>
          <w:rFonts w:hint="eastAsia"/>
          <w:szCs w:val="21"/>
        </w:rPr>
        <w:t xml:space="preserve">[M]. </w:t>
      </w:r>
      <w:r>
        <w:rPr>
          <w:rFonts w:hint="eastAsia"/>
          <w:szCs w:val="21"/>
        </w:rPr>
        <w:t>北京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清华大学出版社</w:t>
      </w:r>
      <w:r>
        <w:rPr>
          <w:rFonts w:hint="eastAsia"/>
          <w:szCs w:val="21"/>
        </w:rPr>
        <w:t>, 2020.</w:t>
      </w:r>
    </w:p>
    <w:p w14:paraId="65FBE45D" w14:textId="0106E5E7" w:rsidR="00AC6348" w:rsidRDefault="003A76B9">
      <w:pPr>
        <w:spacing w:line="360" w:lineRule="exact"/>
        <w:ind w:left="420" w:hangingChars="200" w:hanging="420"/>
        <w:rPr>
          <w:szCs w:val="21"/>
        </w:rPr>
      </w:pPr>
      <w:r w:rsidRPr="003A76B9">
        <w:rPr>
          <w:rFonts w:hint="eastAsia"/>
          <w:szCs w:val="21"/>
        </w:rPr>
        <w:t>[</w:t>
      </w:r>
      <w:r>
        <w:rPr>
          <w:szCs w:val="21"/>
        </w:rPr>
        <w:t>3</w:t>
      </w:r>
      <w:r w:rsidRPr="003A76B9">
        <w:rPr>
          <w:rFonts w:hint="eastAsia"/>
          <w:szCs w:val="21"/>
        </w:rPr>
        <w:t>]</w:t>
      </w:r>
      <w:r>
        <w:rPr>
          <w:szCs w:val="21"/>
        </w:rPr>
        <w:t xml:space="preserve"> </w:t>
      </w:r>
      <w:r w:rsidRPr="003A76B9">
        <w:rPr>
          <w:rFonts w:hint="eastAsia"/>
          <w:szCs w:val="21"/>
        </w:rPr>
        <w:t>张铁华</w:t>
      </w:r>
      <w:r w:rsidRPr="003A76B9">
        <w:rPr>
          <w:rFonts w:hint="eastAsia"/>
          <w:szCs w:val="21"/>
        </w:rPr>
        <w:t xml:space="preserve">. </w:t>
      </w:r>
      <w:r w:rsidRPr="003A76B9">
        <w:rPr>
          <w:rFonts w:hint="eastAsia"/>
          <w:szCs w:val="21"/>
        </w:rPr>
        <w:t>用于生成图数据结构的图向量表示的方法及装置</w:t>
      </w:r>
      <w:r w:rsidRPr="003A76B9">
        <w:rPr>
          <w:rFonts w:hint="eastAsia"/>
          <w:szCs w:val="21"/>
        </w:rPr>
        <w:t>:, CN202210811350.0[P]. 2022.</w:t>
      </w:r>
    </w:p>
    <w:p w14:paraId="0B74B215" w14:textId="77777777" w:rsidR="00AC6348" w:rsidRDefault="003A76B9">
      <w:pPr>
        <w:spacing w:line="360" w:lineRule="exact"/>
        <w:ind w:left="315" w:hangingChars="150" w:hanging="315"/>
        <w:rPr>
          <w:szCs w:val="21"/>
        </w:rPr>
      </w:pPr>
      <w:r>
        <w:rPr>
          <w:rFonts w:hint="eastAsia"/>
          <w:szCs w:val="21"/>
        </w:rPr>
        <w:t>[4] Chamkaur Singh, Neeraj Sharma, Narender Kumar. Analysis of software maintenance cost affecting factors and estimation models[J]. Internat</w:t>
      </w:r>
      <w:r>
        <w:rPr>
          <w:rFonts w:hint="eastAsia"/>
          <w:szCs w:val="21"/>
        </w:rPr>
        <w:t>ional Journal of Scientific &amp; Technology Research, 2019, 8(9): 276-281.</w:t>
      </w:r>
    </w:p>
    <w:p w14:paraId="16E0917E" w14:textId="39A4AC3A" w:rsidR="00AC6348" w:rsidRDefault="003A76B9">
      <w:pPr>
        <w:spacing w:line="360" w:lineRule="exact"/>
        <w:ind w:left="420" w:hangingChars="200" w:hanging="420"/>
        <w:rPr>
          <w:color w:val="000000" w:themeColor="text1"/>
          <w:kern w:val="0"/>
          <w:lang w:bidi="en-US"/>
        </w:rPr>
      </w:pPr>
      <w:r w:rsidRPr="003A76B9">
        <w:rPr>
          <w:rFonts w:hint="eastAsia"/>
          <w:color w:val="000000" w:themeColor="text1"/>
          <w:kern w:val="0"/>
          <w:lang w:bidi="en-US"/>
        </w:rPr>
        <w:t>[</w:t>
      </w:r>
      <w:r>
        <w:rPr>
          <w:color w:val="000000" w:themeColor="text1"/>
          <w:kern w:val="0"/>
          <w:lang w:bidi="en-US"/>
        </w:rPr>
        <w:t>5</w:t>
      </w:r>
      <w:r w:rsidRPr="003A76B9">
        <w:rPr>
          <w:rFonts w:hint="eastAsia"/>
          <w:color w:val="000000" w:themeColor="text1"/>
          <w:kern w:val="0"/>
          <w:lang w:bidi="en-US"/>
        </w:rPr>
        <w:t>]</w:t>
      </w:r>
      <w:r>
        <w:rPr>
          <w:color w:val="000000" w:themeColor="text1"/>
          <w:kern w:val="0"/>
          <w:lang w:bidi="en-US"/>
        </w:rPr>
        <w:t xml:space="preserve"> </w:t>
      </w:r>
      <w:r w:rsidRPr="003A76B9">
        <w:rPr>
          <w:rFonts w:hint="eastAsia"/>
          <w:color w:val="000000" w:themeColor="text1"/>
          <w:kern w:val="0"/>
          <w:lang w:bidi="en-US"/>
        </w:rPr>
        <w:t>M</w:t>
      </w:r>
      <w:r w:rsidRPr="003A76B9">
        <w:rPr>
          <w:rFonts w:hint="eastAsia"/>
          <w:color w:val="000000" w:themeColor="text1"/>
          <w:kern w:val="0"/>
          <w:lang w:bidi="en-US"/>
        </w:rPr>
        <w:t>·约翰斯顿</w:t>
      </w:r>
      <w:r w:rsidRPr="003A76B9">
        <w:rPr>
          <w:rFonts w:hint="eastAsia"/>
          <w:color w:val="000000" w:themeColor="text1"/>
          <w:kern w:val="0"/>
          <w:lang w:bidi="en-US"/>
        </w:rPr>
        <w:t>, V</w:t>
      </w:r>
      <w:r w:rsidRPr="003A76B9">
        <w:rPr>
          <w:rFonts w:hint="eastAsia"/>
          <w:color w:val="000000" w:themeColor="text1"/>
          <w:kern w:val="0"/>
          <w:lang w:bidi="en-US"/>
        </w:rPr>
        <w:t>·瓦塞雷阿迪斯</w:t>
      </w:r>
      <w:r w:rsidRPr="003A76B9">
        <w:rPr>
          <w:rFonts w:hint="eastAsia"/>
          <w:color w:val="000000" w:themeColor="text1"/>
          <w:kern w:val="0"/>
          <w:lang w:bidi="en-US"/>
        </w:rPr>
        <w:t xml:space="preserve">. </w:t>
      </w:r>
      <w:r w:rsidRPr="003A76B9">
        <w:rPr>
          <w:rFonts w:hint="eastAsia"/>
          <w:color w:val="000000" w:themeColor="text1"/>
          <w:kern w:val="0"/>
          <w:lang w:bidi="en-US"/>
        </w:rPr>
        <w:t>工作流的测试装具的自动创建和执行</w:t>
      </w:r>
      <w:r w:rsidRPr="003A76B9">
        <w:rPr>
          <w:rFonts w:hint="eastAsia"/>
          <w:color w:val="000000" w:themeColor="text1"/>
          <w:kern w:val="0"/>
          <w:lang w:bidi="en-US"/>
        </w:rPr>
        <w:t>:, CN202111267621.2[P]. 2022.</w:t>
      </w:r>
    </w:p>
    <w:p w14:paraId="403A5BA6" w14:textId="77777777" w:rsidR="00AC6348" w:rsidRDefault="003A76B9">
      <w:pPr>
        <w:spacing w:line="360" w:lineRule="exact"/>
        <w:ind w:left="420" w:hangingChars="200" w:hanging="420"/>
        <w:rPr>
          <w:color w:val="000000" w:themeColor="text1"/>
          <w:kern w:val="0"/>
          <w:lang w:bidi="en-US"/>
        </w:rPr>
      </w:pPr>
      <w:r>
        <w:rPr>
          <w:rFonts w:hint="eastAsia"/>
          <w:szCs w:val="21"/>
        </w:rPr>
        <w:t>[</w:t>
      </w:r>
      <w:r>
        <w:rPr>
          <w:szCs w:val="21"/>
        </w:rPr>
        <w:t>6</w:t>
      </w:r>
      <w:r>
        <w:rPr>
          <w:rFonts w:hint="eastAsia"/>
          <w:szCs w:val="21"/>
        </w:rPr>
        <w:t>]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韩帅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许家华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张思齐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等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的电磁场仿真实验系统设计</w:t>
      </w:r>
      <w:r>
        <w:rPr>
          <w:rFonts w:hint="eastAsia"/>
          <w:szCs w:val="21"/>
        </w:rPr>
        <w:t xml:space="preserve">[J]. </w:t>
      </w:r>
      <w:r>
        <w:rPr>
          <w:rFonts w:hint="eastAsia"/>
          <w:szCs w:val="21"/>
        </w:rPr>
        <w:t>山西电子技术</w:t>
      </w:r>
      <w:r>
        <w:rPr>
          <w:rFonts w:hint="eastAsia"/>
          <w:szCs w:val="21"/>
        </w:rPr>
        <w:t>, 2022(001):000.</w:t>
      </w:r>
    </w:p>
    <w:p w14:paraId="19DAD715" w14:textId="77777777" w:rsidR="00AC6348" w:rsidRDefault="003A76B9">
      <w:pPr>
        <w:spacing w:line="360" w:lineRule="exact"/>
        <w:ind w:left="480" w:hangingChars="200" w:hanging="480"/>
        <w:rPr>
          <w:sz w:val="24"/>
        </w:rPr>
      </w:pPr>
      <w:r>
        <w:rPr>
          <w:sz w:val="24"/>
        </w:rPr>
        <w:t>3</w:t>
      </w:r>
      <w:r>
        <w:rPr>
          <w:sz w:val="24"/>
        </w:rPr>
        <w:t>．进度安排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5184"/>
        <w:gridCol w:w="2659"/>
      </w:tblGrid>
      <w:tr w:rsidR="00AC6348" w14:paraId="42DFC369" w14:textId="77777777">
        <w:trPr>
          <w:trHeight w:hRule="exact" w:val="442"/>
        </w:trPr>
        <w:tc>
          <w:tcPr>
            <w:tcW w:w="537" w:type="dxa"/>
          </w:tcPr>
          <w:p w14:paraId="7B7A0A0E" w14:textId="77777777" w:rsidR="00AC6348" w:rsidRDefault="00AC6348">
            <w:pPr>
              <w:rPr>
                <w:sz w:val="24"/>
              </w:rPr>
            </w:pPr>
          </w:p>
        </w:tc>
        <w:tc>
          <w:tcPr>
            <w:tcW w:w="5184" w:type="dxa"/>
            <w:vAlign w:val="center"/>
          </w:tcPr>
          <w:p w14:paraId="13E0BB97" w14:textId="77777777" w:rsidR="00AC6348" w:rsidRDefault="003A76B9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设计（论文）各阶段名称</w:t>
            </w:r>
          </w:p>
        </w:tc>
        <w:tc>
          <w:tcPr>
            <w:tcW w:w="2659" w:type="dxa"/>
            <w:vAlign w:val="center"/>
          </w:tcPr>
          <w:p w14:paraId="2F89571D" w14:textId="77777777" w:rsidR="00AC6348" w:rsidRDefault="003A76B9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起止日期</w:t>
            </w:r>
          </w:p>
        </w:tc>
      </w:tr>
      <w:tr w:rsidR="00AC6348" w14:paraId="2F1CB5FF" w14:textId="77777777">
        <w:trPr>
          <w:trHeight w:hRule="exact" w:val="442"/>
        </w:trPr>
        <w:tc>
          <w:tcPr>
            <w:tcW w:w="537" w:type="dxa"/>
            <w:vAlign w:val="center"/>
          </w:tcPr>
          <w:p w14:paraId="1D585EC0" w14:textId="77777777" w:rsidR="00AC6348" w:rsidRDefault="003A76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184" w:type="dxa"/>
            <w:vAlign w:val="center"/>
          </w:tcPr>
          <w:p w14:paraId="6237A9CA" w14:textId="77777777" w:rsidR="00AC6348" w:rsidRDefault="003A76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选题、接受任务、文献资料查阅及开题报告撰写</w:t>
            </w:r>
          </w:p>
        </w:tc>
        <w:tc>
          <w:tcPr>
            <w:tcW w:w="2659" w:type="dxa"/>
            <w:vAlign w:val="center"/>
          </w:tcPr>
          <w:p w14:paraId="0C799383" w14:textId="77777777" w:rsidR="00AC6348" w:rsidRDefault="003A76B9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>.05—20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3.03.01</w:t>
            </w:r>
          </w:p>
        </w:tc>
      </w:tr>
      <w:tr w:rsidR="00AC6348" w14:paraId="30308AB0" w14:textId="77777777">
        <w:trPr>
          <w:trHeight w:hRule="exact" w:val="442"/>
        </w:trPr>
        <w:tc>
          <w:tcPr>
            <w:tcW w:w="537" w:type="dxa"/>
            <w:vAlign w:val="center"/>
          </w:tcPr>
          <w:p w14:paraId="7B7ED452" w14:textId="77777777" w:rsidR="00AC6348" w:rsidRDefault="003A76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184" w:type="dxa"/>
            <w:vAlign w:val="center"/>
          </w:tcPr>
          <w:p w14:paraId="4BA44214" w14:textId="77777777" w:rsidR="00AC6348" w:rsidRDefault="003A76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</w:t>
            </w:r>
            <w:r>
              <w:rPr>
                <w:szCs w:val="21"/>
              </w:rPr>
              <w:t>分析、</w:t>
            </w:r>
            <w:r>
              <w:rPr>
                <w:rFonts w:hint="eastAsia"/>
                <w:szCs w:val="21"/>
              </w:rPr>
              <w:t>需求分析、功能分析及设计</w:t>
            </w:r>
          </w:p>
        </w:tc>
        <w:tc>
          <w:tcPr>
            <w:tcW w:w="2659" w:type="dxa"/>
            <w:vAlign w:val="center"/>
          </w:tcPr>
          <w:p w14:paraId="7787CF81" w14:textId="77777777" w:rsidR="00AC6348" w:rsidRDefault="003A76B9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3.03.02—20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3.</w:t>
            </w:r>
            <w:r>
              <w:rPr>
                <w:rFonts w:hint="eastAsia"/>
                <w:szCs w:val="21"/>
              </w:rPr>
              <w:t>03</w:t>
            </w:r>
            <w:r>
              <w:rPr>
                <w:szCs w:val="21"/>
              </w:rPr>
              <w:t>.31</w:t>
            </w:r>
          </w:p>
        </w:tc>
      </w:tr>
      <w:tr w:rsidR="00AC6348" w14:paraId="0FE84DFA" w14:textId="77777777">
        <w:trPr>
          <w:trHeight w:hRule="exact" w:val="442"/>
        </w:trPr>
        <w:tc>
          <w:tcPr>
            <w:tcW w:w="537" w:type="dxa"/>
            <w:vAlign w:val="center"/>
          </w:tcPr>
          <w:p w14:paraId="51456178" w14:textId="77777777" w:rsidR="00AC6348" w:rsidRDefault="003A76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184" w:type="dxa"/>
            <w:vAlign w:val="center"/>
          </w:tcPr>
          <w:p w14:paraId="6DB92922" w14:textId="77777777" w:rsidR="00AC6348" w:rsidRDefault="003A76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程序设计、编码</w:t>
            </w:r>
          </w:p>
        </w:tc>
        <w:tc>
          <w:tcPr>
            <w:tcW w:w="2659" w:type="dxa"/>
            <w:vAlign w:val="center"/>
          </w:tcPr>
          <w:p w14:paraId="736BF6CF" w14:textId="77777777" w:rsidR="00AC6348" w:rsidRDefault="003A76B9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3.04.01—20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3.04.2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AC6348" w14:paraId="01079B76" w14:textId="77777777">
        <w:trPr>
          <w:trHeight w:hRule="exact" w:val="442"/>
        </w:trPr>
        <w:tc>
          <w:tcPr>
            <w:tcW w:w="537" w:type="dxa"/>
            <w:vAlign w:val="center"/>
          </w:tcPr>
          <w:p w14:paraId="5E041D27" w14:textId="77777777" w:rsidR="00AC6348" w:rsidRDefault="003A76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184" w:type="dxa"/>
            <w:vAlign w:val="center"/>
          </w:tcPr>
          <w:p w14:paraId="5EDF36E2" w14:textId="77777777" w:rsidR="00AC6348" w:rsidRDefault="003A76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软件测试、系统集成以及程序文档编写</w:t>
            </w:r>
          </w:p>
        </w:tc>
        <w:tc>
          <w:tcPr>
            <w:tcW w:w="2659" w:type="dxa"/>
            <w:vAlign w:val="center"/>
          </w:tcPr>
          <w:p w14:paraId="34497483" w14:textId="77777777" w:rsidR="00AC6348" w:rsidRDefault="003A76B9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3.04.2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—20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3.04.30</w:t>
            </w:r>
          </w:p>
        </w:tc>
      </w:tr>
      <w:tr w:rsidR="00AC6348" w14:paraId="1FDF5F19" w14:textId="77777777">
        <w:trPr>
          <w:trHeight w:hRule="exact" w:val="452"/>
        </w:trPr>
        <w:tc>
          <w:tcPr>
            <w:tcW w:w="537" w:type="dxa"/>
            <w:vAlign w:val="center"/>
          </w:tcPr>
          <w:p w14:paraId="1BE3B77D" w14:textId="77777777" w:rsidR="00AC6348" w:rsidRDefault="003A76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5184" w:type="dxa"/>
            <w:vAlign w:val="center"/>
          </w:tcPr>
          <w:p w14:paraId="0A03040A" w14:textId="77777777" w:rsidR="00AC6348" w:rsidRDefault="003A76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论文撰写以及答辩准备</w:t>
            </w:r>
          </w:p>
        </w:tc>
        <w:tc>
          <w:tcPr>
            <w:tcW w:w="2659" w:type="dxa"/>
            <w:vAlign w:val="center"/>
          </w:tcPr>
          <w:p w14:paraId="30BEB981" w14:textId="77777777" w:rsidR="00AC6348" w:rsidRDefault="003A76B9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3.05.01—20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3.0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.20</w:t>
            </w:r>
          </w:p>
        </w:tc>
      </w:tr>
    </w:tbl>
    <w:p w14:paraId="574FFA04" w14:textId="77777777" w:rsidR="00AC6348" w:rsidRDefault="003A76B9">
      <w:pPr>
        <w:ind w:firstLine="480"/>
        <w:rPr>
          <w:sz w:val="18"/>
          <w:szCs w:val="21"/>
        </w:rPr>
      </w:pPr>
      <w:r>
        <w:rPr>
          <w:rFonts w:hAnsi="宋体" w:hint="eastAsia"/>
          <w:sz w:val="18"/>
          <w:szCs w:val="21"/>
        </w:rPr>
        <w:t>注：本表在学生接受任务时下达</w:t>
      </w:r>
    </w:p>
    <w:sectPr w:rsidR="00AC6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9B64B"/>
    <w:multiLevelType w:val="singleLevel"/>
    <w:tmpl w:val="1499B64B"/>
    <w:lvl w:ilvl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IxOGY0N2MzOWZhYjllMDBlODI2NjA0NWFiZmZjZWUifQ=="/>
  </w:docVars>
  <w:rsids>
    <w:rsidRoot w:val="006B738E"/>
    <w:rsid w:val="9BDD633A"/>
    <w:rsid w:val="AD77321B"/>
    <w:rsid w:val="B9EE8213"/>
    <w:rsid w:val="EFFB5242"/>
    <w:rsid w:val="FFFF7E35"/>
    <w:rsid w:val="00064C9A"/>
    <w:rsid w:val="0007044D"/>
    <w:rsid w:val="00080256"/>
    <w:rsid w:val="0008136A"/>
    <w:rsid w:val="00082CF6"/>
    <w:rsid w:val="000A44CB"/>
    <w:rsid w:val="000B537D"/>
    <w:rsid w:val="000E6F3A"/>
    <w:rsid w:val="00103146"/>
    <w:rsid w:val="00121585"/>
    <w:rsid w:val="00166892"/>
    <w:rsid w:val="0018249E"/>
    <w:rsid w:val="00197DCF"/>
    <w:rsid w:val="001E4CDD"/>
    <w:rsid w:val="0020708E"/>
    <w:rsid w:val="00214779"/>
    <w:rsid w:val="00237624"/>
    <w:rsid w:val="00242FB2"/>
    <w:rsid w:val="002616D2"/>
    <w:rsid w:val="00261F35"/>
    <w:rsid w:val="0026445C"/>
    <w:rsid w:val="002A37A0"/>
    <w:rsid w:val="002A6568"/>
    <w:rsid w:val="002B7084"/>
    <w:rsid w:val="002D1011"/>
    <w:rsid w:val="003127A9"/>
    <w:rsid w:val="00334067"/>
    <w:rsid w:val="003A2CD5"/>
    <w:rsid w:val="003A76B9"/>
    <w:rsid w:val="003C7998"/>
    <w:rsid w:val="003F48BD"/>
    <w:rsid w:val="00402980"/>
    <w:rsid w:val="00442C93"/>
    <w:rsid w:val="004850A3"/>
    <w:rsid w:val="00496CD4"/>
    <w:rsid w:val="004B790F"/>
    <w:rsid w:val="004D08DC"/>
    <w:rsid w:val="004F63BC"/>
    <w:rsid w:val="0050045B"/>
    <w:rsid w:val="00560BB0"/>
    <w:rsid w:val="00561837"/>
    <w:rsid w:val="005739C3"/>
    <w:rsid w:val="005A323D"/>
    <w:rsid w:val="005C7FD4"/>
    <w:rsid w:val="005D3170"/>
    <w:rsid w:val="005E4049"/>
    <w:rsid w:val="00605231"/>
    <w:rsid w:val="00615A65"/>
    <w:rsid w:val="00621BC6"/>
    <w:rsid w:val="00675DBC"/>
    <w:rsid w:val="00680596"/>
    <w:rsid w:val="006B738E"/>
    <w:rsid w:val="006C11F9"/>
    <w:rsid w:val="006F6EB4"/>
    <w:rsid w:val="007367AF"/>
    <w:rsid w:val="007475F9"/>
    <w:rsid w:val="007674C7"/>
    <w:rsid w:val="00790143"/>
    <w:rsid w:val="007A22E2"/>
    <w:rsid w:val="007A5C0C"/>
    <w:rsid w:val="00830E61"/>
    <w:rsid w:val="008520F5"/>
    <w:rsid w:val="008A4249"/>
    <w:rsid w:val="008B1063"/>
    <w:rsid w:val="008B1CA8"/>
    <w:rsid w:val="008C2D52"/>
    <w:rsid w:val="00981A22"/>
    <w:rsid w:val="009843D8"/>
    <w:rsid w:val="009940CC"/>
    <w:rsid w:val="009C169E"/>
    <w:rsid w:val="009F133D"/>
    <w:rsid w:val="00A03105"/>
    <w:rsid w:val="00A30977"/>
    <w:rsid w:val="00A6111A"/>
    <w:rsid w:val="00A74E64"/>
    <w:rsid w:val="00A87BC4"/>
    <w:rsid w:val="00AC6348"/>
    <w:rsid w:val="00AF394D"/>
    <w:rsid w:val="00AF50A1"/>
    <w:rsid w:val="00B05E0F"/>
    <w:rsid w:val="00B21F9C"/>
    <w:rsid w:val="00B421E2"/>
    <w:rsid w:val="00B42B7E"/>
    <w:rsid w:val="00B5492F"/>
    <w:rsid w:val="00B61163"/>
    <w:rsid w:val="00B62C8A"/>
    <w:rsid w:val="00B64977"/>
    <w:rsid w:val="00B82884"/>
    <w:rsid w:val="00BA2FBA"/>
    <w:rsid w:val="00BB7FE3"/>
    <w:rsid w:val="00BF7B6D"/>
    <w:rsid w:val="00C34280"/>
    <w:rsid w:val="00D25D4D"/>
    <w:rsid w:val="00DA1997"/>
    <w:rsid w:val="00DB19E2"/>
    <w:rsid w:val="00DD5561"/>
    <w:rsid w:val="00E3124B"/>
    <w:rsid w:val="00E51821"/>
    <w:rsid w:val="00E61284"/>
    <w:rsid w:val="00EA2533"/>
    <w:rsid w:val="00ED13D0"/>
    <w:rsid w:val="00ED56BA"/>
    <w:rsid w:val="00ED735B"/>
    <w:rsid w:val="00F149C8"/>
    <w:rsid w:val="00FA5E2F"/>
    <w:rsid w:val="00FB7A4C"/>
    <w:rsid w:val="00FD748F"/>
    <w:rsid w:val="00FE3E4C"/>
    <w:rsid w:val="06FB37EE"/>
    <w:rsid w:val="0A9D3B8D"/>
    <w:rsid w:val="0AFB4253"/>
    <w:rsid w:val="0DE21FB9"/>
    <w:rsid w:val="132156C6"/>
    <w:rsid w:val="151C0935"/>
    <w:rsid w:val="16A26BA0"/>
    <w:rsid w:val="18E94EE5"/>
    <w:rsid w:val="196101E8"/>
    <w:rsid w:val="1AE3622A"/>
    <w:rsid w:val="1AFF461D"/>
    <w:rsid w:val="20EB10B3"/>
    <w:rsid w:val="20F6750C"/>
    <w:rsid w:val="21F42CF6"/>
    <w:rsid w:val="23FFE54D"/>
    <w:rsid w:val="27A61B28"/>
    <w:rsid w:val="28F50B52"/>
    <w:rsid w:val="2AFA28CA"/>
    <w:rsid w:val="2D1F48DF"/>
    <w:rsid w:val="2DD1608D"/>
    <w:rsid w:val="302D2487"/>
    <w:rsid w:val="321D0D16"/>
    <w:rsid w:val="35B726DF"/>
    <w:rsid w:val="35E07628"/>
    <w:rsid w:val="375114B0"/>
    <w:rsid w:val="38434B55"/>
    <w:rsid w:val="3AC51799"/>
    <w:rsid w:val="3E570372"/>
    <w:rsid w:val="3EC93063"/>
    <w:rsid w:val="3F795499"/>
    <w:rsid w:val="3FF3198A"/>
    <w:rsid w:val="41EE068E"/>
    <w:rsid w:val="428A2AD3"/>
    <w:rsid w:val="4721565B"/>
    <w:rsid w:val="47C737F0"/>
    <w:rsid w:val="4A880C35"/>
    <w:rsid w:val="4B9A182D"/>
    <w:rsid w:val="4CE71C7E"/>
    <w:rsid w:val="52345716"/>
    <w:rsid w:val="524C40DC"/>
    <w:rsid w:val="561D666F"/>
    <w:rsid w:val="57FEAD00"/>
    <w:rsid w:val="58C2305D"/>
    <w:rsid w:val="5AD93FBF"/>
    <w:rsid w:val="5B5708CD"/>
    <w:rsid w:val="663E75FC"/>
    <w:rsid w:val="6F255232"/>
    <w:rsid w:val="716D5DCF"/>
    <w:rsid w:val="717FB804"/>
    <w:rsid w:val="752C5223"/>
    <w:rsid w:val="77E0017C"/>
    <w:rsid w:val="79C06A56"/>
    <w:rsid w:val="7A917C6C"/>
    <w:rsid w:val="7ABF72B2"/>
    <w:rsid w:val="7DFA7E1E"/>
    <w:rsid w:val="7FF76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DF5899D"/>
  <w15:docId w15:val="{1CFEE22E-AC8E-AB41-B018-04FDF15B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rPr>
      <w:szCs w:val="20"/>
    </w:rPr>
  </w:style>
  <w:style w:type="paragraph" w:styleId="a5">
    <w:name w:val="Balloon Text"/>
    <w:basedOn w:val="a"/>
    <w:link w:val="a6"/>
    <w:semiHidden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a">
    <w:name w:val="页眉 字符"/>
    <w:basedOn w:val="a0"/>
    <w:link w:val="a9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a6">
    <w:name w:val="批注框文本 字符"/>
    <w:basedOn w:val="a0"/>
    <w:link w:val="a5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日期 字符"/>
    <w:basedOn w:val="a0"/>
    <w:link w:val="a3"/>
    <w:qFormat/>
    <w:rPr>
      <w:rFonts w:ascii="Times New Roman" w:eastAsia="宋体" w:hAnsi="Times New Roman" w:cs="Times New Roman"/>
      <w:szCs w:val="20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1030</Characters>
  <Application>Microsoft Office Word</Application>
  <DocSecurity>0</DocSecurity>
  <Lines>8</Lines>
  <Paragraphs>2</Paragraphs>
  <ScaleCrop>false</ScaleCrop>
  <Company>Microsoft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 Office User</cp:lastModifiedBy>
  <cp:revision>8</cp:revision>
  <dcterms:created xsi:type="dcterms:W3CDTF">2023-01-05T21:55:00Z</dcterms:created>
  <dcterms:modified xsi:type="dcterms:W3CDTF">2023-05-05T02:07:00Z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2052-4.5.0.7402</vt:lpwstr>
  </property>
  <property fmtid="{D5CDD505-2E9C-101B-9397-08002B2CF9AE}" pid="3" name="ICV">
    <vt:lpwstr>4DDAB78D259144F28BBFC3A3DEF633EA</vt:lpwstr>
  </property>
</Properties>
</file>