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58F6C" w14:textId="77777777" w:rsidR="007C69D6" w:rsidRPr="00FF679B" w:rsidRDefault="007C69D6" w:rsidP="007C69D6">
      <w:pPr>
        <w:jc w:val="center"/>
        <w:rPr>
          <w:rFonts w:asciiTheme="majorHAnsi" w:hAnsiTheme="majorHAnsi" w:cs="Arial"/>
          <w:sz w:val="40"/>
          <w:szCs w:val="40"/>
        </w:rPr>
      </w:pPr>
    </w:p>
    <w:p w14:paraId="1DFC1002" w14:textId="77777777" w:rsidR="007C69D6" w:rsidRPr="00FF679B" w:rsidRDefault="007C69D6" w:rsidP="007C69D6">
      <w:pPr>
        <w:jc w:val="center"/>
        <w:rPr>
          <w:rFonts w:asciiTheme="majorHAnsi" w:hAnsiTheme="majorHAnsi" w:cs="Arial"/>
          <w:sz w:val="40"/>
          <w:szCs w:val="40"/>
        </w:rPr>
      </w:pPr>
    </w:p>
    <w:p w14:paraId="69FED42C" w14:textId="77777777" w:rsidR="007C69D6" w:rsidRPr="00FF679B" w:rsidRDefault="007C69D6" w:rsidP="007C69D6">
      <w:pPr>
        <w:jc w:val="center"/>
        <w:rPr>
          <w:rFonts w:asciiTheme="majorHAnsi" w:hAnsiTheme="majorHAnsi" w:cs="Arial"/>
          <w:sz w:val="40"/>
          <w:szCs w:val="40"/>
        </w:rPr>
      </w:pPr>
    </w:p>
    <w:p w14:paraId="701E85B5" w14:textId="77777777" w:rsidR="007C69D6" w:rsidRPr="00FF679B" w:rsidRDefault="007C69D6" w:rsidP="007C69D6">
      <w:pPr>
        <w:jc w:val="center"/>
        <w:rPr>
          <w:rFonts w:asciiTheme="majorHAnsi" w:hAnsiTheme="majorHAnsi" w:cs="Arial"/>
          <w:sz w:val="40"/>
          <w:szCs w:val="40"/>
        </w:rPr>
      </w:pPr>
    </w:p>
    <w:p w14:paraId="5DFC55E8" w14:textId="2096C141" w:rsidR="007C69D6" w:rsidRPr="00FF679B" w:rsidRDefault="007C69D6" w:rsidP="007C69D6">
      <w:pPr>
        <w:jc w:val="center"/>
        <w:rPr>
          <w:rFonts w:asciiTheme="majorHAnsi" w:hAnsiTheme="majorHAnsi" w:cs="Arial"/>
          <w:sz w:val="40"/>
          <w:szCs w:val="40"/>
        </w:rPr>
      </w:pPr>
    </w:p>
    <w:p w14:paraId="34788783" w14:textId="77777777" w:rsidR="007C69D6" w:rsidRPr="00FF679B" w:rsidRDefault="007C69D6" w:rsidP="007C69D6">
      <w:pPr>
        <w:rPr>
          <w:rFonts w:asciiTheme="majorHAnsi" w:hAnsiTheme="majorHAnsi" w:cs="Arial"/>
          <w:sz w:val="40"/>
          <w:szCs w:val="40"/>
        </w:rPr>
      </w:pPr>
    </w:p>
    <w:p w14:paraId="0EF38B74" w14:textId="77777777" w:rsidR="007C69D6" w:rsidRPr="00FF679B" w:rsidRDefault="007C69D6" w:rsidP="007C69D6">
      <w:pPr>
        <w:jc w:val="center"/>
        <w:rPr>
          <w:rFonts w:asciiTheme="majorHAnsi" w:hAnsiTheme="majorHAnsi" w:cs="Arial"/>
        </w:rPr>
      </w:pPr>
    </w:p>
    <w:p w14:paraId="303992F8" w14:textId="77777777" w:rsidR="001D77FF" w:rsidRPr="00FF679B" w:rsidRDefault="001D77FF" w:rsidP="007C69D6">
      <w:pPr>
        <w:pStyle w:val="Cartula1"/>
        <w:rPr>
          <w:rFonts w:asciiTheme="majorHAnsi" w:hAnsiTheme="majorHAnsi"/>
        </w:rPr>
      </w:pPr>
    </w:p>
    <w:p w14:paraId="3AAD608F" w14:textId="77777777" w:rsidR="00937845" w:rsidRDefault="009C4957" w:rsidP="00937845">
      <w:pPr>
        <w:jc w:val="center"/>
        <w:rPr>
          <w:rFonts w:asciiTheme="majorHAnsi" w:hAnsiTheme="majorHAnsi"/>
          <w:b/>
          <w:color w:val="0070C0"/>
          <w:sz w:val="40"/>
          <w:szCs w:val="40"/>
          <w:lang w:val="es-ES_tradnl"/>
        </w:rPr>
      </w:pPr>
      <w:r w:rsidRPr="00942CBD">
        <w:rPr>
          <w:rFonts w:asciiTheme="majorHAnsi" w:hAnsiTheme="majorHAnsi"/>
          <w:b/>
          <w:color w:val="0070C0"/>
          <w:sz w:val="40"/>
          <w:szCs w:val="40"/>
          <w:lang w:val="es-ES_tradnl"/>
        </w:rPr>
        <w:t>Plan de Contingencia</w:t>
      </w:r>
    </w:p>
    <w:p w14:paraId="34806847" w14:textId="3F8DDD87" w:rsidR="00371049" w:rsidRPr="00FF679B" w:rsidRDefault="00937845" w:rsidP="00937845">
      <w:pPr>
        <w:jc w:val="center"/>
        <w:rPr>
          <w:rFonts w:asciiTheme="majorHAnsi" w:hAnsiTheme="majorHAnsi"/>
          <w:i/>
        </w:rPr>
      </w:pPr>
      <w:r>
        <w:rPr>
          <w:rFonts w:asciiTheme="majorHAnsi" w:hAnsiTheme="majorHAnsi"/>
          <w:i/>
        </w:rPr>
        <w:t>Nombre del Proyecto:</w:t>
      </w:r>
    </w:p>
    <w:p w14:paraId="3D2D440F" w14:textId="77777777" w:rsidR="00371049" w:rsidRPr="00FF679B" w:rsidRDefault="00371049" w:rsidP="00371049">
      <w:pPr>
        <w:pStyle w:val="Cartula1"/>
        <w:ind w:left="720" w:hanging="720"/>
        <w:rPr>
          <w:rFonts w:asciiTheme="majorHAnsi" w:hAnsiTheme="majorHAnsi"/>
          <w:i/>
        </w:rPr>
      </w:pPr>
    </w:p>
    <w:p w14:paraId="5CE0235D" w14:textId="77777777" w:rsidR="00371049" w:rsidRPr="00FF679B" w:rsidRDefault="00371049" w:rsidP="00371049">
      <w:pPr>
        <w:jc w:val="center"/>
        <w:rPr>
          <w:rFonts w:asciiTheme="majorHAnsi" w:hAnsiTheme="majorHAnsi" w:cs="Arial"/>
        </w:rPr>
      </w:pPr>
    </w:p>
    <w:p w14:paraId="1DB99382" w14:textId="77777777" w:rsidR="00371049" w:rsidRPr="00FF679B" w:rsidRDefault="00371049" w:rsidP="00371049">
      <w:pPr>
        <w:jc w:val="center"/>
        <w:rPr>
          <w:rFonts w:asciiTheme="majorHAnsi" w:hAnsiTheme="majorHAnsi" w:cs="Arial"/>
        </w:rPr>
      </w:pPr>
    </w:p>
    <w:p w14:paraId="735CAB34" w14:textId="77777777" w:rsidR="00371049" w:rsidRPr="00FF679B" w:rsidRDefault="00371049" w:rsidP="00371049">
      <w:pPr>
        <w:jc w:val="center"/>
        <w:rPr>
          <w:rFonts w:asciiTheme="majorHAnsi" w:hAnsiTheme="majorHAnsi" w:cs="Arial"/>
        </w:rPr>
      </w:pPr>
    </w:p>
    <w:p w14:paraId="4520E6F2" w14:textId="77777777" w:rsidR="00371049" w:rsidRPr="00FF679B" w:rsidRDefault="00371049" w:rsidP="00371049">
      <w:pPr>
        <w:jc w:val="center"/>
        <w:rPr>
          <w:rFonts w:asciiTheme="majorHAnsi" w:hAnsiTheme="majorHAnsi" w:cs="Arial"/>
        </w:rPr>
      </w:pPr>
    </w:p>
    <w:p w14:paraId="1A48B1E6" w14:textId="77777777" w:rsidR="00371049" w:rsidRPr="00FF679B" w:rsidRDefault="00371049" w:rsidP="00371049">
      <w:pPr>
        <w:jc w:val="center"/>
        <w:rPr>
          <w:rFonts w:asciiTheme="majorHAnsi" w:hAnsiTheme="majorHAnsi" w:cs="Arial"/>
        </w:rPr>
      </w:pPr>
    </w:p>
    <w:p w14:paraId="71DD922D" w14:textId="77777777" w:rsidR="00371049" w:rsidRPr="00FF679B" w:rsidRDefault="00371049" w:rsidP="00371049">
      <w:pPr>
        <w:jc w:val="center"/>
        <w:rPr>
          <w:rFonts w:asciiTheme="majorHAnsi" w:hAnsiTheme="majorHAnsi" w:cs="Arial"/>
        </w:rPr>
      </w:pPr>
    </w:p>
    <w:p w14:paraId="5C3DCF71" w14:textId="77777777" w:rsidR="00371049" w:rsidRPr="00FF679B" w:rsidRDefault="00371049" w:rsidP="00371049">
      <w:pPr>
        <w:jc w:val="center"/>
        <w:rPr>
          <w:rFonts w:asciiTheme="majorHAnsi" w:hAnsiTheme="majorHAnsi" w:cs="Arial"/>
        </w:rPr>
      </w:pPr>
    </w:p>
    <w:p w14:paraId="4A4C0F12" w14:textId="77777777" w:rsidR="00371049" w:rsidRPr="00FF679B" w:rsidRDefault="00371049" w:rsidP="00371049">
      <w:pPr>
        <w:jc w:val="center"/>
        <w:rPr>
          <w:rFonts w:asciiTheme="majorHAnsi" w:hAnsiTheme="majorHAnsi" w:cs="Arial"/>
        </w:rPr>
      </w:pPr>
    </w:p>
    <w:p w14:paraId="62EB0A64" w14:textId="77777777" w:rsidR="00371049" w:rsidRPr="00FF679B" w:rsidRDefault="00371049" w:rsidP="00371049">
      <w:pPr>
        <w:jc w:val="center"/>
        <w:rPr>
          <w:rFonts w:asciiTheme="majorHAnsi" w:hAnsiTheme="majorHAnsi" w:cs="Arial"/>
        </w:rPr>
      </w:pPr>
    </w:p>
    <w:p w14:paraId="6DFA8AE6" w14:textId="77777777" w:rsidR="00371049" w:rsidRPr="00FF679B" w:rsidRDefault="00371049" w:rsidP="00371049">
      <w:pPr>
        <w:jc w:val="center"/>
        <w:rPr>
          <w:rFonts w:asciiTheme="majorHAnsi" w:hAnsiTheme="majorHAnsi" w:cs="Arial"/>
        </w:rPr>
      </w:pPr>
    </w:p>
    <w:p w14:paraId="3FAF7AF6" w14:textId="77777777" w:rsidR="00371049" w:rsidRPr="00FF679B" w:rsidRDefault="00371049" w:rsidP="00371049">
      <w:pPr>
        <w:jc w:val="center"/>
        <w:rPr>
          <w:rFonts w:asciiTheme="majorHAnsi" w:hAnsiTheme="majorHAnsi" w:cs="Arial"/>
        </w:rPr>
      </w:pPr>
    </w:p>
    <w:p w14:paraId="4A0D0E4D" w14:textId="77777777" w:rsidR="00371049" w:rsidRPr="00FF679B" w:rsidRDefault="00371049" w:rsidP="00371049">
      <w:pPr>
        <w:jc w:val="center"/>
        <w:rPr>
          <w:rFonts w:asciiTheme="majorHAnsi" w:hAnsiTheme="majorHAnsi" w:cs="Arial"/>
        </w:rPr>
      </w:pPr>
    </w:p>
    <w:p w14:paraId="71EA7F21" w14:textId="77777777" w:rsidR="00371049" w:rsidRPr="00FF679B" w:rsidRDefault="00371049" w:rsidP="00371049">
      <w:pPr>
        <w:jc w:val="center"/>
        <w:rPr>
          <w:rFonts w:asciiTheme="majorHAnsi" w:hAnsiTheme="majorHAnsi" w:cs="Arial"/>
        </w:rPr>
      </w:pPr>
    </w:p>
    <w:p w14:paraId="4C1C090D" w14:textId="64DBA7C8" w:rsidR="00371049" w:rsidRPr="00FF679B" w:rsidRDefault="00371049" w:rsidP="00371049">
      <w:pPr>
        <w:jc w:val="center"/>
        <w:rPr>
          <w:rFonts w:asciiTheme="majorHAnsi" w:hAnsiTheme="majorHAnsi"/>
          <w:lang w:val="pt-BR"/>
        </w:rPr>
      </w:pPr>
      <w:r w:rsidRPr="00FF679B">
        <w:rPr>
          <w:rFonts w:asciiTheme="majorHAnsi" w:hAnsiTheme="majorHAnsi"/>
          <w:lang w:val="pt-BR"/>
        </w:rPr>
        <w:br w:type="page"/>
      </w:r>
    </w:p>
    <w:p w14:paraId="6A941F7F" w14:textId="77777777" w:rsidR="007C69D6" w:rsidRPr="00FF679B" w:rsidRDefault="007C69D6" w:rsidP="007C69D6">
      <w:pPr>
        <w:jc w:val="center"/>
        <w:rPr>
          <w:rFonts w:asciiTheme="majorHAnsi" w:hAnsiTheme="majorHAnsi" w:cstheme="minorHAnsi"/>
          <w:b/>
          <w:bCs/>
          <w:sz w:val="20"/>
          <w:szCs w:val="20"/>
          <w:lang w:val="es-PE"/>
        </w:rPr>
      </w:pPr>
    </w:p>
    <w:p w14:paraId="4F893AEE" w14:textId="77777777" w:rsidR="002125FD" w:rsidRPr="00FF679B" w:rsidRDefault="002125FD" w:rsidP="002125FD">
      <w:pPr>
        <w:rPr>
          <w:rFonts w:asciiTheme="majorHAnsi" w:hAnsiTheme="majorHAnsi" w:cstheme="minorHAnsi"/>
          <w:b/>
          <w:sz w:val="20"/>
          <w:szCs w:val="20"/>
          <w:lang w:val="es-PE"/>
        </w:rPr>
      </w:pPr>
    </w:p>
    <w:p w14:paraId="5EA69699" w14:textId="77777777" w:rsidR="002125FD" w:rsidRPr="00FF679B" w:rsidRDefault="00763645" w:rsidP="002125FD">
      <w:pPr>
        <w:spacing w:before="240" w:after="60" w:line="240" w:lineRule="atLeast"/>
        <w:ind w:right="720"/>
        <w:jc w:val="center"/>
        <w:outlineLvl w:val="0"/>
        <w:rPr>
          <w:rFonts w:asciiTheme="majorHAnsi" w:hAnsiTheme="majorHAnsi" w:cstheme="minorHAnsi"/>
          <w:b/>
          <w:sz w:val="28"/>
          <w:szCs w:val="28"/>
          <w:lang w:val="es-PE"/>
        </w:rPr>
      </w:pPr>
      <w:r>
        <w:rPr>
          <w:rFonts w:asciiTheme="majorHAnsi" w:hAnsiTheme="majorHAnsi" w:cstheme="minorHAnsi"/>
          <w:b/>
          <w:sz w:val="28"/>
          <w:szCs w:val="28"/>
          <w:lang w:val="es-PE"/>
        </w:rPr>
        <w:t>Historial de Revisiones</w:t>
      </w:r>
    </w:p>
    <w:p w14:paraId="37EC5921" w14:textId="77777777" w:rsidR="00763645" w:rsidRPr="00232714" w:rsidRDefault="00763645" w:rsidP="00763645">
      <w:pPr>
        <w:spacing w:before="60"/>
      </w:pPr>
    </w:p>
    <w:tbl>
      <w:tblPr>
        <w:tblW w:w="10065" w:type="dxa"/>
        <w:jc w:val="center"/>
        <w:tblBorders>
          <w:top w:val="single" w:sz="2" w:space="0" w:color="0F243E"/>
          <w:left w:val="single" w:sz="2" w:space="0" w:color="0F243E"/>
          <w:bottom w:val="single" w:sz="2" w:space="0" w:color="0F243E"/>
          <w:right w:val="single" w:sz="2" w:space="0" w:color="0F243E"/>
          <w:insideH w:val="single" w:sz="2" w:space="0" w:color="0F243E"/>
          <w:insideV w:val="single" w:sz="2" w:space="0" w:color="0F243E"/>
        </w:tblBorders>
        <w:tblLayout w:type="fixed"/>
        <w:tblLook w:val="0000" w:firstRow="0" w:lastRow="0" w:firstColumn="0" w:lastColumn="0" w:noHBand="0" w:noVBand="0"/>
      </w:tblPr>
      <w:tblGrid>
        <w:gridCol w:w="709"/>
        <w:gridCol w:w="992"/>
        <w:gridCol w:w="1418"/>
        <w:gridCol w:w="2268"/>
        <w:gridCol w:w="1414"/>
        <w:gridCol w:w="1309"/>
        <w:gridCol w:w="1955"/>
      </w:tblGrid>
      <w:tr w:rsidR="00763645" w:rsidRPr="00E375B2" w14:paraId="285259A2" w14:textId="77777777" w:rsidTr="0029340B">
        <w:trPr>
          <w:jc w:val="center"/>
        </w:trPr>
        <w:tc>
          <w:tcPr>
            <w:tcW w:w="709" w:type="dxa"/>
            <w:shd w:val="clear" w:color="auto" w:fill="D9E2F3"/>
            <w:vAlign w:val="center"/>
          </w:tcPr>
          <w:p w14:paraId="01240FE6" w14:textId="77777777" w:rsidR="00763645" w:rsidRPr="00E375B2" w:rsidRDefault="00763645" w:rsidP="002102C3">
            <w:pPr>
              <w:pStyle w:val="TableHeading"/>
              <w:jc w:val="center"/>
              <w:rPr>
                <w:rFonts w:asciiTheme="majorHAnsi" w:hAnsiTheme="majorHAnsi" w:cs="Arial"/>
                <w:sz w:val="20"/>
              </w:rPr>
            </w:pPr>
            <w:r w:rsidRPr="00E375B2">
              <w:rPr>
                <w:rFonts w:asciiTheme="majorHAnsi" w:hAnsiTheme="majorHAnsi" w:cs="Arial"/>
                <w:sz w:val="20"/>
                <w:lang w:eastAsia="es-ES"/>
              </w:rPr>
              <w:t>Ítem</w:t>
            </w:r>
          </w:p>
        </w:tc>
        <w:tc>
          <w:tcPr>
            <w:tcW w:w="992" w:type="dxa"/>
            <w:shd w:val="clear" w:color="auto" w:fill="D9E2F3"/>
            <w:vAlign w:val="center"/>
          </w:tcPr>
          <w:p w14:paraId="5F8293EA" w14:textId="77777777" w:rsidR="00763645" w:rsidRPr="00E375B2" w:rsidRDefault="00763645" w:rsidP="002102C3">
            <w:pPr>
              <w:pStyle w:val="TableHeading"/>
              <w:jc w:val="center"/>
              <w:rPr>
                <w:rFonts w:asciiTheme="majorHAnsi" w:hAnsiTheme="majorHAnsi" w:cs="Arial"/>
                <w:sz w:val="20"/>
              </w:rPr>
            </w:pPr>
            <w:r w:rsidRPr="00E375B2">
              <w:rPr>
                <w:rFonts w:asciiTheme="majorHAnsi" w:hAnsiTheme="majorHAnsi" w:cs="Arial"/>
                <w:sz w:val="20"/>
                <w:lang w:eastAsia="es-ES"/>
              </w:rPr>
              <w:t>Versión</w:t>
            </w:r>
          </w:p>
        </w:tc>
        <w:tc>
          <w:tcPr>
            <w:tcW w:w="1418" w:type="dxa"/>
            <w:shd w:val="clear" w:color="auto" w:fill="D9E2F3"/>
            <w:vAlign w:val="center"/>
          </w:tcPr>
          <w:p w14:paraId="2F715C0A" w14:textId="77777777" w:rsidR="00763645" w:rsidRPr="00E375B2" w:rsidRDefault="00763645" w:rsidP="002102C3">
            <w:pPr>
              <w:pStyle w:val="TableHeading"/>
              <w:jc w:val="center"/>
              <w:rPr>
                <w:rFonts w:asciiTheme="majorHAnsi" w:hAnsiTheme="majorHAnsi" w:cs="Arial"/>
                <w:sz w:val="20"/>
              </w:rPr>
            </w:pPr>
            <w:r w:rsidRPr="00E375B2">
              <w:rPr>
                <w:rFonts w:asciiTheme="majorHAnsi" w:hAnsiTheme="majorHAnsi" w:cs="Arial"/>
                <w:sz w:val="20"/>
                <w:lang w:eastAsia="es-ES"/>
              </w:rPr>
              <w:t>Fecha</w:t>
            </w:r>
          </w:p>
        </w:tc>
        <w:tc>
          <w:tcPr>
            <w:tcW w:w="2268" w:type="dxa"/>
            <w:shd w:val="clear" w:color="auto" w:fill="D9E2F3"/>
            <w:vAlign w:val="center"/>
          </w:tcPr>
          <w:p w14:paraId="2AE4BD62" w14:textId="77777777" w:rsidR="00763645" w:rsidRPr="00E375B2" w:rsidRDefault="00763645" w:rsidP="002102C3">
            <w:pPr>
              <w:pStyle w:val="TableHeading"/>
              <w:jc w:val="center"/>
              <w:rPr>
                <w:rFonts w:asciiTheme="majorHAnsi" w:hAnsiTheme="majorHAnsi" w:cs="Arial"/>
                <w:sz w:val="20"/>
              </w:rPr>
            </w:pPr>
            <w:r w:rsidRPr="00E375B2">
              <w:rPr>
                <w:rFonts w:asciiTheme="majorHAnsi" w:hAnsiTheme="majorHAnsi" w:cs="Arial"/>
                <w:sz w:val="20"/>
                <w:lang w:eastAsia="es-ES"/>
              </w:rPr>
              <w:t>Autor</w:t>
            </w:r>
          </w:p>
        </w:tc>
        <w:tc>
          <w:tcPr>
            <w:tcW w:w="1414" w:type="dxa"/>
            <w:shd w:val="clear" w:color="auto" w:fill="D9E2F3"/>
            <w:vAlign w:val="center"/>
          </w:tcPr>
          <w:p w14:paraId="24421299" w14:textId="77777777" w:rsidR="00763645" w:rsidRPr="00E375B2" w:rsidRDefault="00763645" w:rsidP="002102C3">
            <w:pPr>
              <w:pStyle w:val="TableHeading"/>
              <w:jc w:val="center"/>
              <w:rPr>
                <w:rFonts w:asciiTheme="majorHAnsi" w:hAnsiTheme="majorHAnsi" w:cs="Arial"/>
                <w:sz w:val="20"/>
              </w:rPr>
            </w:pPr>
            <w:r w:rsidRPr="00E375B2">
              <w:rPr>
                <w:rFonts w:asciiTheme="majorHAnsi" w:hAnsiTheme="majorHAnsi" w:cs="Arial"/>
                <w:sz w:val="20"/>
                <w:lang w:eastAsia="es-ES"/>
              </w:rPr>
              <w:t>Descripción</w:t>
            </w:r>
          </w:p>
        </w:tc>
        <w:tc>
          <w:tcPr>
            <w:tcW w:w="1309" w:type="dxa"/>
            <w:shd w:val="clear" w:color="auto" w:fill="D9E2F3"/>
            <w:vAlign w:val="center"/>
          </w:tcPr>
          <w:p w14:paraId="15D041B0" w14:textId="77777777" w:rsidR="00763645" w:rsidRPr="00E375B2" w:rsidRDefault="00763645" w:rsidP="002102C3">
            <w:pPr>
              <w:pStyle w:val="TableHeading"/>
              <w:jc w:val="center"/>
              <w:rPr>
                <w:rFonts w:asciiTheme="majorHAnsi" w:hAnsiTheme="majorHAnsi" w:cs="Arial"/>
                <w:sz w:val="20"/>
              </w:rPr>
            </w:pPr>
            <w:r w:rsidRPr="00E375B2">
              <w:rPr>
                <w:rFonts w:asciiTheme="majorHAnsi" w:hAnsiTheme="majorHAnsi" w:cs="Arial"/>
                <w:sz w:val="20"/>
                <w:lang w:eastAsia="es-ES"/>
              </w:rPr>
              <w:t>Estado</w:t>
            </w:r>
          </w:p>
        </w:tc>
        <w:tc>
          <w:tcPr>
            <w:tcW w:w="1955" w:type="dxa"/>
            <w:shd w:val="clear" w:color="auto" w:fill="D9E2F3"/>
          </w:tcPr>
          <w:p w14:paraId="7174C910" w14:textId="77777777" w:rsidR="00763645" w:rsidRPr="00E375B2" w:rsidRDefault="00763645" w:rsidP="002102C3">
            <w:pPr>
              <w:pStyle w:val="TableHeading"/>
              <w:jc w:val="center"/>
              <w:rPr>
                <w:rFonts w:asciiTheme="majorHAnsi" w:hAnsiTheme="majorHAnsi" w:cs="Arial"/>
                <w:sz w:val="20"/>
              </w:rPr>
            </w:pPr>
            <w:r w:rsidRPr="00E375B2">
              <w:rPr>
                <w:rFonts w:asciiTheme="majorHAnsi" w:hAnsiTheme="majorHAnsi" w:cs="Arial"/>
                <w:sz w:val="20"/>
                <w:lang w:eastAsia="es-ES"/>
              </w:rPr>
              <w:t>Responsable de Revisión y/o Aprobación</w:t>
            </w:r>
          </w:p>
        </w:tc>
      </w:tr>
      <w:tr w:rsidR="00763645" w:rsidRPr="00E375B2" w14:paraId="20B45DA5" w14:textId="77777777" w:rsidTr="0029340B">
        <w:trPr>
          <w:trHeight w:val="1328"/>
          <w:jc w:val="center"/>
        </w:trPr>
        <w:tc>
          <w:tcPr>
            <w:tcW w:w="709" w:type="dxa"/>
            <w:tcBorders>
              <w:right w:val="single" w:sz="4" w:space="0" w:color="auto"/>
            </w:tcBorders>
            <w:shd w:val="clear" w:color="auto" w:fill="auto"/>
            <w:vAlign w:val="center"/>
          </w:tcPr>
          <w:p w14:paraId="7A456833" w14:textId="77777777" w:rsidR="00763645" w:rsidRPr="00E375B2" w:rsidRDefault="00763645" w:rsidP="002102C3">
            <w:pPr>
              <w:spacing w:before="60" w:after="60"/>
              <w:jc w:val="center"/>
              <w:rPr>
                <w:rFonts w:asciiTheme="majorHAnsi" w:hAnsiTheme="majorHAnsi" w:cs="Arial"/>
                <w:sz w:val="20"/>
                <w:szCs w:val="20"/>
              </w:rPr>
            </w:pPr>
            <w:r w:rsidRPr="00E375B2">
              <w:rPr>
                <w:rFonts w:asciiTheme="majorHAnsi" w:hAnsiTheme="majorHAnsi" w:cs="Arial"/>
                <w:sz w:val="20"/>
                <w:szCs w:val="20"/>
              </w:rPr>
              <w:t>01</w:t>
            </w:r>
          </w:p>
        </w:tc>
        <w:tc>
          <w:tcPr>
            <w:tcW w:w="992" w:type="dxa"/>
            <w:tcBorders>
              <w:left w:val="single" w:sz="4" w:space="0" w:color="auto"/>
              <w:right w:val="single" w:sz="4" w:space="0" w:color="auto"/>
            </w:tcBorders>
            <w:shd w:val="clear" w:color="auto" w:fill="auto"/>
            <w:vAlign w:val="center"/>
          </w:tcPr>
          <w:p w14:paraId="53BB7040" w14:textId="77777777" w:rsidR="00763645" w:rsidRPr="00E375B2" w:rsidRDefault="00E375B2" w:rsidP="002102C3">
            <w:pPr>
              <w:spacing w:before="60" w:after="60"/>
              <w:jc w:val="center"/>
              <w:rPr>
                <w:rFonts w:asciiTheme="majorHAnsi" w:hAnsiTheme="majorHAnsi" w:cs="Arial"/>
                <w:sz w:val="20"/>
                <w:szCs w:val="20"/>
              </w:rPr>
            </w:pPr>
            <w:r w:rsidRPr="00E375B2">
              <w:rPr>
                <w:rFonts w:asciiTheme="majorHAnsi" w:hAnsiTheme="majorHAnsi" w:cs="Arial"/>
                <w:sz w:val="20"/>
                <w:szCs w:val="20"/>
              </w:rPr>
              <w:t>1.0</w:t>
            </w:r>
          </w:p>
        </w:tc>
        <w:tc>
          <w:tcPr>
            <w:tcW w:w="1418" w:type="dxa"/>
            <w:tcBorders>
              <w:left w:val="single" w:sz="4" w:space="0" w:color="auto"/>
            </w:tcBorders>
            <w:shd w:val="clear" w:color="auto" w:fill="auto"/>
            <w:vAlign w:val="center"/>
          </w:tcPr>
          <w:p w14:paraId="58CE2DAD" w14:textId="46F470D2" w:rsidR="00763645" w:rsidRPr="00E375B2" w:rsidRDefault="00763645" w:rsidP="002102C3">
            <w:pPr>
              <w:spacing w:before="60" w:after="60"/>
              <w:jc w:val="center"/>
              <w:rPr>
                <w:rFonts w:asciiTheme="majorHAnsi" w:hAnsiTheme="majorHAnsi" w:cs="Arial"/>
                <w:sz w:val="20"/>
                <w:szCs w:val="20"/>
              </w:rPr>
            </w:pPr>
          </w:p>
        </w:tc>
        <w:tc>
          <w:tcPr>
            <w:tcW w:w="2268" w:type="dxa"/>
            <w:shd w:val="clear" w:color="auto" w:fill="auto"/>
            <w:vAlign w:val="center"/>
          </w:tcPr>
          <w:p w14:paraId="3F790090" w14:textId="45F4E7BA" w:rsidR="00763645" w:rsidRPr="00E375B2" w:rsidRDefault="00763645" w:rsidP="00E375B2">
            <w:pPr>
              <w:jc w:val="center"/>
              <w:rPr>
                <w:rFonts w:asciiTheme="majorHAnsi" w:hAnsiTheme="majorHAnsi" w:cs="Arial"/>
                <w:b/>
                <w:sz w:val="20"/>
                <w:szCs w:val="20"/>
              </w:rPr>
            </w:pPr>
          </w:p>
        </w:tc>
        <w:tc>
          <w:tcPr>
            <w:tcW w:w="1414" w:type="dxa"/>
            <w:shd w:val="clear" w:color="auto" w:fill="auto"/>
            <w:vAlign w:val="center"/>
          </w:tcPr>
          <w:p w14:paraId="20177B31" w14:textId="77777777" w:rsidR="00763645" w:rsidRPr="00E375B2" w:rsidRDefault="00E375B2" w:rsidP="002102C3">
            <w:pPr>
              <w:spacing w:before="60" w:after="60"/>
              <w:jc w:val="center"/>
              <w:rPr>
                <w:rFonts w:asciiTheme="majorHAnsi" w:hAnsiTheme="majorHAnsi" w:cs="Arial"/>
                <w:sz w:val="20"/>
                <w:szCs w:val="20"/>
              </w:rPr>
            </w:pPr>
            <w:r w:rsidRPr="00E375B2">
              <w:rPr>
                <w:rFonts w:asciiTheme="majorHAnsi" w:hAnsiTheme="majorHAnsi" w:cs="Arial"/>
                <w:sz w:val="20"/>
                <w:szCs w:val="20"/>
              </w:rPr>
              <w:t>Versión Preliminar</w:t>
            </w:r>
          </w:p>
        </w:tc>
        <w:tc>
          <w:tcPr>
            <w:tcW w:w="1309" w:type="dxa"/>
            <w:shd w:val="clear" w:color="auto" w:fill="auto"/>
            <w:vAlign w:val="center"/>
          </w:tcPr>
          <w:p w14:paraId="3FDDC956" w14:textId="77777777" w:rsidR="00763645" w:rsidRPr="00E375B2" w:rsidRDefault="00763645" w:rsidP="002102C3">
            <w:pPr>
              <w:spacing w:before="60" w:after="60"/>
              <w:jc w:val="center"/>
              <w:rPr>
                <w:rFonts w:asciiTheme="majorHAnsi" w:hAnsiTheme="majorHAnsi" w:cs="Arial"/>
                <w:sz w:val="20"/>
                <w:szCs w:val="20"/>
              </w:rPr>
            </w:pPr>
            <w:r w:rsidRPr="00E375B2">
              <w:rPr>
                <w:rFonts w:asciiTheme="majorHAnsi" w:hAnsiTheme="majorHAnsi" w:cs="Arial"/>
                <w:sz w:val="20"/>
                <w:szCs w:val="20"/>
              </w:rPr>
              <w:t>En Revisión</w:t>
            </w:r>
          </w:p>
        </w:tc>
        <w:tc>
          <w:tcPr>
            <w:tcW w:w="1955" w:type="dxa"/>
            <w:shd w:val="clear" w:color="auto" w:fill="auto"/>
            <w:vAlign w:val="center"/>
          </w:tcPr>
          <w:p w14:paraId="3A81CD79" w14:textId="2A98F2C5" w:rsidR="00763645" w:rsidRPr="00E375B2" w:rsidRDefault="00763645" w:rsidP="002102C3">
            <w:pPr>
              <w:spacing w:before="60" w:after="60"/>
              <w:jc w:val="center"/>
              <w:rPr>
                <w:rFonts w:asciiTheme="majorHAnsi" w:hAnsiTheme="majorHAnsi" w:cs="Arial"/>
                <w:sz w:val="20"/>
                <w:szCs w:val="20"/>
              </w:rPr>
            </w:pPr>
          </w:p>
        </w:tc>
      </w:tr>
    </w:tbl>
    <w:p w14:paraId="42794FBE" w14:textId="77777777" w:rsidR="00763645" w:rsidRPr="00232714" w:rsidRDefault="00763645" w:rsidP="00763645">
      <w:pPr>
        <w:rPr>
          <w:color w:val="0000FF"/>
          <w:sz w:val="24"/>
          <w:szCs w:val="24"/>
        </w:rPr>
      </w:pPr>
    </w:p>
    <w:p w14:paraId="42F50CD5" w14:textId="77777777" w:rsidR="00763645" w:rsidRDefault="00763645" w:rsidP="00763645">
      <w:pPr>
        <w:rPr>
          <w:rFonts w:ascii="Times New Roman" w:hAnsi="Times New Roman"/>
          <w:sz w:val="24"/>
          <w:szCs w:val="24"/>
        </w:rPr>
      </w:pPr>
    </w:p>
    <w:p w14:paraId="4DFA14EE" w14:textId="77777777" w:rsidR="001F652E" w:rsidRDefault="001F652E" w:rsidP="001F652E">
      <w:pPr>
        <w:jc w:val="center"/>
        <w:rPr>
          <w:rFonts w:asciiTheme="majorHAnsi" w:hAnsiTheme="majorHAnsi" w:cs="Calibri"/>
          <w:b/>
        </w:rPr>
      </w:pPr>
    </w:p>
    <w:p w14:paraId="0E01C83A" w14:textId="77777777" w:rsidR="00763645" w:rsidRDefault="00763645" w:rsidP="001F652E">
      <w:pPr>
        <w:jc w:val="center"/>
        <w:rPr>
          <w:rFonts w:asciiTheme="majorHAnsi" w:hAnsiTheme="majorHAnsi" w:cs="Calibri"/>
          <w:b/>
        </w:rPr>
      </w:pPr>
    </w:p>
    <w:p w14:paraId="756B23C5" w14:textId="77777777" w:rsidR="00763645" w:rsidRDefault="00763645" w:rsidP="001F652E">
      <w:pPr>
        <w:jc w:val="center"/>
        <w:rPr>
          <w:rFonts w:asciiTheme="majorHAnsi" w:hAnsiTheme="majorHAnsi" w:cs="Calibri"/>
          <w:b/>
        </w:rPr>
      </w:pPr>
    </w:p>
    <w:p w14:paraId="2A484071" w14:textId="77777777" w:rsidR="00763645" w:rsidRDefault="00763645" w:rsidP="001F652E">
      <w:pPr>
        <w:jc w:val="center"/>
        <w:rPr>
          <w:rFonts w:asciiTheme="majorHAnsi" w:hAnsiTheme="majorHAnsi" w:cs="Calibri"/>
          <w:b/>
        </w:rPr>
      </w:pPr>
    </w:p>
    <w:p w14:paraId="30DCFCE7" w14:textId="77777777" w:rsidR="00763645" w:rsidRDefault="00763645" w:rsidP="001F652E">
      <w:pPr>
        <w:jc w:val="center"/>
        <w:rPr>
          <w:rFonts w:asciiTheme="majorHAnsi" w:hAnsiTheme="majorHAnsi" w:cs="Calibri"/>
          <w:b/>
        </w:rPr>
      </w:pPr>
    </w:p>
    <w:p w14:paraId="28DEF932" w14:textId="77777777" w:rsidR="00763645" w:rsidRDefault="00763645" w:rsidP="001F652E">
      <w:pPr>
        <w:jc w:val="center"/>
        <w:rPr>
          <w:rFonts w:asciiTheme="majorHAnsi" w:hAnsiTheme="majorHAnsi" w:cs="Calibri"/>
          <w:b/>
        </w:rPr>
      </w:pPr>
    </w:p>
    <w:p w14:paraId="0D0AAD63" w14:textId="77777777" w:rsidR="00763645" w:rsidRDefault="00763645" w:rsidP="001F652E">
      <w:pPr>
        <w:jc w:val="center"/>
        <w:rPr>
          <w:rFonts w:asciiTheme="majorHAnsi" w:hAnsiTheme="majorHAnsi" w:cs="Calibri"/>
          <w:b/>
        </w:rPr>
      </w:pPr>
    </w:p>
    <w:p w14:paraId="6DAA679C" w14:textId="77777777" w:rsidR="00763645" w:rsidRDefault="00763645" w:rsidP="001F652E">
      <w:pPr>
        <w:jc w:val="center"/>
        <w:rPr>
          <w:rFonts w:asciiTheme="majorHAnsi" w:hAnsiTheme="majorHAnsi" w:cs="Calibri"/>
          <w:b/>
        </w:rPr>
      </w:pPr>
    </w:p>
    <w:p w14:paraId="3D55B1CD" w14:textId="77777777" w:rsidR="00763645" w:rsidRDefault="00763645" w:rsidP="001F652E">
      <w:pPr>
        <w:jc w:val="center"/>
        <w:rPr>
          <w:rFonts w:asciiTheme="majorHAnsi" w:hAnsiTheme="majorHAnsi" w:cs="Calibri"/>
          <w:b/>
        </w:rPr>
      </w:pPr>
    </w:p>
    <w:p w14:paraId="1B92CF21" w14:textId="77777777" w:rsidR="00763645" w:rsidRDefault="00763645" w:rsidP="001F652E">
      <w:pPr>
        <w:jc w:val="center"/>
        <w:rPr>
          <w:rFonts w:asciiTheme="majorHAnsi" w:hAnsiTheme="majorHAnsi" w:cs="Calibri"/>
          <w:b/>
        </w:rPr>
      </w:pPr>
    </w:p>
    <w:p w14:paraId="6A20EDAB" w14:textId="77777777" w:rsidR="00763645" w:rsidRDefault="00763645" w:rsidP="001F652E">
      <w:pPr>
        <w:jc w:val="center"/>
        <w:rPr>
          <w:rFonts w:asciiTheme="majorHAnsi" w:hAnsiTheme="majorHAnsi" w:cs="Calibri"/>
          <w:b/>
        </w:rPr>
      </w:pPr>
    </w:p>
    <w:p w14:paraId="0C4A9A4E" w14:textId="77777777" w:rsidR="00763645" w:rsidRDefault="00763645" w:rsidP="001F652E">
      <w:pPr>
        <w:jc w:val="center"/>
        <w:rPr>
          <w:rFonts w:asciiTheme="majorHAnsi" w:hAnsiTheme="majorHAnsi" w:cs="Calibri"/>
          <w:b/>
        </w:rPr>
      </w:pPr>
    </w:p>
    <w:p w14:paraId="250E6C5E" w14:textId="77777777" w:rsidR="00763645" w:rsidRDefault="00763645" w:rsidP="001F652E">
      <w:pPr>
        <w:jc w:val="center"/>
        <w:rPr>
          <w:rFonts w:asciiTheme="majorHAnsi" w:hAnsiTheme="majorHAnsi" w:cs="Calibri"/>
          <w:b/>
        </w:rPr>
      </w:pPr>
    </w:p>
    <w:p w14:paraId="3560174F" w14:textId="77777777" w:rsidR="00763645" w:rsidRDefault="00763645" w:rsidP="001F652E">
      <w:pPr>
        <w:jc w:val="center"/>
        <w:rPr>
          <w:rFonts w:asciiTheme="majorHAnsi" w:hAnsiTheme="majorHAnsi" w:cs="Calibri"/>
          <w:b/>
        </w:rPr>
      </w:pPr>
    </w:p>
    <w:p w14:paraId="426AFE47" w14:textId="77777777" w:rsidR="00763645" w:rsidRDefault="00763645" w:rsidP="001F652E">
      <w:pPr>
        <w:jc w:val="center"/>
        <w:rPr>
          <w:rFonts w:asciiTheme="majorHAnsi" w:hAnsiTheme="majorHAnsi" w:cs="Calibri"/>
          <w:b/>
        </w:rPr>
      </w:pPr>
    </w:p>
    <w:p w14:paraId="1DA9B5B3" w14:textId="77777777" w:rsidR="00763645" w:rsidRDefault="00763645" w:rsidP="001F652E">
      <w:pPr>
        <w:jc w:val="center"/>
        <w:rPr>
          <w:rFonts w:asciiTheme="majorHAnsi" w:hAnsiTheme="majorHAnsi" w:cs="Calibri"/>
          <w:b/>
        </w:rPr>
      </w:pPr>
    </w:p>
    <w:p w14:paraId="12AC4795" w14:textId="77777777" w:rsidR="00763645" w:rsidRDefault="00763645" w:rsidP="001F652E">
      <w:pPr>
        <w:jc w:val="center"/>
        <w:rPr>
          <w:rFonts w:asciiTheme="majorHAnsi" w:hAnsiTheme="majorHAnsi" w:cs="Calibri"/>
          <w:b/>
        </w:rPr>
      </w:pPr>
    </w:p>
    <w:p w14:paraId="7642D167" w14:textId="77777777" w:rsidR="00763645" w:rsidRDefault="00763645" w:rsidP="001F652E">
      <w:pPr>
        <w:jc w:val="center"/>
        <w:rPr>
          <w:rFonts w:asciiTheme="majorHAnsi" w:hAnsiTheme="majorHAnsi" w:cs="Calibri"/>
          <w:b/>
        </w:rPr>
      </w:pPr>
    </w:p>
    <w:p w14:paraId="7C68580C" w14:textId="77777777" w:rsidR="00763645" w:rsidRDefault="00763645" w:rsidP="001F652E">
      <w:pPr>
        <w:jc w:val="center"/>
        <w:rPr>
          <w:rFonts w:asciiTheme="majorHAnsi" w:hAnsiTheme="majorHAnsi" w:cs="Calibri"/>
          <w:b/>
        </w:rPr>
      </w:pPr>
    </w:p>
    <w:p w14:paraId="4A06B979" w14:textId="77777777" w:rsidR="00763645" w:rsidRDefault="00763645" w:rsidP="001F652E">
      <w:pPr>
        <w:jc w:val="center"/>
        <w:rPr>
          <w:rFonts w:asciiTheme="majorHAnsi" w:hAnsiTheme="majorHAnsi" w:cs="Calibri"/>
          <w:b/>
        </w:rPr>
      </w:pPr>
    </w:p>
    <w:p w14:paraId="7F062D32" w14:textId="77777777" w:rsidR="00763645" w:rsidRDefault="00763645" w:rsidP="001F652E">
      <w:pPr>
        <w:jc w:val="center"/>
        <w:rPr>
          <w:rFonts w:asciiTheme="majorHAnsi" w:hAnsiTheme="majorHAnsi" w:cs="Calibri"/>
          <w:b/>
        </w:rPr>
      </w:pPr>
    </w:p>
    <w:p w14:paraId="2B00D9FE" w14:textId="77777777" w:rsidR="00763645" w:rsidRDefault="00763645" w:rsidP="001F652E">
      <w:pPr>
        <w:jc w:val="center"/>
        <w:rPr>
          <w:rFonts w:asciiTheme="majorHAnsi" w:hAnsiTheme="majorHAnsi" w:cs="Calibri"/>
          <w:b/>
        </w:rPr>
      </w:pPr>
    </w:p>
    <w:p w14:paraId="5AB79E71" w14:textId="77777777" w:rsidR="00763645" w:rsidRDefault="00763645" w:rsidP="001F652E">
      <w:pPr>
        <w:jc w:val="center"/>
        <w:rPr>
          <w:rFonts w:asciiTheme="majorHAnsi" w:hAnsiTheme="majorHAnsi" w:cs="Calibri"/>
          <w:b/>
        </w:rPr>
      </w:pPr>
    </w:p>
    <w:p w14:paraId="51464598" w14:textId="77777777" w:rsidR="00763645" w:rsidRDefault="00763645" w:rsidP="001F652E">
      <w:pPr>
        <w:jc w:val="center"/>
        <w:rPr>
          <w:rFonts w:asciiTheme="majorHAnsi" w:hAnsiTheme="majorHAnsi" w:cs="Calibri"/>
          <w:b/>
        </w:rPr>
      </w:pPr>
    </w:p>
    <w:p w14:paraId="0FE8AB51" w14:textId="77777777" w:rsidR="00763645" w:rsidRDefault="00763645" w:rsidP="001F652E">
      <w:pPr>
        <w:jc w:val="center"/>
        <w:rPr>
          <w:rFonts w:asciiTheme="majorHAnsi" w:hAnsiTheme="majorHAnsi" w:cs="Calibri"/>
          <w:b/>
        </w:rPr>
      </w:pPr>
    </w:p>
    <w:p w14:paraId="6C0106C2" w14:textId="77777777" w:rsidR="00763645" w:rsidRDefault="00763645" w:rsidP="001F652E">
      <w:pPr>
        <w:jc w:val="center"/>
        <w:rPr>
          <w:rFonts w:asciiTheme="majorHAnsi" w:hAnsiTheme="majorHAnsi" w:cs="Calibri"/>
          <w:b/>
        </w:rPr>
      </w:pPr>
    </w:p>
    <w:p w14:paraId="7E6D337D" w14:textId="77777777" w:rsidR="00763645" w:rsidRDefault="00763645" w:rsidP="001F652E">
      <w:pPr>
        <w:jc w:val="center"/>
        <w:rPr>
          <w:rFonts w:asciiTheme="majorHAnsi" w:hAnsiTheme="majorHAnsi" w:cs="Calibri"/>
          <w:b/>
        </w:rPr>
      </w:pPr>
    </w:p>
    <w:p w14:paraId="3E5D3BB8" w14:textId="77777777" w:rsidR="00763645" w:rsidRDefault="00763645" w:rsidP="001F652E">
      <w:pPr>
        <w:jc w:val="center"/>
        <w:rPr>
          <w:rFonts w:asciiTheme="majorHAnsi" w:hAnsiTheme="majorHAnsi" w:cs="Calibri"/>
          <w:b/>
        </w:rPr>
      </w:pPr>
    </w:p>
    <w:p w14:paraId="19C8DEAF" w14:textId="77777777" w:rsidR="00763645" w:rsidRDefault="00763645" w:rsidP="001F652E">
      <w:pPr>
        <w:jc w:val="center"/>
        <w:rPr>
          <w:rFonts w:asciiTheme="majorHAnsi" w:hAnsiTheme="majorHAnsi" w:cs="Calibri"/>
          <w:b/>
        </w:rPr>
      </w:pPr>
    </w:p>
    <w:p w14:paraId="4A139513" w14:textId="77777777" w:rsidR="00763645" w:rsidRDefault="00763645" w:rsidP="001F652E">
      <w:pPr>
        <w:jc w:val="center"/>
        <w:rPr>
          <w:rFonts w:asciiTheme="majorHAnsi" w:hAnsiTheme="majorHAnsi" w:cs="Calibri"/>
          <w:b/>
        </w:rPr>
      </w:pPr>
    </w:p>
    <w:p w14:paraId="6C4AC7E6" w14:textId="77777777" w:rsidR="00763645" w:rsidRDefault="00763645" w:rsidP="001F652E">
      <w:pPr>
        <w:jc w:val="center"/>
        <w:rPr>
          <w:rFonts w:asciiTheme="majorHAnsi" w:hAnsiTheme="majorHAnsi" w:cs="Calibri"/>
          <w:b/>
        </w:rPr>
      </w:pPr>
    </w:p>
    <w:p w14:paraId="0BE3C622" w14:textId="77777777" w:rsidR="00763645" w:rsidRDefault="00763645" w:rsidP="001F652E">
      <w:pPr>
        <w:jc w:val="center"/>
        <w:rPr>
          <w:rFonts w:asciiTheme="majorHAnsi" w:hAnsiTheme="majorHAnsi" w:cs="Calibri"/>
          <w:b/>
        </w:rPr>
      </w:pPr>
    </w:p>
    <w:p w14:paraId="3C34B854" w14:textId="77777777" w:rsidR="00763645" w:rsidRDefault="00763645" w:rsidP="001F652E">
      <w:pPr>
        <w:jc w:val="center"/>
        <w:rPr>
          <w:rFonts w:asciiTheme="majorHAnsi" w:hAnsiTheme="majorHAnsi" w:cs="Calibri"/>
          <w:b/>
        </w:rPr>
      </w:pPr>
    </w:p>
    <w:p w14:paraId="4D904E46" w14:textId="77777777" w:rsidR="00763645" w:rsidRDefault="00763645" w:rsidP="001F652E">
      <w:pPr>
        <w:jc w:val="center"/>
        <w:rPr>
          <w:rFonts w:asciiTheme="majorHAnsi" w:hAnsiTheme="majorHAnsi" w:cs="Calibri"/>
          <w:b/>
        </w:rPr>
      </w:pPr>
    </w:p>
    <w:p w14:paraId="3417B284" w14:textId="77777777" w:rsidR="00763645" w:rsidRDefault="00763645" w:rsidP="001F652E">
      <w:pPr>
        <w:jc w:val="center"/>
        <w:rPr>
          <w:rFonts w:asciiTheme="majorHAnsi" w:hAnsiTheme="majorHAnsi" w:cs="Calibri"/>
          <w:b/>
        </w:rPr>
      </w:pPr>
    </w:p>
    <w:p w14:paraId="0C2838B0" w14:textId="1D525E7A" w:rsidR="00763645" w:rsidRDefault="00763645" w:rsidP="001F652E">
      <w:pPr>
        <w:jc w:val="center"/>
        <w:rPr>
          <w:rFonts w:asciiTheme="majorHAnsi" w:hAnsiTheme="majorHAnsi" w:cs="Calibri"/>
          <w:b/>
        </w:rPr>
      </w:pPr>
    </w:p>
    <w:p w14:paraId="7BFF4130" w14:textId="77777777" w:rsidR="001842D9" w:rsidRPr="00FF679B" w:rsidRDefault="001842D9" w:rsidP="001F652E">
      <w:pPr>
        <w:jc w:val="center"/>
        <w:rPr>
          <w:rFonts w:asciiTheme="majorHAnsi" w:hAnsiTheme="majorHAnsi" w:cs="Calibri"/>
          <w:b/>
        </w:rPr>
      </w:pPr>
    </w:p>
    <w:p w14:paraId="34920E80" w14:textId="4B5B3952" w:rsidR="009B052A" w:rsidRDefault="002125FD" w:rsidP="001842D9">
      <w:pPr>
        <w:jc w:val="center"/>
        <w:rPr>
          <w:rFonts w:asciiTheme="majorHAnsi" w:eastAsia="Times New Roman" w:hAnsiTheme="majorHAnsi" w:cstheme="minorHAnsi"/>
          <w:bCs/>
          <w:noProof/>
          <w:sz w:val="20"/>
          <w:szCs w:val="20"/>
          <w:lang w:val="es-PE"/>
        </w:rPr>
      </w:pPr>
      <w:r w:rsidRPr="00763645">
        <w:rPr>
          <w:rFonts w:asciiTheme="majorHAnsi" w:hAnsiTheme="majorHAnsi" w:cstheme="minorHAnsi"/>
          <w:b/>
          <w:sz w:val="28"/>
          <w:szCs w:val="28"/>
          <w:lang w:val="es-PE"/>
        </w:rPr>
        <w:lastRenderedPageBreak/>
        <w:t>Contenido</w:t>
      </w:r>
    </w:p>
    <w:p w14:paraId="2CBB6D02" w14:textId="77777777" w:rsidR="001842D9" w:rsidRDefault="001842D9" w:rsidP="001842D9">
      <w:pPr>
        <w:jc w:val="center"/>
        <w:rPr>
          <w:rFonts w:ascii="Arial" w:hAnsi="Arial" w:cs="Arial"/>
          <w:b/>
          <w:bCs/>
          <w:spacing w:val="5"/>
          <w:sz w:val="28"/>
          <w:szCs w:val="28"/>
          <w:lang w:val="es-PA"/>
        </w:rPr>
      </w:pPr>
    </w:p>
    <w:p w14:paraId="2D51BA79" w14:textId="77777777" w:rsidR="001842D9" w:rsidRDefault="001842D9" w:rsidP="001842D9">
      <w:pPr>
        <w:jc w:val="both"/>
        <w:rPr>
          <w:rFonts w:ascii="Arial" w:hAnsi="Arial" w:cs="Arial"/>
          <w:caps/>
          <w:lang w:val="es-PA"/>
        </w:rPr>
      </w:pPr>
      <w:r>
        <w:rPr>
          <w:rFonts w:ascii="Arial" w:hAnsi="Arial" w:cs="Arial"/>
          <w:caps/>
          <w:lang w:val="es-PA"/>
        </w:rPr>
        <w:t>Introducción</w:t>
      </w:r>
      <w:r>
        <w:rPr>
          <w:rFonts w:ascii="Arial" w:hAnsi="Arial" w:cs="Arial"/>
          <w:caps/>
          <w:lang w:val="es-PA"/>
        </w:rPr>
        <w:tab/>
      </w:r>
      <w:r>
        <w:rPr>
          <w:rFonts w:ascii="Arial" w:hAnsi="Arial" w:cs="Arial"/>
          <w:caps/>
          <w:lang w:val="es-PA"/>
        </w:rPr>
        <w:tab/>
      </w:r>
    </w:p>
    <w:p w14:paraId="336B7825" w14:textId="77777777" w:rsidR="001842D9" w:rsidRDefault="001842D9" w:rsidP="001842D9">
      <w:pPr>
        <w:spacing w:line="480" w:lineRule="auto"/>
        <w:jc w:val="both"/>
        <w:rPr>
          <w:rFonts w:ascii="Arial" w:hAnsi="Arial" w:cs="Arial"/>
          <w:caps/>
          <w:lang w:val="es-PA"/>
        </w:rPr>
      </w:pPr>
    </w:p>
    <w:p w14:paraId="3CECE228" w14:textId="15FC64F0" w:rsidR="001842D9" w:rsidRDefault="001842D9" w:rsidP="001842D9">
      <w:pPr>
        <w:spacing w:line="480" w:lineRule="auto"/>
        <w:jc w:val="both"/>
        <w:rPr>
          <w:rFonts w:ascii="Arial" w:hAnsi="Arial" w:cs="Arial"/>
          <w:caps/>
          <w:lang w:val="es-PA"/>
        </w:rPr>
      </w:pPr>
      <w:r>
        <w:rPr>
          <w:rFonts w:ascii="Arial" w:hAnsi="Arial" w:cs="Arial"/>
          <w:caps/>
          <w:lang w:val="es-PA"/>
        </w:rPr>
        <w:t>PLAN DE CONTINGENCIA</w:t>
      </w:r>
      <w:r>
        <w:rPr>
          <w:rFonts w:ascii="Arial" w:hAnsi="Arial" w:cs="Arial"/>
          <w:caps/>
          <w:lang w:val="es-PA"/>
        </w:rPr>
        <w:tab/>
      </w:r>
      <w:r>
        <w:rPr>
          <w:rFonts w:ascii="Arial" w:hAnsi="Arial" w:cs="Arial"/>
          <w:caps/>
          <w:lang w:val="es-PA"/>
        </w:rPr>
        <w:tab/>
      </w:r>
      <w:r>
        <w:rPr>
          <w:rFonts w:ascii="Arial" w:hAnsi="Arial" w:cs="Arial"/>
          <w:caps/>
          <w:lang w:val="es-PA"/>
        </w:rPr>
        <w:tab/>
      </w:r>
      <w:r>
        <w:rPr>
          <w:rFonts w:ascii="Arial" w:hAnsi="Arial" w:cs="Arial"/>
          <w:caps/>
          <w:lang w:val="es-PA"/>
        </w:rPr>
        <w:tab/>
      </w:r>
      <w:r>
        <w:rPr>
          <w:rFonts w:ascii="Arial" w:hAnsi="Arial" w:cs="Arial"/>
          <w:caps/>
          <w:lang w:val="es-PA"/>
        </w:rPr>
        <w:tab/>
      </w:r>
      <w:r>
        <w:rPr>
          <w:rFonts w:ascii="Arial" w:hAnsi="Arial" w:cs="Arial"/>
          <w:caps/>
          <w:lang w:val="es-PA"/>
        </w:rPr>
        <w:tab/>
      </w:r>
      <w:r>
        <w:rPr>
          <w:rFonts w:ascii="Arial" w:hAnsi="Arial" w:cs="Arial"/>
          <w:caps/>
          <w:lang w:val="es-PA"/>
        </w:rPr>
        <w:tab/>
      </w:r>
      <w:r>
        <w:rPr>
          <w:rFonts w:ascii="Arial" w:hAnsi="Arial" w:cs="Arial"/>
          <w:caps/>
          <w:lang w:val="es-PA"/>
        </w:rPr>
        <w:tab/>
      </w:r>
      <w:r>
        <w:rPr>
          <w:rFonts w:ascii="Arial" w:hAnsi="Arial" w:cs="Arial"/>
          <w:caps/>
          <w:lang w:val="es-PA"/>
        </w:rPr>
        <w:tab/>
        <w:t>1</w:t>
      </w:r>
    </w:p>
    <w:p w14:paraId="66ACF3A4" w14:textId="77777777" w:rsidR="001842D9" w:rsidRDefault="001842D9" w:rsidP="001842D9">
      <w:pPr>
        <w:spacing w:line="480" w:lineRule="auto"/>
        <w:jc w:val="both"/>
        <w:rPr>
          <w:rFonts w:ascii="Arial" w:hAnsi="Arial" w:cs="Arial"/>
          <w:lang w:val="es-PA"/>
        </w:rPr>
      </w:pPr>
      <w:r>
        <w:rPr>
          <w:rFonts w:ascii="Arial" w:hAnsi="Arial" w:cs="Arial"/>
          <w:caps/>
          <w:lang w:val="es-PA"/>
        </w:rPr>
        <w:t>I.</w:t>
      </w:r>
      <w:r>
        <w:rPr>
          <w:rFonts w:ascii="Arial" w:hAnsi="Arial" w:cs="Arial"/>
          <w:caps/>
          <w:lang w:val="es-PA"/>
        </w:rPr>
        <w:tab/>
        <w:t>D</w:t>
      </w:r>
      <w:r>
        <w:rPr>
          <w:rFonts w:ascii="Arial" w:hAnsi="Arial" w:cs="Arial"/>
          <w:lang w:val="es-PA"/>
        </w:rPr>
        <w:t>efinición</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1</w:t>
      </w:r>
    </w:p>
    <w:p w14:paraId="140BD5FD" w14:textId="77777777" w:rsidR="001842D9" w:rsidRDefault="001842D9" w:rsidP="001842D9">
      <w:pPr>
        <w:spacing w:line="480" w:lineRule="auto"/>
        <w:jc w:val="both"/>
        <w:rPr>
          <w:rFonts w:ascii="Arial" w:hAnsi="Arial" w:cs="Arial"/>
          <w:lang w:val="es-PA"/>
        </w:rPr>
      </w:pPr>
      <w:r>
        <w:rPr>
          <w:rFonts w:ascii="Arial" w:hAnsi="Arial" w:cs="Arial"/>
          <w:lang w:val="es-PA"/>
        </w:rPr>
        <w:t>II.</w:t>
      </w:r>
      <w:r>
        <w:rPr>
          <w:rFonts w:ascii="Arial" w:hAnsi="Arial" w:cs="Arial"/>
          <w:lang w:val="es-PA"/>
        </w:rPr>
        <w:tab/>
        <w:t>Funciones</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2</w:t>
      </w:r>
    </w:p>
    <w:p w14:paraId="251D049B" w14:textId="77777777" w:rsidR="001842D9" w:rsidRDefault="001842D9" w:rsidP="001842D9">
      <w:pPr>
        <w:spacing w:line="480" w:lineRule="auto"/>
        <w:jc w:val="both"/>
        <w:rPr>
          <w:rFonts w:ascii="Arial" w:hAnsi="Arial" w:cs="Arial"/>
          <w:lang w:val="es-PA"/>
        </w:rPr>
      </w:pPr>
      <w:r>
        <w:rPr>
          <w:rFonts w:ascii="Arial" w:hAnsi="Arial" w:cs="Arial"/>
          <w:lang w:val="es-PA"/>
        </w:rPr>
        <w:t>III.</w:t>
      </w:r>
      <w:r>
        <w:rPr>
          <w:rFonts w:ascii="Arial" w:hAnsi="Arial" w:cs="Arial"/>
          <w:lang w:val="es-PA"/>
        </w:rPr>
        <w:tab/>
        <w:t>Objetivos</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2</w:t>
      </w:r>
    </w:p>
    <w:p w14:paraId="654682E7" w14:textId="77777777" w:rsidR="001842D9" w:rsidRDefault="001842D9" w:rsidP="001842D9">
      <w:pPr>
        <w:spacing w:line="480" w:lineRule="auto"/>
        <w:jc w:val="both"/>
        <w:rPr>
          <w:rFonts w:ascii="Arial" w:hAnsi="Arial" w:cs="Arial"/>
          <w:color w:val="000000"/>
          <w:lang w:val="es-PA"/>
        </w:rPr>
      </w:pPr>
      <w:r>
        <w:rPr>
          <w:rFonts w:ascii="Arial" w:hAnsi="Arial" w:cs="Arial"/>
          <w:color w:val="000000"/>
          <w:lang w:val="es-PA"/>
        </w:rPr>
        <w:t>IV.</w:t>
      </w:r>
      <w:r>
        <w:rPr>
          <w:rFonts w:ascii="Arial" w:hAnsi="Arial" w:cs="Arial"/>
          <w:color w:val="000000"/>
          <w:lang w:val="es-PA"/>
        </w:rPr>
        <w:tab/>
        <w:t>Contenido de un plan de contingencia</w:t>
      </w:r>
      <w:r>
        <w:rPr>
          <w:rFonts w:ascii="Arial" w:hAnsi="Arial" w:cs="Arial"/>
          <w:color w:val="000000"/>
          <w:lang w:val="es-PA"/>
        </w:rPr>
        <w:tab/>
      </w:r>
      <w:r>
        <w:rPr>
          <w:rFonts w:ascii="Arial" w:hAnsi="Arial" w:cs="Arial"/>
          <w:color w:val="000000"/>
          <w:lang w:val="es-PA"/>
        </w:rPr>
        <w:tab/>
        <w:t xml:space="preserve"> </w:t>
      </w:r>
      <w:r>
        <w:rPr>
          <w:rFonts w:ascii="Arial" w:hAnsi="Arial" w:cs="Arial"/>
          <w:color w:val="000000"/>
          <w:lang w:val="es-PA"/>
        </w:rPr>
        <w:tab/>
      </w:r>
      <w:r>
        <w:rPr>
          <w:rFonts w:ascii="Arial" w:hAnsi="Arial" w:cs="Arial"/>
          <w:color w:val="000000"/>
          <w:lang w:val="es-PA"/>
        </w:rPr>
        <w:tab/>
      </w:r>
      <w:r>
        <w:rPr>
          <w:rFonts w:ascii="Arial" w:hAnsi="Arial" w:cs="Arial"/>
          <w:color w:val="000000"/>
          <w:lang w:val="es-PA"/>
        </w:rPr>
        <w:tab/>
      </w:r>
      <w:r>
        <w:rPr>
          <w:rFonts w:ascii="Arial" w:hAnsi="Arial" w:cs="Arial"/>
          <w:color w:val="000000"/>
          <w:lang w:val="es-PA"/>
        </w:rPr>
        <w:tab/>
        <w:t>4</w:t>
      </w:r>
    </w:p>
    <w:p w14:paraId="5D18B487" w14:textId="77777777" w:rsidR="001842D9" w:rsidRDefault="001842D9" w:rsidP="001842D9">
      <w:pPr>
        <w:spacing w:line="480" w:lineRule="auto"/>
        <w:jc w:val="both"/>
        <w:rPr>
          <w:rFonts w:ascii="Arial" w:hAnsi="Arial" w:cs="Arial"/>
          <w:lang w:val="es-PA"/>
        </w:rPr>
      </w:pPr>
      <w:r>
        <w:rPr>
          <w:rFonts w:ascii="Arial" w:hAnsi="Arial" w:cs="Arial"/>
          <w:lang w:val="es-PA"/>
        </w:rPr>
        <w:t>V.</w:t>
      </w:r>
      <w:r>
        <w:rPr>
          <w:rFonts w:ascii="Arial" w:hAnsi="Arial" w:cs="Arial"/>
          <w:lang w:val="es-PA"/>
        </w:rPr>
        <w:tab/>
        <w:t>Importancia de un plan de contingencia</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6</w:t>
      </w:r>
    </w:p>
    <w:p w14:paraId="17D28C5E" w14:textId="77777777" w:rsidR="001842D9" w:rsidRDefault="001842D9" w:rsidP="001842D9">
      <w:pPr>
        <w:spacing w:line="480" w:lineRule="auto"/>
        <w:jc w:val="both"/>
        <w:rPr>
          <w:rFonts w:ascii="Arial" w:hAnsi="Arial" w:cs="Arial"/>
          <w:color w:val="000000"/>
          <w:lang w:val="es-PA"/>
        </w:rPr>
      </w:pPr>
      <w:r>
        <w:rPr>
          <w:rFonts w:ascii="Arial" w:hAnsi="Arial" w:cs="Arial"/>
          <w:color w:val="000000"/>
          <w:lang w:val="es-PA"/>
        </w:rPr>
        <w:t>VI.</w:t>
      </w:r>
      <w:r>
        <w:rPr>
          <w:rFonts w:ascii="Arial" w:hAnsi="Arial" w:cs="Arial"/>
          <w:color w:val="000000"/>
          <w:lang w:val="es-PA"/>
        </w:rPr>
        <w:tab/>
        <w:t>Áreas de aplicación</w:t>
      </w:r>
      <w:r>
        <w:rPr>
          <w:rFonts w:ascii="Arial" w:hAnsi="Arial" w:cs="Arial"/>
          <w:color w:val="000000"/>
          <w:lang w:val="es-PA"/>
        </w:rPr>
        <w:tab/>
      </w:r>
      <w:r>
        <w:rPr>
          <w:rFonts w:ascii="Arial" w:hAnsi="Arial" w:cs="Arial"/>
          <w:color w:val="000000"/>
          <w:lang w:val="es-PA"/>
        </w:rPr>
        <w:tab/>
      </w:r>
      <w:r>
        <w:rPr>
          <w:rFonts w:ascii="Arial" w:hAnsi="Arial" w:cs="Arial"/>
          <w:color w:val="000000"/>
          <w:lang w:val="es-PA"/>
        </w:rPr>
        <w:tab/>
      </w:r>
      <w:r>
        <w:rPr>
          <w:rFonts w:ascii="Arial" w:hAnsi="Arial" w:cs="Arial"/>
          <w:color w:val="000000"/>
          <w:lang w:val="es-PA"/>
        </w:rPr>
        <w:tab/>
      </w:r>
      <w:r>
        <w:rPr>
          <w:rFonts w:ascii="Arial" w:hAnsi="Arial" w:cs="Arial"/>
          <w:color w:val="000000"/>
          <w:lang w:val="es-PA"/>
        </w:rPr>
        <w:tab/>
      </w:r>
      <w:r>
        <w:rPr>
          <w:rFonts w:ascii="Arial" w:hAnsi="Arial" w:cs="Arial"/>
          <w:color w:val="000000"/>
          <w:lang w:val="es-PA"/>
        </w:rPr>
        <w:tab/>
      </w:r>
      <w:r>
        <w:rPr>
          <w:rFonts w:ascii="Arial" w:hAnsi="Arial" w:cs="Arial"/>
          <w:color w:val="000000"/>
          <w:lang w:val="es-PA"/>
        </w:rPr>
        <w:tab/>
      </w:r>
      <w:r>
        <w:rPr>
          <w:rFonts w:ascii="Arial" w:hAnsi="Arial" w:cs="Arial"/>
          <w:color w:val="000000"/>
          <w:lang w:val="es-PA"/>
        </w:rPr>
        <w:tab/>
      </w:r>
      <w:r>
        <w:rPr>
          <w:rFonts w:ascii="Arial" w:hAnsi="Arial" w:cs="Arial"/>
          <w:color w:val="000000"/>
          <w:lang w:val="es-PA"/>
        </w:rPr>
        <w:tab/>
        <w:t>7</w:t>
      </w:r>
    </w:p>
    <w:p w14:paraId="035FA627" w14:textId="44C18130" w:rsidR="001842D9" w:rsidRDefault="001842D9" w:rsidP="001842D9">
      <w:pPr>
        <w:spacing w:line="480" w:lineRule="auto"/>
        <w:jc w:val="both"/>
        <w:rPr>
          <w:rFonts w:ascii="Arial" w:hAnsi="Arial" w:cs="Arial"/>
          <w:lang w:val="es-PA"/>
        </w:rPr>
      </w:pPr>
      <w:r>
        <w:rPr>
          <w:rFonts w:ascii="Arial" w:hAnsi="Arial" w:cs="Arial"/>
          <w:lang w:val="es-PA"/>
        </w:rPr>
        <w:t>VII.</w:t>
      </w:r>
      <w:r>
        <w:rPr>
          <w:rFonts w:ascii="Arial" w:hAnsi="Arial" w:cs="Arial"/>
          <w:lang w:val="es-PA"/>
        </w:rPr>
        <w:tab/>
        <w:t>Quienes diseñan el plan de contingencia</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7</w:t>
      </w:r>
    </w:p>
    <w:p w14:paraId="0775DBE5" w14:textId="09460008" w:rsidR="001842D9" w:rsidRDefault="001842D9" w:rsidP="001842D9">
      <w:pPr>
        <w:spacing w:line="480" w:lineRule="auto"/>
        <w:jc w:val="both"/>
        <w:rPr>
          <w:rFonts w:ascii="Arial" w:hAnsi="Arial" w:cs="Arial"/>
          <w:lang w:val="es-PA"/>
        </w:rPr>
      </w:pPr>
      <w:r>
        <w:rPr>
          <w:rFonts w:ascii="Arial" w:hAnsi="Arial" w:cs="Arial"/>
          <w:lang w:val="es-PA"/>
        </w:rPr>
        <w:t>VIII.</w:t>
      </w:r>
      <w:r>
        <w:rPr>
          <w:rFonts w:ascii="Arial" w:hAnsi="Arial" w:cs="Arial"/>
          <w:lang w:val="es-PA"/>
        </w:rPr>
        <w:tab/>
        <w:t>Metodología de desarrollo de un plan de contingencia</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8</w:t>
      </w:r>
    </w:p>
    <w:p w14:paraId="4F819CBC" w14:textId="02CD0B37" w:rsidR="001842D9" w:rsidRDefault="001842D9" w:rsidP="004A1061">
      <w:pPr>
        <w:widowControl w:val="0"/>
        <w:numPr>
          <w:ilvl w:val="0"/>
          <w:numId w:val="15"/>
        </w:numPr>
        <w:overflowPunct w:val="0"/>
        <w:adjustRightInd w:val="0"/>
        <w:ind w:left="360" w:hanging="360"/>
        <w:jc w:val="both"/>
        <w:rPr>
          <w:rFonts w:ascii="Arial" w:hAnsi="Arial" w:cs="Arial"/>
          <w:lang w:val="es-PA"/>
        </w:rPr>
      </w:pPr>
      <w:r>
        <w:rPr>
          <w:rFonts w:ascii="Arial" w:hAnsi="Arial" w:cs="Arial"/>
          <w:lang w:val="es-PA"/>
        </w:rPr>
        <w:t>Análisis de riesgos</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 xml:space="preserve">        </w:t>
      </w:r>
      <w:r>
        <w:rPr>
          <w:rFonts w:ascii="Arial" w:hAnsi="Arial" w:cs="Arial"/>
          <w:lang w:val="es-PA"/>
        </w:rPr>
        <w:tab/>
      </w:r>
      <w:r>
        <w:rPr>
          <w:rFonts w:ascii="Arial" w:hAnsi="Arial" w:cs="Arial"/>
          <w:lang w:val="es-PA"/>
        </w:rPr>
        <w:tab/>
        <w:t>10</w:t>
      </w:r>
    </w:p>
    <w:p w14:paraId="3A66A925" w14:textId="31078313" w:rsidR="001842D9" w:rsidRDefault="001842D9" w:rsidP="004A1061">
      <w:pPr>
        <w:widowControl w:val="0"/>
        <w:numPr>
          <w:ilvl w:val="0"/>
          <w:numId w:val="15"/>
        </w:numPr>
        <w:overflowPunct w:val="0"/>
        <w:adjustRightInd w:val="0"/>
        <w:ind w:left="360" w:hanging="360"/>
        <w:jc w:val="both"/>
        <w:rPr>
          <w:rFonts w:ascii="Arial" w:hAnsi="Arial" w:cs="Arial"/>
          <w:lang w:val="es-PA"/>
        </w:rPr>
      </w:pPr>
      <w:r>
        <w:rPr>
          <w:rFonts w:ascii="Arial" w:hAnsi="Arial" w:cs="Arial"/>
          <w:lang w:val="es-PA"/>
        </w:rPr>
        <w:t>Evaluación de riesgos</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 xml:space="preserve">                  </w:t>
      </w:r>
      <w:r>
        <w:rPr>
          <w:rFonts w:ascii="Arial" w:hAnsi="Arial" w:cs="Arial"/>
          <w:lang w:val="es-PA"/>
        </w:rPr>
        <w:tab/>
      </w:r>
      <w:r w:rsidR="007D341E">
        <w:rPr>
          <w:rFonts w:ascii="Arial" w:hAnsi="Arial" w:cs="Arial"/>
          <w:lang w:val="es-PA"/>
        </w:rPr>
        <w:tab/>
      </w:r>
      <w:r>
        <w:rPr>
          <w:rFonts w:ascii="Arial" w:hAnsi="Arial" w:cs="Arial"/>
          <w:lang w:val="es-PA"/>
        </w:rPr>
        <w:t>11</w:t>
      </w:r>
    </w:p>
    <w:p w14:paraId="0F73C9E9" w14:textId="24C14C04" w:rsidR="001842D9" w:rsidRDefault="001842D9" w:rsidP="004A1061">
      <w:pPr>
        <w:widowControl w:val="0"/>
        <w:numPr>
          <w:ilvl w:val="0"/>
          <w:numId w:val="15"/>
        </w:numPr>
        <w:overflowPunct w:val="0"/>
        <w:adjustRightInd w:val="0"/>
        <w:ind w:left="360" w:hanging="360"/>
        <w:jc w:val="both"/>
        <w:rPr>
          <w:rFonts w:ascii="Arial" w:hAnsi="Arial" w:cs="Arial"/>
          <w:lang w:val="es-PA"/>
        </w:rPr>
      </w:pPr>
      <w:r>
        <w:rPr>
          <w:rFonts w:ascii="Arial" w:hAnsi="Arial" w:cs="Arial"/>
          <w:lang w:val="es-PA"/>
        </w:rPr>
        <w:t>Jerarquización de las aplicaciones</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 xml:space="preserve">                   </w:t>
      </w:r>
      <w:r>
        <w:rPr>
          <w:rFonts w:ascii="Arial" w:hAnsi="Arial" w:cs="Arial"/>
          <w:lang w:val="es-PA"/>
        </w:rPr>
        <w:tab/>
      </w:r>
      <w:r>
        <w:rPr>
          <w:rFonts w:ascii="Arial" w:hAnsi="Arial" w:cs="Arial"/>
          <w:lang w:val="es-PA"/>
        </w:rPr>
        <w:tab/>
        <w:t>13</w:t>
      </w:r>
    </w:p>
    <w:p w14:paraId="68159E79" w14:textId="25C8D223" w:rsidR="001842D9" w:rsidRDefault="001842D9" w:rsidP="004A1061">
      <w:pPr>
        <w:widowControl w:val="0"/>
        <w:numPr>
          <w:ilvl w:val="0"/>
          <w:numId w:val="15"/>
        </w:numPr>
        <w:overflowPunct w:val="0"/>
        <w:adjustRightInd w:val="0"/>
        <w:ind w:left="360" w:hanging="360"/>
        <w:jc w:val="both"/>
        <w:rPr>
          <w:rFonts w:ascii="Arial" w:hAnsi="Arial" w:cs="Arial"/>
          <w:lang w:val="es-PA"/>
        </w:rPr>
      </w:pPr>
      <w:r>
        <w:rPr>
          <w:rFonts w:ascii="Arial" w:hAnsi="Arial" w:cs="Arial"/>
          <w:lang w:val="es-PA"/>
        </w:rPr>
        <w:t>Establecimientos de requerimientos de recuperación</w:t>
      </w:r>
      <w:r>
        <w:rPr>
          <w:rFonts w:ascii="Arial" w:hAnsi="Arial" w:cs="Arial"/>
          <w:lang w:val="es-PA"/>
        </w:rPr>
        <w:tab/>
      </w:r>
      <w:r>
        <w:rPr>
          <w:rFonts w:ascii="Arial" w:hAnsi="Arial" w:cs="Arial"/>
          <w:lang w:val="es-PA"/>
        </w:rPr>
        <w:tab/>
        <w:t xml:space="preserve">        </w:t>
      </w:r>
      <w:r>
        <w:rPr>
          <w:rFonts w:ascii="Arial" w:hAnsi="Arial" w:cs="Arial"/>
          <w:lang w:val="es-PA"/>
        </w:rPr>
        <w:tab/>
      </w:r>
      <w:r>
        <w:rPr>
          <w:rFonts w:ascii="Arial" w:hAnsi="Arial" w:cs="Arial"/>
          <w:lang w:val="es-PA"/>
        </w:rPr>
        <w:tab/>
      </w:r>
      <w:r w:rsidR="007D341E">
        <w:rPr>
          <w:rFonts w:ascii="Arial" w:hAnsi="Arial" w:cs="Arial"/>
          <w:lang w:val="es-PA"/>
        </w:rPr>
        <w:tab/>
      </w:r>
      <w:r>
        <w:rPr>
          <w:rFonts w:ascii="Arial" w:hAnsi="Arial" w:cs="Arial"/>
          <w:lang w:val="es-PA"/>
        </w:rPr>
        <w:t>14</w:t>
      </w:r>
    </w:p>
    <w:p w14:paraId="206D75F4" w14:textId="726CCFEE" w:rsidR="001842D9" w:rsidRDefault="001842D9" w:rsidP="004A1061">
      <w:pPr>
        <w:widowControl w:val="0"/>
        <w:numPr>
          <w:ilvl w:val="0"/>
          <w:numId w:val="15"/>
        </w:numPr>
        <w:overflowPunct w:val="0"/>
        <w:adjustRightInd w:val="0"/>
        <w:ind w:left="360" w:hanging="360"/>
        <w:jc w:val="both"/>
        <w:rPr>
          <w:rFonts w:ascii="Arial" w:hAnsi="Arial" w:cs="Arial"/>
          <w:lang w:val="es-PA"/>
        </w:rPr>
      </w:pPr>
      <w:r>
        <w:rPr>
          <w:rFonts w:ascii="Arial" w:hAnsi="Arial" w:cs="Arial"/>
          <w:lang w:val="es-PA"/>
        </w:rPr>
        <w:t>Ejecución</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 xml:space="preserve">                   </w:t>
      </w:r>
      <w:r>
        <w:rPr>
          <w:rFonts w:ascii="Arial" w:hAnsi="Arial" w:cs="Arial"/>
          <w:lang w:val="es-PA"/>
        </w:rPr>
        <w:tab/>
      </w:r>
      <w:r w:rsidR="007D341E">
        <w:rPr>
          <w:rFonts w:ascii="Arial" w:hAnsi="Arial" w:cs="Arial"/>
          <w:lang w:val="es-PA"/>
        </w:rPr>
        <w:tab/>
      </w:r>
      <w:r>
        <w:rPr>
          <w:rFonts w:ascii="Arial" w:hAnsi="Arial" w:cs="Arial"/>
          <w:lang w:val="es-PA"/>
        </w:rPr>
        <w:t>15</w:t>
      </w:r>
    </w:p>
    <w:p w14:paraId="2252DDFF" w14:textId="58706B51" w:rsidR="001842D9" w:rsidRDefault="001842D9" w:rsidP="004A1061">
      <w:pPr>
        <w:widowControl w:val="0"/>
        <w:numPr>
          <w:ilvl w:val="0"/>
          <w:numId w:val="15"/>
        </w:numPr>
        <w:overflowPunct w:val="0"/>
        <w:adjustRightInd w:val="0"/>
        <w:ind w:left="360" w:hanging="360"/>
        <w:jc w:val="both"/>
        <w:rPr>
          <w:rFonts w:ascii="Arial" w:hAnsi="Arial" w:cs="Arial"/>
          <w:lang w:val="es-PA"/>
        </w:rPr>
      </w:pPr>
      <w:r>
        <w:rPr>
          <w:rFonts w:ascii="Arial" w:hAnsi="Arial" w:cs="Arial"/>
          <w:lang w:val="es-PA"/>
        </w:rPr>
        <w:t>Pruebas</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 xml:space="preserve">                   </w:t>
      </w:r>
      <w:r>
        <w:rPr>
          <w:rFonts w:ascii="Arial" w:hAnsi="Arial" w:cs="Arial"/>
          <w:lang w:val="es-PA"/>
        </w:rPr>
        <w:tab/>
      </w:r>
      <w:r w:rsidR="007D341E">
        <w:rPr>
          <w:rFonts w:ascii="Arial" w:hAnsi="Arial" w:cs="Arial"/>
          <w:lang w:val="es-PA"/>
        </w:rPr>
        <w:tab/>
      </w:r>
      <w:r>
        <w:rPr>
          <w:rFonts w:ascii="Arial" w:hAnsi="Arial" w:cs="Arial"/>
          <w:lang w:val="es-PA"/>
        </w:rPr>
        <w:t>16</w:t>
      </w:r>
    </w:p>
    <w:p w14:paraId="601B36A2" w14:textId="6FA00666" w:rsidR="001842D9" w:rsidRDefault="001842D9" w:rsidP="004A1061">
      <w:pPr>
        <w:widowControl w:val="0"/>
        <w:numPr>
          <w:ilvl w:val="0"/>
          <w:numId w:val="15"/>
        </w:numPr>
        <w:overflowPunct w:val="0"/>
        <w:adjustRightInd w:val="0"/>
        <w:ind w:left="360" w:hanging="360"/>
        <w:jc w:val="both"/>
        <w:rPr>
          <w:rFonts w:ascii="Arial" w:hAnsi="Arial" w:cs="Arial"/>
          <w:lang w:val="es-PA"/>
        </w:rPr>
      </w:pPr>
      <w:r>
        <w:rPr>
          <w:rFonts w:ascii="Arial" w:hAnsi="Arial" w:cs="Arial"/>
          <w:lang w:val="es-PA"/>
        </w:rPr>
        <w:t>Documentación</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 xml:space="preserve">                   </w:t>
      </w:r>
      <w:r>
        <w:rPr>
          <w:rFonts w:ascii="Arial" w:hAnsi="Arial" w:cs="Arial"/>
          <w:lang w:val="es-PA"/>
        </w:rPr>
        <w:tab/>
      </w:r>
      <w:r w:rsidR="007D341E">
        <w:rPr>
          <w:rFonts w:ascii="Arial" w:hAnsi="Arial" w:cs="Arial"/>
          <w:lang w:val="es-PA"/>
        </w:rPr>
        <w:tab/>
      </w:r>
      <w:r>
        <w:rPr>
          <w:rFonts w:ascii="Arial" w:hAnsi="Arial" w:cs="Arial"/>
          <w:lang w:val="es-PA"/>
        </w:rPr>
        <w:t>16</w:t>
      </w:r>
    </w:p>
    <w:p w14:paraId="0F0BCB22" w14:textId="58819CE0" w:rsidR="001842D9" w:rsidRDefault="001842D9" w:rsidP="004A1061">
      <w:pPr>
        <w:widowControl w:val="0"/>
        <w:numPr>
          <w:ilvl w:val="0"/>
          <w:numId w:val="15"/>
        </w:numPr>
        <w:overflowPunct w:val="0"/>
        <w:adjustRightInd w:val="0"/>
        <w:ind w:left="360" w:hanging="360"/>
        <w:jc w:val="both"/>
        <w:rPr>
          <w:rFonts w:ascii="Arial" w:hAnsi="Arial" w:cs="Arial"/>
          <w:lang w:val="es-PA"/>
        </w:rPr>
      </w:pPr>
      <w:r>
        <w:rPr>
          <w:rFonts w:ascii="Arial" w:hAnsi="Arial" w:cs="Arial"/>
          <w:lang w:val="es-PA"/>
        </w:rPr>
        <w:t>Difusión y capacitación</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 xml:space="preserve">                              </w:t>
      </w:r>
      <w:r>
        <w:rPr>
          <w:rFonts w:ascii="Arial" w:hAnsi="Arial" w:cs="Arial"/>
          <w:lang w:val="es-PA"/>
        </w:rPr>
        <w:tab/>
      </w:r>
      <w:r w:rsidR="007D341E">
        <w:rPr>
          <w:rFonts w:ascii="Arial" w:hAnsi="Arial" w:cs="Arial"/>
          <w:lang w:val="es-PA"/>
        </w:rPr>
        <w:tab/>
      </w:r>
      <w:r>
        <w:rPr>
          <w:rFonts w:ascii="Arial" w:hAnsi="Arial" w:cs="Arial"/>
          <w:lang w:val="es-PA"/>
        </w:rPr>
        <w:t>17</w:t>
      </w:r>
    </w:p>
    <w:p w14:paraId="527C8881" w14:textId="413C1D04" w:rsidR="001842D9" w:rsidRDefault="001842D9" w:rsidP="004A1061">
      <w:pPr>
        <w:widowControl w:val="0"/>
        <w:numPr>
          <w:ilvl w:val="0"/>
          <w:numId w:val="15"/>
        </w:numPr>
        <w:overflowPunct w:val="0"/>
        <w:adjustRightInd w:val="0"/>
        <w:spacing w:line="480" w:lineRule="auto"/>
        <w:ind w:left="360" w:hanging="360"/>
        <w:jc w:val="both"/>
        <w:rPr>
          <w:rFonts w:ascii="Arial" w:hAnsi="Arial" w:cs="Arial"/>
          <w:lang w:val="es-PA"/>
        </w:rPr>
      </w:pPr>
      <w:r>
        <w:rPr>
          <w:rFonts w:ascii="Arial" w:hAnsi="Arial" w:cs="Arial"/>
          <w:lang w:val="es-PA"/>
        </w:rPr>
        <w:t>Mantenimiento</w:t>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r>
      <w:r>
        <w:rPr>
          <w:rFonts w:ascii="Arial" w:hAnsi="Arial" w:cs="Arial"/>
          <w:lang w:val="es-PA"/>
        </w:rPr>
        <w:tab/>
        <w:t xml:space="preserve">                   </w:t>
      </w:r>
      <w:r>
        <w:rPr>
          <w:rFonts w:ascii="Arial" w:hAnsi="Arial" w:cs="Arial"/>
          <w:lang w:val="es-PA"/>
        </w:rPr>
        <w:tab/>
      </w:r>
      <w:r w:rsidR="007D341E">
        <w:rPr>
          <w:rFonts w:ascii="Arial" w:hAnsi="Arial" w:cs="Arial"/>
          <w:lang w:val="es-PA"/>
        </w:rPr>
        <w:tab/>
      </w:r>
      <w:r>
        <w:rPr>
          <w:rFonts w:ascii="Arial" w:hAnsi="Arial" w:cs="Arial"/>
          <w:lang w:val="es-PA"/>
        </w:rPr>
        <w:t>18</w:t>
      </w:r>
    </w:p>
    <w:p w14:paraId="1369923D" w14:textId="02E9158C" w:rsidR="001842D9" w:rsidRDefault="001842D9" w:rsidP="001842D9">
      <w:pPr>
        <w:jc w:val="both"/>
        <w:rPr>
          <w:rFonts w:ascii="Arial" w:hAnsi="Arial" w:cs="Arial"/>
          <w:lang w:val="es-PA"/>
        </w:rPr>
      </w:pPr>
    </w:p>
    <w:p w14:paraId="541BEC0D" w14:textId="6981B453" w:rsidR="001842D9" w:rsidRDefault="001842D9" w:rsidP="001842D9">
      <w:pPr>
        <w:spacing w:line="480" w:lineRule="auto"/>
        <w:jc w:val="center"/>
        <w:rPr>
          <w:rFonts w:ascii="Arial" w:hAnsi="Arial" w:cs="Arial"/>
          <w:b/>
          <w:bCs/>
          <w:spacing w:val="5"/>
          <w:sz w:val="28"/>
          <w:szCs w:val="28"/>
          <w:lang w:val="es-PA"/>
        </w:rPr>
      </w:pPr>
    </w:p>
    <w:p w14:paraId="2FEFB1D0" w14:textId="5FDD9737" w:rsidR="00C71EE6" w:rsidRDefault="00C71EE6" w:rsidP="001842D9">
      <w:pPr>
        <w:spacing w:line="480" w:lineRule="auto"/>
        <w:jc w:val="center"/>
        <w:rPr>
          <w:rFonts w:ascii="Arial" w:hAnsi="Arial" w:cs="Arial"/>
          <w:b/>
          <w:bCs/>
          <w:spacing w:val="5"/>
          <w:sz w:val="28"/>
          <w:szCs w:val="28"/>
          <w:lang w:val="es-PA"/>
        </w:rPr>
      </w:pPr>
    </w:p>
    <w:p w14:paraId="52FEF3CB" w14:textId="3BE9D632" w:rsidR="00C71EE6" w:rsidRDefault="00C71EE6" w:rsidP="001842D9">
      <w:pPr>
        <w:spacing w:line="480" w:lineRule="auto"/>
        <w:jc w:val="center"/>
        <w:rPr>
          <w:rFonts w:ascii="Arial" w:hAnsi="Arial" w:cs="Arial"/>
          <w:b/>
          <w:bCs/>
          <w:spacing w:val="5"/>
          <w:sz w:val="28"/>
          <w:szCs w:val="28"/>
          <w:lang w:val="es-PA"/>
        </w:rPr>
      </w:pPr>
    </w:p>
    <w:p w14:paraId="14CB18EE" w14:textId="0EC07391" w:rsidR="00C71EE6" w:rsidRDefault="00C71EE6" w:rsidP="001842D9">
      <w:pPr>
        <w:spacing w:line="480" w:lineRule="auto"/>
        <w:jc w:val="center"/>
        <w:rPr>
          <w:rFonts w:ascii="Arial" w:hAnsi="Arial" w:cs="Arial"/>
          <w:b/>
          <w:bCs/>
          <w:spacing w:val="5"/>
          <w:sz w:val="28"/>
          <w:szCs w:val="28"/>
          <w:lang w:val="es-PA"/>
        </w:rPr>
      </w:pPr>
    </w:p>
    <w:p w14:paraId="081E389A" w14:textId="4D7182E6" w:rsidR="00C71EE6" w:rsidRDefault="00C71EE6" w:rsidP="001842D9">
      <w:pPr>
        <w:spacing w:line="480" w:lineRule="auto"/>
        <w:jc w:val="center"/>
        <w:rPr>
          <w:rFonts w:ascii="Arial" w:hAnsi="Arial" w:cs="Arial"/>
          <w:b/>
          <w:bCs/>
          <w:spacing w:val="5"/>
          <w:sz w:val="28"/>
          <w:szCs w:val="28"/>
          <w:lang w:val="es-PA"/>
        </w:rPr>
      </w:pPr>
    </w:p>
    <w:p w14:paraId="16B79AAF" w14:textId="54E024AD" w:rsidR="00C71EE6" w:rsidRDefault="00C71EE6" w:rsidP="001842D9">
      <w:pPr>
        <w:spacing w:line="480" w:lineRule="auto"/>
        <w:jc w:val="center"/>
        <w:rPr>
          <w:rFonts w:ascii="Arial" w:hAnsi="Arial" w:cs="Arial"/>
          <w:b/>
          <w:bCs/>
          <w:spacing w:val="5"/>
          <w:sz w:val="28"/>
          <w:szCs w:val="28"/>
          <w:lang w:val="es-PA"/>
        </w:rPr>
      </w:pPr>
    </w:p>
    <w:p w14:paraId="35EBD418" w14:textId="77777777" w:rsidR="00C71EE6" w:rsidRPr="002F2C10" w:rsidRDefault="00C71EE6" w:rsidP="001842D9">
      <w:pPr>
        <w:spacing w:line="480" w:lineRule="auto"/>
        <w:jc w:val="center"/>
        <w:rPr>
          <w:rFonts w:ascii="Arial" w:hAnsi="Arial" w:cs="Arial"/>
          <w:b/>
          <w:bCs/>
          <w:spacing w:val="5"/>
          <w:sz w:val="28"/>
          <w:szCs w:val="28"/>
          <w:lang w:val="es-PA"/>
        </w:rPr>
      </w:pPr>
    </w:p>
    <w:p w14:paraId="4E3B89E9" w14:textId="77777777" w:rsidR="001842D9" w:rsidRDefault="001842D9" w:rsidP="001842D9">
      <w:pPr>
        <w:spacing w:line="480" w:lineRule="auto"/>
        <w:jc w:val="center"/>
        <w:rPr>
          <w:rFonts w:ascii="Arial" w:hAnsi="Arial" w:cs="Arial"/>
          <w:b/>
          <w:bCs/>
          <w:spacing w:val="5"/>
          <w:sz w:val="28"/>
          <w:szCs w:val="28"/>
        </w:rPr>
      </w:pPr>
      <w:r>
        <w:rPr>
          <w:rFonts w:ascii="Arial" w:hAnsi="Arial" w:cs="Arial"/>
          <w:b/>
          <w:bCs/>
          <w:spacing w:val="5"/>
          <w:sz w:val="28"/>
          <w:szCs w:val="28"/>
        </w:rPr>
        <w:t>INTRODUCCIÓN</w:t>
      </w:r>
    </w:p>
    <w:p w14:paraId="6A150A0F" w14:textId="07E77BCE" w:rsidR="001842D9" w:rsidRDefault="001842D9" w:rsidP="00193DEF">
      <w:pPr>
        <w:spacing w:line="480" w:lineRule="auto"/>
        <w:jc w:val="both"/>
        <w:rPr>
          <w:rFonts w:ascii="Arial" w:hAnsi="Arial" w:cs="Arial"/>
          <w:lang w:val="es-ES_tradnl"/>
        </w:rPr>
      </w:pPr>
      <w:r>
        <w:rPr>
          <w:rFonts w:ascii="Arial" w:hAnsi="Arial" w:cs="Arial"/>
          <w:lang w:val="es-ES_tradnl"/>
        </w:rPr>
        <w:lastRenderedPageBreak/>
        <w:tab/>
      </w:r>
      <w:r w:rsidR="00944C26" w:rsidRPr="00944C26">
        <w:rPr>
          <w:rFonts w:ascii="Arial" w:hAnsi="Arial" w:cs="Arial"/>
          <w:lang w:val="es-ES_tradnl"/>
        </w:rPr>
        <w:t>El propósito</w:t>
      </w:r>
      <w:r w:rsidR="00A23538">
        <w:rPr>
          <w:rFonts w:ascii="Arial" w:hAnsi="Arial" w:cs="Arial"/>
          <w:lang w:val="es-ES_tradnl"/>
        </w:rPr>
        <w:t xml:space="preserve"> de este</w:t>
      </w:r>
      <w:r w:rsidR="00944C26">
        <w:rPr>
          <w:rFonts w:ascii="Arial" w:hAnsi="Arial" w:cs="Arial"/>
          <w:lang w:val="es-ES_tradnl"/>
        </w:rPr>
        <w:t xml:space="preserve"> Plan de Contingencia es</w:t>
      </w:r>
      <w:r w:rsidR="00C71EE6">
        <w:rPr>
          <w:rFonts w:ascii="Arial" w:hAnsi="Arial" w:cs="Arial"/>
          <w:lang w:val="es-ES_tradnl"/>
        </w:rPr>
        <w:t xml:space="preserve"> detallar </w:t>
      </w:r>
      <w:r w:rsidR="00944C26">
        <w:rPr>
          <w:rFonts w:ascii="Arial" w:hAnsi="Arial" w:cs="Arial"/>
          <w:lang w:val="es-ES_tradnl"/>
        </w:rPr>
        <w:t>el c</w:t>
      </w:r>
      <w:r w:rsidR="00C71EE6">
        <w:rPr>
          <w:rFonts w:ascii="Arial" w:hAnsi="Arial" w:cs="Arial"/>
          <w:lang w:val="es-ES_tradnl"/>
        </w:rPr>
        <w:t xml:space="preserve">onjunto </w:t>
      </w:r>
      <w:r w:rsidR="00944C26" w:rsidRPr="00944C26">
        <w:rPr>
          <w:rFonts w:ascii="Arial" w:hAnsi="Arial" w:cs="Arial"/>
          <w:lang w:val="es-ES_tradnl"/>
        </w:rPr>
        <w:t>de medidas encaminad</w:t>
      </w:r>
      <w:r w:rsidR="00944C26">
        <w:rPr>
          <w:rFonts w:ascii="Arial" w:hAnsi="Arial" w:cs="Arial"/>
          <w:lang w:val="es-ES_tradnl"/>
        </w:rPr>
        <w:t xml:space="preserve">as a restaurar </w:t>
      </w:r>
      <w:r w:rsidR="00C71EE6">
        <w:rPr>
          <w:rFonts w:ascii="Arial" w:hAnsi="Arial" w:cs="Arial"/>
          <w:lang w:val="es-ES_tradnl"/>
        </w:rPr>
        <w:t xml:space="preserve">la ejecución </w:t>
      </w:r>
      <w:r w:rsidR="00944C26">
        <w:rPr>
          <w:rFonts w:ascii="Arial" w:hAnsi="Arial" w:cs="Arial"/>
          <w:lang w:val="es-ES_tradnl"/>
        </w:rPr>
        <w:t>normal</w:t>
      </w:r>
      <w:r w:rsidR="00944C26" w:rsidRPr="00944C26">
        <w:rPr>
          <w:rFonts w:ascii="Arial" w:hAnsi="Arial" w:cs="Arial"/>
          <w:lang w:val="es-ES_tradnl"/>
        </w:rPr>
        <w:t xml:space="preserve"> de</w:t>
      </w:r>
      <w:r w:rsidR="00C71EE6">
        <w:rPr>
          <w:rFonts w:ascii="Arial" w:hAnsi="Arial" w:cs="Arial"/>
          <w:lang w:val="es-ES_tradnl"/>
        </w:rPr>
        <w:t xml:space="preserve"> todas las </w:t>
      </w:r>
      <w:r w:rsidR="00944C26" w:rsidRPr="00944C26">
        <w:rPr>
          <w:rFonts w:ascii="Arial" w:hAnsi="Arial" w:cs="Arial"/>
          <w:lang w:val="es-ES_tradnl"/>
        </w:rPr>
        <w:t>actividad</w:t>
      </w:r>
      <w:r w:rsidR="00C71EE6">
        <w:rPr>
          <w:rFonts w:ascii="Arial" w:hAnsi="Arial" w:cs="Arial"/>
          <w:lang w:val="es-ES_tradnl"/>
        </w:rPr>
        <w:t>es del proyecto</w:t>
      </w:r>
      <w:r w:rsidR="00944C26" w:rsidRPr="00944C26">
        <w:rPr>
          <w:rFonts w:ascii="Arial" w:hAnsi="Arial" w:cs="Arial"/>
          <w:lang w:val="es-ES_tradnl"/>
        </w:rPr>
        <w:t xml:space="preserve"> tras la alter</w:t>
      </w:r>
      <w:r w:rsidR="00944C26">
        <w:rPr>
          <w:rFonts w:ascii="Arial" w:hAnsi="Arial" w:cs="Arial"/>
          <w:lang w:val="es-ES_tradnl"/>
        </w:rPr>
        <w:t>ación producida por diferentes factores que tienen relación interna o externa</w:t>
      </w:r>
      <w:r w:rsidR="00C71EE6">
        <w:rPr>
          <w:rFonts w:ascii="Arial" w:hAnsi="Arial" w:cs="Arial"/>
          <w:lang w:val="es-ES_tradnl"/>
        </w:rPr>
        <w:t xml:space="preserve"> con el proyecto</w:t>
      </w:r>
      <w:r w:rsidR="00944C26" w:rsidRPr="00944C26">
        <w:rPr>
          <w:rFonts w:ascii="Arial" w:hAnsi="Arial" w:cs="Arial"/>
          <w:lang w:val="es-ES_tradnl"/>
        </w:rPr>
        <w:t>.</w:t>
      </w:r>
      <w:r w:rsidR="00944C26">
        <w:rPr>
          <w:rFonts w:ascii="Arial" w:hAnsi="Arial" w:cs="Arial"/>
          <w:lang w:val="es-ES_tradnl"/>
        </w:rPr>
        <w:t xml:space="preserve"> </w:t>
      </w:r>
    </w:p>
    <w:p w14:paraId="442FE0E7" w14:textId="66917506" w:rsidR="001842D9" w:rsidRDefault="001842D9" w:rsidP="001842D9">
      <w:pPr>
        <w:spacing w:line="480" w:lineRule="auto"/>
        <w:jc w:val="center"/>
        <w:rPr>
          <w:rFonts w:ascii="Arial" w:hAnsi="Arial" w:cs="Arial"/>
          <w:b/>
          <w:bCs/>
          <w:spacing w:val="5"/>
          <w:sz w:val="28"/>
          <w:szCs w:val="28"/>
          <w:lang w:val="es-ES_tradnl"/>
        </w:rPr>
      </w:pPr>
    </w:p>
    <w:p w14:paraId="75436761" w14:textId="77777777" w:rsidR="00944C26" w:rsidRPr="00944C26" w:rsidRDefault="00944C26" w:rsidP="001842D9">
      <w:pPr>
        <w:spacing w:line="480" w:lineRule="auto"/>
        <w:jc w:val="center"/>
        <w:rPr>
          <w:rFonts w:ascii="Arial" w:hAnsi="Arial" w:cs="Arial"/>
          <w:b/>
          <w:bCs/>
          <w:spacing w:val="5"/>
          <w:sz w:val="28"/>
          <w:szCs w:val="28"/>
          <w:lang w:val="es-ES_tradnl"/>
        </w:rPr>
      </w:pPr>
    </w:p>
    <w:p w14:paraId="7BD3D6A1" w14:textId="77777777" w:rsidR="001842D9" w:rsidRDefault="001842D9" w:rsidP="001842D9">
      <w:pPr>
        <w:spacing w:line="480" w:lineRule="auto"/>
        <w:jc w:val="center"/>
        <w:rPr>
          <w:rFonts w:ascii="Arial" w:hAnsi="Arial" w:cs="Arial"/>
          <w:b/>
          <w:bCs/>
          <w:spacing w:val="5"/>
          <w:sz w:val="28"/>
          <w:szCs w:val="28"/>
        </w:rPr>
      </w:pPr>
      <w:r>
        <w:rPr>
          <w:rFonts w:ascii="Arial" w:hAnsi="Arial" w:cs="Arial"/>
          <w:b/>
          <w:bCs/>
          <w:spacing w:val="5"/>
          <w:sz w:val="28"/>
          <w:szCs w:val="28"/>
        </w:rPr>
        <w:t>PLAN DE CONTINGENCIA</w:t>
      </w:r>
    </w:p>
    <w:p w14:paraId="08DDE118" w14:textId="77777777" w:rsidR="001842D9" w:rsidRDefault="001842D9" w:rsidP="001842D9">
      <w:pPr>
        <w:spacing w:line="480" w:lineRule="auto"/>
        <w:jc w:val="both"/>
        <w:rPr>
          <w:rFonts w:ascii="Arial" w:hAnsi="Arial" w:cs="Arial"/>
          <w:b/>
          <w:bCs/>
          <w:spacing w:val="5"/>
          <w:sz w:val="28"/>
          <w:szCs w:val="28"/>
        </w:rPr>
      </w:pPr>
      <w:r>
        <w:rPr>
          <w:rFonts w:ascii="Arial" w:hAnsi="Arial" w:cs="Arial"/>
          <w:b/>
          <w:bCs/>
          <w:spacing w:val="5"/>
          <w:sz w:val="28"/>
          <w:szCs w:val="28"/>
        </w:rPr>
        <w:t>I.</w:t>
      </w:r>
      <w:r>
        <w:rPr>
          <w:rFonts w:ascii="Arial" w:hAnsi="Arial" w:cs="Arial"/>
          <w:b/>
          <w:bCs/>
          <w:spacing w:val="5"/>
          <w:sz w:val="28"/>
          <w:szCs w:val="28"/>
        </w:rPr>
        <w:tab/>
        <w:t>DEFINICIÓN</w:t>
      </w:r>
    </w:p>
    <w:p w14:paraId="4310F9E9" w14:textId="136FF19C" w:rsidR="001842D9" w:rsidRDefault="001842D9" w:rsidP="001842D9">
      <w:pPr>
        <w:spacing w:line="480" w:lineRule="auto"/>
        <w:jc w:val="both"/>
        <w:rPr>
          <w:rFonts w:ascii="Arial" w:hAnsi="Arial" w:cs="Arial"/>
          <w:lang w:val="es-PA"/>
        </w:rPr>
      </w:pPr>
      <w:r>
        <w:rPr>
          <w:rFonts w:ascii="Arial" w:hAnsi="Arial" w:cs="Arial"/>
          <w:lang w:val="es-PA"/>
        </w:rPr>
        <w:tab/>
      </w:r>
      <w:r>
        <w:rPr>
          <w:rFonts w:ascii="Arial" w:hAnsi="Arial" w:cs="Arial"/>
          <w:b/>
          <w:bCs/>
          <w:lang w:val="es-PA"/>
        </w:rPr>
        <w:t>General:</w:t>
      </w:r>
      <w:r w:rsidR="001B1ED5">
        <w:rPr>
          <w:rFonts w:ascii="Arial" w:hAnsi="Arial" w:cs="Arial"/>
          <w:b/>
          <w:bCs/>
          <w:lang w:val="es-PA"/>
        </w:rPr>
        <w:t xml:space="preserve"> </w:t>
      </w:r>
      <w:r w:rsidR="001B1ED5" w:rsidRPr="001B1ED5">
        <w:rPr>
          <w:rFonts w:ascii="Arial" w:hAnsi="Arial" w:cs="Arial"/>
          <w:bCs/>
          <w:lang w:val="es-PA"/>
        </w:rPr>
        <w:t>Este</w:t>
      </w:r>
      <w:r w:rsidR="001B1ED5">
        <w:rPr>
          <w:rFonts w:ascii="Arial" w:hAnsi="Arial" w:cs="Arial"/>
          <w:b/>
          <w:bCs/>
          <w:lang w:val="es-PA"/>
        </w:rPr>
        <w:t xml:space="preserve"> </w:t>
      </w:r>
      <w:r>
        <w:rPr>
          <w:rFonts w:ascii="Arial" w:hAnsi="Arial" w:cs="Arial"/>
          <w:lang w:val="es-PA"/>
        </w:rPr>
        <w:t xml:space="preserve">plan de contingencia es el conjunto de procedimientos alternativos a la </w:t>
      </w:r>
      <w:r w:rsidR="00C71EE6">
        <w:rPr>
          <w:rFonts w:ascii="Arial" w:hAnsi="Arial" w:cs="Arial"/>
          <w:lang w:val="es-PA"/>
        </w:rPr>
        <w:t>operativa normal de cada proyecto de software</w:t>
      </w:r>
      <w:r>
        <w:rPr>
          <w:rFonts w:ascii="Arial" w:hAnsi="Arial" w:cs="Arial"/>
          <w:lang w:val="es-PA"/>
        </w:rPr>
        <w:t>, cuya finalidad es la de permitir el funcionamiento de ésta, aun cuando alguna de sus funciones deje de hacerlo por culpa de algún incidente tanto inte</w:t>
      </w:r>
      <w:r w:rsidR="00C71EE6">
        <w:rPr>
          <w:rFonts w:ascii="Arial" w:hAnsi="Arial" w:cs="Arial"/>
          <w:lang w:val="es-PA"/>
        </w:rPr>
        <w:t>rno como ajeno al proyecto de software</w:t>
      </w:r>
      <w:r>
        <w:rPr>
          <w:rFonts w:ascii="Arial" w:hAnsi="Arial" w:cs="Arial"/>
          <w:lang w:val="es-PA"/>
        </w:rPr>
        <w:t>.</w:t>
      </w:r>
    </w:p>
    <w:p w14:paraId="7D502F37" w14:textId="77777777" w:rsidR="001842D9" w:rsidRDefault="001842D9" w:rsidP="001842D9">
      <w:pPr>
        <w:spacing w:line="480" w:lineRule="auto"/>
        <w:jc w:val="both"/>
        <w:rPr>
          <w:rFonts w:ascii="Arial" w:hAnsi="Arial" w:cs="Arial"/>
          <w:lang w:val="es-PA"/>
        </w:rPr>
      </w:pPr>
    </w:p>
    <w:p w14:paraId="63072F1D" w14:textId="390B3C59" w:rsidR="001842D9" w:rsidRDefault="001842D9" w:rsidP="001842D9">
      <w:pPr>
        <w:spacing w:line="480" w:lineRule="auto"/>
        <w:jc w:val="both"/>
        <w:rPr>
          <w:rFonts w:ascii="Arial" w:hAnsi="Arial" w:cs="Arial"/>
          <w:lang w:val="es-ES_tradnl"/>
        </w:rPr>
      </w:pPr>
      <w:r>
        <w:rPr>
          <w:rFonts w:ascii="Arial" w:hAnsi="Arial" w:cs="Arial"/>
          <w:lang w:val="es-PA"/>
        </w:rPr>
        <w:tab/>
      </w:r>
      <w:r>
        <w:rPr>
          <w:rFonts w:ascii="Arial" w:hAnsi="Arial" w:cs="Arial"/>
          <w:b/>
          <w:bCs/>
          <w:lang w:val="es-PA"/>
        </w:rPr>
        <w:t>Especifica</w:t>
      </w:r>
      <w:r>
        <w:rPr>
          <w:rFonts w:ascii="Arial" w:hAnsi="Arial" w:cs="Arial"/>
          <w:lang w:val="es-PA"/>
        </w:rPr>
        <w:t xml:space="preserve">: </w:t>
      </w:r>
      <w:r>
        <w:rPr>
          <w:rFonts w:ascii="Arial" w:hAnsi="Arial" w:cs="Arial"/>
          <w:lang w:val="es-ES_tradnl"/>
        </w:rPr>
        <w:t>E</w:t>
      </w:r>
      <w:r w:rsidR="001B1ED5">
        <w:rPr>
          <w:rFonts w:ascii="Arial" w:hAnsi="Arial" w:cs="Arial"/>
          <w:lang w:val="es-ES_tradnl"/>
        </w:rPr>
        <w:t>ste</w:t>
      </w:r>
      <w:r>
        <w:rPr>
          <w:rFonts w:ascii="Arial" w:hAnsi="Arial" w:cs="Arial"/>
          <w:lang w:val="es-ES_tradnl"/>
        </w:rPr>
        <w:t xml:space="preserve"> plan de contingencia debe cubrir todos los aspectos que se van a adoptar tras una interrupción, lo que</w:t>
      </w:r>
      <w:r w:rsidR="00587D6B">
        <w:rPr>
          <w:rFonts w:ascii="Arial" w:hAnsi="Arial" w:cs="Arial"/>
          <w:lang w:val="es-ES_tradnl"/>
        </w:rPr>
        <w:t xml:space="preserve"> implica suministrar el desarrollo</w:t>
      </w:r>
      <w:r>
        <w:rPr>
          <w:rFonts w:ascii="Arial" w:hAnsi="Arial" w:cs="Arial"/>
          <w:lang w:val="es-ES_tradnl"/>
        </w:rPr>
        <w:t xml:space="preserve"> alternativo y para lograrlo no solo se deben revisar las operaciones cotidianas, sino que también debe incluirse el análisis de los principales distribuidores, clientes, negocios y socios, así como la infraestructura en riesgo. Esto incluye cubrir los siguientes tópicos: hardware, software, documentación, talento humano y soporte logístico; debe ser lo más detallado posible y fácil de comprender.</w:t>
      </w:r>
    </w:p>
    <w:p w14:paraId="25A74946" w14:textId="77777777" w:rsidR="001842D9" w:rsidRDefault="001842D9" w:rsidP="001842D9">
      <w:pPr>
        <w:spacing w:line="480" w:lineRule="auto"/>
        <w:jc w:val="both"/>
        <w:rPr>
          <w:rFonts w:ascii="Arial" w:hAnsi="Arial" w:cs="Arial"/>
          <w:lang w:val="es-PA"/>
        </w:rPr>
      </w:pPr>
    </w:p>
    <w:p w14:paraId="1DB2BED3" w14:textId="77777777" w:rsidR="001842D9" w:rsidRDefault="001842D9" w:rsidP="001842D9">
      <w:pPr>
        <w:spacing w:line="480" w:lineRule="auto"/>
        <w:jc w:val="both"/>
        <w:rPr>
          <w:rFonts w:ascii="Arial" w:hAnsi="Arial" w:cs="Arial"/>
          <w:b/>
          <w:bCs/>
          <w:spacing w:val="5"/>
          <w:sz w:val="28"/>
          <w:szCs w:val="28"/>
        </w:rPr>
      </w:pPr>
      <w:r>
        <w:rPr>
          <w:rFonts w:ascii="Arial" w:hAnsi="Arial" w:cs="Arial"/>
          <w:b/>
          <w:bCs/>
          <w:spacing w:val="5"/>
          <w:sz w:val="28"/>
          <w:szCs w:val="28"/>
        </w:rPr>
        <w:t>II.</w:t>
      </w:r>
      <w:r>
        <w:rPr>
          <w:rFonts w:ascii="Arial" w:hAnsi="Arial" w:cs="Arial"/>
          <w:b/>
          <w:bCs/>
          <w:spacing w:val="5"/>
          <w:sz w:val="28"/>
          <w:szCs w:val="28"/>
        </w:rPr>
        <w:tab/>
        <w:t>FUNCIONES</w:t>
      </w:r>
    </w:p>
    <w:p w14:paraId="6D4F6790" w14:textId="77777777" w:rsidR="001842D9" w:rsidRDefault="001842D9" w:rsidP="001842D9">
      <w:pPr>
        <w:spacing w:line="480" w:lineRule="auto"/>
        <w:jc w:val="both"/>
        <w:rPr>
          <w:rFonts w:ascii="Arial" w:hAnsi="Arial" w:cs="Arial"/>
          <w:spacing w:val="5"/>
        </w:rPr>
      </w:pPr>
      <w:r>
        <w:rPr>
          <w:rFonts w:ascii="Arial" w:hAnsi="Arial" w:cs="Arial"/>
          <w:spacing w:val="5"/>
        </w:rPr>
        <w:tab/>
        <w:t xml:space="preserve">Los planes de contingencia cumplen las siguientes funciones: </w:t>
      </w:r>
    </w:p>
    <w:p w14:paraId="1A44E106" w14:textId="77777777" w:rsidR="001842D9" w:rsidRDefault="001842D9" w:rsidP="004A1061">
      <w:pPr>
        <w:widowControl w:val="0"/>
        <w:numPr>
          <w:ilvl w:val="0"/>
          <w:numId w:val="19"/>
        </w:numPr>
        <w:overflowPunct w:val="0"/>
        <w:adjustRightInd w:val="0"/>
        <w:spacing w:line="480" w:lineRule="auto"/>
        <w:jc w:val="both"/>
        <w:rPr>
          <w:rFonts w:ascii="Arial" w:hAnsi="Arial" w:cs="Arial"/>
          <w:spacing w:val="5"/>
        </w:rPr>
      </w:pPr>
      <w:r>
        <w:rPr>
          <w:rFonts w:ascii="Arial" w:hAnsi="Arial" w:cs="Arial"/>
          <w:spacing w:val="5"/>
        </w:rPr>
        <w:t>Determinar acciones preventivas, reduciendo el grado de vulnerabilidad y exposición al riesgo.</w:t>
      </w:r>
    </w:p>
    <w:p w14:paraId="5F795142" w14:textId="4CAAF039" w:rsidR="001842D9" w:rsidRDefault="001842D9" w:rsidP="004A1061">
      <w:pPr>
        <w:widowControl w:val="0"/>
        <w:numPr>
          <w:ilvl w:val="0"/>
          <w:numId w:val="19"/>
        </w:numPr>
        <w:overflowPunct w:val="0"/>
        <w:adjustRightInd w:val="0"/>
        <w:spacing w:line="480" w:lineRule="auto"/>
        <w:jc w:val="both"/>
        <w:rPr>
          <w:rFonts w:ascii="Arial" w:hAnsi="Arial" w:cs="Arial"/>
          <w:spacing w:val="5"/>
        </w:rPr>
      </w:pPr>
      <w:r>
        <w:rPr>
          <w:rFonts w:ascii="Arial" w:hAnsi="Arial" w:cs="Arial"/>
          <w:spacing w:val="5"/>
        </w:rPr>
        <w:t>Reducir el tiemp</w:t>
      </w:r>
      <w:r w:rsidR="00054A05">
        <w:rPr>
          <w:rFonts w:ascii="Arial" w:hAnsi="Arial" w:cs="Arial"/>
          <w:spacing w:val="5"/>
        </w:rPr>
        <w:t>o de reacción</w:t>
      </w:r>
      <w:r>
        <w:rPr>
          <w:rFonts w:ascii="Arial" w:hAnsi="Arial" w:cs="Arial"/>
          <w:spacing w:val="5"/>
        </w:rPr>
        <w:t>.</w:t>
      </w:r>
    </w:p>
    <w:p w14:paraId="4C2F4604" w14:textId="77777777" w:rsidR="001842D9" w:rsidRDefault="001842D9" w:rsidP="004A1061">
      <w:pPr>
        <w:widowControl w:val="0"/>
        <w:numPr>
          <w:ilvl w:val="0"/>
          <w:numId w:val="19"/>
        </w:numPr>
        <w:overflowPunct w:val="0"/>
        <w:adjustRightInd w:val="0"/>
        <w:spacing w:line="480" w:lineRule="auto"/>
        <w:jc w:val="both"/>
        <w:rPr>
          <w:rFonts w:ascii="Arial" w:hAnsi="Arial" w:cs="Arial"/>
          <w:spacing w:val="5"/>
        </w:rPr>
      </w:pPr>
      <w:r>
        <w:rPr>
          <w:rFonts w:ascii="Arial" w:hAnsi="Arial" w:cs="Arial"/>
          <w:spacing w:val="5"/>
        </w:rPr>
        <w:lastRenderedPageBreak/>
        <w:t>Dimensionar el riesgo potencial.</w:t>
      </w:r>
    </w:p>
    <w:p w14:paraId="4C9DD6A7" w14:textId="77777777" w:rsidR="001842D9" w:rsidRDefault="001842D9" w:rsidP="004A1061">
      <w:pPr>
        <w:widowControl w:val="0"/>
        <w:numPr>
          <w:ilvl w:val="0"/>
          <w:numId w:val="19"/>
        </w:numPr>
        <w:overflowPunct w:val="0"/>
        <w:adjustRightInd w:val="0"/>
        <w:spacing w:line="480" w:lineRule="auto"/>
        <w:jc w:val="both"/>
        <w:rPr>
          <w:rFonts w:ascii="Arial" w:hAnsi="Arial" w:cs="Arial"/>
          <w:spacing w:val="5"/>
        </w:rPr>
      </w:pPr>
      <w:r>
        <w:rPr>
          <w:rFonts w:ascii="Arial" w:hAnsi="Arial" w:cs="Arial"/>
          <w:spacing w:val="5"/>
        </w:rPr>
        <w:t>Tomar decisiones rápidas ante anormalidades o falla.</w:t>
      </w:r>
    </w:p>
    <w:p w14:paraId="2F366FDB" w14:textId="35B6273C" w:rsidR="001842D9" w:rsidRDefault="001842D9" w:rsidP="004A1061">
      <w:pPr>
        <w:widowControl w:val="0"/>
        <w:numPr>
          <w:ilvl w:val="0"/>
          <w:numId w:val="19"/>
        </w:numPr>
        <w:overflowPunct w:val="0"/>
        <w:adjustRightInd w:val="0"/>
        <w:spacing w:line="480" w:lineRule="auto"/>
        <w:jc w:val="both"/>
        <w:rPr>
          <w:rFonts w:ascii="Arial" w:hAnsi="Arial" w:cs="Arial"/>
          <w:spacing w:val="5"/>
        </w:rPr>
      </w:pPr>
      <w:r>
        <w:rPr>
          <w:rFonts w:ascii="Arial" w:hAnsi="Arial" w:cs="Arial"/>
          <w:spacing w:val="5"/>
        </w:rPr>
        <w:t>Generar cultura de seguridad.</w:t>
      </w:r>
    </w:p>
    <w:p w14:paraId="70051349" w14:textId="7F3BABB0" w:rsidR="001842D9" w:rsidRPr="001842D9" w:rsidRDefault="001842D9" w:rsidP="004A1061">
      <w:pPr>
        <w:widowControl w:val="0"/>
        <w:numPr>
          <w:ilvl w:val="0"/>
          <w:numId w:val="19"/>
        </w:numPr>
        <w:overflowPunct w:val="0"/>
        <w:adjustRightInd w:val="0"/>
        <w:spacing w:line="480" w:lineRule="auto"/>
        <w:jc w:val="both"/>
        <w:rPr>
          <w:rFonts w:ascii="Arial" w:hAnsi="Arial" w:cs="Arial"/>
          <w:spacing w:val="5"/>
        </w:rPr>
      </w:pPr>
      <w:r w:rsidRPr="001842D9">
        <w:rPr>
          <w:rFonts w:ascii="Arial" w:hAnsi="Arial" w:cs="Arial"/>
          <w:spacing w:val="5"/>
        </w:rPr>
        <w:t>Asegurar la estabilidad de la organización.</w:t>
      </w:r>
    </w:p>
    <w:p w14:paraId="0DC1BD47" w14:textId="77777777" w:rsidR="001842D9" w:rsidRDefault="001842D9" w:rsidP="004A1061">
      <w:pPr>
        <w:widowControl w:val="0"/>
        <w:numPr>
          <w:ilvl w:val="0"/>
          <w:numId w:val="19"/>
        </w:numPr>
        <w:overflowPunct w:val="0"/>
        <w:adjustRightInd w:val="0"/>
        <w:spacing w:line="480" w:lineRule="auto"/>
        <w:jc w:val="both"/>
        <w:rPr>
          <w:rFonts w:ascii="Arial" w:eastAsia="GCOMFA+TimesNewRoman" w:hAnsi="Arial" w:cs="Arial"/>
          <w:color w:val="000000"/>
        </w:rPr>
      </w:pPr>
      <w:r>
        <w:rPr>
          <w:rFonts w:ascii="Arial" w:hAnsi="Arial" w:cs="Arial"/>
          <w:spacing w:val="5"/>
        </w:rPr>
        <w:t>Hacer sistemático, ordenado y eficiente lo que, sin un plan debidamente concebido y ensayado, sería arbitrario, caótico e ineficiente.</w:t>
      </w:r>
    </w:p>
    <w:p w14:paraId="5C86F3AE" w14:textId="7DD2EA3C" w:rsidR="001842D9" w:rsidRDefault="001842D9" w:rsidP="004A1061">
      <w:pPr>
        <w:widowControl w:val="0"/>
        <w:numPr>
          <w:ilvl w:val="0"/>
          <w:numId w:val="19"/>
        </w:numPr>
        <w:overflowPunct w:val="0"/>
        <w:adjustRightInd w:val="0"/>
        <w:spacing w:line="480" w:lineRule="auto"/>
        <w:jc w:val="both"/>
        <w:rPr>
          <w:rFonts w:ascii="Arial" w:eastAsia="GCOMFA+TimesNewRoman" w:hAnsi="Arial" w:cs="Arial"/>
          <w:color w:val="000000"/>
        </w:rPr>
      </w:pPr>
      <w:r>
        <w:rPr>
          <w:rFonts w:ascii="Arial" w:eastAsia="GCOMFA+TimesNewRoman" w:hAnsi="Arial" w:cs="Arial"/>
          <w:color w:val="000000"/>
        </w:rPr>
        <w:t xml:space="preserve">Cumplir con las normativas legales. </w:t>
      </w:r>
    </w:p>
    <w:p w14:paraId="1F710672" w14:textId="5124D299" w:rsidR="0075484D" w:rsidRDefault="0075484D" w:rsidP="004A1061">
      <w:pPr>
        <w:widowControl w:val="0"/>
        <w:numPr>
          <w:ilvl w:val="0"/>
          <w:numId w:val="19"/>
        </w:numPr>
        <w:overflowPunct w:val="0"/>
        <w:adjustRightInd w:val="0"/>
        <w:spacing w:line="480" w:lineRule="auto"/>
        <w:jc w:val="both"/>
        <w:rPr>
          <w:rFonts w:ascii="Arial" w:eastAsia="GCOMFA+TimesNewRoman" w:hAnsi="Arial" w:cs="Arial"/>
          <w:color w:val="000000"/>
        </w:rPr>
      </w:pPr>
      <w:r>
        <w:rPr>
          <w:rFonts w:ascii="Arial" w:eastAsia="GCOMFA+TimesNewRoman" w:hAnsi="Arial" w:cs="Arial"/>
          <w:color w:val="000000"/>
        </w:rPr>
        <w:t>Disminuir y/o eliminar efectos negativos que afectan al cliente.</w:t>
      </w:r>
    </w:p>
    <w:p w14:paraId="718CDE2F" w14:textId="7F70DE15" w:rsidR="001842D9" w:rsidRDefault="001842D9" w:rsidP="00587D6B">
      <w:pPr>
        <w:spacing w:line="480" w:lineRule="auto"/>
        <w:jc w:val="both"/>
        <w:rPr>
          <w:rFonts w:ascii="Arial" w:hAnsi="Arial" w:cs="Arial"/>
          <w:spacing w:val="5"/>
          <w:sz w:val="28"/>
          <w:szCs w:val="28"/>
        </w:rPr>
      </w:pPr>
    </w:p>
    <w:p w14:paraId="554C366B" w14:textId="77777777" w:rsidR="001842D9" w:rsidRDefault="001842D9" w:rsidP="001842D9">
      <w:pPr>
        <w:spacing w:line="480" w:lineRule="auto"/>
        <w:jc w:val="both"/>
        <w:rPr>
          <w:rFonts w:ascii="Arial" w:hAnsi="Arial" w:cs="Arial"/>
          <w:b/>
          <w:bCs/>
          <w:spacing w:val="5"/>
          <w:sz w:val="28"/>
          <w:szCs w:val="28"/>
        </w:rPr>
      </w:pPr>
      <w:r>
        <w:rPr>
          <w:rFonts w:ascii="Arial" w:hAnsi="Arial" w:cs="Arial"/>
          <w:b/>
          <w:bCs/>
          <w:spacing w:val="5"/>
          <w:sz w:val="28"/>
          <w:szCs w:val="28"/>
        </w:rPr>
        <w:t>III.</w:t>
      </w:r>
      <w:r>
        <w:rPr>
          <w:rFonts w:ascii="Arial" w:hAnsi="Arial" w:cs="Arial"/>
          <w:b/>
          <w:bCs/>
          <w:spacing w:val="5"/>
          <w:sz w:val="28"/>
          <w:szCs w:val="28"/>
        </w:rPr>
        <w:tab/>
        <w:t>OBJETIVOS</w:t>
      </w:r>
      <w:r>
        <w:rPr>
          <w:rFonts w:ascii="Arial" w:hAnsi="Arial" w:cs="Arial"/>
          <w:b/>
          <w:bCs/>
          <w:spacing w:val="5"/>
          <w:sz w:val="28"/>
          <w:szCs w:val="28"/>
        </w:rPr>
        <w:tab/>
      </w:r>
    </w:p>
    <w:p w14:paraId="67D082E2" w14:textId="77777777" w:rsidR="001842D9" w:rsidRDefault="001842D9" w:rsidP="001842D9">
      <w:pPr>
        <w:spacing w:line="480" w:lineRule="auto"/>
        <w:jc w:val="both"/>
        <w:rPr>
          <w:rFonts w:ascii="Arial" w:hAnsi="Arial" w:cs="Arial"/>
          <w:spacing w:val="5"/>
        </w:rPr>
      </w:pPr>
      <w:r>
        <w:rPr>
          <w:rFonts w:ascii="Arial" w:hAnsi="Arial" w:cs="Arial"/>
          <w:spacing w:val="5"/>
        </w:rPr>
        <w:tab/>
        <w:t>Los objetivos de un plan de contingencia son:</w:t>
      </w:r>
    </w:p>
    <w:p w14:paraId="0DBF1561" w14:textId="77777777" w:rsidR="0075484D" w:rsidRDefault="001842D9" w:rsidP="004A1061">
      <w:pPr>
        <w:pStyle w:val="Prrafodelista"/>
        <w:widowControl w:val="0"/>
        <w:numPr>
          <w:ilvl w:val="0"/>
          <w:numId w:val="20"/>
        </w:numPr>
        <w:overflowPunct w:val="0"/>
        <w:adjustRightInd w:val="0"/>
        <w:spacing w:line="480" w:lineRule="auto"/>
        <w:jc w:val="both"/>
        <w:rPr>
          <w:rFonts w:ascii="Arial" w:hAnsi="Arial" w:cs="Arial"/>
          <w:color w:val="000000"/>
          <w:lang w:val="es-ES_tradnl"/>
        </w:rPr>
      </w:pPr>
      <w:r w:rsidRPr="001842D9">
        <w:rPr>
          <w:rFonts w:ascii="Arial" w:hAnsi="Arial" w:cs="Arial"/>
          <w:color w:val="000000"/>
          <w:lang w:val="es-ES_tradnl"/>
        </w:rPr>
        <w:t>Reanudar con la mayor brevedad pos</w:t>
      </w:r>
      <w:r w:rsidR="00587D6B">
        <w:rPr>
          <w:rFonts w:ascii="Arial" w:hAnsi="Arial" w:cs="Arial"/>
          <w:color w:val="000000"/>
          <w:lang w:val="es-ES_tradnl"/>
        </w:rPr>
        <w:t>ible las funciones del desarrollo</w:t>
      </w:r>
      <w:r w:rsidRPr="001842D9">
        <w:rPr>
          <w:rFonts w:ascii="Arial" w:hAnsi="Arial" w:cs="Arial"/>
          <w:color w:val="000000"/>
          <w:lang w:val="es-ES_tradnl"/>
        </w:rPr>
        <w:t xml:space="preserve"> más críticas</w:t>
      </w:r>
      <w:r w:rsidR="0075484D">
        <w:rPr>
          <w:rFonts w:ascii="Arial" w:hAnsi="Arial" w:cs="Arial"/>
          <w:color w:val="000000"/>
          <w:lang w:val="es-ES_tradnl"/>
        </w:rPr>
        <w:t>.</w:t>
      </w:r>
      <w:r w:rsidRPr="001842D9">
        <w:rPr>
          <w:rFonts w:ascii="Arial" w:hAnsi="Arial" w:cs="Arial"/>
          <w:color w:val="000000"/>
          <w:lang w:val="es-ES_tradnl"/>
        </w:rPr>
        <w:t xml:space="preserve"> </w:t>
      </w:r>
    </w:p>
    <w:p w14:paraId="2508EEFE" w14:textId="3CC05E28" w:rsidR="00724073" w:rsidRDefault="0075484D" w:rsidP="004A1061">
      <w:pPr>
        <w:pStyle w:val="Prrafodelista"/>
        <w:widowControl w:val="0"/>
        <w:numPr>
          <w:ilvl w:val="0"/>
          <w:numId w:val="20"/>
        </w:numPr>
        <w:overflowPunct w:val="0"/>
        <w:adjustRightInd w:val="0"/>
        <w:spacing w:line="480" w:lineRule="auto"/>
        <w:jc w:val="both"/>
        <w:rPr>
          <w:rFonts w:ascii="Arial" w:hAnsi="Arial" w:cs="Arial"/>
          <w:color w:val="000000"/>
          <w:lang w:val="es-ES_tradnl"/>
        </w:rPr>
      </w:pPr>
      <w:r>
        <w:rPr>
          <w:rFonts w:ascii="Arial" w:hAnsi="Arial" w:cs="Arial"/>
          <w:color w:val="000000"/>
          <w:lang w:val="es-ES_tradnl"/>
        </w:rPr>
        <w:t>M</w:t>
      </w:r>
      <w:r w:rsidR="001842D9" w:rsidRPr="001842D9">
        <w:rPr>
          <w:rFonts w:ascii="Arial" w:hAnsi="Arial" w:cs="Arial"/>
          <w:color w:val="000000"/>
          <w:lang w:val="es-ES_tradnl"/>
        </w:rPr>
        <w:t xml:space="preserve">inimizar el impacto de manera que </w:t>
      </w:r>
      <w:r w:rsidR="00587D6B">
        <w:rPr>
          <w:rFonts w:ascii="Arial" w:hAnsi="Arial" w:cs="Arial"/>
          <w:color w:val="000000"/>
          <w:lang w:val="es-ES_tradnl"/>
        </w:rPr>
        <w:t>no afecte la planificación, los tiempos establecidos para los entregables acordados</w:t>
      </w:r>
      <w:r w:rsidR="00724073">
        <w:rPr>
          <w:rFonts w:ascii="Arial" w:hAnsi="Arial" w:cs="Arial"/>
          <w:color w:val="000000"/>
          <w:lang w:val="es-ES_tradnl"/>
        </w:rPr>
        <w:t>.</w:t>
      </w:r>
    </w:p>
    <w:p w14:paraId="4539F40A" w14:textId="4172DA71" w:rsidR="001842D9" w:rsidRPr="001842D9" w:rsidRDefault="00724073" w:rsidP="004A1061">
      <w:pPr>
        <w:pStyle w:val="Prrafodelista"/>
        <w:widowControl w:val="0"/>
        <w:numPr>
          <w:ilvl w:val="0"/>
          <w:numId w:val="20"/>
        </w:numPr>
        <w:overflowPunct w:val="0"/>
        <w:adjustRightInd w:val="0"/>
        <w:spacing w:line="480" w:lineRule="auto"/>
        <w:jc w:val="both"/>
        <w:rPr>
          <w:rFonts w:ascii="Arial" w:hAnsi="Arial" w:cs="Arial"/>
          <w:color w:val="000000"/>
          <w:lang w:val="es-ES_tradnl"/>
        </w:rPr>
      </w:pPr>
      <w:r>
        <w:rPr>
          <w:rFonts w:ascii="Arial" w:hAnsi="Arial" w:cs="Arial"/>
          <w:color w:val="000000"/>
          <w:lang w:val="es-ES_tradnl"/>
        </w:rPr>
        <w:t>G</w:t>
      </w:r>
      <w:r w:rsidR="00587D6B">
        <w:rPr>
          <w:rFonts w:ascii="Arial" w:hAnsi="Arial" w:cs="Arial"/>
          <w:color w:val="000000"/>
          <w:lang w:val="es-ES_tradnl"/>
        </w:rPr>
        <w:t>arantiza</w:t>
      </w:r>
      <w:r>
        <w:rPr>
          <w:rFonts w:ascii="Arial" w:hAnsi="Arial" w:cs="Arial"/>
          <w:color w:val="000000"/>
          <w:lang w:val="es-ES_tradnl"/>
        </w:rPr>
        <w:t>r</w:t>
      </w:r>
      <w:r w:rsidR="001842D9" w:rsidRPr="001842D9">
        <w:rPr>
          <w:rFonts w:ascii="Arial" w:hAnsi="Arial" w:cs="Arial"/>
          <w:color w:val="000000"/>
          <w:lang w:val="es-ES_tradnl"/>
        </w:rPr>
        <w:t xml:space="preserve"> </w:t>
      </w:r>
      <w:r w:rsidR="009427E2">
        <w:rPr>
          <w:rFonts w:ascii="Arial" w:hAnsi="Arial" w:cs="Arial"/>
          <w:color w:val="000000"/>
          <w:lang w:val="es-ES_tradnl"/>
        </w:rPr>
        <w:t xml:space="preserve">la </w:t>
      </w:r>
      <w:r>
        <w:rPr>
          <w:rFonts w:ascii="Arial" w:hAnsi="Arial" w:cs="Arial"/>
          <w:color w:val="000000"/>
          <w:lang w:val="es-ES_tradnl"/>
        </w:rPr>
        <w:t>aplica</w:t>
      </w:r>
      <w:r w:rsidR="009427E2">
        <w:rPr>
          <w:rFonts w:ascii="Arial" w:hAnsi="Arial" w:cs="Arial"/>
          <w:color w:val="000000"/>
          <w:lang w:val="es-ES_tradnl"/>
        </w:rPr>
        <w:t>ción de</w:t>
      </w:r>
      <w:r>
        <w:rPr>
          <w:rFonts w:ascii="Arial" w:hAnsi="Arial" w:cs="Arial"/>
          <w:color w:val="000000"/>
          <w:lang w:val="es-ES_tradnl"/>
        </w:rPr>
        <w:t xml:space="preserve"> procesos que permitan el cumplimiento</w:t>
      </w:r>
      <w:r w:rsidR="001842D9" w:rsidRPr="001842D9">
        <w:rPr>
          <w:rFonts w:ascii="Arial" w:hAnsi="Arial" w:cs="Arial"/>
          <w:color w:val="000000"/>
          <w:lang w:val="es-ES_tradnl"/>
        </w:rPr>
        <w:t xml:space="preserve"> </w:t>
      </w:r>
      <w:r>
        <w:rPr>
          <w:rFonts w:ascii="Arial" w:hAnsi="Arial" w:cs="Arial"/>
          <w:color w:val="000000"/>
          <w:lang w:val="es-ES_tradnl"/>
        </w:rPr>
        <w:t xml:space="preserve">de </w:t>
      </w:r>
      <w:r w:rsidR="001842D9" w:rsidRPr="001842D9">
        <w:rPr>
          <w:rFonts w:ascii="Arial" w:hAnsi="Arial" w:cs="Arial"/>
          <w:color w:val="000000"/>
          <w:lang w:val="es-ES_tradnl"/>
        </w:rPr>
        <w:t>los obje</w:t>
      </w:r>
      <w:r w:rsidR="00587D6B">
        <w:rPr>
          <w:rFonts w:ascii="Arial" w:hAnsi="Arial" w:cs="Arial"/>
          <w:color w:val="000000"/>
          <w:lang w:val="es-ES_tradnl"/>
        </w:rPr>
        <w:t>tivos estratégicos del proyecto</w:t>
      </w:r>
      <w:r w:rsidR="001842D9" w:rsidRPr="001842D9">
        <w:rPr>
          <w:rFonts w:ascii="Arial" w:hAnsi="Arial" w:cs="Arial"/>
          <w:color w:val="000000"/>
          <w:lang w:val="es-ES_tradnl"/>
        </w:rPr>
        <w:t xml:space="preserve">. </w:t>
      </w:r>
    </w:p>
    <w:p w14:paraId="5B53F89A" w14:textId="5F574936" w:rsidR="001842D9" w:rsidRPr="001842D9" w:rsidRDefault="001842D9" w:rsidP="004A1061">
      <w:pPr>
        <w:pStyle w:val="Prrafodelista"/>
        <w:widowControl w:val="0"/>
        <w:numPr>
          <w:ilvl w:val="0"/>
          <w:numId w:val="20"/>
        </w:numPr>
        <w:overflowPunct w:val="0"/>
        <w:adjustRightInd w:val="0"/>
        <w:spacing w:line="480" w:lineRule="auto"/>
        <w:jc w:val="both"/>
        <w:rPr>
          <w:rFonts w:ascii="Arial" w:hAnsi="Arial" w:cs="Arial"/>
          <w:lang w:val="es-ES_tradnl"/>
        </w:rPr>
      </w:pPr>
      <w:r w:rsidRPr="001842D9">
        <w:rPr>
          <w:rFonts w:ascii="Arial" w:hAnsi="Arial" w:cs="Arial"/>
          <w:color w:val="000000"/>
          <w:lang w:val="es-ES_tradnl"/>
        </w:rPr>
        <w:t>Evaluar riesgos</w:t>
      </w:r>
      <w:r w:rsidR="009427E2">
        <w:rPr>
          <w:rFonts w:ascii="Arial" w:hAnsi="Arial" w:cs="Arial"/>
          <w:color w:val="000000"/>
          <w:lang w:val="es-ES_tradnl"/>
        </w:rPr>
        <w:t xml:space="preserve"> y optimizar </w:t>
      </w:r>
      <w:r w:rsidRPr="001842D9">
        <w:rPr>
          <w:rFonts w:ascii="Arial" w:hAnsi="Arial" w:cs="Arial"/>
          <w:color w:val="000000"/>
          <w:lang w:val="es-ES_tradnl"/>
        </w:rPr>
        <w:t xml:space="preserve">costos de los procedimientos de contingencia. </w:t>
      </w:r>
    </w:p>
    <w:p w14:paraId="7D3259C8" w14:textId="3CA9BB68" w:rsidR="001842D9" w:rsidRPr="009427E2" w:rsidRDefault="001842D9" w:rsidP="001842D9">
      <w:pPr>
        <w:pStyle w:val="Prrafodelista"/>
        <w:widowControl w:val="0"/>
        <w:numPr>
          <w:ilvl w:val="0"/>
          <w:numId w:val="20"/>
        </w:numPr>
        <w:overflowPunct w:val="0"/>
        <w:adjustRightInd w:val="0"/>
        <w:spacing w:line="480" w:lineRule="auto"/>
        <w:jc w:val="both"/>
        <w:rPr>
          <w:rFonts w:ascii="Arial" w:hAnsi="Arial" w:cs="Arial"/>
          <w:lang w:val="es-ES_tradnl"/>
        </w:rPr>
      </w:pPr>
      <w:r w:rsidRPr="001842D9">
        <w:rPr>
          <w:rFonts w:ascii="Arial" w:hAnsi="Arial" w:cs="Arial"/>
          <w:color w:val="000000"/>
          <w:lang w:val="es-ES_tradnl"/>
        </w:rPr>
        <w:t xml:space="preserve">Optimizar los esfuerzos y recursos necesarios, definiendo las personas responsables de las actividades a desarrollar antes y durante la emergencia. </w:t>
      </w:r>
    </w:p>
    <w:p w14:paraId="37897D42" w14:textId="258A9D0C" w:rsidR="001842D9" w:rsidRDefault="001842D9" w:rsidP="001842D9">
      <w:pPr>
        <w:spacing w:line="480" w:lineRule="auto"/>
        <w:jc w:val="both"/>
        <w:rPr>
          <w:rFonts w:ascii="Arial" w:hAnsi="Arial" w:cs="Arial"/>
          <w:spacing w:val="5"/>
        </w:rPr>
      </w:pPr>
    </w:p>
    <w:p w14:paraId="75050C3D" w14:textId="77777777" w:rsidR="007E7575" w:rsidRDefault="001842D9" w:rsidP="001842D9">
      <w:pPr>
        <w:spacing w:line="480" w:lineRule="auto"/>
        <w:jc w:val="both"/>
        <w:rPr>
          <w:rFonts w:ascii="Arial" w:hAnsi="Arial" w:cs="Arial"/>
          <w:spacing w:val="5"/>
        </w:rPr>
      </w:pPr>
      <w:r>
        <w:rPr>
          <w:rFonts w:ascii="Arial" w:hAnsi="Arial" w:cs="Arial"/>
          <w:spacing w:val="5"/>
        </w:rPr>
        <w:tab/>
      </w:r>
    </w:p>
    <w:p w14:paraId="30970EC4" w14:textId="0E0871DE" w:rsidR="001842D9" w:rsidRDefault="001842D9" w:rsidP="001842D9">
      <w:pPr>
        <w:spacing w:line="480" w:lineRule="auto"/>
        <w:jc w:val="both"/>
        <w:rPr>
          <w:rFonts w:ascii="Arial" w:hAnsi="Arial" w:cs="Arial"/>
          <w:spacing w:val="5"/>
        </w:rPr>
      </w:pPr>
      <w:r>
        <w:rPr>
          <w:rFonts w:ascii="Arial" w:hAnsi="Arial" w:cs="Arial"/>
          <w:spacing w:val="5"/>
        </w:rPr>
        <w:tab/>
      </w:r>
    </w:p>
    <w:p w14:paraId="2E1E3B1D" w14:textId="77777777" w:rsidR="001842D9" w:rsidRDefault="001842D9" w:rsidP="001842D9">
      <w:pPr>
        <w:spacing w:line="480" w:lineRule="auto"/>
        <w:jc w:val="both"/>
        <w:rPr>
          <w:rFonts w:ascii="Arial" w:hAnsi="Arial" w:cs="Arial"/>
          <w:spacing w:val="5"/>
          <w:sz w:val="28"/>
          <w:szCs w:val="28"/>
        </w:rPr>
      </w:pPr>
      <w:r>
        <w:rPr>
          <w:rFonts w:ascii="Arial" w:hAnsi="Arial" w:cs="Arial"/>
          <w:spacing w:val="5"/>
          <w:sz w:val="28"/>
          <w:szCs w:val="28"/>
        </w:rPr>
        <w:tab/>
      </w:r>
      <w:r>
        <w:rPr>
          <w:rFonts w:ascii="Arial" w:hAnsi="Arial" w:cs="Arial"/>
          <w:spacing w:val="5"/>
          <w:sz w:val="28"/>
          <w:szCs w:val="28"/>
        </w:rPr>
        <w:tab/>
      </w:r>
      <w:r>
        <w:rPr>
          <w:rFonts w:ascii="Arial" w:hAnsi="Arial" w:cs="Arial"/>
          <w:spacing w:val="5"/>
          <w:sz w:val="28"/>
          <w:szCs w:val="28"/>
        </w:rPr>
        <w:tab/>
      </w:r>
      <w:r>
        <w:rPr>
          <w:rFonts w:ascii="Arial" w:hAnsi="Arial" w:cs="Arial"/>
          <w:spacing w:val="5"/>
          <w:sz w:val="28"/>
          <w:szCs w:val="28"/>
        </w:rPr>
        <w:tab/>
      </w:r>
    </w:p>
    <w:p w14:paraId="58CE8D11" w14:textId="77777777" w:rsidR="001842D9" w:rsidRDefault="001842D9" w:rsidP="001842D9">
      <w:pPr>
        <w:spacing w:line="480" w:lineRule="auto"/>
        <w:jc w:val="both"/>
        <w:rPr>
          <w:rFonts w:ascii="Arial" w:hAnsi="Arial" w:cs="Arial"/>
          <w:spacing w:val="5"/>
          <w:sz w:val="28"/>
          <w:szCs w:val="28"/>
        </w:rPr>
      </w:pPr>
    </w:p>
    <w:p w14:paraId="0706B499" w14:textId="77777777" w:rsidR="001842D9" w:rsidRDefault="001842D9" w:rsidP="001842D9">
      <w:pPr>
        <w:spacing w:line="480" w:lineRule="auto"/>
        <w:jc w:val="both"/>
        <w:rPr>
          <w:rFonts w:ascii="Arial" w:hAnsi="Arial" w:cs="Arial"/>
          <w:color w:val="000000"/>
          <w:spacing w:val="5"/>
          <w:sz w:val="28"/>
          <w:szCs w:val="28"/>
        </w:rPr>
      </w:pPr>
      <w:r>
        <w:rPr>
          <w:rFonts w:ascii="Arial" w:hAnsi="Arial" w:cs="Arial"/>
          <w:color w:val="000000"/>
          <w:spacing w:val="5"/>
          <w:sz w:val="28"/>
          <w:szCs w:val="28"/>
        </w:rPr>
        <w:t>IV.</w:t>
      </w:r>
      <w:r>
        <w:rPr>
          <w:rFonts w:ascii="Arial" w:hAnsi="Arial" w:cs="Arial"/>
          <w:color w:val="000000"/>
          <w:spacing w:val="5"/>
          <w:sz w:val="28"/>
          <w:szCs w:val="28"/>
        </w:rPr>
        <w:tab/>
        <w:t>CONTENIDO DE UN PLAN DE CONTINGENCIA</w:t>
      </w:r>
    </w:p>
    <w:p w14:paraId="274B08E2" w14:textId="549456C0" w:rsidR="001842D9" w:rsidRDefault="001842D9" w:rsidP="001842D9">
      <w:pPr>
        <w:spacing w:line="480" w:lineRule="auto"/>
        <w:jc w:val="both"/>
        <w:rPr>
          <w:rFonts w:ascii="Arial" w:hAnsi="Arial" w:cs="Arial"/>
          <w:color w:val="000000"/>
          <w:lang w:val="es-PA"/>
        </w:rPr>
      </w:pPr>
      <w:r>
        <w:rPr>
          <w:rFonts w:ascii="Arial" w:hAnsi="Arial" w:cs="Arial"/>
          <w:color w:val="000000"/>
          <w:lang w:val="es-PA"/>
        </w:rPr>
        <w:lastRenderedPageBreak/>
        <w:tab/>
        <w:t xml:space="preserve">El plan de contingencias comprende tres </w:t>
      </w:r>
      <w:proofErr w:type="spellStart"/>
      <w:r>
        <w:rPr>
          <w:rFonts w:ascii="Arial" w:hAnsi="Arial" w:cs="Arial"/>
          <w:color w:val="000000"/>
          <w:lang w:val="es-PA"/>
        </w:rPr>
        <w:t>sub</w:t>
      </w:r>
      <w:r w:rsidR="00054A05">
        <w:rPr>
          <w:rFonts w:ascii="Arial" w:hAnsi="Arial" w:cs="Arial"/>
          <w:color w:val="000000"/>
          <w:lang w:val="es-PA"/>
        </w:rPr>
        <w:t>-</w:t>
      </w:r>
      <w:r>
        <w:rPr>
          <w:rFonts w:ascii="Arial" w:hAnsi="Arial" w:cs="Arial"/>
          <w:color w:val="000000"/>
          <w:lang w:val="es-PA"/>
        </w:rPr>
        <w:t>planes</w:t>
      </w:r>
      <w:proofErr w:type="spellEnd"/>
      <w:r>
        <w:rPr>
          <w:rFonts w:ascii="Arial" w:hAnsi="Arial" w:cs="Arial"/>
          <w:color w:val="000000"/>
          <w:lang w:val="es-PA"/>
        </w:rPr>
        <w:t>. Cada plan determina las contramedidas necesarias en cada momento del tiempo respecto a la materialización de cualquier amenaza:</w:t>
      </w:r>
    </w:p>
    <w:p w14:paraId="04A07B88" w14:textId="77777777" w:rsidR="001842D9" w:rsidRDefault="001842D9" w:rsidP="001842D9">
      <w:pPr>
        <w:spacing w:line="480" w:lineRule="auto"/>
        <w:jc w:val="both"/>
        <w:rPr>
          <w:rFonts w:ascii="Arial" w:hAnsi="Arial" w:cs="Arial"/>
          <w:color w:val="000000"/>
          <w:lang w:val="es-PA"/>
        </w:rPr>
      </w:pPr>
    </w:p>
    <w:p w14:paraId="1BAFB114" w14:textId="77777777" w:rsidR="001842D9" w:rsidRPr="001842D9" w:rsidRDefault="001842D9" w:rsidP="004A1061">
      <w:pPr>
        <w:pStyle w:val="Prrafodelista"/>
        <w:widowControl w:val="0"/>
        <w:numPr>
          <w:ilvl w:val="0"/>
          <w:numId w:val="21"/>
        </w:numPr>
        <w:overflowPunct w:val="0"/>
        <w:adjustRightInd w:val="0"/>
        <w:spacing w:line="480" w:lineRule="auto"/>
        <w:jc w:val="both"/>
        <w:rPr>
          <w:rFonts w:ascii="Arial" w:hAnsi="Arial" w:cs="Arial"/>
          <w:color w:val="000000"/>
          <w:lang w:val="es-PA"/>
        </w:rPr>
      </w:pPr>
      <w:r w:rsidRPr="001842D9">
        <w:rPr>
          <w:rFonts w:ascii="Arial" w:hAnsi="Arial" w:cs="Arial"/>
          <w:color w:val="000000"/>
          <w:lang w:val="es-PA"/>
        </w:rPr>
        <w:t xml:space="preserve">El </w:t>
      </w:r>
      <w:r w:rsidRPr="001842D9">
        <w:rPr>
          <w:rFonts w:ascii="Arial" w:hAnsi="Arial" w:cs="Arial"/>
          <w:b/>
          <w:bCs/>
          <w:color w:val="000000"/>
          <w:lang w:val="es-PA"/>
        </w:rPr>
        <w:t>plan de respaldo</w:t>
      </w:r>
      <w:r w:rsidRPr="001842D9">
        <w:rPr>
          <w:rFonts w:ascii="Arial" w:hAnsi="Arial" w:cs="Arial"/>
          <w:color w:val="000000"/>
          <w:lang w:val="es-PA"/>
        </w:rPr>
        <w:t>.</w:t>
      </w:r>
    </w:p>
    <w:p w14:paraId="0FFD9582" w14:textId="3AD5F3D0" w:rsidR="007E7575" w:rsidRPr="006D3B21" w:rsidRDefault="007E7575" w:rsidP="006D3B21">
      <w:pPr>
        <w:pStyle w:val="Prrafodelista"/>
        <w:numPr>
          <w:ilvl w:val="0"/>
          <w:numId w:val="32"/>
        </w:numPr>
        <w:spacing w:line="480" w:lineRule="auto"/>
        <w:jc w:val="both"/>
        <w:rPr>
          <w:rFonts w:ascii="Arial" w:hAnsi="Arial" w:cs="Arial"/>
          <w:color w:val="000000"/>
          <w:lang w:val="es-PA"/>
        </w:rPr>
      </w:pPr>
      <w:r w:rsidRPr="006D3B21">
        <w:rPr>
          <w:rFonts w:ascii="Arial" w:hAnsi="Arial" w:cs="Arial"/>
          <w:color w:val="000000"/>
        </w:rPr>
        <w:t>Cumplir con las metodologías</w:t>
      </w:r>
      <w:r w:rsidRPr="006D3B21">
        <w:rPr>
          <w:rFonts w:ascii="Arial" w:hAnsi="Arial" w:cs="Arial"/>
          <w:color w:val="000000"/>
          <w:lang w:val="es-PA"/>
        </w:rPr>
        <w:t>.</w:t>
      </w:r>
    </w:p>
    <w:p w14:paraId="3CF74210" w14:textId="52270169" w:rsidR="007E7575" w:rsidRPr="006D3B21" w:rsidRDefault="006D3B21" w:rsidP="006D3B21">
      <w:pPr>
        <w:pStyle w:val="Prrafodelista"/>
        <w:numPr>
          <w:ilvl w:val="0"/>
          <w:numId w:val="32"/>
        </w:numPr>
        <w:spacing w:line="480" w:lineRule="auto"/>
        <w:jc w:val="both"/>
        <w:rPr>
          <w:rFonts w:ascii="Arial" w:hAnsi="Arial" w:cs="Arial"/>
          <w:color w:val="000000"/>
          <w:lang w:val="es-PA"/>
        </w:rPr>
      </w:pPr>
      <w:r w:rsidRPr="006D3B21">
        <w:rPr>
          <w:rFonts w:ascii="Arial" w:hAnsi="Arial" w:cs="Arial"/>
          <w:color w:val="000000"/>
          <w:lang w:val="es-PA"/>
        </w:rPr>
        <w:t>Permanente capacitación.</w:t>
      </w:r>
    </w:p>
    <w:p w14:paraId="6C0B949E" w14:textId="56E292B5" w:rsidR="001842D9" w:rsidRDefault="001842D9" w:rsidP="00054A05">
      <w:pPr>
        <w:jc w:val="both"/>
        <w:rPr>
          <w:rFonts w:ascii="Arial" w:hAnsi="Arial" w:cs="Arial"/>
          <w:color w:val="FF0000"/>
          <w:spacing w:val="5"/>
        </w:rPr>
      </w:pPr>
    </w:p>
    <w:p w14:paraId="13516AEF" w14:textId="5B42EB4D" w:rsidR="001842D9" w:rsidRPr="001842D9" w:rsidRDefault="001842D9" w:rsidP="004A1061">
      <w:pPr>
        <w:pStyle w:val="Prrafodelista"/>
        <w:widowControl w:val="0"/>
        <w:numPr>
          <w:ilvl w:val="0"/>
          <w:numId w:val="21"/>
        </w:numPr>
        <w:overflowPunct w:val="0"/>
        <w:adjustRightInd w:val="0"/>
        <w:spacing w:line="480" w:lineRule="auto"/>
        <w:jc w:val="both"/>
        <w:rPr>
          <w:rFonts w:ascii="Arial" w:hAnsi="Arial" w:cs="Arial"/>
          <w:color w:val="000000"/>
          <w:spacing w:val="5"/>
        </w:rPr>
      </w:pPr>
      <w:r w:rsidRPr="001842D9">
        <w:rPr>
          <w:rFonts w:ascii="Arial" w:hAnsi="Arial" w:cs="Arial"/>
          <w:color w:val="000000"/>
          <w:lang w:val="es-PA"/>
        </w:rPr>
        <w:t xml:space="preserve">El </w:t>
      </w:r>
      <w:hyperlink r:id="rId14" w:history="1">
        <w:r w:rsidRPr="001842D9">
          <w:rPr>
            <w:rFonts w:ascii="Arial" w:hAnsi="Arial" w:cs="Arial"/>
            <w:b/>
            <w:bCs/>
            <w:color w:val="000000"/>
            <w:lang w:val="es-PA"/>
          </w:rPr>
          <w:t>plan de recuperación</w:t>
        </w:r>
      </w:hyperlink>
      <w:r w:rsidRPr="001842D9">
        <w:rPr>
          <w:rFonts w:ascii="Arial" w:hAnsi="Arial" w:cs="Arial"/>
          <w:color w:val="000000"/>
          <w:lang w:val="es-PA"/>
        </w:rPr>
        <w:t xml:space="preserve">. </w:t>
      </w:r>
    </w:p>
    <w:p w14:paraId="0F166043" w14:textId="3DF10508" w:rsidR="001842D9" w:rsidRDefault="006D3B21" w:rsidP="006D3B21">
      <w:pPr>
        <w:spacing w:line="480" w:lineRule="auto"/>
        <w:ind w:left="1440"/>
        <w:jc w:val="both"/>
        <w:rPr>
          <w:rFonts w:ascii="Arial" w:hAnsi="Arial" w:cs="Arial"/>
          <w:color w:val="000000"/>
        </w:rPr>
      </w:pPr>
      <w:r>
        <w:rPr>
          <w:rFonts w:ascii="Arial" w:hAnsi="Arial" w:cs="Arial"/>
          <w:color w:val="000000"/>
          <w:lang w:val="es-PA"/>
        </w:rPr>
        <w:t>Se contempla los siguientes pasos:</w:t>
      </w:r>
    </w:p>
    <w:p w14:paraId="6877B557" w14:textId="77777777" w:rsidR="001842D9" w:rsidRDefault="001842D9" w:rsidP="001842D9">
      <w:pPr>
        <w:spacing w:line="480" w:lineRule="auto"/>
        <w:ind w:left="720"/>
        <w:rPr>
          <w:rFonts w:ascii="Arial" w:hAnsi="Arial" w:cs="Arial"/>
          <w:color w:val="000000"/>
        </w:rPr>
      </w:pPr>
      <w:r>
        <w:rPr>
          <w:rFonts w:ascii="Arial" w:hAnsi="Arial" w:cs="Arial"/>
          <w:color w:val="000000"/>
        </w:rPr>
        <w:t>a) Evaluación de Daños.</w:t>
      </w:r>
    </w:p>
    <w:p w14:paraId="5374C3FD" w14:textId="77777777" w:rsidR="001842D9" w:rsidRDefault="001842D9" w:rsidP="001842D9">
      <w:pPr>
        <w:spacing w:line="480" w:lineRule="auto"/>
        <w:ind w:left="720"/>
        <w:rPr>
          <w:rFonts w:ascii="Arial" w:hAnsi="Arial" w:cs="Arial"/>
          <w:color w:val="000000"/>
        </w:rPr>
      </w:pPr>
      <w:r>
        <w:rPr>
          <w:rFonts w:ascii="Arial" w:hAnsi="Arial" w:cs="Arial"/>
          <w:color w:val="000000"/>
        </w:rPr>
        <w:t>b) Priorización de Actividades del Plan de Acción.</w:t>
      </w:r>
    </w:p>
    <w:p w14:paraId="418FA4A4" w14:textId="77777777" w:rsidR="001842D9" w:rsidRDefault="001842D9" w:rsidP="001842D9">
      <w:pPr>
        <w:spacing w:line="480" w:lineRule="auto"/>
        <w:ind w:left="720"/>
        <w:rPr>
          <w:rFonts w:ascii="Arial" w:hAnsi="Arial" w:cs="Arial"/>
          <w:color w:val="000000"/>
        </w:rPr>
      </w:pPr>
      <w:r>
        <w:rPr>
          <w:rFonts w:ascii="Arial" w:hAnsi="Arial" w:cs="Arial"/>
          <w:color w:val="000000"/>
        </w:rPr>
        <w:t>c) Ejecución de Actividades.</w:t>
      </w:r>
    </w:p>
    <w:p w14:paraId="3EABF85A" w14:textId="77777777" w:rsidR="001842D9" w:rsidRDefault="001842D9" w:rsidP="001842D9">
      <w:pPr>
        <w:spacing w:line="480" w:lineRule="auto"/>
        <w:ind w:left="720"/>
        <w:rPr>
          <w:rFonts w:ascii="Arial" w:hAnsi="Arial" w:cs="Arial"/>
          <w:color w:val="000000"/>
        </w:rPr>
      </w:pPr>
      <w:r>
        <w:rPr>
          <w:rFonts w:ascii="Arial" w:hAnsi="Arial" w:cs="Arial"/>
          <w:color w:val="000000"/>
        </w:rPr>
        <w:t>d) Evaluación de Resultados.</w:t>
      </w:r>
    </w:p>
    <w:p w14:paraId="10C3F229" w14:textId="5976A2AF" w:rsidR="001842D9" w:rsidRPr="006D3B21" w:rsidRDefault="001842D9" w:rsidP="006D3B21">
      <w:pPr>
        <w:spacing w:line="480" w:lineRule="auto"/>
        <w:ind w:left="720"/>
        <w:rPr>
          <w:rFonts w:ascii="Arial" w:hAnsi="Arial" w:cs="Arial"/>
          <w:color w:val="000000"/>
          <w:spacing w:val="5"/>
        </w:rPr>
      </w:pPr>
      <w:r>
        <w:rPr>
          <w:rFonts w:ascii="Arial" w:hAnsi="Arial" w:cs="Arial"/>
          <w:color w:val="000000"/>
        </w:rPr>
        <w:t>e) Retroalimentación del Plan de Acción.</w:t>
      </w:r>
      <w:bookmarkStart w:id="0" w:name="_GoBack"/>
      <w:bookmarkEnd w:id="0"/>
    </w:p>
    <w:p w14:paraId="482DB868" w14:textId="77777777" w:rsidR="001842D9" w:rsidRDefault="001842D9" w:rsidP="001842D9">
      <w:pPr>
        <w:spacing w:line="480" w:lineRule="auto"/>
        <w:rPr>
          <w:rFonts w:ascii="Arial" w:hAnsi="Arial" w:cs="Arial"/>
          <w:lang w:val="es-PA"/>
        </w:rPr>
      </w:pPr>
    </w:p>
    <w:p w14:paraId="1D083963" w14:textId="77777777" w:rsidR="001842D9" w:rsidRDefault="001842D9" w:rsidP="001842D9">
      <w:pPr>
        <w:spacing w:line="480" w:lineRule="auto"/>
        <w:jc w:val="both"/>
        <w:rPr>
          <w:rFonts w:ascii="Arial" w:hAnsi="Arial" w:cs="Arial"/>
          <w:b/>
          <w:bCs/>
          <w:spacing w:val="5"/>
          <w:sz w:val="28"/>
          <w:szCs w:val="28"/>
        </w:rPr>
      </w:pPr>
      <w:r>
        <w:rPr>
          <w:rFonts w:ascii="Arial" w:hAnsi="Arial" w:cs="Arial"/>
          <w:b/>
          <w:bCs/>
          <w:spacing w:val="5"/>
          <w:sz w:val="28"/>
          <w:szCs w:val="28"/>
        </w:rPr>
        <w:t>V.</w:t>
      </w:r>
      <w:r>
        <w:rPr>
          <w:rFonts w:ascii="Arial" w:hAnsi="Arial" w:cs="Arial"/>
          <w:b/>
          <w:bCs/>
          <w:spacing w:val="5"/>
          <w:sz w:val="28"/>
          <w:szCs w:val="28"/>
        </w:rPr>
        <w:tab/>
        <w:t>IMPORTANCIA DE UN PLAN DE CONTINGENCIA</w:t>
      </w:r>
    </w:p>
    <w:p w14:paraId="68B4532E" w14:textId="2676E635" w:rsidR="001842D9" w:rsidRDefault="001842D9" w:rsidP="001842D9">
      <w:pPr>
        <w:spacing w:line="480" w:lineRule="auto"/>
        <w:jc w:val="both"/>
        <w:rPr>
          <w:rFonts w:ascii="Arial" w:hAnsi="Arial" w:cs="Arial"/>
          <w:color w:val="000000"/>
          <w:spacing w:val="5"/>
        </w:rPr>
      </w:pPr>
      <w:r>
        <w:rPr>
          <w:rFonts w:ascii="Arial" w:hAnsi="Arial" w:cs="Arial"/>
          <w:color w:val="000000"/>
          <w:spacing w:val="5"/>
        </w:rPr>
        <w:t xml:space="preserve"> </w:t>
      </w:r>
      <w:r>
        <w:rPr>
          <w:rFonts w:ascii="Arial" w:hAnsi="Arial" w:cs="Arial"/>
          <w:color w:val="000000"/>
          <w:spacing w:val="5"/>
        </w:rPr>
        <w:tab/>
        <w:t>Su importancia radica en que:</w:t>
      </w:r>
    </w:p>
    <w:p w14:paraId="68E7E88B" w14:textId="4C9D1FCB" w:rsidR="001842D9" w:rsidRPr="001842D9" w:rsidRDefault="001842D9" w:rsidP="004A1061">
      <w:pPr>
        <w:pStyle w:val="Prrafodelista"/>
        <w:widowControl w:val="0"/>
        <w:numPr>
          <w:ilvl w:val="0"/>
          <w:numId w:val="21"/>
        </w:numPr>
        <w:overflowPunct w:val="0"/>
        <w:adjustRightInd w:val="0"/>
        <w:spacing w:line="480" w:lineRule="auto"/>
        <w:jc w:val="both"/>
        <w:rPr>
          <w:rFonts w:ascii="Arial" w:hAnsi="Arial" w:cs="Arial"/>
          <w:color w:val="000000"/>
          <w:spacing w:val="5"/>
        </w:rPr>
      </w:pPr>
      <w:r w:rsidRPr="001842D9">
        <w:rPr>
          <w:rFonts w:ascii="Arial" w:hAnsi="Arial" w:cs="Arial"/>
          <w:color w:val="000000"/>
          <w:spacing w:val="5"/>
        </w:rPr>
        <w:t xml:space="preserve">Permitirá una respuesta rápida en caso de </w:t>
      </w:r>
      <w:r w:rsidR="006D3B21">
        <w:rPr>
          <w:rFonts w:ascii="Arial" w:hAnsi="Arial" w:cs="Arial"/>
          <w:color w:val="000000"/>
          <w:spacing w:val="5"/>
        </w:rPr>
        <w:t xml:space="preserve">riesgos que afecten a </w:t>
      </w:r>
      <w:proofErr w:type="spellStart"/>
      <w:r w:rsidR="006D3B21" w:rsidRPr="006D3B21">
        <w:rPr>
          <w:rFonts w:ascii="Arial" w:hAnsi="Arial" w:cs="Arial"/>
          <w:color w:val="000000"/>
          <w:spacing w:val="5"/>
        </w:rPr>
        <w:t>My</w:t>
      </w:r>
      <w:proofErr w:type="spellEnd"/>
      <w:r w:rsidR="006D3B21" w:rsidRPr="006D3B21">
        <w:rPr>
          <w:rFonts w:ascii="Arial" w:hAnsi="Arial" w:cs="Arial"/>
          <w:color w:val="000000"/>
          <w:spacing w:val="5"/>
        </w:rPr>
        <w:t xml:space="preserve"> </w:t>
      </w:r>
      <w:proofErr w:type="spellStart"/>
      <w:r w:rsidR="006D3B21" w:rsidRPr="006D3B21">
        <w:rPr>
          <w:rFonts w:ascii="Arial" w:hAnsi="Arial" w:cs="Arial"/>
          <w:color w:val="000000"/>
          <w:spacing w:val="5"/>
        </w:rPr>
        <w:t>Help</w:t>
      </w:r>
      <w:proofErr w:type="spellEnd"/>
      <w:r w:rsidR="006D3B21" w:rsidRPr="006D3B21">
        <w:rPr>
          <w:rFonts w:ascii="Arial" w:hAnsi="Arial" w:cs="Arial"/>
          <w:color w:val="000000"/>
          <w:spacing w:val="5"/>
        </w:rPr>
        <w:t xml:space="preserve"> </w:t>
      </w:r>
      <w:proofErr w:type="spellStart"/>
      <w:r w:rsidR="006D3B21" w:rsidRPr="006D3B21">
        <w:rPr>
          <w:rFonts w:ascii="Arial" w:hAnsi="Arial" w:cs="Arial"/>
          <w:color w:val="000000"/>
          <w:spacing w:val="5"/>
        </w:rPr>
        <w:t>Desk</w:t>
      </w:r>
      <w:proofErr w:type="spellEnd"/>
      <w:r w:rsidRPr="001842D9">
        <w:rPr>
          <w:rFonts w:ascii="Arial" w:hAnsi="Arial" w:cs="Arial"/>
          <w:color w:val="000000"/>
          <w:spacing w:val="5"/>
        </w:rPr>
        <w:t>.</w:t>
      </w:r>
    </w:p>
    <w:p w14:paraId="23D11EB9" w14:textId="4A062465" w:rsidR="001842D9" w:rsidRPr="001842D9" w:rsidRDefault="001842D9" w:rsidP="004A1061">
      <w:pPr>
        <w:pStyle w:val="Prrafodelista"/>
        <w:widowControl w:val="0"/>
        <w:numPr>
          <w:ilvl w:val="0"/>
          <w:numId w:val="21"/>
        </w:numPr>
        <w:overflowPunct w:val="0"/>
        <w:adjustRightInd w:val="0"/>
        <w:spacing w:line="480" w:lineRule="auto"/>
        <w:jc w:val="both"/>
        <w:rPr>
          <w:rFonts w:ascii="Arial" w:hAnsi="Arial" w:cs="Arial"/>
          <w:color w:val="000000"/>
          <w:spacing w:val="5"/>
        </w:rPr>
      </w:pPr>
      <w:r w:rsidRPr="001842D9">
        <w:rPr>
          <w:rFonts w:ascii="Arial" w:hAnsi="Arial" w:cs="Arial"/>
          <w:color w:val="000000"/>
          <w:spacing w:val="5"/>
        </w:rPr>
        <w:t xml:space="preserve">Permitirá ejecutar un conjunto de normas, procedimientos y acciones básicas de respuesta </w:t>
      </w:r>
      <w:r w:rsidR="006D3B21">
        <w:rPr>
          <w:rFonts w:ascii="Arial" w:hAnsi="Arial" w:cs="Arial"/>
          <w:color w:val="000000"/>
          <w:spacing w:val="5"/>
        </w:rPr>
        <w:t>en favor del proyecto y del cliente</w:t>
      </w:r>
      <w:r w:rsidRPr="001842D9">
        <w:rPr>
          <w:rFonts w:ascii="Arial" w:hAnsi="Arial" w:cs="Arial"/>
          <w:color w:val="000000"/>
          <w:spacing w:val="5"/>
        </w:rPr>
        <w:t>.</w:t>
      </w:r>
    </w:p>
    <w:p w14:paraId="612E6777" w14:textId="77777777" w:rsidR="001842D9" w:rsidRDefault="001842D9" w:rsidP="001842D9">
      <w:pPr>
        <w:spacing w:line="480" w:lineRule="auto"/>
        <w:jc w:val="both"/>
        <w:rPr>
          <w:rFonts w:ascii="Arial" w:hAnsi="Arial" w:cs="Arial"/>
          <w:color w:val="000000"/>
          <w:spacing w:val="5"/>
        </w:rPr>
      </w:pPr>
    </w:p>
    <w:p w14:paraId="4C441892" w14:textId="77777777" w:rsidR="001842D9" w:rsidRDefault="001842D9" w:rsidP="001842D9">
      <w:pPr>
        <w:spacing w:line="480" w:lineRule="auto"/>
        <w:jc w:val="both"/>
        <w:rPr>
          <w:rFonts w:ascii="Arial" w:hAnsi="Arial" w:cs="Arial"/>
          <w:b/>
          <w:bCs/>
          <w:color w:val="000000"/>
          <w:spacing w:val="5"/>
          <w:sz w:val="28"/>
          <w:szCs w:val="28"/>
        </w:rPr>
      </w:pPr>
      <w:r>
        <w:rPr>
          <w:rFonts w:ascii="Arial" w:hAnsi="Arial" w:cs="Arial"/>
          <w:b/>
          <w:bCs/>
          <w:color w:val="000000"/>
          <w:spacing w:val="5"/>
          <w:sz w:val="28"/>
          <w:szCs w:val="28"/>
        </w:rPr>
        <w:t>VI.</w:t>
      </w:r>
      <w:r>
        <w:rPr>
          <w:rFonts w:ascii="Arial" w:hAnsi="Arial" w:cs="Arial"/>
          <w:b/>
          <w:bCs/>
          <w:color w:val="000000"/>
          <w:spacing w:val="5"/>
          <w:sz w:val="28"/>
          <w:szCs w:val="28"/>
        </w:rPr>
        <w:tab/>
        <w:t>ÁREAS DE APLICACIÓN</w:t>
      </w:r>
    </w:p>
    <w:p w14:paraId="1ABF89F9" w14:textId="0D682D17" w:rsidR="001842D9" w:rsidRDefault="001842D9" w:rsidP="001842D9">
      <w:pPr>
        <w:spacing w:line="480" w:lineRule="auto"/>
        <w:jc w:val="both"/>
        <w:rPr>
          <w:rFonts w:ascii="Arial" w:hAnsi="Arial" w:cs="Arial"/>
          <w:color w:val="000000"/>
        </w:rPr>
      </w:pPr>
      <w:r>
        <w:rPr>
          <w:rFonts w:ascii="Arial" w:hAnsi="Arial" w:cs="Arial"/>
          <w:color w:val="000000"/>
        </w:rPr>
        <w:tab/>
      </w:r>
      <w:r w:rsidR="00A16F32">
        <w:rPr>
          <w:rFonts w:ascii="Arial" w:hAnsi="Arial" w:cs="Arial"/>
          <w:color w:val="000000"/>
        </w:rPr>
        <w:t>Este Plan de</w:t>
      </w:r>
      <w:r w:rsidR="004853B7">
        <w:rPr>
          <w:rFonts w:ascii="Arial" w:hAnsi="Arial" w:cs="Arial"/>
          <w:color w:val="000000"/>
        </w:rPr>
        <w:t xml:space="preserve"> Contingencias atiende a las necesidades de la </w:t>
      </w:r>
      <w:r w:rsidR="00EE16DF">
        <w:rPr>
          <w:rFonts w:ascii="Arial" w:hAnsi="Arial" w:cs="Arial"/>
          <w:color w:val="000000"/>
        </w:rPr>
        <w:t>E</w:t>
      </w:r>
      <w:r>
        <w:rPr>
          <w:rFonts w:ascii="Arial" w:hAnsi="Arial" w:cs="Arial"/>
          <w:color w:val="000000"/>
        </w:rPr>
        <w:t>mpresa</w:t>
      </w:r>
      <w:r w:rsidR="00EE16DF">
        <w:rPr>
          <w:rFonts w:ascii="Arial" w:hAnsi="Arial" w:cs="Arial"/>
          <w:color w:val="000000"/>
        </w:rPr>
        <w:t xml:space="preserve"> dedicada al </w:t>
      </w:r>
      <w:r>
        <w:rPr>
          <w:rFonts w:ascii="Arial" w:hAnsi="Arial" w:cs="Arial"/>
          <w:color w:val="000000"/>
        </w:rPr>
        <w:t>desarrollo de software</w:t>
      </w:r>
      <w:r w:rsidR="004853B7">
        <w:rPr>
          <w:rFonts w:ascii="Arial" w:hAnsi="Arial" w:cs="Arial"/>
          <w:color w:val="000000"/>
        </w:rPr>
        <w:t xml:space="preserve">, en este caso en particular a </w:t>
      </w:r>
      <w:proofErr w:type="spellStart"/>
      <w:r w:rsidR="004853B7" w:rsidRPr="004853B7">
        <w:rPr>
          <w:rFonts w:ascii="Arial" w:hAnsi="Arial" w:cs="Arial"/>
          <w:color w:val="000000"/>
        </w:rPr>
        <w:t>My</w:t>
      </w:r>
      <w:proofErr w:type="spellEnd"/>
      <w:r w:rsidR="004853B7" w:rsidRPr="004853B7">
        <w:rPr>
          <w:rFonts w:ascii="Arial" w:hAnsi="Arial" w:cs="Arial"/>
          <w:color w:val="000000"/>
        </w:rPr>
        <w:t xml:space="preserve"> </w:t>
      </w:r>
      <w:proofErr w:type="spellStart"/>
      <w:r w:rsidR="004853B7" w:rsidRPr="004853B7">
        <w:rPr>
          <w:rFonts w:ascii="Arial" w:hAnsi="Arial" w:cs="Arial"/>
          <w:color w:val="000000"/>
        </w:rPr>
        <w:t>Help</w:t>
      </w:r>
      <w:proofErr w:type="spellEnd"/>
      <w:r w:rsidR="004853B7" w:rsidRPr="004853B7">
        <w:rPr>
          <w:rFonts w:ascii="Arial" w:hAnsi="Arial" w:cs="Arial"/>
          <w:color w:val="000000"/>
        </w:rPr>
        <w:t xml:space="preserve"> </w:t>
      </w:r>
      <w:proofErr w:type="spellStart"/>
      <w:r w:rsidR="004853B7" w:rsidRPr="004853B7">
        <w:rPr>
          <w:rFonts w:ascii="Arial" w:hAnsi="Arial" w:cs="Arial"/>
          <w:color w:val="000000"/>
        </w:rPr>
        <w:t>Desk</w:t>
      </w:r>
      <w:proofErr w:type="spellEnd"/>
      <w:r w:rsidR="004853B7">
        <w:rPr>
          <w:rFonts w:ascii="Arial" w:hAnsi="Arial" w:cs="Arial"/>
          <w:color w:val="000000"/>
        </w:rPr>
        <w:t>.</w:t>
      </w:r>
    </w:p>
    <w:p w14:paraId="411CE1E2" w14:textId="77777777" w:rsidR="001842D9" w:rsidRDefault="001842D9" w:rsidP="001842D9">
      <w:pPr>
        <w:spacing w:line="480" w:lineRule="auto"/>
        <w:jc w:val="both"/>
        <w:rPr>
          <w:rFonts w:ascii="Arial" w:hAnsi="Arial" w:cs="Arial"/>
          <w:color w:val="000000"/>
          <w:spacing w:val="5"/>
        </w:rPr>
      </w:pPr>
    </w:p>
    <w:p w14:paraId="0C127F6F" w14:textId="77777777" w:rsidR="001842D9" w:rsidRDefault="001842D9" w:rsidP="001842D9">
      <w:pPr>
        <w:spacing w:line="480" w:lineRule="auto"/>
        <w:jc w:val="both"/>
        <w:rPr>
          <w:rFonts w:ascii="Arial" w:hAnsi="Arial" w:cs="Arial"/>
          <w:b/>
          <w:bCs/>
          <w:color w:val="000000"/>
          <w:spacing w:val="5"/>
          <w:sz w:val="28"/>
          <w:szCs w:val="28"/>
        </w:rPr>
      </w:pPr>
      <w:r>
        <w:rPr>
          <w:rFonts w:ascii="Arial" w:hAnsi="Arial" w:cs="Arial"/>
          <w:b/>
          <w:bCs/>
          <w:color w:val="000000"/>
          <w:spacing w:val="5"/>
          <w:sz w:val="28"/>
          <w:szCs w:val="28"/>
        </w:rPr>
        <w:lastRenderedPageBreak/>
        <w:t>VII.</w:t>
      </w:r>
      <w:r>
        <w:rPr>
          <w:rFonts w:ascii="Arial" w:hAnsi="Arial" w:cs="Arial"/>
          <w:b/>
          <w:bCs/>
          <w:color w:val="000000"/>
          <w:spacing w:val="5"/>
          <w:sz w:val="28"/>
          <w:szCs w:val="28"/>
        </w:rPr>
        <w:tab/>
        <w:t>QUIÉNES DISEÑAN UN PLAN DE CONTINGENCIA</w:t>
      </w:r>
    </w:p>
    <w:p w14:paraId="158E367E" w14:textId="01CA1D27" w:rsidR="001842D9" w:rsidRDefault="001842D9" w:rsidP="00B20BF3">
      <w:pPr>
        <w:spacing w:line="480" w:lineRule="auto"/>
        <w:jc w:val="both"/>
        <w:rPr>
          <w:rFonts w:ascii="Arial" w:hAnsi="Arial" w:cs="Arial"/>
          <w:spacing w:val="5"/>
        </w:rPr>
      </w:pPr>
      <w:r>
        <w:rPr>
          <w:rFonts w:ascii="GCOMFA+TimesNewRoman" w:eastAsia="GCOMFA+TimesNewRoman" w:hAnsi="GCOMFA+TimesNewRoman" w:cs="GCOMFA+TimesNewRoman"/>
          <w:color w:val="000000"/>
          <w:sz w:val="23"/>
          <w:szCs w:val="23"/>
        </w:rPr>
        <w:tab/>
      </w:r>
      <w:r w:rsidR="00B20BF3">
        <w:rPr>
          <w:rFonts w:ascii="Arial" w:eastAsia="GCOMFA+TimesNewRoman" w:hAnsi="Arial" w:cs="Arial"/>
          <w:color w:val="000000"/>
        </w:rPr>
        <w:t xml:space="preserve">Este plan es diseñado por los analistas de sistemas, programador y aprobado por el jefe de </w:t>
      </w:r>
      <w:r w:rsidR="00DA483C">
        <w:rPr>
          <w:rFonts w:ascii="Arial" w:eastAsia="GCOMFA+TimesNewRoman" w:hAnsi="Arial" w:cs="Arial"/>
          <w:color w:val="000000"/>
        </w:rPr>
        <w:t>sistemas</w:t>
      </w:r>
      <w:r w:rsidR="00B20BF3">
        <w:rPr>
          <w:rFonts w:ascii="Arial" w:eastAsia="GCOMFA+TimesNewRoman" w:hAnsi="Arial" w:cs="Arial"/>
          <w:color w:val="000000"/>
        </w:rPr>
        <w:t>.</w:t>
      </w:r>
      <w:r>
        <w:rPr>
          <w:rFonts w:ascii="Arial" w:eastAsia="GCOMFA+TimesNewRoman" w:hAnsi="Arial" w:cs="Arial"/>
          <w:color w:val="000000"/>
        </w:rPr>
        <w:t xml:space="preserve">  </w:t>
      </w:r>
      <w:r>
        <w:rPr>
          <w:rFonts w:ascii="Arial" w:eastAsia="GCOMFA+TimesNewRoman" w:hAnsi="Arial" w:cs="Arial"/>
          <w:color w:val="000000"/>
        </w:rPr>
        <w:tab/>
      </w:r>
    </w:p>
    <w:p w14:paraId="0BCD3520" w14:textId="77777777" w:rsidR="001842D9" w:rsidRDefault="001842D9" w:rsidP="001842D9">
      <w:pPr>
        <w:spacing w:line="480" w:lineRule="auto"/>
        <w:jc w:val="both"/>
        <w:rPr>
          <w:rFonts w:ascii="Arial" w:hAnsi="Arial" w:cs="Arial"/>
          <w:spacing w:val="5"/>
          <w:sz w:val="28"/>
          <w:szCs w:val="28"/>
        </w:rPr>
      </w:pPr>
    </w:p>
    <w:p w14:paraId="716D10EB" w14:textId="33C78F44" w:rsidR="001842D9" w:rsidRPr="00DA483C" w:rsidRDefault="001842D9" w:rsidP="001842D9">
      <w:pPr>
        <w:spacing w:line="480" w:lineRule="auto"/>
        <w:jc w:val="both"/>
        <w:rPr>
          <w:rFonts w:ascii="Arial" w:hAnsi="Arial" w:cs="Arial"/>
          <w:b/>
          <w:bCs/>
          <w:color w:val="000000"/>
          <w:spacing w:val="5"/>
          <w:sz w:val="28"/>
          <w:szCs w:val="28"/>
        </w:rPr>
      </w:pPr>
      <w:r>
        <w:rPr>
          <w:rFonts w:ascii="Arial" w:hAnsi="Arial" w:cs="Arial"/>
          <w:b/>
          <w:bCs/>
          <w:color w:val="000000"/>
          <w:spacing w:val="5"/>
          <w:sz w:val="28"/>
          <w:szCs w:val="28"/>
        </w:rPr>
        <w:t>VIII.</w:t>
      </w:r>
      <w:r>
        <w:rPr>
          <w:rFonts w:ascii="Arial" w:hAnsi="Arial" w:cs="Arial"/>
          <w:b/>
          <w:bCs/>
          <w:color w:val="000000"/>
          <w:spacing w:val="5"/>
          <w:sz w:val="28"/>
          <w:szCs w:val="28"/>
        </w:rPr>
        <w:tab/>
        <w:t>METODOLOGÍA DE DESARROLLO DE UN PLAN DE CONTINGENCIA</w:t>
      </w:r>
    </w:p>
    <w:p w14:paraId="002EEE2D" w14:textId="68DE79A5" w:rsidR="001842D9" w:rsidRDefault="001842D9" w:rsidP="001842D9">
      <w:pPr>
        <w:spacing w:line="480" w:lineRule="auto"/>
        <w:jc w:val="both"/>
        <w:rPr>
          <w:rFonts w:ascii="Arial" w:hAnsi="Arial" w:cs="Arial"/>
          <w:color w:val="000000"/>
          <w:lang w:val="es-PA"/>
        </w:rPr>
      </w:pPr>
      <w:r>
        <w:rPr>
          <w:rFonts w:ascii="Arial" w:hAnsi="Arial" w:cs="Arial"/>
          <w:color w:val="000000"/>
          <w:lang w:val="es-PA"/>
        </w:rPr>
        <w:tab/>
      </w:r>
      <w:r w:rsidR="00DA483C" w:rsidRPr="00DA483C">
        <w:rPr>
          <w:rFonts w:ascii="Arial" w:hAnsi="Arial" w:cs="Arial"/>
          <w:color w:val="000000"/>
          <w:lang w:val="es-PA"/>
        </w:rPr>
        <w:t>Este Plan de Contingencia</w:t>
      </w:r>
      <w:r>
        <w:rPr>
          <w:rFonts w:ascii="Arial" w:hAnsi="Arial" w:cs="Arial"/>
          <w:color w:val="000000"/>
          <w:lang w:val="es-PA"/>
        </w:rPr>
        <w:t xml:space="preserve"> comprende las siguientes actividades:</w:t>
      </w:r>
    </w:p>
    <w:p w14:paraId="2373EFEB" w14:textId="6A5B60A3" w:rsidR="001842D9" w:rsidRPr="001842D9" w:rsidRDefault="00DA483C" w:rsidP="004A1061">
      <w:pPr>
        <w:pStyle w:val="Prrafodelista"/>
        <w:widowControl w:val="0"/>
        <w:numPr>
          <w:ilvl w:val="0"/>
          <w:numId w:val="23"/>
        </w:numPr>
        <w:tabs>
          <w:tab w:val="left" w:pos="720"/>
        </w:tabs>
        <w:overflowPunct w:val="0"/>
        <w:adjustRightInd w:val="0"/>
        <w:spacing w:line="480" w:lineRule="auto"/>
        <w:jc w:val="both"/>
        <w:rPr>
          <w:rFonts w:ascii="Arial" w:hAnsi="Arial" w:cs="Arial"/>
          <w:color w:val="000000"/>
          <w:lang w:val="es-PA"/>
        </w:rPr>
      </w:pPr>
      <w:r>
        <w:rPr>
          <w:rFonts w:ascii="Arial" w:hAnsi="Arial" w:cs="Arial"/>
          <w:color w:val="000000"/>
          <w:lang w:val="es-PA"/>
        </w:rPr>
        <w:t>Es</w:t>
      </w:r>
      <w:r w:rsidR="001842D9" w:rsidRPr="001842D9">
        <w:rPr>
          <w:rFonts w:ascii="Arial" w:hAnsi="Arial" w:cs="Arial"/>
          <w:color w:val="000000"/>
          <w:lang w:val="es-PA"/>
        </w:rPr>
        <w:t xml:space="preserve"> diseñada y elaborada de acuerdo con las necesidades de la empresa</w:t>
      </w:r>
      <w:r>
        <w:rPr>
          <w:rFonts w:ascii="Arial" w:hAnsi="Arial" w:cs="Arial"/>
          <w:color w:val="000000"/>
          <w:lang w:val="es-PA"/>
        </w:rPr>
        <w:t xml:space="preserve"> y </w:t>
      </w:r>
      <w:proofErr w:type="spellStart"/>
      <w:r w:rsidRPr="00DA483C">
        <w:rPr>
          <w:rFonts w:ascii="Arial" w:hAnsi="Arial" w:cs="Arial"/>
          <w:color w:val="000000"/>
          <w:lang w:val="es-PA"/>
        </w:rPr>
        <w:t>My</w:t>
      </w:r>
      <w:proofErr w:type="spellEnd"/>
      <w:r w:rsidRPr="00DA483C">
        <w:rPr>
          <w:rFonts w:ascii="Arial" w:hAnsi="Arial" w:cs="Arial"/>
          <w:color w:val="000000"/>
          <w:lang w:val="es-PA"/>
        </w:rPr>
        <w:t xml:space="preserve"> </w:t>
      </w:r>
      <w:proofErr w:type="spellStart"/>
      <w:r w:rsidRPr="00DA483C">
        <w:rPr>
          <w:rFonts w:ascii="Arial" w:hAnsi="Arial" w:cs="Arial"/>
          <w:color w:val="000000"/>
          <w:lang w:val="es-PA"/>
        </w:rPr>
        <w:t>Help</w:t>
      </w:r>
      <w:proofErr w:type="spellEnd"/>
      <w:r w:rsidRPr="00DA483C">
        <w:rPr>
          <w:rFonts w:ascii="Arial" w:hAnsi="Arial" w:cs="Arial"/>
          <w:color w:val="000000"/>
          <w:lang w:val="es-PA"/>
        </w:rPr>
        <w:t xml:space="preserve"> </w:t>
      </w:r>
      <w:proofErr w:type="spellStart"/>
      <w:r w:rsidRPr="00DA483C">
        <w:rPr>
          <w:rFonts w:ascii="Arial" w:hAnsi="Arial" w:cs="Arial"/>
          <w:color w:val="000000"/>
          <w:lang w:val="es-PA"/>
        </w:rPr>
        <w:t>Desk</w:t>
      </w:r>
      <w:proofErr w:type="spellEnd"/>
      <w:r w:rsidR="001842D9" w:rsidRPr="001842D9">
        <w:rPr>
          <w:rFonts w:ascii="Arial" w:hAnsi="Arial" w:cs="Arial"/>
          <w:color w:val="000000"/>
          <w:lang w:val="es-PA"/>
        </w:rPr>
        <w:t xml:space="preserve">. </w:t>
      </w:r>
    </w:p>
    <w:p w14:paraId="591E131E" w14:textId="2AB9C7DB" w:rsidR="001842D9" w:rsidRPr="001842D9" w:rsidRDefault="001842D9" w:rsidP="004A1061">
      <w:pPr>
        <w:pStyle w:val="Prrafodelista"/>
        <w:widowControl w:val="0"/>
        <w:numPr>
          <w:ilvl w:val="0"/>
          <w:numId w:val="23"/>
        </w:numPr>
        <w:tabs>
          <w:tab w:val="left" w:pos="720"/>
        </w:tabs>
        <w:overflowPunct w:val="0"/>
        <w:adjustRightInd w:val="0"/>
        <w:spacing w:line="480" w:lineRule="auto"/>
        <w:jc w:val="both"/>
        <w:rPr>
          <w:rFonts w:ascii="Arial" w:hAnsi="Arial" w:cs="Arial"/>
          <w:color w:val="000000"/>
          <w:lang w:val="es-PA"/>
        </w:rPr>
      </w:pPr>
      <w:r w:rsidRPr="001842D9">
        <w:rPr>
          <w:rFonts w:ascii="Arial" w:hAnsi="Arial" w:cs="Arial"/>
          <w:color w:val="000000"/>
          <w:lang w:val="es-PA"/>
        </w:rPr>
        <w:t xml:space="preserve">Requerirá del </w:t>
      </w:r>
      <w:hyperlink r:id="rId15" w:history="1">
        <w:r w:rsidRPr="001842D9">
          <w:rPr>
            <w:rFonts w:ascii="Arial" w:hAnsi="Arial" w:cs="Arial"/>
            <w:color w:val="000000"/>
            <w:lang w:val="es-PA"/>
          </w:rPr>
          <w:t>desarrollo</w:t>
        </w:r>
      </w:hyperlink>
      <w:r w:rsidRPr="001842D9">
        <w:rPr>
          <w:rFonts w:ascii="Arial" w:hAnsi="Arial" w:cs="Arial"/>
          <w:color w:val="000000"/>
          <w:lang w:val="es-PA"/>
        </w:rPr>
        <w:t xml:space="preserve"> y prueba de</w:t>
      </w:r>
      <w:r w:rsidR="007D0881">
        <w:rPr>
          <w:rFonts w:ascii="Arial" w:hAnsi="Arial" w:cs="Arial"/>
          <w:color w:val="000000"/>
          <w:lang w:val="es-PA"/>
        </w:rPr>
        <w:t xml:space="preserve"> </w:t>
      </w:r>
      <w:r w:rsidRPr="001842D9">
        <w:rPr>
          <w:rFonts w:ascii="Arial" w:hAnsi="Arial" w:cs="Arial"/>
          <w:color w:val="000000"/>
          <w:lang w:val="es-PA"/>
        </w:rPr>
        <w:t>procedimientos</w:t>
      </w:r>
      <w:r w:rsidR="007D0881">
        <w:rPr>
          <w:rFonts w:ascii="Arial" w:hAnsi="Arial" w:cs="Arial"/>
          <w:color w:val="000000"/>
          <w:lang w:val="es-PA"/>
        </w:rPr>
        <w:t>.</w:t>
      </w:r>
    </w:p>
    <w:p w14:paraId="71D057C9" w14:textId="375C38DC" w:rsidR="001842D9" w:rsidRPr="001842D9" w:rsidRDefault="007D0881" w:rsidP="004A1061">
      <w:pPr>
        <w:pStyle w:val="Prrafodelista"/>
        <w:widowControl w:val="0"/>
        <w:numPr>
          <w:ilvl w:val="0"/>
          <w:numId w:val="23"/>
        </w:numPr>
        <w:tabs>
          <w:tab w:val="left" w:pos="720"/>
        </w:tabs>
        <w:overflowPunct w:val="0"/>
        <w:adjustRightInd w:val="0"/>
        <w:spacing w:line="480" w:lineRule="auto"/>
        <w:jc w:val="both"/>
        <w:rPr>
          <w:rFonts w:ascii="Arial" w:hAnsi="Arial" w:cs="Arial"/>
          <w:color w:val="000000"/>
          <w:lang w:val="es-PA"/>
        </w:rPr>
      </w:pPr>
      <w:r>
        <w:rPr>
          <w:rFonts w:ascii="Arial" w:hAnsi="Arial" w:cs="Arial"/>
          <w:color w:val="000000"/>
          <w:lang w:val="es-PA"/>
        </w:rPr>
        <w:t xml:space="preserve">La </w:t>
      </w:r>
      <w:r w:rsidR="001842D9" w:rsidRPr="001842D9">
        <w:rPr>
          <w:rFonts w:ascii="Arial" w:hAnsi="Arial" w:cs="Arial"/>
          <w:color w:val="000000"/>
          <w:lang w:val="es-PA"/>
        </w:rPr>
        <w:t>participa</w:t>
      </w:r>
      <w:r>
        <w:rPr>
          <w:rFonts w:ascii="Arial" w:hAnsi="Arial" w:cs="Arial"/>
          <w:color w:val="000000"/>
          <w:lang w:val="es-PA"/>
        </w:rPr>
        <w:t>ción del</w:t>
      </w:r>
      <w:r w:rsidR="001842D9" w:rsidRPr="001842D9">
        <w:rPr>
          <w:rFonts w:ascii="Arial" w:hAnsi="Arial" w:cs="Arial"/>
          <w:color w:val="000000"/>
          <w:lang w:val="es-PA"/>
        </w:rPr>
        <w:t xml:space="preserve"> personal </w:t>
      </w:r>
      <w:r>
        <w:rPr>
          <w:rFonts w:ascii="Arial" w:hAnsi="Arial" w:cs="Arial"/>
          <w:color w:val="000000"/>
          <w:lang w:val="es-PA"/>
        </w:rPr>
        <w:t xml:space="preserve">es vital, ya que </w:t>
      </w:r>
      <w:r w:rsidR="001842D9" w:rsidRPr="001842D9">
        <w:rPr>
          <w:rFonts w:ascii="Arial" w:hAnsi="Arial" w:cs="Arial"/>
          <w:color w:val="000000"/>
          <w:lang w:val="es-PA"/>
        </w:rPr>
        <w:t>debe</w:t>
      </w:r>
      <w:r>
        <w:rPr>
          <w:rFonts w:ascii="Arial" w:hAnsi="Arial" w:cs="Arial"/>
          <w:color w:val="000000"/>
          <w:lang w:val="es-PA"/>
        </w:rPr>
        <w:t>n</w:t>
      </w:r>
      <w:r w:rsidR="001842D9" w:rsidRPr="001842D9">
        <w:rPr>
          <w:rFonts w:ascii="Arial" w:hAnsi="Arial" w:cs="Arial"/>
          <w:color w:val="000000"/>
          <w:lang w:val="es-PA"/>
        </w:rPr>
        <w:t xml:space="preserve"> trabajar en conjunto cuando se desarrolle e implemente la solución. </w:t>
      </w:r>
    </w:p>
    <w:p w14:paraId="1CDF56B9" w14:textId="55285435" w:rsidR="001B69F0" w:rsidRPr="001B69F0" w:rsidRDefault="00776042" w:rsidP="001B69F0">
      <w:pPr>
        <w:pStyle w:val="Prrafodelista"/>
        <w:widowControl w:val="0"/>
        <w:numPr>
          <w:ilvl w:val="0"/>
          <w:numId w:val="23"/>
        </w:numPr>
        <w:tabs>
          <w:tab w:val="left" w:pos="720"/>
        </w:tabs>
        <w:overflowPunct w:val="0"/>
        <w:adjustRightInd w:val="0"/>
        <w:spacing w:line="480" w:lineRule="auto"/>
        <w:jc w:val="both"/>
        <w:rPr>
          <w:rFonts w:ascii="Arial" w:hAnsi="Arial" w:cs="Arial"/>
          <w:color w:val="000000"/>
          <w:lang w:val="es-PA"/>
        </w:rPr>
      </w:pPr>
      <w:r>
        <w:rPr>
          <w:rFonts w:ascii="Arial" w:hAnsi="Arial" w:cs="Arial"/>
          <w:color w:val="000000"/>
          <w:lang w:val="es-PA"/>
        </w:rPr>
        <w:t>Mantener una relación óptima entre</w:t>
      </w:r>
      <w:r w:rsidR="001842D9" w:rsidRPr="001842D9">
        <w:rPr>
          <w:rFonts w:ascii="Arial" w:hAnsi="Arial" w:cs="Arial"/>
          <w:color w:val="000000"/>
          <w:lang w:val="es-PA"/>
        </w:rPr>
        <w:t xml:space="preserve"> </w:t>
      </w:r>
      <w:hyperlink r:id="rId16" w:history="1">
        <w:r w:rsidR="001842D9" w:rsidRPr="001842D9">
          <w:rPr>
            <w:rFonts w:ascii="Arial" w:hAnsi="Arial" w:cs="Arial"/>
            <w:color w:val="000000"/>
            <w:lang w:val="es-PA"/>
          </w:rPr>
          <w:t>costo</w:t>
        </w:r>
      </w:hyperlink>
      <w:r w:rsidR="001842D9" w:rsidRPr="001842D9">
        <w:rPr>
          <w:rFonts w:ascii="Arial" w:hAnsi="Arial" w:cs="Arial"/>
          <w:color w:val="000000"/>
          <w:lang w:val="es-PA"/>
        </w:rPr>
        <w:t xml:space="preserve">, </w:t>
      </w:r>
      <w:hyperlink r:id="rId17" w:history="1">
        <w:r w:rsidR="001842D9" w:rsidRPr="001842D9">
          <w:rPr>
            <w:rFonts w:ascii="Arial" w:hAnsi="Arial" w:cs="Arial"/>
            <w:color w:val="000000"/>
            <w:lang w:val="es-PA"/>
          </w:rPr>
          <w:t>velocidad</w:t>
        </w:r>
      </w:hyperlink>
      <w:r w:rsidR="001842D9" w:rsidRPr="001842D9">
        <w:rPr>
          <w:rFonts w:ascii="Arial" w:hAnsi="Arial" w:cs="Arial"/>
          <w:color w:val="000000"/>
          <w:lang w:val="es-PA"/>
        </w:rPr>
        <w:t xml:space="preserve"> de recuperación, medida de la recuperación y alcance de los desastres cubiertos.</w:t>
      </w:r>
    </w:p>
    <w:p w14:paraId="44F7B7E4" w14:textId="1E235716" w:rsidR="001842D9" w:rsidRDefault="001842D9" w:rsidP="001842D9">
      <w:pPr>
        <w:spacing w:line="480" w:lineRule="auto"/>
        <w:jc w:val="both"/>
        <w:rPr>
          <w:rFonts w:ascii="Arial" w:hAnsi="Arial" w:cs="Arial"/>
          <w:color w:val="000000"/>
          <w:lang w:val="es-PA"/>
        </w:rPr>
      </w:pPr>
      <w:r>
        <w:rPr>
          <w:rFonts w:ascii="Arial" w:hAnsi="Arial" w:cs="Arial"/>
          <w:color w:val="000000"/>
          <w:lang w:val="es-PA"/>
        </w:rPr>
        <w:tab/>
        <w:t xml:space="preserve">El desarrollo de </w:t>
      </w:r>
      <w:r w:rsidR="001B69F0">
        <w:rPr>
          <w:rFonts w:ascii="Arial" w:hAnsi="Arial" w:cs="Arial"/>
          <w:color w:val="000000"/>
          <w:lang w:val="es-PA"/>
        </w:rPr>
        <w:t xml:space="preserve">este </w:t>
      </w:r>
      <w:r>
        <w:rPr>
          <w:rFonts w:ascii="Arial" w:hAnsi="Arial" w:cs="Arial"/>
          <w:color w:val="000000"/>
          <w:lang w:val="es-PA"/>
        </w:rPr>
        <w:t xml:space="preserve">plan de contingencias conlleva las siguientes etapas: </w:t>
      </w:r>
    </w:p>
    <w:p w14:paraId="6E566E6E" w14:textId="77777777" w:rsidR="001842D9" w:rsidRDefault="001842D9" w:rsidP="004A1061">
      <w:pPr>
        <w:widowControl w:val="0"/>
        <w:numPr>
          <w:ilvl w:val="0"/>
          <w:numId w:val="17"/>
        </w:numPr>
        <w:tabs>
          <w:tab w:val="left" w:pos="720"/>
        </w:tabs>
        <w:overflowPunct w:val="0"/>
        <w:adjustRightInd w:val="0"/>
        <w:spacing w:after="240" w:line="480" w:lineRule="auto"/>
        <w:ind w:left="360" w:hanging="360"/>
        <w:rPr>
          <w:rFonts w:ascii="Arial" w:hAnsi="Arial" w:cs="Arial"/>
          <w:color w:val="000000"/>
          <w:lang w:val="es-ES_tradnl"/>
        </w:rPr>
      </w:pPr>
      <w:r>
        <w:rPr>
          <w:rFonts w:ascii="Arial" w:hAnsi="Arial" w:cs="Arial"/>
          <w:color w:val="000000"/>
          <w:lang w:val="es-ES_tradnl"/>
        </w:rPr>
        <w:t>Análisis de riesgos.</w:t>
      </w:r>
    </w:p>
    <w:p w14:paraId="04D7728B" w14:textId="51EACC6D" w:rsidR="001842D9" w:rsidRDefault="001842D9" w:rsidP="004A1061">
      <w:pPr>
        <w:widowControl w:val="0"/>
        <w:numPr>
          <w:ilvl w:val="0"/>
          <w:numId w:val="17"/>
        </w:numPr>
        <w:tabs>
          <w:tab w:val="left" w:pos="720"/>
        </w:tabs>
        <w:overflowPunct w:val="0"/>
        <w:adjustRightInd w:val="0"/>
        <w:spacing w:after="240" w:line="480" w:lineRule="auto"/>
        <w:ind w:left="360" w:hanging="360"/>
        <w:rPr>
          <w:rFonts w:ascii="Arial" w:hAnsi="Arial" w:cs="Arial"/>
          <w:color w:val="000000"/>
          <w:lang w:val="es-ES_tradnl"/>
        </w:rPr>
      </w:pPr>
      <w:r>
        <w:rPr>
          <w:rFonts w:ascii="Arial" w:hAnsi="Arial" w:cs="Arial"/>
          <w:color w:val="000000"/>
          <w:lang w:val="es-ES_tradnl"/>
        </w:rPr>
        <w:t xml:space="preserve">Evaluación de riesgos. </w:t>
      </w:r>
    </w:p>
    <w:p w14:paraId="5851E648" w14:textId="77777777" w:rsidR="001842D9" w:rsidRDefault="001842D9" w:rsidP="004A1061">
      <w:pPr>
        <w:widowControl w:val="0"/>
        <w:numPr>
          <w:ilvl w:val="0"/>
          <w:numId w:val="17"/>
        </w:numPr>
        <w:tabs>
          <w:tab w:val="left" w:pos="720"/>
        </w:tabs>
        <w:overflowPunct w:val="0"/>
        <w:adjustRightInd w:val="0"/>
        <w:spacing w:after="240" w:line="480" w:lineRule="auto"/>
        <w:ind w:left="360" w:hanging="360"/>
        <w:rPr>
          <w:rFonts w:ascii="Arial" w:hAnsi="Arial" w:cs="Arial"/>
          <w:color w:val="000000"/>
          <w:lang w:val="es-ES_tradnl"/>
        </w:rPr>
      </w:pPr>
      <w:r>
        <w:rPr>
          <w:rFonts w:ascii="Arial" w:hAnsi="Arial" w:cs="Arial"/>
          <w:color w:val="000000"/>
          <w:lang w:val="es-ES_tradnl"/>
        </w:rPr>
        <w:t xml:space="preserve">Jerarquización de las aplicaciones. </w:t>
      </w:r>
    </w:p>
    <w:p w14:paraId="58FC434D" w14:textId="77777777" w:rsidR="001842D9" w:rsidRDefault="001842D9" w:rsidP="004A1061">
      <w:pPr>
        <w:widowControl w:val="0"/>
        <w:numPr>
          <w:ilvl w:val="0"/>
          <w:numId w:val="17"/>
        </w:numPr>
        <w:tabs>
          <w:tab w:val="left" w:pos="720"/>
        </w:tabs>
        <w:overflowPunct w:val="0"/>
        <w:adjustRightInd w:val="0"/>
        <w:spacing w:after="240" w:line="480" w:lineRule="auto"/>
        <w:ind w:left="360" w:hanging="360"/>
        <w:rPr>
          <w:rFonts w:ascii="Arial" w:hAnsi="Arial" w:cs="Arial"/>
          <w:color w:val="000000"/>
          <w:lang w:val="es-ES_tradnl"/>
        </w:rPr>
      </w:pPr>
      <w:r>
        <w:rPr>
          <w:rFonts w:ascii="Arial" w:hAnsi="Arial" w:cs="Arial"/>
          <w:color w:val="000000"/>
          <w:lang w:val="es-ES_tradnl"/>
        </w:rPr>
        <w:t xml:space="preserve">Establecimientos de requerimientos de recuperación. </w:t>
      </w:r>
    </w:p>
    <w:p w14:paraId="60AED76F" w14:textId="77777777" w:rsidR="001842D9" w:rsidRDefault="001842D9" w:rsidP="004A1061">
      <w:pPr>
        <w:widowControl w:val="0"/>
        <w:numPr>
          <w:ilvl w:val="0"/>
          <w:numId w:val="17"/>
        </w:numPr>
        <w:tabs>
          <w:tab w:val="left" w:pos="720"/>
        </w:tabs>
        <w:overflowPunct w:val="0"/>
        <w:adjustRightInd w:val="0"/>
        <w:spacing w:after="240" w:line="480" w:lineRule="auto"/>
        <w:ind w:left="360" w:hanging="360"/>
        <w:rPr>
          <w:rFonts w:ascii="Arial" w:hAnsi="Arial" w:cs="Arial"/>
          <w:color w:val="000000"/>
          <w:lang w:val="es-ES_tradnl"/>
        </w:rPr>
      </w:pPr>
      <w:r>
        <w:rPr>
          <w:rFonts w:ascii="Arial" w:hAnsi="Arial" w:cs="Arial"/>
          <w:color w:val="000000"/>
          <w:lang w:val="es-ES_tradnl"/>
        </w:rPr>
        <w:t xml:space="preserve">Ejecución. </w:t>
      </w:r>
    </w:p>
    <w:p w14:paraId="2E8B9DD5" w14:textId="77777777" w:rsidR="001842D9" w:rsidRDefault="001842D9" w:rsidP="004A1061">
      <w:pPr>
        <w:widowControl w:val="0"/>
        <w:numPr>
          <w:ilvl w:val="0"/>
          <w:numId w:val="17"/>
        </w:numPr>
        <w:tabs>
          <w:tab w:val="left" w:pos="720"/>
        </w:tabs>
        <w:overflowPunct w:val="0"/>
        <w:adjustRightInd w:val="0"/>
        <w:spacing w:after="240" w:line="480" w:lineRule="auto"/>
        <w:ind w:left="360" w:hanging="360"/>
        <w:rPr>
          <w:rFonts w:ascii="Arial" w:hAnsi="Arial" w:cs="Arial"/>
          <w:color w:val="000000"/>
          <w:lang w:val="es-ES_tradnl"/>
        </w:rPr>
      </w:pPr>
      <w:r>
        <w:rPr>
          <w:rFonts w:ascii="Arial" w:hAnsi="Arial" w:cs="Arial"/>
          <w:color w:val="000000"/>
          <w:lang w:val="es-ES_tradnl"/>
        </w:rPr>
        <w:t xml:space="preserve">Pruebas. </w:t>
      </w:r>
    </w:p>
    <w:p w14:paraId="3D32CC6C" w14:textId="77777777" w:rsidR="001842D9" w:rsidRDefault="001842D9" w:rsidP="004A1061">
      <w:pPr>
        <w:widowControl w:val="0"/>
        <w:numPr>
          <w:ilvl w:val="0"/>
          <w:numId w:val="17"/>
        </w:numPr>
        <w:tabs>
          <w:tab w:val="left" w:pos="720"/>
        </w:tabs>
        <w:overflowPunct w:val="0"/>
        <w:adjustRightInd w:val="0"/>
        <w:spacing w:after="240" w:line="480" w:lineRule="auto"/>
        <w:ind w:left="360" w:hanging="360"/>
        <w:rPr>
          <w:rFonts w:ascii="Arial" w:hAnsi="Arial" w:cs="Arial"/>
          <w:color w:val="000000"/>
          <w:lang w:val="es-ES_tradnl"/>
        </w:rPr>
      </w:pPr>
      <w:r>
        <w:rPr>
          <w:rFonts w:ascii="Arial" w:hAnsi="Arial" w:cs="Arial"/>
          <w:color w:val="000000"/>
          <w:lang w:val="es-ES_tradnl"/>
        </w:rPr>
        <w:t xml:space="preserve">Documentación. </w:t>
      </w:r>
    </w:p>
    <w:p w14:paraId="60D90F1E" w14:textId="77777777" w:rsidR="001842D9" w:rsidRDefault="001842D9" w:rsidP="004A1061">
      <w:pPr>
        <w:widowControl w:val="0"/>
        <w:numPr>
          <w:ilvl w:val="0"/>
          <w:numId w:val="17"/>
        </w:numPr>
        <w:overflowPunct w:val="0"/>
        <w:adjustRightInd w:val="0"/>
        <w:spacing w:line="480" w:lineRule="auto"/>
        <w:ind w:left="360" w:hanging="360"/>
        <w:rPr>
          <w:rFonts w:ascii="Arial" w:hAnsi="Arial" w:cs="Arial"/>
          <w:color w:val="000000"/>
          <w:lang w:val="es-ES_tradnl"/>
        </w:rPr>
      </w:pPr>
      <w:r>
        <w:rPr>
          <w:rFonts w:ascii="Arial" w:hAnsi="Arial" w:cs="Arial"/>
          <w:color w:val="000000"/>
          <w:lang w:val="es-ES_tradnl"/>
        </w:rPr>
        <w:t>Difusión y capacitación.</w:t>
      </w:r>
    </w:p>
    <w:p w14:paraId="0225E179" w14:textId="77777777" w:rsidR="001842D9" w:rsidRDefault="001842D9" w:rsidP="004A1061">
      <w:pPr>
        <w:widowControl w:val="0"/>
        <w:numPr>
          <w:ilvl w:val="0"/>
          <w:numId w:val="17"/>
        </w:numPr>
        <w:overflowPunct w:val="0"/>
        <w:adjustRightInd w:val="0"/>
        <w:spacing w:line="480" w:lineRule="auto"/>
        <w:ind w:left="360" w:hanging="360"/>
        <w:rPr>
          <w:rFonts w:ascii="Arial" w:hAnsi="Arial" w:cs="Arial"/>
          <w:color w:val="000000"/>
          <w:lang w:val="es-ES_tradnl"/>
        </w:rPr>
      </w:pPr>
      <w:r>
        <w:rPr>
          <w:rFonts w:ascii="Arial" w:hAnsi="Arial" w:cs="Arial"/>
          <w:color w:val="000000"/>
          <w:lang w:val="es-ES_tradnl"/>
        </w:rPr>
        <w:lastRenderedPageBreak/>
        <w:t>Mantenimiento.</w:t>
      </w:r>
    </w:p>
    <w:p w14:paraId="02477DD5" w14:textId="77777777" w:rsidR="001842D9" w:rsidRDefault="001842D9" w:rsidP="001842D9">
      <w:pPr>
        <w:spacing w:line="480" w:lineRule="auto"/>
        <w:rPr>
          <w:rFonts w:ascii="Arial" w:hAnsi="Arial" w:cs="Arial"/>
          <w:lang w:val="es-PA"/>
        </w:rPr>
      </w:pPr>
    </w:p>
    <w:p w14:paraId="0BB30191" w14:textId="052A6B14" w:rsidR="001842D9" w:rsidRDefault="001842D9" w:rsidP="001842D9">
      <w:pPr>
        <w:spacing w:line="480" w:lineRule="auto"/>
        <w:jc w:val="both"/>
        <w:rPr>
          <w:rFonts w:ascii="Arial" w:hAnsi="Arial" w:cs="Arial"/>
          <w:b/>
          <w:bCs/>
          <w:u w:val="single"/>
          <w:lang w:val="es-ES_tradnl"/>
        </w:rPr>
      </w:pPr>
      <w:r>
        <w:rPr>
          <w:rFonts w:ascii="Arial" w:hAnsi="Arial" w:cs="Arial"/>
          <w:b/>
          <w:bCs/>
          <w:lang w:val="es-ES_tradnl"/>
        </w:rPr>
        <w:t>1.</w:t>
      </w:r>
      <w:r>
        <w:rPr>
          <w:rFonts w:ascii="Arial" w:hAnsi="Arial" w:cs="Arial"/>
          <w:b/>
          <w:bCs/>
          <w:lang w:val="es-ES_tradnl"/>
        </w:rPr>
        <w:tab/>
      </w:r>
      <w:r>
        <w:rPr>
          <w:rFonts w:ascii="Arial" w:hAnsi="Arial" w:cs="Arial"/>
          <w:b/>
          <w:bCs/>
          <w:u w:val="single"/>
          <w:lang w:val="es-ES_tradnl"/>
        </w:rPr>
        <w:t xml:space="preserve">Análisis de riesgos </w:t>
      </w:r>
    </w:p>
    <w:p w14:paraId="0DA7D15F" w14:textId="475AA213" w:rsidR="001842D9" w:rsidRDefault="00A67295" w:rsidP="00A67295">
      <w:pPr>
        <w:spacing w:line="480" w:lineRule="auto"/>
        <w:jc w:val="both"/>
        <w:rPr>
          <w:rFonts w:ascii="Arial" w:hAnsi="Arial" w:cs="Arial"/>
          <w:color w:val="000000"/>
          <w:lang w:val="es-PA"/>
        </w:rPr>
      </w:pPr>
      <w:r>
        <w:rPr>
          <w:rFonts w:ascii="Arial" w:hAnsi="Arial" w:cs="Arial"/>
          <w:noProof/>
        </w:rPr>
        <mc:AlternateContent>
          <mc:Choice Requires="wpg">
            <w:drawing>
              <wp:anchor distT="0" distB="0" distL="114300" distR="114300" simplePos="0" relativeHeight="251660288" behindDoc="0" locked="0" layoutInCell="1" allowOverlap="1" wp14:anchorId="7B089B80" wp14:editId="035BBFEC">
                <wp:simplePos x="0" y="0"/>
                <wp:positionH relativeFrom="column">
                  <wp:posOffset>352425</wp:posOffset>
                </wp:positionH>
                <wp:positionV relativeFrom="paragraph">
                  <wp:posOffset>40640</wp:posOffset>
                </wp:positionV>
                <wp:extent cx="5114925" cy="6276975"/>
                <wp:effectExtent l="0" t="0" r="9525" b="9525"/>
                <wp:wrapSquare wrapText="bothSides"/>
                <wp:docPr id="11" name="11 Grupo"/>
                <wp:cNvGraphicFramePr/>
                <a:graphic xmlns:a="http://schemas.openxmlformats.org/drawingml/2006/main">
                  <a:graphicData uri="http://schemas.microsoft.com/office/word/2010/wordprocessingGroup">
                    <wpg:wgp>
                      <wpg:cNvGrpSpPr/>
                      <wpg:grpSpPr>
                        <a:xfrm>
                          <a:off x="0" y="0"/>
                          <a:ext cx="5114925" cy="6276975"/>
                          <a:chOff x="0" y="0"/>
                          <a:chExt cx="3743325" cy="4953000"/>
                        </a:xfrm>
                      </wpg:grpSpPr>
                      <pic:pic xmlns:pic="http://schemas.openxmlformats.org/drawingml/2006/picture">
                        <pic:nvPicPr>
                          <pic:cNvPr id="3" name="Imagen 3"/>
                          <pic:cNvPicPr>
                            <a:picLocks noChangeAspect="1"/>
                          </pic:cNvPicPr>
                        </pic:nvPicPr>
                        <pic:blipFill rotWithShape="1">
                          <a:blip r:embed="rId18">
                            <a:extLst>
                              <a:ext uri="{28A0092B-C50C-407E-A947-70E740481C1C}">
                                <a14:useLocalDpi xmlns:a14="http://schemas.microsoft.com/office/drawing/2010/main" val="0"/>
                              </a:ext>
                            </a:extLst>
                          </a:blip>
                          <a:srcRect l="14947" t="43504" r="18808" b="33535"/>
                          <a:stretch/>
                        </pic:blipFill>
                        <pic:spPr bwMode="auto">
                          <a:xfrm>
                            <a:off x="9525" y="0"/>
                            <a:ext cx="3714750" cy="723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Imagen 5"/>
                          <pic:cNvPicPr>
                            <a:picLocks noChangeAspect="1"/>
                          </pic:cNvPicPr>
                        </pic:nvPicPr>
                        <pic:blipFill rotWithShape="1">
                          <a:blip r:embed="rId19">
                            <a:extLst>
                              <a:ext uri="{28A0092B-C50C-407E-A947-70E740481C1C}">
                                <a14:useLocalDpi xmlns:a14="http://schemas.microsoft.com/office/drawing/2010/main" val="0"/>
                              </a:ext>
                            </a:extLst>
                          </a:blip>
                          <a:srcRect l="15118" t="21148" r="18468" b="16617"/>
                          <a:stretch/>
                        </pic:blipFill>
                        <pic:spPr bwMode="auto">
                          <a:xfrm>
                            <a:off x="19050" y="723900"/>
                            <a:ext cx="3724275" cy="1962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Imagen 6"/>
                          <pic:cNvPicPr>
                            <a:picLocks noChangeAspect="1"/>
                          </pic:cNvPicPr>
                        </pic:nvPicPr>
                        <pic:blipFill rotWithShape="1">
                          <a:blip r:embed="rId20">
                            <a:extLst>
                              <a:ext uri="{28A0092B-C50C-407E-A947-70E740481C1C}">
                                <a14:useLocalDpi xmlns:a14="http://schemas.microsoft.com/office/drawing/2010/main" val="0"/>
                              </a:ext>
                            </a:extLst>
                          </a:blip>
                          <a:srcRect l="14947" t="19939" r="18638" b="8157"/>
                          <a:stretch/>
                        </pic:blipFill>
                        <pic:spPr bwMode="auto">
                          <a:xfrm>
                            <a:off x="0" y="2686050"/>
                            <a:ext cx="3724275" cy="22669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517CBF2" id="11 Grupo" o:spid="_x0000_s1026" style="position:absolute;margin-left:27.75pt;margin-top:3.2pt;width:402.75pt;height:494.25pt;z-index:251660288;mso-width-relative:margin;mso-height-relative:margin" coordsize="37433,49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jvduQMAAMYOAAAOAAAAZHJzL2Uyb0RvYy54bWzsV11v2zYUfR+w/0Do&#10;XZEoUZJlxCkc2w0KtGuwttgzTdGSUEkkSNpOMOy/95KU3cZ20aEdhi3og2V+895zz7kkr1889B3a&#10;caVbMcwCfBUHiA9MVO1Qz4IP71+GkwBpQ4eKdmLgs+CR6+DFza+/XO/llCeiEV3FFYJFBj3dy1nQ&#10;GCOnUaRZw3uqr4TkA3RuhOqpgaqqo0rRPazed1ESx3m0F6qSSjCuNbQufWdw49bfbDgzbzcbzQ3q&#10;ZgHYZtxXue/afqObazqtFZVNy0Yz6HdY0dN2gE2PSy2poWir2rOl+pYpocXGXDHRR2KzaRl3PoA3&#10;OD7x5k6JrXS+1NN9LY8wAbQnOH33suy33b1CbQWxwwEaaA8xwhjdqa0UFpy9rKcw5k7Jd/JejQ21&#10;r1l/Hzaqt//gCXpwsD4eYeUPBjFozDAmZZIFiEFfnhR5WWQeeNZAdM7msWY1zkwLkqaHmaTM0jh2&#10;IYsOG0fWvqM5smVT+I04QekMp2/zCWaZreLBuEj/t9boqfq4lSGEVFLTrtuuNY+OnhA8a9Swu2/Z&#10;vfKVz5CnB8Rf9bTmA0otKna8HeInUOvQa8E+ajSIRUOHms+1BFpDmOzo6OlwV32y27pr5cu265AS&#10;5o/WNO8aKm2MHVtt5+goaOKEUxew8nxdCrbt+WC8ABXvwGcx6KaVOkBqyvs1Bz6pV5XfBGjwWhtL&#10;EksIJ4o/k8k8jsvkNlxk8SIkcbEK5yUpwiJeFSQmE7zAi7+siZhMt5oDALRbyna0FVrPrL2ogDFX&#10;eG05jaIddZnAQucMOvw7E6HJQmJt1Yr9DjDbvAHsJYXLHSTNYgI+QttkEkNqgxySplk60lkbxQ1r&#10;DmE5QO9jqkE/aL1/IyqAn26NcBE40U+ZWbafSygtMCkySGBWQkWSlic6AJoobe646JEtAPpgu9uA&#10;7sAz7+1hiHWvG+x3EJYavte3XApWluYEgpWH8/myCAlZTsLbWygtFquSpDgn2eoYLN3QSuzfrjUD&#10;EVU/Hq+vxMmy3gI6CgCqHmQojHtC6YwjFxh9cprArH9N/RBon29H9TsSgQHPRf2J498lQv2/1A/H&#10;FygdNJXAOQYlp36Se/XjPMeFP8x+XP24jK3Gn0jcZ017jKZFQhI4OV0OwGWeYBjs9XHIIgeF/0wC&#10;/kb5308C+UkSyJ/ZFSB9JkngeAXAZZmWYxLIU58EJjj7x3KA13+ST3KbC0DeX0kASZLn5c8EcHYL&#10;cC8CeCy5e934sLOvsS/rUP7y+XnzC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GuqKdIf5gIAH+YCABQAAABkcnMvbWVkaWEvaW1hZ2UzLnBuZ4lQTkcN&#10;ChoKAAAADUlIRFIAAAVWAAADAAgCAAAAQFyrlQAAAAFzUkdCAK7OHOkAAP/KSURBVHhe7J0HYBTF&#10;+sD30gihhpAECD1IaDF0QYg0BR8PEJAiDxFUlKIoRZQSUBEERRCfSEdBRKQIKDz+9BaRroTQgoQe&#10;IAkhlEACIcn/m5ndvdm9vb29y124JN96hrvdKd/8pux83zRT7NU0QevKyRHvmti/9B/5O/tC/pqk&#10;m/DVRG7IHqkTKRQ+Cu5ejqYD2ZvkkjnLkYJmt2lkvH/mxiIx9I7oRUwAC47eV7pX+ybhq4NUuZGl&#10;koQRn4v3JQmzIZgcERGVXhJFkpeABIKMqcwcAlM6lGMnT7ikycnWIMCemalZIJJuWPrlmTNo8NcS&#10;tJmJInOtRqTzwJKL3aFoIcjOzpaLEP3KQ2F45NKmzEGpkNCyIEA+0pwkpZF9IyVELKDkKQtJ/Mem&#10;6KraYjXzWJGR6h8pJ+S7h4cHfIG/cDEH8iX/tCmC2zowlz36jQGHfJT/ilkgtQzmmqiVJK6hMj+W&#10;kepBsKiqfF7o09MOXzNAVT03kCtawdiZNAOx5I0TzbzTrQ1SdZAbS1YpqB++FsiZpZ/X6mbHjhZK&#10;26kdATqK2HoByIPI9YXWeO9LWWxS5TX/k6/yfAQqN5ZeVB71f5pbf66E6UglvzgsG2G5HWaNMGuQ&#10;xbe4VAo1SRlPNXOpmSLLm5rBiq86rXCs5SKfBNWLhqVRVcsMNaSOlnN39icCl6oin1nyd/FLtjkf&#10;rWac2IXO0eSpuCl3BpQvDr5NsJopum8OlS+N96b+i0fKLQeKhPYbnK+kUidN710vqwnSu0CWSPzC&#10;dBk+FTkK4HwV5sse78VaDsp9ElZndeojC1lNm+vjscdiRVPIofAlZ5AqKKil6oSbs0ZVpehLU77H&#10;6R/K5IsiKxzyiqGYIlnVkPurPHheZzQXYrMAygBFAEp5+ax7Kqjo24MGL5z33f2HWUpI1psNK69H&#10;+XbRIl7fL140eNCgO/cfGml8bFYIXx+vlR8N7fXe6LSzpyFAT6LqkYA9JexeNBroxJN+vJANf+G5&#10;zltcpRcypYyqNR7yd/jCiMB9+gjevEJWjuBXuerwD0d+t27rpRSSOhqj8iL6jPQGFxVSWsrIh77d&#10;iHzwFz4eJihn5ONh8qQlDh55evAfcl/xMVncUTmQf1p36eVhgo8ndUC/C/Id9kX+MDdMPPnDfhLh&#10;4Yun4uPlaTJ/yFNICw1Nui/FSAWgH04YEINIIt8nX6hH+OLt4eHt6aEIHx4x4ekX2aUYIDwyKWJR&#10;BAuPJD6qJHt7mvgPC5xPgloGSUKSFj755DuRjSGCL3KwPuQ7JEfp3iIWlSQGf2qKl/ubVGDx4+Nl&#10;Yh+lSGYHvGMv8OXFUgrZ5yGSlHLZXAVorSYf8T8jTUdu3ag6GbkNDv0jASSABJCAQwRUPX6HwnBr&#10;TyyBBT6Zbp0HKFyhJKAwqYqjcDZAcK7UHngVTw7F7Ih9k0f7JBfcCKw0SMaGx5Qu2R245EE1OTpp&#10;+JD4Yk5EXZMfMWPfJc/UhVpeTfnVaiw3/qw2SFsBaHZmOfCrC1t/rIJ5zQHlG8YeH2fCJyszM/tR&#10;ppAJXx7mZD4UMh9mw9/HD7MfP8x5DF8ysx9n5tC/1j6qp+wnDdwcjhwyBJ7zCGJ8lJX5iAaelcVZ&#10;S0yqWQB8YuQBadESJQ7754i2AGkkm/2UEcm++ELASoTIgv7DPGgMFijvSmVNkTtiOOZyqBEWnxDZ&#10;Mxkl4oTQjl2UWxkziKt0LYcjlRax1JuDl8q4dIf3z9nZFMJRY6T0P3vCYoaPhQiKUqldCrk4+Xh4&#10;nzrFV5p8oYxIhi0qoAr4VpHqViHLh2oDmAPDWloJo6P0ZuusyolyTolcAJgfcbQfTPmQbjoSnQOm&#10;NfJXbKIIDhY+Gahm0fCTC3QIKOXQs3CzIsGNL8kTAdg9y2EoO8G7kXOVBZ1Z1K3NArDZMXV8FgBD&#10;YmHpNTLKoecG5wJwZU2nzOu/X0XC0sCOOD7JVRM5EnnoUqeIG2pmDDmyf1KH/TXPjWcBmF+DqmTR&#10;jCYEVcNooge5m6mV67LFk3dsORyn+ZRv9rVEEu9pSsVLKzUGYp9Ibor5CVnyTXk40VreWhNeRUP5&#10;zuL6QtIwo2Y4qjqlD1xTQlVC2PtFTqn8JuK/2F+KC4IPVbdHLqi8xUR8Q7FJg9LFu5TfMnDT4VkA&#10;qpeV9gvI5qglP+VQsyWzJwTjGazX8zEroGp6GuErCTMI7J4ZiPTKIHcl4PJThUajTKwUmrl/qKqe&#10;fEWzVgdlmY3MAlCIzQ0Oy+8+1rexFhR5ZGZk0bM23zCDVThioJSU2eC8ORVisbNwKfrlXHKqD3Mt&#10;32BBqqKWf7IUqiSBGzAL4C06C+CBchaAWjZJh1KkQ+tVDveK+ngtXDj/naFDNWcBrFn16x97/tQs&#10;1S2fa97zlR6Wj2AWwM/DB/Ye8dHdE8fgKRv8h5m78Bc+5KcpR5oCQOcI0EKpMT4vBQ2qB/PLLnGQ&#10;nxZyopVI4/9QrkHZJ2pItvl+8apPvTd29PyNO9ksANEE4PvPqWrD+njev6eSPqtYiYvfrnhYsy7j&#10;T2IVJ6yT4iJ9ZwWQCaTOJJIUK5o+i0v91EKJ5Go8dW+u3rKOTG5a1ExzUnT0UstHms2QdJM2JRYB&#10;axqluBZC8sElldKSOkNigNRAwZobagUQ8Zi5iu4UMhvQuVVO5HBVeS3/1MgBcwqUGWZu7VgpdNql&#10;rptaddVGZFpkQHGnRUjjNazMWemNwewFotWAVTDyGxRRsAWIhgAyO53epE7hP/ZTXDigW/ilHFVm&#10;qa7Sw7+l+A6oPD9TNVFTLE1Oy5m8DkjxQlWaAOTFHbxuoNeNsHjFsMQYUeYdMwHohW+lF6VpqtCB&#10;rt8ZM5S0vM5Sq/FZaXv15ONNACwryR1ag+TaweeCPhCjzYxRd4XcEKD9clK8TLV0fpt6OF/fWeaK&#10;+pVUUix/MjeyY75IWapk8lNrPXjenGTTCqDTwmiKpBmpyqVadVRC0E+RzlNVTZOTyb7wix341425&#10;3rlNS5LHgohIpbZY9T5iP9nbShxJkPJLVXrlcNgXG4YAxcCbUnUy61XWmyrdN4dan1S1ZAZMAHrv&#10;Pt3s0X6Dq4ZJ9FcE6PWgRCCivkDD4V8ZPHZNQ4BK0bDMQb7xUbVUmknTU91ldcByBII30/AlQctg&#10;IfOWy4VlDoAWqq7+/G8tn1JU5jImq39MvSEwxf/Zdxm+GDT7rRCfdyf5lSOgoSl0zKeCyUKABXNn&#10;30vPtFLWbXSpLH35FfFatHDB0CGDb99/ZMngg/c/XPnzHM262avPkK/++6UlWwhwxXsDeo0Ye/v4&#10;EVHVN0mGADqtHi62FoBaB4jyT3Rtemf5icu7L95kYbauWvY/dSutOHllF3enb73K8Eie7c++yFYA&#10;8pPaBajmQ/76Va81fNxHC/9vj8IEUOP1fz8cMty7Q3uV9B5Lv/eZ883F2WAFqENkEvV/YrQQR6vZ&#10;TS5XLG0AVuqjXEIsdWpRCvZAox+hqEn0uaXaqrxj0ApgpfUR7RQ0ELUGzYZ62SXHwin9UreDOZBd&#10;mKsI4UfjZfq/yE8qYVzNoxYEubaIRk1lhvHJtJpkc9VU5ba1nxZUuFk6fJq0M8tgJFrODPe07YuD&#10;6OhidpB/LcqnnHv0KTOtsXadfhGV/5ycrCwyBYD8pOP+8MdsBSCWANEOAFYD2/Kp3nDW32HyG0ju&#10;erIv8vi/pS2AxZ6/tEGZmKrDCig1JwKwm2I11KGnpZQZJaPV7zHq1xp/jVe73aXeZn/MuJC2C6or&#10;XWg3v6qWU7OhELtK0ptIeh/xqppcC5xgBTCcRYYdOo7Veu7nQeQ2xdZ5exPx9HVgzfLA97DlEDQ1&#10;ZJtPeemNa+OyL15DlhthfkcA1izbbH6tCa8ST6VY8m2dpqahuqlqG420lnyVsXzLaM44yy9Njc2C&#10;64ADVVmX+fMmAPKdzW3mXlLyT/EmdK9zZwKQMk5MhHam2HxtWLyz1LqU/SEYoarzFpD7atwkc+ud&#10;K2V/QOo4KTtCtI20ZgLga65+weZrkzo3JesP3Nc0H2i2Dwrrg/U2hCplkl5NVWwdg4K54ZLKhUV2&#10;gITqe4obDJfSiV2GAL4ISS9tGpyibInvb3NEypLHJVlgJoC5s/9794FCXbcsaSw6okPZKoUlivos&#10;XLDg3XeGptx9IFch+PLbr+sP7Dso56MqmFUr5oIJYOrMqZbhFy/q88vQV3uNGpv690FZt/ei7tiM&#10;AHFeAFlKL+v/YsEevO0UhMySDOG3qlh695VU/s7c52szgpzyTxyzn+JN2AWAOoJAiz9V9/1xYxZv&#10;22feCwBqiu+505b6Pwml/xuZYyZUfbdP0X9OMVUf/sIuAHQfAHE7AHqPfqd3qZlA8WGPwLah/DA3&#10;dFmB/JEXVNMvYpjyTdEZKaY0QN6jqD2zFxWt1ewDjkG1Jn/VAjAHslRQP3PEyRiyDUbWyMX3H93s&#10;QCUzTbVggg+TSpScRSeNREmiSijIpg0iNOIs24NISCwBsgWIzE2CR0xyJjzMFeESAt/Fn7Ibeke+&#10;yb4rPqR4SXf475YuFXfMGSGSkbPGAx7Bpgycg3z1HSQnH7p7hVzYLL+odpGQdn/wYPfBPWw5IeU7&#10;K/9yQ0qLIito+hfzb+BiLxj+XcLu8L0KvvOh90I1EN0TdyLXaFqptS/+kb7AmjOS3AoRtw7Oaezd&#10;KoE6qeLz2oHEW9YC1R0HwtT2wpl9bZU3I/a/XMll3d5lWMpcxW+3ZymXiXjmzpz04mZ1mQVqrTxY&#10;3ld5sewHS70CcwOikpvrOYhdCF4SWR6d1PLtMK8G2Fv79GsB3wLKwsg3LcWzRKFiqxmdSkcFL5ap&#10;c1XlsrtAuYsH/fe3OY9ot1J+g7O3uSJbpTuWuSBnBEkzsSbII0yatjaRjGY4vHdrBO0tupbhaEet&#10;m2NG3gJyn8qQY0XborC/sHBIMpm2oOxH8WLqo+BrmWbrxG46QEPMaCvE1E08G3nSsi4p0iKOVjLf&#10;ipLDlSmp8PAuqHOVN8mLOSg2bMZP8ObuUBsYvZiYojdFv0ccPONDNHtjhmPqWRY98/Hj9IcPySeD&#10;fDLg81D9Sc94BJ+H9C98MlSfh48ypM/DR7BMPysz67F8hwSY8XD/Hwdg/H/1L/NAA1d9ZLzgjAig&#10;jP3ho0eZGemP4c+9tIf30h7Rz8O0tEdp9x6m3XuUdpd9Mu/ffXT/Xib9wJfH9BNZrljv/wxlLyOI&#10;dM/V2/CXmV/hfstgP+aMeWR/H0M4UpgQBfnIkd5Ly3z0MOsRM5cQfh7WOxBiorK69Xg09P2QMW8z&#10;HUXUr2XlWEjc82bRKmWLVg4oWgk+c2OIJuwRu5j9hM+bW2+Ke+9R+/ip2ZXL+g3dmcyM5Wfm+8FP&#10;8nlzawrZWTBpz5vSHbg5L5ZuNxj7fVm/qvAJ9Ks6cGsKC+3mtneDilUjn9f23hT39otbUJzeKVZ9&#10;wQm22x+LxdMjOfqtEqHl2Oe7ONFQf+KH4OJwp0a5EktOiSGAl5u7XqtRHtxIYS4sUbO89Bm0HWL3&#10;JAEqL5OHJxuFJb6IRYAoxh6mW7sH1Bmy/RYVw/PM3LqVStetNOcs3T1R3JJQlpGGQEOWnyb9MaRk&#10;ncHbbokbLopCi2m6uX1kSP8/bqrkEH96epxcFlJi2WkWIJXWDMM8m0+6a067B/VYd9FJVfKIrktU&#10;fXH7Q9kjkZamXI4IvpxbXLL+4pP8Hbu+E++VxU/E0O2pysCNBpWy/cPK/f9MEbV09Z6UnvJ9XvKT&#10;K6r7NyKfMvQzLx6cQXy0Q+hhOvHLU2Wb1yz7bNjAAymSLYw+Yy7YppjMTCbaAGzr/U7ru6j6Z1IL&#10;q3gZOC2yJx0Qe92qurZPWiiMHwkggcJLgLe6kmVidFKSgz1+N6ZozczhxiKjaEiggBNQq/LGbL+c&#10;L0cMAWbtXdLnJa1cNkuJ+r0cumgIoMYBeaMxS0OA2H1lU8T4QRvOTECDkq0HQlZWNtlcD7T2x+ST&#10;CR/4Sb+wO/RDLjAWyF/k7+ID6TeZ2wshQpiSY/Yv63ZqXnIJg7324KOKmoialZmT/Rj25HtMP2Rz&#10;PvL34eNHD9lGfdmZ4l/4Qj+Z7NOjYomWQb4w/s9shUz/h+jgzrNli7xcsTi4eUxcMl/k81j+TuIC&#10;hZ/o/OaoHz/OzoK0sGzS2nHA48wp35c7wl85VTnde3jfSGBTNZgVQLZjMsPnxD3pV29lXL2VfnXI&#10;03Anadu0I6suJtxKT7h18JP1L03YdkO0OObELHzuQxovzczY/7Yf/8WWlPQrKQcn/tZ1wvYbzLYz&#10;cc+DKyn0MyQc7iRv++KvlRfg5+WbxNnEbYlCTuyi2l2FX85funl/82dr+4/dmpyTk7yj34sTpv1f&#10;8v2LJ9f9e0KzxSdZAunnxKoBjfdfTEq7kBT/fZcxHecdzxFu7B7YbPKk/eeT0g6u6Da57ezT4C5p&#10;y7vBxZv9Z51URMUS1/Hnc+du3COfhS8EwmJyameTUsSWlcOHrL8gpy5wdjKzAELskhfGvrjs7Omr&#10;79SiDFlloC9UaTs58YYodE5SzNoNgrBh2akklhCyCJ16IwJIdUshBi+SWCvNvRC5vsMXecKIhfeT&#10;u6eBz493n1EkkIpEVgqJUstTJ0iSpQ97SiYySGlTyKMkRh8d/7Fi8R9PWiYBSsCfsVfuxV75c/TG&#10;7lN3yoVHcmm2QvKJsvzOSHLtkySDPH9ELNBMcurwg/+7HXORfFZNGNer6ut/JNPSfnP7mNBWX4/f&#10;c+hcysE/+/yvReDEvUnypBgSGjsKijUQ4kQj+Z5cjez4YsS2zffGaJVSX/JNiYFsM7VDErdzSmbH&#10;WG2I+dbZmuSOD7NbWsgl7EYoaQ8j2DTBGghaSy4D3vKVE/0pMqzoyzY3UfXiRnVk+DYVM2PdJ+7l&#10;4gYYdQvAk631UnNojJLc7uk0gCrbn74XPhynGA35AC0NrzqNsI45QBZMR1q5ZeNBat4EB0aaQWMZ&#10;Qrseti5LN8YDL2guuapoqSrIiVU9Ylnm/ijUr07DLx7td58DCbaLknJmpWYFNGKkM+KGr3QsWTbr&#10;sir1qlj4n6qXl6VHsYNHdQPzU7VhwCpu6ZXH/JrLodxnl30qXo6cNzlWbnie3DPr6NLcAdpWyHME&#10;tA0BXLFiSpJkMJDTKeuvUsRZ2aCwE62daLf0C/nQi+nkios4Fj+Ps0Ev5z7UJ+hk4AAUM/j+mPtA&#10;/Gn0AvW75yuD2efevXtwhz2Cv1LcJBzwy36SNcKwyT8IQTV//gOauf4nJ/NR9+CiLQJ8INLbt2/f&#10;vXv3zp078L15Ga/u5XzhWAGbIahjpITkPNXYdLDIgFce/neBz/gPzBlfoiRXNGgRMc/Uo1/lxUv0&#10;UdALP89/oRx1FNFiirDxH9BiSY1I3vHlpy99+clL4tzo5MQDwkthQUT7CnqK3BTVJ1lDY1+CXvhp&#10;3vPBNJLwFpOF/51LMp3cPUn44r3ny8Hs+zovr/v3b8tOJiee/Hntv3/pVQecBbUf9pnwWXQsm4RN&#10;PnXfvTg4nCYnuF6fbsKR6zeTYlb/3u2H7uEk/HYfRglj9p8yCcEdZielnd8FWrC5iRaTJ83wF20g&#10;3NoEKRJRJRTrvxQzPwG8frlgs4LILCl00Nis0nBzwW+e+GnzJ/vWf7Ju7YlEBluyv0hzyKQQ5OUQ&#10;UoDmUFQkpZ+8Q8XLKG7fmBeX71/QeczBU7KhRzL3MEmV7y66+kG8JS6CoLfAj868evMjef2I0r3k&#10;Pbz5x8KWeKZscx8zOuV9pRuRmAxZJTmbFyHGS9V1eqqlHFGtgWAFWP/u7yeg2P75aa/tUXuPvlGP&#10;OAt64fOzNye3ChIzTlb7RRBSCFLlIXGI2cdMZ7qX8qWl0w9mFkG4VN0zywEomzqPDZHc47GMQsxG&#10;Wh3kxais/5SbXpTB13yewXDcTmFFRHdLoA7J3OejZZm3TH5eAnmyWnieFVrrEWkYAqQaLbZjDpQH&#10;m51sawVJfhVYRip7UTU4Rhiynjo//i+XMScWNv49ppJKM12WNzW5qd41+q8eSI78otGc7+A0lc8I&#10;d3dyo8ONvaHM2UHrhCovzE+p3iO/4i2TaCZs1rpEhYp3zCvp2pliywbtxKJrV0YZeQvIHSp97GIH&#10;TOovsU6WIl3iaJyN5QCaKCyj5nNZ3W+RZJD7b0aZGLa20BFCZaYyNdrWpdToFe5VkStsCwYMAWLM&#10;1KVsRGADhXDJw/xyLCxulSGA9yuPs8ohp6TePXfp2rlL1+PpR/6ydOGS6ZOmwudL/vPp519KnyUL&#10;lsRfvg6f89IHvifevAUB3r6TduHqjfNXrrPPhSvXIbp0egHPnm8M6PnG6/Id9gX+yu7Zl3j6N/Fm&#10;6r24U3evXrm8f2/C/r1XD+xNOLD32p/wib5xIPr6gb2J+/ckH9iTdGDPzQN7Ug7suXVgz236l31S&#10;D+55mHgNIs2QLvgOd1IP7mUOwHGq5BFCgM8N+OzfAyGT8P+MhhjZB2K/HX/uzvWrsrFIwwTw+LU3&#10;fF9/JbsWaNMWl6TCiMqS9HzSc74w579imW/JhgGiDsh0ocTEw0LnmkT1NSVvmdBLWPZl71DJV9Dz&#10;H30Cg/87QKVf3e+3L99/HpyRCD5t5VcxAD6z2fYDnJqZlHRY6PRUUPKNg2A7CGSr7YMqNBLWxicn&#10;n/tdaFiOWArgKvtUd+Hw9WRObRaVBEFI+Wed0Lh8UPLZTcIzwUHMeVBoF+GvG0TTFoe6uXTDzU3/&#10;CQ0NLhEa/NqeRFEc9vz0/BI1Fsz+oXyJp+jnBzrvANYyRA8qGVaBfD5bSe6YTLFLQlqAXWHaC6Vq&#10;DdqWQm7JNhS51aZ9frJtASn8gnDj1Mp1Y1qE12oxdfPKY8niGHVO8s5+YeWL1ypfPCxqmSyj6eRs&#10;uENuwmdBLLtPYtg3u1aF4vQzO46t4kjeOly8U3z4LkgMfQnJlITYgx93e7leeN1Xuk3bRwwojP3N&#10;Xf24cBKjBxUfsWD2iArFa0NcptgfQ4rXET+zz4oGEvhnz48VS9Slnx9P07unZ7Of5LOIeqz47BeC&#10;8EX7EnUHb72pbauIPfip8FHLcPqmBPdm78R50taRsGaBfQZtBapwM2Xna+KdCT/JmE2nzFGDMJCi&#10;s4tAhu9+rFiy3pDtsPxELGISUFmWWi0+B0vSWVPSxf8Jo56tJ1prWPlmGah8hXMGHCPvL66QOfTV&#10;0k6sMgeoOqAFwBag6qCr3rW0rqkva2g1dWxD3R0rcwGM5KF2+Ibf7vpROCkYI+l4Mm6U9jENGUi/&#10;SjRdypWZ3OBHUUjzSi8bMM0ziGwl1o5pA7aCyt1z6wXAbUQ0lkBVNZfrtfmVR2u5+Kbjvlu6VLkx&#10;oipoyqjyyP9UtbpyAePvq25aRmGpCuqnWoVCUzz9xNqFQictmm8ZY/lccF3pzgWwVnR5HKrcMdJk&#10;5RlNfmo2idRWW8oEcyAJ2kXU5mtABUJqKBzmY6TjpNMzsWy1dKqe6sWkqlzyzGFVWizZsjec+SUH&#10;ecZ2rrZ1UV+sC6x+a1i+X8wuJKsA70c1I0CMWTIESKWC2QDM1ivJLiDNU5dKm2jH4Asf542N2NMx&#10;f3HcPhOm8WdlJ167Bqv3LZfuy3eSrl9jA/XMo/yd7e2tGtIHmemk+0wQmsymp2d8yHfgC9xXTThg&#10;0xDIPAAbswBgOYDVz/95BR/2DJg5fQJZyECvmdOjjnqVhfswyV/HI5sgoJ4FQETXnQWQHVYH9P+c&#10;kIrWSgs3lAn5GdzmB1gCkJGQemnZSx++MCeG136Sto98VfjtMzKGn7jjo5eE1TPbilo3C/vpl1Z1&#10;39iragisDpjSipocgtv+AMsHYFnBRQit/dzjvAzJ20b2E9ZPojMC2CXaG7jvKnWO904q3qnZ/5o4&#10;7f8GP232zvQ4SRcWNyc0e8upNehefOK9+Bv3Nn667o3xW8GswE1wgTnzY4Xt9/65fm/Dp8Lnz8Nq&#10;AuH0ghoDhV/3Xbsbd21fgw3raEjhr1/bN0YQxmy7e2b+C2UVhgZpZFium6QGmIRTvw7a+PkzdYSc&#10;Os+N2fDTqURaL07NbvmqsPBYWty1tN8ar9vMKmrStvefHzN2+/246/A5MPbj5u/vJHMuwPnUj4Xf&#10;rqfFXd8/VhjzEjENxC6N6N5gO9xJi4tZK/T9IDpJMSp9c+eXUzv3qxMklK3X78WP95yh4d/c+VrL&#10;vs/8RgKHz7uw9STc3fzJwe7H0s68HRQ9qPm0T/afvpYGn3WfjO1GVXFyfTJW2HbvVMK9dZ8IX7xA&#10;TQN13oWf5LNtqvDJ9D+Swvsn/PmRIHwEzua3DzSbIahInzxLNflnIZD+deAO2B2ePbbsHA3hz48+&#10;eXYpLFIJav81C/DvXztsfPl/cOfU7Of6CfP/pvE2XreFSZK0dcQLh9hNiBqEieMlpFGLhUHqUppn&#10;VbBydfNGjNC1WiCbJcCGmsVck4oNZ8vn3k9yRZBWCbASy9UevnQqS6qq3FpzyN+31P/hqZG3l5HA&#10;3c2NqOhL51TJej/LIL4JcpXkFv0eB7o4NmUrtHMBcpmJaq2MnndkTY2xmQtOcZDPtHCnpFkdiNny&#10;LT+hVZWwcSDHddRyuR1QqdaqdlUzUh0v+lT4AsYGyeWL9extGp6MR823eDxMnRRZI6xpfbCWUmtm&#10;Zf58VlVFc0lRcu9AbeaCOftYH0JpzzK/v6S5AJrJVbxxpPeRFdO2NOKqaf00YDx2xdvNKXnI23yN&#10;tCHghqVFPReAqaaMj3JypSpYFQqbZCybKZZwSQwDHUILUjYjNQ+tq2zZxt5D3Di/PYYAkirFUD9N&#10;Jit7YjiiosMVU/pqZjYA0RDATwdgXiULAX1isS5A5CmNoDK1UMYOk+d1LurXPAIpmT/MbapKNZE3&#10;BVj3449rlywFaeQ7bLMApXspZKLVkYvMPGYfuqEa20me1HduYza6mZz5s9mvymHvoC8+HwM7DMA1&#10;cvRnsLcgmALgzlGfoC1+VXjH0l50YshUUyHfxf3exNiJMHK+aswC8Ny59dGUr7x+/N53wCvw8dyx&#10;Vauuqu1JOWALGPWlMH6PvIVA0va+9Xs+s/2HDqBlJW4H7Z3ZAswXOGiw/LW/yZYBF5cdeiZEUvhp&#10;0OrQksFx72e2fm/W2ay+pawN4Jz8tkrrQ0tODKstWcdkCopiLqVMWXSF2t1+/deGn06ylfny9emf&#10;r9clP2p1/fVfwqGkpOP7PxbGvk/0fND8O/3UjasDrBpw9q5T39WuWIp++u8F04L4nPx7Zt9Y4eNW&#10;tYjz8GafrHv7t1jweuaPscInHz5HbSi1uq57kfq4eWLZ5s7rOlEZSIzLu2/+JeYmjWjs9ndh3wF6&#10;k659OLlnKtgFnqeTBSK6bxbWnWeRilfiqV/WvfhKBJE8KOLlzmPm7kyEfDv1y9oXl/ei4ZivF3/6&#10;iohBdivotqArWUxBRVr74safxJ0LPvkTVHe4wl76tQPBAl9jl4aUqAOfF8YqA9P69cmfpxLOze8k&#10;fLGPTmqAiDYKW/rVIN5DyNyBYzeIbNGDaIANXmbafhxA+2R0JOVD4yUXrKfYIqwb1ECOmgkDVgZR&#10;Qh1hbiYeEv79VIBtcW24UFeVXAeoHwC0Sqqup4sjfPLByz2qvFD+n3xyUQIkgATcnYDaDuXu8tot&#10;H3vRyH9tGjjsjgA9IAEk4AwCFnq80UlukkfOJkDl0ZsRQB7rGQLM/WGlMs/mLRg0BCjWBdCZC6LO&#10;L81DlwfqHjxIf2D9ItZn83ReEoasNhPlWTmvFFLGFP5pUz6aNuVD+Hzx+UcwzM+U/w8+mhJaq5ak&#10;bSs2Wycqt6eX4OXl4esj+Pl4FPURfH1MRX08/Yp4FC0iFC1q8vUTiviZfPxy4ItvUbgjFPVlnyPe&#10;gVMmfQCzCOD6aNy0Blm34C/MOIB44f5Rn0DJJfFFvfsJPn4eEFpR+MDNIh5+RTyL+ph8abwQu4+X&#10;4AGnENJ8pIfcmS+v9WuIzn/4gO8LLU1p94R7dzOW/OLzxSRVIVRNBKJ2M7OFm70JRP0/9T16ZGHi&#10;ieW/CutfauDvG+Jfpd9vAoz8D9p+/MTytZ361qcqW3C9vt2FQ9eZdmZpFiP6f69mW2+9V4dmUWC5&#10;Z4Tf4sAxiTfp+lGhe2hgUOhLwtHrSawY3fxnrdCkvDzAS4Q7Afr/wSUnfmwdRPXwwJodhYOJNL6c&#10;nMR4WEQQHETtSyIZ8RunvVlR5GQrlQhUZsWMW5LWL94mrmH9ApO8zjunrt45dfX2yStLImGbQYaR&#10;+Io98Aksh2hRu2LJ2iElu8L3T/aeEeusaAITkYv2BOmm9FOqg1JEUmbDWoT119POSJ/+dSXzG8Sa&#10;FPPrBmFz31BiICgf+hZ8/4UsQKCplsOXTHnKHFKSUTxjj3KExL2Dnv3ikz9PJtw7CYP2sklQEkxu&#10;YOSmCixKLeeLA/40kG7z2Eg+/XzdNjhuYY1Bwq972bwAVQFV/ezEnLHPj8xGYL44e6F0k7YJOYln&#10;Vq0XGpYPKPt013+vf/e3E5BBIgyxfZMbOu3o86ZLZG1YhrcTqzqjNk3I+jif7FPZuMur/SoTgOqR&#10;jsDWlgO4NI3a/A0MxRiRyknBGInK5W6sDKZxC24sRBCHVqR5OnLJp62Y2FAZtxOpe066JckIDjsC&#10;NBKclhuL6SmyozyI3FGhLfyphqbZc51RPlWeWv7k71iOyxksEtaC1W+EVYXQ3ubXiLRWaop5KEwG&#10;rA9KP//49wirUAXpzeK0smuucOIokmXuqIq3ZhbLbzEAzb5rlhzzTa7pd2T6mD1vDnX4hv3aW/it&#10;1nq7lgNYd2z1CX1gV/HWzFO+uyKnRdVdURU8S0Tym0t8ZKWJV3lU1VZSYWGnErr9uBij3O3WLvrm&#10;SVvcm0PR2bdtCFB19aVhVfFfFi/VtSRNQVI5dGYESJ5kfQ38etLDykweXh70Q7/AWWVewSEhIz6Y&#10;NHyU1Q84AGfkYDPxqDfpWDaymxkUAXroOXzoiW0QMzMBSJsMki/yLIAebwxs8Gwkc6n6gF0ATAAm&#10;by/PYsW9/Ip7+tG/RYubfIt5+BbzLOYnFPeFj6m4ryf5UlQoBh8/9mnkeTfq46/GTSCfBqa7HYrc&#10;gTvjJ5Kf8Lehx13JJfHlAd79fOEvBGUq5uvh5+dJo/Aoao7X5O0LiOQ8V5gAvKdNejjlK3iWfuD4&#10;gxMXMocOh6MBMvu9YS4hTOEVNVVzztGMPL5AnM+fk0jH/7eJ+j88Cm77fUYCLBYgH1gvIHRadWne&#10;808HNxU2Lj9GNXmwEawVmpYPNL9Lj5OzAya3qgNb/W8D/f+ZrSnvwndygfN6rScKH31LjgYQTq3p&#10;+r+X+tULCqrbp/v/XlkJU/Fh7ve3E4QJkeE5SVuHBr66C2bRn5xdtQ3o/8tawd6DLAFBET27rHt9&#10;bSwEl7Tjy8nCtObiQDori6KaLunkxEywZ/zL/9f51dqB4P61Gm9vJWLD44+/2g3h5win15GndQKD&#10;qnUWpn6zLRmkPPldy37rmCuxlLOGU6p4UhWl8HhV++SeL4TP1169c/IK+ZCJ7sLY/SdzAkK7wRR6&#10;2I8ATjhYUh+G8UmwAXX7vbih++QdBAUclLCx77oXe0cE0NCmfbP1JnezbJ1WY4QxXeeTCQUK2wDN&#10;3aRYmE2w9o9raWfYZ/s0chhBYnCd3t029/1gL0TKtxdM2qCIbp3XvT1h600awpn13Td36lebKdif&#10;TN+bRHzErX95SyeAlnRho/DRs+HEOkOG5cVKTEPR+YR3XNbtC0hFYES3TusGT4BzH2RrRGLiEaED&#10;TWnOKcBFrjKUD403dimdGgBhB9R7FZYJTNmZqIiH/jAbNsSJQOK6EvowMXpo2JD/fb56YD0ovS3e&#10;nSJMjvxod5LY/p2ZGxVNZ1CIv8U2lRg/zK2r2pBlfhmoliszGqpL+WrS6ftq+uZbf9X2VJru8+lN&#10;goXsvqG+IDn2EnOEgFa/x4EujiJqrbe7yuRqRFTreiAttqwdzc+X/gJP+UUhJ5GkV7kcQGyE+FbY&#10;CpD8Tcrtctlaw0jaXQeqrb6GbNdTHhXfdzdoIFCVKChZlssBjNQ741GbtURJdE3tQl/lYF5VCoxO&#10;qZFfLqwlkScCqHaitdRA3K4kulggfcVekSmqTYXE9YZOls+s+jna/tt4cRg2BDgtYfICCq5PZbW2&#10;Sn0qS3uKuVaKPUONJl8VrKoi69dry3rKv5gcaPT4pkYF06xCcROO1W7MHVX6RFSKNLPF3FxLrnhN&#10;gHUnRP3FnChz11gMXI6B6ySLmpAsgOxGfqA5I0DsuouCk5wqUsQXzgHw9vbx8vDyhI+nl5cn+evp&#10;6RnZodPLbwx++XXp88bgHtKn5xuD4fNch87gmH08Pbzh4+XpDeYDutc0HAruLX7o/afq1I36eMb4&#10;iRqfGrXrggNvL3AvhiYHC19A5fbyguF3H68Sxb2Kix/vksW9SpWAj2eJEl7FS3nCp1QpU4mS4Maj&#10;JPl40U+nMo8mlr3JPvDdp1SJf/s/msDdATeeJYubqGMBvJcq6VGShOZVopRHSRI+fCAuTxqvT+nS&#10;HsX8IJlyZpmOXyEnGYQ/Vx10fjgIsMh7b4PO/5hX+6lbv3rVzu6/IE2MkBbhQ+FN2vJOna7/Y+G9&#10;tP5vMu3/+KIyz3zCF6cpBxOGPC3VqsRdr1dd2fci3eT/+IIyz4hzDF5a/9f3HQKTtgyp3XWjFNpf&#10;ZNp/7MIAyQ27/9nBy0PChZPfVm7FRn+/2HxzWG1SBRN3v1l9wO/k1r9XnP+uXTDYAobW+7Hnia9M&#10;40LZffHq8uvBBe3LJm0d9vTLm8itbouP/wjWAXAPd/5Pdtb51z8XlN9Y/tnPxTtTf79GjvRL3tm/&#10;xcpX981/4eaCki8d7fbiBliWD9fUdQnkKZ3xTjb/E4SuH30sfHH01T1zYV3AiR8rtRC23HmNTo+n&#10;s13YF+miTQhbKB63uHQP4Y9YUD7Fy3R2UamXhX0n3wqPW1iyO+XV4eOpwqeHuv9Nx7RPzTbProcp&#10;9G/D2QexSys8G9O522a2GcEnf54mN4nL2s/L8/BBYLJSgMoAk+prrO19bhZAEy8Yt6+xrvc5GG8/&#10;s6BEt0/Y3WnrrvVMGhS6rnf8121h0gRLLJmZT6+paxPeDQP5F5TofrRbh41sNf7UX6+8WxP+Td46&#10;quHL0pKSbnP/+rFlIGw0+Fqb19YJnX7dNbc9XTpBrriFJXoIf8a+xU5wiP2x0rMxP56bUS9G5T0y&#10;kDz6UvL14dZ7wBb8vvwpucX4dAU+NJbWxBZDr06/7p7XPmVBCeB5QoxCfAKTL36s3GK6FKDw79U7&#10;viMLOtjqo+ykbR8902u7+PSzH+OGVIfNQmDLELprCGyzIm4fwt0hz6hn/n0i/zKk1yn1NJuvGSad&#10;/EaBRoztmS/vnM8/Za80u3q3Mhs3+cKAMMKypUO1Q7X5jair9Gru0WAIjpYyasijlFlqmNa1W0Mb&#10;SUjB2dwFybiQ7pDdloXfphEDEshqmaIHJg2pyck3UhHsWK9p2Klhhw7i1y0Aro5cX2arRhUpl807&#10;OLIKzoKz/CJHo3rk2E8+Cv0YdRQAlQLPfrKmmD/BxGapM5hqXhJVW6cJwRpDuS1VJdxaRvJ1in/L&#10;sGSqKl3+amocrG9WvBGwXFW0zCPxDusQ0ktVqs03aTjMgSVSxR1ON+blsmwTNLLG1ptD5UX9VrLl&#10;ncnjWJHQ6AJZvAa4qbxa7YzV14a5SeRfHCxX5PIsw1S9PuQUabYM5o4Kl79GapwaNbdnBINojaRZ&#10;PGlStbUCo/EmUN/Sbq4lVwrXGgVMUf6o1JziY06Qmazohrlk4nNHP4juWKzgvXZ5vzHjP36j/2u3&#10;MzwfZmZxuWiOWHTMSaLpTHpuqhBY4vvvF48Y9s6ZS8nK5PGJUUiiCluFsFzZEr+90vrVL2Zd3Po7&#10;nVxAnHuZcqChJB+PHC9YsA9zGYRsWHzgyVJrgp9WL6otmi/SAYZfOcJjmlfZ2R7s4PfH2fDdxLYo&#10;eEzPPYepByXqN5sc9dH3R85cuvWQxMObAKzHSE0Af14QF0rQ+ks+5i9ynSYisI3TVJd2ObLSGZBf&#10;+poiMU86r2HZl3l8VjYxETSKWDXbBKpbsGC4r8p7pxeU7CrsO/NWuGUiWJjyH0UQYqh8Sy9GxeqG&#10;ufVmLiln9kX8Za7VYiyara7NimwptpXWW7O/qG6NlYquIt+s9vh0Cpz1R87ovWpIxL2bxbi5hpvZ&#10;SUGpJzOp4KIKv0DP+xSVf2IIyGZ3yBfihhgAnqQJQO59qqwAcheNFCdjL2yHMsrlnswZJHWeaNaw&#10;LFJcls2FSjg0Abg8t3IXgWXnD00A+kTRBCDXernwaHa7LZUurv+gtj5Yvr1VbYvKBMDaWN4EwJpf&#10;vhHWzEeVzJotmKXGyCdQM9WWwfIpsvbUUkJLS4dsCLDL0pG7ViEf+CZI0QRgkVGOdTzQBMBAivSc&#10;YQIQA9So4eZWUKeaaRoCqIQKTypFWqXBsnSI/0sCyV70DQFVA4uuXLX64b3Uf7/UO+Xug8zHbEW1&#10;+mLKk1UDgVLa8gHFvl+0ePj775y9LB7gZg5OS/1Q35PTI3kLLlNs/X/a/GfaN1d3b4WEegjZ5Dxy&#10;8hYgej449yI/c8gmgOScciI/MQfY07xRPd+D6COwLWKWQHf8N4FFAGBkZQvkKUxzKOJXvFK1U3ce&#10;nv1j1zvzl15KySCOmAmgzr8issZOfNy1h2aksEeAT9ToOGYCoBJzyj81B9Dco4+I/V5bZdQMWiu3&#10;VBmo4YSN/lkESO/KzjktXOlUtCCYg+BDY7LLL35FHEQP5NzGLSjVjQzOkyUEbBBf/MJ5kp3z4/5m&#10;cTjBZOMlAUp/SAWJBg3/Ucfiq1ddlsVnvLhmJ1rJ1ylddmmFlrnDs1PYBewp0Ppu7aobxqMluruU&#10;97R3xbwS/vCdLaMSv4iD/+JEAFrN1E+ZBYB4U0qg6HFqlGLLYq0IQLOBYwWDFX9+fEZW/lXdMrkD&#10;J3s0Tsl9XPIdVpZd8IefDsCA8B1lq/QURlUxiXZ0U7TqjEHv2s40A9QS0kZN0a0qBiV0hxy3lnH6&#10;hgCpqyS2nGJpl+oIX/iZS30ghpodQ46oPC7G6sYmALldVSOQctnuWQCspst/LX/KTYEcpaX+zHvn&#10;nVl+V5VG1U+5LMnNrMoEwDfROqVO8abgXkg8NT7V1lKkGY5OEvh2VaeQsmTKtgzeBMBPBJATmI9a&#10;G+dWTc0OgJxx/BuKHdum4m/OVukVr1lmFHjN40gazQzfMmhkioH+n8qXhgHdViCOFQZrbwF+JrqN&#10;WQCUr6pGU7XF/I6QW2dRSK1ZAAZLtbqLYtFGyZkr998sy56atpy51JhorQHhfbGFJqqQNbPAwpEZ&#10;lV5TID7T1IXN/vjHTEs06/niN1nfZwmzdKCeEVDS17NI1r2PP/mkdq3a/+74YlC5SjAOp6nqS3Lo&#10;FU3Z44L58z8aNSz1/iNZevve1+qBXGFNz8j+i1fejY8jU+nJkjcSMP1Otx2ESQFk5F68w5Mx3haR&#10;DjCbDkDLeBZMMqDD3eIBgF4+NzMenTl/edWiudN/3+5RtHTaQ/JENAH4/nMq9P0+HrAFoJXr2rgv&#10;7/67h/Ru46wAzCJAH8iGAB2hldqM2qFiZFwqIVanTCsfKHVsxTN5LoA5fLFqclqepk1BEtesDErt&#10;B9yJW1iqh7APZuyLgUH6qTvmWKH9UnVQdVP+bW6zFKq/uYZSO7K5ipCDH1TFWaxO9pVS42XLSn9V&#10;9WqTEsS1wXySNVzbIwHv1kXpVJkAWIxs+xRR84d/6UQANsdfGvYnEwGI8kn1fWoOYG9y2yYAMQqb&#10;hgCLl5Y1cuZyQruZpIZLCwEsrQDsqWMvY0ezzsn+FK9YSeHn96km+cBZAaz2IahcT2QugDZ/6+8p&#10;5y4HYGXAybnimuA0886ICUC9HIDr0vH1xSYKOzAZc2rMVa5o6pWjXAWce89WXwg0owkbTV3UmoKq&#10;ozBb6lQ6gVspZrJlW60/yCBkj3LDyzew/LIsvinWKXWqFIkvC2WJ500AcqLsvWmZBM2oeQHkF4f8&#10;RTULAJcDqGqIXG743OENAeCena0oTh6klkr5/WUusZyt37ISKhpzY4YAe19AcqRcp9SiJTP2TnHg&#10;1aP9BldVCq5DpeHe+jtDNgSI5KV1ZDRTxOxQvTIYDf2EqHLZbNOROid8c2QjT7m4xEitdOF4kbiJ&#10;9Iqcsia2liHAdv9d8qWKQp2g3BsC+C4QFDRfz+yyfqb/bd11KvZY4rWrsraiUwY1bQRMgRMf5WQD&#10;HKJ5WXvRaT3QeaGX/Gt7KpgmxL4HyUU4D5BpzuR/WLHLChE9fJw9EksWr0tKOiY0E8Qt91NqNuTu&#10;LtFB2LAk+wMOyhX3q/d0g65fzL33SHiULdmP2CwAjWJHyjXJdVEycVBa0val6QCsQIrSiKPV7O2t&#10;TY67zanV4rvFihdlUJYh0PojKlxSSPILm95Q+FG+wiXNXFNepvtJITC1jql2/MUse0wGqQRJLlTt&#10;vigeL4IckqUEYpEkgCFsipmeYMH2qmTcWTERkYuNFC+fVEi02Vq7a2kxtO6fpt4ivRIrC6uOfYLY&#10;49qBDrVWrrPaQnKTyi7O56eNtaTkky/kpzTyT3R+Sf+nRgBmMiAmOAUdLjWKPpY9JgCpCGlXMLnT&#10;wHpmcmfUciUq74AUIWPvbHvyIy/cWvb7gYvlUVXyS5d/+1ot/Mpm3ygZLYBG/Vrjrxmm/ePH+nlr&#10;XMi8yFGdhsZW1816a0abBvZH7jBZbAqgeGpdDKPNjAF3Bpw4Ablu7ueNCDqp0GjHLE0AqkZPpeLy&#10;oWtqv7J3/ae02Wftt/qSb+roxioh5bZXbmnhi+VseZulzkjUKh2Dl4Rv+lT3WXot6anua7rhFSHL&#10;F02BNDfnsiqKGKXayBdFlkfyxUwAcnTqHHQ/EwATVW2bNtyjsOsFpFk9RVbmET1lJ18z55SEpY6T&#10;+I4QfUivDPLTwgQgploaaLFZPBRZrLRvyllM1U6N9keFiP8pjwhqYjTXUzZEq8wUm+QtbAHa3U5V&#10;2o3YApgbs8bEDTPKliuVoi7qxLSo8eUN3Jcs6hVY3MsH5tObw7F4tUlqkmUHysZbkHts//tSFMm2&#10;R9suaNr4HHBAuzOZUtIy2fi/WICtmQCYtmlmLXWiWPYw3UL6LlZ+8aetqqCpFGn27sSbXDpVurdU&#10;iAgWpbbFTALicxIA71OqZGIrzJxxDpRuWXokPV9KnfhbfMgJIJYvs04sikH/0VaIlZVeflWICyxU&#10;Lak854LmgJiLUuVQtcIsaiNFSzPTjBkCxJQqrADcxAY1e1vFw/hzh9OlH4VYKthIvtgpZF1D0OrF&#10;tzPd9Y+aCajdXnzKFqFLBilxUp8cmX7P0qYVQFVGLXpvfKJU/TN4xM9EZT/FWsyZCYyTdzeXfC8Z&#10;vkv7NZg3BQCB2QCL/K7VSYLjcwEoU82MsElM+2VspRdl10QAC6G0ZbHZG7CZhLxxoNlDsm4coA0g&#10;6zRLQzqixiLa481mMtkl/8UyUUabHaPuHG+fDQJ3bxMAzRmLS8plmnFyz97iC/+UhWHpWL6pemTw&#10;Jy+aTuCyM9mNbALgW1prC+Z1ap9dkYovL9Y74f7yPzXVS/1k6uhdvKUDAuFfNLLJg0ehX7kMFun8&#10;60wu66qckn+Kbyixu0h+yWqhIkMlXVFf8ePfR1beayJLu15APH+Vkml+5BoTgKqaK0qCyp4lNSza&#10;pVfL+CUbAhQ0JJVHGsKlipFZT5U74eoWX6XPy30PPq9V9ZRlt2WzpmcCIGOBCpE0c4fdhF3uLeuO&#10;zVc/lzBaLg282qxpzRbaDG20pTD5gFmaFLHx6wLoA9V0ANmxwoggqa5Mcraemuag9Ef8zSWL92JR&#10;P1Sp1yzmql6gFIMle8UdwzXGRjja0VnJNVPSXbIroP4llXEJhkrzZEBtBSI95+xzNr3IKqwV2xN9&#10;0ZFQLJ+bDYJWYlFZIhQhwA9xygYJW45FX16FDqx0akVGqVuqClepuMtgiVDKWmFZdeUqwSfHcNZY&#10;pM8un2ajhzkcdcKtLuqwWRQ0HGhL55DMfOiaa8mIti8nUCw6nJmJPoIlAqwsSkYRA4myWUwVYSiL&#10;uZVKwddGsTxILwiq7tD/LF9gxmuwgWTlsRO+WInvV1pxaa4Rm4xUjdldG9JZKVd2FSwpCsOe7NTq&#10;DYdLBXHuqyWPM9dIdLZMAOZ3hEZfSXzfK177dmaHERmturEvLx2IyuUROCCTLS9m87/FrDvdOmzF&#10;yK5omKU+g/Kdr+qYaLUS5naGe6r/TpNbYOmL2ATTf8Rm2GYXnMHSabnUqRbfu4rXr3J9nsxfQ3zL&#10;ZOqkUTeBtO3hXjcs1rysXLbKWV4/VxQcueNqNvMo85neh+rL963MNUPZUeRTYoWwRkNg49Vg4M1h&#10;tXUx4NfJ9K28BrRf+Db6AWodVp1M6Tc/F1eVHDZ713xT7jCae5Jco2OzX8KFrm4xZMXAEqhSbu2C&#10;YSynaEi2Ok/G3nLWy4zCv80evjkTWMOiTqwtaVT+LfPPgDiW8eqUakOvYkOODFUdIyGZ+g4aZSgw&#10;dIQEkAASQAJIAAkgASSABJAAEkACSAAJ5GcCpkePzHse5ueEoOxIAAkgASSABJAAEkACSAAJIAEk&#10;gASQgB4BjZUhCAwJIAEkgASQABJAAkgACSABJIAEkAASKHgE0ARQ8PIUU4QEkAASQAJIAAkgASSA&#10;BJAAEkACSECDAJoAsFggASSABJAAEkACSAAJIAEkgASQABIoFATQBFAoshkTiQSQABJAAkgACSAB&#10;JIAEkAASQAJIwIYJYPNQH5+hmw1jAuetvj2ndH7u21aWNw2HqOuQSCdfFmJKwugIYPlIKwWOCasO&#10;CX7bQdJGnC4N3LH02vRlZ1nSDM952WNTXHSABJAAEkACSAAJIAEkgASQABIocAR0TQDnvp16cuDA&#10;k1PVWr1dFGoM2/Noz7Aadvkx7rj5jFNwpgG55rxoxZeOAOpHm4dOrX3KScK+2GXg/tNmc8jm3xcN&#10;7GJNROPpFV3mLvAnoUg7pSzZzQk9IAEkgASQABJAAkgACSABJIAEkICZgJ4J4Nz/rRF6jBzZQ1jz&#10;f6qR/QJK8FyNkU7S/wmgGrWbL/pdmkHhXAuAiwN3QfYWurLkAoYYJBJAAkgACSABJIAEkAASQAJI&#10;IJcEdEwAVGv7V40a/+JtAGQAeejQVtLyADKTnl3mSe7SPWlJABtzJnfNbuRxaHMATpomb479HwkN&#10;P+itEph7BE/q1KmjSAt9+q242sBihYMt8gBOtgHwFgA1MxVSW8Gy5/YErkwCRNdlkbB/FCSV5od5&#10;NYWYPdqptnBmTE7RlWVZ0iwPfE4ps4bmS6tv5Ty1FNsuedAxEkACSAAJIAEkgASQABJAAkigMBKw&#10;bgIQtTaqbSrmAew/WXsxnXdPlOY1PcSJ+NI8/P2jpgrw+NHvA/ePmsntIlBj2NiB8qA40YjHwuKA&#10;zUPrjKr7O53Hf2rGyS52a9kCU2XNJghzgIuFNYvUGaopMHNkTZL9o053IeKpk2OkrBA1/eQ/ZAIF&#10;ZwGAiCRmvwvSEgsZqZFgzTYAg4Erk/DiHEiMQBdQ0DyD3/T6feAiecWHRqq1nBmWVqMsaZYHzQC1&#10;8zRX8hgWHB0iASSABJAAEkACSAAJIAEkgAQKEgGrJgBZa2M2AE6dbw5TAwgCcLGfKvKKq/mMxfQW&#10;rFYXmIoqXXBHtAFs/v3kjJGgfp7756QgLZAnKiG/dt4gZHkvAKrOQoDNacggNISnCkNbYOrIqiRS&#10;cJbJMSCgZDwhYtVmnEhEktmiyyIpwRJSA2HKTowHLhKxlgRxfB+mBsiXVqo1nBkVV7ssWZYHzfCs&#10;5Wku5DEqN7pDAkgACSABJIAEkAASQAJIAAkULALWTACbZ47aL4+w1xm1XzAva3cYwIsjZ5CtBcnG&#10;cKIVweGg8olHpqZvZisqZJkHsnkPunsYGkigUwKHiRFdBCrPqRnNrUdq0Jl2ANbKUi7KQ67kMcAW&#10;nSABJIAEkAASQAJIAAkgASSABAoiASsmAJi5bt5rn+mHFjYAuhzdrtMCqNI6c+aauuLcgRpP1ZVN&#10;C2AYyP2W+RCgtPyAhKfKMB2BnS6JGDWdQNFllNkCQCOyC5r1UueMwM+d3s8mKJApEjomAGPONAOw&#10;Xpak8iDjgR0UpYkR4IuFppmnBsUuiDUW04QEkAASQAJIAAkgASSABJAAEnCYgLYJgGhtioF6fvc5&#10;OS44Uu/3usq1+DbkIDrfokV15cPxXpxDtgCga/nJCnmr5/pZD1aeqUC2HCQL22FJOw3wTaGHeiEA&#10;LA6wKnDuJdGWkYATeJYkIkGClsstEB0NnBwpKG4HCCPxTJo3T9fVmQVg0JkWA72yBKs16kJ5kFeT&#10;0A0CWHn4XZCyTytPcyGPw1UFPSIBJIAEkAASQAJIAAkgASSABPI7ARMM8ef3NKD8+ZcArOj/vQvb&#10;lxAvJIAEkAASQAJIAAkgASSABJAAEnAtAZ1DAV0bMYaOBOBMialsY0i8kAASQAJIAAkgASSABJAA&#10;EkACSMD1BNAE4HrGGIMGAdjQj67+YOdH4IUEkAASQAJIAAkgASSABJAAEkACrieACwFczxhjQAJI&#10;AAkgASSABJAAEkACSAAJIAEk4AYEcBaAG2QCioAEkAASQAJIAAkgASSABJAAEkACSMD1BEy3b992&#10;fSwYAxJAAkgACSABJIAEkAASQAJIAAkgASTwhAmYDh8+/IRFwOiRABJAAkgACSABJIAEkAASQAJI&#10;AAkgAdcTMCUlJbk+FowBCVglcOnSpYiICASEBCwJxMTEVKlSBckgAUsC0G5g2cCCgQSQABJAAkgA&#10;CSABBwjgXgAOQEMvSAAJIAEkgASQABJAAkgACSABJIAE8h8BNAHkvzxDiZEAEkACSAAJIAEkgASQ&#10;ABJAAkgACThAAE0ADkBDL0gACSABJIAEkAASQAJIAAkgASSABPIfATQB5L88Q4mRABJAAkgACSAB&#10;JIAEkAASQAJIAAk4QABNAA5AQy9IAAkgASSABJAAEkACSAAJIAEkgATyHwE8ESD/5VkBkxhPBChg&#10;GerE5OCJAE6EWcCCwhMBCliGYnKQABJAAkggDwjExcUlJibCO5TFBWfrBAcHh4WF5UHUGIVbEUAT&#10;gFtlR2EUBk0AhTHXjaUZTQDGOBVGV2gCKIy5jmlGAkgACSABRwns3bv30KFDDx8+tAygSJEiTenl&#10;6+vraPDoL58RQBNAPsuwgicumgAKXp46K0VoAnAWyYIXDpoACl6eYoqQABJAAkjAFQRg2H/Dhg3w&#10;FwIHbR/G/EuVKsUiunPnDswLYHYBuNmzZ0+YFOAKGTBMdyOAJgB3y5FCJw+aAApdlhtOMJoADKMq&#10;dA7RBFDoshwTjASQABJAAvYTAM1/2bJloOTrDPXD7ACYI8Dc9OvXD60A9mPOfz5wO8D8l2coMRJA&#10;AkgACSABJIAEkAASQAJIQIdARkbG6tWrQbeHEX7Q7Z977jnNqf6wBOCtt94CzR9cgr0AfCHVAk/A&#10;tSaAvxe8/vrH/7tunaJNBwU+A4wnEFkZZ4UukQASQAJIAAkgASSABJBAYSawbds2mOqvGtsHDR9m&#10;0sEFj2Q4YCN49dVXwSVYAcCXe0H7e+Gb5Ppk0w1duQw6y/u0WRXsxqZPaMoW/p33QjliAvjfx6+L&#10;l656n/eJyWWM1yFhFikiiveCJ5AxuUwLekcCSAAJIAEkgASQABJAAkigcBIADf/48eOQ9s6dO8uL&#10;/2HO/4wZM36i1+zZs3ltHyYIwF4A4B588dYBp9OTFF+q/dpU7J0evdsEeGPTvF+vCEKzdxe/1SDv&#10;hXLEBPDvT394r7kgNH/vh0//XV5X5AZv/6DvxqaDvCfitjHmkpWmgcNtE+sUwS4v69+cu/ovuywG&#10;yz8w3zXHGf0ZePss2nyD88C5dyB8GjK9lPFau29TYOseLRIhCFYFtgs3hGKBUouiXYG6m+OE1e++&#10;uzrBpVId+OpfXx3IZQwQxr+YnHJojgVLArIUh96ll6th5JIDekcCSAAJIAEkgASUBGCfP7ihOvMP&#10;pgDAnZo1azK3YBFg2wSyC84IrFy5MrvvOpzlOn6y+N1mNHxQfz/pWM5WVA3eWkwuWy4NOrMVm/Of&#10;awv29wZmAHgS+j+k0RETgPPRYIhIwDUEag5duV+6lvYjjRpRhCdcHCjd/LLGnN68sg/Poz/78JzU&#10;NFIP0Z/13v68GM7K57fz7u0KH3TnD4UvWcwQ7wTJJGHtvoTEqsDWPFLtf1HVoR0toWoJ7Dh6kGxO&#10;DZIiia2NoEaPHv3111+np6eDO/gL3+GO49EXTp+8jt/sg//7v9k9Q3IFgur5P1V5o50qFLCCfCp8&#10;/H/0+rjq91NdbBHJVRrQMxJAAkgACSABJKAkwEwATz/9NH8btgMYOHAgjPbDtH92H1YE8A4iIiIs&#10;byJa5xO4Ub7zlClTnsgEAJoYJ5gAYKo8TJ8ng8zs4ubSq2fRk9+KRQQqB+ZAwJVbTr/nJDSnUxxg&#10;F1NH5La8Q2/JlzltjID5IX3CuVW7lIugpiRW8oK4HbfmsnB5zTg5g6yx5u8XrIUeErrK/ZZOiJR+&#10;RPYfWvPcRWl6AB0oBzV96cAa5roevXtTx4Gi+UCo3Op5hXuNJsFa+NFLQV2WYoZ4hTlL6UQDa/fl&#10;oO0NUIicQLXyqs5vryxDrFm1ivFoKlSocO3atXnz5qWmpsJf+A53jHtHl64gQMwIYEeopAr7wIrv&#10;q378ATPSC836vCF8vyK3cxZcIT2GiQSQABJAAkgACWgRuHyZdG+tbe8vT/WHMwJ538w9PzUgD+gq&#10;lwawBQLmBfLiU34rAJUH+sjCmbgEXwyOX3GvfqK5GsGwd/NKfm0vGvKDw/H0EoUzp00fhRPzwgkm&#10;AJAGVMt5wuAfyPVec/ihpb0T1fK/CT0+p65++LyHxcgVqK/j1oS8x56Dg4T/upsVgEh4qKmYgvdC&#10;FOmEVB9uQiV/W1zPobxz/a8EyScw2v9fHtH+/5rp7f8vKOnSz897VFa6lHJeRxKtvCgPazcgLKEy&#10;xU+Xb1iR5+8FXB6819SJJS1fBMVGtc0GAip0ZOuOmz6UZgqAvi4834pNJ7DvunzxHK8uy7YEa/dt&#10;hu6wR6shw+wBSKe8toCf3W9ecPDZHuafrCroPefs2Tm9VasmdAQfPHgwswJ8/vnnTP+HOzYT6gIH&#10;dJ7/gdXvkjnuZDY+/JamvFtMzqej5HQiPO+L+ZNnyutM6Wej9rJLrSn1GhPu2UoEdfhEzk93CDs+&#10;labt6077z808/oQrF0OrmM0CIc+2Cr14xbziQDc5LsgwDBIJIAEkgASQABJwgICmCQAmCGzYsAFC&#10;47cJYIE/4RMBYWXA4sVTXiYdkAOzrez/R/RncRE9cdusWTPN6ZB/H4GOGg1vMVt3oBWg+NxijQHE&#10;MVvlnfEhKrr5CR+uVS+qXJNCqPTyFCIaTeyVX8dbJNYICgcKhOTFOSYA2BdA2hagQWdQNROuWZwC&#10;8PeGNZfNroTy/35buY/A9f+t3w/BSPozOBgM+u96veMEcpFsq17ZODl3/Xe/5JZIWLnHYElsktD9&#10;h80bBXKyiz4Ud/gEN2jSXOC9mkMlT2CXha5iJOUbNtWCqS+J7bwg8mnLc/1aglA5RFqT0+DfNvZ6&#10;cEUOODdMpqCSSzXbX4yG6vzSED+b8K8yAIBDGFRfWXURC2Z3a8WkdzvCv3TxbI2qGrYDa/e1QXAC&#10;2+dRDM6WwJs+JEmU1iqIax7I1Ihz0pKK1hfnnCWBwdyE/SuH1mQrCyyhaYpftGjRAQMGyI/gO9xx&#10;bo4bDi3++5+EsWSS+wfNElZPhRFvccp7S0UIZDb8xTcWybPtZV8ftyN6+E9VFhFvi964+Kneun5w&#10;+kdLeUr9QLXTA1dYMKoJ9/HfDxR9kciop5Ces//v43ZCOyKsNEJvNcVWgjVG6Mql+KqVrKwwsJEc&#10;YxGgKySABJAAEkACSMDlBDQ39mP6f2RkpGqZANx8kicCglJMF8aX6/gSnYV4JUHjVLm/FxINXDC7&#10;hfMM39LaT4CuwBcX2jfoTK0KqgClMCwz4cZ1uh9UpRC26Z05KLaAX17B3+AtagS4cuivG1a9qEKX&#10;QxDNDrAzAgvj1w3c9vOGUOSq8DjHBGDWGkG3rBAiXE5Qn9rw92FQ8Jvo7Hd4I+GyyoF2QLlKrW3P&#10;bJycu8jGh+wiEvIWAjKz3mzr4BEw9xZ3zFPszXYF6jKkgryrYrkQGKuXdXAKU6Nc6kliOy+kADXk&#10;Kf/vrmQWh42jHG1jdA8XREkVr5VDz31oaQVQ6PywBQCsAJAm/CtSAO7mnO34JdF4QUWWjQn2he8M&#10;JtaMFAbDtimwIIBGz61VqLlpN6xVuLxn+1nzUgiydMJgfBbOYP3/kiVL5Nvwne0L8ESudq/yi+jZ&#10;EDc06s3Eue/w/crqdwfuabWIX2wf+sZY5gumxofKP8xj5NopCX1jETelPnTHH8op9c16SpI0a9ku&#10;/hJ5t5DL7ItEJglonJWVYI0HYM2ljeTkPgIMAQkgASSABJAAEsglAXYKwO3bty3Dgc3/4SZs/mf5&#10;iC0BgNMBcxm7I95DykujkOVD6ETEhOsWxwBKmnbThjZ3ERQE88R8Om1AHaA5PrW0ohECBueVR/aJ&#10;scOEAml5AbVHENuCNS+qoFWWAvpUI7VGUDiC2OzHOSaA3MmQj3zDKQiKy9aRCHLSyJJ/bhGBbFdw&#10;OO0OS8JitCoPOXcAlnPAKgd33Y7BIWSV+30G6jvRZ+ULprZzOv/lZYs2CaDfi9eH7AfV9qltgA50&#10;s4Hvc/KqAHNgNsOHhraq9iYC1u5bpFMpsPUADQHSEJj64ycqVK5aQyD7JMB0A7tW/FsXQF7/P27c&#10;OHlfAEPyOt8RN80dxtYXtdozUFoVIMYV//2n3wuSxm84fvPke24XfX48PaRSVUGtzpvXIcAsf+dd&#10;GsFqiqcVY6Uq1o0OtpLjvBRgSEgACSABJIAEkIBjBNiUfrYjgOrq168fbAdYunRpy0dnz5K5nprW&#10;AcfEeEK+6Jp684x9trbAjovt4k+9MX2fn6gvzuGnawzYRWYb6HqxI+q8cZpXJgAyus3PfbdInaUD&#10;5aT0vMGhF4vNJOh4ppMg5MUSJGW5uXIjCYvXljzEEEA2IsjzhRi5wWKPX6ZOc/PXuQFyumF/RwFG&#10;/elzh5bcW4QPs0Kq1jh70bzpKgyts00FrN1XJseOAO3hYOFWsTXixXOSSYCXHCwCjkYhr//39/eX&#10;9wVwNDCn+iMz7MlEfOFT+Wg8GOuGjfAH2nkcHt1cj13m2QO8yg+L7AXFFHvQygdeelX0A7P8nXRp&#10;B6spnlaMYKkwz0cAs/mfe4RWz4pzknST4yTxMRgkgASQABJAAkggNwTYPn8xMTGWc/thkB9G+9k0&#10;Af4Cl+Ae7qj2CMyNGE72W6487YxorhHgorrx1yEy7C9P9b+eIM2xtEsecn6huJMAnahvIHa1F1V8&#10;WiGIwlmflGCXzAYd55UJgMwwF7it7a7/b4Fymb+lg3mweYC0KN5galzqzGYSdGLnlfbr/4OU5UpS&#10;hyRRrKuwJg+fLWThQ76+Li/7TDp2j5zrN0cY2p8dBADq9KKqK42uXycqurh3P/gla/HF/QDtDd/a&#10;toJW7pPt9sQN+awIbO8+hVYE5iISBHNSaUopMohH2LRIZEmnSzh6TZ8+fcSIEWz9P/yF73DH0cCc&#10;5+/AV9LqfBj75oMFhdkBK4ClYPHybvpk2wHhjT7mxQbUsTQjIWH1T86cBZCrYGFNgrgBAQgIxwOY&#10;LQCCVnLIjANpz0TVF+dlFIaEBJAAEkACSAAJGCQA6/xByX/48GF0ND8LlvhevXr1tm3b9u7dqwrq&#10;0KFD4B4MBDUVp2MbjDBvnInL+qW9/W5sWggXORFA6xItBeL+AcYFpHMIpHF/fu6+KnZxrQE5E8Cq&#10;F1Ws6hDAn7i5QWedBfPGRTfq0hETANnaHzbJg73r7Tk0DgaW6S7/7Bp3KKShvACeCat2ABvoy5sD&#10;Gk2Oa92BhGQzf+tJsBo929yQ+YTt/s0bDDgosCOS0P0LiQiQa9blSZD3QyTHNxhe6OBgOlzqrXKr&#10;qtulzQDJbnbiOn+Y178JNF3pCcz853e+15AocgLdSYBdZMNAMSC7w+cDAhuEvO+AtfuiLNYFtuZR&#10;3L5fXM0g74VoRWBFkjt+2Xq3mFI4G0EUkcQjiMQmCAMd3wvApfnteOCVqlwkW+zDNZA7CI+F1+yD&#10;RXAe3kBuVr8D8bT7uOUf5gj4vQVIDOTAPboK4V9ThVa2ZwFQ3Vw6EcC6MIaDFdcGSAcNsKMOxJRL&#10;XGDbQ05q3eQ4gAe9IAEkgASQABJAAi4g8MILL0CooNgfP36cD759+/ag5Ddtqjj6C9wwY8Fzzz3H&#10;Ngtw0SVtiQ/Bwxx7K9v+W48bhtmlXfRhfv74Xw8cSAix2BhA2mSPTeJnC/btvdhOACSKK2Q6Adu+&#10;Txm7uNagsaS8a3pRxUumCZANAEW30uEGFocS2Cuune5NSUlJdnpB50jAmQQuXboUERHhzBAxLAcJ&#10;gOkAjgMwuLu/g3HY5Q1mo+X/1WigYsPG/jb377cLzBN07C7JgXYj/5eNJ5iPGDUSQAJIAAkUCgKw&#10;+T/T/2H/f9DtraUZzAQwLwCegmmgZ8+ehQJN4U6kI7MACjcxTD0SQAJIAAkgASSABJAAEkACSMDd&#10;CXTu3Jmd/Acj/LNnzwZzAL81AHyHO4sWLWL6f+XKlcG9uycJ5XMGATQBOIMihoEEkAASQAJIAAkg&#10;ASSABJAAEnAzAqDVwxQAEOrOnTswKWDGjBmg8y9btgz+wne4ww4CBDdwUoBLlwC4GZhCLQ4uBCjU&#10;2e8OiceFAO6QC+4pQ4FYCOCeaPO9VLgQIN9nISYACSABJIAE8pAA6P8w2x96VrDhHx8tbP4H+//D&#10;GgHLAwLyUDqMKq8JoAkgr4ljfCoCaALAImGNAJoAsGxYI4AmACwbSAAJIAEkgAQcIABj/vJaABjz&#10;Dw4OdiAQ9JLfCeBCgPyegyg/EkACSAAJIAEkgASQABJAAkjANgHQ+WE/XXah/m+bVwF1gSaAApqx&#10;mCwkgASQABJAAkgACSABJIAEkAASQAJKAmgCwBKBBJAAEkACSAAJIAEkgASQABJAAkigUBBAE0Ch&#10;yGZMJBJAAkgACSABJIAEkAASQAJIAAkgATQBYBlAAkgACSABJIAEkAASQAJIAAkgASRQKAigCaBQ&#10;ZDMmEgkgASSABJAAEkACSAAJIAEkgASQAJoAsAwgASSABJAAEkACSAAJIAEkgASQABIoFARMhw8f&#10;LhQJxUS6MYGIiAg3lg5Fe2IEYmJinljcGDESQAJIAAkgASSABJAAEiiIBEyZmZkFMV2YJiSABJAA&#10;EkACSAAJIAEkgASQABJAAkhAQQAXAmCBQAJIAAkgASSABJAAEkACSAAJIAEkUCgIoAmgUGQzJhIJ&#10;IAEkgASQABJAAkgACSABJIAEkACaALAMIAEkgASQABJAAkgACSABJIAEkAASKBQE0ARQKLIZE4kE&#10;kAASQAJIAAkgASSABJAAEkACSABNAFgGkAASQAJIAAkgASSABJAAEkACSAAJFAoCaAIoFNmMiUQC&#10;SAAJIAEkgASQABJAAkgACSABJICHAmIZQAJIAAkgASSABJAAEkACSAAJIAHnEDiT+HhH3KPDlx4f&#10;vozHz+cWaZPK3k2qeLUL86kV7JXbsCT/aAJwFkkMBwkgASSABJAAEkACSAAJIAEkUHgJrD/+8MdD&#10;GXGJjwsvApelPCzY67Wmvl2fLpL7GNAEkHuGGAISQAJIoBAROHbsWP369QtRgjGpSAAJuCUBbIvc&#10;MltQqMJLIOFO9vjf03DY39UlACYFTOlSPKRUrpbz58qzq1OI4SMBJIAEkAASQAJIAAkgASSABJCA&#10;OxOAaf8vL7yN+n8e5BFABtQAPDdxoQkgN/TQLxJAAkgACRRAAidOnNi6dWt0dHR6enoBTB4mKT8Q&#10;qDnuKHwMSmqXY4NhojMkgASQgEECMPn/vTX37j3MMegeneWSAKAG4IDd4XBwIYCD6KB3CJdBz+3p&#10;ZdBxPnUGHWXoNMfHx6empkISfH19a9SoUbdu3TJlyuTTFKHY9hKAMgAF4Nq1a7LHChUqhIaGFi1a&#10;1N6gHHbvDjI4LHx+8eiKybcHz9+r6F8kxN/HHSD88ssvR44cYZJAGa5Xrx58gZIMl6vFu3XrFtgd&#10;+HoEbWlISAjI0Lhx47ypSu4gg6s554vwmf5/9vNGRqS1y7GRAPOFG1e0Re6fcKihrKMFl7+/P/ay&#10;3D/LCryEMBwN6miBT6Z7JvC/PUrANoEOyGafCQD6JXAZiQZapVq1apUoUcKI41y6gU4/dNdA/4Rm&#10;Ue6xNWnSJJfB6niHGCdMmGBX+F999ZVd7vOXY7CG7N27NyMjw1Js6LaC+QNfUfkrQ+2VFqoelAGo&#10;g0+wDLiDDPZyy6fuXdHtbvNlbMLtR8PalR/WrsKTwgLWKyjDoGb/9ttvIAM0XPCTN2m51JgLrxWI&#10;VzY9WEIAW0CHDh0iIyNdx8cdZHBd6vJdyHZp9XY5dhYKu8ZCLCPNfYVySlsE1RyqnqxUG4QDvdyX&#10;XnqJ2Qfz8jp8+DBIK79qoVkYOnQoWCrzUgaMCwnwBGD9P0xKx/H/J1UqShQx/fpWaQf2BbDDBPD4&#10;8eOdO3caT6GXlxfo4a62AkDbDSM2looHtM6vv/66i5pF2QRgRLH/4IMPAJoRl8bZ8oNUxn3JLkEt&#10;f+WVVxzwaOkFUMydO1fuJbMBK3DGW6nxFeUU1G4bCN8jgbyGkVJWBhISEqBgyP0q6C25TntxBxnc&#10;NoOcLphTut0qqeQJz9N6VO3eMMDpMtsMUKXMQFmFEgsmb2jf4D0Cugq0uhDI5MmTbQblgAOoKT/8&#10;8AOrLBAdvDqhHrH3F8gArzm42FO4P2DAAFdMB3AHGRxAV4C92KXV2+XYKdAcGAuxjDeXXSOntEVT&#10;pkyxV/9nCYF+5vjx450C02Ag8KZbuXIlOG7dujW8ZyH5J0+ezL0lxWDs6AwJaBIYsOxuLtf/T+ta&#10;EkIes/4uEnaMAOwOuKQfYWjX5YgJQJ7TzmbCq6a4s5ug/4PJwNVWAOgVLVmyhDXEzz33HHSY2HR0&#10;NpDiUs3TuGJv3KXxnGNh5ubK5XtXjnrmzJlM/7e0iMP9LVu2wPvJ1XmRGw7oN5cE5B4JFABoCixn&#10;34ACA0MWrJA40fbEi21TBrau26Uy5BJj/vLulG63Ksn8mucnYgWIiooCUzIo2Mx8yXrVzAQwZMgQ&#10;uM9sBOx959xFAVAy58yZA7HDOwuMs9bGFWUjBbzpRo4c6dwy4w4yODdFBSA0u7R6uxw7BY5sAhg+&#10;fLgDAc6aNQt85bIr4pS2iHWo7E2FU+S3i5vcAsBsoNq1azO/8+bNg95vgV9qahcodJyXBGAt+vgN&#10;abmJEfT/bhFkuei6mHS0AjhMckrn4vaeFGjHdoCgz+tLBisYZQegCTArAPTO791zyfoQeP2wYRlY&#10;cA79IRi0gW4ZdJ6gCwU/oS8FPSrmoKBe48aNg9enXddnn33mRBqyWsWyQNVzhX4qTMTo3bs3xFjg&#10;88KJVPNRUKBasxEJ0O2hAGiuvoFaCY/AATgD2xzfSjglpdZkgPZB3sgNSqZLZXBKQjAQmcCYNRdh&#10;a4C8BAJFBdooaLJA29fXrlkvHOwC8GpzloRsIhsY0SxbUT4K6OWz5hTUdbZUwYmXO8jgxORgUHlA&#10;QDUVhZ9HY+R7HkhYkKKAGgpUoWfbpUsXWf8vSAnEtORTAj8e0lgCbDwtw1oXZ/o/XPAFfhr3iy55&#10;Ag5khB0mAJus+Z2TYf4/bwVwxabKbOExdJtA51e9iqAnB4ujWFcJnNmUPJ86gBF4g1szsAQCDZjw&#10;5qzEQp7C+n8ITTML5FigGLDp3xC7EzvNzkoFhuMwAd4Gx9dByGhQkPjlIRAFOGBWAFBd2J4dTrms&#10;ycDWp8DFx+IiGZySEAxERWDoT/Gnrz/IYyzsPaI/x54tCgBnOov27RKbGVKhZw8GU5t7pkBzCssT&#10;IHwwpTmxHrmDDHZBK1SO2Vb/Nj9PnMkpejExjHx/4gLnFwHYaw4aHGglXn755erVq8uSb9u2DbrB&#10;rlgWlF/goJxPlsCZxMdxiY8dluH5WkXebVWM9w4/4abdAQYX3/JxcBz/6eVrdyBPykN4KSb5vPBc&#10;SQAZAdlhVxDONAGomiHeCuBcPRy6PswgCkmF8T3N5g86ajA0zbpKTjzYCSKFOWMOzMNnvowfImAk&#10;F6E7CEqOwWFVcAYmAyduXSPv/QZdUv03EPSY4dUFKXJuMTCCCN24jgCUKNkGJ8cCNimY0sz2DYUv&#10;vNEHNHC2ttmJtUBTBogCdCp2qZLvChm0CB/6pju7Rq1NoM/lG927f3PI0TyBQKx5JuFLcZHgE9aO&#10;YgIwD1z0vFSOCpIH/u5lZL268GyeWQGM96GhuYMGzYlHA7A6whayGQHL5rs5tx7pyACvWsvJdK6Q&#10;wWraVWXbsirJhZ2rcKoKwOqA41XPSMa4wA3sjmlXqPa6tytwm47r0Is5M/LdZoDoAAgwc7as/wcG&#10;BspYQP+HhZbQbjDzOl5IIO8JOHAu/ZExQbKuvv3Mw7BPE+HDJGff4absABzbTFS3XsFxg4tVFR4v&#10;nke8h316a/HNxxcDi3Sz6fOJOBCtFQEfBkvRx95hCR8cm1uB7M0OZ5oALPf6YlYASJNjW61owoDO&#10;yueffw4NIgtTp+vG9iRjS5Fh9NtSH3AAtkp7YYq9/sXH4kTlB4KFzijsCwXr7WEfKZ15FsyEDM5g&#10;EqmzdgGE2Jk+D7o9MyvwAsjf2RfII+aG7QuAV8EgwOaAgDok10Gom9BZkffmhC+wTIC3AsjDp86a&#10;FmQpg022TpfBMsZD30y7/Oq3a9eu/fZV4aeZxAiQENIDfpJrTKs90xzTRBLWrrz8ao+mFtFRZWe/&#10;0Ip7kLB25k+Vx1ABLtPYmr4vRk8EEKq1eIY0je5+MSvA3Ywsdxc0F/LJp6jatVMmc+wsi6q+DPCq&#10;1Zzv4FwZrCDUKtvaVakVKe5wzehOi/ahNftakBq4doywklrhoPYIY963rD25yLs88Nq9Ydm179Q2&#10;/gH3eSCVtSj4TemMfH+ColqL+u7du7DCX/+C7laeSS5vtxwcHAzj/7z+D+Zvpv/D2iXjFsw8kxwj&#10;KiQEDl+yb9gZsMD29cbh2HYcXmoa2RYjY8ynKV+KloTML79L6fDdnXXGoykoLu3NDieYANiiL/lS&#10;kXTuiQAw/s/WQLLZmGycX77YgL/8EzYkhznq4IbtCwBjks5SPNyntIBqDUsewBqimnctSwjE4BF0&#10;8sCZcw9KZJoes7OwJQZM2YO/zODC3l5sBIk5w6vAEID8ZQVAnlci78knD2ayqR+8FQAcQ5WEm3Yt&#10;YLEGzVIGI3idK4NWjIf272nVm2oiId17t7qw72ACV/6bNud1dSMCi24SDu6rzEJVXSHdZ6xd+35z&#10;7i44vdCqOVF3Qp5pUW3Pfn7aAQiXTywAJEHUChDnOisAFCF5QxM78sJ5TllFgJeUXZ14VumgAjql&#10;HrmDDFaIWpZtx6oS2MSu9M53BgDnFTNXh2RLa9Z+7mqpHAi/ZMmSsCmg/gULdhwI2QEvrFsFf0H/&#10;hwkuvP5/+vTpo0ePwhvWRYeDOCAteimcBBw+CIAf/LdEp/+Uc+/94XOkn3kx+oFVhV+aZi/NLCgl&#10;zw4g0weUywe2tPX98B3zzS1tvVlcddsGqFwq5+37zlOGI0/pt4yCTliAy+vNwRAREUYM/J3iTKFV&#10;ebGrXNmbHU4wAdglXy4ds3m/bD9kMAFAWyzvgwqqJlgH4JJnLcKIN5zXAm7k3QENzpnPpZAq7zD2&#10;zvZwctHFzMCgWYGNQzUuBH07mPwPnUsgYHCWqWNCgqEB8oXhZXkE9hcwTMB9EAn+Mm0QrwJDAPIX&#10;0gITkmXVhe0LyEojS6Y86549Yhcrh06ZkmMpg0G8TpTBVowhlapduMLWAtALBiP3MO3czotYAIz6&#10;S7hyoVolZiwIqVhZuHzVLED+sgCQFJy5nu4iKwC8LKB5BBMA/M3LkT0+59l6fgcspE5cieAOMthZ&#10;Gyyr0p5pihUuTXu02DeM3Jkm9O4uOMkAAOVENeMP7jgguXEva/+62f270zqfZfuT6oX4yZ8Qfx/L&#10;wLt8e0q1jwDcMS6DvstcbkSfS+/OSoUbhiOf0MH0/yJFzKujQf+HSZ3sxCubu4e4YdJQJCTgNALB&#10;RdqRmU+Pd5zM1AyTaNfdQfsQ1wh0j4Y5C77TPuYm4VNvu9Ymhs27f1EQqkaWerMs/7Okebo+i+A0&#10;nbS/lgyAtekuhRNepA0LxPzIbGhg/i5G32J2DRaRJJLeVAXmxWmstALKlQmAzfXSvFwkNNMcLOdM&#10;gtopT1aEL2ymgKycQCvJtlByypiJvUkD/YdXgez1bsQ9pBQsHbCaFI5IlNcaABMYhIeRf5fOE2MT&#10;K2BUCqzRTPeDv/Ad4mWbMrK3lBNXghgBgm5cTcAyQ0EngcFMvrBBsYSfcJNXVxzQdqylxeFC5UQZ&#10;tGQDtX8Pm30M85F/usCciGuTh13pvdaR0UgIyLAFgERXuaLmtJv8ZwEgiQErAJwR4PQiDS0kdKPh&#10;/QUraZ/UGiXLMgwmbGsryyzX5DtlR0B9GRh2WSQXyWBP5lpUJTpXQFx3M0xcZSPdg9pGFgVoLKCx&#10;J0rmFloz3pLOmzvtD8y2D5j88u2O6/ru1v2VYnOxzE9vhdUqL264DaHBd7hjO3pjLqD66JxJBCcQ&#10;waXjwN1MAPoLAfLMUAhT6sC6BEMplStX1tT/IXOgZ+XScR1j+Y+ukIA7EHj8j7am7Dsskpxkt2ut&#10;uEbg5M6UMafhhtebrbhRydN3yCL8xLR55BFR8unPhztuEpft6ooTAcijm/e7r6LHH8TeUYRDF/OL&#10;K/ljHywmHn078Hv73bw/cqe2kcIqPge82J8VuTIB2B9dbn0wHV41AALNpeqEJOjbqTafZzMnn4gJ&#10;ILdpNuwf3gfQo2UHVsG7CpjAT9e9JFgugFGGdUPlfRnllf9wE2JnArDpCa4TxjAkdOgqAtA/BjuU&#10;aj4zM07J8wJcFbcULigqMHNStd4HfsKR7w5s4emotCHdR8IeAHQMcn+lV6uxAXlJJWm+35ENAQ/t&#10;19wGwLqE/Mi/2VX+tAAQ+befuv2RC6wAYAwCJQSmq1ibqAWzq8ABW73iiiuXITtlDNAdZLCHrdWq&#10;RNbdKOa8kFAPfbOy0kiYCKDYHtOe6MxuoTWDosJmtMFfy6OIHAvWpq+znzey/DBf3RoGHLpwT3+a&#10;TElfzy96VC3h6wnu4S98hzs2I3WKA8tjWZwSrOsC0V8IkDdLAOCFxTq0YD1X6f9Xr16F8X94BO0V&#10;9qZcVwww5PxGwOspeWs9XvRgr2rkZ8YWbpu9szfp5gWBXvIy8os3FfsNST8z/0m2wJD8WN7PTB2O&#10;eblBGZhHoL44j0bZOuDFaNBmd/nMBMA6K6pRCzb+L08NYF9UOxgxL7ns61jitbVqjDy3P1Mc8QHv&#10;DJgCABMBxo0bB8o5dG1h8n+HDh1gAgKM27hiEwR5EbjNPQ5B/2fTN5x4HoEjjNCP8wiwquRAuWKz&#10;951yacrA9sXgN6Tkdyhk8TpRBu2EyEOQPYR9F5QD8mQvAG393DoTshGgPTv4wTQEKbCEq5fNMwLy&#10;nwUgpLR5YjMMeDp3UwDoYYNRmFkn5cP2GDgYt2Tjk6BjwxemacMXmN/k3JcIC5kvkKBYWhs15Tdz&#10;daI5W18GGQiTykUyONIgGKlKZBdA2EHDYndAR+IjftjUNigDeTAGa0RRB30erAAwTabNl7E6x2fU&#10;Lu/301s1oTbBX/juaOrt9qd5LIvdoRQyD/JZS/Xr1+eTnpycvHHjRrgD+r9z93UqZIAxue5IwPDi&#10;f6XwiY/pPEuv6rbPDXBNqomi7k22DyDLDWBLQnYegWvickGouTIBqDYC1N8X0CnCM8Mn2wZcvmAa&#10;J3TO2FR/uOALXKpTUpjptEDaTWEQHuaMwawHGGtlvVW2NAMSC9YQMARAZ9HaZoG5yRQIn00EAGuL&#10;as4FHyx0AtjcURg2sWvX69zIhn5dTUDeBtJeK4DmRB7HpLWUgY3lykUOvrOSz7ZNkmNxogy6kpON&#10;+QXVJv4OqOFWNwK0FjlsAij8tIZsAmjeGJBtQ5CPdgKkiRv2fAUY/1w2sOa0HlXhY0QpMl6WwGAK&#10;jmULKbRONm2U4IApzPYWe2tSsSYUliHYFaB8GotTdgRwBxmM55rZpUVVgpM4lCXcJbsAsvn/7tOX&#10;YFYAm4doUitAWF7q/47kKfrhNsr59ddfQe1nSOAL/ISlAdBMof6PxQQJSAQyttDZ+22eE/fSU5AR&#10;DQSKOfk1y5KlARdPP3TkfDJu7oAYDswgkPYjWDyPLez3rP4kD2axr2jkygQAUTWzctknhWHXrNMG&#10;HSZ+RSI0iKoVZXwryY7EY0s9mXcnXhWla+nSpfymt/BTfuTE6CyDgr4g2/APNj7U7A6yrRPZZoE6&#10;irpjQoLGJe/6rjkXAMSDeOWt4+3a9doxkdBX3hCAcsWGQ+3aYhNKIBQGKDNOUV0sZYCmAFR9dgII&#10;48D0fxiy408ucKIMWrTlg8uHwcFk9JAy7uDyacIY8dwyoxllayNAFvi0PcIFsvhgFNmEgCxFuEz2&#10;RyMSiFsPEGtAvrAAwFzl/s+KJv21R1MA0zPVS3RvGAAfo8iMuYNCCJZieR9T8GTcRumU/SwhRpDB&#10;gXrEKp1Ng4UxDG4hgxVRLcu2ZVUy3yFHcXKVCwwA0iYAit0Bc384jVPWXxjMHSPOZCvAlI1Xddxr&#10;bhZoJHx0k2cEwDwtv1KhaQK1/+HDh7L+D+2VPNaVZyJhREhAh0CTytxS+SdBat0qOupetthaurs+&#10;vWBYPmDLO/Az41uy/5953z7YHZCdIDjP3pX5LOCyxWbSMwIU4ShnInTrVQq2BtS7XDlzwd7sMGVm&#10;2rFFAVPzZH0bfoIFQDOpBw4c4J3xvnJZSECfZ5P8oWcPw4D8kjy23BcmK8JfpvmzremZPgCtJz+J&#10;0TEx2EwH2S+LS//iFyHzh+Xa8qf3nIUJHVZ4WxgME1zCYgGAwOgZkdyIhKDkM87gGPqy0CsFxQx6&#10;SGyGraqjjBPYjCDNL25YXYAKCOYnlXGHlU8YK+NVfaiSYK6CifpOqYmMkqYM8l7KrJXgp+y6QgYX&#10;59ehb0Zd7WGn1cDFIgnHjh1TTVLNfYywaTkLZM6roU2rl2g86Rj7+duw2q4buoQpVJ9//rlmGdZJ&#10;EZtX5axizFpmiM7guS2ye1jz5SxdVEcGZm1XvTpdIUPui1DBC4FVCpgIY5k0ub6oHmk6flJk+C6Z&#10;i2RwSlsEO8hobi7LFnIeOnTozz//1JQfmo7Jkyc7MWmwbY1sv2bBwokAcOfOnTuwcClvNiNwYnIw&#10;qAJP4Lu9D+ZEk03BjV9wnB44NrLXvXGXoJOvpTv/yRfszy/uzwer9MksfemCLf2+S2NTAOD4PbAI&#10;wMb7HahFQOenZfh02r+0n78qCho4E4CFSc4RYPsI0osLjQRylgkvCabpxSDeoZFF33nOjqVe+c8E&#10;ACCgw8SPPcK4HxsP4d83oH/C2niZGmjLzrWeqt5tqlcIKMOgF7HYXfEWZGHC6wdeCcYHVEE1gm0C&#10;2avOWSYACIoP1rKYgpCQO/LWDGgFMFiT3d+ZrE6zmbG8FUBTbWDGO3vVLX0O1mSAMsnUKqj1/JRd&#10;KP8wIci5Mrh/TjldQqd0u1VSMZUGxv/Hd6oEX2DzP1j8D19gkjMMcjo9CXKArEgYNKQyX6wkO7Ep&#10;A9OYPF1Ff4Y5zKNh58s4/Y3mDjK4Lpfzacg6JoBvd1zTPC/giZsAoHMiG17lzo9slnVix4PlqVPa&#10;IuguwvvC0goAJoBt27ZZOy4EkgnvF+dOy5cruKrEWr5k82mRRrELGIEziY9fXnTHrkQxxd74ZcRY&#10;YDw0x1yKSrtSk3csKJf6+nVgqVrBClOIfnT50gQASYLRG9Zeg+Ih95lUyja8ddgCS1DInTVaItM0&#10;rtgbd2m8ZOR+e3Onv4nh1QXdYn6TKsAOb0cYKwP4/IvNiV1n48TQpSsIsOFQCFm/g8IvxpENds6S&#10;B6o5O537CcrgrLTkl3Cc0u1WJRbONoOJyrK2D0cADP2JnP8C15GJ9Z27CwAfNdtLBcbZDA7COzZx&#10;QD9nZRl0lAqoRDDnhdm+wezr9FM23EGG/FL+80xOHROApQx2OXZdEtg4NjOzTpgwASKCcwHZ/C+n&#10;j5lD4K5oiyBY1sWCgXem/ztryo8OdrBBwLuMbWIlHyPN+q5ws1GjRrdv337w4IG1EGDlqevyFENG&#10;AjoEui+6E5dIt9k3dh0ZE1SiiMmYW+Hew5zG05IMOnads3xhAggL9lo7sJRdEPKrCUAzka5Qtq3R&#10;NB6XcZfGc05eDWHcC+/Spe8z6EpCD8ByLAutAI5llpv7krMVunew1wYMTvLTAUBvYQMsbHKji6w/&#10;7iCDm2eTc8VzUbdbJWSjScdgkzO4CRsBOn0jAD4uNq3d4Dgb2LzA8mXXrAEj8NkelmzlFPT7oSqx&#10;E1WhBoHuBJWI7aMBT0EtcdFxdO4ggxFWhccNr9XDcRhw+N/vw+rwye/y7SnY5I8ZyNzEBCAP+EPp&#10;ZeWZfVGtyXJWJrqoLeJHWVzaX2IcWBNUpEgRWPnPNrUFKwBY+vr37//48ePs7GxQ/uGvDjQ0ATir&#10;RGE49hJYf/zh+A1p9vrKX+7zhQngvz1KtAszH6JkhLAjJgAj4Vq6Ue3Y51gg+r5coWxbi9HecXin&#10;j7q7AqCrw0QrgKsJP5HwVStBoMMnWwHkWSFszw5nbWBmmUx3kOGJwH8ikbqo261Ky5SNV5b+Scz/&#10;Lt0OgEXKjKo2rQCyM5gy4HTy/Di/ZuBQieCcV+N7FjogoTvI4IDYBdWLrNXDgX9Dl8Un3H6kmucP&#10;DuCovzn9QmG/DDcxAUBe8LuxsKxxkf4PIbuoLZI7eDDV36U1juGCWRLe3t6wMxf7y5qXwMDAmzdv&#10;ZmUpDi23VtTRBFBQG4F8ka4By+4evmzHvnL5IlH5S0jYCHBJv5L2yuw5ceJEu/xobppiMwQwZzp9&#10;Kr5lpKrdCm1KlUsHxk9mBvOH8RX7uZTKnb3D9o0wwMVm1sFf+M7OdcMrXxMoUaIErPiAvgubAHLv&#10;3j1oJdgF6WJDmq+++qpL89odZMjXmWiX8Ddu3ChXrpxdXhxwXL9y8SJeJjgO4N9Pk3P4XHqBcQpK&#10;b1xc3P79+6EsWZZVaO1hcxlwwMwEUNqdLg+EWatWLbZyCob+QBuHv6wGweujbdu2PXr0cPV7xB1k&#10;cDrY/BsgW+0/rF2FXnPPgP4P3+EO/4E7MFMm+uzdAS2CZcdPPL1Qg6Ak//3336wAu07/h8Bd1Bax&#10;ziQMyDdv3tzVPOGNCc0OG+Rnf8PCwsqXLw8tkv7IPy9YyZJ29/5dnS4Mv/AQaFLVe33Mw0eGrFWF&#10;h0repRQWVsz/T8mSvkaXV8iS2TcLIO8S5FBMbCKlK8ZnHBIHPWkTkOcCuGJFK0J/sgSgAkLHRZ7P&#10;DKpU3h+g7Q4yPNlccHXsLhp5c7XYNsOHfv/evXvlMyOZIQDOlIESxexZrpuEb1M2dFAICfCzAGCz&#10;DND2LWcBwCGaP71V061mAbCcsrYnq3Pz0UVtEexoYNdey85NFCz7T0uzb2Y1zgJwbhZgaPYS2BH3&#10;6L019+z1he6dQsCBJQAs3gJlAnAKSgwkDwiwvQPBBJAHy0PyIDkYBRIoVARc1O12B4ZgwIJ1ubD2&#10;np/vxsbh2fp8dxASZSgkBPLjXgB5nDUFuC3KY5IYHRLIJYHCsClALhG5wvuUzsW7Pl3EsZDRBOAY&#10;N/SFBJAAEiikBLDbXUgzHpONBNyMALZFbpYhKE6hJgBzAWBrQNjGv1BTyKvEw/x/0P/t3QKQlw5N&#10;AHmVVxgPEkACBYsA9D6dnqD69es7PUynB4jdbqcjLcwBuqIePXGe+aIiP3FKuRcA26LcM8QQkIAT&#10;CSTcyR7/exruDuhEpJpBwf5/U7oUDynlkZuI0ASQG3roFwkgASSABJAAEkACSAAJIAEkgAQIAVgU&#10;8OOhjLhEsiEoXs4lEBbs9VpTX4cn//PCoAnAuVmDoSEBJIAEkAASQAJIAAkgASSABAovgTOJj2Fp&#10;wOFLj3FSQO4LAQz7N6niBdP+awV75T40FgKaAJxFEsNBAkgACSABJIAEkAASQAJIAAkgASTg1gRy&#10;tYrArVOGwiEBJIAEkAASQAJIAAkgASSABJAAEkACHAE0AWBxQAJIAAkgASSABJAAEkACSAAJIAEk&#10;UCgIoAmgUGQzJhIJIAEkgASQABJAAkgACSABJIAEkACaALAMIAEkgASQABJAAkgACSABJIAEkAAS&#10;KBQE0ARQKLIZE4kEkAASQAJIAAkgASSABJAAEkACSABNAFgGkAASQAJIAAkgASSABJAAEkACSAAJ&#10;FAoCpsOHDxeKhGIikQASQAJIAAkgASSABJAAEkACSAAJFG4CpqSkJAcIBAYGOuALvRRyAl0n7SxY&#10;BEoOHdawvb+HkHop6tv4EwUrbZiaAkZg/cS2lik6cTG1gCWzECQn5dC0Hm/OF95YvmbEswGFIL0F&#10;M4n1qvpj7SuYWYupylcEoCbmK3lRWOcTOHLkSHh4eHJyspeXl4+Pj4eHeYK8yWTKycmBv3Ks8B2u&#10;jIyMS5cuValSxV5pwFdERIS9vlzkHhcCuAgsBlsYCNyd8+1usGt0Rf2/MOQ2phEJuAWBgKZjdsVe&#10;2IX6v1vkBgqBBJAAEkACSCAfEkATQD7MNBQZCSABJIAEkAASQAJIAAkgASSABJCA/QTQBGA/M/SB&#10;BJAAEkACSAAJIAEkgASQABJAAkggHxJAE0A+zDQUGQkgASSABJAAEkACSAAJIAEkgASQgP0E0ARg&#10;PzP0gQSQABJAAkgACSABJIAEkAASQAJIIB8SQBNAPsw0FBkJIAEkgASQABJAAkgACSABJIAEXEPA&#10;09MTzgiAv64J/gmHiiaAJ5wBGD0SQAJIAAkgASSABJAAEkACSAAJuAkB0PzhgMBmzZrB3wJpBUAT&#10;gJuUNBQDCSABJIAEkAASQAJIAAkgASSABJ4kAdD54apdu7avr+/bb79dIK0AaAJ4kiUM40YCSAAJ&#10;IAEkgASQABJAAkgACSABdyDA9P969erVrVv3+eefb9CgwTfffFPwrABoAnCHwoYyIAEkgASQABJA&#10;AkgACSABJIAEkMCTJAD6/4ABA3r16tWjR48mTZqAIaB58+Z79uwBK8CTFMvZcReoxDgbDoaHBJAA&#10;EkACSAAJIAEkgASQABJAAoWCQFZW1pIlSyZOnPjKK6906NDhueeea9q0aatWrbKzswtS+tEEUJBy&#10;E9OCBJAAEkACSAAJIAEkgASQABJAAo4QABPAI3plZmayv+yC+44E565+0ATgrjmDciEBJIAEkAAS&#10;QAJIAAkgASSABJBAISZw7dq1lStXfv3116PpBV/gZ3x8fG6QoAkgN/TQLxJAAkgACSABJIAEkAAS&#10;QAJIAAkgAScTSE9Ph1UJoPMfOXIEDAEsdPgCP+fNmzd37tzU1FTHokQTgGPc0BcSQAJIAAkgASSA&#10;BJAAEkACSAAJIAHnEwD9H/T8kydPQtD+/v4vvPDCYHrBF/gJN8+fPz9z5kzZNGCXBGgCsAsXOkYC&#10;SAAJIAEkgASQABJAAkgACSABJOBCAqD/g3rv6+vbpUuXcePGtW/fPpRe8AV+wk14lJGRAdMEwFhg&#10;rxxoArCXGLpHAkgACSABJIAEkAASQAJIAAkgASTgEgJbt25lw/twQmFkZKRlHHBzyJAhcB/WAmzb&#10;ts1eIdAEYC8xdI8EkAASQAJIAAkgASSABJAAEkACSMAlBGC1P4QLc/5h2J9FIG8BCF/YnQoVKoAD&#10;+BIdHW3vRAA0Abgk2zBQJIAEkAASQAJIAAkgASSABJAAEkACdhGA8X+2z1+TJk1k/Z8ZBeCCL7IV&#10;QJ4gYO8BAWgCsCtH0DESQAJIAAkgASSABJAAEkACSAAJIAGXEGBD+jDIz7b9A4Vf1v9VVoCiRYtW&#10;r14dbtq7KSCaAFyScxgoEkACSAAJIAEkgASQABJAAkgACSABuwiwIX3Y7Q/+gvKv0v9lKwDsF2BX&#10;sLxjNAE4jA49IgEkgASQABJAAkgACSABJIAEkAAScAmBxvSyDBrmCGhuE2hQCDQBGASFzpAAEkAC&#10;SAAJIAEkgASQABJAAkgACbiQANsC8Pz582xFQO/evVVWAND/Bw8eDKsA4ClbAlCmTBm7BEITgF24&#10;0DESQAJIAAkgASSABJAAEkACSAAJIAGXEAANn4ULW/2zL7wVgNf/wUFGRgY4kA8OMCgQmgAMgkJn&#10;SAAJIAEkgASQABJAAkgACSABJIAEXEgAhvfZsD9o+PI+f2AFYKYBfvyfbQcAjtnGgcYvNAEYZ4Uu&#10;kQASQAJIAAkgASSABJAAEkACSAAJuJBAly5dYDtAGOGfO3eufOAfm/nP/sJNeMSmADiwKQCaAFyY&#10;eRg0EkACSAAJIAEkgASQABJAAkgACSAB4wRAzx8yZAizAsybN2/JkiUnTpwAtR8u+ALHBMJNpv/D&#10;BT/ZrgHGL1NSUpJx17LLwMBAB3yhFySABJAAEkACSAAJIAEkgASQABJAAk+cAJy3Fx4enpyc7OXl&#10;5ePj4+FhHh03mUw5OTnwVxYSvsMFivelS5eqVKlir/DgKyIiwi5fsAoAlP/U1FRNXzD5X37EbxBg&#10;JAqcBWCEErpBAkgACSABJIAEkAASQAJIAAkgASSQRwRAsR8xYgQsCpA3CGQRw0/YGmDcuHHwl90B&#10;YwHMCzA+FwBnAeRRFmI0QKDrpJ3IAQkggSdCYP3Etpbx/rL7whMRBiNFAoWcwCutqwEBrICFvBhg&#10;8p84AVYT8SrMBNx8FoAqa0DPhwUCqp3/IAmwEEA2DcibBepnK84CKMzFHtOOBJAAEkACSAAJIAEk&#10;gASQABJAAu5OAAb/LXf+h+MA+LkA8gkCaAJw9+xE+ZAAEkACSAAJIAEkgASQABJAAkgACdhLgFkB&#10;qlevDtsHGvSLswAMgkJnSAAJIAEkgASQABJAAkgACSABJIAE3IsAWAHgBIHPPvssNDTUiGRoAjBC&#10;Cd0gASSABJAAEkACSAAJIAEkgASQABLI9wTQBJDvsxATgASQABJAAkggHxPITjg0/V99enx18n52&#10;Pk4Fio4EkAASQAJIIJ8QQBNAPskoFBMJIAEkkF8I3N//c4/qfT5cdT0fKXTZ8bs/bNanzbu7rz50&#10;Q8w5V1dNbZNbpE4JxAVwsjP+2bJlk9D6/T51irlvn8Rd6bkgQzBIawTcp2VLvxC78oOh0Ca0+dec&#10;TWczcptlqScXdOnTpsvPf2ufPZ7b4J3r373bauemFUNDAq4j4L6vW9elGUN2UwIhoQsntoWjy6x+&#10;hoXWc1PRQSzPiA5N1oLwUU2GVvJ0XzFdKZl3pdD5UZB9reZ3KOXtyogwbJcTYD1d0r/kP82mborP&#10;cXncGEFeEcg7fYYpGFbMK9kXDixecL3j8F4tQkx5lfR8E49lTRzxxe59sbfzkXEt37DOR4Kmnlz2&#10;/ufz1lJ9PS5697FULA/5KPdQVCTgHgTQBOAe+YBS5HsCxVrUpANYHsUa1CmW71PjSAI8wuoEBBME&#10;nsE1y4Y5EoI1P6aQyIbEvDIx8rOGPs4MGMOyQiAn9cqlFKfSwXEbp+IsQIFlp8esW3W+w4DX2/pj&#10;f8QiXzVq4rH586NeGjdji31aH1bAAlRnhPtnYraeEAL6jVgdt2JX3Nz3WmDdKUjZi2lBAnlDAF+5&#10;ecMZYzFAICH+rUk7u7LP4kvJzEfqpSj55rfxJwwE84Sc3N93li5jzb7/96n7T0iGJxttdtyplESC&#10;ICvx7M04Z8pi8vfzwqbKmUQNhtVk2swd51fskj8HxnYMxXFag/DygbNizf+z5vyKL3uVd3nt8q/7&#10;9u8rds1uXbGIBRaPog0+mLPm06ZlceaQ9SJjrolxc+fN6Fw/KHXTd/8Xkx/mbOeDapD/RBQNQ9Xr&#10;VioDtca7dMUQo4eA5b+0osRIAAm4ioDL3/yuEhzDRQLuRSArZsvh7mCtmHx4zpUs9xItr6TJvBI/&#10;aDJYcPYM2nInM68ixXiQABJAAoWGgHfpsJe6vdbDXzjxx+Ez6YUm2ZhQJIAEkAAScC4BU1JSkgMh&#10;BgYGOuALvRRyAjC8b5QA7AvwZhVSyGAWgOXgv2fxzm0rtW1QrpovHZLMuLN//4Ul0bcSWeii37St&#10;i2Njq1fp3rw8dfboQkz84o3XT/DqucFwfjhzrWWd157y88i+vWb23z/d1lwN7VGvQ+PJzxQHafav&#10;PPRF3GNBKDl0WMP2/kLywb+jLpYcEFmleQWYxJ7z4Nq1Ff93bkMCJ4dCDHBwfVP0hZ/i2J5kpuCw&#10;ij0bh7QN9WPmuuzUmzuPXV0tJ9ZALL4Nn17eqawnDM4fPPaurJx7lho6uH77AE/hwbUZX5+JBnH0&#10;aEipg+xYmlq/XbWO4aX8KPl92+Nm/ZUmKvwi+Zy02OOvr0sRbxqEbC2zvMt99mGdcNXuCrLMMAIS&#10;Uu7NpiHPMXkIXp4e3CkSGVlNKgOWTy3Lo5jS7Gv/DPshteHz1bs0KRsI6LMfxEafnb1HKmP2ZU3M&#10;NykV3n8xONAj68KuwyOiH2jXAuPlliSqcvv6FcL9GZes5Phre45clsqMdvCwxYblg192X9B0DTuf&#10;Tes35jiMPU6zMkScnXR+/4FTe+cu30onfAR07/t+/5YtwkuzYgoLmPv33VCdeYd14P0nr1DO4JFC&#10;zkmJPXriwKFvp0bTdQf+7ccO6P5Sk7CgPJhrkJMSE/3rzLkrogUhLHLw2G6dysd92m/+4caDls2Q&#10;BquzM64ePLBp3nzihqZx7DvPN6qWJwNumbfjNm6a98WGY0ks3nbBh2epcyTt+t+bdv04k7gh6KKG&#10;9OsVXhGaIPmyFQjLJmFo1NKRdeV9+CBn9/22+RuWI0F1+ozs3rFjXRqsgcyCGHf+sXaWWCrqDxr0&#10;Wq9mDYAYKwNC55lL/9PAX5JP6RiSOaxno6ZNyhcVm7r0v2eOGrmm0ujlHz6Tto/PqS4tJTfaRd1J&#10;d23RI9HYzAKrsrzSuho8s1YBZW9aNTGbkpkj9Fk+4+3mRWWn6RdO7lq1dvr8U+QOLdIiKOsVMF2s&#10;pzM+DD22MGrZ1jh/KUxbec1XDUUhoeLA08Mx+1YvFRergzDvtGrRmpWiXF/6tZLBcVmxUbRsLK26&#10;LSE44PPFXCMcxQALOsb0nX+Y77d3NDdZVsuAFJ3V2i3X0IUd/Y6JVdiyxbORWP1S4WiSSctjs61W&#10;claUfxvxspqIV2EmcOTIkfDw8OTkZC8vLx8fHw8P8+i4yWTKycmBvzIf+A5XRkbGpUuXqlSpYi83&#10;8BUREWGvLxe5x1kALgKLwbqMgGeJV/vXf1NU7GksvqWat4n4um/5YEWcRRp0bzyqTQXRTCD4VIuo&#10;Ne4Vzo3xcLpGDAD9HwL38CpZzKZu4llcsam1qVjNOl/3forq/3CZ/CqEvNm3TueSUjglAz8a2ohL&#10;Djio0KNztUii3HnWi4wAv89L+j8Rwb/s8xqJ1Ysl6/4jOljkGVipZJCMqETJp6gCmX37/nmi/xuj&#10;WjTo/cERPUR9m5Bv0SliYkOVTmQq6uct6uwGgxVsZZaV0uQdUnla39ovyvIQvBV69G78mSiSb+e+&#10;fBmgT9tXNLKppEeZch9AvjxD9X/C3S+8Vfgk8zaHdmVNrXEdQf8nuV/cz8tWxbCFApC+0WRUm0qS&#10;/k9zNrQSl2pbMTjheerJRQPHRw0XNT0IMGXt8olvzd1s52aB9/evGPTSjE9E/R+CSd069evBk/a4&#10;fk/+nJtbFgzqRvV/uOKi5w0YGfXdKcXcleyMuCXT+/UV9X+Wxg/6TF8Zk+vNt21mQGZq9ORxg0cx&#10;3Z7F+9WyP8GsyF13z698f+TIMaIbgm7y5/3e3xh3V3JjJBALSbITT34/evxEOUeSTq0YM/m/m8jJ&#10;DrYzK/P233O/HTzEXCpg1frIGQe0czPt2qYJ43jHkMxP+nw2a921dMXOZo8v/jJfmVOfzd5m3zJ4&#10;m7w1HBihZzMLHInYsJ+gShWDzC1veszGcX0mi/q/VKTHLTmvhKkdeObJ3VT/pxVw33lY0GYrr3Nu&#10;bls6XK4aXCEhEWRnXF73/fA+s0T9nwnz3uThk3dfTjOcOmsOjdbKvCo2tlpCOO1y9lBzvujVCIfZ&#10;XL6WTM3KNsuATu0WI8+8fXiOuQqTlmfo0ugEadDDRmJ1S4XDqRMMtNUG0u54/OgTCRRYAmgCKLBZ&#10;W0AT5hnxfK3uFUGdfhS/63BPmHg/5dCSfx5kg+4XWm1AGK9feQf6eyT/Exc1ZWfPxefiM+AtZvKr&#10;Vv6F0kz3tiscrwdXz0E4XScdmpNg78a7Jj//or6piUsW7+k65fCaq49I5L5l2kawwRvPiOZVnyGq&#10;eBYTteukfTP2JCfTV653parDWpWhg+231oD3SZCQuJhU0NchsdXfVSjeerFknkuOfUBC9CgX2EZM&#10;vikkPLAKqf1Zl+JSEozT8C0a6JMes+lQz0l7onbdov2OInUbBoZolza7IFvJrMwbE6bsjjrI+o6Z&#10;sRv/IFtFfMWmLZR6q2u1UJjioeZTJLxtVWJDKR3YthqsPc6Rsm/fjF3XLqQb29Let0Q1/yxaxnYN&#10;WpWQTLLdM7hJaG8K0N6s8RMl3P3WFllDs1ZBDZZbOVF7ojYlUvGKhD//lNm05JT6f3jMyHb8iQD8&#10;ju7VO49eNGUNbEYFOwXEzZ05vI6QdHz30Rsa9YOuA9+xbVATMEDBgNVp4kVef1590KDJv81lOw7s&#10;2B/VN1IQjuw/ftVYJjmcyNRTa7/bnQKjl3Nnbjq3Yte5H5Yt6RsUF81Ubnalx26ft+BUQPd+cw78&#10;TNJI3bT3PzVvoRWd1mFhLDzeP/J/3yxLFSI7T9r2A4n6+Myv3g44+jsd3WUXKEJrls/b5d/+08li&#10;FoCbqMiAXcsXbxYPYrQdiKXAsDPfsu+WRwv1h45YdpzmLA1WnoOjn1n3j2yaMuuUWWxGTHPgF+Rf&#10;tXj6qlQF3rlkifvW6Ut3XeByP+nU6sUnGkWNI/LEzZ3zaWSAkLppQ8w1Fx/caJuegSxwXongQsq8&#10;fXr5D1PmpAZ0aNe0smRIvnv+9/8uP+YfOXS1WJU27Rg3uLv/sQUrCUzdCghBH1u2IakdzfFzP8wf&#10;EMpM2Hp5/fDGoQ2k+gxeR8sn3Z4gUColUHG+nh6dEsYJs21En0ghZdX82dSWlJvLaK3My2Kj1xLm&#10;XNu3Y1OcUD9qCmlnzv+8Zt2QPuVzA0DwCG395YGfl017GkIRd4j4nc6s0S8DpNGwUbuJWHHRKw4F&#10;DF5CWsUdByYP7e4vxO3esI9r1XUSq1sqHE+zgbbadtodjx59IoECTABNAAU4cwti0jxLvxhenMzL&#10;vnZpZvQ9MmiXlbZ+bzKdRFwkvA5/Fl3Og/izUSsSYOZ/ZsK19f/QLqOHb0gw7anYEQ5o4DdXrLmi&#10;WEFgF9qM5B+WnloPM/+z7q3cd5Pqsh6BZYuSza8kMYQHiT+uIqIKwsPoPbFvzQAV16tZ42C6wf7D&#10;2O1nfqILBzITEiZvTaQhFKlTu7Ri8F0nlqw7f8az5JdoFM5MD0XbhJUgYWffOxqbbg+Nh7Gbjn18&#10;BGb+Z53480oMsyyULlZd8xhEOyDrZpYV2t41yj8LCxmErAv7z0p8rq8+S2c8+JV5toblePvD6Ogz&#10;IxadN7apJKybiB1DylhO4pkre27QhRsexcKqQ77ZmTVcDhooOIbKLVcms04cifvxJB2Z9i3dtEbe&#10;7KkGSsWs/3RsWz2AReddumaT0ABBOH/5lpFRR5kCbEf35Uet5eUDHoHVG4X7C0lXria5dqRd3E+7&#10;R/e+L9Ap5R6+FZ/rNHxa3/ryLJns9DPbNh0L6jx+fMfabFUCuGnZ7sV2/i63UGSnn933R4rg32dw&#10;t8hQWseLl2804I0pUXXMpedO/J71pwKGvvNe31AxC8BNt1bt6wmH98YR9dhIIJaF8c75w3tThTZ9&#10;B7/dVJyzDcG+MXQqXQxiI7NYjKAWjuwuik2pjp2mtQUglV+op8Tboc+okU9bGpLqR30wfABd4OBd&#10;unYnkkZBGvY0UJ0ccmKEns0scChma57MxriwIUM/jhZ6DZo52ryB4v2TB1bv8u8z8fWejcSVOEWr&#10;hXd6uWWANaucMpqAXoNGDKY57uEbUJYUOfsqJmxP0O0/o1+mm0qyipOkFCa06cCJxAIoFk6HydhT&#10;K/Oo2NjXEpoCIp57e7xWjXCYieTRdhnQrd1iMFB/p73R+znSKnoEhXaEIsS36nYlli8VuUid7bYa&#10;JijlrvznQjr0igTyNQE0AeTr7Ct8wpfwK0fX/3tUeOo7ckoc/bBdAwRu/jn5mXP/5n1xdwBYQf+A&#10;zaKVZunbEU52csylDXdzMSqZ/uCC5D0zLZNqqJKo5UrX8CPJEWfjK/LTpwrr3Genx503D3llJt6n&#10;Q76CZ5liNXj3OrEIjw+cukUNB55VwgLIiH3pgEbl6CqAG8m7YGsDO2hkXk+kExngysq895BiKeIj&#10;9jtV5dGOYHUzS7uYm4KC/Oj6f89qbZqJJWFia7odg5TR9+7+wyZNVKwxeWyzz/5VtXOIpq1CM4L0&#10;mBPUxkSujGNX2MZbnuUCoYdsZ9ak3lj5l3GV1lC5zb51+y9zmcw6fzODFQoqnvMu9YkA/I7uZCH3&#10;7gX9+7Sh0wQ69d0AdriUi8mpdm4ESdam/vLziGY0nBpvjJwDu5ynnrvi0mPPpf20K5cRl51TYkWK&#10;FzfbTzJvX7+YKpzYMLKRmECzeK62ULColdO8BY8ixYqbbVrZt5LPJQkpcyZ3qsGJ14huuMDUYwOB&#10;WBYTsbddu5q1Ndt6mcUUjKDQmpVtF0Emf8BzETVL8VKY/CtVsTAk+deuza389ytTsbIgJF26fisX&#10;LbLNCmKAnu0ssBmLow5g6sRnI1tVNk+vYOU5dUXfN1hl5KukIatc2cAA2pTyl15eFynXtHPrgKRT&#10;8wZNX/DLkbgkLi8Yunotm9Qyb1IAwXqUCawB9rVc2m7sqJV5WGz0WkJThRbtOoYJxyaPHzd9975Y&#10;1zVrtsuAzdpNcl9Zf4sGVagepGzVdRKrUyocLerQjWPH01bXaatFN7ko/46Lhz6RQL4mgCaAfJ19&#10;hU/4Yj5kDoD2lZP+INPoXvzOCsdJOZCTnmlxCrtXyaJ09DHn8Z37XBfrfmaa/Z1f5VoAD+UqABjz&#10;cRJVFQ0XBSvGon9SYFYarGjNurNw/Tm6dIIu5m9S/c03m3/dIUC5Z4QDWejMrLEvegmpssDkpNx/&#10;bH+hsC9mpWu2kHugeZ28Y4Gln939Rf/xUePkBe2OBWOnr+yM5MtXYP+8GpW0TVckuAe3rl62EqxK&#10;ObczctvOWdRBVcqXsbrvSHrStfPW9vGtXCEQ1DkDgdiWROnCiZllTX4NlcNeKZ3i3gA921ngFEmk&#10;QERjHKytmNu50h/Lho79n3nTB7E8a8en0p0MCmUrr01lO7w9H+a0h51aMW7G4GbvTP0+9ipbq2Wt&#10;4jjFdvMEa6U1cLZaQo+QpqOWThkzqA7sAhD10pBeH2w8esG4PdhgdpGVQbRNc2YZ0AjLRmKtlwrD&#10;6VA7NNJW503aHU4CekQCagJsQ0HNK8YFl050aALA0pkvCWTFn3oF1oQrPrtelXehN5wmZ4VjOEJt&#10;h6ai3jD6ZeWZVyl+D8Ji3sVt7khoGZBiLUDx6mV9zasAOMcuouGiYCXBpQ0CFIXhT3ooA1k68fG3&#10;f0RtPL89HjaMgMun2jNhyj0j7Mq6nDRxOgn1ZXJG1tgVv+RYWWBMAcW8HCgUDsVMPd2P3f09Wcjd&#10;96sddDHw+RUbl3e2WoKtxQPTen9fBZuQt2crvcl6++9nDpX3i3dcPBs+PXwDK1eyMdeAaSz1Os88&#10;SgXjPwfGdgx1JW0DyhJTlQOGRm0kC4yVHzZTw0Ag9vHNk8xienVA1UD/vFnPYg2BAXq2s8A+vsZc&#10;w9qKF7oPfruOwG36ALP3aXmGzfy/VxcGbtMNYxFQV4byms5pX/rzmt9GDO4uwFaUw+edBKur1cuA&#10;VcW2hE+wVloRzkhL6BFUvcNHE3YcmDJpbKQAG+y9v/ZvmOrk3MvpZUBLPAOJtbNU2IRgpK3Ok7Tb&#10;lBQdIAHDBOCIAWsXHBbg9EsnOjQBGM40dOgOBG7cPkfXn3uWL93E+JxuS8mdFU4umSTdF9eYayyn&#10;z7hyiw1fS/sXkB+m4Oql6QYBOWlXb9PT2Axe3FqAWtX+FQpKgrQKAL65iIaLghVTnB138S4dePKq&#10;VqWErsaQdeKvi7OXHxy2i03D9KlR1WLWqwbFohH15GB961di01ozbyTBOgjnZo3BHKTOtAtMkYaV&#10;2Yz2R+cuWjlx0J5IbLmVVkq3f7ldrk7IY1PH67V8sZvyKDtb8ef6ueaEc+FhmnS4JUTgXbp8VdiV&#10;IP7sZRcM2eknQIxauSFC9sP7aeYTAdi06pTTF8ShV8sADQRi6UkchNcM1mZmiWqzIWLFakXAkv6U&#10;vTFn7/BSaE/6zXV22x+AAXq2s8D+aA358PAN69a9D2z6sOXoP+Leoqw8p54+fd2unTisRmczr80+&#10;TQHhTXuPfwfkEXOzVPUmz/kLJ/44fIYtnRIvtm5CYFNUHL6eYK3UlNmelhAMAZFvvj4eTJwWcBzm&#10;wXm0XQb0arcRCexIrEWpMBK+thsDbbVgO+2Ox48+kUBBJoAmgIKcuwUwbfJotl/wa71C6jErAJw8&#10;/0Ltrz9sMjTEcHl2Vji5RJx5+9BFus7fnBzPeg3Dvn4nLNIz89Dp21Sf832mfVhXuojdO6TC0Bb0&#10;jIDstD+P3LZr1bV5LUD5gDpkAwJ2FgC9XETDacFmn0vOoOYQr9DaZBq/d0mfsqCOiycdmIrXfSqq&#10;sbiO2zuk3OBujX4eFkpO/gsJnT/s6aEN2SOfp8oyQ4FyJN9qDnoGPxM+LRKsAHD+X82OFWhRe3Dr&#10;z3OgiDk5a+woRJoFpnFoF3LwgZCdkriZiOfqSxqZOX34fAopg3Bo897l88heALav+LgLN3Ng2mrK&#10;zQxppDr+6Elqm4FVpr+t+3GN0wfINIQSVdA1a5dvo1oTRL3u53GDlptPBPAoWrMF7KZ2at7MtVti&#10;pBW8cAj8xo1Tx+x27ZmFLGpY2j1vXXQ8MUDAquwt06cPnsydCMAUrV3L583dK6/EhiPB9yycM3YV&#10;3XTdSCAWYDwqR3TuQINdcEg0LkCSV/08/dfr2ZKGbzWz5JXAM9cyscnh8Pt3L5iihUtUFDf8uECS&#10;n2TBihkzj8PMiz4v0I3lnuBlhJ7NLHCd/GLUm/acFNVsVp6PLVi+7DdWJSn8gwdXjvlyk+qcTr4C&#10;WpPQZl7D4XCfbYyWVranJyeTSJl6z6GTKg5pHxZNgqPs/fv0fYZMUXH4eoK1UlNmmy1hdvrf381f&#10;uUXKlAep12/CGh/FaY4Ow1B5tFkG9Gq3ESFsJlanVBgJ34ob2201rGQ0Xv5zIQl6RQIFjsATftMW&#10;OJ6YIFcTeBy940IsOeHPM/CpsMnj6XaA45u+2bx8NbpNoOHLWeEYjlDbYcaGDeeVyWk1uVNItdJF&#10;SnvkJP51dkEsmVvp4R884M1WkNLVb4ZFkBMEH8XvObPwitF9D8SYZYWc/WZnAYiXi2g4LdiM86mX&#10;iWIDpyHWng8chtVqDup81q0lO28SK4mHX0THpqvp3pCr36zzYngpeaTJw79s+07sUYvh4eS0q+yU&#10;q0v+NDJUnvUgwyu0TZPVE1tNbkPNLrCx/86L5DBCOCPAuVljRyGCAnN2P9ndQC7/rSZ3DA6EhGXc&#10;Wrv+YoydhcKOmDmn0h5Xsyb3CIO9x/7To9vcFal16sPMeeuXR8Ww1o3h0KndEyP/06bG64OWxN/3&#10;FjcVW/7aEHL0YNiQwaM2PK5Wx+4FBQ4kolRoq65wiuGpFUNGdoQd9WjUQofO7cPMYRVr3HE8nHQY&#10;vWFaNyoefJ4eOfK95Vtzf7a5LYGL1W3Ws40AUU984XWIt12z8dPWCT3fhPPwpMujaES/d+AAxWPz&#10;5w5u9h+2/VvHdpM/mUrLJ71sB2Iphrd/4769AMKxOV/3e1pK8pgNBy/cSredWaayLTq/0ctfFhty&#10;uR8cHX9QPLRcERvI32cA2SZNlp9mwTGhTt8PO0a4fi2IrRwwQM9AFtiMxUEHEHW3Xk2CUlcsPyha&#10;o/zrvPzhS/WFUytGjadVEnbWfL1fn1nzdpvbA40KaG3evmTN0amY2YeXT3xJrBcdX5wPy3k6do6o&#10;QNX7Yo3/9X4/UgykikPbBzhpcvg7LzdW7BHoQPKfYK3UktZAS5geM2+IlClPjyIHYfKnOTqAwJoX&#10;m2VAp3YbOqrRdmJ1SoXjCTXQVgs20+549OgTCRRgAmgCKMCZm5+Tdv9RGn0rZac/Uo8K3r0+YV7M&#10;moPXLxBDALseXYi9tGZlzJwEm28yukscu3IVjg5bLgqrrridC5kYsXckrTQrOf7KmjVxG8hYzsPd&#10;6459vetKLNvQjlz06crDo9iBiDYu1f6Ijw8cSUyUUi+eBSCHkBsaDx8pNzq2SF3uM+v21Wmr4yUO&#10;OQ+u375AEgKq+IkRK//ZaqYHmvCd/Qf/mbGUnvyXcPVHnl72g9jD/3y97LwxPTn9jxV/LY4R8yU7&#10;9ebWjTGTzBv75zJrbGWd+jlfbpO/WBq75vBNdjAEuWi6ZsyLYScj5sUFe1y9O4ccPE4j828/dsS8&#10;L7rWLqm7irtI+TajJC9hkW90gePHTWVf6D8Ljo5nindY5OC5U0YPCrWxUZ9T0gezqQeMJqfWs6gj&#10;O49ePvPzYRHiAXssCu/SDYYMm7doEBxpLl7gbG7UMs1T7pwilRxIyeq9v5n5VZSo89cfNGjmitH9&#10;25bmI/EIrvvG9CmTP+8sH2QIziatmPlpD2kI3UAgllIXrdl6+Jyo0YOkAwghU2aNmvJaHUOZVbxC&#10;x6gJM6fJIkHBGD55irZKz7ZJU8kPyRzY0voejc6FrB+aAXq2s8BlAosjukf2H7/K3oKmgJa9oxaO&#10;MmdcUJ0+n4+YuWKEed8KjQpoTT5bFRM0rimwBYBkqiHVZ8K7L/iL3Ulv/8ioz9UVB+rXu3UV9csx&#10;OE+wVmoJbKMlBGPNax/AFgCi8Q4yZVrULO40R8cYWPFluwxYr92GBLGRWP1SYSgGTcQG2moj5d9h&#10;AdAjEiiwBExJSdY2FtZLc2AgPYUNLyRgDwHYvc8e5+gWCeQ9AY96HRrTkwXTti4+YsColPcSOhgj&#10;TJGw9PnL7gsOBofekAASyAWBV1pXA99YAXOBEL0iAScQYDURr8JM4MiRI+Hh4cnJyV5eXj4+Ph4e&#10;5tFx2E4fttODvzIftsF+RkbGpUuXqlSpYi838AUb/tnry0XucRaAi8BisEgACSABJIAEkAASQAJI&#10;AAkgASSABNyLAJoA3Cs/UBokgASQABJAAkgACSABJIAEkAASQAIuIoAmABeBxWCRABJAAkgACSAB&#10;JIAEkAASQAJIAAm4FwE0AbhXfqA0SAAJPFEC2Se2HIJNK7pOOlSQNgJ4okgxciSABJAAEkACSAAJ&#10;IAE3IoAmADfKDBQFCSABJIAEkAASQAJIAAkgASSABJCA6wigCcB1bDFkJIAEkAASQAJIAAkgASSA&#10;BJAAEkACbkQADwV0o8wo8KLgoYAFPosxgW5LAA8FdNusQcEKIQE8FLAQZjom2Q0J4KGAbpgpeSyS&#10;ex4KOOvosW/+OqaPIqR48YnNm7avWtkxYjgLwDFu6AsJIAEkgASQABJAAkgACSABJIAEkIDTCNx9&#10;9Mim/g+RJaSlDdq2c83Zc45FjCYAx7ihLySABJAAEkACSAAJIAEkgASQABJAAs4n8Hu3ztY+37R9&#10;rriPN0Q5es8fjlkB0ATg/AzDEJEAEkACSAAJIAEkgASQABJAAkgACdhFoKSPj0331UqVmtKyeW6s&#10;AGgCsAkZHSABJIAEkAASQAJIAAkgASSABJAAEnALArwVYNL+Q/bKhCYAe4mheySABJAAEkACSAAJ&#10;IAEkgASQABJAAnlEYMXpuHHRf/KRMSsA3Ln36JG9QqAJwF5i6B4JIAEkgASQABJAAkgACSABJIAE&#10;kEDeESjm7X3hzh2VFcCx6NEE4Bg39IUEkAASQAJIAAkgASSABJAAEkACSMDlBIL8/GJvpsDIv1Ni&#10;QhOAUzBiIEgACSABJIAEkAASQAJIAAkgASSABJxPAKYABPsVdVa4aAJwFkkMp+AT8A6r9dPEtusn&#10;tl7YoWTBT22hTOGTyWLPgI8+aLMeitaw0HqFEjsmGgnkfwLZ6X9/NbRNs6mb4nPyf2LcIAUPr296&#10;t49dPO/v/7lH9T4frrqe7QbiMxGy43d/2KxPm3d3X33oNjKhIEgACeRXAgeu34ApADsuXeET4Gky&#10;NSkX/Ez5cvamCk0A9hJD94WXgGcxH4XxzbPU0Hdagea29p3QCM/Ci6UgpVydxXmTNg/v4kVMeRMV&#10;xoIEkAASQAJIAAkgASSQvwgkPXgAJoBm5cstjD055cBh2Brwf+cvVCxePKyM/6rO//ql04v2JgdN&#10;APYSQ/dIQCJQrmyDAKL6ewQEtCiHVckVBcMUEtlwLZl5EflZQ9unpLpCAgwTCSABLQL2D9IixydH&#10;IOfqqqlt3GyE/MnRyMcx47SCfJx5KDoScJzA/cxMUPvDywYU9/EGbb9d5UrhgWUHPR0+5eDhVr/8&#10;Wm3hEvg8vfTnD/b8cfVemsFoUG8xCAqdIQELAjdu/p2SBXezU1L23XCfqYcFKadM/n5e2EgVpBzF&#10;tCABJIAEkAASQAJIAAkYJHDiZgo7C3B8syb1ygbAl39VqxIRWLbVyl9/PXsuIU3U+eFcQPjZce3v&#10;p1JuGQkZe9dGKKEbJKBFIOvOnO/2dJ20s/t38THEFIAXEkACSAAJIAEkgASQABJAAkjAOQRmHf0b&#10;NgIc3qg+C87Xk0xAfmXjZtD55QhqB5Rh3+EmPDIyF8CUlJTkgICBgYEO+EIvhZwAaMtGCHiHlHuz&#10;achz4aX8iOtHF2Ivrd1xNfquZ2S3pqPCfQUhbeviI3MS2Kh7yaHDGrb39xBSL0V9G38CboSELnyz&#10;SiBxExtbvUr35uWr+ZqE7Aexhy+u3H7jRLEy/TvXfCnUD0xf2anJv209uzSObdLjUa9D48nPFM++&#10;9s+wH1IbPl+9S5OygcTRg9jos7P33Epkta7h08s7lfUUspMP/vXWlrvm2B9cm/H1megsMRAQ5uO1&#10;Gd2714jw9yQBLrqSoJtsK+llW0oViYys3L5+hXB/ttlAVnL8tT1HLv8kim0lvQAtJn7xxusnbBsm&#10;IPyQiMpBbSkTuLJTb27fd37hX2mZsswly7zarlpHdXbkiKizb6+ZffxY9Sq9W1SkQoKEF3/ccDn6&#10;Lrcllmfxzm0rtW1QjuQFXBl39u+/sCRapErj8azXsPK/G4Y0r0Bn+zMHB3ze/bBOuGqTBRE1y/wy&#10;r7ao2KoRzSki+oPYowlb90FRkaOG1FUTy4CQ8+Da9U3RF8zotDLFIouJI2UGaYSjdGAOV8p9W5C9&#10;y33GUioXY4JEH5opOKzigMgqCmIKpOrkwaYVlin+ZfcFLQywsdnMUSPXVBr9w+BqR1ZM+Dg6pV7n&#10;mUv/08CfOk67/vemXT/O3HCMvDv820cN6dcrvGJxLpzM23E7/1g7a/nWOHKz/qBBr/Vq1qCar8CC&#10;nSP0WT7j7ebSthown3zUyOmXpfCtR51+4eSuVWunzz+lCFOKFp4e2r7n26nRKeSOf/ux/V98PoJE&#10;yjnQ8a5FgZUqKvPeljOX9ql8OfrXmXNXRAtCUJ0+H/V9uVP1AG/JHyR5X9yxjUvnrU0lt8IiBw9/&#10;8fm2kgMdnvoerYrFyQbZtGz40zcPbpo3n8gW2XnMyI4vRJT2SLt+dNW6qZMBiGUe5aTEHj1x4BCH&#10;a0D3l5qEBYk7UsC2av37bqg+bebU1unbf1g+jTDnAhHzkaZUvjoOWjajdcUi5DefUwTF2G5dWpYv&#10;KtZSqWgt//CZtH0iT5UbFqZuMZMknPFh6LGFUcu2xvmLhSo74+rBAyIKyKaR3Tt2rGsunPxTQQjo&#10;3nfsO8834gqJPm9B0OUm5/LyMR1Dbe7t8UrrahCblQqokkO/xqWeXNB/8orKg5ZNq39/26Z5X5CK&#10;ySeNsaL1QrqCnh4NQlbLyE01z046v++3zd+INU4K2dxQ2ChjlqghwG18YetS9vgnI6cfoaLKPA2V&#10;ipnTepXXGN6ioLY+F7V0WMjVTSIoc31hAkkwl35U6eA3M+asTQ0YGrV0ZN1iNDibjQwpITFSK0FL&#10;dafycZ/2m3+4sVQ7WPgC15zSLQPH9J1/voc5IkGzCS0dT/ySbo75ajJNSiyU7cMx+1ZzTdA7rVq0&#10;5gq/rcJdWJ+zmohXYSZw5MiR8PDw5ORkLy8vHx8fDw9z82EymXJycuCvzAe+w5WRkXHp0qUqVarY&#10;yw18RUREGPEFE/vB2e/dOsPfC3fu8AcBVilZYtL+QzDgz4cT0/8/oPmflsb/X65Z46tWLfUjwlkA&#10;RjIC3eQZAVNwrbA5r9d5UVQ4IV6fauE1BrUr4y14lPYzvudekQbdG49qU0HUOT38wp8Je/+Vel8P&#10;jugm6boe/oHdXqrZuaSiq+ZRptwHQxu9+YykVYLHVuGTOpSSe/raIIr4lOZrUtGgd/vWBP0fHHsU&#10;9WFqk5VLJ72gBJZ49Y0mo9pUkvR/CMMzMLRSj96NP2toVm1oyMr0ArSIWuNeKR9sI9+8Irs1GtWm&#10;6vMSEyKwf9n2nSImyuGXLP/Z4IgeiuwIfa15CXPAHn5NejSZ1KmKJCRIGDqiX3Xz/oiQiv7132S2&#10;GHb5lmreJuLrvrJ4RVp3azypUzVRmxUd1BpQ00tHfO+QyjNAMGapYRdkVpOnRg2uJ+Wpb+e+XBkQ&#10;TH4VKvRoX9HeLfchoml9a3MFkobDZ0HJ8hMVDlRSG4BsmU4b0EzBDet93fspJbEaL4c4uT1/fHEt&#10;1f9BvhN/HD6TTuS8e37l+yNHjmH6P1ypWyd/3u/9jXFgEWNX5u2/5347eIio/8ONY/Pnj5xxwMaG&#10;2EmXrt/i91FXR52dcGj20MlM/7cMM/3s7llDJ39i1kZSt06dNXLo95vOZjD3+t51ypmcqNPL5g7q&#10;RvV/uJJOrRg1fvKy8+nMEAm63zfjBr8xS9T/4U5c9Lwh479Yp9qZ3IKnUY/6Aj6+uOqH4X2p/g9X&#10;9IZpg779ZeOhRe+M/IDo/2IeDZ9+6KZk1ru/f8Wgl2YocX09eNIeVR5lntz1Zf/xVP/XCMSaTOkx&#10;G8f1MecUQTFg5LglEivR2+OLv8w38yRuPpu9LdW8mspmMWNl7eRuqv9T8fadv5+dc3PbUjMKyKYx&#10;k/+7ScqF7Iy4JdP7yaAEIWXt8g/6TF8ZIxYSm8XAIDeb4djnwBgK4d7VTVHjBo8SKyZJ2tCl0QlG&#10;ziZwqJrfPb967PiJKv2fS5i9rKCGzlAWtn7D1sUo7BYGGh8jZG+c+228GRSrL6tVZeDe1c0ziP4P&#10;4aXsjTl7h4Rrs5EB/f/mlgXKUj0y6rtTZmu6rngpF5NTmVNrTahOOc3OuLzu++F9lE3Qe5OHT959&#10;2eiqYCPs0A0SQAJPhACv/4MAJX18tl68DF9K+PjAQQDsAzdhjwB5LoDKQKAptpO7jE8EDUZacAh4&#10;lny5XTk2/B6z6VDPSTu7zjq2Lv6B/evsvQP9PZJjYwdN2jVoVUIy8Q+qaVA14c7Wlfu6TvpzcTwd&#10;/Pct0zZCecCmb4lq/lnxuw735DwGNwntXdrmoA6XCb5FA30zaSA7u7K5CdYuvfR6Rjxfq3tFGBXP&#10;eXD1XNSUnV0n7YnalEjTUiT8+aeUxgua3n/iwFnPxefiM6DjZ/KrVv4F22KTMe3NGylqc5KLhLcI&#10;oaqyKSSifF2iuj8SkzPr2JrYO8o+hU+VCr4ZTMJZsftTycQDj4CKA56lczgEORVSCFMOLfkHMtTk&#10;F1ptQBhR8r0rVexDB1myUxOXLIaFFbsGrYyPhXAe35gwZXfUQRZbZuzGP2AWSdevYLYFhFrqra7V&#10;QnnBxGAhT8v26VyO2D5KB7atBmOSMr19M3Zdu5BupEvM5ZYcUcatNUQ2wBsXQ9JYJLxt1Uhi5PGK&#10;bFctnMw0ub9/FRQtubxlXdh1oLs4AUQfsmXhsAmt6AsNyxC+olRA7J/918zzwZzUICSdWr0hpf3c&#10;mZvOrdh14vOXoaqAErVm+bxd/u0/nbwmbsWu8yt2HZ/5VVRkwK7lizeLitb9I5umzDoFY2uTtv1A&#10;HJz7YdmSvu35OQJGpFNH7Xtt345NcUL9qClEmPM/r1k3pE95KaC753//Yj6MA/NSTRpaB5TP6f9l&#10;poccPe9G5ImLXvhzSvsZU2iqf17z40v1g4RjC1buuiCVJ89KfT4fNe/AzyTJkoPDe+Ou8SeBWfIk&#10;FcSAR30JIdjFJxqxHDk+Y3Qvf7BQLHzv6+WCmAWbNg9qHyakbNlx6LK59FcfNGjyb3N3EGlX7Ngf&#10;1TdSEI7sP35VUT2OLdtwtG7fr3ZAPv68ZnU/cyAeRRt8MGfX6ZmjO8KEiKdHb6Opnk2nAEBe/Hf5&#10;Mf/IoavFwDftGDe4u7+CFSSHyRw1btnxFbvi5s75NDJASN20IUbEZaCYMSQgYVK7ESSQcz/MHxBa&#10;LPPGoQ27U4LqDF5Hy17c3HkzOgdKhuP02O3zFpwK6N5vDssmVjL9T81baMs+xfE3ws1IgTLqxjAK&#10;Ifp/K+LqDV5CauuOA5OHdvcX4nZvoHvUFGv+nzXnf1427WmIFAaNSaYfGGseV3ekmudc3bySawfE&#10;GkGq53pprpAg2MEqOz1mxRJSwYfS3Dy/ghSbkBNbD3KcjKPQhZuy9peFyS3HrKPlM27uzOF1oDSq&#10;ywDATG3JWrBN33esVYoWbBuNDJihTq39jhS/PqzNpAUsKC5aspYazXOrTWiZum//vmLHtkFNggQB&#10;Jt2cJqC+pPMdoGx/PT06JYyrd9tG9IkUUlbNny2bwIzGj+6QABJwZwJsFQBbAgDj/KD2sw/8BCsA&#10;3AG7gEH50QRgEBQ6ywsC3jXKP0v22M9JO/nP5CN0LvrdW0uXH3xtXYpBS7okZc6D+LNR65IThZzE&#10;M1f23GAT4jP2/3Z8DplCn7H5SArVLD0rVy6pHE/PSjwYOyb6Xibv0aNYWHUb8wCUdCD2+C9JIDYu&#10;vfR6ln4xvDipnxk3V6y5Qqf0Z504EvfjSToU4Fu6aQ1eJJreFQngLDPh2vp/qOLh4RsSrD9v4nH0&#10;uv3/WXR6njjtH1hd//sOtbeULFZNM8V3b/207u8RZBGE+cpOufzF0stEwrs3fzp2j/qXwEqpyL52&#10;aSYDkpW2fm8yHdwpEl4Hpld4NWscHEzTeXBr3PoECCUnMe7ShG8PfhH32Bo+mZuZMwS76p+DD6jt&#10;o2pgUw3hH0ZHnxmx6LyeRcYiPimirAv7z/5EZAO811efpcPhfmWerQEmDGlyyp2b/zsD2GWGctGy&#10;H7JtaCpBgdiVLxYdk1bH2Cp2hp/7tx/9Zr8X6BRuv9IBYHO4E79n/amAoe+81zdUnANfvHyjbq3a&#10;1xNEdTc7/ey+P4gONrJ7ZCitWR6+FZ/rNHaaOEXc8agVPk0BEc+9PV4M8/7JA6t3CSqpIocNJAqq&#10;hVpLg1F4NyaSf8dP3x3YjU3sNwU823Xw26A5HN99lG4DCirxiLFvv9JYmkhvCqgbXhu66ZevJT/g&#10;g7fgadSjvoz+7adHDWc5UrzCi2/1IhpCWOtJn/dhWVC0xjMvtgO7wJWrSeIwIuiEX37UukW4OHfJ&#10;I7B6o3CFAzG+Nn2nTOxE58mbAhq0UQWiKRPNC/8+E1/v2UgMvGi18E4vtwyQWUne6kd9MHwAXT/i&#10;Xbp2J1KEzLhsFjMpkIBeg0YMbkoC8fANKKuaGUVCDuv2n9Ev0znh2elntm06FtR5/PiOtdl6ByiZ&#10;LduRRGkXEo30GeVmrEgZcmUYBSxOGTztjd7PkdrqERTaEZgLwvnLt8SJKnqROVDNM5IvXxHqtXyx&#10;E2sHTAFNWr3QWDi2/sAZOmAOl32s7pw/vDdVqNf5tTdpbkKhrRbee+IHg9twchtHoU+WVo0OsFIG&#10;nHmXbjCgL4lFVQbCIkePF1uwomVLA1Ijjcz9MzFbTwgBPbr3ZW0mbfqGT+sL5kI7LgeaUFa2k5T1&#10;LrTpwInEWKA2RNohCjpFAkjADQl4cesULMWDjQD5DQL05UcTgBvmb6EVySOsakn6/s9OvpluU3/W&#10;xZRz/+Z9toBfEB7fEbtBj++lifMJMtMyqRpneaXHnJBV94xjV5grz3KBFt1Lvejv/7E7UYpdx51u&#10;ekv4laMz57Nv3f7LvLg96/zNDKZjK0Xi05ud+oApz57F2QpGvQsW4Vd9t28zevAefBqTjRXMV07S&#10;xTt03oFPaJsmK4c9/e4L5eqprQrZKeeSpd0QcxLO32FzNz3LFKsB/0ip8Kjw1HdiFG3Xk80a4DIV&#10;9fP2FPzCyUwHSGdGQqLtrQto2KagID86xyA78fIdM+es9ITbjI1vpSAP4d7df8hwvcmvYo3JY5t9&#10;9q+qnUOMLyRhCOSIPKu1aUb5wKc17BnB4c2+/YCKXarMc5UgfFjZUb5BKTKn4dbNB9LETX3IFtlj&#10;G9rD2Ct0aoxvmR5vtlzYt+bghsXtslHZKhXS84AK/uISbnon+1byuSQhZc7kTjX6wAFj4qcRXZ7K&#10;1F3WlQ8KrVnZrgqjIY8yalOFFu06hgnHJo8fN333vliWz+zKSb1yiSx3b1FdUdq9S5evKqu1Ot6N&#10;oihV0tdcM6BzXztUqWLByucjm774TMFEvbpBUPFk8hvxqC+lRrChYdXKqmYupZ67YuZGFnL/8vOI&#10;ZjQTa7wxcg7MeVY4gBgDalczr6L38A2sXMnSjVIwlhepK/q+YS4e1ft0ogvRleqof+3a0u4AEIRf&#10;mYqVYWqAuBjEdjGTYy0bSCxT8lWkXNPOrQNgUHfQ9AW/HIlL4iY1ZN6+fjFVOLFhZCOu6LKEc8YR&#10;m6XBCDebgRh3YAcKZaUrGlShepBgnluuG6Xd1ZzBtHUZZ8WSKVSuEKjIzaIluDl6dqDQF8y7RHE/&#10;rmoUL1+ztoX9C1oPxSvfSCPD3AjVK5fh28wixe1smh1oQll21GvZpJZiTqNHmcAaGoZIW9mGz5EA&#10;EnAjAl3WbVB/1m8A+dhQ/6BtO9lxgGzjgDVnz43e8weT3shcAJsaghuBQFEKDYHstPtWR4ALIgSt&#10;9BbzoXMAhJz0TG5BZE7K/cd2zmXXAeYZ0aHhpE7V+b0AVK4zr1z8djNbfUC2CXi+eZ3JoxoODaOb&#10;fhm5pFRouc1Jf5BpVvpzHt+5bzBl8kmBKm6yrYfGlnVn4fpzdNI+2yag+ptvNv+6Q4Ct/RF4SfWP&#10;JMxKuw9cHh84dJWsvPAo0f71VusntpnfK4SsZMlI+X3/PRqWbchqOLahZcVsP/0jWU9Bwg8Mrfhi&#10;pyZLB4ZGKje2MJI/9rlJT7p23tr2saruu30B23btEdJ01NIpYwbVgZ0Fol4a0uuDjUcvUAtLNh2Q&#10;tLyUKqtV77ZjNuACFuL+OhdW18tbFRjwQ5047NFoBNruYFXzF/3HR42TN3TIXXCyb2t5QR2oVCOd&#10;KHNRzExlO7w9HxaJhJ1aMW7G4GbvTP0+9ipbSfTg1lWyclLrCqpUMciQxcpV3KyzyAUKx/PUdqRF&#10;yj393NOwP8jmjfFkfh5sRLd717YjQsBzETVhzjy97GLFYgyoGuhv3ZJpWyrHU2zLp5FGRnTjX6OS&#10;YmMgW0E747m1sq20rDkjJgwDCSCBPCPwfsP6mnGlPcqEof72VcFurrh4/R8eWDqwDA1NAHmWmxiR&#10;cQIexYvpbQVnPCAnucxJE8fVnRSeOhi99JqKepMzQMXLFFDMy55tCXQFLl1hQJMSdA7+bbpFAmwH&#10;cGQrtyUX9QyrD06+NfXQ4v1Xyfp8uHxLt+9cjS6D17uy0x/xw0RZ8adeIeHzn12v8us7TF6litmb&#10;MhU3r1L88AuZtJ/w8bd/RG08v13cTsKn2jNhbAMCOy9pJwKF/H/SpQqedeoFk50OM9KTyRYMcMEZ&#10;FhcWLz+1gc3dMARZWxw9aLDwYcWB3otPbT58kxpoYJPCynTXTFdebGgRtsjeSBbkKz9sKbgrL4+g&#10;6h0+mrDjwJRJYyMF2O3s/bV/64xEWvTI7fNuLCGiWnsnfvNSshCXrcQmZI5G9TGy76TDHo2Jp+0K&#10;pg3/vopsncCW4pNV8d/PHKq7a6nB6ESzC2zO/726eEiLlo2ElLtiRld5LP15zW8jBncXYK/K4fNO&#10;ElMdU4dgv/qjFkWXXxivI5/ruFmPNHcojMDWcGMgUlOFRs2bBKVu/TiqRxjMInm935ANx4Q6PV8I&#10;FWfi2MnKyJwFA1I5mF7izbAZSBEH38gYmiaTCwkd8MpMA0FVypex983qQGToBQkgAecSgCMAL7w1&#10;QPNTJ6DMxOZNVeP88vg/iAGPhluxIPBCognAuVmGoeWGQPa55Aw2aBtYtqiFMiPNuBa8SrDxcbKT&#10;XGAEmXTtxKtoRL0SUtS+9SuxiXWZN5KcvtcaBKub3qT7bAcDj9LFqpv17SINKzM199G5i4plxo4g&#10;EEebs5NjztEtEqxfWWkbtp2d8O3hNdeoTH4lw8uZN+IPqBEo7f9vCqleihosch6kPCDjxTdunyPr&#10;8wXP8qWbaFsNMq7cYum0uXOBLJ4VbiVLhZWhUj24G0uXaNMr68RfF2cvPzhsF5sE7VOjKj/XVB9b&#10;dtzFu3QM0ataFblUqLwUa1ETur05DxIuRn25i9o4/hix7sIGunEAuYxDlgO2DU10mplwY97/HX9r&#10;9j8XqBWgeMXSYfoJyuVTNrM05fQFcWTVMjhx3Cn+7GWju6wLD9PvWVmUoyktaPKRb74+HlRWdkiB&#10;R9GaLWDZM9sQnvPBJsda9OzV3h0jwtbrCuKIn7gGuF2rTvLRd8aCddijseCtuBLXXbd8sZvyKMdc&#10;Bco8m/wrVYG8OH36uoEl6Fbjs13MbItqCghv2nv8O2CIEXd0FxeG2FMyVbG4kJtLUdiGpXJhm39m&#10;6r4fVx0O6zxqNOzjSC44g3DSwmE9I6TJFHay0p6yrmwZbEtld0KpB3Hiva6ebKiRYYVfvf/CwzTu&#10;fF0rEircONCElqre5DmpPeSi0F5e4Rgl9IUEkIB7EWD7/4cU19hrGfR/eFSxhO1tmJ2rPrkXIJQm&#10;3xHIOJd8iu5mX7zuU1GN6Ro6OB39pYbzu8GmQ/Iy+CIRLSrAinRyWlufynQnOSdensHPhE+LBH3P&#10;s15kzY4VqNr64Naf51yyMEEvvZm3D12karlf8Gu9QugKfM96jUO7kF3uheyUxM25F+n+I7o3gkdA&#10;zfKtYQ65Z/Gufeo8r9gLwKNeh8YL+4aKq+hLFgthJpHsx3e5SfseAZU/6l+Z5kilkc2ZSeZh7Kk7&#10;dPO/O3+ywxfMqaB5+kLtrz9sMpQcYpd56PRtaszwfaZ9WFe6XN87pPzogY0/IsP1srbvFVqbzOH3&#10;LulTFmYtaJWTrv+uQg8vyEqMvX4AFPCQ0PnDnh4qLpL3eaosM+zYN6Ej81xyLN1i0FwgiXjlBndr&#10;9POwUDLO6+ldoghECgcc1J4vb3YwseXX3aqJ0GxDtii9tqGVHPpO0886sH0ZTMHl/FhLr5p54cRa&#10;IQXF+pq7ls+bu1deaA1nZe9ZOGfsKnoigLwYe+ba6Hhxov7V/bsXTNlNduaXBspWzPvt70RiGUq/&#10;ELty0lfzdtkSFQ7P+27+yi3nxV1BH6Rev2keuCtWKwI2k0tZs3b5b6IDWIS8Zdai6Ztga64urarB&#10;aQ163m3FzZ6nrhjx1YJ1NHyY9rxt3Y9rzItvxTHM2NizySRRJPYFa1XHd2vG4rBHYzJbcSXpGEdP&#10;UqsYnED+G02OY1fSlZPnSDjpN2+D2s/y4tiC5cukvCC4Dh5cOebLTfEG1/nAvhq2ipk1UVNPLvps&#10;Y7S0VUR6cjLJL7ZEhWlxsE3AzLVbYqQ9EeCQ+Y0bp46hhdPm5VxuNqNjDhxGYSX88yev3AImD26n&#10;6FiQbUaadu3036kBVWs0Gzh0DZ0NtOarTpHS7pIkZntZiUrshh8XH6LmxZyUmL0Lho1XtAw2pTKI&#10;FPaDGP6zWAbSrkcvJlWVX8KgGYztRgasvXJDtI2awKBmrft53KDlihMBGJkTG35cdlJsTPZunDWG&#10;c6PfhMrCxcdduJkDlSvlZoZsBl0xb51UtgnARZPmH4Y9Avs+I87PSj25oEufNu8aK+0GYaIzJIAE&#10;nhgBmAuw6eUusF5APggQvsDPP/r0gEdGxHJgTqyRYNENEnCIwN0bs7eX/bpToJ+HX0THpqthS296&#10;ZcVf8xRyEmKun2xeCg5gIxu8jSebzUHf/sJ1z2rljR6AYUCmrAcZXrD13WrzVsQPY3deJAfRueLS&#10;S2/Ghg1n6/Sv09zfM/CpsMnjufHdjFtr11+UduDLhVi3k3deqPxmaBEP/5Dhw0OGa4fkERha5U34&#10;mJ9mJR6OX3k7RyjGbuWkZ2T5yjlC7zyIv7BE3M//cfSOC+2fqhXua5EKIe0f6jjxr39W1C5JxQge&#10;8GbwADGizFg6pzTjfOrl7LLVPJiOXVvIurn4y+MbgNvvJSf3gFX3inJCjwC88O12an2gmxe07wQf&#10;s+jZKVeX/GnP7ImsW0t23oywKJAkxNTbtGjeWrLxWg0iCY/Pp1p4tTfrlq209K85V4xAVqG3CY3u&#10;bvBMHfhwabu3fcu1hFwUBwNePYpG9Hunb+zk5fPnDp4/l/fQZFo3+tNUtkXnN3rFTF+1YeILZMsa&#10;8arXuckDoWIRU8UXuvT56fiK6N9GNv9NfBT57z5d/lxxwFbs6THzhuyex7kK6DegaWU6wdW/Tvd3&#10;Wm8dsnvFqPErRnEuIl8a368OPW4SNFTr3m3FTJ/7t2vpv1URPpwR8K8IOn3eo3JE5w7+h5dxiQqq&#10;Wb+R/zGtPQr42Bz2aEhka46YjrFp9/LXhiyX8+eZOqAe2xcsWxC+6fimIUM3gU+YY78UDoSr8/KH&#10;L53+4Dd1XsDZgW8ZDt52MbMaVPbh5RN/kJNFMq7j8IgKdIlKscYdxw+PHzlrwzQ4Cp4PoOOgfkZE&#10;cxY3I3HJbnKBQhkPm7p//PCyr3suI1j6LJ/x9jNWRLEZKeTyx/1Sor7uyc86iuw8un+zZyLpqRn2&#10;svIoWuuFjvXXLD825+t+cySpVC2DTakMgg1r0b7oH9O6cWUgrPX7fWhDoXPZbGTAb6nQVl3rrJh8&#10;asWQkSukoOr369z+0IatcshFyrfq2/n7TRuOzZrcY5Z4l7gRZDf6TajgUTGsdWPh8KbdEyN3g39Y&#10;lrV0ZN1ijf/1fr8/Ji5Tl+36w995ubG4RyCbcyQkwdmfrSqG4tIAg8UFnSEBdyYAcwFgvQB8HBPS&#10;yUOojgmBvpCARAAUwhMj+EPOsx/EHv5n1oZEMqJ49/qk5Wf2ieefw1nrCYt/OLL4suEp+vzYtTg2&#10;awk+/Y8Vfy2OucPUxOzUm1s3xkz6S5zUnHX/kfaU5YeP+C3K7clN/fQmf7E0do242JsJRGjMmBfD&#10;DqizdbH96nSujA2/xMiJJYvYY05P2nSTCzr7xP5zvAAAZPuu2IlbRB2bBp2TFhM7cWPCBbYSHiQ8&#10;ePrzX66bN+q/e33CvJg1B6+LDogjWC1/ac3KGOkQu4wNy4/M2HVNdkBjOTn7L5qzt69OWx0vbkMA&#10;Gv7123TSO5y9dzZq9T/SIn8xs7bvihnxPT2eEK6Eqz/uuiJ5FNF9vey8vunEIovFDNoaKxYJEnLG&#10;nf0H/5mxlJ0vWKRpo7Kg/2enXPp4CtvpYN+sWMrdo/izjUt7CzYhg2yZaQ+VQ6Q2oN37dWs8l/as&#10;5Pgra1Yfn3PFSKmwVWr0n3sE131j+pTJn3eWT7qqP2jQpBUzP+1Bj16Dq3iFjlETZk6THfi3Hzt8&#10;8pSOTFsW/Ov2+4YcFE++wwHa06KWfftyk4q2ZILe/2sfwBYA4q4Y1OOs0U3FmR1gd4BN4H4bNXqQ&#10;ZBFhIX/3SoNgdvybvndbsdPnQV37zoJj5JnOA9rO8gnvviDNmPH2jxw94asoblL0/EGvgn5lcxWu&#10;wx4NiSw5kpboSxuVmcq+0N+cFtjCYO6U0YNCIW/s3MnMVLHjACnV/u37tybHp8P5cC17Ry1U5sXn&#10;I2auGGE+iN6A8LaLmWYgoJpOgS0ApH0N1NlUusGQYfMWDYLz0sULHMyNWmb0xEpncTOQfs6Jgygs&#10;IvGo1uy9L8UCHNCr14vhit3jVc5tRJp55/K+o1vjlJ6iN0wfOH7ysvN0DYjdrIpGdPp8hY2WwTko&#10;vMu8ONZcW6H5mjmnf2SITZXYViND2hnfsAGjlylaiZmfD4sQz0+VaBV7pruyJbFwo9+EFinfZpQE&#10;KizyjS50/wVoSaI+V5ft5TM/f7euHDubpCA0bv50RZuJta+IomskgATyJwFTUpK1HZ71EhQYSE/1&#10;wgsJ2EMAFCR7nOelWzLjnR72lrZ18RGnn6+elynJu7hCQheS4/2ykw/+9daWu3kXrzvF5B1W64fe&#10;FYoLsF/gwQnMZgGXSAZmr5zqu/yG4VXxrk0YnGhoGcEvuy+4NtZ8HzosIpg5auQcgYyaNtfTmvJ9&#10;SjEBeUrgldbVIL58WQGz43eP6Ts/s8eIUYObysdGpscfWjbp6xWpbDJInqI0GhnMhO8/eYXgxhIa&#10;TQm6cyIBVhPxKswEjhw5Eh4enpyc7OXl5ePj4+FhHh03mUw5OTnwV+YD3+HKyMi4dOlSlSpV7OUG&#10;viIiIuz15SL3OAvARWAxWCSABAo+Ac9iPlQt9AptWEk8k69kwNB/lacm0qzLl++6if5f8HMCU4gE&#10;kEDeEBDP5/MpVtR8CEjOg9s3U2A8ycWHg+ZNAjEWJIAEkEAhIIAmgEKQyZhEJIAEXENA3pjQr0KV&#10;UcPbwEj7+uER7SvA5hRkV4LFdu074BoJMVQkgASQgDMJFKvbrGcbgaxmhxMBq7PPf3r0XLY1tU7f&#10;V+qznRfwQgJIAAkgAfcmgCYA984flA4JIAF3JsAW7fP7NYDyf+36Vn5XAneWH2VDAkgACdhHoGT1&#10;nlMVG4LARhKw5cfMFaMHtiyNnUr7YKJrJIAEkMCTIYB7ATwZ7oUzVjfeC6BwZgimuhARwL0AClFm&#10;Y1LdnkA+3gvA7dmigEjAOAHcC8A4q4LqEvcCKKg5i+lCAkgACSABJIAEkAASQAJIAAkgASSABAgB&#10;nLOF5QAJIAEkgASQABJAAkgACSABJIAEkEChIIAmgEKRzZhIJIAEkAASQAJIAAkgASSABJAAEkAC&#10;aALAMoAEkAASQAJIAAkgASSABJAAEkACSKBQEEATQKHIZkwkEkACSAAJIAEkgASQABJAAkgACSAB&#10;NAFgGUACSAAJIAEkgASQABJAAkgACSABJFAoCKAJoFBkMyYSCSABJIAEkAASQAJIAAkgASSABJAA&#10;mgCwDCABJIAEkAASQAJIAAkgASSABJAAEigUBNAEUCiyGROJBJAAEkACSAAJIAEkgASQABJAAkgA&#10;TQBYBpAAEkACSAAJIAEkgASQABJAAkgACRQKAmgCKBTZjIlEAkgACTifQHbCoen/6tPjq5P3s50f&#10;OIaIBJAAEkACSAAJIAEk4AICaAJwAVQMEgnYIOAV2e3Z9RPbrp/YdGgI1kFdWCGhCwmo1gs7lMRi&#10;9UQJPLy+6d0+bZpN3RSfI8qRnfHPli2bhNbv96lTrMAU4+z0v78aqkjmE6WOkdtJIOfqqqltqvf5&#10;cNV1B61SqScXdOnT5t3dVx/aGTM6RwJIAAkgASSQbwgUmH5bviGOgiIBQfAo7efJc/CuFDo/ChTd&#10;VvM7lPLOBSBnhZMLEdBroSGQfeHA4gXXOw7v1SLEVGgSnR8S6iwrBirD+SG3UUYkgASQABJAAvYT&#10;QBOA/czQBxJwMgGPsDoBwaQuegbXLBvmeODOCsdSAlNIZMO1ZDQ+8rOGPo4LiD4LDoHs9Jh1q853&#10;GPB6W398jRScbM2LlOR6oD4vhMQ4kAASQAJIAAkUYALYdyvAmYtJyy8EsuNOpSSSaatZiWdvxjku&#10;tbPC0TAB+Pt5YWPheM4UQJ8eRRt8MGfNp03L5mbaSgHk4gZJolmz68DYjqG5m53hX/ft31fsmt26&#10;YhE3SBSKgASQABJAAkgACTiNAPbqnYYSA0ICDhPIvBI/aPLOrpP2DNpyJ9PhUATBWeHkQgT0igSQ&#10;ABJAAkgACSABJIAEkID7EjAlJSU5IF1gYKADvtBLISfQddJOPQLe5T77sE64p5CdcunTefExWcwt&#10;7JzXdFS4ryBk7F956Iu4x/Yw9KzXsPK/G4Y0r0Dnrmfc2b//wpLoW4nmMNO2Lj4yJ4FtG1Vy6LCG&#10;7WFOc+qlqG/jT8AN2IjuzSqBAriJja1epXvz8tV8TUL2g9jDF1duv3GiWJn+nWu+FOoHVrTs1OTf&#10;tp5dGse2j2Lh5FzYdfjD8yXfal31eQ03Pp37PvNmKAyfSgKIceWkxR5/fV1KpuBRr0Pjyc8UJ8Is&#10;Ta3frlrH8FJ+JKKb2/edX/jX/TJhld9tXzXcHzYUyEqOv/jjhsvRd+kebepwyD3vkHJvNg15joYg&#10;CDkPrl3fFH3hJ1Fa7YiA1b7tcbP+SiP2CClfFOQfXJvx9Zlokkem4LCKPRuHtKXJhAuE3Hns6mrC&#10;2YELsqxq7xYVadIeXYi9tPZUkdd6Vw4UspMP/vXWlrtiiJ7FO7et1LZBOZIjipy1M0bNLIZ4Y+IX&#10;b7x+QiyBLFfLvNqiYqtGZQPFRD6IPZqwdd9VETtfWn44c61lndee8vPIvr1mdsyxZxo5ko+U6svV&#10;/RvwMbKCZ5aqSGRkNbFYqrNVgwNsP2l595fdF6wiy046v+2H5dPmnxIE//ZRQ/p1KXv8k5HTjzw9&#10;evkYOrwM07mn9Rtzpc/yGW83L0pDyUmJPXriwKFvp0ankJ/+7ccO6P5Sk7AgvbFoiGXfb5u/YV6C&#10;6vQZ2b1jx7oVi7OilHH1cMy+1UvnrU0lP8MiB7/TqkVr6akg3N//c/++G6pPmzm1dfp2XtRe4WII&#10;VhKXfuHkrlVrp5Ok0WDHduvSsnxRMWvT/545auSaSlIytYLIvB2384+1s5ZvpVN26g8a9FqvZg2q&#10;QSNFLgj80PY9HIT+Lz4fIT8VYIF9/8krKg9aNq3+/W2b5n2x4ViSENC979h3nm8khWAoHBH44e1L&#10;l4h8IjuPHtymzTPliwo0CXMEOWtkUB83ubWHJRxQf9T35U7VAzwzrv6xfdlUkha1GExUofPMpf9p&#10;4C9xgEw5eGDTvPkroskdbS/WU8ckocVDuoLkEgXt4fW/dx/d/J0IFgIf1rNR0yZS1mjmJuTFRh5j&#10;u+DDs/qNOd5k2sxpvcqLYxz6MquClTNohjT9AaLYF3dsI1cOh7/4fNvqAfL8FxB7064fZ5KsFORc&#10;sDG+8krrahCxXgW0UnjxNhJAAk4kwGoiXoWZwJEjR8LDw5OTk728vHx8fDw8zK23yWTKycmBvzIf&#10;+A5XRkbGpUuXqlSpYi838BUREWHEV9qK1fdXrNZ36RkUWGLggCLNmhgJ0NKN5+jRox3wWaxYMQd8&#10;oZdCTuCXPdb1DUBj8qxdLxgUSZOfr+/16/tSmGbu+1zLSnVKeAjZaQd3XTueYRxhkdbdGo6JDKpc&#10;Qtp4z8u3UrXSZW9AyB4RjSo1LEOUzPi/rx2+xzY4L9LkmfKhRU2g/e48lEoMYyXLdGlYuphgKlmt&#10;wvO1S/t70SbA5B1csUx4SIm2bas3D/JhrYKpaLHaNYrej00+S4wALByPIr6l2res+HSAt9lNHf8y&#10;FxIPE13dM+zpigoBpLg8026ti017LJiCalRoW9FHMBUJb1yxSYgv62yaivqF1vCvHRjcp035iqLG&#10;4lGsjH/9wIw/YtPuczJL4YD+X3la35pNpRBIAkqUqFMvuO695F3XwZ6iHZHg5Vu5ZtnazI1n8bYt&#10;AulWBdyVeW//gZuXczzrRT49pVPFsDJiMpmQ1asFt6v4UBTJeI6B3tuw7pROFaSkefoHBzSr4efp&#10;5ekNKm7C9Q3x1MjiWeLV/vVfrSvlCNwhOetQjJpZLHj6lyvbLMQsPzCc/kbtllWKFZPfAlAMQgKe&#10;rV9cynSutFQt1yKEWiZMj6+euHEpqLwD+egdVmtO76q1Q/wUMVbkpfLt3LfxOw39xWLJsjUk5wQr&#10;ulrXK600OjonLt7Wdg2n/c14Y8oPW5Lp44z4vdHrjj8onn45/nZwi5dbPlUGjGEZ8ZtXbzmcWrRp&#10;q3Z1S0CC7+9f8WbPJf/3x+V0MciM+D8ObLxW9vl2VUt6WYkl8eT3H37y3+WSl/vJJ7bvvVqlBQkw&#10;O+Pyuu9HDFoVfVqq9CmXj/zf3r0pZZs1q1qKGvUyr8auX3u2eHmfY9/NXcqJujetctuWIcodN80C&#10;pMdsHDfgu7V7WdIEAYJdv+VkyYatIvxJKc55fGP/1i2nSonJtBQ88/bfc78dNmFnvKTI3jh6dMvN&#10;ciyZ6Wd3zxr29eL1CghbDt4Kahr+VAClkJF8dP3eEx7lfPcvmfZtzA1Sa4X007FbD94JbdOoSkmx&#10;iNkOBwwuf6ycPGzJxiMSn8tn//zjeoW2LZ/yp0k4LIS/3KFRJdJ0yKBOLFi0jIEC1Ft3ni1Sudif&#10;P743TkyLWgwmqhDWoVs42BXIlZ0Rt2T6m8M3n7gsciFeNv9TtMkz9coZSh2TRCohNJBiUolKu7Zp&#10;8uSPvzokg4XAd/96KLlSg8a1SpgbGD5HMlOjJ48fNZ3DuPmf+znZ8XHJIc93eJ4WS9syq7KYpbpU&#10;4+4daLmFvRVnfTQsavcRvhz+b+eFirSUErip0dM+HjNTlEGQcwHqiN5VryqxqlitgLp+8SESQALO&#10;IsBqIl6FmcC1a9eCg4MfPHgAyr+np6dK4QcyliaAx48f37lzp3Tp0vZyA1/lypWz6Svn/v3bn3xu&#10;wNmDjOg/wRDgXb2qTceWDnAhgAPQ0ItrCGTd/e34Par3FwmvI22MXzqgUTmiw2ffSN51WzqMzED8&#10;3pUq9qlLTirLTk1csnhP10m7Bq2Mj03lB3YNhEKceAf6eyTHxg6CEFYlJBP5PANDg6oJd7au3Nd1&#10;0p+LmV7qW6ZtBOsls8vkV75k4KNba0jU+2bF0mPTPUo836FCiMFomTPfooE+D/avgojkQPzC65YU&#10;rl2aMWtX11mnYzOAicmvWvkXSmt1OD1LvdW1WigopBlMkp09F8fFEAhFwttWjeQPJSARpcdsOtRz&#10;0p6oXbce0Fyo2zCQSJt5Y8KU3VEH06hAmbEb/4Bwun5FpgB4V6o6rFUZMrlAHb7JL7T6uw3FYVGj&#10;KfYsM6BtWRJa9n2aZCJJhq83jxXgRzxfqzsYR8B8s+twT5BkyqEl/zzIBgih1QaEWVE1bUhAs/if&#10;uKgpwOdcvAqpzFAdI+RO2T6dywUrAoegvB5cPQdBdZ10SJpg4lA+kkkrp2g4O7vOit1Pcg3SWOll&#10;dopk6cC21WCFdo4U174Zu65dSLejgugiga3+VizZFCfUHzpi2fEVu86v2LRj3OCQE1sP2gBZfdCg&#10;yb/N3XGeeNmxP6pvpCAc2X/8qhWxIJZl3y2PNsey6/jMr6LEYpkeu/3r6dEpYZFDV4sBbto2ok+k&#10;kLJq/uxNivPeji3bcLRu3692/LDr/M9rVvdrHyakbNlx6LKVSO+e//2/y4/5c8FC0rr7H1uwctcF&#10;Q/juH9k0ZdYpGOydtA1iXLHr3A/LlvRtz6YtQOBfzN8a59/+08lr4ggESNGkoXWEuOjp/z2gOGQu&#10;+n8r4uoNXjJz07kVOw5MHtrdX4jbvWHfDfEcOyPhpJ769cvfjgl1+swlgYh51Fpx0IgqtyiofnMO&#10;/AwyL50eGSAIx2Z8PXGlIIZwfMboXkoxLHIbMmXeglMB3Wkgctr9T81baDR1xZr/Z835n5dNexrC&#10;hoF6UlTYngVgXFi1ePqqVEXgczvXD0rdOn2ptay5f+T/vlmWas4LKD9vBxz9nU7ukC6jMusUbc9K&#10;fT4fNY8lGcrYjy/VDxIO7427Rlv+7MsxG7akCm36zjtGi/2BKWN6lDHa5KE7JIAEkAASQAJWCZSd&#10;+421T+nxo01+pIN895s56Tt2OwARTQAOQEMvLiKQkxCbfIl0gk3FQwObkc6sKSQ8sAoppFmX4lIS&#10;7IjWq1njYDpwnXFwa9z6BFCfchLjLk349qCdSwkghJwH8Wej1iUnQghnruy5wYwIGft/Oz6HzKXP&#10;2HwkhSrHnpUrl1SovNn3tq6I/YlE/XD3rms0XYJHsH9D+3ZPexi7KeaLMxCRORDhwfW5P8STKeh3&#10;k7f+Q7uhHsXCqmuE612j/LMBZLHAhf1nqSRCZsL11WwMzq/MszV4hRkiOvbxEZj5n3XizysxD4g2&#10;5FG6WHU9lUKG/DB2+xkp/ITJWxMpkCJ1ape2ywbgXSMw3I8O29249hNJctaJ6NgvDjKrkHR5ln4x&#10;vDix7Fy7NDP6HlmnkJW2fm8yHZDlLEd2FBUpi1ckwBz7zIRr60WkviHBJPESQygG8V/KMa765yBB&#10;ZPKrGthUBT7j5oo1VxSLCIgw9uVjZtyZV788+sU2adr/3ZT/iSOnRcoHa5o5HkZHnxmx6DxZwOKE&#10;6875w3tThXqdX3uzKZtRX7RaeO+JHwxuoxc2aHdfftS6RXhp9lbxCKzeKNxfSLpyNcnK3B0WS5u+&#10;g98WYxGKl2/0xtCpMH87O/3Mtk3Hkvz7THy9ZyMxwKKhTQdOHNSE075Eadr0nTKxE51Fbwpo0ObF&#10;dnqR3j95YPUuZbDVwju93DIg6fjuo5IGrpPK7PSz+/5ICaozeGT3yFBavD18Kz7Xaew0MmmcBi4E&#10;DH3nvb6h4izx4uUjhw0c3dHCFAIhTHuj93NkirtHUGhHEEAQzl++lU4Lu5Fw7p+J2XpCqP92334v&#10;iPPkSR5N+1BnC8CAXoNmftKxNqzL8PCt3KnbGyCV4N/x03cHdqAhFK/Q6iWFGGoMLFOCOo8fTwNh&#10;aW/ZjgBXGXp0U6dN9078nvWnoMgpAu/QZ9TIpwVrWcPyQvDvM7ibmBdQfga8MSWqjjkK4zJby3TY&#10;W3HE2LdfaSytZzEF1A2vHSQIl68lU0up6vIIqt7hg0G53YjRCXUYg0ACSAAJIIF8SsBkYK69V8WK&#10;pUa8mxsrAJoA8mnxKKBi3045ynRsUUEt2iYM1gCAwnfvaKxi8qit9PuFk4FiMgk0IdGBkX8++Jz7&#10;N+9Ly9of32F9dOHxvTRRM81My9SW7M6tvVekqG/f+ecOde/pWynIrkqXeT3xkSjN/cw0Nkz5MFOa&#10;zZCd+kBncwRTUJAfXf/vWa1NM1gKTj+tydJ0erM4mSQhX1xEWZn3HtKYiviI2pc2bp8qTM/JTo87&#10;z/ZBIFdm4n06V0LwLFOshrZHzbuytNkpV+5I5p6smBO3FAuHS/iVo7PsPSo89Z2YorbryZYNcMES&#10;BG89k4VVYfgslpEyPmapEi/fMe9ukJWecFszQ7OTYy5tYPsyKC678xF2cBj8r6cXRqlyTQr03t1/&#10;/p+9M4GLsvr6+MOwiIgL4ACKiohGoiP9TQQXUsm0TNxzwyxBRS0to1wJEze0CJNSUTFz3xINX1Mz&#10;1HBDzEQUI0XEFRgRF0QUGd77LLMyzDyzsfm7n/kUztx77jnfc59n5p7n3nPZdQHNWi+c7bvgvZYB&#10;LnqZrpaJ5IH4GtlP0KKpkBk+XKlTt77ygozybemN/du3Tvcd1avVqF6tg75YSfbwF1y7xaJSLewk&#10;1qGtm5p9+yUP790gMYju3q8rdSmwF7YuN/tSkiCwFrZoXnGnZQW3svOpgm2BQbSG0ld/Zne6bAau&#10;adCyYQtH99dalA9vscLt+nRrpXRlWTZqQlaaqoRClCXUdWzaypHKvyEuoINaPORIZ79t22rcJ69i&#10;SWOhg6JDyaeOzdu1Vr3GpWqUH8OMUy4lfPGmHB3nZR2sU0+XHXIOb3m91lCxgpldc1fF4IjyNcXo&#10;49i8maOCLwR16tkqBMnYgcRHZ01eJ0kuzh1YuoAbMG8u3EZCbXnZ9x4wgdIWXgF97aijWyZN3Xog&#10;8TpJ5IICAiAAAiAAAqYnoBgFeLJ2g64d6jQb0VU46oOArgSeHc1Q2Aug7y4Aea9lLx895bW8V1dF&#10;a0J9M40n+ZUWMrsTDCgWDUjqBHrKogxZFqrQTbRM29IcccUpH+pZ0WsA1JeyZ0UlBsZ7ygmWaSUp&#10;fKoYbZEFg3Qzkmdty+buP47zfNdbmn2wfLPSR2v3XmP2dJBJiI3Iu1VwcJfovg7KuxJ49lau2rO8&#10;u9fJfKyl0E6XJStk+/rSj+aGzWGSohlYih7clu42V5JkY9+shXz2pXMnkmLxzVsVtWrVwp7Lr6Gz&#10;XKZBRcK1RCXKdWYsOfpZoaFVRU4hTVTm4bp3zQ658kU5OKL8OauPo2sTDbvuDdeZ5KT4dVXIwCgu&#10;eWR5FS3t/MIWr44KeCMj4dvxc4cNWLnjr3tcpFh3DmgBAiAAAiAAAhUQKNr/+6PoGMUP2SgAeaes&#10;SN3CNI0kEQLAQKtWBMrunMpml1iTvQBvtbZroc8uAAWLzCwayjOqVQNLJS8fV0FIQrqBn+wql79O&#10;6b4nogKAKpDrWdoadBy5ubNQ+waC0sz0kUrmENOOjqEPUzBREdjWU1yBb9HQoOmiZiVtRvRtxmxj&#10;eZGVnBpCmynLxSBvWHLnzryYE2H7rx/JJKkQSLFy8/HQNxuCsj6a5l0VaU5WXP+2k94GHzaHTR9w&#10;9Nr676cYO88Sn1mfBrbcbNxu1Jb1zL5updcyWQJ54w4hbkpv17q5xjU1Wjs1lhytHVVUgY2/tA/4&#10;/m9VdNx+fr0lV9xQUzSKTzzIcJ0fZR78hc5JwSZuoMfM32Gj2itrbNnIY/Do6KRVq1cF9qGSVn+8&#10;YFOyTovWTAAOIkEABEAABGohAbO6dV/evq0SBdDPToQA9OOGViYjUProFJtgz0Y4sktDJhOgrrsA&#10;SJviWw/YB6Tcjm5ldSUPi9inxRb1pc+ULZsLvRoa9XJoaP9Wc+na7EYN27DCi4uyuQMITAZQLliS&#10;ceMxsy3fws21vi7Pc3nqphaymVOrRsz0tazw9kPmzDSeRXJNXMz6zKF5Q2nSRHOv9vZkIbC85Dy8&#10;xuQpMG/SyNt4K98rVlGulbBxXTnDBg097BmHFj1O47GDnCcCaTXp8oqCe3GH8jWerVh66fyNH7ck&#10;Tz3KrrW3at1SZaW3jj2z1dWut6eeP3uiYV7DpQ/o/u5gLQfyyTTiAg1Xsm6zmSYVS8NW3m/ZUZdO&#10;pPyr1KX6HQo62MguLC+4ckXf57TctDPzv5vlVqoI6r7WjeylLzh88rrS+hp2LTr/5+R85EhXFuhv&#10;iA7QpFW5HQ3qbNdDmnKTeq979WlP5f+V+t8jxQ/YPRGU+gUaandYSJ4/JSeqyIrBOnPbVd7u0V92&#10;bGRFxpJAQN/+08ID1IwBg/lAAAiAAAiAwCtPQOBgX/LfNfLk3ygkjDrnMYpGEPKqE3h5Jv0BMycg&#10;ydXpOZeuZwEw/ErOXnnIrImx9unjMYjZJm3p0uSr8Z1m0knjS6/fL2aPHvDq1rS9OXNy3qgWqufe&#10;GegIQf0+o0RjSNfkELshrm7srDhTfMbYS9U1qFlyTZzGLqlo1yasky07g6U3mQ9+c+tUd5UnWRrN&#10;lc2ELdzb0qvNLRtYNVYPuemUbswZAZLCU+ce6vRMvvh6wU02aaJz0zGvk3T35MRB0UwfJhmErMgj&#10;RE5jh7sQ39HF3DbgnbbRM7ynsNnyjVqKr4nTmTMC5AzNbQe979qOTklQmpt2zwQOffmYze3fsPH7&#10;LIdObT/zZjM4SIuLe+zUDlM6sj61atOY9W1ZoabcEPy5cDPwhI1xZ5n5eVl+6l9rps5dfbRiEdK5&#10;8d+XmWgEOUp9X/zG3SQXQIVFtol69Rq2F+ZY+J1bv/31nkQ6Dd62Ov5QKhveoHVYFxGbQnIEBvqQ&#10;3Hv6FXaqeWHNlk37pNu26UPjk3fMWnYgk8eWoTrOnQN6OuSlr/5+T1ImEwUgzU8fW7PoGEn4z81j&#10;d+/ZIhVOkiMcWr7u2wOUw7ABPdz4Lo7hIcesabe3+3kwhvzBhTOeZV0+8F0sLyv0Y8c6hbFd6hTG&#10;Zfv3L5lFm69ruX751gNyhyh6mE9u1bIht+avjDzGEWQIxW+L+v4iWXcw6p0maq5shUHC+oKm/e23&#10;kxYqnAhgsM5coCot7T8xrRXdxZo9dC4AaXl6evu3a89yOkuK8+8+JJ8YuqlEV5SoDwIgAAIgUPsJ&#10;kOR/5g5GO3PG+L+Ya78HYKGJCUgnrmw3up4FwLYqyz1/dRuzmkBg5/RxcA+SCW9XcNtuTesyOd7K&#10;7qTeu8ye/Uayqc0lH7V2tyrOuidNvGcUA5+XFFnZDyNdz/UexuYmLL6/40/6N2/lldIHGxLv06EQ&#10;gY1Xv867mPx5u4I93xU11PVhsXR+Ts6laxtLhEx9vYslgfzfGua8QwXIHl52ZF7+IvP4v2tl2RB5&#10;Gvzw7oYUJhOEoF6X4d32hvdY2MveuuBxNu0pWXmZ9GcWcxSiubCNB/EdneNwbufgLk3cmDSBxi+P&#10;c3787S6d4FDGcG7nj9vYCOgD+bJijjwygUOf/XGeOZdRxqGfk7DcrVpg17hPf9an3T4XMedf5t/e&#10;cErnzWDqiAnqvv5OP3Ly2YWV0R92ILnfRg8bvGob9f6oARUv7JfOjbeMnfw2SbPnMXlSaMJLN0+l&#10;JRwqXVnadQocTs7wk/YyqleHL76YlZCcRSfGr9fpvc8+tKOSEiIHMwJZHcgJgp9/MrSTtrSEGkaB&#10;nefQGQPfoNK3hc4d5sGmLRz34ajlq4/xDM2ZNe4WEEQOz0tKCH9nHNc8MHZbMpMf3s5zyCd0gEAm&#10;/G3fuZGx5ATBgXM/9FTKEah5nPKQI2jSYcR4P7qvyV/0a00b0u/thd+uTK3w/AVjXBn1OvWb+7mn&#10;glMYl03bcrj8Og5N3Zk1fbMLOdkhf1P0B8QF7ef8mvqMEtT1GvUxHdSIXTXJdzQNlhlC5NTDwBn9&#10;vCoYd/Xa+X5ATqmQ+oKmHU99EEyfdygrBurMBaqS9n3RhdaK6eLlG28qKiRJXhLN6dx63EdfkV0D&#10;PQO6OeO3lTFGHGSAAAiAAAjICLxITTNv7lJ8WvmEZoGZVXtP8tIVFL6mdCWG+qYnUPpgczKbQF+/&#10;XQBsy+KELefow9KlE0hJwf0jRy//eJ6Z5z++F7Hl35N32Tl/WdHdO3E/n4u7yTsEoLil/+kL6eEA&#10;ymSK7i79+Yq0i1JxZnbclnRprnjZTgQVmLwS2kmevZA+XC0jJwKoy+knk0Nm6Zem77h6OO2RfGpI&#10;DpxPvhr1C48D5J6/kOdyf3g7cldmGncUQVnRvYdZdMfPj8VfiD56S/o+eYdYemv3jpRQ9vw83Upp&#10;6qHz4fvvSF32Iiv1SvjK9JQHyiY+vvf16tTdyfdknqX3zKdl796RuvKOgQkOFdWVpUskh0H+F7br&#10;qnTLPTMq6bGUOn39zXKH/+lgcMV+JF5LXyznwIzPXzLSFCepd25vVMQuKUpLuRq96Xoqz4msVjXr&#10;evVfvG3OJHJePSmOnqMiwzbFDPVWXHsm3Vcv3eJu1vidj5ZvCCRTerqQvdOrFn0V4k6mxRr2wNd9&#10;refnK8O+CpF+cZFWy0MXjWVmy2yWtXUho/ykyvoFfLXl+8WftuPO29Nqg/oKZg7dR4StDZV3Sqxb&#10;PP37bdP5HuRm27Rf2NffR5Ij69kO7PrM/nzhInaaata478TYfcrCCbqfRv7PSacAFQ855GC/wUHL&#10;t8j5OAwJ/Gb9l4bER9gn3prSQFo2+t/kqapOWRW2iTkTkX8RuPlOW8YNFYfhw98V0TEdgUvn0F8W&#10;LVwsA0u9ERLy/bavxnevOIdCg1Yjfvj+uzBuzs/W/8i/kZImBupMxuFXX8u6IJAjYkPG+MjTEJIQ&#10;wyKSAoAd9hSj88qP/Fx0cjd/cqgJAiAAAiDwahIoffDgxYU0Ky/R013xj1evI6kBn/11QuBgZ97E&#10;2W7xN+SlKxazvDx9sjcLhcwhXCggoAsBkouOZ3VLj9d/HtGULH2W3L06dd0t6RFxPFtXbbUGU6Z2&#10;7GMnoAqyw2IyjXROe9VahN5rAwGyXKK8GduPZdUG22ADCNQ0AiN7uhGVcQHWNL9B39pGgL0SUV5l&#10;AufOnROJRGKx2MLCwsrKSiCQPx03MzMrKysj/5XxIX+TUlxcnJ2d7erqqis30srLy4tPq9wBw0m1&#10;xqt+YCtLnhU9/v5Hkgug7ts9Ldu0fp56UWBtbdne8+nWncVnUtjjAMxsbKx9veuNHm7uyGuSjlUA&#10;fByBOpVMwMLX057Z+qzfLoBK1hbdgQAIgAAIgAAIgAAIgAAIgICRCZRcvUbm/0Rog0njyfyf/GHd&#10;rYtFS9f8aV89SzwuOw6Q/EH+Sd58ef0GHw0QAuBDCXUql0CjJkPaMcfC6XMWQOWqit5AAARAAARA&#10;AARAAARAAARAwAQEnmzYTBIB2n40mpNtYV72/PmDOd/IJv91/XuQF/speZN8VJon1qoIQgBaEaFC&#10;ZROwbmXXgsmfX5R174+HPLJ0V7aC6A8EQAAEQAAEQAAEQAAEQAAETEugweTxDadPlZ0FKKhfn6z/&#10;l83/Sd8NPv+EvGRKkI9IBa06IQSgFREqVDaB4vMXh0YkDoo4OnrLPY2Hole2Yvz6e7wy5hjJejAI&#10;iQD48UItEAABEAABEAABEAABEACB8gRkk3/2I7O61mT/v2ZQWiuQ5ggBYLCBAAiAAAiAAAiAAAiA&#10;AAiAAAiAQDUmYGFOkSSFTP4/svjf6bed5MWqy/7N7ghQXCNQkTEIAVRjN0M1EAABEAABEAABEAAB&#10;EAABEACBV56AmaWlsRggBGAskpADAiAAAiAAAiAAAiAAAiAAAiAAAoYSuD/5M9XXlOlEKDn/j/yX&#10;5P8nZweyxweSwv5N3pRV0Nw9QgCGugftQQAEQAAEQAAEQAAEQAAEQAAEQMBwAvVGfaBWCFnhT878&#10;s/b11tyF1gqkOUIAhrsJEkAABEAABEAABEAABEAABEAABEDAUAK2oz5g9/aXf1m0allv9HB2IQBb&#10;Hi//ibxk/yQfkQpaNUAIQCsiVAABEAABEAABEAABEAABEAABEACBKiZg7ii0X/yNLApAFv+z6/9J&#10;IW+Sj0gFrSoiBKAVESqAAAiAAAiAAAiAAAiAAAiAAAiAQNUTIGsBHFZ8S/L/ywIB5A/yT/Im+YiP&#10;fggB8KGEOiAAAiAAAiAAAiAAAiAAAiAAAiBQ9QTIo/4Gn3/iuH0Du1mA/EH+yef5P6s6QgBV70Jo&#10;AAIgAAIgAAIgAAIgAAIgAAIgAAKVQAAhgEqAjC5AAARAAARAAARAAARAAARAAARAoOoJIARQ9T6A&#10;BiAAAiAAAiAAAiAAAiAAAiAAAiBQCQQQAqgEyOii+hOw8BvcdW+4/97wzlNccFEo+qvBlKk9aTJT&#10;3dvr6caqYOvivpb2Zs+1fRvoqfUr3Uzy7J/vpvTyXXIgs+yV5iA1XpJ5bIbvqF6fHrv9HDykBJ7f&#10;O/DpqOo8SJ6e3jqs1ahh311+KoHXQAAEQAAEQAAEFAlgtoPxAAKEgKCRjXlNBmEdENiNnqjPEAU0&#10;MKtmhtR0ttUMJ9QBgdpLoOz2ziW9Wo2asfOe6rSdjTgM2PpPQe21HpaBAAiAAAiAQCURQAigkkCj&#10;GxAwIQHLRp1b1qHlWzfq3NrShB3VZtE2Y8b3oMMoczsEAGFtdnQNtq3iGXINNkoX1fOy7z3AyhRd&#10;iKEuCIAACIAACKghgBAAhgUI1HwCJQ/P3mCWKBc/PHutpObbUyUWWDSoW90WUFQJB3QKAiAAAiAA&#10;AiAAAiBQmwkgBFCbvQvbXhkCxQlbTg6KSBy0LC3hMR6SvTJuh6EgAAIgAAIgAAIgAAIgoCMBs7y8&#10;PB2b0NWFQqEerdDkFSdA5qh8CFi6OAd3dnlL1NCGrl1WdPfegaSszRlsIi5B+76dFvrYUgXZYb8U&#10;vPG2Wz+2WvGjk0cylp8vrPgJuHn7ji3e7+jSpakVI+dFVlr2nj9vJ3ETZquAQJ9gd7L+u/Bw3LmV&#10;d8qljyLp5YJdhfSnaWmtXId0aeJmbUZJitJSbuw4knOpnv1HAa8NdLchETVJgXjf4f9+4bSlqAb2&#10;Y7o09niticiOzTVQKs68/duxGwl3SnU0h5/+koe7f/xn80NpFID03q1ZjzcbC9lYH1H47zuHT8qs&#10;VuMNAn9Cz5a9aVtY8vkN+rTrYyeggcdkXuJaaFZGRaxatmZOHs0+6OTiz0CjVSu4n3jh9q6kB7my&#10;1kR5mX9V/aXSBdGn5YhuzRjIjGfT64wd0UJIScTJ5ycceszUruPn5+LVwlGxxyMnr69lxox1xw5b&#10;+jdWzgZRVph2cVx8PjOijKstn4vA+HXIHofyQrcfy1LXE0kH+H3oF7ubf7VlVj93+dKIZ1mXj+7c&#10;821sOt3Gw2/S7MEDujepSxxI9mmHfvHtzYDvfxn9Pzu5QJJFb1Zg7PVhYb980a4efXEU304+c2B1&#10;7LYkuo7DkMDZn/R+081a1kBR/hshIWOH+/5P4VM+SIiEs0eOxyxJyqdr2/WZ/dG7vb10FUJuOvmp&#10;Sb9+v4rWkzGzf5OM+R/GpnQK2RTVsxmz44aUCmlIFZXkXT+57+APrDKOnqO+GNKvX7tmthRJU/dR&#10;YEKryKgZ7hfWhm06nGE3akvUxC51meugQkRsK8YuaXHsIHdQ4b1/jv198KcthzM4tlM/eLOzN+Md&#10;tpAKB45u/D7hAvnG9wv4alKvXj4Kn/KAS8z54+ctkbT37fqETf5wQOOL33zx7TkFHVR6YasNFxGT&#10;eRey0yHyw1kXvSO/jxzeROkJBTvGlLsjKp0+k/7XKrnVn33UvZuoEduQJUZNCdvwYd2TG1jNqTdC&#10;Jk8a5+fhqLDgR9uw1NyLykjgPW5H9nQjTSu4AHnzQkUQAAHDCLBXIsqrTODcuXMikUgsFltYWFhZ&#10;WQkE8u8eMzOzsrIy8l8ZH/I3KcXFxdnZ2a6urrpyI628vLx0bWWi+uZfffWVHqLr1aunRys0ecUJ&#10;bD+udr6hRMXSpUVk4GudXayl27HNLOvX92zv1O6J+Oi9l2Qy5ti6qX8zK8qsjqhTM29ZNQvrFq81&#10;bsvVKY/ZvL2faE7fpq3qy2Z55nZODl3fsH2aJv6Pji2Ye3Ro1tGenkBm/nM35Um5B+kN7Ad0bFSP&#10;Mmvg1rR320Z2FsztwMzSqZm9yKW+v3+rLo5W7B3CrG69tq3rcmLNHWZ+6tXXraGT/Ie4oJ59o46e&#10;9aT98jSHt/5mL29fusfqT0h+G9S2u2u9erJ7F1HYRdHqcqAaNJkf1LYrZwtD3tOhibnAkthb/Cjx&#10;bAETL9SqjIrY8myJhA6L+jfzsLeUq1bXppWb09vNnp9IK3xKBDRosmBS+17yYUD8ZdfG7EFCZvmU&#10;7GZOHdst6t+0GQeZ9qxvaxtzC3NLEsW4c49pQk4l8A71adxKuUd36ZixaOI09DUuGCHT/kVe7r5/&#10;n0loe42obZXdA0b2UPND59KNh+oUKnuZc/rwofSG3YZ2b2PP+ehZ6v45H/+05y8x1yD/5rm9hy43&#10;6NjDy87S0rZu4dX4rZfse/i/2VyWSKHszpHtP+57MejzkV1aWJLJbcaGb4M/P3jpJifg2ZW0wwev&#10;1vX2ae9sQd6S3Dn7Q8iyXw5x8nP+/vvQfefeb7dsQH/Iqzz779jyqdFxe28+46oXZ544cyj5gWNn&#10;URsH3lKosvuH1kz6cPdZVk/GzPTHNpLbN3OadhrSl9NHEw0GmCT38voZ36zYIlXmqfjSkb9uu3Z7&#10;u139l7fT9u75z7ZJnYxNu5gZe/E9Z9H7vo5WZZoQlTCtpKYxutVz4hxUePfAwoXzvjubKY0QELbH&#10;fj0rbv6/Tq/Xpy+ykoKkyHmzvk/Noa8tirr536kT95r6y52rlS/xTlTQop857xRn/pUUf7HI9tnN&#10;zIdSHYiIx9d3fD5z0br/uF4optq/1l16vdZYGjfR2tHjyyfij+S69O7bu119pX05pYVXDx86dVeh&#10;u4LLa4O+WbExTdHqo4m3nHpxdrHEKLuyG7/8vEk+rs7tz1RQSduwpLT1ou+4bd+SDpZVcAFqxYQK&#10;IAACxiHAXokorzKBu3fvOjk5FRUVkcm/ubm5yoSfkCkfAnj58uWjR48aNWqkKzfSytnZWddWJqqP&#10;jQAmAguxehEwbzhhkJs7ecBe/GB33HGyauCDuIzUAvLAvI7Iv6Wf4lNa67pCq2epB85+EHE87OiD&#10;Irq3Ou06Cl3UdWvZvOXUHvY2ZEJ4+1rYosRBpMmBXDF50m/deMTb9rqkfrMU2gnEaWkhEUdDdt6h&#10;JVDmQndHN+rR4R1kHf6pOHaCam3v78U80qMLeSidFcfYMiji5PI05nwqa4cBXeoraarRHH30l5Ek&#10;QY2jKR+Q3hed3XC1iOm98agAZyc1oCz83nYTEfhkqQJtI4F/LfOFuU0dpV/i+iij3JdUApn6qHjZ&#10;zMa91acdyVNhMxevJu1oTaTKL7+wO+1RodoxZW7/sX9jeiWI5OnpncQL9HgotraUOUDaiF7UcHA/&#10;GTDEETL31RF1cyGHHRafvzg04tzhAmb1R+n9uCV0nTHMEgAja6vXZVENGj2+/tuKLRfs/KbsWvXn&#10;9W1Hr2878OecSUPsLqzZcTSLBJzMmr7Zxdux4PDJ6/ID2J7nXPzrItVveL+OtC+epR1ZvSbdYciH&#10;K89sJc2PXvt504bAPnbpq9eeYU7aK7t78s8DGdQbYYsOXCPyt+6OnzyqiS6GEw2XxpIn6n3mL9yd&#10;QWt49OL3EVM8qYykb1ewXfArBel7fjqWTx7ar/qe1oTR0zEjiX54LitaaJCx+Cx1009bkqg3pkzf&#10;dJFT5rswpTvYhU0JeW8zn177OfZjd7JKQjOiel1G776+dVNkB6IFeUhOe+HMbHqNBpnE7oz7dmeB&#10;EttVAW8Qd3z7C+MdSnIzNeFQAdUrcPUFWpk/zyyaNcyeHw6mFjFn2wbaO1JzaO+7XDqcrCCDqLF7&#10;y+qjSvyJyQ5Ht8QdLJfeX1vfKbO+eLvVKHI0gPzV9otvD5Rr1irgq3WLOHdnrPr+c08q7+Kxv3MU&#10;V3HlH07K7zl5NTPq/jwdFuhHUQoqaRuWTI+aejF43GpDgc9BAARAAARAwAQEEAIwAVSI1JeAZesm&#10;XR3IRL806/R/m5ml8iV37u1in3zZ2Hdtrfgk73nagQvzzpFV3KWXTt1KLaJ/6Aoa1Wul5mg/C99O&#10;Tk70MuRHB/bcukRLLb107tY/j8jvRDNbd6GvDqcBlhVl/hcWL86lynL/vXU8h13MX3x638WV9Mr/&#10;4oPn8plpqnmLFg3o5c2l+Uu/Ozk9Pku67P/5sbP3med0AvvGNvL1z/Q7GszRR38pSaJw5rKkJ/Rq&#10;9tLCvTuvJtOgzGxaCjuXj3yYN+zqzjyskzw5fvQ+WZBfcufmrG03c5V2ReijjPJwkEogJh/5V+rl&#10;OwsP5zLo6ni2baRMhmn9+MHm+H+mc0v6leRZthaKbOgghSTn7uZ/iRdKLyWlLU1+oryX42VS/OnR&#10;666s5raKEPfdYwYAWW5Qz01TEMjI2up7ZVR1u6eXz+w6ajcqfNwHb3KrrOu6ifoP7e4gnXEJmnn0&#10;7ETl/5X63yNOV8ntjGPnKO+3PJqSQSV59u8fBy44Bsyd268tuwZbYN2s+9vvvm1HnTt98Xb59BVm&#10;Dl5vTZwrX3WvFQCjIeUw5ZNpge4OrEdtm/hNHf9VP6qCLtSLfPpv6uFLlMOwIYHvMOvkiZ5v9f88&#10;MvANR3l9rTSoR9dT/qKn3JMmduaWwds2eTNoyhKFxe0Ow0OmT2I+FVg7NLbWHZFUn0eZx/emU+2V&#10;2fYdFfpFh/LzYbaNwLFV3y9DFLd4aMHLmtM+YGwwZw7x/ojwLyf1UmjHqKHC/83BPfq0p1L+yrjL&#10;PwSj1dOyCnbtJi4f3c+/Feduy0avebs7UNT1mw/I2h1Zcfhw+twv3mJX/guc2o2aFEDqcCrxGZb8&#10;epF2p/O45W8uaoIACIAACICA8QggBGA8lpBkKAEzR0cbZv+/uVsvX/p4NvrVk975z7xpS28nlpWS&#10;e7kvuH+Uljx5zkwi6lhx8xMlTaxc2d+IgkbDpvWSiu1E72+vsElFlpQ9vf9Uuln95SPuh+bLJ4Xc&#10;L86SwhKlhbqM1gHvvLZgKnPaHHnRCQXUFg3m6KG/jKQk9+Yj+e760md3HjKqmls3dyx37de3caYf&#10;vFPUo0cXpNkESm6JU9mpMlf0UEbFXqkEybOM6/KJQUnuU2ZVBWVuX681VZZ34xHzTyv3Xt47pnb4&#10;9B3n9uojNXJL8289uiMdEKmXHihtmmYEk3wBnwb67uHGlXQAVORqFXuNo62Wzqrtx2UFt7LzqYJt&#10;gUGKD2b7M1vTuRlXnSY9AgMcLp1I+Ze9BMru/n06herQ801neqCVPLx3o4C6lPDFmwrPdVsHfbGy&#10;gMq7dTuvmF5H0O3tfh7UhYVz53x77GQaO075F1ZDuz7dWindJSwbNSGrPLku+Ehj5VCtWtjLN++Q&#10;G4utrUKcSDsNLo7Q1k3TNvjGQgfmbscV7YjU6y95IL6WRzm85fVaQ8UKZnbNXWXzYUELr4C+duTp&#10;96SpWw8kXmcTXPAvbBdUi6ZCRYXr1K2vsNSGrZO/cmH/1goufnPhNpI/5OZdMbNOi3/hljkw6024&#10;15Xv6WiOSil5mJF4bM1HXI/sgMy/IS5QNLB+vboK9456r3uRqASnEk/mmnoxcNzyR4KaIAACIAAC&#10;IGBEAggBGBEmRBlIwMzOxqLiEVlaKF9jrFNHGg97e/5C18mGDn2bN5wy6c3gLmyaOr2LHvrLSEoK&#10;n5IECrIiC1uoU6aelS1Dv/TB02sVKquHMiqypBLKXj56qvD092lJocK/Sm7diDnIbNYgoRu7xr27&#10;eC4M7TjFo/yOYpmlpTliMpGsqJh79e0Y0b8Vk+ZQp2JcbXXquvpUlhSLb96qSB3ZbJmZXBUcPph2&#10;n0zA2F0Anbp0aMZElYoe3JamAFCV49i8mSO97kPg0jn0l0WzQjwvxMaGDZw8/Mv9f2dp8KiymIo0&#10;FFgLWzSnqIJrt/hd5pwcu9bN1QUT2T750dDZezwQqZX5LO/udXU5fes6Nm3lKJ0PW9r5hS1eHRXw&#10;RkbCt+PnDhuwcsdf9xQflWvWlu3CoaXQruIFMxWpQUtWiR3ojKaCBiQDwtdzJo3nskvqI5UPc229&#10;GDRu9VEabUAABEAABEDAcAI6/h42vENIAAHtBErS9p9gNs8rvk4tzVCczWqXolqD2+OtLPa7f5PY&#10;5fzGL2YuXd170/sayC707KjlR2lz4rKl2dR0708f/QW29RR3T1g0VHy2WYEKzHN4bUUfZZRlmlk0&#10;lCcqJKnNLG2Vs39dOnd5wpKzcadvp9HJIEgKg0Z9AtyUdlMryTN3FqrZQMBVadT0Y+/69M2u+CGT&#10;tYGMAenOf22Gcp8bWVuevVaTatxEmiSuXy9/Kit9PLtMtri9YSvvt+zyD/159maZ0i4AYoWNfbMW&#10;FFlJ/v3fCs91WQnshnam0AvUZ35NdqpHzPaj9mz58rM9/xQYhoDPlF6xBz4hA540dFWcHyL+UlXn&#10;7ZaNPAaPjk5atXpVYB8qafXHCzYlqy5Zqki4UjShgkpsHYcpYfvpVA7Krx912NDB38CnacfW0xkQ&#10;Ar/782e2x/1b6EX+vAobleDBnE8vxh+3vGxAJRAAARAAARDQmwBCAHqjQ0OjE5Bk3HjMbAi3cHOt&#10;r0uWPs2aFKXdZrYMmNt6tuKfF9xw62QPqJ+e+D1LevqgHmL10F9yTVzMzJsFwsZ15SQbNPSwZy75&#10;osdpSimzGK3ynnLJDRo2fKMRNymzbC70aqh4l9BDGRWTi289YFWzdnGSLY4wc2rViM7XQJUV3n7I&#10;HGvGlNLChD/++zomZfddpolNAxGzrFyhyC11aN5QmgzS3Ku9vdJcgFvgIBGnXmOyNvAvxtWWf7/V&#10;qya7qrzgyhWNj44FdV/rxmYHuHdbcRcAsYVbkJ/5303tD/bJhMoveNzcKXaUfFuBNhxs15RyPkLS&#10;iF3pLV1ooE0K+Vxp/bys/vNCxeNGtdPg5sxXsm6rT2GpThFdECm2Z1e2K2ZhYD5Vv6OBOMKjb/9p&#10;4WSqXI5VxXQE9sLWJBWCynr+58+eKMQQ2Dr5OpnMwx8VVpE8++/kCXrrx9C3Fc+V1CqS26PBrmjQ&#10;ylyXXvQZt1rVRQUQAAEQAAEQMAkBhABMghVC9SNQck2cxuSrs23XJqwTt/2WnFQ/afCbW6e6kx2c&#10;epWXZ9IfML/ErX36eAxyYaedZGe428zx3db2baCXTD6NygqKXjIr2ev+r7MDycBv6eIyf0izCnIB&#10;aBCoj/7F18TpxcokzW0Hve/KpNkvzU27d6b82oeSxxm57OS8fo9ejRmFW0SOasHMzGVFH2WUbSs5&#10;e+UhszNY7g5Ll6ZTupEjG8gi68JT5x6WUIL2fTutDXQPYJ3VoJ4Lu+lY8vKx4t4B5r3i6wU32f0C&#10;zk3HvE52CtBnFs70YZ75y8rTF0y6BoHDa016NjAjwaBBozx7s8kg5EU62zev31lEFhQInOjj6AzX&#10;1jogsBudBiLMe0pzQ/aDaBghpv+InWdeWLNl0z7pTnL6NPXkHbOWHciUb+Bgq6XE790Sr7ALgCbP&#10;RgfSV3+/51CqdE0+Oal+//4ls47R6folz/75KXbHIanwooJ79yldpu4UNxPevWeLVENynPuh5etI&#10;GnmHYQN6uCktMdEATC7nDybeQfaBx2+dE7JF8UQArTRke+9XrznLRQGIsTu3fvtrxbnxtSJSUPr6&#10;5VsPyG6Loof55EpiFl+QPAsb1/yVkcf4gtZ5W9T3F8myi1HvNCHD/Onp7d+uPct9KinOv/uQ1FLJ&#10;d6BpEMm6iGPNKctP/WvN1Lmrjyo0Yusc3bJ6lVQNcgxE1uXja1fO3qnziQDaR7R0vcaVFHbM0Cpt&#10;WU3nAlApJD1B2LecSs8yzzJ1pDkjtDLX2ovB41a7pagBAiAAAiAAAsYnYJaXp24bobaOhELdJzLa&#10;ZOLzWk+ALMDWZiM54719dH+lrFNck4LssJjMS8zkkEkQWHg47tzKO2zSsAZTpnak0/uR1enLLiao&#10;yXVFpmFvBrPp7pWKRJx8fgKdZ94qINAn2J08F1IUq1DVxX0tnclPVp98pK4JV40qzUwP3JJTTB9u&#10;/zpzzJ5q4SrwNUcP/c2cXn9t4TAXoWqUj5yMmLn4l5vMyQiqxbK5+48fuSrN+SXPsnLN3ZpYURx/&#10;0kSrMipiy4Oq03PwG9NESnnbmDbkCMDUWfT5BTIvK4oqzU2+8OkHwFbJAAD/9ElEQVShR+XcS+/z&#10;n6c855cUPL5Vt76rdZnUvxXpzBwByI0ZMxe//8X0ku8Bl/rIMG0tnRfM8BTRc3+yvSX56/PSHJba&#10;rgSjf07CEOVlbj+Wpa4jMrH5PvSL3c2/2jJLukq/LP/EjoVf7lM6G480deygUIfeJ5+x4dtJC9PJ&#10;JySjW6RCAnwyL/1nVcwXy+mPlEq/kE1RPZtZMj2S7IAKheRyXx3WuTHf9UBl9w+tmTT5mOok0G/g&#10;98tG/M+JbwhA0QSZLm98GOB4NuGwO6MqfRvRTuPZf8eWf0YOKVSylayT/+WLdlTy1o8CEyjmb+UU&#10;pxoRsad1ZB6bFRibwn1rk60ZURO71CVH00eNjyaH9ikVR8/A76YGdacH9NPTdI9KZDx6Rqyb6OfC&#10;F8uz1P0qcRDK7/1Rdqe2nZEPEknu5fUzFpKjEFWK6kjQNLTLbu+M/HDWRTVNnt87EPrFt+fk402N&#10;1e0933icfqE95ybG6hNvBnfNS/g/xXGrNK40D8s6lJZe9B+3I3u6ERAVXIBGv/ohEARAQD0B9kpE&#10;eZUJnDt3TiQSicViCwsLKysrgUD+u9nMzKysrIz8V8aH/E1KcXFxdna2q6urrtxIKy8vL11bmag+&#10;VgGYCCzE6kegLPf8pek7rh5OeyRPIV386HTy1ahfrpPU0lpKhbn9ihO2nIs6mn36rmwCRp8Sf/jo&#10;xTDunDnJwyJ9UwIoPprmnjZL1Xx8L2LLvydlnRY/Orn/woZM3um45eZo1b88GHLu3X9hu64eySyS&#10;5VaXFNw/cjR1+nr1838iouRW5qc/X5EqTBDdifs55bt/5RKYbnRVpjzb58fiL0QfvcVt8qdllooz&#10;b+3ekRLKnl9ISS6dvrY75T6bDpD+N615Wria+T/dNvXQ+fD9d7LoVQ+kvMhKvRK+Mj3lgWJO+eKE&#10;7alxqbJBRdeJOHBf2eVld5IuRx8XSzt9cePmU6aCYdqWPDx7g9l6ICm+J9Z3jGkb+JXwuZlD9xFh&#10;a0O/CvHkOnP0HLV4+vfbpiudLSewbtPDz5ssGvfoGdBNedOGZaP/TZ66el3IKHIwO1v8Ar5aFbYp&#10;kplUC+p6jf2SpADg9m8Q4ZFhy7/iP/8n4swa950Yu09Zw8iwTT+N1GH+T8QIrD0+/mrThsA+HlIl&#10;t3y/eKoXd/Icp7p2GnVf6/n5yjA5Lg+/SctDF431LB/4kjtPMyKmnsDNd9oyTjeH4cPfFdHrY9iM&#10;dAsXB8hOLnwjJOT7bV+NZ+b/pNTr1G8RSQHAWkRR9KcrP+I//ydN6nr1X7xtzqQhdnR7xjubYoZ6&#10;N1MaeOTIvaBvVdWI2Pb9/GH0SgTjFEfXJvbSzBEunT9dKVWJPNifPX310kFtG6imLXTwH6qiudK4&#10;0sacsNXUixHGrXHAQAoIgAAIgAAI6EIAqwB0oYW6hhHgsQrAsA5e3dbaVjG8umRgOUdAl1UAhkAr&#10;uLzmo4WH3yr3iNsQmWgLArWNAFYB1DaPwp6aSQCrAGqm34ypNVYBGJMmZIEACFQqgQYOnV2YTIel&#10;xbfydDxRvVIVRWe1nEDZ7T9+23ZJute6lhsL80AABEAABEAABECgJhIw2vq8mmg8dAaBmk+APP/3&#10;2/t5WybjQFnRDfFZ3vsMar7tsKC6EXiec/EvkoWuu/frbAJHFBAAARAAARAAARAAgepGABsBqptH&#10;arM+2AhgAu9a+A3uHEpnsCfb6W9sTLhpwOmDJtAOIqsNgcrYCMCmnWsetmjxx63qIr5cbXwPRaof&#10;AWwEqH4+gUavIgFsBHgVva5sczXcCFCwPqXg5xS9XWM3ztsuyFtrc/xK04oIFUCgOhN4mRR/isRW&#10;BkUcn7AlG/P/6uyq2q9bvS6jd1/fFh2E+X/t9zUsBAEQAAEQAAEQMDYBSeFzQ+b/RB2ezbEKwNiu&#10;g7yKCWAVAEYHCFQVgcpYBVBVtqFfEKhpBLAKoKZ5DPrWTgJYBVA7/aqLVdVtFQAJAdx4L45Y4LLu&#10;A13s4OreGb+L/NUqaYrWtlgFoBURKoAACIAACIAACIAACIAACIAACICACQkIbMlJyZVREAKoDMro&#10;AwRAAARAAARAAARAAARAAARAAASqnABCAFXuAigAAiAAAiAAAiAAAiAAAiAAAiAAApVBACGAyqCM&#10;PkAABEAABEAABEAABEAABEAABECgygkgBFDlLoACIAACIAACIAACIAACIAACIAACIFAZBHAiQGVQ&#10;Rh8sAZwIgJEAAlVFACcCVBV59AsC5QngRACMChCoDgRwIkB18ELV6lDdTgQgNK77rTSQCU4EMBAg&#10;moMACIAACIAACIAACIAACIAACIBAZRCwG+dtSDc8m2MVgCGQ0VY3AlgFoBsv1AYB4xHAKgDjsYQk&#10;EDCUAFYBGEoQ7UHAGASwCsAYFGu2jGq4CqBygCIXQOVwRi8gAAIgAAIgAAIgAAIgAAIgAAIgUMUE&#10;EAKoYgegexAAARAAARAAARAAARAAARAAARAoWJ9C0gFU9CKfGgURQgBGwQghIAACIAACIAACIAAC&#10;IAACIAACIKAnAUnh84KfNU3yFT+9+cGm8pEC8iafvpELgA8l1DEOAeQCMA5HSAEB3Qnolgvg6emt&#10;HwUm5Ct24+E3aXLnN3zf9HA00713tAABEFAkgFwAGA8gUB0IIBdAdfBC1epQ3XIBkBDAjffiCBOX&#10;dR+UJ3Nn/C7yJp+E/1qpYhWAVkSoAAIgAAKvFoGyglvZSvN/Yn5G0urPoyYNWLjm0L1nEh1wSDKP&#10;zfAd1evTY7ef69AKVUEABEAABEAABEDgFSMgsK1TORYjBFA5nNELCIAACNQ0At6R3/95fdtR5nXg&#10;z7BvZvs55KVvm7fut7TimmYK9AUBEAABEAABEACB2kTAkI0ACAHUppEAW0AABEDANATqurXrMWHy&#10;6lU9SRRg9YojGY9N0w2kggAIgAAIgAAIgAAIaCfQYteHZFOAyou8qb0lRSEEwIcS6oAACIAACFBm&#10;jf2Hf/ahHXX0wPHLzzgeJQ8zjiXv+HJKr1aj6Nd7K3ccup5fwnxYcHnNgFFvvxObkkdRB2I/bEtX&#10;mLHzHrONoCw/7dzxtSuHsa1aTVmy9mxGXhkYgwAIgAAIgAAIgAAImJgAQgAmBgzxIAACIFB7CFg2&#10;cmvXnEzur916SM/kJc/++WHOpKDlq/cUcDaSlAGT5y6NZ+f5FZanp7eFDIz6ZkmSNONAweEl0ZMi&#10;jiNfQO0ZKrAEBEAABEAABEDAhASwEcCEcCEaBEAABEBARsDMrrmrA0Vdv/mASwpo3nzU4tDVZ7Yy&#10;KQO27t448A1HKuWvjLsk+Z9du4m/bfvzjxBvR4rqF7LpCp1TYNnwJmzkuVVIyMJ9q9hcA3+eDgv0&#10;o6hzpy/exkIADDYQAAEQAAEQAIFXnABJ/l/+pcIEGwFe8UEC80EABECgSggI6v5v+uyJIztJTwo0&#10;c2gnaksm/Dfvios0KVSvy+hlM3t2EzViwwECYas3RXZU3q3beUg0WCWORKcgAAIgAAIgAALVgYDd&#10;OG8Namj+lL/+2AjAnxVqggAIgAAIqBKgd/UfWLqAywXw5sJtlygqL/veAy3P8yV5109u3zqdnBdI&#10;cgG0DvpiJdlKIN1fAMggAAIgAAIgAAIg8CoSsAvyLp/kT/YO+dQoUBACMApGCAEBEACBV4JAWcGt&#10;bLKBv1UL+7rk60NSfPPXVWRX/7ex6TpZ/+y/Y0s/mhs2J+ECyRSIAgIgAAIgAAIgAAIgUHkEEAKo&#10;PNboCQRAAARqOIGSh1mXb1GOHXq+6Ux/ezzKPPhLUr6H36QN3x+4Ru/qP/p32Kj22myUPPv3t52H&#10;M+z6hM3ZdJFpdW3991PstDXD5yAAAiAAAiAAAiAAAoYTQAjAcIaQAAIgAAKvBIGy/ORDew4VUJ26&#10;dGhmRix++m/q4UuUw9s9+ndvQi8K4FkeXU/5q4Bq3/3dwaJmtjzboBoIgAAIgAAIgAAIgIBRCPD/&#10;0WaU7iAEBEAABECgBhIgW/eT1q4KGbvvAuU5aYJvszq0DXUdm7ZypPLT0v4T0zv/SZ1Da/bQuQDK&#10;l8yMrPtlZONA/v1iysa+WQuSLyDz78vMyYIlDzP2xW/cLT1WkG1bcHnNgFG9Pj2GYwJr4GCByiAA&#10;AiAAAiAAAtWZAEIA1dk70A0EQAAEqo5Ayqwv3ia5+pjX275zw5fQa/6n/DT1Ay9rVilBC6+AvnZU&#10;0r4vuoxm60TGv3zjTaUl/YJmHj07UVTGsXC/0b1ajwvZkPnU0rlzQE+HvPQtYyfT8j0mTwpNeOnm&#10;Sc4alBV2fQGOCaw656NnEAABEAABEACB2koAIYDa6lnYBQIgAAJ6EjCza+6qOCGnxfgFfLUqbNOu&#10;KR+8yZ3kR79paef31dffhfmxlR2GBEbEhozxoShH1yb29E4ButRp0it0zqQhTFzAwy9ogHs9gVnj&#10;dz5aviGwjwdTgaQSWLXoqxB3irJr3ZwTXu91rz4kp4B0x4GedqAZCIAACIAACIAACICAKgGzvDx9&#10;EjILhUKwBAFdCQyKSNS1CeqDAAgYhcDecP/ycrYfyzKKcAgBARDQicDInm6kPi5AnaChMggYnQB7&#10;JaK8ygTOnTsnEonEYrGFhYWVlZVAIH86bmZmVlZWRv4r40P+JqW4uDg7O9vV1VVXbqSVl5eXrq1M&#10;VB+rAEwEFmJBAARAAARAAARAAARAAARAAARAoHoRQAigevkD2oAACIAACIAACIAACIAACIAACICA&#10;iQggBGAisBALAiAAAiAAAiAAAiAAAiAAAiAAAtWLAEIA1csf0AYEQAAEQAAEQAAEQAAEQAAEQAAE&#10;TEQAIQATgYVYEAABEAABEAABEAABEAABEAABEKheBBACqF7+gDYgAAIgAAIgAAIgAAIgAAIgAAIg&#10;YCICCAGYCCzEggAIgAAIgAAIgAAIgAAIgAAIgED1IoAQQPXyB7QBARAAARAAARAAARAAARAAARAA&#10;ARMRQAjARGAhFgRAAARAAARAAARAAARAAARAAASqFwGEAKqXP6ANCIAACIAACIAACIAACIAACIAA&#10;CJiIAEIAJgILsSAAAiAAAiAAAiAAAiAAAiAAAiBQvQggBFC9/AFtQAAEQAAEQAAEQAAEQAAEQAAE&#10;QMBEBBACMBFYiAUBEAABEAABEAABEAABEAABEACB6kUAIYDq5Q9oAwIgAAIgAAIgAAIgAAIgAAIg&#10;AAImIoAQgInAQiwIgAAIgAAIgAAIgAAIgAAIgAAIVC8CCAFUL39AGxAAARAAARAAARAAARAAARAA&#10;ARAwEQGEAEwEFmJBAARAAARAAARAAARAAARAAARAoHoRQAigevkD2oAACIAACIAACIAACIAACIAA&#10;CLyaBJ4/Oncv5b3bJ97Q6UWaPM39jScxhAB4gkI1EAABEAABEAABEAABEAABEAABEDAhgQf/fV36&#10;/J6uHZAmj2+u4tkKIQCeoFANBEAABEAABEAABEAABEAABEAABExIQI/5P6sN/4YIAZjQfxANAiAA&#10;AiAAAiAAAiAAAiAAAiAAAtWHAEIA1ccX0AQEQAAEQAAEQAAEQAAEQAAEQAAETEgAIQATwoVoEAAB&#10;EAABEAABEAABEAABEAABENCDgEPbaKFonYYXqaCHWIQA9ICGJiAAAiAAAiAAAiAAAiAAAiAAAiBg&#10;QgJ1GnbS+tKje4QA9ICGJiAAAiAAAiAAAiAAAiAAAiAAAiBgQgJ3z/hpPhqQVNCje4QA9ICGJiAA&#10;AiAAAiAAAiAAAiAAAiAAAiBQ8wggBFDzfAaNQQAEQAAEQAAEQAAEQAAEQAAEajcBDbkA9MsCwOJC&#10;CKB2DxtYBwIgAAIgAAIgAAIgAAIgAAIgUPMIaE4EoLc9CAHojQ4NQQAEQAAEQAAEQAAEQAAEQAAE&#10;QMAkBDTkAtAvCwCrJUIAJvEWhIIACIAACIAACIAACIAACIAACIBAdSNglpeXp4dOQqFQj1ZoAgIg&#10;AAIgAAIgAAIgAAIgAAIgAAJVTuDcuXMikUgsFltYWFhZWQkE8qfjZmZmZWVl5L8yJcnfpBQXF2dn&#10;Z7u6uuqqPGnl5eXFpxU5AoBPNbV1mnW/wKctQgB8KKGOcQgMikg0jiBIAQEQ0JHA3nB/HVugOgiA&#10;AAiAAAiAAAjUZgLVMwRwL+W90uf39OBuXqdJE+/f+TRECIAPJdQxDgGEAIzDEVJAQHcCakMAl24U&#10;6C4JLUAABAwl0L6lHa4+QyGiPQgYTIBciQbLgICaTaB6hgCePzr34L+vdY0CkPl/o1Yz6jr04uMS&#10;5ALgQwl1QAAEQAAEQAAEQAAEQAAEQAAEQMC0BMgpAORhPlnSL3up9GfjGKD4Kfs3acJz/k+kIQRg&#10;WhdCOgiAAAiAAAiAAAiAAAiAAAiAAAgYToDM/+1fW2CgHIQADASI5iAAAiAAAiAAAiAAAiAAAiAA&#10;AiBgWgJ2bSIMn/8TFRECMK2fIB0EQAAEQAAEQAAEQAAEQAAEQAAEDCFA5v/1nAYYIkHWFiEAo2CE&#10;EBAAARAAARCoPAKS3P3hPvb+kUmFldcnegIBEAABEAABEKgCAgILW6f/7TDW/J8YgBBAFXgRXYKA&#10;MQmYO8z8shfJ9753qnt7Y8p91WQ1mDK1Z1VgtPAb3JXuN7zzFBfckF+1Uae3vY+u7NscTwXPGedj&#10;q7cMvg2fZ+8cJ3LzDNl5VcK3SfWrV5gU7WMv8llwtrAGG1H9sFZLjVhfj92cDVdXS/8YppSk8NQC&#10;/5p+OzIMAVq/mgScO/1uWc/DiLbjF6cRYUKU4QTMvfp676GnQ/57w3xmvl5HUaJ1xw6/YqZUnrHA&#10;0raOmeLbls3dY8MIwx6xfRta6u8TqS/CvKc0N9dfDFpqISBoZFP98LK/od3s/UO3ZRUp/47GVKpy&#10;hrTGaYwkK2HFktuD50/zd7KqHHVeiV6q4dQRV6IRRl7+2cheIrdx8VnPDRCGmacB8NAUBEDAYAIC&#10;i/oGy1ASgBCAcXlCmoEEzFs0tuYGpaBel/5uftVvcmSghaZvLvDwdHCiIZo7vdbYgIBhvW6v1aPF&#10;COr9z7OeUdW2GTO+Bx3lmdshwIAQhVFVgjAlAhJx9r959DviPT/9/NcdPEurZuMj/9yOuKvDZ33a&#10;pzm+wquZa4ysDq5EIwOthuIkV+PHehocoaiGhkElEACBak0Avx+qtXteXeWel9CPHm3su7a2eHUh&#10;6Gm5JCM9P5eetJXm/nc/Q08hpNnTk/89pcVInv6T/lR/MWpaWjSoq7RswajCIcx4BHyHBfg+iJ+3&#10;4RzWThsPKl9Jtn7Tkx+kbRzjquZb2qHzrKOJS/s74gucL01+9TQx5yfBRLVwJRoElr5e0rJ+Huym&#10;tK5QR5EC265fJ2alxw5vg8tOR3SoDgIgUB0J4FZWHb0CnaiivAOXiymqjlcnoRNw6Eig5FZmyMLE&#10;QRHHQw49KtGxrUL10tRDKUMiEgctTFl5q1R/MWhZcwlYvuk/0IfK2xZ3IBMLAWquG6F5jSeAK7HG&#10;uxAGgAAIgED1IoAQQPXyB7SREniZlv6gkDKzcWvyTiONT4wb2I95r8Naeus7m0HAd8F7zf0amOIh&#10;s3n7jm4zx3fnOprx5kw/ezo8oTYbn4v7Wlqfnmv7NmAsErTv25lLNUcUHvzmVkbbPVM7TOloa0mZ&#10;OXm4LpjKrI0P77E20FWuPysnrOOYRhbtO7qrr1N+0HC999o82IFZaM8muiPKNHTyaC41gXTkHuBC&#10;NlrU8esh4gASej0YoxR1Du8600O+FsPSxXmSVP+94b22jn99jIfs0Yp6M/fOePMr2ky6MAkdOvWx&#10;Y+485o2DZxOTZXqStwiK5p8G+nL5IBhEn7KcjV2IIVO4jlSsUOxJ2enh3aMHm2h0lTNP+8Cu4+f3&#10;evQMJhOkqiOMBatem35BQY45p6K2a1sI8CT7VPyG0O4kfQD98pm84cDJbJUkAlqUeiFO2y+XMOqb&#10;+FOZRbImRZlnD8TMYdITMBkKYg4rfkrJ9vqKs09tjh5FVtXai0Z9sy+NWQ1TlHl6zWR/umH3OWsS&#10;FbRiN/f2ij6VL8k7vy9yGCPcMyhyx+W8F9KeZRuAL+WlrmMUoOtLPyVWS7ujtVp1OuuJ3ErZxvLS&#10;3Mu/fhPEaa5ch5IUZSXFy7vefFYmQW3OBUnu5YN8ODwRp+3gOBBfnFAgyWdokF6UFH6sphHxyE7O&#10;qHJg+fRBSfIuHOH8QqgOi96ZJHUNGQl/HJZ/RLy2X51HMgrl6IZF/3peTDv7SfaJVew4UXWHTCkF&#10;6+SDhP1ULXMtY48eYHIUKuOWFwk+lSrzSuSjD1enAieyV43KcRVsUknZ5SO7snT0I+Mj+iAMDX5U&#10;tYC9PyhcubJrs1DmO9mFTy7JRO5GpHTtqDVK2fvq7zB0Hs1S+R1G8S7EKObuE56UQ1H7wv2b0Lcg&#10;eRZDoslJ5QshXn5/0MFL/Koq3VsIDYV7EX2b0qgJr3sdPzX0q0WU/2O30hfQwQvMDQEFBECgQgII&#10;AWBwVFMCpRk3D94tpQQN3+1lX9GGcUuXFlGTvIZ5NxbKBrLARuTdJnRS+wAjRwHq9BzcKaK/W5em&#10;0uRb1g279Hr9YzI3LpeNTxPQuo6fEYVFDW2YSgK7xn36tQ8f2jF6hLvIjk17YC50bzU5wFlp0iuw&#10;8R7mHdHfVaGO+/QPW3lpSZRgVtfGUqGKWb3XPKNHtJGaQDpyHTek/ezx3qE9hBxAQq9H2087Wiub&#10;YG7L5AQghQCPDGz7rlR/MmO3adp02IhOC1SaKJtJWTfs1t8rXFVseU7m7f28iIa93W3k/rRr3LuX&#10;V3RgEyNHARo0CQ9s24friLHig7bdbVQiR0Qf0RxFp1NWbiJTjC5VFDwGtnVAYKfQXk3drFmdGRP6&#10;NDP+kRC2PoHzg4VaFgI8ydo5d1xgcNSedM6SvB1RnwSM+3qHairBCq+NF+JTy2cOGCuXcGZFeODC&#10;Q2z6rqIr8V9/FPzJvAQmPQEp4j3zQgM/WrjzijxGQL/95NoOosa09WfI72mKOrMibMBnPx/c/UNw&#10;wMQlO8T0W+kJS4aNm38gT+mnYYk4NS4soHdYbCIjOycldvLIz+IuK8cvSq7uWD5xBqNAasJf6cw5&#10;fI8ur5nQX9YdrdXcif4TNqQ9UrKyJHXPjKEjv1yRwmk+d+LIiCO5XIhBknsgcuTAcHnX04Ln7asw&#10;jTnh8NXQkZP5cAgdMWAyx4H44sOPIg/e4vt7WHLryGxlhf2DYpPvKxlVdH5DcEDwTM4oFmz/4FgV&#10;aBV6m+wuyjsW89no6ZxfSMXE9TNDFu8ni03IRGvpiAEjQuUfEeFjR365UwVLydXNi+XoEtd/OWZm&#10;bPyRb8f1/3AuO05odyiglirz397wD2TuYAfJRhWXKeqtdewRXPM/kqNQHLca7Nfjo0q6EnXQrGIn&#10;ahCS++/tB4pDUU8/ik/vINeC9LLS7ke1GpFrc57Md+yFH3Pk4NJP/YdxNyKt1w6/C6Hk6sav5XcY&#10;tXeh8vpJijJ3LBwZoHwhBAePnBufqRBn1MFdGqtK7p2N+kTh3kJoyO5FvDXReK8zlqbq5OSfXTZy&#10;5MSJSl9Ak0eH7a7JJ5iYkhdkgwBLACEAjIRqS6BoR1IuWQhg26bpu2rn8+YNJwxyc6enQC8yj6Z8&#10;QJasLzq74Srzy9268SiVWbRhVlo2bzaqHT0PlhTkbog7PijiaMiOzLQC3ZfHW9cVWhWd3nlyUMTJ&#10;5WnMTnsy627XgLqbHbX86KDlV9KKy+jpnOraByvXptbFt6+FLUoctDztNNOvwKHZx13ZSALPYmZj&#10;V9e64M5yuiOpEDsHn6ZUVnJqCLFov5iZUNVp11HoolakDHjxg900hMQP4jJSaWXqiPxbKiVupM18&#10;lnrg7AcRx8OOPlAUW3z+4tCIc4cLmB+BpffjlpANC0fHxOeTDQuWzVtO7WFPm6Qq38zGvVW5wARP&#10;q9VWs/B7201Ej5xScVpaCG3ItcwX5jaqByuw+pQVseSJLQdy6QcL1o1HvF1hWMoQtbi2fAZ2I6E/&#10;va9VptvJqKN3s56RwWP0YuX41qixvtSpqDWJ0omrch+SorTNC2ZuFjuOmLH3SmrWg7Ss+8mJG4N8&#10;ncV7FkTSkzoepTB58/TIFMo/aFVyMidhd+gQNvnto8ub54fvSRcOWbY1OSeN/jR7/6rp3mTaOXMZ&#10;FyPgekjcGJvuG/Z7YuaDtMsnI4Z4UtTh5ZMnrqNGRSdm01od+SnAkRLv/PVktmJi8PSEZRtyBq/a&#10;zghPTd4z3teZOhOzQknznJR1v+YM3rj/8v20rFs7gjraksdiaVujlhxW0mrTogDHw1HfJihNVs/E&#10;rT8hCt2UQuxKTf59BtEq7/92HWerPL91/Nf4PGfv2UcYq3MSf1sV1KSiwJ6OHGbvprXNvLI1bISQ&#10;So/fepxfDEBSeGbD4p3plO90BhohmbJmdrMze04qeJFosizqjH0Ai5qrM0KoCk2D3/PPrZ+/7gzl&#10;HcIiZXvpLV1rZNEmZPmK39ixJPVI0p/nlbxGPPLTme7skMj+bekYIYndLAuevpLihhA7AOSopcrk&#10;/V9Cbu+FrPDMy3FT/MkgUXWZXHHtzCXZx3fRuBZtZwxJTT6yMKQZjxGvR5VKuRJ10EuzE3kK0tOP&#10;4j2Ry+/y92MFyjDXJnPX4m4O1JlF0ydvorhhyY4rDdcOzwuBtXERWYFEX+N7lynchZgkBZnJEX7O&#10;FDUwIvEefS2w6T+KLuwMW5CQ56lwlSVHh/hTeZvD51ccJeRJXbUauerXzVqZKL/qyT2W3M3YC5K/&#10;JprudXpqxrtZm6Cl29h7OA15yyxvKufU/mR+Nz3enaAiCNQuAggB1C5/1i5rSq7dO5VfSlnb+3vV&#10;LW+ZZesmXR3Iz+WyoszMZUlP6E3vpYV7d15NLmJm0S2FnY2Wbd7Ct5MTk2O/OPlwxt47ZNJblpuR&#10;/XVM8tKMlzoif552IHXpv2QG8vzY0bvcVKHo3qqfM5Mel1GPxYevMpMTQT2PVkraS/JvLv3l5iXS&#10;8+P7my88YeYP5i1aNFB5Xq9FmWLxz7/8d4zuSCakrDDtyoxD+bnEotS7qTQ6SuBk11EdOinw0qzT&#10;/22mIVAld+7t+u8Z3alq4kZi5oV55wpLqNJLp25xYhvVa6Vp2YIM8vO0I/9K5d9ZeJiEgUip49m2&#10;kW7GamBh3rCrO7N5QfLk+NH7ubQhN2dtu8msGpcVqT6SRwf23KLJE1vO3frnEalkZusu9DXZWRV6&#10;DeznSUn/Tl93/ZKOw5FXdZv2/T56X5j3f1v3XVJ+6s62Lrj0fztTKK+g6IUfejFXCQlrufX/bPGc&#10;rnx/hEkKLx5LoGfCc0LebcOEtYgE/4+jVtDpuwovHo47TDlOj5wfJHJk1+DUd313xrylAykq+WDK&#10;TQWneQYsXRsW7EMvabFpO/DTSV1JXcfg6OUze7uRaILAxr3PoMFeFHXjxj1mTEmLcPiyyBkj2jHC&#10;BY5vTZgztfzPR+GQr7+e1s+VXp5ST+hIDshgrFbRqvtwWr7qZLVP6LrIj7u7E7sEjt6Dh/Ylk9Wr&#10;13PUkbQSikZMXzpKXf4/skadPwdCckXYRH9aW4GTaMRoMuWgMrJyee3LKEj/K1FMvDl1CgONkHTv&#10;MjEyZnYfOS9GE2HIkjksarbOaNIL79/chekn41Mp36mhHFK2lxU/0YnWSNK12bGzxvYSsWOJQBN1&#10;8SJrgMp5bchPcQvYIVHfbdjUqfQkynPwqujP2CFk4/GOWtT0eJgzkBUuaNJ58mdBBI6qy6S26sCc&#10;ayJw7Dhw1gLD0s5VfFGa/EqsuOvyn2hyog5yhEbx4ydzQknkriI/VqSO45iIrcuYuxa5OQwJCSW3&#10;FIq5G/RnrvT6bv0+0HTt8L8QfBfFLAjpQl9QVkKvwWrvQso6Sgov/N/GMznKV1mb3jOW0MECXc3U&#10;7g32qu8TOmcad9WTe2z3yYvXk2CETprwv9dp10mXGiSSsmb68L7sPZyG3KGLSIebni5doS4I1CIC&#10;CAHUImfWPlNKH/96mjxDNnft0KTconczR0cbZrYgyb35iMziuFL67M5DdoJs3dxo+bJtRM2YrxZJ&#10;8Z1c3Z/8K/ml5J7sUerTkkL2qe3zEul6AklBkdqYgiT/mjiV67nszvVH7F5kc/t6rXVy+rOiLDL/&#10;p0tZ/tOXzF9lz4pKuJSBpSVPnmt4jCwDbu7Wy5dLiBDec6GPLauLbLMA808FM2Vi61g10nS/sXJl&#10;ExdInmVclz+kLcl9yu7o09lYDWTq2ziz6+cfPbrwkDO55JY4lZ7ey4pUH0GjYdPY/fbkJc1ioMUW&#10;nbyiUpnfwH7y+Co9aMxsmrVeOJvkv2jJpHUwUeEeP6bEbTtVfiGA5MGd9FzK0b9bBzvF7gVC19f5&#10;/ghjf4A6idq7ll/Wwh6KJhzc09NWcfRYOjRrVW4ubSls5qgqwcOrjVC6eYfTT3UpMmXXUL7zhI4+&#10;tFfz81HYTKhQiWKtzosOFjXm0h/QW/3bBMemqk5WHdt5snNpughsmri1IWvU07Pz6bFWp3mPoYMd&#10;c1KWjPk0cuNRNnNBBUUXDsokbZxbejhTedfviHnkBmXtolq2bMJe12yxtm0kD8KymohjB3Zh8z6w&#10;L9HA9WT5Pa9AAxvxoYRexN/q7whkh/lReaIBlmo5r6l4hNazzf88VG/6UtQyWxo0qKdwyoytZzd1&#10;USG2Nh/mAtceHwz3pM7MHRkcEf+Hqbcfm/pK5H8D0e5EvrKM4kcbV091cSJtOghdnFTOu3Vu86ZH&#10;Y5VRWcG1w/9CUB7qtk6tWqoZz0q6luTfvk4icQFveSpeh5TA3sVTTThMm5naPmejOUp3KlkTXTTR&#10;dK/TpoOhn5MEIoekSVWktyOeNz1Du0Z7EKipBBACqKmeezX05h5NCxyc3lU9HdDMzsaCGb6SwqeK&#10;0+aXj57xWnqsD8Cyl4+emmKttT66VHobGXC1PZcWMtsaDCjSkwJVIMsCJQaIVm1az4qdTpY+eHqt&#10;QrEaTy58/oINNJmg8BvYpY/W7r3G7MJg9pJ4twoO7hLd18HIGRNk5tm8MWzqKPULAYpybmQwe+9V&#10;ik4zzwo5SoruZV1V86nKXNoEftAssiKr6VYq82dNggRO/b9JIEvHPVNiP582oG1vlYSC8qaVxYG1&#10;y7GVi7CiNVQVacLo6uHmVMGsnreHyMbjbWEB/tPkiQZ4NzVyRX7MBc17L/l1+3fTvEkWgIn+/l10&#10;T76ok9pVdiXqpOWrUNmkF0Jh7vUb6iDyCR8YF3710USDXSQZzZcjBoySJlUxLgFIA4FaSwAhgFrr&#10;2lpiWOmDzcnk4Sx9OiB5pqiuCGwVn+pQFg3rmmxUm1k0rGeKswb09JXk2YsCPZsa0qwkbf8JkghA&#10;+XVK9z0RFeigArmepa3JkPNaWcAlLFC297t/kwxcDqLdA1oGdsmdO/NiToTtv34kk13hbeXm40Hn&#10;pzRJEdj6jpzqR9ELAe6R0zp5FO2TSR5CKqzC/f4Wero6mOhy1zybZQMcjtPj0pit7Eov3Y4fZ5aO&#10;705NToyePYKiM9gtP1vIP7xkbA7aAzdc8EUYsu+0quHSbcyGOJbssNi1ht4CzeYyoLu4GhdCtm+Y&#10;tOgQtSFBZzYsJR97Aqd2Q79Zn3ll+6r5ARRJvjg+Vn5mhNHVrm5XotENNESgTn40pCPS1tQXglr1&#10;2Am50+vN7E102+MNpfpoQjZJXdgbRSejYVOu0DeNtH30Bh8UEAABjQSq+jYC94CAFgJld05lJxdR&#10;JEPe2/UV54KSa+Ji9hmosHFd+ROrBg092C/HosdpOfx/SWtWovjWA7YraxencsutJSWF7Pr5OpZc&#10;Un/K3Ku9vYMxPStwaC2UboUwc2nVkBFeVpRfJE2RbszOKpAlybjxmNlCbeHmWt9oaRbknamFbObU&#10;qhGzbbes8PbDDGNZmfc0h53AN2z4hvTIScvmQq+GivfDorTbTNp2c1vPViaaV6u1R6eBXXrp/I0f&#10;tyRPPcouSrBq3VKnDJG6ABW4vzOJWQiw8y8mu760sEup8xJPXlSKR7GrZPk9FuYebaVdyi63Q15g&#10;26EnnT0r/li60sSYXZ7q3KaVs7ENlq5w1hxcYFfk5l1OVzwFUBecKnUFjm/0nrgwksx1y5FkalYW&#10;B/UrjYsLHzIpP1hVmC0e4lTiLf1usNIVHGolcGuS+w4a3bOibQIGYC7XlOtO7aoHHZmTQMC7n8yJ&#10;ni6UnxlhTE3lskx4JfJXWKMT1YtRGkX8e+JVU5MfeQnQo5LBF4KGPu083/JXM5DU79PRQ3flJlzg&#10;T+3drHI10ccU6R178OhhTMoVFBAAAZ4EEALgCQrVqo5A6cODaYUSQf2ObWTnz9PKFF8TpzP5823b&#10;tQnrxBw7b2476H3Xdkym99y0e2eM9py25OyVh8zkxNqnj8cgZtO1pUuTr8Z3mkkeusqyD9g0HtSV&#10;zI3pk+Rm+tQ37qUlcGgx86MW7c1Jv82/6MJOVZ+npT/isbvXaI4ruSZOY1ItyoHTHJwnDX5z61R3&#10;XY6jk872zet3FpEcfwKnBmSOrRZy0yndmDMCyElh5x4azdiSxxlsTgdB/R69GpPF8/Rhh6NacPnH&#10;OGAvz6Q/YEIecqeTEda+o9vM8d3W9m1gNKzlBPEa2C7usVM7TOnIDHvKqk1jNiZTVqg+l4RRlJU+&#10;flz3k+xwPkYu9xtxfUzMPm43O9mWueOHOYtPkaxyk95Tn9xOSSPZlvjFsQevMhcaOYY6KT7y63hy&#10;KCAXYti2+sdd3OHw9HngS+bP3Ec5jgru5274hSaODZkWuYMRTvo9sDZmm5pduKoIWasPRy2OllrN&#10;nBB+IGZO0OYKT/VTFZJ/9ts5G2TnVxflMdv1K3iSaXoOyt5ceYSJbkjo88yDRy45LNed1eRMTNQK&#10;qUe4Y8OnfbKT1ylc0v3zRMIBLo5A0O1cEE6ac7OR1NMXmcwItK9jVtO5AIxUSPqGCRGcy4quHvnx&#10;B5LCoFymCWlf2pmTG1NU+Jr93Miknopvk/iYKSJTiuab7krUAbImJ8pyXsT+EHfqHu3HoszTa2ZN&#10;VRxFOnSlrqpOfjSwr4qaG3whKAu++k8GOa5UUpRHjuaRhp9if1j763k2Gw59JS6bHZ5EcgQGvUMf&#10;B2O8InDtNvp95m62gr3qyQGr2ac2R8/cli2pXE30sUkWjTqdTt/DGVDMdY0CAiCgmYDhP59AGARM&#10;TaA0NTknW2LevKmt0iP4xzk//naX/nYU2Hj167yLZGub2/njNmQrKjkpLSvmiBGnx2W5569uy6Rz&#10;1AnsnD4O7kEyw+0KbtutaV0mB96zP86z595Zuffy3hXeY2Eve+uCx9l0eMJYpexZcak1Sfw2l/Tb&#10;mjkHkZyDkLVB5/MIDNOn9MGGxPu0pTLgNAfPd0UNdQy9l5y/yWYOqCPq33VveM+VAY2tyZEE5/9b&#10;wxyUqADZw4teWfEi8/i/a28ZLaJDfpDuOHSbmWGYC0WiWNqK1u5WxVn3uNPaWUwlGTd2KDt9L3Fu&#10;f7cuTU2wBkLRM/wGtsCucZ/+zLAP7/a5iDmxMv/2hlPqMs0b5nZ5a4F7369ItnyVQiYkH8+hM6KR&#10;I9bbetHJ4Zz96UPpKe8p88b48loNI3DqMS6UnL+VuH6yjw8tobGP/8Dw2BNM6n6HTuNC6Zx55NRu&#10;H2c685x7W+Y8cP/x0eM7KeUI1NNO4cAewnhWOOl37HqSiHt4aKAWzYnV4yPJkXJyq+1F7byDP5mX&#10;oNMhIaWnoyb7+7szGfXadaPPPhw+tJur2t/3JufA4BPYvvH+WPpYxOjp/q5EKy+f3mGx1NiQYUI5&#10;XYdOQfPG+1Jyj9DcyAHmR/iaLnDpOvETcoJASuzY/u2YfIoE3czoE+SgBG42krgusB09lmhf7yzx&#10;9VHoXU8vs82EQz4ZS+3kBmo7n+mxieTMiDnjuKSm5UTzYV50YslYbmS6uQ6gT8d8/4MePAJfhthh&#10;sitRB6U0OJEMI7f3guntG1I/tvOeuET8ntIo0qErNVUd3w9wOsLbj4b1VWFrgy8EVrKgRcf+PhQ5&#10;fXCylxe5lAJWXyIrnmx9AucH07fEL3uz9wfmSiTn9s2KDKpouOptJkkzGTSVHKIpvepFbq79A6et&#10;P3aNPkakUjXRxwRpNCoymPmCYEDle/u21EcW2oDAq0QAIYBXyds119aHd+OOs9Ns8vT/2a0nXFr7&#10;3H//C9t1VboXmv5QUnD/yNHU6euZ8/OMWYoTtpyjj16XTuyZji7/eJ5MGsncNX3x/jvSj15kpV4J&#10;X/lfBu9D2hW29JeREwHULa4tK0xNC5d1QY4kT76yePs97hwE2U4EVXvpbP/aMCg+N375WL3OslR/&#10;xNJL03dcPZz2SD7RLH50Ovlq1C88jqOTp9Aru5N0Ofq4mH24QWb4N24+ZfR8fiz+QvTRW2nSAxLI&#10;ag5x5q3dO1JC2UMfjVdKbmV++vOVk3fZOX9Z0d07cT+nfPevyspm1unZp7lqbM17h49eDDv02Hi6&#10;SB4WqXipTPvAvnN7oyIoMiRSrkZvui49NsJ42ilJEti0GzSJPkpdeYU/mxFtzfIgMnVki++0iC0J&#10;P37Vkzs0Trs69d2GL/p5ywqZBOGQ+VFrotkIApMzL3HF0mnS6IOzd8iKuMSfP+vaRMcvMHbHQbmd&#10;tM4jQrfvDiW/gOniH7R038/z+mk/ToQcKRf6k6rVqxL2rx7Ne/5HphDRJAWAdH6rpWvjcdDoD5uO&#10;H8clrOG0YlHHTX6ruWIbgWPPqT9sVfbI8ugtCdH0qX58CjmDbUTY9n0R5JxztpB9vD/tiKHnNlaO&#10;74b/TM4kZ7fykvdXbY74hBzvqOv+Z+lWbZUNHcI+k1Ws2x7e20nlzAi5CdqYk0jQxBiSAoDbeMzg&#10;0iiQDx0edUx3JfLonKuiwYmkhkPnaes0jyJ+PVXgR+q1QbN/VpJvCuxcyo8Ks2MafCGwDOq49g+T&#10;2uIZEDqsPR3ZJBfCoh2/bZNfI8ytaX/cl525o+/48eNZy6bt4AW/xMnvsSQZx5oV6yYyMdbK1YSn&#10;wkr3o+a95/0iBUjCfPOjf4uZ4NVQY1pTPbpBExCobQTM8vL0WS4jFBorKF/bgMIeDQRIAjnw0Y2A&#10;i/vaYFchOZ0q+fwEY047ddMCtWsBAbJ0pbwVl25URULJ6kKTrOJeNCAwmgrZ99ssP6XDt6qLhtCj&#10;1hJo39Lu1b769PVsYVL02wPXU9Pj/pzb2RiLgPTVA+1qCQFyJdYSS2CGvgTOnTsnEonEYrGFhYWV&#10;lZVAIA9lm5mZlZWVkf/KZJO/SSkuLs7OznZ1ddW1T9LKy8vUCW75KsUvZM9XGuqBAAiAAAiAAAiA&#10;AAiAAAiAAAiAAAhUUwIIAVRTx0AtEAABEAABEAABEAABEAABEAABEDAuAYQAjMsT0kAABEAABEAA&#10;BEAABEAABEAABECgmhJALoBq6phaqRZyAdRKt8KoGkEAuQBqhJug5CtCALkAXhFHw8xqTgC5AKq5&#10;gypBPeQCqATI6AIEQAAEQAAEQAAEQAAEQAAEQAAEQKDKCGAjQJWhR8cgAAIgAAIgAAIgAAIgAAIg&#10;AAIgUJkEsBGgMmm/6n1hI8CrPgJgf9URwEaAqmOPnkFAlQA2AmBMgEB1IICNANXBC1WrQ3XbCHDg&#10;wPPff3+ulom9vWDChLrNmpnPmPHk2bMylToxMQ3I+9Om2ZAKfJBiFQAfSqgDAiAAAiAAAiAAAiAA&#10;AiAAAiAAAqYiUNH8n/T34IFkxYqi27dLy8//WW3I+2wFPsohBMCHEuqAAAiAAAiAAAiAAAiAAAiA&#10;AAiAgGkJkEf6Kq+ZM+vVrWvGTvI19M0/CoAQgGldCOkgAAIgAAIgAAIgAAIgAAIgAAIgoB8Bsrx/&#10;/nxbFxfzipYAyMRqDROwNREC0M8RaAUCIAACIAACIAACIAACIAACIAACJiFAFv//+msxK5qsAvjs&#10;MxsSBVDbE1n/L1s4sGxZfa3aIASgFREqgAAIgAAIgAAIgAAIgAAIgAAIgEDlEcjPl1y8+FLWHxsF&#10;UNv90qVPp059LHtpVREhAK2IUAEEQAAEQAAEQAAEQAAEQAAEQAAEKo8AWf9Ppv2K/an8U29VEALQ&#10;Gx0aggAIgAAIgAAIgAAIgAAIgAAIgIDxCZAlAGRvP88k/zp1jxCATrhQGQRAAARAAARAAARAAARA&#10;AARAAARMSIBM/g8ceN6mjTlJBzBvXuHatdxZAEZZCIAQgAk9B9EmIGDhN7jr3nD/veGdp7hg9JoA&#10;MCVo37ezjoThFFM4AjJBAARqFoH8s5G9RG7j4rOeVw+99dFHkrU5xM1eNHZztkR/I4wiRGv3uvei&#10;DxCtalR+Bd0Nr3wd0SMIgIChBJKTSyIjn/r4WI4ZU/ezz+pNmFC3Z08rVijJ9kcy/5FjAg3pA5Mo&#10;Q+ihbeUTEDSyUZ8Js/JVQY9SAnAKxgIIqBAwymRDUnhqgb+bZ8jOqwZMx+AaEGAJYDhhJNQIAuzN&#10;017kMy0+84myxuxHvaJP5dcIS6AkCBhCgCz+J/P/fv3qsEJIUoA2bSwUBZJ3DJGPEIAh9NAWBEAA&#10;BExBwMzFr+MeerWL34KOXNDXFN1A5itKQHI1fqxndXpe/Yr6AWaDQHUgUL2WFUge3EnPpbHkbY5Z&#10;czwP4c/qMESgQ1UQGDrUWjb/l/U/Y8YTkvOf/NdwjRACMJwhJIAACICAcQmY2dlY4O5sXKaVK82h&#10;86yjaVk/D3bj4vd69S6w7fp1YlZ67PA2GAx6AUQjRQIYThgPNYhAt4Ah3cQ7o7acwQP/GuQ1qGpy&#10;AiQ7AOmD/a+BBb8rDASI5iAAAiAAAiAAAiAAAiAAAsYi0PjNd/p3pVLXr/7dkLQUxtIGckCg9hFA&#10;CKD2+bSGW9TAfkzf1xZM7cFkpCOvHmsD3QNctGx3sXRxnjT4za1ck+7Rg5v7NWBP0azj59fq00Bf&#10;Zk01/doztcOUjraWMkgu7mu55IJ1/fxej57Ri6nWPXpgk/bKfVbcBZFl3r6j28zx3aU6KyrA9ESM&#10;Uq9eNXCWuW1A3w5rwxg+M96c6Wdvp04pZfN7bR3/+hgPQx5vmtRwLqPhnvHNXRStC/Nd0MPeSd5z&#10;gylTe+4N77m2r137Tu0YAj2i/WyYz82cPJqrDJtP/WRtrQIC/WhcYd5TmstHiaXH65vpwdNr82AH&#10;doBph0bUe6etdNRJqVo6L5jbc6GPLStD1J8ZV1++7ifrigyn96Quo9XwXfCebMAbEeyT7FObo0eR&#10;5eL25OUfuup0luLCM9le9yfitB1cNZ/JG05kcvlqjaJIYVK0D52ZLCs3eVNod1qNyKRCTrKkKCsp&#10;PnIYq55IXdeSvPP7uArd56xJzC4SK2drU7etlF0h77PgbKFs+anmjmT7qy/lpa6bQ7Tl9qmqCJfh&#10;EsupjvpmX1ou3U1R5uk1k/1pQ1g95V0zuQAUrWaML8o8u/ObINZw9U3o9AGlquazYhlN3H3Ck3Io&#10;al+4fxNaiDz3GzH25GFOGVZ4/FklvyvS8AyK3Kz8qSFeZ0nSu3wVHEe62HE574WyXDIy4zcw44Fz&#10;/YGT5aARAioeMUQ3WVvNF4VRuignRJJ7+WAMM7TIS5k5+eiP3UooDl4QV7hwmiWsMpxeaL1+JXkX&#10;jh6QKUBuBTFH2HErL9qFGAMNn1603xaMoYmiDOaCou8Yz+Uk3YZF/3pe7ggt9zHNVxzpS5vhrHyl&#10;uxbFru1XuGGSXBDqBhLT1st/2inST9K0/u70GFNIPqL5WjM2S2V5Ao/+wSFeVFLcHi0LAapSSdMi&#10;gPRXkoC9PT03J6v9FV9GWfmvghMhgFdyfFVbo80dZk70GubTTGQnm+6YC91dgwM9A7gpfXnVzZxe&#10;91g5zvNdUUN29kZRVm6i1iFv21tSJFP9m6G9WvZ2t5ENdIFd4z79vcI7WisLqvO/IZ1CezV1s2YD&#10;B1ZuXq/PGdlEOl3U0AWpbN7eTzSnv1uXprI920SBNqGT2nM6N2iyYJLXMCX13Md2qV89nGAdMNIr&#10;2KexkAVk3bBLr/aTveqq6Gbp0iIysK0CYTObpk2Hjei0QBVj9bBJqoXA3vnLKW/KrRPYiHqIIvo2&#10;lAeA6Jpm9V57fU4/J4aAma0NSbVCHOoVPaKNyrDp3csrOpAdEqU37xfTv4DJutpOjaTSzBwdbZgR&#10;KBHff1ZCz/+1QWsgnEnU69JEOuoYqgFufhrvykRsFBlO3lKX0WrYiLwVxptxnPDo8poJ/QOnrT9D&#10;Jop0Ee+ZO9F/woa0R8rin1zbETpiwGSuWt6OqA8/ijx4y8ibN0tS9y4LXbYnnVYj/lg6PTmXFKXF&#10;fuo/MDw2kdOH7jrg0zXnZQEISe7+bwJ6h3EV0hOWDOsfvOykmHiGR8m7foerqb0jVlzJ1R3LJ85I&#10;yCN/pib8lS6NU6j0RXDNHSejemZF2IDPfj64+4fggIlLdojpurSe4+Yf0LT9tej8huCA4JkrUjjZ&#10;rGmxl+WBA1afjV8rm69FLDN0izJ3LBwZEMopw+oTHDxyriwplyT3QORIGfaclNhpwfP2GfUZXYk4&#10;NS5MrjnpYvLIz+IUrHuStZMwDI5ixgNdiOs/CRj39Y4sVQJ8PMJjMMir8LwodJKprbLk3tmoT0ZO&#10;nscMLVIUmeefXTZy5MSJSigmjw7bzT955Iu8g3OVr9+AaT/+pXSRFCb9EOA/7ROZAuRWMG/6gFn7&#10;5Kce8BCizUoen/Pphe/VyqM7XavcTdv0uZwklbj+yzEz18lvR8w1qe4+pu2KI/N/7T6qWFlxenY+&#10;ezvWNJAqas/3WtMVFu/6jTuNCx3sqHkhQJUrydsaVAQBfgRICgA2CsCnVHQ6IJ9TA/n2wUcP1AEB&#10;YxB4kZWWFRd3fFBE4qCIk8vTntLfX9YOAyqaM5s3GPq2Mz1/kxSlHjj7AWm1/EJ8puzHYFnR3XsH&#10;9zPvRxwN2XmHCczXEXVzaa+kq6XQTiC+mhG2KPGDuGuZxWSPjZmNW5N3GjERAY1dWDZvObWHvQ1V&#10;VnT7Gmk+KOJ42IFcuhfrxiPoMISZi1eTdnRk4UXm0RRWvd1pjyqYIRiDny4yLD1ajnCnH+ZLCu4s&#10;X3500KKU3bdf2lgrr38wbzhhkJs7MaH4wW7GLx/EZaQWlNIY/VvKH03r0m8l1bWu72ZXymCXud7c&#10;ydt9BOtWrpjZ2NW14Uw7NuHQY6lDqXL2mtm4t/qUjnqUpibnMNMeM1t3oS9Hq24vj/r0/VTy5O+0&#10;Z5R2aOZeXVr60KGuUnbgkdEedVwsJkPvZc7Xi46FJbNjpCRt/wn6Wvju3ySCXCZWNpwWnd1wlRnt&#10;1o1HBTgrrHEwhDH5Jb01aslh4ZBlW5Nz0rIepGVl79+0KMDxcNS3CcrzvcSNsem+s3fvv3w/LfPK&#10;1rARQio9futxI8cAzsStv9s3OjE7Let+csKk9rYCqujCzsUxKY4jZuy9kkqrdz85cXfoEPuUJTGH&#10;uJlJ/rmfo+LznL1DNtK6sRWanl4vmzfyxKO9I1ZQTsq6X3MGs33d2hHUkV3CUa4wuMJ+T8x8kHb5&#10;ZMQQT4o6vHzyxHXUKM66Iz8FOFLinb+ezK7oVLlHlzcvizpjH8AKIbZfTlkze4TwTMyK/ZkKkRei&#10;z09nui8iSwrSsnIS9y5TEMskKchMjvBzpqiBEYn3aCEbx7iSsUuMDVuQkOepIDw5OsSfJOUKn8/O&#10;85/fOv4rTXX2kWQae07ib6uCmhiUkbgcovSEZRtyBq/azgy81OQ9432dKbl1ZGRuXjBzs1jJ9RuD&#10;fJ3FexZEqhLg4xGe44C+sHlfFPxlaq0pKTyzbtbKRMp3OjNCpFeiPCd0m6Cl21hWtDu2zPKmck7t&#10;T+Z7ARYmb5kXJ6b8g1YlMw4ll/lU5xO7pdElqXoe0yLWJHLjLfNy3BR/iko+mHKTG288hWi1VXMF&#10;Pr3wvVoNVEVd87wdy5eJA747wlDiHKFwO2KaqL2PabniKIqP4doNqngg2fpNT36QmriiKxHiR+4i&#10;RH82+Qj/a01793rXEDj5jQjuQyWtjjusdlBXCyX1tg4NQUAtgQ4dLObPtyVn/im+yCmAaiuzpwOW&#10;f1VUX1EIQgAYgdWJQGn+0u9OTo/PSrhDpjv0L85jZ+8zqWAE9o1tVB7cs3pbtm7S1YH8Bi0rvHx1&#10;4blC+vHF4we/bEkeG59fQr1Mij89et2V1eeZ96my3H/v/fOI+d3SoJ6b0rPgsqLM/8K23blUSpXc&#10;ubv3KvP7W2Dt4kT/utXYhYVvJycnOgDx6MCeW6Q5mdFdOneL6UVxfqgA+fGDzfH/TD/0uBpwt/D1&#10;tGfmKqXZF24de1xGlT7Z/Eva4XwWPlek5pdmnf5vM+OXkjv3dv33jP7Yxr5ra6UTSqqBUYoqlOYm&#10;p81KelJCu/7W8RzGLkE9j1bK6wCo52lH/mVNoyipQxXeLLlzZ+HhXGZGXsezbSN6HD7M/5uVJiPQ&#10;yOFNZ3q0SHLERx+WaYdm3uhdEZnLknlX7sad9MAjoz3peNqEKGaqX0GRDcWizMxltF3EdYV7d15N&#10;LmKCVi2FnVUs09MfBZf+b2eK4/TI+UEiR3ZtS33X7sMHDSZrMv88rzQ7JbPBFWET/V3JOhuBk2jE&#10;aDLVpDKycpWfx+qphayZ45iIhZ/3diPffwIbR6ENOdvswv9tPOMUFL3wQy/64qPfd+s5bGhfoWxm&#10;Uph+Mj6Vchw16dN+tG50Bf+PF6wIJfNJHQqPjqTShEO+/noa21c9oWNFR/V6BixdGxbsQ4csbdoO&#10;/HQS/bPbMTh6+UzOOvc+NGTqxo17FQQJCy8ejjssDFkyhxVCj0D3LqMJ9nITP99FMQtCutDQrIRe&#10;g7WIpQWxxuYoC2/Te8YSOlig6nfWbCuhaMT0paPo8IHxinD4ssgZI9oxA0/g+NaEOVMVprXMyKS8&#10;lF3f/7PFc7qWm/ry8wh/vflfFPxlaq1ZkP5XopjqEzpnGjNC2Ctx8uL1TMiGItGcNdOH92VZ0e7o&#10;0EWkwwUoKbx4jCwuEIZ8NuHdNswKJiI8JGzdIm9FvcgUceM3g995gxtvAifPbl5CKufq9RxmxQ0/&#10;IVoN1VKBTy86XK2GqqOmvefgVdGfDe3IULISdg0Jnd1HKVBC3lZ/H9N8xfExnI81mgeSWgk6XGt8&#10;NNC3TsO2A8cMdkyP/2X/FTVfK9VESX2NQzsQqFICRv3qrlJL0HktIUDvjlbIBRDsKtRkmMCjZQNm&#10;Esutvi5Xl+zSb6mwqbtTHzu1Y77s6f2nzCk0tKiCopfMH+a29ejJg8YurFzZfd+CRsOmsXkEyEva&#10;Sx2rRoKyvBuPmKUHVu69vHdM7fDpO84qWQaqznFS5alnV68Xc2qUPvnrGjO954psfbu5Wy9fqYGy&#10;neosompbnqVeYubJdCm+cIu1y9xZqBxNKsjZcV5qPiVlInmWcV3+JLYk9ym7sdPcvl5r+v/PjmY8&#10;Yd6oI/IkOwvMXERC5kd5aXZG/h2KBzTnRq1t6MUIkodPr1c851cmK99rkHvzkXS4kj6f3XnIKmfd&#10;3NEY7mDPZMqLDhY15rZb05uQ2wTHppabnTqJ2rtKN+CQ6ahzSw9nSr6K3lgDQ+jipDipLsm/fV1M&#10;0kQFtlFQr3GXwGixdGYiEWf/SxZOe7g5yfcAkYUS9VU2gWjTT3tHcgnCZkLFvtSLthQ2c5TjYut4&#10;eLURqpz7mPvv7QdqN1OwdoljB3bhEgEw+8NFA9cTY5UjL0Iv4hjZYLB1atWSoioUy+jBGusV8Jan&#10;0hIGgb2LJ1lcwkYl6jTvMXSwY07KkjGfRm48qrohXBtOnp/bNVQASWI37eXTWnZkOvp366CUsUQg&#10;dH29/NSXl0d46kQuVP4XBW+ZWitykax2ntz8v3wDskv8kDwjBjsS+F6ArMed27RyVhiTAmvb+qqB&#10;RDrjwEZpWhD2QqOkK8x5C9FqrKYKfHrR5Wo1SBm1jS3tGihe//Vd27dTCJSwTdTexzRfcXwM52GM&#10;9oFUTohO1xoPFfSuwi0EOLNlx193VO+K1UZJva1DQxDgQyAy8qksL4CsvuydefP0XFhsjN+LfNRH&#10;HRDgQ8C84ZRJZHe0Yi4APs1IHUnhU3berljMvfp2jOjfSnFTN09x6qqp7cKiQV3FVeXK7Z6/IFOz&#10;kls3Yg4yWwNIoMCuce8ungtDO06pFrn0pMqXFt+qcPOx5tPpSguZjRq1qEiZlL189FThzJWnJYVK&#10;J7CU3UkTK+wFUN4FQOkArexZCe8jj2RiVYbiy0fPjOqFopwbGVwKgHKebdmySQWL3CtvEBTmXr9R&#10;QW/sfEZSdC/rKvnF7enqYNBXnNaOKs9mpifOLvW9qsQ7dFatImOVwgcCp/7fJBxZGOKZEvv5tAFt&#10;e6smidS5V90aVDQyTRV7UtCuOl4UZBf0lyMGjJJnxNCNJutxp9ebadx1WnQl/quhIyd+LksLotwJ&#10;PyG6KVa+Np9eqtvVqtVmPlccH8O1dqRXhSq81lT1bdhu9CdBahcCVCMl9YKMRiDAj0CvXirPCZSa&#10;9eunZ3Jug34f8dMctUCAJwEzl67uvZlV/UV3s6PI1nSyBToum8mSpbUIbOuVW5HeqOnH3sz27OKH&#10;h3ecZJILnDtcoPdkSV0XMr1K78ctIfKVX+z+bXprwOUJS87Gnb6dRm+hJ08jG/UhWd+Mu4VWKyEN&#10;FXg9PZZuSley8dTSjPKRF0NUqYS2ZYXcKg+NfZlZNKynENypZ2mrEup5eG/PZWbtANkL8Lq9B7Nn&#10;hN0FoCBXOzSzupYOOhutMhQtGtY16p2cnVA5To9LIzvbmQ3n8peBB93rbKq6Buyk1Ctoy9Vy6rG7&#10;WAU2TdzayB9U6t2p1o70lqxfQ84uYci+06p+ke7n10+wplaqkxCBY8eBs3anJidGzx5BkSSRI5cr&#10;nJ5g/O45iZoDHOxMwLGVi9A4O2HUmFENL4rCC3uj6LQIoZtSmJ38D9LS9gWR1RB8C5+1IWR1/e6Y&#10;PenCIWxeCTrvxukt0xWW5vERwlehiuvx6aW6Xa3EGpUVFjw5KF5xfAznKdZI1SrhWiuvqW3nIaED&#10;KXohwC1ea+aqREkjAYYYEChPwMfHcswY1UTdbDXyPvlUP2hG/eGonwpoBQIcAdlDzqcnfs9KIlvT&#10;tRfJNXExu8Nb2Liu6kVQz4rZbC0Rp15bmVFRei2tfWjsgipKu80cWGVu69lK46740sKEP/77OiZl&#10;9112D3kDkXOVX33Ftx6w36d127SSro03r/9Wa8UbjSTjxmNmjZGFm2u5BaJa4VVxhbpe7WU6W7/R&#10;nLWrJEf1jDFFLaVMpJkgmM/MnFo1YjadlxXefpjBVX95Jv0BmyDAy7+5Ox0BYHcB0ENOO7S8p1xq&#10;gkb1WvENBlUwFBs09GAf4xU9TsvRO8KlAIFd+513OV3pNLgq9qVC95YOzVoJqdy0S9kVHUCofmV4&#10;8ZNHWg8EUKqjvaNKhsLaJU4llhvD0Ura23m+5S8sf5wBu9SWUl39IXB8o/fEhZHkyK68xJMXC0zG&#10;QboXml3QYevZjeRKKNej+n0fxtWpSi4KbnWD2itRSmbw6GHd3VV3l/CynR3esl39bBtJcaFs8xT5&#10;J7uH3Ctg6HAmr0T5wkcIL200VuLTS7W6WllumldY8Lni+BiulpyyHzUNpArAV+G1pkajOq79gpiF&#10;ANvOKJ7qUr2UNHycQwIIVEhAbRTAkPk/6anKJyHwNwjICJSRTfjMD9u6/+vsQLafWrq4zB/STGMu&#10;AKr4mjidSeBv265NWCdbOgpAsgkM7BhLzmZ/+oI521vg8FqTnuRMQXPbQaM8e6vPBaDJC5q6oGTz&#10;QGufPh6DXNjJHElA4DZzfLe1fRuQ3tv37bQ20D2A/ahBPRd2Hip5+VhxnXnVjIKS8zfZdfzmrm80&#10;ZxDVH/ORqA+9EENeSq6J05hsc3LCshPvp7orH6xQNWZU3Ku5k48o0o9EAcg5f6/1a8rYVfTg1DUN&#10;KxdKzl55yEws5Q61dGk6pRs59IHebnLq3EPZLFJGhj5TgP6UOQuAKdqhlTw8e4MJS9k4jR3uwqSH&#10;IMPGI/oTD2Z5iGy2b+HelrkWGlg1JstZ1I32Qe+7MkdOlOam3TvD6xGJVjexv00PRy2O5g6up7ll&#10;niVngwdtNuoJcFo1UVtBYNuhJ0mAl7Jkcaz88G32aOhp8eyJANxPw22rfzzAzJaZg7WDx0RJzzhk&#10;5LJP2FLXx8SdpaNC5ETxxA1fT1Oow6Mj/SzQuxVr15mYqBW7LnORLKI2OVd82ic7+R8FJ+v+6j8Z&#10;ZAuQpChPXESOuKSpkkQDP6yVUpXknd+3bHZ4EslYFvSOG1lqmH/22zkbZCfPF+UxRycaeW+IODZk&#10;WuQOxjpi2oG1MdsUMhRws6b1MTHSkUl79oc5i0+RVSGT3jNuYkJlL1XFRSFw7Tb6feZKXHGEi8eR&#10;cb45eua2bIl0qUvq6XRmJNDO+vEHOhcA36Lg8YNX6Zse2fP/a8SnA+YqnAjAPYVOO5nG7GUjtHcx&#10;HpEVPkL4KlRxPT69VO3VSlKThERzF86T7IMrV5PMKeWSVigbyOeK42O4LAnLttWr/mLc9CT7ROzC&#10;8Qp+1DSQFJTKSL0qJmPpqTjvKUXxu9YKk6J97EVjTf+9wC0EiFM+1YWfkoYPQEgAgWpAQCUKYOD8&#10;nxiEEEA18CpU4AiU3Um9d5mez5sLRaLYcP9dwR5e9KlpGsvjnB+P3Kd/vghsvPp13kWy8c3tHOzV&#10;qLGNpflDcSIzHxDYuXz+eS/y/sdttCfsUtOZhi7IZC/jxo5Mthenj4N7MAnzeizs79alqWxRgkDo&#10;7hrMfvS5qAtzDlxuSuYOpRXjVTIIyu6cyjzC5P+XIvIe1sxcfPeJ0sPV0gcbEpUJ067xfFfUUK9H&#10;T5VpaWlRsQXJwriLeKQXM4cnef4Tb2hIuU8fG3H+vzXMUZQyh0rH4YvM4/+uVVyHWProFON6tijt&#10;AtAOrTgh4XoaO9rbeCycyw4bF7dGdRoxd+Xi6wXMoVvkJMK29LUw9fUuZECRofjbXfpHnsJoZ0Y1&#10;OZMyK+aI9ofc/OgLbH3HR5Kjv+iD69t6sZnn2nkHk7PBq8m2D1ufMdHk/DNy+HZvf3dGPTfX/vRZ&#10;8U+kBtq1f384ySSfEju2fzuS1NDZf8DkhKZDxyqdCMA+WSKHdUUG+ziL3Br7+A+LutsliD6rT1q0&#10;d8SPqNFqOXQKmjfel0qJnTyS1pkYTtQOCF1yRDfPCFp07O9DkRMcJ3t5EQkBqy+RcKmtT+D8YKEC&#10;VS+f3mGx5ES6WZFBPlwGiNLTUZP9OebtuoWTJeLDh3Zz1XMjoloqwoE9hPGsdcS0sWQLunB4aKAv&#10;u12GjMyP5wz3VBiZtGfXn6G8p8wbw9UxGmtlQVVyUVg5vhU0lQzIM9HT/V2l43za+mPXyKEbAtce&#10;H9Ao2NFrzzgr39u3pQ7223boQ05cIx6f7ONDxpJ725Ff7qTGf0Kf68EVaQLIlUMYpzO0S9y9Fbcb&#10;aBeig0YVVuXTS1VerZ79htRN4G5Hrv0nR6dQnoPnf9yJWYhYsVE8rjg+hgvc35k0iizoSOHc5Nr/&#10;w5icAYp+1DSQ6OvK1eddcvBHXtx0XzKWmo9Yf76Q17XGLUWp4MQQY/hdLqOOa/+p5Y50qcIbgnGt&#10;gzQQ4EWAjQK0bm1u+PyfvvB59YlKIFA5BB7fi9jy78m7zNJ6Uoofndx/YUOm4uJdycMilQedZM52&#10;afqOq6dlrchJsSlXlyfkFlPFCdtT41IfSSe0L7JSr0QcuM/7Qaks152GLmgtE7acizqaLVeAzmVw&#10;7/DRi2H0yX+SS6ev7U65z6YDJEVScP/I0bTwQ8aarRnmmNJHK1f/LUdEA/97yu6cXKVVxpz5h9Nk&#10;JGnXnE6+GvXL9UuMTeWcYphWRmv97MS28zLrCPnD+1Mj5Mn/K+rm+bH4C9FHb3GJG+hapeLMW7t3&#10;pISy5/DJy8uko7eyOFayXQDsx1qhkfn8va9Xp+6WU2V62Z2RwPbx8HbkrkypDmVF9x4yHZHTDf8L&#10;23X1SKZ8ITgzolKnr7/JnCxopCJo0jn0p+1rlpMT1zmJvtMiViXsXz3alA9a+StPjt36fOlv2yLI&#10;qfVc8Q9aujEuccVg+mE1KQIbUciPibtDufm8f9B3R3YsG9taZbOQbbeQ7Qp1lu7bHzejm9J+cq0d&#10;8deZT032oaum9cMCx55Tf9i6Yuk06cltzt4hy6O3JETTSRD4F/J7OmzN7BHMGivPgNBh7em5ipXj&#10;u4t2qFIlTL7szB07RwIQ0SQFgHRlFmG+7+d5/YxyDIVcdecRocpOUepC0Lz3kl9VR+aWhB+/6smd&#10;Wsefga41q+SisGk7eMEvcXJ3ewbMXrNi3UR6bklQzPtF6kRKOGR+9G8xE7wa6pIToWG7iWv3b1rE&#10;zfnJNU5IftZHceWdwKnfLLk7SO8bty+dJlLKtaldiK6k1dXn00slX62Kalo6D434WYnkL7Peba7t&#10;ktR6xZEu+BgusO36uXLvqn4kp5BWOJDo+6V73/k/cndLxzFTP3iDDvlpv9a4RQqU39sdjRoHVD9g&#10;bNq/P/Vj5r6nsPJIu5LGGH2QAQLVhgCJAnz2WT299/8r2mGWl6fDujFZS6FQ8+rsaoMKilQnAiRb&#10;XnVSB7rUVgL05ouF9GPLwsNx51aWO0jImGabO8yc3qELOd5P8nD3j/9srvqVHRUaRxahlP/s0g3T&#10;7eI2JmbjyJJcjf94YHiST0TiammkwDiCIcUYBMg2m0UDAqOpkH2/zfKr8mMnjGGRJhntW9q9Wlef&#10;qYFWmfz8s5HDgmOpoC27p3fVPbVrlamNjjkC5EoEi1ecwLlz50QikVgstrCwsLKyEgjksTszM7Oy&#10;sjLyXxki8jcpxcXF2dnZrq6uuqIjrby8vHRtZaL62mKUJuoWYkEABECg5hOwbC0Ukfm/mrMAar5t&#10;sAAEQAAEQAAEQAAEQKA2EkAIoDZ6FTaBAAhUBgGbEX5OzONKlV0AldE3+gABEAABEAABEAABEAAB&#10;PQggBKAHNDQBARAAATpNv4cTk66y+EFiKncWALiAAAiAAAiAAAiAAAiAQHUmgFwA1dk7tU035AKo&#10;bR6FPTWHAHIB1BxfQdPaTwC5AGq/j2FhTSCAXAA1wUum1RG5AEzLF9JBAARAAARAAARAAARAAARA&#10;AARAAASqlgA2AlQtf/QOAiAAAiAAAiAAAiAAAiAAAiAAApVEACGASgKNbkAABEAABEAABEAABEAA&#10;BEAABECgagkgBFC1/NE7CIAACIAACIAACIAACIAACIAACFQSAYQAKgk0ugEBEAABEAABEAABEAAB&#10;EAABEACBqiWAEEDV8kfvIAACIAACIAACIAACIAACIAACIFBJBBACqCTQ6AYEQAAEQAAEQAAEQAAE&#10;QAAEQAAEqpYAQgBVyx+9gwAIgAAIgAAIgAAIgAAIgAAIgEAlEUAIoJJAoxsQAAEQAAEQAAEQAAEQ&#10;AAEQAAEQqFoCCAFULX/0DgIgAAIgAAI1nIDk1pGZ3UU+C84WSmq4JVAfBEAABEAABGo/AYQAar+P&#10;a7yFLu5rw/33hvdc27eBLraYt+/ovmBqj7102x6xfRta6tJYx7qC9n07Mx11nuKCa0pHeKhewwjk&#10;n43sJXIbF5/1vIYpbgR1n2fvHCdy8wzZebWKZrpPsk+smuNjL3Kz9w/dllVURVqokpQUXd6/dSc1&#10;eP7HnWxr7w1QcjV+rOerOvJ1v3gKk6LJQNUtKqTPvUWStTnEzV40dnO2AVeDUYRoYqTz4NEHhe5O&#10;MmELkyM1oe4QDQKvBIHa+239SrgPRlZIwLJ5y6n9XEV25kwNc6fXGntQ5l59vfeQiXqY95Tm7Ps8&#10;innDKZ/QcYQ9n7h78W7EQ24NqqIXtxpkH1Q1iICk8NQC/6qcFRukvbwxO2MxbCJhJFVYMeXnAAT1&#10;8nEfzk3Ioz8W7zl8IfdeZYVjNE5IJJmHvo25MXzWp32a4yeFUcdA7Ram9dahtULt5gPrQAAEQMCE&#10;BPB9bUK4EF11BCx8Ozk50aO7NOvomUERiYNiMi9R9bq9Vo9+T1Dvf571+Orm3Ph/DvTUX+Dg0M35&#10;1bxe9OLGl69p6jVqHh1GFmX4/xrobG2aHiDV1ARepYdIPBcXFKT/lSimPAevSk3NepCaHN7JycrU&#10;XuAhX1J4ZntMxvtzvujj+GreIHkwqtlVdH6CXbPNhfbVk8Cr9I1QPT0ArWobAXxj1zaPwh6GgKCR&#10;DfvI/tnV68VSJk9P/veUXiooefpP+lO+oHLu/5NfSjfKzz+ZY8BCQ779VcN6enGrWjvqWdXi9chV&#10;i7Zc7wLbrl8nZqXHDm+DrxOjusah86yjaVk/D3arw4mVPLiTnktRbf7nQc+1BY5uzW2EqnWMqoGC&#10;sHLKyD9jBkDyt72rRTzCVPZDrgkIaL11aK1gAqUgEgRAAAReDQL4zfZq+BlW0gRKUw+lDCErAham&#10;rLxFz+p5ldJHK386TtYRDPkpM5V3I16Sa0wlvbjVGOugKAiAAAiAAAiAAAiAAAi8QgQQAniFnF1D&#10;TFVM49c9enBzP1szNZqb2wa80zZ6Ri8mCZ//3hlvzvSzd2LqWXfs8Gt492B3Nv2fbZ/gnnvDu870&#10;sCCPzaRJ+9h/UhSXaJDk8Kvr5/e6VFr36IFN2su3/TeYMpVI8N/75et+sjdJ7307rGWWmrNd26lR&#10;sY6fXxtpPkI6JeHawDZjPKQP9Oj6Zk4ezWeO717eBFVhrJ5hHcc0slDMcbg20NWvgQwOqydJmmjX&#10;vlM7Rrce0X42rChLF+dJg9/cyrIK77V1/OtSTawCAv3oN5XzI1g2d4+lJfTaPNjBsjw3RvMp70kJ&#10;0M19F/R1VoAmRT3VvX0D+zHSrvdM7TClo60l3dxVlqlR2QqiLBkAbnIs4cwYUGNmQwV6xCKPABfW&#10;PYxFwa5C5h/m7p7baZOlHqffqnDk1JALpLLUlORePhjDZp4jCfCCIjefzXqirm92v669f2RSofxj&#10;SVFWUnzkMKYtSQk2ecOJzCL5p7KN5U/EaTuiR5EUa8p1mG35Xv7TTpEmSdP6u9MKKGTg0yzcqHwI&#10;hF+/CWKs8A9ddTrrsRrpRZlnd3J1RG7d56xJzFbM0idLMVCqIoqFydJr0n/mPorKOTXTx4vui021&#10;yFLqFX0qn6KYnQLuPuFJORS1L9y/iRSIYh2pahU7TpJ34egBmU+JRTFH0nKVlza9EKft3xDanXPc&#10;qG/iT7GOU9cRpVyZePnASQXb5Ru5S/PO7+MGQzk+fN3Fb0RlZqfFTSajUZqFTjrSVN8n4HMv/7Fb&#10;bilR/uAFsTILiVa1eQjha1+F9QjkPw6vYYyiXwTg/st5L5Sqa7pUNXNjfUSPMQVjycW+Q9oFA1Bp&#10;4MnzZfAYTuwYl4980ahv9smHnNpbh6JlaisQIOpuGgrteCimXYiBjtM+eKhKvI+x1y+dmvG5nJ7b&#10;sOhfzyuM+YovFlrVk8qDML7c14E2pOrSQ7Jr+5W/O9TdgrR8IzzJPhWvdC0r3YgM9CSag0CtJYAQ&#10;QK11bc00zMypo+ec/rI0flZuojbTBzaxVTHGvP6Yj94I7tLEzVo6AbZu2KWXV3RgEzYKUK6Y2zJJ&#10;AKRF5Z91/jekU2ivplJpVm5er88ZWU5UHatGnAzrgJFewT6Nhew/6a7bT/aqq9Qp0TDIO7RXc2k+&#10;QvKhudC9+bARnRZ0ZDenE0vbR49o06WpdDcvLaf1UA0HCghsvId5R8jhEIHu0z9spZyk0Kzea6/P&#10;6efE6GZma0NHOixdWkQGtn1X1JCLB1BmNk2bSjWRPCxi1jYIbNq0lIUnzBxbNmQkSMT3n5WU42bp&#10;4RE1ok0fbykBprnIp60aaHUdP5vkNUzatcCucZ9+7cOHdowe4S7L1Ch0bzU5wFnqOPP2fqI5/d3k&#10;WCh6DIROah8gjwLQptV7zVOBHrHIJTjQU7mO2oGg68ipmZeR4VpL7p2N+mTk5Hls5jkyO02JnRY8&#10;bx+/nNuSorTYT/0Hhscmcork7Yj6MODTNecVogDkkyfXdoSOGDB5/RkyraUous5HkQdvadtsw1O4&#10;4QjI8L91ZPbQkV+uSGGEiffMnegfFJt8X0l00fkNwQHBM7k6FJWesGRY/+DYyyq5+ktS98xQFjUy&#10;4kiu8kRON5Vzrl7PUebJtNfguMKkHwL8p30i8ymxaN70AbP2yU92eCE+tXzmgLFRe9I5Xc6sCA9c&#10;eEj90Q9PsnZ+OUKxMvHgJwHjvt6hck5BydWNXwf0DuMGA81n3PwDedrcrAyDp9OfXNu16LOFO8T0&#10;cEo8ebFAKqT8+/lnl40cOXGi3FKi/OTRYbvlBz1Icvd/o6x2/wlRKQp3Qzosok2Ibi5VU5vMgZeO&#10;GDAidAljFF0IwLEjv9wpvxI1Xao8uZWIU+PC5MaSi33yyM/iVMewinrahxPb4L+94R/ILiLqzIqw&#10;AZ9tTHukL5kXeQfnKt80Aqb9+JeSW7QrxkOIvvqx7XgMHp6uMUwP1dZ30zZ9LqdHJa7/cszMdeVu&#10;y6oXkaQoc8fCkQHKgzA4eOTc+ExZUNggpOL07HzuhlDBLUgxgKxqFLkRzR0XGKx0Lau7ERkXJaSB&#10;QC0ggBBALXBiLTLB3P5j/8b0TFXy9PTOk4MijocdfVBsbakyvfbq/fqQZmTm/CLzaMoHZGH/orMb&#10;rpJf3GY27m4fe1gUn784NOJEXCb7q6DwcNyxQRFJX5/X8GvbUmgnEF/NCFuU+EHctcziMjLDtHFr&#10;8k4jdasPyIzao+UId3q2LCm4s3z50UGLUnbffmljrXhagLlUw7Ki29eIWNqQA7lMuL2OqHcbZqZa&#10;952O9rSlxQ92x5GNBkdDdlw9fVfzlMDKtal1MStwedrpAnrqLnBo9nFX6dSettfMxq6uDSfz2IRD&#10;jynzhhMGubmTWAn3JrExI5VuW0fk39LP/OWZ9AfMw1tzVw8HF24o1e3lUZ+JADz5O+2Z+uFV/Oj0&#10;6XTGNJkyhH9z1RCGdV2hVRHjypPL05hEDCRY0K4BdTc7iqBbfiVNmTZ9jkMPgqUcN+vGI962VzjW&#10;kTbTuiB3A0FH82e4Wdv704GYFwlbkgbFZbO/mEsz00cSDSNOLc14SWzUPHJq0YVkoCkkwdu6WSsT&#10;Kd/p0YnZaVkP0rKy929aFMAsndFeii7sXByT4jhixt4rJGtdWtb95MTdoUPsU5bEKE8mEzfGpvvO&#10;3r3/8v20zCtbw0YIqfT4rcfpGICt3/TkB6mJK7qSzvxW7M8kQqS5BvgK166mthoEwobFO9PlEC6n&#10;rJnd7MyekwoNH13evCzqjH1A2O+JtJIP0ug6I4RnYojSSpPcM3HrT4hCN6Uk02n8fp8xxJPK+79d&#10;x8k8jt3tfG//0oEU5dx1aTJDTGH/P9dZHdfhP6dlJkf4OVPUwIjEe6SvxFl+qrFRsqZAs+M8pkWs&#10;SeRUzbwcN8WfopIPptzkVC1M3jw9MoXyD1qVTPSUOq6+OlBkArN5wczNYiUvbwzydRbvWRCpZHtO&#10;yrqfznRfRNZGpGXlJO5dFuBIiXf+ejJblxMl+TqdjKgHAazyl3eOeUO2Nkvt+22Clm7bnpzDDO+c&#10;xC2zvMkqjP3J0hBU/rmfo+LznL1DNtLjkx3DTdMT2HCVvGgWom2I8frcok3I8hW/sZcSGTx7xvs6&#10;U0l/nucAavQ4X27pCcs25AxexdLguuDGMJMDQnngpW0c48r+ctQ8nFjr8v4vIbf3QlZ/bsgdjvo2&#10;gV8wsRygwuQt8+LE8iFK7ktTnU/sZoN08qJtnPMSwss7aivxGDx8XaO/Empa5u1Yvkwc8N0R5g7A&#10;jXl1t2Xli4ioGrYgIc9T4S6XHB3iT+VtDp8vDQrz9ItWayq6BTXoWcE3Av8bkda+UQEEXjkCCAG8&#10;ci6vzgZbthaKbOiJtyTn7uZ/yW/E0ktJaUuTnyj9mDZv9K6IzvUmuZv9fdITeqJfWrj3LzFZLEtP&#10;az0bKkwUedpaVpT5X9i2O5dKqZI7d/deZX6bCqxdnNSeAWjh62nP/PIuzb5w69jjMqr0yeZf0g4z&#10;KQO5ItWQKr6/bfctIpY25FzGxstMYkLrRp1bl9exLDfj1tJ1F1be0fR0TJJ/c+kvN2mBj+9vvsBi&#10;MW/RooFy0vvnaUf+3XyH08eydZOu9IkGpVmn/2PfLLlzb9d/zMTexr5ra4uSa+K0IhL1oATOwl5s&#10;1KORw5vOtO2SHPHRh/RHKqUk498xy/5e+kcOYxpRJv//WIFUnSZOKtPE52kHUpfSrnx+7Ohd7mdf&#10;0b1VP2cmEXSPxYc52vU8WhEm0nMcJI8O7JFxu/XPI2Koma270FfRIcXin39J30ssKn2y4+R9Jooh&#10;EDauq8n7xh855dnUjnfYzPN9QudM6+3GzgDru3afvHi99Ke/JislhRf+b+MZp6DohR96MYdykKiP&#10;W89hQ/sKFWeb9PvO3rNXhE30d7URUAIn0YjRZHJIZWTlajrrnr9wwx3BQvAKmjqFg2Dj3mViZMzs&#10;PnLRhRcPxx0WhiyZE+zDrQkidUYTQxQnk2z1PqHrIj/u7k7CdQJH78E0jQoe4xukuEbHkcDKxm8G&#10;v/MGp6rAybObl4IaksKLxxLIpHf2nJB32zBhReI4/4+jVsjzEcp1K7j0fztTCBwlL/f/bPGcrkoT&#10;aaaB76KYBSFd6IFkJfQaPGiwF0XduHFPYdeIFpP5O90zYOkCTnkboZCMK66Uf5/MbNdMH963nSO7&#10;CMtK2KGLSHH4FaafjE+lHEdN+rQfPT5ZFAtWhJLpt7xoE2KQK9nGJEI0O3bW2F4i9lIig0fUxYss&#10;mZIB1OBx/two4fBlkTNGsDQEjm9NmDNVOSCizhItw0naxDE4evmcgaz+giadJ38WRDjLQxg6MWKH&#10;KCUM+WwCN0TJfSkkbN0ib0UxvMa5NiE66aVSWfvg0cE1hihSri05TCT6s6EdmTuAlbBrSCh9N1MI&#10;AtINVC4Wirmf5yjf5dr0nrGEDkdyfuTnF+2W6HQLYsXpciPSrgBqgED1IvD73e/ziq/LdLr08I9f&#10;rn/6bXo/8iJvnhRvYf8u/yIf8bEEIQA+lFCncgiYOTraMD89Jfm3Ht3h+ixNvfSAmd5LS30bZ2b9&#10;v6Bpm5+4ze3+0r3fZnVtLNVO3DUaUPb0/lOSaJspkoIi8riYFJXNAjIBVq5kdzxdFM4aKH3y1zWF&#10;p+VSDSUPHp4nE12pIdfvF7OTdmchmbM/T7vFzHWs7YcFd18b+NokepO85iLJvyaWpiQsu3P9EYvF&#10;3L5ea8V2BTk7zssOQZAhNXfr5cslHQjvudCHfXzI2Fj66FQmG/Wo/6aIPEU3cxEJmYc8pdkZ+VIv&#10;qCpGJxeQ5wKQCSyvf8k92WrnpyWFLIznJcwKBlJktNl/StkKGg2bJs3yEN6pjx1zm5JvxGDqPivK&#10;krItKSxh6GvzvvFHjhaH1dSPuZ+w7Ty5+b9OdpTk374uplLXB7bh9pPTG5gbdwmMFqtOep1E7V3l&#10;K1hsnFt6OFN51++IlVb1KvfNX7hOOqurzKXfb9lSaR+StW0j+ZokiTj73zxKHDuwC7dPm9mtLRq4&#10;nuyeUIllOCrCFNg0cWtDdhbIl78arC0rQKvj6L3rG7nkC5xTZGqwk0llp1SkFwvH0b9bB6UsKAKh&#10;6+vl4jhCL+Jm2S8NW6dWLSkq99/bD3hvBeDvdEthM0fFNVFS9dW+T7YcH5Knq2C9Jh1+rGcpDzcn&#10;uebkXl2/XIBZkxAjOZWid7bLk020CY5NlQPU5HH+3CjKrqGCoSTe0V4pIFLhMNAwnGRtGjSopxAX&#10;tvXspnMMSCaKtci5TStnBS8LrG3rq351ahrnvIXo6z8eg0cX1+irhrp2lnYNFAd0fdf27crFIlUu&#10;FlZVr4C3PJXWHAnsXTxloShjIdXlFsSap8uNyJggIQsEKoXApYdHyJyfzPwfleSSP36/Gy2LCDwv&#10;fXqq4nm+ho8UFUcIoFLciE54ETCzs7FgRmRpjlg2iS3XUtN5b2XPikpMnLbfokFd5lF5afGtivaz&#10;SjUse1aiELwoy3/6UuGRemnqkSsb6f0LpJBd/c3e7e/9y3h3hbx3vJBpqyRDqrZiaSG9Nl9lL4D2&#10;XQAkWeCP4zzfVcwFoE0Pfp9L2aqt/fzFQ96TBvXdVfHI4cegxtcqzL1+owIjVH6762GqSYUr61OU&#10;cyMjh3Js5SKsKDQnKbqXdbUiI1Rmj3rYavQmRVfivxo6cuLnXPIFQ+SzcMoXXnEcXTs2hdPZRAaj&#10;5OkqlJTiPCv0dHXQ9BNJsxBdzVRbn2zD3hZGMjjIk03wF2sKbgq9G3E48bWJtcjp9Wb2mtyiRTF+&#10;QviqVL4en8FjYtfor3z5lhWpqhjLMzXSiu2p1BuRMbFCFgjwJ0Bm/r9kfspO/htYOr7XdPpI10hZ&#10;87GtVqi8+EtGCIA/K9SsNALsc3ItRbrNm9mOzr2OjonP1/AMUZtIXT43t25OH86tqZjVtXSQf27m&#10;UM9CKbsA2b+w7cyIuPSDKfeZNAEkp12LEKUd77z0kTx7IUt7VXGDkrT9JxRAscTYHfKU0l4AexsX&#10;Ju1hRbsAyP6BEX2bMcs6X2Qlp4bQco6FJfNf1svDqNL7cUsU3cr8/d2/SUaK7lTxyOEBoCZXYX8a&#10;egVtucrsslZ8Sffz62+eSYUrq6V9Nss9zBeG7DutaukD+X5p/Y01bkuy9nh3zJ504RB2Wz691f/0&#10;lunswRlGK9rjJnp0ZQKnF17YG0UnMmCzM9A00vbRC9S5wm+ZhhYhelhavknBpV1r6G3YbMoMWtWr&#10;cSFkJwWfYjA3TWEsA4eTyuIaPuaQOnyWkGhVjI8QnvqorcZn8BjsGkMUVG2rX2RWcdpvaqS6W2uS&#10;G5HuaqAFCBiJwHPJUyKpqzAwpM2G9o3eaV6vQx3zeobLRgjAcIaQYCwCkmviYjY9vUPzhtLUdOZe&#10;7e0VJtIkN/nDa8zedfMmjbx1X/RvsK7Ftx6wM9G6bVpJ4xTm9d9qrZCyMO9pDmtGo3qt5BrW6dii&#10;LnO9vbh2Q57Ju+ROzurfL0748WoWEwWwbdbIo0IVBQ6thdL8/2YurRoyWMqK8ou4rO1qGkoybjxm&#10;ZucWbq7lVkvK6ivsBfB+rzmTjkHDLgDps/qCe3GH8qUbKAzmSgsoSmMT+5nberbimXpOl36reOTo&#10;omrV1uVmv5fT1Z8CqFk5S4dmrYRUbtqlbDX56g21y6TClZVTWukq+6i48KF8yw+77l2cSkw1cIGK&#10;oVy49pocx6U2CBg6nNmWX75wv+N5OY5dzq2UdZ8WqH4JtKHGGd3p0q3Lg0cPY7IzlC9qdzRQxU8e&#10;yQPM2oUYajdpz63z7ztodE+FzRQKgjV5XG9uUtM0LYLQOpwqsJ6zSMPiGg3YWItUkmhIiguZlEBc&#10;0aoYHyEGuY7H4NHbNQYpVq4xt/Be46oKO8+3/IVUasJf6UphfqV9UnojVfGdLrcg1phKvREZFz6k&#10;gYDOBBpaygPVOjdW+01X/s2EhITi4oqXYRulWwgBAXUEiq8XsMmpBc5Nx7xOsu7TR8TN9GGy08uK&#10;bL5q4zR2uAt3Fj132Lv3FA2H6hmHecn5m0xme5JC/43mPUluf/qEQlEfOuWetJQ8PHuD2V0v19C8&#10;fSf3AW7MOQL5uQevkWfvDaZ80nlBX2dGfzMnZxt2o53mR/oChxYzP2pBmli6NP+iS0MGy/O0dIXf&#10;peVslD7hN7Nt1yasE5dugN7JP/jNrVPd23P1FfYCuNvRmmg4C4B6+fgZs6GhYeP3WR91avuZd7nc&#10;5PrQlqlh7dPHY5ALi9S8fUe3meO7re3bQAeR0iiMuYvwHdpHlk62ZvKsB1UzcnRQv4qrCly7jX5f&#10;SB2OWrziCBcFIAcvb46euY1HHm+BbYeeJB9eypLFsfJDp9lzm6cxx93rWDJSr4pJYOipOI9EwfkI&#10;lx9Hb9i8nPvtuz5mJQuBOeg7eOSSw3ID2B+gZ2KiVuySnqPOHqA97ZOd8uPleBucc/XvjPtE6SKx&#10;WL+YgibHSX9en0xj1hyRTey71sZskx41R96p07zH0MGs4w5eZcI37LnlX6vzmgxOjPSYd/pU8B/m&#10;LD5FFoBMeo/LGM/bco0V+Thdp56kz2lTT6fn0TFH2rM//kDnApAVbmqxbfWPB5j4DnPmefCYKPmJ&#10;ADyE6KSU2srcDD/19MVc2mlki/uvMavpXADSosnjOnATx4ZMi9zBjGHi9APMwCi3/Zu6+k8G2fwm&#10;KcoTF0kfyKdVOJykGuZFB0+I4AZJ0dUjDGfh4J6edEpfXQtrEcm+8cNadojSQCI+HTBX4UQAreOc&#10;jxBdFVOuz2PwGPkmyVdfkqIlJJq7LT/JPriSHkvlMnooC1PAJb2f09fLstnhSSRHYNA79K8afki5&#10;wbxt9aq/mFvQk+wTsQvHK/qO3y1I6RuhMm9EfCmjHggQAmQeTWbTxkVBdgQk5sQaUaaau/DFixc3&#10;b96MKIARKUMUXwIP725IYRLdC+p1Gd5tb3iPhb3srQseZ9NHx8nKy6Q/s5jD5MyFbTwWzvWns9zN&#10;7RzcpYkbkybQxKXszqnMI0z+f4Gdy+ef99o713tYM3Px3ScKzzzJlf8fc2ifTMMeC/s50Wl4ix/s&#10;2XuDS+lHjsfz8WT07xU73IX+VPLkyKG7FWXgIw/8nxWXWjdrTZrsCm5Nn/NHlgBkZm1gFvNXWEof&#10;bEi8T+smsPHq13kXk0BxV7Dnu6KGio+/ZHsBWDkV7wIgHz774/wDRqDUR6xpxiglGTd2MLkJBXZO&#10;Hwf3YPIX9ljY361LU22pElV6L3mckcusxLAWBtM+8v30NSKhakeOMQBVkgwrx7eCppKD685ET/d3&#10;ZbL6ufYPnLb+2DWN6fqlytn6jIkmR6yRQ6d7+7szGfLo5uTcZtkh0rzMELj6vEuSTufFTfd1Frk1&#10;H7H+PP0YSrtw9tFW+Zz8vDpVqCSwfeP9sSQDvBSClw853J4aGzJMYfG8Q6egeeN9KfocdR+iJJ34&#10;0MefHKB9ROM1WV6TOs293yYnIIp3jn2bEGs3fPMFHpt71BikwXGW3Ax/5RDGKc7+AyavL3H3Vnio&#10;IHDqMS50jJA4brKPD2fLwPDYE+qy9wtsfT+eM5yMEHLMe1svujIj8AzlPWXeGF+lZVu6cldTX7vT&#10;detE4NrjA1r5yGDGa4xn8719WypIsWv//nCSFT8ldmz/do0566j3g8hFIS08hOimlZra3Aw/cV1g&#10;Oxqye9uRX+4s8fVRGIEaL1Xe3IQDewjj2TFMBvBYki1CODw0UOZHQYuO/X0ocmbnZC8vUiFg9aVC&#10;7cOJNUc45JOx1E5ukLTzmR6bSDkGzxnHJaTVGZBthz7BJIm9dIgyQKjxn9CHiXBFOo2seJxT2oXo&#10;rJdyA+2Dh8d9zEAd1Db37DekbgJ3W3btPzk6hfIcPP/jTprDMbY+gfOD6duC9H7OXC/kyNhZkUFS&#10;P/JBKnB/Z9IosogjhXONa/8PY3IGKPqOnAyj6Rak7huhcm9EpvAJZNZGAmQGTebRZDZtoHGO1q1U&#10;JPz9YB9JDWigWPm3mFpBubm5iAIYCzHk6EKgNPXQ+fD9d7K4Of+LrNQr4SvTU1SyRz++9/Xq1N3J&#10;96TVSA8vstKyd+9IVT1UT/Ly8dPyx9qxafA0l3J1ZOnoSh+tXP13XOojbs5f/Ojk/r+n7M5hHtNI&#10;y2Px0l/SdnOb/Jk3yfm1KVejVqdKj+t78uvhzCOZsod9peLMW7t3XVx5S8N+97LC1DQ5HCIw+cri&#10;7fe03QzKcs9fmr7j6uE0qcJEmeJHp5OvRv1y/ZJM4dKHB9MKpRZUtAuAZUIEpi+W+6is6O6duF8y&#10;0nhv1FdY6VBGzl9Q9kRxwpZzUUezT99ldgTQhci/d/joxbBDj7W5TDEZZNHmnWnxMrzFT7iIAP+R&#10;o62zWv65TdvBC36JWzpNetoW2Y28ZsW6iVp+LHJQyHFTny/9bVsEOTuaK/5BSzfGJao9Xq5ikAL3&#10;vvN/DGUnXY5jpn7wBrPURKtw9rmQc9f+Ps0NjEzZdPw4LmHN7BHMjIscEb8iLjFu8lvNFTUWOPac&#10;+sPWFXJQpNry6C0J0cPb6NS5wG3gnE2L2JmMcMjEQfIz7XUcaBU7TuDUb9b23RxPcvTX7I3bl04T&#10;ke7k673ruw1f9POWFUHSo++EQ+ZHrYlWP6UXNO+95Nfta5bLKlO+0yK2JPz4VU9jBQQVLNfqdB0p&#10;EeXn/SL1LAE+P/q3mAleDRWyP5IAbciPiTJcZADv2x83o5tibkjtQnTUSk11K8d3w3+WDgyKJC9Y&#10;tTniExIsUkiJp+lS5c3NeUSofGzQxv48r59Crps6rv3DpLg8A0KHtbcV8BhOjD3CPpNVLqLt4b2d&#10;2LMY9SgN201cu18GhB1yn/VRTGnBQzHtQvTQTKEJj8Gj/T5mmArqW1s6D42QDyea3i+z3tV6mySD&#10;cNEO1fs5uRy+7MydqUk644OUnHD5uXLvqr4jp89qugWp/Uao1BuRKZwCmbWNADv/J/Noww37qNWP&#10;X3keUHk1tCSHcRinmOXlqe4jXrRoESu7Tp06H374oZOTms6EQiNnETKONZBSvQmQpG7VW8Hqqp2L&#10;+9pgVyHZaZt8foL2mXB1tQJ6VSkBsqSifP+Xbuj3tLlKLUHnIFDzCbRvaVcNrj6ya2bRgMBoKmTf&#10;b7P8jLKbq+Z7plZakH82clhwLBW0Zff0rsZepFPDgZErsYZbAPUNJXDu3DmRSCQWiy0sLKysrAQC&#10;eQDfzMysrKyM/FfWB/mbFDLPz87OdnV1VembzPw3bdr0/Dm353Hu3LkqFUgrLy+eKV212PVtej9S&#10;gxwHoFJv4/Vp5B0SONDKRdODCmIDscQokQyteqACCIAACIAACIAACIAACIAACIAACNQsAirzfwOV&#10;JzN8dpLP/lH+bwPlk+Za1iqSKMCuXbsM7wYSQAAEQAAEQAAEQAAEQAAEQAAEQKCWESDzZdnz/xph&#10;mpYQANkL8MEHH9QIS6AkCIAACIAACIAACIAACIAACIAACFQmATJfJrNmo/coywVAJCv+bXhHmkIA&#10;GnIBGN4xJIAACPAlcCdzQkTioIhjSATAlxjqgQAIgAAIaCFAMrR9nZj1IBGJAGr5UHHoPOtoWtZR&#10;JAKo5X6GeVVKgOTOIxn0jBUFYGf7JjWowhAAseTTTz9VmwvQpApBOAiAAAiAAAiAAAiAAAiAAAiA&#10;AAjUFAJGnDvL9v+bznb1IQBiw5gxY6ytrU3XMSSDAAiAAAiAAAiAAAiAAAiAAAiAQC0gQObOZAZd&#10;I56gqwkBdOjQAfP/WjAKYQIIgAAIgAAIgAAIgAAIgAAIgEDlEGCjAGQ2XTnd6d2LmhBAQEAAnv/r&#10;DRQNQQAEQAAEQAAEQAAEQAAEQAAEXkECZB5NZtOGGF6VuQAM0RttQQAEQAAEQAAEQAAEQAAEQAAE&#10;QAAEdCJQZbkAdNISlUEABEAABEAABEAABEAABEAABEAABIxFgI0FkBcRqPg3K3/j9WkqL/79ajoU&#10;kL8U1AQBEAABEAABEAABEAABEAABEAABEDApga7CwIrka/hIsYlZXl6eHioKhUI9WqHJK05gUETi&#10;K04A5oNAVRHYG+5fvutLNwqqSh/0CwKvMoH2Le1w9b3KAwC2VxMC5EqsJppAjaoicO7cOZFIJBaL&#10;LSwsrKysBAL503EzM7OysjLyX5lu5G9SiouLs7OzXV1dddWZtPLy8tK1lYnqYxWAicBCLAiAAAiA&#10;AAiAAAiAAAiAAAiAAAhULwIIAVQvf0AbEAABEAABEAABEAABEAABEAABEDARAYQATAQWYkEABEAA&#10;BEAABEAABEAABEAABECgehFACKB6+QPagAAIgAAIgAAIgAAIgAAIgAAIgICJCCAEYCKwEAsCIAAC&#10;tYnA8+yd40RuniE7r0pMbVZhUrSPvWjs5myT96TZEklRVuKG0O4iN3uRz7T4zCemtrtK5UsKTy3w&#10;19G/kqzNIQSOQZ6qxHGlI1/drcs/G9lL5DYuPuu5jl3VnOr6X5v6DLCawwWaggAIgEANI4AQQA1z&#10;GNQFARAAARCoDAKFJ2NHDovak073lXfk4N85lRKRqCbTSEzYKmOIvdp9VJOh/mo7AdaDAAi8qgQQ&#10;AnhVPQ+7QQAEQAAEKiQgKbx4LCGPEg7f+Gfmg7TM43N8nPF9ifECAtWeQPVdV1Lt0UFBEACBV4gA&#10;ftK8Qs6GqSAAAiAAAvwIlOTfvi6mnNu86dGYfE8KhK6u9fk1NLCWQ+dZR9Oyfh7sVsdAQYY1F9h2&#10;/ToxKz12eBv8SjCMJFpXRKCaDHU4CARAAAReRQL4cn8VvQ6bQQAEQAAEQAAEQAAEQAAEQAAEXkEC&#10;CAG8gk6HySAAAiCgjYAk9/Kv3wSRZG9u9v6hq05nPVbX4En2qc3RozzphHlcNdPkzCPK/LGby8xH&#10;J+ebvOHgBbHi1vyizLM7OW1Fo76JP5VZpM0+DZ8zeeCa9J+5j6JyTs308ZJlvGNzofksOFso75tN&#10;GucfmVTISpTlSytVAahC5oU4bb/cIrnO7AbpXtGn8hU0JJzjlcw/cDK7SKaDfN9+ad75fZHDGHd0&#10;n7MmUaEOEUZ6/OPwmsn+jLOYCvsv572ogAMrU8Euuh6RsINzN3HBCTWQJXkXjh6ImUMocUMi5kha&#10;rlIOBSOMK5KmMSmeM9MzKHLz2SyjjDrt1lFUZQ14ziusF+jBIJF7lpi8o5zjeI6QS3mp6xjvqAww&#10;xVFgqI1kDByRD7Nh0TuTlMehrK+KhnrFtxQtFxeLS/nKVczOqHiXUHOBGHDLQFMQAAEQqGkEEAKo&#10;aR6DviAAAiBgagKSW0dmDx355YoUpiPxnrkT/YNik+8rd/vo8poJ/QOnrT+Tw77PVJuwIe2RsbXL&#10;P7ts5MiJE7nMfER63o6oyaPDdkvPJiDazv8oeCanLXVmRXjgwkPGzcqekZUrn3KrsU+cnp2vONMt&#10;Sd0zQxngyIgjubL59gvxqeUzB4yVW6RJ5ydZO+eOCwxWMv+TgHFf78hSVqnk6savA3qHxSYy+qUn&#10;LBk2bv6BPE4rMjtaOmLAiNAlO8Sc+qTC2JFf7uR97MKLvINzRwyYzLmbuODDgGk//lWiCKMw6YcA&#10;/2mfzCM5FKRDYt70AbP2yXxhjHElyT0QOXJgOGdmTkrstOB5+3hbUdHY5GEdVWkDXkXJEnFqXJjc&#10;s8TkySM/i7ss9z7/EbJj+cQZjHdSE/5K54JWSr0ZaqMk71jMZ6Ony4dZ4vqZIYv3Z/JLpcmvdy0X&#10;VwUuLjq/IThAfpdgLpD+wbEKGI1934I8EAABEKjGBBACqMbOgWogAAIgUAUEJIVnNizemU75To9O&#10;zE7LepB2OWXN7GZn9pxU0EVSlLY1aslh4ZBlW5Nz6DpZ2fs3LQpwPBz1bYLB87HyNrcJWrptO9dR&#10;TuKWWd7k+fz+5FvMxEKSfXwXre2i7ZfvE01Sk48sDGlmCDaB25jYrHv7lw6kKOeuS5NTiXXJX3e2&#10;1eXr8kzc+hOi0E0pybQ+v88Y4knl/d+u41Iwhcmbp0emUP5Bq5JJhbSs+8mJu0OHqM01QDhvXjBz&#10;s9hxxIy9V2hN6Mobg3ydxXsWRCrNrHJS1v10pvsi8uw/LSsnce+yAEdKvPPXk9myA+os2oQsX/Eb&#10;K4RotWe8rzOV9Od5eQWNzAqTt8yLE8t1Ju6e6nxiNxskkhePaRFrEhNJAkXSS+bluCn+FJV8MOUm&#10;6yhjjKvnt47/Gp/n7D37CIMuJ/G3VUFNzA1xN91Wu3WVPOAVDUpPWLYhZ/AqdvxzjjsTs4Lzvk4j&#10;5NecwRv305fJrR1BHW1VqRluY/659fPXnaG8Q9he2FtHbwte7uHde4UXF5vAQvnK5dJqPLq8eVnU&#10;GfuAsN+5wUkrNkIox8hLRVQCARAAgVpDQJffNLXGaBgCAiAAAiBQIYGC9L8SxZRX0NQpvd2YeamN&#10;e5eJkTGz+yi0KLj0fztTHKdHzg8SOVox79d37T580GAvHWaVfF1A0oatmT68bzuuIythhy4iR4qq&#10;4Mm8wLHjwFkLqjqdXp/QdZEfd3e3IZkEHb0HD+0rpHKuXs9htiewZw2QSeyckHfbkAqkio2b/8dR&#10;K9TpzHAmvohe+KGXE/OFTSr3/2zxnK4KQRAOpO+imAUhXWiXWQm9BtO+oG7cuMc+6yWzo9mxs8b2&#10;ErFCiFaiLl5OChU0O0N6PkLIZxM4nYm7Q8LWLfJWbGfrN33jN4PfeUPI9eHk2c1LwXBTjCsroWjE&#10;9KWjXA36LcPHusoc8Kq+EA5fFjljBDv+BY5vTZgzVSEEpsMIEQ75+utp/VxtCKx6Qsd65VxusI2F&#10;6SfjUynfqaFcL+ytY8VPvJJK8u9dw8VVwTAuvHg47rAwZMmcYB9ucBLFRo8OcJRHEvnejVAPBEAA&#10;BGoFAYO+NmsFARgBAiAAAiCgQEDy4E56LkW1bNlE8TGhtW2juvJKbJ286GBRY3bXN/NqExybyntW&#10;qRNzsk/7kHT7t71INHA9Wcycd/2OmF6HLnDt8cFwT+rM3JHBEfF/KOcI0KkTI1Z2bOfJRk+Y6bZN&#10;E7c2ZKMEt1mAnQk7idq7MvN/jYXl7OjfrYOdYj1yQMHr5YIgQi8iUfadbuvUqiVF5f57+4E8ZwDZ&#10;qC/LmMA5S6lCxapIz0do5aygs8Datr6lShs6a8NGaXqIxl0Co8m+A85w44yrOs17DB3smJOyZMyn&#10;kRuPqiQa0Iazgs95WFfZA15ZU7uGcsfSMaD28hCYLiOEEjYTKghSpWGojdJIitI45O0S/r1rurjU&#10;dycRZ/+bR4ljB3aR36yktxFte3x4G4CKIAACIFCTCCAEUJO8BV1BAARAwOQEinJuZORQjq1chKrz&#10;O3nXbB31RSV2YLi+ZKvzlyMGjJJu/y4nUNC895Jft383zZvsqJ/o799FfaY6w/WoAgkVcbZxbunh&#10;LAuC8FBMUpS5LYxs1JdlTODRRqFKYe71GxTl9Hoze00/GoquxH81dOTEz2XpIZQ6MdK4Ejj1/yaB&#10;7PXwTIn9fNqAtr3pXJUGpgPkYV2lDnhdfGO0EUJRVWujCXuXFN3LuloRVA83Jw1hEV1cgbogAAIg&#10;UIMIIARQg5wFVUEABEDA9AT4TC/ZOo7T49KYHb9KL2OfaV94YW8UvRme3VpP95W2L4g8A1csAqd2&#10;Q79Zn3ll+6r5ARTJVDc+VimjvumhVXIPfKbTSioVXNq1JiHPM2D2bm6TdtbVuBCyU4BnUbOmoFxL&#10;SeGF3TF70oVD2HwEdNqC01umC2X1jDeumL0eu1OTE6Nnj6BIEsqRyxXPaOBpkkI1HtZV5oDnaYDm&#10;uavOI4Qs2q/Ei7q8jSbsnVuGIwzZd1r1ZvUgbeMYw3aR8PQWqoEACIBA9SKAEED18ge0AQEQAIEq&#10;JiCwd/Esv0u8uPDhM7libJ28y+mGPoDVaqt0dfHg0cOYrfWaCgkEvPvJnGgy7awo4bnW7nStICku&#10;fKKUFV+7AG7CmXYpW/vJhbae3ciW/rzEkxcLFAWzC5sp/g8w2U3ajn0Hje6psFlAu67SGpYOzVop&#10;7Opn31axndvqHzB0OJOPoFwx9rgSOL7Re+LCSBLIKMeHv2FMTR7WVd6A16q79IrwdHUgv+CMNUJI&#10;t4baKN3wkkpGNr8TABRtNbR3jTcGZuOMWD/FtDoEFUAABECgBhJACKAGOg0qgwAIgIAJCdh5vuVP&#10;ZtHrY1YeYWb4zJnkwSOXHFbok61zOGpx9D7Zfmxy7DY5Ez5os1FPBJDNK06nM4fY08r8+AOdC4Ar&#10;5Li7qHD5EfdPxbfJ9nPnNkq71o0Ei3uOvW31qr/E9BznSfaJ2IXj56pmxdfSm2w3++LYg1fZBIHM&#10;Qfdfx6s5yFDmixgpZ/r4+h/mLD5FcgROeo/vA0xO89TTF3NpxcmO/V9jVtOJG3gWgW2HnvQRA7E/&#10;rGV1piVEfDpA0XZpaONkGgOH6Llrbcw26RmE5B2jjKv8s9/O2XBQmvGhKI/JB2Hg3hM+1lXagFfj&#10;EXFsyLTIHZfp8U+GygGGqlfAW55Mrg4jjRC5KP0vamlWjpioFQe4KAC5J+xcEL5Ten6npuFmXMI5&#10;V//OuE/GYZFYTOIRbKDkDFFsF4ORvehOHl4z7ROZboVJ0T72orHGvX3xvL5QDQRAAAQqmwBCAJVN&#10;HP2BAAiAQPUmILB94/2x5MS4M9HT/V1Jnj8vH3LaPDU2ZJh8UTfJMO87PpIc+XZmRdiAtl5skq12&#10;3sHkTPiXRjZOOq+IDPZxliqT7+3bUqGbohPkiHvmU5Gb6wD6CL33P+jBd3asg7oC93cmjSIPw1NW&#10;DvF3p/vq/2FMzoBPyNxYpyJw6jEudIyQSlw/2ceH1rmxjz856P6ENHu/ojDC+eM5dLJDGWdn/wGT&#10;15Nz16bMG+PrwLdfgWu30e+THtcFtqOd5d525Jc7S3x9FByqTZJthz7B5EgIqc6MBGq8ou3S0AYH&#10;h9GzxN1bDsdI46r0dNRkf4Y/GXLdwsnWg+FDu7nW0WaAxs+1W1d5A768osKBPYTxk5kRTobKWJJq&#10;QTg8NJDzvpFGCN2rwTYKXLpOJEMiJyV2bP92TKJQck+YGX2COwtDs4sM7p0TX6e599tdSRLKnWPf&#10;JoOk3fDNF8gKGodOQfPG+1IpsSxG9qILCF1yRHq74tZWmOBAE4MGJhqDAAiAgIkIIARgIrAQCwIg&#10;AAI1loBNx4/jEuhzs2kLnL1DVsQlxk1+q7mSPYImnUN/2r5mOTmjnnvfd1rEqoT9q0cbefJNsv3N&#10;+0WqDCUcMj/6t5gJXg2lCQvJzGFiDEkBwE01GW23h/d2Yo8qNG4hR+t9/vOmRVxfxN4tCT9+1keH&#10;iTSnTn234Yt+3rJCho4YFbUmWv2Unk12qMKZ9PtVT+54M14mWjm+Gy7XnCRWWLU54hMyUdKW4U8u&#10;vGG7iWv3a7Rd4NRv1vbdoUM8mUYk78DG7UuniShKyC5ZJ8UI44rM5aJJCgApc/+gpft+ntfP0dDf&#10;MtqtoyptwJd3qPOIUDnYciYbZ4QwvRpqo8DGfUTY9n0RIf6cEWSk/bQjJshH8XCRCgesob1zggVu&#10;A+dIB6pwyMRBb9CnaQgce079YeuKpdOkx1iSG8Xy6C0J0dyBhdxKEMrv7Y4GhpN4XY+oBAIgAAJV&#10;TMAsL0++npK/LkKh7r95+EtHzVpKYFBEYi21DGaBQHUnsDdc+qNcQdNLN5R2mFd3G6AfCNQWAu1b&#10;2vG4+sgml0UDAqOpkH2/zfLjNYuuLXxgBwhUDgFyJVZOR+il2hI4d+6cSCQSi8UWFhZWVlYCgTyi&#10;bGZmVlZWRv4rU578TUpxcXF2drarq6uuRpFWXl78E/HqKl63+oZGznXrDbVBAARAAARAAARAAARA&#10;AARAAARAAASqiABCAFUEHt2CAAiAAAiAAAiAAAiAAAiAAAiAQOUSQAigcnmjNxAAARAAARAAARAA&#10;ARAAARAAARCoIgIIAVQReHQLAiAAAiAAAiAAAhUSIOknv07MepCIRAAYJCAAAiAAAkYlgBCAUXFC&#10;GAiAAAiAAAiAAAiAAAiAAAiAAAiYmMDTpKzb43Ze91spXvzny5wn/HtDCIA/K9QEARAAARAAARAA&#10;ARAAARAAARAAgSom8OT3f3Pn/P7i2n2ix5PfM25/vIN/FAAhgCp2HroHARAAARAAARAAARAAARAA&#10;ARAAAZ4EyGN/8WL6tHWrlna2fV4jf0ievihYf5Znc4QAeIJCNRAAARAAARAAARAAARAAARAAARCo&#10;SgJk/k8e+xMNLF3tHL54q+FwL9t32pB/sm/yKQgB8KGEOiAAAiAAAiAAAiAAAiAAAiAAAiBQlQQU&#10;5/+NQ98S2FhJil68uEpvB7Bq3ZinZggB8ASFaiAAAiAAAiAAAiAAAiAAAiAAAiBQNQTUzv/vR/31&#10;4kYBUcguyJunWggB8ASFaiAAAiAAAiAAAiAAAiAAAiAAAiBQBQQqmv+XZDPz/3He9fzceKqFEABP&#10;UKgGAiAAAiAAAiAAAiAAAiAAAiAAApVNQDb/r+PpJFv/T57/s/P/+u958F8CQOojBFDZ/kN/IAAC&#10;IAACIAACIAACIAACIAACIMCHgGz+X6+7W+MvuP3/ivN/4Zy3+ciR1UEIQCdcqAwCIAACIAACIAAC&#10;IAACIAACIAAClUFAcf7f6ONObJeGzP9Jc4QAKsNz6AMEQAAEQAAEQAAEQAAEQAAEQAAEeBKQFD7P&#10;nf07e9Qfef4vm/8/3HRetv5f1+f/bNcIAfB0AaqBAAiAAAhICk8t8HfzDNl5VQIYIAACIAACIAAC&#10;IAACpiFA5v93p+57eiJLdf6/4dzT45nkTbL/X7/5P0IApvEYpIIACIAACFDPs3eOEyFegJEAAiAA&#10;AiAAAiAAAjoSeLTz4otr99XM/5mggCHzf4QAdHQFqoMACIDAK01AYNv168Ss9NjhbbCE7JUeCDAe&#10;BEAABEAABEDAlASe/XOHnqvbWDYY3oHt5yF5/i+d/ztM63573M7rfitVXiRxAB+l8CuODyXUAQEQ&#10;AAEQAAEQAAEQAAEQAAEQAAHTEnialFWwPqXum81IN5KiEpL5T1L0QmX+T/YIsGsEVAqbOEBrQQhA&#10;KyJUAAEQAIFXjcCT7FObo0d5itzsRW7DoncmZRexe//ZXAD2/pFJhTIkRZlnd34TRNe0F436Jv5U&#10;ZhFXrUn/mfsoKufUTB8v+tNx8VnPpY0U5dv7h646nfVEjrgwKdrHXjR2c3ahTLJnUOSOy3kv6K/C&#10;rMQNod3pvnwmbzhB+lIoktzLf+zmPmUrHLwgRtKCV23wwl4QAAEQAAEQqLEESAoA8aI/C35OebT9&#10;gl1wZ2IHyfxHkgKyz/+t32hKnv9XNP/nbzRCAPxZoSYIgAAIvAoEXuQdjBgXOG39mRzG2sT1M0MW&#10;789UP5WW3Doy/6PgmStSWDBnVoQHLjwkn+qrxfXo8poJ/eXyKfGeuRP9J2xIe6RUuyR1zzyZ5JyU&#10;2MkjP4s5cnDpp/7Dovak0zXzdkR9+FHkwVtSxfLPLhs5cuJE7lO2wuTRYbuRufBVGLSwEQRAAARA&#10;AARqAwGSAkDylDzzoMh/n/zflcZfvMX+Tf5r1bqx49y3DZ//E1EIAdSGsQIbQAAEQMBoBCTZJ7f+&#10;n5jqE/pbVlrWg7TMK9u/G+VUgXRJ9vFdO9Mp30XbL98nlVOTjywMIevW2JQB9/YvHUhRzl2XJqcS&#10;OVk/D3arQz/GT9sateSwcMiyrck5tPys7P2bFgU4Ho76NiFbMcxwJm79CdGMvVdSs+4nH/kpwJHE&#10;FxZNn7yJCtm4n+4r+7elY4RUevzW47IYAEW1CVq6bTsnNidxyyxvsgZhf7JCBaNBgiAQAAEQAAEQ&#10;AAEQMDoB8vxfJvNlzpPCxGvCOf7k4b/dOG/nJe/lzP5d7fp/XdVACEBXYqgPAiAAAq8SAYFTu6Ff&#10;R/DL/ydw7Dhw1gJmql9RKbj0fztTHKdHzg8SOVoxleq7dh8+aLAXlfTn+WzZTgGKchwTsXXZh15O&#10;ApIKx31ISCiJJlDC4csiZ/R3tSHfXPXd+n1AxwUysnK5TQoOnWetmT68bztOrJWwQxeRUoVXyWuw&#10;FQRAAARAAARAoAYSsHCur6g1iQLUf+/1pjGDGg7vwGf+T04K4GM0QgB8KKEOCIAACLwyBASu3Ua/&#10;L6QORw0Ijt55iNmBX2ERuPb4YLgndWbuyOCI+D94bLyXPLiTnkvlRQeLGjOJBthXm+DYVIq6ceOe&#10;PMMAme+7ONVT7ti5zZsejVW+tfKu3xGXSKu9EKcdio8cxokVDVyfR7YDKFZ4ZZwIQ0EABEAABEAA&#10;BGoggRa7PmyVNEX2Iv9kjRDY1mn283DFj9T+LZzzNh+jEQLgQwl1QAAEQODVIWDl+O6iHb+tCvJN&#10;Xz9z1Egf/zlrEqXpAMtBEDTvveTX7d9N8yZZACb6+3cpl6JPpUVRzo0MNsVA+dKyZRNbAyg/ydr5&#10;5YgBo8JjEw0QgqYgAAIgAAIgAAIgUMsJIARQyx0M80AABEBAdwJWQtGI6dsuJP62MXQIlbBk2LgV&#10;JxUf0CsJpHcKfLOepAxYNT+AIin6xseeyq+wRxvnlh7OlOP0uDQ6d4Dyi00WoG8pvLA3arPYcUTo&#10;ppRkVnLaviCyEQAFBEAABEAABEAABEBAgQBCABgOIAACIAACagmQQED/j+cvIRNpcfyx9EKNx+uR&#10;QMC7n8yJni6kUhP+Sq84XmDv4ulE5V1OVzwF0Aj4JYUXjyXkUcLBo4d1d7cxgkCIAAEQAAEQAAEQ&#10;AIHaSQAhgNrpV1gFAiAAAnoSKEz6YWbMkbRcZsYvKcq9LSb/93BzopPwqRRJ4amo8DX7pfkCnorp&#10;us5tWjkrTMJzrv6dcZ/IKhKL6bx9dp5v+dOJBhZH7+O6IB9lnj0QMydos9KJALppL7Bp4taGosSp&#10;p9OZ5AWSvPP7fvyBzgUgL0TbBf5uniE7cUygbnBRGwRAAARAAARAoDYRQAigNnkTtoAACICAEQhI&#10;js2bPqCtF52or7FP708S8jwHj+7RXP3XRdGJJWNH+jgzGfhcB8wkS/Hf/6CHK1O3TnPvt7uSafnO&#10;sW+724vaDd98oYBOZ+M7PnKKP3VmRRjXBfnIO/iTeQkvDdJcmpgwMphRxsund1hsvrdvSwWhBel/&#10;JYpxTKBBmNEYBEAABEAABECgxhNACKDGuxAGgAAIgIAxCdj6jFlHUgB4cjJ9p0Vs+WXWu2ojAGQ+&#10;PzGGpADgttw7e4esiNse3tuJPe2PErgNnLNpEfupcMjEQW/YMe826Rz60/Y1y4N8neVdrErYv3o0&#10;GzngW7i0Aq1chJaM2Oa95/2yZvYIIdNeOGR+9G8xE7waUo7SCtwCBOeu/X0qCGfw7Rn1QAAEQAAE&#10;QAAEQKDmEjDLy1NaKMnTEqGQ/ZWFAgI6EBgUgUzdOuBCVRAwIoG94f7lpV26QR7Lo4AACFQ2gfYt&#10;7XD1VTZ09AcC5QiQKxFUXnEC586dE4lEYrHYwsLCyspKIJA/izAzMysrKyP/lSEif5NSXFycnZ3t&#10;6uqqKzrSysvLS9dWJqqv0zMXE+kAsSAAAiAAAiAAAiAAAiAAAiAAAiAAAiYngBCAyRGjAxAAARAA&#10;ARAAARAAARAAARAAARCoDgQQAqgOXoAOIAACIAACIAACIAACIAACIAACIGByAggBmBwxOgABEAAB&#10;EAABEAABEAABEAABEACB6kAAIYDq4AXoAAIgAAIgAAIgAAIgAAIgAAIgAAImJ4AQgMkRowMQAAEQ&#10;AAEQAAEQAAEQAAEQAAEQqA4EEAKoDl6ADiAAAiAAAiAAAiAAAiAAAiAAAiBgcgIIAZgcMToAARAA&#10;ARAAARAAARAAARAAARAAgepAACGA6uAF6AACIAACIAACIAACIAACIAACIAACJieAEIDJEaMDEAAB&#10;EAABEAABEAABEAABEAABEKgOBBACqA5egA4gAAIgAAIgAAIgAAIgAAIgAAIgYHICCAGYHDE6AAEQ&#10;AAEQAAEQAAEQAAEQAAEQAIHqQAAhgOrgBegAAiAAAiAAAiAAAiAAAiAAAiAAAiYngBCAyRGjAxAA&#10;ARAAARAAARAAARAAARAAARCoDgQQAqgOXoAOIAACIAACIAACIAACIAACIAACIGByAggBmBwxOgAB&#10;EAABEAABEAABEAABEAABEACB6kAAIYDq4AXoAAIgAAIgAAIgAAIgAAIgAAIgAAImJ4AQgMkRowMQ&#10;AAEQAAEQAAEQAAEQAAEQAAEQqA4EEAKoDl6ADiAAAiAAAiAAAiAAAiAAAiAAAiCghsCDB5K1a4um&#10;Tn1MXuQP8k9DMCEEYAg9tAUBEAABEAABEAABEAABEAABEAABkxAgs/0DB55HRj69ePEl2wH5g/yT&#10;vKl3IAAhAJO4CkJBAARAAARAAARAAARAAARAAARAQA8CZHqfnFxCHvjPm1f4++/Pnz0rs7Y2GzLE&#10;esIEm7p1zcg/yZvkI1KBVNM1FoAQgB4eQRMQAAEQAAEQAAEQAAEQAAEQAAEQMD4BstqfTO83b37G&#10;Pvknk38/P6uJE+u2bm3eoYPF/Pm2771XhwQCyEekAqlGKpMm/PVACIA/K9QEARAAARAAARAAARAA&#10;ARAAARAAAZMTcHMz9/Ky7NevDpn8d+liSQIBbJdk8k/eJIGAMWPq+vhYkriArqogBKArMdQHARAA&#10;ARAAARAAARAAARAAARAAARMS+OAD6759rdq3t5BN/hU7I4EAMv8nUYDPPqunqxIIAehKDPVBAARA&#10;AARAAARAAARAAARAAARAoEYSQAigRroNSoMACIAACIAACIAACIAACIAACICArgQQAtCVGOqDAAiA&#10;AAiAAAiAAAiAAAiAAAiAQI0kgBBAjXQblAYBEAABEAABEAABEAABEAABEAABXQkgBKArMdQHARAA&#10;ARAAARAAARAAARAAARAAgRpJACGAGuk2KA0CIAACIAACIAACIAACIAACIAACuhIwy8vL07UNqS8U&#10;CvVohSYgAAIgAAIgAAIgAAIgAAIgAAIgUOUEzp07JxKJxGKxhYWFlZWVQCB/Om5mZlZWVkb+K1OS&#10;/E1KcXFxdna2q6urrsqTVl5eXjxbTZ36mNScMUPNaX/Nm5uXF8LWj4lpwFM+VgHwBIVqIAACIAAC&#10;IAACIAACIAACIAACIFAZBG7eLOXTzdWrL/lUU6yDVQC6Evt/9s4Drsmra+BPEjYIhI0sARVFEBw4&#10;qqg4sK+vWLVWS9FqtRWk2jrqprZVrFoq2toiuKpVxEEdxY9XcYDiYqhgEEUFRJYSEVCWIsl3n5FJ&#10;IE9CQMa5v/xaSe4493/Pvck9zz3nQn7lCUxef0n5wlASCACBZhA4tW50w9JHEnKbUSUUBQJAQEkC&#10;n46yRyVhAiqJD4oBARURIGcipM5MoM2eAlix4nVNDX/KFK0ePaSf+Tc8BXD37rvdu6u1tRm//NKF&#10;5mjCKQCaoCAbEAACQAAIAAEgAASAABAAAkAACACBliXQt68aaiA3l9YpgLt361BmsgjNBCYAmqAg&#10;GxAAAkAACAABIAAEgAAQAAJAAAgAgZYlMHiwOmogLa1Ori8A8gJISsJNAGQRmglMADRBQTYgAASA&#10;ABAAAkAACAABIAAEgAAQAAItS6BHDzXyqf6pU29KSniNNVZQUL97dw36FGVGRejLBCYA+qwgJxAA&#10;AkAACAABIAAEgAAQAAJAAAgAgZYlMHOmNnLvr63lHzlSK/MsAHr+//vv1ShkAMqGMiskDZgAFMIF&#10;mYEAEAACQKCDEOC/OBcxzSFw1w3cfg4JCAABIAAEgAAQAAJthgDa2H/zjQ4Sh7QCnD37Bv2DlA5t&#10;+w8dqiH3/+hPlA1lVkhwMAEohAsyd1QCTJfxg1DI9FPrBgVawaToqKMM/XofBKpuHJ7m4LviWHGj&#10;p9jeh1R4m69yLx5LwGbNmTpQMct5y8nLy05YMcTXa2FCwZuWawRqBgI4gfc5MSuLb+0LQ8uCl0Pg&#10;pn+Katrc0gAa0qYI8AuObfJS6Euk7N6uSbCQtqlBBGGUJmBtzRJu71HYf7TnP3fuDdr8o/sCSP9/&#10;0kyAsinaBOx2FCUG+VuUgIaPnye+FQ/qP9NQwpql7tTrEL5FH7V7vH6LSgCVAwEgIEbgTXHsQvRL&#10;XXV7eF7NnV8DvYZsis2mTNkthVtOQ/yCs0fDi0Z9O9/DRIHwOS0lLNQLBGQSIDfqaAJOW5XwtLIR&#10;SHXld37fgPJ4DdlwNL22rZNEEzN8w3fBiaW4oGVx8Q9L8V+xLZ7ep8lDic612jqphGxQBAgAgVYl&#10;gDz8V63S7d6d2uSnp1PB/5AQ6E30kUIhAISigwmgVUcRGqNLgKmmrythAmDparSVJ3V0+wD5gED7&#10;J1B1O35fLN6NlCtZRR3p0XRZZuyh/AmLpw+zUuzkXPsfUuhBOyLAL8vPQ1tll8HO2LFjZzmyPVZ4&#10;T9OiDhe7D+6JlWTeyipr68/UK3JSrpRhTqPWJx6Ozzkcvby3MdjgWk8lFX+i3nqyQUtAAAg0RsDI&#10;iPntt7roab8w5j/6B/oTvYk+Uo6bksWUawxKAQEgAASAQPshwKt5eO1qqct/Axb1xVITrz1QxQNG&#10;pna/78Lib66e4NjCe++mG2L3mf9v2PLxbPgObD/q2Hkl1R7Ub7RLWdy1nKqG+3teTfrJYylmHwwZ&#10;pNUuAPFech+XYJijk70JWgEYxnbm2q0yCXWHfhadE/XLdMtWaa3ZQ9Fq62SzJYUKgAAQaC0C6Gk/&#10;ivm3Y4c+eqF/KPfwXyhs+1gLW4sttAMEgAAQAAJCAsTzOuMR/f47cagHlnn8fLaMHQjgAgJAoKUJ&#10;WPYePIJdGv3v5dwG7jPEJHWfPNTdsqWFgPqBABAAAkCgwxAAE0CHGcpO2BFNT0+HhX5DTuAxAvDX&#10;iUV9A/vric4UWjnuJiP82ehP9iWyCUMMsPR8xvfdHUQUXDFgpacRW4KffuCiUfhH3/XyFMbXMLTZ&#10;huf3OjRFeGyRYeXZn2jdc0N/DbwCfaOZ43tuWDSSlOfUupG7/Rx9rIRVCIIOLnJ0s7L6ich24ksb&#10;K7JpJNK43ttWeFFlCanM28aoqltZBEwZcJjqlNfhL3vNdNIUEw0NRC+B5A0+leiX+KcMcyebwP8I&#10;RgEfnSEbxlu4iAc0QTxF7Q7fNsXGU1/syTH6VKr4fyQzvC96pOLhyqbm0t9RoA9IGeyk5VdSW+Rp&#10;vqo6XvUgPa6k79wpznq2TqMGYqVX0h9WSNZNRF2a9uu9qjflWScPL0Gh7JBD8uzD59LLGz2NTPq4&#10;SsXhryvPOndm03+I4g6+S7Yk3MmlThzwSnKu/Sv6aNp3ZxI5UpXzSznJR79DdVKtx94oxgOMyWwI&#10;vV2Sk7ibDEVGRCPbnSRsC/VN6DBcX5JzbgvhX43y7OMUNOaG3SzW/NL0K7tmE5L8J+zoFULsBqkm&#10;914sJUlT2ZojCNlrfBxFApAHhkXXJdAjg8Yi9bIE3uSsEhUHfaAjCZ0e4cR4tQU3EqghQAS+O3NL&#10;qHhEaEZJJqiAJBaktwlJIt1Dg3gup0U825k6TsOGG5fcTbj1TFJH+C+Sr6JJOm5kN90GP+dozJ3m&#10;aI3iZYnAImPGRaSgUwCxEbN6o+AFREwQmVOVjEIy6fCdMqIhkW98fdOzRmKCD9mw69g9cvLKUgkM&#10;TS5JdZVYDTBhVLlK0fomriQkAjmchZW8KL5zjFokl2y5Qs6LmlwOpT9SK4BMJo2rKy6HPGkJAp/N&#10;WnUX5U1ZtXQMHjxCLCZLZfGdMxIr7eUk2SuS4gOvYAk0rQTfJg1pU3UhaQUwW3KJVlByyA4E2hMB&#10;MAG0p9ECWcUIqHlOGbDMq9tYRx2hEjPZJt4T3db1lzoOqdlvstucHkQ2KsSAls+nbvMGm5iSJbUM&#10;hnq5LHATDzXw7hVxxwamY/RBdzUiE8PK1dQOz8/QczQdQm1TWQ4mWkQd9ZXopzPLeOV8t2mDrV3Z&#10;wl0sy9TRbp6fs4/4xhVl1zZb6NfTjcjG1NbArQ+sLjNnu88bammvJdji4lK5bfOzfO9WAHUr281+&#10;vT90NcCvJSFQ6HTtOm3GwA0UZy0fv4HLvLoKJCc+9bZ2IfPqm64MHCDWL+JTH3tkWFF3cto6o4e3&#10;h2AUcBY6roN7r/lU0GV9yw0BbtNE7WrYuzp+PrQLWTGSaiv6VKq4R49lAS7StN/XtGHqeEzzWD/R&#10;TqAPSBkcl8xycCO1Q3ltoa/5zew56QUwcGhfawamaTHIZ5RxxtWUB7K8kZ89Pr12TcCymDT0yx6l&#10;xJjN/juO0w9LhoKZ7dwRsCAyLouSOC0iYunWm3hU/LJ7e75cG7RY9FHpich1X+08KwolyC+9ejT4&#10;q23hJ8iNAt56yJL98Q0flhIf1jxM2DJ77bpNZCgylMriNm1fGrgv9qGEj0PdvfhfZq/dHJFJ5Qn+&#10;eXFI8gsVBy1DVxLu8p+yMyqRaCQrMXzO0qA/M6UaqUk/s8Y3OISShMq2Zn9OawVRL3ucL2FwaZpM&#10;1Y0o/4+2/iiBd1vA+sstccGBsmMk1iNebdb+kFl+EdQQYBjSru98Q8iIekxrWWavN8/uXrmLuQz3&#10;6KWNb0p/WxMwd7tI99AgLli75WSLXH6h02fIJ14NQnK8eZYck0BM0gY/5uTPnWYuEKooXpJfUNKk&#10;e1FJXvFLcRPSuydHIiRnzYY/zovCH/Ce39u3XGyCl2RGrQr+PVb2iKDVYHtgsKS6ylgNsNcFsUGi&#10;9Q1XksADiYUCqWhyRpUEb1i6ilok0yJ2Bqz+N/HfI2t8f6b0B18BJPoizbdJdRVlblraxgatsggX&#10;7xuJlfZH3w3bT7b6fQ11ZYnBkrR9fz14/Z2E4K9yjn67VAgTX8aDf5717ZmsV6rQSagDCHQWAmAC&#10;6Cwj3RH7ya8uKj57JvmT9Zcmr4/3P1bIxR+PaLoOs6L2n1Sf1U3ZatUFj4M2omzJYYU8daduMxzx&#10;h9i8ssLt2+Mnb0yJLninoyX+9LkmPus18axFo3s3cuer3t9W8JBFaBdgGXxA1INVv7z+mPyGepvL&#10;yd279/JkXKRr2znEMzUt40mCjSslkZa2qVZddnwKLvmO7AyM5Ta211RrdI7gLfXmxuT9j6p5aLPt&#10;aD/HibRBvKfEMvhqsr0jMkzUvowm+vXJ3qz0snqc8+hu+BEJQ9PR9ggCX0D42tb4olzSgIL6NbTb&#10;YNzSUc99lEXwv7b1Mpcr/EFXW3HjRibx/qXJ2zk38GpRl20+xu9lZFi5WfbBDSICJtvTojkV1KNY&#10;oVTSxBBtE18fi/duNyG6r2HXVauWVDyqdxjT2HrOBwJbipLagmqmqfnN1BnigLHHCKeuuJIzTAYN&#10;927EG7n0xJHd3OGrTu68mBMVn7UzdLEzCksWvpvYw9NIVamxG7dnYp4+68//FY9qePzXwf1+3nqC&#10;kg4+y/dsjM6Kwj+iKhd7FlqW+c8vp9MwZ9+dobGP8TyxF9cEjGrkbpxXOf9uiYjLYnv/FExVeDd0&#10;faAz2n6H/C4hbdrBmFt9/H69iOQ5HH18lrcTVnruYvJTlT7NLss88WdCqZlAcqLXZlmJlBmF7D0S&#10;+PfINLZn4HGCLdm7qey0XUcbs3HQ4N2sLHLJOPj7B5+mpL14I8jPE8NSb9wtUCk6ogdyJZHbzxrO&#10;hfBdmcZTZ4XdRHHpBIrHFqiupkXfEX0xSbMXryArIRXzmOnlRp4bY9n4/rwsnCyOVOXvj9zNWixw&#10;pr79sPHSITkIedgTfNyISdogNT135AJSeQZNywl/RF087+9hhmET/A/eR9DC5g9VJNBvSebxvRkD&#10;gtYcvIuvBmE/eRpjZbEx6VSkUhQW4eCfkYmYe+ASPAMalLuhvwaJjvJJdIj2aoAl/l9UlkvAfnyF&#10;uXgzOHAqG8tKiLkmdhyDDmeiEnIix571R0sKFn9k3eLT2DRC1Md/HQiR7EsD+HLUVZi/cWmJaAiH&#10;D27ui/J6bA7FlxQyJgsyLhzbG3KsTGIu7PRxNyuLCznQyktNVer/fjtYJvo6QCM43/jWv6Q1lkhI&#10;2ujI8HiJZRyNsnF85N6zLWJ9U/k8gAqBQNsgACaAtjEOIIU0AT3vecRRfMHryEQTyZ/17xJP3vhs&#10;z/3w25XEYzP+8wfFdyqIbbu+rr1UgOHaF1HR+Rlog4kntSHORsT2oj4vLT/hFR+rf33oACeulPqY&#10;yMMv5HDz8MqYxjYG+EF9VhdnS+FWXN3CjDj230XHAt+j8iuzuTdR6frSLb9eW3IyN6aQrOpNQvIL&#10;4lkj08hER/JkAr86O/uXxNfUAz+W4Yeuemgq8oryQsk36ytPXeESZTVdnQ3eY7hk9e6WHxjje/jc&#10;Gw8PEf2qKyw+/pB4Eiw6IiE+eG8SEx8s2ZOTgUOj+oVVP//7WCHB/03iZc5XWx8k1mN1WQ9m/nJr&#10;y/ln1Li8Kv0/slpM09JcltXj1ctDJ+8sOYeb+QVSiWFExI49SqpGGw2GTjfTQe8RmRgMXunTLQee&#10;4h189eJQGmlUYtna6uPKoLS2YIpovvjIKPpv0gtg1AAL6lvCwMEDeSM39AVA9aLg3j/7jnczxHOq&#10;G/ab4xfgRXvjR541MHMOWDrV05GYJkwt6xETV28eZY12NSho3/bPJox2oJxv1A17ejgaY1jO05fk&#10;Y3BcyAzMfb7frHGWZFAxbXvXGZtXyIw1WHXv5vF4zDjw62/8HKkK9Sw9F325fEIDab38Nq6bOMAe&#10;ycMw7uf14Rg2JvdxpYJ8ScmNp031IyUner14sx/aQwoTITDbd90Xnwwg2BK9m/ixzAPhCjavdPYm&#10;yaA9xi8rRw1zpaRlmjoMcFU9Okr2Zo4Rr+bB+dg0M5+1ayf0NiMOX6EhGD4GH2vKZsHoOmCoB9oF&#10;iYLw8Ytu3UjBBJMCBWxbsnr+pwOdyOJIVfq49kbD97SIW6003yYKEvKIh+SgAgEOHztIVlRLeXOn&#10;JURshTrdg75bPMfVGn2Hqxv2njjSGxn8hcDJuwa8/ALmD8IzoKRnOWBu4CZZIQAVWA3Q6rR57owR&#10;+DxlmjlOQBNQbAmSu0ZRTJw8l/82l5zI2j1HzvoC34cbz1qy9ltCVKaW7WjJvkihlK+uggJNSytz&#10;hCqyL5/KxFwk58J432VL+2IyfE9acpDJrwOM7Rswhfo6QCM4Z+7GIGdRq4S0Usv4gCk4vY52bU1L&#10;koa6gQBadwACEGi3BFgu/buJxQIY6C07ujePm54Xg7b6VNKwo3791zzKEZxArH995bHkAefyikeE&#10;QYFpYeplyMAsDLvrIFv5G2452s+x7JyMrUSuAW84mRWCzTzy5xeLBTDPzlQ23KqrCc+fCz+iTAkY&#10;s2uPP4VWD6osQ1tHvZFHmq0wbgwzMx3imTXL3muIwBwzKngw+euKpYcORrx+9Yh8em/dPXj1kA3/&#10;6SaKfUBCQ6aN8qoccQOLQHA8xIDImV9YLfkxv+RJBXGsQ8PRy+Poor4LxwnDBAil4j1/WiHCWF9T&#10;SB5ZZmnZmLWFlY1X+pibTnWcX5hTQZ49Zxnpdie7iEdJUFxbiJL0NL85GiLuBUDWw9TuibyRZfoC&#10;qHfRI0aaSnqWPXvT3viRv9rNHHvaNhLPHPmFXhJ5a0/0i0EcS59wy9CcE/xe7N2b2v832WPyfjW2&#10;9zAHCa9pdUPLbtLSGve2p7YQeMe1TG1t0FlTqSPxzaGL9Ju87M3B1kg8HLqmnlgsEypPWZTfXCrM&#10;ARG/gCQgNII0TwyFS8slg/tFHxFEheg+d2kYctBQLTpKZrmSyOlbXXnxkzIsI2bpACoCBQ6ZFFhg&#10;7pH2BSC9AEjXGCrhsQ9EkRoGBEch46f02XWFITdWQFoeKlqnW0+DRko0MXdUJlQrV8SWmOw6Rta2&#10;IuCUWU188jYqnQKrgdTqpG3W1cFMsASR9dPhjNYZU+klzqGPjZGUubox5aGhrlRfJddSGdI2YELe&#10;0WA8QkqRGGwbOwljRysMNdlNMxtrMzFWTE1dPdFjAVLa0rDgid3FZi459VrK+tYKPYcmgEDrE2gL&#10;P5Rbv9fQYtsnUBm3N4E4Tk+9Pj3zQnIXyXIb33/9RAfxWAD0eqWmr038fquvzS9p4gLlak7BWzwb&#10;U8vKXM3KwQB9FfKeFURm4ZYCwi6gQbkG8GoLnxOisQwCA5Dfu3gsAHoS6WrgZwBkJ35NdZ2s7TO9&#10;mpubi8HWUWt8jSAiINRX7D71mHANIJz5PRzmzRu6bbyx+FF8fk2dwPNaJJC6jeMfXzh/KO7MLylt&#10;Xf6THWefE1YADEV5GDvUOXhZ/0A8DKFQKl5llbiH4LuK1nKQbi7X5mgLcq9QUvMVkZpXzLlwsYwK&#10;2UVFziM3n43cTKZI5QrkRR6q368J+FLkra1AWamsvFru03wZxVtkhy9PTEoYdncb6oG5jAKNCUxk&#10;lbIdyGuvlT4nQy0ErRFEhWilZpVqpvplwdNGCgp3IJK+AJQXAOUagx9IfvrPThT7QBSpQSlBFCgk&#10;GZKD2PE2MGkJq1Ph3FFAxHaSVYWrQetwpqOuyrKvKSnKIcO4SCY65gNl22ykHNlNMztLo0avjG1M&#10;WrxG266mQj87FUsG1QGBjkcATAAdb0w7R48Mu87x6IKrb2153NFrhKUgNU4UFIgGBDnPit/dzHxJ&#10;eJ6jo/gmHnggAH51aeXNJ6/wN5FdwMKQdA3gPePGl+Pnz60+cByLn5lHftp5W1GIASTS3jwuDUGE&#10;WeqzMz8Vs3oQnYqfebJFAkwrIhfKW8c5c1XcIkP8+/qWLHwHXldY+MOOq0Fnci5ko/gFKGnYD3YS&#10;D2HA0FZHBhTJpDNjvLU5Pn5vc5PS/fHaEoKSpIKu12ek3vtqU/LeGwUc0sSgZehNhBIUJKaerrjL&#10;gJpB69wvrSA7qey8mrdlzdGW5ms+Dfn5RdcuxgqC80nll+0L0LBSqSc5NFptmKWKk7AP91Al3fJx&#10;594zkT4NlEmpqoWF6OzGm9eCjNJ07A5UHrZv5D6y7+Kvtni9OTqr/O8xPNQC6aqNe9fvCw2UvGxF&#10;5SSVrpB8gOziE3pLmi3lII3XzOg6bMwEJ9LsJekFgD6syD57ILHUyZP0Esf7eyvIVzIQjdLSNVKQ&#10;CskRFZlU8Kr4cmRM6YTpE/rL9qVvjbmj6u69//oUXw1aiTMtdVUxP3KzbdzNlN1qnnWSxzpk9oc0&#10;TBgHBp0hJ5346w/CfQwSEAACtAiACYAWJsjU5ghQT87RIf/HYVn0oo5RfajNf0k+Vtfu4SA4a8bq&#10;MqK79O+ousdcDuFbrmdjNRLf7eMH/mupNzVdh9v0wM8+1+dllRYSvxUFD8yrrv4vN1Hkd0CD3LPy&#10;x3hDGMvS0OP9HfqXJSgvizR5YGr2dl2a/BVQn3H7yR+RSYviybP4RBjFkqpn5OEAQ10H6X4JzmKU&#10;Fe89Vyo6zN9QiPrKmPMPv9+REl1E1KWj72qBPebWkhWbmmiLpNI3cDIiFrTqVxypi7NoDEILZGEa&#10;dzel4v+jPT9xkAS3EJVWlzRHW5TXfPpdpMKeN9wdEaGkMmKizjcZdYk629/UkxyRLNRvvuyHTxsE&#10;Bhec8/f+eAzhlt8gCTbS9+/TuLyKdGRoeIpB5tFT+qyUzCn7kO2bSjK0CZnIPGW0eqekGI0X472p&#10;qpSMwi23CXLcXYZ/OIVw1W5rSapHlAOILMUTk5xp6Tp2DBEC47m0FwB17HzMyInD6fihqAgHEZID&#10;RStIu3IfD0woPJIgVb3cuaMicVqwmjc1r2VdP9JEi9RT6/u58q/wVNVq0Gqc6amrcsOh28sNOdI3&#10;sO3KdlZSrgm6pWS5ZSEPTPG1iGlk2h05YtAZZbqtQj4g0DkJgAmgc457++911dtKMlxfT8tR6Mo9&#10;lt5kX+exsmMBSHW27vZT8vJrlp27DVEWXcjn6o0/wJdMQt9yQ317PBAAceC//nVmMfphzNDrqm+C&#10;svNe3+KQP1P4ZdXviGq1+w3Cj8GrW1n9NNW6kVgAUg1VXM8mrBg65p9Pt3KhLo1DjuK9t63wCMTD&#10;47+3JLKD9OkRNJDyU8Z9+KcMOLzIEX/gZeUYsahvYH/yI40eJuSWnF9Z/Q45SCY/keoXcmJ32va1&#10;kydLcO2igcl/eyGzPctlYO9vPcS3DUyX8QN3+zlSkQX0da1IEw3v3asqPjLEZNYS1hmhVEgB/mtH&#10;3CBQ/5xTjEdnbAOJaWy7crYtGlB1K5ulQw2IgSQjRzRDW5TXfNpEyAPPDVxDUXkyQFqDqEvIoXrx&#10;4XPphPmnsjhx7wnklimruCwJyLPN6AaB0BOJ2YQVgLz7emNCQR3lhH8/hbxrnY/uA48Mxz3hBYl8&#10;SIul7Yo8eJ6yAqCLvmN/jcAvG2+QqF+60SciT1OXtyPH9XPb94TEorB8k0baN3r0lDY5BTKKhCEl&#10;J67CXuMfKX4jAJkH751AYBxOUtLRVb/I7KACzUtmpfZO0SeirlODeGv/vrXBYlG46VQtsObcukdU&#10;gnp0+uTf0YLLGunUoLo88ntEbgIJxaNUl9Be/Gr0VQmiyywEITBunEqW2nJTTXA4D4lLTnBd2oVr&#10;fssmSuy7W7/ZLQpM2LBJoXWs0bnTsmIqVrtA2qjw03ee4zBrcjlH1/8aHq9gNbZuPuPZWHxk+K5k&#10;ygpA3B4f8o8Mk6VqVoNW40xTXWkDy7mX/xItqtXlpSh0JWlXyoj5e9eVrBJi5cSXo6itoej+Sx/f&#10;cZat9xtEYJqJCj9Jfh3g0yokJEB8LSKlRaO8UyAtrjD3Lu8OW30MbgSgrQGQEQhAOEDQgXZKoJx7&#10;KRffXjLZVosXe51aO2hODx1631P8wuvZF4j4/4KyHtOsWdyi1w2COAuvBsQZCQ78Cy0IBLja6rzX&#10;5F6DX5hefA/fl7JMXV0j1o0+Ps/JDb8Pj056l3gxl0OW7eEUvJa4B2HtoHlDLe3xPe17TfUv9196&#10;gZNh6rhNGHSciFZ4fJ7zh64GQpc75KjvPZH8aNhiVzzSGq+0YP91VKg2JiZHsl8jgyda2RtqGjJr&#10;zt9+SVSrO3T6sFPrRgZPMDeVHj+mqaPdvHkjcRqLXYcSlws+T8k+itwuXj37498iPEyAUCpKAdDd&#10;hLk7LgiiM75XckglamrrtVCUxLWIWHf8YkV0BCA7dz/uPdEMbVFe8+niIA48l8j2MSYDkklf8+Y0&#10;zFv76uYpC8agqAF9l64Ly0R3BHzr6ywRda/R1hkmw3zmTmdjiTHrxn1BhGT7Ar+qPQmFVRfs8LcH&#10;T3NCkZ8+mzZlZ1SZszs6vy1ITMu+M770RBu5qAVLJxDRoSaMCQ4JS5d92TjbeerXuLkhatlaokLf&#10;MUPWbo5A9xF+tHYWTWnpQpSfz8Bx5GT89kRKcqcFActisPE++G1hwsR2/njFR+6YSGAcju/28AQV&#10;27iY9oN9p6GYiJmRn1OD+N2u0tHz0C1liiSBNYeqhOjRO3tnxSpRpMEm8tLpke7ACWvRBZaJMZTq&#10;EtqLX40u6ZFE7BXLjocckdpyM8kNZ+LppUM/o3Tp5Dv3AS3u+EDuXVFq0m4lf+6oiLRKqmFYj5uE&#10;+1AIYE4Y83M49wPfSQrCVGcP9JuOZlBa2LZZfYlYcWhAV8Uk5VIXiEjIqprVoPU401RXeeNBmXFL&#10;D277BK2BLmv+Sa9BoV7dfOfgttSInQFDcGX2IiYvumzVb8UE6v5LefWq6nPdPkM+QRfKCL4O8CX6&#10;JPaJ+FqEpJ31NbptVCQtsez/uAndNAQJCAAB+gTobZro1wc5gUArEaiNOZK+N71CsG9/m5t+f32s&#10;VMjARkSprwgLvyUqW1tx7cytwOhnz6WDAwqvBkT11HPzXxEBcyTelHjg/Kp4feSDa0VEEEGU8GrT&#10;9meLnettgsyr4u/D06OTinNxQwCZ3uZy8qKPpocVNhGzsBVY85/fzlhy9FEcR4ga79qNpEdbDxA3&#10;/xUW/B2fT/nqoz951ZyUR9sO5lCR8Ml+icrWc7Pzo6OzYupQtZk/nykU9BcFUCjceyCLI/oK52Xc&#10;eByd8oIMB4hXXPbiQjxn3Tlye4/ugHwYdPyRIPqAMEP6kn3EJXxtIvEr0znrhH1EZJLu/3ykmPJ6&#10;UF5bmqH5tLBQXgDDPXrJ8jEmA6RJ3RSlbvTh6u/xm5mJBtz9/UPDZnta0TZf6XWdEPR96GZ0DTUp&#10;INt79eLgjfhPT6bVoIVhawLQRdzU+0vCt0zurS/mnoou05oyd3ukv68n1TkUOODHfd99PFCmgzTD&#10;ZPz8iNPLlvsLrpgyc/bdHHTwz0/7mdOWlhZEGpmYWk5zlh/c70ft+T19lkeG/rzIjbqvhKqAYTx8&#10;RtBuSYF/XhIatUTmrYc0Wm0kC7rfLkByBKOWzx5tqGCFDJNxs7cLe4Sc5HduXO7viAa0qaiHCrZB&#10;NzudHqELLBcsCt8jUh50G/nynUEHyQsphYl86oi23OPHDLIV0xN1tudyETSkeOsj/GcOlhPMjK78&#10;TeRjO0+Yia6UazwQIFFW/txRgSiqq4LdZ9ZvgplOzsodH3tYK1y/ds9Ri8OCRBMcKeH2ZRs/l2ng&#10;U81qoDLO5CGaJiLh0VRXecyY9kO++YVadoynT//QFV8qUS+WHdgY/LNwESaW8ajlXw5vPF6pvIaU&#10;/FzfYcZvoRLfJg3WIqZ5n7kh0tKujwr9aVorHlhQsntQDAi0HQKMkhJZgUDlCWhqSuuAs7xq4PPO&#10;RQDFkOtcHYbedk4CVo678Tsdedyk21+de9VGGKDDFA0lOZKQ2zzxyu7tmh0chfmEHvisn4JP7JrX&#10;MJQGAu2awKej7JH8zZ6A7ZoBCA8E3j8BciZC6swEUlNTXV1duVyumpqahoYGkyl6Os5gMPh8Pvqv&#10;kA/6N0q1tbV5eXl2dnaKckOl3NzcFC3VQvnhFEALgYVqgQAQAAJAAAgAASAABIAAEAACQAAItC0C&#10;YAJoW+MB0gABIAAEgAAQAAJAAAgAASAABIAAEGghAmACaCGwUC0QAAJAAAgAASAABIAAEAACQAAI&#10;AIG2RQBMAG1rPEAaIAAE2j2Bwuyv1l+avD6h7QQCaDGk7D7z/42K/xcCAbQYYagYCAABIAAEgAAQ&#10;AAIqJgAmABUDheqAABAAAkAACAABIAAEgAAQAAJAAAi0TQJgAmib4wJSAQEgAASAABAAAkAACAAB&#10;IAAEgAAQUDEBMAGoGChUBwSAABAAAkAACAABIAAEgAAQAAJAoG0SABNA2xwXkAoIAAEgAASAABAA&#10;AkAACAABIAAEgICKCYAJQMVAoTogAASAABAAAkAACAABIAAEgAAQAAJKE6iMOv580vSmXy++/Ppd&#10;zhMlmgATgBLQoAgQAAJAAAgAASAABIAAEAACQAAIAAHVE+BXVVVFHZdbb30J9+WaH9/cTJGbUyoD&#10;mAAUJQb5gQAQAAJAAAgAASAABIAAEAACQAAItCwBk52/NfYyXLucoaPNr64u/zmk5mKCQnKACUAh&#10;XJAZCAABIAAEgAAQAAJAAAgAASAABIBASxFg6OrKrVrN2tpgyUJkBUA5X/0WppAVAEwAcvFCBiAA&#10;BIAAEAACQAAIAAEgAASAABAAAm2IgLgV4PXu/fQlAxMAfVaQEwgAASAABIAAEAACQAAIAAEgAASA&#10;wHsgUHMpAb3EGyatAOgd5BFAXyAwAdBnBTmBABAAAkCgwxLgvzgXMc0hcNeNmg7bxdbqGK8wOeQ/&#10;vtN+vVfFa60moR0gAASAABAAAh2fAL+6pu7hY6l+IiuAoj0HE4CixCD/+yWg5jnlg1PrRp9aNyjQ&#10;CrT3/Y5F22jdynE3rg+jdo/Xf68CMV3GDwLNbI0hqLpxeJqD74pjxSreXb7KvXgsAZs1Z+pA3KkO&#10;kvIEeLWPzp2LxUZ96+us24FWaV52woohvl4LEwreKM8GSrYPApXFt/aFoXXGyyFw0z9FNXLXGl7N&#10;nV8DvYZsis3mt3oH+QXHNnm1xJLY6j2BBoEAEKBHgF+jgkcVHejrmR41yNXOCTANdVjtvAutIb66&#10;jWNEENoYj4wYb6DeGg1CG0CgfRPgF5w9Gl406tv5HiaqnTFl93ZNQhuJBi+ld5JkhUoXV8kwNSkD&#10;L/fm3l3FExZPH2bFUElrUIkMAu9zz9nRBwSxDd/wXXBiKd7Rsrj4h6V1Hb3L7aV/oPbtZaRAzpYl&#10;wLK2an4DYAJoPkOoAQi0NQJMJ2djc3xys8x7mjipUjqGlWf/E/hTd88N/TVUWXHnrMvQZhtuqRn9&#10;j5+FVpsi0OkeeJZlxh7Kb4ldK+8l93GJkmPbLkeBV5N+8ljO+DlfjGbD7wslB17lxd4Uxy70fU/P&#10;qFXemZavsCIn5UoZ5jRqfeLh+JzD0ct7GythFgTmLT9Q0AIQ6JQEam8koVMA7woKmtl7+IpuJkAo&#10;DgTaIAFeVmbpc/zoYv3zhy+yVCkgg62jBquGyojqaugBTZXRbE5F7D7z/w1bPr7Fdq0T/A/ej4rP&#10;EXv9McpaUymJcVGj4pUurlSb0oWakIGp3e+7sOifBqn4MIVKxO5IlRCc42+unuAIRy1UPK6U2c7R&#10;yd4EsWUY25lrwzKtYsbKVgdqryw5KNdRCKD9P1NHh6Gt/Wrnntd/R6K4gOgd5ToH65py3KAUEGjT&#10;BOrys/2DL01ef9n/XAUcYWzTQwXCAQEgAASAABAAAkAACACBxgnwaqqrz/yv6vhJ7Ykf6kz80Gjj&#10;j+o9uteXvnxXUKgcNkZJiTJnFE1NTZVrD0p1ZgKT11+S3319o5lDTZx6WrqySZ//em52wb8JT2IK&#10;64k/NXz8Bs9zRKfyKuP2poYVoifd+oGL+nuzMW7SnaAn+nM87YZ2RQfUhaXUPEf2/NzT1BQZu3jV&#10;nMSHf1x++ZwSQtPT08rN1my0ow5pCeOVvbhwLWf37UqxPTPLpb/tf/tbEXViWG3FjRu5+xOpGtSt&#10;LOYNshrhaqCDf8avLiqOTcw9lEVGikLB4QYGD9bDyvKCDpS5j7GfQGarrbh2IWu7eBNy+iu7HoGo&#10;VUZOtgu9uxGsUJef/B3zNPEVEY0IBcmbZ2eK8Ss5d784STkyNldgdYsNK5xdpUIxVBdt3fYgER8c&#10;hrmT9ScDrcR5XkorOC7AJX/oaeVAI9JtxjBrostvczl5JzI1P59ha4rxuEm3vzr3iqqDpecz2mZ0&#10;Pwt7LeIJmeTA0WpHbibUxFiHSR4muGrh9edd13FYhkZcpJlIN5tQZqEmi7dUe+No8pasd/hbqOww&#10;65EDiPpx7azm3CqMu1ZAjS/+FlJg+6lDLYk+SqmfDOmRu0HDd48k5DZ4E7l5zw6OypB432Nz6Obp&#10;lqQkNbn34o+dCInIxP9w8gxYPWXScEvxp2S8kpxrp8/+tonwpDVz9l06dcKEPtZ6GArjN9svxmFz&#10;6KZRNRf+ityM18D2Dlowa7or+lSUeLUFKenXjh8IP1FGNfH1yGGj8BrIJKxHKBIpVfKFyzvIRlG1&#10;q2d/ONatn72Ye0Vdedalqye2R8ZJHIth+0ZunT9UG0OndpctDXnqE3rgs35sohmU/1pW2hkxMRZ/&#10;OHa0g6JHgtFh/lV+ESkD/Q9ubeSxf2Xxndj4v0Nj0tB3safP8gAvr8GW2hWNjwI5QJhAVOQcG7ps&#10;abTN8oOL+75Iig2PiErE61m1dMI4N0Mmimp27OQm3Ku5IWp+KedWxs1kMWhzpn7k4WQm9lRZEpq7&#10;v//n04fgVKVkIAdGMrPxVL9FnwwY5CHQDaGckSsGV177J3QnLqcs/ZGhvPgEqC1Iukn1DsNQ5au/&#10;HjtAOL6kPLb+B1baJP22NexEmXFg0IGlfXRJjA3fZ2JIS2/czLyyk9IHVOG3s4cPczUUeyzCL01P&#10;FJdzomXWT7MkhpJGJbJ7g2GfjrJHH8magFIlZKoH/n1GjHsYRilwg7lJDZYdn8hGTCVhQmdShNoo&#10;Xn8DJRHOtR88Xl4mZz2a0Sv9Pp7oYMyqLbh64eAmHKD0cCDp5ONtjIyga1eGhx7wtX0qGAJhu+Jn&#10;8pHwCbfO/ikaRAmVa0wrmnj0Ra4DsWKymfVdHrkKP2rR9IIgUu9VE+xrm2Le/IUF1XAmNnwLvmIQ&#10;5MeYp2yftequ+CqNNTmsjaMX+6TpGsTno9giL1ifr3pHbv3Ssfg8tc5j7v4LAr7wFFtblF18KH2W&#10;UHta63+jfSZnIqTOTCA1NdXV1ZXL5aqpqWloaDCZoiWCwWDw+Xz0XyEf9G+Uamtr8/Ly7OzsFOWG&#10;Srm5udEv9XzSdJTZZOdv6L/omT+v9CXa9utM/I/MGl4s+Ba9b/7vMZr1s5YvX04zq3g2XV1dJUpB&#10;kU5O4MjlhvsNSSQs45UL3cbbG4idu2PqGhn2d9at4nAf4ptrllNf6/5G+PYv+05Rymu03dX0GGzp&#10;qM1g6LI/HGju0IXcoeKl3O27OPS1/8RVX5ecvAx1827sbq+58cVoi4VuFvBYNtjEwUhdOLMZ2jqO&#10;PU16UxlQAc1RU/qv8jSzpepEhbRs7A1NnhVfK+WpW9lu9us5yEpL8HuEod6li7OLeR+qOMOse9fR&#10;1hoYQ9N1oLWHMJualq14E/L7K7seXNTu7N6m5r5eltbU7gt1me1uWnuVU1mFZNc3mtTfUBdjsCpf&#10;nuRUog6rQGCW3uhhpkSIAbFU9/rGzRdP+SwXz74bJ1o7SfJ0sDcfY/2GEkkF2s8w799n48Sugi6z&#10;2ObGQ7rrsNRY6mgPXFgck03YX1hdZs52n9nHkK0mGFt84FQriZbPZ/3mCVULr9/U3URNHXeSEGim&#10;nMEVarI4l3cF9wpJ7QqZ23u4nS6luqT2Whl/4K4nmAhaPn4Dv+7PFvSRUD8rfkZyWWM23U9Hyvih&#10;k/GkvMGw1HJvnbqSIVmN1djxY/t0QThr0s+smfPniStcqljp09RT5+7p9x/pxiZnEu/5vX0rfvw9&#10;8ikVrbaKm3HhSoHdsDF9urwr4Jw68VDPUiPtz50HzpE11GZfSbxSaTt6uBUV5pNX+/TkviX+xxLv&#10;14qa+N+VK6UmQ4Z0MyAscXVEPWyBSOidmocJ2xdt23tK0Ciq9urNc0kvzQa59jBWI8Sqzfp7W8DK&#10;S9mEhUAsabt+PH6AjTr2+mn8AdRrrb4ThvcwYuD7q+0rFwUlpIqL8X+Xcq3xjih08Jpf9uTCiVtF&#10;XQdOHd9Nn5BFcv6UJW7+YVVo+jN81mLY04fXrxZ3HT28h3bjo0AOEOY0foqrJbq7gP/u2Y24c5m6&#10;Vu+ydgadSH5K1XM1PlfTQjsp5Keth0gs0qirbkTN+2T//65KQDtTZDJ2jEDOuvI7O3cs+l4E7dmt&#10;W+deWOAZ6iRlQNVXFsX+9MOaX5KFhGvucxL+Seba9BvYqwuuG0I56zJ3rPyHkhPXn+Sy3h8M7a7d&#10;FFU0fPtD5i0+m0H2Do34fU7c2UfaHoNdLAimJBOmhfadY3+dwre7NTUGA//jaok18n7tvd1zf/z9&#10;b464tPGX8s29iNHHE7ohclfArGgxOc9lvtLhFTx9JhzKMrmVNBhu0Rsu3XBLk6wJKF6orhH1QEKS&#10;PFMwSoGRjhcm/+b/i2BmYdRgjbauTkHZBLOJrLyHQBtf5RxdvHLjnoeU+hFKcvKB1lCvniaElwo5&#10;19Cczdi15yA5Z9GMjrv0UNNW9/rf36yhdAMfjqQKR68BdvoEvWaREajKY33b6tSQJQJVIds1FC01&#10;uMoFB//wa+Mq15hWNHHjR33lo7hz1x+JjUHVW7sPxwyweidnQaDU22DYx8N7sMmhkcWc2eyFBalE&#10;8NplIdSKQU6EKj4vO4srXKUxecPahF5SH8mpgf8ibt/CuWJDI1jk0fATOvPU0JZxLeR3MW1MPZMt&#10;0ivlFx9Kn0Vqj092uet/Ux0mZyKkzkygqKjI3Ny8uroabf5ZLJbUhh+RaWgCePfuXUVFhaGhoaLc&#10;UCkLCwv6paqijqPM5J7/zY1krRHDtEcMb6x49f+dRR/p+X5Cs35wBKAJCrK1GgH0aDd3797L6MjA&#10;5PXXtnOIe6W1jCcN7dKkBAwdtrZWWeH27fGTt3NulOFPpZls48FdsdykdP/18f5nuNV4ec0+/U0F&#10;YTTxB6dnzyR/gjcU73+skIu3pOk6zMqFaEndxtq3D36lFa/s+X5cnnj/o9kcomaMZfDVZHtH9PS1&#10;9mU0Ieone7PS8Y80XUd38xR/Tq6lbapRkx6LWrkcFP+ygQyoLnr9xeupvnHsmogJU8e1jz5WlLcV&#10;7/J9Ti2yhjB07C3HGcr6Ka0Sgeuefb8xISipksBTxzlzFR+jX/EjAOo23RaNNCKOOUgBYeg4Oizs&#10;r6JQdyyjOaNN8FZ4VQQKHGmtlrrkDzqW29heU5HxBW3F41Pwwd2YvP9RNQ/BcbSf49RwD6aMYqs7&#10;dZvhiP9E5pEqtzEluuCdjlbDuyqaGNy3MZGJk/fmkTvh+uzMT3E9vI4fARAOlnQX0EQw8fWxMEcF&#10;DE1H2yMB+NUFj4M24jNla3xRbo1KrqMi3Lwvnvf3MMMwgQf7L+QRgFc5//4emcb2DDy+8yLh1h57&#10;cU3AVHbarqPxuUTbKBTcwT8jEzH3wCUH7xJ+73dDfw2SmBFpB2Nu9fH79eJfeJyt47O8nbDScxeT&#10;n1Ki13AubAtJLHUSa+L8El9PrPRYxB+xjdwCiKTaEhGXxfb+KTg6i2p0faAzlpUY8vtN8v42IkZ9&#10;pvHUWWE3UXyvqIs3gvw8MczLLzwtDD8CIDOxbHx/XhZO5MdF/fsjdzMs5UpWkXIXwsVGzOotdinA&#10;pMN3iOeyvKfpMefKCElwyS/e3LhqmhH+QROjIFPakszjezMGkATubl0+nY2VZO7+Zlsk5rP+PEId&#10;FXvWXwo1qsbB3z/4NDWUFJPUG3cLqLGoSo3duD0THSgga4h//NfB/X7e4uc1hJKgLfqxvSHHyoSE&#10;8cw7fdzNyuJCDlC6QWYm5Qxag6tH1s6wnzyNsbLYmPSmqSKtCBcbPkoSdmb4bmp8KUES/y+qbDjV&#10;330TehkI5JP5voPP8j0bKYXJ2hm62BkruZtw6xl1+1tZ5ok/E0rR482dobGPqb6bZSXiJzXEU9OV&#10;KLO2SJRpVD1k1MwvunYxNgtzD9qIC4w09uQCX0v0NUiEDLgfunwCOpLTd/l5Qp/JQBJo1KIjw+Ml&#10;Jg6arcbxkXvPSsw1Ys4Sc+fxXwdC0JBhaVu3rTuKUXBIfctKiLkmoIfrVpN46ZDJStx9uNR7KzlG&#10;1AQUW2poq1xjWiFTBk3LCX9IrX6CJYL+gtAEc9Qo/XpkSViV+r/fDpaJZiVaYOcb3/qXOJNFJtrD&#10;2uggyK3hzbPkGHx2BJwkVoasneFbfUwlvv7K4rYfKRm1gFw/qbVFUq9UtvjQWP/pqBvkAQJtnoB+&#10;wJeabn1VKCaYAFQIE6pqNoH60i2/XltyMldw7P9NQvIL4rEd08hER84+spb714GHCegY/KsXh9Je&#10;Ez/k0DH4+yvOlT7H+M/Ti9Kr8V+2THN2f/zB/bvEkzc+23M/nDqTz3/+oPhOBVFIX9cez6A2ZKA5&#10;8cS7Niku6xTuhsB/npX3/Y4ktElT7275gTF+9j73xsNDhIdCXWHx8YfEszYdow+6i+8z33Bi035I&#10;Rc4F9RnX8ykZDHUdKC8H+v1F9aRveYC2H28S4ovyyN+p1cU7/8rGT4a/4sY9InYmTF0nBxmxi1Um&#10;sOwRFrJ6w7nwQACkMDjuOWEt0HTubagSG4B6d1NXHdzAwXtWdAhHUZ+RyNmSRI61ILEMP3TFQ+zx&#10;ivJCE1/jPh31laeucAkt0nR1VskViWpDnI2InVB9Xlo+rnL1rw8d4MSVkr4qgqSsMgsGi1+dnf2L&#10;sAvHHiXhCszQ6WY6SMYIv0lMfLBkT47k8X3Zo6X8u1X3bh6PZ/uu++KTAdR5aW1714kfDzcW7p3I&#10;SNpefgHzB1Hn9vUsB8wN3CRwIsDb9vLbuG4icYSbYdzP68MxaLOaX1BCPDHj1Tw4H5tWItmE46Av&#10;1+H2iMa234RUmHHg19/4OVKn9PUsPRd9ie95BBvampKinBK298devYlT7kxz5w//2xeLj718r5Gr&#10;ddGP+CWr5386UHBylWHcx7U3sok8LSJtiS2UmGYO47/zVyrAG9s7JGgxSUCv64dfTcctOCik+c++&#10;no747NPuPlgCNYbpDv3sl5WjhEffmaYOA1wlxuLhtav4r/ylU8kaMKaW9YiJqzfLcmeoyL58KhNz&#10;8Vm7dgJJGM883nfZ0r4S+2qCmnvQd4vnEK4f6oa9J470RhbXpqmSWmEmWfnwMXh3xAwWeNVOnsvX&#10;UtJqmxiKnFMavo8sLNs/myB061A37OnhiHa2OU9fkjfAVz1Ij8vAjKdN9RtHODIQfV+82Q+ZgURJ&#10;XiUqVxJF1INh7DZi/tomQ04SoyY1cQZMwUdEaq4ZT/cP/ZEYWaaW7cQpc9HMwtgTflr45XgCjl7X&#10;kR8NF6eHG7CaxEuPDNHEFNL1hmH8weSA+WJmGvoq15hW0BOCyqWqBaGZ9fBq8FmJsX0DplCzEi2w&#10;c+ZuDHIW9Yb2sDYKQNEa1A2dpny2/GPKU4ys1njWkrVLR5DrJ9O8j99SfO4I9UqFiw+d9V+hoYbM&#10;QKDTEAATQKcZ6vbSUeRiPa7nhkUjkesy/sId2umlmupc0g0e45dWvSP+xa+prqMc++vrXr+RekaK&#10;e5Uv9BtCXHGHXgO9JaKB67jiT5Jxk3rhc8mtHcYwM9Mh/P9Z9l5DKDnXjcI9/4k39fCjA8JUV/z8&#10;LfWHUAZNDZHHKd3+itVTVVdJduVNHXkoAX8aXU04kMtOKhVYRhMaduTWi1eTlSN6Rlr3vIo4WIGx&#10;jHS7Ny4c7U+EveCV5lcIgp/Up2e8lDjb3UXHgvD/Z3bt8Sc1skItQv4T6g2f1NMWQJhR0F+s5lGO&#10;4LBn/esrjxtsJ+kOrrgIom4+f1ohiFuBrA01heUkTS0bMyb2+tUjfOwZOtbdg1cP2fCfbj5WquhZ&#10;kyz4Zfl5pVhZlN9c8VvuJ/rFoAEg907Uxqm3vYRvv2SlxuKfMrVMbW3QueHH+UTn6sqLn5RhLsM9&#10;ekk8mWcamXZvdPtNSsX2HuYgMe/UDS3R+U7KuEDmUTQhb9XU2C0bqM4OIOIjlOQVv1TqrIXUjQD/&#10;UhEHmLZuPuPZWHxkwKLDsZdymnP9uHFXtnTcciqkuXjHBajJZQNFbThyeMkQ4nhC97mEx7ggA2nN&#10;MXPsaSvffkdGUDce4dZT+OAdr57BtrGT2Bnib7J79xaLHKFjZG0rjyqpFRkxSweIHaMgpRUaj8gu&#10;okE3lSWtzPfxyAUJu2ZTdZJqXPqEW4Z/Y1AK42BrJI5UU09P2vrWVCWK6puM/IqoB6PrsDETnLC0&#10;4LVrQhKuccjVoqlEjlppWPDE7mJgST2XMsqYmBoT33iiZGbTp7t43AT8EwE9IpcqyBjoa4m+S5EV&#10;prfITKOAyjWmFfL4NPhcVQtCM+oh54KZjbWZmJ4zNXX1RI8dFBjWRgjIr0HTYpDPKOOSzHD/kF1H&#10;UrNKZC2JXXS1xb6StG3tpUyoKlp86Kz/Co80FAACnYMAmAA6xzi3l16yDAIDBswbSgZ7a9HEchvf&#10;f/1Eh7GCWICNNsZ/V1El9QXX9MV49ZWE7wKt1Er9VZ3Asnulpk868kqxEpoqaLGQm0nYi/pnXEkv&#10;S/GiTV2zh5uEpMw5cluVlUHQ3/ra/JLGx1rJwRV2k1dZJW7WeVdBPp8kU33F7lOPCd8TZO3QcfVw&#10;mDdv6LbxxriPQEslXi33aX5jlUttlpSUofplgcDZW6KGJjaKjUklYVxgdB0w1AMdSv8n/j7xa7Um&#10;OyX2/+42tDWIGkUhCf7Z6f/RVirqoZL9oVFMne0Z9DM6RuueFRPy5dppk8KOXikWH2gaVSiZBTnQ&#10;bpm9NmgNEYaweYk4ZCGjCm2zrg5mkjtDJRpqTCtQVVJ7IfqVIzfy79cEfEmETmyYKKVid7eR3uVK&#10;5G26EvrCNJFTEfVgWg1admDjKn/ntIiIoI8WTP/uzK3cxhdKNAsaGTVcHNuuplJ7foW60/JkWlbl&#10;ZKmEahaEZi4s5Fwws7OkIlbIGJXmDyuNGhgm4+dHIE8Tp8yoNVsDhny9aR+ngPQQpJdUtvjQWv/p&#10;yQS5gECnIwAmgE435G24wwyrDxzH4gfskZc+4eKOvKMFztIqFtuw6xyPLsQx//K4o8irHHlTp8aV&#10;ydrOMdQMRDHZpKQQ+MPjxYUvwp2bVmrF/lLyNFNgeb2SYqWrrqdQ4DR51Qs+Z1nIfNQnWVzgXS8+&#10;NPEzBZcj0G2q6XzkA3nZqfmDy9TTFfcoUTOQfMZbV1j4w46rQWdyLmSjSAcoadgPdlJVsANZfaI2&#10;1SiE/j6J++2JoABUsADVcG1QC40fvtJlJHdxTGunUQOx0hMHA4d8hp54Txi3De393CcPEbmLS5Wv&#10;yD57AA9JELCfcAVHfbwV5EsGCVF5Io7RbkvcGb7TzxtLDJ+z4WBSI+4JKmwana7/9xgeQIF0y8dd&#10;/feFBqo4Lha5lzDuZsqW4btCuzOkAcjFJ/QWIaf46+ZqpZwmsCpOwj48cgEZkwKv80ykDzqwQCWp&#10;wymNSCqnEtr9k5NREfXAPQVWfo8iSqxf7YmdiPzu2xNkyAmZiTTQoKsTzpAaLv4igwUom1qUTNPW&#10;RtWoXMOOq2pBaGY9NE7NNH9Y6dVAeJocOBx9eknAVCwu+OfF4ffkP/wgTUutsPjQtOIpq+FQDgi0&#10;LgEU6p/OS1GhwASgKDHI33IEhM8/q67+L1fs8rMWaJF6Vszjpj8Oo67xk2qlNv8l+YhVy8pc6kgC&#10;L+vJK8LirWZv16UZv21brb+qErixgZDJimHuYEgEU+BXFpRL3MOm5HjyHnNrySExtjEQxHRkubkY&#10;iX66ow+flT8mgj6wLA09WuooiaC/mHYPB8F5TFaXEd3FT68rPbiibpqaaIu0S9/AyYhYrqtfcURB&#10;t+ozbj/5IzJpUTx57Feje7fmPLuTMzDkue6y+/cbfUxNPfW9n6vQEyFRswYOHiPYWMbVlAcSe2Dy&#10;YKrsJ5NM7Z7DkB9yWdy1HIkfoBInZvkvEv7dl+rsu84PhcTDE9rb79wYNMtB+uS8QBTKo2HMyImS&#10;9x0qqbp0iqGd3viJ36xDG9EGfaFTXNE85Dl/l+EfTpG8kVFYD7XZyH74tKknyWR23V5uyIG89Er6&#10;wwpxOWQfp1dUUvx4P+7TQUsSWpULHKq9Px4julZQoqRMFwbsTaXYhbHyK6ElC91MiqgHMgR4zvti&#10;LTLoNJhK4s2R/jWlSs/WxkRvITKCasmjGS2rcg26pqoFobn1SPg3CaTkvanCL/2hUvOHVZEaGMau&#10;g2as/RqZRxtMfwmIVMdJa6AKFx9a6z/dSQb5gEDbI6BLO7w/9W2sSH4wAbS9Ae+8EvGRQzuxk9Hu&#10;Nwg/0qxuZfXTVGu6sQAU4lb1thJviWnc03IUusaIpTfZ13msRCyAuuT75UTgL63B3k6TCUdrdSvL&#10;5V8OXOmkVveYyyFis+n16RE0kPIPVbeyCJgy4PAiR9rPCluvvyoSGDEQblDVHHsTY6SvYYLJZNU1&#10;cBhxRwCv8npqORWRQaExapC5NqfsKaEfTIuuM3uhh1ToJkLXlYOJ0xzCVF9xnbwaUMf88+lWLqQV&#10;APfJ771thUeglUpWvLrbT8ntJsvO3YbQH3QNoas3foBFmOgNbknVM/KKCSvTcXg96uZ6jNrH3Ezi&#10;fgeRdiH9/K9dHzzGQf1zTvFNVMTKMWJR38D+pO5p9DAhbQX8yqZCQihBPzsr9wUfxcMofYHvA8mf&#10;3Wm7Ig+eFnit47dDJx1d9UtsNhFsU+DZHr4rmbICoMuljx0O+aeRYP5SIgl+z0WFnzyXTlo10N3s&#10;V/asj0hBMQL9Bst8MkltBqJPRAqkQl6m57bvQZd7G0+bNNIe3fBXm89JL2Wb9R7339X/I552/i9w&#10;xngyzJjsRNkyOJyHXLxfeIW7TuA+0mIJXZk+zcF3xTF6XWukoaobR0J2J1POtIhzUTnKKP2cU3IU&#10;lBhGGUUEO/xb96goDFmnT/4dLfbIWOjuG3oiMZsM1lhbcCNh18YE8pIFiUTZbmL+3nWF6gtyBT8Z&#10;tTUUeVv4+I6TiBOmsPykViDH49ATAq1AdxAW3zlzZtMqWcLIbUDwkP9+CqnGuI5FhuOxAIRJpFTn&#10;CYMX3p3Da/wjRU4TNCqRK4jcDLTUg6wFXWP5Z8TRc4KJWV1W/KKBo0RJ/r3H+HDXvCjHO0WOWnxk&#10;+E7BqKGPcu9d3h22ujlarTIyZVFLft11kugR0r3zhH4KA4W0qMo1GBg6C4Ls0ZRkrnw9ZO1iKyQ5&#10;K/GlKSQkIFjsRoDmD6vcGsru7dlwJlEQb6KGy8XHSNJ5BMWYCAqh9KomO5mYX4KILSpdfOSv/3Kn&#10;GWQAAm2XALrhz/zfY/Rf9G8ERH1WzRVZbRceSNaeCPAL04vvDTVw1WKZurpGuLak6OXcS7m28xw1&#10;mWyrxYutFstoiv/89qOo3vpEHvM588znUHnqOCjqWP3L/ZdeuE001WHquE0YdBwPkCxIZeW05W7F&#10;/qpGYLxnxD7cxJ6J7tjrHbGuN1b/Yu8vd2NuP9xlp/ONq64kK5T9bfblB7vzVeGAjyorL9qfYvED&#10;2vMzdYdOH3aKAM0re5Wn3cVOFBzpXeLFXO8evXAt6uEUvJZ86kumSvHrnmkPU8OM/MLr2Rf6uqM9&#10;v5j+1HOLXut27SJ4Ck9vcOteZT2vd+3KwrRM5y32modftZj0/e1nf/yrHzzNylRau9AVgLk7LlSQ&#10;9hQm28R7InqJxOOVFuy/rqJ49eTJ+ZTYhHWeCagFdFr4wNI+umznj1d8dP+701HL1kYtE+OCLhv7&#10;ivhTnT3Qb7p3ckRc2LZZYaIMxoFuNTx0QZn8pDvwP9/OurruYMzmxJjNYtndF3/98cBGbu9jO0/9&#10;elTcggRpqTw/WjvLmYgRqO32+bLAZ1vXeX4mqhLd97b4PyNHDxDE/JeQjbRlpBw8vXToaeoDs57u&#10;A9hpwmAI1DNJ9Owrq+gjS/mnptGlgLEREm2gAIFbR7ExXtKmbbGbxD5xGvXtMAvSVCV7FORTpJGD&#10;3OHHJkR+viBSkN1lsDPaaQv+YpgM85k7PT3kWMy6cTGiGl18PKoxa6kWmNpuvnMmXNwWG7EzIGKn&#10;OGS/FRPcmu1eoDtwwtrF2Uu3S2sFurRyFo2+NshCRs67G7s9eNp2Yeed3W0z04RZDRxHTnaOCs6M&#10;WrA0SvCm+ywf7+SYOOpPGpUoI5tUmabUQ7r6mvTwBQnhYu8az5ozyJZwxtK06DuiLxZ7N3ZBYCz6&#10;E3lVHEABKbXdZn3txwmOlBo1DPPYPKUZsquKDHvMcHacxFKD7gj4D6VOLaxy0goud0FoyEsmcyXq&#10;kaxZt8+QT7xiwuPFZqWZ8yfzPC/tFYS1QGSaOaw0auClRK77S7hyIBHZExa7dRVzHjH29jROkFgN&#10;kDZOJdfw5iw+VQ1Ay1//m6HLUBQItF0C73KelP8cYrhmuZpDN+WkVMkzMeWahlJAoAGBV8XrIx9c&#10;KxKE0K+tuHYmbX+2+CNkXnk1/f2k+EPRd68kbk2vjTmSvje9QrBhepubfn997AvJqmtjIlPx69bx&#10;R7J44pW9uBB/74/bSDxkIMhYcvRRHEdYA9ocV9xIerT1AI2L2d68pcI1y+9vU0rCq3kreGonfOYs&#10;lV8YAE9FAqPqyws2H8/mUFcR8KuLy3Pxp7VvEk6mbYvPF7yP3qnnZudHH01ZRl5rp5pUn37u9roz&#10;hYIRwUdtXVhmykvJIA6vir8PT49OKhYOHLJE5HLyoo+mhxXSjtTYtMD1FWHht0T6gyvqrcDoZ8/F&#10;q6c1uNWHjnFOUs78SIVeI4sArl0PHgYdfyRw8hfqXvqSfU8zSB0tLPhbnDavmpPyaNvBnHT6k0PO&#10;iGhaei1bEzCV2L05ec6d5EjspRnGw2cE7V623F9wBxXaSP+8JDRqidAlW7vnqMVhQaIM6Mj99mUb&#10;Pye34jQSGf9sj7+vpyCzp8/yyNCfF/Zp/KE9EZvqtKRUm4MO/vlpP3MyGAW/7GHK9auSXtElRCCr&#10;1f+X9YrIQj6YEsbZQmIs/x6/I534EDmNr4/wnzlYLAP1OA7zGOEk/sO3YQ+p6wwa6Tra3G5EIQAE&#10;hip3f//QsNmeVoIYGrJHgQZGGXKQly8IQ9wxTMbN3r5fwjNiub+jWAb8srcJQd+HbvYR3ITH9l69&#10;OHij7C09GYsu+GdhZgzvS9TyL4c3GVGPZlfUDfstWCStFTuDDsq8oZBGnUjahWEC9UYPJ1cvCd8y&#10;ube+WNgCppbTnOUHhXxIJVzkJq6E8iuhIUnTWeSoh3hhtG37/DsUAoByi0ITc3PQ9uWDqPNBGMN6&#10;whyBPrO9Z48io2Cg29rmhkiP2vqo0J+mKXZwg/IeFwR9UBUZs8l+IhXFh+D7heNEZ/VaVuWkBkbu&#10;giBjIGUxV6Yeyar1HWb8FipcmshZNnu0oYQuNHtY5SgGsgVvRCEABLa9BkODC9N9ZMAfginWQBuV&#10;X3yMGoKWu/43ex5CBUDgfRJ48eXXzydNl3ohgdD+X//bQPRf9G/yU5RTIUEZJSXKRAM2NW2R09kK&#10;iQ6Z2x0BFDOv3ckMAgOBjkEA3V7ZsCNHEnI7Ru+a7MWb4thlS0Ne+6xfJ7jiHmWvLE4M37MurNg3&#10;cuv8oY2cL+gEbKCL74nAp6PsUcudYwIqihg5NYQuWxqGwdxUlFxbyI88pGb7xWDkwTGalt/3KTc5&#10;EyF1ZgKpqamurq5cLldNTU1DQ4PJFOktg8Hg8/nov0I+6N8o1dbW5uXl2dnZKcoNlXJzc1O0lMz8&#10;cApAJRihEiAABIAAEOioBKhb5Zh6eqKDqrzq6mfPipW/Va6jsoJ+AQEgAASAABAAAm2dADr/b7Ln&#10;T6W9AFD32oGJrq0PAsgHBIAAEAACbZcA4deNJSLHfvxGQPI1ZkhQ2Iky988mDSadpSEBASAABIAA&#10;EAACQKCzEAATQGcZaegnEAACQKBTEkB+3bMkPckJ9/4fo5oOMdApWUGngQAQAAJAAAgAgY5PAGIB&#10;dPwxbjs9hFgAbWcsQJLORqATxwLobEMN/W0HBCAWQDsYJBCxExCAWACdYJDldLGdxgJo/sDBKYDm&#10;M4QagAAQAAJAAAgAASAABIAAEAACQAAItAMCYAJoB4MEIgIBIAAEgAAQAAJAAAgAASAABIAAEGg+&#10;ATABNJ8h1AAEgAAQAAJAAAgAASAABIAAEAACQKAdEAATQDsYJBARCAABIAAEgAAQAAJAAAgAASAA&#10;BIBA8wmACaD5DKEGIAAEgAAQAAJAAAgAASAABIAAEAAC7YAAmADawSCBiEAACAABIAAEgAAQAAJA&#10;AAgAASAABJpPAEwAzWcINQABIAAEgAAQAAJAAAgAASAABIAAEGgHBMAE0A4GCUQEAkAACAABIAAE&#10;gAAQAAJAAAgAASDQfAJgAmg+Q6gBCAABIAAEgAAQAAJAAAgAASAABIBAOyAAJoB2MEggIhAAAkAA&#10;CAABIAAEgAAQAAJAAAgAgeYTABNA8xlCDUAACAABINAhCfBqn/4TNs3Bd8mvyQWVeA+rbhyetjCh&#10;4E2H7C10CggAASAABIAAEOgMBMAE0BlGGfr4PghYOe5eN/rUulG7x+u/j+ahzTZLgOkyftApXDcG&#10;BVq1oxX4TXHsQl+vIZtis/k00eK7ZQffFceKeTQLtL1svNybf4QklmJYWti2xcEJTyv5Zfl56M+W&#10;T/yCY5u82jk92ZR4NXd+DfRyCNx1o6blMaqwhY47Ik1DKru3a5Kvl0rMXiqsSoUDC1WphoBKJwio&#10;imoGBWoBAk0QaEc/QGEcgUBzCajbOEYEoa3XyIjxBurNrawTlQdunWiwoatiBPhFt26kDPQ/eO+v&#10;AyGe2LGI2X0/m7XqrscIp66awAkIAAEgoFICpHVMETOrSpuHyoAAEOhUBMAE0KmGu+13lmHl2f8E&#10;/oDUc0N/DVWLy3RyNjbHVZ5l3tPESdW1d9z62he3FlWhjjvIbaNnKn2OpMIuMbVsp8zdvtPH3Qwz&#10;njrri1EW8M2pQrpQFRAAAi1HgJedsGKIis5xtJyUUDMQAAKtTQB+yLQ2cWivSQIMto5aiyklLyuz&#10;9Dl+Jrn++cMXWTASdAm0L24tqkJ0kUG+jkGAYT19dfwfo6zRM3+mlvX4z7bdjIr+dUJvM0bH6B70&#10;AggAgTZEgKnd77uw+JurJzjCCtOGhgVEAQIdlECL7bY6KC/oVrsmUJef7R98afL6y/7nKuradU9a&#10;V3jg1rq8oTUgAASAABAAAkAACAABINBSBBglJSVK1G1qaqpEKSjSyQlMXn+pKQLqFhtWOLuyJLNU&#10;F23d9iCxHn9T3cpi3iCrEa4GOvhf/Oqi4tjE3ENZZGhuFGJtYPBgPawsL+hAmfsY+wlkttqKaxey&#10;tt+upDb8KETfPDtTjF/JufvFyVLqTZaez2ib0f0s7LUIy3ttxY0bufsTXz4nBaGKVMbt5XAc7KYO&#10;tSSyvc1Nz957pjiDEIxILJf+3WYMs3Zlow68zeXkncjU/HyGrSnG4ybd/urcK0E2TU9PW2/3rkQ2&#10;lOq52UWXU58KekFXQdSdev01o6ueROUCAhgSNTWskEdbchqNSnOTTZtX9uLCtZzdt6uMnGwXencj&#10;+og6+OTvmKeJr4gQcmQ9vPLoP+6mOdgJcEnmQdn0jWYONXHqaSlGqeDfhCcxhSLcmMSoCZQhh92k&#10;CjHMnaw/GWg12lGHtH0igS+lFRwXjjUNElQWJKFQx8jhvlhA9ZGUf5j1yAEmplQz1ZxbhXHXhBnE&#10;RuqvB/nO3SZ5EDkbU7y/HhQNd/68hw4T53bnUDkiiZTN9r/9rYZ2JZ1lGgggqyMoAGHDt48k5Dba&#10;aV5Jzvm/IjdHZGIY2ztowaxJJnd/XBqS2nd55CrRQ6rK4jux8X+HxqTh3yNEtumu1npUnSgc4Gy/&#10;GIfNoZunW8q1NpOZJSLtmQnb4pdybmXcTN6xCY/Mhze0es7UjzycBE/jhQ394PHy8rETIUhmM2ff&#10;lX4fT3QwZtUWXL1wcFNkXBY6w++3+uuxA+y1hH1GfbxxM/PKTvxTlFCGb2cPH+ZqSA1cdsIqvwhs&#10;aeimUTXXT5/9DW9duo+EHtUWpKRfO34g/EQZ/qeTZ8DXI4eN6iPkQEuv6sqzzsSGb8FJEnKOMU/Z&#10;jscdEKfXJG25rZCUsMCgA0v76FLjgTwvNs9ale8buXX+UG1Ug5Ak6vIF8dEXG1a0+DY9HHIkQQ7P&#10;ocuWhmG+kb9+rJP6T+jOqERMNF7CIC0IyLWstDNiVBd/OHa0g7EwgzgNT5/lAV5egy21hXrWPFZ4&#10;F1p2RD4dZY/aaGoCijA23RcUOG12cJSt/8HN7lXnxVVIQtWbGhSkwEk3Y8Mj8IEgZoHENBHWv5U4&#10;DtNkanpCYVJVCf/80Yl7iVpG3P0XBHzhiaZ2TS7n3z934nMKTajVUyYNFxtcubqBJmVJzjVqzhLa&#10;tXTqhAmCKUmzv03ypNtThbommhrUfESwa3LvxZNrGrm2SKKQM2FJwhkSYya+pKDKky9cFltXZ384&#10;1q2f2ArZ1GjTmSBNo26idplahyZCwq2zf4qW60WfDBjk0cisb7gmyG6OnImQOjOB1NRUV1dXLper&#10;pqamoaHBZIp+rzAYDD6fj/4r5IP+jVJtbW1eXp6dnZ2i3FApNzc3RUu1UH7W8uXLlahaV1dXiVJQ&#10;pJMTOHK58f0GQsPSGz3MlPDVF0t1r2/cfPGUj/b/tpv9eg6y0hL8AGSod+ni7GLe5zU3vvgdhjHM&#10;uncdba2BMTRdB1p7CLOpadn2NOlN5cH3ZpP6G+piDFbly5OcSlQMY3WZOdt9Zh9Dtppghqtp2dib&#10;j7F+c5VTWYUyCIro23cd21uYjcW2MBliJciDMcz799k4sas19QOUxTY3HtJdh6XGUkemisLimGzC&#10;ToHa+qL/l25G5qLfqUxdIwOxXtBVEA27rjN6on2sWOVCAtjb7DtFKa/59CSn16I0N9m0Gdo6jt3Z&#10;vU3Nfb0sBShQB9nuprUSMBlMXRvLyQNMLCgOKI/RkB7MB7fLnuPbW+OVC93G2xtIUjLs76xbxeE+&#10;JA0++qYrv3Kb1ENfMGqEMjioFabUOn7QmAqxXDz7bpxo7WSkLlzLkcAO4mNNDwamb7khwMVLpIpo&#10;uNk9GC/JUUaKGjK393A7XV1RM+rmVsYfuOsJ5BfQw1iWvbsO7ibIiSue6SCt8nPZb3BvFaHidbMY&#10;ZkVYpxjvCjKKU14zXTxd14zv6tBFaC3D9U2s/kZ+6IyU8UMn40m57Ny8wuStczf+dY5LfFybfSXx&#10;5N1qvZqn2eXmwz4e3sOI6NyrnKOLV27c8/AZPlEE2R5oDfXqaUJsFeoKOKdOPGSPHT+2Txe5B1vJ&#10;zBIx4nWptqpuRM37ZP//rj4VfFqbffXmmSKTsWO66auJGtKz1MjYtecgKXMVNyPu0kNNW93rf3+z&#10;5lI2YTmouc+JS6pw9Bpgp0+IU3Zv99wff/+bQ35KZoi/lG/uRXWwOuv6XwcfomrT/ty55xTZOo7i&#10;SqXt6OFWOiR/dGvgyX1L/I8l3q+lail9mvq/K1dKTYYM6WZAM6BJXVli8NplIekkSVzOs4+q+Lzs&#10;LK6VkJ482rIHUuxdkjDmMWLKUDMNwXi8unf15IU87UEjxxBjROYhu3xAbPTFuyx3OORIwn/37Ebc&#10;uRTMHCvY8+OJ5KdEdnK8DPuPdGPjExTthbavXBSUkCpO9f8u5VoPI+XEELHNP6wKpYhhTx9ev1rc&#10;dTRdzZTLCq+/ZUfEpRsbSdHoBBRJKHfca7m3Tl3JYFpo3di/eYeYComrehMd5tVm7Q+Zt/hsBjkQ&#10;AvXT9hjsYkHMLrJ+g4FTx1PTrdHK5E0o6aqEkqdEbv2TkvzZrdQz2eqOjLQ/Fu85k0rMKTShTiWX&#10;9f5gaHdtfOjl6gbK8vzevhU//h4pWDGQdl24UmBHKA/N/jbNk2ZPUSUKdU0wNVw/Hj/ABv+pU5N+&#10;Zs2cP09cIddhEsW5e/qCaSJ3wr4lxk7yOZ9wSal5mLB90ba91MqGjzRaV88lvTQb5NrDmBj6JhKd&#10;CSIXdRP1N9S6yqLY4OAffk0WX64T/knm2vQb2KsLvmg0vSY02hY5EyF1ZgJFRUXm5ubV1dVo889i&#10;saQ2/IhMQxPAu3fvKioqDA0NFeWGSllYWChaqoXyy30000LtQrVAoAGBumffb0wISiIu38bqOGeu&#10;olMDk38ljgCwDL6abO+I9kG1L6P3Xkbvf7I3K70MfaDpOrqbp/jBAS1tU42a9NjkT9ZfDop/WY1X&#10;pdmnv6mVbN4st7G9piLDAdo2x6d8gprbmLz/UTUPY+g42s9xEv8SVDdlM7mPsoI2oqYfZ9eirSpD&#10;x95ynCHxS5plNGe0CX7ogFd149g15GiAmq7VUsefqomSsC1+dcFjVA+eLfY5F9/tabqO7eFD7kpU&#10;n5qUvJnN4bSriS5f286pwrvC1HHto48V5W3dHj95+32OFCiqOWTB0KolIWzn3MDHEWMaW8/5gDje&#10;gSf0WDt3LzHQopq1jCcN7UJ8ynIb2m0wecSAGBGUZ+tlLheNybtGVUjdptuikUbEwRApFUJj7bCw&#10;v+jBsDwkDCs3yz7ESRBKZ7anRXMqSK0VKaq0RmGYlomvj4W5pEroaL0jKon3P1ZIaALL3MNxBqlU&#10;VELDpyZQmGR0uEPQkQZapGUyY4yRiu654NWkR+2PzcLcA5ccvBsVnxMVe3FNgFVGXJKYYOjnXXRk&#10;eDzb+6fg6Cw8T/zd0F+DPI3jI/eeVeYWQN2hn0XnHD64uS9qAz2nuogqFPOJdfD3Dz69E38zJ+ri&#10;jSA/TwxLvXG3QOJ6wrSDMbf6zAq7eTj+MR7A3xjd5Ld127qjmO/O0NjHSLyty6ezsayEmGvPRJcU&#10;Ovgs37ORkj9rZ+hiZ6zkbsItsQyokoMxcWY+68//hXM46+/thJWeu5iMzJJEquFc2IZuDXTyDDxO&#10;iRd7fomvJ1Z6LOKPWLocqlL/99vBMsyTagUnOd/41r/Ecz8yqZp201pOkPT79SLq8uHo47OkuozK&#10;0hkOeROp7OLVMu+tJPzD0X9/hEItpu06Gp8rGFOWje/Py8LRaOKDTmVIuZJVRFgBeU/TY86VYV5+&#10;4WmEStzcuGqakQpZtZURoT/uif8XleUSsB9X9Ys3gwOnNlD1RsYDKXD4rkwU5BKfOAj1478O7vfz&#10;ZmeG775ZQBpcFUo0JpR0fYTk5PQh5xcWf2Td4tPYNGLxoeZyWWxMOjn0eGpSN5CNIP3gn5GJouWL&#10;XJrI3wl0+yuXJ52eKtE1cTqvcv79PTKNLba2oHV4KltimhD5G52w7D7z/426eN7fwwzDJvgfvI9P&#10;ll/IM1mo8i0RcVkSC/j6QGcsKzHkd/lDL3+C0EdNR8HQRDi2N+RYmYSi4vFZy+JCDpCLRlNrAp0m&#10;IA8Q6HQEwATQ6Ya8PXZYvbvlB8b4li/3xsNDxGnwusLi4+QTQx2jD7qL79XfcGLTfkhFJ//rM67n&#10;p1fjXw1MQ10HKf8C6oeE4YeuemgO8IryQhNf434B9ZWnrnCJZ4Kars7iFwfyq7MfBkUVopP/dYVF&#10;px4Rv0WYWlbmeL3q3U1ddYjHE8+KDj1AH9VnJHK2JL2WuA2dRbWF1b6Iis4nPAjqM1Kz/r5HPOfQ&#10;MhzUXUXbN+kBbkryZisDop2+Be/ym4T4ojyyw9XFO//Kxk/Fv+LGUaB0nRwkescrfbrlwFMcwqsX&#10;h9JIUCxbW318I15fuuXXa0tO5gqO/b9JSH5BjAjTyEQHzyAkWf3872P4iKDWEy9zvtpKOYzI6pTa&#10;kIHmxAGTN5wLDwQqVBgc95zYums69zakbwOQrv/Vy0Mn7ywhfD0EioqYZ/8i1Khjj5JwPWTodDMd&#10;JIGh/nkSZxWejf/8Qf7lZ4SbA1OalZjCoI8FHeFVxJ4QalH+nQqEkKHnaDpEpp4rPMwVOSlXyjAX&#10;n8/nDSJPs2vbu85Y912Al1hNFdmXT2UaB379jZ8jdTZbz3LAlJHeLphwn6Zwu40UQNaBX1aOEp7P&#10;Z5o6DHBlYyX5BSWCB+9EQePp/qE/ErH6UAD/iVPmTkDvsSf8tPDL8cRJUb2uIz8ajuwCOU9f1pCa&#10;in4fb/9sgvBsubphTw9HiQykPJ4fhf7i6+mIa4h298EfjhFrmlfz4HxsWgnbd90Xnwyg3Ae0HQd9&#10;uQ7/zU2XA6/m4bWryMXAN2AK2QqGSM6ZuzHIWcSjFWnjjXr5bVw3kfCYYBj385LoMobRHA55o08M&#10;zRTyYD/D+IOPPp+GwArsLygu2pLV8z8dKPD1YBj3ce2NtjFPi7iEXVcqMc0cxn/nT/mnNJ9V2xkR&#10;+n0xcw7YPHfGCFzVmWaOEz6WVPXGBoNUYDOftWsFQS5R2MvhY/ARb2BikzegtCeUVEVOnst/m0tO&#10;H+2eI2d9gRsBjWctWfstsfiguTwaX1VEQy9XN8jly8svYD61fOETam7gJrT1pd/fpnnSXDoU7Zok&#10;map7N4/HS64t9q4T0cg2MFM2PWFlDhxROSa1gHsu+nI5WjblDj2dCUIftXzFwjBiIqCvJAlFHe+7&#10;bGnfhkZbsj6JNYFOE5AHCLQ/AkX3a//dWBw+Mxf990XeW0U7ACYARYlB/tYnwDAz0yEeELPsvYYg&#10;l2biNQr3/Cfe1BP4tRJ/1hU/F0yD+rrXb4hHSpoa1K9zKdm76FgQJ6yZXXv8SVU7+hQeLAAldEhc&#10;XWw/xa96UUVFB0Au5NW4D4GgaaF4vNL8ikKqifr0jJcSfs2Ctngvy2+TjvF4qs95UUtugC1Mld+E&#10;NjkkTUje/KEUo11VV0l2600d8VwfJSEoqYZ4pY+56VQefmFOBQmKZaTbncyI/PzH9dywaCQ11tSI&#10;CCqxMOxOGlzKq3LEggM02RkNO3KbyqvJyhE92qp7XkU8exdrWj4SfsmTCqKUhqOXx9FFfReOs3Ch&#10;FEWkCc+fVgi0BQ1yTWE52YyWjZn4kluTnkEYnvBUm5ZPHnOX0gQeNz0vRqQwgo4wDad94yWYCwO9&#10;2US1jem5/E5J5uC95D5GZ0dtu5oKz2XgtWt3ETvXQuYpDQue2N3Xy0HwGkD4nTayT1NUDPH8uGfv&#10;kcNL0NVWqK3uc5eGIa/7ssf5JFdBMjE1FhcYvW1m06e79NwvfcItEwYDRe6slxJ2zabkn0gEI5DI&#10;gCrpYmEqPJjB1DK1tRE1XVde/ATZSoZ79JI48sM0Mu3e+H5VmgNZiZmNtZnYEsDU1NUTmTZbmbZx&#10;b3tRIAOpLhPS0xoOeeNtoK8lmg1M7Z7DpHatKOJAauyWDZR2kapVklf8kjDr2rr5jGdj8ZEBiw7H&#10;XsoRxHUhZGu+ZraZEVGgL2aOPW1F+qNt1tXBrIEmNxwRsqcZMUsHiM1icn41MLHJG0/iczoTSqoi&#10;dUPLBl9+Dn1spI80CYaeKN2UblQ9SI/LwCR0WNgi/f7K5Umnp8p0TSgrvyw/rxQri/KbK1pgHXzJ&#10;NUpkxySyy52wDcaOrJztPcxB4ucTEhgdi5c79DQmCNIEFaoWORGMR7j1NBDvCoNtYyc02jaxJtBS&#10;XcgEBNoZAbTnP7vtObICILlJW4CiVgAwAbSzIe+U4jZ9zVt9JXECXZmkq4GfAZCd+DXVdfQ2mELx&#10;6p9xJZ5KSlQsaItfUydmGuCXVr2TOMysTDc6VhmWQWDAgHlDycCKTSVJkk3nVdMnvEgx/ruKKjHe&#10;QrOFIgjr8p/sOEt6cGBMtsnYoc7By/oHOiHvd6Em8CqrSCMRmd5VUI+dFWlGdl5BR2R++uat5JZY&#10;2eZqSopy0O+tbqbsxk+mkHlkJynbgbJiCMshn9Uts9cGrSGDDqouIefS79cEfElFQVOm3uqXBQIP&#10;aoniOkbWtqL9qpyayUrM7CzJCAuyUmvSlsuhpYZDvGEUYeGfnf4fbaWioDWUSZ3tGfRz+FYf96yY&#10;kC/XTpsUdvRKMTnLVMCqzYyICvrS9HA2psColJRNSq5aoAzNn1B0WpGrG01Uoqr+tkJPebXcp/mN&#10;dcXB1kgUUYgONKk8jVUuy94no3oaEwRTFWqi+cYmgoSpq/E1QQlCUAQItG0CaLeP9vxvq3nqWsyB&#10;Uw01tJno34paAcAE0LYHGaSTICAIEIC7iAtf17dkiW+3lEFWn535qUSdqPL4mcIrA+hWSetJPkNb&#10;HZmtBYlhrCuMQ0i3mY6aj1fztgxjWH3gOBZ3+kBB/omAAmhc9uYJgiFJdF2SJD0qDDUDUZg+dKRZ&#10;XU+ZCAzIg+PeV5uS994o4JAHHrQMvX3sxWJSMPV0xZ1T1AwU+LnGr6TOmDTZo/oXezeJzwLi32Tg&#10;jOYnOo8QyTzGgUFnkJs94aIvev0hP3K4AkKiA6X/HsN9VoPWkIEJ4h/vCw1UQQSnKk7CPty5lHR6&#10;x2s+E+kjNjkVkFE6K52fyMIyNOwFrUdbbqdbbDjIlqm9TUX22QN4hAXSuR0fnVtBvug0uHhSN3Sa&#10;8tm2xJ3hO/28scTwORsOJuEHaVTAqs2MiAr60vSAkj118Qm91WAWK347fQtOKPFe0NGNxnqtov62&#10;Rk+p3TjbN3Kf9AIr9OeXO1sVzUCZBtjdbWQfnKTqozFBkIumClWrsX5IW6sbWRMUxQD5gUDbJiC+&#10;/x85z9iun86IucakFeD6IYnzx033A0wAbXucQTqcAC/rySvCZ1vN3q6LKj3mn5U/JoIFsCwNPZR3&#10;ouY95taSbtzGNgaCuIMsNxcjid1ESRXl6y0RmECzvy25O3z7+IksH9dGFKC+6i1xahz3VqCAsLqM&#10;6C4Zf7DtKg/TuLupm+DwvJWDAQGKX11aXSJ6kF519X+5omv2xPsim2TTva3Nf0kOERW+gcjNMHcw&#10;JAIE8CsLyolL4RRJ9ZUx5x9+vyMluoioWUff1QITaoKpibZIUfUNnIyIQa5+xZEINKft5iLUZy13&#10;G3L46p6VNOHQVc0pID5l6aEbEBQRV5G8ss+xv6l5LRavn8xTej+3gIqEqEgDCuWlAhMM/3CK6LpB&#10;hSqQnVngzur98RjxawIVq9nAwWMEG8u4mvJA4ioD2Z4UjVUt8/At700VcWUJmVqKtmQrtPrewsNB&#10;7j2os9xjRk4UvwpOpnzoR//4id+sQ7absrhrOehEmApYvccRkeyjCvrS9KBSPc1++LTxA2y01AJ3&#10;siJDWjRrQtFoS65uUBZMmUuTSvrbSj0ljXdaUwAA5gNJREFUT7mX3b9PHW+hwYZ2FsrvhpoyomIy&#10;T/g3rJXGBMFUglrQtG4vNxQPovRK+sMKcWlIdwaB3VD4SYM1gTYXyAgE2j6B19x35PN/tOdH+38D&#10;C/zHJvovsgIoKjyYABQlBvlblIBwO63m2NsYhU9X19cwQbuix1wOEVBNr0+PoIF65OZK3coiYMqA&#10;w4scpZ4NKSBffcV18ro+HfPPp1tRHt24I3rvbSs8Aq3ozo7anLKn5LFwi64ze6ED4ej+OdeVg7tI&#10;lK8rT34i1RbLZaDjJHv8+jRe6fOzjxU4yyBwYmfo9bCZYcUirjZ09cYfnrePxDS2XTnbFgFXt7JZ&#10;OtSAAPWGk1mBAuOhOAsES+1+gwgFsLL6aao1EZ1BkGSS7O+07Wsn4jm8TBWqS75fTphYtAZ7O01G&#10;xPCauwYOI+4I4FVeTy0XeofLI8h0GT9wt5+jD1EJpq9rRe7cee9eVfFrH3MziUsQRIrK0pv8Xzvi&#10;BoH655zimxJP6Vnmg103eyIrAFKYnhO6EhVWv7zelCa8u5n5kthzizqC61t/+5VfDts9Xl+e8DQ/&#10;p3a2MX/vTSZ2+PzS9Cu7Fq0NjxcrT+aJjwzfeSWrRBAeP/fe5d1hq4/RjYTfmDg59/JfogGpLi9F&#10;g0Y9ccq+dY9wc0AuuKdP/h2NYgE0LwmOvN5PIT3J8T5GhuN+tgokwS/pqPCT59JJLwy8nj3rI1JQ&#10;jEC/wXLvUcdLiFWSmI3vxJCn/bmQkIBgsRsBVEGb2hpFn4i6TohaWXxr/7614q3Q6bnKhqMsasmv&#10;u04S8NHl4eeJMRVEVaBE5XAe4hd9EEB2nRC/3rzqxpGQ3cmU4vFqS4vKUTbqBEHzWbXWiMjn3fy+&#10;NN0G2dOSzPDQEwIFxhXjzpkzm1YlKHYjgEomlHwi1CmP0sZ1Q+gTHr6LXL6IHh07HPJPMU8l/W2t&#10;npL73rRdkQdPC6JdoJmSlHR01S+x2Yr7D2Zn5b7go7lW+gJfZKhNdfSJSEHl+CzbvickFjOeNmmk&#10;fZPH4+hMEJWgFuqD8Ctpl+DrBn0RnIzaGnoXnWHxHYffcdDUmkBDryALEGgPBN5U85D/P9r/I2EH&#10;TDEk9/9kqnimwCaCLNJiz5HaA0qQsQ0SILbTJvZMdFVb74h1vTF04PmXuzF1L/dfeuE20VSHqeM2&#10;YdBxPNS3IJWVN6MX7xIv5nr36OWqxTLt4RS8Fl1HJEyVj+jXW160P8XiB7TnZ+oOnT7sFFGQV/Yq&#10;T7uLnShAU21MzEPn2c5D2Q3aqn154tQTQXg8eq2Wcy/l2s5z1MS0jKbNGzkNL1TPLXqt27WLVDw0&#10;etW1ci5+TW29lnX34LVU+D/8CEB27n7CoaMwvfjeUAN8RFxdI1xlCoZI5gwKaDBq9S/w54f1mGwV&#10;uv1wl53ON666TLb5nHnmc0QVv82+/GB3vkIH6Jmmjnbz0EtUSf3zlOyj5ehX2bM//tUPnmZlKq2o&#10;6A6/3B0XkI1DLNXWcDEtFFPwuCjQ/hvOpSdNH+avy3pyNNsYDX2DjvC4jXqOKjq+TO1e4ya4R0em&#10;hW2bFSYo7Plf30nXo24K/mRqu8362o8THBmxMyBip3gLHpunKNqgID+j64ChHmZ3Uw5u++Qgeg8d&#10;gt06f6jFIJ9RxrEJkZ8viBTkcxnsjPYtyrZClmN0HTZmgtPd2O3B07YL63V2t81MU6Re3YH/+XbW&#10;1XUHYzYnxmwWK+i++OuPB9I9lqPbZ8gnXjHh8THrxsVQdZg5fzLP89LeROpPVdBm2g/2nXYsJSxT&#10;RFKqFTod11TRcDh5+g4qjVq2NmqZsFV0R8B/3AgPD3IXl3Lw9NKhpwVAeroPYKeJVJyXtGlb7CYx&#10;iZ1GfTvMArcmqoJV64yIfN6q6EvTregOnLB2cfbS7dIKjO6QmyVfPvEcqplQctuUrxvq7IF+072T&#10;I+LEly8UMy/QrYZnqYr+tlJPMbbzxys+uv/daclpgsI09F3+lVxOogxMa6dRA7GU2IR1ngnoXeS9&#10;dWBpH12289SvR8UtSJCu3POjtbOcJWIEympK/gRBVgaVqRYxqX3nTLi4LVbq68bM2W/FBHLRQD+6&#10;Gl0TFKAFWYFAmyWA9v//BheXPsWPgiL//669RRuMV8/fpcdKnJGh0wu6zznp1AV5gIAKCJQXbD6e&#10;TblYo51hcXkubu3iP7+dseToozhOhei4fG3FjaRHWw/koDjRcpJ0mDSxUH+vir8PT49OKs7FH96S&#10;CV1Knxd9NB3dwS6vXmEkwvr0c7fXnSkUVPI2N/3+urDMlJeSNbzibjnAiU55QUaSI76yqjkpj7aG&#10;p5PX1CmSamOOpO9NF9Corbh25lbg/15W0a1CuRiKtEIkEi79ZBI+0pcSi1+ZzhHhQhCS7v98pJgK&#10;of+qeH3kg2tFgsPweNfS9mdLPqQnR02kDPXc7Pzo6KwYMpdsFXqTcDJtW3y+QLVQPqLU0ZRl5O19&#10;dBMv48Zj8UHklb24EM9Zd47c3qPr/R4GHX90IZsw0pKDjGdIX7KPuARRPNWU/BaeflKQE2WLO5O+&#10;/rbcA7m1MZGpW+PzbggR4XETiuPi7wYRFxOqJmm7Tfw5Cr+DGq/OzNl3c9DBHR97WEtUzjTvMzdk&#10;Y/DP6HJm6n13f//1UaE/TSPunVYqMe2HfPOLH343OH7J3/QPXdEummEybvZ2dFc5aaFD/uE7Ny73&#10;d0QGAjkOqw0EoDyrBWEOmVaDFoYJ+ogOMK9eEr5lcm99URxEqfyyO0TGoNrj7+sp+NzTZ3lk6M8L&#10;+1B3JdLhoO8w4zf86nLyHB/CGBq1fPZoQ/GiKqCNblML+L7pVmgIq6LhUDf0WLQcv4KeHFYc2vcL&#10;x5FXW6AzOmzP5SJRUbyG9RH+MweLgiai3cVGFAJAYLTFiYXN9rSiHl2qgFXrjAgN3CroS9OtqBv2&#10;W7BIWoF3Bh3crHBED7kTikZ3ZWUhD54I42XK0w1UhXbPUYvDgpb7C67VRIvG9mUbPyd2tqror8p6&#10;KtU16d4zjIfPCNq9TNQRtBT/vCQ0agl1/yVNoJqWXssEC52T59xJjsQOn2Eyfn7EacnK0Tr/56f9&#10;zGlEyKExQVSCWthFxHzZAemvG7ROfjmcClvQ9JpAExVkAwJtlYD4/t/jYzby/xdKWvGs7vLeF29r&#10;eBo6zA9mKuAOwCgpUSbGsqmpxMnctkoM5GpbBFDEsrYlEEjTygSsHHfjN/zxuEm3v1LhfrWVe9E+&#10;m0M3CDYU/EhCbvvsDUgNBNo3gU9H2aMOwARs36MI0rd/AuRMhNSZCaSmprq6unK5XDU1NQ0NDSZT&#10;9BCDwWDw+Xz0XyEf9G+Uamtr8/Ly7OzsFOWGSrm5uSlaCuU/vqaQfP6P9v+27qIjhmj/f2VfKbn/&#10;n7TW0sROg37lSj+sod8E5AQCQAAIAAEgAASAABAAAkAACAABIAAEFCAQH8El9/89PtBT1f4f1QYm&#10;AAXGALICASAABIAAEAACQAAIAAEgAASAABBoaQJo/5+ViEc27TZAp+9/RFGf62r5t09XoOf/6KMP&#10;l5gr9PyflBlMAC09dlA/EAACQAAIAAEgAASAABAAAkAACAABugTE9/8DJhsKi6H9f+JfL14St0R7&#10;zTcVDw1It2owAdAnBTmBABBoLoHC7K/WX5q8PgECATSXJJQHAkAACAABIAAEgAAQ6KAErh0sFT7/&#10;b7j/LyvCg1Cj/b/TCD3lAMApAOW4QSkgAASAABAAAkAACAABIAAEgAAQAAKqJJB1pZJDhM1md1Vv&#10;if0/qhlMAKocMKgLCAABIAAEgAAQAAJAAAgAASAABICAcgSuHSrF9/9W6p5fmIjXkBH3inz+P3Cq&#10;odLP/8kKwQSg3NBAKSAABIAAEAACQAAIAAEgAASAABAAAiojkHur+m01Hudv7Ndm6LY/Yb23TpXn&#10;pFShP5089boN0I1cnL9vfl7R/Vr0zmvuu7Pbnr/Iw6MD0ExgAqAJCrIBASAABIAAEAACQAAIAAEg&#10;AASAABBoKQJPUvF9vrGtBnoZWqozmAz0J9r/P7lVTe7/vfxNn9yqev3iHbIUFN2vQfv/yCX56NN/&#10;NxbTlwlMAPRZQU4gAASAABAAAkAACAABIAAEgAAQAAKqJ/CmmodOAeBb/RFd0H/VNBjICpBx/pX4&#10;/h897UfBAsi2je00kS2A/Dd5dgAZAsijAU0nMAHIIwSfAwEgAASAABAAAkAACAABIAAEgAAQaEkC&#10;T1IpLwD7ATpkO8gKgJ7zo3+gy//Q83+0+Y9eWyjc9qMjA8Lz/90G6KDNP3ohpwC5MoIJQC4iyAAE&#10;gAAQAAJAAAgAASAABIAAEAACQKAFCeTewr0A0G6/i6masBknzy7o/j/0io/gxu/iijePLg68TsQO&#10;RAmdAiA3/yZ2GnJFBBOAXESQAQgAASAABIAAEAACQAAIAAEgAASAQAsSIA/8oyf54TNzhS+07Ucv&#10;5PCPNvxk2+hGgElrLaXkQKVIX4APZhrLFRFMAHIRQQYgAASAABAAAkAACAABIAAEgAAQAAItSKCL&#10;iejhv8xmUIzAaRutBk5lo5MC45eYo/zoHXRAwHW8PsqPbhBA/6ZzCoBRUlKiRD9MTU2VKAVFOjmB&#10;yesvdXIC0H0g8L4InFo3umHTRxJy35c80C4Q6MwEPh1lj7oPE7Az6wD0vS0QIGcipM5MIDU11dXV&#10;lcPh5OXllZZSJ+pJIAwGg8/no/8K+RgaGnbv3t3a2hpltrOzU5QbKuXm5qZoqRbKDyaAFgIL1cog&#10;ACYAUAsg8L4IgAngfZGHdoFAQwJgAgCtAAJtgQCYANrCKLxfGUgTwJkzZ4YMGWJkZEQKg3b+6L+1&#10;tbU8Hvo3D/1ZX1//9u3b8vKK7OxHnp6eHcAEAI4A71fxoHVJAizjld95ob3KqUWOLsAGCChGQM1z&#10;yge48qwbFGjVblc2K8fdeBdG7SYOdNFJ6k69DilYhE61DfK8KY5d6Os1ZFNsNv7FCAkIAIH3QwBm&#10;4vvh3nlb5WUnrBji67UwoeBNa0Eou7drUuu22Fo9g3baKgEul0vu/9Fu/927+rp3796+rauurq2q&#10;qnpdWVVR8Zr7ojS/oIjFYj17/qytdkIxudrtD2XFugm52wkBprqepui8TTsRGsRsIwSYhjqsNiJK&#10;a4rB0tXQbs32oC0gAASAQEsQqLpxeJqD74pjxXg0K0hAAAgAgVYlgDb/KPHIVM8jHvvXvXnz9g2R&#10;ampqyTdbVaaWbAxMAC1JF+oGAs0kYGizLQg9Ex79j5+FVjOrauXizZJcZ+aXI/Hn+Wv7+qi3stzQ&#10;nOoIvIdnR6oTHmoCAh2GAMzEdjaUcNCjnQ0YiNthCBAmAMoKUF/Pe1f/DqW6t3XIFkB4A+Cpw3QW&#10;TAAdZiihIx2RgK6GXjudo82SXE1fGw6DdER9hj4BASAABIAAEAACQAAIvG8C7XR78b6xQftAAAgA&#10;ASAABIAAEAACQAAIAAEgAATaGwG4EaC9jVh7llf+jQDqFhtWOLsih+6yvKAd2RlUZzU9PW293bu6&#10;sklP73pudtHl1KeHssQi0+gbzRxjP8HVQAfP8DaXk3fiYkHiq1Y7rsNy6W/73/5WQ7tq4O3XVty4&#10;kbs/8eVzUn4k2zDrkQNMTEmDG6+ac6sw7pq4eKiD9lOHWtproUff/Oqi4tjE3ENZfB+/wfMcpc7B&#10;1944mrwl6x1RkVwsDHMn6zmedrKlakFF0miO5Fr9+0ZONJH06edXcu5+cbK0DpEcauLU01JMEwr+&#10;TXgSU0i6ZgnbrYzbmxpWSLmTqltZzBtkNYLSDSFeofLIhN9qQY+Q5nSbMcya6BGht5man8+wNcV4&#10;3KTbX517RY0SS89ntM3ofhaEhkgrmICYZJEG46vwjQC8kpzzf0VujsjEMLZ30IJZk0zu/rg0JLXv&#10;8shVExwJOerKs65lpZ05EH6iDP/TyTNg8YdjRzsYI6VFwZxmB0cJZjApjMfm0M3TLfFZwKstSEm/&#10;dlys4Ncjh43qY60nkBplSLoZGx4RlYhhZs6+S6dOmCD2aQvqLlQNBFqHgAI3AnSemYhiAcz2i3EQ&#10;LRQ1d0KXLY22WR65YnDltX9Cd+ILAlpnVk+ZNNxSW+wJFkJ07fTZ3zYl4vd5ia0Yggq3rnBM2x10&#10;MC6L7Ru5df5QIniK+CKDYcZT/VZ/PXaAvcDhjlzBbP0P/ujEvRT/d2hMWgnm7r8g4AtPJzNGTS7n&#10;3z934uueLGGwyuI7sVQRavGc7ipc3IR93DSq5oL4Akvm4RFdDiNWVGGa4H9w6yhrTfzvmtx7yRcu&#10;7yB7ilbm1bM/HOvWTyi2apSXX5qeKE57omXWT7MiUgaKxCAliT92IgT/gpA9KM2SRchf0HFqyJr+&#10;4hAn7+mzPMDLa7CEnsgSCW4EaNZAdYjC5I0Af/311+eff05E/scd/vFoAPW88oqKdygwIJ7w6wBQ&#10;RAADgy7Xb1z9ZNonHeBGANby5cuVGEFdXV0lSkGRTk7gyGV5l5Cz9EYPMzVH3+y1FZeSy0oQL1aX&#10;mV/0/9LNyFz0fc/UNTJwdjHv85obX0xshvUtNwS4eFlpCbbLLLY5uwfjZUx262zkNEdN6b/K08y2&#10;i2DfqqZlY29o8qz4WilP3co2ZG7v4Xa6usKD7Qx1cyvjD9z1qjjch7iAWj5+A7/uz2arkTkY6l26&#10;OFvxM5Jfsfta9zeSim/3ruBeIaqWBhaGeX+XbVNtHCSk0tN8XJzyuqUtIyynZkiuZmn+cU8dqeNJ&#10;b0uen36ks3yh23h7A0lNMOzvrCsgKWz3bfadIrKbiP9mv56DRLpB4BUpT2PwCd1r8YTGqM/GiV2t&#10;Kd1Gems8pLsOS42ljixBhcWUAqMpMNt9Zh9DgYZgGK5g5mOs31zlVFahvyhiYkVk/tAZKeP244wn&#10;5bJ7yStM3jp341/nuMTHtdlXEk/erdareZpdbj7s4+E9jBj4T9XtKxcFJaTer6WqKH2a+n+Xcq2H&#10;jenThVHLvXXqSoYkRaux48eij3i1T0/uW+J/LFG84P+uXCk1GTKkmwFuROO/iNu3cO4/yU+Jiqu4&#10;GReuFNgR1bb4kEADQKB1CLh0Y6OGGp2AQiE61UysK+CcOvGQTS4U+Erw7tmNuHOZulZ1mTtWChYE&#10;tM6cSi7r/cHQ7pS7GO/5vX0rfvw98mkNSU1sxXhHVKhnqZl18HhcFr6UFVu4/neImQa/Nmt/yLzF&#10;ZzPIRQZtaO9z4s4+0vYY7GKhRqx5xArGtNBKidz6Z/oztNBi2LNbqWey1R0ZaX8s3nMmlVj3GgiD&#10;vco5unjlxj0PySLU4vlAa6hXTxNiD0/2Uc9SI+3PnQfEFtgrlbajh1vpMIkupwgWVbKOHgOnju+m&#10;r4bVPEzYvmjb3lOCnqKV+erNc0kvzQa59jAmxFZB4r84tytgVjS1/OIdPJf5SodX8PRZV0oMHFf6&#10;mTVz/jxxhfyCIDmcu6fff6QbW10lyzTJ30DUIjLZyPniqCtL3PzDqlBqsLCnD69fLe46mvi2aiqR&#10;MxFSZyZQVFRkbm6elpbm5uaGOFAe/8T/at+8oaID8vBLAVHS0tLML3jax7lPRUWFoaGhotxQKQsL&#10;C0VLtVB+cARoIbBQrUoIsNzG9ppqjXYF/OqCx0EbL01efzko9jkXf76r6Tq2h48+WtsZVm6WffCn&#10;o2+z41M+WX9p8va0aE5FpUrap1GJuo21bx9dNJF4Zc/37708eX28/9FsThnxXJpl8NVke0dx2TYm&#10;739UjYuvZeLrY2GO/mFoOtoe/TIQdvDa1vii3Bq0fX0bE5k4eW8e+RVbn535Kera+uvEEQA6WLTH&#10;9TfCz0TUvoympHp0o+gtjQ41P0uzJK+9fffj9alxZcQz/PoXezehXsfPREcA8L/Rc/LcvXh30JvX&#10;tnOqCJLGk4Z2kS20kD8F4dIne7PS8aHRdB3dzRNZVxqF33wINGpgGc0ZbYKPEa/qxrFruG7Hv6zV&#10;UpcM7y8ca4F6UyrE0HG0n+Okql99UtLyatKj9sdmYe6BSw7ejYrPiYq9uCbAKiMuSTIfy8b352Xh&#10;Nw+jDPE5h6P//sjdDEu5klWELFvsPvP/jbp43t/DDMPQI6z7eCW/EEcAajgXtoUkljp5Bh7feREv&#10;GBV7fomvJ1Z6LOKPWCIS+JtnyTEJpWbOASf/wmvO2hm+1ce0M971QEOHIEvHJgAzEY1vSebxvRkD&#10;gtbga1HWzrCfPI2xstiYdHydwVfPmvSDf0Ymihar+Luhvwbhy7swpR2MKRlDLGWP/4qY44i+rtEq&#10;FL4r03jqrDBy+Xr818H9ft7szPDdNyXuvUv8v6gsF3Klij3r7+2EYfFH1i0+jU2jajsQIiVMbVZ0&#10;ZHg82/un4OgsfHEjhTGOj9x7VuKaAyTSrT5+v15ES9zh6OOzUM2l5y4mP+VjTO1+34XF3w9dPgEd&#10;Z+i7/Dwh3h/EEYBXOf9uiUAHGcQrXx/ojGUlhvwuKXZzJkVZ5ok/8eXXd2do7GOKjFlWIjoEIUpI&#10;kt8j09hiazj6gpjKTtt1ND63pZ4wyP3i4D1NjzlXhnn5hafh5C/e3LhqGnXDe3N4QFkg0HEJgAmg&#10;445tB+gZy/BDVyIcXu2LqOj8DHxbXZ+RmvX3PcJErmU4qLusePGvXh46eWeJ8BB1y3JQGzLQHD+2&#10;gNUmxWWdwk+k859n5X2/Iwnt1dW7W35gjH6J8Kuzs39JfI1vYusrTx17lFSNviUZOt1MB8kQ/01i&#10;4oMle3Ikj1BL7byUwIKkyt+yJ014PL5lqTRWu3IDStZWX7rl12tLTuYKjv2/SUh+QZyFZBqZ6Mi8&#10;LkHAvz73xsNDhLNAXWHx8YfEoyIdow+6N9w/04CvOnDq3U1ddfDnE7xnRYceoJ+z9RmJnC1JryXu&#10;wxIQ4xXlhQpV6AqX6Limq7NBy1yYUJGTcqUMc/H5fN4g8vyqtr3rjHXfBXiJ9R79VF2yev6nA9Gx&#10;WOJdhnEf195ow/+0iFvdOCRezYPzsWklbN91X3wywJD8/tF2HPTlOtxYQJkPpEqrGzpN+Wz5x4QH&#10;ASQg0KkIwEwkhts96LvFc4hz8uqGvSeO9HYRW2dIRF5+AfOpxQrTsxwwN3AT6XNEJOPp/ksCiE+Z&#10;WsYmWshqgK9CZj5r107oTS5fTC3r4WM+HMPGUm/cLRDbxDp5Lv9tLrlSafccOeuLvnhts5as/Zaq&#10;zXa0lDDZl09lGgd+/Y2fI+4PhRISZgqeR3px8/LbuG4i4XfAMO7nhTddkl9QIvnwX1LVq+7dPB6P&#10;SVXuuehL3FggJXYz5kjVg/S4DMx42lS/ccQRekRmxMTFm/2QeVeYCEkk13B714kfDzcuuZtw61mL&#10;XOio+BcH08xh/Hf+lM9aM4BAUSDQcQnAr6qOO7YdoGdddCwI52fey/LbIsf++pwXtcS3DMvCFH2B&#10;8kueVBDnAjQcvTyOLuq7cJyFS+s9MtRxxQ8p4H6Fhc+lLgtlmJnpELEJeM+fVlBxAdBf9TWF5aT4&#10;WjZmTOz1q0f4c2mGjnX34NVDNvynm4+VPOlpYXnDySePGxhNmzd8t1/PgP56LbNdVETPaEneeIXI&#10;JX5czw2LiPsC0WuenWlTjQv5s+y9hlBF1o0KHkw6nLP00LMgJeAr0t0m84rUozS/opDKWp+e8ZLY&#10;3guSgBiza48/yV6LOs7Q1lGXpytKict7yX2MnvnYdjUl9JdKmtpdJA8ooLlXykmN3bLBy8EXfw0g&#10;nP9L8opfNv4gqK68+AkyLgz36CVRF9PItLvQfKBpMchnlHFJZrh/yK4jqVklLfVYSSk2UAgItB4B&#10;mIkEa3bv3mIe3TpG1raidYbasva2F0USaTg+JqbG4ksZuQplxCwdQCxc5Kv7XNwDX2ofrm5oif/I&#10;kEgOfWyMpL5LBYseOV6lYcETu4vVTC6MkrZRY3GBmVqmtjYogMrjfPKngczEL8vPK0XO/8Mc8EOH&#10;woQkRAfZ5ZkPaKss2QrmYGskHmpBU0/81wOZpyzKb66InoPvRL8YVDDn6cualrAB0PjiYNq6+Yxn&#10;Y/GRAYsOx17KIQ8OQgICChIgvQDIw//4//GYAGSqx+8K5LeEeisoouqygwlAdSyhJpUTEFwsx6+p&#10;E9sX8Uur3onvCuryn+w4S3oHYEy2ydihzsHL+gc6EX53rZb47yqqpLYqDLaOGjHBeJVVZAA/Mr2r&#10;EP+OrK/YfeoxcTodSa/j6uEwb97QbeONcR+BxhItLPXpF+7/TTodYCxTR+sPJ3oc+NLRE3edeH+J&#10;luSNiMcyCAwYMG8oGTmPThLyl5m5vhK5ESgBn07LtPIIxat/xm382U9Tdyvya6rrpMxOtFqWm6mm&#10;pCinBDPuZspuwmqEPDP/2en/0VYqHJTcSskM1S8LBM63EiUkftYzTMbPjzi5wNcpM2rN1oAhX2/a&#10;xyloNc8emh2BbECg5QnATGwRxo2tQqgxMxtrM5lnymgJQo6X7CRlUaVVn1gmXi33ab6MQrTMB7Qb&#10;o1phd7ehjmjJKNmYJERWKdsB7YblZaTzxaHO9gz6GXmNuWfFhHy5dtqksKNXilvEHiFPWPi83RIg&#10;YwHiof/whIcDfIcHA6x7V0/EA6yvRxnabedkLR8dqTPQl45KgKGtbizqG8NYlwqdJ3gPeQfc+2pT&#10;8t4bBZQTvpaht4+9hDdgS6NhqBmIIv5JNcbU0xU/c65mIG5fx0+nF/6w42rQmZwL2eSOXcN+sBMd&#10;N285WJDTQdTNGXszz6a8IOwjDJ2utv5jpJ9ftDQYmfXLG9CGhRhWHziOJb0qivK2bo/HwwEIAiXI&#10;60Id58xVInyA+IuMqqA8fHmN0v+cPMwiJwmCQYh3QRgiQV5hRT/XNuvqYIaVPuGWNfEgpSL77AHc&#10;pT9gP+EyihxWbwX5ogO6yiXyF56ZnSUVuolh7DZi/oHD0aeXBEzF4oJ/Xhx+j4j8AAkIdCICMBNb&#10;ZLBJg6OLT+gtYuESf91c3Zyj4+R4GQcGnSGXRPEX6c+v8kRn006/UToGBSoPulthn3QfBQFf6DfY&#10;3JxSXxyE19i2xJ3hO/28scTwORsOJlExIpvbEJTv+ATYbHZ5eTmDgTGZTBaLqYYCM6ur6ehoo/j3&#10;+vpd2GwDE2MjczNTdC+AoYFhx8ABpwA6xjh20F6UVD0jn44b6jqIHv1q9rcl99BvHz8R8zqur4w5&#10;//D7HSnRRUQZHX1Xi1ZQ79r8l6SIWlbmUk+neY+5teRnpibaosep+gZORoRg1a84Ire5+ozbT/6I&#10;TFoUT54E1OjeTfzgouT4KoKlrvBZ+P/ufvXHo1zCCqBnbYgiGr23pIjkkkIKn5lXXf1fLr3rHnlZ&#10;T14Rz47V7O26NOkEoQh8lbETqYexjYEVVS3LzcVIzNqFYlCXP8YjR2AsS0MPmqcfmi+hxLF8YXVv&#10;al6L/Zqizt+OGTlR8nYuOa0bOHiMYGMZV1MeSPwyk33gGXnJug6asfZrZFkovZL+sKL5PYMagEB7&#10;IgAzUe5oUVaS+7kKHBSiDs9nP3zalO+93KYbZiDHq1QhYWg2w9TuOWw4ioMYdy1HwhhKnpBv3uEF&#10;MREYbBs79A0kdZ7/TWWlmDWYzFN2/34rPmNX6IsDGQLGT/xmnY8MXDRpQ7bOSMDOzu7q1auHIg9F&#10;HTl89NjRY8ePHo8+dvbc/85fOHfhQtzFSxfiEy5evhL/+PFDMzOx0BjtGVUr7JHaMx6Q/f0SqCtP&#10;fkJE/dUx/3y6FeHhz3IZ6DgJD6GP8Uqfn32MHuQyXcYP3O3nSLnQ6+takU7GvHevpE/mt0Rn6pLv&#10;lxN2CK3B3k6TCTd+dSvL5V8OXOmkVvuYm1mLR/7T69MjaCDhTMfSm/xfO+L+gvrnnOKbyEJg5Rix&#10;qG8g5aiv0cOE3KvyK6sJ3wHBnpllZToOneFnqZvrMdB17DSw6Ad+PWjDeDIsAsPcQof0gOfVvJW8&#10;cLglmBB1Ki85KiwwrLC6DHJFT8iZ5vqssup3hHFEu98g3EtC3crqp6nWTcYCwOoeczlE5EURf7yg&#10;RcCUAYcXOeIPrJuG32JsyIprc8qekt4rFl1n9kIqzXLxdF05uIvEolxfcZ2821I0BXAt8hnXe9sK&#10;j0CrFlrAqd9bMX/vTSZ+WKNroq/sWrQ2PF6EhPrlzeE85OImCnQv97ldJ3CX14YpOyv3BR9Fyyh9&#10;UYviXZM/ZKPCT55LJ81deOV71kekoBiBfoPxB2Vl9/ZsOJPIodxia7hc3KtTeIwW3Rc9yddrYYJE&#10;4O4WHiqoHgi8HwIwE+VxF3qAh+8iFysMQ5fDHzsc8o9EBH6JashVCEUbCT0hWIWIUmfObFrVvIWF&#10;HK/4yPCdV4RBTGpy713eHbb6WOPyNNbHkvx7j/FlsOZFOTrQrtvLDYUVLI0+EXmacnTHV93te0Ji&#10;UfS+SSPtVePjJ2rlPLHDryvPOnl4jX+k+I0AZJ60XZEHBZKg5b0gKenoql9is1vmnDSNL46qG0dC&#10;didT2NHXTVE54tpSjgny1BI+b4cErK2tR44c+emMTz/z/Uz48vvMD/0b/Vf4mjhx4uDBg9th/2SI&#10;zCgpUeYCbFPTpn97dww40AsVE0AnseXUqG6xYYWzK9q1luUF7cjG9xP6pitnOw9t6P6NrnmL5BBh&#10;3nETgCDGm7D6+udJaQvPVbRKQBh0t/yAeY5SZ/zQ4fOk72/XmffqGTzNylR6p4auAMz++cBT/I4D&#10;K8fdDcLa8UrzfgrPTsePEOjM/NJjWlfh81+y2rc0sOgHLurvzZZsmPc67sDtsPwW8R9vMLJKS45q&#10;Ylh59tvhJfJGRMfg/WIYawN6uRLhIaUS/mnks1pMw8dv8DxHZEOpjNubStx9wDDv77JtokRQO6os&#10;qWBy4KtY/xtUx3Ib3/8HyT0/r+xVvnYXOy0+N+n2V+StFvqWG2R3nOqmVv++kRNNWBhPVESW4CiO&#10;YMO3jyTkyu4kfu2z5M8+zPO/vuzrUTdtlkeuws/KokuYg9euOyhmUTLr6W7DTcsXZEAVvymOXbYU&#10;/UIlEzofe2BpH936BgWJT90XBwUt6IOH0Uab/NlEAC1RYk/YuXHZeFydq24cno3iTqHrskgxIAGB&#10;dkng01H2SO5GJ6CwT51qJpKz22Fz6GYynj+v5k7osqVhmG/k1vlDBQFEyVUlVbQC1DxM2P4tui1P&#10;Qg/I1QZLwivEyJVH/NuwrvzOzh1Lt2dK6w66wXQrcWKfXIUwn9ADn/Wj7o3nFxzbPGvVXQ+heKgw&#10;ma1EJAzv+b19K4LRJYVSSViK7KOkSA1rpt6hKkE+C7gY/BfndgUsSJAIGItyeH4U+suMfuYqWgx5&#10;tVn7QwKCJci4z/IxS46JcxTAQXbbq0eDvzstcVMgkkSFyzIJ1lbYIjJGyPnioL4axLk7jVq/Z76n&#10;VdNkyJkIqTMTSE1NdXV15XK5ampqGhoayBFASIPBYCD/f/Rf8XfQn7W1tXl5eejggKLcUCk3NzdF&#10;S7VQ/hZ6iNRC0kK1HZ0Ar67yjaQR+RV3ywFONOXNTnSfV81JebQ1PJ285g39nXHjsXgGXtmLC/Gc&#10;da20/0cC1MZEpm6NL8rFH/gTAuEC3PsDbdTRBYEPHgYdfyRw8hd+mr5kH7H/R6mw4O/4fCqEgaB3&#10;2w7mEPt/lKoPHeOcpGIEoKZeZ5H3DsjH8vqfuGyxduu52fnRx++21v6/OZKjsvzCxHvbLnPJEI/I&#10;4+PJ06r6V8XrIx9cK0JUiVRbce1M2v5scSMPr7xayrrBf347Y8nRR3GcCpHHSG3FjaRHWw8Q1y7K&#10;gU811WL/q08/d3vdmUKB5rzNTb+/Liwz5aWk0/ur4u/D06OTioUKhoDkcvKij6aTVzzWV71Vvbuj&#10;ttvEn6Pwq57xzqM7ojcHHdzxsYe1GAoUe2n59/iV18R7xlP91kf4z0SmcZE/P7q20NJrmaASJ8+5&#10;k/AbuTEyaNMef19PQW2ePssjQ39eSOz/UWI7f7wRhQCgfndj+KffLxxHmbPIB1DYwKF9rVX0k7fF&#10;hhcqBgLNJwAzUS5D7Z6jFocFLfd3pnKiACXbl2383Flizy9Vi7phvwWLpFehnUEHNyvosU+GFRBb&#10;9JjmfeaGbAz+2Ud4i567v//6qNCfpil0rSnDesIcwerK9p49qpcB6gARJ/X0MlFPyZX5z09Vtv9H&#10;jTC1nOYsP7jfz5t0GSQX50Vu1OJMYWQYD58RtFtSkp+XhEYtaUGzrLwvDt2BEzaiEAACT0eEPTRs&#10;trz9v1zlggxAoAMTgFMAHXhw21zX5J8CaHMig0BAoIMQUOwUQAfpNHQDCLRRAnRPAbRR8UEsINBB&#10;CMApgA4ykM3oBpwCaAY8KAoEgAAQAAJAAAgAASAABIAAEAACQAAItHkC4AjQ5ocIBAQCQAAIAAEg&#10;AASAABAAAkAACAABIKAKAmACUAVFqAMIAAEgAASAABAAAkAACAABIAAEgECbJwAmgDY/RCAgEAAC&#10;QAAIAAEgAASAABAAAkAACAABVRAAE4AqKEIdQAAIAAEgAASAABAAAkAACAABIAAEmkHg1dMNBVc1&#10;GntxOWPrqtKbUT1VFEwAzWcINQABIAAEgAAQAAJAAAgAASAABIAAEFCeAO9dOTIBNFH+TcUVlVgB&#10;wASg/CBBSSAABIAAEAACQAAIAAEgAASAABAAAiokYOZ+U+pFVs5gdeG9q2i+FQBMACocLKgKCAAB&#10;IAAEgAAQAAJAAAgAASAABICAwgSYaoZNl2F3D1OJFQBMAAqPDRQAAkAACAABIAAEgAAQAAJAAAgA&#10;ASDQmgTUtHuoxAoAJoDWHDVoCwgAASAABIAAEAACQAAIAAEgAASAgDIEVGIFABOAMuihDBAAAkAA&#10;CAABIAAEgAAQAAJAAAgAgVYmIG4FeJH5sRKtgwlACWhQBAgAASAABIAAEAACQAAIAAEgAASAQOsR&#10;KEkbQr5eZs3i179GDde/eapE82ACUAIaFAECQAAIAAEgAASAABAAAkAACAABINAaBPQsA1TYDJgA&#10;VAgTqgICQAAIAAEgAASAABAAAkAACAABIKBKAjrmcxq7KVCJZsAEoAQ0KAIEgAAQAAJAAAgAASAA&#10;BIAAEAACQKD9EQATQPsbM5AYCAABIAAEgAAQAALtjwAvO2HFEF+vhQkFb+gJz6u582ug15BNsdl8&#10;egUgFxAAAkCgAxNgqZtp6LqhKADky9T1PHq9qbgsfNHsO5gAaIKCbEAACAABIAAEgAAQAAJAAAgA&#10;ASAABN4PAaaaQXGqE5czrrFXcUp3OpKBCYAOJcgDBGgTMLTZFjT61LrR//hZaNEuBBmBABAAAkAA&#10;CLQigTfFsQt94el6KxKX3ZTCxyLeu8QgABAAAsoTYNBINp516KXZZYDMF1NNv+ugbDKPzBf6lEYj&#10;DDABKD+KUBIIyCCgq6EHswo0AwgAASAABIAAEAACQAAIAIE2SQA2K21yWEAoIAAEgAAQAAJAAAgA&#10;ASAABIAAEAACqibAKCkpUaJOU1NTJUpBkU5OYPL6S/II6Acu6u/N5ufGp6zI0f9qVLexjjrITMUr&#10;456Oe3ggi4wexHQZPzB4sB5WlvfDidqpU7u7sVm8okeL9uQX4p9qenraert3dWWziMz13Oyiy6lP&#10;DxFltfr3jZxowsLqnyelLTxXUUdKwzJeuaTvUB0GVl20dduDxHr8LZf+tv/tbzW0qwaR420uJ+/E&#10;xYLEV6JoROpWFvMGWY1wNdARZSgx9Bk0z1Fdso+1N44mb8l6R7zZlGzyyMDnQKBZBJBzSsPyRxJy&#10;m1UpFAYCQEApAp+OskflaE1AXknOtdNnf9uUWIpKmDn7Lp06YUIfaz2q2Zrce8kXLu8gP8XY3qtn&#10;fzjWrZ+9wA2NV1uQdDM2PCIqUaysTs2d0GVLw8okJJ/gf3DrKGtN4r3K4jsJt87+GRmXhf9lPNVv&#10;0ScDBnlYagseGqFG44+dCInIRJ+6+/t/Pn2IqEVpHPzS9MR/QnfiAjh5BqyeMtEy66dZESkDxZrD&#10;MPEKyWyThguaQ+EAkbTRNssjV01wZDSkXXXj8Gy/q96RW790LD7/V+RmSqoFAV94OplR+Yk8MQ6b&#10;t65wTNsddDAui+0buXX+UG28NoQoJf3a8QPhJwggqPWvRw4bRRLmFxzbPGtVvigz2TzyoVi2NOSp&#10;T+iBz/qx8Teakp8oIXsQ6+7tmh0clSHRJ4/NoZunW+KkmxJMKaWDQjIIkDMRUmcmkJqa6urqyuVy&#10;1dTUNDQ0mEzR03F0nJ7P56P/CvmQB+xra2vz8vLs7OwU5YZKubu7K1qqhfLDKYAWAgvVNocA07yX&#10;c9gXzt7E/h8lJtt0yid9A23IXb0gaZst9OuJ9v94Bm0N/HuY1WXmXI9lXjaC/T/+lqmjzbQZAzf0&#10;x38R1XOrXvDwN81dLYcIK+uiY6GFT29eeVUOuf/3dF0z0V6w/0fvaNi79lgW4OKjT64CDPNeTki8&#10;D6n9P5mhu/8YI0n5JAnIk605vKAsEAACQAAIdEACvOf39i1fu47a4WNYSWbUquDfY4vxLzK083yY&#10;sD0w+Efhp1hZ3KbtSwP3xT6sJT7nvzh/YLEfsf9HSbJso7Aqi2KDNyz9htr/o2ylJyJ/9N2w/WRR&#10;DdEqrzD5j8Bgcv+PUlpExNKtNxsJ789/cW6X/xRi/49SVmL4nKVBf2ZS1neBBDXpZ9b4iioks63Z&#10;n0M2RzOVpsRtmb2W3P8TUu0MWP1/Wa8kStfdSyD2/+jNsrhrOVWofl7t05P7Fvtup/b/pJDfBC8O&#10;Tnhaif5gdB0w1MNMkFlQGa8gKyEVMx7h1tMAf0uu/E0PouwOyhGMJhXIBgSAABBojACYAEA32iAB&#10;ho6lvunbl9F7L09ef207B/+ixphdxo7vaiUurJa2qVZddnzKJ+svTd6RnYGx3Mb2mmqNntvzqwse&#10;B228NHn95aDY51y8sKbr2B5oA1+XX5z4DN/lYzpGH3RXIypjWLma2uHzoD4vqxSdI1C36bZopJFO&#10;w0q0TGaMMcIf8bP0Px5jYYofTqhOj03GW9+edjK7moe9/b/IxMl787hEvfXZmZ+ij9ZfJ44AyJet&#10;DQ4DiAQEgAAQAALvjwCvJv3gn5GJmHvgkoN3o+JzouLvhv4a5EkZm1/l/LslAj3Q9v4pODqL+nR9&#10;oDPaxIb8TuzJ3zxLjkkoNXMOOPkXXjZrZ/hWH1NUmKnd77uw+PuhyyegowF9l58/jH/6B3EEgFeb&#10;dWxvyLEy46mzwm4S7z/+6+BOH3e0DQ45EJ+LDsLxi65djM3C3IM2xj5GjR6OPrnA17IRRGWZJ/7E&#10;BfDdGYpnRlXt9zPLSkwTP3yKevF7ZBrbM/D4zououZyo2ItrAqay03YdJZqjmcrith8pGbUgnJD5&#10;4o0gP08Mi4/ce5aylZC1pB2MKRlDkHz8V8QcR10mVsO5sC0ksdRJrPXzS3w9sdJjEX8QdhamtdOo&#10;gVjplfSHFUJJ+EW3bqRgfedOcUY1YHLlb2IQ2X3m/xt18by/hxmGoVMY9/Hu/0IcAZArGE0ukA0I&#10;AAEg0AgBMAGAarRJArzXcVGcQ4Vou/4mIb4oj3gYwDRn95c4Zc+vzs7+JfG14Dy/4YeuRCS+2hdR&#10;0fkZ+E6/PiM16+97xOMQLcNB3VHhmvis10Rlmq7OBkRl2l5OXYgzd69vcWowTG3IQHNzfHtfEXtC&#10;WEn+nQpUiKHnaIrODqh3t/zAGP2K4lfeexScWom3/urlgcikz0+WSj3bEJFl0ZGtTQ4ECAUEgAAQ&#10;AALvh0BFTsqVMszLL2D+IOrkv57lgLmBm4hdYtW9m8fjMePAr7/xczQmvxr1LD0XfYlv7FNv3C1o&#10;sH9WN3Sa8tnyj4lD5o2liuzLpzIxF5+1ayf0Jk/RM7Wsx/suW9oXK7mbcOtZgwfzDGO3EfPXCjwI&#10;JKutepAel4EZT5vqN4441Y+qGjFx8WY/d7TjFSSiF2zfdV98MsCQFEzb3nXix8ONZTfXqODGs5as&#10;XTqCPPnPNO/jtxRvJeVKVhHpP0gk4+n+SwIIkkwtYxMtjFfz4HxsWolk646DvlyH78mpspoWfUf0&#10;xTKupjxAvw+I9ObZ3St3sYFD+1rjbcmXv8lBlN0fOoI1MYjwERAAAkBAPgEwAchnBDneA4GKl1fy&#10;icf1KJVXPMJ34OhRupaNmbjGVl1NeP5cKJzwPP/L8tsip/36nBe1ZGELU+QLwC/kcAmDArWfxwyN&#10;B1jgj1R4z7jx5egnk4Yd+VuKaTjtGy/kPk28BnqziXY1NQyZTKdu+oQXJo/7oqbRPb8UMlqyvQfM&#10;0CQQAAJAAAi0UQLUFrq3vdDzX0xQfll+Xily/h/mgD+LFiZ1Q8tubKwkv6CkFtO0GOQzyrgkM9w/&#10;ZNeR1KwS+Q/VeS+5j0tER9wFtTLYNnbGGJbz9GUNj9F12JgJTlha8No1IQnXOOWNn9YnJcQcbI2E&#10;QQTwr1E9PTFTPpmnLMpvrpeDr/A10S8GFSSaoz00XXS1xVzxtG3teyNDw9MibrVYDSamxkT0HirV&#10;lRc/KcNchnv0IoICCBLTyLS7qCzDetwkXxeRLwDpBeAxwqkrHjdBvvxNDmIjvaMlGG0ykBEIAAEg&#10;IIMAmABALToKAcFtfPyaOiIuEpn4pVXvJH73lJfeEvkCqEt5AaBTAPraMuINUZW9eSv2c4dXWUUG&#10;+aORaMpGoybIAgSAABAAAp2eAK+W+zRf1o86LVNbG+Tr/jgffVsxTMbPj0AH9Z0yo9ZsDRjy9aZ9&#10;nALcxb3RVFNSlCMrRLS2WVcHM6z0CbesDmNaDVp2YOMqf2cUBSDoowXTvztzK5cMPSCZKAnZ3W2o&#10;x/uN55Etj5TtQPVDXv2y4KmsWnWMrG1R6IS84pfEjwcDB48R7NKLV28XE34QhBfAqAEWZMQ+2aNA&#10;1Kq8/DQFUz0RqBEIAIE2SOD06dM7d+4sKipqKFtNTc1ff/2FPlVCbDABKAENirwnArx3r6rkP8Zg&#10;aKujxxWCxDDWVZPc01cfTXxO/AhCvgAmHrbEAxTKC0CsX/Uv9m5CnvySr1/J+wLIxNTTJaMJKJDk&#10;yaZAVZAVCAABIAAEgIAkAemNN3FQ/8Dh6NNLAqZiccE/Lw6/R0TXUSyRpgHjbqZs8pScmcP4ld9f&#10;vLlx/WpP7ETkd9+euCN5vQCRSdwY0UhzVB4Un38fHndA8kV6xTcr2XY1FX/sT7MucgduZmdpRLpC&#10;aPccNtw4KyHm2jOepBeAoI8tJr+UwFKC0ewOZAMCQKB9E0Cb/+zs7LCwMCkrANr/o83/vXv30KdK&#10;9LC566sSTUIRICCfgIHRCGH8f0ODHgaEotZW571u3ARQUkU+3Wca6jqIzgNq9rclzyC+ffyEOhBY&#10;95jLqUb1MPR6dPuvFb6NF3gBoH9Wcwre4tlZes4OMnf4vMfcWrIdUxNtqQsAG+0Xbdnkk4EcQAAI&#10;AAEg0BkIUM/e7+fKeHRP7kuFke2FOMgz5GY21maCewHxjxjGroNmrP3a10Uqsp00Rd1ebt4y8sg+&#10;0o8MAZ7zvlgbyJZwlRdVKe4+IHr3TSURQYdKZJ6y+/eLFTjzT2PsqeP3ApuF7BLE4/2GwpPeEJiY&#10;+YDEgqIDFGSLewHgYOXK39QgNtYR2oLRIAFZgAAQaO8EPvroIy0tLXQTobgVgNz/k0aBGTNmKNFH&#10;MAEoAQ2KtDwBZhdvX9eZViz8nr+pdva4nvIrs7k3RQ/hG8hQV578hAj8o2P++XQrF9wKwHIZ6DjJ&#10;HnfY45U+P/tYcG6/vuJ6NpETv1MAWfmpuwCIGt/dzHxJnBHQGuztNBkJgCeWS3/7lV8O2z1eH/1R&#10;+5ibWUtYEPr0CBpIeDWy9Hw+6h8xhYgiINjts6xMx6FLBFnq5noMjKZs+pYbVuABCE587ejW1AWD&#10;Lc8fWgACQAAIAIH3S4Bp6+Yzno0i24fvSqasAJXFd44dDvkHD1ZPbdejT0SeziFj0aLL589t3xMS&#10;iyLwTRppz8DK7u3ZcCZR4K5fw+Xi2aQejJfk33uMO7jVvCjHN+HU5jPm711XqNgBdeVZJ6O2ht5F&#10;MQJ9x1kyeTV3/ow4eo5qEasuK36BHphLWRwobCIJzxM7fLyqw2v8I8VvBCDzpO2KPCjoBTpdX5CU&#10;dHTVL7HZ8k/9CQeoNCw4KISSuSY7OTIcRRNoEChBajgFZpSo8JPn0kkvP35p+pU96yNSUIxAv8H4&#10;FQlkIrGkJkbuShR5ARCfyJW/6UEUSZSdlfuCj/pe+qKWOneAQiQ0LVjZvV2TfL0WJjRyI+P7VV5o&#10;HQgAAVUR6Nq1a2BgoLgVQGr/7+HhoURbjJISWX5f8moyNTWVlwU+BwLSBNC5enlQ9AMX9cdj772p&#10;q1ZX1xG3UNVy94ZnxOBx/pgu4wcGD0Yh+Srj9qaGFYqdadQ3XTnbeSi7we659mV0JHm/AJXUnXr9&#10;NaMrEdUP/Wwqj/7jziE8FiCZtHz8BsxzFH73CwvxuEm3vzqH7hlmmPd32TZR+nwhugXQL/JZLaYz&#10;80uPaV2FMtRxziR9f/stRkM2rf59Iyea4CWRG8Ivd2PoBhuUBxU+BwIYhkxLDTEcScgFNkAACLQ+&#10;gU9H2aNG5U/AmocJ279FN/9JSGgcGHRgaR9dJv/FuV0BCxLEgt8Q2Tw/Cv1lRj9z3ASwa3ZwVIZ4&#10;WfaEnRuXjSfj2/ILjm2eteou9bGLT+iBz/qxMV5h8tYvt6Fr/ySSmbPfr4vmDjfETQChy5aGSZz7&#10;R9H4w4MGmTQ8FYeuGNwfEhCcKV6V+ywfs+SYOEf/g1vJewT4pVePBn93WuKmQPQ2uq0wctUERwaK&#10;24+3GG1D/dlgrKpuHJ7tF4N5e7rnJV4UE1tcKioPxU2sirqyxOC16w5KuzG4Lw4KWtCHumeByF6T&#10;foYyXqDb+yjJyXrkyY/KNjWI6IqB4thlS5HhhkzU4NbLF4zsVKkQVOtrcUdokZyJkDozgdTUVFdX&#10;Vy6Xq6ampqGhwWSK9h4MBoPP56P/Cvmgf6OEHsjn5eXZ2dkpyg2Vcnd3V7QUmR898EenAFDT4sXR&#10;83/l9v+oEtby5cuVEEVXV1eJUlCkkxM4clnufkPTY7ClIwrI97ogOKpYw8LAtgvaEddzs/OPxDyK&#10;eUHu9hlm3buOttZAZ/uz7xSliLsGvKm+9uC1GkvN1FJHl5ywvGpO6pNDJx+docpSI8ArrdbpYelM&#10;3gZYnB92veK1aGzePeSUFPL4DE0dG7x1lPjVRc/iU3P+vFReRfxdVcy9+uydiVEXKgPRSuSF4hz8&#10;bEHd3cevNU31nYzUcRFqKxJvPLuLhKQh27sqpqu7ibkag1fG/Tel7LkCT0A6uWZB9+UT+HSkjB86&#10;GU/K5ZeEHEAACKiagAsK249h8iegunG3gcN6d9V+cf0WF5fByTPg+0/8/utmiU6XYQyd7gPGjO5m&#10;Z1BBfWrm7Pu9/8rFo51IJ3Zt024utkZvs1LvE78ZPX2Wb5o9Y4SpBvVzlqFv193VuPrWlac16IH5&#10;8s8nundB31oMfauh3v17Oui+5Dx8Rnzjufv7r/hhxn/d8CYxhrp5997dTevuXkWl0EYdb3HRnH4W&#10;EjH1BbQYaiZug8f216u6z8lGhgpcgIAv/2Pw6MyVDIOBU8d308e97Rg6tn08Bkv2Yu3Mud9OHuFA&#10;GBX4757diDuXaTDs4+E9yH5JproCzqkTD7Hxn/+4bLhxVQbe2QZSUXk8RkwZaiboPlELS9tu+LCh&#10;7tZdym5lkKEBSSGnOhCyiZI6uwsv49z1R+wJSz8b7yQeNVie/BjW5CCiIMRdrHs7dakkJHfyXLh4&#10;TB8TNTqCaegxy69fyeg9ecEn9lLSqlpdO3B95EyE1JkJoK21ubl5dXU12vyzWCypDT++RjUwAbx7&#10;966iosLQ0FBRbqiUhYWFoqXI/F26dOnVq9edO3dQ6+hPdCjg448/Vnr/j/cLTgEoNxJQSgkCCpwC&#10;KMsL2pEt8fBCifaaKqLmOWXQMlfkLFmfG5+yJFH83iAVtwTVAYG2QABOAbSFUQAZgABJgO4pAOAl&#10;l0CjT/jlllQoA3kY4cpw8qwEpI5CAE4BdJSRVL4f7eUUANlDZLBAFwSgf6AAAchBQPluozPVzSkM&#10;ZYFAeyXAMviAPOrf8C6A9tolkBsIAAEgAASAABBoAQK83KSo6DLjEW49DVqgdqgSCAABIECLANr2&#10;LyBSM/f/qDEwAdAiDpk6FgGG1Qd2g3XwE4VidwF0rC5Cb4AAEAACQAAIAAFVEOAX3bqBYgR6D3Mg&#10;7hGGBASAABBo7wRgLWvvIwjyK0FAvb8t+TX+5t5tbqESFUARIAAEgAAQAAJAoFMQKMuMPXQX85ow&#10;so/MmAedggF0EggAgY5FAGIBdKzxbNu9oRELoG13AKQDAu2WAMQCaLdDB4J3QAIQC6ADDip0qR0S&#10;gFgA7XDQVCxy+4oFoMLOwykAFcKEqoAAEAACQAAIAAEgAASAABAAAkAACLRdAmACaLtjA5IBASAA&#10;BIAAEAACQAAIAAEgAASAABBQIQEwAagQJlQFBIAAEAACQAAIAAEgAASAABAAAkCg7RIAE0DbHRuQ&#10;DAgAASAABIAAEAACQAAIAAEgAASAgAoJgAlAhTChKiAABIAAEAACQAAIAAEgAASAABAAAm2XANwI&#10;0HbHpuNJBjcCdLwxhR61FwJwI0B7GSmQszMQgBsBOsMoQx/bPgG4EaDtj1FLS9h2bgRIS0tTeWfd&#10;3d0bqxNMACqnDRU2SgBMAKAcQOB9EQATwPsiD+0CgYYEwAQAWgEE2gIBMAG0hVF4vzK0sgnAzc3t&#10;/fZX2Do4ArSRgQAxgAAQAAJAAAgAASAABIAAEAACQAAItCwBMAG0LF+oHQgAASAABIAAEAACQAAI&#10;AAEgAASAQBshACaANjIQIAYQAAJAAAgAASAABIAAEAACQAAIAIGWJQAmgJblC7UDASAABIAAEAAC&#10;QAAIAAEgAASAABBoIwTABNBGBgLEAAJAAAgAASAABIAAEAACQAAIAAEg0LIEwATQsnyhdiAABIAA&#10;EAACQAAIAAEgAASAABAAAm2EAJgA2shAgBhAAAgAASAABIAAEAACQAAIAAEgAARalgCYAFqWL9QO&#10;BIAAEAACQAAIAAEgAASAABAAAkCgjRAAE0AbGQgQAwgAASAABIAAEAACQAAIAAEgAASAQMsSABNA&#10;y/KF2oEAEAACQAAIAAEgAASAABAAAkAACLQRAmACaCMDAWIAASAABIAAEAACQAAIAAEgAASAABBo&#10;WQJgAmhZvlA7EAACQAAIAAEgAASAABAAAkAACACBNkIATABtZCBADCAABIAAEAACQAAIAAEgAASA&#10;ABAAAi1LAEwALcsXagcCQAAIAAEgAASAABAAAkAACAABINBGCIAJoI0MBIgBBIAAEAACQAAIAAEg&#10;AASAABAAAkBAgsDRo0eXL1+O/qsqLmACUBVJqAcIAAEgAASAABAAAkAACAABIAAEgIAqCaSmpqLq&#10;yP+qJIEJQCUYoRIgAASAABAAAkAACAABIAAEgAAQAAJtnQCYANr6CIF8QAAIAAEgAASAABAAAkAA&#10;CAABIAAEVEIATAAqwQiVAAEgAASAABAAAkAACAABIAAEgAAQaCUCcXFxysUIYJSUlCgho6mpqRKl&#10;oAgQAAJAAAgAASAABIAAEAACQAAIAIH3TgB517u6unK5XDU1NQ0NDSZT9HScwWDw+Xz0X6GQ6N8o&#10;1dbW5uXl2dnZKSo8KuXm5qZoKTI/2ueT/wgJCRGvITEx8d9//0XvDBw4cMaMGfQrBxMAfVaQs7kE&#10;Jq+/1NwqoDwQAAJKETi1brRS5aAQEAACQAAIAAEgAAQ6JoH2bgJAo4KuCSDDBCpkBQATQMdU6LbZ&#10;KzABtM1xAak6AwGZJoCMJ2Wdoe/QRyDQ1gi4dGPD7GtrgwLydEICaCZ2wl5Dl8UJtEcTgHDP33Ao&#10;x40b5+3tTWeIIRYAHUqQBwgAASAABIAAEAACQAAIAAEgAASAQLsnACaAdj+E0AEgAASAABAAAkAA&#10;CAABIAAEgAAQ6PAEkM8/igggTJ6enmSXkSMAzSMAKDOYADq8nkAHgQAQAAJAAAgAASAABIAAEAAC&#10;QKBDEUDhAFEi9/8KhQMEE0CH0gPoDBAAAkAACAABIAAEgAAQAAJAAAh0eAI1NTVK7P9RETABdHjd&#10;gA4CASAABIBAqxLgPT+zbrDR6M2Jla3aLDQGBIAAEAACQAAIdCIC6OQ/8ghQ6Pk/SQdMAJ1IS6Cr&#10;QAAItDcCTJfxg1Aw/1PrBgVatbXl+k3esS9c7Z39jz3ivR+svOrcS/uXDXe1N3Id/M3J7NfvRwoZ&#10;rVbcP33oJDZvzReD9dqMTC0lCO/Ryc+dXe2/OJn7pqWakKyXl3vIH43454fyWkTtSpM3e7Vmd1oH&#10;WudqpTJx2+CW05DOxbLt9ZZXeX3D6Pf5vdP2kIBEQEApAm3tN6VSnYBCHYeAlo/fMGLDI/4auduv&#10;Z6CnkblEN1lu4z1OoGxBHoE2LJUAULey+mnRSLzpFQNW4s0xrDz7n1DJ1otlEPg1XvOJrx3dVCOs&#10;Snosr5J2Kra8bsHn8gm0ud/QsjZmldciPp229UQm3p2SC2dvPeO1mthNNsTLjfl9U8GUn74Zba4h&#10;HzXkAAJNECA1zd5o9LKo3GpJmwf50eANyZUtYgvpQMOiErMO7Dw7kEZAV4AAEIBTAKADbYyAho2R&#10;egORWKaO1t5e7jsX9ZlsJdxA6w7rqYtbsJi6/Zx1VdELnRn/6e7GJurXMhjq5R6xzutPL0Nm9SvO&#10;s2b/wLIw6WeM18w0Nh5m0X7sbgqJbWizLQg33PzjZ6GlivGQrIM0x6D6PTf0b+PbqnYkqurHSRU1&#10;0jxcwKu8mxBTgplO//ti9ktO9uU1g9vI1CpNPbr30fRVC71t2s9UV8W4QR0tQIDHzXtQgtfLPfHn&#10;X1cKm/1V1AIiQpXNJNDq52iaKS8UBwJA4L0QQNH+ULvkf1WS4CeKSjBCJSonUBm3N2Hy+kuT18f7&#10;H310o+gtvn9mm38+tfsofQbRWNW1h1X47yFe1Z3MKlU0r6avzeAVPfp6/eWgM3mcsnq8ztryuJjc&#10;ROKfzUrPXtwpxWvhlZZea75BoVmiKFJYIbF1NfRacDlhsHXUWrB6RajIy9uORJXXlTb0ufGgVfGc&#10;3L+m2GsKhKorLcjhYhY9BjiZIM1gmtrZdcH0PJckveT8PdOupXWlqYZwUS9tmWjW0jK0odEBUVqY&#10;wJBpPkNenvxhfyo88FeGdMPVQ4lamHoffH8pNzNieg+Y2UrggyJAAAg0kwB5EaASPv+NtQtLWTNH&#10;BIq3NAH+86z8LX+lRxeQVgAL36H6xDmB+vRzKVORjSA4JSy/+Xt0VOGrsB0JU/fkF2L1Gbezv99x&#10;GTdA/HI7LEsVDq71FWF/4hVO/TM7XSXCtjR1sv52KnbrwIFWgAAQAAKtQ0B9wOiPBmMlUXtjs+Eg&#10;QOsgh1aAABAAAh2bAJgAOvb4dpTe1b8+er74Of7bh2XuajmEOFMvCJP2wUonNaqf+kYzpww4TMUR&#10;GL5tio0ndWQAL+jS337ll8MFUQakPhXUtsjRhaXn85GgkhUDlvfXk/RMYJg72Sz0G0IcSsdfJxb1&#10;XSgdp6Ahdv3ARaPw/N/18hQXHjUnLrOM5iTFpoIUCOvX9PTssYGMX4C/UNCEHjOdhI9JMczKcTcV&#10;SU7b07PXthVeRLbh2z6ydBEPSdAoNymxUbuoRWE9Xoe/7EU0p+Hj53lqnp0pIRfL0fkI3orYuCCk&#10;43oLWheGWhD0Qq6Q6hYb1o4KpgKrqbtOJAaRIolXom5lESAad6FU8pS/mVLJrF6OqPLGC8en5zO+&#10;727CpYKMScGW0RCqx0FKCQOlFVVe95X4nPf83j8/zkWR2HDP5J03cl/JquN13vVD23xRfDhhNrEo&#10;fUIX+nqpqsg8pLet5cSVpzHs2fWVg93wSsg4c6Q3r9e266V4PjwgnGQ2MjicLO9oXknahV0LRhPy&#10;uNpP23YsMY/yqX7L5ZyPE300fM2uM/dKcFOjKKEun92xhnDGRoEP524+lJxLiCrTDVsiM0K0I+56&#10;drWoLqFD8msu5yiFaPCC/VfF8yg+KtXZyceoQXG1R124JOidkCeK15hRkr6H6AUJUOjVLPU+KiKf&#10;Ca/k9unN0wggUs0JhEcczkdTYRrxSI0L9p9N4yq/c0UiycWFAkMmnqSkIlpsJlWJcZDLRFznxRVM&#10;8dFstIRujwlz55o9u771iLyDAEiYkxLwY6+JqYQKRSJmrOzJRSqY1I0YpIMPNYXFlDCrUjR207b9&#10;c5tQldd5V3eS845YaqTXEPyuDbHlyNX3x9Mc4geC7CSxeojmL1o0KoXTB83uo8T0Fw8yKq5IMjuF&#10;YbQm4KN62bOGEMxx8LrEZxh2et1oS3xaieJcIkmuSS5QJ6n1R8XDSK6+jax1xGdyJJGzsLeEuJJ1&#10;qnjNaXmBoQUg0AYIgAmgDQwCiECDQF0+N72C+IrX0rHrQvoCkImlR8QEwPQtNwS4TXM10KHe17B3&#10;dfx8aBcyj4un65qJ9kO7Ct3I0ac9lgW4+IhsBERGbaN5gQPmuQkq0TIYNtFtXX+hbzuqx23bjB5j&#10;HXWEM4fJNhnr5bbNz1IyWmEjXdLUMBSfc9pm34rLLN2c5qgpA9eLi40HKeg1hzR5sLrMnOuxzMvG&#10;lYxfQLxl6mgzbcbADSKByfc1+00duMyrq70WyU3D3q3Xmk8FAjfFTVAxJTYK1iheD0Ona9dp3tYu&#10;jfRVIFSXmbPd5w21FLROhlpoSKxJIRtvQt3KdrNf7w9F405IJQOCZBWIXktKJUNeWuOl5fOp27zB&#10;JqakkuCgXBa4aUvWpuY5ZcAyr25SSugtoahND4lSn/LyL6z++NPvfk8hSnNPrJ0/em5E0gvJuiru&#10;7fpqot83+26iX7TCbF/t51RIZKtLP7FCsqpP1194Lrn3VlTGrNznUsHSiBp4JQk7vv1syaajXKrC&#10;S/tW+v98Bj1KRT/ot8yYNGOZ6KPMmE2ff/rdMVGceV5x8tavP13wA4o4QKRnKRHfzPvhtOxA9NX3&#10;Ty7/WCwzQvTDMr/Zwcfui1kBUCWvHx9dNmPSAgpRydGts2ZvPpuv5Aa5+vb+eT7zVlKDgmGoC9Mm&#10;zou4J4mi7tHR7fNXEL1Ij7mSKbynsMH78pmgyw5/9BkbFHGJAEI099XWlDrx0SpN/uXTT+fPp8I0&#10;ok9QHxd8FhSt3LURb0vOrpXE5fPNH1ckGkT7E07EwtEfraOkIlqc5bNw121J8oqqFJlfLhMk4fov&#10;RDovVDDlmmu8lN5gv5/mmco5CPA699jaL/zmScD/2ueL749KhxJUhXSNT64man/+oOCluLbXPTr0&#10;86fCsbu077uZKyNOXgj5YuKsteS8w5eahusD98ZRNN0EyxF28/egSd/+LbXOyO0jWoh+mC2YPmh2&#10;L/j02x0Xzm5ZOFoYZFTe9KQ7Af/+XnLWfPFTbImcOc+rzj4a/KmP5AI1b96na1vk6pOm1jrakrTE&#10;wi53EPEMql1zaDUJmYBAByAAJoAOMIidpAu1+S+JM/RMNX1dcRMA2X2GlZtlH3yL+zY7PuUTdIZ/&#10;e1o0p4L8satu023RSCMdjF9d8DhoI4ovcDko9jn+qEHLZMYYyfCDWl3sDd6kxyZ/gvLEvyR+QWr2&#10;6W9qJVEPihHwMnovfrD/k71Z6XjUAIaOo8NC6Y03jXHR0jbVqGm8OWvfPrh5g1f2fD/eHAqLkE0F&#10;KcBYbmN7TbVGFo0GncI0Xcf2kDRtqJuymdxHWajvn+x9nF3LxwW2txxniHA1xU26A4amo3FPbGGL&#10;17bGF+XWoNrexkQmTt6bR+6y6rMzP8WDOFzfkvUOWSUEcgrGZWPy/kdog4KI2VO2DKqZxoWse/b9&#10;xoSgJHIw6zhnruI+Gr8+wGM0sAy+mmzviMZdekQ0XUd3Iw5cyEyqkEpmxY2KSmu81J26zXDED3Hw&#10;ygq3b4+fvDEluuCdjlbDbvCri4rPnkFaSgTLOFZIPDfTdB1mJcccQ0MlG8nCq7y5/+djmdiQJdsu&#10;5XFyX3LupexabX3zxDWx/GgndnjrpjjTqb8cTnqG58nNO3Nwo49Z3NaQGIlt8829+666LjuYkpT7&#10;Mj3pfyumOmMl/3f8MspCetsWn9nyEYZZfLAlKR2vRNz/n2qNaT8zQipb0veDZMSiKE3d99Oem5iH&#10;/99n7r0QiD1WcGpIrYf/9t//vU+0giQ58eUQCyzx4u080vcHdXnPqrBLoi6T3REUlgRVce/QT+tO&#10;ZEr0fecSD7RJXvnLOYnb8i79HZE5ZHU0Lk/2/cNBM0yxzJOHLytlA0CN/rL1ppFP0P8uoYCI1KDM&#10;ML2543fcxiFMz1L2/PNsCkkg/+jc/oJ7CmW+3zST0tS/tp4ssRDwfJF0KXpZ18wYgcVH0GSPuVui&#10;jlA68OxS5CoPdKbjTJIyfaxMivxhLxcbPXdnEtIWQqMWWVyNJu1QVKpOO/bzjhSzGStOkUNJSDXV&#10;KGXTDknySmt/k0x4edcO/x8X8172by4+BNn3j/zqS8scrLA4GmYjfD8fgl3fuuuSbHsZmoCHNqw8&#10;xJVA8ffcIRbcExs2S6iEwm3LKtD05KLZBFLCP28OJ1eMvH+3zDRFhrZf5i0Jw6gRv3dtvWh9ENXJ&#10;PbF5e9HYYHLyZt/bGzgawxqsM3JFIBYiQm1eJF3408cMw25uXLLgIEYtF6Q8TUxP+hMQ9XEjOqDD&#10;yX126dQvqCHusX+u4esMEaQgO2m9pwWGfbT+UjGuQmQoE6TVQRtiSpzFZnfSNv/RWMmhdT81YoWU&#10;299GMzS51tGXpNGFXXnJaJdU3ZpDu0nI2IEJsFgsDSKpq6uT/yUTer8j9RpMAB1pNDtJXzQtzWX/&#10;DJfo/6uXh07eWXIOnVVWGzLQ3BzfSVfEnsjPwM0I9Rmp+XfwMwUMPUdTwq1AmOpzL9/9IbWyDuW5&#10;np9ejfa3GNOc3R93BhDUg73hXHhwqBCvqK6wMDjuObE31XTubah4JPw3nNg06eYMdR1wkYTN1SbF&#10;ZZ3Cm0NhEfK+35GEb61Zhh+6Ejue2hdR0cJOZf19rxaXRctwUHdx9wV+dfbDoKhC1Pe6wqJTj4gd&#10;DlPLylzWWibiJled3iQmPliyJyejiYwCOXlFeaGJr/Fnd/WVp65w8cPcaMvqbCAmpSJCClpU7275&#10;AX7VQn3ujYeCESk+/rAG/1zH6IPujehJC0slgwet8VIb4mxEbM/q89LyE17xsfrXhw5w4ohAkmLp&#10;XeLJG5/tuR9+G2kpSvznD4oJZUYHYXTtG96nIXcYaWUoy7xyiYu5zV0UONaeOFmj4zh0/uYdq73F&#10;Spdl/N+xFLMlm3+a62pGHrfpYjd8+uQpbmL7ajK797I9m+cMd0QHdphmHlM+Ho9+9z/KeaaKZ7aS&#10;nanMvHYyHRuyaNk3E+zIgzu42L//iQf0QuaG1RGrPvdyxdcGlJhmrkPd0N7tyZNi0thEdtl72Zpv&#10;qC7j3Vnw8z5ZsQYr78btjcOk+v7hih9wW0bS2ZSnYhtyC4/VvwfNH43LwzR3nfEZvvFo5AiDnJEh&#10;GjX137Rm3mDq2Ajq3WeoQun9tunU77+nCOiamonuT2nwvjwmJE8z34CFJE+mjv3oORt+X4ZMJ6KE&#10;djW7lkwf34fSAQ3TvkNdleyj4NIH/2+/+rAHcbwLDYF/0J6NHqLmeJVp//f3TfO524JnuZFDiaQa&#10;NQ1XKinytBS9QSZ5TKQKMM37fPz9+haKGKfjMmH2f01L/u/w6QxZk4WYgGiSSqCY+O3Paz5Q2gTT&#10;BLOmJpcCqE2n/rl3A7lidLGftmgRvhl2nrJz27fkiOs4/X97zwEgRbHs5nA5H9wBB0eSjGRBAUHB&#10;hALmHDBnn/GZ4zM8lWd85hy+OT5FRRTJOcfjCJdz2Jz3V3fP9PTMzu7O7O0h4g3D3uxsh+rq6uqu&#10;6qrq42X5Q8G8+f+5+zQyeHXdx113NyJCQX+nDICCCx7+6ClMNrqUvnOvuhVGK5ww8tQTd5yCyTu9&#10;z0lnxhqeigegZsJjLzxy1VGIc5ryR8xBLFHgM7KgEqquE4/u/sfd8ThSFqhtZnxkxOB1qiA5WIxd&#10;2qIk8pz4yOpK8XfAAIj6kyZNGomv0aNHz5w585Zbbvnvf/+r0x1WUvNh1Zi/A112tVGj8dbWw/ay&#10;5Ao37G/He6GmvseO/QT884/vxru7m0pysWCkyzrjRuIMD/eYGdmY+CWW+bD15+QLD/rtXqQC4C++&#10;nJB7114hRqC/3kncXPU5qf1Ud4+/lu7n0Oo4kFKGoU1+0Fx4qusjQgimp3TDVv2hlrb1ICtyV3Bv&#10;k4fA0i2fVUeEnU3Oei5NqNVFGkgcKGLgLaIxdlsZMXno0e/Rf0545MTes4QzGqO0nIdTV9T/JT56&#10;Ah81QGtNMTJKiBhARkOrtqAgBQsG+j7HTuB7lkYN4D1EInN3LlRy0CrqL57ANO6yvViVA1fQ/sce&#10;rNEQXRAhojcTC4AnZtXkpzhDqKV6O1BQ797d+S1klNWSlsU4KZA0DfPnDcsjgQDw3X/eq5uk692C&#10;IYOJHgFdupTuffqDue/2A80JWsNHawUvQI4Yysn/EQnBk/k3wZGegMobKnPiLgtqVHSRk9vy50wd&#10;LLJEMOb2KI3QbhQOA3BoSSndeg/spmnYW90otm1X0DOk0sZXTztKwHbOsGGnvQXm0xKdQn6PfMF1&#10;iSla7n0MnHAH1A3sU8iWZklnNXm4dHCe/0nwzCcgJdJG/tCH0m4CxkB5mZbOaLpImk1vnd+fobq8&#10;o86f35g8vVIsOtGVTDrv5HzYgj513vxPf5LGklDQj2qScIYAa978eHmkIQAZgAXTJg0XxQ+BszKO&#10;SFAFEwO0+INLabtkiLD/kQOl52lE8IeMjFRGw5tSMlikv1NYeX5xoeREYf6EEbaAKKSrfADmi1hQ&#10;WmFpb4HPyENKqHrErMmDWYar0eUUD2bVlAqbGS9ZLF6nBpKDxNhlm5MsnhMPV12//z0wEAwGly1b&#10;BvL/xIkT58yZc80115x77rnwGQoleZny56KzSwXw5+K/q3bFGNCnD+6Op/xQwOZkJXOuBH/l/hcW&#10;YPN+dHBA3nFHDX701lHXomB16LS/qNV4fW1KRzRfTjjQzgLg9DtkwFHcrrgJJdWR9PwJfGG3H++o&#10;kyvc7AyohSU63iIgC7a//vUe7PiABLdhY0vnzTtq/szcWFavsU4KDLtd/o4djxD7+L2gA58aKXN1&#10;LlSxaozZXzyBBT2VsfxE9SNmjnr4lFI2FkBcIupoAlfd/l11moLS4vzoZgYkjfwl0R10FJxk5AcH&#10;14/vnTXtRsGRPuFSQ67afWUyuTtPuwGVRasUwyGR0pW2LDZOuBrzB5fkxlo4gDv6bWefeq7gma+0&#10;9sh0jvq9+zWawiN65ESvkKSRvbr1F+kOEoMjLp2YCk547JNv/3vZhO1v3XnuOeOniSMyJlZp9Fwp&#10;I8+44Vx5Q4BoA7ADaqZkQ384ldcZA5DiJxpVK1EfJBfJhw4kMdqVRJ6TXOx1lfZXxQCoAOB65513&#10;CgoKQBEwcODAcePGgfwPL/+qTZKDu0sFcDj15uHcFmNRVimJZudxHbDLyrlg3r/tisdXv7miinOY&#10;t2TNmNVHcAgPNr35OPhOi2/iUq7q0hoy2WAEqca06BoGVQXLJ5ZUJ06ktRpzhTfa3FSDelji4Y2p&#10;ERwfHnhh6b3f711YTgKOmfqMHyh26ZdvBB8ggEX+bxd81ax661O+eD5AgKhzSTCCWFcnQyVTtaL+&#10;0lt6xjhTPqvokrHp2Aek7edPlmF6Xvtzq1I9VoIEqUSKIGkKbnlzC/a6F90y/vwJQpK0bK1bP3sN&#10;udoSt3wEbdmbV4GBbhIvhTJzYjVy+oX8q75ZIcU2706suuDYOFGm0XBs/PoZ5I5OYj0gxG755jLY&#10;hU7kUiLwkDQjLvuwLILqknKEuxI6MeUPO/uWjzcu+va9W+dqIETipc8vozEXE2l3rDy6tAnn3HCM&#10;BhkC1PK2QrHrUKK/SzaUf1J5B1PV2BkDMC7alCjF4haSlASHDiRwPksSeU5SkNNVyF8VA1rmAoEf&#10;rgcffBCcAgYNGnT4yf/QSV0qgL8qpf694Nann318d+z2F9y3qiKW0B50fPfL7vteWPN5DZbsUzKG&#10;dfNsqcLBxvVpg0sVBBGIilkaj5D1otcWlmZhwMKOqrZdyewV2er4ChqcdWQzngscQN6bR/Wy4iHt&#10;27NfpWO1DN6iMYfg1vX7X/xw1Q2/EfsJU7/ejJWuBAN1bXtwPAV996yxyY+iEtq134aX2oY+Jaxt&#10;cLxu6Fyo5GpX1F98j2us/Ut5Pw59+uR+4hMBOBOGUOOmPS/vEhxS4rW5Y7/LG6B6HG2MkwJJ07Bt&#10;O3uCV8eq7VhuXmTdtFXmUDTO9nXm7POmyrsJcFoPJc3RpQ2fikJ8ffX7doco2Dm25k3KXrQMJoiB&#10;d6Ns6xJDXDycyJuUe+ztgiaPtw+fc94ZONZDxy5ZT4qQx4GjinAXSVO/BTq5Y5XJ546HEyYXKAJO&#10;ueShx0HfEUEJSYVM1/f4q7EhwKd/8Odc4PLTBk8CJ/OGRcs2t7L1ybtvdBSimINLvnAxu+goAOL8&#10;XDfFNFNKbo0w+SZ9AAoQZg+ePC1ffH4H+lHeIavDDYvF6w4uJIk0Jbk8JxEIuvIcNhgAaV+iBQiH&#10;wyeddBJ8ggqA/enwaHKXCuDw6MfDuBXawoE977x0xBnYMT7UXPXOctmVnm7ozDGvn9+X807PSC0m&#10;chPyGvCv3N6CBUXL+BkDZ3Pu6+BN3efOyye9PjNDMe78q3e04bqFcozFRddOgrMG8NFRa9uStKdN&#10;IJKtrvvtl4+5Ew4F9Let3o/Fv5TCi84qxlEP9EPH9D0VRewHLNUv2BNnA5xvdQy8RZhaFPd99Ybh&#10;/Pnzpv55xCY87CDBBXgpV1+cfzwctag3FoJ1RLB9ebkETqSLmXX8oPl3jL22WDn/Ce1p9GClh6Hv&#10;IOR6YMww5QGO9jRuQSoGbdqQ/veOSSMAGYu7XT1n9Ec39I0aHj9pUMnSjhyoivrLv76CuC7oS0b2&#10;nIpwCCcXDpuB4h0yl9OHxUxd7oDuOE3a7HMHH0cCW3TixS0E33rh5YVYwseHw8875/GfmTpJmp+f&#10;+dd84YxuODT7hxfuvuwD+YP0YgFcV7ZuVxO01NXYKHfan5K26kqmnHnWYM3KF555/gdOC4AO8X7k&#10;/k/LQtyqd9OKzfg4cXTG+AuvoFgAdGTwPt7/ep40GZ1VvvyD+Xd+LNMWTvr6+JUXP+O8wVGBjz90&#10;5zcQPG/eSX07pXtIpah1fKXc8d03XgcNVIIgSZq4OBGaSfAJ/refzJ93wTPCiQBUMlyxHR2xjunk&#10;xedQLIBELl638upzry8oQ7wXYfXh60+9hzkRgKSpW/P4v17ljpQnPfXVO7fe+JXoLIZEINDExYlj&#10;yXN3vrCQO5Q+5KqvQmJ5go4YCiHkDQHeeIk/rpJkpIP0BX4Aog567u5/LQcriatPRHHmk3fFGlw0&#10;wMerz725vBaRoqt8xWt33SBiFx0DBWKOXPEw10xX2UJMYxHBODpWRdzcSR6AZRt2gQNYyNXQ6IJg&#10;pUSrCJTPUzUaSk/98/4lECPwsuPxRJ+0i8azkOF1BxeSRJqUXJ6TCARdeQ4bDIAKAAL+SbQAgUDg&#10;sJT/odeSOiccNlTQ1ZA/HwNpM+ZNxQHejn317P5HFeHT72oOzH9/76aodvu6/L4l8+ZNQbluHnZU&#10;NgoUX7+m/JO2sH/X/k+wIKrLLryEJLh/yqOn9DmqSFX89HD9+t2vbUFCGi3ns3kDR6CKfOWLd75e&#10;qdajIDaWobqyj8VgfzZv0KQiKw7j5/nuu90rkFu+Pr//wEfvwS06qRAFBve0fPn1/uhYiqw0Kt5k&#10;kmbnzThl3GcIgZNuHoYPLKRKGb9tFwlbaMmfd/OxX98z4foBgN7Akl/3bUHHEFI4p319z7h5R3Xv&#10;Q9w6FF+eva04rjqcJjjo1funfXbDEUdB8cGWdxY1IdlAlzLiJALYtM/mDT5hWGbMHcikQSULvhyo&#10;SvorXL28fCGO/6/LLr4Z4XDsGT30jTV2kdKrrXERFmz4NOMu6S8b6k0xZhUl1KWNPPkiiLm9cv4t&#10;00og7tqI8XA4vOaiq87IF7KDZHL5E3A6Fzqje9AIEqNuyNh51z3wnUJ9FFeUuefY6RMhQOCnF03v&#10;CyWc9cFG0a6mInhJIl3xxCuvQ/LhqxedMgQHKQR47py/FE4f4Fa9i944fwgCte+gc2771D9hPNMc&#10;CL122Q1wIBnf5GF9Sk6B499/31Mvo5LIHXPprXNQRdecM74bqggV+PwazbTL518+Rua0QhWNiJ40&#10;d8xlD1w+QSNU2idv/DQ4SHyhOnzTCuLjJHvoyWfBCX88PrtNO/WatzQnXwZY4i9eMnxiHsYDppPm&#10;sRN6J9jgtOEz5sGpE4veumb8eL6bNJdDnzLlpY2/YD6cOwhHyh83DQgGER701LxnviSKm45d8XGi&#10;Cf3+wC0cweeNP+468C6Zc96Unp26ttL1nXn7DcyxCBy5p0245G6k86IDEHcQHIp57QMXTGA8xjqG&#10;Ei53jMEFI6/PifOQWw0/voaMvfLxxhNF7KJjQBScPKtwIcdnhoy/5dVFmoJ5d186XhQ8r2M1KMid&#10;pAGo6zXqlPEaOH3wmhEjYAjPemUraHnTxp//0Lx8hqrxUIIzSu964rKkNzMmrzuokCjAekSSJPOc&#10;REDoynOYYIDI/2xjyNfDb/+fmzMOk37rasZhggFfZUvkVrpv35aKBd+vufiN8iVC9HvaYBL1LbR1&#10;xZ7P1zSRcIBwhVqbFv625f6fiI2q57sP1z7z24EVNdgjAF3oZPWff9t8Lzo1kL3YGHIBGzr0nr28&#10;v3+1cf5vlVysAfRLsLG88vNP1txKTryLeymJPiikIWDX7EMiNG3UthfX41bYGp98dwvbZNg/2LKm&#10;7JlXNpHj8eJdSvDGl0FAqq56j207ro5Ryrg++HTLV1yMAEC5ndMI2Grve2XT56tqaStAY7Jvy4HP&#10;P9n0cnXcrUqmO9qqnvisnMd82FXbtg/lBkXJ1ls+Kft5S7sgJ3vaV6wqe+bdmKcVJgsqWSzLgqqk&#10;v4LtL7+y7s1NfFs87cu+X3ft53V4n5penu/+b5OQBpC5acfDPzQp6fJ4JBHz95RRl7z53Wv/hHPs&#10;4YKT4Z9/c9Gb10zuKcoDp3Pd+tL/vfYfOIqcez/hxof/+933r5ynagdS1+e0u99/jIh5+XOvnD1S&#10;FOFcTSvgrK+z7/2/bx6G87TJBT7qL33yAlpDQxS3+9/ma0Hv//vBw9eB5oEJPpcyaM4j77755I28&#10;rAWBA157/o0rZUV6XeEpD3636HkhMUHR2zdN7N55wqCuYOoNz30krvQ/8z/8bn6Ch9LFxQlEAb3q&#10;xUWf38rJ/NMue/Kb79+8YxIbJFLX87gH3uXpBLrvofnfvnDFiMw4sSSjdmrmkCtf/552E5DTh9+9&#10;eNMMRlMDOU35E29+8tuPhV7WAGDvvbno+TlJ2CyNhxNQQLwBIQB4JQiC8N27TuhcDQBSeQ6ZfTWo&#10;2+BiLQ4A+Y9/IR2AgLHbp3LHRqoZPPHSxhhckDV33I1vxGEX8SrAv/Mu99IglANm//NtUfn/d/9x&#10;heQs0uRdXHyTqP4FSRqA5pJT7uXbMnjWrWcMRUpDEmZSQtUw3G4bxx23mbxmQkmxeN3BhSSBZiWZ&#10;5yQAQVeWwwQDEhMAVvKXPB8eDdY2NCRiopefL56CDw9kdLWikzEAocs6uYau4rsw0IUBeQyAfUTk&#10;D1v3J7rB3oXmLgx0YaADGBjaO7tr9CWCP8eS+dNPe0tzy5u/3jOus+xrEoGrK89fFAMwEv+ikHeB&#10;nSwMrF27dtiwYY2NjdnZSonB5XIdOHCgpKRELQyQa8SI5AYeVguCkL7z9icSh6krZxcGujDQhYEu&#10;DHRhoAsDXRjowkAXBrow0IWBLgx0YeAgYAAEe4XXQQDmIFShPX72+QehmsgqJO4WymEIBgP7y7Y3&#10;N9SFgok4PHL18s4enJuHBvt+8C4f+BFd5KUW/4q+MT4hGGDBMEScEnKgbDqdPiM7t7Col06PAnoh&#10;yHdta26ohQfl7eVA4MGjXxFUYoC5r6RuAE4neLBEQqvVIu0Pbhy6wPqFgFpRjqLawxuD0ZiT382a&#10;inzrOhtyKaoPAchJBymnFh75XBaCWL4EkSsRmxIFsuNITQtEkp6Vg6kFn3wQCO4vA2rpEJ0Lo4wl&#10;FTG1x6VzQmlyI4Kh86zcwuJeQPDxCBt5NMie6KgkI0qjIDPEbo1XWpzfwwqqIWxBRCcszVDiQUTA&#10;J+sgWF3ZeQxIOpggWKbb2VeEnysjDikBsPVFC2HRUaLj2qaCeMWQYC4jkAilT36AM9SD+A7mb38q&#10;RQkIE6MuSYiM2raOt5qDEHcVIhU5iKP0Y6zGxWE7SvCinHq4JRAtlFs1kIkC/afLH55MxB6yfyrp&#10;qK9chBj4Ao3hWAH+w3UlmWF4nMRFeEKUxE4c6tuhYtQmv78Sam9CbexYprgdp7B4Ohgws5Tis/Ox&#10;0fk1KETEXyxZBBdkCEIY3PJUwueNOifJcmmmRqXcg5YjMAQqMfDUJsingsQatS8oDOOnQPQcjr0B&#10;d4OTDNAnegHP3H94CWksKanadfs6ZAgKgBn1ILNo4YYSyWcwhLAAn3D74b8cqhPmg2//d35hfu4V&#10;l89LTzHL8TjZUYOnatk+5fuBn9SFOYCkp5n4r9IZX5SMmUggr9vrW7jwV5vdOe2EWfD1rZefLchD&#10;kKdZZSGX79pIwGhb+AUIB6YYEgQ5mePYdgtpRK0Lu73+hQsX2uyus86cC2mg0/YfqFi6ZPEpc88l&#10;kI8aOez8M06DYJlqmYHsOk86IsWoJlVEZpQdsj5/4Mdfl1TV1F9y/pmQwOsPbdm1d82KJRTygryc&#10;y4Fa1OCcA4BBPX0U6AGDSIdxJPKptCHtJr5t4jKhCxC1tAO1zETU8vZ/OWrBdK5uLuBLhr+QkSN8&#10;lv4ZkERLWBZUCf2zC10RXYUxnf8q0HlcClEmhYmKicXTY4p1CdQlJr7orWHFLV7DAtXpQLkmrJ6F&#10;hUPCHC8qBHJEoY5Q4nbVoZcgZociaqcg42kv/sWmgoEmyiTM5kJJkn5kGIJcbUogkMKoNA9Jxyqi&#10;yFcOQqygo2ULiwnMt1RTY1LVWJJpiaKZnezi91yyUiQwZtiJFa92uNlAmYpJ2sHySxP55inRNygl&#10;IDI9ECrCil66fYA12EQTT94SYJglarKQr0ipy1emvGFRwcOkxwxyWBOTF3TSpL0RVxGsehCxUEmo&#10;TvEUnwC1Ku8rZSuNTgVBObBxU8qQS+w5gTSfEgC/mcZTP/kr7ikJDRxCqBGDcggBFrff1CQgHcp3&#10;nGh5LilGOq5lp2usDqQZIxgz/kmYriRFyGSMxUNocmFuJQwWf0BQQm6LltusZZlwFAxxJX725Tcn&#10;TR7NMk3SECz+hwJBONwAX+Hwj7+t1D72+tdxEQ4ZJawBgiZmpKakp1rgl+0VDVv21e6paQmEw3Wt&#10;KAZvt+x0g1bbrwgC83Yf3KsAllV2p8fmdEGdkrrIXrSSC29CItS8+cx9H/7fpz265YPsRwYkNzB1&#10;OkaVS5EKul5ulQRYQCs8nIOKNzxq0Fuuv/EDnha4vgaouRkirAHNCSf/kF+xEMjK1ZQ8oESLUefz&#10;up9//vkzLr0R0t539RmfffF1XlZaQBwEjZ+GBe5ECuGK5cmQIA9DRVQ6miAPFoaQAxIecEo0tbEv&#10;yWxP2oXLEZE3BtXz/PPPXXn9bfCrGfpPq337rTdmzr2QQL566a9+JuAYXfUIo0WuFzkUsgNHwC2Z&#10;jDEwHCYJXBzamRErWliJ32uMBq1JF775nkfvuOMuIAVoiMcfevmV1yjkPM5FtMfICvJoZ3cLecxj&#10;9sAp0xCQRLnFkQfXLryi4NGL+4LTE1Cxmce/IFNDGhjtVqPO6/W88Pxzcy+5AUp48NqzP/3iq7zs&#10;9ECQcCURB+DxhjLShuEq8BzGcyms6SPoRb/h1Q76R4Akix8EP04gvOSIh+sgnmYEOqdNIIBZTDqf&#10;R6BzOUKQvguF4wYClClGOn/zpBBjXseLO1HXKwGPpFGSUVgdUw7FWEzwj6Klc5InY7niklyFcpQd&#10;rJTCip2pEY0Fpq/ZVT1NJRHyMW2LOQO3ChReRpYTuVAWj8EILKgnQCW0x1EpyPNiUR9pAVirH/Ez&#10;u1oSyXax+y6pKgDK+TnuxE0EbOeJNNedQVbSMaJ+zHAsHe+xUHYh6ThZ3iOzLpSjW9lWxyIMBfww&#10;skyOHjAV0QusAiElFxmLN1UjeVnSSkq/qB4cqjOIwCQzAkEjtAWvhPE8zjxQsow7CyiTmWXwJJ9R&#10;hSJAEb0qLk+AMH6LEig0KYSithB2OOB1Jfkge6JkPxR9wUsftCDBB7/DB5OGJsCRh3Fi+oAKEMok&#10;kgFdHSa+6pAZoWobzg3UxLL91XIRbkBGg5gzyIrfdOxz7RQzaMk8HsHMRRXE+FX4KSazYiFkbQEI&#10;+xW4MZnBmaMKYigfocz21uZTpo6prG0i9IwONCSkjSk9yKkAwiU9ui34bbkiCVyybMpKT+1dlF/R&#10;ZPv3p3/c+97CPc2u444ZPf+2896+77KFL9wKNzzA1+lHjyprdN7z3i9Pff4HJIYskFFCX2i8qbxc&#10;TntxYZ7H6wNlBmkM/oCW4U/Mz8nQRgIYwQEa4Uh447GABi+1jSDDmh/NaAOc+wnLp0TAwzMBJykx&#10;z4KshVOI1EOQC2TRtNSUgJ+LQu+0tYP87w8SeISLPBMw4JMDlWMmHAz0JeJPJA0PcxC9EuR/uhrB&#10;AAsETtIQZGNJUBgC8JoH1Y+zhL2BMLLs0BtIIqetzWTQ4xK4mxRNyqGlcT8yTSO/cWlIF3CY5FDK&#10;IZNrDgcgqYXAySGKa6wAAAcJBJcPhMwmQ8CP4vFzDTHD0Z4C5BjnQB1cp5Oup/iPhnYB4YScSAdh&#10;kZ60gnxFNi6E85MZgIBNe4enCo6ERD/xREVQFA67OWrhDhZw2NtA/vej40hR1VAPaHzg5omco1Km&#10;IQQMSthA7QQkjrqI/A/v6FjAcx8HORmHHM2IaZ4nf6EfGdpBNXp8IjpXOaCTkJzwyiQUJC5CbbHC&#10;+OJJgSMODrcyoy/pMP+dCwRSZLtMliRoH1FESXqZ7bJoyFSS5qB1hMxqAGu68XAmTEb4pF/V0rYw&#10;t0kXWok2VLoLCuWwmoxOd1KIuTZT0Si6MmP1fQx1SXYN0S+yXSboeGNyMyUdpyRNZAuZeZubySLf&#10;qMCL4qRIY6U4cccTspoOMjSoUiPp2o0Y0MrzELr06Xg7OQ7ALAGTVGYnlJgsyKTzt8zYU1MVpX+a&#10;SabX6LKPIDxZ7FENnPJpDyFQOt6Y6CUQ9kEaq4yPiNij1KZDVJGEkSr/Kqw9EuBuwvKbJ0BuLPMC&#10;Rkx0wuQCgjEk8cMVCPj8Qfj0B4KBAH5AX8kzfIJ0EVRkBUBrNBj0RfnZVU22txes6de76Jo5Uwf0&#10;yDFqw16fD2oCmZyI9LC3b9DrTEa9yWjyhTW7Kptf+Wrx3qq6S2eM6ZGXUdPYChCg0QJGszodkZri&#10;ruD5aVH7wsM3b1i/rsWGzwKnb5mNDmbY4z1/tE2KloZQEa6FXx7havmlEm8FoOVk/ozA13pDQ4vm&#10;KpSGEfB4aZaRYLkdDNIgjgtQjGWlGP71r8fPuOwmePOP845ft26tw4vaTjdq2N6kgiK8rG52rt/b&#10;smFv0946R0O7Gwr3QkYixwu7t5gmsHkHlq2xzEfkRUFaDb/78Ikmi9VgMCDweEvXKKD+63JsBQBX&#10;usXw7nvvTjvlbAz5cWXbN9o9ghkARonA7ZAiJhgEKsBUJVLrCCstQRfAy0K0DK44frWKAQAqAlHe&#10;aDKBhzmiE1wdL2LzAx5/z00zXnv7A7ffcReBPCvV+MxLb1DIWZyLF5l8C8gSGeclaGm0V++sXVtW&#10;v76mfW+bqxHeeIMegl34HSEYq13IA4fsEBhlIPEaS+nwXouVDprnz/7KZLYYDEaOIfMiCKmI1Evp&#10;JjvV+Ni//nU6thm57cKZ69ets3uQqQvWAXLp2eUjhz8OLVwKHrlEsUDbhSrE/xGlEOEf/+XeEzAE&#10;5QX3nqNzFjlYz4DykhI4nDN0LryN/pRcKwAOkxSnTL3yKy0lIPJp+B6Tz0MZF7uOhCzwlapyyQPq&#10;Q5GMowaIGGm7rAAY5JDRQbuM46hyhMHRjIJelpRGa2N7kw4FeWphRorCXo9NddJCGBqgyxTyjpVq&#10;hJ8i9GWK1k5sLQqbET0ZZVOov3AyngvzvcXzrg5XFbUAUasVoUBUlEAY/AYyob3IvoskQPnGMeli&#10;E0AUMhPRmUISIhRC4GG1GPRwLLLKkhBP3AWb2l5TMURUJJWHgvYR+0D6jqxekN5dAWeQsHS1TY6a&#10;XYE6W5UPgoLyBNgV9ayqEhPASxKzcMsasnRGH8qtALhNRbySQuSBv2NWRQoSFccPfVQLskaLPumo&#10;bZx6zsTU0KHMaiH989KT4Up0AXTksl8ihrPQQeKe4te6QkGSrlT4VZQsCstiZwHRiCYuWZKLMQSI&#10;PfybGmpmHz9x194qfgucEDLZDid7iuihd49uCxevUKECsJpN+TkZH/++qbrJ9tT1p5d2ywK/ZYfb&#10;5+N247H4wPcEgAhmC+A6btLr0qymjLTU8rrWu176sjgv49ypIxpbbOA/TIYSuM5Cprh8R6ICaGx1&#10;EHcJyRIH0wF+SWkCUQV6QzsaPeN0jGCDnskNkAf9tiHW4zRa3zbPgrCuOzeaxRIsJ1xRoZQIVAKd&#10;cU/ZqYYnnvz33Iuvg+9EBWDjhDpGrGOMWEgJi7fVfb+2orQwfdaYHgOLMjLARhz75SVw9Zn72pNX&#10;jyzsXpyalo7FPCQFU8kQdwEpNQzy5xNPPnXZNTeT72kW/YcffjTlxNMx5EgFYHNLoxjS9oK+yelw&#10;ZAwsBShB3CGaLyL3sFowutSj2EaKC3wLD3jokK/waduyJzU1jYjQ3CqRr5XWnpdmvP6uR/5xK6e8&#10;yE4x/ufVdyjkGOec2oUikE5h7PAnzxsqflu257ueuUVTBpxQktsv1ZyOvLsTuobfM/a+qS8WdMPI&#10;54cHqYXHOjdmyMsc3AWzL7oWnokKoN2NjALYAS+ZfEXwk47k+lNQatDpiJ8GOQKg8xS2BeBYFq8F&#10;QMXgOY4oKUjJwhDnO4NbuLN0rhxVCSgCpDNrxEQrt/5G0Cc8JSvJSNkXXShDjWQNTR5QJ7JqSqUK&#10;a2W4/HtrAQSaF48Uur7nBgRPKpzMI0iamLbFhCRNIyebSeYsyo7kiY39WVmvKidaKr+RgjlKY2bV&#10;SPmNbaBAvbEBS6oKgOdSHMNi5mLcbsLKEkKaYuxGbBolNMciMsNyIyEhSkgsRUU2pFNUAGKUKWFc&#10;FFccPYjdAQjZID4m1g4QGou7ZlPeEewQVpSrw4RBmAPbWeSZs5eV8I5400fCqJDPqEzAVq4FUFae&#10;CPFxWpRAiYr6tVMSoeGJehd3N/8Bm1Zk5BJhnnUEIMMZiUloGweL/dwCCCdDugC8JiLF8RqFzlMB&#10;oOGWMGISz5lwlX9GRsIQxCoAzFVkOIWYM3P6HQp05DwuYaQKv4qSxeRXFMjYWgAuOADDeKNxgIba&#10;yjkzj9lWtp/QJuzOElt4gaKx/qp3cbfflqxUKtukpViys9LA8v+IPkUf3n9RiiG880DtgYbW+lZH&#10;U5uj2eZssTtbyCf/AC/hJ0gAyXZV1KYZNZARskMhudnpUCCZSKD9avkJjDxk9R+EwAZgesC7NmD9&#10;BufmgAy/yU22ZHn/Bzxq8UsIVYgGN5jlNznC5c2hHY3hHY3a8lZtnTPY3X6D1tJNaxl8hPGkUNCO&#10;ui+I/Pd5o2vOCJzIRxwnIKIsJic635M3sJXNjgkMD+Yv3IY9/orekDv89aqKb9dU3HjSEf+cM2xI&#10;zxyXX7erNrB2n3dVuXdluWf5bteyna4lO5x/7HAt3ub8bZtz0WbHr5vtv8C9Cd8b0b0Qv0H1hsIO&#10;ezuI6IRpkQ+egZEpkBPxMKjIUoA2QRLgnUvKN5PYk5Pb6/W1trZSuR3hCnCGb1AbgBRLbngmN/tM&#10;0hArd3TzGclDW1sbFM6btAuYZ2uHVrKQA5wSyInxPMU5AMzhnPOhoN0RXrz7q2XlX5w34dJLJ91c&#10;kjfA5nPubirbULMR7vXVG9bVrF9bvW5N9drV1WtWVa9eWb16RfWq5VUrl1etWF61fBlzr6haiacK&#10;jd1mA+QjyuFmIU7lwS9ASJfwhASQGzgXBrIqElMLN2fxrgEcwRAfATLIEVpwZdRtgVjmENISSE7q&#10;2kDg40xgCEnjaU7L4VmOzil/JYShN8Q9DuDPmBs6XKfaxS5h/ZCLrCbxslyYAegzQVrXlVwMEIZE&#10;y2T7jj5zLFtcsaSXZdNIQI2RJmGRIDFsoD2DyFUi7w5AyowkRUKlaApm6DMWAAzJJot0qSKct1ng&#10;6qdfO3UFm6wxiLY7sL4vGq+IXOFE6zLWHSBGX0RlSogQOJypZVyUTri5iUwDrGSjkE4SImJ2qyCh&#10;AlRnYvuL4oq+jNGbqmuKnkGehyQbz+yiVCHwcRhgAiUqrPhgJYs9OsiyjA4mYbWGWQY/MoQpXCJq&#10;JouxUGQkXmDiOQ9WTySlHsI+oLEJ8BGGZ6I5MULhIpnNI7+ybyScRDSfqWopL1tSbkyMTpSsTMiG&#10;P9jaEwEZzPPxDZb/SBAGyRc50QfQG/irSAVgMRsz0lMeeX/hP86ddvaUYbtA+K9vbQTJv90FAn+b&#10;3dXugNttQzH/uBu+wkv4CRJAMkgMWSAjZIdCHn7vFygQzArY1YlC/JC1DmkVOnQgyJ07EAiF4UZf&#10;0Rveg5ooBbDKQPfHOmgy/gppQqu22O98q2nCI66jn9ec/IF57ldpp/+Qduov5mmLTKnpv2i0mUio&#10;SR00xHScqXl1XtmzOB+3wKRSNPUk54VhdvbklAF6KtThuZmTxERCqeCm/se2+iU76h45Z+Swkrxa&#10;W3hPg7+uLej08RoNpNUIB6A58BkMgf0FdCo4uoMiAx4CAfQJX9FPfuhjOn9TmR/JdUQDQqV3jpnj&#10;NZ0AKpZLyVmG6OIg52V+umnPqwAAr06nkxX7qbTPPlBdAMj2RAsAsqsfS7BsMlYLAMUCpTICKodA&#10;aAAv0yJ2DZDTFgHskZBzRvtY+cI51VPJmdfFbKj4fUv1r9cde3dp/hFVtuqypj319jqXz4kCTYTh&#10;IEeCYxDoA/5wAH0iNIO3PrzBL9HNPUNiQBuCm8cgoRna+0TG5gVszHnwWpwqjBBb4dtIDtegkCP4&#10;Cf1wYQJQvzgPLGhf92jrqvtbV9/fsvI+uJtX3tu8At0ty++Bu3nZPY3L7m5cfre97HOKKyG0BK+G&#10;4IM1EA2qQELkPa95YeZEflTQ+AsKBzIkwwtnRSyIlimducXsG5OqVGpgV3XKYVOVUhDsGQYAJYjY&#10;AU8MSpi4qto5rZI4z2E/9YvEe7l9kthyuDBVR99jkZ3OoxUbZ+2RwNJEgXEc2+eUriKpjr6R0KSE&#10;zFTRjKrEceiZtS9gzOPUjYKOp06oSVHpAVNPx4E6OCUQCiGKCZZ+uF1xbqOAs5NnqejggCetJaHR&#10;xBYSKeFTxwdhvsDt5FdAsboy+SxdAVol6s64OZKtWIhb4SGTIGKRkABkEqUHkcZil5MsPWkC0P5N&#10;sxAtAKMIkNW0ilYOMVl0YlpU2VVojB6hQEpHNNk2ZJeR5AvdWxJveNAqkNQLUiHv8w8hAPCF1AFe&#10;n7/d5gT7/Ta7A95Ayvjrb/D/75ab9dwXyx6+4uTuWdbt+2rqWmywvd/S7mxuszU0NdfW1lZVVlVW&#10;VtbUVDc0NrXZHHaXx+H22l1wg0bADYqAVpsLskBGyA6FPHTFyc99uaQwNxMKJ3ATYUcJ4YLUAMmI&#10;MgM+sW4DazOQPIwkfLL5T34lCgJ4rfnfyrTXPkYyXCi0Y0fLTfdvvuOF6oVbg46AQWPQoRuOuzOE&#10;NMbQoPRtljTK7nWGlH5HFN3erW2+1lND5GeI0A66Bk7wRqI4qoIX0uhmviDg0R1p4tBOBD/wG0c3&#10;Ee14Wa6qyfn9uop/nDK4KDetvDFg9yDHNLiJXgOJoUENWCNAu2BbGWRNEPLRJ7xEwj9Si/gDIKqG&#10;/ZAmoIFnhE9cBfoJg81ExYsEFYdm4AcRZKU+zORBJHVzkx4n/wGRQTwIYScfb+bLaAFA1Mc3Efvh&#10;ExQBNCVnDkAz4pQej9cLpfPAEwd7QXgmahbQVuh0KNAdCYcghpwK3mw4PWwGgo1BiE4krGlor15e&#10;/t2FR12bnZpf1lTm8DqIjpfsjgeJ5gQ9cGYlWN2ECghAh2CdTAh6gDzDA0IA5MEEw1ALvKEWHxIt&#10;DB7sQghGclgGQ1cAMCqQt1/gNAKEIXgbN1hCe0qG9z1y+LdHlnw7KvvzUaf8e/QpT4+Z9czYU58Z&#10;e9qz42Y/O+zoycOPGjZswjB3w3q/q55XRnA7/9iIQLAdIGATtOOGcbo2Vu/AqjAwzhO0ApDfEFPC&#10;Cw5iGlWreYkwxjJxCcjJXCUkJMAcRBQevKpi2wLwM47MGk7Sy0pW9tHSyK8eOiy6KFlJ0AaiB/ES&#10;h11S0KIAVCUt5dInm8woSgQZC2sB+L3sDhjBKqO4ZDUoti2ArBgS2xYg7gI0KlMS2wIoQ4MoVTR1&#10;kkSXRDlbAlXIZjn4KhMq8CMNCHNhEuQuAmrc7kgYCTLCpOJtdrWKAFVAxpFyFQOpqtKDmTh2n3J6&#10;McGwhpfGhK0RYlKLQFbBQhNtYeKcKpnrjEShP8TzxbQFkNBJqtVyzdkz/nn5bLiPGT0IWgYb2tee&#10;M/PuK+bAPRm/oUxjytgh9151+r1Xo3vK2MH0J3i+6/LZg/v1kCBGNKJ5LQBJQ5csLLFJLFAgGcjD&#10;KNAf3u3Hkj96ANd7kPztThe8J7wOXiLRKW6/FOVlffDr+nOOPzLdpNtdUd/YZgfhv9XhampuaThQ&#10;btq5tNf6LwYtfmvIwlf7LXvfuvWX5gO7m5uaHE6Xy+Nzwu32OdzINKDN6YaMkB0KgaLOPX40FAuF&#10;xwVAkoCIo0T4J3v6nNiPv9Eb2wjgDf9QyOfxm175QlNZbf7sm6/e3/rgfWvKDnhCOt1w8+7n8+9f&#10;VDxrsHknWnLoQ6AFmJbzO+fGzjM4rbmn/tghvVpv9UI0RSzw81oYRbATnQVcZGua7uhS+22qDtiw&#10;r2VA94yhvbJq24IvrWqa/N6+KR9XTPu0wmMI5abpkQQYDJ327u45b+w445WtN32445jBKTsqbOc9&#10;vvSChxdf9MBvF93968X//GX5mn1jSy1wXgJsTxOiIebf0m1/OdgBVHaOF1QAHOSMBwRfICuNs2I/&#10;iPdE2icCP3czLgCcFQDvI0DtAqiCANkIMM4XkQKz8AamZxxXklo0REKOhGde+UKVCNg0AOsUQuFd&#10;9etK8oph/7/aXtPsan7wpzvv++nGRxbe9OTvt1S0bhnTfTSS/8Oh3QcO3PzkU7c89fQ/nnrmtqee&#10;1bZZRhceiZUzSLtEJGWiegIEE0UDPjVAuiHM7rSwOKerOrKpzoHK+bMIhgCYsJHQjsoH9Dauy8jN&#10;1IPWoD2safdpbALLr9vz09ZfH9r44x271izfvX7n7nU7LEa9Z9uLjjX32dfca199b/uqe1pX3N20&#10;5M76xbfV/35b3W+31i2C+x8Nf9zjrF1L7Fzi3gAqpXNFo+Jvk4hdTP9tGt3V0C4MqMQAFv44+3/u&#10;SdACqCyrK3lyMCDdg+K3pJJT+qFXSqTVT+eJ/Yde67sg6sJAFwYUYWBY/56L125//I2vl23YNXZo&#10;39ys9OH9S35fve1fr3+1dP3OscP65WWl04Kq61seffULuJes2zluWH845wt+slpNpT0LQWSIW5+M&#10;pIDluhgZid877wgAtsoBm8PlhoO7SFQ8/kI7zBCMLzYEcIzf/oY2kDEGFefsOlDXBPK/zdXu9LS2&#10;2fz7dxz7v7dG/+/jfhtWlDbu6e+pHNy6c+ruH0/a9E5R5bKmllbY/7e7vQ4P3D54sDs9kBGyQyFQ&#10;1BFFOVAsFB55UmBskECQhtb7USNhKx5pOLBFAN6Nx+bx2FybNwQgPv8b9wVb27yacM4778367pGP&#10;M198LufVx3NeXtb7nGvy33qs7R/bA4M4FxAt7IRD4H0Xj2JerNQX5PVvyfJ9icMBSMXp2NIpiuKA&#10;L16oQyXwQQqwjMcbAmzY13za2J4hjQ5ODZhckoYME/S6sEFf6QiYTTpoZlWbH8Inwg09WdvuQ6bi&#10;vNkkktTQc/iik0u3V7jR/i06T55Y9fH+C4wsRzaBRRc2zBaEPUQuHHkQyJE2gbE8F23FY5qkzv/U&#10;4V8SAiCYkpLz5Zd5CxcaTz1VFBQA6wg4lQFvF0BKI8BTm3/ZB4ANQU5VAEhhL4KctJQxuBAMN6hZ&#10;xJ769dOOOAVICfb/c1JyZh5xosWotZq0KSbtj2Xv1Nr3l2SWOD2uj39YQLVuU4ePnzx83IraVUB6&#10;4BqAPAWQEQayC4BPgIocHIBu1BPY1D+eOE2VF+BaD4k5+39y0ADBPxfJAhkFUOVO0NNgNKE+suf+&#10;0176gH3kg466d+C2Vb3ZuO+PogFDct5fmvr6Iv3zP46Z9TTYBYw77dkJs+dPnPOfiXOeGjJmSL9h&#10;o3NyU4+a3Hfi5D6TpvQ5emrvY6aWjBiZ7Sj/nqeQODSPuiDRiJUJLLOkWSQaXPyzhI1ItnTicl61&#10;CSSbAJLtMnYxTUoWVAPcLoLaChWlT3zfQFHxf34ikVGfGBwYdqJf5aiC5hD2oiOSUVqKlBAi25/0&#10;bX61o4PduGPZOyE5CrDkJ7YhqmhGVWIl5CJoAZjUB3VzWH2TZPtIsqUco+3K47rJ0FtMqibplZMQ&#10;oQp6rIZ09cm7A1BCYilKSecqSaNiBKlIKl8z20dkmMtoARQHY+sMbCjBmPI0nbJtH88eXjl4nZuy&#10;w+4AkimencSjQa6el3QuDg7/0glPIHjnp43Y7gBx2WPkAmDVlj079lYDMrfvrQYRtDAnc9WWsh37&#10;qiHl9vIqkL0LcjJpseWVdaSEbeWVPji8HD+PG9oPnWsPi3j+ijELqFXFYst47CmP7qDL7YUxyvM6&#10;kEd1RBhBR/iB03QMmoA1fU5m6meLN19x0tit5VWwgQ8R/sDJ3+72tLXbu9duT3U3pxWa0opNqUWm&#10;tO7m9GJLZq+U7hmuEa79jvZ6p6OqsakRIgLAqQFgDuBwedsdzsamlurauuq6hs1lB6BYKByqoMKD&#10;EncAsDdGR69hVwfOEUDkAiAYAhADeCSW7amE8P7d9G35xrYjrRVDUg6clrXs8vwvdWb/M21X/uqe&#10;RiRpdIW1f7RNQDvT4WZebuYlS13ukLznQgEXNThX8sCil/irk51b9Emc0jnpDukC9tfb+3dPt7lh&#10;s1kzMNeEugnEKr1ufZ0vzQIdFl5b6+YMJPFpBlsqnFmpenSyASIxRPjwtqR7ah2cuoh9BFCDUAQD&#10;PoJJhEKJxO0jN4cAkSDNKy9wOAN+8xyXIt3VRlWwQf4kXgBEF6AbMcK7a1fdvHlZd99N7AKo2B8t&#10;dgACPt5GNAc548JABy2Pc2r2T3AucoIgBva1tvJeOaXtnnbS5vElU0rz+pmNWosJFAG6T7c9UZxe&#10;9L8lS5paW4ndV7o19cELb1oJ8j+y/KfhBXmrAoxRpAIgngpUkuaVGrJqIyIMEuB1nBUATyGcEwfn&#10;tkDC+xETA//e9wDIml3lldvKKrbuPrB19/4tu/Zt3rl30859W3db0rMD3gqP1+d2eT0uDyXI5qp1&#10;a7+7Y/W3d+3csOPAjo1Oh2/T6qoNq6vXr6xeu7JmzcqaHVsaDGFnwLaPTvExdF+k2I64viawDo6U&#10;82Nws47/FHeqQMONDA7CS5iHiJHXaZZ5couOTqus40hNTgnCwl3Bel3Sj3G7NdrKns2oJI3QVPWi&#10;S1wgaeGScUTIkbAgSp/0WciFKxBRb+yeSTZJ8apsptaD7g4garH6xTu3xuLjAsriT4UYQm0gFAj5&#10;8n2lojL5AiRci/I0eM/GOo0UjZIzqg96KaQhMfQCZHaOMe8kjAr5jIpF9khj4GQhL+EWJQuAg1BO&#10;7HULmdJpGg4hdHIn61OeH5KlcafCnGDp6hlap7bi4BeuyOFUTAoxNgYIKyjIyXB5fftr0MHh5ALh&#10;H0zu99U0gDsAuAakWMz0pyljBoODfFOrDUwA+pd0X7W5TIIEFkLBHYCX30hiQn4kLp3AhPl9Ri4N&#10;NgHA0nEI3KgjUU0WCZACPmOpADJSU9aX1YweUFxZ11jf3NbS7kAx/9weEOZtDkdPR601V2fJM6Tk&#10;mVILTNbuRmuRwdJdn9bDtNLaOy+/bdCo5TmZu9tbDtTV1dTX1dbVVdfX7mto2tzs+cPm2lPb0AzF&#10;QuFQBVSknCAgXhqKdsjt/JPdfs7dHT3wMQ+5WAAIF4GU/Qe6620mnR9c/dFtgs8g+jQF09thz58X&#10;y4JaTVC7qX2Yy2vVBPZgrJJtXCzsh8JaffEI62UoumDczVyagGkYQA6dx23n8ju6xBGdvGy2e1LN&#10;hnYXNAo5lxenImUHnC+/vs4DMh60aEMdZ55Advx/3tQ8Y2TOM5ePgVMDCeOZPrab2xvaXeXcWena&#10;XeXmSYboAORuti3R+wDF2+d3pImMi71IBEGacEmRzT9r/09FfZ8vbLF4W1uNffpEHg0g0gLgLPjY&#10;FiTrxrkY1yycQ7jISQFgD8Fb1PMqGCaaILEsaHc3WY2pNq8NMhPlzowB52RaUsEWwGLUtbj3frj2&#10;37+vWkuYPXw+eOGNAZ2v2lXT7muvcdVUOat323bvspVtbN28sWXz+uaNaIxxCgAx5qNvqLM9gOlc&#10;sBAhTeCohad5YiOgc1fl9RmeV1qa37d3Qb8+hf36dOtf2n1A36KBcPfJyINDLu1pD8/Mf/bUnq+c&#10;VbPtnzXb7qrZcueBjR/1HzXoxfxnbzHPP9H/n2POeG7yWc9PPfuFY899cfq58485bvAxxw8eMrLE&#10;sf0DgZZjkL3yARwlZRLk+UPAFiCycWRNSXg35eA0GaXWv/0E3WECkiuA8Dx21R5JZuwal+42x1AT&#10;KCHUg7prHdHw2Kt2SoeUGsUsU3FHMCSbFOqlWoBo7gCdjdWktAKhT+yKHyk0RooccZensalOiYZI&#10;SRpuBcnHBWT5lTAF4wbSr4rJRV1CFVqyDpNFpMxPYBW9VxmbU11r+dQHR95OvpSa/BITw5+CXB3Z&#10;psDFY4Gfu+h4IW+EaV2sBkgaY1HQvjhJDiFQOt6Y6CVQW4B4fITy1RjsUcJgaBYQ70Gq37Wvlpxw&#10;D5fVYpo6bsjOfTVgdc8Bp0VhAq479wQIB5CVkfrmF7/C+3FD+0M/gGe+chSw/FYgPjEd0tJwFABk&#10;J09OBJDwN/IV7KZBdkAPMYDITLP+uGbHUYOKyyrrYP+/DfbzYTPfG7B5/Rp7S1GoxZKjt+YazQV6&#10;U6EO31q4LXnmTb6Mbj29man+0iHbh41dWdp/VVbhanP+Ck/+0qq8zf4iCCLobrG7oFgoHKqAilgw&#10;YscFRI4AOKQ/20hO5wGRDzh1AEmArCDCG/blLVhq0AEiwijgH7mJLiCsvcbz1bbU4xbknPV0/j+1&#10;Aa3Gr9eEzW+Wn60J1GuCB7DvOw3ghh6yLE5NoEVenJaTsdl26fHh9pzOggqlfFBAEHc9viBsIbh9&#10;qGPh64AsIxK1A8H1lW49mG0ENHtavUgTATfWTWzYZ0ux6PbVeWwuH/IDCGuOHV24r87r8YL7Rxgi&#10;F/AcK6bKgtn2RwxO/JXAj04K4N+T/We48AkJ3P4S0aIQ7332Zk8BBCsA165d5pEjtSUl/qoqajIg&#10;OAvI2QUQziry3mdQR97zjJgDXoxzUF7wZv+M2E81R0SuRnvpQQ+MB7ffjctDmoc0c+YxpbPNBi3Y&#10;AphN2grvzxlZAeI+MXX4BHAB+O/213e1l5Xb99W46uo89e0+G6gDfCEfoB8+oRQcBIA3BBCMFBBb&#10;kiUhCjlAYgBqwQYLnP6CFfvpcRI4JiGMCK+9ylFXYa+pgttWXdleBXdFWyXcVe3VLbZ6r60h1F4f&#10;bq0LtdSE2htCLfXBnOLi1HTz0mbN6gavfe9m0QBE7QdTFH9urjHkaxdAxQYnsn3BQJ64LUASDggA&#10;OOLN8SxDVM6C2a6JKwTSlZyEcYsOneYXDQkKYLFBj9gp+DtM/cJ03gFbANk1A+lHukqQ6BSoioft&#10;SrYceYJRL7rEJTxCFGxcd8zLOFKjREHJUvJA2iVQb2e6qMjS75+uBZBCpX7HLZo8mQCrYVUJiWTn&#10;qEE9nfE0IyEkwr7w4cshqgXgJ19hXZo4qAnnjLfQV1KwZFATjzzRkGe4Smx9Ch1BSuqNn0bZrrKw&#10;bRi/RNUpktwi1fV3egZE6jFXDpj/RywumK5BO6tq2MV5c6bcetGJ9J7en9supu/pm8jGH7TZ3O/z&#10;lu/cAp+JdcCOjWt++upD+EwsO+TqeAmSqiOtTaVjObrxlCTlWTOP8nj9S9bvoFWcc8JEsLddsg69&#10;+WPdjpf/7yfQBcD90scLHnvtyz0VdbdfelqPwtxBpcUrN+6OhhOJLQCXjLG7piwXPfBTOHrkbQGA&#10;R2NHeeQFT8R9dEdcaDM7hhWA2Whw+QK5GSlVdU1k/9/h8Tt9QXcgDMYMPd01VrPfkmU05eiMcOfq&#10;THlaYx6oADR1mpy2kL6klyHdkpuTmpmfG84ras8sbjXlOU0ZGotZb7Cn2+xmu9sHxULheZkpUBFU&#10;p5BKQDTiHMLBzp8/CwApPPhYgCQQINkghZB4KS/9oNcGddoQGqDgXi3coAtADgCDfftmBpfenPqa&#10;HuwifHqN13jjpqfrnPka71ZNsIY38QZbb3yHzaNNVwvSLy/XRdsfZRtlNIJQh4VLZneXOrdjvwzU&#10;JfgIALSD3D/TqAUrDpDk/cF2TzA3y+xwBcAYgDtRIBReX25LMeuqmp1IMsN5p40pXLnDDvK/DyIX&#10;EkcArCyIpbPgpf4Y+DcaTUh5QdzpGbmUkB9pDkAPAj899k8SBYDoArx2O8ismRde2P7rr9RkQAgZ&#10;iNUHbEZ4JsqF2DfhvMJmNdMSBLmAc74zsTsGFx1QiG6AN2mRCQAK+0cC5J884KL++SNNeq3ZoANF&#10;wNQpaFClWqwPXXjj8ysfbWyusDmb4PgLbxiOQwALB4x4fMMz6cqo9hfyCiNhuWYwoiMzif8/DVhA&#10;qIW6kBD7ERjdJnNh8fCri4+8sXjkDT2OvLHnqBvg7jX6hl5jbigZe0PvsTf0GXtD6bjr+o6/rt9R&#10;1/YacX5Ym5qRkwqHTOw65l3vqR96rlrtbXrV0/hfT/2L7rrnPHUvhUOoW7TIsCOStBWO1K5kXRjo&#10;wkAXBhLEgGALkGABXdmShgFWp0mXnUkr/VAtiMiEsaX9QxX2LrgOeQy4q1//9Odn3vuR3L+WITF7&#10;+vRh25avIG8Khw7oma5ULOqM1oLkv2f75vFDS+FTbflEdK/Yt/unLz9An4kqAtgSoBByr/x9wZ4d&#10;m31ewa1VLXgdTz972lgo5J1vfqdFzZk+Dp7f/lp4I6kFhQkIBnt2y01Ptc45btzVZ89ItZpPnTom&#10;8lCA2OAJinuSLkJFCFICMQFAG8OcIpn+FR5IdMCoVgBWi3nj3prhpYVV9U1g+e/w+l2BEL5BBeAZ&#10;4K8zWrWmTJ0+Q2vI1BqyNIbsMNzGnPDy5sK0NIhgn5ZqzE4xZaaa0jJT9FlWbYZZl2LQpJt1rtYU&#10;n84I2gQoFgqHKqAiqE7c7Kh6LtjzRIEAUcR70HRwLgD4ADPuCAT+OED01be51lIGQRqw/A8XRLuj&#10;N+gC0K48sutpD6fcWn1nwK9DKgCPQRNKH/b9kjZPusa9SePbK2gB0IlvgXRDC1QdbSNF8p7Ml6Rp&#10;yAqA999mBTnujABkfY5VALyYN6bQTOR/CDNX1e6vcbu1/Al0sHMNuoA2G5IzD9TYeCE/3LsobdsB&#10;lwcOrPeFvD7s4E+9FqJATMLLERjZJGx3ICsADB0bDoCTkoXykbwouYWzAPgd/saPPiq49tqmr76S&#10;sQKQOy8AK0biXFLIGV0siQVAT2Fg4y/waOcC7CHjR248IaUBtC7FmGIxWM4YdKfZYIHDK0ERUNRd&#10;e+SowEMX3azVh9L1Ke72+pqKspq68mbYfnfYHG6nL+xH6oBwAB5QV7KGEhGUISdbY20NRy0GaqFA&#10;3f4pqXCnReKgErBQySiabDBWG3Wrjfo1+F5r1K+D26Rfj27DBpNxg8mw0aTfYNJtsKb6+o89paGy&#10;ZevKrVtWbNu0YsfG5Ts2LNu1ftmutcvK1iwrX7W0fNWSfauWHNi+hZwdKLLCkO0MWU4Um5EdnF8V&#10;bpyqBUZVsQRjdH+VIpBWSjtdzS6CWpD/vukl7gCya3rZbS5JStk0ErQqSXNweiLStpwwl0gak8Cs&#10;TuZhSkwK9R4KQQGS0xDYRhb787NMQ3arqbPOCGQIThXjYglVsjYgLKuzqT0RA4aOjS5ZAx9WF5Aw&#10;ApXDRacDIUsnWNonUGSc7k6gROVISWLKDsfIEBacZOXNrJxZ9iphI0q4SqHRvQ98k/H10VdbKu0y&#10;jtxJwIQCKwIi/x8zZvBF554Bcjhb6Z5Ny+Nu7BPRfeKI/pARPuH5tx8+pzK85CFuaVAIlAD3D5+9&#10;+/WHr991w7xRA3uW79gSBxXAPkhLFVsJCaNb4lUqtiuEgwC75WV9+tMKCsDk0YPhzScLuDdQDokF&#10;AK4BkIYUO7hvD5AcN++u+Pfb38ABAa98+ovT7f3297Xb91Qp6lNeFGLpjRCVhGPAVxB+iWELvSJN&#10;AWBpH0sFYDEbt+ytTTHrIYy/C4ykAyFPIOwOaJxeiDDoGBJuNFpB/teBFsCYrTHmavTZGl1GyGDS&#10;/dGc17ePIc2UZjGkW8EUwJCaYjSnmjUpRo3ZqEk3GttaUv1aIxQIxULhVpMBKoLqIucbWbwgKwAk&#10;+eAz/3ifB3QwALqEuADwwg/C8+JyMGzk5H9sf42pgbjSI41AW7bhPtclubuWPFd3jcYLW+4BjVen&#10;cRmbvP16f7q5tQ60AGUa12ZN0I9PfMdnwGssKYHtkfKb7BtEhLxQZwArANamnd+I5uwCQEjgrAC4&#10;Y/yGdLcgePx+rS/w2y7boh3tRCMwstiqxQ4PAMzuKrDJcIGsCXmnj+nmcKPNf7h9QdiM5g4F5Cgm&#10;psECllWRyQBtBRAt9ciAHWkEJDYBIPoCLqKeIJ4jKVFiAsAK+YKBgNcLhgC2zZvpG2lQAD4KAFEf&#10;CCqM6PBzkFMXBgnkWJ7nRFnmRAMe7cjSHjvtEysAbqkDFJJnzUWjN5z223pQDsGhA1qjXnvUeN2w&#10;AYWppvTLxt7639M/veGY20fnj25rad63f09FVWVdbX2zrdXpdfFWAMQJXMYRg9C2RJyGQSvBuUAw&#10;ImrhIkoQjQaiaJ1FExJCkvADh+f0UA3qPFAK4hz+/WDiM2DsacOPvXTktItHTbtg9PTzxxx3ztjj&#10;zhx//OkTjjtt4vGzJh5/4qTjZ/QZOIyopUSX3LkGkICQELniGePLjmzuZRLcAdQEBei8JZ0g2PPW&#10;s6zwL1EEJH8xLTfNK5j6Y3XNof+baAUvB66ku6N9jbFmoFkk0oIscmg58nK14qUJM7JQSco7giXC&#10;SCmOXTpEEiTHo/7m7gDqxwzta7r8Srj7lHd0rJSJyjyEJPCsxE+LSK+NV1okJBXsrvAbCBLqSg7k&#10;qkpRP5oiZjZucElkfrRQpn4BYneAGAAmn6UrwEanugMoqP+vk0RuUODuj8pd+eEgUAC1ToVmR+zF&#10;JoKKbbWmU4ZnKMypnjMpLFjDyv+Ree6+/ZbsNNPubRuUFofTXXD2XCLGR94SFUPcYvuV9p476wTI&#10;tW3DqrbmyHVvnAI6fkDAkL49stJTbjz/hLvmnQb3tHFDhvRDb2664MR/Xj4bbtARECCsZhMoAu6+&#10;Ys49V84dN6zfJwuWuzyKvCookKIRjeUT5IeFL/JMVVD8fI1egIE8v/0v2v8nPJLcmGKjWwGYjIYm&#10;mxt2pn2BkB923UMa2FSGG46b6+urKzLYzGHf7tqUBVu6fb+4YNOvuuABuyHdb7NZ17anjBiWadKn&#10;mAxWoyHFpAcZ3wIx1S1GjcWg03hT7O6UgNYABUKxUDiINs12N1Qn128yRI7DpKEdfmg7f+wBDgrI&#10;2f/jWIi8dUC4FYfEoxe30ysM8h9NQ/5Tf3E4oNe4/RoPvkERAO306NoDPS9c/Jxml0bjadA41mv8&#10;bsArufu43yITX9wbME07DARp4kjPberyEQGpsTe1AgBjdGgCqE/GdTcDPICmqibPpgN2kP9B+J87&#10;KrdbhkGL4tCHl2xp3lflRPHrwuFjRxdACEBAKQj/YJjux4cCcgYC8RwWiKaMgkopjDyA8gI+mQ1h&#10;ekAdjpbAeTBIDwVkhXyqDsg988z2pUt73HsvFyaA8f/nzgjALgM0PZHN48YCICOBkgurdqF58eEL&#10;XIA9zrSe2NgTOwjM+mn4x3pXfbYlC95c9tZjv252l9ci6RlQCsEAFuz9NyWocb0m3Tj59jfP++D6&#10;8dcNShlYXnagbPuBveWVldWN++urOFsRPNZkbynNI2rhBGlwG+HtLIRDATglF/UOwJBHZ3hYC4rJ&#10;jRP+kYsD3DCkq4LutUHXiqBzRcC5Et2OVQHHar99dcCx1m9f53ds8Ds2pqaaYOkTSeSEh7DvkcJI&#10;fMZposvOOOz70PlZ3WYphpusLOnSUCJ08RxclUfhoYOPQx0SyeJYIqdJOB7bGInIzYrN0docLU2y&#10;FAHKcS2/oo1QIkSSIoCqQoahysYk6QuoLYDYHYDuqkdfpytHTcyUyVpeg+yIbv6S1KnOFoDnITF0&#10;QLGYEl9ZAoxLWECJ9zwJnaugE/W902G5XnWVtLNI61h1APnaEQQqhEYepZ2wzZ6A4BqHAXYCkAqR&#10;lqxksXWseFcKxQUQLtRb7DdhJSphI6Kv1uIrzprBxwIYQ2z+N23avs3bHb+cMqIQbSDHvWKs/+Lk&#10;lctJDPgX/e9zsv8vKWHlr9/t2b5p1dby+++4ob5qv8ftigseTbBp++73P/s+8lZeQmTKOTOOdjbu&#10;JzYFi77/VEYrwQm76mwBhIqi2AK8+tnCJ9/6ltxPvPnNotXbYEsfHuB+/I2v4YZwAEvW7/zvJz+D&#10;tztEBPjX61/B/cw738FxAJSHwPP8974H7wB1GMA0xM7XskwYWQHIXng+ItoBckV1BDDodU0OT1Ob&#10;C84n1+r0IBTbvYFmp6++3VPn093jnjCj8dTLW2Y+6pjyqHPqWeUnj//qzFdf7LlgSQ6E2RvYM0ev&#10;Mxj1JiM4UOshnjoI+PBFYzRoGxtSWjx6B8ioYMAMNv0GPVTRaPdAdQoRAYelYUEIhwPEigD8ibQA&#10;5JgA4poO75AVQLUdfKXRjWYqfIc07U7Ltr3dl20e8sDKi9fUDDB7nVa3Xed2a1xeDcTVc3s1bp8G&#10;Ijp6Av+rOq7BkqPZCV7sDo19uybggz15uAv9q5GWRdkl7OtiRwAqkQq70PwGL1HLwH+PL1zf7i/K&#10;MYwqsmp8Aa03sGmfbes+GzEKmDwwc9qgLE0gBOcEPvXRLi/oLMCiIxRGgQC2VdpsdW6PG7QAqPlk&#10;fqZtjyaJ0gUcTkz5lKC8wIEMMW/nttN54GlzEE3K+v+zor6usDB72rRdt96qz85OPeoodCggL/DL&#10;+gXAr2QLPc6Ftv0FjQwkFkHOq12Q0oaaA3DR9RkrdyJLhzXeoLei/UC2GRSd6d9vXgI36Nw+/SNg&#10;dyMvf+j/GvuePw68B4TW5m4ngKWZ004YcuITsx/75frv7ph8U3/TgG0b9z7zw5s+ON8xJvIl0jVK&#10;ywvS2G2EiwWA9U28IQMTyIDQEmm6GEVA8t0wpyDyP9UCAKlgX42QX+6G9/T2h4P+UMiDoxko0l8A&#10;QuL1U9fvHAY6ddHcheUuDBwGGJBsxqkxfTgMWn+oN4Fddx723EyiBTjU+6YLvr8EBkSxANZSm3/Q&#10;AuBYAIuPO6ZfhkWfcFMa6+vLd+6GT1UlUAP+SPkfynnt+SedbY3rN27ZtrfuhOOmVe2THmsXWddD&#10;Dz1EXjqcrtqGxshbFXiSxDOmTX7msfuJWcEnb71UsQdEtb/FRXVOnC4ASQ7CI/ArWPFz2meigxbf&#10;sLEHF9FNRxW84cc2h3cR+ClUN+2qbCiraa5ostfZ3O0u12ZDrz96zghOPe/IM+fNuuDSa66/4eEH&#10;7jz9wvPe0Z58S+XUfqXg82+ymiw6nVGnM+i0SIMA/42GMNgD1NRbGz3hiiYHFAjFQuFQBVQE1UV2&#10;nezUAo4AWP7njgPkTgfkYwHCW3JSAERKR8chVDhCYTj8ADY0cEtDEG/fWFaTZ3Qa1jf3+WLH9G93&#10;Tbd4HKACSHHZjE6nxunROLzg7YBu0Ah4Q38EjtSAx30zaAHg1wpNAFQAPn3Ig84aUHChrXV8+iJc&#10;OJChcMwbb51OzdQ5XaLDHWp2BkryTCaDdsagTK3Pr/H5N+xpB10AiKdgCDCwKGVESRpxcLc7fMgc&#10;IBjOSjNCIIDbzhn27PWjpx9p1YebGhrrahpdnGxMNEcxb4AQjpBAMjGW+VCH8LpNHJ2e24qnigC+&#10;OBwjH0uJNBCAJAQAFfW7X3GFfevWlm3bttx8c5+77jL17SsJ/scpAvgDBaFAhDhGvJdtA2i0KJI5&#10;KmIg5/bS6cEOgkaAtEhwE4C8bb62OkcdpO2R0cPucdzx2aOZKeEUU7DNEaqq7QW+MMgmwx/+Ze+7&#10;9Y59voB31f41O+t3uXycNjTdkjZ75Mkvnffkun8uOGHElIHF/Yl0HlWKxto4sdqFpxZsBYCIDAfh&#10;56JAEl8M3pCEPOC2UvGbKyysSUcKFm7bn9v8JyYAcGsEUR+rA1C/B/CnWDUQ9CCVRBTCYckfQcDT&#10;eVJ4MPAnteVIN2fUuAOorUthepaDxeYWpEDK2RWWHz+ZZBuC1JKkrdr4tf9JKYQdfrmjAWJv4rG/&#10;RtuBFKXBX6ChMYpVYbivDGOq9iGVECElP0qlEkDi62GZDEkjMIw4AXsEzaSiGAa7ynCoLpX6JsWi&#10;h7+UPgNIgj0aQCr84z6hNBaNftRhuyOpOzzY2M0zdlyLOpQPHRR3JCafpStAjip3gL/+tr0CjERL&#10;0nFjRbEdhZLuVshLNrb6ISB4Ym0Dyb+lsfmlf90En2q1ALI1rl36a31N5YZdVeefPbdyX1lZRd2k&#10;CaMb66pjg/cAf0Eyn89vczjp3W5z1DU0762IU0K08nV1df3aWxcMGrJmyhTNhg2ampqff/ujRx8U&#10;ekDmktgC8BOI7OkA3PTCT+vy5cX8NQZO4rILSV4KYeSIlrBclJEIe/gC+VQmAKA4NCC2AcAOTlEv&#10;nf5AbdPWvdUN7RC8DwLp6UGWR9HRR07x9BmUmWHJCHlSQ770oLtIHzhxRN8XH7ghLTNt3YGMq15Z&#10;s7zsAEgvJtj8N8AGv84f1tW069dvM9Xbs3SWVCgKCoRioXCoAr7GgILuopM0EOCNxALAHmlIAsJG&#10;ADhwehCZTAMS4I3X7wcv+YDeFAzr4QZFAGLaQZ3NacnX+Au13lmpO9P9dovXZfXYLW5biqs9xdVm&#10;dbQZHQ6t3a2xe9Dt9NmcZk1PjQbMN0AR4GxGigC/LxwEsU3YMI8l46EdaSrUcdHpOXMExr6d48K4&#10;/+we1IYeucj2fnSfNOyYADeKCKD1+0f3SoX3x4/Mg8MCSVBAJP2FwtPHdiMr0dKi9KtnH/HB/ZNf&#10;vm3M+wv29O3fj8NtbBMALPMjxQkvISC5mt+RJrEAWJt8skFN9AIEeDCSp7EA6FmA7KGA2ry8kuuu&#10;K3/2WW12NtgC2MvLx//00/iffx728svDX3tt3LffDn/pJW16OtUXEHcAaqAQXY7GEjCPZHhmPRo4&#10;yBGk6KbyM4WfAk/GTrvbhsIyakK9Mno8+O2jeq090xrOsGiKsqyPn/JcvmUIhFr04qD/H2x6siC9&#10;AFRX+1sPbK/bsaN+55baLXAuAMF2hjX95FFT1z7+xVVnzfB6PEHwH4mugcHW4VjtwlKLgacWflQL&#10;tgCE7nFz4MwLXgNDSiGMACk38IY/cQHwh41DYm7+M5J/ED9zSgFPjMMvCD8hHcRCzo7ljsywcc/K&#10;jsW7DtZvqng65dqQK/aiWeEqQWkrVQlwSgv9S6aT2MsQnomYBj+pswIzbaGkl2XTSNARI408zSS4&#10;2IvfC9HiAhJpmpXoJGUROJU0Vphi4oOjIoWMO8DB1QIka9ywvgCU5BjqksGJjIqDYabK1VjSoiMI&#10;XkV/CFtNZM4ldnWcbypZkdHSVJCNAggOvjsAZQtkgNBYAGj3DK+cZfWACpqiIok8DhWL7EoMKFVA&#10;wySN37liwTixWv7EXGiUxNTTEaogSfBCGN/4JUaOyH5V4WyekZl564kltNUjs43tfkUcSFI+kf9f&#10;/NctsDiEz1haAIWQaTTXzTu/cu/ubeVVE8eObG6obbe7ehV3d7sc0fqoV58BM+de0G/Q8AcffHDS&#10;sTPhziss8nogir/P5fK0ttkamltBHaDcmJqtyPj55/WXTPxPW8UJ0yYNL8zyHTvp10kT9j/x716l&#10;AzqFZsSUEGGexu0BUI7BcnhFimDF3E0Y0RG+AMiVGRMfMGGoFB0why9WoUmfYYONegJEVQFAibAN&#10;rTOadSDDGwxavQGEb6ghPS0NDqXXIythCBAAO+1csAAAYD3EBtC0f3J+usfd8673NJc+X3XPh9VP&#10;f93+zOf6+R8Wff+/ftt29XXr8zQmMxQFBUKxUDhUARVxDVDQgeA8wEn//OnoSJzDlv9YKEJhAt1e&#10;v8eHXtiHFviDYDVgQFoAjU7j11qCmgKtL9Pg753Z/NKU+T10NRa3PcPXckz2ijnd/1ei2ZfqbElz&#10;tKQ4Wqz2VrOtqdDYqEnRaEAehyAOMCDdbaDOCgSRl058Poh5BABEmmUA5YWw50xycxd5z+26w8GF&#10;Om2vPFRFdqox16RFwr8PRQQAXQDs/8PkU9o9FakAsBaAHD03dUwh5GLx169Hxp0XDl/82mnTJh4Z&#10;gAiBTKg/WW0AlZw57iY2pydrRY7ZEcmfnHuPIXf7giAbswK/JDSgNjNzyLPP6tPTM8aNK7nmGndz&#10;85Z77lk4dqynoaFh6dI11177x6xZWWPH9rz4YkmYQNKi2OoLSICVFxwjRl+p8oI7QpI1YUDpeP0F&#10;Ah4doAAxKQj7xsfe98kqXbd/9aaKP7KsGqwCCF129Enbqsum9romHEx1+0NuX3hv8+5vtr8ztmTM&#10;mJ6jh3YfsqpizcqKNS+veO2tNe9uq99OreJb7G6X3eaDIIhxWoGAl6MWIQ4CpzkC0R7PL9BEL+gj&#10;0LF9jD6Kt/nXaFK40wNhe984VONZF7H5T7b95Tb/eVsATchLiCHuxUIeN7HCBKqka1qmdIUtYd9y&#10;8zrljAoBU5ssklHQtQJdRtM0bGLFE7RaiLgxlUi2v04eQbwX2wIQRkGpKy6ZUa4qSSmRAdgZNxJJ&#10;imd5FfiNCzlbliwRUjrk2KxoUpIOfLXUqIhxxGtuXC1AvAKS+rv6Jsn2kUKG00EdqBLyiNRHyOKL&#10;0AW1BaDSvqAFEIQfTgpKKt65wpQOIqXpYsHILp0hHSv2E6SRhb8SBCpZKHYGulSVqVixoLjU5Jeo&#10;uGq1CTtulSNurKJVkygWwInnjcu2tbd/ui1EowN8+tNum0epuzFtMZH/H7j9isZWB7nhueO2AP6A&#10;H/mQ8xcMclCCxWjmoJFjZ845v6UJuSEc2Ltn9MRji3qVOt3uNpsdJH8v7KEpW1jSGu955KnLr7/9&#10;pDMvnjf3/IpX/jHwpV+Mb7y3esn/1mxebvpt2fRPvzjJt64AdtpiXNQWgOEPsoYAwsoBc4FoRcou&#10;AGQTSwqRX3tEqSfqLMBoAQiHIZuB1DFYsPaP4gsAYfWQMjNa88DAPjvFojGY8V6fHm3U6/Wwo5ie&#10;XeAHj/RgyBUMOeEzEHT4gnZvEE6sX7Fp08DM1inDuq25o+Tj8zJP6Ztu9WVqbBlDTMbrBzT9cOzS&#10;K0Z7NHDaOdIm4AKhWCjcYIaKoLoYfUcEZ5IAhQPkQ7ghg39iAYANAkiAQJcHRHQ8V2u1gW5Wf8gE&#10;dyAE5wjoNX59Rjho1Qc1pqAmJTAqt+Lbs+/++ozb11520een3/r2KfdsuPy0M3p9S7QA6LZXTey1&#10;HYW5g+4BoRa2eCFkgNfTou0Ha0glfAbvpXPDmHh3c/pBcYg70NmAIErDAfbIEYIjjumdisIBwA30&#10;7Q9OH55LRP2x/bKwCQCnOAArAAi1IAtSm80JET4D0GuxL3AgEWy50Za0gHN8tB4BnjMGIBoBMP4P&#10;hV1eiC+HfqH2/+zRgLrs7EFPPDF52bLiM89ce+WV6//xjy2PPVa3bJnb6XS1tCy94AJ/MDjxq6+m&#10;r1hhysmp+vlnokcAlHEnAijAcuQWtBRyopMVm12QI/cA7UT4J0oDsrVeYM1944+Hs1LCcIMJAJxn&#10;8eHKT+a+fF1dm/vYPheB/O/xh0ER8Mmmt/a37kk3p1mMlkvGXnh8/+k9Mosq26veXffBvT8/RADf&#10;smu/EmU8t+DQQJeKqYXXGeExznUBQA4U7g0gXxhuGw9GB2YCIW1BSD8wpD8irLWEtQXI4N8yMexe&#10;K7bwZxz+qeU/u/nPvwRjGokNTmRv8NxNoHO5NAp6MUqSBNbBSta+iQMkl1PhQpBkpStCyCWR/Om8&#10;qHaCjN8cOQFOrVAXv5ZDLIVokpZzCpDAG22qlm1WjJU9LUdJGqHwhEQXJbSHJkM8kdO6OGGfdwmh&#10;sj+hT7a9BIcCZcb2IukEkpLRAmD4SGMSwpkKMpU2KKEGIgwycQFlOaRSMURsC6CiJTRpoqZZLDFH&#10;Mi5h/cmoA/4S0m9cHBL6j1y4UzUBKSH2SEwYFfJzgTIJiq7a4rYxgQQJtyiBuv6ULPEWEnhNhhkr&#10;uaRclFvu87+K2/DhV4ufRj7/3P3R6lb4vbKikn8jRAdQ2HbCmUDav/HyM1rFF7yB91HLUcDTXn//&#10;c9hjh0j4y9dszC3oDtHv91fWpKSmx4YtJ68QrAC69SjxeH1uL7gCBNQrUXnsWXN7DxkDaoWTJk3L&#10;Si8O/PKD5sgjj37+w6MfeB4e4Cu8TGlHOFR7KVphinkmO+nIEonCSVk5qDEOCKBUx45HtPHMw0z+&#10;Sm8UCgBZA0RVAUBv9cxL05isKCtoCiBcH2pWKJSaHQ4EdIGg0x9s9ofavcE2N4QJ9NfZw2WVB07u&#10;Z4Ndd7fXM7Gv/vFTQt9f3PLjJbteP33lDRM25qfXL24s0hpMGp0BKxR0qFgo0mTtVZAO1SlEBzgj&#10;4CjuvCcAcQFA7gBhrz8A4j8XIC0cghb6+2X5AmZf0ARQBUIGTRDEXBTLXKOHoRvWeAwmf7hvRp01&#10;DG7/mrBXu6Gs5wDL9lRHK7rtzacf8UO23qmBUwUAOpD/kRYgCCqASv0U1oU7xgYvNAq8MkjTDEbO&#10;CoDpMyTUgTgHVvREf0M+ehcIsUBHlWbgKIBBLVQdCB47Ms8IBytoNMeNKSBn2cFzVropM80Yjey2&#10;7ipHifDRiDFuTpDGgibmbOxZBigcIMfmCLPDH0gQJQf34Yu1/ydWAN3POOPoH35oXL26ccWK+sWL&#10;93zwAQ37x+32h8Pl//d/C0855YfJkz8rLW3euZOoD4g7AFWBkiEX7YYfIPwDJXLxKQw4/oJklGC5&#10;mqKdwwlpUjgMpimLNr9l0jsyrZo0kP9NYSscZmEMWwyoz6f2Ob1nxgiXDxkCgBbgmcWPmg3mH3Ys&#10;WFO5Lj8t74xhc++ZduecoaedPnQ2lNbmtG/dtddiTSXnQca9IYsQOYKjFqnyAkMe8hOPF3xhFQY+&#10;7U9b4NX0+HxX002/aX7cr73m90K7+exrFnquWT7+6uVHXb180nWrJl+9auqVK6bOW3HsZSumX7pi&#10;xsUrZl684sSLVpx8/opZ5y8/9Zq1Mz+r6I8sC1CwAPCr8WKfA96+ItoDcQRIaiwAhdzg8EiWfIH/&#10;8MBLVyu6MCCLAaoVwPNa1/WnYIDK/NzCgJ9k/xRgDlql8cTCgwZIV0VdGJDBQGpa2v2PvXzLnU/e&#10;+I9HyQ3P8AbedwRfsI2f3634yIE9Pvzky559+vfrWbhs5Tp4o6RMYAzKrbyjFQh+BClp6LjEPlvW&#10;6fKLVr73oubjjzUzZmjOPRce4Cu8hJ+UwHMYp8GiG5LU4ZNYAWCXJfkbdtPx8QBRLo/Xf2RpN40l&#10;HR0ciBwHdLA/mm4x28PGcCCk8wcCvkCtN1DvDTS5fI0O386q9nav78RBxrCvQeuHuzHkbw0E24LB&#10;liDErHeGt7T33G1L05qtEB0QC/98sZb0kb0LoTqFHQMnAmCbf+F0PeKS5gvAhYykMRK4RbV/YLZT&#10;m+YNWHxBMxgCgDuAxgdxB1BQAE9bbk1Fqb26p7s+39GQ/cuaYac/fe3VL934wYLpqc5WuPMCWx44&#10;9Usk/4PDCwijRAvgCwXdgVrrCYDY+CId72BPmgZWAGTPnjkUAEHOSXPoJ7QTnWrWdc9GgQDINW0k&#10;xC4AFQA6jNCCepZb8kwbXUj3YyaNyIe3bohWF6Fk+2rRPrC6MZks4EARG2DQxqAYh0RS5TbG6Y60&#10;gRRMyseKCvTMnTuI1aBwS0IAlFx8cc8zz/xp+nQQT4tOPHHZ5Zdz8f+hsyLOAgQVoezpALy+LZYS&#10;AMufggqJNQpAkSPwsGAPYiCQU7QTtBAzFEis87eVNy4G+/90MxL+zfg26NENJTu9zuN6n6cJpSBb&#10;AF94W93ut1e/edyA6eurNry26s2Xlr+ysWbTyO7DRxcfCaV9vfZXAMBsSQHka2EXASxHYqoBsDm9&#10;YAXAK7NQA6jHP2gukPs/q1BAMjr2+dcV/1JRP6TP6Nun9pvaO/uZGQMqfcEzJ/Q8Y0LJGRN6nzmx&#10;z5lH9TlnYun5x/S7cGr/S6YOmDdt4JXTB111/OBrZgy94cRht8wacfOsCbn9z/6sbhwqDfkIKHME&#10;wHROVV0KB7LCZElYckk0uLhESe10Pyfp6lvZZlKVlBJDgIQV5wox/PdMRt0BSPNlyYyq1SVafxZj&#10;kXuDMfDZ2VvWcbsycuOOfSMxXpD9KW4V3AzBzxRJoV4ZQwD8ihvGnR8akPDbJFzCzozAcmixstvz&#10;sTep4rLHuAwtbglSVsmYk1AtAFl68osE8q2zLqU6nw4PNnZSoIYwBJ/CqD8oOqjIYdtJyE1+v5EN&#10;hEP/StQ0hraMzunsG27zhH8VyUaSjprCHkXDxowad8zEo6ZNITc8wxt4H6cTMCg9sQ//8k1lH376&#10;VWT6K2+8MzUr/8jhQ4f27f7TwkVRw+91cnf7K/eiGnJzuXrwA/cybtUwfEk3xOQPLFeMxkIlBUgY&#10;aeyvhIcQYIWUCbAssTsAlMbJbtygQyWyF68UQO8gSB98RlUBuD3ekaUQYU6vMYFFMZ6GgoGc7Ow2&#10;F5K1IUy9zuuHYwL3efxVbn+NM7B9354sq6d3nlnnqdD563WBel2wXhOs1fhag86gz+5daR9q16bB&#10;WYGc/I8EIjABsEAVUBFUF7fvSAg0UF1g43865yCLADAiiDwgHZkvWI1tY7p5/FZOCxA0arx6jRtu&#10;gyXsdIVcl347/dx3Zp/4n4sf+WRWa1VRpseT5nZAaMB8ze7XL32hyNKO5H8nL90iQ4DgJtecsDEb&#10;qQDwFXu2w4YTvFAHUQzE3BBZdLPnuuPnohxB/oev4wbltP04p3UB3HPrvp+dYgGbfCQQjh2S2/rb&#10;WeT+4JFJJpMePMMr6uzrtjes2drg8nAi8S8rq5ENIorJCI4fsWZPyUYuFkep8wVWHzAXfAPHBSqX&#10;k1+oIwCR8HuefvrvF16YPWbMuOefh4e2igqSgGzvS3z+JV+psQA3SGJbAYjDAUJaFnIWwVAawXnk&#10;rETfHDfwjH+ftfKR2UseO+3XF85e+N6li364afHa+5bveXzZ2N7DbG6b2Zhy08RHbzv6iSdO/O+X&#10;F/946bh5Jr1x1pCT++b2bXA2frzpk3c3fEDA/mbtb2iMga5NWXx7SMdQC8SwJMoWYWkF+/+Id4n7&#10;EbnAIN0FCO12l2VAphFZu6TodBadtn+KcWKGdXyadVSaZajV3Ndk7mEw5WmNaSGjPqD3e/V2t67Z&#10;oa2zaSvbNOUtmrX1oT755krDJHzgBRToZQI8RR2ghMWwERkjk3ZwhiWnmsRlEWwC6dJWAQSUV6qq&#10;SMrHo2dmV3LsioG+j1xGJABJrCxyokzSxJskw5q04kTTebxSIyUiYaqWW+6TLoucztlyJOyGTvTy&#10;0pf6dYByKY66c9PJi5tIOQM0jgDJvCahRhH1xkNj0n+nUxd5iNDhHVxrAPVjRiJPdhQ/CrhZnCoS&#10;LYEjeLCixKGnpHyM30IgNB9JRR1tuNr86keTpAbJbEv7kUQERKSI/3BkiX+OAWMylSOKpevOdgdQ&#10;2yd/rfRxuhSTuIj7EENaslNGN82SLutHQSJEHEvPzMjJy2XvjMwMo0FwLo6B/8HYh3/qSaf/tmpL&#10;pBZgwvRZ/QaPGDOk9JGnXyro0dtihTBp8a9ZM6a88cwD0e74+cUpKo8YHmypn3DR9cgE4OefiS0A&#10;fIWX8JPa0kj6iSP733rRSeSeOBLFFLSaTZfPPfa2i0++8byZuVm8vwPmmZNGHXHRqZOtFvOVZ06/&#10;/dJZN19wIiQgo/7oUUfcNe80uK8+6/gUi5kCM3n0oEtnT7VaTNeeM/PuK+bADW/gV0hz3bkn3HPl&#10;3NsuPTUvG9k4wDVl7OC7Lp89uF8P8jUvO/32y0679+rT4eWQfhCaHl2iEc1tezN+KGjfH62WkfTB&#10;xS1FZv/UIoA8IysAEE6ioQyM6lNMhpIsoya9AIVIRzvnfnNWIQhXfq3GA5Ec3W6/w9Xk8u92B3c6&#10;Q9VNB6Z2qwyHbNpApTZQpQ3CXaH1NobsvpA95HX619h666xpEAUQA4WtAKDY9IKSLBNUBNUp7DyA&#10;GU88IPSQKACwKYptlQlquIkHPRNm7Tytj8sPIdxSPMgWwBSEiABug8Zl0DgN/fTOl4/9cWz32jyt&#10;FlwRLF6HxWPPCDSfNPTH/7vh2ZHdajRw1lsbtmjnTABAHaBtyjwXxVGI8KuUhR/ogu6OQi7CtGkU&#10;fU6RQXNi4Hvni1QAssVCdD+b09fSDmjjpXSdFtwB8iF+XVizfW8LmYXsLv/PyysRKpQskBhtBc6C&#10;lBcEn7CJTRBMZzduC53XARAuSa0AiIS/6913J3/00Yj77lswd+6BX38lQj75JE4Vkdv+6FfsCEB8&#10;AeDGgw6DH/3GW9AQBpN3d0FkICgvCIsmqKYPkVglITRTTSk5lhx4MBqNFgscbAn2Ln6701Hf1uD1&#10;e8FRvyi7aHjxsH75fVNMKZVtVTZP+5ebv1m6bxmQ4qmDT37o+PsuHHX+3MGzoYTqloZv1vwqSPC4&#10;yjgdgbqAhVxkgS8xW6AGBZj60aa9z9eUadIDRZihHDQUQg5/aHWtfUlN+5LK1tW17Zsa2nc32ers&#10;rqo2hwuMQ/DBlvXeYKs/6IABjY7T1Nh9YatBD6E9II5ACFkB4HgD8W6J/kjhWP4TkymXmlQBqapY&#10;KlNBLvosXVKL1UCqgOlKHBcDMHJECgK55Xvkqj2yl+Ou7Fn5OS5UnZ1ANto8O4ESAFiaxMw/jngj&#10;BZtf9aqXl6MgQCJbEfmLplU0yXUItclaxpN1GUVphJDJtooDWL5xkftIcu1T0nFK0sjiTiLks1/j&#10;DoqEO6PDcr26mln1DWkU2330q7pC1aeW5yGKFQEKK0ygvPjM7S9hCEDYSUwNTlwc8stMgVVw604m&#10;p4QfJo09xgUubgIeFLPZ0nfQMFktAJTxnxdebrF5Bgw5Mm55mTl5kOaDT74EywJykyz0K3mA4wPi&#10;FkUT2PIKXOkGwyVXwFmAS288f+lDN8IDfIWX8JOicgj7oLYAGk1NY9uz7/0I94rNe0YP6p2bmXbc&#10;hKFgmf7Mez/sr2k66egRlD2CGD+wpPvqreXHHzUMEvz77e/2VTeeMhmhYlCf4jGDS7/9bd2Tb337&#10;yqe/uPCuNmRMtVoG9ilaublseP+S39dse/yNr5eu3zl2WL+8rPQTjxkJURIee+3LvZX1p00bCxqB&#10;6887YVDfHqw4fNr0cXur6h595Yuyitpp44eymgWhsWItAHqPIBakfyJ0C2/wMwT6h2SxNtZsTvcZ&#10;Y/tqzekaPfiZa9LSrI6QzuRp0rZUhVqqA81V/tr9zn176mobKx1Be8A7q8/+cGCvLrhXG9in9VWG&#10;XS3Bdl/AFgo6wFIgc6urQG9CXgBo/xwHAUDFWtLPGFsKFSnqOZwI9BZY9Yy1ACj+H3ILILulePjh&#10;J3zBHzh2IDwgp3ZIEdECeAMoOmDYh1UALqPGaSwIBu4Zs/ST8994+uwP7p370TMXv/b1HU/eN2tB&#10;gdGJNv/t2AuAyP8eEE+1/o2FfjgKTq+LKxTRgU1t1NFZBkQeFc51FwtXWArNSeOOSASRDyR8FMtf&#10;jB3oW6MRdanXF6iqc2wrbyk70OZ0I0+KFKth9JCCi089wgqe6xrNotW1fp9LOahBxpwee9RT+wWk&#10;vJDI/6xITgCkO/kkEMCuzz//4fTTv5o+vWbVKir/i+IF8NI+FfiR8I/zqrYCkEBOzekheCSvk0Ub&#10;5TjkoixCCJZ7ZCDdG7Ir8flA/rdarZnpGRYz0uf5g/79TQd21ZVVt1VnWjPH9Bp1wqAZuam5cCrD&#10;lrptn2z67IVlL/+46+cBef0L0vIh/a9bV+CAE/HlZ5oGctEuAIcXavwPyEfCepQVKFYBINf9oK9i&#10;e2VzeYNtd7Oz0u6tsPsq292b6+0bq23ra2xrK9tWVbStrGj9o7xxY2Xr8vKGVeW1m/fVB+y2TE0w&#10;y6A1aTVwDC0ot0CdgAIBgHMBxAVUPHmLiEf5eO5KyeyVdSGjCwNdGIiFASzxC4YAEi1AF+7+PAxw&#10;wZnICufvcVHBIPbO/98DGV2tPKwwwGoBJCJ6r8FjIeC/ktYOGTmuvLI+JS39py8/IDfJxX4FowOF&#10;pZG8jqycNac+umj06E0zZoxKLxw4aCA8wFd4CT8pgSoyzf7qRvJy174asCg3mwyFuZl7qxvgze4D&#10;tempVmoIUNI9D+IaHqhp6paXWV5FE1ggwbjh/fbXNOzYVy0pv6Qoz+3x7dhbvWpLGXzCr9vLq2AP&#10;vUe33G552Xsq6uDNzn3VGanWFKv5xY8WfP7zSloCmACkWc2L12yHN/AJphx9iuXVHKwajosBAJv8&#10;6DaA4IlufLQfe4PBSBzb2naH68i+3UtTgpqcHuAF4A3p6yvKDJqAOTPbVNhDV9xHX9zblJ9r8NkC&#10;tWVmS/jYbhVhW23Y3hy2tQfbPIGWoL8tGLAF4MCALZ7ejaEMdAQg5Zogs+X0KLEGoQqoSE3PoTMP&#10;ia1NXIUlVAdIcNw0olmb5fSlubAtQADcAZxGjYO/7SaTSz/IapuUXzcsqxmCB6LNf5D/QfgHFQCo&#10;csjt04RqUzylFn9KdygWASyuXlYVCs2l+7qgiSHWCqzIxzacnAhAL1ILaAFsdl9jq7ul3UP9COCn&#10;tBRj9/zUooJUs1HfYvOu3lr/w9IDq7fU+/zC2QrfLj4Q9LayZcaYq9DhBcy5DEhNhuGBdtGYEegl&#10;hlHYchdCTWqpeC/s8DM+/1TOp/v8rMpANhAAlEN2nuLc+NgF1gqAnsmHcY5AjoZzihyy+35EzkCE&#10;c3y5XC6nC84v8aVYUgqzCiDsf5Y10xf0VbfVLNmzdNm+FQ6vI9WUeubwuWeNOH1otyE2j/2nsp/+&#10;2LeUlPnN2t/BIF8NYXNB9UgfwTCmsQBwiAtRSWw/4jgBXJD/yhZHi8e3rdFRbfN+u7vJFQgNyDEX&#10;pmr6Zun7Zev7Z+v7oQdD30w93KUZ+qLUsMflWrenZvXu2qYWB2h6QP+E+h2pAJAmROlyDtsvxF0J&#10;dVDJrtYXABOquAvEX2X3vuiej6q+U56YZRR004wMNMIr2Jfkq/LCFaWU23dIdh2KADmYiYT1upw9&#10;v4QSYnyNNqTZLJTqYmyu0nLk06jf6FS1kStLhITSIskvMjFKRnXtB6sXOZTE0AJ0viGAqK3qUSBL&#10;JIRNxWWenYLmRPc80aoAT8sSDsZ95bmZLEV1SkNiF6puHpYpS9JxZJHNdhzbf7F7U3aheBBwIl1D&#10;HIQq/6JVyA2KOMOTs1flGsyJJ+yijSz9D9aVlKqIFmDZxt3wmRjgcHbA/tqm0oFDJdv+9Gvc/X9I&#10;EGkm0FDSd8/dT/9+6tlvNTs/2VQND/AVXiYGJJsLvACcbh/srRoN+uY2EP80Ta3oMz8b+QIADQzs&#10;3b2irjnFYqIJGlts8FPfHgUZqRBwTX/nZafCfcwoZOdProG9iypqm9haCnIyQY8AGaEQUn4DLqQw&#10;JzNGE5xgdRAI5Odk0Fku0h2A5y0g9oJ4D+AgLQA8w4X+4kd6g6Uzcg+IUSXsrrfanBcdPUCnM2pT&#10;M0I6gy41W5eRq03JDFtTw9Y0fVqmIae7vrjU1b3Ik5r55boid1Mw3OoPNaPTAoJtvjBYFbsC7oB2&#10;mXd4yJqG1+PYgTwc0qakQ7GXHj0Aqoh0448BFXEEIIHKqaQXIz1qfX5qzfVjbL4Mpy/d7U9FWgA4&#10;HQBUAHa4TRqbSdNuxrdJ04Zvux7J/6AIgJ1/ctt1Godeqw/+NvhdMGNQZSxEHQGIUAcXWjnIj1HR&#10;W0AWBP+HjX2zGW3C253+3fvbNu9u2luNyIVcZpO+X6/M8cMKh/bLNRl05VXt7323g/xU1eBqbI4f&#10;YYFFHevOjTQCvFE6EBMaANR2hgpJwgP6VeZQQLFpAKsjYLf6ybOs4gBRC/YFiHEBbIBkapWAMMxA&#10;Hg/nHAJIMhDpEVaB+VksoDgLBAMOt6O2pdYX8Hv8nsKswmHFQ8ALIC8tr8XZ7PZ73l7z3sKyRa3u&#10;9pkDjr9n+p0Xj7pwUslRUMKB5po9tfs1wkEKAppjh3eiXQDUIti0xOToxAoAnf8HhvuBgMsbqGzz&#10;AnAVbZ5VVS3pBk1Vi+unnfU/7qj/YVvdd9tqvtlc9cXmis82Vnyyfj/cFY0tPdKNwPYq61q2lNXC&#10;oa3YVgXUDjjEoDL5E5BPIFeylk102RljlB9aPylBAoWYYhhy0dWhLNrVSxyHFloOTWgkjrKStT5Z&#10;+UVT77LrQiUr+xhp5JeYHRZdouFcngvhSMKkvZJPWg7Bj0K2wOoJkkW9eOMfgSPYAmDgOFR1shYg&#10;aa1gzgiU7fpIJhmty+hqJLaUEpUpMXpZVYyL5WAs45IoBTpv1KvXknUUFroIIfRPEB65MuloNTHz&#10;y/MQZdO0csDi7q5FFhWHASZQonJwD0pKBZodvFjlWCixSuY3K7lHQW8q4STJYizCqExYRcuAAgvh&#10;foOGm8yWxBDcs3TApl0Vk2fOhq1+2Tvu/j8kkDUTgA3/4NSTfQ+9DDc8JLL/T9gHNFarsVpN8+ZO&#10;/cdFJ2amp3zwP7SHB7IPEc7ZC7b6i/Kzd+6rgW6GfWgi/HMXz6/BCwCUJmOHloKdP/wEn8UFOWTz&#10;n1zgSjB13BAoBDxxoZaGlnZBe0i8nvGF6EirAbEfrNwhOgC8GTe0X1Y6Ek+iXnxoQCiEyPlgAmAw&#10;GLEiAL4a4Yav5DYaTfA/1okApBqQz3sXZB3f3aDJK4FSKWRBfKIg2hwGMSklJZSZXVsw4qLwvXO3&#10;X/JC2cg19Tnl7Sm7bRlL2oqfa5hwcdUln3mOwioAPDzQrrJek9f7+CIDFA5VxGpVxG9ENMXyvyJV&#10;F8BpMpo0k3ruPH+czZvh8KaDUwB4BAQDvPwPKgCkBQDh36xps6DPFvIA7w0am17TYNE0W3yt2d8P&#10;/SqYUQLIFAElBiNybUTFUW6JH1X+FwRXSaMtJn1BjrWkKD0rwwzdCuYAyzfWNraIvCfys63HTeh5&#10;7okDpo7lwkj8vKJ65iSZQzuiMTK87S9YELCOAPCMRgpa+UVzyUekKzLy56V66v8fuedPPP8FowD6&#10;zCsOIAFmqWhYxLoBPLwFTZsmWF5gmKPrXARMMwYQ6CUMG4vZkpGGzHPMJrPL66xsrtxcvbW8ca/F&#10;aB3SffDMI2aYDaYca/aO+p2fbvr8wV8e/WDjxxARMB0cZ8D9aeU3aRArJaQygh1veYEawtsvRFMe&#10;M40FovOHwWg/BBYgWjgyAEJ2QmxIhydg1WteW1Nx26ANb4754q3Rn78z9rP3x376wbhP/m/cx5+M&#10;/+izCR9+Pv797fW2PFBfhjS6kMbvCxyobiuvrQceiFGjaIgRJIqIR9WQVpO4M+ICRi6d2VWdGuhU&#10;pJXdhoX8xJ4Ws0m6oyYvgqqoTDZpRN8mfRXSUQg7IT8zxcrER1EoRMWQPeioZNlstGI7Q4aJ3QQJ&#10;RmUlt8idW0qKMrObKh6hMnGs/meUI0QQ6wRiUVakCh7JFRiVHjDRKKv1z09FqEJiCyCQCrfVwVk2&#10;SRjanwB9hwcbu8Ag8JOIgKILt5P8Gm2hRX5VojFMOpbUxgVUtsROOpiHQIHckrNDkBDpnxbBKQRi&#10;Fqmel3QIwq7MRAvgdvve/Or3Z9//cV9Vww3nzgBFAAxtMMJn8QPD+Yje3WsaW1vaYX8YDrXXwoa8&#10;BIFg4Q/J1m/f5/L4BpUiQQw+qxtamrBBAbnOOWEi+P8vWYd2aqEWsAiI0QsA2KJVW/v36g7hAMGa&#10;ALQSja1I78Cqg0XmJYTkkPE7Fv7RjYV//NVgNHGKACM8owt5CsQlgpqmtgumDjsi2KgtLkWSIGy/&#10;63Awf3Sqny4IXvGw+5xq1uflaEr7Lzvi7Pu63Xuy8Znj/E/O8P3rjPCjT1mvW1lwsi+zOGwwQkbI&#10;jgwBiksHBhovmDKstqktLgCRCbAjAPznggDELQG0AGaTSXvagC1XHtvgz3Z4wRwAbAGsAdACEOEf&#10;TACQ/I/vVgu6m8lt1dSlhZusO8ynfH7cH/6CQWazKbbpRCQw7NY6Z5IeBWKt1Otfmq5bbsrg0pwx&#10;gwsmjuyen2OVLaZfT46kLjut/3VnC+YocbEkkvnJkoqdATBzimaQD2RmMpnoZj7dz+fM+/nwfiTO&#10;n8Tzn7oAyPoCQLFQeGxHAAAMWaFTNQFQmJTzxm+97GwH49lisuSk5WSlZg0qHjS8eGjf/NIUE8K8&#10;CeT/lJzThs664ehr7552x4PH33vByHMzsPwP1z0nX7Ps4Q9jrEujbOkI8RcQ+okuMOaF9DJoKID8&#10;D1YA8Al4CIFLvxe5u4RNOi3E/PPYt/O/+oimAH/FdxhiaQSRfw5WAWDfA01VM4xKlfIgc34EppO4&#10;YKuypJGiILYlRfzOPigp4iKBhUJWI8BqAWjiZK4SVHbyQUHbn1NJbFsAApPsql2y0Feyso+WRl5m&#10;6LDoEgOhknHEsU3eFoC2OrLtiO3gS1FvJZvMKEoELkO2Ywk0cZmmIqBjJUpWg/A5J4IYKalS1m0q&#10;ti1AbLEzFmcW2wIkgKFo6iSJKjPaOEqgRr63E86aYEYq8yMNCHMR9Eq6QNUsoBwgmaGneJtdrSJA&#10;OVTxO1cxkKoqPZiJ+T0p+TrJhhM7cjGXJK/xupTbkuKyK2OgibcvcU7V2ZAl3qZOzLlzfy2cupWW&#10;YgFDfVINUQSA7A1nBAzo3X33AeS6D6H+3B58jL2WUwQQkwE62KEQ8CMA3/6Bfbrv2l9DOcOc6ePg&#10;+e2vf0eFeH20FqIIIO4AIo6h1WzfU/XEG19DOMClG3aCBUFDc3tk+yUeAVACEe+J6T/RApCvyCge&#10;XUQpgDf1H3v967gYhcZnZ6Xd/9mq9n5DdE5XEIylMzN1FqvWbA5YTOE0szbFpLEYw0beQh6ssv1B&#10;jccfBh8Ap88A56d7vSGPW9Pervc5Q2mpmWXbHj5zXGubg6IgLgwIL5i5rln801VXXwU9gY8VgLMN&#10;0Vl3aB7FP8MHOeyQvETOw/gvlA9baxDjLVjR1v3pHwbbK9LMthSj02LwGPR+rSmgSQloLHAHNeag&#10;xhTSGIKwg+vxGavt3VZePN9Y1M1iMYPpBCBRBtQIB2Oapn9hyvXXXnPNPf+GNz998d5VV11V2+aN&#10;NriufuBLLmY9F7MOaTmQMMY7hfNWRVg456Pcxd1ZufWKoT1698sQh8qInEIGdEu57tprbrzvaQJ8&#10;7zzrM/Pnn3reVQjyL9974p6bq1sBcnnY3S5Xc2ND5YF9Lc2NLqc6s45oXZ+SmpqTm9+zpE9ufoE1&#10;JdbpI33yrHPPm/fQU8+RooqzzQ889vSp52PIEc6vrAWflHgUdtcnM5FqKQTB8BCpgFEA+gax/jAL&#10;R19DYBYP8jZ+Qz5xStQ5KP4+9uWOmF2fPemJSORTWCT4xF1w7TV3P4Vx/v5VVwLkEJM/DuyZe58Z&#10;NmmG2aR1BkK3LCue3CNtW723T7ZlW71zbA/rD2UNL49fbdW7w0GwtwAVALgMYEUACh/gh4B/Jyye&#10;e/34gSv3OZA+NKwZU5LyxtpdH455N9UAgQC0Py42FJ/4SjzkafoVWgHy6zCdkysu2DhN3ILlE5DC&#10;VXnXSeGJZ7xDm6CkIdGaETcvy+7ZtSPhXlAsu6akiZO8USguLsmFJ9jDnZhNpB8U10N8myNpWLYf&#10;WeKN1tH0fWQC2puSQSBflJqREpfqpMgV7ajjaZSa2fOmzhJSpKODTRynz/hakkVghAXwH2SJLTCV&#10;hHmLcsoTKyCU55OyR7yXwUsIEZxTtiHyrI9PGpsAYv2qrAS2qYQACDysPExFYXarnKQh2ZMoG6sY&#10;HCqSxpx6+P6CVqB5H9ttkSMSCRlSO0Q6UmSL6wgS5PPGU75TMBQqyhSXJ2pfnHYlVqi6ESakJoI3&#10;sZIWPnAIJTT04BV2LcaGjPicMfwT/guRkbHTMTl0jHtAf8iY5UrAf/AXsuzhxjI8kobyTJLoKYlV&#10;q2C3JOGHyWKPokGaGOo6A5TEIOnUXIQn4MZOHNF/UGnxRz8snz5+SGYacgqYNWUUeYAoACMHlvzf&#10;ghVkRJ86dXRWesp73y3hHr79A04KhJ/e/faPo48cCOcmwk8F2RlHDur9IfYsgAsCBAzp1+PdbxaT&#10;wwLgmjN9LNj2v/XVb3OPGwcPb365CF7C6YAXnHLMz8s2bStHp7mROQ67KkyrbWz94udVFBmSWYCO&#10;6Lrq/cdMnd5icxHJmBOM+S+UIEsKM3/59XdFKgDIA3qRtFTL8ws27e/RL5yeGfbq9CCVpVgCqRZN&#10;ugVcqDVwXr1Rh/b5AZlwYjyYJMPR9E6fxu4xOD2gNgm6XFpzSGtv711VfuMJwx1Oj8MFTvZKLzJy&#10;4AIVwJVXXrm7sp6I9wpVANxEBWfCB4Jer9+8cHvp93/089VYsRbAqPfptUEs/weQ/G8K+nShBq+p&#10;LbvX7rPvCvfuZzKZUXgFWbU8bYGcIgBUACBXX8urAADy2nZOvRTZcpfD3lhX7XQwHiZR0BONfctO&#10;cKlpGfndiiEsZ2Rh7GoA5E9QVtx0P6MCePbZU8+/GnLxKgDSXzKMIRDwuwDu9jYIoef3RW2g0s7G&#10;6YwmU0pKSkZmVkpqGmitYuTtnWeZc95ljzz1PElTlG2+/9F/n3YBhvyL92LjnBarHPlKW4FXA6np&#10;GPmpMsiPHMmkCzhq+fJ9BHmbN66gbG74n9G2GQ6e8ISMb4TOnVGau6HaU5xhPtDqHlts/WJnzWWh&#10;j0xhL57m8CxGP7E3zRPe8/9x9BEr9znJHDa2d+p/V++6MviRGR2DoTGmF3WbfF/clQpSAVxzzXX3&#10;csQDGZXIIR1cpisJBSLpLClUnawIUIIEiRaAMmh67jR9IG1JviJAbqY/7Gd/2jUSnsk7q4kUATH6&#10;kaZj0xDBQBjgcpKVZEzJliNQr3rRRQntkfJhJSFDhHTlSpYQPO1xy1m+gaKMsTljsjVNVAWAm4Ab&#10;wqgA1CkIlfJ0UTrpGFE/ZkgfURUA1x2MOoBvlDx8UkWAGgFenjwU8ENZUBDBR9ECIPaFaYmaT1IS&#10;SgjrUTOpGCIqkkbBvLiPyNRKL8hDZEq2Q2M0Nu70Gg3nMu8VS9cKVQD8wFfXV/FbpBhOdRXLpeZF&#10;c15GJ3oAJSoALOqjs7ETVQEQcPAIEIyTOC1ATJWoel4SC08JlpZgto732MEuYd6cqZlpyLYXjgP4&#10;6McVLW0O2G8/76SJ8LLd4f7wf8tgrxp0Ac3tjuUbdxPOCQkuOHkSaAcgmP373y11e7xWi/nCWUfD&#10;Gzil7oclG8H/f/a0MU1tDjgCELLAYX6gIwCtAW3b0g271m4rv+S0qfCyze56++vf4KdLZx9L08DL&#10;r39dfe5JR8MJBfDTjr1VrPxPy6GzAKMCODDtuBnNduQqjtkvmsGJLkCwYddqQQWw4KeFSlUAqM1m&#10;Ezg/fLJk6yKvxTR2lN5rCGn1/gyrNtMaTjXBYeIhkz4ER4pBrcGwzhfUYhOAcLvbaHPrwN7YHPCt&#10;3TDN5D77mKEQR0H5/j/PgwQVwBVXXlnGqwBIC8HIIbYVAF7GEP9qFDouAKe9+4OWvXXZyzYWVpQX&#10;t1flBFqN+gAE7HNZDI1p6S0lfWunnNzeb6jFCrb/Junmvyz/iqICuPaaq4loBOIoQF4XXQUAYHk9&#10;HhCnFY6ASCYuO7WB/AzR7cAURLZYuhRA8ufVV9/0wDMkGVgB/Pvpp2dfeC2CHFsB1LRiFYBc24FF&#10;Alb9fl8QLGBgTzwZF6h4wIYFolYA8umRBLIFl+RaZp976aNPv0h+Lcoy3ffIkxzk8XBOC1SLfIVN&#10;BGMbCKkSDfmkEDqGSRdcS6jly/evuAKoBesLFcjK0I8Qx++DPe23js/ZWe+zGHUef2hgvunBxXXX&#10;Dcs34YEpDCUG+n/+sfeFk/rsrgNzAxQMbHA3000LDtx3dB+LQfASijsXgAoAIL/+Po54aPFK5BAF&#10;jZNHNpnSFXaEPEgKlrzcMj1hKJVpQ2SlLI5r8TKYZOkct1PUYSaiuCSXrw6ag5Q6UhEgqwLgxilP&#10;A7xCmRVCY+m8JKOAfmUXyhI6jiKhqUaLkgGIubqoZI7wxByDkh/5lcWJQL1xAYy58I2bW5KAdgCn&#10;AsDMVGCXCXAHtRBEasTVDxssj3DhPzD03C4iC4ss+5Fpn5ziSbZNsQhDjSpBKJz2LMO2iPqSnG0k&#10;y83U4ztqDhUzgYqkUace0lMCA2F1APwPyueO+DJzlHbLZ1QsYCtUBCgujyGH2HkSKDFRWukMFQAx&#10;HSAjV1Ao8FYApP+ha8hIorYAFNucFoBhvJ1tC6CeLVHunyje/1r5qC1ABHOAXs3NTDvpmJGf/7Ia&#10;5FZ2yAtNlKwkNRqIHXjK5CM/+WkFnAgYbQEgWVdEfhUyxmRZ7EQANNZQWzn9+JnNdg+3b05Yrzhw&#10;CdRVUpjxw4KfVagAIA/4FEBExP31re+t2V/fs49h8BGhtLSw2RiymoJWY8CsB69iSKaHgPveoN7t&#10;17l9Wq9f53AEduwqrNh70djevQuzIaACbMWrJQ8yZuBa9fuPV1xxVXl1AzXyV6UCQO4DeKEALtDI&#10;3htEVqyvhWkKj0eCKyR8ghc6XOhIxWjnJsRUBBDWDFYAVAXw4+fvXnnlVfW25GySE2jlZ3c1yKVE&#10;FkMFsODzd5+87xa0I31IXr2wCuAxXgXQnVEB/Pj5O1deeXUSca4aAcpERzKGWRUA4PwKSi0KCiH9&#10;uKjGubHJTUzZiFnikfmWE3plsmBLFg3f7mlaVtXuZ+JQTOqRdeagQlFLceExlil/igoAQEpA3ySz&#10;9lWmCFAqTUWQiJKMrAqAoJqVuMgbyTYaqSfxqV0CZ5cKgEGIRBEQdykfueNHuk92uUBfSgYUO8vL&#10;04x60UUJ7eH5UDrAqZRP6ZByACrLRTJDRdTIJFKUPibPlWgBMM75D9ow1VxbXQZRK9Q3iUqSbERV&#10;Vrwk0CjSAkQkik0AUchMRGcKSYgjeJ6QqB+T4AjAx8/jGBfP4tThOl5qpUNEabpY9Qkdh5/IeKcX&#10;F9WVLyA2GhNWAVBkigBVLGArVAHwtcTDPstClcCgJI2KOuWTIsxz/1U6AhArAGL2zxlPcn9UqQAo&#10;9jBT5RgEpwWQ6F7FLVDPS6Iiq6NFdTR/h3vx4BSAREHCbYX6IjWt7FjmniMZL8e0uYIih79CvYAo&#10;WRSuJVUB1FWdcOLJDe3IEYCQHLl4Vsx9LylI/+5/C+KHA2QxD6I7nHCYk2p5+LTRV2Z4Chb8z/3D&#10;j749u8LOFo3GqzGFwxYt3PAAX+El/OT+cUH+T/+7Mt0NWXLTLJA9AfmfhQGGIkjtkhPCkXO24gvh&#10;Qq8D8d6aYknPTMvOycrJzc7NzUF3HtzZOblZmVkZKSlWEzj/xzw3UaZORoMOWgX2vEOiNkwi04u2&#10;yQE0rHzAEuKAuJCwfU+bg8LDMTRNJjPiBnEo3hhuAhg0hA2qmHScK6YyPqHi/oYQo+ypBOTYCy43&#10;aVvMi/TjtKLUfwzPu21E/h0jC+4aVfjP0YUS+R8xN369Qso7tV/ek1P7PjutH7qn959/3IAzjiiQ&#10;LkAxAJGrUlICwnmU8cexoDiQx21c1PxJOCCAkE68K4bYEy+rIM/HSClZTbILSpIrGvLj1q40gYzy&#10;W72JhdLKDpV0dOWthGdKiJn9GklApL9oGlFiXviR9CkLg/zAiU+nUsQqFC0IX5cuUxi2QwUbSoqS&#10;ZRBHsaK108HoZaK55z9wjSyWVIk4SYFXvWxJeYsSbhkHRgUzRfxWKuCHkYVwBM8TUqRIHGMGiQ9S&#10;0lMoGfBqKo0c6fz6myslducmmb1joVcJ+J1nKJPkFilpzMFOg8Wr6Bfm/9LFhQjhiVgxJthIoAZF&#10;BJFg8Ydztsg5RGYsR6GEJLB0Bagl0zdJCAQG4huE/+eiAfJRAfEZgSgIIOxvczcczMdtiSuog03S&#10;Znfur2nsk5959ymjnpvU+7KWA5N/WNDrhTd7PPem4d7/wA0PvV58C15e1lLx3MSSe04eBYkhi9rz&#10;/2ThAund7nBlp6eASYJKwA9qcqNem5tqbLG7LHA4HL5ABwNntqeCYbs6xUung01AbbW5zBhUiA+f&#10;lWKA4+FpxQCxPxCEkx/IvInuQ+YCi3dfIECQDFJ0msXg8Ag2JmDP4fL6D0GcSzpV0gWoLXq90+tP&#10;MwPu1S/8O51khAoA8mwgHobOD2LlXVV1YaALA10YEGGAKAQOaabZ1WNdGOjCQBcGujDQhYFOwABs&#10;9xtBPNZD9HpyLiAcBwBfuRudDohv5D4Pl5ITAWIACQIKRAo0Gw0WkxGmXXiAxF5/AHSQHp8fgivY&#10;IRCg5Mj1hNqM9G1Y7CzfsclqtY4ceWROdhZoOogWg5wAQM34qXxKjdC4B+KZhqNzcG/wA3EAEJ/x&#10;imtjg2+xWw1I5RJ9jYF/8QfDjS3tP/38i8NunzbrbHizafUSq8UyYuTIzPS0SC0ALZKUS5cwnB8d&#10;esVViX8isHFAEozyiiD+Z8XrIDhJvoEH9cp5lwRCYac3WL6/aumvP5x45iUE8j7FBccfPQq6mvae&#10;fPslGzJ8asmKTMBedDwqXMOBc87XPy3etGPPHddfDpDb3MF1O/at/O3HE8+8FEP+B4NzmSKZTSQB&#10;bxjZXBeQt2ynkCwY9xjtTH9xrRH1FNa+xmsMdAFQy4KffwZqOfaUs1hqycpIQ4ciMiEDuO4WcEsb&#10;QUARQOJh4xPgnwjcsq3gPGHEaWiPc2pkcVsw5LafMOSEziOv2DaQJL2yTQvZ4jkzZiW10PzSxMp8&#10;ATCciSvT4+aluwqUgxHqI++pbS1HAPygikdc8kiTeStXUNIKVwzFQU4o2s0W163KHSC+Gb+YeCTE&#10;QLteQl4RhKoaPXGpTloi3+Us1QHdsxsa9Fl2H0wRzdBaVDdIjsNg/sh/cL4A3NfO2+iUUgv/XVH7&#10;RZnpnjmCmTepYl8yjEu2+XJMSZlLvzx5KOCHsv1G6IEEmGSXYYR9kdnn8IsLyNn8M0EcRAECGUzF&#10;Hoyyo0nh+JDPq0AVptZQRkGRERwldp4ESlSIFJwM4Zz73wFHACiBOy8AOQZgRwC0sw5BsLC9g+hE&#10;AGoBwQ0HPDrJch09kMUXt3yUoj+SeahnJ1Gx09GiOppfTbf9WWkJKyUt5dmq7BwisYPj4I0ICsBR&#10;ICXF6NwgkjnQN8JP0ZefFMjWpvrZc+YSkgP5kdr/g80ss5hEzPjrb77tqArgoHUTL+AjY8UDZdub&#10;6mu8bhe2tEFv0CcZVMy0J8sTZadVGkRIKICWg6YzzsuLzG2SJsdgoGmZ2X2PGDZh2kkkoD2EzNu+&#10;YVX1gXIIPs9zJMychHCy2HubC1iK+AtmO9whJbyfGaEownbwRj1uEmU65ImAGnu+YRuSlpHV94jh&#10;AOp3H71G3kMQ+8GjJvTo3Z9CXnOg3OmwC8wUQc5Dgp8oXDzkHGeUvKeQ84AKf/m1mwrI0zOy+w4S&#10;QW5NTR8ihhzj3MbinOCG4jESeIJF0kIZ+HlDuxhNEEa+MpkxPTOrFFMLqOsYnO9FJ0RQWMRw8+DR&#10;3udOJyIYJi0QgOdawguxHJ3QFnAMj6UZhQw/Heh80PCjeMgjeYISOuyAZN2lAkgSG+5SAYgR2aUC&#10;AHxwAluXCiDeIBNGj0K+GbEW5CbuLhVAPFTH/l3ZfEuW5B2riVfqdakAYuMxjmqjSwXAoK9LBdDR&#10;MdnB/H99FUBbcyPggG5Rgik0Vj9xR9oR33Z4CWoOiIr//65c7Z4/uUzWAAAAAElFTkSuQmCCUEsD&#10;BAoAAAAAAAAAIQBFlIV/+rkCAPq5AgAUAAAAZHJzL21lZGlhL2ltYWdlMi5wbmeJUE5HDQoaCgAA&#10;AA1JSERSAAAFVgAAAwAIAgAAAEBcq5UAAAABc1JHQgCuzhzpAAD/yklEQVR4XuydB2AUxffHNwUI&#10;oQkhoXcQCMQgioCKFBX8IR0UEFAElCKoiIUmKh0VsNJBpIh0BOSPgLSIVBUMhCIt9CR0AoSW/N/M&#10;7O7t7u3d7V3uUr/rGe52p7z5TNl5b5pf9JlEyexKSZHv+ol/+T/qd/GF/fVTbtJXP3ZD9cidKKFo&#10;o9DcSzF1oHpTXApnKUrQ4jaPTOtfuLFLDL8je5ETIILj9/Xujb5Z+MYgDW5UqRRh5OfyfUXCZAom&#10;RUbEpVdEUeRlIImgYKoyp8D0DtXY2RNN0tRkmxAQz2zU7BApN+z9apkLaPTXHrSNiS5zHUbk5IE9&#10;F7dDMUOQnJysFiH+VQtF4FFLmz4HlULCy4JE+chzkpVG8Y2VELmAsqciJPkfl6IbaovDzBNFRql/&#10;rJyw7/7+/vSF/tIlHKiX+tOlCBnWga3s8W8COOWj+lfOAqVlsNVEsyRpGirbYxWpMwh2VVWbF87p&#10;mYdvGqChnlvIFbNg3EyahVjSxolp3jmtDUp1UBtLUSm4H20tUDPLeV4bmx03Wihzp24E6ClixwUg&#10;DSJ3LrTJe1/JYj9DXmt/aqu8NgKDG3svBo/Of9paf00JcyKV+uKwb4TVdlg0wqJBlt/iSik0JWU9&#10;1cKlaYrsb5oGK7/qzMJxlIvaJBheNCKNhlpmqSH1tJxnZH8ycKUqajNL/S5/Sbblo8OMk7vQKaY8&#10;dTfVzoD+xaFtExxmitM3h8GXyXvT+YtHyS0PioT5G1xbSZVOmrN3vaomKO8CVSL5i9BltKlI0QHX&#10;VmFt2dN6cZSDap9E1Fkn9VGEbKSt6eOJx3JF08mh86VmkCEoqqXGhNuyxlCl+EtTvafRP/TJl0XW&#10;OdQqhnKKVFVD7a9qwWt1RlshtgmgD1AGoJdXm3WVwnK/2bPX9Cnf37zzQA/JcbPh4PWo3s6dK3DW&#10;zBm9eva8dvOOlcbHZYUIyhm48KM+L7/9QeKRgxRgAFP1WMABCvZAHg114lk/Xkqmv/TcyVvcoBcK&#10;pYyrNf7qd/oiiNB9/ojevNKDFCm4dNl3P3zv++XrYi+x1PEY9RfTZ5Q3uKyQ8lLGPvztxuSjv/Tx&#10;96Nyxj7+fgG8xNGjAH/th93Xffzs7hgcqD8duwz096NPAHfAv0vqHfFF/Qg3Qjz1I34y4elLgO4T&#10;GOBn+7CnlBYemnJfiZELwD8aYUgMJol6n33hHulLDn//HAH+uvDpkRCef1FdygHSIz9dLLpg6ZHC&#10;x5DkHAF+2o8IXJsEowyKhCwt2uSz70w2gYi+qMHmZN8pOXr3drEYJLH401S81N/kAsufnIF+4qMX&#10;yeZA6ziQfAWKlFL2+csklVy2VQFeq9lH/s9K05FaN4ZORmqDg38QAAEQAAGPCBh6/B6FkaE9iQRm&#10;+WRm6DyAcNmSgM6kKo/CuQChcWX0oFXx1FBsjsQ3dbRPcaEZgVUGycTwmN6luEOXOqimRqcMHzJf&#10;womsa2pHzMR3xTN3YZTXVH6jGqsZfzYapB0AtDmzH/h1Ctv5WIXwmkLKN4093r9Hnwf37iXfvSfd&#10;oy93Uu7dke7dSaa/9+8k37+Tcp++3Eu+fy+F/3X0MTwVP3ngtnDUkCnwlLsU490H9+7ywB880FhL&#10;/AyzALSJUQekZUuUPOyfItsClJFs8VNFpPrSFgJRImQW/B/hwWSwQH9XKWu63JHDsZVDk7C0CVE9&#10;s1EijRDmscty62MmcfWu1XCU0iKXelvwShlX7mj9a+xsOuG4MVL5XzwRMdPHTgRdqTQvhZo4tfFo&#10;fTopvsrkC31EKmxZAdXBd4jUaRWyf2g0gHkwrGWWMD5Kb7POGpzo55SoBUD4kUf7yZRP6eYj0Slk&#10;WmN/5SaK4RDhs4FqEY12coETAno5nFm4RZHQjC+pEwHEPfthKDfBZyDnBgu6sKg7mgXgsmPq+SwA&#10;gcTO0mtllMOZG8wF0JQ1J2Xe+ftVJqwM7Mjjk5pqokaiDl06KeKWmhlLjtyf1OF+zcvAswBsr0FD&#10;snhGM4KGYTTZg9rNNMt11eKpdWw/HGf6VNvsm4kk3zOVSiut0hjIfSK1KdZOyFJvqsOJjvLWkfAG&#10;Gvp3lqYvpAwzmoZjqFPOgZtKaEiIeL+oKVXfRNov7pfirODD0O1RC6rWYiK/ocSkQeXSulTfMnTT&#10;41kAhpeV+QvI5aildsqhaUvmTgjWM9hZz8emgBrpmYSvJywgiHs2IMorg91VgKtPdRqNPrFKaLb+&#10;oaF6aiuaozqoymxlFoBObM3gsPruE30bR0GxRzZGdj1r2w0bWJ0jAUpPWQzO21IhFzs7l7JfjUuN&#10;6iNcqzdEkIao1Z8ihQZJ6AbNAniDzwK4pZ8FYJRN0aF06TB7ldO93DkDp0+f+lafPqazAJYsWvrH&#10;lj9NS/XTz9R9qUM7+0c0C+Cnd3u07//R9f176akY/KeZu/SXPuynX4oyBYDPEeCF0mR8XgmaVA/h&#10;V1zyID8v5EwrUcb/qVyTss/UkGTb/bxlK7096IOpqzeKWQCyCSDov5hy/ToG3LxhkP5Bnnwnv11w&#10;5+Fqgj+LVZ6wzoqL8l0UQCGQMZNYUhxo+iIu41M7JVJT47l7W/VWdWR2065m2pLiRC+1f2TaDCk3&#10;eVNiF7CpUUrTQig+NEnltJTOkBwgN1CI5oZbAWQ8Nq6yO53MFnRugxM1XENeqz9NcsCWAn2G2Vo7&#10;UQq9dhnrpllddRGZGRlS3HkRMnkN63NWeWMIe4FsNRAVjP0mRZRsAbIhgM1O5ze5U/pP/JQXDjgt&#10;/EqO6rPUqdKjfUtpO6Dq/EzDRE25NHktZ9I6IN0LVW8CUBd3aHUDZ90Iu1eMSIwVZd4zE4Cz8B30&#10;okxNFU6gO++MWUpaWmepw/gctL3O5NOaAERWsju8Bqm1Q5sLzoFYbWasusvmhgDzl5PuZWqm87vU&#10;w7X1XWSurF8pJcX+p3CjOtYWKXuVTH3qqAevNSe5tAI4aWFMRTKN1ODSqDrqIThPkZOnhpqmJlN8&#10;0S520L5ubPUuw7QkaSyIjFRpiw3vI/FTvK3kkQQlvwylVw1HfHFhCNANvOlVJ5te5bipcvrmMOqT&#10;hpbMggnA2bvPafaYv8ENwyTOVwQ460HJQGR9gYejfWVosZsaAgyKhn0OahsfQ0tlmjRnqruqDtiP&#10;QGjNNNqSYGawUHmr5cI+B0gLNVZ/7W8zn0pUtjKmqn9CvWEw5f/FdxW+HLT4rRNf607xq0bAQ9Pp&#10;mJWKsIUA0yZ/d+P2PQdl3UWXyt5XcK7AGdOn9end6+rNu/YM3n/nw4U/TTKtmy937P3lN5/bs6UA&#10;F7zd9eX+g67+u0dW9f0UQwCfVk+XWAvArQNM+We6Nr8zf/+pzScvijAblC38SrVSCw6c3qS506l6&#10;aXqkzvYXX1QrAPvJ7QJc82F/g8tXeXfwR9P/b4vOBFDx9Rfv9H43R5PGBun9f5yVc9LXJ78jK0A4&#10;k0nW/5nRQh6tFjc1uWJvA3BQH9USYq9Ty1KIByb9CF1N4s/t1Vb9HYtWAAetj2yn4IEYNWgx1Csu&#10;NRaN0q90O4QD1YWtijB+PF6h/8v8lBKmqXncgqDWFtmoqc8wbTIdJtlWNQ257einHRXNLB1tmswz&#10;y2IkZs4s97Tdi4Pp6HJ2sH/tyqeae/ypMK2Jdp1/kZX/lJQHD9gUAPaTj/vTH5sVgFkCZDsAWQ1c&#10;y2d4wzl+h6lvILXrKb6o4//2tgARe+bSBlVihg4roTSdCCBuytXQCT0zpcwqGbN+j1W/jvibvNrd&#10;LvUu+2PWhXRdUH3pwrz5NbScpg2F3FVS3kTK+0irqqm1wAtWAMtZZNmh51gd534aRO5SbCdvbyae&#10;cx3YtDxoe9hqCKYassunWumta+OqL62GrDbC2h0BRLPssvl1JLxBPINiqW3rTDUNw01D22iltdRW&#10;Gfu3jOmMs8zS1LgsuB44MJR1lb/WBMC+i7nNmpeU+lO+Sd3r1JkAlIyTE2GeKS5fG3bvLKMu5X4I&#10;Vqg6eQuofTXNJHPHnSt9f0DpOOk7QryNdGQC0NZc5wVbW5uMualYf+i+qfnAtH3QWR8ctyFcKVP0&#10;aq5iOzEo2BoupVzYZQdJaLynuyFw6Z24ZQjQFiHlpc2D05Ut+f1ti0hf8jRJloQJYPJ331y/pVPX&#10;7UuaiI7pUK5KYb7cOadPm9b3rT6Xrt9SqxB9+WXpih3bdqr5aAhm0YLJZAIYM2GMffh5c+f8uU/n&#10;lwcMuvLPTlW3D+TuxIwAeV4AW0qv6v9ywe61PoZCFkmm8OuXfGjz6SvaO5OfqyoIapR/5lj8lG/S&#10;LgDcEQWat1K1dwYPnLl+m20vAKopQUcP2uv/LJTXut0b+HHZvh1z/xcjVH36S7sA8H0A5O0A+D3+&#10;nd/lZgLdRzwi24b+I9zwZQXqR11Qzb/IYao3ZWesmPIAtR5l7Vm8qHitFh9yTKo1+2sUQDhQpaL6&#10;mSJPxlBtMKpGLr//+GYHBpl5qiU/+gipZMlFdMpIlCKqgoJt2iBDY86S/ZmEzBKgWoDY3CR6JCQX&#10;wtNcEU1C6Lv8U3XD76g3xXfdhxUv5Y72u71L3R1bRshk1Kzxp0e0KYPGQab6TpKzD9+9Qi1s9l8M&#10;u0gouz/4i/vknracUPJdlH+1IeVFURQ055fwb+ESLxjtu0Tc0fYqtJ0PZy9UC9GluxO1RvNKbX5p&#10;HzkX2HRGUoZCpFkH5zX2GSqBTlKlzWsPEm9fCwx3PAjT3IvG7OuqvFmx/6VKLsf2LstSpip+tz0r&#10;uczEs3XmlBe3qMsiUEflwf6+wYt9P1jpFdgaEIPcmp6D3IXQSqLK4yS12nZYqwa4W/uc1wJtC6gK&#10;o960F88ehYGtaXQGHZW82KfOV5XL7QKVUTw4f3/b8oh3K9U3uHib67JVuWOfC2pGsDQza4I6wmRq&#10;a5PJmIaj9e6IoLtF1z4c86id5piVt4Dap7LkWNe26OwvIhyWTKEt6PtRWjGdo9DWMtPWSdz0gIac&#10;0Q6IGZt4MfJkZl3SpUUerRS+dSVHU6aUwqN1wZ0bvClebEGJYTPtBG/NHW4D45cQU/am6/fIg2fa&#10;EG3ehOGYe1ZFv3f//u07d9gniX2S6HPH+LmddJc+d/hf+iQZPnfuJimfO3dpmf6Dew/uq3dYgEl3&#10;tv+xg8b/F/88hTRww0fFS86YAPrY79y9ey/p9n36cyPxzo3Eu/xzJzHxbuKNO4k37iZeF597N6/f&#10;vXnjHv/Ql/v8U69onvav9BEvI4p0y5mr9FeYX+n+00WChTPhUfy9T+EoYVIU7KNGeiPx3t07D+4K&#10;cwnj5++4AyEn6kHrdnf7vFNi4JtCR5H1a1U5luK2dM9dpnDu0iG5S9Fn8j6mCftHzxQ/6dN93UV5&#10;7z1uH4/5rnTh4D4bE4Sx/NDUYPrJPt3XXWI7C8Zv6a7coZtTovl2g9GzCgeXpU9ocNke6y6J0C6u&#10;7xuWpxz7vLr1ory33+FpefmdPOWn7Re7/YlYAvwTot7IV6Go+Hx/WDbU7/+hSF66U7Fovtkxcgjk&#10;5eKmVysWIzdKmNPzPVxM+fTcQLEHsAD1l59/gBiFZb6YRYApxv5+lzd3De+94TIXI+DQ5GqlHqpW&#10;atIRvnuivCWhKiMPgYesPo3/o3f+8F7rL8sbLspCy2m6uOG9Eq/9cdEgh/wzwP/A3BL55h4UAXJp&#10;bTBss/mUu7a0+3OP1WYcMCSP6bpM1Ze3P1Q9Mml5ytWI6MvRmflrzDygvePWd+a9tPyJ7LPhij5w&#10;q0Fd2vBh6df+vCRr6cY9KQPU+1rJDywoX/Ax9inEP1OOkTOKj3cI/f32/1ypcN2HCz9ZuceOS4ot&#10;jD8TLsSmmMJMJtsAXOv9Xuu7GPpnSgurexl4LbL0Dki8bg1d2/QWCvGDAAhkXwJaqytbJsYnJXnY&#10;48/AFB2ZOTKwyBANBLI4AaMqb832q/HliSHApr0r+ryilatmKVm/V0OXDQHcOKBuNGZvCJC7r2KK&#10;mHbQRmMm4EGp1gPpwYNktrkeae332ecefegn/yLu8A+7yFigflG/yw+U32xuL4VIYSqOxb+i22l6&#10;qSWM9tqjjyFqJuqDeynJ92lPvvv8wzbnY3/v3L97R2zUl3xP/ktf+Oee+LQrme/psCAa/xe2QqH/&#10;U3R058nCudqWzEtu7jOXwhf73Fe/s7hI4Wc6vy3q+/eTH1BaRDaZ7TjgfygmqG1T+qumKqVNuxwX&#10;zoqpGsIKoNoxheFz2JbbZy4nnbl8+0zvR+hO/PqxexadPHv59tnLOz9d0fLj9Rdki2PKvunPfMjj&#10;5ZkZ/U3jIeN+u3T79KWdw35p9fGGC8K2M2zLrdOX+Kd3BN1JWD/u74Un6Oepi8zZsPVxUkr0jKqt&#10;pJ+Px168uXbEstcGrUtISUn4vcsLH4/9v4SbJw8sf/HjOjMPiATyz/5FXR/ffjI+8UT8sVktBjad&#10;8m+KdGFzjzojh28/Hp+4c0HrkY2+O0ju4n/rWyRvnVeWK0VULnFNfzp69MIN9pn+fCgtJud2NiVF&#10;Ylk5fdj6C3bqgsZOZhNAip79/KAX5h45eOatKpyhqAz8hapsJyffkIVOid+3bJUkrZobEy8Swhah&#10;c29MAKVu6cTQiiTXSlsvRK3v9EWdMGLn/cDmseTzk82HdAnkIrGVQrLU6tQJlmTlI56yiQxK2nTy&#10;6InxR//OKZl3zgH7JFAJ+DP69I3o039+sLrNmI1q4VFc2qyQ2kTZfxckNe2TIoM6f0Qu0EJy7vD9&#10;/7u67yT7LPp48MtlX/8jgZf2ixsGVqg/cciWXUcv7fyz469PhQ7bGq9OimGhiaOgRAMhTzRS76nV&#10;yI0vVmzb2t4Yr1LGS72pMFBtpm5IkuGcstkxDhtibevsSHLPh9ntLeQKdiuUzIcRXJpgLQRtJpcF&#10;b5nKifMpMqLoqzY3WfXSjOqo8F0qZta6T5qXSwbA6LQApG+tV5pDa5TUds9JA2iw/Tn3og3HK0ZD&#10;bYD2hlcnjbATc4AqmBNp1ZZNC9L0Jjmw0gxayxDe9XB12buxHnhWc6mpivaqgppYwyORZRkfhfHV&#10;afnFY/7u8yDBblHSz6w0rYBWjHRW3GgrnUiWy7psSL0hFu1Pw8vL3qPcweO6ge2p0TDgELfyyhN+&#10;beVQ7bOrPnUvR403NVbN8Dy7Z9PRlbkDvK1Q5wiYGwI0xUooSYrBQE2nqr8qET9IJoWdae1Mu+Vf&#10;2IdfQifXXcyx/LmfTHq55sN9kk5GDkgxo+/3NR+KP5FfpH6/1KGX+Ny4cYPuiEf0V4mbhUN+xU+2&#10;Rpg2+SchuOav/ZBm7vyTcu9umyK5nwrJSZFevXr1+vXr165do+91CwW2KRpExwq4DMEYIyek5qnJ&#10;poO5una48820nEPet2V8vvyaosGLiG2mHv+qLl7ij8Ke/2nq80W5o8inRkmr/yMtltWIhN8//6zl&#10;55+2lOdGJ8TtkFpWDmPaV1gldlNWn1QNTXwJe37elOeK8Eginhop/Xo03u/A5uHSuLefK0qz78Pb&#10;Ln/xl7kHEuIO/LTsxZ9fDidnYY37jZBGREWLSdjsU63vyV4RPDlFqndsLe05fzF+3+KVrX9oE8HC&#10;f/bDodLA7TF+UpEm38UnHt9EWrCtiZaTp8zwl20gmrUJSiSySijXfyVm7QTwGkWL2BREYUnhg8Y2&#10;lUYzF/zi/nlrP9224tPly/bHCdiK/UWZQ6aEoC6HUAK0hWIgqfzUOtS9jA5vG/jC/O3Tmg/cGaMa&#10;ehRzj5BU/+7iqx/kW/IiCH6L/DiZV297pK4f0btXvEfU/UT67ZhQtjUfGzr9fb0bmZgK2SC5mBch&#10;x8vVdX6qpRpRlR5kBVjRd+V+KrZ/fvbyhqFb/+pWnTkLe370kYsj64fJGaeq/TIIJQSl8rA45OwT&#10;pjOnl/6l5aQfLCyCdBm6Z/YDUC51HhciZYzHKgo5G3l1UBejiv5TanpRFl/zaQbDczuFAxEzWgKd&#10;kEx9PtqXefvkpyWQ9NXC06zQOo7IxBCg1Gi5HfOgPLjsZDsqSOqrwD5S1YuhwbHCUPTUteP/ahnz&#10;YmHTvscMUpmmy/6mKTfDu8b5q4eSo75oTOc7eE3ls8I9I7lxwk28oWzZweuEIS9sT7neo77i7ZNo&#10;I2zTumSFSutYq6SbZ4orG7QXi65bGWXlLaB2qJxjlztgSn9JdLJ06ZJH41wsBzBFYR+1NpeN/RZF&#10;BrX/ZpWJZWsLHyHUZ6pQo11deo1e594Quc62YMEQIMfMXapGBDFQSJc6zK/GIuI2GAK0ftVxVjXk&#10;S1euH409dzT2/DH+Ub/8OH32F8PH0Odz7eez0Z8rn9nTZh87dZ4+x5UPfY+7eJkCvHot8cSZC8dP&#10;nxefE6fPU3S3+UU8X+rW9aVur6t3xBf6q7oXX47xv3EXr9w4HHP9zOlT27ee3b71zI6tZ3dsPfcn&#10;faIu7Ig6v2Nr3PYtCTu2xO/YcnHHlks7tlzeseUq/ys+V3ZuuRN3jiJNUi76Tneu7NwqHJDjK4pH&#10;CoE+F+izfQuFzML/M4piFB+K/eqxo9fOn1GNRSYmgPuvdgt6vUNyFdKm7S5FhZGVJeX58GeCaM5/&#10;yULfsg0DZB1Q6EJxcbul5g8z1dcv4bePX5bmft6+guIr7LmPPqXB/99JpV/c5ZfP33mOnLEIPqsf&#10;XDKEPt+J7Qc0amZ8/G6pWaWwhAs7yXYQKlbbhxV/TFp2LCHh6EqpZlFmKaCrcKU20u7zCRq1WVYS&#10;JOnSf8ulx4uFJRxZI9UuEiach1VoIf19gWna8lC3Jt10c80rFSoUyVehyKtb4mRxxPODU/NVnPbd&#10;D8XyVeKfH/i8A1rLENUzf+Xi7DNiIbvj5xc9u8RTZFcY+3yBKj3XX2K3VBuK2mrzPj/btoAVfkm6&#10;ELNw+cCnIqo8NWbtwr0J8hh1SsLGLpWL5a1SLG/loXNVGf0OfEd32E36TIsW91kM276rUjwv/3x3&#10;WKziSFj3rnwn77ubKDH8JaRSkqJ3ftK6bfWIah1aj93GDCiC/cVNXTThxEX1zNt/2nf9i+etSnH5&#10;Rc8pkTdc/nx3RDaQ0D9b5pTMV41/5hzkdw9+J36yzwzuseST4yRpXON81Xqtu2huq4je+Zn00dMR&#10;/E1J7m3emfP4de/RmgXx6bmOqNLNSxtfle98PE/F7Bdji5qEoRQdmUEyfD+nZP7qvTfQ8hO5iClA&#10;VVmqPDWaLElH/OJP/ioNeLK6bK0R5VtkoP4VrjHgWHl/aQqZR1/t7cQGc4ChA5oFbAGGDrrhXcvr&#10;mvFyhNZUx7bU3XEwF8BKHpqHb/nt7jwKLwVjJR3p40ZvHzORgfWrZNOlWpnZDe0oCmte+eUCpm0G&#10;kavEujFtwFVQqXvuuABkGBGtJdBQzdV6bXvl8Vouv+k03+1dGtxYURVMZTR41P40tLpqAdPeN9y0&#10;j8JeFXSeagMKU/GcJ9YtFE7SYvqWsZbPWdeV07kAjoquFochd6w0WWlGUzs1m0Xqqi0VgnmQBPMi&#10;6vI1YAChNBQe87HScXLSM7FvtZxUPcOLyVC51JnDhrTYsxVvONtLjvJM7Fzt6uK+RBfY+Nawf7/Y&#10;XChWAa0fw4wAOWbFEKCUCmEDsFmvFLuAMk9dKW2yHUNb+DTexIg9H/OXx+3v0TT+B8lx587R6n37&#10;pfvqnfjz58RAvfCofhd7exuG9ElmPun+HgnNZtPzMz7UO/SF7hsmHIhpCGwegItZALQcwOHn/wKL&#10;7A4ImfDFx2whA78mfDH0r8DCdJ8m+TvxKCYIGGcBMNGdzgJIrhxO+n9KiZKOSotmKJPys0jDH2gJ&#10;QNLZK7FzW374/KR9Wu0nfsN7naVfRrAx/LjfP2opLZ7QSNa6RdiPtFzUZvXLZUvQ6oBR9bnJoUij&#10;H2j5AC0rOEmhNZ78r1aGhPXvdZFWDOczAsQl2xs03w3qnNY7q3gx3/1v2Nj/6/WIzbvQ4xRdWN6c&#10;0OYtpUrPG8fibhy7cGP1Z8u7DVlHZgXNBBeaMz9I2nDjv/M3Vn0mjX6OVhNIB6dV7CEt3Xbu+uFz&#10;2x5dtZyHFPH6uW0DJWng+uuHpj5fWGdoUEaG1brJaoCfFLO05+rRtcOllPBnBq6aFxPH60XMd093&#10;lqbvTTx8LvGXx5evFRU1fv07zw0ctOHm4fP02THok7rvbGRzLsj5mE+kX84nHj6/fZA0sCUzDUT/&#10;GNnm0Q10J/HwvmVSp/ej4nWj0hc3fj6meZfwMKlw9S4vfLLlEA//4sZXn+5U+xcWOH360taTdHft&#10;pzvb7E089GZYVM+6Yz/dfvBcIn2WfzqoNVfF2fXpIGn9jZizN5Z/Ko17npsGwvvST/ZZP0b69Is/&#10;4iNeO/vnR5L0ETmb2jjUZobgIn36JNfkn6RAXgunO2R3eHLv3KM8hD8/+vTJH2mRSljjiSLAf5Y2&#10;Wd32V7oT890zXaSp//B4H1/+m5Akfl3/53eJmxQ1CXNYKyGPWi4MSpfSNqtClKuLF/ZJrcqFilkC&#10;YqhZzjWl2Ghs+Zr3k1oRlFUCosRqao+2dOpLqqHcOnKovW+v/9NTK28vK4FnNDeyoq+cU6Xq/SKD&#10;tE2QryS36/d40MVxKVu2nQuQykw0amX8vCNHaozLXPCKg0ymhXslzcZAbJZv9QmvqoyNBznuRC1X&#10;2wGDam1oV00jdeLFORVtAROD5OolevYuDU/Wo9a2eFqYTlLkiLCp9cFRSh2ZlbXnsxoqmk+KUsYO&#10;1GUu2LJP9CH09izb+0uZC2CaXN0bR3kfOTBtKyOuptZPC8ZjX7zdvJKHWpuvlTaE3Ii0GOcCCNVU&#10;8NFPrjQEa0Dhkox9MyUSrohhoUNoR8plpLahdYMt29p7SDPO744hgKVKN9TPkynKnhyOrOhoiil/&#10;NQsbgGwI0E4HEF4VCwF/YrcuQOapjKAKtVDFTpPnnVzcr20EUjF/2NpUg2qibgqwfM6cZbN/JGnU&#10;O2KzAL17JWSm1bGLzTwWH76hmthJntV3zcZsfDM522dtcJndOcLGjR5IOwzQ9d4HI2hvQTIF0J2/&#10;cob9FlxG61jZi04OmWsq7Lu835scOxNGzVeTWQABG9fdHfVl4JxZQV070Cfg93VmddVoT0ohW8CA&#10;z6UhW9QtBOI3dKrxUu0NPzQhLStuA2nvwhZgu8jBo/Nf/YdtGXBy7q7aJRSFnwdtDC2BHLevvW6W&#10;TWdz+JZyNIBz4NsyDXbN3t+vqmIdUynoirmSMn3Rlaq2Xvq/VfMOiJX56vXZn69XYz+qtFr6P2lX&#10;fPy/2z+RBr3D9HzS/JvNa62pA6IaaOxdMd9XLVmAf17bSqYF+Tn799C2QdIn9asw5xF1Pl3+5i/R&#10;5PXQH4OkTz98httQqrRa/gL3cXH/3LXNlzfjMrAY57dZ+/O+izyiQRv60r4D/CZf+3BgyxiyCzzH&#10;JwtEtlkrLT8uIpWvuJifl7/QIZJJHhbZtvnAyRvjKN9ifl72wvyXeTi264V5XzIx2G4Frae1Yosp&#10;uEjLXlg9T9654NM/SXWnq3LLpU0YFvoa/WOJfOH0eX6QPjCzX5/+GXP26NRm0rhtfFIDRbRa+q1L&#10;Rea9BJs7sPcCky2qJw/w0bZC2z9M0D79oB7nw+NlF62n+E1a3vNRNWohDFkZZAmdCHMxbpf0YqUQ&#10;1+K6cGGsKqkO0HkA1CoZup4+jjD9g1d7VGmh/Kd/ciEBCIBARidgtENldHndlk+8aNS/Lg0cbkcA&#10;DyAAAt4gYKfHW53kpnjU2AS4PM5mBLDHzgwBtv6wXpkX8xYsGgJ06wL4zAVZ51fmoasDdbdu3b7l&#10;+GLWZ9t0XhaGqjYz5Vk/r5RSJhT+saM+GjvqQ/qMG/0RDfML5f/9j0ZVqFJF0bZ1m60zlTsgUAoM&#10;9A/KKQXn9M+dUwrK6Zc7Z0BwLv/cuaTcuf2CgqVcwX45g1PoS1BuuiPlDhKfPTlCRw1/n2YR0PXR&#10;4LGPPrhMf2nGAcVL9//KGaq4ZL6492ApZ7A/hZabPnQzl39wroDcOf2CeLwUe85AyZ9OIeT5yA+5&#10;s12BK5YwnX/3jqDnn/ZLvCHduJ40++ec44YbCqFhIhC3m9ks3OJNIOv/V97mRxbG7Z+/VFrR8tGC&#10;QSUKlunyi0Qj/z03/Lt//rJmnWpwla1I9U5tpF3nhXZmbxZj+v/LddZdfjucZ1Fo0drSL4fJMYs3&#10;/vxfUpsKoWEVWkp/nY8Xxejif8ukWsXUAV4m3H7S/3fO3j+nQRjXw0MfbirtjOPxpaTEHaNFBEXC&#10;uH1JJiN/02hvDhQ51UolA1VZCeOWovXLt5lrWr8gJA9/K+bMtZgzVw+cnl2PthkUGJmv6B2f0nKI&#10;p6qWzF+1RP5W9P3TrYfkOiubwGTksj1Buan8VOqgEpGS2bQWYcX5xEPK57VqivmNYo3ft3SVtLZT&#10;BWYgKFbhDfr+M1uAwFOthq+Y8vQ5pCejeyYepUhxW3s+Oe7TPw+cvXGABu1Vk6AimNrAqE0VWZSe&#10;nioP+PNAWk8RI/n8M7FRkcPTK/aUlm4V8wIMBdTws5lwJj5zhI3AdmnshcpN3iakxB1atEKqWSyk&#10;8COtXlzR95f9lEEyDLl9Uxs68+jTpkvkaFhGayc2dEZdmpCd40zfp6pxV6v2G0wAhkdOBHa0HMCn&#10;aTTnb2EoxopUXgrGSlQ+d+NgME2z4MZOBHloRZmno5Z83orJDZV1O5Gx5+S0JFnB4UaAVoIzc2M3&#10;PUV1lAaReyq0nT/D0LR47mSUz5Cn9j+1d+zH5SwWCUfBOm+EDYXQ3ebXirQOaoptKEwF7ByU8/zT&#10;vkdEhcpKbxavlV1bhZNHkexzx1C8TbNYfYsRaPHdtOTYbmqafk+mj7nz5jCGb9mvu4XfYa13azmA&#10;Y8cOn/AHbhVv0zzVdlfUtBi6K4aCZ49IfXPJjxw08QaPhtrKKiztVMK3H5djVLvd5kXfNmlL8+bQ&#10;dfZdGwIMXX1lWFX+V8TLdS1FU1BUDiczAhRPqr5GfgP4YWV+/oH+/MO/0FllgUVKlOj//vB3Bzj8&#10;kANyxg42k496U45lY7uZURHgh57Th5/YRjELE4CyySD7os4CaNetx6NP1hMuDR+yC5AJwC9HYECe&#10;vIHBeQOC+d/cef2C8vgH5QnIEyzlDaKPX96gAPYlt5SHPsHi81jA9aGffDn4Y/Z51O96k1zX6M6Q&#10;Yewn/a3pf11xyXz5k/fgIPpLQfnlCfIPDg7gUfjntsXrlyOIEKl5rjMB5Bg7/M6oL+nZ7R3/3tp/&#10;4l6fd+logHtdutlKiFB4ZU3VlnM8I/+dJs/nT4nj4//rZf2fHhVpNCvpLC0WYB9aLyA1WxQ75blH&#10;ijwhrZ6/l2vyZCNYJj1RLNT2Lv2XnR0wsn44bfW/nvT/2usu9aXv7CLn1RsMkz76lh0NIMUsafVr&#10;yy7Vw8KqdWzza4eFNBWf5n5/+7H0cb2IlPh1fUI7b6JZ9Ae+K9uQ9P+59WnvQZGAsMiXWix/fVk0&#10;BRf/++cjpbF15YF0URZlNV3RyZmZYMuQtv/XvHPVUHL/asU31zGx6fEnX26m8FOkg8vZ0/DQsHLN&#10;pTFfr08gKQ98/3SX5cKVXMpFw6lUPKWKcnhaVfvAlnHS6GVnrh04zT5sors0aPuBlJAKrWkKPe1H&#10;QCcczK5Bw/gs2JBqXV5Y1Wbk7wwFHZSwutPyF9pHhvDQxn697qLmZuHw+gOlga2msgkFOtsAz934&#10;aJpNsOyPc4mHxGfDWHYYQVyR8Pat13Z6fytFqm0vhLRhka2bL3/z43UXeQiHVrRZ26xLVaFgf/rF&#10;1njm4/CKtr81I2jxJ1ZLHz0ZwawzbFhersQ8FCefiKZzW4+jVIRGtm62vNfHdO6Dao2Ii9sjNeEp&#10;TYkhXOwqxPnweKN/5FMDKOyQ6p1pmcCojXG6ePgPm2FDnggkryvhD+Oi+lTu/evoxT2qU+l9qu8o&#10;aWS9jzbHy+3foclDo/gMCvm33KYy44etdTUasmwvA8NyZUHDcOlfTU76vqa+ta2/YXsqU/eZ9CbD&#10;wnbfMF6UHHeJeULArN/jQRdHF7XZ291gcrUiqmM9kBdb0Y5m5sv5Ak/1RaEmkaVXvxxAboS0rbAD&#10;IJmbVIbLZUcNI2t3Pai2zjVkt55qUWn77hYNBIYSRSXLfjmAlXpnPWqblqiIbqpdOFc5hFeDAuOk&#10;1KgvF9GSqBMBDDvR2msgGa4k+lgg54q9LlMMmwrJ6w29LJ9N9fO0/Xfx4rBsCPBawtQFFJo+lcPa&#10;qvSp7O0ptlop9wxNmnxDsIaK7Lxe29dT7YvJg0ZP29QYYNpUKM2EY6MbW0eVP5GVItNssTXXiiut&#10;JiC6E7L+YkuUrWssB67GoOkky5qQKoDqRn1gOiNA7rrLgrOcypUriM4ByJEjZ6B/YAB9AgIDA9jf&#10;gICAek2ate3Wq+3ryqdbr3bK56VuvejzTJPm5Fh8Avxz0CcwIAeZD/he03QoeA75w+9XCq829JPx&#10;Q4aZfCpWrUYOcgSSezk0NVj6Qip3YCANv+cMzJc3MK/8yZE/b2CBfPQJyJcvMG+BAPoUKOCXLz+5&#10;8c/PPoH806zQ3WGFL4oPfc9ZIN+LBe9+rLlDbgLy5/XjjiXyXiC/f34WWmC+Av75Wfj0obgCeLw5&#10;H3rIP08wJVPNLL9/T7OTDCKeKU86Px0EmOvtN0nnv69V+7nb4Orljmw/oUyMUBbhU+GN/+2t8Fa/&#10;ivBarviHTfv/d0ah2p9qi9OonWd7P6LUqrhNr5dd2Okk3+T/32mFastzDFqu+HtWk9D433pXbbVa&#10;Ce1vNu0/enqI4kbcH7HzVO8I6cC3peuL0d9xay/2q8qqYNzm7uW7rmS3Xlxw/Ptni5AtoE/1OS/t&#10;/9JvcAVxX75aLN05rXHh+HX9Hmm7ht1qPfPfOWQdIPd05/9UZ82X/jmt2OpiT46W74xZeY4d6Zew&#10;8bWnFnbeNvX5i9Pyt/yr9QuraFk+XWOWn2VP+Yx3tvmfJLX66BNp3F+dt0ymdQH755R6Svrt2qt8&#10;ejyf7SK+KBdvQsRC8cMzH2on/RFNyqd8+R2ZUaCttO3AGxGHp+dvw3k1+WSM9NmuNv/wMe2Y72yz&#10;62kK/Zt09kH0j8Wf3Ne89VqxGcGnfx5kN5nLqs+p8/BJYLZSgMtAk+orLmt/9CuCJl80bl9xefuj&#10;NN5+aFq+1p+Ku2OXn3spvmeF5e2PTWxEkyZEYtnMfH6NWXa2b2WSf1q+Nn+1brJarMYfs/R034fp&#10;34R1A2q2VZaUtJ7895ynQ2mjwVcbvrpcarZ00+TGfOkEuw5Pz9dO+jP6DXGCQ/ScUk/um3N0fPV9&#10;Bu/1QtmjzxVfH667QWzJb9vP2C3BpxXx4bE0YLYYfjVbunlK40vT8hHP/XIU8hOafDGn9FNfKAFK&#10;Ly7+/Xu2oEOsPkqOX/9R7Zc3yE9HzDncuzxtFkJbhvBdQ2ibFXn7EM0d9ox71r5P1F+W9Dq9nuby&#10;NSOkU98o1IiJPfPVnfO1T8Urza3ercomg3wRQARh1dJh2KHa9kZ0qvSa7tFgCY6ZMmrJo5JZRpiO&#10;tVtLG0kowbncBcm6kBkhu+0Lv0sjBiVQ1DJdD0wZUlOTb6UiuLFe07JTyw49xO+0APg6cucyOzSq&#10;KLls28FRVHARnP0XNRrDI89+aqNwHqMTBcCgwIufoinWnmDistRZTLVWEkNbZwrBEUO1LTUk3FFG&#10;auuU9i0jkmmodJmrqfGwvjnwxsBqqqJ9Hsl3RIeQX4ZSbbvJwxEO7JHq7mh0Y61c9m2CSda4enMY&#10;vBjfSq68C3k8KxImXSC714BmKq9ZO+PwtWFrErUvDpEranlWYRpeH2qKTFsGW0dFk79WapwRtWbP&#10;CAHREUmbeMqkakcFxuRNYLxl3lwrrnSuTQqYrvxxqTWKjy1BNrKyG+FSiK85+kF2J2Il71WLBQ8c&#10;8km31169mhRw594DTS7aIpYdayQxdaY89ysemm/WrJn9+711KDZBnzxtYnSSGMI2ICxaON8vHRp0&#10;HvfVyXUr+eQC5jzQL4UaSvbxTwmkBfs0l0FKpsUHASK1fvTT4cW1RdvFOsD0K0W6z/MqOdlfHPx+&#10;P5m++4ktCu7zc89p6kG+GnVGDv1o1p5DsZfvsHi0JgDHMXITwJ8n5IUSvP6yj+2LWqeZCGLjNMNl&#10;Xo4cdAbUl76pSMKTk9ew6ss2PquamBgaXaymbQLXLUQwmq/6ewen5W8lbTv0RoR9IkSY6h9dEHKo&#10;2pZejkrUDVvrLVxyzuKL/MtWq+VYTFtdlxXZXmwHrbdpf9HYGusVXV2+OezxOSlwjh95o/dqIpHm&#10;3SzHrWm4hZ2UlHo2k4ourvBL/LxPWflnhoBkcYd9YW6YASA9TQBq79NgBVC7aKw4WXthe5RRPvdk&#10;yyCl88SzRmSR7rJvLgzCwQTg89xKXQT2nT+YAJwThQlArfVq4THtdtsrXZr+g9H6YP/2NrQtBhOA&#10;aGO1JgDR/GobYdN8NMhs2oLZa4zaBJqm2j5YbYocPbWX0N7SoRoC3LJ0pK5VyAS+GVKYAOwyyrOO&#10;B0wAAqRMzxsmADlAkxpuawWdVDNTQwCXUOfJoEgbNFiRDvl/RSDVi3NDQNnQ3AsXLb5z48qLLdtf&#10;un7r3n2xotp4CeXJoYFAL22xkDyzZsx89523jpySD3CzBWemfhjvqelRvBUplGfFKw1fGfv1mc3r&#10;KKH+UjI7j5y9BZieT84D2c8UtgkgO6ecyc/MAe40b1zP92f6CG2L+EDiO/77kUWAYDxIlthTmuaQ&#10;KzhvqXIx1+4c+WPTW1N/jL2UxBwJE0D4/yIfDBp2v1U700hpj4CcQz84LEwAXGKN8s/NATz3+CNm&#10;vzdXGU2DNsstQwaaOBGjf3YB8ruqc40WrncqWxBsQWhDE7KrL35dHEwP1Lg9PK1AazY4z5YQiEF8&#10;+YvGk+pcO+5vE0cjmGq8ZED5D6Ug8aDpP+5YfvUay7L8TCuuzYlZ8p2ULre0Qvvc0bLT2QXcKdDO&#10;3bpVN6xHy3R3Je9570p4Zfzpu1hGJX+RB//liQC8mhmfCgsA86aXQNfjNCnF9sVaF4BpAycKhij+&#10;2vEZVfk3dMvUDpzq0TqljONS22EV2UV/tNMBBBBtR9khPZ1RVU6iG90Uszpj0bu5M9MAzYR0UVOc&#10;VhWLEmaEHHeUcc4NAUpXSW455dKu1BFt4RcunQOx1OxYcsTl8THWDGwCUNtVIwIll92eBSBquvrX&#10;/qfaFKhR2uvPWu9aZ/bfDaXR8FMtS2ozazABaJtoJ6VO96bQvJC01LSpdpQi03CcJEHbrjoppCKZ&#10;qi1DawLQTgRQE5iJWhvvVk3TDoCacdo3lDi2zcDflq3KK960zOjw2saRTJoZbctgkikW+n8GXyYG&#10;dFeBeFYYHL0FtDPRXcwC4HwNNZqrLbZ3hNo6y0KazQKwWKqNXRS7NkrNXLX/Zl/2jLTVzOXGREcN&#10;iNaXWGhiCNk0C+wc2VA5awrkZ6a6sM2f9rHQEm16vvxN1fdFwuwdGGcE5A8KyPXgxiefflq1StUX&#10;m74QVrQUjcOZqvqKHM6Kpupx2tSpHw3od+XmXVV6997XxoFcaclL9V6bufD6scNsKj1b8sYC5t/5&#10;toM0KYCN3Mt3tGSst0WsAyymA/Ay/oAmGfDhbvkAwMCcF5PuHjp+atGMyV+s3OCf+6HEO+yJbAII&#10;+i+mwjsd/WkLQAfXucGfX3+xnfJu01gBhEWAP1ANAU6E1mszRoe6kXGlhDicMq1/oNexdc/UuQC2&#10;8OWqqdHyTG0Kirg2ZVBpP+jO4ekF2knbaMa+HBiln7sTjnXaL1cHDTfV37Y2S6f622ootyPbqgg7&#10;+MFQnOXq5F4ptV62HPRXDa82JUGaNlibZBPX7kigdeujdBpMACJGsX2KrPnTv3wigJjjrwz7s4kA&#10;TPnk+j43B4g3uWsTgByFS0OA3UvLETlbOeHdTFbDlYUA9lYA8dSzl7GnWedlf7pXrKLwa/epZvmg&#10;sQI47ENwudJlLoA5f8fvKe8uBxBlwMu54pvgTPPOignAuBxA06XT1heXKNzAZM2pNVepoumsHKUq&#10;4NR7dvhC4BnN2Jjqoo4UVCcKs71O5SRwB8VMtWwb9QcVhOpRbXi1Dax2WZa2KXZS6gwpkl8W+hKv&#10;NQGoiXL3pn0STKPWCqC+ONQvhlkAWA5gqCFqudHmjtYQQO7F2Yry5EFuqVTfX7YSq7H121dCXWNu&#10;zRDg7gtIjVTTKbVryay9Uzx49Zi/wQ2VQtOhMnHv+J2hGgJk8so6Mp4pcnYYXhmChvOEGHLZZtNR&#10;Oifa5shFnmrikiN10IXTiqSZSK/LKUdimxkCXPffFV+GKIwJSr0hQNsFooIWFJBcONjv13WbYqL3&#10;xp07o2orTsqgqY1AKHDyo5RkgsM0L0cvOrMHTl7o+f/ecIVME3Lfg+UinQcoNGf2P63YFYWIHz4u&#10;HsklS6tLKjomNRPMrean0myo3V2mg4hhSfGHHBTNG1z9kUdbjZt84650N1mxH4lZACbFjpVrluuy&#10;ZPKgtKLtK9MBRIGUpZFHq8Xb25yc5rZGrZbfLQ686IOyD4HXH1nhUkJSX9j8hs6P/hWuaOam8grd&#10;TwlBqHVCtdNewrInZFBKkOLC0O7L4mlFUEOyl0Aukgwwhc0x8xMsxF6VgrsoJjJyuZHSyqcUEnO2&#10;ju7aWwwd++ept0uvwsrOquOeIO649qBDbZbroraw3OSyy/P5eWOtKPnsC/upjPwznV/R/7kRQJgM&#10;mAlOR0eTGl0fyx0TgFKEzCuY2mkQPTO1M2q/ElXrgBUha+9sd/IjLdza9/uJi/1RVepLV/v2dVj4&#10;9c2+VTJmAK36dcTfNEz3x4+d5611IdMiR500NK66bo5bM940iD9qh8luUwDdU8diWG1mLLiz4MQL&#10;yJ3mftqI4CQVJu2YvQnA0OgZVFxt6Kbar+rd+VPe7Iv223ipN53oxgYh1bZXbWnpi/1seZelzkrU&#10;Bh1DK4m26TPcF+m1p2e4b+pGqwjZv2iypLk5lVVRxqjURm1RFHmkXsIEoEZnzMGMZwIQohpt05Z7&#10;FG69gEyrp8zKNqKn7+Sb5pyesNJxkt8Rsg/llcF+2pkA5FQrAy0ui4cui/X2TTWLudpp0v4YEGl/&#10;qiOCphht9VQM0eozxSV5O1uAebfTkHYrtgDhxqYxaYYZVcuVQVGXdWJe1LTljdznzx0YmjcwJ82n&#10;t4Vj92pT1CT7DpSLt6DmsfvvS1kk1x5du+Bp0+aAB9qdn9+lxHti/F8uwI5MAELbtLFWOlEie4Ru&#10;oXyXK7/801VVMFWKTHt38k1NOg26t1KIGBa9tiVMAvJzFoDWp1LJ5FZYONM40LsV6VH0fCV18m/5&#10;oUYAuXzZdGJZDP6PuUKsr/Tqq0JeYGFoSdU5FzwH5FxUKoehFRZRWylapplmzRAgp1RnBdBMbDCy&#10;d1U8rD/3OF3Oo5BLhRjJlzuFomtIWr38dua7/nEzAbfby0/FInTFICVP6lMjc96zdGkFMJRRu96b&#10;NlGG/hk90s5EFT/lWqwxE1gnn9FcanvJ9F3Zr8G2KQAJLAZY1HetkyR4PheAMzXNCJfEzF/GDnpR&#10;bk0EsBPKXBaXvQGXSUgbB6Y9JMfGAd4Aik6zMqQjayyyPd5mJlNdar/YJ8pqs2PVnefts0XgGdsE&#10;wHPG7lJymWec2rO3+6J9KsKwd6zeNDyy+FMrmpPAVWeqG9UEoG1pHS2Yd1L73IpUfnmJ3onmr/an&#10;qXrpPJlO9C6tpYMC0b5oVJOHFoXzymWxSGdeZ2pZN+SU+lN+Q8ndRfZLVQt1Garois4VP+37yMF7&#10;TWbp1gtIy9+gZNoe+cYEYKjmupJgsGcpDYt56TUzfqmGAB0NReVRhnC5YmTTU9VOuLHFN+jzat9D&#10;m9eGeiqy275Zc2YCYGOBOpFMc0fcpF3u7euOy1e/JmG8XFp4tTnSmu20Gd5oK2FqAxZp0sWmXRfA&#10;HximA6iOdUYERXUVkov11DwHlT/yb02ytF7s6och9abF3NALVGKwZ6+7Y7nGuAjHPDoHueYXf53t&#10;Cuj8Usq4AsOgeQqgrgJRnmvscy69qCqsA9sTf9GxUOyf2wyCDmIxWCJ0IdAPecoGC1uNxbm8Oh1Y&#10;79SBjEq31BCuXnFXwTKh9LXCvuqqVUKbHMtZY5c+t3zajB62cIwJd7iow2VRMHFgLp1HMmtDN11L&#10;xrR9NYFy0dGYmfgjWiIgyqJiFLGQKJfFVBeGvpg7qBTa2iiXB+UFwdUd/p/9C8x6DbaQrDR2oi1W&#10;8vuVV1yea8wmo1RjcdeFdA7KlVsFS4nCsic3tXrL4XJBvPtqSePMtRKdKxOA7R1h0leS3/e6176b&#10;2WFFRodu3MtLD6LyeQQeyOTKi838bzfrzmkddmBk1zXMSp9B/843dEzMWglbO6N56vydprbAyhe5&#10;Ceb/yM2wyy64gOWk5TKmWn7v6l6/+vV5Kn8T8e2T6SSNThPI2x7N60bEmpaVy1U5S+vnuoKjdlxt&#10;Zh59PvP7VH21fStbzdB3FLUpcUDYpCFw8Wqw8OZw2LpY8Otl+g5eA+YvfBf9AKMOa0ym8ls7F9eQ&#10;HDF713ZT7TDaepKaRsdlv0QTurHFUBUDe6B6uc0LhrWc4iG56jxZe8s5LjM6/y57+LZMEA2LMbGu&#10;pDH4t88/C+LYx+ukVFt6FVtyZKnqWAnJr1PPAZYCgyMQAAEQAAEQAAEQAAEQAAEQAAEQAIHMTMDv&#10;7l3bnoeZOSGQHQRAAARAAARAAARAAARAAARAAARAwBkBk5UhAAYCIAACIAACIAACIAACIAACIAAC&#10;IJD1CMAEkPXyFCkCARAAARAAARAAARAAARAAARAAARMCMAGgWIAACIAACIAACIAACIAACIAACIBA&#10;tiAAE0C2yGYkEgRAAARAAARAAARAAARAAARAAARcmADW9smZs89ay5jIef1vj+qdH/22vv1NyyE6&#10;dcikUy87MRVhnAhg/8gsBZ4JawyJfrtB0kWcPg3cs/S69OVmWTINz3vZ41JcOAABEAABEAABEAAB&#10;EAABEACBLEfAqQng6LdjDvTocWCMUat3i0LFflvubulX0S0/1h3XHR9DZxqwa9ILDnw5EcD4aG2f&#10;MVVjvCTsCy16bD9oM4esXTmjRwtHIlpPr+wydYGnhyLtlbLkNid4AAEQAAEQAAEQAAEQAAEQAAEQ&#10;sBFwZgI4+n9LpHbvvddOWvJ/hpH9LErwaMX3vKT/M0AVq9adsVKZQeFdC4CPA/dB9ma7suQDhggS&#10;BEAABEAABEAABEAABEAABFJJwIkJgGtt/6tY8X9aGwAbQO7Tp76yPIDNpBeXbZK7ck9ZEiDGnNld&#10;mxt1HNoWgJemydti/09Box30NgiseURPwsPDdWnhT7+VVxvYrXBwRZ7AqTYArQXAyMyA1FWw4rk7&#10;geuTQNG1mCFtH0BJ5flhW00hZ495qu2cWZNTdmVflkzLgzan9FnD86X+t2qe2ovtljxwDAIgAAIg&#10;AAIgAAIgAAIgAALZkYBjE4CstXFtUzcPYPuBqjP5vHumNC9pJ0/EV+bhbx8wRqLHd1f22D5ggmYX&#10;gYr9BvVQB8WZRjyIFges7RM+oNpKPo8/ZvyBFm5r2ZJQZW0mCFuAM6UlM4wZaiqwcORIku0DDrZg&#10;4hmTY6WsMDX9wH9sAoXGAkARKcxWSsoSCxWplWBtNgCLgeuT8MIkSozEF1DwPKPf/FrZY4a64sMk&#10;1WbOLEtrUpZMy4NpgOZ5mip5LAsOhyAAAiAAAiAAAiAAAiAAAiCQlQg4NAGoWpuwAWjU+bo0NYAh&#10;IBfbuSKvu+qOn8lv0Wp1SaioykV3ZBvA2pUHxr9H6ufR/w5IygJ5phJq185bhKzuBcDVWQqwLg+Z&#10;hKbwDGGYC8wdOZRECc4+ORYEVIwnTKyqghOLSDFbtJihJFhBaiFM1Yn1wGUijpIgj+/T1AD1Mku1&#10;iTOr4pqXJfvyYBqeozxNhTxW5YY7EAABEAABEAABEAABEAABEMhaBByZANZOGLBdHWEPH7Bdsi1r&#10;9xjAC++NZ1sLso3hZCuCx0FlEo9CTV8rVlSoMvcQ8x6c7mFoIYFeCZwmRrSQuDwx4+s6jtSiM/MA&#10;HJWlVJSHVMljgS2cgAAIgAAIgAAIgAAIgAAIgEBWJODABEAz12177Qv90M4GwJeju3VaAFdaJ0xY&#10;Uk2eO1CxUjXVtECGgdRvmU8BKssPWHiGDHMisNclkaPmEyhaDLBZAHhEbkFzXOq8EfjRg9vFBAU2&#10;RcKJCcCaM9MAHJclpTyoeGgHRWViBPkSoZnmqUWxs2KNRZpAAARAAARAAARAAARAAARAwGMC5iYA&#10;prXpBuq1u8+pcdGReiur6dfiu5CD6XwzZlRTD8d7YRLbAoCv5Wcr5B2e6+c4WHWmAttykC1spyXt&#10;PMDuUjvjQgBaHOBQ4NRLYi4jAydpWbKIJAVaKrdA9DRwdqSgvB0gjcQLabofrOZkFoBFZ2YMnJUl&#10;Wq1RjcqDupqEbxAgysNKSck+szxNhTweVxV4BAEQAAEQAAEQAAEQAAEQAIHMTsCPhvgzexogf+Yl&#10;QCv6V7YQ+xLiAgEQAAEQAAEQAAEQAAEQAAEQ8C0BJ4cC+jZihA4CdKbEGLExJC4QAAEQAAEQAAEQ&#10;AAEQAAEQAAHfE4AJwPeMEYMJAdrQj6/+EOdH4AIBEAABEAABEAABEAABEAABEPA9ASwE8D1jxAAC&#10;IAACIAACIAACIAACIAACIAACGYAAZgFkgEyACCAAAiAAAiAAAiAAAiAAAiAAAiDgewJ+V69e9X0s&#10;iAEEQAAEQAAEQAAEQAAEQAAEQAAEQCCdCfjt3r07nUVA9CAAAiAAAiAAAiAAAiAAAiAAAiAAAr4n&#10;4BcfH+/7WBADCDgkEBsbGxkZCUAgYE9g3759ZcqUARkQsCdA7QbKBgoGCIAACIAACIAACHhAAHsB&#10;eAANXkAABEAABEAABEAABEAABEAABEAg8xGACSDz5RkkBgEQAAEQAAEQAAEQAAEQAAEQAAEPCMAE&#10;4AE0eAEBEAABEAABEAABEAABEAABEACBzEcAJoDMl2eQGARAAARAAARAAARAAARAAARAAAQ8IAAT&#10;gAfQ4AUEQAAEQAAEQAAEQAAEQAAEQAAEMh8BnAiQ+fIsi0mMEwGyWIZ6MTk4EcCLMLNYUDgRIItl&#10;KJIDAiAAAiCQBgQOHz4cFxdH71ARF52tU6RIkcqVK6dB1IgiQxGACSBDZUd2FAYmgOyY69bSDBOA&#10;NU7Z0RVMANkx15FmEAABEAABTwls3bp1165dd+7csQ8gV65cT/ArKCjI0+DhL5MRgAkgk2VY1hMX&#10;JoCsl6feShFMAN4imfXCgQkg6+UpUgQCIAACIOALAjTsv2rVKvpLgZO2T2P+BQoUEBFdu3aN5gUI&#10;uwDdfOmll2hSgC9kQJgZjQBMABktR7KdPDABZLsst5xgmAAso8p2DmECyHZZjgSDAAiAAAi4T4A0&#10;/7lz55KS72Son2YH0BwB4aZLly6wAriPOfP5wHaAmS/PIDEIgAAIgAAIgAAIgAAIgAAIOCGQlJS0&#10;ePFi0u1phJ90+2eeecZ0qj8tAXjjjTdI8yeXZC8gX6Ca5Qn41gTwz7TXX//k1/OOKbp0kOUzwHoC&#10;wco6K7gEARAAARAAARAAARAAgexMYP369TTV3zC2Txo+zaSjix6pcMhG0LlzZ3JJVgDylbGg/TO9&#10;O7s+XXPBqVwWnaV92hwKdmHNpzxl0/9Je6E8MQH8+snr8uVUvU/7xKQyxvOUMLsUMcV7WjpkTCrT&#10;Au8gAAIgAAIgAAIgAAIgAALZkwBp+P/++y+lvXnz5urif5rzP378+Hn8+u6777TaPk0QoL0AyD35&#10;0loHvE5PUXy59utSsfd69BkmwAtrpiw9LUl1+s5849G0F8oTE8CLn/3wdl1Jqvv2D5+9WMypyI++&#10;+YNzNy4dpD2RDBtjKlmZGjgybGK9Itipua/V1VyvzT0lB6t9YLtrizNqBHkbEWW7ofGgce9B+Dxk&#10;funjdXTfpcCOPdolQpIcCuwWbgrFDqUZRbcCzWiOzy7u23fxWZ9KtePL/325I5UxUBj/E3KqoXkW&#10;LAvIXhx+l1++hpFKDvAOAiAAAiAAAiCgJ0D7/NENw5l/NAWA7jz88MPCLVkExDaB4qIzAkuXLi3u&#10;+w5n0aafzuxbh4dP6u+nTYu6iurRN2ayy5VLi85cxeb95+aC/bNKGADSQ/+nNHpiAvA+GoQIAr4h&#10;8HCfhduV68curFFjivDHJ3soNz+vOKm9Vtmn51EjPjyqNI3cQ9SI9huek8NZ+NwGrXu3wifd+UPp&#10;cxEzxfuxYpJwdF9B4lBgRx659j+jbJ+m9lDNBPYcPUk2qSJLkcLWRVAffPDBxIkTb9++Te7oL32n&#10;O55Hnz19anX8Ou//3/9991KJVIHgev68Mt2eNYRCVpDPpE/+j1+flJ01xscWkVSlAZ5BAARAAARA&#10;AAT0BIQJ4JFHHtHepu0AevToQaP9NO1f3KcVAVoHkZGR9jeB1vsELhRrPmrUqHSZAMAT4wUTAE2V&#10;p+nzbJBZXJq59MZZ9Oy3bhGBwYEtEHKVIaffayS0pVMeYJdTx+S2v8NvqZctbYKA7SF/onFrdKkW&#10;QVNJHOQFczt4ySnp1JLBagY5Yq29n7UWeijoSnf58eN6yo96r/V5+OhJZXoAHygnNf3HHhVtdT1q&#10;85qmPWTzgVS6/nM69yZNgqPwo34kdVmJmeKVJv3IJxo4uq8G7W6AUr2PuVZe1vvtlX2ID5ctYz2a&#10;4sWLnzt3bsqUKVeuXKG/9J3uWPcOl74gwMwIZEcoZQh7x4JZZT95XxjppTodu0mzFqR2zoIvpEeY&#10;IAACIAACIAACZgROnWLdW0fb+6tT/emMQK1v4V47NSAN6OqXBogFArYF8vJT7VYABg/8kZ0zeQm+&#10;HJx2xb3xielqBMvebSv5zb2YyE8Oh/BLFs6WNucovJgXXjABkDSkWk6Rev3Arrfr0g8z7Z2plt+c&#10;bTeau/phdDu7kStSXwcvKfG2eE4Ozn6T0awATMJdT8gpeLuELp2U6t21uORvyus59HfO/31W8UmM&#10;tn+jRbT9Gxu97d+Qkq78HN2utN6lkvNOJDHLi2K0doPCkkpz/Hz5hgN5/pmmyYO3n/BiScsUQYlR&#10;bZuBgAtdr0HTNR8qMwVIX5eeqy+mE7h3nTp5VKsuq7YER/ddhu6xR4ch0+wBSqe6tkA7u9+24GDE&#10;FuGfrSpoP+nIkUntDasmnAjeq1cvYQUYPXq00P/pjsuE+sABn+e/Y3FfNsedzcan38qUd7vJ+XyU&#10;nE+E1/oS/tSZ8k6m9ItRe9Wl2ZR6kwn3YiWCMXwm52e/S79/pkzbdzrtPzXz+M+ePlmhjM0sUOLJ&#10;+hVOnratOHCaHB9kGIIEARAAARAAARDwgICpCYAmCKxatYpC024TIAJP5xMBaWXAzJmj2rIOyI7v&#10;HOz/x/RneRE9c1unTh3T6ZD/7KGOGg9vplh3YBag/NxujQHF8Z3Bu+DDVHTbE224Dr0Yck0JoVTb&#10;UUw0ntjTS4fYJdYKCg8KhOLFOyYA2hdA2Rbg0eakap49Z3cKwD+rlpyyuZKKvfimfh+B87+u2E7B&#10;KPozOehF+u8KZ8cJpCLZDr2KcXLN9c12xS2TsHS7XorYLKHbd9s2CtTILvvQ3dEm+NFadSWtV1uo&#10;7AntstBKjqRYzSfMYDqXxHVeMPnM5Tl/7qxUuoSyJufRF13s9eCLHPBumEJBZZdhtr8cDdf5lSF+&#10;MeHfYAAghzSovrDsDBHM5ga6Se9uhB978kjFsia2A0f3zUFoBHbPoxycK4HXfMiSqKxVkNc8sKkR&#10;R5UlFQ1OTjrCAqO5CdsX9nlYrCywh2Yqfu7cubt27ao+ou90x7s5bjm0Y7PmSYPYJPf365xdPIZG&#10;vOUp70/rQmCz4U92m6HOtld9ffIs08PnlZnBvM3odvIzZ+v6yekfT6tT6nsYne44LYIxTLg/NquH&#10;7ItFxj2VeOm7//vkWelZJqwyQu8wxQ6CtUbodOyxsqUcrDBwkRxrEcAVCIAACIAACICAzwmYbuwn&#10;9P969eoZlgnQzfQ8EZCUYr4wvmjTlnwW4umzJqfK/TOdaeCSzS2dZ/iG2X4CfAW+vND+0ebcqmAI&#10;UAnDPhMunOf7QZUqITa9swUlFvCrK/gffYMbAU7v+vuCQy+G0NUQZLMD7Ywgwli6SrP9vCUUqSo8&#10;3jEB2LRG0i2Ll5BOnTWe2vDPblLwaznZ7/DC2VMGB+YBpSq1rj2LcXLNxTY+FBeTUGshYDPrbbYO&#10;LQLh3u6ObYq9za7AXZYoru6qWLQEjdWrOjiHaVIunUniOi+UAE3kKfZiKzaLw8VRjq4xZgwXTEmV&#10;r4V9jn5obwXQ6fy0BQCtAFAm/OtSQO4mHWn6OdN4SUVWjQnuhe8NJo6MFBbDdimwJJFGr1mr8PCa&#10;zbRW4dSWDUdsSyHY0gmL8dk5o/X/s2fPVm/Td7EvQLpcz3bWLqIXQ9zUqNeR577T99OL+/bYUn+G&#10;drF9hW6DhC+aGl9B/WEbIzdPSYVuMzRT6iv8/od+Sn2dlxRJ6jz97LFY9m5hl80Xi0wR0DorB8Fa&#10;D8CRSxfJSX0ECAEEQAAEQAAEQCCVBMQpAFevXrUPhzb/p5u0+Z/9I7EEgE4HTGXsnngvUUwZhSxW&#10;gk9EPHve7hhARdN+oqbLXQQlyTYxn08bMAZoi88orWyEoMF5/ZF9cuw0oUBZXsDtEcy24MiLIWiD&#10;pYA/NUmtFRSeILb58Y4JIHUyZCLfdAqC7nJ1JIKaNLbkX7OIQLUreJx2jyURMTqUh507QMs5aJVD&#10;Rt2OwSNkpbuMIPWd6bPqRVPbNTr/qbkz1kik38vXh+IH1/a5bYAPdIuB76PqqgBbYC7Dp4a2rPkm&#10;Ao7u26VTL7DjAC0BMhGY+9NOVChdtqLE9kmg6QZurfh3LIC6/n/w4MHqvgCW5PW+I800dxpbn1F/&#10;Sw9lVYAc17FZn82SFI3fcvy2yfeaXfS14+klSpWVjOq8bR0CzfL33mUSrKl4ZjGWKuPY6OAqOd5L&#10;AUICARAAARAAARDwjICY0i92BDBcXbp0oe0AH3roIftHR46wuZ6m1gHPxEgnX3xNvW3Gvlhb4MYl&#10;dvHn3oS+r52oL8/h52sMxMVmGzj14kbUaeM0rUwAbHRbO/fdLnX2DvST0tMGh7NYXCbBiWc+CUJd&#10;LMFSlporNZKIeF3JwwwBbCOCNF+IkRos7vgV6rRm/rpmgJxv2N9UolF//tyjJfd24dOskLIVj5y0&#10;bbpKQ+tiUwFH9/XJcSNAdzjYudVtjXjyqGIS0EpOFgFPo1DX/xcsWFDdF8DTwLzqj82wZxPxpc/U&#10;o/ForJs2wu/h5nF4fHM9cdlmD2hVflpkL+mm2JNW3iO2s+yHZvl76TIP1lQ8sxjJUmGbj0Bm8z+3&#10;SPWflOckOU2Ol8RHMCAAAiAAAiAAAqkhIPb527dvn/3cfhrkp9F+MU1Ae5FLck93DHsEpkYML/st&#10;Wox3RkzXCGiiuvD3Ljbsr071P39WmWPpljzs/EJ5JwE+Ud9C7EYvhvjMQpCFczwpwS2ZLTpOKxMA&#10;m2Euaba2O//rNP0yf3sHU2jzAGVRvMXU+NSZyyQ4iV2rtJ//lVKWKkk9kkS3rsKRPNpsYQsfMvV1&#10;au4I5dg9dq7fJKnPa+IgAFKnZ5RdaHX9OlPR5b37yS9biy/vB+hu+I62FXRwn223J2/I50Bgd/cp&#10;dCCwJiJJsiWVp5Qjo3ikNTNklny6hKfXF1980b9/f7H+n/7Sd7rjaWDe87fjS2V1Po19a4MlhdkD&#10;K4C9YMfU3fTZtgNSt462xQbcsTIj4ezied6cBZCqYGlNgrwBAQlIxwPYLACSWXLYjANlz0TDF+9l&#10;FEICARAAARAAARCwSIDW+ZOSf+fOnago7SxY5nvx4sXr16/funWrIahdu3aRezIQPKw7HdtihGnj&#10;TF7Wr+ztd2HNdLrYiQBml2wpkPcPsC4gn0OgjPtr5+4bYpfXGrAzARx6McRqDIH8yZsbNHeyYN66&#10;6FZdemICYFv70yZ5tHe9O4fG0cAy3+VfXIN3laipLoAXwhod0Ab66uaAVpPjW3ckIdvM33ESHEYv&#10;NjcUPmm7f9sGAx4K7IkkfP9CJgLlmmN5zqr7IbLjGywvdPAwHT71Vrp+2Q3KZoBsNzt5nT/N619D&#10;mq7yhGb+a3e+N5Go3sd8JwFxsQ0D5YDcDl8bENkg1H0HHN2XZXEssCOP8vb98moGdS9EBwLrktz0&#10;8wab5ZTS2QiyiCweSSb2sdTD870AfJrfngdeqsxJtsU+XT00B+GJ8Oq8P4POw+uhmdXvQTzPfvL0&#10;H7YItHsLsBjYgXt8FcL/xkj1Xc8C4Lq5ciKAY2EsByuvDVAOGhBHHcgpV7jQtocaqZ0mxwM88AIC&#10;IAACIAACIOADAs8//zyFSor9v//+qw2+cePGpOQ/8YTu6C9yI4wFzzzzjNgswEeXsiU+BU9z7B1s&#10;++84bhpmV3bRp/n5Q5bu2HG2hN3GAMome2ISv1iw7+4ldgJgUZxm0wnE9n362OW1Bo8ryrupF0O8&#10;bJoA2wBQdqscbmB3KIG74rrp3i8+Pt5NL3AOAt4kEBsbGxkZ6c0QEZaHBMh0QMcBWNzd38M43PJG&#10;s9Ey/2o0UrFpY3+X+/e7BSYdHWeU5FC7kfnLRjrmI6IGARAAARDIFgRo83+h/9P+/6TbO0ozmQlo&#10;XgA9JdPASy+9lC3QZO9EejILIHsTQ+pBAARAAARAAARAAARAAARAIKMTaN68uTj5j0b4v/vuOzIH&#10;aLcGoO90Z8aMGUL/L126NLnP6EmCfN4gABOANygiDBAAARAAARAAARAAARAAARDIYARIq6cpACTU&#10;tWvXaFLA+PHjSeefO3cu/aXvdEccBEhu6KQAny4ByGBgsrU4WAiQrbM/IyQeCwEyQi5kTBmyxEKA&#10;jIk200uFhQCZPguRABAAARAAgTQkQPo/zfannhVt+KeNljb/o/3/aY2A/QEBaSgdokprAjABpDVx&#10;xGcgABMAioQjAjABoGw4IgATAMoGCIAACIAACHhAgMb81bUANOZfpEgRDwKBl8xOAAsBMnsOQn4Q&#10;AAEQAAEQAAEQAAEQAAEQcE2AdH7aT1dc0P9d88qiLmACyKIZi2SBAAiAAAiAAAiAAAiAAAiAAAiA&#10;gJ4ATAAoESAAAiAAAiAAAiAAAiAAAiAAAiCQLQjABJAtshmJBAEQAAEQAAEQAAEQAAEQAAEQAAGY&#10;AFAGQAAEQAAEQAAEQAAEQAAEQAAEQCBbEIAJIFtkMxIJAiAAAiAAAiAAAiAAAiAAAiAAAjABoAyA&#10;AAiAAAiAAAiAAAiAAAiAAAiAQLYg4Ld79+5skVAkMgMTiIyMzMDSQbR0I7Bv3750ixsRgwAIgAAI&#10;gAAIgAAIgEBWJOB37969rJgupAkEQAAEQAAEQAAEQAAEQAAEQAAEQEBHAAsBUCBAAARAAARAAARA&#10;AARAAARAAARAIFsQgAkgW2QzEgkCIAACIAACIAACIAACIAACIAACMAGgDIAACIAACIAACIAACIAA&#10;CIAACIBAtiAAE0C2yGYkEgRAAARAAARAAARAAARAAARAAARgAkAZAAEQAAEQAAEQAAEQAAEQAAEQ&#10;AIFsQQAmgGyRzUgkCIAACIAACIAACIAACIAACIAACOBQQJQBEAABEAABEAABEAABEAABEAAB7xA4&#10;FHf/98N3d8fe330Kx8+nFmmt0jlqlQl8tnLOKkUCUxuW4h8mAG+RRDggAAIgAAIgAAIgAAIgAAIg&#10;kH0JrPj3zpxdSYfj7mdfBD5LeeUiga8+EdTqkVypjwEmgNQzRAggAAIgkI0I7N27t0aNGtkowUgq&#10;CIBAhiSAtihDZguEyr4Ezl5LHrIyEcP+vi4BNClgVIu8JQqkajl/qjz7OoUIHwRAAARAAARAAARA&#10;AARAAARAICMToGn/badfhf6fBnlEkAk1AU9NXDABpIYe/IIACIAACGRBAvv371+3bl1UVNTt27ez&#10;YPKQpMxA4OHBf9HHoqRuObYYJpyBAAiAgEUCNPn/7SU3btxJsegezlJJgFATcMLucThYCOAhOuod&#10;0mXRc2N+WXScSZ1RR5k6zceOHbty5QolISgoqGLFitWqVStUqFAmTRHEdpcAlQEqAOfOnVM9Fi9e&#10;vEKFCrlz53Y3KI/dZwQZPBY+s3j0xeTbncdvlCyYq0TBnBkBws8//7xnzx4hCZXh6tWr0xcqyXT5&#10;WrzLly+T3UFbj6gtLVGiBMnw+OOPp01Vyggy+Jpzpghf6P9HRj9mRVq3HFsJMFO48UVblPETTjVU&#10;dLToKliwIHpZGT/LsryENBxN6miWT2bGTOA37fLRNoEeyOaeCYD6JXRZiYZapSpVquTLl8+K41S6&#10;oU4/dddI/6RmUe2x1apVK5XBOvFOMX788cduhf/ll1+65T5zOSZryNatW5OSkuzFpm4rmT/wispc&#10;GequtFT1qAxQHUzHMpARZHCXWyZ174tud8PPo89evdvv2WL9ni2eXljIekVlmNTsX375hWSghot+&#10;ak1aPjXm0muF4lVND/YQyBbQpEmTevXq+Y5PRpDBd6nLdCG7pdW75dhbKNwaC7GPNPUVyittEVVz&#10;qnqqUm0RDvVyW7ZsKeyDaXnt3r2bpFVftdQs9OnThyyVaSkD4gIBLQFa/0+T0jH+n16lIl8uv6Vv&#10;POTBvgBumADu37+/ceNG6ykMDAwkPdzXVgBqu2nExl7xoNb59ddf91GzqJoArCj277//PkGz4tI6&#10;W+0glXVfqktSyzt06OCBR3svhGLy5MlqL1kMWJEzrZUaryivoM6wgWh7JJTXNFIqysDZs2epYKj9&#10;Kuot+U57yQgyZNgM8rpgXul2G6RSJzyPbVe2Tc0Qr8vsMkCDMkNllUosmbypfaP3COkq1OpSICNH&#10;jnQZlAcOqKb88MMPorJQdPTqpHok3l8kA73m6BJP6X7Xrl19MR0gI8jgAbos7MUtrd4tx16B5sFY&#10;iH28qewaeaUtGjVqlLv6v0gI9TOHDBniFZgWA6E33cKFC8lxgwYN6D1LyT9w4EDqLSkWY4czEDAl&#10;0HXu9VSu/x/bKj+FPHDFdRD2jADtDji7C2Po1uWJCUCd0y5mwhumuIubpP+TycDXVgDqFc2ePVs0&#10;xM888wx1mMR0dDGQ4lPN07pib92l9ZwTYabmSuV7V416woQJQv+3t4jT/d9++43eT77Oi9RwgN9U&#10;ElB7JFQAqCmwn31DCgwNWYhC4kXbk1ZslzKIdd0+lSGVGDOXd690uw1J1q55ThcrwNChQ8mUTAq2&#10;MF+KXrUwAfTu3ZvuCxuBeN95d1EAlcxJkyZR7PTOIuOso3FF1UhBb7r33nvPu2UmI8jg3RRlgdDc&#10;0urdcuwVOKoJ4N133/UgwK+++op8pbIr4pW2SHSo3E2FV+R3i5vaAtBsoKpVqwq/U6ZMod5vll9q&#10;6hYoOE5LArQWfciqxNTESPp/60i2XHT5vtuwAnhMclTzvO6eFOjGdoCkzzuXjFYwqg5IExBWAOqd&#10;37jhk/Uh9PoRwzK04Jz6QzRoQ90y6jxRF4p+Ul+KelTCQVa9Bg8eTK9Pt64RI0Z4kYaqVoksMPRc&#10;qZ9KEzHat29PMWb5vPAi1UwUFKnWYkSCdHsqAKarb6hW0iNyQM7INqdtJbySUkcyUPugbuRGJdOn&#10;MnglIQhEJTBwyUnaGiAtgVBRoTaKmizS9p1r16IXTnYBerV5S0IxkY2MaPatqDYK6uWL5pTUdbFU&#10;wYtXRpDBi8lBUGlAwDAVRTuPxsr3NJAwK0VBNZSoUs+2RYsWqv6flRKItGRSAnN2mSwBtp6Wfg3y&#10;Cv2fLvpCP637hUstAQ8ywg0TgEvW2p2Taf6/1grgi02VxcJj6jaRzm94FVFPjhZHia4SOXMpeSZ1&#10;QCPwFrdmEAkkGjThzVuJpTyl9f8UmmkWqLFQMRDTvyl2L3aavZUKhOMxAa0NTlsHKaNJQdIuD6Eo&#10;yIGwApDqIvbs8MrlSAaxPoUubSw+ksErCUEgBgJ95h07eP5WGmMR7xHnc+zFogBy5mTRvltiC0Mq&#10;9ezJYOpyzxRqTml5AoVPpjQv1qOMIINb0LKVY7HVv8tPujOJ4ZcQw8r3dBc4swggXnPU4FAr0bZt&#10;2/Lly6uSr1+/nrrBvlgWlFngQM70JXAo7v7huPsey/BclVx96+fReqefdNPtAIvk/e2TIoe1n5eD&#10;3A4kvTxEFBCST4lIlQSUEZQdbgXhTROAoRnSWgG8q4dT10cYRCmpNL5n2vxRR42GpkVXyYsHO1Gk&#10;NGfMg3n4wpf1QwSs5CJ1B0nJsTisSs7IZODFrWvUvd+oS+r8DUQ9Znp1UYq8WwysIIIb3xGgEqXa&#10;4NRYyCZFU5rFvqH0RWv0IQ1crG32Yi0wlYGiIJ1KXIbk+0IGM8K7vm4jrgHLzvLn6o02bb7e5Wme&#10;UCCOPLPwlbhY8GeXDRACCA+a6LVSeSpIGvi7kfSg8/QjaWYFsN6HpuaOGjQvHg0g6ohYyGYFrJjv&#10;5t165EQGetXaT6bzhQwO024o2/ZVSS3smgpnqACiDnhe9axkjA/c0O6YboXqrnu3AnfpOJxfwpmV&#10;7y4DhAMiIMzZqv4fGhqqYiH9nxZaUrshzOu4QCDtCXhwLv2egWGqrr7h0J3Kn8XRR0guvtNN1QE5&#10;dpmo1i8XOdwrT1np/swpzHvlzy7PvHj/ZGiu1i59posD2VoR8mERJfroayLhvaJTK5C72eFNE4D9&#10;Xl/CCkBp8myrFVMY1FkZPXo0NYgiTCddN7EnmViKTKPf9vqAB7AN2otQ7J1f2li8qPxQsNQZpX2h&#10;aL097SPlZJ6FMCGTM5pE6q1dACl2oc+Tbi/MCloB1O/iC+WRcCP2BcCVNQiIOSCkDql1kOomdVbU&#10;vTnpCy0T0FoB1OFTb00LspfBJVuvy2Af466vx57q/O2yZcu+7SzNm8CMAGdLtKOf7BpYf8tYzzSR&#10;s8sWnurc7gm76Liys12qr3lwdtmEeaUHcgFO8dieeEeOngkglXuqNmsaM/olrADXkx5kdEFTIZ96&#10;iqpbO2UKx96yqDqXgV61pvMdvCuDA4RmZdu8KtVnxZ2u8W140d61ZNtTrAYuGygt5FY4qj3SwHfs&#10;a08q8i4NvLapWXjZW1Wtf8h9GkjlKArtpnRWvqejqI6ivn79Oq3wd35RdyvNJFe3Wy5SpAiN/2v1&#10;fzJ/C/2f1i5Zt2CmmeSIKJsQ2B3r3rAzYaHt663Dce04osBYti1G0sDPLn0uWxLuff79pSbfX1tu&#10;PZqs4tLd7PCCCUAs+lIvA0nvnghA4/9iDaSYjSnG+dVLDPirP2lDcpqjTm7EvgA0JuktxSPjlBZS&#10;rWnJA1lDDPOuVQmJGD2iTh458+5BiULTE3YWscRAKHv0VxhcxNtLjCAJZ7iyDAHKX1EA1Hkl6p58&#10;6mCmmPqhtQKQY6qSdNOtBSyOoNnLYAWvd2Uwi3HX9i3123NNpESb9vVPbNt5VlP+n6ir1dWtCCy7&#10;ObtzW2kRquEq0Wb8smXv1NXcJacn6tdl6k6J2k+V27JdO+2AhMskFgCWIG4FOOw7KwAVIXVDEzfy&#10;wntORUWgl5RbnXhR6agCeqUeZQQZHBC1L9ueVSWyiZ1un+kMAN4rZr4OyZXWbP7c11J5EH7+/Plp&#10;U0DnFy3Y8SBkD7yIbhX9Jf2fJrho9f+DBw/+9ddf9Ib10eEgHkgLL9mTgMcHAWgH/+3ROX+qcZ/j&#10;w2dYP/Nk1C2HCr8yzV6ZWVBAnR3Apg/olw/81ijow7dsN39rlEPEVa1RiMGlft5+0BR9OOqUfvso&#10;+IQFugK796KImDBy4G/lFQqtwYtb5crd7PCCCcAt+VLpWMz7FfshkwmA2mJ1H1RSNck6QJc6a5FG&#10;vOm8FnKj7g5occ58KoU0eKexd7GHk48uYQYmzYpsHIZxIerb0eR/6lwSAYuzTD0TkgwNlC8Cr8gj&#10;sr+QYYLuk0j0V2iDuLIMAcpfSgtNSFZVF7EvoCiNIpnqrHvxSFyiHHplSo69DBbxelEGVzGWKFXu&#10;xGmxFoBfNBi5RWjnbl7MAmDV39nTJ8qVEsaCEiVLS6fO2ATIXBYAloJD52/7yApALwtqHskEQH/T&#10;cmRPm/NiPb8HFlIvrkTICDK4WRvsq9KWsboVLk+0e2pbP3ZnrNS+jeQlAwCVE8OMP7rjgeTWvSz7&#10;+2Kb7w86+czdHl+9RLD6KVEwp33gLb6NMewjQHesy+DcZSo3ok+ld2+lIgOGo57QIfT/XLlsq6NJ&#10;/6dJneLEK5e7h2TApEEkEPAagSK5nmUzn+7/fuCeaZhMu25D2oe8RqBNFM1ZCBr7iWYSPve2aVlc&#10;5Sk3T0pS2XoFuhfW/sxvm64vIjjIJ+0vYwNgDdso4UTkaigCsT2yGRqEv5NRl4VdQ0SkiORsqoLw&#10;4jVWZgGlygQg5nqZXj4SWmgO9nMmSe1UJyvSFzFTQFVOqJUUWyh5ZczE3aSR/qNVgdz1bsU9pZQs&#10;HbSalI5IVNcaEBMahKeRf5/OExMTK2hUiqzRQvejv/Sd4hWbMoq3lBdXglgBAje+JmCfoaST0GCm&#10;trBRsaSfdFOrrnig7ThKi8eFyosymMlGav8WMfuY5iPPOyGcyGuT+51uv8yT0UgKyLIFgEVXuqTp&#10;tJvMZwFgiSErAJ0R4PUiTS0kdaPp/UUradNrjZJ9GSYTtqOVZfZr8r2yI6BzGQR2VSQfyeBO5tpV&#10;JT5XQF53009eZaPco9rGFgWYLKBxJ0rhllozrSVda+50PzDXPmjyy7e/n3fubvnfl1wulpn3RuUq&#10;xeQNtyk0+k53XEdvzQVVHydnEtEJRHQ5cZDRTADOFwKkmaGQptSRdYmGUkqXLm2q/1PmUM/Kp+M6&#10;1vIfrkAgIxC4/5+5phzUrx47yW7TMnmNwIGNlwYepBuB3etrRiUPXmOL8OMSp7BHTMnnP+/8fpG5&#10;fLaaPBGAPbp4s80ifvxB9DVdOHwxv7ySP/rWTOYxqIl2b7+LN9/baG6kcIjPAy/uZ0WqTADuR5da&#10;H0KHNwyAUHNpOCGJ+naGzefFzMl0MQGkNs2W/dP7gHq04sAqelcRE/rpu5eEyAUyyohuqLovo7ry&#10;n25S7EIAMT3Bd8JYhgSHviJA/WOyQxnmMwvjlDovwFdxK+GSokIzJw3rfegnHfnuwRaenkpbos17&#10;tAcAH4PcXqpzOTEgr6gkdbd7siHgru2m2wA4llA78m9zlTktAEz+DTFXP/KBFYCMQaSE0HQVRxO1&#10;aHYVORCrV3xxpTJkr4wBZgQZ3GHrsCqxdTe6OS8s1F1fLyz1Hk0E0G2P6U50NrfUmlFRETPa6K/9&#10;UUSeBevS15HRj9l/hK/WNUN2nbjhfJpM/qCAce3K5gsKIPf0l77THZeResWB/bEsXgnWd4E4XwiQ&#10;NksA6IUlOrRkPTfo/2fOnKHxf3pE7RV6U74rBgg5sxEIrKRuracVvUhgOfYz6TfNNntHLvLNC0ID&#10;1WXkJy/q9htSft77L8EOQ8J9dT8zYzi25QaFaB6B8dJ4tMrWAy9Wg7a5y2QmANFZMYxaiPF/dWqA&#10;+GLYwUh4SWVfxx6vq1Vj7Ln7meKJD3pn0BQAmggwePBgUs6pa0uT/5s0aUITEGjcxhebIKiLwF3u&#10;cUj6v5i+4cXzCDxhBD/eIyCqkgflSsze98plKoPYF0O7IaV2h0IRrxdlME+IOgTZTtp2Qj8gz/YC&#10;MNfPHTNhGwG6s4MfTUNQAjt75pRtRkDmswCUeMg2sZkGPL27KQD1sMkoLKyT6mF7AhyNW4rxSdKx&#10;6YvQtOkLzW/y7ktEhKwtkKRYOho11W7m6kVztnMZVCBCKh/J4EmDYKUqsV0AaQcNu90BPYmP+RFT&#10;26gMpMEYrBVFnfR5sgLQNJmGn0c7OT6jarHgeW88TLWJ/tJ3T1Pvtj/TY1ncDiWbeVDPWqpRo4Y2&#10;6QkJCatXr6Y7pP97d1+nbAYYyc2IBCwv/tcLH3efz7MMLO/63ADfpJop6jnY9gFsuQFtSSjOI/BN&#10;XD4INVUmAMNGgM73BfSK8MLwKbYBVy+axkmdMzHVny76QpfhlBRhOs2SdlMahKc5YzTrgcZaRW9V&#10;LM2gxJI1hAwB1Fl0tFlgajKFwhcTAcjaYphzoQ2WOgFi7igNm7i163VqZINfXxNQt4F01wpgOpHH&#10;M2ntZRBjuWqRo++i5Ittk9RYvCiDU8nZxvySYRN/D9RwhxsBOoqcNgGU5i1hmwDaNgYU2xBkop0A&#10;eeL6PVecxj/n9nh4bLuy9LGiFFkvS2QwJceqhZRaJ5c2SnIgFGZ3i70jqUQTSssQ3ApQPY3FKzsC&#10;ZAQZrOeazaVdVaKTOPQl3Ce7AIr5/xmnLyGsAC4P0eRWgMppqf97kqfwo9koZ+nSpaT2CyT0hX7S&#10;0gBqpqD/o5iAgEIg6Tc+e7/hM/JeejoysoFANyf/4cJsacDJg3c8OZ9MM3dADodmECj7EcycIhb2&#10;B5RPz4NZ3CsaqTIBUFR1HFzuSWHZtei0UYdJuyKRGkTDijJtKymOxBNLPYV3L14llevHH3/UbnpL&#10;P9VHXozOPijqC4oN/2jjQ9PuoNg6UWwW6ERR90xI0rjUXd9N5wKQeBSvunW8W7teeyYSfKUNASpX&#10;YjjUrS02qQRSYaAy4xXVxV4GagpI1RcngAgOQv+nITvtyQVelMGMtnpweT86mIwfUqY5uHysNFA+&#10;t8xqRrnaCFAEPnaLdIItPhjANiFgSxFOsf3RmATy1gPMGpApLAA0V/m1J2WT/rK/LhGm2uXztakZ&#10;Qh+ryKy5o0JIlmJ1H1PyZN1G6ZX9LClGksGDeiQqnUuDhTUMGUIGB6Lal237qmS7w47i1FQuMgAo&#10;mwDodgdM/eE0Xll/YTF3rDhTrQCjVp9x4t50s0Ar4cNNmhEg87T6SqWmidT+O3fuqPo/tVfqWFea&#10;iYSIQMAJgVqlNUvl04PU8kV81L1wnmV8d31+0bB8yG9v0c+kb9n+f7Z9+2h3QHGC4BR3V+aLgAvn&#10;mcDPCNCFo5+J0PrlArQ1oLPLlzMX3M0Ov3v33NiiQKh5qr5NP8kCYJrUHTt2aJ1pfaWykJA+Lyb5&#10;U8+ehgG1S/LEcl+arEh/heYvtqYX+gC1ntpJjJ6JIWY6qH5FXM4v7SJk7WG5rvw5ey7CpA4rvS0s&#10;hkkuabEAQRD0rEhuRUJS8gVnckx9WeqVkmJGPSQxw9bQUcYENitIM4sbUReoApL5yWDcEeWTxsq0&#10;qj5VSTJX0UR9r9REQclUBnUvZdFKaKfs+kIGH+fXrq8HnGnnptXAxyJJe/fuNUxSTX2MtGm5CGRS&#10;5wpPlM/3+PC94ucv/ar6buiSplCNHj3atAw7SZGYV+WtYixaZorO4rktqnta8+UtXdSJDMLabnh1&#10;+kKG1BehrBeCqBQ0EcY+aWp9MTwydZxeZLRdMh/J4JW2iHaQMd1cVizk3LVr159//mkqPzUdI0eO&#10;9GLSaNsa1X4tgqUTAejOtWvXaOFS2mxG4MXkIKgsT+D7rbcmRbFNwa1fdJweObay1711l6STL+M7&#10;/6kX7c8v789Hq/TZLH3loi39vk8UUwDo+D2yCNDG+024RcDJT/vw+bR/ZT9/QxQ8cCGACJOdIyD2&#10;EeSXJjQWyBEhvCKYqReLePvUy/3WM24s9cp8JgACQR0m7dgjjfuJ8RDt+4b0T1obr1Ijbdm71lPD&#10;u83wCiFlmPQiEbsv3oIiTHr90CvB+oAqqUa0TaB41XnLBEBBaYO1L6YkJOWOujUDrAAWa3LGd6aq&#10;02JmrNYKYKo2COOdu+qWcw6OZKAyKdQqqvXaKbtU/mlCkHdlyPg55XUJvdLtNkglVBoa/x/SrBR9&#10;oc3/aPE/faFJzjTI6fUkqAGKImHRkCp8iZLsxaaMTGPqdBXnM8xpHo04X8brb7SMIIPvcjmThuzE&#10;BPDt7+dMzwtIdxMAdU5Uw6va+VHNsl7seIg89UpbRN1Fel/YWwHIBLB+/XpHx4VQMun94t1p+WoF&#10;N5RY+5dsJi3SEDuLETgUd7/tjGtuJUoo9tYvK8YC66F55lJW2vWavGdB+dTX0h4FqhTRmUKcR5cp&#10;TQCUJBq9Ee01KR5qn8mgbNNbRyywJIXcW6MlKk3rir11l9ZLRuq3N/f6m5heXdQt1m5SRdjp7Uhj&#10;ZQRf+2LzYtfZOjG49AUBMRxKITvvoGgX46gGO2/JQ9VcnM6djjJ4Ky2ZJRyvdLsNiaWzzWiisqrt&#10;0xEAfeax81/o2jOshnd3AdBGLfZSoXE2i4Pwnk0ccJ6zqgxOlAqqRDTnRdi+yezr9VM2MoIMmaX8&#10;p5mcTkwA9jK45dh3SRDj2MLM+vHHH1NEdC6gmP/l9TFzCtwXbREFK7pYNPAu9H9vTflxgp1sEPQu&#10;E5tYqcdIi74r3XzssceuXr1669YtRyHQylPf5SlCBgEnBNrMuHY4jm+zb+3aMzAsXy4/a26lG3dS&#10;Hh8bb9Gx75xlChNA5SKBy3oUcAtCZjUBmCbSF8q2I5rW47Lu0nrOqashrHvRuvTp+4y6ktQDsB/L&#10;ghXAs8zK4L7UbKXuHe21QYOT2ukApLeIARYxudFH1p+MIEMGzybviuejbrdByMeG76VNzugmbQTo&#10;9Y0AtHGJae0Wx9nI5kWWL7dmDViBL/awFCunqN9PVUmcqEo1iHQnqkRiHw16SmqJj46jywgyWGGV&#10;fdxotXo6DoMO/1vZL1yb/BbfxtAmf8JAlkFMAOqAP5VeUZ7FF8OaLG9loo/aIu0oi0/7S4KDaIJy&#10;5cpFK//FprZkBSBL32uvvXb//v3k5GRS/umvE2gwAXirRCEcdwms+PfOkFWJ7vrKXO4zhQngm3b5&#10;nq1sO0TJCmFPTABWwrV3Y9ixz7NAnPvyhbLtKEZ3x+G9PuruC4C+DhNWAF8TTpfwDStBqMOnWgHU&#10;WSFizw5vbWBmn8yMIEO6wE+XSH3U7TakZdTq0z/+ycz/Pt0OQEQqjKourQCqM5oy4HXy2nF+08Cp&#10;EtE5r9b3LPRAwowggwdiZ1UvqlZPB/71mXvs7NW7hnn+5ICO+pvUpQLtl5FBTACUF9rdWETW+Ej/&#10;p5B91BapHTya6u/TGidw0SyJHDly0M5c4q9oXkJDQy9evPjgge7QckdFHSaArNoIZIp0dZ17ffcp&#10;N/aVyxSJylxC0kaAs7vkd1fmgGHDhrnlx3TTFJchkDnT61Px7SM17FboUqpUOrB+MjOZP6yv2E+l&#10;VBnZO23fSANcYmYd/aXv4lw3XJmaQL58+WjFB/VdxASQGzduUCshLkqXGNLs3LmzT/M6I8iQqTPR&#10;LeEvXLhQtGhRt7x44LhG6by5Av3oOIAXH2Hn8Pn0IuMUld7Dhw9v376dypJ9WaXWnjaXIQfCTECl&#10;3evyUJhVqlQRK6do6I+0cforahC9Pho1atSuXTtfv0cyggxeB5t5AxSr/fs9W/zlyYdI/6fvdEf7&#10;oTs0UybqyPWuTxVRHad7eqkGUUn+559/RAH2nf5PgfuoLRKdSRqQr1u3rq950huTmh0xyC/+Vq5c&#10;uVixYtQiOR/51wqWP7/bvX9fpwvhZx8CtcrmWLHvzl1L1qrsQyXtUkoLK6a+kj9/kNXlFapk7s0C&#10;SLsEeRSTmEjpi/EZj8SBJ3MC6lwAX6xoBfT0JUAVkDou6nxmUqXS/gDtjCBD+uaCr2P30cibr8V2&#10;GT71+7du3aqeGSkMAXSmDJUoYc/y3SR8l7LBQTYkoJ0FQJtlkLZvPwuADtGc98bDGWoWgMgpR3uy&#10;ejcffdQW0Y4Gbu217N1E0bL/xET3ZlZjFoB3swChuUvg98N3315yw11fcO8VAh4sARDxZikTgFdQ&#10;IpA0ICD2DiQTQBosD0mD5CAKEMhWBHzU7c4IDMmARetyae29dr6bGIcX6/MzgpCQIZsQyIx7AaRx&#10;1mThtiiNSSI6EEglgeywKUAqEfnC+6jmeVs9ksuzkGEC8IwbfIEACIBANiWAbnc2zXgkGwQyGAG0&#10;RRksQyBOtiZAcwFoa0Daxj9bU0irxNP8f9L/3d0CUCsdTABplVeIBwRAIGsRoN6n1xNUo0YNr4fp&#10;9QDR7fY60uwcoC/qUbrzzBQVOd0ppV4AtEWpZ4gQQMCLBM5eSx6yMhG7A3oRqWlQtP/fqBZ5SxTw&#10;T01EMAGkhh78ggAIgAAIgAAIgAAIgAAIgAAIMAK0KGDOrqTDcWxDUFzeJVC5SOCrTwR5PPlfKwxM&#10;AN7NGoQGAiAAAiAAAiAAAiAAAiAAAtmXwKG4+7Q0YHfsfUwKSH0hoGH/WmUCadp/lSKBqQ9NhAAT&#10;gLdIIhwQAAEQAAEQAAEQAAEQAAEQAAEQyNAEUrWKIEOnDMKBAAiAAAiAAAiAAAiAAAiAAAiAAAho&#10;CMAEgOIAAiAAAiAAAiAAAiAAAiAAAiAAAtmCAEwA2SKbkUgQAAEQAAEQAAEQAAEQAAEQAAEQgAkA&#10;ZQAEQAAEQAAEQAAEQAAEQAAEQAAEsgUBmACyRTYjkSAAAiAAAiAAAiAAAiAAAiAAAiAAEwDKAAiA&#10;AAiAAAiAAAiAAAiAAAiAAAhkCwJ+u3fvzhYJRSJBAARAAARAAARAAARAAARAAARAIHsT8IuPj/eA&#10;QGhoqAe+4AUEQAAEQAAEUkEg6cisVyt3XyxV+GLPofcfCxQh3T+/rG/xtlMlqcEXe1a9/1jeVIQP&#10;r5zA+WWvFW87R6rw6tJNP7YpBSggkKEJJB+a9b9G3dedl4oN+v3QyEb5Mb81Q2dXphDOz88vJSUl&#10;U4gKIVNJYM+ePREREQkJCYGBgTlz5vT3tzUgohjQXzUK+k5XUlJSbGxsmTJl3I2afEVGRrrry0fu&#10;0VD6CCyCBQEQAAEQ8DqB+zcuJ7BAj61ftPJQIvuWnHhk5VffrmRfi9WtWSnY61EiQBAAgYxMIPno&#10;nwtJ/6cGoMtzj0P/z8hZBdlAAAQyDAGYADJMVkAQEAABEAABFwSCKzds0YC5Wfd526r5mDk+IF/l&#10;tp9vJgWg8aB5bzWAAoAiBALZi8DFzTMnrWNJfqxLk0fyZ6+0I7UgAAIg4CEBmAA8BAdvIAACIAAC&#10;aU7AP+9j76w6vGnxF68Ws8Xd+MOZS38/vHh0oxJ4paV5jiBCEEhXAvdj/176F5OgQaeXnyiUrqIg&#10;chAAARDINASwF0CmySoICgIgAAIgAAIgAAIgAAIg4FMC2AvAp3gzVODYCyBDZQeEAQEQAAEQAAEQ&#10;AAEQAAEQAAEQAAEQ8DIBzJr0MlAEBwIgAAIgAAIgAAIgAAIgAAIgkHkJBAQE0BkB9DfzJsGJ5DAB&#10;ZMlsRaJAAARAAARAAARAAARAAATcJoATAd1GluU8kOZPBwTWqVOH/mZJKwBMAFmuzCJBIAACIAAC&#10;IAACIAACIAACIAAC7hMgnZ+uqlWrBgUFvfnmm1nSCgATgPvlAj5AAARAAARAAARAAARAAARAAASy&#10;FgGh/1evXr1atWrPPffco48++vXXX2c9KwBMAFmr2CI1IAACIAACIAACIAACIAACIAAC7hMg/b9r&#10;164vv/xyu3btatWqRYaAunXrbtmyhawA7geWcX3gUMCMmzeQDARAAARAAARAAARAAARAAARAwBcE&#10;7A8FFLMA7ONK5hcdGJmUlBQbG1umTBl35SFfkZGR7vrykfssZc/wESMECwIgAAIgAAIgAAIgAAIg&#10;AAIgkLUJPHjw4C6/7t27J/6Ki+5npYRjFkBWyk2kBQRAAARAAARAAARAAARAAARAwDUB+1kAqh8a&#10;8KezIeiv9k66zAI4d+5cVFQU/aWLhCnOr8cff7xChQquU+jABWYBeIwOHkEABEAABEAABEAABEAA&#10;BEAABEDA+wRu3749e/bsiRMnkqlC6P900Rf6OWXKlMmTJ1+5csWzWGEC8IwbfIEACIAACIAACIAA&#10;CIAACIAACICA9wmQ/k96/oEDByjoggULPv/88734RV/oJ908fvz4hAkTVNOAWxLABOAWLjgGARAA&#10;ARAAARAAARAAARAAARAAAR8SIP2f1PugoKAWLVoMHjy4cePGNPOfLvpCP+kmPaK9CWmaABkL3JUD&#10;JgB3icE9CIAACIAACIAACIAACIAACIAACPiEwLp168TwPp1QWK9ePfs46Gbv3r3pPq0FWL9+vbtC&#10;wATgLjG4BwEQAAEQAAEQAAEQAAEQAAEQAAGfEKDV/hQuzflX9/xbuHDhsWPH6CZ9EVHSpoDkgL7Q&#10;ZoHuTgSACcAn2YZAQQAEQAAEQAAEQAAEQAAEQAAEQMAtAjT+L/b5q1WrlvBIar8wCtBFX1QrgDpB&#10;QFgHrF8wAVhnBZcgAAIgAAIgAAIgAAIgAAIgAAIg4CsCYkifBvnFtn9a/d9gBcidO3f58uXpprub&#10;AsIE4KvMQ7ggAAIgAAIgAAIgAAIgAAIgAAIgYJ2AGNKn3f7oL435q+P/2hDoJu0XYD1Mg0uYADxG&#10;B48gAAIgAAIgAAIgAAIgAAIgAAIg4BMCj/PLPmiaI2C6TaBFIWACsAgKzkAABEAABEAABEAABEAA&#10;BEAABEDAhwTEFoDHjx8XKwLat29vsAKQ/t+rVy9aBUBPxRKAQoUKuSUQTABu4YJjEAABEAABEAAB&#10;EAABEAABEAABEPAJAdLwRbi01b/4orUCaPV/cpCUlEQO1IMDLAoEE4BFUHAGAiAAAiAAAiAAAiAA&#10;AiAAAiAAAj4kQMP7YtifNHx1nz+yAgjTgHb8X2wHQI7FxoHWL5gArLOCSxAAARAAARAAARAAARAA&#10;ARAAARDwIYEWLVrQdoA0wj958mT1wD8x81/8pZv0SEwB8GBTgIAPPvjAA/Hz5MnjgS94AQEQAAEQ&#10;AAEQAAEQAAEQAAEQAIF0J0Bj7EWKFLl165a/v39AQICfn58qkvhuuEM/79+/f+3atYceeshd4clX&#10;0aJFLfrKkSNHlSpV9u7dS0o+bf5PcgYGBt64cePKlSv0fdOmTStXriRJRGinTp2qUaMGebEYOEtX&#10;fHy8ddeqy9DQUA98wQsIgAAIgAAIgAAIgAAIgAAIgAAIpDsB0q4jIiISEhJIwc6ZMycZArQmgJSU&#10;FHsTAOnksbGxZcqUcVd48hUZGemWL9L2Z8+eTWq/qS+a/K8+0m4QYCUKLASwQgluQAAEQAAEQAAE&#10;QAAEQAAEQAAEQCCNCJBi379/f1oUoG4QKCKmn7Q1wODBg+mvuEPGgilTpogTBKxcmAVghRLcgAAI&#10;gAAIgAAIgAAIgAAIgAAIZB0CGXwWgAE06fm0EYBh5z9KwsKFC1XTgLpZoPNMwiyArFOIkRIQAAEQ&#10;AAEQAAEQAAEQAAEQAIGsR4AG/+13/qfjALRzAdQTBGACyHoFACkCARAAARAAARAAARAAARAAARDI&#10;7gSEFaB8+fJ0iIBFFpgFYBEUnIEACIAACIAACIAACIAACIAACIBAxiJAVoDevXuPGDGiQoUKViSD&#10;CcAKJbgBARAAARAAARAAARAAARAAARAAgUxPACaATJ+FSAAIgAAIgAAIgAAIgAAIgAAIgAAIWCGA&#10;EwGsUIIb7xBoNXyjdwJCKCAAAm4SWDGskb2PnzefcDMYOAcBEPACgQ4NylEoqIBeQIkgQCAVBERN&#10;xJWdCWSuEwG8mFOYBeBFmAgKBEAABEAABEAABEAABEAABEAABDIuAZgAMm7eQDIQAAEQAAEQAAEQ&#10;AAEQAAEQAAEQ8CIBmAC8CBNBgQAIgAAIgAAIgAAIgAAIgAAIgEDGJQATQMbNG0gGAiAAAiAAAiAA&#10;AiAAAiAAAiAAAl4kABOAF2EiKBAAARAAARAAARAAARDwCoF7V6I+6dOwxU//XPFKcAgEBEAABAQB&#10;mABQEkAABEAABNKbwM3tP7Ur3/HDReeT01iS5Nv/fNmnYZ0xa46lpHHM2SW6KwemtejYsO/mM3ey&#10;S4qRzgxOIN1aG/e53I7Ztuw3qelb/4ss6L5n7iP52OYP67hXAT3w4qFwlrylnFk0pqFbbwe0OZbA&#10;wlE2JwATQDYvAEg+CIAACICAlgC6jygPICBJmUhPzrLZdef8punzTzfp+nqjgt7prcPimWXLChIG&#10;Au4S8E6j4m6scA8CIAACIAAC2YnAnfNr+nbMuNMNMrh42amkIK0gIAjc/HvTrGMN3nmzVuEcQAIC&#10;IAAC3iUAE4B3eSI0EAABEACBTE2gYLU3Vy7Y9F2DkrkydTIgPAikikCeuq8sOb7g85eLoZ+YKo6p&#10;8Myy4P961ivhl4ow9F79cz/6/qRNOwY1reC9ML0mHAICARBISwJo2tOSNuICARAAARAAARAAARAA&#10;ARAAARDIdgT8HF/7fHA5iQ4mgGxX+JBgEAABEHBNIDn+eNT0SbRFH+3D1LDOiGmLDpxJtPm6feLA&#10;FvVp+T5jpu/850SS+lhdRfwg/vhv40awEMjNrGhtCK4lkCTnsVAI5GCNHH7H/uM2a2WwCz/lUvSu&#10;he/34cJ0bPjaT2u2n79tuveg2AvAsAV34vl/Fv3Un3bVMkuLi/SK9bdV3/tijSTF//vF86+wQDTb&#10;42lT0fB/kxZu1QumjdqJ2JTge1cPb95pSyMF9dvxS/d0JEyy9bpj8YTk5ftM237bFopYMqDhQ2Fu&#10;W7l6zP8EnI7t3l8dFX3VxbaOTnlKyUlntm+e9pp52bNScrKUG2K1Wod3y05j0XVcW6nY79FX1V2H&#10;4zU7XzpGLUp1uy8P3NTkpYsqqe6jkXj18HK5vlB5+EvTOFDWuCgwSiCnTh9bzCusQQZfZK4nZdgj&#10;OThVVqEoRqVtpLZrqy5TGKOkMzttddlYp5whSrm0b6tcd+wbE9MaLTn1wpOZZnxYZNSOOS48MnXn&#10;DYhHWQNPIJAmBFIcX5E+uJxEBxNAmmQ4IgEBEACBTEQgOe7ArA+GDBsTdUkIHR+zYODIb9bI2/Xf&#10;PrL5qz4jP1WfSlfWjfnqvT6z1hyxWQFYR+7Aps9fGzJ2agwP4sq6kaPf/WLXRb1G6oSJy1iSz+76&#10;rs/IL+Twpb1Tp743foeDbedTLv2xcOQbE6csU07Wilr1Rf/Zm05YOwXg+vGF77z33sBVe+OFvCwt&#10;Xd5Zffi6TnzP0nt73+rBHW2pkA5HTen63uDZx2XzBB0J9sUIW9ROxKbO/deDe3X7ypZGCqr3kHHL&#10;bYcsmGfrr+c8OYUhPvb8ZU7vyoEZPYYMfXf+usMyjUvL5g97Y/JaJycsuOCZcnH9j+92mrogyqTs&#10;ZaJK5B1RE8+tGTnivbd1eD/tOOKr5edUA5aT2npz+4KeLcfrq+rEXsO3KNXEPdQuq6Sc5Btn1gwd&#10;3GuAXF+oPLzf58eos0pds1hgbpxZO378JF5hL23dd+Sad3Cah2JRJO+JcGn3unG2tpHarsm9Bv1q&#10;a0+Sk04tn/VuR1td5nXq28X7dA2sZIIo5eJv03q2nizXHd6YDP0+xmmja8FLWvKhFm+kvvB0/HLu&#10;n/d17K01yN7LLoQEAlmSAEwAWTJbkSgQAAEQ8JhA8u19c7+fHyXV6NN/7r8LNh1fsOnfCV8OrRcg&#10;Arx+fOW4qesOF2z82cglh+Wnw/uEk+76xTc6DXzv3FV/Vev05e8/bDr+05LFXRpXli799vuuU1a1&#10;blexpJzb9vuaw1KNoaPWHCUxflqyvHfHYg7SfCVm6ee/7JXCO06ewB0vWPP74F4N5AS54JScdHjJ&#10;/CmbdOklGiGb5s9cqzvC0GF6xfrbgxM+aCpJYY98sP4nhlTsNUAwv5m/t2C9Posn/043hWBtCu6d&#10;tlCYJ5JP7Vv12xWpYacpe9nT33eMGtiukEOBA0p1HD1gyg4ePgGZ07JGmLR76+Fz4jQ+R9kaEOxQ&#10;PItFqHzzD2aMkgvD4ckT3g2nyQ6b/7pgbllwyfPOhV2rNl8KC++1nErOgk2HJ08Z3zzUWl5ZlDfT&#10;OCNWi2Z+sehKSJsuk0S2Hv1h7uTmNcKurPviR9mA5by2SlL5nj1H/iKXrt+3D+1UT5L2bP/3DK+G&#10;bqG2XPGlqF8XHK7eazara7/vGNmnTUHp8OZV2zTlwUqBoUCuPD18PSsDa2Y1rVLAx5lmRSSviXBl&#10;3Vc/xzfoLaqqnCma9uR29IaJX0RJaqaL9rNgzJTpehOnPaIrMcu+Z3VHbuiotMzuFHY4SrFdmiXA&#10;ope04nNzz/99PfeKVK+5yHr26nkz5K+Vwo4s2jGrDbLXsgsBgUDWJAATQNbMV6QKBEAABDwlcO34&#10;7q1M7ez15hMl8/JA8hZ7rFufMXxjsJsHdizeJIX0eevtThVCxD7VeYvV69eD6beqaiFibthp1LBm&#10;j5ULkiS/kEcbvvBsQSn+9Jl4/UCWAxndiEUOwS8k8pk3h5jv4Xfz0L51+6Uab3bq8nyx3Pytl7tc&#10;RPuxH1raE+vasS0rYgzpfax1/cbVNdq1p+nlySzYcdjrLz32kHgbk2DN2j4d4kCF9g8r3+T9nuZi&#10;k6Gh/6A3OzxeOUxs9OUXUi2iapgknTqXcIvfcJqtnpYVSaLdE796pWmj8nJhyPHQw7UqhEjS8VOX&#10;zddZWOcpZMrxUOXWr3zQNltuSsdZSdWbDxnStKrIVv+gkk06DnjvEZuRxWm20n5yn3/U4KkIuXT5&#10;h5Z/LMJxNXSK2o0qSeabsd3aP8Pqmn9YhaZUnrXlwWKBqVzvgyFt6lWg1kPKXfghUW19dVkUyXvR&#10;h3TpP+S9Z0RV9S9SrdN7nWzWuuTbh9av2Ss90q33/+RMV9tPQwNrh0g0dCHt2nQSDR2VlmeavTuW&#10;Be7osuQlzfgk3z6y7Y9LUsGOvVqLrGevnq7dRg0Nt8nvbgPivVxDSCCQtQj4tFXNWqiQGhAAARDI&#10;DgTkTmHVcrL+r0tzypXTsdRFa/xU+Tza10eOh4qVNaoWIdoQ/INCS5eiWeNHT7taJc6isxKLX/Gn&#10;nm1aWdo7csjgLzZvc7L4XOlWVq0q6/9uZWLy5YSj8dKlSSObVZTXurMV74+NXLBfo13zEN1Pr0jm&#10;lQWdusk7FPC19M06raL1F0KF9i8d2bxJQWnT/F79flqz0biw3y4hbOG3ujmCLKQyY99ptrqFxM4x&#10;rd3dqCzdV+S/dDLhitn8Y9c8cxV9onmDkPiYKT2/mPbzHuMa6dRJmrl8C1Yhz0Q+rBsD9ytYqoyq&#10;VLvMVraK+2dlG4uK3d6bRFPrlWroBmorVVKhG1bh4dJcf+NX7rDi5cMkXXmwUmCoSQm1BeLzjLMi&#10;kheFyJcnt2ZiS+7S5WzWuntXz5+8Yts0ROxdIjLOYEI1IhJ5JJUvXUhrMcmVN6/jIwUte0kbPiLt&#10;YaVKhmmy3j9XnryBKnvXDYgXswlBgUBWJgATQFbOXaQNBEAABLxKIDkp4dRpkxDd0/BdiWQtFv8S&#10;Twz4cdTAnuG0C8DQlr1fttt1zFU0lp7fjj93XN4CwM596eKhwZYCMXfkKJnctdyPz1Gw3tDRNBO+&#10;xuFVX/QY0q6F3WaBtq5x0qmlk2nht7o5Qiokc8crLVb/eHCvHsrSfVdeLfD0K9zkzam0rKNyzILB&#10;43vVecuDjSRdSZE5njtiZaJUO0gQrd6nNedDB6vbWBjcWUZtrUpawupmgbEUZiodZSiRbl0+c8pB&#10;egy6scGVnEcFK5aSJ324pmLRS5rxEWkPK1OskMMzCy00IK7TDRcgAAI0TQgQQAAEQAAEQCB1BCx2&#10;JVMXCa0C5QYIWx+XTYz/6GNaIT98UD2Jdh17Z9k/yn5/qYxK9S7UrZA+Q1fzTQR0H7Ge3+NLtpsU&#10;7Dh/ljFk7XnsfHr2xKjJUyZ3aizR/l4j5u7U7M+vxn7t2Nofoy5VrifWYLMA/xrasbrHwln1eDN6&#10;8yy2WF1s+sDiXT2/OY1RO7qs8eTLOn78ackv/Xu1kdhGklN0+9JbFS6LuhNaUEjZ0IKOh3dZ0mlK&#10;+cpFbNuOoYPlTT2OzprQp6CeSupQu1/x3S0waZCHGUUkYVIMLlSytESrPyb8Zdfg7BjkbO2SB3ZY&#10;a17Sjo9Iu7rVqFneW2tA0qDUIAoQyOwEYALI7DkI+UEABEDAqwTkMcaDJ0zO8PPP/fBTtLL3yrpt&#10;x7VHhdExTiYTOD2Wys1YyBBQr/vrQ0i32f/H7kN26rHSzT140MEpgE7l9C8UWpGmMZvS8DiBskcx&#10;o/uKJcHIENCk2dvDSLu2g89DkyeEP1u/2dPm6x2cZatbCblz+4bKWFlk0bjts3zTB9eXOzz9QiKe&#10;aD/kLTJk+HxPeNeCp4OLPFUiacsJu7TrJm87y1axTUD1p19oHWG2qEebIleo3aySDmG5X2B8zj0D&#10;iCRXXmHTkRdVHTtyytK2KRo+uhUi6v07iYmOTwSw4CUt+ZgtKJOS79xMtJ0I4E4D4vOygwhAIDMT&#10;gAkgM+ceZAcBEAABrxNQ159PmbZLtgLwQ5i/WMo2wJfVkiXL5v8iL01nB1x/NYMOvQ9p16J+OYcT&#10;ON2S03UsdAbe91Nt597funL+Is0g1S8iVTRtedeAafPnrpetAHS8+Zovp65xcnCdKm6B8rWeYavx&#10;p0y2nd0tTkcftEh3IoClBMafPnCU7YZw++JVWuovkrmXBFNgyueBD/xcyHZz+89fTFcOck9OunTu&#10;Kt00rPUV8cqqYHT0kQR+lABlyrRlbMMC5XKerbIrvXi0nZjYwWHBlF/+iWPB3j4RvXD4l1M2qYHK&#10;Dg7uFoWBHTA+fwrby8Dh5ZInnUA2YnWUsrnD7YQEFrK65kI9eV4cc5C1L8Fq/6o505Syx45MXzB+&#10;wr80StzxebZForNslcdUj/11gG/AQX5/WT5niWaejHPUerauq6SVvFDtcdYLjJVgU+MmPUSivUWG&#10;fiHn6e1ju3iVUTZYEdYW2gtjwrLf9ik7p1ALvHr1mIGbHRx6KqfflkeioWOl5afBPec7ORHAtZe0&#10;5KNYmhZMWR51jFlAWDv2xRe9RmpOBHDZgKSmMMAvCGQjAjABZKPMRlJBAARAwAKBHAUf7/QyneG3&#10;d9LELo/wzageeY+Opt95gu/xXjC8zVtst7YFA4a0q8yePltnyNipMVK9lkO6hOv2CLQQlUMnVmK5&#10;vY/OvRcyNHxkADs7rcmzT5Q2sUH4F3ukfY96TObe7zXlu/o1fXbkF5P2WTqewD93ZJe36Cg1dnZ3&#10;nVfEvn3knc5af+BWAnMVfeSZR0idXtO7z7MUQrc1h+io84LhbT9sWUOywWxY8fUudB74ZjXs5J1j&#10;JsrxVnz9tQ9oqn+D5k8VtX91y6pg1C/v1WVCskxZfr/GY5pZ386z1VQ8ya/k8y3YagIl2KbPjp6S&#10;8GTHFmqwyqaMX43kGfFKOzqT/Ep4DZrN6+iywDN59/xhLXsTJYb6BXYCZdPmkcX5mgsxXmo8e8Kt&#10;jMhEjolVx65sz0u17FXu3WvAKjrestOHTSNFJjjJ1hzyxorzX+Uwud/75cK1yzScoDZyslIlXbN1&#10;v8C4DjOVLtJBpJDG9UI2y+1J0+cnLoiSQrp0bfN4bpGSPI83HUIna0atGttargWsBX57/rpEVykt&#10;UKF+KzqSU2noeI5LTZpTY+7wcu0lTfnkqVbnpYbU4Kwa9vzrSjsmvdS9nq3QWmhAXGHCcxAAASIA&#10;EwCKAQiAAAiAgJ5A7ocbvDtp6Ac9laOYaIX5VwNGvSo0fL6F2C8DbE/pGOqxQ+d+3+HRIt6ZAsBl&#10;cRULdQRffZ+2AJC7hlyGrz54orDp6mj/oNKtu301v2dHOhSdX7R2/dNZ77dV+tzO859O7er2xaiR&#10;o+k8dtlhjZ49hy+Y8Fk7t06q8yvZtOuXQ4XABRu/1oAfde4X8nT7odP1MEf3n7Cgv1j0S8rAKNoC&#10;QOnBU7wTJr1Wr4QZZ9o48IOPlfBZAodP7dm5tm5vLefZaiYeO/Ovy9eDe9HR7nSJjP62ba2SNmC0&#10;KWPfSYoDSteg/lPGtaqa39lKdRc8ySwyirYAUKwM9Zp/MP/jvs8XFL0VMWgpPV73kZJeLGwZt/6L&#10;PS8NZW/Cgg96PG3b8s1xtvoVfv61r2Yr5Ydq8eRRH/SsYNtNwylqOyiuqqQ1ih4UGGsBe+4qHUSq&#10;WL/Xd7pqpWu7cjz0aN8P5mraK4m3wFOG1Xex+Yh/UOWuH8xVc5zVnQmj+0XKB3aaErLgJU355C/f&#10;/usJajvGWrwFH7zW6CGt7F5qkD0vMPAJAlmCgF98vKO9jp2lLzQ0NEskH4lIUwKthm9M0/gQGQiA&#10;gEJgxbBG9jB+3nwChEAABNKeQIcG5ShSVMC0J5/OMd7c/tNrnVZJfYb++F41r82ZSuc0ZeroRU3E&#10;lZ0J7NmzJyIiIiEhITAwMGfOnP7+ttFxPz+/lJQU+qvyoe90JSUlxcbGlilTxl1u5CsyMtJdXz5y&#10;j1kAPgKLYEEABEAABEAABEAABEAABEAABEDADQJf/bW33PTZzj9PL1iy7qSjM0RdxwUTgGtGcAEC&#10;IAACIAACIAACIAACIAACIAACPiVw/e7dr//e6zKKs4mJPddvXHLkqEuXpg5gAvCMG3yBAAiAAAiA&#10;AAiAAAiAAAiAAAiAgPcJrGzd3NHn60bP5M3JNj/6YMsfnlkBYALwfoYhRBAAARAAARAAARAAARDQ&#10;EchT95UlxxcseR8bAaBggAAIOCKQP2dOl3DKFSgw6um6qbECwATgEjIcgAAIgAAIgAAIgAAIgAAI&#10;gAAIgECGIKC1AgzfvstdmWACcJcY3IMACIAACIAACIAACIAACIAACIBAGhFYcPDw4Kg/tZEJKwDd&#10;uXH3rrtCwATgLjG4BwEQAAEQAAEQAAEQAAEQAAEQAIG0I5AnR44T164ZrACeRQ8TgGfc4AsEQAAE&#10;QAAEQAAEQAAEQAAEQAAEfE4gLDg4+uIlGvn3SkwwAXgFIwIBARAAARAAARAAARAAARAAARAAAe8T&#10;oCkARYJzeytcmAC8RRLhgAAIgAAIgAAIgAAIgAAIgAAIgICXCew4f4GmAPwee1obboCfX62iRWoX&#10;K+puZDABuEsM7kEABEAABEAABEAABEAABEAABEAgLQjE37pFJoA6xYpOjz4wasdu2hrw1+MnSubN&#10;W7lQwUXN//dzsxfcFQImAHeJwT0IgAAIgAAIgAAIgAAIgAAIgAAI+JzAzXv3SO2PKBySN2cO0vaf&#10;LV0qIrRwz0ciRu3cXf/npeWmz6bPIz/+9P6WP87cSLQoDUwAFkHBGQiAAAiAAAiAAAiAAAiAAAiA&#10;AAikEYH9Fy+JswCH1KlVvXAIfflfuTKRoYXrL1y69MjRs4myzk/nAtLPpstWxly6bEUymACsUIIb&#10;EAABEAABEAABEAABEAABEAABEEg7Al/99Q9tBPjuYzVElEEBAfS3w+q1pPOrQlQNKSS+0016ZGUu&#10;AEwAaZeFiAkEQAAEQAAEQAAEQAAEQAAEQAAErBCgwf/R9Z5UzwIskif4q7/3avV/CoRWB2itAOTA&#10;ZcgwAbhEBAcgAAIgAAIgAAIgAAIgAAIgAAIgkKYEVOVfxJo/Z851J0/Rl3w5c9JBAOJDN7VWAFoR&#10;4FJEmABcIoIDEAABEAABEAABEAABUwJXDkxr0bFh381n7gAQCIAACICA7wiIVQBiCsCX9Z8mtV98&#10;hGmA7pBdwGLsMAFYBAVnIAACIAACIAACIAACIAACIAACIJAOBAL9nWnutBGgYYGAExFhAkiH/EOU&#10;IAACIAACIAACIJAlCBSs9ubKBZu+a1AyV5ZIDhIBAiAAAhmCQIvlq4yfFatIMjHU33P9RnEcIH3o&#10;55IjRz/Y8oeQ28pcAJgAMkQeQwgQAAEQAAEQAAEQAAEQAAEQAIFsTuCdmjVMCSTevUdD/Y3LljY8&#10;1er/9MjegX1ofvHx8R5QDg0N9cAXvGRzAq2Gb8zmBJB8EEgvAiuGNbKP+ufNJ9JLHsQLAtmZQIcG&#10;5Sj5ripg8u1/Jgx4b0mpD+Z/WDtx29IJkxdESVLler0GtW7xdLHc2iGcxPP/rNk0Z8KqvaxHV7Dx&#10;0N5dXo4omddGODn++LZf1n49JuqSlnr15hN+fOXRgvxWctKZ3fu2Lf5xyrIr7CfF8lb9pxpU0wYi&#10;3bt6eOMfy76av+4wc1KjZ89XX67zaLkgifYCeG3kAkkTGj0mkTb/tfZ72XFIm079XnrsiVp6sbNz&#10;EUDaMwQBURNxZWcCe/bsiYiISEhICAwMzJkzp79mpr2fn19KSgr9VfnQd7qSkpJiY2PLlCnjLjfy&#10;FRkZ6a4ve/fX7959esESR3P+aQrAmjYtSubTvALMosQsgNRnBEIAARAAARAAARAAAZ8QuH/y56k9&#10;W3P9n67DUVO6jvhu/ZVkNa7rxxe+8957A4X+T9eVdSNHd3ln9eHriovrxxcPGjLMoP9rRU1OOrV8&#10;1rsdv5L1fxHL2yPfHbn5VKLi7t7VfyZ/26u3rNLT3b1Tp743fof5FoCJ59aMHPHe2zbHl5bN/7Tj&#10;iK+Wn7ttk9snsBAoCIAACGR1AmL//xJ5TZR80v/pkUv9nwjBBJDViwnSBwIgAAIgAAIgkFkJxMcs&#10;nrn/saGD5/67YNPhyZM+qxciXVmzat85sf1+ctLhJfOnbCrY+LORSw4v2HR8waZ/J3w5tF7Ipvkz&#10;157n6nbKmbULNQ5+WjKnZY0wqcbQUWtWyFMAbkdvmPhF1KXK9fosnvw7hXB8wZr1/TvWky4tmvrd&#10;GhGIdHPPmlFfxUj1mg9f/wOL5egPc2d3amw6ykQiLZr5xaIrIW26TNrxk+x4cvMaYVfWffHjphMp&#10;mTUjIDcIgAAIZBQC4SGF1rRtQesFqoYUEjLRF/r5R8d29MiKlDABWKEENyAAAiAAAiAAAiCQHgRq&#10;DH3/3a58Yn+Oh6o2q9+4uiSdOpdwi4ty7diWFTEhfd56u1OFkBz8Tt5ij7VmbnZvPczMBMlJCadO&#10;S9WffqGZcOAXUqv+849Le1fsOHSNu0++fWj9mr3xBTsOe/2lxx4SvcLcFZ7oMaxnrTA1kNtHtv1x&#10;KSy813tt6lUIYi78g0o+02zQWLMtALlIUvXmQ4Y0rRrGZ9CS4yYdB7z3iBT/7+a/LmAeQHoUIsQJ&#10;AiCQxQjQXIB3H6tBc/5PvNGVPvSFftJNi8mECcAiKDgDARAAARAAARAAgbQmULBqVc0S+uBCJWkj&#10;qPjY85fZcHry5YSj8dKlSSObVezYsLzyeWzkgv2KmeDe1fMn+fJ+R5dwUP3pWlVya534FwqtGKYE&#10;cu347q1XpLAKD5fm+r/TS4gU8kzkwwW07vwKlioTIknHT13GWgBXCPEcBEAABHxNACYAXxNG+CAA&#10;AiAAAiAAAiDgAwK3488dd7Spc+niocGSlKvoI888Iu3/Y+3qY5fu8W3/Nm9av0ejot+6fOaUmWR6&#10;W4N12R2JlDusePkw6dLJhCskBi4QAAEQAIH0JAATQHrSR9wgAAIgAAIgAAIg4CEBoVeH9Bm6+ijf&#10;CED7+U7M0vcr/ljdWrQO/5Oh7Sp3bFjx9S69V+2Vwl96vkIe5z1AYRoIK1OskG07bA+l5N6EaSCk&#10;bGhBsWABFwiAAAiAQLoRgAkg3dAjYhAAARAAARAAARDwnICYrn/p4Ikz6tb9hsDuXdk2Z9Huys0H&#10;fED7CLKLzucbPr3fS5HKlP4C5Ws9U5CmCew+dFvrVcznl8RUAnlGwLEjp5JcypqnSiTtRHBp674j&#10;Yq8B+Uq5cjqWjiQsX7qQ7jhDl8HBAQiAAAiAgPcJwATgfaYIEQRAAARAAARAAAR8T0Ao8JvmT5m8&#10;9XC8vNn+7RMHtkyfNGgR38w/8dzBf66ElK1Yp0efJXyOwJIvm9WLkLf9Y/L55374qafplIEFU5b/&#10;tu+qOETg0r6tM4ZP3U17BHaqzaYS5Cr6RPMGIfExUyYsizrGrQC0oGD75mmjNpscCijbFFbNmaaI&#10;dO/q4eULxk/4l/YI7Ph8MdHxvLn9p3blO34ohMQFAiAAAiCQpgRgAkhT3IgMBEAABEAABEAABLxE&#10;wD93ZJe3OtWT9k6d3KvOK2JHwKbPjvx0TNQDEUPB8LafdHls18SXaBWAul/gaz+t2XicbQ3ArzyP&#10;/++dLgWlqFVjW/d+lrl5pV3ryQuipBrvvtX2cbFHoF/hp5p3e5m5Gfb86ywcWlDQaeqCncrBBNrU&#10;kEgduzatrBGpcu9eA9jqg04fNo0syJ0m8yMGJOXEAS/BQDAgAAIgAALWCMAEYI0TXIEACIAACIAA&#10;CIBARiPgX6Raty9GjRzdvAZt4M+vGj17Dl8w4bN2fLz93rVT2/5ad1gvddSqL3oMGTn3uLw5f46C&#10;9YaOnjKjZ8d6irN6zT+YP2F032ryQYN0O2/xpkM/njBWjaVg40HvjhylqPT64P1LPDHgR6NIExZ8&#10;0ONpZfaBPPVAqvVM5eJswwJcIAACIAACaUnALz7e0V6yzsQIDQ1NSykRV9Yg0Gr4xqyREKQCBDId&#10;gRXDGtnL/PPmE5kuIRAYBLIAgQ4NylEq0qICJh/bPLDT1Hvt+g/o9UTJvDK628d2zR0+ccGV5hN+&#10;fOVRMSyPCwSyIwFRE3FlZwJ79uyJiIhISEgIDAzMmTOnv79tdNzPzy8lJYX+qnzoO11JSUmxsbFl&#10;ypRxlxv5ioyMdNeXj9xjFoCPwCJYEAABEAABEAABEEhXAvIRfTnz5LYNtqfcunrxkrrVX7qKh8hB&#10;AARAAATSgwBMAOlBHXGCAAiAAAiAAAiAgK8J5KlW56WG0t6vRrITAeW9AF5p99LcdVfCO3WogUn4&#10;vuaP8EEABEAgQxKACSBDZguEAgEQAAEQAAEQAIHUEshf/qUxumX5tEMgLePXrcxPbRzwDwIgAAIg&#10;kLkIwASQufIL0oIACIAACIAACICAZQL+YeWf6vDKxB3sRED+mTTojdqPlguyHAAcggAIgAAIZDEC&#10;MAFksQxFckAABEAABEAABEAABEAABEAABEDAnABMACgZIAACIAACIAACIAACIAACIAACIJAtCMAE&#10;kC2yGYkEARAAARAAARAAARAAARAAARAAAZgAUAZAAARAAARAAARAAARAAARAAARAIFsQgAkgW2Qz&#10;EgkCIAACIAACIAACIAACIAACIAACMAGgDIAACIAACIAACIAACIAACIAACIBAtiAAE0C2yGYkEgRA&#10;AARAAARAAARAAARAAARAAARgAkAZAAEQAAEQAAEQAAEQAAEQAAEQAIFsQQAmgGyRzUgkCIAACIAA&#10;CIAACIAACIAACIAACMAEgDIAAiAAAiAAAiAAAiAAAiAAAiAAAtmCAEwA2SKbkUgQAAEQAAEQAAEQ&#10;AAEQAAEQAIEMTiBxweK4Fi87/1zs8dadHbs9TghMAB6jg0cQAAEQAAEQAAEQAAEQAAEQAAEQ8A6B&#10;lJs3by5Y7DKsB/EJV0d/cfv3zS5dmjqACcAzbvAFAiAAAiAAAiAAAiAAAiAAAiAAAt4nUHjy144+&#10;Dw35wC84N0V5/etJnlkBYALwfoYhRBAAARAAARAAARAAARAAARAAARBwi4Bfnjwu3QeWLFmgf9/U&#10;WAFgAnAJGQ5AAARAAARAAARAAARAAARAAARAIEMQ0FoBbkyf7a5MMAG4SwzuQQAEQAAEQAAEQAAE&#10;QAAEQAAEQCCNCNxa/X/XJn6rjUxYAehOyq1b7goBE4C7xOAeBEAABEAABEAABEAABEAABEAABNKO&#10;gF/u3PfPnDFYATyLHiYAz7jBFwiAAAiAAAiAAAiAAAiAAAiAAAj4nIB/SKF7R47SyL9XYoIJwCsY&#10;EQgIgAAIgAAIgAAIgAAIgAAIgAAIeJ8Abf4XEFLIW+HCBOAtkggHBEAABEAABEAABEAABEAABEAA&#10;BLxM4O6+6IBSJZK279SF6++Xs3o4fdyNDCYAd4nBPQiAAAiAAAiAAAiAAAiAAAiAAAikBYEHly/f&#10;3RudMzLi5uLl16fMoK0Bb2/9wz+kYECxogVHf0ofd4WACcBdYnAPAiAAAiAAAiAAAiAAAiAAAiAA&#10;Aj4nkHz71o3JM3I8XNE/ODhkwthcdZ/IUalC7mcb3JgyM75D17gWL9OHvlz/6vsH8QkWpYEJwCIo&#10;OAMBEAABEAABEAABEAABEAABEACBNCJw77+j1yd8R5Hl79UjR6WK9CXoqbqBZctcevuD2xu3qMcB&#10;0hf6STfvHz9pRTKYAKxQghsQAAEQAAEQAAEQAAEQAAEQAAEQSDsCN2bPo40A8772ihxlYEDKnTuX&#10;B3+qKv+5G9Wnj3hKN+mRlbkAMAGkXRYiJhAAARAAARAAARAAARAAARAAARCwQiB/7x4F+vdTzwL0&#10;z5fv5k+LVP2fQsj/7lv0UYOiR+TAZch+8fHxLh3ZOwgNDfXAF7xkcwKthm/M5gSQfBBILwIrhjVK&#10;r6gRLwiAAAiAAAiAAAhkQAJ79uyJiIhISEgIDAzMmTOnv79tdNzPzy8lJYX+qmLTd7qSkpJiY2PL&#10;lCnjbnLIV2RkpBVftLafnBWe/LW944DiReM7vq41ARRZyRR+4UVcfsHBYT/Pdh4RZgFYyQi4AQEQ&#10;AAEQAAEQAAEQAAEQAAEQAIF0IhAYIJFh4tYtip4m/5PyL/R/usR3sSJAayBwJChmAaRTFmbLaDEL&#10;IFtmOxKdIQiYzgLYf/JKhhAOQoBANiNQvWxBSjEqYDbLdiQ3wxEQNRFXdiaQuWYB+OUO8i9UUAz4&#10;k7avnf8vMpEOBaBNAYVFwHm2YhZAdi72SDsIgAAIgAAIgEA6EID+nw7QESUIgAAIZB4CF3u/Y/z0&#10;6U/i0zx/+kuqvjgOUCRIfBf6v3AAE4ArBngOAiAAAiAAAiAAAiAAAiAAAiAAAulNIE/Hl0xFoBn+&#10;dOZfUJ1azgV06YC8YxZAemcy4gcBEAABEAABEAABEAABEAABEAABScrb8SWxtt/+E1i+bJ5XXtaO&#10;89Pkf/qo2OgROXBJESYAl4jgAARAAARAAARAAARAAARAAARAAATSmUBAWGih0Z+qVgCa/C/m/9NF&#10;N+kROXApIkwALhHBAQiAAAiAAAiAAAiAAAiAAAiAAAikPwGaCxDyzRe0I6BqCKAv9JNu0iMr8sEE&#10;YIUS3IBANiNQosL0YY1WDGswvUn+bJZyJBcE0pNA8ol5PcsVinh1Xmxyeorhpbgv7RrbMKLc68tP&#10;3PFSgAgGBEAg2xNI/m/5q+FoWLJ9OQAAiYb66USAsJ9ni8UC9IV+Whn/F+xgAkAZylAEgjv3qE+n&#10;l60Y9kSfEiicGSprIEz2JHAndtHrEVlHKc2emZjZU52c+OeIRuXCey76LysYRjzMDdRED8HBGwiA&#10;AAiAgD0BaFkoFRmKQGD+3H4ZSqD0FOahUhOHkjWk0dJORYPSU47MFbdfiXo1lzErUr0RNXNmLtEz&#10;orSJu5aN/4UJFvX737GZcCwX40UZsVRBJvcJoCa6zww+0o4AWtq0Y42YQMA7BGAC8A5HhAIC3ieQ&#10;J2deVFC3sfoVDA4ENrexmXtITvx386r4yFcHffCktHPV+gO3vBQuggEBdwj4533y440nYqa+XCm7&#10;Vm3URHfKC9yCAAiAAAi4IpBd36euuOA5CIAACGR7Alditm5MCGtUv0ObF+pJu2f+uj8xG0/Ezval&#10;AQDSjwBqYvqxR8wgAAIgkBUJwASQFXM1S6Upf59+Dfi+dAWKVC71UY+n+U4BDX/qUbl5iQBdQgPy&#10;Nn++6sQPGyoOqnSunIs5kHe2e6JPqfytOtZhU8SH1uz8kFhuEFC9ZjklTAr26YmtS9XLr65EMI26&#10;/vROFXjUuerVj5jOJ+qvGFpnRP1CRfTSuB+yNlE5m3eqt6J7GXGmR0CF8J9Zqp/8qHKgEkmuevUq&#10;jegn9k2gD0lVSU6vJ7lPHCoooXEIec2WY+gIN1rx4WMf1TOk2p24HeWXCCN/oc7/e0TGKwj/T5s1&#10;5IIIVDFmd46iI4Y0GFk7Lw8iR0QzXlrer1JPLSmeBetOsmxFjhWzQA1YyqMymtLF09jkYX0miqKl&#10;XA6LLqW9fN9OvDDzz7J+j/SpmTeHu3K6dJ8Ys2153JMDOjyev2zNZrWl+I3b/r2i9yT2e2s48c9L&#10;tvtiRmjtEbuEvSAxamJtvr9d4rFdiz7tRtsKlAvvNnbhgfi7kpR868TG2QOeZnsN1O49+49jxlkG&#10;t1Qv5OvpwdM2xt5SbRC29eEP4v/+ZWw7FojODZetQu1hURck6ZdhjYoZdzSgwNd8O5hkYx4LNRrw&#10;7bo/7QRwiSi1Du4mRC+c2JG2tnJAgIV/I/bPebIbJufk7SdupDZa9/xTNkUtlwlT3s3bpREgOX7v&#10;Jj3GDdFxjg1FlN7166b1bsSZ8/xazUuCuNQ83R+/bwbPGlG0xP1CjcZGJWrK2a0T2/RBLdcK5l4S&#10;PXTtPDkeBmriDTXRBUundURtgh7EHVgqmiB36xFvTFibdsdWYcu1m7j07wRbWVc2vzwWGz2Tl3C1&#10;DSThnTVlhjrebuKiKKWhs9DAStZlc9pQC8KeyOm8paXWI7X1NNm8hdeXCReSe68yIiQQyCoEYALI&#10;KjmZxdPhl+fh8IntK9UtLlZ3+wUXL9G9U3hzVV3PH/pRn8e61y1WLkjoruSgeLvm5Wy6n5Tr0VaR&#10;XSsFsxLvH5g/DzkLqF4vYnCzckqY9CBnuYhKA3pVtwXLg9JHHRBaoczrbaoP6lFrQP3QUFGB/IMj&#10;6lftW1NdsO9ZyHaJcpSnAfk6d6s1oGGpiIKqukhSlWrX/vERNhmsFwi/IjXDBzcro4TGIPRvWUyo&#10;0baLIn2thoawJAUVqNswcmKnYnrbh7V4neZXjhKlx/eKbFersIxXEK6lzZqg5p0eH9CwuC67G5es&#10;7jRyHwXrME7/4Frtag23gaU8qtC/S/lIkWkBIR+9Gdmudkl9JpbRlWo5aEPRzVGv9WMDGpZ9rgIv&#10;zKIAFizcuFnkME9y3wkyMfe49gu1SvtLuUrVb9s6bN+qrTEaHcwp7vjjZxPu2Vzc27fsk9e6f/TN&#10;bnbrwu6pvTu88+2GteP6Nmo3flkMuxe/cHyX18auPW3rUd/6e3b35ooXchGzaky7Zt2nHrBZAZi/&#10;e//N+bj5c0OnbuRxMTevf7Ym3uVkhVsHl3/8Wve3PlkVL8uYsOyTAZ1eG7noYBoudrgbv3ZI+xa9&#10;Z+0gI4Ug0Pzt77ZqqNHdawemvdGs09uyG0lKWDbkzUZvzI6+Zq2mecFVctyasR1aDpMJU9693f2T&#10;X+QDCxKjvm7e6G09xv4tBv5ifgQAafLj2rdoP2DMwgRZLsqvVzu8v8hw/MG9/xZ+9eaHPGscFbnk&#10;W8cWjuzQXB9U9+4dhiw/lmb2EavJSXUeoCY6R2itjlAT9GHbDu+LJojXow7DN8Sp5icruXQueu67&#10;tgorbZz1fuePZvytbzFuHF086p2RvISrNlMXTRm1A8Nft9XxjbM+6jl69TEXbZihgZWsyGaWRm04&#10;3pfTC/U0OW71p/oWvtkb43frW0nJ2svCSh7DDQhkHwIwAWSfvM7UKfULLpg76Erc7JlbWo3aveQM&#10;f20HFWoUmZunKiCybtnaTB9+kPDf4aGjNrYavm38loSEFG2Sc4QWDLx15ih/umvS2eQcpcr2q18o&#10;WEpRbm4ZuiaOWfSDCrd/tpBmQFVEffarrza1+ip6+5UHFKh/wZDaxaUTO/f1HL6p5+oE3gPIVa1m&#10;aAkeoZshmybq7qr5Ua1mxoqO8oNjMR2Gk9h/jjt8nyX2uSptSpIpxE5yKVfEc5X09gsLmR5QqGuj&#10;wsHkMPnm9kXbWg3fMnTT5aSgHIKscqmR3j22afdLJMyoXbP/I1XML7hCua62uQkWonOZXwEF3mhV&#10;rgIz5RjiYlnTsXlRZnF4KLRROZrioRLYNn7TuRO3U6R7Fz4etXnoTqGl3ote/UcrEvXLQ1GUaakJ&#10;1mKyjM5ylikelCSKnFpyQkp2fZLB5tfdE9EnZlKRZpm77avom6zPFxTSom4+fUjGossSfu782tW7&#10;WEZQCVx0lo9E5Yp4qoRzI4ib6eBzj+s9W7MMm03jX6Rus9aRCcs3x3i2FmDHzFl/RHy44uC+Exd3&#10;bvi+eZgk7RjVv/dcqeec1QcuRp+IXTmuc6gUs/ynLYoN4NqBeZ+P31Go+dD/23jscvSJy9EHdk8b&#10;1D50x7ff6DrHF3bP+H7H06NofkD0iQsbV3xOIScsWrqN7VwY8sTATdHHdg6vV1SSWg7feJ4FMqdz&#10;GfbSo8A/G7YsJrTN5z/tvMDun4hdPbl/LbIgfPT5b2l2gl3izvmfzEyQGnWbvHOnkGFuv6J/LBEq&#10;Cr+Sb0X/NH7MOp2cc0c1D1s3/otVaXVq4J3TW5Yujy9aa9AGLuSFjSsndyummatS+e3h0zbKeXTs&#10;wMw+jSRp59rdpxwoMIGVen71zUoqBixP9+1c1qNOUbudJilPl15oLQrG6YXdahrNkQTm1t5FQ0es&#10;ig/XFI+dE3s2kuLnDftMMU+4Wdw9cm4lOR4FrPOEmuiEoeU6wpugAXN3UzHet/P/PmwTLsX/uniL&#10;O9UofuFXnyc0/3IDL+0XNs4fWIusmWO+1bcYG+dMvdxc1OgDizrXKMhbG6dNWXLstp9+TZAaD1hJ&#10;L4TL0ccO/vxlR7cN65Zkc14UPZbTcUvrhXp6ac8P41n7I78pLu7cuGRA8ZhVwmwqX64kT30VRAgg&#10;kBUJwASQFXM1S6YpKeGHH2NWnH0gPbixcNtFruT5hxbOzXT1gIdeiOAb592Km7Po7H6mpN+J2hL9&#10;xniu+6lX0sUFS07zp3QF1nm8SBHyk3xtzTJx88H+Paf/uUYdV7+8FULraBcZsKiPbL6eIl2/OG/v&#10;Dd61TUmMPvjhb5fipJS4fef23WLGBv8iBWsyadwN2UGiHGWimlhbckjyw3MOJDEfQQ89UdG9+eA5&#10;KoZGBLOpE8kXzs07RIrTg/1R0eN2imQqlxJp8rnYCVE3mP39QeKKrQl88neuiPAC7kXpNL9yVCz2&#10;ZAjRT7l17NjnalyL/tvJIPsFlw19wiSyO1FRh/rPOL7fccn3UbDOq1rypVPjfjzFSpet5ASULp2f&#10;TRd5cGncl9v6Lz+xioo0u+5s3nWR8/QvVDjYeACErujej1q+/ZUZB6f8ncgHQlLiDp3n5ZZWFuQp&#10;515OOBVfzD1uVruU/JYoGP5Mo1CTtQDOGShPwzoP/+nzLpFU5/yDK7TpOaAlPQh9+fOxHzYrw2Yz&#10;5CvX9CVmFzh8Ik4M8if+u27mutCeYwZ3ry1PBgmuUPeVV5qHXfhz9U7NVAFJqjPq2xE965Yju0nO&#10;0MjWrVpHStLJk+edTlbggUth/cd+1i0iTEwsylfmhQ8/GUdSOVFfraXUqisxtCuF9nznjRcqcbNQ&#10;vjJP9xw6Y1QtWwhX9v+6aLdBzqdfZmlMtwMacoZGtO8/riO3pEhS3nr953za+vkaynyoIuFPRYZK&#10;F/47fsFsMgXt6jdo6sBXG0awppeV9bCIupGk7BjzK7TNxx+/3ZQXjDyhYXnsiCYn7v11zo4L+uJR&#10;6bkPxzBzT9qRsZocqyXCkTvURGcErdeRxgNmjO36dAWqa/5htVq3beK4oDqKL7z15InvtK3JS3vO&#10;0Cd7DhjU2K7FCG8+bkRPUaODQ0OpDFtvykS0/kWqtf14uNs7X1qRzXmDb7nJtSqnN+opK/z7pLCO&#10;vfqKBsE/uFyjriO+GUCmQ/Vyl3BqKyT8g0AWIQATQBbJyKyfjNu3TpASzq97ifdus3/9cgfnYKp6&#10;0YcqCiX26s3jWp1fByU5YV/sKiUEen+XCeHakv9D7d4W2wfQ5/HGBXmNyJXzIW3NsEWdcunmfS5E&#10;yu1b9+SZaA/u3bijnW/gWch2iXKUo/mCi/LFDsmXr/5tS86D4xeTuOYUUDTUrQME/cLCgrn6kXzp&#10;9LWzcqQP9u2/rFnbTbqJHKl/8UrfK+vPla0KlFywXgSd5ZdNnrhT1+LUMB/cPntVpC+oVJi/dOP6&#10;f2w6hl9wyYojB9E2AWWNG0MYhfFRsM7TnHzpaMI+uUCmnD1+TSANKJSnovDHdkPQ7AWgbP1gF6ih&#10;6DKf1WuW1ewFoJRb61ng2qV27rFw7Z/3kQbN3VoLoIsltEQRgy5XtNJjlQsbXkHKrNTkhNhD8VLC&#10;1JZ15UXjfOl4RMtZNDlcNRPw8EMjq/OuobjyFilfVpLiDp257GQarQg8tHWDcN2RGzlCSpZ3Xytw&#10;jdKBi3uXzhxPkIpWKl9UnRZCkIPy5rOZcZIvn42Jk+Indo8oLDYs4J9K3afuc23m8Fguo0exBoRG&#10;Ozv3HTtnk/06/+S4A+vnKFsVFK7baSLNXUqIib3kIAPY3gHylhBqWuzyK7Qk050cXgJdZPNnwnUT&#10;BPwLlQg3MSh4jYRZQJaSkyoJUBOd4rNeR8KqhTNDodyaBRcrV8lpQTWLNUfB/Npyma9M9Wp2LUaO&#10;0JJhmhotuW7K/Ms89cqLodK68S26T1z0m2ZrDLfKjRXZnAXoAzm9UE+FVFLlckW04IPyaYcdXEvu&#10;Fkg4BoFsQwAmgGyT1dkgoSm37+kUV2dJDsyf22zHO+Hlzl2hb3p0+S5kLo5yUqA+saptwl2R1SP0&#10;HlxI4PMITC9nxxMya4hDw4tTcczyS5UnOfEmrXpQr/vXbmuy5MG16SuO7uOLMvg2AeW7d687sUmI&#10;48mTPgrWXdoa9wEF+vSi3Su0ewFYDC0gsknN4c3Ka/cCsOjTDWfJZ3f88luCuoueUD65Bu75WgB3&#10;or91/sR/jtwbuoNuBCucJjsI3N8jrcDt6BUPiXHHT0pSkSolCzl8Dd+6cPKwdr6rNq6yZe326/BY&#10;FOce/Ys0+3TVhpE9w3dPffftFlWf0+5HSFsqfNC2w5vvqlsVOA2KFgYvGEp7B8hbQngsr0Bnf1ky&#10;AHkcq51HbyXHOTPURKd8MkYdcSyio9aG+5CbspxhL4xaSOtr6sTM+qhjh9qN9Pueeq/AOgvJF3Km&#10;vp7KUoWGlwlx2EpakTxtGCIWEMhkBGACyGQZBnGdEPDLnSPEXUAPLs4cQwuq9R+xejyVl+9C5oLp&#10;E+sXkifQsUnDSkosTR9QdiXQ4trUefklw9Y8VuKzS4LBk3/ePOrxB/QosEBuXWN17+zZT779Y+jq&#10;4xuOiYnjOcvVrmxhVwIfBWsxxcxZ8u27VyS/Ek9WeE6sdzgXO562maASqGz94CKsh4p3rZWPsUi6&#10;um4h7d1AebFn3RXPTVam0SXHblm8iO/SZ395vBbADUiyNh7a85ftfNG47iOv53cjOGtOrXQ3rYVk&#10;yZUFfTW4aNnKRWnBwsxoWhVv4PBDa7YdRhpd/mE1Ww5csm/nxomD2ktsH7Wv+HEPNNF3ybdsSwWx&#10;FwNJeHH7/P7iHBOz68r+xdPYAv5BS/g6f3L/38yetHDDW5cFq4q3omLh+Do5vLlATXSeZelfRwwT&#10;eQziWmzK+PqaBXs3rpwzoI3E9jT9ZpvVjVed8XEum9ZnWsppvZ5aMctalNybNR9hgUDWIAATQNbI&#10;x+ydivibF8R48EN5yusPCnTM5Va02FMwIG94ea2qmXqSvguZy2ae2Fw1SwsV+e7Rk27taJ58NCFJ&#10;wAspVUBsZ8h2HKxeSGdMuXD1KN/vIKDYQ7WsEnZM0ll+2eSRN3oQweQvUFmMld66Hn1BVXcf7P/7&#10;5Hfzd/bbJCZt5KxYVjsBUyuAj4J1Xlr8QyqGyvv/k85fvgBHmnLr0q14SZ2VcPOP/zsRZVvQYaH4&#10;yTMyaHXA0UmHae8GX1x3Tu/+/U8pstv8/wya576N3zwp7Zs15f+cbaKVdOOaZzYhTVL8Q8tUoY39&#10;9u3XnALorZSKFQ320xlMZ+Z7K1L7cEzXHSQnJfK9NsQlZrbHH4hJ61MAzVPtH1bjuTdHjiWlXTYD&#10;8W3qaEJ+25f5XgyuLnlZb5NWrzTQrN1w5cvkOd+Wwv6wADEnXEqr+RFeS44TAqiJropHetYRUf6d&#10;TuRhWxZZb8rIENCs62djupm0ThoOlhpYC7Lpw/G+nJIX6qmQyrD4S/JcclfFCc9BIDsRgAkgO+V2&#10;Vk3rvau7TnJdKLjIqy+XqM50VFosXXniW5U1hwIaEn9/R8xlbmUPqt24civ5MHbyVe6jHk9Nb5I/&#10;Fai8F7KiKgeUCH2ejj8MyFEkr59kmtjHK7TgQ4LJl+LWHtXOn3edjqTjV8Tm3f5Fi3euQoGwEw0/&#10;qs3HmdXrwbU/jxkIi6XsVSd+WKtPCTebEaf5lXQ0ISaJ7fyXt1qloY/zs+4D8rZ6sUw1tgPCg7jo&#10;8zvIYlGiwtR+j/SpyZ9KOSsVFqunUxJvUdpVbT+wQlW2NCBH/pyFacg8tcG6Jmnvwj+k9EevlaYC&#10;maNEqffqFuCY7kTHkIKccuXWfU4996NPcCFLlPisTUnHw6easG/e5Vvy+4c8XKwBKxV5W3UMf07s&#10;YeGtK/nU36t3SmGNnnqEtrPWXf5lar+g23FNDGXvm/XtzF3sdHc6Anrj7I/fHq/brtkjsfKGP0Wb&#10;3u34dvw3i5XFseJ86bffWvSf+3Me/vvnMB0UmHwrnp/fIQKPXzDlOyVwWtC+dMxnH/1C+051b1rB&#10;qzQdJV+xREz9evra/5hUTIbhfVsM0ZwIIPrQ68aPnviLugifjr9e8+3gbvPc2crcoyyQPV3a9cXg&#10;2Wv3yuef34rnZz0KNVueyBC9LZo/vZsQvXj6twuUA//sIhUDtvH7tv8bx5yz9H47he1r4O6lQacc&#10;zM5ODv980LAo2iOw2/NpMz/Ca8lxnHzURNdFIy3ryL5ZnXpOlIvcjdi1k1jpNWsndVK7bMroZM2P&#10;vt0gV/DkW3FnWA2S1whYb2Cdy2YhnFTJqaZY29J6o57a2uo13BxMjczCid07614xLiV3XYrgAgSy&#10;I4E06epkR7BIc1oSSFq16ng00xsDQitVHjmENvarP7JZiXIP5dLt6qeX6N7hkwu5WutfsEjX7vX5&#10;doDkq1zd4qndVN1rId+7fjiOj9AHhXZ/t+GKIXX6PkyyUWKP8LMJNYltWoTtUZx0edmKk8r+c5b5&#10;Xz03ezff/98/T92Xn2IQGhYKunI9lvFUr/tRv5/QE260YsgT3esWK8f3JnTzcppf1y98t/Ic0yj8&#10;gyObPrGY8mXIE10r0V5AdATgiW83yAPM/gULN27Gnw576t2IPOxsh0tnZv/JNCnFqEEHFladOqzR&#10;4n5V6hK2VAfrZhrJecrtpAdBtGHhkEaLu1fkxxzSMQcnZrOTHVPO7jt/QJTYiAgmZPfKkexUSwvX&#10;1YSN/NQ6/4Il3mWlQsDx5pUcu3MtqVLG3fJ4FP6lazarrdkEO1eZpt1ozEraMbZ77aIR5QrXbtRu&#10;/Lm63ejArdReIY93+6RHHWn31N4dWMi0GQEFTufAb3DPxCULHLO8d2QkhdB8yn5mQQl5/PUBbIs7&#10;NfAKVfmB4Y16TOzxuG6PwNQmw5n/vI807k47im+c1bt2bUogk2GR1OMtdjKCfPnnrdNjLB2zt+Ob&#10;oS2qRoodGarV6v7WJ6vco5C6VDzYPr53o0YVROxPscMUX277FDsqUtkpcFIb/rRooxa9Z92rUMsm&#10;vz5eeduzjTM6VWNp4em9V6e2JcuXIQV5a3f6rHsoO5j9OSFYZO3nhk7dKNUZOLZbbZNDBFMHwNy3&#10;F5PjQDzURAv5lpZ1JLxpm9yr5CJXplnvibul8NafdXXVYrhuypI3f9JfruCFaz/3Fi2Waf1KfX4U&#10;i/UG1rlsVsJJjZzqq0Hf0nqhnhas/uLL7PDFqa82q0a7ovJGRnpR/4pxLbmFggQnIJDtCHi365jt&#10;8CHB3iZw/zqd7m710mxEd/38x1P2LYm+pkyCf5Bw7PSSJYdXOZuQnLRq/p7xm2K3n+MrAtjFjltf&#10;t+nfob9ddyWCGHAWl73MqQpZs7verXmLopfLa91Jtb0hWwSuJ4z7MXrJ7ovyuByJQEcj7/5v/JR9&#10;8+QT5lyJr3v+YN9vfw9bffaErPPfPbHv4LBJMbsNW6oLwjvPK84oCDrWPnbJwn2Tzro/KOssv+iU&#10;uyNDF/+nLPJnsiZfubhh077+s/gBe3SdPTNn0+losR2gkvyJc4/L5o+rZ8YuPqY8Tbl1/uoJJmCq&#10;g3ULKi9OifuibWApj3YeHP3zefmYg+vnh88/tE0te0nXtq3eO/uYlQn0Sat+3jdzn1rUWX4NX3Mx&#10;9ZtXKOmT5x4bt1uXH+cqVevZJyXNyXx5n+r585IBss7fqNu4X1bP/PCpUPftaPKa3vIlFL/+YQ36&#10;ff3TN+PeVg7Jo6Ohv5o4f9VE947LylWm2dBpg9pzPTO8+YB21bmGz7e426gP/JuZG39458liafhS&#10;LFDtzemr546Sdf46bw+fv+q7dxrrVGL/Yk8M+P7naV91Uw/BImeTV62e8op8LJ/bxdJdD9S9nkhb&#10;AChSsSz+4ZOmdC4Hx9h0oC33aZH/nJ/HvR1BxzSYb99F254N+0FNb1j7AZPnDX/rSRd7IprLK3ZQ&#10;WzC8ZyPluSh77z8hn/LobjI9cO/F5JjGjppoLVPSro7kKNp2uK0Aswr748AXlFNTHQvroinLW7vz&#10;DNoCQDGbGoK12sC6ks1COKmSk6wVJi1t6usp7ffb87uNLl4xXnpZWCtvcAUCWYWAX3w8Hbjh9hUa&#10;6onh3u1o4CFrEaCty7JWgpAaEDAjUKLCdHbCX3LCzr/fcG1OSiOGNM/FPqb9J6+kUfSIBgRAQEOg&#10;etmCqH2Zp0Rc2jW2XfepUrf5S/o/6famwz5OZkaWzcdJ90bwVBO9EQzCyMQE9uzZExERkZCQEBgY&#10;mDNnTn9/20CAn59fSkoK/VWTR9/pSkpKio2NLVOmjLvJJl+RkV7cBNfd+HXu03DAI1VywjMIgAAI&#10;gAAIgAAIgAAIgAAIgAAIgECqCMAEkCp88AwCIAACIAACIAACIAACIAACIAACmYUATACZJacgJwiA&#10;AAiAAAiAAAiAAAiAAAiAAAikigD2AkgVPnh2iwD2AnALFxyDgBcJYC8AL8JEUCCQSgLYCyCVAOEd&#10;BLxCAHsBeAVjpg4EewFk6uyD8CAAAiAAAiAAAiAAAiAAAiAAAiAAAi4IYCEAiggIgAAIgAAIgAAI&#10;gAAIgAAIgAAIZAsCWAiQLbI5gyQSCwEySEZAjGxIAAsBsmGmI8kZlgAWAmTYrIFg2YoAFgJkq+w2&#10;TWwGXAhwZdbuKz/s9jhrCr5eq2C3Wi69YxaAS0RwAAIgAAIgAAIgAAIgAAIgAAIgAAI+JJCceCc1&#10;+j9JZtE7ZgH4MBcRtIEAZgGgSIBAehHALID0Io94QcCeAGYBoFSAQEYggFkAGSEX0leGjDYLgEwA&#10;J/83k5iUmPGSB2TO9lhMvspH9XHpF7MAXCKCAxAAARAAARAAARAAARAAARAAARDwIQH/vLl8GLom&#10;aJgA0oYzYgEBEAABEAABEAABEAABEAABEACBdCYAE0A6ZwCiBwEQAAEQAAEQAAEQAAEQAAEQAIG0&#10;IQATQNpwRiwgAAIgAAIgAAIgAAIgAAIgAAIgkM4EYAJI5wxA9CAAAiAAAiAAAiAAAiAAAiAAAiCQ&#10;NgRwIkDacEYsjABOBEA5AIH0IoATAdKLPOIFAXsCOBEApQIEMgIBnAiQEXIhfWXIaCcCEI3j9Sal&#10;kglOBEglQHgHAR2BHJWrzBvWaMWwBtOb5M9QaDKsYOlDqUSF6V7Ipvx9+jUgtXlFvwrV0zIZ7guf&#10;5XL/0q6xDSPKvb78xB3fgk/+b/mr4WkRkW+TgdBBIFMRcLveJSf+OaJRufCei/5LzlQJhbAgAAIg&#10;4BmBgq/X8syj8GXROxYCpAYy/GYvAgF5cubOkCnOsIK5oBVQoM9b9UnNXvZWhcgAK2QDIpvUWkZq&#10;+dBafUpZ8mAl0MzuJrPmfmbnDvlBAARAAARAAARAwNsECnarRcP4Hn/IuxWJYAKwQgluQMBTAg+V&#10;mjiUJg40WtqpaJCnYWQFf6YcihZ+NIRp8v4hIU8VtdIW5Xnq4TzMnX+eR8PzZAUsSAMIgAAIpA+B&#10;O7GLXo/A6Hr6wNfE6va0iHSXGAKAAAhkBQJWut1ZIZ1IAwikD4E8OfOikhF6Uw4XLv5z6QE9TL50&#10;adsFK3M8b247cpO5S775T8zN9MlQxAoCIAACIAACIAACIAACviFwZdZu2g7A0YeeeiVaaCdewYhA&#10;QAAE3Cfw4Nqk77fQJpFtvj+2j5kCXF4P9v22u83wja1G7p502pIHlyHCAQiAAAiAAAiAAAiAAAhk&#10;BALJiXeu/OBMydc+PfXSXHtLAd20khCcCGCFEtx4h4DFEwFylCja/YkSz0QUCGbR3j0RHbvs9zNR&#10;11O4ELnq1SvduEbxiIJiKfiDhGPntuw5Ne+wsnMY7abWvUyolLhuZnR0+TJt6hYrF+QnJd+K3n1y&#10;4YYL+/MUeq35wy0rBJPpK/lKwi/rjvwoe/Sv3uTxkbXzJp/7r98PV2o+V75FrcKhzNGt6Kgj3225&#10;HMcjC6r5yPxmhQOk5ISdf7/x23UBRS9tyq1z59dEneDy5GzeqXb3Cjn07JK2L9w17vB9npASkaXD&#10;GnFh6Eq+cnHDtuPT/068JzyoCfnh0Lmnw1+tFOyffHXJd//Muyo46C4TwfIX6ly3cOWHi2lAnVm5&#10;+eSqs6rm7Fekcsmu9crULZ6ThZV0bfv2E7Oj5JSa5bcrgZmfgOo1S79Ys4Q+zMQnHHII7tOvZuOC&#10;/tKtc+MnHtodKfA+iNu5t+9v12QOtF9ArxqNab0Ac3PkynMsm0hcBaOItGz7p0rylPLSEpPr1fal&#10;Q3XZ5Fp4ysc3GpR9jmWHyMRL+RtXY7JdiR367bH9MhF9Ao2FU5II+7PlmpoXXTOoloSnJOZt3qhU&#10;o0eLssJsl1mmxdI+MvdPBLgR++cvy74dPWvHBQottM2oUX071y2XTwmZNu1r131q2eEbP695/jfZ&#10;WZ23Rw7u3TyiiP+tY9vnfTlkzMIEKbz5oOE9OzcooxTzxD9Htei0sfn8Je9UjF01a/TQqRslqWit&#10;np8M6Na6WhgvipIa8pTW5XIp0SXfOrHtt4VfD2PuJSms/YDx77/8dAXeRPArOe7A71G71341flmM&#10;7OCzni82rsFqseok/m8lRi7VKyX+7tN6WFTt4Rs1Ed06tmvzmhWffbIqnnkLbfPZwLZNn35SjUgr&#10;Bok9uFf7lk/YmJhmMW6CgAkBN04EoLK9btH8T0SZtCt1npTYPLwaTkzQydVSUxGo7m/YtHS8rTZ9&#10;0rlhg7pKLZYkinT13CkffcN6qXXeHt6vSxNbHTEmNtlivVMDNG80FlQa98vklyuZDFslRk18tuWq&#10;1r+s/PDh2OWTx78vSyW3RUIc7mZW5W9WflHpj88HfL4sJrTnLysH1qN3CXvNn9j+x/p5Y1l7RRc1&#10;DgNaPf+cqNfJJ+b1bvT2fzbHIjhaQ9Gr2Ucnu81f0v/JEHZDC8Qov9JAmWTiXd6K7tMhq/fN6tmd&#10;y7B0OhMMlcpbBHAigLdIZt5wMtqJAGQCOPm/mcSzxIyX7Kme7bGYblrZ8N9ljmAWgEtEcJCWBPyK&#10;VKk86fXwF2QliqLOWS6iYs9nCzFNOiBf5261BjQspai17FZohVLt2j8+oqZhoX2uR9s8PqBhcVll&#10;8g+OqF35nQ7VJ/aKbK2o3P4FQ1u3fLh5fq5TKZd/oaLv93mse22u/9NFHutHDG9SwKDHq+5zlCg9&#10;tlNVjbR+wcWLm8ljYBhYr/VjAxoKhVO+/AsWbtwscph9QlpFdiX9nwkTmD+PTlqHGRMQ8tGbke1q&#10;C61YXASqTPdO4Up6/YrUrD6xfSVZV6fnQQXqNqzYtoSjBsGKwLkatH58eLNy+jCrdK0c6LoA5cr5&#10;kL/04Obd20LUUvnDVD/58lfiqUi+evO4beA/IC/fE0CSKCHhg5uVUVJKpaVS/5bFeMdOvSwIn7/Y&#10;sE5VG8vZwTPxpapPBxtoB1SvFzFYm0BWOCsN6FVdppq/2Iheke10RbfCq3VVndkegxXhebF/rUZ3&#10;YcwSF8usyImdihVxTdZjF9cOTHujWae3hf5PV8KyIW82emN29DV9iDeOLhzyuupsxzdDW7zzw9ol&#10;X3dv/qbcn45ZNabd65+tidet87iXsG/m0ObPcf2frgu7p/bu8M7MA7ccLQYhU9zUvo1ayvo/+Yhf&#10;OL5L877T/r4lS3Np1+cdOrz5pqyxCAe9Xxm6xLaFeHLc6k9tMTKpmr0xfrdsZ1LSdOvg8o9f6/6W&#10;rP/zVH8yoNNrIxcdFBElx60Z20EVg8R+u/snv8RaWcLicT7AYzYnkHx+1/i3OvRWy6S+1PmkxN44&#10;sYgqdXddbXqr+esfLzwhamjy6Q2fvdZd6P907fhmWKeRvzk4v8Navft7dvfmtgAlXj27T3XcIJiV&#10;iYTtCz9o20Ho/1wqaovmGNqre/tWcP2fVe3lm2MSKTnJt44tHNmh+QC5vaInFHv37h2GLD92g374&#10;l6n9Qr2iimMl3uRTf6/eKYU1euqRguzWLVfyO89E8xLuQrBsXi2QfBDIwgT886qDH75NJUwAvuWL&#10;0N0jEJC/7bNFxfD7vjW7XqIp31/tXX5M9DsCIp+r0qYkjROm3DpzdOioja2Gbxm6Ji6BPcsV8Vwl&#10;vTKfI7Sgf0J0dM/hm3ouOsvdkA4cVk66tm7htlbD/5x5jM8aCCrUKFK/x39QvnIFHxzbtPsljcci&#10;tSq0f8hM9w4o8EarchVIMUu6vGQmm9D+0szD+66QnporolHZegF3V82PajUzVoy0PDgW04GSM/xP&#10;PgWALjbUvHY1T6MtrlwRT5XQH0FHCQlU0rtr0lnr2gaNh5+YyaVqNXzbV9F8CX1QSAtZI839fM1C&#10;bARVlnxTz4X/bT9312lmuRA4R6mSHasxvTz5StxsFi+FeSya0XDOwRbnvaMJ0bfYHAf/oqENZeB+&#10;JSJC+XjIg9jDl87ayxdQqGujwiwhyTe3L6Kc3TJ00+WkoBx2Bzc4Fz6w3rPlIpiC/YCXGcrHo8fu&#10;BgTn0mV6jlJl+9UnaHbFL6hwe2ai8isRWawaC+QuLz+s6C6JvpbohKkl4dVirwQ7atfs/6hG+AVX&#10;KGfJvOJeDRSuSeX+afyYdaFtPv9p54XoE5ejT8Sunjuqedi68V+s0mu8G+dMjakz9P82HrscfWDb&#10;8DbhkrTuq95vzpA6TtwYG33i4s4N3zcPkxIWLd0Wqz3hL2bV57MvtJ78Mw98385lPeoUlXZ8+83q&#10;Y+bl+9beRaO/3R3W/sMVB/cxYS7u3LhkQJtCu8d8q1E8KnUbt0AEGH3iwsb5A2tJF/5cvfO0HOKl&#10;PT+MXx5PI6hzVh+4KIdQPGaVYuDgqb52YN5nw2h4UJvqyf1rkUrw0ec8ojuntyxlgQzasFPEsnJy&#10;t2I4mcKTEgY/1ggkJ+6YMXDSRqlOf16hlJoom1U9LrH+eZ/8eOOJ86vHtaRpBU+O28mr1Q980g3V&#10;/XkjPpqXoKtuc7rVKZqwbMRYXkOTY7csXhQj1Rn1M6tKVH83jOxZ0kFyLNa7z8fvKNRcNCMkyYHd&#10;0wa1D3XSIJhFlrBs7Ffnnhu5kjcRxw7M7NOI2iJje7Vj5qxzTeSmaVWv6rRPD7UtQ0esig/XxL5z&#10;Ys9GUvy8YZ9x655/6ZrNakvxG7f9e0WNNjl259oo6ckBHR5nO/1QLjiX30kmhjwxcFP0sZ3D6xWV&#10;JJqFcZ4lfw6fAuBSMGsFCK5AAASyNoHULASACSBrl41MlrocFYs9ybaIT0k88N/IPXxK/PXLP87f&#10;+eryS/cCHnohgu+sl3RxwZLT+9mA8IP9ew7POZDEEhn00BMVtUP1KbeOHRm6PCFOSok7dHrLBTF8&#10;nLT9l38nsSn6SWv3XOK6WUDp0vn18wdoFnr0wKgb97Qe/fNULm8yD0CR9sGJ7Ufm8Qn2986eX3yE&#10;j2QHF3qyopPR7/tRy7e/MuPgFHnaPwl5/p9rXFnJn6eccemAml7Lufng0rgvt/VffkKZ9n9n866L&#10;l5hv/0KFg80OJkiJO3x63Iy9jk0MLgUOrPN4kSI8e3auO7yC0aAwYz/+dqdi8rAg/INrfwrTjH++&#10;xyKEFp+7YeV8fEbkjb+iOVj9laNiaAQfq0++cG7eIfL7YH9U9LidN/SapCvhAwo8WYHbXJNvbNl0&#10;kRZ93Dt7auCCU3G6UJQEJl9bs0wtfqd5rvnlrRBax14TvH553vJ/+isLRjwUXin2yediJ7BiSUlM&#10;XLE1gedmrohwh/NTLOB24uTK/l8X7Q7rP/azbhHy5Px8ZZ5+uVXrSCnq9791ynx483HTh3avzcx2&#10;wVVb9u31JIUa1n3iVx89x6bR+gdXaMx8SSdPntcZQ0Jf/nzsh+3FzH//sGfeGNxPr7FrZUtO3Pvr&#10;nB1Fuk0c2SWSFzEKtlyDdm2bhEo71+4+xXOJetLT+r/cRFlKkDP0kboRNJPk8Ik4YT9MjNm2fJ8U&#10;1rFX36Z8MjOF0KjriG8GkOlBvRL/XTdznWRI9QsffsLUJDUirWA5QyPa9x/XkZuocIGALwhcidm6&#10;MUFqPGDw27xC0UU1sffoWVxL9EmJ5XVfitRXt2bvjB78pM6mZkusf1jNlgNHaNbsaDhYrnehPccM&#10;Fs0IXcEV6r7ySvMwrQnPAlvW7AxuSauQWAtR7Im3BrPabWivwjoPH/mu3DSFhQZLom25oI+90nMf&#10;jmE6uew3V6lazz4p7Vu1NUZpwu6c3v37n1LtF2qVZnHxXHAqv9NMNE+ZFcEsMIETEACBrE6g9OIu&#10;9mcH0k0r6UbnxQoluEkbAv6Vy+YXa/MSLt42TNGV8gUX5ROhky9f/VveF4B+PTh+MUnMESgaqtVt&#10;U25evCkW8EvS/Wu3hTJ3/wab+Meue4n3TBRK9uT2vv1c0WJX0t7TwpUhcPHULywsmC9FDijXsA4t&#10;tOafBnylOrupzFSXw7L7h61g79upDjvlnn0eZ8vOTa7khH2xq2zpdRSaffB5mz//8Ih+9WXB2P4I&#10;2utO9GmuGwUVatf96emdHu5VM6+jxQ6KN+cCB0ewCRqUPUln4zzeqO/+jpjLwjRTpnJICfr3oZDH&#10;ivJVABcSNplsgqBmQfKl09eUOQIP9u2/zDVk7eVUeKVoSdeu7VViuXc6YZ8wyshXzjIhnJD/Q+3e&#10;bqhkt5JrbCFDSvzJa3y+Sc4KDWst7PdI3+eLVnc2QmxNeEU2/+KVvpeLSqMVcm765Q7O4ZMx6OTL&#10;Z2PipPiJ3SMKR5QrpHwq8TWrBmU+R2jJMNuCfMGqcmSlULGqX73iDp25rLOoFCxgWwPDFPLqOo1d&#10;5/fepTPHE6R9szpV0ghTuC5byXzhv+MXlLUAdxOif1s+tp3sJqLlLFo4HX/8bAKrzckJsYfoZ+Vy&#10;RTSxSkH5tBYU4Sa0dYNw3RkeOUJKlg+VI8pVqn7b1mEXdo/p3HfsnE3RehuRscjhNwikmoCsQlcL&#10;N9tvwiclVtR9dYq7kgL/0DJVFJuaf5n6L70cLu0Y0qH78OXr9/JGz/yyXu8Sprasa2tqCkWI+qua&#10;8CyBzJ8/j8bsHlwmPJJWShnaq9ASRbSnyYq2JbL5M+G6tWP+hUqE2/z6l/tf956RtrUAYhVAvWdr&#10;lmGGY5FGZ/I7zUQHKbMkmCUqcAQCIAACDgjABICikQEJJCfeFLPlNZdyqlzK7XsaBS/l0s37Jvvj&#10;pUWa/AoGBzquPw8S+dR7B1dAZJOaw5uV1+4F4E2R2RZ6j3Wvq90LwBD8g30bDs5h88npoiUSJV9o&#10;VuvHHhXq6XdG0PixLHDK/Ws3Pc8Q/VoAfxerACQ1Cx5cSOCTQcwvV8IrRevB5ZtHHQYSmD+3440Y&#10;7ty9mizdO33y27ViZYpEOzs8Vzd85ICafSo7WtNlTXhnh0qm3L51z2Nzi7PyduvCycPyFgB2zsqW&#10;Ney04M2CaxpWYtzxkw4iKVqpfFFugKDVy++3b9HRtlmAzkPyrfMn/qO9/cLLhDissbIbu4j8g4uV&#10;q0Qrh2NiLyVL/kWafbqKpj2H75767tstqj43YPL2E2zBMC4QSHMCvimxjup+cNGylYvKNjX/Us+N&#10;Wfrzl2/Xol0A3mzUqG7v2X8cUyxxWgypqXc8HIPNzvuIHbUteYuULytJquGyYPgzjULjf1v9B1uJ&#10;J68CaFa7lNixj7ct5pfn8lsUzPtEECIIgEDmIoCFAJkrvyCtSwL+ebXmfL1zv9w5+A684vILyRNo&#10;bYs8l5E6cZCSeMvOJGFzfi969R98yb32o675Nwv2oeJda/H57UlX+d4E5HHPuivW1/k7T4tfiScr&#10;PMfXU9w6Fzv+q00sfGVLAptPmk++YEf7mTFrd1/kWivtgVda3nbRPnjrAvsFFrC4Z6FpInRrAfKW&#10;LxzkZBWAJgDTaRrKc8vCBxTKU9FlMXlwceYYQ15vbPXloSh5ZcqBN8bsmrn9DN8Ega1Pady8XD0X&#10;I/VOhVfkUfaS0Ea9qTMtkHEpsAcORHc/rP/MaLbWV/8RC4Z9c5n3mEV3PLLb/P/shImZKnYIT9y7&#10;YjxbvTxg7m6+Sv9ydPQv3WxbSurUeDdF/3/2zgWu5vv/499OF5VcjhQJLSEimbvRKMPWT24zW4u5&#10;tCltDM292UaGGdlsiDFGmsvE8m+YiTXXzCQiVHKLjuTSjXT6f763c+tcvud0Trq8vo/z8Mg5n8/7&#10;834/P5/P95zP+/t5vz+qyxhm2/Pu5NNHIue+S5EUie+tOsPvLdJTMoqDgCkImGbEsq4Bx1bODuxm&#10;qCYd3v5yU/rlX9d+5U+R3JwfRp0ot/WK7O5RcJ9pMJUrQ/Lzn1S91fBR8RWCZJjLkl2BN2nXvBEb&#10;eWTXqb+/Y2rs9mO3pMpRALyNJtNfxXgVxSqEBpVBAASqOAGS/L/8S0VnBAJU8U6EegIJSK9LipmV&#10;k8ihsY3qvvScAjaiX9Swbiv5mqpOl5Y2zJf08+s31D2HENiyvJiNV8d6fNPWnVuwEekl93LKp8qT&#10;pt14wuxat3B1kVUR1h73aJds8r/O5CYw7iV7vFzwzx+Z/GGK6psouXNv3R8XPvrhWibjBbBr3tBd&#10;bUHdChffesh2j7Vzk4psTleIBWjn+hYToq8hCoD+RDZg7Fs0oAMH6Mvcq2MjBScRRelUnh9aVIMG&#10;nfm8j5YtHLwaKD4yLky5zYwBczuPVlrPOCjNj/vz6uerk3bfZYDY1vdsqj7EQ5Dy9x5dZ1Ikmjs1&#10;7F4RrnoNMXYfbM6l1Ep6xC3Nv3CUHHim4Sk9uxX/fsrFLA0znK8+4v1RiscEKpisuI1Z/nbxU/7k&#10;SXrgMr/yZXnCZaXYHbmy7Qbc+yLHzm9Milga7KWSJ0wvzCgMAjoIcM/e1c5E04xYO48+JHmHcvY7&#10;+larNpSGOALe/Hhe5HQHpVB5uU0C5h35sqdDDCTJZHobywnOKMBtv+d9FupBM4/3yyvPRkNQCu4D&#10;FgvJDpCZphgFQN84dOqvrRM19b9gxTCFQAAEaiIB8YTuWszS/qlwHggEEM4KJU1OoPi6JLWYLHjM&#10;7Dq0Ce/GRKeTE9GHdYkaYW9Z8ujMDWa1bNvkg9HOTJS1ecdubkOZZ5LS3PsHrmt5UC9cc/MmPT2X&#10;epMlPTkBrq1fM2bVVfjwhDrh/K51BW0pihwvHzKi6/Ypblxif355ae7sMJBssze3bGJnRhU8Zx4c&#10;iuzbOvWn37QbHuDxhvpcAMI1l5Usyyt8wfyYsnm1hz2JaLR0dv5qZHPlXAD1Qz/usWgwG6xu1qSp&#10;LRsJKS16Ls96rNiyboVLzlx+xKzQrHsOch/uTMu1dHaa+WG32eyhgGo5qDNOHgvgZO9Bp/rTcBYA&#10;U7c4I49NBydq2mxMOzIS6HP7ZvdkdljILp3KlzxJY/MXiOr182nMEGu5NKAlm3qOv2S+CbmBdHNd&#10;XGd/2GfD4PqkcsfB3TYEuvkztpO0js6s+0j64omGyAhBysu2RciHPTMpBraPnNU9VOMhjurI6vEe&#10;+wP00IqvI/fJIt7Jwdfxq+dN3GaUM/AkUcFTl+64RHvWyNnX8RtWx6iJyOUUZpc6JAL/66jfzvGB&#10;x+Tc8tjNYVNj6UT9/MPG5JOpjKuOnEO+74fv6Fhi2cUtbGLW/RDPrDRI4oAdkUFjViieCCAvs4tR&#10;jD4D8NJvS76avY/kEQzycxNRuWeWz9t8gA9+LsxhEg3w6wRy8HjPRp4fGIePHn2FojWYgMilz/v/&#10;Y2bi94c5fxwZ+dsiZ8fQ07CCI5bjdu/av2kPiLRCiYSeGtzic9Pq1fzcpyfLd/O+PkF24oS85SKS&#10;5p9YsWD9fm6OUAWS2+TQG1UfGSdb+Lw7tXrF9/y8o+8Jxw+tn/rxTvmhnro7meQu+Wghp3PhtcPM&#10;HaBcag8VMbwbJeq7Dfy9hb57fDN3QSLJEThxoHzHE4vldNyaH+LIWQBcFAAjjbVRi/7aO1Gu0bX/&#10;0sjZqdLCHEmhzCOpQ7HcM0t9PF0nMLdBXCAAAjWHgHhi9/JJ/mTvkE+NYipcAEbBCCFGIvDk3g+H&#10;H9ArSZGtl1+PXST/2fweQV4NG9Npz4rj4q6epPdXmzu0cY+YT1Lo9Yvwa0LnEC5+uGfvjWTjREWX&#10;FhZbkHRuu4hwH+bYPOpZypEbzDbvclfpw81HlLVd4LsryONN+cnwZAMBv7y0dgia5rN3fq9P2lpS&#10;jyRHmO9skdh5Gv1mj/FtFNOUVRBm2Z3k7Eu0J8XcwdMzilbJ3Utc7gmyyNazpweD0SdqtDNzEOPT&#10;wwfvqjl4j6ijW+Gy++euxTD5/EXiJuOD6DSEu4La92lmw6VFVMtBraGyRS/7qYazALiqj+5uTmLy&#10;/4vq9h7dhx4SPo2s855k0ebzl27lC3ccvM3kdpMRa+1mVZyZrbT1oyTtxg5lA+nmhrj2bibbsCJy&#10;cHMJYmzfO82zN8289H5S+g41iQwZ3YQoT71I/Cszhe1Nbtgzk6K3kyuTHdM0l8iu14dLyala9Nna&#10;7b3YNF0dugd9/EWcUfxsJCx/WD+H2Mnv9Wzq6dq4p+8Hm0hS7tFhgb2Udm/ITbPrOSaSHPJ3ZNNn&#10;b/i6sekJXYbQ55Zzcfh8frKlQbTARl493wiPyu3e6xUFOOKO/xtNDh1IivpgSAeS47Cp79DJm6j/&#10;TaRPMZRd9t0mhNHZ/qJYxRp5urVnjhn3/TDyQ+b0L9KfJ1dM9uV06NCHPkFw9Nt96Kxg3E6Ecicm&#10;mKZ/ILW2ELByfH3iFDJKT0VO93XhR/7UTUevM0ddVGTEEoJsrntyZucHA8i06jB623niASZzf/w8&#10;OtufbO4zk+UU1T30izHcDC38Z8kH3BxxdRlKnyD4v3f6qT0ZQ9i8m/jFh70o+byj7wn+YUsO63ez&#10;cfyff5PD3P2qQ8/pUUfI0STzJnDpeTWOF7uegV8FOSjcW5i7BzmFcc7SiYp1RXad//cBUXLP7iTZ&#10;WQCcUPtuOvTX3on8uYNUauxkLy9iu/+6i+QRgRDF2J0O6s8rqS0zBHaCAAgYTAAuAIPRoaIpCJCV&#10;5MXpimfUk1OKk66tirtPZ3t7Ilm2JWU3F7vOtM58umJdMnsmn45L8Xks92S4fI2if2LObUx+zG45&#10;luY9OLQ/eeE5LtVcacFz5XMEOG0PpXDl6TrFj0+evrZiS8ZFTnbhtp0psen8Hsfip8wD5+K4X5Nl&#10;rZBnkpnJlxfGPxBgg3oTVRV7kr0w+srxu/wKtvjx8f3nN6crho0//e1Q+mGZVlSpJP3W7l0X1tzS&#10;pIIQhYvjos+uSLibyS+/Cb3DCZd+OMeqoZYDbw6TTo+/Xpw6e1+WbF1DFIAs22Jp8sFzC/bf4Rul&#10;SS5Yk5qklH5et/Ilt9I/+fkyT4zkULiz8eekb6+o7ExlDcw6KQNLZ1vIPpRwIZw++U968eR1xcHJ&#10;mJ+y4KDCZnPV3hOiPBn22Z+vS959OlsGlh4wKVm7dySzhziWG5a6JoKQz8mpWmE//rp+FTkPnCve&#10;a+rCtXH7172v5xl4bCS/LKqWb7vpu2G/7g7jVuC+E5ft+/kLP0eNX0dWDq9NW/Z7zEJyXjd3kSq/&#10;bDzyPZeYgOQn+2ILfZY486nDyK8if1/9kVcDeegy8Sl6Bv9wRKnF/Rtn9WEDm/mLyfZ35PtlU3kH&#10;e9Puwd9vPPLzp685MaqR3/qRJAUAv6FGUW3ucaIsT7gQxigDAroJ2LYfsWjLRvmY9PCfu/77nyax&#10;PqkKjFi6ZZHrsHlbF5P4F2bWTBreWcy8y2T7U5n70XE/zOzPHNpHfASTVpMUAFyuDWaO/LrgjSYq&#10;h4Cwlgmbd479p3y3XXnerYqMjotkM30IvdoOn/szfxPQrpWiRCvHNxfvUL237Nu/8bMe3HmofGHb&#10;Dj4jetKgOK+fwn1Dp/5aO5H4YlyGhPOae/iHjepId64AxdgNCKouCaG8UA4EQKCWEzDLyVHcLimU&#10;hoOD8rZiofVQrlYTIHnpqqr99C5u5jy//EMbz7IrK1wgUJMIkL0J5c25eEN95IfJDCe7iBcPDYyk&#10;gvf9Psdb6SAukzUJwSBQBQl0fEVc6bOvCmIwhkokBmfAsE3U9I1/ze+hdKKnMYTLZbD3riP+0bun&#10;v6Zhv5JxG4S0SiFAZmKltINGqi6Bs2fPenp6SiQSCwsLKysrkUjuezQzMysrKyP/yrQnf5OruLg4&#10;KyvLxcVFX6tILS8v4rmrEpc+PtYqoTCUAAEQAAEQAAEQAAEQAIHKIiBN/3NdjMTRt08nrBgrizna&#10;AQEQMCUBuABMSReyQQAEQAAEQAAEQAAEqjMBadbpAyRH4Ij+HibcaFCdAUF3EACB6kYALoDq1mPQ&#10;FwRAAARAAARAAARAoJII5J7dsfEENeiD/3VC+FIlIUczIAACJiaAXAAmBgzxCgSqcC4A9BMI1HAC&#10;VSMXQA2HDPNAQCAB5AIQCArFQMCkBJALwKR4q4Vw5AKoFt0EJUEABEAABEAABEAABEAABEAABEAA&#10;BAwkgEAAA8GhGgiAAAiAAAiAAAiAAAiAAAiAAAhULwJwAVSv/oK2IAACIAACIAACIAACIAACIAAC&#10;IGAgAbgADASHaiAAAiAAAiAAAiAAAiAAAiAAAiBQvQjABVC9+gvaggAIgAAIgAAIgAAIgAAIgAAI&#10;gICBBOACMBAcqoEACIAACIAACIAACIAACIAACIBA9SIAF0D16i9oCwIgAAIgAAIgAAIgAAIgAAIg&#10;AAIGEoALwEBwqAYCIAACIAACIAACIAACIAACIAAC1YsAXADVq7+gLQiAAAiAAAiAAAiAAAiAAAiA&#10;AAgYSAAuAAPBoRoIgAAIgAAIgAAIgAAIgAAIgAAIVC8CcAFUr/6CtiAAAiAAAiAAAiAAAiAAAiAA&#10;AiBgIAG4AAwEh2ogAAIgAAIgAAIgAAIgAAIgAAIgUL0IwAVQvfoL2oIACIAACIAACIAACIAACIAA&#10;CICAgQTgAjAQHKqBAAiAAAiAAAiAAAiAAAiAAAiAQPUiABdA9eovaAsCIAACIAACIAACIAACIAAC&#10;IAACBhKAC8BAcKgGAiAAAiAAAiAAAiAAAiAAAiAAAtWLgFlOTo4BGjs4OBhQC1VqOYHhC48IIWDp&#10;3DSoh/Prng1s6dLPM1Oy9vx1O/GJWcfB3SJ62lF5WV/sKR45srWX2Fx699qUn27doYvV8fZuOahz&#10;M0+xOdNEqST97rGzN7elPeNadHbbEOTiQOUf2piS0splZG8nV2szWnhy+sb92RdLFfSq32hMn+b9&#10;ujZ2YP1j0sKUf+8cOk4UKJMVUtZQXpfR545Yo55ESWevlo6+brac7LwHh49nbDiXX8LKUKskUSDp&#10;xo7D9y7WbTTOv+0wpq40T7Lv0NUtMuuIzr0bu7d1UjD/9u9Hb8TdUTRMCHuUqbEE9i7wLW/bxRt5&#10;NdZgGAYCVZhAx1fEmH1VuH+gWm0hQGZibTEVdmogcPbsWU9PT4lEYmFhYWVlJRLJn46bmZmVlZWR&#10;f2VVyd/kKi4uzsrKcnFx0RcqqeXl5aVvLROVhwvARGAhVg0BAS4Asybt2kaMcuaW35yMsvyUCxNi&#10;89zZpXVxkYSydqAX8BRxB4SvTr9oXm/MOK9Rza3KNfksZf+/n58rVlhdl0jyKAexpULJssL0K9Oj&#10;s+8zb1k6t1wa6ObGCle8iiUb112MY70A9Z0WhbTzLF+GrMwVXQCqemaJR/QI87Q2SEni0cjNd3Zg&#10;3Bb8JVPJ3H729E69bbXqjPFY6wnABVDrhwAAVCECcAFUoc6AKrWYAFwAtbjzOdOrpgvg2eOzD69+&#10;XvosW68OMq/jVL/l5LpNhgqphUAAIZRQprIImNd/e0BTev0vLUyOP/POwiPDV52PTS+UKrZvbeNg&#10;XZKekER/Stb/lLnXG+1G0uv/ssLb18MXHxm+8Fh4/H0JXaeO5xtt/Osrro0tHcQiybU0UuydjdfT&#10;i8mS3szW1WlgQ6aMeYOPhrsy6//nnPzFZzZfY1q3bhzg37QJXcjCe4Arvf6XFpzceXz4woTgnXeY&#10;tkozE06N5LYkMOqq6kneKiu8m31gP2OXvGIdzz7OHZUAM0qmpATLy5g7uDm6Uo8P7SAtntiYzmxt&#10;sG7k62XD1yN7JTI3bjxGnCzDFx5flVLA6Gw/tHe9yuo5tAMCIAACIAACIAACIAACIFBRAgas/+ml&#10;yLPsJzfXCmwbLgCBoFCsMghYtnZ6zZ7s5C/Lv3Qt4iyzPf7Jwy3Rpz+IzeW2ytNakOf26d8kPuXe&#10;MW/4pqcdPY6LH8TsvsVs6S+9eDbtl0vMw3/rhj1aqzzzvxoec4cUK7lzd+81Zi0tsnZuQocPyFqX&#10;yy/N37vz2ulCxlPwikMPWpKooS0Ta/D4wf9dIdXL7l/J/u8xWXGbt2xZX/kRv7Ke1IvE2JPv/3R5&#10;HbftX1aRbCuo66qoI23g1fBYyX1a+K1j99jN/MUn911YQ+/8Lz5wNjeffodvsTR32bfHp8dm8tv+&#10;nx098yCXMaxRY9vyuw4qoyPRBgiAAAiAAAiAAAiAAAiAgP4E9H3+L2tBeEW4APTvFtQwFQGR+yv1&#10;7WjhUsmDIoU1v0p7Bf8cvc/u26everZNme3x0oePzsnD9UszHhQzewfMmzooroLLCh4U8HWleYUv&#10;GBHmdnXJRDBzdLRlsg9I7998LJdfWnTnESvJuoUjvT/hUSGzJm/Q6PUWxBdAIhecXm1Av//wQSHj&#10;dZBdynoyIjp2eeWTwF57FviSXdl7F3QbJFY7ARWVfPG4iN0D8eJpPrcZoiS/pEgFibmd/8C2i6b0&#10;Y8T67qWzHuACARAAARAAARAAARAAARAAAVUCcAFgTFRBAtL8AnZxLuCqa8XsAaDKikqYR9/sVZZb&#10;8EKevk+AGLKYF9taMJJUWpctwlkpL06duU1HEIjqDZpAltw+UaOZzAXFub+ffKq1HXOvwV0WDmn1&#10;Bp8LUJBSQgqZNwgN6RrUuzmfC1BIHZQBARAAARAAARAAARAAARCojQTgAqiNvV7lbRbZ1bXQV0kz&#10;G0t7eR0z+7oW5fLjCRSp0rpFAxvFaWLu0bEJnZaPZPujUwmQi4nDj07lkgVqaqRhs/Hd6zEBC4+Y&#10;kH4StH/2UJ5SlgOB+ikXM3N+ze0NJnqi8G7WilUJtOSNWRKDZKESCIAACIAACIAACIAACIBAFSFg&#10;3z7SwfMnLS9SwABV4QIwABqqmIiA9LqkmNlkL3JobKMUHa+lwZwCNlhe1LBuK/ZAQPqq06Ulu3B/&#10;fv1GoTB1NbRev4F7I0ZS4ZOUe2TFXrdPWxI2UFZ450b4N8x6e+E/CnH4mpviditIJcnXmZB+Y12y&#10;zQsF//yRqXhyobEagBwQAAEQAAEQAAEQAAEQAIHKJ1CnQTedLwO0ggvAAGioYioCxdclqUyWfrsO&#10;bcK72dFeABLlPqxL1Ah7jR6BkkdnbjAratsmH4x27kh7Acw7dnMb6lqH/CXNvX/gutCYArWtD/+f&#10;Swc610Dp/ZTsU8TXYG5Zrw75r5mtW/soLqSfhN/3jRzh6u8s90CoAVTwnInlF9m3depPDikwtxse&#10;4PGG+lwAeuEtIxkNmL0ENq/2sCdnFlg6O381sjlyAegFEYVBAARAAARAAARAAARAoKoRuHvK+/Y/&#10;nbW8SAEDdIYLwABoqGIyAk/u/XD4Af3UXmTr5ddjF1ljz+8R5NWwsa2l5uV1cVzc1ZN59OrcoY17&#10;xHyyIO8X4deEic9/uGfvjWQ2ob6Qi7T++136hD+F1se3saWf+d/OXH34MZ2hsPTh5v1MGaXLytXT&#10;NWhCl1A6QaCG65HkSCbtqhCJnadN8yF2MZIrfpXdSc6+RPtNzB08PYlXYleQu5dYqzOi4m1CAgiA&#10;AAiAAAiAAAiAAAiAQPUkYIw1SPW0HFpXSQJl989dnL7j2sm7zzn1pIUpSddWxd1XTravrPsTybIt&#10;KbuTHshX5kytFeuSt90R4gAozS9g1/TkEL6r4buuHU4vlK3xpXkPDickT990kzlukFx1enRtTPwL&#10;0tysLxaTKADyOr4qhakvsnutW0PN8QvFcb8mb0x+zIclPM9Mvrww/oEQ/ehmpS+eFPD5DbkNBTyE&#10;J9kLo68clxErfnx8//nN6ZpPVKiSHQ+lQAAEQAAEQAAEQAAEQAAEFAloyQVgWBYAVrhZTk6OAaAd&#10;HLDR2ABstb0KWTBXdwSW7u1+freZHVWSsv/05+d4P4Wz2wbmHL7S9NTA6HvavBXV3X7oX20JkNMi&#10;y+t+8UZetTUIioNANSbQ8RUxZl817j+oXlMIkJlYU0yBHQYSOHv2rKenp0QisbCwsLKyEonkT8fN&#10;zMzKysrIvzLR5G9yFRcXZ2Vlubi46NskqeXl5SWkFtn2LyvWrFeiyKKe2lrSF0/LRwE073teSBPY&#10;BSCEEsqAAEfAvK6VDf2nhVuXFt4kpJ9c9e1D33JiXGKlN28+wfofYwUEQAAEQAAEQAAEQAAEQKDi&#10;BLTkAjAsCwCrElwAFe8aSKhFBGQpA22buYSRkH6SrWCa16BmVvSZfLczN54QePpALSIGU0EABEAA&#10;BEAABEAABEAABKoOAbgAqk5fQJPqQOBJ9ufrkpXyDpDF/93sQ0r5AqqDIdARBEAABEAABEAABEAA&#10;BECg9hGAC6D29TksriCBJw+3/XHhowg2FyB5Jbz/0+U1iQ/vV1AsqoMACIAACIAACIAACIAACNRu&#10;AuZ1nAwDILwiXACGEUYtEAABEAABEAABEAABEAABEAABEDAmgUZtFwlfzMsaJlUatpolUA+4AASC&#10;QjEQAAEQAAEQAAEQAAEQAAEQAAEQMCGBOg26OXX/g+T2l71UGrN19Ff8lP2bVLGx9xGoFlwAAkGh&#10;GAiAAAiAAAiAAAiAAAiAAAiAAAi8NAJk/U+2CVSwebgAKggQ1UEABEAABEAABEAABEAABEAABEDA&#10;tATEbRZWfP1PVIQLwLT9BOkgAAIgAAIgAAIgAAIgAAIgAAIgUBECZP1ft8nQikiQ1YULwCgYIQQE&#10;QAAEQAAEQAAEQAAEQAAEQAAEjExAZGHX5NUdxlr/E+XgAjByD0EcCIAACIAACIAACIAACIAACIAA&#10;CBiFQNNuf1jWdTeKKFYIXABGhAlRIAACIAACIAACIAACIAACIAACIGA0AiKLekaTBReAcVFCGgiA&#10;AAiAAAiAAAiAAAiAAAiAAAhUZQLYBVCVewe6gQAIgAAIgAAIgAAIgAAIgAAIgIDRCMAFYDSUEAQC&#10;IAACIAACIAACIAACIAACIAACVZkAXABVuXegGwiAAAiAAAiAAAiAAAiAAAiAAAgYjQBcAEZDCUEg&#10;AAIgAAIgAAIgAAIgAAIgAAIgUJUJwAVQlXsHuoEACIAACIAACIAACIAACIAACICA0QjABWA0lBAE&#10;AiAAAiAAAiAAAiAAAiAAAiAAAlWZAFwAVbl3oBsIgAAIgAAIgAAIgAAIgAAIgAAIGI0AXABGQwlB&#10;IAACIAACIAACIAACIAACIAACIFCVCcAFUJV7B7qBAAiAAAiAAAiAAAiAAAiAAAiAgNEIwAVgNJQQ&#10;BAIgAAIgAAIgAAIgAAIgAAIgAAJVmQBcAFW5d6AbCIAACIAACIAACIAACIAACIAACBiNAFwARkMJ&#10;QSAAAiAAAiAAAiAAAiAAAiAAAiBQlQnABVCVewe6gQAIgAAIgAAIgAAIgAAIgAAIgIDRCMAFYDSU&#10;EAQCIAACIAACIAACIAACIAACIAACVZkAXABVuXegGwiAAAiAAAiAAAiAAAiAAAiAAAgYjQBcAEZD&#10;CUEgAAIgAAIgAAIgAAIgAAIgAAIgUJUJwAVQlXsHuoEACIAACIAACIAACIAACIAACICA0QiY5eTk&#10;GCDMwcHBgFqoAgIgAAIgAAIgAAIgAAIgAAIgAAIvncDZs2c9PT0lEomFhYWVlZVIJH86bmZmVlZW&#10;Rv6VKUn+JldxcXFWVpaLi4u+ypNaXl5e+tYyUXnsAjARWIgFARAAARAAARAAARAAARAAARAAgapF&#10;ALsAqlZ/1Gxthi88UrMNhHUgUGUJ7F3gW163X49mVlmFoRgI1GAC7/V3JdZhAtbgLoZp1YIAOxNx&#10;1WYCtXYXAFwAtXnYV7btcAFUNnG0BwI8AbgAMBZAoOoQgAug6vQFNKnNBOACqM29z9pe1VwA8fHP&#10;/vjjmdp+adRI9NFHNs2bm8+a9bSoqEylzOrV9cn7U6fakgJCuhWBAEIooQwIgAAIgAAIgAAIgAAI&#10;gAAIgAAImIqApvU/ae/hQ+n33xfevl1afv3PakPeZwsIUQ4uACGUUAYEQAAEQAAEQAAEQAAEQAAE&#10;QAAETEuAPNJXec2eXdfGxoxd5GtpW7gXAC4A03YhpIMACIAACIAACIAACIAACIAACICAYQTI9v6v&#10;vrJzdjbXtAVAJlanm4AtCReAYR2BWiAAAiAAAiBQKQSkd84sfytg1LeXCqSV0h4aAQEQAAEQAAEQ&#10;ePkEyOb/334rZvUguwA+/dSWeAHUqkX2/8s2DnzzTT2dqsMFoBMRCoAACFRNAqKOg3uQLHd7F/QI&#10;da6dtzJzr8Hd99AEXpvtblE1O6kaavUsO/6TAJ9eS+LTVZPt6GNM2e2dS3xaBczamV3RZbu0+NrB&#10;g/FU/08DPOqabpxLi/77NrTCVutDCGWrJIGCk9tHtdLP38RW0W+oG2WWGUWI5l6Qph+d1SvA55Oj&#10;t9Wn5jJB/+Vn/7tpDYHp0yp0yW93iyp67zCBhpUuUu9ewK2s0vsIDZqSQG6u9MKFF7IWWC+A2gaX&#10;LSuYMuWJ7KVTKdP9ntDZNAqAQHkCsiWN797wnrPb1VEsYd2l02+1er2HAVOTCPBDPbx7aAtBuVvV&#10;GF/fcZSXnYgqK0zP3Jwm/4YwAib2N73an6EGrBCMoFD1F2HIMomxWpp5auP6bL9po/s4m1U7DAZb&#10;Xe0sNZHC/Ewkk5F7TV929HjKI6OtDQ1aL+no1rxL64dW7srZRPQrWSzpi3WLPotIzKXbzTuUcDW3&#10;pJI1QHMgAAJVjQDZ/0+W/YpaqfzXYIXhAjAYHSqagoB5y8bW3KAU1e09xNXb0MWRKZSDzBpBwHbM&#10;h/3ovQPzO/lbvkSD6vZpyzzSFdV91aOuQXpYeA9w9bQ2k+bdXR93775BIjRVKsu7lcX9DP0p7mx2&#10;RR6GG1WvWihMWpQcuzNj8PgJvuKq/XVtvF0PtbCXNZosm4nyEuejosKHzVuGR8Q1b5w8zkj6O49y&#10;778wcXtCxvbdM9vbv8yvqJrHFxaBQHUkQLYAkNh+gUn+9TKwav+m0MsUFK5JBJ6VFJKnHLaNXmuN&#10;7c01qV+rgi0W9ZX9qS9Jp4LjV5nAbmnBf6kFhujQ0GlkB2tK+vTw3utHn5hmkd55qHfnvKPfxaQi&#10;BN2QHlKuU7f3+7szYr4Z7aTft67I5tXP1uz+qkfj6rkYMNDqiuOuWRK6L135V0ZMAnmlrV23wr+z&#10;Y94hY/nmmAGWcGqun5see0x0dKu4w6TfYxJ+6N9caR9fzeoSE1gjfSi5nkNRbu6ujUlfmNm7NLHR&#10;72ZhAp0gEgRA4GUSIIv/+PhnbdqYk3QAX3yRv2EDdxaAUTYC4P7yMrsWbWskUJgTf4lkv6jj1c2h&#10;CTCBQA0kUJp8MGnkwiPDI5LW3BJ0gqsqg0e3pkdUoLoQpJaduw3oRuXu/v1Ypml8DEKUQBkQAAEZ&#10;AcuG7sNGhkzyoNKSL9/kMkQBDwiAAAiAQI0jcPp0ydKlBT17Wo4ZY/Ppp3U/+simf38r1kqS7Y9k&#10;/iPHBFbEaLgAKkIPdU1H4EVK6sN8yszW1WlgQ60PJ+o3GvNWpw3hJCMa8wrvteitFt719XieYTob&#10;jCq5jrd3u8hZPoyZPts/bDfGXeEBi7md/8D2/Ke+e2d1ne3dqAa6ToiZg/m+ZmwUq0Ns6dw0ZETX&#10;7ex4UGbFpJPoNojdUW3eOGguXWDbCH63pQ6M9UOn9N+7oP+GweKO3TowQ65fpLct5ey2gUtRYSPv&#10;IzIOBzftSMJY6jcaF9iLydjnu2eK5zh5r8lyGfKZ/NTKWdA3cpgTLUfxqrwxb9uif6C/fc6FTbG6&#10;NgLkZ/+3f/+St7hw5VGf7T92OtvwXFbS4tsnj64fx0jrtWj9zku38xUAKH5K8pZ9tv/fzAqthaQ5&#10;GQeXLWJirUOXbEq5/VTdsCIG7tw+neQGkxVTVInUKHmUFssVUKuSuhwKZbkpZ3Z8FsqFeY/bHn9S&#10;ARoReNB4SBmbijIvxXOWBvi8tWbH3xXoIwVIjGnvj51zgbyXNGfGALrXuGSKajNHaFNDFpp+rUg+&#10;BsZtP5jMRL8rJksjPaXQBUxDoetPFin0ZsD0ZX+n5Sh7r8jgOX1azpxA2K88ugTfttksZeWOaWAD&#10;ImhNBEvSs6CoTl07sjsu7/othYwAOieg4gBWHGkscHUKl0lk80KVpI6EIGwugKHb/8uTm6Z7lpEB&#10;f1S5aw5mqATD6xaiJ0vl4mW5yX9ztx3Ns8Mkk4jJazhgYFQS2QUQHzW2PT+D+KwKN2+l72JuFLLx&#10;RlAc/13p/pComiFC8+1FJ2pNo4XlpXOwVdNeqJDaqAwCRidANv+T9b+fH/drnyQFaNNGaWc0eaci&#10;jcIFUBF6qGtCAqVpNw/cLaVEDd70aaRpC6ylc8sVIV6jujd2kA1kka1n9zZhIR39a5QXwNo/sFuY&#10;TzNXa9a1YWbbrNmoQc07svjN640Z1zmotxP/KUVZN+jt4xUZ6FSzvADW/u95BfXk+5q2seNkLxuV&#10;IUiGxNLA9m96NuDzpTKs3u22qIu1jsEqFKNZ3bbt5vk1YYacmZ2t7HZc59WRCn1ExmFP90/f6xgZ&#10;4jXCzZYdniKxw4hhbcuNTHM7pTTvynIoK1evdvPek3dlZY95225vfTpWrGMjQP7d+IhFM6ZGH0rj&#10;IOfuif4yYNGqWMMyWpc9+HPLtMComERGWk5qzJyI7+P5vPrS4rTNy8fKPqUo0tZnAct3JBvoBSDn&#10;7a0YN39pVCrTWN6hiK/HTolNZhIhyK8nGTs+nTFjTtx58gNdVuzT/WlP+CIleYkR80LCuAKMSt9u&#10;PaE9Q2NZ7j87Ij6KXLeHXyclxi2fvjmB3XBBkH4+L2SysZDSIouS988LiFjOWUpRaYnrxs+YtznD&#10;cE+Njiml/mNhary4sfNn+RhIjFsavPrX/Wd++niGPFlaxNfTlp95oJwvLTfp0DJ5b1Lno9aGzP0/&#10;eTdJi2/GbpoWsErOnECYGjEt4uhNFYeOANNEzd37kz0yfydffaxQ+tm9C39foDr27d5O9d4kQKSw&#10;ItJiyc1bFCVu3aIh98WncwKS8bl8kXwAK440TW1eP7ZqvGxelCMpTFNZKd2zjHgivpsXMlG5aybP&#10;XxYrP1BDtxA9tVIuXvbg4PrgEWu52w4zO8J/TFXJxyds3K8jhQAA//RJREFU9FZID65yzq3bOfw9&#10;7entAytWrGFuFNx4y7v004fzw6cp3R8WfLT2gPwQE823F52otY8WnYOtQtZXsV6okC2oDAIVJPD2&#10;29ay9b9M1KxZT0nOf/JvBYWT6nABVJwhJJiIQOGOxPtkI4Bdm2Zvql3Pmzf4aLirG70qfp6ekPQO&#10;2VO9+Mzma3QOAcq6cYB/05qzAG7o4OtKvIBlhbevhy8+Mnzh8RUJdzOL2Idb5l5vtBvZnGwNUoFg&#10;ZuvmOr4GHRRn6f7Ku260K1Sad2fVqoThi5N2335ha63sAZUNieKHuzceG77wyDsb05LzyDb7Op6+&#10;r5DUksXnLry98OyhPCabdumDjUsIzIQxseRJk3CMZrZiG1tO/tGPDsoWgZYOYpEkJSV4YULwzjsS&#10;ugVzBzdHV+rxoR3Hhy88sTGdOVbKupFvObeF8vxh5FxLIx39zsbr6cWklxX2wryEMW8p7jbSrzN1&#10;YdMvSSrLLU5vsibfuXH5zjz7kWPXnCJZrGISrv+8dS0Trrx8C7eg1esW8ezembijuY4eIbE/y4Kf&#10;HfiOLko5vG59qlJbmwMHiVPXbThlyMFdJNlezOb4NKpz6PStF+hY6/i/5oU4Xzx0WkFjYuDu6HUJ&#10;4kFfRexOY+KxL6z8NtzbPiF64wFufVJw9o/vtuZR3v4L/2R0JgUm2f/7O+tW0HDlpf72zb7zlEfA&#10;2pXx1/mm+zN2Gh0pkfkk4/fvo8+LvUN3rWWjymlLR4rPr99hSB8p28REhm/furQTeZuLWtcUWy5Q&#10;jZzUXRsvdmWBX1gxc7SYeII2TI2MpjjC8QeCB7lTuQf/OnNT8SF/3qFVv+b0n7yOGYd/nQwP9KYo&#10;hW4igydyeWKuuwKEP6cHeFO5O6N+kPmYhI/VOk07vd6JuvhP0hX5A3/p7bSjZ6nuY3y81G5REi5c&#10;U0myD2Lzz4vX5FE+fv06MF4GAaNFejM57iCpErjuPN31f51aPGdUI+265B5KzNVMUj87hMwy+obZ&#10;IuDrMLbv6GR4vwzr7Egl/Z12lz2QT6AQ/TRTKJ2XuudH+rbDzUdyE9sc6JiWyHv9mJICR68BOtRx&#10;8vsh5q8/g7s7UpRf8NbLhMCaSb15L1Li/8Xk9WXvLfGb/No1YBpo5T/zp8XcHSlt7cppHlTOhaP/&#10;3uOOitBye9GFWttoETDYDLBeXuXl9kKFVEdlEKgcAiQ7AGmI/beCF1wAFQSI6iYkUHI9+0RuqaZV&#10;k2Vrp9fsyQ9mciJa+jeJT2lnfWn+3p3XThcyq6ZXHHpUz/xZAoA+S0y8Mv2njIv0V3nDNz3JsXCU&#10;9G7WShmEvyXMQ8w6nh4NagoDi14ejexoo0qzzt+is9+VPt22JeUQGR4KFz8kSjNPXt12h/6o5E72&#10;rqvM73PtqSX1w/gs5fAVVr7CRcbh1fBYyX2q7P6VW8fusZ8Wn9x3YU0a+QlbfOBsLvOc0bxly/pa&#10;NyQwcmLuXCwlyt/de435+Suydm5Crw15A5W729Rj3sajz8jB4tyDB/9KVfek/XH6sb2pVEf/+fP9&#10;2jsy21RE1s0HB4TN6KT0k1TAuFZfhAQ/j3h/5ttMFj1p0ZU/4887KrfVd8CbA8TU2ZMXbuv/lcim&#10;4O7o/0FQj+bM+LJx9Xx3wWchPgq6MAbah348NdCNCxmxc+o6ot+gjvz6RFp09fg/uZQ4IGSEtxvT&#10;uaTA+ImLwz20GF1wJfnQRarzpMCxA53YpF9000tn0VnZTIC04NKpXQnigAUT3unKPTomzQ15uy+J&#10;8pAvGwzuI8EVBashHrQ8fBoL3K7Zmx+NppdGJFP61wEsYZvWPelOV3xSyuhgP3b6/BmvuzPjUNSk&#10;Q+CMQPkykh08OcoQ3Hp8uIBed8mXmoJtIV8zzbr27k5cXccz+HyZZXf/PZlEderftalxf1tx4RUk&#10;wqITsw/C3Xvm7Dfc6zO66j9aRI6tBn8WrD3/nwrJgBB/exLlIVuQ60GJaChglpGshNPnTnqvG9t3&#10;dDK8Dp7tSaffvCth018JEaKXVsqF2floP2pkIDsfyU3s9SHTltLjR3YJHr0V0ENtVdLd80dyI79x&#10;Q1o9knBx1ft+vq24O5Jlw7bd3UgHZdx8yG7q0XZ70YlaWQel0aL/YNOLRZXuBb0sQWEQqAYEjPs1&#10;VQ0MhorViUDpk99OPiykzF06OXmpBryYOTraMpu9pfdvPpafiFZadIeNjzS3buFYU4b30yfX6EfZ&#10;ZrbNW0fMJckOXvF35nHUs23KRAeImrX5kYt+990b5OLA/IiysbWsUJxQFRorVi7cb52iaxn8OrT0&#10;6d/XFeNtZUPC3NWnF5cbYkH/iJ7M0o5S2W+vbJteGPPu7ThXfi1cVvCggB+HLx5zm6tfPM3nHsqU&#10;5JcIiw1WlCPNK2T3krPKywwszUrLvSOzoPRpajZTzFRjntsIkLprz4XyGwHYLNb2r3u1ZZ9NcZeZ&#10;uIWL4k9SPcZSnaY9/Pvb56SuC16+/tezSrHcJY+yb+RRF+NmdJUfk+7TeuIM8lC03GpQSItcCu6W&#10;zRz4wBG6Vh2begqbuNkyuWsihrRWaLRrRAxxwbHrE1YrxxbNHRWcO1zAtgYteK9B+/bc+l+xnPGR&#10;UuzZcnkxgRNlx8uTP4YExhFnoWzZIIRYxcrooYZ9M7FqOnQuU7qiCsrx8OSTenVtFO55Ni1d5ctI&#10;tpvKbdEXNXJorbjU1MdCkWvPgFFieSwAGwXQrXen5ibLRkMeU5NH5Vsm+7XlBpuQ0SJq6eU/WEw2&#10;RIRM2R5/RDXAXr3FyiTrtvMiPi/5glwfSkJmGSOPxK6fleeqYKdYTlb2Q9q1J1iIPprJy3KHL7Zq&#10;2Uhx1NWxs1Nwousxeg1TQmMty4ZODuUcxySe/wifMIWfy7k3JHnkaYjW24tO1FpGi5DBVgHbq3Yv&#10;VMAwVAUBfQg0akQvXshuf8WXUXb+q2hRU9ZI+sBF2epDoOx+8t3kwjKRfZM3VU8HNBPbWjDDV5pf&#10;oBhyK1t9VR8rdWpa+njD3uvMhnay1ifJDloFBfWOHGxPRzrUtaL3AKi/yooKSwzKNa9TocovwJ/k&#10;V1p8K4dbVJdTQjYk1KpXmq/lZLvqgVHTmDd9d9h4DviALHXUbQQoyrmbwUXIK+lh49islSPF/STV&#10;T0OzxoMnRcVODnBPjZm3IqTXx3SKPjZUu/Dh7ZsaZKmswIW1yCpv/4qDWPN2GU0G0i2wvgNWK0cX&#10;p0bGWfgZHykXPa4eisqyRxg5g0q9XDU0DR7bRs1bypea+hkmsmnbp6/9xX8On6Gji7gogNfdmxn7&#10;MDz5oYCnPld4VE4rK2i0WIq9w7+mTxNMi1v+4fxRQ42WCVIILiGzjIQz3PxtbfCwFfJcFcqiBQkR&#10;oo3aMuXTK5Qv9nJHr4o+bK6QD/mEKXoZrgs1pXm0CBpseimjWLja9YLBlqIiCGgjQFIAsF4AIZem&#10;0wGFnBootA0heqAMCBifQOnDbacfS5nTARU25Cm2I7Krq5gh06JBTTxKt+TOnS9W/xO+P+NwOpPs&#10;gGSJ6+muGOpfmp76HsmGoPRio9xr1iXoQXdJyv5/lFEQMieWpWnPzkaDqiYYVcZ8JXSxyMZrxOju&#10;FL0RQMKG5uq6KvaT3cze6/VJW7bv3jc9ZCRFUvRNW3eJ9uCwq7WO/iv/ZWLyFV96HmzOqi/ET8GW&#10;sQ8N389E7Cu92JPPK7KG1IVR8XPDkYqsHVq2ILuHA6I3qZqQEfPNaCbIohKul6WGyi4PFUsr5sFh&#10;Ho/nxccl331mqigAw3pGdbQwATWRiWvXrQ0cRJFcd4u2nha2L0mxee0kNSgqZJaRcIYDW+gAh5DN&#10;XGqMhH/DA7iMt0KnqmGg6FrcyCy3qUTpl0bVmESMSgUpRzfR6VcCv/2LST6SEbM/mo7UEHTpQk0L&#10;0XO0GH5rUkO42vSCINooBAJ6E+jUyeKrr+zImX+KL3IKoFpB7OmA5V+ayitNOb1VQwUQqFQCZXdO&#10;ZJ0upMjpgAPqKT5jk16XFLOPxR0a28gf4dVv4M46zwqfpPCJcSpVXxM2Vnrx3I0fok9PSWBDHaxa&#10;v2JL3Xt0nc59QJk7NexeUzb9q0NYfOshu6HBpk0rfkekeb3XWytm3Zam3XjCPCy2cHWpp18ShOqB&#10;UT7mm7RsIM92aV7Pw4nxgpl0zHN7ng8ejD/+SLGH2B3CqnnRuZ3nVMWeMJvZe/Z4d/7HZCXAyScb&#10;Yl8hEeDpV410Irr6TeDPip4qLI7YMrmXM5UOJlREwGmlkMGbfCp9VpCv2efELzkuX1ZzLJ8JkLJx&#10;GXlqmzPhLUtVdGWrwYUWs7s8GrTq/rpYJXsf3VFMoAe3ocMAFqxYkooiPdvkUQDq1NNvtJCl3eAh&#10;UxeQ5aJiCgPdZiuR1F1cqYSQWcbJH9BvSF81oTH097zaeA3lqaqnXorF1QcuPcvPV3CiV/bo1WgO&#10;v89/0NsDurqqyyyj9faiE7W83XKjRb/Bpnd/VKte0Ns6VACBqkagkpz/Vc1s6FOdCJQ+OpCSLxXV&#10;69JGaXdl8XVJKpMv3a5Dm/BuTMieud3w/7l0oGPjS++nZJ+qKZvgycnzUVM6hXZhwxKt2jRml7dl&#10;+SRQvPTxCTbVvG2TD0Y7cwfIc+fbdw91rjETvOTcTXYfv7lL5xb9yQkR9Bl+noPofJDyq+S6JIVJ&#10;BikfEuRxhnPTkBFdt09x458o8d4E83o9PMnPJ1GT+hbVBaNszNu6uoTKxvzoNj1tK2HMyzYCbExU&#10;OjKPW1nF/bKeP4OdBKnGxqxYSY5G8w8YqP8TZnLe1aL9sjOuiyQSei8L+/iR3XdN0gSs3MMdFE96&#10;nz2kes5RQ04EkCm/8QyzwmcOBp8yf12CwrBiyyREr1srP2SenA1+bMOauTuZEwFYrUik/brYxHQ6&#10;SwR9evny5SERWk4EMGvWZ4CfO3V+ffTWPzkvAH3e+LdR8eRYL6MjJRFDjKeGbm4fHwouLb59+vSO&#10;Od/QLRrvyrh06yHpr8JHuWwWN+XL1GqQlA3hy7luKko/E72OJDsQD+rTik6lodBN/OChu/unheQw&#10;dnFAYE96Q4cBFzcmL/y5fu+f5CwAE0QB6FBKwGgpOPnr8g1nuLQa0uLcu4+ITO3uOW0k9aUkYJZx&#10;OwVSUq5KmMh/MoPW76FzAcguAUL01UuxPLe43b0nmp2P9E1s+7zgaMUTAUw9eoXqL1vhJ7FzmR7G&#10;zFCXXdpuLzpRaxstAgabUCvUlatOvVARO1EXBPQjsHRpgSwvgKym7J0vvtD/UFtGSo1ZIehHE6Wr&#10;FYHS5NP3sqTmLZrZKS34ntz74fe79OlrIlsvvx67SDK8+T3GtyFnsJPD8zJXH35ck/bAi8SNBw1h&#10;bFzQZ5on/XtWmnt78wnyI/tF4l+ZKbQrxNyhjXvEfFKA5hDU28mVSRNYUy6yGST9MJP/XyR2njbN&#10;Z+/87qOam0vuPlVaZ5Q+3HzkAf2ObEgs8N0V5PGmZwOFbG8yb0IdzyGv7V3Qf41/Y+vqgvHljnmR&#10;a6+gSeWy3BPXQMB4ejVLzmDv9T6dbc59ckhYHDnuLnCWn2FHo0mTohcMmzyAiGoV4Pdm1KE0sZ+/&#10;FxtfXbeb33xy/BU5KH4EV4DkSJ8xNfqQYV+BIpt2A/1I0u/zayLHdiLNvT+KHAxO/S9gqMKRbsTA&#10;sR+T4+XkBhKtBkR8uSRR5mSs26HXO+QQgcS4BQMnEJ0H9Jq/NJZ6J8hby9ZckVOndz/0Ju6MmMkz&#10;/JhEg0Tm8jXJ9GHgJkBKiT3enjWsM5UaEzZ/lDuT17D1hLEBq9YdNZanlE2PT+VujXyHyO8477dk&#10;dfvMTayG/SBv+6PcOPQbGEnOeLcfO35kN26zUN1ub306VqwweJjuTqQ6T/v4bb6MAXdMtvfP/554&#10;3gRnAejWR9BokZ5eEslNz9YTxs0kW+77+/fRcmyBeFDQ/6hYjSR1a6VYQsAs41LQJe6b0Zu+hzAz&#10;6EXnrkrTUPdU1U8t5dIN3PoNJ+fq8fORuYlRg/3J2ZPyy8SjV7D6/Ap/VQQzl5lhnOfRmQRJ8ZeW&#10;24tu1JTm0SJosAm2o3zB6tQLFTATVUFAPwI+PuTkb42Xn59h/mu4APTrBZR+SQQe3d14jBwNwFzF&#10;Rbeesk+tyOlrV8N3XePD4+m3pHkPDickT990k5ypVnOuO7d/SbiVwqYDpI0sTEm6Frk1I5l940n2&#10;5+uSd5/OzqQdAez1PDMla/eO5DV3NGXOq4ZsSh+vWffvxuTH/DB4fHz/v6G7791XMrHs/rmL03dc&#10;O5TCF6MHzOOTp6+t2MKcocgMmzuJlyKPSWjnEcPqxs0CGqQpMEpfPCngO6XgOX84gAp8rXkKubKy&#10;Mi93zIus2/xvJH3WuvIjRJFzj7AtiyO+9pcdoNU5OHhlzMwP+3Lnz+k33Mjv7MUkBQD/69/bf2b0&#10;558MFHP+asuGr06esu6nYHKcO3eRAmvDty5lwvL1v2y8hnwdM49rjqRbXxq+dfXb3ZsrCSLHy01c&#10;rmrgwpiVX43i9zjUb/Xudyu/DefW/Kz543wbalNHZN1yxMRV0XJDSGTvl5s+Y9eiRkZK62Fm3/fd&#10;8A1hM4N5Jw6dW376ypjp2g+HE06UeIimfhPILpnsR49+01MxSkcmxkhq8GkFWrdQHmOt+4X8oNSb&#10;q2b24LZNERXYPGcqgyd65defdOAOHBFurWLJ+q59BneirR48oEfLl+B51TlaiONsMUkBwK9m6fG5&#10;Zpy3szZV7X3fVpkXSiT1BKV7lpGumfm5bAaRubAwKnhMT6Usm7qF6KmV8iS3dh8/c+tmnhJ921n5&#10;9RQv5YFhpNFbET2ZuqTHP1nDj3Oyz2Xu9HXLhrevr5DZVMvtRRdq7aNF52CrkHGi6tQLFbIUlUFA&#10;DwI9e1qOGaP2G5Ui75NP9ZClUNQsJ0ddMmddwhwcmEPHcIGAPgRIhjZ9iqMsCICA0QiQ7SHlZf16&#10;NNNoDUAQCLxEAgUnt48LjKNCw7fM6EBvk6rci2n9n0HRKyb1Vv8zrZw67/V3Je9hAlZuP6E1EFAl&#10;wM5EXLWZwNmzZz09PSUSiYWFhZWVlUgk/wYxMzMrKysj/8r4kL/JVVxcnJWV5eLioi83UsvLy0vf&#10;Wmz506dLtm1T2l1XkfU/EVjp35SG2Y1aIAACIAACIAACIFDlCDzLPhYdl9uxb/d2Atf/Vc4CKAQC&#10;IAACIFC1CajsBajg+h8ugKrd29AOBEAABEAABECgKhOQ3k47epayf92rbYOqrCZ0AwEQAAEQqNYE&#10;WC9A69bmFV//wwVQrUcClAcBEAABEAABEHiJBKRFybE7kyiPdwa6VX4Awku0G02DAAiAAAhUOgHi&#10;Bfj007oGx/8r6otAgErvPTQIAiAAAiAAAiBgRAJ1e7+/OyNm92eVnghAZPPqZ2sSTn3+rpe6E9qN&#10;aCFEgQAIgAAIgIDRCMAFYDSUEAQCIAACIAACIAACIAACIAACIAACVZkAXABVuXegGwiAAAiAAAiA&#10;AAiAAAiAAAiAAAgYjQBcAEZDCUEgAAIgAAIgAAIgAAIgAAIgAAIgUJUJwAVQlXsHuoEACIAACIAA&#10;CIAACIAACIAACICA0QjABWA0lBAEAiAAAiAAAiAAAiAAAiAAAiAAAlWZAFwAVbl3oBsIgAAIgAAI&#10;gAAIgAAIgAAIgAAIGI0AXABGQwlBIAACIAACIAACIAACIAACIAACIFCVCcAFUJV7B7qBAAiAAAiA&#10;AAiAAAiAAAiAAAiAgNEIwAVgNJQQBAIgAAIgAAIgAAIgAAIgAAIgAAJVmQBcAFW5d6AbCIAACIAA&#10;CIAACIAACIAACIAACBiNAFwARkMJQSAAAiAAAiAAAiAAAiAAAiAAAiBQlQnABVCVewe6gUBtImBu&#10;P/szn70LfPdOcetYm+yGrSCgkUBRZsqOz0J9WgX4vLUm/moxSIEACOhBQFr037ehPr2WxKeX6VFL&#10;sWjFJRjYcHWu9iw7/pOACmGvztZDdxCoJgTgAqgmHQU1QaDGExBZ2tUxq+5WWjo7fzWlH+3ImNV1&#10;tnejJpSZs3eXPQt6hDrjZlvd+7by9c+7tPXTr9ftyaNbTks8ej5Pmndp/dAAn0+O3n4mQBu9CguQ&#10;hyIgUNUIFJzcPoo4yMq9Zu3MlppIV0wrE4GFWBAAgUolgF+llYobjdU4ArZjPmTWe/M7+VtWI+PY&#10;danv3gXei7pYVSO9lVRt2CIynJjg+1tgU+uqYoPtu2+19hKb0+pYN+jt0zlqgc+PPg1FhU9S7pnq&#10;B2lVMR16GJ1AwZXkQxcp+7HTd6XFJKStndpHXCW+sfGIz+g9XVMFmnyolOXdysqtGfRMzqpmYIIV&#10;IAACxiJQJX5QGMsYyAGBSidgUd+mOj64NhPbWlT7yV/Xyq7K2UCPB+ndax8vPBa+Pyslr5QekMWP&#10;DsVlJjJ/4gIB4QS45U2rDi0aEf+iZcPmztaUuMOk32MSfujfvI4AOXoVFiAPRUCgahLovnTlXxkx&#10;CQqvb0Y7merbAdOqag4CaAUCIKAfAVPdI/XTAqVBAARAoCYQeLJm9dGRP926Q5VePJf++epjwxce&#10;Gf7NuTVpQrZt1wT7YQMIgAAIgAAIgAAIgEAVJ2CWk5NjgIoODg4G1EKVWk6ALIeEELB0bhrUw/l1&#10;zwa2dOnnmSlZe/66nfiEzeZTx9u75aDOzTzZvdZUqST97rGzN7fJlljObhuCXByo/EM/X7nb1+OD&#10;NrYi6aPdP/y3rW4r9e8/ImLNO3Zp+b8uzr2bsVviVVqk31KrUlJrz+ghjVk9+KssP+XChNjcElpP&#10;Z6+Wjr5utqybTZr34PDxjA3n8ku4ovVDp3QZJKYkp/8Lv1F/vLcL0zox5/bvR2/E3bHw7tf2A28H&#10;B1JZWpiSePWHYw/vyxoxt/P3beH7alNXa2YDQvHjkyczNyfyBWQENqaktHIZ2duJKfY8Mzl94/7s&#10;i+RZtGXTRbM8PJX1pgrvroi8wj6pVja2rPBudnxippywkC7UVEa75jLF8rLCV6df1NaQlX9gzyA3&#10;ldCL4pM7zixLe0HVbzSmd2P3tk4Kg4Slyj+IV4uIcE66sePwvYt1G43zbzuM6ThpnmTfoatbZKNL&#10;h2RRx8HdInraUUT/Nfddh7gHeDFjuPjx8cNpq+RdT94ya+Le/J1uzorD48j527tknajZdusunZhR&#10;V3r/9PlPDj7mhhPJpDi9U29bM8V+VJFBIibKS/31aKa6pkgGrJVhM3a3mPlziOvZmM+/SMzt6L9y&#10;y/uvipnC+dn/xSf8sjLuPP3dIR4UPnnsaM/mdgpySh6lHflnz6roQ2n0m52Dgz8Y3etVV2uKFbuG&#10;CoheMam3DVeBbH8Nm7H8Ji9fc9NFmZcSdu5ZHpWqJJNvlnx65vCx1UsSmV3B4kFzx735hhfdqEIB&#10;LdUrMqq11VVk5e0/M8THp6eTDRlZJJx4XEQMpUCVjLb0o3MCozJGhW+Z0cEmk/47SfHb2S9464r+&#10;zQvVVczJOL7vwHes7Y4eATNG+vl1oHtEXSvau49EVo8LjGu1dOWS/kWHf45eStNW6GKuB5ncBLKL&#10;VYzZlaDYR5S7d8jcEUP7MvaylyYapqLPyGUgHHo9fMsU59vx8euWMePW23/ODL+BXg151cpyU/69&#10;eOqMwvgZP3JYd3dHbosXj2XFLLfzG8K3HkoT82NYR0XNlr3X35V8qGECyqqxwP/uu3JLQMubib+t&#10;XBuTyHTx7MC3h7SyZ2+AOmfr0X8P/MhNRvuRgVPe6dqjO9MpKlOPb1RxHNal74LFt0+fil8XRTdN&#10;UUTC3I/f6KowsyiKQEg6vGUzl7SCHefdG15ZRSa7tqGifcIKGxRlt3cuHTvnAtkFsFTtY38ZnOg5&#10;fm7aN+yps4LMVoq/GcokVLVppZaUkGGv6y5E9z49wHQOAEqak/Gn4u1iaOMLX85YfrbTTAXsOm4O&#10;mq2IaRm8dWnngj+5yatuBNJ3HkOHEzsTcdVmAmfPnvX09JRIJBYWFlZWViKR/Om4mZlZWVkZ+VfG&#10;h/xNruLi4qysLBcXF325kVpeXl761jJReewCMBFYiDWMgFmTdu5rJni8ya3/iRArV8/WwQPojbCU&#10;eb0xE7uH+bTgl3b0Ww5uLUa9221RF5Vg8DqvDvcaT9b/pIjIon5d2ewt/755R2/PeUNc+fU/22Kb&#10;sJCO/vXZWlpVUm+lhfeIrmE+r7zBr/9pLcSNBw3xWqCqp1ndth6R77bhWyfmuEwY2XHuh93D+jHr&#10;f7qmrWe/9p/IKhII4zoHcQt7pgAdc+4VGejUREmZOq+O7Bbm04xzExCjvNrNe0+ljBrtLZ1bLg1s&#10;r8DfzLZZM3WE9e9foZrrL1mxBlkMT/Ia1bO58iBxCQr04DtUVloZEeHc0/3T9zpGhniN4DtOJHYY&#10;MawtV1G4ZJtGQaFdg9j1P9NBfZS6ngw5L9LpKsPjDTWdqAZFqaTgAZ1VwLyJp1MvmR+nnm1Txh8k&#10;fVSQYbyIgxc39jDrfyL44j9JV4podZ5k7Ph0xow57PqfXHmHIr4e++n+tCe8riWP/lu7OmQyt+Qg&#10;756Pipqx4pSO9HU5WdkPFVN2qzYtvXPmh9AIdv1fXmbR1aOrQiO+5Nb/jFZLVs0I3SRLoa+9esVG&#10;nObaJXmJyxfJWSXGLZ++OSFTR2by3BuSPN5PqCT65l1JoZq2pPcvbZo5f4HM9pzUmDkR38dryIWm&#10;s/uYFkouJXwzbj6z/ue6eNryMw/UaqWgUVHy/nkB8j4i+QvXjZ8xb3NGEZsFwyAaRuuae9f3zZ8X&#10;EsaP28S4pcGrdyVzJywUnIwJHrZCefxEhiw8pjJoSy4dZdb/DJPjGQVSSmDFilpR8ujy1rXBI5j1&#10;P7lIF4fNj9jKg+Wkq5ut+XfjIxbNmCqfjLl7or8MWLQq9i7dKXWadnq9k3xqc3LK7v57MilHPKhP&#10;K3b9n7Z5+dhAbv1PihAJnwUs38Gjo9f//+yI+CiSW/+TEtw415b7ROeErSgxvetrskLYOQIvcVpp&#10;t1TrsNdSVX4X0j0AKHJ3XaF8uxg7JTZZOUODjpuDdiue3o4Pl09eegSGbkm8I++aqjec9B5/qAAC&#10;L4MAXAAvgzra1ETAvP7bA5qyj76T48+8QzZRrzofm17I/Jgw93qj3cjm5FF5WeHt6+GLjwwn4dbx&#10;9yX0Z3U832ijvMCzdBBb8MXOrLkj+zWi+r5li1em9GtkW16mdeN3Ob+DRpWKz114e+HZQ3mM8NIH&#10;G5cQlRLG0FsAyEU/PD+wnzFhYULwzjucnn2clY+7M7MV21jn3Vm1KmH4qpSTTOi4SGzfsxmVeTo5&#10;mFTcz/7qr9Ohi4OzEoTn6QlJtPDFZzZfI3zMbN1cx7tbKHAllook19IIqHc2Xk8vJl+XZrauTgMb&#10;mlEl9z5ffDT8dD5TuCRl/z/0ZvVvmS0A5g0+Gu7qRhaTxQ93b6Q3sb+zMS2Z1qqOp+8r3iobB/Qb&#10;xrLu06m5ELnP46ITh2/MkjBlS9NT36M5n6C3ANAX2ceRuZHRf/jC46tSyE91sg63H9q7nrJoBlFK&#10;Cs2Z6yDignF0pR4f2nGcSNuYzuzet27k68U/sRYo2bqea4NnzAA+Fp7wULkHKX7Ikd0BKpBJJ7aS&#10;+3o0YCi5lZ14j1nl2zZ6rTXb42bOng4u9L28NCst944QfoLK5KTuissdtHZl/PWYhItfv00okJ+D&#10;u6PXJYgHfRWxmySoI5G3F1Z+G+5tnxC98QC35iw4G794VSp5yrrwz5/pAtd/3ro5cJDiHgEhbas2&#10;bX33+F/xaVTn8MW0Mhnbd8dODnDiBT3J+H1ZFHkwq6jVwlAPsgRd/j3reijTVl2IPgaVkd5MjjuY&#10;R/kErjtPs/rr1OI5oxoJlCRy6//Nqe1bl3Yi5bk459/5XRiKIqRFyVt/jE6kOodO33pB3iPqp6qA&#10;7mNln98a92+HwG//Ij24ffeusYPcqdyDf525WUaJbF79bE3C5ZUz/ciz6E4z/9xOdzGbmID0wvfR&#10;58XeobvWslHZ8X/NCxkpPr9+B+v1qAgNgdC0FMvd8+sGSd85sYxuaWtXTvMgC+l1G+SeqVbBwRH7&#10;OM3/Ohke6E1RZ09euK20AiRYcgYwnK//HDXejX1GKqRiRfVPS9ywPXfQisXMpNu++5dhnR0pGVhO&#10;uNrZunPj8p159iPHrjnF9BSZjGv9OzvmHVq+hekUs2Zde3cn/2XcGdz17N6Fvy9QfqP9utB3vaKU&#10;w+vWpypJINNZrIAuL/W3b/adpzwC2BsF2+/9zYnrWttQ0TFh9QaWNGfGAIVDAUZ9e0lukRBhmqwQ&#10;UvelTivtCuoc9jrt0z0AyC0oZjN9c+ZvQfQAcL546LSCbF03Bx1qJP5fTFrHkM30APvrVEToSDGV&#10;djTuOJ9gV/f9X6eVKAACtZMAXAC1s9+rqNWWrZ1esye/XsvyL12LOMvsmX/ycEv06Q/Iutq84Zue&#10;TPa34gcxu2/RG9pJuPXZtF8uMQ9yrBv2aK28LVxeTNlYpfctenVr0oT2ODyO3yOTeeu/x+T3kJmd&#10;mwN5yqpNJY0UXyTGnnz/p8vruL3fZfevZDMyKap+XVfV3euSn7dcPUrCHJ482Hb+KVOIRBNcnnUw&#10;9z5Vdj/5bnIh/StU1ETchVTkIUjvZq1MfErzKc3f+7eE8bfX8fRooCC7rDD9anjMHQKq5M7dvdeY&#10;1azI2rmJtnU8b2xp5smr25ht8yV3snddZZ7+yhecBg0ePTQ3SL6sUmnusm+PT4/N5Lf9Pzt65gHD&#10;R9Sosa3yXhEGUayE5nzl1jF2XU0Vn9x3gQndLz5wNpdxk5i3bFmfrqiH5NLMYxe+oAdw6cUTt5R6&#10;kOKHHPUs5fAVHvKdiEP3mbbqeLRvqOt0g6KENHacyHrcxse9Hj01pE//TWE6y0iXeNDMoLEDmT3D&#10;tg3tyZ6Gx+nH9qbah348NdCN24Rs59R1RL9BHamkv9PuEmjSoqvH/8l19AiZMdLbjTFEZN389SFz&#10;lwpLXyfXu1zTSiaZ2Xu9Pmk+J7Pg0qldCZSKVt5TPqSXqeVWcYwYpepGYqVbjMix1eDPgnXtRtYt&#10;R6nE44ykv2kvQ8ikHlwsBumRiaFL1G6K1tl9MtE+gYsXDGE2e5vZv+rz5gAxlXPrdg73zFytikwv&#10;iAMWTHinK7e73sbVc8jbfe1zLhz9V81pGCahoQWee/+FXwcMZnf+WzZ8dXxgiI98eNTt/f43s/v3&#10;8eQ0Fzm06uqpxmT70cHTQxjOImv7xvTwFlhRz04tX1zs99UnH45gd/6b2b82PGQScWGogFU/W6mO&#10;/vPn+7VnIxrIZBwcEDajk6yuqLl7/25U7t/JVx9zjUpvpx09S3V/3b0ZcetIi678GX/eUVlC3wH0&#10;eOBnFntoRedJgdyNgqJIv7+7dJaWca7/hK0wP10CDLBCLrIqTStVQ7UOe11UBA0Air0FdfT/IIi7&#10;BdEDYMFn9PziL31vDqqKkS+UpRPffZ3+JhI5uvmRuwpFZdx8yG4vqoLDSTdYlACBKkEALoAq0Q1Q&#10;giEgcn+lPvO4UCp5UKS661S21fnho3NcXgBSsjTjQTG7R6Cpg+LSSSpJzoqTF5MBVnnfyoVdyYga&#10;jprqQ5/tR7+6DWKP3qpj1VCkVSVt3UbyC7zySWAv5uA9BZnlqxQVZnJ6luUWvGAeOpUVFZZw5peW&#10;PH2m8CCKhyBq1uZHTrLvXjr3AbnMbGwtFdb3ZQUPCvj0AdK8QvbxuLkdF92nVnUzR0dbZu+6uatP&#10;L55Gfzq4XXddXUNYD811idL5Ock4MLDtoinMYY3kxfEpX00R0YvH3HblF0/zuQdiJfklqutpoZKl&#10;+QUscDJClXuQ4oectCgtQ54jsOR+AbNPhDJvVLe1DgPL7qRIsujCnJeKamjftSnd89J7kgQ6t4Xx&#10;LvtmYnkgN2ngoeR6DpW7JmJIa4WDuLtGxJC8Dew2dfbnoKNb25a6HBm6lFRu2qxZnwF+7tT5iPnz&#10;lh89nvJIYZMxmzaf37csE2vZ0OkV2SpOS3VdelTgc1FLL//BYiohOmTK9vgjGez2IONe3KmB7V2V&#10;cjFoaEN39/EV7RUFiqwdWrYgW9+v31LErtIG2wt5MYETFU9oHxIYR9xv7I/1SqChja1lPTuSKkN2&#10;2Tm1ba+0yCfBzMd/3T69FzOwW09kgtjLmdzYgXaEKV+CKla41xvUt5b/WCMr+fZuiqsgVrza2Wr/&#10;ulfbBorNm4lbuMjr1nHqF+hvLwvzIftlSBQA1al/16Z0cyWPsm/kURfjZnRVmO8sHNYlxLr8KHH7&#10;9goZH3TdvwRMWL15qZwIsPuzDtq+6VS70AAr5CJe7rTSQUrXsNdRXecA4L8UqJbNHBSnRh2berKt&#10;c5Tum4MONZS/UGwcm7VypPhQBSH3f72HEyqAQO0gABdA7ejnamalwgpKpjl/AlxZUYlCkJls2WyY&#10;hVqP9Hv2XOEnrzqVNLZp7jW4y8IhrRSDvQ3TT7WWtmPwaMdBxcLAtZ8UWJqv39ZKZd1Nq7lCW+YN&#10;QkO6BvVWzAVgHPYkSsIYkvkhV/bicYHCcr2gJF/44v1R7r/yWABL00QBqINWlHM3Q1P6WJWfgEZi&#10;LhMjcu4RtmXxnGAPklkgfNjk0Z/t/zeTeSgtLZbcvKWmNeWFq8bqxtZTSZ6l2Dv863Ur/DunxS3/&#10;cP6ooWt2/J3NeZpM2q4G4SbsPk29wGjSqmUj2pFUxWgoQiKxxMvGzQ+fJ8twIbR7DK4otIEKlNPU&#10;3corKKpuO69BHfMOHUihcz2wUQDdendqzrhLCh/evqlBA8cWzR0NcvMJm7AVsLuyq77kaWVScwUM&#10;ANZ8+1ccxCr7G2WKCbk5GGxFjRtOBpNARRDQnwBcAPozQw2TExDZ1VUMa1dqz8zGkjzD4C8z+7oW&#10;2tP8ClKWi+QnoeMKLzY8nru0qaTaRMNm47szG7PJgfB0VDmRyacMEKSN7kJ89LuiwrI0BLqr6yrB&#10;JwhQpCGPtNdVW+vnJtbczPk1tzeYWJLCu1krSIYFYgKfMqBCepN4e+NKNrNoIM9SSXYUW9rpMY4L&#10;dyRygQOeHo27t2QeeBk7CkANLnbxYB8avp8J+lV6CTypvgKdQG8dn/05iahfONebIhmhPt3zn3K6&#10;cSXZ3E9DcesW/O5uvapXQE+lqpYN3Ue8H5m4dt3awEEUSY+3aOtpY4Zq6KWmCbuPc7iQPPmbVAdG&#10;Roz8hPaqRINGx65jyXb333fSuSTC53H5FK5vWhnKnn6h9TK4oi7BAj/nfCsCS/PFVNdsDVp1f13M&#10;5npQigIg5W0bNW9JkT3eK/8tN99PzTVySEu5CaunWS+t+MufVvqaLtx9I2AAqHiU1Ogi8OagrxU6&#10;5ibrGpbf/40rHtJAoFII/HF3ZU5xhqypi4/+3JLxyfJUP/Iibx6XRLN/l3+Rj4QoCBeAEEooUzkE&#10;pNclxcyiW+TQ2EbVpZxTwD74FDWs20q+371Ol5bsTuXn12+oS5etQ/HClNvP6SLmdh6t1DodtKqk&#10;STj3xJsEHVw38oHw9x5dZ1IDmDs17F6h5HxqVZem3XjCRKRbuLrU0+TSN3AomFZzmVKyjQwF//yR&#10;yR8kaaDKytWMJbn41kN2HCvmZTBr0qohnZOCpIG4/Yg5SU/HVXJdkkKPBDO7Nq/8z5keusaPAiiv&#10;gqiRQ2uyA/Ny5m02l2T5i/3JmJN+9aa2uHGles+KnuqzKCaOAO+gCfPJCo3dvSyyaduHhIYqpzQj&#10;DbBbWMv92FWtrgu0cT4nS9/BQ6Yu8Fejp0IDz/JlR4YKbZb7/a2lRxQk6e4+oc2WL8duL8+7fFnA&#10;NgdhNAzXRUhNLmLFxamRGR/M3PfNEcpnW+qUw0VB619Rp2TtBfjt9zL3ltrizON9pTh/phi7cZrf&#10;mkHeYGcQnVkg+7ZiFAD5iIum0Tyd+b02gvqd1VLPCVtBVIKqG2BFFZxWQkxVHPYayivdhXQOADrH&#10;Dv2lwAWCyWQq3dX1uTkIsUKxTBUcTvqagPIgoJHAxUeHyZqfrPwfl9wnf/xxN1LmEXhWWnBC8zpf&#10;y0dK8wfsQaDqECi+LkllctfbdWgT3s2OOQjQzn9Yl6gR9pYlj87cYGKnbZt8MNq5I70ANu/YzW2o&#10;K30etTT3/oHrfPS1Hva8OJX6kFnNWPcc5D7cmV1VkzB+19kf9tkwuD75jzaV6ML8is68Xg9Psi9S&#10;1KS+BVXwnAknF9m3depPThY0txse4PEGm1+gglfp4xNsmno5BAbRwPaRs7qHOgtvQubasHBrb09O&#10;E7Ssb9WYLJtkC0sZf/KRc9OQEV23T3FTPstAT0uMprlCu7xXyNzZYSDN2bKJHUWyHjBx4jav9mDs&#10;cnb+amRzJldCBa8yI0kuOXP5EeOskg85S+dmoX3IsRRkHOefOPtIUMi4jKe1jQN9HKBxzwLQxIp5&#10;YEiC29et/TsthwtcIAcyH9uwZu5O5kSAOk17+Pe3J7nWV+5JTOc26t8+eXT94qN0Zn7+p3bMun3/&#10;3aerF2Wm7Fj47boEXX1DDvf+MWrHQT6cvjAv+wH/CJdsoGCXOrv3RO/jCpDw7IOrfloeT9mPGtrP&#10;1Yw+OF1zdV1tG/55wclfl284w4GSFufefURkcU9uWV/Jxbhftl6icwSQk7f/3r9qTjR/1KLQRmUB&#10;9uvWn+H8MvnZ/+3cvvw3dYcC6uw+oc0y5XJuXbpOh0oVPXhEohvYXji/Pnor3wvMceKnd8z5Jj6d&#10;7mttNPRq17DCJKB92vaDyUxsV3524sY9JIEFFyfP+63+vcR8WvIobV/sL7u17DDhNTC4ot4m5MVM&#10;/3Z9LDO8CdU/GfU69u3eTh5vrUYk291kjK3nZysxLTZmxcoL5MF+wEAn2dcF23dJsXujYxWiAIhE&#10;zjtAT2cOHUPvv/37l8xhZjQ5U4BN0kH6/U/O+0NuCPHfRrGdzl3qhoq2CUvfCov++zbUp9cSJTl6&#10;cxNYQZgVBt8VBWrBFtNzWumQrWXYk5o670K6BwBFyYbZRvYWVJab/Pf6KfMV7+o6bw56EVIprPv+&#10;XxHpqAsCL58AWflvSf+EXfzXt3R8q9n091yWytT6oNX3Ki/hGmvcbi1cBEqCgNEIPLn3w+HGkUMc&#10;bEW2Xn49dtFbXeirNP2uOVUcF3fVY5xHb7G5Qxv3iPnu8kaLH+7ZeyPZoDj4krQbO9Ltg9zqiMRN&#10;xgc1GS8XKpWwEcbaVKJKqJJzNwsmuJG9xnU8h7y2dwh9QF1gtORIZktGpvO0ac7TjEaHCHqR+Ffm&#10;oDbtPK3LQaDyr+nTUHFG3k1pY1cROYiufdSC9vShht9ciCt5uPnIA69y/GnBeY/0EV++rNE0l4su&#10;eZJ2v9SzmTll7RA0zSeIPuDw9OfJ2Zd6N6D5eHpGeVZMZaXaZXeMI7ns/rmr611sp3rWLTfknqcf&#10;u7LhlsBxzHivPJtxp+1VQhQATUNk4zX248CUiOiotSFRaxX5dF86gvmvWeM+/hNHJy/fGbdgYJy8&#10;QEf/7oVU8zpmzQcODdh2ISZx34ze+7hPvf8XMPREzCldXVWUvG7y0XUKpezHju/RkgmeEHuM/Lj/&#10;oclHyWHpMWEKJbyHzR/rwZxtTtapmqvrarkCn0tPL4mMX6IgwL3/p32YRGtMGrZN8XHnV0WMWsUV&#10;6DzWfxAVd0iv9izF3QJHDzoTdWhN5Ng18pr2oV5FUqe6KqJ0d5+wttnz5OMvxE8OjSc1yEbxLeTA&#10;Qo+3Zw27/Nk+1V4gZwd+xIrVTENYsxUq5d5nkM0/S0fEyX84kb4IYIYH67eKPxr9wWTZ3smOPT2I&#10;J0tHiwZX1NsS8YC+4kNKw5ucEfCWl/ZgBdLdAeP9/oqMV5mtjh6Bs/yU6jZw6zfcIyYikYy97kuZ&#10;swD4q243v/nT0mesiluaqICOfOoXPJYpI3Lq9O6H3qdnJsZMnhEjrycO6FNMudkQtmqHio4JS+Sw&#10;z6tz8shxEm+6yb0VmsjRhwLOUfqQJAhcqvZcDHUitFnhqqu3XvK00qqelmEv7C6kcwCQL4V2A/06&#10;744+r3gLUrmr67456IKs5XOd9/8KyEZVEKgaBJ5JC4girzkE9nEINKJGwh8bGrFRiAIBTQTIAuni&#10;9B3XTt5l9ueTS1qYknRtVdx9+oniE8myLSm7kx6wudNln65Yl8wermbQVRwXfXZFQpa8RTqMPPtQ&#10;woXwg08YgVpVosruJF6KPCbhVXp+42ZBKfFW/Jq8MfkxH5nwPDP58sL4B4JVLMvnEviT1l88KVJO&#10;E/ck+/N1ybtPZ2fS2yXY63lmStbuHclr7ijkSVfPQiGl36PbS3elp+SxSpUVZj/KpGtzxh5KkSlP&#10;Njo8Pnn62ootGSTte4UunZpLS/IVjz/Q3Vjhtp0psemFnNnFT4lHgHqSvTD6ynHZ+Cl+fHz/+c3p&#10;gp6sMyPqxRNZlj5uNwevhx6SFVMnlutB6tnR2PORCbd4+ER+qST91u4dSWHsQY/CrpK0mwfucmOq&#10;MqIAWK1ETTpMXL444mtyujinZufg4IUxK78axf9Mt2vmF/75yqWyAuJBc6dFLOaXHOIOY7+jj4un&#10;Kzt6BCwN37r67e7NdVlMfmR/8BlJAcBlAWEqrprZozEXrWLWePCkqH1hM4M9OEGs5B/fe7UJexaa&#10;9uq6Wjf0c/LreTFJAcA7KwmolWvGeTtzOR/q9hy5ihyxzn7q7T8zeuXXU7y4oxb1adGmbf9pa8Ll&#10;trt7h6wKW/wBs7gtd+nuPkFNmzX3G/9tONsd4kHj+rejc86b2fd9N3yDci98PX1lzHQ2aFw7DUHN&#10;VqSQZaM3537O60wp94VZ44Hj5H1BAK5dPDPYTUAgscEV9bbEcXig8mj5/JOBujeWsVkwVWbrypiZ&#10;H/blEmRweois2/Tz7k5mtHt/f9ZFJbvIAYqTp6z7KTjAm3+LjNW14Vtlx3yKrFuOmLgqWl7AfmTg&#10;l5s+e7sbu0NB/VDRMWFJPfbZsiN/NoFGYNwBB3oDVamgwwod4l/itNKhmbZhT1fVfRfSOQDIljuv&#10;IV/HaL+r67g5VKz7dN3/KyYdtUGgyhBoYMn/7jKSSmY5OaoZnuPi4gYOHGhtrS3bq4ODMbbWGskG&#10;iKkuBEhutuqiKvQEgSpPwMJ7RI8wOvykNDMhaXqijlwY5HzE8hb9ejSzypsJBUGgIgTyLq0fFxFD&#10;sVsVKiLIuHXf608/XtY1Acl++JVhM9ZQAdErJvXWuu2/gtoxlA69Hr5lhj7H6VWwUVQ3HYEqOuxN&#10;Z7DBktmZiKs2Ezh79qynp6dEIrGwsLCyshKJ5H5QMzOzsrIy8q+MD/mbXMXFxVlZWS4uLpq4kQJ/&#10;/vmnv7+/SgFSy8vLSyBtNu2f4tW10TDfpsHsO+ynJApApcwvGVPJOzM96E162i81DwouXLiwbds2&#10;or2uuvgcBEAABEDgJREwb/CaG7Nlt5KiAF6SmWgWBEDAxATKbv/5e8xF8aA+rdRuHjFx6xAPAiAA&#10;AjWJAFlBk3U0WU1X0ChH61YqEv59uI+kBqygWFl19YEA9+/fhxfAWIghBwRAAASMTYAcUujS05b2&#10;TFdeFICxbYA8EACBKkDg2b0Lf5McgbryC1YBTaECCIAACFRtAuz6n6yjK67muFY/kIf5Kq8GliTV&#10;tXEujbkAiPY//PCDUWwwjqaQAgIgAAIgwBGw7NKSfWD37NI5yR1gAQEQAAHDCBScS9gUT3Ue3ovJ&#10;6YALBEAABEDAMALVa+2sJhfA4sWLZZbXqVNn7NixTZqouhyQC8CwwVHLayEXQC0fADD/JRJALoCX&#10;CB9Ng4AKAWG5AIANBEDAtASQC8C0fKuDdGPlAiDr/61btz57xhzdzVzz589XASA8FwAb6k+2AMgy&#10;Aqj928i5ABTVJZbs2rWrOvQgdAQBEAABEAABEAABEAABEAABEACBSiVA1suK6/9KbdugxnQcCkh2&#10;AbzzzjsGSUYlEAABEAABEAABEAABEAABEAABEKjJBMh6mayajW6hLBcAkaz4d8Ub0uYC0BQFUPFW&#10;IQEEQAAEQAAEQAAEQAAEQAAEQAAEqjsBEjVPYueN5QVgV/smZaLRBUAs+eSTT8pnATCpNhAOAiAA&#10;AiAAAiAAAiAAAiAAAiAAAtWIgBHXziQFgCwLgIkIqHcBEBvGjBljbW1tolYhFgRAAARAAARAAARA&#10;AARAAARAAARqBgGydiYr6GrxBF2NC6BTp05Y/9eMgQgrQAAEQAAEQAAEQAAEQAAEQAAEKoEA6wUg&#10;q+lKaKsiTahxAfj7++P5f0WYoi4IgAAIgAAIgAAIgAAIgAAIgEBtI0DW0WQ1XRGrX2YugIrojbog&#10;AAIgAAIgAAIgAAIgAAIgAAIgAAJ6EXhpuQD00hKFQQAEQAAEQAAEQAAEQAAEQAAEQAAEjEWA9QWw&#10;qQEV/2bl/5IxVeUlvF1thwIKl4KSIAACIAACIAACIAACIAACIAACIAACJiXwmkOgJvlaPlKsYpaT&#10;k2OAig4ODgbUQpVaTmD4wiO1nADMB4GXRWDvAt/yTf96NPNl6YN2awSBkrzEiPkL/uu7csv7r4pr&#10;hEWVZMR7/V1JS5iAlYQbzYCABgLsTMRVmwmcPXvW09NTIpFYWFhYWVmJRPKn42ZmZmVlZeRfGR/y&#10;N7mKi4uzsrJcXFz05UZqeXl56VvLROWxC8BEYCHWIALm9rM/8yFrlb1T3DoaJKBqV7LwHvEabd2C&#10;HqHOJp16oo6DexijofqhU/rr2R2GNG3p3m4bjaX/hsH1q3YPQrsKEyg4uX1Uq4BZO7OlFRYFAS+d&#10;QFHq8T0HKb+P3/KSrf/zLq0fGuDzydHbz166dkZWQJp+dFavmmmakUkZVVwVvGNgJBi1hyEMBEDg&#10;pRAw6TrkpViERqszAZGlXR25s606W6JWd1FDW3M9jTJr0sVzO7087rOoizVT19xrcPc95J3w7qEt&#10;9JWmZ+OVVdy8rpWNYW2ZNwj9uB9xUuz52M2rhsAwDET1rSUt+u/bUJ9eS+LTy6qvEbVU82fZCRui&#10;bw0eP8FXrPGnhPD+FV6yluKG2SAAAiAAAiBgLAJwARiLJOSAgCkIWPZo39CWFlzHo31DxgdQt0/b&#10;uvS8FdV91aOuKZqsTjKbNn7Vnl76i+zt+zTVdTdr2CIynDhTfH8LbMp6U3CBAAgYTqDgXMKm9P6f&#10;Ture2NJwIahZ9QngobfJ++hZdvwnAfCEmpwzGgABEJAT0PWjGaxAAAReJoGSM5cfFdIKPEu9/KiY&#10;/qPg+NUCeg+1tOC/1IKXqVpVaPveg/9yS2kYubnH7+naWV7Xyg43vKrQa0o6iGxe/WxNwqm5fm41&#10;eP9PlaNuFIXq9n5/9x/B3s5aO054/wovaRTtIQQEQAAEQAAEai8B/CKuvX0Py6sDgbL751LeX3hk&#10;+MLjn59jPABUafLBpJHknYikNbfo1W+tvkofr/nxGEkzOfLH9ORaD6NWjwQYDwIgAAIgAAIgAAIg&#10;IIwATgQQxgmljEFA94kAlk0XzfLwJDu787LCV6dfpBut4+3t7NXS0dfNlvVXSfMeHD6eseFcfolG&#10;lcw7dmn5vy7OvZtZ0UWKH588mbk58eF9rjwR2HJQ52aeYjZ2vFSSfvfY2Zvb0vjkVc5uG4JcHKj8&#10;QxtTUlq5jOzt5GptRkkLU5Ju7Dh872LdRuP82w5jlJHmSfYdurqFq0gy53UZJC7LTEialVH/o/6v&#10;vKGmjJV/YM8gN7Jplgg/u+YO+9RaWVvqeWZK1p6/bic+4SKjrbt0ih7S2JwqJZKnJ5INASTfXreI&#10;nnbEsJM7zixLe8HIsPN/o9XQ7o0diFq0vVknbFuF0WUUGqrfaEzvxu5tnRQMv/370Rtxd+RLZ0vn&#10;przmZYV3s+MTc+sP6jCIhPnKu6McdCFNUxSRHNTD+XXPBkxQAys8U8act1EqOX3uo4NP1HQsUX6A&#10;qx9XXRERi11EFd5dEXklkTaF9K8r12vyhsp48oqylQH6tvB9tSnd1+XHjIFDgqIEMDfGxBIkQ58T&#10;AUhU9sqwGbtbzPw5xPVszOdfJOZ29JenfM/P/i8+4ZeVcefp02TEg8Injx3t2ZwMNu4qy0359+Kp&#10;M6uXJObS74gHzR0/clh3d0fuWTFJ7jUuMK7V0pVLRzvRU5ptaw0VEL1iUm8bimyIDZuxPF7JJPvQ&#10;8C0zOjDhL1qFa1dbECUDC7FGUXI9aVVv71w6ds4tzi6yfYc3fEn/osM/Ry+NSlVHz0AFBFcT2jta&#10;lVQW4ugRMGOkn18HbgyQdIDjImJaBm9d0b95nXL9SxRVHD/e/jNDfHx6OtnQN1TlkUCPjeLbp0/F&#10;r4uKSaQolVYEG1yBgmW5yYm/rVxLt+7uHTJ3xBCntK/GRiV1401jRBdlXkrYuWc53ZtcsaF9GXN0&#10;XIJPBCh5lHY87fz+Lev25HFNTHvzDd9W9grBF9KcjOP7DnzHzjgVUIoMKcp+ZODcj9/o6spHQrHM&#10;/yYHOgS0vMkbSyTMDnx7CNME25vMV7Hs6s5NXoFjacUst/MbwrceShPL5oIqG623FNU7hkplnSaQ&#10;8vyY3DK7xenvVqzZk6dwS6F78MzhYwr3q3FvvuH1qgwR3ZyukcDKpxRukmTwph+dExiVMUp272Jv&#10;X0mHt2zmupId/N0bXllFboBM58ouP4UxRuAc/ffAj9GH0uiPSQ9Oeadrj+5CxpiuMYjPaQI4EQDj&#10;ACcCYAyAQBUkQFLodw3z4ZbTrH4iceNBQ7wWcLnxyutcp/+IbguHuHLrf/K5dYPePu3Gu1vQRc3r&#10;jZnYPcynBb8Mpt9ycGsx6t1ufLI9mcA6r47sFubTjFsTimw9e7p/+l7HyBCvEbwzQiR2GDGsrX99&#10;xW2woibtPNZM8BikWOadTprz9pl39Pacp6gtZeXq2SYspKOyWKKVmZ0tY4L8MrdjFkXEQv/3vIJ6&#10;Mut/zt6Ok72U8+uRoxYmeY3q2VzZcJegQA95Q/WdFgS25zU3s23WbNQ77fvaat+dLaBpev3fcmlg&#10;+ze5BTxtCy1cDXMNI7C+06IQr1Hy6gSR2we96ymVrmPVkDbf2j9QodfYhgY113G6BBkV4zoHsb4e&#10;9qLHjFdkoFMT5Tb0GxJCmGuwuIq8/eLGHmb9T9S5+E/SlSJarScZOz6dMWMOu/4nV96hiK/Hfro/&#10;jXfcFJyMCR624ktu/c8UWBIZsvBYRfLD596Q5DEeP2HC1an90ojmXb/1SDFCpeRSwjfj5jPrf47e&#10;tOVnHmj2ZxpXcWEAKe1KqgrJSY2ZEyHUCnKI4PJF8vGTGLd8+uaETLWZIMse/LllWiCz/icX08r3&#10;8ZV2kETZg4Prg0cw639ypSWuGz8j/MdUlY4qSt4/LyCCW//zxeZtzijSFZQktFvJ+va7eSETV3GL&#10;RraJyfOXxco5SO9f2jRz/gLZjFMEJS1O27x8rIwhReXuif4sYPmOZHZHGX+VPLq8da3cWCIhbH7E&#10;Vh1WCB5LR5n1PzPaj2cwQWzKl65biiBWQkx4evvACnr9TwTm/p189TEtuOjq0VWhEcr3q1UzQjfF&#10;X5UhEjQSNCkpu3fR6/9/dkR8FCnvSm7wax0r+XfjIxbNmMqt/2nN90R/GbBoVexdo40xQXxRCARA&#10;oOYR0O2rrnk2w6JqRYB+Ynxg/5l36M3wCcE770joL8w6nn2c1a7rLFs0D2AeF0rz7m/eSLaIJwTv&#10;SE/JYx90m3u90W5kc7I1oKzw9vXwxUTgsfD4+5zAN9oor7otHcQiSUpKsLxR4ixwdKUeH9pxfPjC&#10;ExvTmV0D1o18lRbbZrZO9R2eP9xNN318VQrze0dU743BzZzVQbds8cqUfo1sy+tj3fjdAY0Eptiy&#10;dH/lXTfytI2YfGfVqoThi5N2335ha10+Pz55eJ65kVaMDivgdLO2H8qtpS28B7h60mvgUsbqI+9s&#10;vJ7+3NxW6wENgpo2b/DRcFc3IrmYxUIkpyXTPVLH0/cVb91p/M2cvZw60Io9T09IoofBqvO7Ux7n&#10;qx3EDR18XQkKWf8eX5FwN7OIrC+ex0UnDt+YJWFqlaanvkdDOMHsoZCNCl7+4jObrxVKifvAzZXz&#10;HHFtGTAktDOv4hMxJ3VXXO6gtSvjr8ckXPz6bTLQyYpid/S6BPGgryJ2p8UkZMQkXFj5bbi3fUL0&#10;xgPyNUmr4OCIfWv/Ip9mxPx1MjzQm6LOnrxwW1jC/zpOfj8wkunX9l1r+9tTYj9/r2b0CKcv3cLL&#10;q12VOJ/fGvdvh8Bv//qZWLd719hB7lTuwb/O3BQGxxiG6AZIUTqVLC9EoBXSm8lxB/Mon8B155nh&#10;cWrxnFGN1Jv17N6ZuKO5jh4hsYRVTELa2nUr/B103y+MwYjIyEvd8yPdegA7/q//vHVzoGNaIu/5&#10;Ylp5kvH799Hnxd6hu7jRHv/XvJCR4vPrd2hwahikm3mLgK/D1p3azs6I3b8M6+xIJf2ddpfdtiYt&#10;St76Y3Qi1Tl0+tYL8inJcipKObxufar9yLFr2OqMFYPEqes2nFJyyaUlbtieO2jFYmZSc01wVog7&#10;TPo95q8/g7s7UhR5NH2ZbuIbdv+OkMnIjKWcAYxu13+OGu/Gua1lJITdUnSD02KCrHLi/8Xk9V34&#10;Jz2c4jf5tWvA9OCyKLI9QfGGtjDUg/hZln/PIxIyEnTrR4+o377Zd57iRxTRgYyW/uaUyJZOhnJ5&#10;5Uw/soOj08w/mZ76gd1BU5y2c+PynXlKPbjWv7Nj3qHlW4w5xoTojzIgAAI1jQBcADWtR2uWPS8S&#10;Y0++/9Plddy2/7L7V7L/e8w4zevXdVWzRLbo1a1JE3pQF58+lLaX3uJedj8t6/PVp+nFnnnDNz2Z&#10;fHDFD2J237pIuwVKL55N++US4+63btijtaLEssL0q+GxkvtEwpVbx+6xToTik/surKF3/hcfOJvL&#10;rELNW7asr5ReXvr0UEzKNrrpZ0cT7mYxyoqaiLto0Vb6OH6PTJ9bjIFmdm4OvQT93LXo5dGI2YRd&#10;mnX+1lESPlD6dNuWlENMkjz5VZq77Nvj02Mz+W3/z46eecBs0xY1amxL62/e4DXGj0BJnx5LeECC&#10;Jkru3JwTc/O+ticUgpq2bO30Gp20vzTz5FUGC5Gcvesq80TZttFrrVW2NggYv08ebov9b7raeAHV&#10;2s8SE69M/ylDeRurciF+VEjvZq1MfEo/5CvN3/u3hIFTx9OjgUK/6TkkdDIXYOvLLSIeNDNo7EBm&#10;x6ltQ3sSw/E4/djeVPvQj6cGunH7kO2cuo7oN6ijfE1CUsR9M7t/H09mUwYZXw6tunqKqZxbt3OU&#10;HzwKsEx6J+nnVUepsfIz54QJL6e2gLYqr4hP4OIFQ5id2Gb2r/q8OcBAOIYpLAwgRZboWpQUKkSA&#10;iiLHVoM/CxaUCdKyofuI92e+zS0+BciuUJGCK8mHLlL2o0YGsuNfZN389SHTlgaS5bfsKrh0aleC&#10;OGDBhHe6cqPdxtVzyNt97XMuHP1XZ3JSYeqRFInT5056rxsfR2Nm38GzPdHh5l0JkyWWepyR9Dft&#10;UgmZ1IMLxCBTcmLoErJKlxZd+TP+vKP//Pl+7dkwHGJF3wH0kFN1yYn9vvrkwxFscIGZ/WvDQyZ5&#10;ULqsEDgM7EcHTw9hdBNZ2zcudxSLgFuKMFICTHD3njl/pLcbrYNN44akW5kepFRuaN5TPqRX4zwi&#10;ISNBiIasnM6TArk7KtHB1fPdpbO0DX4GDtVRuQcHB4TN6KSzd4SohDIgAAK1mwBcALW7/6uB9SRU&#10;/pVPAnvtWUAf57Z3QTc68FvjZetJP+Snved37pfLDlfPtimz01v68NE5PtKeLPgyHhQz61zzpg6K&#10;v0/KCh4U8OkDXjzmNt29eJrPrYlL8kuYVWy56/HDv2VZ+h49vsY6LMytWziWV9vKhV1HiRqOmurD&#10;WKdgILezXWcP8UKoomsZ/CKr9Onf18tpR4L2B7ZdNKUf1xCd70Dh4uFQjx+ff8Q9kiy5JUlm9Vd/&#10;CWnazNHRlon/N3f16cXb2J/JZUC/yccyaDGzLOfGY2anhpWbT/cdUzp9MrBpR03OkadPrtH7C8xs&#10;m7eOmNtr0Vuv+Dvr8qPwhouatfmR6wLfvRwcMxtbS4X6+g8J7cx19u1LL2DfTKwY1Sx9KLmeQ+Wu&#10;iRjSOsCnFf/qyoQKy9YkZIKRyORft0/vxRRoPZEJc1XdD6/btJK84+s3x1OqZ84JEa6itu62KrGE&#10;fXtXed4EkbVDyxaGwKmAwoIA6lJSnRBBOolaevkPFlMJ0SFTtscfycjVEgFRp2kP//72Oanrgpev&#10;//VsWk7lbZQgnuO8W1nEC9iqZSPF8V/Hzk7RI8iUyYsJnCifC60ChgTGkYoZNx8ab582CSA/G79s&#10;EdcKO91ysrIf0kC4Bapif8n6oeRR9o086mLcjK4Ks5Wdj+Vccg3qW8u/oIinoL2bvQArhIwlqrED&#10;7T3UcAm8pQgZW7pNsGzopPwdz/SgeFCfVkp7E0ixV2SOOSEjQYB20qKrx/8hbbVvr0cMPwvH/nWv&#10;tmTDgvwyE7dwEdI7AtRCERAAgdpMAC6A2tz7Vd92c6/BXRYOacWm1tPjKnvxuKDcL0b+TLiyohLm&#10;GS97leUWvKjMH5cKVljUt9Ecaf/suVIIsUbjeSGlxbdyNC/XzRuEhnQN6q2YC0BZIg+n9GHBdaGg&#10;hTRtJra10Nx3pflqQkNVmy+5dWP1ATZeg84E8UZvj4iwLqHu/M5wxeKljzfsvc5EGZCitp7dWwUF&#10;9Y4cbK8c0q/ecHVGlxUVlhh+zoBO5kI5V5lyRTl3M7gUAOV0atnMgfmhT2Jrl42bHz5PlizAIO3J&#10;DtitPyzYSvlNG91H4cw54wg3SKOaUckoACskxFLsHf412dLfOS1u+YfzRw1ds+PvbA2rZbPGgydF&#10;xU4OcE+NmbcipNfHSzal3FYfAGTszpEWS27eIskaW7fgHu+raYAro75pFd+B4fpJi2/+tpYk15Cn&#10;GxAuq/Dh7ZsaSju2aO5Y7oG8cMlMyQoNA74tIbcUPfUSXFxTDyo65oSMBMEN6ltQExwbx2atHCmF&#10;LAP6CkZ5EAABEKB/JoMCCFRdAg2bje9ej9m6/4iJwCfx22cP5QnItGRm0aCuxtW1mY0l8aHzl5l9&#10;XQuTH0guffGkvEtCpkLpg41LiGnKr2/Z/PaCL/UbDdjqZs6vub1B78YniRWyVpB8AaQtPjBepQHz&#10;RnVbC26TK6itaZmskpT9/6jayEXj62yPxGtc+mjJmY0nb3NpHawbDvJ3VZtHoOTOnS9W/xO+P+Nw&#10;OonnJ5eVa0935ZB+9c3xCQIUeyFhTKy2x5Ra9daDuU77q0oB9qcnSaa9n0RHc+H6/B9c8GrRld93&#10;0rG14fO4yOTrm1aGivU1gI1h7jzt44m+Cpt+yMZmYwjXV5maU94oACsuhNnSH5m4dt3awEEUSbO3&#10;aOtp9Tuq6E3pXq9P2rJ9977pISMpknhy2rpLApyGFe4xIbszuDIky/0m1bmgEC1fUVUepx/YkphL&#10;ziPYzKQkIJPu3/AAHelN+TZtGzVvSZFt5Cv/LTdbT80VEnyhzZFR8WHAqKn7llIxgob4YhSX/UJG&#10;QsU0NKA26xqwf8VBLDBfkAFtoAoIgEDNJwAXQM3v42psIfdoWipJvs5E4Ou8im89ZJ8AWzs3KbcD&#10;PKeAjegXNazbSv5hnS4t2b2ez6/fYKMrK3Y1aPR6C156wwZtGjCyiwuznpbfalCYcvs5/am5nUcr&#10;/UPiOTV5kymbNq345zrm9V5vrXgigOxRfME/f2TKjhtUspOHQzVo0Lkh5xKxbOHgxeqv/hLStDTt&#10;xhPmyZ2Fq0u9Cv1gKc2P+/Pq56uTdt9letG2vmdTTbqVXjx344fo01MS2I0UVq1f0bwT9d6j64V0&#10;15g7NeyuK2hAn5EhgLk+4qpEWVEjh9bk6dPlTI0PY9nI5I593xyheEygnsqzWdY6BIaM76B48hkX&#10;9lxB4XrqYnhx6bOCfObEzqpzGaV3jCKEMCGOgMFDpi7wt9eUKF7Ozczes8e78z8mS19ZIncTQ1W/&#10;1/pZvuJRtGyZvMuXNe1iMIKO3D7/Af2GaDhokHsgrHZKchva06/e1DMNB79rXdsmCCMNA923FMMo&#10;CjFBZNO2T181w48NoOA2SggZCepVVBotvCtBr9FSt50XSbNSbsyrj00wjBNqgQAI1GICcAHU4s6v&#10;+qYXPGdC70X2bZ36k7P3zO2GB3i8oS0XQMmZy4+Ydbx1z0Huw5k4cEtnp5kfdptNDgUseXTmBuNH&#10;sG3ywWhnJp7cvGM3t6F0DnlKmnv/wHVj/GIX1RsU4DmGNE2Omhvp4krPsLL8dMkpNY/0X5xKfcgs&#10;j+Xa0ip1cZ39YZ8Ng+sL65+SczfZ52LmLp1bMJTIEXeeg+hn/rKrLK/wBVPG5tUe9K54S2fnr0Y2&#10;V8oFUPIkjc2eIKrXz6cxU6bl0oCWTG5FTZeQpqmS65IUeo1tZtehTXg3LpbW0rlpyIiu26e4CXie&#10;Jeo4uNuGQDcuqr9+XWfWuaF2Y4WzW9SUTqFd2Fas2jRmfQ5l+YVMz/JuDnNnh4E0KMsmdmZU6eMT&#10;7OEO8lFBO2X8B7aPnNU91NngO6QA5pRZky6e2+kEBP2iBivmHRTW8y+hVINW3V+nA7nXrf1bFptN&#10;TtU+tmHN3J3MiQDsg8ec9H8vMd4XcqT5vthfdisfea1dbzZD+CWPkKlvuKtMgYoLNxkybiW2e0/M&#10;Ccbw/Ox/N2+aH8Ge/FdlLqMArJiQgpO/Lt9whhs80uLcu48IHfWPavMu/bRof2IKFw9VJJHQO3L4&#10;eBNTM+VWX7v3RP/JrPDJSI7dPi84WvFEALbM+fXRW/fxSQ2kxbdPn94x55v4dOMEl3HjKiXlqoQW&#10;SGLvD67fQ+cC4C9ZboV1689wjjlyjPzO7ct/y5ayS1ySTGHlnoPJfFgZ+XT//iVzjiof0pkXM/3b&#10;9bGMFcSEP5k527Fv93bKR8ump2U+KCMFch8UG2GmsybovKUI7WlhJihLk/cy34M04VU/LY8nmSCH&#10;9nOlfeFCRgJH42LcL1svcQz/3r9qjuJoMWvWZ4CfOzNa2BFFIikyL8V/G6U0VHJuXbpO91TRg0d0&#10;GRYOEbuev9/S4zBmxcoLZHNHwEAmNSY5NvLbUJ9eS4w15ITyRjkQAIFqT8DgH7jV3nIYUA0IPJIc&#10;yaSXZyKx87RpPnvn9xjfRntSgLL7567FMCs6kbjJ+CA69d2uoPZ9mtkwaeeK4+KunqQDxc0d2rhH&#10;zKeXXhF+TRzoTx7u2XsjWa+N95rwPSsptGo0ijQ9v/soNjdh8YMdfz1Um/aqJO3GDmVtaZWGuPZu&#10;Jvx5edmdE+mHmfz/PCXSrrnk7lOFLQ1ld5KzLxWT35DmDp6eUTQTdy+xyiPvwh0HbzP5/2VlWrtZ&#10;FWdmM/sU1F9Cmib5Fh9uPvKAVkZk6+XXYxeTcm9XkMebng00P5pXaU/k4OYSxPTm3mmevWnNS+8n&#10;pe/g0xYqlibJAgYNYVvpM82TOR4y9/bmEwwMmZvD2iGIHk69PmlLOL9I/CszhYXDjQpfMtKCeju5&#10;MskjDb2EMLfs0b4hmyuxcWMbY25BMFRpXfVENl5jPyaH/J2PWhvS6302P5nfAPpUbW7u8Cncoj+Y&#10;PIB86j45JCzuhauHQuCNribYJNhk3TJigjzL2tDt/xE3QsWF62rc4M9Frj0DRpEUYqmc4Z1mfLY+&#10;1zfIWw/DDW5beEWjAKyoEOnpJZHc4Gk9YdxMssu9v38f9Rt6pEnRC4YxA4kMszfpw9sUj4cUbrch&#10;JRu49RtOsuKnxkye4UeSXzIjmRrsTw5xlF9ij7dnDetMpcaEzR/lzia/nDA2YNW6o0b5JqHb4Vb4&#10;iftm9Kan24Be85fGvujcVSGyxlLcLXA00er8msixnRgdOs2YMSfudCadj7BuN7/50zyoxLilIziM&#10;9KfkkHnVlAriAX3Fh1griAmTSSIPsd/Hb3nx7Yiau/fvRlFpRxd4v08KBG9OL7DkkjUaPtNZjjpv&#10;KUI7T4cJ6sWIPUZ+TKeclPUgTTgqlfIeNn+sB5cjUMhIqOPUL5DsZ6HOr4rgGI6PzumhNFpETp3e&#10;/dCbbosdUcydc/maZO6olDpNO73eiWQGjZ8cSga838T4K48ZOAHjaceB7H7LjENysmDgLD+ud9jt&#10;GLqObxBKEeVAAARqEQG4AGpRZ1cDU6Ul+c8UH58Ux/2avDH5Mb+afZ6ZfHlh/AOtP7CK46LP0qfB&#10;04s6+pLmPTiccOmHc8xS9olk2ZaU3UkP2NxyzMeFKUnXVqxLZs+r03EpPnnmdiiUq1F4d9nPl4/f&#10;ZVfOpZL0rI3RqXHcAQTSR4UqrbDaZp3kypMqJFw/+1DChXDdh97xufRKH69Z96+cUvHj4/v/Dd19&#10;T+k8vyfZC6Ov8FoRrwQpc35zupJfouRW+idyzYkadzb+nPTtFTaiXsMlpGlyquK5i9N3XDuUIutH&#10;WoGTp6+t2MId11da8FxTMDDpoYsnryt2GdOhKQsOPlbSns2eeOf2Lwm3uHwBfOdGbs3gnTuF23am&#10;xHI5AogOT7mND0+yP1+XvPt0tmzMkKiQzJSs3TuS19zRlXhCy5DQzVy2aaX0wYMiAeNP1/ishM9F&#10;TTpMXL444mtyNjXXWufg4IUxK78axZ7WZtZ44LhV5OxxdqVEYpjXLp4Z7KYjs5qi3uxDZvVXhYWb&#10;DhA5vC3k82/DuTU/YbIyZuY434ama9AgyUYBqEmIII3IonQxSQHAL6RpUGvGeStkfJRLIQvsxSQF&#10;AL8M9fafGf35JwO1bQITpIHAQiJr9/Ezt8pGMt36yq+neClFppBUBX3fDd8QNjPYg5Pq6BHw9fSV&#10;MdOFRNoLUoRkT5wpH1f2IwMXRgWP6UkOkHdxasR5KG3a9p+2JlyuA5l0q8IWf8CsYC0bvjp5yrqf&#10;ggO8+daIIWvDty5ljp1XuByHB8qnbXnUdZx8wuZxfeHuPXGoW12RUcYSrYGuW4ogTqSQDhM03VJI&#10;ysl9yj24NHzrj++92oR3AAsaCVTdniOVAZYbLSLrliMmroqW9wXpzS83ffZ2N3arhVlzv/H8DUQ8&#10;aFz/dswpACLnHmFbVO+35N7yYV8+USW7U8CxU/+uGgPjhBJEORAAgdpFwCwnR1OGZ20gHByUNhHX&#10;Lmaw1lACJBucoVWrfr36oVO60AcW5mWFr07XdhC9nqZYd+kUPaSxOSWVnD73kW6/gJ7SUbzWECB7&#10;KMrb+uvRzFoDAIaCQBUi8F5/V6LNy56AZBv5yrAZa6iA6BWTeitv+69CrLSqUgNMqC6oa6ae7EzE&#10;VZsJnD171tPTUyKRWFhYWFlZiUTyp+NmZmZlZWXkXxkf8je5iouLs7KyXFxc9OVGanl5eelby0Tl&#10;sQvARGAhFgSMQsB6YPt6zBbx0nsSPZM6GaV9CAEBEAABEAABEAABEAABEKhBBOACqEGdCVNqFgHy&#10;/P+3Ba8FuTE7NosfnbmuNp9AzbIZ1oAACIAACIAACIAACIAACJiSAFwApqQL2SBQAQKyCHlpniR2&#10;31U+oUAFJKIqCIAACIAACIAACIAACIBA7SaAXAC1u/8r1/oanQugclGiNRDQkwByAegJDMVBwIQE&#10;qkYuABMaCNEgUC0IIBdAtegmkyqJXAAmxQvhIAACIAACIAACIAACIAACIAACIAACL5kAAgFecgeg&#10;eRAAARAAARAAARAAARAAARAAARCoHAJwAVQOZ7QCAiAAAiAAAiAAAiAAAiAAAiAAAi+ZAFwAL7kD&#10;0DwIgAAIgAAIgAAIgAAIgAAIgAAIVA4BuAAqhzNaAQEQAAEQAAEQAAEQAAEQAAEQAAHjEChIzLw9&#10;YWeG9xrJ13+9uPdUuFC4AISzQkkQAAEQAAEQAAEQAAEQAAEQAAEQeMkEnv5x5f68P55ff0D0ePpH&#10;2u3xO4R7AeACeMmdh+ZBAARAAARAAARAAARAAARAAARAQCAB8thf8vURUtjqFbHdoLbkD2nB87xN&#10;ZwRWhwtAICgUAwEQAAEQAAEQAAEQAAEQAAEQAIGXSYCs/8ljf6KBpYvYfsbrDUZ72Q1sQ/7Lvink&#10;ggtACCWUAQEQAAEQAAEQAAEQAAEQAAEQAIGXSUBx/d847HWRrZW08Pnza3Q4gFXrxgI1gwtAICgU&#10;AwEQAAEQAAEQAAEQAAEQAAEQAIGXQ0Dt+v/Bir+f38gjCokndheoFlwAAkGhGAiAAAiAAAiAAAiA&#10;AAiAAAiAAAi8BAKa1v8lWcz6f0L3ut6uAtWCC0AgKBQDARAAARAAARAAARAAARAAARAAgcomIFv/&#10;1/FoItv/T57/s+v/em+5C98CQMrDBVDZ/Yf2QAAEQAAEdBAoOLl9VKuAWTuzpTpR5V1aPzTA55Oj&#10;t5/pLIoCIAACIAACIAACIFDtCMjW/3X7ujaewcX/K67/HeYN0MsouAD0woXCIAACIAACVZuANP3o&#10;rF5wCih2UtntnUt8BLpUqnbnQjsQAAEQAAEQqGUEFNf/Dcd3Y62vyPqfVIcLoJYNIpgLAiAAAlWf&#10;QN3e7+/OiPlmtJPu7yhxh0m/xyT80L95napvFjQEARAAARAAARAAAYEEpPnP7s/9gz3qjzz/l63/&#10;H209J9v/r+/zf7Zp3T+vBKqIYiAAAiAAAiAAAiAAAiAAAiAAAiAAAhUkQNb/d6fsK/gnU3X9v/ls&#10;wbF08iaJ/zds/Q8XQAW7BtVBAARAoOYRkBb9922oT68l8ZfzLm9dQ2LyfYZu/49ONsNc+dn/7dw+&#10;ney0J++3Cl2yKeV2vjKCkkdpsVyBUZ/t/zezWCWwn/3vqG8vFcgD/dmd6qHrTxaxssqXKcq8FL9s&#10;EdNowPRlR//LLOZaZXMBsBoyfw8YGJWUQ1HxUWPb04UVEwoQIcc2MBaxym84LZdDxEmLb588un4c&#10;82mvRet3XlI1TdFQYubB/UveYkUpq8RS2i//lHA4djq7SGYvn7/g5q30XZ+FkuocDU3vM+0qEvB5&#10;a82OvxUEMgWkORmJMut4/RmS74+dc4EUSJozYwBt2pL49DJ5b2rRs+aNbVgEAiAAAiAAAtWDwOOd&#10;F55ff0B0VXr+T9b/jFOgIut/Uh27AKrHIICWIAACIFDJBF7c2BPz+ReJuaTZi/8kXWEW508ydnw6&#10;Y8acuPNkjU1feYcivh776f60J7xuJXmJEfNCwrgCuXuiPwtYvuXII2Gq512/9Uht/j/pnTM/hEYs&#10;j0pl5ZyPipqx4pS++f+Krh5dFRrx5RLGIlb5JatmhG6Kv8p6E8oe/LllWmBUTCLzv5zUmDkR38dr&#10;yEdY8ui/tatDJkcfovfmlVMp/258xKIZU+WfEg5fBixaFXtX7gUglZ7ePrBixZo9tHMl9+/kq495&#10;SOreL0rePy9AToBKS1w3fsa8zRkygdL7lzbNnL9AZh2vP7/WV9cDAvUU1nkoBQIgAAIgAAIgYDwC&#10;Rf/dIcJEtpb1R3dipT5SWP/bT+17e8LODO81Ki+SOECICnABCKGEMiAAAiBQ2wjkpO6Kyx20dmX8&#10;9ZiEi1+/7WVDHpKn7Y5elyAe9FXE7rSYhIyYhAsrvw33tk+I3niAWyoXnP3ju615lLf/wj9/5gpM&#10;sj+yUbbqNgxi2d3jf8WnUZ3DF9PKZGzfHTs5wEmdKCYvwF9/Bnd3pCi/4K2XaSW5hAJPMn5fFnUo&#10;TUn5haEeZC29/HvGm/Ds3pm4o7mOHiGxjOZpa9et8HcwV69wwdn4xatS5WZe/3nr5sBBdkxhQmnn&#10;xuU78+xHjl1zajstiny61r+zY96h5VsSMhWW5In/F5PXlwUVv8mvXQO+rfLvE+W/jz4v9g7dtfYv&#10;IpCU/2teyEjx+fU7OIHSouStP0YnUp1Dp2+9IO8aor4tnVVh+9al9M+H7ktX0tVPzfVzM9NDT8M6&#10;DbVAAARAAARAAAQMIVCQmJm3Kcmma3P6V0VhCcn8Jy18rrL+JzEC7B4BlYtNHKDzggtAJyIUAAEQ&#10;AIHaSEA8aGbQ2IFONuRrwrahvS1FPU4/tjfVPvTjqYFu9pYMETunriP6DepIJf2ddpesoqVFV4//&#10;k0uJA0JGeLtZcwXGT1wc7mFUfmb2Xq9Pmq9f/r+CS6d2JVAqyntP+XCmH0WdPXnhdrmH5ZYN3Ue8&#10;P/NtdfkIWTOJs2DGSM5MkXXz14fMXcqoxFCiOvrPn+/X3tGMNpx8OjggbEYnKufC0X/vybc5uHvP&#10;nM9JsGnckObMXuXeZ5QXByyY8E7XhmwpG1fPIW/3tZcJfJyR9Hce5RMYMqlHc9YTQbpmYugSLfkU&#10;hetp1M6DMBAAARAAARAAAc0ESAoAyeK/8n5OevzreXFQD1KQZP4jSQHZ/f/WnZuR5/+a1v/CucIF&#10;IJwVSoIACIBAbSJg30wsX5eSBf5DyfUcKndNxJDWXAA8HQbfNSLmIkXdvCspJF9Sj7Jv5FGOLZo7&#10;Mut/9hLVqWtnUTFsZs36DPBzp85HzJ+3/OjxFPXBAlqbKMu7lUV8E4P6tKqr+K1n2dDpFTGVc+t2&#10;TjFVp2kP//72Oanrgpev//VsWo7mHfTsetvRrW1LBTP55llK9q97tZU91ac/MhO3cLGnqIybD+Wx&#10;AKR1BzUSKNX3WeXzYgInsnkH2NeQwDgS0cAKLLiSfOgiZd/elVv/C8Cth54CpKEICIAACIAACICA&#10;MQiQFADSgudEEvn36f9dbjzjdfZv8q9V68aO8wdUfP1P/zgzhqqQAQIgAAIgUNMJFOXczeBSAJQz&#10;tWUzB7JNoPDh7ZsU5eji1Ih5+m28S+TcI2zL4jnBHiQLQPiwyaOZLIN6iJcWS27eUlNeZO3QsgVJ&#10;CsDkIDBrPHhSFAkxcE+NmbcipNfHajIdCmhSEyUbx2atHKncG5K8EgFSFItoUp4p06plI0U3jXDR&#10;xtdTeNsoCQIgAAIgAAIgoJ4Aef4v++DFvaf5R647zPMlD//FE7o3XfLWvbl/qN3/ry9NuAD0JYby&#10;IAACIFArCbCLWPvQ8P10QL7y6wdmD7xto+YtSSK9rOyH2pLQGQZP5Nhq8OzP/zq1eOFcb4pkGfx0&#10;j/yQAsMkklrc6lrcugW7wZ4JMdiyffe+6SEjKZLpcNo6xWMLDG6Grsguue1fcRCzMRTCL85PIQ6I&#10;3qSKXZbpQLg0XSUN11OXZHwOAiAAAiAAAiCgi4BF03qKRYgXoN5b7ZqtHt5gdCch639yUoCuFujP&#10;4QIQQgllQAAEQKDWExA1cmhNnmNfztR4VJ7ivnoZLumzgvwXOuAJKcOIII4A76AJ80PF8kMKhPSL&#10;yKZtn7725AiA4xkKJxFqiFwgjgDPHu/O/zigo3KifllDnKcj/epNNTsR6rbzIskRlDL80xXZzfyG&#10;PbRngwjyLl9WPQVQphG3xUBL15SjZAI9hfQEyoAACIAACIAACGgh0HLX2FaJobIX+S9bWGRXp/nP&#10;oxU/Uvu3w7wBQvDCBSCEEsqAAAiAAAg0aNX9dTGVEL1u7d+yUHlyWP2xDWvm7mROBOBX2jHrYhPT&#10;6eUxOan+4PLlIRHcYX4sQm69untPzAkmqj8/+9/Nm+Yrl1GCLS3678eoHQczctkt9IV52SQFrkrG&#10;gfK9k56W+aCMPOfPfUBrwq14d++J3sfJoXVb9dPyeMp+1NB+rmZU3qWfFu1P5BMNFEkkdHNsgIPK&#10;JcsasHIPayZp5fbJo+sXH6VPFmApXYz7ZT1PqeRRWmzMipUXSI7AgIHq8gvqGlqs8ufXR2/lladb&#10;PH16x5xv4tPpDReill7+g5muWX+Gc9DkZ/+3c/vy35QONcy4dOshMarwUS5J3CBMz4KT20e1CpjF&#10;9i8uEAABEAABEACBmkAALoCa0IuwAQRAAARMT0Bk4zX240Bv6nzU2pBe77NJ6fwGRHy5JLGUb7xu&#10;h17v+FBUYtyCgRPIpwN6zV961D5grNKJACLXngGjSBK+1OgPJg8gQjrN+Gx9rm+QN8mWp/EqSl43&#10;ef4odyYTXqcw+si9wQN6tFSfcUDU3L1/N4pKO7rA+32f1hOCN6fTT/7FHiM/prP9xYRxcmjdosjB&#10;fsPmj/VgcwRKk6IXDGNUIna9SZ8g6Ofv1YwEOKheZo37+E8cLZaZSVoZGxgVc5rJiUgoBYynkxfK&#10;KLlPDgmLO095BM7y8xIb1E1ij7dnDetMyZWnWwxYte4oD95S3C1w9CDS6JrIsZ1YSjNmzIk7nclm&#10;HzRr1rU3OSgxd2vkO4Rhx3m/JRcJ0pM74oE/8cEg3VEJBEAABEAABECgihGAC6CKdQjUAQEQAIEq&#10;S0DUpMPE5Ysjvian3HM6dg4OXhiz8qtR/MPt+q3e/W7lt+Hcer5z8OR1W4L9OiifCCCyeTXkc4Uy&#10;wStjZo7zbajRarKo/uAzkgKA8xE4egQsDV81s0djTUH1dZx8wuaFjGRW2+7eE4e6MSt8JtvfvrCZ&#10;wbw/gpGz9cf3Xm3CuBLIMnsxSQHAr9G9/WdGf/7JQLH6L0m7Zn7hn69cKuMgHjR3WsRiboXPJi9U&#10;oURs/LAvd6Sf/v1rZt/33fANysp/PX1lzHQ/N84PYtO2/7Q14XLr3L1DVoUt/oDzbohce039JpD4&#10;CMhlP3r0m5425A/denLbOqjur7urc4XobwdqgAAIgAAIgAAIvHwCZjk5mjI8a1POwcHh5esODaob&#10;geELj1Q3laEvCNQQAnsX+Ja35Nej9Bmzpr7Kbu9cOnbOhe5LVy7Vcky9qbWAfBCoQgTe6+9KtKmc&#10;CViFzIYqIFDFCLAzEVdtJnD27FlPT0+JRGJhYWFlZSUSyR3/ZmZmZWVl5F8ZH/I3uYqLi7Oyslxc&#10;XPTlRmp5eXnpW8tE5bELwERgIRYEQAAEQAAEQAAEQAAEQAAEQAAEqhYBuACqVn9AGxAAARAAARAA&#10;ARAAARAAARAAARAwEQG4AEwEFmJBAARAAARAAARAAARAAARAAARAoGoRgAugavUHtAEBEACBGkbA&#10;rPnouQkZMd8gEUAN61iYAwIgAAIgAAIgUC0JwAVQLbsNSoMACIAACIAACIAACIAACIAACICAvgTg&#10;AtCXGMqDAAiAAAiAAAiAAAiAAAiAAAiAQLUkABdAtew2KA0CIAACIAACIAACIAACIAACIAAC+hKA&#10;C0BfYigPAiAAAiAAAiAAAiAAAiAAAiAAAtWSAFwA1bLboDQIgAAIgAAIgAAIgAAIgAAIgAAI6EsA&#10;LgB9iaE8CIAACIAACIAACIAACIAACIAACFRLAnABVMtug9IgAAIgAAIgAAIgAAIgAAIgAAIgoC8B&#10;uAD0JYbyIAACIAACIAACIAACIAACIAACIFAtCcAFUC27DUqDAAiAAAiAAAiAAAiAAAiAAAiAgL4E&#10;4ALQlxjKgwAIgAAIgAAIgAAIgAAIgAAIgEC1JAAXQLXsNigNAiAAAiAAAiAAAiAAAiAAAiAAAvoS&#10;gAtAX2IoDwIgAAIgAAIgAAIgAAIgAAIgAALVkgBcANWy26A0CIAACIAACIAACIAACIAACIAACOhL&#10;AC4AfYmhPAiAAAiAAAiAAAiAAAiAAAiAAAhUSwJwAVTLboPSIAACIAACIAACIAACIAACIAACIKAv&#10;AbgA9CWG8iAAAiAAAiAAAiAAAiAAAiAAAiBQLQnABVAtuw1KgwAIgAAIgAAIgAAIgAAIgAAIgIC+&#10;BOAC0JcYyoMACIAACIAACIAACIAACIAACIBAJRF4+FC6YUPhlClPyIv8Qf5bkYbhAqgIPdQFARAA&#10;ARAAARAAARAAARAAARAAAZMQIKv9+PhnS5cWXLjwgm2A/EH+S9402BEAF4BJugpCQQAEQAAEQAAE&#10;QAAEQAAEQAAEQMAAAmR5f/p0CXng/8UX+X/88ayoqMza2mzkSOuPPrK1sTEj/yVvko9IAVJMX18A&#10;XAAG9AiqgAAIgAAIgAAIgAAIgAAIgAAIgIDxCZDd/mR5v21bEfvknyz+vb2tJk2yad3avFMni6++&#10;snvrrTrEEUA+IgVIMVKYVBGuB1wAwlmhJAiAAAiAAAiAAAiAAAiAAAiAAAiYnICrq7mXl6WfXx2y&#10;+O/d25I4AtgmyeKfvEkcAWPG2PTsaUn8AvqqAheAvsRQHgRAAARAAARAAARAAARAAARAAARMSOCd&#10;d6wHD7bq2NFCtvhXbIw4Asj6n3gBPv20rr5KwAWgLzGUBwEQAAEQAAEQAAEQAAEQAAEQAIFqSQAu&#10;gGrZbVAaBEAABEAABEAABEAABEAABEAABPQlYJaTk6NvHVLewcHBgFqoUssJDF94pJYTgPkg8LII&#10;7F3g+7KaRrsgAAIgAAIgAAIgUAUJnD171tPTUyKRWFhYWFlZiUTyp+NmZmZlZWXkX5na5G9yFRcX&#10;Z2Vlubi46GsOqeXl5SWwFpvbb9YsNTv8W7RQE/nPll+9ur5A+dgFIBAUioEACIAACIAACIAACIAA&#10;CIAACIBA9SaAXQDVu/+ql/bYBVC9+gva1iQCancBXLyRV5NshC0gUF0IdHxFTFTFBKwu/QU9ayoB&#10;dibiqs0EsAugNvc+bAcBEAABEAABEACByiOA9X/lsUZLIAACIAACygQQCIARAQIgAAIgAAIgAAIg&#10;AAIgAAIgAAK1ggBcALWim2EkCIAACIAACIAACIAACIAACIBAdSFw82apEFWvXXshpJhiGbgA9CWG&#10;8iAAAiAAAiAAAiAAAiAAAiAAAiBgEgI2NvRJBM+eCRJeVEQXY6sIvOACEAgKxUAABEAABEAABCqZ&#10;wPOcAzN9XX0iT+RWcsNoDgRAAARAAAReFoFOnSxI05mZgnYBXLhQQgqzVQRecAEIBIVitYCAs9uG&#10;Bb57F/TfMFjooZq1AApjorn97M98SEr5vVPcOhpoc/3QKf0rJsHAhmt8NUv3dtuq2rjNT4zs2cjz&#10;g21Z0iqPX3ot9gMPT9cJsZnCPO1V3qCapmDhxfgt/0eNDgvsZV+1Tcs9s9QHA6lq95EptatGNz1T&#10;YoBsEAABYxHo2dOSiDp/vkRnLACJAjh9mnYBsFUEXnABCASFYpVLwNzOf2DbRVP60YtG+tVvQ2Db&#10;kC52egxtE+lr3iD0Y1qrPR+7eZmbqI2qJ1ZkaVdHj81FQgywbOEWFU73bNTgBkbpVktn56/YATOr&#10;62zvRk0oM2fvLnsW9Ah1Nt5dzrDe16eWAVjM61rZCCGuVxn256yryssjeOe1qr+o18tQFNZKoBKW&#10;tdL8E4t8XTUNrWdZ+1evyPjfvBmDHI03j6tnpz/L2jmBnpLVwrNWPRFXAa0rYcZVASuhAgiAgAAC&#10;bdpYsE/19+59lpOj8cfX7dulGzbQYQCkMKkiQDBXpLZ/qQonhZKVRoBey4V2Derd3FMsW2SbO7g1&#10;f3OIx0dGXM4ZZk/Txq/a01qJ7O37NMX0MQwizc/dw74Jzc+8SdvG7gaLkVe0ffet1l7sgLFu0Nun&#10;c9QCnx99GooKn6TcM96i1bDe16OW0bEYSFYqybqSY2Bd9dXwsN2oOF+eMHYhWlnOoPwze1ZcG/HV&#10;VN8mVi/P5KrRMo1iH61K4l/nsqrhjhXcAVTHUeVOpaoxiqEFCICAXgTGjLEh4f3FxWW//lqsdi8A&#10;ef7//feFRUVlpBgprJdwrGH0woXCpidQ32lBYFtmLVcqSU9fsSph+MIjwxef2XgyO7O4zPTN62rh&#10;3oP/cumwHGlu7nEjri11NVvjPpempebep9fmpfevPkgzgnkW9W3MpHevfbzwWPj+rJQ8JnSq+NGh&#10;uMxEQVFUwjQwrPf1qGV0LMLs0lTK+/v96Q9TMmWv1KjRbfCdUTGm1au2fY85CSmZP49wrWMyvUV2&#10;r31+JFPD0LLznn76n4Vvtqj1o06af+FoXI7XB3NnvkadjvvzUqHJ+gOCXyqBSphxL9U+NA4CIKAP&#10;AbKwnzrVlv49y3gBDhx4Rv5gBZBl/7ZtRez6n/yXFNMrFyCpUuu/WPXpCZQ1PQEL7wGuntZkz3lZ&#10;YfrV8OisxCfMWC/Nj/vz8vRvktbcMd4TXcOMKX285sdjxCsx8sf0ZCOuLQ1TpjrXKrmVHhxxZPjC&#10;Y8EHH9MBTBW9nqxZfXTkT7fuUKUXz6V/vpruo+HfnFuTZtTHZYb1vj61jI2lolhRHwRAoAoQyEv9&#10;+4jE0bffeyPf9KaSNv7fxfyX/VVYBaBABRAAARCo8QSaNzeXLe8vXKCf+R88+Iws/mfNesrG/7Nu&#10;AlJMXxRwAehLDOVNScC8wWtu7OOmZ8lnJfc1NVW/0ZjBKpkC3PydZaNf1HFwDy7zHCk5out2JqHA&#10;nimdQulsAmZN3F34LAMkxYCLd/3yUe7mHbu48WX6Ro5ooVCGT2v3WTtv+XQjMlt8EthrD5e5gG7r&#10;EzocXeFS0GTvAhWZ2pESZVxnf9iXT4ugVh+SwrAB0YEv5rP9Q3cFIAK6jE6+0D5yFpPzTx5OL6Ci&#10;hiKWzk1DOSBEmXZj3Ms9ReSSL/psG2HP5QLQiogIDOG7cu8CFZkKPU4MGcb1OEkKMFM1f4SAntJm&#10;dLne56wgGQdsvL3b8QD7Rg5z6igfHurGjBJwBXPKY6HqeHu3UhldzEh+qZf0/qU/d28O68vlC+g5&#10;efOB8xL1qxImutWt54LEexS1b4Gvk2I8szTnfEL86nl83gHfsNWHU5jdISa7pDnn9i0dxajdd976&#10;I1mF6lorTD+z88uJXCoEzcWMpuRzScp+OcyAL2NPpHOPeXVwZtj2XHQm/5kkZUdkAMlrSOwaFfnb&#10;OcW+EABZkwJsZDKbjZ8N2ncaMptsR793YnZPL7otPo2igPFA1Di8frIvR3VU5M5EBj4rtpHv0sR8&#10;BZ7KhUkXxJ7JfCr/XJZ6rfT+pd+4nvINW3tSsYzReocXJMBGo7fJCcxPPR57/7Ww97rVf6XLkJ5U&#10;zpHjF/KU21LsKZnCTKpLengwg1wGLV82vD0mLt1xKec56YXCzCPcCCRz+R9++Mna0DYj5NkcStVP&#10;Lm13ALoFIlz5JnBINv6FAiX6J8Zy87qRp6oJsgD7p/JpotZMHc09zTqxjZ9ljSow3rRMJXX9SPeO&#10;EOskcvUCvtzH3kgL009yk07lPsbqQE9thVuibDwogiBWxyrd6uOPq79tlqMnzdwWXG5qk193TDCR&#10;Pmd8VGj4CR1DKAcCVZYAifCfM6du69bcz8rkZC75H1GYvEk+0isFgMxMuACqbI/XRsUsWzt42jIL&#10;8sKHJ66/UI+AZKef5DWqp0qmAJegQA9/lcW8jeOnIV6jPBvQe2jIjhdx40F+HRe83SXyXTc+ywBJ&#10;MdBqsn9TpbU6ZWbn5blwiAtfxsrVs830sa1Uk//VsWrIzR7zjt5eke+2ecPNVjadSFtv+HhFBjpx&#10;kus7LVLQhKKITLcPetcT0MdEuOe8Ia69m8lCYWl9wkI6KhtrVretB9GBL2Zm28xZDRBN7ZnXGzOu&#10;c1BvJ1d6/wVz0eH0CvoLUFSpCB3N0X4QB4Qo02zUO+37sj2repnZ2FrSdzWtiCydWy4NbP8m35UU&#10;xch8t9uiLtZK8mwaBZEsEl5cjxMr+gzxWiAvI6CnBFoq7322Qp1XR3YL82nGA7Ry9Wo37z2+92Uy&#10;ZbXqO8yms13IgDPm+LsqOpU4LJSF94iuYT6vqIyuQUp2CVTaiMVyz3zz3nuTJq3Yk8oJzdmxYvL7&#10;4bv1TBaYn/idv+/Uj7+I4/MOSPZ8MX3onH0mS84vvb//S/83wqOOMGqnxi0ZNeSjFUkqu1AKz20O&#10;8g+a/X0SZxtTLCjqklpngRGgPpecWDV76AdymKe+XxAYcZCGIJDz3ZSt094dOnnTKeJkIdeRTZ+N&#10;mf3TOc6JoBuyFgUEmqdbT2nO0dWfvj99yQ4JJ/LIptnBX+9PV+eAkRamx4T7+yoUJl0QFPTe/Nh0&#10;BS8AkVOSvGfW2+99xvWUZM/8Se8tPHyfLGhNcem20RStMjLZKICeb3ZvKaLqtOj39gjH5Li/UxU9&#10;Jtqazsm4I1EY4gTaF+P44X0vKWrye5+uPnxg2Se+o7gRSOby2HFLD9ySd42wGVFy7ZfPlSfXhK/i&#10;NWew4lUuvBz7+bgg5ZtAWOC4iJ2XBQc7SAtToj7xHbaAm9cURZvg/8l6fgpwTT29viNMPk3Km6mj&#10;/x5fWv/RkMCp/Cyj6PHm+9HmlMcm63dWsHDr5k+QqXfq+/Chn/58YPd3Qf6TuElH38fK9UiJJHlj&#10;uLzX2PGwUeFe9zRzJxEbpHSr/9h/wuc7MgXcD0UuPd/0biqJPZqquGlFevPc/tOUo2+fTmJB6Ew6&#10;/ARpgEIg8PIJNGok+vTTuuRpvyznP/mD/Je8ST4yTD8DqxnWGGqBgHYCstzm0kcFGdq22T/PTMnc&#10;uJHZ7L3w+KqUAvrHirX9UJVFtbWNg1XhyZ3H5WVEtp4d6lN3s+gUA6sup9ARNWa2rk4DGyquTs1s&#10;rM2Lb18PX3xk+KqUk0xUuci++fjXWE+C6mXZ4pUp/RoxkToPdzMqvbMxLZmuZWbr1uoTev1p5uzl&#10;1IFeXT9PT0h6h+i86vzulMdCfsDxwssKWX1IoHv8ffr5nnXjdwc0UngObGYrtrHOu7+ZKLA4afdt&#10;5kewdSNfLyGpQcy93mg3sjlxMfDqLT6z+Rr5eif6u4531yO5KI9GFs1RKklJCaaBXE9/bm6r7UwB&#10;rYjMG3w03NWNAFQlXMfT9xWFZTMxuZ5rg2fJ8WfeIaASHjK/IOt06OLgzGgmoKcMnqCWDmKR5Foa&#10;6SPaWPXjSibc3Kv3Kz3ZbBdMFTI+VxyTSDRmuigrvJt9YD8xipRMCN55h3nAW8ezj7OhBzQKNjNx&#10;6hA3xUMBFE/OazNxWcyvp+8xmQLuHYme0508Gd5/WmHdIGuFiW5NP73QuylFDVt4JJuu8ssYF/bL&#10;x33qwvVHjrAZB9IvbQz1pajTB5JummYjQO7Zn1fE5jTtHvzL/ksPUjIfnD6yO6xZahy3cmYVfnxp&#10;2zcrTjXyD/+D0+pS0vq57zqcWk3yIphEq/zT26YvTaJ8J649fZqGyWg1UuYfFMA5Z8eqbyT+3x5m&#10;FOb6ImnJasaJIACyDgVk/cgG7WfvXzaMopq+tux0Mq2tLE2Adj1zz2766qdTFE/+YQpN9Q31N5fC&#10;8zvDF8XleCh0wenIYF8qZ9uCr/YpHTN5auOmfzzDtiYRbsmn/5g10oPK+b9dx0x3EqWAvhA8t/Qp&#10;yEQBeA/o4kLvpRI16T1khJfqskq4OAbarL2Xk8lIO/yjvyNFnVo8ffJWipsUWb8vG+NApcZuP8bP&#10;ZYEz4l7STz+e6ruYbKyhB+Heb4hkyc7fjtOZC7XcAYjwrxbsSXUY+c127maStX/t9O7EPTf7G/kA&#10;1m4dGTBfr05yfJcxSjaDGilNAVrCkV+iUnvN3U3P/fTL28PfVTZTextkHb59xZJDSnpuXezveGjF&#10;8jj9B5z2qaSsiV7WsXetS8cXkrlAHVo1edJPVEAk3SNcX/M9ImsiNe6bzfdGrGXv5Mmn93zYqykl&#10;v9cRq7ctmr1NosT2l4m9mkr2LFoq5H4oall+04o06/SBRIre0mInZAFS8eEnfG6gJAhUdQLkaT/J&#10;+bd6dX3yIn8Y9vBf/qVe1c2FfrWIgKi1gzW7zaWsqIRsPFV/leYu+/b49NjMuDusk+DZ0TMPmMKi&#10;Ro1tlR8KP0uJT152hfwEeXY04S73PV2YvfbndDrFwBPJoWvMT2RRXfdWSruqpbk3l225eZGIf/Jg&#10;2/mnzO9+85Yt6ysLZ7Wz6NWtCZPZ/lnK4SvbGJVK7tyJOHSfWeHX8WjfUE2tJw+3xf43/eATXX3L&#10;C5c+jt9zi9aHBLqfvfXfY6KRmZ2bQy/FwJ9iyc9bUvcSBUqf7jj+gGld5NDYRvd2cfOGb3rSX8XS&#10;u1krE5/ST4tK8/f+LWGQ1vH00P/EPlk0h/TpsYQHJJqj5M7NOTE39dverYDIsrXTa/QpDKWZJ6/y&#10;hLN3XaVPQKFsG73WWnEdUZp57MIXZ/NLCKgTt5IL6VW1qIm4C03BoJ7S1UP850zqipg7pI9K7tzd&#10;y40ra+cm6kKzeOBU4f1fdtJVyOBJPJby0Yor6jIXvkiMPfn+T5fXnSNGkavs/pVsZgCQfRN1XXX3&#10;rlAD9CxHftOvnz56cAdHdnOKlUOn3p5kLZGWeV/AoyF5WyTZ2y9fjhjY2YH9KShq4tHHy4G6dy3j&#10;nuAHgPooTu+mTqYcA0I+8XOht+yIbF19xy/6Poz86pVd+RcObTzkELxkXlBPTitbt97vv+/vqMnB&#10;oY8CasqyD3ibdp87L/jNNoyXkdFqxfdMBj6BnD1GrI389O0ujMJWDq8Fh80dJPek6ICsXQGB1unS&#10;kyXfa0rYVJY8mbluvSd9/6Oa7JLS/PP/98upe8pd0OaNWUtoF5JqMvxBYT8tHd/XjXATOXYf8fZg&#10;Ew4eoX0hkJg+xdgogCE9+aSIYo/XfR3UxAIIk+k4ZuH2b8Z6kW8tka3byOAw4tChHEZ/s3TWEKZr&#10;6rn6vUP7BWRzWfiM6LV49aLg3q7Ee2Xl4DVi+AgvirpxI1urr5sRTjlOX/rVRE/uZlLP5c1ZX9Bu&#10;JoGuQHbANJkYGcEYxc6g/qPowaAigcyy78Mn+dJmipp4vksmtfBbVt7F/9uZpKJn39G0jaY9oEG4&#10;dR7+yzaEs3ct2/bDPgl5jZBwDIpcNfsNukdIXw9S2yNM17/L3slFjq9/NG+KgjOXsZryUmY75NOv&#10;572m0eGrMgjrtOg+4DVKcdPKs1tJf52g2C0tAi6TDj8B7aMICNRgAoLmYA22H6ZVJQLS65Jidllv&#10;ZmNpr0UzOo5aIRdAkIuD+sIl2bJNoQUl+exT1mclbLZ4subNK1QbayDNvS7hU/2V3cl4zDojzBvV&#10;ba2mFSsXNpJdWpSWIc88V3K/gI3FZWqV5dx4zPzXys2n+w6SJmBgU4VAcS128sJFDUdN5aP0F3Qb&#10;JGamrcpe9KLCTDZ1Illy55cw62N+j732Pq5n25TZ/y9q1uZHPpfBXg6pMAkq8nmB1OPH5x/xKt2S&#10;JLMLV/WXFkRmjo62zNLI3NWnF58QoX9ETzu2W+zqKt7EpPkFfJ+Wljx9pvhgXUhPaSel5dOyggcF&#10;fOoK2bhS0Y2v3rRhayYmQtdWF1lzJBnEKwq5APgBYLCywiuqngigmBmeRI8flAffeg7bRDbzq2w5&#10;FtIQHV/9Cx9e27h3YCTZKC5Jzco1wQN37qRDd9cm8pAdeueIopeLLSOJGtabC1lnNkGw1unr4BBi&#10;PsU84KWaeHZ0Ub/LiBLC2VJcX9Gkei4dOygthrVB1qmAIDPIHiLN44H1MlAOXsRInT85SnJvZ0go&#10;L//XPdgZzl2iRs4eJKxKeUnp2MGDXt6wl8jWybWNyQYP04SQvhCIS3gxxSgAzlK7Tv399YoFUGrN&#10;wblJXeXmm7bp6t5YpWf4uSx8Rij3r12TVq9Q1P0rtx9qmcqscIcR/T2UHghb2jdvJdibww6Y5E2B&#10;bbi8JPTMZe8kKs5E5Vlm2/QV96ZCb1nSh3dS71M5kUGejRVaaRMUlazbzSG8q9WUFG6dpUNzR9V7&#10;iLtXGweV0zTL9Yi4gcKkJN6TjnJnLmt1uR37IgeXdoK9JyLXt4KCFTatsFEA/JYWnWxMOvx0to4C&#10;IFCzCej8Pq7Z5sO6KkpAZGOlMUrMvEFoCImjVswF8BKtoM+io5sve/G4QGHBKfM4MKqV3Lqx+gCz&#10;gZ9JSfBGb4+IsC6h5TPkqdrBC1dr37Pnj4yyTKprpXk7XllRYYne5x7wAksfFlwX3DOaEZmJbS00&#10;36dK85koEAGXoJ4SIMdoRbRtdZE3Yu41uMvCIa0UcwEYTQPDBZEA0c/eHRogD741TBQJA5759nuT&#10;psnCaw0TI6yWtDA78xp54OnhYq9xPHFl1AtU8R0Ia7VipYzBuTIgG0NPjlT+/Ywb6qAJWlJWjLb2&#10;2ka0UR81pXdO7TsokeXRZD1TjE/K8FgAPdo36YzQJFwvb46mAUOMbNqmVVMNnjU9ENBFC+/dSGMT&#10;bZS/XnnFSclbpado7cUrxTpNKmiyWi/vCcVuWjm4/x/6PCcuCkC+pUW7+SYdfkbtKAgDgWpIAC6A&#10;athpNVfl4ow8Lgi4QYPOSvH5MpvNnF9ze4PeFk4CpJmQfhIgvTGLTzFlQjTSoucqKZiVGjOzaFBX&#10;IaFAXUs7peR3ZAP/pY+WnNl48jZ3ZL11w0FK6d+0al76YOMSEgeu/PpW7b5xwwmUpqe+p9LEwoQx&#10;sbkGn9inYd+EJg11IipJ2f+PKoSFJ5alaUgbqakdHT1lOEB9a+rY6sKKa9hsfPd69G26+NGhHSSr&#10;BRkDZw/lCfR66KuR4PL55/euoANE2TBsOow/Zd9E8lxIv4vscd29mg4DZuOH6SDek9HTNezo0U+0&#10;utJC1hVcGYfgfSdZuxRfsvwFFddFoIQKcWbXP5UCuUJ6CmXBuAaatGtuaOIjge1oKlYZNqppW5p1&#10;bNdOPummyucGxwLogeKlzAgh3jqZDaxvyGti9DXVCZuZGqUm0kQP4+VF2UWv4/SNKSSHiMqdQXFv&#10;lEHCtVWqFOvKK6Dd3cm6BhxbOTsICUUTMZtW2OwSekYB8Ft7qsoN2ejdC4Eg8FIJwAXwUvGjcRUC&#10;j3L/vcc8dRY18PufSqJ+tqjsmXDBP39k0iH9xr9E9q0d+Pz/Zs6tGjAhCWWFuYV82nLFJotvPWQV&#10;Vgz8NmvSqiETlViWf/tRmqx4aX7cn1c/X520+y5Txba+Z1PtE7AwhU3sZ27n0cqAtHzC0Nx7dJ2J&#10;mTd3athd71NF1TWRU8D2IaXgx7Fs4eDVQMDdRg0iKu3GEyac1MLVpZ6QXxwazNanp4SRM7AUz0fU&#10;sG4rncC5LRVSSfL1NWnySBMDmzZONX5f94j3RzFh2IZe7BZ0L/+3RzPxwya/1O9fLX76WMHLxZaR&#10;JF8UeOpVhZXmHm6nkAZVZRnMmdvbz6yWdULWooBA43TqyTtfBFFlnhkqBQ8zarB7kimTPnHVYq9O&#10;GwWy0rcYu2RSs75NPvI9CbHetO4PbbnolMe2vm2z5U05I9jFYfntDOzud4HP8NmogfvqZpBhFqur&#10;xcah5FxKNempk2parhTr5O3y45zdKmXn0YckOyjnaVIfUaUFNiuHJE3ITNMrCsDEw894wwOSQKB6&#10;EhDwo7x6GgatqyeBwh0HbzN540g6+rYRgS7e3Dl/5Gj0Noum9Jztbk4C+JlnoDav9rAnsaGWzs5f&#10;jWxu3CeHIvuWs8e1JOH6ls4tZvRmV67PUlIVVwoyuiVnLj9ifrtb9xzkPtyZXtJZOjcL7cOcEUBO&#10;3j37qIQip9Z32xDo5s98SrK4ObN5+qUvnijGDqjpsBenUh8yq1+5cLJU79jFdfaHfTYMrm+cLi59&#10;fCKdWVvaNvlgtDOXpIA7tb57qLP+t4iSJ2n3WbdIvX4+jZk+ark0oCWbqUnDpQ1RyXVJCu2kMLPr&#10;0Ca8mx3rBbB0bhoyouv2KW6Cs+IL6SnjENUhpeTRmRsqwEmfukd+7K50ugErpeA5c5qSyL6tU38y&#10;F8zthgd4vMEmg3hpl2xFdzKVPlGcoo+V/uE7Olpe93XtvzRyTJi0MEdSSPGLz+MpTIwMCbTetWF1&#10;jAl39HC/aGPW/RDPrPBJizsig8asUDwRgC1zavWK73cx56XT9hVmHj+0furHO/U88lA3DVKCPePt&#10;XtKSr6MOXGPuJOwZ4J/HZpZwwe3JOjmTQOjgyN/OMRifZh1Ys46EKHMRvDoha1FAi8vp3rV/0x6Q&#10;5golpCN16ily6ffOaA+GKkueOQp+56IFapDyy8Ko7zZwFjED7Ju5CxJJjsCJA+ksiZV/VWTMV0Bb&#10;zcenscetKeSiYzs6edPqjWfocUtG0ZHNn09VGtuGKWLkGaF4B5AtMsmU5KcbyVvx25KvZu8jaTuD&#10;/NwE3OnYAcPMIH7A0LOAPsp+aqzRjhdlPVOHVnwduS+Fz2xLxnD86nkTt+l/IoBiTyhOpfLbu0xu&#10;nSQqeOrSHcy9joyZeOYOLMvEwfnjNq1ezVtN3zO/m/c17ZYKeYs71UX3uGLlnI5b80McOQtAaBQA&#10;I9fIw0+3rigBArWHgIAbbO2BAUurAAGFmHBzBze3sGlsGrw+YT4tPOlz1MruJGdfog9dM3fw9Ixa&#10;4LsryN2Lft+IV4kk74Vt89YR84nw1vRZdGQLQHrmZvUbzsvun7u6njmVUCRuMj6oH9GWV+l5+rEr&#10;G26xD8RFDm4uQcyne6d59mYOhLuflL6Dz5anSfuStBs7mPW5TPjeBf0ihrj2blaBx+Gqjb1I/CuT&#10;OR/R3KGNO7GaVnJ+D4VT6/VlK/PjyPqotZtVcWa29vO6NSMqfbj5yAN6dSSy9fLrsYvJWbgryONN&#10;zwb6PIIW2FP6GmtA+eK4uAxl4KRPnV0b1mlY/n78SHKE+RUrEjtPI3Nhfo/xbXRnVDNAJ72q8Cu6&#10;pUE9m5LIZK+eb4RH5XbvRVYgmi/2dChy2NhkLy/Xxj39113Mt+RWv2tG+tJHDzb1JSfbl7h11zug&#10;QLju4o7/G03yXSdFfTCkA0nrxbRI/W8ifYCW7LLvNvGLD3tR9PnYjHUktVhPX/+wJYf1DDgRqpWo&#10;Sb8JYeQYtiObJvfsyTVHTjj/h6RSF8zZw2+kTdxnbzAYXYZMjkyiPEZ8NZ45c4tf4WuGrEUBdTaw&#10;Kb7JeW8fDCDNdRi97Xyebj1Fzq9N+phep3HkScXuQbMj/1F79INdz8CvgmggnEXsADtC9ZqzdCKX&#10;BVQoXOOV022j8dqSSWICp++Vy5bHfqWwE0qW9L6Oi99EOhjnFDsryaAdteJub+WxbZiKRpoRau4A&#10;5GvTvtuEMNoFJptubu3f++x7ckbmh5EfCjs0jqwSe46JJIeSygcMPQvoo+yfGmawuloiu14fLiVH&#10;lp76Pnxoey82IwMZwx9/EWf4fUHNVFLTtImtcxjWzyGWvdeRMfMBScviMDossBebjplYPX4e7byT&#10;Wc3cM8npnqFfjOHKCGEssuv8vw/ITXXP7iThZwFwgo00/ISoiTIgUMsIwAVQyzq8GphLx4SH/px6&#10;IOkBmz+PuUol6bcP7L+wkqzDn2QvjL5y/C6/nix+fHz/+c3pQiPWFUL6y/gNBSpQnv235yx9Tjvb&#10;OjkZ9/Tlr3/N5vO984Xl2fieHY09H5lwiwvy57S9tXtHUhh7xh4lvXjy+m4Fc6R5Dw4npCw4qHZb&#10;gYoyxXHRZ1ckZJ2U2UsnQcg+lHAhXPeZgoKT+T3J/nxd8u7T2Zm0I4C9nmemZO3ekbyGzuBDLCjJ&#10;V8qur2MYldxK/+Tny3wfEYXvbPw56dsras+LY5XUjois3i9O33HtUMpj+Wbp4scnT19bsSXjopIu&#10;itkBXzwpUokT0dlTgqeHoFyM5VIVymqxwOXmkOF9a/futDj5KJb1XXHcr8kbk2WGP89Mvrww/oFi&#10;jsbSgufMARCVeIlavPHFlvVzycHa9OUw8qvI31d/5NVAa3RoHZch4XwVD/+wUR3tRKImfnN+3R3G&#10;rcA9/Of+8uuyqZ46MvZVxEyRrWfwD0dkLfpOXLZv/8ZZfZQjWkWO/ad8t/37ZVO7c0017R68KjI6&#10;LtJYccWqFtRzHb345+jvyWnb7CeE54r1kfQvbKGcLZu+vfBn+pRypn6vqQujt8x5kztCTgBkzQqo&#10;gy1yHTaPb8th5KThncUC9CRnkr0b/uu+hcG+nEiSSOLHHavVL+mtHN9cvOP3GHlhiu2pz3pw58ZV&#10;ZAwYWldoXxgqX009LgpA9XAEriS7gFQ4q9KuT7B8Nqkf24KU4+Le5ZHeRpoRau4ARB9RkyFfxh1R&#10;nm7fbzzy86evOQn+eUoOwpy2THXA/LLxCHuyppEukVOPsB9/Xb9KNk/pibY2bv+69wU/DFfVRM1U&#10;UqOssaxj94mUy6bR9N0w5WHz8xd+jjL0ZNgv+U3V6ui4H2b2585MFUjXtoPPCOKxIsdPvt3HRb9O&#10;MdLwE6goioFALSJglpMjaPumChIHB+PuvK5FxGuzqSSZWW02H7aDwEskQLZOlG/94g1tOS5forZo&#10;WhiB3DNLRwVFUROjd09/Tds5qsKkoVTlEej4ihizr/JwoyVVAiRMcfHQwEgqeN/vc7xNd6QB3yzb&#10;3BH/qnenIjMRo6OWEzh79qynp6dEIrGwsLCyshKJ5O5HMzOzsrIy8q8MEfmbXMXFxVlZWS4uLvqi&#10;I7W8vLz0rWWi8oLdrCZqH2JBAARAAARAAARAAARAAARqJAFp+p/rYiRcgpIaaSGMAoHqRwAugOrX&#10;Z9AYBEAABEAABEAABEAABKo+AW1ZLaq+9tAQBGooAbgAamjHwiwQAAEQAAEQAAEQAAEQeJkEcs/u&#10;2HiCGvTB/zqZPuLgZdqJtkGgehGAC6B69Re0BQEQAAEQAAGWgH2POQkpmQlIBIABAQIgoA8Bkd1r&#10;nx/JfHikMhIBsLepX8d7NtBHQ5QFARAwLQG4AEzLF9JBAARAAARAAARAAARAAARAAARAoIoQgAug&#10;inQE1AABEAABEAABEAABEAABEAABEAAB0xKAC8C0fCEdBEAABEAABEAABEAABEAABEAABKoIAbgA&#10;qkhHQA0QAAEQAAEQAAEQAAEQAAEQAAEQMC0BuABMyxfSQQAEQAAEQAAEQAAEQAAEQAAEQKCKEIAL&#10;oIp0BNQAARAAARAAARAAARAAARAAARAAAdMSgAvAtHwhHQRAAARAAARAAARAAARAAARAAASqCAG4&#10;AKpIR0ANEAABEAABEAABEAABEAABEAABEDAtAbgATMsX0kEABEAABEAABEAABEAABEAABEBAOIH8&#10;mF33h47W/nrw4ccvMm4IlykrCReAAdBQBQRAAARAAARAAARAAARAAARAAASMT6CsoKAgZpdOuaU5&#10;kofzvnx2KklnSZUCcAHoSwzlQQAEQAAEQAAEQAAEQAAEQAAEQMC0BBqv/U7Tq+H8mWa2NmWFhY++&#10;Xl7011G99IALQC9cKAwCIAACIAACIPASCTzPOTDT19Un8kTuS1QCTYMACIAACICA6QiY1a2rU7hF&#10;8+YNpn9CvACk5JPv1ujlBYALQCdeFHjZBJzdNizw3bug/4bB9QWqYunebpueVQRKrn3FRB0H99hL&#10;w+wR6ozbRe3r/5ppsTT/xCJfV4/gndekNdNAmVU10dLCi/Fb/o8aHRbYy74ye0+auS3YtZHnB9uy&#10;Km/Q1MTuM22fPcvaOcFTr6mdnxjZs5K7VQeClzHSTNsrkA4CIGA6AopegKcbNgtvCL/phbNCyWpD&#10;wLyuFe0QwwUCIAACJieQe2apjydZHPacGpv+VLk19iM8r9arD7Sve59l7V+9IuN/82YMcsTvF724&#10;ojAIgAAIgED1J1B05Ch5KdrBegHIOyQiQLh9+AoVzgolQQAEjELAdsyH/eidBfM7+VsaRSCEgMDL&#10;IyB9eCf1Pt18zrbV64/lVN4j4pdn8ktsOf/MnhXXRnw11beJ1UvUAk3rJIBH2ToRVWIB/TdHVKJy&#10;aAoEQEAvAmWFRSVXr6tUIV4AvYSQwnAB6EsM5UEABCpIwKK+jVkFRaA6CFQxAn38R/aR7FwRfQoB&#10;6hXsGZHda58fyUyNGt1GzQ8UO+/pp/9Z+GYL/HapIGVUBwEQAAEQqKYEyoqKKq45vkYrzhASQAAE&#10;QAAEajmBxl0HDnmNSt607o9KjBWv5cxhPgiAAAiAAAjUOgLmzZ0rbjNcABVnCAnGJWDesYvboinM&#10;RvEFfSNHtPC2U/fE2NzOf2D7yFk+TDHfvbO6zvZu1MS4ilQ5afVDp/Tfu6BfpLetpXPT0MBeexjb&#10;90zxHOdeh1eWz943xc3L2fkrBuOeD1twt4r6jca81WlDOEOMvMJ7LXqrhXd9ZbwE7GC+DENVrMLB&#10;3H72Zwz2KW4dZR+pTdmo1Ec+2z9sN8a9jnWXTr8t6DZIzNx5zBsHzSWa+GwbYc8HBNTx9m7D9z75&#10;qN+GwDakVpXrigopJKQfmQZ09JfWvq6QhmwwNh3BLs05t2/pKDrQ3dVj4tIdl3KeKwt+mnViW2SA&#10;B1OgkW/Y2pOZCsHwfJ6tzPunt4b1pQssTcyn60sLMxNj5WK3nVGsRX96/ND6yb6MTE/XvvPWxyoV&#10;kKXvKr1/6bcvJ6ptmrSRcz4hfvU8kuiLK7D6cMp9k27SF7kPCQr2ohI37tGxEUCXgUL7Tng3KUnU&#10;QUYYXuVOJHkQJm/+J10pBlF6/9Kfuzcz/c4kSpi8+cB5iXIHEE0Oyzt6VOTOxKxCUoK1SzZaOOWV&#10;Cxs4KoSipcs9l6Ts4MZ2ees4QVrHvz6N6Ve2MP2M8tg+dEIRvvb5pdIUMXO/vJsCvoxVEkUMjFXq&#10;xPjjTB/xF9FkJzcHPWV1mSHk5Tv1BCmVOHWIG333UEi9qUsmpUhVNio0ECLDTOkm8ERduYp0E5PO&#10;o+eiM/nP5OPBdVTkb+cUBjOb8mNCbHpWykbmxkWX5ynp6CwBI42dkooyySRhklPyd1S1c4RF94KZ&#10;TU5DZu+jqHsnZvf0oufjhNjMZ1wd3erpNzZRGgRAwNQEik+eJrsAXty+XcGG4AKoIEBUNy4BsyZd&#10;POYNcfEUmzNyrVw920wf5mSn0oh5vTHjOgf1dnK15pev1g16+3hFBjrVdC8AASFq0s5jzQSPQW62&#10;7OwViR1GvNMptAVLjL9sHD8JbOvFYBTZWJFlvKVzyxUhXqO6N3aQTXqRrWf3NmEhHf3lXgBr//e8&#10;gnryZWiqHSd7KadWFFna1RGwjb++w+zQrgp9ZGbbrNkof9c+Wm45pFsndg/zacH3PtHd3MGtxah3&#10;uy3qYm3ccVYFpOnoR2H9xdhRrq+NZF2JJHljuP8b4VFHGIH3kqImv/fpxkvyBcDjS+s/GhI4ddOp&#10;e2yLkj3zJ/l+tDnlsZICJcl7vwn7Zk8qXSD2aGq+VHo/ful7wxbIxU4N+mIf/+RcWpi+I+I9/7Al&#10;OySclNS4JUFB781XzbRXkrxn1tvvffZ9kqzp9xYevs97KPITv/P3nfrxF3E5nBTJni+mD52zT/bD&#10;10iMlMU07jYhbISj9o0Agg0UqqHOblIWJJCMdrzETZMS9YmvrBNJHoQdK8b6f7L+HO8FyD3zzXvv&#10;TZq0gul3+iIFJr8fvlt+BIM05+jqT9+fLu/oI5tmB3+9P12dm4ZAiwn391UobNCoEIqUlCPnDs5/&#10;d+hkbmwz1k394e8SJQnCxr8ejQorWng59vNxQcpjOyxwXMTOyyx8rfNLpYnnkhOrZg/9QN5Np75f&#10;EBhxkJsmTzN3zp8QGKTUiR/7T/h8RyZ7E5DeOvzVuKDZ3ByklOpqskWXTJr8wgnyu4qWUcEoMFf5&#10;JuA7Mer0A+W2jdJNd1O2TpOPB+rIps/GzP5JNtrZBp9e37X40wjmxpVz5PiFPPo9XZ0lbKRpHBiS&#10;1KxcfsLoM6F4gbrVEzYmUQoEQKCyCJD1v8jW1szG5snan57+Ek3yApJ3DGscLgDDuKHW/7N3JgBR&#10;Vd0DfzPsi8i+iIqIRqKIqbikuJBpn5+UWxqZZVqhluWS5UJWpqmZS1muuUfkklr491MzUXFD3BBF&#10;UQFRWYddllFg+N/lvTdvhlneDIOhnvfNZ8PMXc79nXvfvHPuvec2DAEz53Ghrrb42aL8zM5TQ+cf&#10;j4wtlFtbqNqgZkEDnh/eHMWCepQam/D6/KNDF57bcgs9kkhs/XzH+Zs3jGSNp1SJrZeD26PC3RuP&#10;D51/amVSOX4AkDYZMKiZyqogaxs36yqWz6rUq2ZN3x/q64c9JmrQGMbaNTzMk7pOLPxbjfbDU+6K&#10;osyVK2OHLkzYfb/a1lrVuSCKhFlQz1bdsQOiRnYrJXLhUSTqsuMyWS3z6NKVEfPPHy4ijy01+RsX&#10;oa9i39pbUMXwaq2tuH+bZDkeeSCXzLRYBQ5oK/BTiJKg0SfSqUdx+mLbqKZrk7U8Oea7LTnD1vwe&#10;n5OUXpgYv+e9Hp7M2VU/skYaMgJ/W7bosNvw734jCZLSM/ZvXxjmfnjZ0hiVlfBnN27KGrTiaEZS&#10;en58zMQO9lX3jv+xN88zePaReJwr5+hfa8Z7cX2s4vLOyG9i8gLCIv93NBV9W5h0LX5FRCiKtDfv&#10;a95NQFqIij0ZOGN7AiokMf5/nw0PYPL+b9dxQc3+H89ff5QtJPXaxsmhDBN/MOFuwy4E8AgZPWEg&#10;E7d24+F7misS30CxetStJk2liCGjGy9qxberEtxHf7bveiJWYn780d0zhjsnLFrFWY+o3rbjl0TT&#10;zoO1HDUrGE1C7o/nuBSc3/T1L2eZ4Iht+6/lE0UnrJ89QPPtWzw0vb1CJNWy+KgvN8qY0PFr4kkv&#10;RX17iufJ3dTfRC7R/V9kjWKTlVz79et5e5JVxt2aacFMcszn3xH4D3WNL7VayuJ/nbY4QdlMqscm&#10;XAN//ebzX2UqWt42voenbM83i8lNQJFxfNfOZKbHwt+JBhPjjyyIIPGocLyGwsSjP76I3oegGwYC&#10;SCM7IGh6ykSFnvrt/2TMwBl/peNekXr99+/DtXj2FWVnt3yLBZhGbi+0CzU/u+eUoJUmUlPejpXf&#10;ycK+P0LuJ2xnVu3tqM6j29YVhtEOc23nW52Q412vshhGf08T2TO0DSgaWSN7/5LXGMbzxSXxZMBu&#10;HuaLfuhFiCeyckgGBIBAwxNQVFZU7P9f+a69NkNesR3yivPCryzatqkpKKy+n2lc5eACMI4b5GoQ&#10;AhZt3AJt8QyzIifr1xvoaabmalzSkvgHKg/TZo6vBNqjjqvIylge9wBPy9SU7TshIzG4rAIDmj79&#10;MeYVDw5HJ/2aWYOe9o7FZlGjR+rh1Fml5bUVqanfUT7Itm/j9aILsrIEHyJoO2/FV9QyyHXSyq0b&#10;zmveI8CZLLioybh871hpLVPz4NetSYcLUEUGXpyOmIrcbTszr+ICHsYdT3p/2Y04bYXxWeT50bvv&#10;kSw1V8+nbLsmx3VbO3Zr89QpVrsexemLV4qKrg1Ula7kbqO+W/zZ6PbuOPS61L3P+3OmCKy4oqv/&#10;tzPBfdrir8cHkgQM08Sn96ihw9BK+H8uZnCrTNHH7m/NXzB1gC+yK6S27m7YwadyWboFjp62JNwH&#10;/xYpyi7/37azOW4Ri+ZM6M4uV7FtO+CzRfNDPNWLRUbCL4vH9fZDBUrdg4eNGOTG5NxKy2FnoZER&#10;su2rYS93YguRegT0ClJJYEJMKkU1bffaW8Pck/du3X9duF6aTWNQA8WKqFNNdQoRS0YHXtoKj/Er&#10;FowN8iDPEFJb334jsQp4J4tLt1nrp40aRDsPWs/l1rFnoDvDpKTnUixlyaf2JjI9psz4eLAPXc9k&#10;69fzgx9/1hAC0CBoOnuFWKKKsivH0PoRt4hP3n+lLemxqG9HRP6yMFhZguj+L7ZScenKrhzeeJhR&#10;G3evfPYlNvA0eriE40utCtpM5IybE8E2E+kxdNyyH4l9SBrIBKlqecgn3855UcWVoyxT6t75tVnf&#10;kLzaLoPLRD9s7Ud8MV9jYEimKPnEURmScMpkcnuhXWjxqtkDBdWbSk0Bw9as+GREZ3I/sXR7MWIG&#10;rkUNeEDYkm9YkrZubqhX61eWmJ4msmOIH1BcgfrFE1c1pAICQOCxEEDGf9Wt2zahfa2COkpt8E+T&#10;dc/u9q8PRy/j6gcXgHHcIFdDEJC4u9uS5y1Fwb0SzqlVk3i1UCXEdhNbT7L+X9qs7c90Tzt6TfBx&#10;wxklNrYWRsxZN0RjGrDMksIT9zhLurjkVgl5pDazbqFyTHb5yWO55KQyjIUHm3u3hPsQmdiVmcXC&#10;vJY+7Jb8yltpxPBGV82DE7cNjzvq6diGunKKy9NEOhA4tSoKiy8i7wNXfVq+nIro6fbU7QXQqkcz&#10;cfriu5hQ1ybtd05N2d0muFRkHnRQWnH0JLy8FRMCXdnN3niLadsJ6xIZ5s6dbLLln73cvD3sBH9a&#10;teg7Yph7TsKitz5avC1WZX9+VcH9NPRMH9YnQGXvj9TZOwBNBKoW694+gD73U9m8fNuijQaCZbFo&#10;PfS1v7dxcQpce45ZgRboqiQwKSq+MCldCHA2aseJzDoLAQxpoHjxdKhJYyFiyOjCS1uRuGlMW4Hq&#10;KWGBFwbvpT/ERXxwDgx8bRPalJGXlilDbknO8gnqwNr/uhprCDS9vUIUVVqjZ9vWngKPldTavonS&#10;DWlA/xdVpchEClnGDeSbGNYvALvB+cvCpXlrzsOlY3ypVUJNaI9ApIS61dMGuof26qgSDUbq5vM8&#10;58qR+vR9fVQAc3buGxPm7/1bPdCDhhaJKJOR+vR6879uzOFlr05YsfNQneAjglLZwzhbtVLZKWht&#10;7yhYNWgyNVk4OQjuhcgl1KF9HZeihVtzdyFJEcoS0dNE9QyDBhRbogjxRNUNiYAAEHg8BNBZgNah&#10;fW2H/MdU1YELwFQkoZz6E5A42ZqTHlmTI+NM0Lql2lmqPPyoJKitrKgSaXLWX9wnpwQerKKsvFog&#10;dnVJpdBI4c7qq5HfM9Hh5rWVVWJPSOPUqpqltqC8mvcHPDnA6ympSH3Vs5b6Za/IuZPChgCoU5Da&#10;Q7n691KPIV/FoDXDAQnrpn78arsByiCCZblpdzSJZe/RuhXD5N64Xyh2GT/a4zpzxBsfTOXjFNSv&#10;tQblbtr+zQ/Ha14IYLoGGiSRMLEJyGhrBaqGN5vRlu9PR78azkV8MFpclPHxQ6M1ejzf3FnrE1I9&#10;+n89WCgqstNvaciv4gLTPr4MqVlbA209W/l7sq4caYsBi/74/fuPg1EUgA9CQ3vWCQmpVqGYMhlL&#10;91cW7kCbg3okb/o8/I3uoXPWH1UJQMiXSUtzb+3tpn2B2L+jJiqiGGWJ6GmGKM2QtGLEM6Q8SAsE&#10;gEADE3CY+B6a/zdhJeACMCFMKMpUBERN+dakJr+BAgGovOiu8mfyUlSXlus1lqX2dsLNtuZNbTTd&#10;AdQXFBjPU2Jj4WJgbtUsEhc7cxGxBw2sozEnV9GjOH095ub4+3qg+TBqCbhP25hENnKrvOhGU10X&#10;WTO8OzH+6IrZoxkURPCNlcoA2hryGfqgjJaO716F90svROYDkS3/TNQ0slDosVz23YbPeI0sBOCX&#10;6+iu19AGimgFVZP6ZRIy1CMTND7qVh3V0y3fyGy/vG8Z3kZOgzXgZEl/jkezx6a8GgAaK54Il1P9&#10;+r8pMeCyWHPOLcDHhW7MMGx8GSKOmuGNF+p/tQnt2F/zdRiDgia+t+60WK+vslZ1Y55sXoi+fPSv&#10;bTOGMzGLRr774ynhsiI2o9AZoa0FDasmtXUiIjEKlSWip4ks1WTJ1PuSyQqGgoAAEGhkBMAF0MgU&#10;8kyLo7gtk5M5fKlLi6ZccDuzoA7OKmZkTvFtvIOdMfNyDH76F/1r6hBNnfvw8f8dm7ZtSkaxvCLj&#10;gTYXgBKsm6uNcsbEoak/neWqKE3KQdOr8nuFdAmFTdvW3Kp7syZ92qhGY1RUlT0kFVlZsOc2oEh+&#10;ajrKK8+hinS0ay1SR5qzWHVuSb0Uj27fUTlx7GkYKFr1WMMPBJ36eswMuLWm1Mygi/PzriWrnOdn&#10;mEhS904DPliwGB2kxwbQdgroE+rGJMacSFZ54te84ldHXewm4bARo3oqNwsYJlv9Ulv5DB5PFgJE&#10;n8Xr3vnLVA3UIZ2qmtQTmoQMXXaem3Q1Q8uY5GQY9uZIEqyhzsXNWieiIvQu7HgM0NQEFK6r579S&#10;yMvY0Crk1maC/m94H5Pad+wX5s6erCHIrnE9OXIEqI0vtQpZ+1OzHu0DeqG4Hnxkey4rXT3OqDmY&#10;kCPglQ/nrEBetjqDV1inQWWiLfeBQ8Z9vQh5juhJIuq4NO4PYuRlxYKdaw2lJnYPha51IowYZYno&#10;aZp7iWpv5HdCiRpQtEQx4hneQyEHEAACTw4BcAE8Obp6BiSVpxXRgN1Sz2ZvPY8mEs06hAR+3r2J&#10;SjetKTmdSoKN2Xq8Pcq7A7Uw2SPogyd7PwNdWtpkYHjgW95mDDpFb7iPL25xbVmq7Kz2LRDy27Jk&#10;OY78Z9++bWRXe+wFMLMf+l+f9jiqQk1uUjbJW3XxLjlfgDHz6dSiHzopEB++GDgQxxEUXHwEAVvX&#10;oS+izbGadFRVfO6Omo7MOnT2X/GhfwgujPM1mDXpFoh8DVIPB3NGY5aufq+S+WRFQe7B28ItDE/F&#10;YNCuR3H6anAIsnURHy/eQbbjopPGD2xYFS3YqE8Ns8PLvl3xJ7+fnx4xPf5XlRMB1MUsOLd0jvKI&#10;+Io8sjmc7h3gnkrX/bCBO3ZbkXfxz+9mz4tDMQLHv6xvcQFXFWfbnEoiJ0qgTem7iPA6LnoWvfD0&#10;8vrhZRcCbNzEn4pHbmysCVffBqrIplNNaq0wgkxdDrQVKJrDt+uUp6PTw94/JueN8xb+mWTceRis&#10;xJ9+wLEAuIvbRr5q2Y8HWC8APmH+m3k7lacG8mkbAppO7QrUdPAWdnPgw+fnf/TqXMGJAEb3/3r2&#10;K2qZR6/9aRe7Tx7LtuhrdOq7e/iEwX5SRsf4Uquajxrw7TraTDzM4/Yu/oIokfW8bFq1ihvgaBzt&#10;+GHOt6fRApCJ//GRoiGzbN76/dx2/XLZfTTC6kyMpyTekqE+UC7LKxdRJlo/EvfD56uOsLcURUUu&#10;LlTd48C2g5dw9RHiiMTdbPGENxYdFrTTVGpCkS8iVrC9/UHGwdVrUdCTOoES1FXLujx0KEtMT0OP&#10;OnTzRfTaNSfIDe1Bxsl1C94T9kYUQoHGZdA9oHJuXUjJRyVUyGTI9aZfvPr1VcgNBIBA4ybwDNhL&#10;jVsBIJ0KgeKsLQkk/r/UrueoXvvm9V3Q39m6qDQDm6/8VR33T3oS/sTMra3/grkkHODcboIj6J92&#10;qA+rKiydR07ou29u8Eh8OCKyqfN3/FOoawdEac5Pf2XhpwepbdDgbrsIsXFt0UJhdAJf+qojJSRv&#10;bebp1CMk/r/UyXvq1P6kfDNZ1gPVub7Kvy8Wkk8s/foH79KsI3lMTJqqjvouGOLt62jliG85vK/B&#10;KnDIi/vm9Vsd5mrNoCw3zxSh2nm19l0w2ANHYJYX7tl3J/Hpi/GgQ4+i9NXg/dzttb5ueye90d0z&#10;0Ne1e+jbaF+926gZY3rQRTlS+x7vLUYn7Z39MfLVdkE4FqBzYPtgfFy5Xl9NzZllk0JD/WiWXviE&#10;s1EjevmQvQP23cd8PcENH7s9gCYI6j4gct1RpsesxeO7q8QI1NV6zrZZPZwU4hmKDniv8gvWtRCd&#10;TusJT62rJ14rnyFTZqBjFNUu0zRQpVCdalKr3ggymjjYd39rBTrkT6mmQF+fIfgAeWyJ4c7BGiSL&#10;J+DOQ5VYENyjlbIsqfeLH3yI/Qjr3h7SnkSURJ3n8xUn+TMdhNU2ADQ92rXvOBDFdEQNnNS9O5LN&#10;r90bn+5k3kMC8/nq0f/r1bNcur47A0fTXEcHJpXtR3Sw33sr3utKw+ToGF+qVUs9+r474y083Ggz&#10;8TB/bd66kyScJ2rguDnYquQHOBlH6BzHyV++xd4EKk4uepsVw9fnVXyC4H9f70sO98B9oPsr6CCP&#10;vI3TeiA5W4zedLFMVJmM4tiX09hbimv3AR+iI0KHvdm3hYZnVal9p/++jU8qXTEt1IfrZszbESMF&#10;W35MpaaAwcNtYtibks+QSSsSmIBhX49jgWtVqAhl6e9pCKXfyxPDUfTBBPaG5jNk7KqcV4W9EaXR&#10;PaCsWgS/hM5olO18+yV0S2w/6tfLRQwjQrx69VXIDASAgGkI5E/6RMzL0MrABWAoMUjfoARqEg9d&#10;nLc/M521+R+lJ16ftzo5QS0KWGn2F2sTd8dnc8mQSI/SkzJ270hcTYJw15Q/MjyKfYO2y6SFV2Qt&#10;2Xz9VBaeXkNtlaVmbIxKjlFG0ddYV23ujZuRu24dSVWuu1UU5R+JTZy26S45gY8WVrJ67YWNiSWs&#10;zS8vObX/wuTdObkqazBrcy8mf6uuo5splarbEKiOkriisJz3du9OicHOhtrMuGsrjsvIhAbW3Z27&#10;5ViEUtmSrUm7E/K5z8nZ2wm3lq1NJCcgPnWXLj2K01dDI/EcPeN3dE54AKkndPySPzd/OVh57oTU&#10;q9uMn39fvxIdFc4K0uPj+Wti9q99kzUCNIvn0nX8ChQCgHtMVyuWBgOLnh8RyuXGCfZv/LQbe7yc&#10;qDZLPQbPUkoeEDZ72+9LPg5kGH6zdJ1S6Gyh54tDumsyNkRVqp7ItsN/p4wjx8gJ4yOapoEqdelW&#10;k6pYhpPR2HZ0LtrUJepq2rbxKD1PDhkkLQZ8uXU9p2W34V+v+GvV+0FNBcHbpLZ+oyN//1OpaBQ4&#10;4OcdqzQ7ehoAmh6VNm3/wYb92xeyNj/q2FExP30yUCWchJH936i+JMhEov0d/XHJx9wJhZ7BET9u&#10;PLr5kxe9yPOc7vGlVnsT31ELN0f9yA9hpKll61ewFj6N9qc2wBGHmf3I2XjIuv5gFQoBwLpFiBi/&#10;zxvgQY+BxIbroK9/Yu8e7m9Neb0TduHpKRM7Ad/6BYUAoPcchsHkt856RcugtO08bmMM180oh42T&#10;+rRQaaRp1GThOWL+ZpX+oF0qA5SFkoroaQj1i1NVa6/TG5F3X+eAkvq+NoeT3234B0M74YMe9PWl&#10;+vZVyA8EgEA9CdiFv25QCQall+TlCRbnia7Hze3xRVYSLRQkbOwEUOi+xi5io5bPYfKUzgOdpExR&#10;RuSq1KuNWlQQTgeBf0ePaLFMXZmu3kFzQXUvtMR34atjVjARf/41K0T03Dso/TETADU9ZuCmrK5D&#10;Kycto8+UtUBZ9SZQcG7xyAnrmPFRu6e9aGhw23pXDgU0PAE0Ehu+EqihURM4f/58YGCgTCYzNze3&#10;tLSUSpWz4xKJpLa2Fv3LNwC9R5dcLs/IyPDx8TG0YShXUFCQobkaKD2sAmggsFAsEAACQAAIAAEg&#10;AASAABAAAkAACAABUxKoTruT/96H6F+jCwUXgNHoICMQAAJAAAgAASAABIAAEAACQAAIAAHTE0B2&#10;fu6ro9ReqJrib5c6fDIZ/Yve029RSoOqBxeAQbggMRAAAkAACAABIAAEgAAQAAJAAAgAgYYl4PrL&#10;zx5/7VR7oSod58ws/WE1+he9p9+ilAaJArEADMIFietFAGIB1AsfZAYC9SBgSCyAelQDWYEAEBBB&#10;AGIBiIAESYBAgxOAWAANjrjRVwCxABq9ikBAIAAEgAAQAAJAAAgAASAABIAAEAACQKAeBGAjQD3g&#10;QVYgAASAABAAAkAACAABIAAEgAAQAAJPDgFwATw5ugJJgQAQAAJAAAgAASAABIAAEAACQAAI1IMA&#10;uADqAQ+yAgEgAASAABAAAkAACAABIAAEgAAQeHIIgAvgydEVSAoEgAAQAAJAAAgAASAABIAAEAAC&#10;QKAeBMAFUA94kBUIAAEgAASAABAAAkAACAABIAAEgMCTQwBcAE+OrkBSIAAEgAAQAAJAAAgAASAA&#10;BIAAEAAC9SAALoB6wIOsQAAIAAEgAASAABAAAkAACAABIAAEnhwC4AJ4cnQFkgIBIAAEgAAQAAJA&#10;AAgAASAABIAAEKgHAXAB1AMeZAUCQAAIAAEgAASAABAAAkAACAABIPDkEAAXwJOjK5D0WScg7TCo&#10;2755ofvmdZvsLXrkmrl8/ml/nGuKXwfxAL39NuCK+m0Y5CA+U52UDpOn9DO46nrUB1mfNQKK9F8j&#10;fJ0D3/41Q2F00x9m7Hw30DcgYuct48swpHJTyGxIfaZPqyg7/U2or3Po4rgy0xcOJQIBIAAEgAAQ&#10;AAINTkC0IdHgkkAFQIBhzJpO/rAvMhr3fOgXZPasA7Fo4bcuEtnhfdcNamohGoZ6LqmFvZVEkNss&#10;aFDwHmTeRwZPbvHMIxZNFRLWmwC1G8Vb2gXnFvcP9H13b/rDelcNBQABIAAEgAAQAAJAAAgoCYAL&#10;AHpDYyLg6fqCC7ZLpS4uvTyfnc5p+9Z72PGxb27HMKWtL/UPcPHADMw8nnP1F6slvbnsej1nh0uV&#10;2r0QYCe2VEgHBAwg8Ljn1Q0QDZICASAABIAAEAACQOCZJ/DsWFnPvKqfCAA5+ZcKapCkioKCUzmP&#10;Z1luY+Bi7mAjnKinIilSkgtyMYOa3Jv5KWLF1Jur/NTNclyqovxScrnYUiEdEKgvAan9i18cTU9e&#10;N6qtuF8dl26zYpPSNw/ztapvzZAfCAABIAAEgAAQAAJAQEBA3MMYIAMCj4dATcnqn48PnX90+M+p&#10;idgV8ExfVfdSIxYcHTr/eMShkirRJPTlqkk8lDB8/tGhCxJW33vmEYumCgmBABAAAkAACAABIAAE&#10;gMDTQQBcAE+HHp+aVnAB5D59PoRsCGAD4KFQdg7Obw3r8huOURe677MuMzvbq22Pt/D2nMgnmNd7&#10;xbAWIQ781LpVSEjbb6aQxfb41XfDmLZv+QtmF9nodyjMnk1IyPMrPiPx8yJ7fDPIswMSw8H5nTE9&#10;8P55FKRgSuA7yoxU2r4rQmxR7ZM1p0GtQLW3/oj7lhTScTInv3Xnjn/M6zrQiYxEM9cJs1Et/X8d&#10;5oJbx0rF/SlUstQ+bFDHDThSAKbxeYizB/+tjlw4DR9T8MXP/c25TGYdOvtxfAg6+7qrEnS1gpYj&#10;gND/t/eeVyGsFB7V5fv5e705XahpCtNWKlpdj09NP2/8DXkkS/r78PpJKOpbIH71nrN+/7W8Rypy&#10;K3KvHVw1pztNEDB+8a/n0kvIhn+vIZ//yTA5pz/vHoS/ovv5VWLI0ZB4deLJ0R0E/VecLmAYGguA&#10;vucvJNWOFeEBuMbuk7acTK1QBylO7D++Gk/aFTpjzZn0Uk3KeJBx+le2IjbZA0EyRUV63N7FIwUN&#10;F36rVp5emVF6YYHamsYXS8h0/+Zc2UMlDd+RK/64KFMunOIiKaRmJG0kSsTp0deaqCpu7X07gEtA&#10;axErT23exT+VHHao9hB9uqhIPbeTVURg+Fd7T9fVZuMfJiAhEAACQAAIAIEnkgC4AJ5ItT39QltZ&#10;Ogr7po37JxODRgY2taUtt27aa0jQvM7WHAeJx/P+q98NeIVPwFj6BraJeMkZG9JmTd4aHzyjf4tA&#10;Jz76nZmbX4uRo7t+oyyBlmT1wvCuM/o387UmBrDUNrC7/ydvdFgxMWiYny0VR+rkNuy158KUzgX8&#10;mcfzAaj2gcI0r3fkgu2ZhwzrMqN/qwHct6QQ14Eq8uvWp8TG1kI1cJ9N7/DOE7q7ulGZrJv27B84&#10;Xz1kYN1carWY2ZOYAAwj8egcMGeID8cHoWs77TUve5XkIlrh4DVvTDsOgsS2WbORr7frbavmSjDr&#10;EBI4Z4hvz2aWXPG4uhkTO7BIHby+ESoa69Hv7Z5Nnv4O37haiMz1JaNfHT1j0Q4ZK1hyzKK33/h0&#10;pzLwviL73LIP35j0ZUweTZGTsO7jCV/uSxe3fUfq0/2VEE/Z3mPJ2C7lLsXdi/vjGffQXh2dNPF4&#10;lHdw7uhXJ206m4O/zduxbGzYxz+dECyQESP2vSOzR7zx6Y8JpALZnrkfhI5fF5+vWl3JtfXvDxnz&#10;MVsRm+z9LUklNJki98DiN16bt+6ooOF/ajmSQK/MuLyKpHUfhfIFsk37aP3FOg4OoZhZSdunKmkw&#10;Rzd9+tbnv6hleXB718JPFhAl5h09daVIVy/LS8uUUZai5cn5bUHYgEglh0lvfLLxWgVVqD5dKO4d&#10;+fqdCZ+zimDO/jhvzIJDEPqxcd0HQBogAASAABB4agmAC+CpVe1T1TBrGzfLysQD516ffzwytpA8&#10;GVu17+zmTRtp5jDiJU9sDysqSJqjQ1de3ptKH0XNggY8P7w5MjhrK+7fjlyI19VHHsgl02VWgQPa&#10;qhrzFm5OUllSUsT82IidmSQNcha4+zIlh3ecGjr/9MZUEpzc2jk0yEaAV2Lr5eD2qHD3RrSF4dTK&#10;JLLTXtpkwKBmrHio6qzsg/uJYMqSrQJ7eaNT+uQXr4yYf/5wERG2Jn/jIpzmrb0FOlf+m9laV6fG&#10;JrwukNMj2G+0Y92pexG9wMx5XKgr9q0oys/sRM3EhOXWFsIWklJ0tYJhzENe8g3ErpMaAvDo6xtv&#10;pz4ys1U5jICxaNFqSl9n27q6sHYdjf01Eu8gr/a4kEekdViPu5NK4OAxEVo0eRLzthErf/zremJ6&#10;YVJ6YWL8nvd6eDJx/1zMoPH5FWVnf5m1+ijTY9qKoxkoQVJ6xv7tC8PMzRzwhv/s/UteYxjPF5fE&#10;k+ya9vNLW3Ye0l3NLlVkxB+MY16c8UZXe00/TGXxUV9ulDGh49fEx7M1TvE8uZsa89ylV+wt3+5M&#10;Vop9LWH97OZn95wSlIAM4N+WLTrsNvy73+JzlE1zP7xsaQyx8x/eO/7H3jzP4NlHiBg5R/9aM95L&#10;y+EaYmSuuLzz21UJ7qM/20dp58cf3T1juHPColW6TOK8HSu/k4V9f+RoKpEhalYw8sKoZzm6bV1h&#10;GMV1bedbnTQ6Vur0HNHyyP48Lhu25ndCie0hZ1f9uD+Vc+ro0oUi4/gurIiFv1/LJ9mPLIhobvJO&#10;DAUCASAABIAAEAACGgmACwA6xhNB4GHSgctfni+rYmqunr6XWFGLhJY62rUmD94WbbxexOcI1JZd&#10;u7UAp2GY0sKtUfFvI0PazPGVQGJPyPOjd9+7ije/11w9n7LtmhzntHbs1ka4n6C2IvVm5F5ZLlOb&#10;e+Pe8Ry6VV5+5s8rq1OQ5SM/eL6AmKNmLVs68CsQ8AeKB4ejk37NROkfHovNovOBUg+nzrjs6ri9&#10;Z9785frai0QwXHL2pRKSwsHOV/xZfypaqsmNT5oV96BKKKfUzr+1McVZtHELJHP1ipysX2+gZtZc&#10;jUtaEv9AdTZXXyvMmr7oRzZWKB4cj83PZZiqzLuzou+ScIb8Zd6jqwc+40BRcmAPr4t7hIbE3s+t&#10;R10zqrTw172Xph3SuFT7iei3T6iQKHTf7HWz3u4fSI6kQJ3ZPbBnENprcudONnXIFCWfOCpjBs6Y&#10;8/EAX7pGo4lP70nfbnrLR+xPilWL4JdeZBJjTiRzLp6H9xL+Oc10fyW4paYyFGVXjqEVB24Rn7z/&#10;SluyGgjVGBH5y8JgJWORYgeNnzKZFdvWr+cHi1fNHijQU9HV/9uZ4D5t8dfjA93pWhVU0aihw4IE&#10;HhChWi3dAkdPWxKuqeFiZFaUXf6/bWc9xq9YMDaI0pba+vYbOWKQGxN/MOGu9kUVAcPWrPhkRGey&#10;FMjS7cWIGbgValkCwpZ8E0Fx2bq5sSuZdPdJA+RxG/Xd4s9GtyeUpO59JkwJd0O7P/bH3yNOUH1d&#10;SEUMqXvn12Z9A6Efn9D7BYgNBIAAEAACTxwBsc9rT1zDQOCni0BVdi63D7mm6sFD7AJg2M0CUv9W&#10;DmTVukKWX6k+ed7E1pOs6lcUFl8sJbnwVZOWL6drBDzdhLZ8bXl+OTJfyVVdUkkfv6sfcGuVq8qq&#10;KjViLSk8wYfWKy65RS18M+sW7nR8od3vrQSxALid/8ZrqDLxKrL/6SW/fI8KpdYWkaVL3N1tiUGl&#10;KLhXkslmqkm8Wijcga2/FRxnpqTkcjHLueqeLJGiYC9LHxLiADlvRn5Moi3gF0cDa7M2704JWXxh&#10;6dc/eMeUjh+9TGIxwPVvEFDkXY7lt2r7tp2wLpFhcm/cL8T6KUs+tTeRcW8fwNr/xsinvheA7gII&#10;eamzj8YjAKoK7qfJGM+2rT3Z3UCkJ1nbN1Hze+kSW1GYmYzGd6tWKttcrO0dBUteaJq8FRMCXclW&#10;f/qizaceEKsWfUcMc0dT7m99tHhbbJKqm0uFhBiZaZrETWPaCqpz7TlmhYzJuZWWo30vgIWTg9Cm&#10;b+LToT2ywFWzWLg1dxfgEqMmQ+RxaiqQQGrfsV+YO8OkpOeyewEYHbqQ+vR9fVQAc3buGxPm7/37&#10;siCKgRghIQ0QAAJAAAgAASBQLwLgAqgXPsjcmAgoysqr1eWxs6RrimsrqwQ2bW1BeTXvD2jgJpgF&#10;Deo8f0hrYSyABq7RoOIlTrbmhFBNjoysjNB86WsFx7mmsPy21kI0nn3IpX74qFjBVN27s+og3aaB&#10;IyYM6BmwYEbnycLAjQY1DhIbSUBRkRodGRb6Mb9V28hydGZT3QvA7gIY0r2F5h+lsty0Owzj8Xxz&#10;Z+0/WvrErsi5k5LDuLf2dtO+Xoam0XyxvgOpx5CvYtDC9YCEdVM/frXdABxTUGM4QDEy0zQaLzV/&#10;R0PooG6ZppJHny6kLQYs+uP37z8ORlEAPggN7akxuOPjaTLUAgSAABAAAkDgmSMALoBnTuVPb4Ol&#10;9nZ8iHv1VkpsLFyUn0lc7MyN2jdvCDxFdWl5LePYbFxwE7IToZgEFEBb/bmd/4YUJiJtbVlFHQ+I&#10;iGxcEp2LCES3wszZro3eStmQBwiF4PX9jTh2m8a19xed23jmflIR2Yhh7TgwzJccDwHXYyNQdHXX&#10;+pi8gLDZu/eTrdpJ6bc2RgSZuno6nU73AujeBYBqtvdo3Uq5DEGzKPrEtvVs5e/JKOPeaSqFpnGf&#10;tjGJNlz4UgY1IAvXdyfGH10xezSDYgq+sZLE21e7xMhM0wSNj7pVp7rkdaPaGvgLXX+vQb3l8ff1&#10;wGsD9OkCoZJ6tB/x1abU67+v+TqMQcEd31uncvqDqbsblAcEgAAQAAJAAAhwBAx8wABwQKDREVDc&#10;lsmJsSh1c7VRn93LK6c7+vnAAUR8q84tbUjXf3T7js6o2yIb29S5TwvOSHVs2rYpKVtekfGglmGn&#10;xxWyxNskoIBJLpugDvz6Z+tOLegy5qoctTPbRFWlpOfSoikXv9AsqIOzwGPC6G8Fx5lp2rQTF5XQ&#10;ooVbEEXBXhVJ98luDjP7gNZanTU4QU1ZzN83v1iVsDuLKM/WIdAT7lSi1GmaROw6/0FD3+zno3ED&#10;OWtLX0vWPPstVgqpR88hw4LwuQCld3TuAkAFWrg0b11nobtCXsbviOG3J2gXW+rsHSCMaEDllJcV&#10;C/b30DR5opomde804IMFi5FzRHO8fREys+3KTbqaUb87EY3OoHuVhBa9yB+UKDdQUZmNkIcLfBDg&#10;44IGq94uxMuCHAGvfDhnxTQ3lcAQYrsQpAMCQAAIAAEg8GwSyLou/2th9tq30tG/+RmqxzaLIAIP&#10;1iIgQZLGTUB+W5YsR+v6Jfbt20Z2tScHAdqHvdZ53TAXi6ric3eI4W3r8fYob7Kx3KxDV79XffF+&#10;Y0VB7sHb9Zk557hImwwMD3zL2wwfQDjcxxePqtqyVNlZZMCWPyKzg1KX57z6oaMEzeyHhgcMcFIb&#10;d/J7hcTWNWvSLRDFJpB6OOi0kBkzj+6Bi0OQFwCdsffc4GbE+1BReNqotsjTimjMMalns7eeR1jw&#10;uX2fdycrF/hLbyuqSlNyqa+lSd/+rsjMsvBuuTi8JRtNji2n+mxyIYn9Zt19oP9QhIu0uUNn38/f&#10;67VhkAPK3GFQ1w1j/MLoVw523tS5QddTwPXYCLAWfuKZK2SjuyL32h+r1uLN8HyH9+n15n/dmMPL&#10;vv3xCOsFeJBx+tcVn0cLzsbLuXUhJR/lr5DJuM3hdVrgFNAn1C3v6PHf9+CzALTuAsAdi241l637&#10;YcPBW9haxlLN/+jVucoTAfSKzZDq0Mb7Vaup2Ap8rP2ENxYdFghG06CmrfiT3+ePTrA/sGrO+F9J&#10;6wrOLZ2z5SC3fb0ij5ylpxZfgJYnQmY2DYos8O26Py5yW+IRzL1bZny8V9cheSh8QMQKNsuDjIOr&#10;sYK0nqfIt49O8iMCG89hj6GiIv3oli8+XkbPWVTKLEoe2bqIjxfvuMaWc2DDqmgZExTWJwBHZtGj&#10;C3Rk4LJ56/eTvOgql91HBxfySxjQt9+E+gZE7Lwl7ojJxzYwoCIgAASAABAAAo2CALL5D67IRV4A&#10;JA31BRjqBQAXQKNQJAhRLwKlOT8dycdWgdQ2aHC3XSjI3NxuE4IcXW0tzBh5TMzNM3hJuZlbW/8F&#10;c1H8ub4LBnvgMNrywj377iTSqP/1vB5WVVg6j5zQd9/c4JH4AEJ8AMGOfwrx1Fqx7Ch5jpc6eU+d&#10;2h8JNq5t3XnVqot3yVGC6JzCIS/um9dvdZiryokDauLJK2VyCxQwbxdqS390xh66HiYdvUMW0ht+&#10;FWdtSSDx/6V2PUf1wnz6O1sXlWZgrwp36W9FxY5D94m9aOYWGLhuXuiuCW38LOXp2SpeyaqUOzvI&#10;wYpSJ49xCBcOB9h3wRDfns341RtSNz+fCfSrqYE9nZAvoCY3IXUHF2LQ8OZBDsMJSKmFf/SXMe2D&#10;UDA8v3ZvfLqzqkd3N2VJlu59xk8ZjsK5rZgW6kPi2PkMGfPxpmO3SSg4Gu2fke18+yU/58D2o369&#10;rO1EemokJ25btFT7WQBcrfYdB05AQe+PbprUvTsnFfPehzgEHb30iy217/Tft9HphpzYQd3RsfbM&#10;2xEjBU2T2vd4b/HkUHRSfeSr7XDz0at98IQPv4zhvYU1Z5ZNCg1FTcNf9Zq3J9lt1IheGqMY6pUZ&#10;iW3f/a0V6Ei/o5s+HcCWiWFOWLZHY3wBXgcBg4fbxLBZfIZMWpHABAz7epzm8xSVirPyGTx+PCJ2&#10;dvGE7p6Bvq7dQ0cuy+o5HqmSv8TKExAW8V9m3aQ32HLe3nQ2x23UjDE9yPoh/bqoOLnobZIXd55X&#10;P/9V5v7f1/vScxXoigb+cAHDOzDkAAJAAAgAASDw9BJA1j6y+R9VKCyspV2HO1raSNF7Q70A4AJ4&#10;ejvIE90yEhxOz6VMU5t78eq0HbfOZHEGJzrbO+HWyphc7BwrlS3ZmrQ7IV8ZdJp8u2xtIjnGT98l&#10;nIJmJ8PrZKnIWrL5+im29hpZasbGqOQY9gACeczviRsTS7hVvo/SE6/PP5CvWnFtZty1FcdlnISP&#10;7twtFySorayoUklfmffD2sS9qezUqqIo//D+xPkX1YL5cbkUVWX0AAX1q6aMuh2YmsRDF+ftz0xn&#10;bX4s4bzVyQkk9Dt36W9F1b3Uj5QQaiuyMjduTvj+htr8rzwm6vyy2AylphiUMvtw7JVIfPKf4uqZ&#10;20JNoaYdiU2ad0iwTlmfuuB7UxCwdH9l3ubtC1nr2n30jDW/zv8QGfWCdea27YZ9s3Xjko+5M/lQ&#10;4ID1P/7yATVBpb6vzeGyuw3/YKiOE+ntA3qh8/YYRqsVrWxP0/YfbNjPS9Xj4/lRMT99MlDFMaFf&#10;7M7jNsasnz2a5PIMjvhx49GNk/q0UIEm9eo24+ff168cj5wF9EJ1rYnZv/ZNYqG6dB2/AoUA4OoN&#10;Hb/kz81fDmZP/1Cnr1dmlAEd6Td1yV/R8yNCudyozG0bj/6o85A8C88R85U6wjS2znpFSyxFoVT2&#10;vSJ+3z2Dtfmx8Ps3ftZLJT6iSHks3Pp89tNRlaIEHHR3IeRn+WAVCgHAum+IIn6fN8CDnsJIF2J4&#10;6lwVYopuDmUAASAABIAAEHjSCAjt/74TXHxesO0z3oV6AU7/Wuc4L+2tk+Tl5RnRdjc3wXOXEfkh&#10;yzNJAIV/e7ra7TB5SueBaFV/UUbkqtSrT1fboDVPGQG0sKJui67e0TY//5S1/mlqTsG5xSMnrGPG&#10;R+2e9qJKyI6nqZFPfVs6tHKC0ffUaxka2PgJoJHY+IUECRuUwPnz5wMDA2Uymbm5uaWlpVSqnB2X&#10;SCS1tbXoX14A9B5dcrk8IyPDx8fHUMFQrqCgegVXfiCr3jU3E1n7yOZHln9TT3YVbUlO1ZGfZc3a&#10;Wb8610ukVLAKQCQoSAYEgAAQAAJAAAgAASAABIAAEAACQOBxE3hYoUD7/5H9jyruMsyRt//RnyU5&#10;Boc2AxfA49Yf1AcEgAAQAAJAAAgAASAABIAAEAACQEAMAWT//7Ugu+Au3vKM9v+jCX8+V2ludeKB&#10;EjGFCNOAC8BQYpAeCAABIAAEgAAQAAJAAAgAASAABIBAgxMQ2v/BI5zQ/n++SrQF4PjG/EeVCktb&#10;6YtvGbA9EFwADa42qODpJVC6etUxFOBgKAQCeHp1DC0DAo2MgEu3WbFJ6bEQCKCR6QXEAQJAAAgA&#10;ASDQIAT4+X9k/7fsRE/Mxhey/09sKqD2P4oC4OpDo+qKusAFIAoTJAICQAAIAAEgAASAABAAAkAA&#10;CAABIPDYCMSuk9H1/21ftDeV/Y9KAxfAY9MgVAQEgAAQAAJAAAgAASAABIAAEAACQEA/AWT/p8SV&#10;oXStuth2/I8Dn6FKXnvxzxI0/48+eWWah0Hz/7QQcAHopw8pgAAQAAJAAAgAASAABIAAEAACQAAI&#10;PB4CQvu/y1BHof0ftzm/8D5eGtD/AzdhaEDxgoELQDwrSAkEgAAQAAJAAAgAASAABIAAEAACQKAB&#10;CZzaXsDP/9e1/4uyqqj979/H3jghwAVgHDfIBQSAABAAAkAACAABIAAEgAAQAAJAwJQEUk6UJR0q&#10;RSU6NbNoCPsflQwuAFMqDMoCAkAACAABIAAEgAAQAAJAAAgAASBgHIFTvxZg+9/bIuRdV2EJVw+X&#10;0vn/rsMdjZ7/pwWCC8A41UAuIAAEgAAQAAJAAAgAASAABIAAEAACJiOQfqHiUQWO8zfgQ3d02h9f&#10;7oV9xWkJ5ehP/xD7Vl3soqbe2/RBRtZ1Ofrkgaz64Irc/AwcHUDkBS4AkaAgGRAAAkAACAABIAAE&#10;gAAQAAJAAAgAgYYicOc8tvNdWlqil6OXhUQqQX8i+//OhQpq//ePcLtzofxBfjXyFGRdr0T2f9S0&#10;e+jbvxZmi5cJXADiWUFKIAAEgAAQAAJAAAgAASAABIAAEAACpifwsEKBVgFgU79PE/SvuaUEeQGu&#10;/l0qtP/RbD8KFkDrdvGxQr4A+p6uHUCOALo0QPcFLgB9hOB7IAAEgAAQAAJAAAgAASAABIAAEAAC&#10;DUngznl2F4BvF1taD/ICoHl+9AYd/ofm/5Hxv3tuJm/2oyUD/Pr/Vl1skfGPXmhTgF4ZwQWgFxEk&#10;AAJAAAgAASAABIAAEAACQAAIAAEg0IAE0i/gXQDI2m/iZs5X4x/SBJ3/h16x62Sx62XC6tHBgadJ&#10;7EB0oVUA1Ph39bHUKyK4APQiggRAAAgAASAABIAAEAACQAAIAAEgAAQakABd8I9m8te+lc6/kNmP&#10;XmjDPzL4ad3oRIBX53qpyYFy0b0AL77loldESV5ent5EdRO4ubkZkQuyPOMEhs4/+owTgOYDgX+L&#10;wL55oXWrvnqn6N+SB+oFAs8ygQ6tnGD0PcsdANreSAigkdhIJAEx/i0C58+fDwwMTEpKysjIKChg&#10;p9OpMBKJpLa2Fv3Ly+bo6NimTZvmzZujxD4+PobKjHIFBQXpzoXi/POL/DWmRDEC0XYAOs+Pogac&#10;3l6ATg3o+ErT/IyHSYdK0fteb7mIOS8QXACGqg/SG08AXADGs4OcQKB+BMAFUD9+kBsImJIAuABM&#10;SRPKAgLGEgAXgLHknp581AWwf//+Hj16ODs704Yhyx/9K5fLFQr0XoH+rKmpefToUXFxSWrqrZCQ&#10;kIZzATw2srAR4LGhhoqAABAAAkAACAABIAAEgAAQAAJAoBERkMlk1P5H1n51dU1VdfWjR1UVFfLy&#10;8vIHZeUlJQ9k+QX37meZmZnl5OY0IrnrIQq4AOoBD7ICASAABIAAEAACQAAIAAEgAASAwJNMABn/&#10;6FLQq0ZBpv2rHj589JBclZVy+uGT3EQV2cEF8NSoEhoCBIAAEAACQAAIAAEgAASAABAAAgYTIC4A&#10;1gtQU6OorqlGV9WjKuQLILsB8GVwoY01A7gAGqtmQC4gAASAABAAAkAACAABIAAEgAAQAAImJQAu&#10;AJPihMKAABAAAkAACAABIAAEgAAQAAJAAAg0VgLgAmismgG5gAAQAAJAAAgAASAABIAAEAACQAAI&#10;mJQAuABMihMKAwJAAAgAASAABIAAEAACQAAIAAEg0FgJgAugsWoG5AICQAAIAAEgAASAABAAAkAA&#10;CAABIGBSAuACMClOKAwIAAEgAASAABAAAkAACAABIAAEgEBjJQAugMaqGZALCAABIAAEgAAQAAJA&#10;AAgAASAABBqeAD32T0Eu/N8a+hZdNfiswFpFw4vw+GoAF8DjYw01AQEgAASAABAAAkAACAABIAAE&#10;gECjIoCM/5oaRXV1dQ2+FOR9FX7VoM/whyhBoxK4nsKAC6CeACE7EAACQAAIAAEgAASAABAAAkAA&#10;CDyRBJycnIqLiyUSRiqVmplJzc3NLCzMbW1t7OzsHByaODk1dXVx9nB3e/TokWNTxyeyhXWEluTl&#10;5RnREjc3NyNyQRYgAASAABAAAkAACAABIAAEgAAQAAL/OoHz588HBgZeunQpIyOjoLBAtzzI/nd3&#10;dw8KCkKJfXx8DBUe5UJ5Dc3VQOnBBdBAYKFYIAAEgAAQAAJAAAgAASAABIAAEGikBKgLQCaTmZub&#10;W1paolUAvKASiQQt/kf/Cj9Bf8rlcnABNFJ1gliNk8DQ+Ucbp2AgFRB46gnsmxdat42/H0t/6hsO&#10;DQQCjZDAG/18kVQwABuhakCkZ4oAHYlwPcsEnlkXAMQCeJa7PbQdCAABIAAEgAAQAAJAAAgAASAA&#10;BJ4hAuACeIaUDU0FAkAACAABIAAEgAAQAAJAAAgAgWeZALgAnmXtQ9uBABAAAkAACAABIAAEgAAQ&#10;AAJA4BkiAC6AZ0jZ0FQgAASAABAAAkAACAABIAAEgAAQeJYJgAvgWdY+tB0IAAEgAASAwL9NQJF5&#10;bul/wkd+f61c8W+LAvUDASAABIAAEHj6CYAL4OnXMbQQCAABIPBYCZSf+W1k6/DPdmY/QQadIvXY&#10;Zz3C+3907P7Dx8pKXGW193cu6l9fpCYpRJy8BqVSyG8dOnSA6fdJeIBd430maaz0DEINietHoPHc&#10;2SrTk3Z8OhndE/r/Z/WBm/L6NYthiq6tfzW8/6u/XSqqb0mPIX/jvlc/BgBQBRAwCYHG+3NrkuZB&#10;IU8SAW+/DfNC0dFlWl9T/Do03vaYBQ0K3oOEjwye3MKs8YrZkJJZtPBbF4nU13fdoKYWDVkRlN3g&#10;BOiTLn6+FL56LDqQWtvgdUMFj4vA47NnqIGhxb2iSD+7cX324KmjenkrD19+XAwaez11R+K0JcdO&#10;JRU/Qc61xo74SZSv6Nr2T75du4fY6ylxxy4XQX94EtUIMgOBf5UAuAD+VfxQ+dNDwK7Xc2QCS2r3&#10;QoDd09MsA1oi9Q9w8cAIzDyec/U3IKPepBLvkM7YvTIv5JvOlnpTQ4L6E6gtupdRUP9iBCXAvI1J&#10;cT5FhSkqE/fuTBs07t1QJ3geqaNXDSPx8rp1ka/NWXbIMKsPBuBTNGaY8huJh68yLmOn7UqJjk1Z&#10;83EvGDtPk3qhLUCg9O43909aanvJkgZUlSfWnxL85NafIZRgIgKZqe/PPzqUvjZmyGipRRmR/Ier&#10;Uq+aqKoGKKb81E2yjVVRfim5vAHKb/xFKlKSC3Ixgprcm/kpppRX4mRrDrcqUxIVWVbw4uX/pEXH&#10;8q+zswf7wTytSHhPQDK7nm/uTov+bpRXg48up/Yf/BUd+1O/5lZ1sEhtXvh09e6vu7nCyiHtXUY5&#10;ElPWrF0W1sm96MDP/0t8EtZsPwHD4MkTkXUMtW7fwhmNGgvH5t7WT14jQGIgAAQ0E1BUFyMXgA46&#10;D0tOmMQL0OC//KBhIPBsEKhJPJQwHHkrFiSsvlfzbDRZvZVV91IjFiAPzvGIQyVVzyYCaDUQAAJA&#10;oAEJWDj6vzbs7ZFOzNWTCTcqG7AiKBoIAAEgAAT+TQLunc6qvag0ErMmiuqS+nsBJHl5eUa0z83N&#10;zYhckOUZJ4Cm98USQHEBJvjgToZWAdSd/DezDwttEfqCp681mZKUl5w5k74lrjCXls7mLTu8MSmp&#10;tc/wnl4k2aP0xNSN+7OvCs1zkeVsvpHVO+DttrZSRfHuny79WqxxN7S0w6CuC7rbI2nO7Di3JKWa&#10;YRwmT+k80ImRxV+KvOMwLsSnZzO0iL22Iisr+n+3YzIFcqiIgRJkH4hL/zWFxiSTePg3f72rd6if&#10;LXXXKYryj16+v4tvrIharDt3jBriaoYm5+Mvf8Qb52ZNJ0/sNNDFjKnIWrbiRhwSRxcNrnVIHVuL&#10;Or3kOziwqS0hf+pIysqLZazBz5KvLUu68u7eAvZDkZC1KcvC85vPAgLVoivwMqMZEG/PCd28+1B5&#10;MF4hPfSJVUiIL9cH6n5btz+yLVVk3ZqyuajzgNavBru6IfSKiqS4mz8d5/qYYapJ/KGg2SeveLhJ&#10;a9JjE6bFVWgeBeL7LW5Uy4GdmgU6US41stSs4+fvcn1Gc/EoxEbdL34/lq4xNYp8tnjsrCto7nGx&#10;liliRV7ambPJJ9ZEHSYLPlyGj/nknd69Ah1pN0UbmN8ZE9OaZkf7wN9ZEK26gocrubYg6cLVs+dW&#10;LYoj+w6cBs4eN/y1YH/3x7DWoLYgMe6P5Wui4xjGP2Ti7GFDvFK+HrsuoWvE9mXcZLVCfj/+7IG1&#10;63Aa0sbZHw7o4vtYJtyqilP2H1i7JOZyHq33JY+EleoaKcu+dCB223KcBqOLnDR2VGBzdAviL32F&#10;UDUxkyO3Tm/Px+FDmj3158EfqEbcA8KnDx88uD0pVoSyUI1HT+5ZyfaKThERb4/q8QIiRvsAE7Z8&#10;65svOHHyqSZGzZzyepduwV427K2u8tLyGdN3t5gZ9Vn3slNCTb3am0ujuaub6FN99HA1elWgVZY3&#10;+vmi77QNQD6bppGoIGRWM+FRyz7oacMnrUy/Frtzz9J1yfgT0qVZUNoHYCU7Tpd95nd5Q+T2wylO&#10;XJn6dC0cGiqdhIiDvk1IPLVrK7tZHQnzYd9e/Wgvqvele1RSOA3WbVTubLStOu+EKIFQL8oRYSwG&#10;tKFj1ph1CcLn9sHKW5bWPsBVp3V08yN0w2Dby+wQrnvH09NY3b3C2CbjO4/ee7UqZ5X+r6deOhLh&#10;epYJnD9/PjAwUCaTmZubW1paSqXK2XGJRFJbW4v+5fmg9+iSy+UZGRk+Pj6GckO5goKC9OZCWwBQ&#10;GmT/q6XMu9wDfeLsv73o9uTamgdS86ZugUcs7PQXqLFGWAWgVxGQoJERMGvy1judJrCGPZHNumnP&#10;/kErxnh5qEhq9cLwrjP6N2PdBIylb9Dzc94QpBFfztCgccj+R4VLzR3s9NomZvYqQa0lds8FrBjd&#10;ltj/6JLYNvOeMCYgzIErx8Ht88ldBM1BCZqNDPMNwcadWYeQIJR3AGf/YxGcXAdoaKyuWmrKH5HJ&#10;IjO3Fg7uPKImDm2JAakoLk/D9r84qjbun0wMGsna25h8ryFB8zqr2UQSG1sL1mYXWSyjT1la+qCF&#10;d8vFY9q9wsuD8TYbObrrN6xI1mFjhH2AfDuwuZigklJnz0+RXroT+x9ztw3sGzhfGebQINU8P2cw&#10;sv+x9u1tzfUNJ30oENLxwTP6t+Dsf6JZvxaCVuurwQTfF1375b25kVNZSw8VWLAnat77aw4aGCyw&#10;/Ex0xGvLvmLtf1RM0eFFKybOP97wMflr8w+tjxhG7H90pcStHTc98udklbUrCnnKlqVjx7D2P23j&#10;p+FLdyTWO/i2XgVUFcUtmDNxBrXtab3fbz+N3IqCqzRtxyfTp89i02B0C74d+8n+lFIujZhC6kii&#10;yL22aebcebxG8pKjZy348QA+2UG/sqqKL61ZNXGSslegXevTl53VrM2yrANfzBEmRs38KvyblXuz&#10;KlUim1Xf+X2dqqa++elvw7bB6+WtIYEYenpVYEzFovO4t2jurrzzVibunxO+gLX/uS49Z0uaKkzN&#10;hVddO0bsfzIAT6WhDW36dF2b//fWqfzQEHQSXIFCfnfvpqnhK1n7nwrz8YKpC47dLRPdOm0JxY7K&#10;x9Vt9N0J0WmXP01W6kXXiDCazd0sGXEr6+0DOkY3W3lVccJq5RDGd57JW+MyuUkPPY3V2SuMbh0j&#10;4l4tou3G1w85gUCjI2Bu09apzer6rwUAF0CjUy0IpJOAWdCA54c3R+b0o9TYhNfRwvuF57bcqlAg&#10;28/Pd5y/0L6ycHOSym6lRC48+vrG26ly9CsmsfX1etmR2t4GlWNecf82Kmfo/HOrMw0NvCuxdbKx&#10;LsrdsvH40IUJu+8/wpVbO4cG0ckbs6CerbpjU7yGijp0/qllx2Uy8pNr0aLVlL7OZLK9cDfKPh81&#10;JCWxCNnrqLGtP1IxvHXVUnVbllSBS5R6uvVnmy/xDnTzwaO/JiOlIFM8DWsbN8vKxAPnXp9/PDK2&#10;kDx3WLXv7OatWWcGQdairKqcLxYei4ynz45VSftP4lAR39NlC03fH+rrh5Z4qPOxCgxthX0ojm6h&#10;vmjvcS2nvlPLYrPSK8WFtLdu4utUQ/pYbMTOTBlWu5lHsN9oAtBQ1diyEh57/xBvoWnr5iL7Ld+o&#10;45EHcol4VoED2ipdSya5jyTMmv6S8EQAYUT31mEzf1m4GwWjQpECUtYsnxrA5F05diFHw/gg+8D/&#10;+TsiGDmg0ITVdZyF33/eOiJiwZ9raMSBf85EjglhmPNnrtwXpySjG1mUvOfnYwVo9nLN8gO3o2Nv&#10;b96+ZYx7Shw1uelVmXRk7fpkl+FjV5/9DbeRpBnolLx2gxab1mhh6mQsP/+/H7YXMSFh8//ejKu+&#10;svz7D1wu/EVmd+mFDKHdUWtjnQZ+vYBVAUoTGeISG7XxIHsQo/5C6gqMIvNt/zkqjuk0edr2K0Sz&#10;pFh+DY5uZZWfP7BwZbJSbEpM48Qvkn/nxqU7i1TwrsFb3A8v3RqbLtB+XvKujVe7RM7B8qSsWf11&#10;iAtTdCAmMauBD27UT0+ECkzXIwQlVRVfj9q8cHWRy6CXurXkHMmlaX/9GHXZKWTyLnYoHfhnzsTh&#10;TpfX78AwdQ5AVPTl7TF5LxGN3968bpwfdWHr0vXDnHMxePhM3Ev6JwlP4Mb1EjRwViyNK/AXCPP3&#10;tPAQpmDnup+IL6k+l9hR+Ti7ja47YW3WqX8OpDCdIhfi+0zab7v3Tgr3qg8ARurX77uzv21f3BGV&#10;wkaI+IusrNHdB/BNQ8/oxmKlxEWfc5m4Bd8V/zm7YPJwJyblWMwpwV1dR2N19grj2yziXq2/7cZX&#10;DzmBQOMkYBIvALgAGqdyQSotBMwcXwm0x+uyszKWxz3Ak3Y1ZftOyMgiYqvAAOFZdLUVqTcjozPR&#10;yv+qzKx9t8gjo9Ta24M8qRhQDrLA86N331PZQWCQfuSyzVuT96GV/zUPdpzKJ7as1M3VBge/4sRg&#10;KnK37cSiMszDuONJ7y9DJq55j64eJMD+w6QjN34lGweqMjMXHM4lJVgFtHNUmXzXUUtNyelU2vwm&#10;XQKp68Gmv38TXLbiwYWkSkNoPEw6cPnL82jlf83V0/cSqWfB0a61xmMQDYCsU1laaFu08XoRbWRg&#10;atLP3OT4ZO+6SVY82Dq/2KbufPvDuLgb035JExdUEu2bSJqF+1ht7o17x3PIxg2pnX9rpDcDVSPQ&#10;oIiOI6rfCvpkzdXzKduukZlpa8dubR5PTDVkVKx8c3BoaxdanYXjc8F+LgyTdrdQzKwjTwGFo/vu&#10;83789gGpW+sugU5M3r37eQ07087G0x45fMzLZEm51Lp5nyFTF4/pxK+SUVTe+PvAZfewuXMHt6O7&#10;ElCa3i+98pJTg3soFJU3T50sYJzCJw4L8SNj3N6ry7jxCyMDlL2nJPX4vmSXyR9+PMaPVQFKM6zv&#10;wA5MwokUbB6LKaRuZyxJSzhRxPQfM/GDbuyabVTs+MmLyGYQPcqiNSKzcPpwVmxCdfZiTSEAifxM&#10;B1W8g8JnTO9Y15HUKfLTqePIBgcLx3ZDcBsZbtpTxHAyKokYenpVYFTN2jIpnXH+kyZ/GceMilg+&#10;UxlAsfza2V2xTuHz3n29C7sTx8Y3cMiI3i7avHKq1biMipg2kWhcau3iirucYQMThScY9ubMESSo&#10;JB04earC+HV7bx72ALKd02gyhozKx9RtDLsTSlyC+nwwV9OIMJoJl1F/H9A5utli0PhdPH50H3xX&#10;lLr7DUZdSHhXN6ixwl5Rj9bpv1ejBUr16//1kA6yAoF/kYDQC5CfPMIIScAFYAQ0yPLvEWhi60n2&#10;/0ubtf0ZnxJHXjRqACNYf47/rC3PL2ejA6Ad9BV0FS23St+AchSyxIyY0nrMSlZWpHPZq8qqiIXK&#10;ierp2MYWN4ddja/C1dKHPtwrKlPSlFNeVbnlZMqXMXO2ayNMr6MWpvpsciFxHJj5+LvgGXtHly6e&#10;ZBdAjiwWhTYwgEZVdi5ZyICumqoHDwkWK0v2uVOtXxhQrE5lae5uEnd3W7L/38y3fw+2J8zrR8Ix&#10;cIp+UHqLLppo3mbB7B7f/KdVmLdGX4XGCioTrxIfE77kl+/RwFtmnm7oCdlA1RTl7Lgo3qQV1W8V&#10;hcUXlX2yJi1fTjsFEc90l/qJAMKI7ngj97H174T3J8sEhoyJQX64gjuyIgMDQeK9qb//Nq0HKafN&#10;+OmrUZTzotv3GvTYcy6edktndts5IWZlb6/0n1QVZ98pYq7GTO/CNlApXkN7KGjVqsu8GamVnb3S&#10;p6UolN3OYwpWLxjSRiBeFxJwgZrHIgqp203Yp+12vtr2bOtSFjUw3P2ea6m/C1L5XfoEPddUKIXE&#10;qYVPHUeSU7t2gp3/ts7NWzJMXkZ2YT3uyHoHiAh6+lWgtxZjE6ClE99M79tSubyC9uei6DHj6WAU&#10;DklRXjlXNxdyKxVeunRt5dktrJ9LXvLaiKXrfz+fkifQBUXXoXfw88ogBahYqbNbG+Rfq6fvxoBR&#10;+Ri7ja47oaRZr5cG+zOXF8yds/TYqaSGu63p7wN6RzfWvur4tXFv1tpd9a6uo7E6eoWxXR09xtHj&#10;aVvruFezaerR/40XD3ICgX+FAIoIQF+FKWNRRAAkQ83Du0ZIAi4AI6BBln+PgJ0lXgOg+aqtrKgS&#10;G4vfVOWYiERtZVWdU9jNHWzI7GNtdUm54BGrvKrM8Idf1b0AUtVdAGjOx0RU1Wg0ULFsLbpPCqwp&#10;Qztaa0o27LtNtk6QzfzBrSdM6LlikItqzAgjVGhK1RhWPYdUtcPUFpRXG94pDKtZNTXdyP2ecp+8&#10;cYVV3jy25J25kXP4De3GFWNgLoVcdvceip/XpoVm1xUurqLwvrYfVDXj3MDK9SenVbv7eDlrjTtS&#10;mZeVpi2Ob8tmbsicE1GIfklUU5hQWdrk12ByGCqlSdKLoKdfBSaRhCuEdcahvRVrwlqc3D559v8p&#10;gz6w/VlzfWq2k0ih9Ola4jrog3VoTbt/cvScZRN7fLhoU9J9uldL28Axie/mXxyV2sDpuxNKvbvN&#10;2LpwVkQAigIQ+dqkUZ/uv5Au3h8sUl14ZxC5p5myD2goS09jtfcK0e1QTyjmXv142m50EyAjEDAl&#10;AXuviSYsDlwAJoQJRT0+AjWpyW+gPeEqr9i3+Cj0ogUxVTmiK9ScUGJjgWa/tHxn3lQYg9DOwl5v&#10;RMK6BansBbBv7Wqt3AUgSNxANBqoWE5wLkCASmc4TQ5lwFsnvlx1MnJ/2pFUFDACXZa+3f1VY0YY&#10;pLraMnY5CcklMYVqDKqfS6zaYSQuduZGdAqjaiaZypOObcIbucd8/w/ZDJwWvT8qTGsP1lYPWtb7&#10;104UhHwg3emN99tvWj6ZjxdvvHh6ckqt3Vq20LPWgFosHcKWXyCCCV9nZw/2a0jaIowlaiq7TI7c&#10;jzcYq77oSg0RhRjG97Eoi9rVLq3cnB7PfhZtCETQ068Cw/iKS432Vrw8fOIHAYwg6ANavU/6Mwrm&#10;v0m9MwiCboirgKQSpWuypn3rb7v/nDZxOINCUU5dew15XbVeIrwq+iX8F0elFuHE3Aml7q0Hff7F&#10;P2cXzp8dwqAAe5/suYSWOpn2Mnkf0CSeiMYa2Cv0QhBzr34sbdcrKSQAAo+FgK3HOG0nBRpRP7gA&#10;jIAGWf49AjnFt8n+czMvx2Dxa7rrymuqcupJIq+c3WOuYTu9/F4hnb7m4hfgPyQerR1JgIDasvvF&#10;5DQ2kZdgL8Dzvv/xQ0YCtwsAvWsgGg1ULNtiRcqdUjLxZO7r00SnxVBz9eKdn6Lip8TSZZiWbVrV&#10;WfWqgaJNUAe+WOtOLeiy1qqcPLQPwrSqEalBkkxzh7Hq3JKuaH90+46WEwcNqURfWm6n9MARL9Xr&#10;hDy6dLxD71eGqR5lp6/+en+vccE587CMO9wSVWDh6NUKRSVIvXm3AabsdDeArVo1IILiYXmZ8kQA&#10;uqy64Ho6O/Vat0ARhdTNxE7CayxWr7JYs1kUMbvng9CW/oITiTdLhFJoXvRbb3UbXoAIevpVYHi1&#10;onJIrf2HDQ9HQR8OXbjFxhal/bno+vVsgyJxaK1Or66VOSUugd1Gz/0QycNqs2nr4D5OzNWTCTfo&#10;1in2ovsmGLpExejrXxyVGmU25E6IHAEhE96di1ycdeAYzUOQUX8f0DW6xUhgQGPr9Aox5WtOI+Je&#10;zehvu/H1Q04g8DQTABfA06zdp7Bt/Gy2rcfbo7w7UC8AOnn+5XYrPgue7C26P5uqnHoirio+d4fs&#10;81c2x6xDZ/8VH/qHmFWdu15M7Dnr7gP9h5JN7BbezSb3ImcEKMpOny82aNe1ci+Al0sADkBAzwIg&#10;VwPRMFmxitsyOXGHmPu1w8v4LRwsXZE5zp50ILFv3zayK7uP28Lbc+KwLr9N8cMn/3n7rZvScXJn&#10;+pVlW1fqKFCdydeqQTOP7oGLQ5AXAJ3/99zgZqSrVRSevo0MMROrxoBOpLHDdPV7FR98wCgKcg9i&#10;8Rr64mZmriekFeA+iA5tPhG1FscC0H+lpqTn16JlqwX5cm6mOvXCNeKbQbtM/9y7bbfJJ8g0CMWa&#10;oLv3RP1NrCZU9d7f5kREKU8EkNo81wtFU0teu3zPoURuBy86BH7//kWzjjXsmYW0arS1e+3euFTs&#10;gEC7sg8tXTpxgeBEAGpoxUatXXOC34mNjgQ/vmH17J0k6LqYQuqAkbYMChtEil1/jnUuoCbv/G3p&#10;H9kKzsLXqix+J/DyPVRsfDj8mWPrF2rCxRqKMdvWc/JjFUQvW34FrbwIf5kElvsXLzH09Kqg4eRn&#10;qz5w/BprZtP+fHl91PY/6ZAk8OPjd8z67oDaOZ3CAahNQr26RofDfbM/jtvZXimT4UqpeS9Axw0c&#10;fH/4ZT46yt4pfEx3vETF6OtfHJUaZdZ7J1RUXvp53Y5DnFIqirLz0R4fldMcjYahllFvH9A1usUI&#10;obexOnqFmPK1pNF/r0Y7GcX3/3pIAlmBQKMhYGbhbmkXhKIA0Jdb4N/o9bDkOP8SKem//EsrUkpI&#10;BgQ4AtVx/6Qn4RP+zNza+i+YS8IBzu02oaeXLwkTKPoyVTmiK9ScUB4Tk6banL4Lhnj7Olo5Smtz&#10;L95cn4TXVkqdPMZN6ItaumuCfxA+QfBR6vEbG+6JjXvA1swb5PRvehYAezUQDZMVK08ruosNG3Qa&#10;Yrt1iMOU53sic76mcMvRfOwlkdoGDe62i8SG3DUh4JXApvxMk9TJdeAQ+lWvqYH4tCtFwf0tp8VM&#10;lddUyM39+gfvmtd3QX/idkGB/Y/ewYcRojMCTKsaAzoR6jA3z+DoBnz/77tgsIcbapi8cM++O4kG&#10;dgoDahYk5WJcrVww0h/FHntz5LA10UUBndDKee2XtLl/v67o0Klj80Le7N/m3YgtqeUWbFCxqLcn&#10;4aMH/SdNnBFT7Rtg8IYCIxrR1K/vUHSKYXL0pOmDUUQ9UjUzKGygv7Isu66D56KTDuNiFg8j4qFX&#10;x+nTP446XP+zzfUJbNe+x+v9GVT1vJffRfW+1GPu4r3M6xPQeXjcJbUJGvshOkDx8ro1E3u8ScO/&#10;DX5pwVeLSP8kl/5C6oph4dR1zCgE4fLqFWM7ck2eFROfXlipX1kS115h40c58WIjLY9FR8fHs4eW&#10;q9SG5A8fh8Ok8fITFVxmAsZ8Njio4feC6NOACHoiVKC3FiMToKqHjQp2L4qOime9UU4BIz57rROT&#10;HD1jLhmSKLLmu2PDV649prwfaBiA2tbtc94cHQNTkRA17zV2XAx+ZR3azjM4LKgZMe/tuv7nk7G4&#10;G3ADh9wf0EmTUz8c0VUlRqARzf8XR6UmaUXcCSsT107ilNJxBj4IU3iaoxEItGXR2wd0jG5RRzXq&#10;b6yOXmF8Q0Xcqxm9bTe+esgJBBohAal50+zz/rKkl7W9shNUwoVrawK4ABqhckEktNn4URn5VVJU&#10;PlKfFSzN/mJt4u747HTsCKDXo/SkjN07Eldn6v0lI1Hi6FWvcnToSFCF1lSCyIVUjKQSziqtkaXe&#10;2707JQbP5Tw8tvfyith7STSgHb7ItzsSZtADEfVcavERq8+ez83lWs+eBcCXUB8aDx+pBjqu07r6&#10;K6v4/uJdqRyH2ors4nTcEGSKX52249ZhJT1kCZecib+1bCs5+S/z/jYhPUVFUsKtFdvTxNnJlSej&#10;L25MZPWiKMo/vD9xvjKwfz1Vo0916t8L+61sydak3Qn59GAIfJF2LVubSE9GfBwXinH10Wp88Dip&#10;zGng7Glrlwxt56BzF7eVV/8ZXBb/kPGvouPHJa4vv7MSHR1PDW//kIlrFs6M8NMTqM8k7UOrqcfN&#10;xKfW06pDwmZGLf92ShB7wB6twsLxhUlT1v4SgY40Zy+UbE3kdo2n3JlEKr4Qh9ajf1j+fSRr83eK&#10;iFgePfOdUEdhJVKP9uOXLlzwbRh/kCFKNj96+dcjuSl0EYXUldrmuX5TV0fOjOAOIERKWTlj4dsB&#10;opRl32xw5BfLF/MioY4xdcFCzSY9DZOmJj9q5nu9tcdoNC1k3aWJoKdfBQ0mMDuje/7Mlfv0V1Di&#10;0nt05IYZSsW5B4R/O2159DRl3AoNA1CbfPoGJrK4FqIQAJyrBg+fLz562Yl9nLRwCon8Vn3goPH1&#10;UXuV8WUcnH9xVGoSWM+dEDlr3v4UhQBgnXdIKYsjVwpOczSOgZZc+vuA9tEtShA9jdXdK0TVoBGx&#10;iHu1mP5vtACQEQiYmIBExNUipAq9rJp00fiSmjs065ZK02h8oW9FVCKR5OVpCyysq81ubuQUNriA&#10;gCEEUPQ+Q5JDWiDw+AlIOwzqSk4WLDu88bwIp9Ljl9DIGtESibo5fz+WbmRxkA0IAIF6EHijny/K&#10;DQOwHgghKxAwAQE6EuF6lgmcP38+MDBQJpOZm5tbWlpKpcrZcWRI19bWon95PtS0lsvlGRkZPj4+&#10;hnJDuTp16mRorgZKD6sAGggsFAsEgAAQAAJAAAgAASAABIAAEAACQKBxEQAXQOPSB0gDBIAAEAAC&#10;QAAIAAEgAASAABAAAkCggQiAC6CBwEKxQAAIAAEgAASAABAAAkAACAABIAAEGhcBcAE0Ln2ANEAA&#10;CPyrBBRXD51DQSuGzj/3NAUC+FeRQuVAAAgAASAABIAAEAACjYgAuAAakTJAFCAABIAAEAACQAAI&#10;AAEgAASAABAAAg1HAFwADccWSgYCQAAIAAEgAASAABAAAkAACAABINCICIALoBEpA0QBAkAACAAB&#10;IAAEgAAQAAJAAAgAASCACPz5559r1qzJysqqS6OysnLz5s3oWyNAgQvACGiQBQgAASAABIAAEAAC&#10;QAAIAAEgAASAQAMSQMZ/amrq6tWr1bwAyP5Hxv+1a9fQt0ZUDy4AI6BBFiAABIAAEAACQAAIAAEg&#10;AASAABAAAg1I4LXXXrO2tpbL5UIvALX/qVNg9OjRRlQPLgAjoEEWIAAEgAAQAAJAAAgAASAABIAA&#10;EAACDUigWbNmkydPFnoB1Oz/4OBgI6oHF4AR0CALEAACQAAIAAEgAASAABAAAkAACACBhiUg9AIs&#10;X778iy++4Of/jbP/kbjgAmhYnUHpQAAIAAEgAASAABAAAkAACAABIAAEjCPAewFodrQoAK3/N9r+&#10;BxeAcVqAXEAACAABIAAEgAAQAAJAAAgAASAABB4HAeoF8CMXelMf+x9cAI9DYVAHEAACQAAIAAEg&#10;AASAABAAAkAACAABowkgL8AkcqE3RhdCM8JGgHoChOxAAAgAASAABIAAEAACQAAIAAEgAASeDALg&#10;Angy9ARSNgYCFv7P/zovdN+8fhsGOTQGeUAGkxP4d1Rs5vL5p/33oa41xa+DyZsEBQIBIPA4CCgq&#10;L30/uX+PRQdSax9HdU99HQ+zD3wUbhDP8jO/jWwd/tnObEWjgaNIPfZZj/D+Hx27/7DRyASCAAEg&#10;AAQwAXABQD8AAmIJmNlZ2gjTmjWd/GFfZLnt+dAvyExsIZCuMRNQV/HjkVVqYW8leTxVQS1AAAgA&#10;ASAABIAAEAACzzgBcAE84x0Aml8PAp6uL7hg01/q4tLLE4ZSPUhqzSrxDum8B6+8CPmms2VDVABl&#10;AgEgYBQBwydpjaoGMpmEQO39nYv6N7IZcpM07FkrBJYVPGsah/YCgQYjAHZLg6GFgp96Ajn5lwpq&#10;UCsVBQWnchrP0sOnibvEydYcblJPk0ahLUAACAABIAAEgAAQAAL/LgF4uv53+UPtTzKBmpLVPx8f&#10;Ov/o8J9TE7ErAC4gAASAABAAAkAACAABIAAEgECjJiDJy8szQkA3NzcjckGWZ5wAspbFELDw9pzQ&#10;zbtPYFNbnPpRelLGnn/ux5WahQzrNiPQmmHKDm88vzqTzro7TJ7SeaCTlCnKiFyVehV94O23YYKP&#10;G06TlNTaZ3hPL19rCaOoSEq4s+NIzlU753fCnnvNzxa5vhRFsj8P39yaQoP0SDsM6rqgu70i69aU&#10;zUWdB7R+NdjVDSeqSIq7+dPxwlySyLpzx6ghrmaMQhZ/8f1DpcraK7KWrbgRV8MWgoT5co98+PA2&#10;QU5muMBf7mXqbLaW9tKQUlYhIS0HdmoW6ESDDdTIUrOOn7/7Kyu2lvYiaImpG/dnX9XvmEDlewe1&#10;dA8lTNClKMo/ciptw8WyKl5mB+e3XvIdrK6OWha1onj3T1cut/YZ3as5ERJJeGdbzN24UkFILDP7&#10;sNAWoS94Yl2gS15y5kz6ljiWKqnHrEPnlv/t7N2zGVntTxOctfzos4BAtSALLGqqfOe3ejXv24Vo&#10;CotekXQh8/Ap1FX4qlHrfNk+wNRWZGUfiEtXotOklDoqxolUFaShHNUEynI57euDbOH5DW0p340x&#10;Et3QJB7+zceF+KgQU0Gq3jwUtKJui38/lq4JAwpstnzG9N0tZm6e6Hs++osv4wo6hC3f+uYLTiRx&#10;WfalA7Hblsdcxr8dTgMjJ40dFdjcXlBOVXHK0ZN7VkYdTsEfdoqIeHtUjxd8rRla7GomPGrZBz25&#10;sBpoPfmM6UvvcuVrr7oy/Vrszj1L1yWrlMlVi749d+T4qkVxBfgTp4Gz33llQBCuVJBAR3ZNFGiv&#10;IjKf6L18a3jLu3F/LF8THccw7gHhn48ZMaS1iwWXDzX5VMrl/VvX7inCH/mHTJz6yoBQLoEOnroz&#10;ahVLIBtS0/apHfPjD6xdh2ULCZs1ffDLQY7SsuwLO/cuWoCA1NVRbUHShatnzwlwjRv+WrC/OxuR&#10;AoVVe2dMTOvFyxf1qzyyOWoxZi4ohNUjaSl/DY7Yvqxfcyv8t1BTGMXsYa/29rJhRynXtaI+6152&#10;iuWploaWqbObcRIu+8zv8obI7YdTnNhOpZDfjz/LokBqmj588OD2ys4p/JZhXIaPmf3hgC6CTqKb&#10;N8Po5MZrOWrWYD+9sT3e6OeLatMyANXk0D3iiq6tf2dBdMuI7Ys7lf99YO0SPDCFTaOsyLjgLveO&#10;M5GQvvL6DHNFXtqpPw/+wI44rmTljUJPH6uLGhX4t7Czvep65avpS88TUXmeonrF8sWjvDRMbxFQ&#10;h/tEbp3iff8AC0o5XqhAHMytn7eI/2HZ6j1FLpMjt05vb0eK03uTwT0kkbtLkF49xCvl67HrErpy&#10;o4OWzwhup+gek3ps1ph1aSOVFTEab6GOqTgvfsxRXsGLucaivp2QeGqX4Bb0Yd9e/QSdX1/nfla/&#10;pyMRrmeZwPnz5wMDA2Uymbm5uaWlpVSqvH1IJJLa2lr0L88HvUeXXC7PyMjw8fExlBvK1alTJ0Nz&#10;NVB6s5kzZxpRtJ2dnRG5IMszTuD34xrtDSEVicfz/svG+AV5WnMP12ZOHs4d7UpjblR16NKiszOy&#10;kx6lXspKeMBayMHdvfxsJMhoPHquCFskDs6vdna0YyQOvs0GtHN0MifjVmLh0dw50LtJaGjrnu6W&#10;dChLbOzatbEpT5LdxE4AiXubZqHNLSUWlgEv+IS2sbdjE1l4tHLrZl18KPUhcjmYe3mMeA6ZyrUV&#10;mdkxqSibFVu79OH107k3FWwhjMSqQ0eP1k3wTURSXXaGCqb50tHeSoVZk7fe7fxekLMH+/SMipDa&#10;OTcN6ODR/oEsNrsaF6mxvYyZk6drD++HJ5PKynX1OfOQYcEzuru2drbgb28SG1u/51zbKcv3+mZi&#10;h/7eQnU4tZUU4ubTqiVSuxZeQ7u4erJCIgmde7SV3rhYlEtVhFrxTqe32nO6QJ+YW7fw9XipOS+e&#10;Vb9hnWeFuLdswpn7OIGja94Dy+ddPNSe5KoenDmbf7cWmeUtl45v19vHjtUU1bK3y4ud7DmdWoeN&#10;6fphZye2D6CvmzQJ8K69qksddVWMK1o85rluSgKkHBUVeH09vl0vZQIl8doHhf+7WNFJL2Qz+9Be&#10;brilfDfWA03i0bnDiuEtWqsQs7e6nc2NCw1af6Ovhgedq3eKNXWQ2uqcM4cPJdt5K1I3LSdGdZ7M&#10;uW9olxYWTGnajqmfL/zlZg7bs+SpJ+L23rDu2f85V2L+oYfXS2tWTfniaCpnc+RcuHAo33PAS60c&#10;zEixCUzgiEG4KHrVlN06fOj0LeuOg3u3dZYwWqp+QXrph4jvth6S0UzKMs3xn5U3j62csmLjvruV&#10;bKHy1JNnD8UXuncLbOuCUygyz+nIrmuMUHluO7SsOL902h/n7pK05bKrh4/edOzcN8gJDx1k+638&#10;fErksfPX5WxRBXfP/9/R9Oa9XmrfBA8tbTy9q/Vk1CWZoNjqlDWRe1jZ7t48GZtu5WkTv/TrZb9S&#10;IFhHJ8pahvb2tiVDrPxM9ITXt/zvpAqu/VmuWEeEZ9X9pH17btp7WV7+eQ3HXFCIlOqRaywVsm3X&#10;4YNw9srE/XPG/bznBKspBqHYd+iaA8eKR1GVvOpzjidOc66o3Ys926B7Obn0dTNOQquU7buIp0me&#10;7Rn43x5upX9v+mi8QE1HTtz34bSgkKdsWTph6sGrVImo21xPOnzwlk1w9w6epNn6Lj3c2KY17TWC&#10;9GQ9V4dW2KGmZQAK8+pDwchlF/aduCr1tD6zZfGqRDowcdPiS/z6d/FxkFBW3NAgRdt5YCGd6jHM&#10;S9N2zpy7dDvfhTiJ3f0HDQv0stHfx9TwoBG6bPzCzewAJ3eVKxX2lXdTi4molKc+FLSlTgMGDaDj&#10;Tu0ioFKtmkmPrp//AwuKIePFlu8DHEybSzs378NOrsrKpl3/g1uk9yaDBmT+ofUTx+5mRyLp+cml&#10;tor7d3OasaODVRbDUqIC1hbdObLnwm3bdv8ZQAagtlvoi3a39p+4qvo04U0bq5Df3btpWsTOOOEt&#10;6H8nThS49ujRqimE0dE1GOlIhOtZJpCVleXh4VFRUYGMfzMzMzWDH5Gp6wKorq4uKSlxdHQ0lBvK&#10;5enpaWiuBkoPGwEaCCwUaxQBM4cRL3nS6ffEA+den3906MrLe1MrDN9nb+HmJJUlJUXMj43YmSnD&#10;+c3c/Nx9mZLDO04NnX96Izbg0bS+c2iQSox/xrqJr1NNamzC64KMHsF+ox31PtEJ2mtt42ZdRQo5&#10;OpSuTdB26WqvWdCA54c3Rz/etRX3b0cuPDp0/vHIA7mkLVaBA9qGOQhFIu29lYKSvb7xdqocGd8S&#10;W1+vl/WLjee0D+4nqJVNtgrs5R0nsu0AALneSURBVE1Op5N4B3m1x1P3j9jmrLy8O6mkTKU5lj7N&#10;rOVUwpVJZ4rwwgOpS/NxL5I1HAzfCq6Ehee23EIKldj6+Y7zxw/eFi2ah5NJFkVR7paNaGNFbMSO&#10;1CRUTnXOFwuPRcbT2qqS9p9Eq0iGfo9WW6BSm74/1NdPKBhbLNKpa3iYpwfK4egW6ouMUp7eqWWx&#10;WemVBh7XxVckL9yNZUN4UxJxG60CQ1uFYHvKPOQl30C80qT8zE7Utfj+VpMee3Y4uwBEN+S6nUMv&#10;NJuXOztjvqxUiNitM1mPjBpyOjLlJe+KKRi4ZvmB29GxV78dgYYKMqJ2R62NdRr49YLdKdGxadGx&#10;V5Z/HxniEhu18SB7EFf5+QMLVyajubX5f2/GCW5v3r5lzEDhGgExYqpXbZ116p8DKUynyIVYmLTf&#10;du+dFO7FFVSa9teSdWgeWCjV/MkBTErc0h/PkrO4anVlFyNPStyG3woGLltIWv3b7m2vdXJnLq/f&#10;EZvO9SezFuHfzlh79jfcZC5BwomULOFJYHV54gEiIqNuCVGxG692oRq5smzmKCcmL3nDxyuiGFYF&#10;Bw5GDPRnCg79cw65zrirdUTEgj/X/IOljf7nTOSYEIY5f+bKfZXhcXl7zIX2Y77/B+nxt927xioL&#10;kdq88Onq2OvLZw5GCyI6zvybtPonsgQA6eLHqMtOIZN3sYUf+GfOxOFOKqyQDFTmyDnbr0THpqxZ&#10;/XWIC1N0ICaRxSWim9F2IAnzXpqGC7m9ed04P7uqnHMxxwrcAybuJX0vZc3aZWFunGOxMunI2vXJ&#10;LsPHrqZqoj3TKXntBtpJRF1iuIkqSGQi0SiYuP+LTukwcQserf+cXTB5uBOTciyGxKix6/nm7rTf&#10;ti/uiOpEk8ZY6WdnK+fVjRnmtfcP7hDcB9gRgYfnPm6tEMMYwEpRmRi9BQ/wyUSbadG423hfPRwv&#10;wCQehU62BXt+3yDrPWsv6Z8pa5ZPDUC9Ub0PIJhFvekd7MCmwc83JR1bz00GrSBI3vMz7n7h9J5J&#10;Oph7ShxZLWXApfUW6tz+g7+i//k7ItidYdCim+sY1HdkvQPq2yuWxhX4C8bd39PCQ5iCnet+OtCI&#10;jkg0gAIkBQLPIoHLDXDp4AgugGexkzXaNlu08XoRx9ivLbt2a8F5sha9tHBrVPzbewuU69JFSV9b&#10;kXozcq8sl6nNvXHveA5dEC8/8+eV1XgJvfzg+QJiWZq1bOmgXCqMP6nJjU+aFfegSphRauffml/x&#10;K6Z6VHvqd7gQPZeu9po5vhJoj8enPD969z2ypL/m6vmUbdfI3Ju1Y7c2QpFIe6MzUbKqzKx9t8gT&#10;rdTa20P3WYXVcXvPvPnL9bXssn/EKvtSCfG3ONj5amxxaeGvey9Nw5sglJei4O6SrXexhKX5v15+&#10;QPJzYLlWKLIyllMgNWX7TsjIBLFVYEBTC8a8R1cPMtUvjz+csi8TlVKbm5Lxxar4JSlkmYOmi+em&#10;5IyK3XkrvoL4PtDCDQ3CP4yLuzHtlzRdHpk6dXEV1aSfufkrlg3hzd5FJ9RsnV9sg1wYUkc6s1qS&#10;/383EHaeId+1DIesH5qaoIjYvSW/XOZ2x+jrdqK/dxo4c8LYl8kSbltHF+RzKEk9vi/ZZfKHH4/x&#10;Y9fA23t1GdZ3YAeGNXcVlTdPncQ22PThIX5kZEmtm/cZMnsxu0Tc+KpVckpcgvp8MJcts/za2V2x&#10;jJpUIVPewwZqHbOWFKOSXZxIToO//ui9YXRhv8TlxaETP0CWw5VjF0gYUGQST5v9wRtduYX0Epf2&#10;ge3QY/rdLFmFsPg6PMVm1C2j08ClkVOpRuybvfL+KGwh+Peb/204VYFNm+6vvIT8Avfu57Hz9sgm&#10;/O7zfr0CHenvv9StdZdAlQRsff3HLJw3hKyTl7i80F+tEI0yEV04hc979/UubOE2voFDRvR24Vlx&#10;2TpFfjp1HNk/YuHYbgjuQkpcersZV4jLqIhpE7vhQqTWLq6qd3KUxsLRf9ibM0eQNeGKyht/H7js&#10;HjZ37uB2dL8D6pm9X8KN0txJNLRPLDdxXUpUKtEo0OaUiYvHj+6DR6vU3W8wYs4waXcLK/X7z40Y&#10;5nLZ3XtMh96vDKH3AYlLcN+XuzKX9529UcI2yzBWJWkJJ4qYDmFvTyDaRJ3WN3D0vE8n9hdAEo9C&#10;N1kyNAahnTKkh7wwbgyuRa0P+IfMnMvewWxcHRFSMTeZ8huJh68yLiOHj6H3THLrm7p4DHIXGnAZ&#10;cQulfTtPddz5dXtvHnYWqDsiDRAFkgIBINAQBNDOAm1XUANcOqoDF0BD6BfKNI6A1L+VA/n9V8jy&#10;K/XazzrrqC3PL6cb+BmmuoR9DKp+UMY+D1WVVamsi1SWVZl4lTfd5Zfv0VRmnm51Hi91VV9+8lgu&#10;V7uOdDrb28TWk+ycVxQWX1Rubq9Jy5dTG1tVJGF7FUUV1Hg2s6c7GHVdaBN+q4/G9CAH76FXVxxY&#10;QXnV5t0pIesOLP36B++Y0vGjlz07qHsVFAW3ZVw0xNrMtBK6/tvM2a4N+g/XCmmztj+zVYTuw8Ea&#10;0IX2HFiYMbaBeKUDaqc8M1d/6AJStsTd3ZasMVDk3i1Rcq6pzCymbKxbuEuZB6W38HS9xLZ5mwWz&#10;e3zzn1Zh3rodInUx8RWZ+fbvQfigVz8UM0KAV1FcQcRu6tynBSof7ezweqEpXtNQmF/BrZTWDblO&#10;vfqhPUy6R5bGWDuPnNB7w5jnJna2N8hHpa9XcN+7NHNSbkLBbZLdzmMKVi8Y0iYcHTDGvrqQ7anU&#10;3KWP8u5+z7U0aMBokEe1akmzXi8N9mcuL5g7Z+mxU0lUz/SqLbqXgbe792qt0tstHL3Q+k7W7tWR&#10;XSyKpg7WypGBHu7b+amaWGjn8/kDS75RYZKXkV2oMq+uxpPKLyajbik1FOvn7+uqtnKp6PY9JTe8&#10;kfv336b1IEpsM376arTmWSUBqtGlna9yF73U2q1li7ppVAWjuiiKHjNe2T1ahw8hG9FVzVGndu24&#10;6ACoCFvn5i3R0gAWl/5uxtfq6oY9U/xl5dktrJ8LmtSNWLr+9/MpeQL4VcXZd4qYqzHTuwi6Lm24&#10;wDmitzeI4aa3EPEJDEChOuhs3Ju1dmcK7siKRPyQGjzMKUx9l3hWtJlMy2ZuKtq0aSJYo2cACt2C&#10;WTSxtxUMDXuv59rV8X+hu4fKT76YmwxNw7Ru6Sy8Z1rZG3hrNuIWStXRoXfw8yprGqXObm00OCL1&#10;qQ2+BwJA4FkhoNdCeFZAQDsbEwFFWbnWGeDGJKepZNHUXjtLsgaAqa2sEgRyqi0orzZwLbsOIc2C&#10;BnWeP6T1AC4WYN2kVffurDpIdx8wUifXAT0DFszoPNmf7voWcXGt0JS0trKiSmn011aXlItsGX9S&#10;oBo33tdDaqsp2bDvNlm0j0S3DQxuPWFCzxWDXPAeAbGX7iMJa8rKEZfqs+fu450X0iYD3+27b17/&#10;daO88U4WecFfZx6QevRDVhdHP7SaxCPXt+H9FLh8N7/mrwwJ3vqeX4jK3hCxjTQgXWVeVpq2Ra1q&#10;j+8GlCoqqdS724ytC2dFBFxety7ytUmjPt1/IZ14WBRkQrLupWqyas0uqnJ9idBG3D/WRLy2jIYq&#10;NOAyOqMBdWhIinY1L3lnbuQcGtDRdJc2XZAa1EwjHbXWo5tJXAd9sA5tEvFPjp6zbGKPDxdtSrpP&#10;dxJVFN7nQgCoV+3eorm7KI9VQ3HTzqIeKIxXq/5KrTw79unIXD15cH8qXp+HAtEdi/37POPSJ+g5&#10;tGaeXAaxojW6tHJz0u7J1C+V8S3Wl1PMTYZN49SmBbv+RV+hpvteW99W9ayZrj4oCQgAgaeDALgA&#10;ng49PmWtkNrbiQrP9LiaXVvGzqs3UIW62iuxsUDTjdwlcbGjEQ5NcTk2GxdMghbKi0mIBBQO4Pzh&#10;IrWFo2j3wbX3F53beOY+3p+PLmvHgWG+ZBu8rktR+Ug4TVSTmvwGLl/4in1LuL9DYt5UGdlPZOvU&#10;uJk3FU6/4EX7mV+uOhm5P+0IG07C0re7Pw1AYODFRSJQkf802apghkID4pMO5JUyHIIBXegMi/SN&#10;UckxdO2GKMiaxdEFDW18iD47emPywYR84qCR2DZrGfGSc4OsBeClo1OLKET2frwhX/VFt4I35CV1&#10;bz3o8y/+Obtw/uwQZk/Up5/suaRjJrLOE7lh2cU1hDVrS1IPbsUbcelObEzmQmQ4Caah5zI6o76C&#10;dQ/NG3/txKET6FZ8vCt+0/LJpoiIxbpdUHD+Terdg9u0LEbw+nUzsstj62+7/5w2cThzeMG3U9de&#10;w646ag6hePUX6nRd4cZ4HfKh5dYNxE17pfVDIQa2hjQiKpU069Iz2L3o8JeRI/3RKpJ3x06KucwE&#10;vP6yH7sSx0BWYtYsiJDKyPbibKLdQCp1CG8yopbJ1ENCI7JS14C7j5f+4JRGlA5ZgAAQeNIJgAvg&#10;Sdfg0yS/4rZMTidt3Vxt6hgz3IprxrwJnR/HkeTcgvCiaxNeNkEdmnBVW3dqQRfWVeXkmTzWGipW&#10;Z3vzymkEA6mjXWulvW3VuSU1cx/dvqOyzdgYBOxss0KWeJuESNB+1ZTF/H3zi1UJu7OITLYOgZ48&#10;dqlLG7cgVkKJd+umxGFRW1FQgWcYc4pv4/35jJmXY7Bmr4H8XiFtp97IBbx4Wrg5NPV3JlJVlCaR&#10;Ldrkqrl68c5PUfFTYukiaMs2rYRrTXVjU6TcKSVziOa+PnyvUMti1+s59NiLDom4E/ldLPFxnJy2&#10;Nz2GBA7Al3jIfMH6obFJqzJz1v7vyvs/3UonXgD75o7+uhtUz2/pytKC6+nszGrd4th5p9Sbd1XD&#10;xeuo+GHlAy2bcjRmQpZ8yIR35yKT9erJhBuVaB/+c73Qtueiw6fSsKXHX3RxbJ0ne/XsxhGh+3UZ&#10;dsaP3QP8Ut8h/NF34oo1OqO44rWkYvdd935lmOpRjvUqlGaWOLXwQbq4fj1bxBZ0rfXp72b6RZW4&#10;BHYbPfdD5IgpOJF4E21QZzeGGNIz1WppQG4NikI/LLUU+vlXFZ3atjPBP2zGTBTHEV/oDML5G6a8&#10;HsQtpjCQleYl66p3Bv1SGdxQkoFdeK/TThZ1k6GdXz3+wsMywfm6WiRUSWPELbRp6+A+3P1QUIXm&#10;7RXGUYJcQAAIPIUETGs+PYWAoEmPk4D8tiyZRLO3b982sivZQ4dOR3+t87phKOgQvw3eKqhXM7Qj&#10;HZ/WFt5S/dC4+opr5tE9cHEIsvfMOoQ8N7gZMVsrCk/fbpCNCbraW1V87g4xy2093h7lTXbgm3Xo&#10;6vcqjnLPKApyD9ZfpPJHJDaC1OU5r35oDbmZ/dDwgAEqsQCkHQZ13TDGj91F72DnTV0iiupSwaJ9&#10;qUvLz99pSTTSYnpP6pJ5mJRcQoL/lZymhy8oW0F0+nK7FZ8FT/ZGaavOXS8mzgzr7gP9h5Lt+hbe&#10;XjPf6/o5nq7nrX1zv3Z4Db+Fg6UrWrWgqZ8M/a8PObygJjcp+ywywL391k3pOJndJG/Z1pU6dgxb&#10;0FF1W5ZEQgwqOyQWz3PisC6/TfHD87xmFk2sUKXogIN26/hgB/N6rxjmy0LTD7lOl9UPzWHyh92+&#10;GUTjMkg8PG1pcAK1lRf1HQoa8tNnzdiotWtO8But0VnZxzesnr2TxJ3mN2Mv3xOXyi7Uv3/m2PqF&#10;x3DQdW6iLHrtn5fIkZGV6Uk75n+/NlafqOjUvZ/X7TiUxkYFrSjKzldO3Nk9H4SCyRXs3hP1J5sA&#10;bUI+tPKXpQdQaK5X+/qi0xp0ZddXN/2+KHra9+v3kvLRsue/927brdx8y85hJiXdlOFG4drX71E7&#10;vltjLUZnFCezllScjXHhGvGKoRPI/yTNMe7Ku3ftNi6nMr8Ymf1UF5fXR23ndIFxxcfvmPXdgVSR&#10;+3xQXA193UybqEXXfvlmfxwXKqJSJsP6oltUqBWHwgQs33MokYuJgA6Z379/0SzSOfVepuWmtzqa&#10;wGgUWspPu3avEDGpKC7Q4UHWW2lZ1vVLRS6t2vR4b/Jushpo9/dDQrjokrhmQ1mxRmzMto3niHux&#10;tiDxxPopc1XuDHqlEokUxYOY+hvbB8qy4zbioSrcwqCxGP03GeTt5W9EfxMXGBpZe3+bExGlst2G&#10;krkas237NfZmcmL/ylmCNLpvobxwqSnp+bVocBXky3k3aPTavVzfxgB/mb8uAcUIHNOdXZ9VdG39&#10;q+H9PxLX20XChGRAAAg8wQSMWBP7BLcWRG/sBEpzfjriumKIm63UNmhwt10opDe5alKzzJjazMTs&#10;az2bogPYcIC3uTjYHHq2T8828/Uy4bG3NRVycxT6bpcyFPHDpKN38EF0DXHpaq88JuZmwDsBPZ3M&#10;3Nr6L5grmN+VF+7Zd4eLwFcPsYplR9NbTvCzkjp5T53qPVVzSVI3P58J6KX8tiY3IXVHcS1jRz+q&#10;rZTXWPMaIZ9UpKZvYeP5V8f9kz6w7fOB1nVawZTdIolzL96KbudAxPAYN8FjHFtRVRJZUypPK7qr&#10;cPWVUhu7HVOTv/G7KzGI218OC0aiXfcq/YQcAZi+6gjxPpDgBQOHoJdSdEXB/S2nDVk9UVO45Wh+&#10;UJ0OiUssKiZds3DL/qw2WBIhPkvfQN8J7V1bbL24+p4YyGro9UIj0Q26B6CXoG0PjhzKyqxHdxCR&#10;VWoTNPbDMUkLotatmbhujTBD8OJh5E+Ja6+w8aMSl+6MmfdyjDJBh7DgCqa5laT5y6+G/3olOu7P&#10;6T3/ZL8N+W/4q6ejz+qrvTJx7aRjawWpXMaO69aSbIpxChj+Yb/Dk45Fz5gbPUOQIuS1uWMDyHGT&#10;yELVnl1fzeR7p5d6Ox1WKR+dEfCfILJ8XtoyKGyQU8J2QaPcn+vUxemyphgFwtqMzihKZG2JqI1x&#10;4FjU25OiuDQdugcg89iwYumG8ANXDkyafADlRGvst6ID4QJGfPba9U//VNcFOjvwfdHF6+9mWotS&#10;JETN28w3Cytu8NSgZmSLil3XwXOnpk5fGbM4LmaxsIDBEWPFiGYqbmLq4tPUA4VqPXTp/pWE7Ste&#10;346xhEct+6C7FlH0Voq0/OXYgsgVrwtXHYWEzXynR/cQcmqGoaykNs+/PLjT7qjLq1eMXc1JpXZn&#10;0CuVSLD+vQbanFw8TNAH/Pt9Ek5uFDouvTcZlLepX9+hAdELkqMnTY/miuo0NmzguZjDfMlWXn3H&#10;hG06EHN55YKRK9lPcRqGT6P7FspIm/v368okHDg2L+QYyo+2ZW2d3t6u638+GXty3nb1vt1p6ocj&#10;urIxAumaIyYPnf3Zt7mfybYTiqQOyYAAEGh8BGAVQOPTyTMtETIIr04THnKuqEhKuLUyJhfPKJZm&#10;z4+6cYo9/xydtZ65cfP5jXdFL9EXzl2zc7N1WVeejL64MbGEmomKovzD+xPnX2QXNdeUP9K8ZPnh&#10;I2GIckMUqLu9siVbk3azm72pQJjGsrWJ9IA6fReNV6fjksf8nsg3Fm9iT7w+/0C+oGjF1TO3hQIg&#10;IEdik+YdYm1sUnRtWWLSvP2Z6XQnPJIw/vq3v2crA/WXZn+xNnF3fDabACdCu+Uzdu9I5A6xk8dE&#10;nV8Wm8UnILVc++ki0Wzx/cW7UtkwBMjCzy4mi97R2Xs3I3fd4jb5s8o6Eps4bRM5nhBdmfe3xd7j&#10;MrLoVmxP0+06qaNiVkGHk9gugUuWl5yJv7VsKz1f0KpbF1dk/ysKMr5cSCMdnFqZRLhL7V/s6mjB&#10;6IWMZKsqe6g6RaoH2oM/DqcK2l4jS723e9eV1ffE9Ap9vUb391KP9uOXLlzwbRh/0lWniIj50cu/&#10;HkmOXkOXfbPBkV8sX8wncBo4e+qChYOptcw4tR/7Az4oHr9HB2gvjty+akRwc30yoaf/tz9FIQDY&#10;qBgk48qZ3diVHcjvgILA/TljZgTnEaEl//zGCx70+Dfd2fXVTr53HzpmJTpGnto8yNqJ+uKjl7kV&#10;MxZOITO/+D5SsCh6XcRbyL7SuwvX6IyiROYScVv0uUBlEteX31G2BYUwWLNwZoQf0o2BkcwkzQeP&#10;41rtNPCdfvj4dHQ+XO/RkRtUdfHttOXR05QH0YsQXn8301gIMk0XohAAXFwDdTU5vjBpytpfItB5&#10;6eyFEqyJ3C72xEpTcRPRfkESI1HUqUTq2+Pj79gO7DJq1CuBKtHj1ZLrqbSq5O6pC4dTVDPFxSx9&#10;b+6C7WlkD4jBrGyChnwbrefOYBoUFs6vzFaOVnT7Wr76nRBvvSaxvpsMvs9Y+4+buV3lLrH82ylB&#10;7PmpHC277sNV7yR10ui+hVp59Z/BgfIPGf8qib+A7iSR36r37ajl337Unq+dLlJguvbs2FxvYw3r&#10;opAaCACBJ5OAJC/PmJjAbm7kVC+4gIAhBJCBZEjyx5kWr3gnh72VHd543uTnqz/Oljy+urz9NuDj&#10;/RSy+IvvHyp9fPU2ppos/J/fPLqZPYPiBcZ/QX0W6GLJoNUryWOickTvim/YhqETDetW8Pux9Iat&#10;9YkvHW0iWD5j+moGz5r21GU1PfEthQY8VgJv9PNF9T2RA1CRemzWmHVVI6fNmNiNPzayMvXc9vkr&#10;oovoYpDHilJsZWgl/DsLoplGLKHYlkA6ExKgIxGuZ5nA+fPnAwMDZTKZubm5paWlVKqcHZdIJLW1&#10;tehfng96jy65XJ6RkeHj42MoN5QrKCjI0FwNlB5WATQQWCgWCACBp5+AmZ0lMQvN/Tq3YM/kc3CZ&#10;/B8v4iKtuXu3tJHY/0+/JqCFQAAIPB4C7Pl8lnY2ykNAaiuK8wvQfFIDHw76eBoItQABIAAEngEC&#10;4AJ4BpQMTQQCQKBhCPCBCW2b+cyY2h/NtO+bGjSwGQpOgaMSbDQo7kDDSAilAgEgAARMScCufY/X&#10;+zN4Nzs6EbA1fb058vXth4sCxrzRiUZegAsIAAEgAAQaNwFwATRu/YB0QAAINGYCdNO+MF4DMv6z&#10;sg8LoxI0ZvlBNiAABICAYQQcWr++SCUgCAokgUJ+LI+e+V5vR3ioNAwmpAYCQAAI/DsEIBbAv8P9&#10;2ay1EccCeDYVAq1+hghALIBnSNnQ1EZP4AmOBdDo2YKAQEA8AYgFIJ7V05oSYgE8rZqFdgEBIAAE&#10;gAAQAAJAAAgAASAABIAAEAACmACs2YJ+AASAABAAAkAACAABIAAEgAAQAAJA4JkgAC6AZ0LN0Egg&#10;AASAABAAAkAACAABIAAEgAAQeOII7NixY+bMmehfU0kOLgBTkYRygAAQAAJAAAgAASAABIAAEAAC&#10;QAAImJIAilmAiqP/muQCF4BJMEIhQAAIAAEgAASAABAAAkAACAABIAAEGjsBcAE0dg2BfEAACAAB&#10;IAAEgAAQAAJAAAgAASAABExCAFwAJsEIhQABIAAEgAAQAAJAAAgAASAABIAAEHhMBA4fPmxcjABw&#10;ATwmDUE1QAAIAAEgAASAABAAAkAACAABIAAETELAxsYGlYNiBBgaKRBcACbhD4UAASAABIAAEAAC&#10;QAAIAAEgAASAABB4TARCQkK6du1qhBcAXACPSUNQDRAAAkAACAABIAAEgAAQAAJAAAgAAaMJ0AMC&#10;+Ys/JgC9QfsCRBYLLgCRoCAZEAACQAAIqBJQZJ5b+p/wkd9fK1cAGiAABIAAEAACQAAIAIEnggC4&#10;AJ4INYGQTxkB85BhL+6bF7pvXrfJ3jAGdSrX228DBtVvwyCHp6wTPGnNeZh94KPw/j0WHUitZUVX&#10;yG8dOnSA6fdJeIDdU9ONFZWXvp+s0swnTVHPtry193cu6t86/LOd2UZ6pYqurX81vP9Hx+4/fLZB&#10;QuuBABAAAkCgkRIYPXr0UsGF9gJQQdGOgIEDB4oU+ql5bhPZXkgGBBoDAamjrZlQDosWfusikaHb&#10;d92gphb1ENBU5dRDBMj6zBBQpJ/duD578NRRvbwlz0yjn4SGmsqLAcbwk6BtkBEIAAEgAASeYQJx&#10;5KL2P3INiCcBLgDxrCAlEGggAlL/ABcPPBbNPJ5z9Te+ElOVU1cCiXdI5z14Nj7km86WxgsIOZ8e&#10;AorKxL070waNezfUCX5Gnh61Po6W1Hui/nEICXUAASAABIAAEGj8BCorK42w/1EWeHZr/MoFCZ96&#10;AoqU5IJcvGy1JvdmforxzTVVORpcAE625nCzMF4zT2FOqc0Ln67e/XU31/osW3kKuTSCJhHVxJ6d&#10;PdivfqsznNp/8Fd07E/9mls1gkaBCEAACAABIAAEgIA6AbTyH+0JMGj+nxYBT/XQmYDAv0+g6l5q&#10;xIKjQ+cfjzhUUlUPcUxVTj1EgKxAAAgAASAABIAAEAACQAAINF4Ckry8PCOkc3NzMyIXZHnGCQyd&#10;f1QXAQvPbz4LCDRjFAUZX69NTayhaVHkvG4zAq0ZRn5mx7klKdWGMDTr0Lnlfzt792xG1q7LS86c&#10;Sd8SV5irLLPs8MbzqzNp2CiHyVM6D0RrmosyIlelXkUfoEB0E3zcGJQmKam1z/CeXr7WEkZRkZRw&#10;Z8eRnKt2zu+EPfeany3yoimKZH8evrk1hYaPouXUpscmfJbm8H6/VgM0pLEMG9N9gh+aPuUEYOuq&#10;LUu68u7egipG2mFQ1wXd7bEwW4s6veQ7OLCpLa4o/8iptA0Xy539W340sFWgEwooUCNLvbMt5m5c&#10;KYnRpl4O/szC23NCN+8+pASGqa3Iyj4Ql/4rK63mihCrU0dSVl4sw/4ITi8q5Cuylq24EYd1JPHw&#10;b/56V+9Q0kx0ISGPXr6/C3M24kIqazW6V3PStEfpSRl7kq3eHt3SjVHI4i++f6iULdHMPiy0RegL&#10;nlgjKpo1sEaNKkb1JqZu3J99le2BVKvOb/Vq3reLqxvbyIqkC5mHT91nsQt7y+YbWb0D3m5rK1UU&#10;7/4p8XL3LsbokVAd0drpBWGNtOMppbIKCfFlu6W6WjVwQOEn6376+7F0rcgUeWl/b45avC6ZYZwG&#10;Rk4a+6rrla+mLz3fcWbULDK9jJZzLx4761541LIPetqQUmoLki5cPXtu1aK4Avyn08DZ44a/Fuzv&#10;rmsuGtVy6s+DP9As7gHh04cPHty+uT3tSvL7CYmndm1du6cI/+kfMvHDvr36cd8yTPmZ394ZE9N6&#10;8fJF/SqPCEUdFciWoKVxlenXYnfuWYqbRoqdPezV3l42rGorLy2fMX13C66ZmoqoKk45enLPyqjD&#10;ZMlOp4iIt0f1eMEX3aTwhQo/d+S4AMI7rwwI4r9l0Ab7dxZEt4zYvrhT+d8H1i6JuZzHuAwfM/vD&#10;AV24EkSVwwJPOLJ1C8snJGzmxP79u3vZMKQJqxleNTyoL4MLj9OGI9SfjxkxpLWLmfz+ySPbF+G2&#10;qItBRWXClm998wUnjgNSSvzZA2vXReOdh1qyaG8dlYR0D+5y53sUuh9mXzp24eDPLFgkz5TXu3QL&#10;5lSjUZtIF/uFGF/ySFg5dtaV4MXLF4/yYuc4dMusViyvoGXc8gdUxamUy/sF/XDqKwNCW7vw61+Q&#10;2Adity3HqmR4LeiZX3mjny+qWNcA1NJ54WMgAARMSICORLieZQLoIL3AwECZTGZubm5paSmVKu/e&#10;EomktrYW/cvzQe/RJZfLMzIyfHx8DOWGcgUFBRmai6ZHRwDSN2jO37gS1HKZ8SUaVJydnZ1B6SEx&#10;EMCPO8e12xvoa4lZuw4eyJCU2FpbZ2efKqCWuXWf3i0CmkgZRVl8bNYVuXiQVv2GdZ4V4t6yCRd4&#10;z9y6ha+jaw4qWRrUpUVnZ2xkpl7KSnhAA5xbBXf38rORIOv36Lki7BhzcH61s6MdI3HwbTagnaOT&#10;ObkFSCw8mjsHejcJDW3d092S3hUkNnbt2tiUJ8luYicALUdqZd10YO/mHV0slGkCnJzTcxOwrW7m&#10;37G5igBcXWZlhXuTyqoZiXubZqHNLRmJVWDX5sHe1vRhU2Jj69fGqZ2bR3h/r+asxSK1c3bq5CY/&#10;mVRWLpCZKwfZ/y0Xj3muG1cCbkCTJgEdPNo/kMVmI3+K5ooYc+uWz7m2o2nM7EN7uZFQBYKr6sGZ&#10;s/l3a806hHRcOKS5vzPbTCpka1+Pl5o/ZEUSrzFk93Zuv3BIM65pZk4eLj3a2JqZm1kgEzczOyaV&#10;OFnMmrz1Tqe32nMaQZ9gzRpVo0YVM2ZOnq49vJXyI4ZLx7fr7WNnx/8KoG7g7fJiJ3tO6YLe0sqz&#10;lzfxTEiq71/NyXD3MkKPFv7Prx7dqp23rUqNzYVSWYeN6fphZye2W1K1etdepV1X0/VGXw0POlfv&#10;FGtOjU77WzZ+4eZDMvK1PPVE3N4rFfaVd1OLPXqN6N3WGTnD5KkHdx1KKLLp1vel9k1Qg8vPRE94&#10;fcv/Tt7Fu9JorpNn92e5DniplYO5llpyr2367Ksfo7gs5bKrR07c9+mFC1TI7+7dNC1iZ9x1btAX&#10;3D3/vxMnClx79GjVlDj1qu4n7dtz097L8vLPa7YKRD1R1jK0t7dqxE2lAJWJ++eM+3nPCdo0hkHF&#10;7jt0zaFz3yAn3Itrq3POHD6U3JRtZl3Bq4ovrVk15YujqZwhm3PhwqF8T9rMypvHVk5ZsXGfCoRD&#10;8YXu3QLbuhAKctmFfSeuSj2tz2xZvCoxB49apvJ60uH4Er/+XXwc2C6mvxzkcDm5Y8GULfvPc3zu&#10;3jx9MrtZaO+2TqQJCUzgiEFdWuBbBw/q6vpftlNQCPXhozetWtqd3vbxHLYt6mJQURn/QcMCkV8B&#10;Xwp5ypalE6YevHqX5YKzHLxlE9y9g6eo1lFJuB5CCrHjelRZ1oEFC778/hwPFhV+7I9zshYvdH2+&#10;ifIGI9RIVVHcgrkzlgowHrxVXqtITZF5Dxg0gHRL/TKrqZi2umnX4YNIv0WxFVd+PiXy2HlhP/y/&#10;o+nNSS/FcIviFn85azkrA8NrAY0RXVeHVtironUA6swLXwIBIGAqAnQkwvUsE8jKyvLw8KioqEDG&#10;v5mZmZrBj8jUdQFUV1eXlJQ4Ojoayg3l8vT0NDQXTV9UVIRERTH/OnToYFwJarlgI4BJMEIhpiBQ&#10;U/rnlQfE7rcKDOAC4zu6dPHENrwiRxZbzB1GJqI2ixbNw9vjk8oURblbNh4fOj82YkdqUpFwYldE&#10;KTiJhZuTVJaUFIFK2Jkpw/KZufm5+zIlh3ecGjr/9EZql1o7hwbRp2R6SWy9HNweFe7GVZ9amUSO&#10;TZc2GTCombfIamkyaxs3y4ozO1FFfCG2ge0dmKyMZStjh668niRHTCS2vl4vO2p64DRr+v5QXz9k&#10;kMqpJEdf35iSiCFYBYa2ChEeSoArqkw8cO71+ccjYwsriBbad3bD0lblfLHwWGR8GRGoKmn/SVTO&#10;0O/xEgCLFq2m9HXGiwvUy5fY+rX+qDM7LSq2xWbO40JdcWmKctJkLInc2kKIFcEPGvD8cOQcQe6b&#10;2ITXkSQLz225VaFAEPx8x/lrMTX1SEBUfCslciHicztVDSnPUL1GpB3X8DBPD5XCUVHmFfdvo6KG&#10;zj/HLTAxSo940UoyKefo0JVJZ7DWUBtbjKCnSDq6hfqiHdq1XF2nlsVmpVcaMEB0IkGh/qK3HEhh&#10;Ok2etv1KdGxa9IF/5kz0vno4Xg/I1hERC/5c808azvLPmcgx6JSa82eu3NciFqpl+89RccpaYq8s&#10;/z6S7ZaVSUdWLI0r8A+ZvIst8MDf08JDmIKd6346oHLe2+XtMRfaj/n+n82xab/t3jV2oD9TcOif&#10;c3e1VFqa9tePUZedBMWipg13urx+R2y6KHzl5w8sXJmMJnvn/41qjI69vXn7ljED6bIFVPiSdYdT&#10;nAZ+vWB3CoaAWjR/cgCTErf0x7Mqh8zF/V90SoeJW5YfuB39z9kFk4c7MSnHYk7lsOfYiSmnKPmP&#10;7/68zASEr8GFsDrqp3LQiJq2CKixq8/+hmTeujTEhWEuL1sxbwfDlnBl2cxRqmLU0TZSytr1yS7D&#10;SSF8252S124Q2zq7nm/uTvtt++KOqGw0UY+7Co1ZgJwLOzcu3VmkUviasE7uRYeXbtWmmvLz//th&#10;e5FSF6j/fOBy4S+yuIO7xMqso2ubtQj/dsZa2mTUx7a91smdSTiRkkXu/Iq7iTGHipj+Y9ZeJt3+&#10;7MJZI53F3vIgHRAAAkAACAABUQToQYBG7PnXVjq4AERxh0SPhUBtZpIsAz8ES+z93Hrgh1mJd6Cb&#10;D+6kNRkpBZkGCGHeo6sHmbiWxx9O2ZeJzKfa3JSML1bFG7iVAJVQW5F6M3KvLBeVcOPe8RzqRJCf&#10;+fPKaryWXn7wfAExjs1atnRQMXkVDw5HJ/2Kq354LDaLtIuRejh1Nix62sOkA4lLbqCKlIUwFdlr&#10;NqfiJeilssO3yGOo1M6/tYZyLdp4veiCNwukn7lJJGGqMrN30Tk4W+cX2wgNZlTR5S/Po5X/NVdP&#10;30uswNaQ1NGutS6Tgof8MOnIDa78zAWHcwkQq4B2jgb5ACzauAXakmm7nKxfcZNrrsYlLYmnXiHu&#10;MnN8JdAee3ayMpbHPcD7FGrK9p2QkQlZgefIgK7CqTg6E62xr8rM2scitfb2wI3nGKJukPodX+PO&#10;W/EYkcS2lVs3NfDy/Ojd91Q2EWBhDNNjVcqNt767sORvbtl/acH/sTOnVl4eGt0cD+Pibkz7JQ1v&#10;YDHBVZKWcKKI6RD29oRudEW9jW/g6HmfTuyvq2xk3X33eb9egY70V0Xq1rpLoBOTd+9+npa1O7SW&#10;/mMmfsDWwth7dRk/eRFav62ovPH3gct5TuHz3n29C1ugjV+39+ZFBAusL1aa/mMWzhtCVtFLXF7o&#10;/8pLuiotv3Z2V6xqsb6BQ0b0dsm7cuwCZ4HraKWi8uapkwXuAROnDw/xI91bat28z5DZi/GicVI4&#10;4zL5w4/H+LGrxO29Qqa8N3NwHVcIKmHx+NF98BJ3qbvfYCQAw6TdLawknV1MOeU3Eg9fZTp9MGbs&#10;y+w6eayjxZ/pCAHoMipi+VeD26F9GVLrlkOGjUdSMU6Dv/7ovUGkBPtmfV9TEUMdA1WKe9jcuaQQ&#10;2vbeL2Hgao4ena3TTLck9fi+ZNTlVAofFD5jekdGm2qoLhin8InDWF2g/jNu/MLIAGUV4mXWpnQU&#10;W3Ha7A/e6MrtZ5G4tA9s584wd7NkxFOqdkndWw/6NKK+gRhNMIahCCAABIAAEAACOgiACwC6R2Mi&#10;UFxwgdrYrIFq098f7QFABt+DC0kqi0f1CW0biCeK8SLQzFwjZv6FxdeW55dz29qrS+gzOlP9oIy1&#10;TKvKqjRLVlJ44h5XdXHJrRKS3sy6hbtBg64qO/cRK015VRmdpnxYxa1mUBRV6AiOIHF3tyX7/818&#10;+/dAW8HJqx/emk4+tMeLJPhLUFFN1YOHpCYrS9b60ozb0ofaOYrKlDQaBwFfVbnlZK0EY+Zs10Zz&#10;Ro2f8tIqCu6VcO6emsSrhSobh5vYepJV9tJmbX9mWxS6D4dsQBfagmChy2WhVRihinmklI9Sqty7&#10;JcroBjWVmcUaFaqQJWbE0LgMKpfBekQRHCb+p+OGSDWtcYU+KL1F1wU0b7Ngdo9v/tMqzNuopmtk&#10;oiiU3Ub7CVo2cyPdh72sbJqoLsiomxdv7P/9t2k9wvu3Du/fZvz01WgPf9HtexSV+kWNWJd2vhr2&#10;7VcVZ99BPojewc+rVCl1dmtTx/pSKUFq7dayhfZKa4vuZRQwRdFjxmMJudcQsjudt8B1dVrqtnD3&#10;e65lXfcWLdxpYK/WKiPLwtELrTRVc4WolmDj3qy1O1NwR1aEnVoiyuGs33btdO6TV2uJq5uLUKHo&#10;W/cW7duoj3FOjLp9mCjlasz0Lkp0rJYNaJ1murTLufQJeq6pMIHEqYWP0DmiOqaIPO4tmrsLdCG1&#10;srMXOMloRxIjsy6toyAX5w8s+YbtMF0WRCNXW15GdiFxlLYMChvkxMRGTZzy24GjaSiQC1xAAAgA&#10;ASAABBo9AYOskUbfGhDwiSdQGZsi2Atg7C4AJYba6pJyUct7n3hyGhog0XmSX00Z2Z1Qj8vcAYVO&#10;wCaLKmTeVWFY0by0NTky7SEf7CzxGgDNV21lRVU9/T11CualUpSVC70tvDPIsEaKTG3Rwu+ndwNe&#10;CeaiD9bNVlOyYd9tsqcDGSG2gcGtJ0zouWKQi+quBJG11UlWmZeVhuyxVm5OhixZQdvXl7wzN3IO&#10;CYpWz6ui8D6321ylJFvn5i2V1pfBlSjksrv3tOVq3dKZja9hcLkkg7bC9Xgl6lRmqnKMa4WOXNqU&#10;grKo2eGGV027XN1L1Tmi+j2Vx93HS8eu+/rLjGJS/LEm4rVlbPDIuiJaOIVEfrt2WVinlJil780d&#10;+erqHSeyWU+x4RwgBxAAAkAACACBx0IAXACPBTNUIpZAbebpDLrEGu0F6NPGqaUxuwAElUnMmyoj&#10;qokVogHTKapL/wWXBLeBH+0qV75OG74nQgsYNch2Fvb1Oo7czNNN/waCmtTkN1Sag5oW+xY+TKGB&#10;Lqm9nXAFvnnTepmLuoW0HT2oOdnG8ig9PjECN5OPxaDMWJWZ+eWqk5H7046kolAI6LL07e5vbDQE&#10;VXl02V3aJEcrrv/aibfBR86h4QNib29aPtnUcZbEWH062LLWuFN41Cayr1vl9R0fQN60XYg16Z3a&#10;tNC5pkZvpaYqR29F2hJQ/0uHsOUX1NGx+/mNLll7Rl3eKDH+oPrLXJJ6cCuOSUEDN+A+cyEyXC0U&#10;k4Wj/7A3V8StWbtmzEAmbu24b7bHG7RorQHAQZFAAAgAASBgJAEUFBAdDYAuCwsL+i+90OdGltgo&#10;s4ELoFGq5VkWqqbkNA2wZ+v2Rs+mJBKgobsAUB75vUI6Qcru6FYlqiiuoLPF5k24OWWLFm5BTU06&#10;HJo692nB3Swcm7alhcsrMtgDCB6DjhUpd0rJtnxzX58mhsznipRNI2SJR2tHYr7Wlt0vJmemibwU&#10;t2VyqjOXFk25oIlmQR2c0UJg5ZVTfJvEKTDzcgx+HLdipVRurjZKhg5N/Z2JQitKk0TsIBeJgEvG&#10;La8oyt54qEDn2Yo1Vy/e+SkqfkosXWtv2aaV2kpvA2umyTWut2ceVj7QYdew4QN6vzJMz4F8vESs&#10;o+F6+n0aaVJ4NW0d3MeJuXoy4YZKlZp3KBjQRrqwvOj6dWPnaVmzM/Xm3TorVaQ2z/VCe+mLDp9K&#10;U1lfQ9eii58nF1MOt7LA+IYYAI1Lyu5o0NR2I0pTzWL3fNDADkzBicSbJcIv6J4IRvMCDY07LBQP&#10;y9GJKvxVb5nZ7Sov9R3CHxuprbHIETBoyMfzwjT0gXrzgQKAABAAAkDgcRFApn6vXr06katLly6D&#10;Bg2aNm3amjVrhOcFPi5ZGrAek9o8DSgnFP3sEKg+m1xIbAIUXB3bXIaeBUBIVZ27XkyCNVl3H+g/&#10;lGyTtvD2mvle189x0PiatHw5PXogqFezDmbk5Lzwlurn3tUTubTJwPDAt1DV6BC74T6+1CpOlZ01&#10;9VJ1HWJW3ZYl0SUV7dtGdrWnFizeZD6sy29T/Aw5VIS3hM392uHV5hYOlq6aITeb3IucEaAoO32+&#10;2KA5eXla0V0aNNGz2VvPo3D36MTBwM+7k2AQ/KX0EHm8Pcob6Q5fZvZhL7db8VnwZBot36SX/LYs&#10;mZwRoGRoZj/0vz7tcUiCmtyk7AZQaHUpje3f1PW/lEPXdp8E0wgO3OXtt25Kx8mdqU4t27pS3daW&#10;6YoNIZ4La4HHbNt4jtjntQWJJ9ZPmbs2VnsRnG184RrxRqCj1P/cu203igWg9eI3Ua9dT2shx8Lv&#10;/G3pH9kKzgyOXrv3UCJ1b2AZfpm/LgHFCBzTHcXeM+6ipubl9VHb/+S2beND4+N3zPruQKqILUNW&#10;nt3C+rnkJa9dviculXgBUPYzx9YvPIYC/rN27O49UVzhKDjCoZW/LD3AuIx8ta+v2MUxIsqRNOv1&#10;0mB/0pC/WXdGZfq1A9+vE9UK49hRpZC2c0ohKtu/f9Es3HxDr7Rr9wrRHaKiuADdqvkut/5ESh5R&#10;BOpCe6OXLb+C1h2Ev+ylYWQLOgnVBaa9dOnEBYITAeotM+uoSkq6KcNS4SrW78GxALir/MzvSzec&#10;Y2VWyAuyitE39d1UYihKSA8EgAAQAAImI1BTU3Pq1Clk/7/44ovDhg2bNGlSeHg4+lehqOf+WZNJ&#10;aJKCTP/EbBKxoJBnmQBnuFIGhp4FQHPV5l68FU1WE0idPMZN6Isi4e2a0K5XMxsS4602MzH7Gj37&#10;DUVTm4u+auNnKU/P5gLvmYT+w6oKS+eRqOq5wSNpbEJ5/o5/8DPv47tqCrcczceuEKlt0OBuu0j8&#10;vF0TAl4JbGroZDFnn6Nz6dqtQ4VMeb6nBYJ8cz0571AA2T/ICdnlj1KP39jAR0MU2eDirC0JJBKE&#10;1K7nqF775vVd0N/Zuqg0A2uKv6rj/kknRyGaubX1R7rDMQ7ndpvQ08uXhAk0/VWa89NfWTjAIc9w&#10;brdxbW2l+EC+9FVHShpAoZV/XyTnMvIcBnu41blVS51cBw6hOu01NZCcf1lwf8tpTVHKDYYitXn+&#10;5cHo5LPLq1eM7Yhiv705ctiaaOa/4a9qX9jP2cZRb096CYXZ8580cUZMtW+AyhIONTksnLqOGYXO&#10;8ONqCe/fcfr0WTHx6Tgwvl3X/3wy1omJi1k8jBRIZUAnCE79cERXfWEJdTTYKWDEZ691YpKjZ8wd&#10;6U/DFr47Nnzl2mMiXXMS115h49HheXEx815+l80+Zl10PIkP7xQw/EPsIOALf6nH3MXr0AmCr80d&#10;G6ASI1C3SkSUI/XqOPq9EFzXpOmD2+CGDH5pwdLViVrPXzC4E2jIYNd18NypAQKlEJV9HHW47joO&#10;XdVJmnXpiU52KNi+4nWkgg5z/kisZKQ2QeHjsFNj3ZqJPd7EYEkXQqcejvlscJCWfmfXvsfr6JQK&#10;TheY9l7m9Qn4vEP+qqfMrKMq7s/pPbFUpIrqTl2EAiniF61gZW7z7jsz0a6BfmG9POHZyhQ9DsoA&#10;AkAACDx+AsgFgK4tW7a4u7sjR4C/v3+3bt2Q/Y8+fPzCNFyN8DPVcGyhZGMJ1BT+Gk8D6Bu3C4Dm&#10;lMdEnceHpXMGpKIo/0jstZ8uEju/NHt+1I1TWdTmr63Iyty4+fzGu6JdAMIt/eWPuMMBVNtbkbVk&#10;83WuihpZasbGqGQuVjy/E0ENkaiAdorKR9zkai06EUCTT5IvB1npV6ftuHU4qURpGqID5+NvLdsq&#10;4gC5h4+UsdyL7y/elZrEHkVQW5FdnI4rfnhs7+UVsfe4z9EnqKX3du9ImEHPzzPsqkk8dHHe/kxO&#10;ZY/SE6/PW52cUKjaxNLsL9Ym7o7P5jWL98wnZezekbg604QOWj5cIjoM8mbkrlvclnvSK3FfSpy2&#10;6W6dw/8MaLB2PSKtJX+r5ED659aUJOFPT+b9bULsioqkhFsrtqclmurnySZoyLfRcyai8+rR5R4Q&#10;vjhy+6oRwc0FzeP21XNb3CWuL7+zcssYZNLjC+2dXrNwZoQfMot17IG3ea7f1NWRMyO4U9xQrpUz&#10;Fr5NrGUaZe2XiPAQrtKQsJlRy7/9qD173p4BqIVJJS69R0dumKGsFLXu22nLo6eJPcjNvtngyC+W&#10;L0ZH1tNinQbOnrpgITVTJa6DPlj3p2rhCN3Pb7zgYZCDSkQ56GC/YeNXRin5uAwf89WmT+vjH6Ez&#10;3rrCQFo4vjBpirpS1kRuJ2ciir+kvj0+/o7tKi6jRr0SiH06Uu9uM7YuXPAtD5bpFBGxPHrme721&#10;x1BwaD36h+XfR7I2P03/TqijiiT1lBn1w5lf8FUgyPPXRbzVXRmGELkYFqIQALTbM0Tm1e+EeBuk&#10;bvHkICUQAAJAAAg0EAGJ4EIGP7q++uortCmgXbt2T5/9j59Y8vKMid7s5kYO4YILCBhCAMWiE5nc&#10;wv/5zaOboaXPiqxbU365xx0RJzL3v5vMYfKUzgOdpExRRuSqVBOd0/7vtghqfxoIoOUSdZvx+7H0&#10;p6Ft0AYg8KQReKOfLxIZBuCTpjeQ92kjQEciXM8ygfPnzwcGBspkMmtra3Nzc+GGf2T/oz+F9j/1&#10;ElRWVmZkZPj4+BjKDeUKCgoyNFcDpYdVAA0EFoqtDwHzHgHOZOuzcbsA6lM15AUCQAAIAAEgAASA&#10;ABAAAkDgGSJADX61tQDV1dXIBSD88KkhAi6Ap0aVT1FDHL2GtyfHwhlzFsBTxAGaAgSAABAAAkAA&#10;CAABIAAEgEADE6D2v7AS+udTaf+jdoELoIE7FBRvOAHr1k4tSfz8ivTsv4tFROk2vArIAQSAABAA&#10;AkAACAABIAAEgAAQwCax6hIAoeWv9v7pwAUugKdDj09VK+QXr4yYf3To/Ng3o7J1HoreOFtdunrV&#10;MRT1YCgEAmic+gGpgAAQAAJAAAgAASAABICAgEBdFwD6Um1dwNMEDFwAT5M2oS1AAAgAASAABIAA&#10;EAACQAAIAAEgYACBCtGXAYU24qSSl4eO+VfEM9qtUlNTfedWckFejqKm2gjJ2Xq5zR7sNg+G7P3g&#10;tnxQrw+fUkK+xV8K9oSQqpULQ9i/2JQoB84tlZo5OLl4NGspNUMnpTNY8pRrBXnZ6I1BkmuVWVVg&#10;VjxaNxJOqtzBUldaiQR7f3BK0gjk+qKi3k1NoZ+bW1g4u3na2OGofA0tuTrqRiA5VZD43sLBZ7NQ&#10;sFwJKluJhCnRJge2DyF1mZk1cXQmvQWrpqa65s4t1Fvq1c+Vo0zYVVR7u95+jvs/19O19nNHFw/v&#10;lqjD6+vYeFuHUVs7uEwiMtfWikikU9BaETLS24JKPxH2GaHnmEsI54Tp6x5iv1dTMAWrQe3Cj+g9&#10;X1znUO8Awvq0abG+nY5tuwGdV1UScpdRAuT7JzfABWzxfYcMZbG8GySdEpgqOhOB1Cpz/VvNSkhU&#10;hbuKJom16FFX4/TcdsRwEd972EcgvlB+xyvbL+j35FMWmOoO2QbpEg1XqAoY9AdqDHsrIP9hVUnu&#10;ELw69QI3qicJfziMaq/YWk2vL7E1G9UsE2bSqziRddGnJg0/8vSXXmQpxidr+BqMl60x56xzFxR0&#10;COWDpOZewuXV+puk8S4tqFHskypfjvKGwFsM3NOj0j5VWqxawfMydO87kH/SQXe3WoUC/4vvd+g9&#10;+3/0IUpjbWsnuZDOHTFulEqRYBZmyGaRoBcqgP5bo8AU0L/oVYX+rwm10ffBzWtWeLi5vP/ehCa2&#10;VprucRpHDfmp1qhTTg/cj7ryN4Cm5zNxf6r/4qskE/yQoLyVDx8dOfJP6YPy0FfC0J+bVi93d8WS&#10;29tolFyzAuoKxreFewBhxVSVBEtOf+OE7VamUWldbeXDqiNHjpQ+qBj1+nCUBintTsbdk3HHhwwP&#10;p5J37hQ4ZuRrKFimod1E43Oe+ohURU2rqJtR45B9VFX9v3/i7mfljhvzOkrwsEqRlJKWcCaOl9zd&#10;1fk91FsMYc4KIEDPv1X2ByIiP4zrwuetDXU1cW1TLROpAPeWEtRbBuHesnkN21tIPzfst4ArGf0X&#10;ZWQ7vrD/C0RSeYQViqrW/4UPuir9qpb083+U/VxvDxFnhakUo+uertOsM6Iu1c6nvTVCc4vzsKDq&#10;pMi5pnx6Vi4hM/qOp1UCTZ3CsI6iV1WNL4FOheLezotMfvb0X8JUaKCpZFL+mitLUtOj4IagqTYx&#10;EqjLKDYPTafUOPfAykpIHHd82UJnN7prGdwb+Qdh/UT1p1D7WeIxC3/s9JdiqhRGjBnhDyt52mF/&#10;DcS5mNQVrPnRRHPzxPgbxHYg+vNAexFx9PLTB8SDTT3x9FMqjOAR1VTwDfIIi2+YVvFI1xMMcvRM&#10;TD/gfzR5beh1BBs8iIRSqfU60T/xRvRW8boS96TRoCKIF1ZvSg3dRfdvAm0+3wG4yTRVF5iqptT6&#10;QCNCoypKIxJMr94MSUAVyilO5fFcrRj1ca3x55q4A/mMdW7M5Cvlz5VaERoy6rqH8MmVv630Bkv+&#10;QUEJ2SladrJWeBPWQogtcdeePwf36cKloXc8/Bcx/xXVNehwA3LV1v4v9qxk4YZ9eoGjjGq3BhQx&#10;wcHOtomdNfom+W5eUnr27azC6tranKIHqDRPpybmEkmbZs6Bvl4BLd3RY9WDcnlpeQWqU60uOhct&#10;5iLTkBjNxmVfRP2+s7mnG7L9cEZOMjSRLXDl8lCRr5d9SkIU8BMeycGbNxwa/Cmrb/KG/CywukZS&#10;s78QtQzynLD2D/2WGIFCu5rvHqhEawvpo4eVP/7448h3P0Zpv5g4ctcf+1wd7aux/0V5cT/DyrsT&#10;LYQtluuGFB6Rirp0mBpOLCIhKyR6Q1Linzbhh/TXnraLlKPSvYmo8h9//OGDjz5F31oh/Ukkmzf9&#10;Mmj4WCr5uZP/VNUoZeZ+L+t8oqpLFqFw4CjZKrsmR5LKxWIXjFiVByvVzxkLc4mltHbq3AWffTYL&#10;9RDUEHmVYvXa9bzkHHOVviewFTRjF84WcuTJ7YF1pmEhqXOL7R5su8gTBYeX6IL1E/BmM8dfaVOj&#10;NGi021hIHz6Ur/rxh+HjpqASvpo8eucfe12dmlTX0LuSyh2A63I4I98wUgX5DePuUsTTRzsq/o48&#10;7eD/USHpww+WnyRQfsh2HlZBXJ9R9nO+CVQwa0vpI7myn6t2Ac1/KWpVx4CYPHUfr7muoON3nTzc&#10;qaheXFWsEvUmVj4d83cowYoJ7q3Ko7OJf4yfbUeAULV4LAh0LXyq5/WoZuSTvq16Z2CfApUf1i2n&#10;7oOy6his02sM74DiOy2251VNfdQjVKZ0hSuAuF4qfHJC4urvkyZ1AfC/buzdif1VEipPxXOtdxga&#10;kUC9yfoRqFfC3tLJHAt3i1XvThrvPRqeCzX1W42N0tUxRNwP65bJPj2TXsRf9Fhsdlsst1SN5hV2&#10;LSOw181i8OAwOINKnfQXge//5EmY/I4L3vDdklertpaKs5k15Nac0QBHgKj+Kro8pYT6W2REoSbp&#10;KIYWIhwO9JGZ/EPnROl8KP6DPPrgBxL8F/qQvuF6CZsAP67QxPwbXICyTGoZ8E+Hxj91aBihhjac&#10;HajGZXvSctG7AR0NqncGjeY3P/bZdqreoNV+x9VutuL/VKbUebMSSihcC0Bvv8q7Mf0FFxxVoMP5&#10;iMosKSoY0q/rvex82p/xgYa0a5OeXsO6AGp9mnsejD0tygJXe2xybGLXqpnb3fzSpTtPRG47crug&#10;YkBIlxWfvrn5i/FHVs1AL/QG/flS7863ZOVzt/393e4TKDHKgjKq9S883gy8KsofeHu4yh8+Qs4M&#10;2hjyD2oZ+Zfcz+nQxgYYZYBHODbeOAp48PJrI+iw5kYzngBnvyLGMjXwyC8BaykJ3gsmgUn/49TN&#10;yoBsUXs72+qqR7SJ5aUlyP6vqqHyKC/6noqB/mVFZW8mrAz8h/j+RNNwMtfgj5T2P/80QgRWdnCa&#10;hkpCLEHlEEAfc6JWkSy1D6tr8coOM3NO8mJLczNSAvuiRdNy+NLYLwVNo9+xaagKOC8GxcjCZJvD&#10;CkhroXKyoNjGKgVgJWGYR9UKK0vz6qoqWhRuiBU62lMpOWGOegerdKp65R1eC3YlcNqdqIKISU9b&#10;Qf/Ea1zonZ/+AvAtUnYY9isWO684rjfhLKSKSra34Iagq+xBMbL/q/BxpLhqVA/y+KAX18nZXipo&#10;CBWD79iot1OR2N5F7X/0GT8WyG8fKx4dh2yfUe3zXPdX6lHQd3CN8kcq/dzAAW2C5PReaYKCVIsw&#10;tFjl+OK6Ats5WLYaRp/JZX6WC0RdUagyjV2C1xEPSk3LQpVpgykmzWNThIanAeLpJsNZg2lKPzS0&#10;byt/29QftIxtqPosKBFKqRURXglja6b56mdIKuvmn8yE/j5B7xK2iv1Yo8qUPl6ddzMxihOTpi48&#10;we82+0tW95P6IdecG3usGqJcLWUKPR38WBCOiIb4KdFGW/1z/tHHREBMXR57WzGRdA1cDJlGrU8d&#10;fP/nC9Fw5+cf+7i7iqluLPWRnL3BNRZR6tsUXfnp7YPaGOK0rXJ7VF/ToVKV2o1U/J/Ke4gRdzfl&#10;4zfXAdlhxxkYOnGiTo8MY5SkCl3V1Y+qatC/VdU11dXkDf6Tvkf/IuuiRtQqAL5Gc3OzZm5O9/NL&#10;Nx9MaNOq2aRh/Z5r7mwhqX346BGqCdnk1KRHc/vmZlJLCzNLC8tHtUzKvYK1e4+n3c95d2DX5q4O&#10;WbIiJAH+DUaLZqVSajXpve1yP4uSVfOnXrp4obC0AuXCBziqTnHQsjiByZw/nibFj4aoIpKYezwi&#10;SblHJW4VgIS1+R2q95mZ5xUyETiNwMDjrFnWKYBbwZmy/HyScNw52pp/++2ikeM/QSmnv/nyhQvn&#10;yx7itvMTNUJtsk9s5KPMgvKLaYWX0vLTcsrySipR4Q9RRmrHK2dvSZ8gyzuIbU1sPmovKq3V2q3z&#10;/2NpbWNubo5RcytdeRubF4CI+u17ZBUAuppYm2/dtjV0yGgi+YBbyZcfyJXLAAgS5WMUdsTU1KBe&#10;QHqViltHSUPpC+BsIb4MtjjumZUIgHoRMuUtLC3RDnPcT0h1nInNDXjyt4u9xeSZX878bBaV3NHO&#10;YtnPv/CSC5mrPmRyLaAPyiQvxSJ7kHkj+/yt3ItZJWnFFTL0ycMaOaWLvseAiduFvmFhK9CiDGxe&#10;EysdfS4hTgfmx9F7La2szc0taM/h3TC0Ilova5bUMk52Fgu//XYEWTPy6dhBFy9ceCDHS12ID5BN&#10;L3x8ZPmxWNgUHFzqWODbRVwNRAji0FZfrUDF4Lo621LOhFCBQ/wMWBi6aoBlLujnyk+1vzPtKgCW&#10;JM9UUG/9rbW6RqOwWfyNi78RUYcp+pd35dI3WIcqNo4YTiLSwCoAASQ6OniVCW1gjSj5LqxDy2ql&#10;8eUItamnHOFPggiVCpsgKrmgD/CPKfQztd9H4Z8q3VhMNcJaxKTXmYa/TeHGkpTcXZgbxty9q95V&#10;aS1AZeiIe3wUlqXsGNwEMlVc3b5U986kuXGCdLpvO5q/Va1Gdwlq3ZjKI/Ri8JGx6VOWsl8JnrhM&#10;qBoDhogBSTULyOtI+Ibqjj69YL87l1Xk/d84FJqfe0UYrgbtQRBRnlJ8vY/i9LZiXHv/hVzsYw19&#10;dMb/iF8FwE4qkicp3D3I3+RWRQtSKY4b+rgW/ASg6WnEuObXi3W9Mhsn77+Riw5X6gvgR64mN6+G&#10;X3O12yb9MdJ+K1bTrLY/VT7XcssS/gqojGi6JUvtEiwE0D388/Oyhr78YkrafW4KnHZkOh1O5xTx&#10;m1bNPY8cP2OAC8DGytLN2SH6WGJmful3H41o7emI9i2XVT56xM7GE/OB0wQSES1bQFvHLc2k9jaW&#10;DvZ2qTlFs37e4+3qEN4vSFZYivYPU9Bo6yzKpPe+o+YCkBWV0e0SGl0A+EO+T+BegZPxOsXvSX8R&#10;WH34PX0hyWuqStvbDGAkj67JD9ZKvdjRrGrBssYVb5Sy1hjb+/i6nOzMFy9ZOvydD9EX1AVQyhp1&#10;ArNOsIiFinT8Ws7+83dbezQJ69rcv5mDA1ojTvblGXH5Dl+/ZGInDy9vO/sm1AjEbARdj3/gQvbn&#10;4iXfjZ80ldZib20WFfVb3/+MIJJjF0BppXoUQ75jI39TeVmZg39rJCUyd6jni9o9Qi8Y/6jH08aO&#10;C/JSviFDh/6J/i1Num1nZ09NaM6I5iBzOFztLT6a9c30GazzwsnWYuW6LbzkhDnrduEB8j9hwuFP&#10;31+6G3vqdkwLl2Z9n3vFx6WNnVUTvLvbqKvj3OAv+v3k7kngc8OD1sI/AVNV0A+diQqGvj0Zvacu&#10;gJJKvChAOODVfnxV5CdCCkomf7I/fSrvOVOfvU2RtQDse/4rlIH8xlEnBS1ZOcQ5ZbAP7sJ+Lh6V&#10;EY4A9V/WOj+0mp6/KWEtt2F94orJKHQE8O/pMzQqnvcFYFWK2NGlT6I63z/bXgBln1cdKfzzPeXF&#10;65GqQPkooPotTayeRtMDgdpvlrB7aegzRvU+MX2PHZjCrkWNNNVPNPoCaPli+6RJXQCsUjjlCX6L&#10;6U2LvV8ZPBYMyaA+boz6jcXdjNiNFKaGR0y+PQLZGsQFoCSn0uHFIGE7vOp2APoIiu9jqt4B2mf0&#10;PrOJqZdPY9j4MCy1BkHozUGoLPqeXS+rdu/Q9/NhNArNGcUZ2OK9AOLKU6Gkp0VGlGhQbzBpYjw8&#10;sXaJurl/0KQVHbnUmBduBKDDGZtJeBqHmP3sAxBJhn0B5JmIFsd5FBrOBUBv5kZexuc0ssJ/Jxu9&#10;Iai6AMhvi4Y7hfBXlepQKHPd33G1X2GRf6ok03m/4oXU7QVggwMIbrza7gB52feGDQq5dusO7Zto&#10;dpauhVf2aOK/auXtGRt3VqxtY29r7eRoj1b+P+/bLGre27bmtTcysjPyinKLyvKLywpKywsflBfS&#10;f7k36EP0FUqAkqXczba3YFBGlB0V4uLUBBVIf0hQ+w29nyCV4VX/NSiwAVp6wG1tIP4NdpsDXvhN&#10;X3RKltv/QEYt+RCFKsSDGy3Lzy+rTS1QXJfVXpdJUoskOeU1Xg+mSKw9JdYBz1sMVtQ8wOqrwfv3&#10;uUXX7CJwah+xdwJqypLuxPco+gmayhb2MCIPub+wE/bkT/wJfdXui7/7V8Ldjwc/P3tYYPsWzhVV&#10;0pTs6vPpD+NTH55NlZ++WXHqRkXc9fIT1yuOXyuPvVZ+9ErZP1ce/I1eieR1Gb+OkE9wvYrasgcl&#10;yESnNy36D3cDoz+BrIlHRMUrBfgmqAV4Z5NyzaTryenr4cNHRUVFvN2OWSFm5IXcBsiKpS/0nr6E&#10;72kausodv7iM9E1xcTEqnFvSriQvrB21Uig5klNNcrp4nmeOBGaZs3soeHXUHr+591TqH2/2ePfd&#10;XlN9XJ8rfVR+M//WpazL6HUx89KFrIvnMy8kZJ4/l5kQn3nubOa5M5nxp++fPX3/zOn7p08JXmfu&#10;nyU/FcyD0lIEH/cc9leIdXnQfkM7i7IjIcnN2S0M5P7F9w3l5gWuLcoOQ/cI0EGOsZDK+G0LdGUO&#10;7VrKLqe+tYEVhW57oZKRnzkJy1lTP+fvr7RjmJnrPQ7g3/l1qGethj7s0ls/ykWfJrEeBb8x/HsK&#10;DS7TEqA3JL5Moe7492z/Vq1YTcsa06iJqiON0SaBcTTIgtc6z3rcdgBaZt2uSHsp/glWfQbSKoOg&#10;y5qq6/KOcG7NAls5/2eDPsGaagzi6Q7i79N2r6j7hKNNZcLtADo6g9abkmDxs6E3Lr6fcD8B9PGA&#10;/0Vg/zSui+rNJZwq0JvYJAmE+uJZ8R/q0KZJahfSVi9Q5HgULUcdM0d/Tj03QCNK1F/nY02he3TQ&#10;xzJ+MCmf1sgtgz4gkbsqK7OaqWmqGwtPxPgCjc/5WNVR38ro7QM11oj7iOqGkboFqP2a1/1T+Ina&#10;nUTl98ygRiofxdneRxediHkyoRP+aK09NZDR8nzyQiv/sSGMLF+8ib4af4L+K8oFYG1l4dDE9pvt&#10;R6aHh47uG5iCjP/cIhmy/EsqkMFf/KCipAy9KktxzD/2hf5EH6KvUAKUDCVGWVBGlB0VMn/b36hA&#10;tKxA+HQikg991qGtwocO1LDnDlQratEL/4k/4XZQU6cAcRlIT1xATSZ/ojSK+KQHn2/K7/FNRe8f&#10;mf/+ajV8r/2IA/av/m0VetTSrsnfjKQpNmrs2rW3HGBZcM711nKSj33A5K1oupVaYI4Kfz1ZZ4AZ&#10;b9SRBwHWElMxSpXb1E9cy427nvPNG50CfVyzS2tv51XlFNeUP+I8GtirUVuNmoP+rVGg9RdIqWij&#10;O3JkoDfV1fhf9Cf+qgrpmP/95m1+LCr1gPDWO2eGYvxKUYldSs8yxBcrOWfz85P2nAsAcS0vLxea&#10;/by1L3zD+wKQbU+9AMh2rSIWrDCZ0AuAikU9lQopNGtRAzibFt+NkeQC50VtXcnZRfvE+cJuquct&#10;Z84Xc+nusaTMfz7sP6e12/P3SzNv5d/OfZBT8agcB5qoRQc5UsbIoK+uqq3G/2LMaLc++oR8iF/s&#10;e5QYYcNycwRpn+G1T5vDGdgYMd2jwTuM8G2FayM9XIOXHMtP+w8bJgDDKc84WHJhQVH8vKJz8wrP&#10;foFeBWcjC87gV+HpuehVcGqu7NQc2ek5D27t5lkpQ0tw/iwuWAP1oCq7EP2c6+qC30RuVPDxF0QO&#10;ZJSMPDiLugXxZar/ctfZ71fX+hI+1YmXzaCUSsNecAPATwiqF3+7E2t0iRRC08/8U//Tr2Lea5on&#10;0W2HK3+qtc+xaPw511asnmcPIx5NRCyOE3YQ/uGgbq/jP1Hrk2r9y6A+Y1BiPR1ZuL6A9wqI7Pwm&#10;TGZUk7T2B9J7TChdgxZFewh1TAj7Dzsrzk4UsOvkhb2oQaXSWrhRo0lYWl0Ln9/4oPy9IO3knoB0&#10;qVLMc7nJQam5O/WWb2rHgt4KG02COg8JRkim5vSg1pjuckzlJzVC2mc0C/UCCBwBGj2tKk8OOm/R&#10;xnlR8dO8IXd+Xkj1EU2nDYWPkfQPfm5JdcKDVzq2epFVyO35RyEAyIXdAQ8fVZWUlqP1+8UPytAn&#10;KKX+52+0/9/TxfGHP07Nf/+/Xo42yelZOYWlaHq/sKS8oLg0L78gOzv7/r379+7dy8rKzJPlF5eW&#10;PaiQl1U+fFCBXsgjUIkcAUWlFSgLyoiyo0K+fv+/P+yJ83BpigrnHovpbKX+C0f+xyfVE6uY9W0Q&#10;bwa2h7GFTyf/6bfUQYA+Zv7vrP36aGzDKRTXrxd+Mu/KZ6syj1ytKas2Z8yl+IWOuzNXMBaKdk2u&#10;Wdvzt3upuW2b55vN9CxeIZFnUfsZRWhHvgbW8MamOK6CM9L4uVmlgcfPSNMN7dTwQ/vG8Yuadpwt&#10;dz+/fP+Fu9OHBDRzsU+VVT+Q441p6EX9GtgMrWHQagTULjStjGxNZOTjf9GH2PjHbpGqamSq1lah&#10;NNUMeo9pkirwV0RsQVS8uqKS0AzcIEJZ+T3M9I2K1c3+6LH2H+pkKB6EciafTOZr8AIgU5+8qNmP&#10;/kWOAD4luxyAz0hSyuUPH6LSOeHpBnul8cxOo2NRcaA7Gg5BVXLe8BaG0yPLQMhiEOoTqWXySjJP&#10;p8aM7TnZyc7tVv6tsodl1MdLnQ811HOC37DLSoi7CRdQjRRCfDIKpAH6Hr3BAFAe0mEEvQV9wq/4&#10;UPPCkMGuDMFID8sQ9CskMC6QW7/AegToDeGh7JK14rZPR78XOv71gs9fnZ12dx6ytMuQ77uGLQt+&#10;dVnwa8u7DV0e2LtPx56BgT0CK/MuVlXkcs4IatXTRQRKJwsVm2InDWN9bXXWIHBOsTorL/SPZC6F&#10;5gkx8fkfS0qD7ulqxpjwJq4mrCmfEowyYB4LvMddie61ANwvjoZnODUti3my15ZG89NDvU0XHSjV&#10;xhH7hKr6LCJ8pOCLQqKKaSmb3tTdjEeitLGIF4D9U/xyZ2N7makapHstgEYzRPdaAL0PoFpvSqpr&#10;AYwAo82dpOZL4u9sRlShMcvjd5nwBj/2gAgu0gXZi4qqVx1GQ9BgTIqeZjfUEWCQkHqsXNFCGlTp&#10;40ysW6esX0wYVZB77lX2fO72YcAt1NgWGn+nMuVzhrHSN/J8OtcCqPUTOxvrSaMHzn5vKHqFdGmH&#10;WoYmtCe/MWjO+8PQqw/5hL9p9A1uHxkxInIifvUNDkCfo3/pn/wnQjYqI5rzAigfWsg7YWdTW4GC&#10;vkX2MA70R2b7ieWP36Ct98jyf1BegT6n9zr0ITJv9LsAmrk6/vrPxTdefqGJpfTm3VxZ8QNk/BeV&#10;VeQXFOZlpFreONny4h/tjm9qf2Rdm1Pbba7+XZBxsyA/v6y8okL+qBy9Kh+VVeKlAcXllSgjyo4K&#10;QUWFv9wFFYsKN7RjUHOUGv90Tp81+8lf/IusESAT/grFI3mV5do/mHuZVrv+3Lv96ldfJNzKkCuk&#10;0o5WN390m3fUOyzA6gZ+5DBTIC9AqPMxdhs7d4OTWLUw69++ZdGMhyiaIjH4OS+MKNmpzwJddGqa&#10;n9Hl12/z7oBL6YXPeTl0aOmYXVzzc3x+n23pfaPvhu68KzdXuNibYQuwRvHa1pvDfrk+cu3VT6Ku&#10;hwTYXr9b+uaik2/NP/72l7Fvz/nnndl/n05ID25tjc5LQNPTtK/Q5d/q0/6aZEeiCn/jlS4AVnLh&#10;ege2QKE1LjT7kXlPrX1q8LMvwRYAdhUAt0eAXxfAOwjwGgHB5ou6BrPyE/TzTOJK8isa6kqOjWfO&#10;+cI7EcjSAOJTUNSm5F7wcfVG8/+ZD7IKKgq+OvT5F4c+/ubIJ0uOTbtblNTVqwu2/2sVNzMypi75&#10;btp330//btmn3y2XFFt38XiBOGewd4laytT1hABTRwM5NUB9Qlg40yJkzj/V0Ul1VlR2P4tyIQDp&#10;2Nhox+UjvLILDi5NzZDXoKSWKXnElCpv+Tm3D1395+vL//ssJeH0zYs3bl64bm1hJr/2U1nCFw8S&#10;Ih+ciyyJn1t0Zk5+3Oe5xz/NPfZpTuyMnKPoNT3vxNzy7PN0nYveFxKV7+eiRsUzk0j4MP3MNBoa&#10;CgQMJECMP3b9P/uuIcJmGCjVs51cfQ6Km5J6WqnUXfXTcGb/08oQ2gUEnnoCgW1bHD+fvOiXfacu&#10;pQR38HNxbNKxrc+xc9e+3bD35MUbwYFtXB2b8BAycwsXrPsDveIu3OgW2Bad83U/t2DB2j/QK+7C&#10;dfqJDmIaLAVi1+nIQve9cxsB0Frl6tKyikp0cBeNisddeIYZBePTrS10jN+dvGJkY7Tzdk7JyMlH&#10;9n9pRUm5vKi4tOrO9f7/t6nL/0W3uXSmtex2W/m9gKIb/W7+b3Dilmb3TuUXFqH5/weVD8vk6PUI&#10;vXlQLkcZUXZUCCrq+WbOqFhUeN2TAnWLhAxp1Poq3Eg0FY89HGRFAJmNJ8vjyXJtbiEA3fN/Ob2m&#10;qPghU+u8ZVtYzDfRTX/6wXndIufVp1q9Mclt08Li6cnV7dg9JBI0E44C71dwiDmz0szdtW2h46M9&#10;JByAujmt2zrFURzIxRl1uAQuSAGx8biFAJfSC14LbqFgpOjUgD4+9nhhgpm01tzsXlm1laUUNfN+&#10;cRUKn4heSJPZJY/wUnFu2SS21PD72rf/2zr5biWev8XnydNVfcqpWt6Wo5PAKhdZmK009nB3YbsH&#10;lRx7EwQrz1Wm4kmf5Df/8xv+1UIA1NjaOu/Z43rkiMWrr6oEBSA+AtZlwK0LoKVR4fk1/xrfINmw&#10;5LwLADvsVSSnLRUsuFAu3OCXRdzOvRj6/BDUldD8v7Ot86Dn/2NtIbGxlNhaSv53a0v2gzs+TX3K&#10;5RXRBw7yXrd+Hbv36djtTHY86npoawDeKYAXYeB1AehfbMBzsQaIJshSf33mNO+8QFvrUWJ2/T89&#10;aIDyZyNZ4EUBvHOnRp5nYYl19MBl9oPWXz7o9FVZzhb0Kr2/UZZ+otlz7Z23n7TbcNTsx/91Dfse&#10;rQvo9tryHkNXvDhs5YvDvmvftX2bwC7OLnY9+/i92Me3V1/f3v1ahfTzCerkVJa6n+shevo8VoGx&#10;ESuNeMxSz6LmwSVfq91G1KZ0TP4rpTYJoDZdJnyYplUrXQMNGRTA+HkDkwNqmAKFPUFN5Wicqnyr&#10;qVfwQinnousk4/tSXQuhbptMPs1v6OgQTtwJb++0y/ECq30lbIhBfcagxGK6gNILIEj9WCeHDW+S&#10;Rh2pTSnraHt9FjqI6R5i0ghvSvyxGupPn9x2AL4jCXuUGOWKSWPACDIgqeaahTqiw1yDF0B0MLaG&#10;oCGGmPg0DTJtr289vHjxGjZlvbcDqP3EC3/EtUlu+L2kYRk8/aXTewLlzv1s6N4OoPf2WPcBID7p&#10;9vW0TAQzOS0TmaAezk3jk25dT89EKZNT7yPb2925KV9s6r0cWsK11HuP0OHlEknq3VyqiGu3ySfk&#10;0vErYKgrFu/6pzvl8aumovIhGqPcvQ7Zo1JqjOAj/BidLgD0TO/c1G7X8SvvDw6+mnofTeCjCH9o&#10;k/+DSnlxyQOv7GS7ygJ7D0t7b0u7Zpb2XlZNvK2btrT1cqgIqrhTVpJbXnZfli9DEQHQqQFoOUBZ&#10;xcOSsnJZfmFmdk5mTt6VWxmoWFQ4qoI3HqiZo7ubonX1+Og1stWB3QigsgVAuRCALoDHZtnteyi8&#10;v6dZsZtF8Qs2d9vbZrzmeOo9tz1Sq6plxR/8UxlKLWl81UpOFPfAM9O1BZzdzFmWUpf2rj8oqiv4&#10;Bedi3gjbQver05lb/C/dlM5ad9gXcCf3QVuvJqWVaLKZ8XexxGpCZpWZ9GLOI3trpLDa89mV7AJJ&#10;cppB0t1yRzszfLIB7mK446NPfbzsctCpi2SPAG4QjmDAhy1U/02ncfvoiwWgYkhzzgsSzoCbPCeF&#10;1NnmjD4RBvlT2wVAfQHSoKCHKSk5EyY4zplD1wXwZr+22AFYeH0T0azkgi0M/KDlmPPL/ilzlU0Q&#10;dIF9dmlqS+fWJfIS2ubuPn1bu7axspBYWyJHgHTntcXeTZr9X1xcflERjQHTxMbuq7GfnEX2P175&#10;z4cX5FYVEKLYBUCUomoQajWnqTFIhZeyqwC4HsJu4mC3LRBdsI6MqrRtSMislNR7127dvXoz4+rN&#10;O0kp6VdupCXeSL9607qJU/XDu/KHjyorHsor5HyHLLh/4XzMZ+f+mnXj0vWM65fLyx4lnrt/6Vzm&#10;xbOZ/9/ed8DHUVwP7/Wq3mzJRZJlG/cqAzYYY4PBgCmmhd5NhySEQAKEkMA/kAAJBEg+EkioicF0&#10;cCMU415wxd2yrN7L9X73vZnZnd3b27vdPZ2ME7S/tXy3Nzvz5s2bN/PqbN3YvGVj877d7fqYJ+ys&#10;pUt8Ct0Xy8X6sFVPYx+cKOenZh19/FV2qUDTjUwOwksEH8QTr/+2TVKbjv95N0B+465gvy4aR9lh&#10;TbazF76opAxPfupFF1kgaeWieUTIkbAgSp/0M/8WbiCOelPPlkyTFKfKFrR6zMMB4nqsfvPO7rG4&#10;vICS+FMhhlAfiJSqq1SjpKIx6WpEXIvyNHguzHWaKBr1kdN+X6+TjqTQC5DVOcW6kzYqpF9ULLIn&#10;OgNnCodp9yhTAByDelIHbpMlnZZhEUIXd7I/5fgh2Rr3K8xp1q6eofVrL4595YoCTuNJIYVhgLCC&#10;4vxsbyB4tBkdHE4uEP7B5b62uR3CASA0wGo20Z9Omz4WAuQ7e5z8k2ryBCduJ/nAOL0FHw7AyW+k&#10;DCE/kpeOZ8KskMRWDD+goHisBYAw6kRUk1agBPxN5QWQbbNuO9Q8bVRZQ2tHW1dvt8ONcv75/CDM&#10;O93uoe4WS4HWXKi3FhptxUbLYIOlVG8erLMPMW60lBcW9Y6Zuj4/56Cju661tbmttaW1tamtpba9&#10;c1eX/xun93BLexdUC5VDE9CQcoKAfGko2yFr+SfWfjbcHX3gch6yuQAQLsLWo3WDdU6jNgSh/ug2&#10;wt8I+muMZDnA5s/ZmiMaJqLZ6ZjgDViY8GGMVWLGxcJ+NKbRlU2y3IiyC8oac2kBQccAchg81pzL&#10;WXRJIDp52OXy20x6hxc6hYLLy2xI2QHny29r9YOMBz3a3sq6JxCL/6qdXfMn5z9z83Q4NZAwnnnV&#10;g3yB6MFGz/4G78FGH0cybEQ7tZPzH4R9ST4GKN8+Z5EmMi6OIuEFacIl43z+hf7/VNQPBmNmc6Cn&#10;x1BRkXg0QJwWAL+Cj21Bsq7MxWetI4DwFzkpAPwhOI96TgUjyCZIPAscvk6LweYMoPlJlDvzR/0o&#10;x2wDXwCzQdvtO/LW1j98vWkrYfbw99fX3BPWBpu8zY6go9nb3OhpOug8eMB5aEfPrh3du7Z17UBz&#10;jFUAxMv8yQ3qwhHAdM57iJAusNTC0TzxEdD6GgsrJhZWVhaNKC+uqiipqhg0snLwqBGlo+GuyC6E&#10;Qy5d9t+cVfTs+UP/elnznl8073mwefcDdTveHjl1zAtFz/7E9McFoT+deslzsy97fs7lfz79ihfm&#10;XfHHU88Ye+qZY8dNHu7e+yZPyynIXvkETlIyA/L8ceALkNg5sqckvJtycFqMUusPfoHuMwFJVUDW&#10;UeGuPZHMhHtcqsJKoSZQQqh9UIVlAA+pd+2UDik1xrNMxQAISDYj1Eu1ALwjwDHXAqS5vRbhLD4U&#10;P1FoTBQ5ZLenqalOiYZISRm6y+QzVHErKr8EQyFOW5Qm5SggMRVasj5PtkSZnwAY91xlii8FXZQo&#10;cmzk7cxLqZmvMT38KXhLTZ42yeqwwM9edL6QJ/yyHq8GyAh7VNA3BUWOI1AUQJt2EeoLIMdHKF9N&#10;wR5FDIa+AuI9SPUHalvICfdwWczGOTPG7a9tBq97FnYNShNw5xVnQzqA3GzbK+99Ac/hyV1XnQ2J&#10;AHKz7a8sRU9kL8p++VVbsH6LXsdZAJCfPDkRQMTfyFfwmwbZAX1I0XaO3bJ8y76Tx5QdamgF+38v&#10;2PPBmB8IOwMhxtVdGu025+ssBQZTsc5YosW3Bm5zoWlnMHvQ0ECOLVQ5bu+E6o2VIzfllmw2FW3w&#10;F61tLNwVKoUkgr5ulxeqhcqhCWhICEZqRwAUCIBT+gs7yeo8IPMBqw4gBZAXRGx7beGKtXotICKG&#10;Ev6Rm+gCYprb/R/ssZ2xIv+yp4t+oQlrmJCOiZleqbmcCbcxkToc+04TuKEPuWYPE+6WkKWTWEiF&#10;/dLhw+1ZnQUVSrmkgCDu+oMRMCH4gmi44euoXAMStcORbQ0+HbhthJnDPQGkiYAb6ya21zqtZm1t&#10;q9/pDaI4gBhz+rSS2taAPwDhHzHIXIBal9VXCMz+mKjYOx5yPTFnY4GclcnxCQncWQP4RRK9L7yF&#10;pwCCF4D3wAHT5Mma4cNDjY3UZYAPFpDyCyCcNS56X4A68pxjxNKQA9QczvlDBKjmiMjVcIcifpgP&#10;vpAP14c6ajflnFp5oUmvAV8Ak1FTH1iVnRsm4RNzJp4EIQB/2fu3A45DNa7aZm9rq7/NEXSCOiAY&#10;DQL64S/UgpMAcI4AvJMCYkuSJERxDpDogVqwwwKrvxCK/fQ4CZyTEGZEwNXobq13NTfC7WxqcDTC&#10;Xd/bAHejo6nb2RZwtkcdbbGe1mh3c9TRHu1ui+SXldmyTGu7mM3tAdeRXXETEPUfXFFCBQWGaNDB&#10;g4odTiTHQgA5ry+X5WuiAhk4IABqlFvjhQxRLYS4+lRWII4U2Q2BiHHHHTot2FunAYbMKwmizA9h&#10;6eeX8z74AkjuGcg40qEX6RSoike4CxTWIy2/qRddlGgfEIkK8roLdwyUKHhxLv4T6ReVQ449zXzv&#10;WgDxtFKvEkgmT6Yzx/tsxkeNyvFDScBYgo8nJMK+8OHLUaoFEHK8/tMIyGBPbqOvBPmiSU0i8uKm&#10;vICrpF4FMizJK7Mq82ZDJb1VWSbDPVLZ+jEojnhmypmC+X/CZBIMDbKsqmEXV1502n3XLqD3vJGs&#10;uZg+p08Su3/MOHMoGKjZvxv+pjcE+3ZsWfnBW/A3vdfhrb7XIGo60dtUPJeTc11RycvOOtkfCK3Z&#10;to828aOzZ4K/LUT4w5Nvvt330r9Xgi4A7hf/teKJl98/XN96/w0XFOZle/2BF95eAbkADte13H8j&#10;PInLBSDyBWArF/hdU5aLPgi0UZQDAI/GgfIoCp6I++hOuJAxO4UXgMmg9wbDBdnWxtZOYv93+0Oe&#10;YMQXjoHrwlBfs8UUMucajPlaA9wFWmOhxlAIKgCmlcnvjeqGD9NnmQvybTlFBbHCUkdOWY+x0GPM&#10;Zswmnd6V5XSZXL4gVAuVF+ZYoSFoTiGVgGjEBoSDnz852ZAcdcjlAiSJAImBFFLiWV9cptNEtJoo&#10;mqAQXs3foAtAAQBjg7VnRdb+2PayDvwigjomYLhn59OtniIm8B0TaeZcvMHXG98x0zTjbbz0y8l1&#10;yeyjwk4ZDCDUcVI0fxAAK5fiuAw0JPgIAGRBHplj0IAXB0jyoYjDHynINbm9YXAGYE8UiMa21Tit&#10;Jm1jlwdJZvjdudNLNu5zgfwfhMyFJBAAKwtS6Sw4qT8F/g0GI1JekHB6gVxKyI8YqwF6EPjpsX+i&#10;LABEFxBwuUBmzbnmGscXX1CXAT5lIFYfCF+EzwixKRzQOTM76qkgEID2BUHO45wbTByOwWYH5LMb&#10;EPM+uACgtH8kQf65o64dWTTZqNOY9FpQBMw5DU0qm9ny2DX3PL/x8Y6ueqenE46/CMTgOATwcMCI&#10;xzd8JkNJVSeyvcADyIsFegM6MpPE/9OEBYTyaQgJ8R+B2W00lZRNvK1syj1lk+8eMuWeoVPvhnvY&#10;tLuHTb97ePXd5dV3V1TfXTnjzhEn3ll18h3DJl0V09iy821wyMSBU18LnP+W/9bNgc7/5+/4i7/t&#10;BV/rc/7WF2NRNCwa5NiRSNoKZ+pAsQEMDGBgAANpYoD3BUizgoHXMoYBXisk5cqUsWaOs4qITKhE&#10;53ucAT4Azn8DBnxNf3tn1TOvLyf3F4eQmD1v3oQ96zeQJyXjRw3NUioW9UeHQfI/vHfXieMr4a/a&#10;+onoXl97cOX7b6K/6SoChDVAJeTe+PWKw/t2BQN8WKta8Ppe/sK51VDJPz/6mlZ10bwZ8PkfH/JP&#10;RK2gNAERlDiAPodcAPCkuIB/ogQwXm9PSieoCEFKIC4AOEEcUWnQ//kPJDtgUi8Ai9m040jzxMqS&#10;xrZO8Px3B0LecBTfoALwjwq1GiwaY45Wl63R52j0uYw+Lwa3IT+2vqvEbocM9nabIc9qzLEZ7TlW&#10;Xa5Fk23SWvVMlknr7bEGtQbQJkC1UDk0AQ1Bc/GdT6rnApsnSgSIMt6D7M+GAOADzNgjELjjANHX&#10;4K4W8yFI0oDlf7gg2x29QReArPLISu6IWe9reiAc0iIVgF/PRLMmfLqm15/F+HYywSO8FgCd+BbO&#10;0ndD08kMKaLneIBY3SDyAuDit4WCHHtGAPI+xyoATsybXmIi8j+kmWt0hJp9Pg13Ah1YrkEX0OtE&#10;cmZds5MT8mPlpfY9dV4/HFgfjAaCOMCfegEkgZiklyMwCosIhwMi6uFHgfmXSP7cMXKcoE6PAJA4&#10;C4Cz8He8/XbxHXd0fvCBhBeA1HkBWDEic4khF+hiSS4AegqDMP8Ch3Y2wR46FJmdT0hah95ZDVaz&#10;3nzJmAdMejMcXgmKgNLBmilTw49d+2ONLpqls/ocbc31h5pba7rA/O52un2eYCyE1AGxMHxAQyl0&#10;lEigDCnZGmtr8AWQUw8FGvZPSYU9LRInlYD5nV06W29oMmg3G3Rb8L3VoPsWbqNuG7r1242G7Ub9&#10;DqNuu1G73WILjqw+r72h+7uN3+3esGfnhn071u/bvu7AtnUHtq47tGVdzaa1NZvW1G5aU7d3Nzk7&#10;MM4LQ3IwJDmREnbW32UUGk7VgqGqWtakJvCeFRlV6KCrsSKoBfmHW14UDiC5p5c0c4lKKjGFKSlz&#10;bEYi0becMJdEGhPBrE7mEdSYEeo9HpICZKYjYEaOj+cXMg1JU1N/nREoIDhVjEtIqKK9AWFZ/U3t&#10;6h1l+jq3JB18hLqAtBGoHDK6HPCvEANCRq80qpQZ7jRqzGiPlFaWCecadjqQnbdg5yxkr6IBUzJ+&#10;JQZfLcQm4+vtD3Y3uCQCuZV2M0W5pNIV/w6R/0+dPvbaKy4BOVxY2eGd62UN+0R0nzlpJLwIf+Hz&#10;V8uWUhle9EG2NqgEaoB72buvffjW3x68+6apo4fW7NstgwpgH6Snir2E+NktiiqN9yuEgwAHFea+&#10;s3IDBWD2tLHwZMkK9gnUQ3IBQGgAlCHVjh0xBCRHPnGAhhlXNRROPK9talc0ppwoJKQ3QlQijgFf&#10;Qfglji30SnQFgK19KhWA2WTYfaTFatJBGn8vOEmHo/5wzBdmPAHIMOgeF+swWED+14IWwJDHGAoY&#10;XR6jzY7qjdpvugpHVOjtRrtZn2UBVwC9zWow2UyM1cCYDEyWwdDbbQtpDFAhVAuVW4x6aAiaS1xv&#10;JPGCvACQ5IPP/ONiHtDBAOji8wLAgxAIz6trYOPNyv/Y/xpTAwmlRxqB3jz9I97rCw6sea71diYA&#10;JvcwE9AyXkNnoKr8nV09raAFOMR4dzGRED7xHZ8Bz5it4b2J8pvkE0SEHO/WgxeA0KedM0Qjp3Ps&#10;XU8s+TjYHsld4wabETyhkCYY/uqA88t9DqIRmFxm0eCABwDmYCP4ZHjhHXh33vRBbh8y/sMdjIAx&#10;mj0UkKWYlA4LWFZFLgO0F0C0NCIDLNIISAIY1hewGfV48Rx1QeQCIBTyeQeBQAAcAZy7dtEn4qQA&#10;XBYAki9QPpCBnQPYD4EslCLIsTzPirKCEw04tCNPexy0jzHA9QgqKbQUoNkbs3+1DZRDcOiAxqDT&#10;nHyidsKoEpsx68bq+/5y8Tt3n3r/tKJpvd1dtUcP1zc2tLa0dTl7PAEv5wVAgsAlckcQ2haJ0zBp&#10;RTjnCSaOWtiMEkSjgShaa2aifEoSbuJwnB4pbKDnoBTEb4SOgovPqOoLJp5+w+S5102de/W0eVdN&#10;P+NH1WdceuKZF590xgUzz1w488wFs86cXzF6AlFLxV1S5xoguhXsUdJyPmUbyUA4gJqkAP23peMF&#10;e857lg63cOiFlKBoJVBYSGqZV7D0K6z9OC0Wt4OXglE03Mm+ptgz0FdE0oIkRmg90nK14q0JrVyd&#10;fC5YfRI0kGL5TUichD5ZypTSGvTr8B9f4QDq5wwdI7r9Snv4MoPndGUeVndJjhXCF96f4J0WSUkF&#10;1hXOgCDSEWQGclW1qJ9NCSsbGjG06Avs/2QQ+biA+HCAFAD2t35Esul+DQdQNRrHe2GpSYGHP6ne&#10;iZsOPAXwe04JW2w6CNjTYjxvYrbCN9VzJoUVM0L5P/GdX97/kzy78eCe7Uqrw+WuvnwREeMTb5GK&#10;QbbaqsryRQvPhrf2bN/U25W475WpoO8HBIwbMSQ3y3rPVWc/eNMFcM+dMW5cFXpy79ULfnHzhXCD&#10;joAAYTEZQRHwy1suemjxohkTqpasWA8P77oSpQaAG04E/PeydT4flzhAADifjYUVIPBvWD5BcVjk&#10;G8kISD7x6zV6AA7ynPk/zv5PeCS58RvJvQCMBn2n0weW6WA4GgKre5QBozLccNzciGBrqd5pigUP&#10;tlhX7B706erinV9oI3UufVbI6bRsdVgnTcgx6qxGvcWgtxp1IOObIae62cCY9VomYHX5rGGNHiqE&#10;aqFyEG26XD5oTmrcJIgcp0lDFn7oO3fsAU4KyPr/41yInHdArAenxKMXa+nlJ/ly47g/tV0XC+sY&#10;X4jx4xsUAdBPv9YRHnrN6ueYAwzjb2fc25iQD/BK7grfq2Thk70B03TAQJAmoj5r1OUyAlJnb+oF&#10;AM7o0AVQn8wYbAJ4AE2Nnf6ddS6Q/0H4XzS1YFC2XoPy0MfW7O6qbfSg/HWx2OnTiiEFIKAUhH9w&#10;TA/hQwFZB4GU8j/VlFFQKYWRD6C8gL8CgzCrCyDu9FT5KzoUUCjkU3VAwaWXOtauHfLww2yaAEH8&#10;P3tGAA4ZoOWJbC6bC4DMBEouQrULfRcfvsAm2GNd64mPPfGDwKyfpn9s87blmXPhyY2vPvHFLl9N&#10;C5KeAaWQDGDFkT9QgpoxbNY9s+9/5co37zrxzjHW0TWH6g7trTtS09DQ1HG0rZH1FcFzTfIW0zyi&#10;FnbnDWEjnJ8FfygAq+Si0QEYcqmJQ55hLSgmN1b4RyEOcMOUboz4tka8GyKeDWHPRnS7N4Xdm0Ou&#10;zWH31pDr25B7e8i9w2YzwtYnkcgJDxE+RwojjjGxbScGziUH9L/xF7XCGBoPLi8gq28SbKx5FnXM&#10;Ja7/RuSnAbNocyyS00QcT1i/SE1AeUsKGJKVyZQiQHn3pXe0CSo6kfxPaFWFDEOVjRmiXgktAGZo&#10;7MqdxvEhylGGS2Zqew2yI7q5SwSFOl8AwtPxlaw3qX7lGkuDcfHcKd7mKeRjKhGstHif5XqlDdFy&#10;dLBI74TqAIr/FEOguj2pF6SnXj+Y2QV6e6WAyzDAfgBSKWQZKpd6cLFVCuUF4C9e/sKsQ7ATFbGR&#10;uK+Wslsum8/lAphOfP537ty7JzAYPzxtUgkyIMteKfZ/Mu9KvUkc+L/8bCmx/4tq2PjFJ4f37tz0&#10;Xc2vfn53W+NRv88rCx4tsHPvwTfe/TTxVl5DYsmL5p/i6ThKfAq+/PQdCa0EK+yq8wXgG0riC/D/&#10;3v3PU69+TO4nX/noy817/vrO5/AB7t/9/UO4IR3Amm37/7JkFUS7Q0aA//vbB3A/889P4DgASATw&#10;4r9WQmqAx//fe3/4x0edvexxAErxgGlIuF5LMmHkBSB54fWIaAdY5WayhvU6bafb39nrhfPJNVod&#10;CMWuQLjLE2xz+FuD2od8J83vOP/m7rMed5/2uGfOZTXnnvjBpf/vhaEr1uRDmr3RQ/N1Wr1BZzRA&#10;ALUO8qmDgA9fGINe09Fu7fbr3CCjggMz+PTrddBEh8sPzSlEARyWhgUhnA4QKwLwX6QFIMcEkNB0&#10;eIa8AJpcECuNbjQ18R1lHB7zniOD1+0a9+jG67Y0jzIFPBafS+vzMd4AA3n1fAEGtDKQ0dEf/qzx&#10;jHZzPrMfotjdjGsvEw6CTR7uktBmpGVRdvF2XRwIQCVS3grNGXiJWgb++YOxNkeoNF8/tdTCBMOa&#10;QHhnrfO7WidxCpg9OmfumFwmHIVzAn//9oEA6CzAoyMaQ4kA9jQ4na0+vw+0AKj7mCHxfU8midIN&#10;HC5M+RSvvMCJDDFvZ83pHPC0O4gmJeP/haK+tqQkb+7cA/fdp8vLs518MjoUkBP4JeMC4FdiQpe5&#10;kNmf18hA4TjIObULUtpQdwA2u77Ay53I0jEmEAnUO+ryTKDozPp01xq4Qef2zjdhlw9F+cP4N7sO&#10;f1P3OhBar89BALOb7GePW/DkhU98ftcnP59970jjqD07jjyz7JUgnO9ICU8K+SLpGpXlBGkcNsLm&#10;AsD6Js6RQZDIgNAS6Xo8ioDkB2FOQeR/qgUAUsFRGtGQ1A3P6R2KRULRqB9nM1CkvwCEyI3TwO8s&#10;BlQIVwM4G8DADxIDIjG3L45FP0j89W+nRUpMJXqx/gWoP2sXaQH6s6mBun8wGIjLBbCV+vyDFgDn&#10;Alh9xqlV2WZd2ujoaGur2X8Q/qqqgTrwJ8r/UM/Lzz/l6e3YtmP3niOtZ58xt7H2kGzljz32GCnj&#10;9nhb2jsSb9kaUhSYP3f2M0/8irgVLHn1xfrDIKr9IC7Kb1ldAJIc+I/Ar5BTOdE+S91g2IOL6KaT&#10;Ct7wY6878OXWvYebOg80tB9q7qrvdLU6fQ6vd5d+2DdD50fmXDnl0psWXn3D7Xfd/ZtHH7j4miv/&#10;qTn3Jw1zqioh5t9oMZq1WoNWq9dqkAYB/hn0MfAHaG6zdPhj9Z1uqBCqhcqhCWgImkscOsmNMgQC&#10;YPmfPQ6QPR2QywUIT8lJAZApHR2HUO+OxuDwAzBo4J5GId++4VBzocGj39ZV8d6+eR8fmGf2u0EF&#10;YPU6DR4P4/Ez7gBEO6AbNAKB6DfhKQy4aXSBFgB+rWfCoAII6qJ+dNaAggt6BaCQruFEhvwxb5x3&#10;OnVTZ3WJbl+0yxMeXmg06jXzx+RogiEmGNp+2AG6ABBPwRFgdKl10nA7CXB3uYPIHSASy7UbIBHA&#10;z3404dm7ps2bYtHFOts7Wps7vKxsTDRHKW+AEI6QQDIxlvnQgHAqYpydnjXFU0UAVx2Cn0iJyVIA&#10;UFF/8C23uL77rnvPnt0//nHFgw8aR4wQJf9jFQHcgYJQIUKcQLyX7ANotCiSWSoSQM7a0unBDrxG&#10;gI2/oGEC8G5vsLfV3Qplh2QPcfndP3/38RxrzGqM9LqjjS3DIBYG+WSEYp8fea3NXRsMBzYd3bK/&#10;7YA3yGpDs8z2Cyef++KVT337ixVnTzptdNlIIp0nlaKxNi5e7cJRC/YCQESGk/CzWSDZIBHWkYRA&#10;jvtKxW+2shiThRQsrNmfNf4TFwC4GV7Ux+oANO5h/DdeNRDxI5VEEsIRkj+CgKPzjPBg4E9q6xFb&#10;t9SEA6htS2F5IQdLzS1IhZnfSYvMEKSVDJlqFSLh2BfjLfxSRwMot6Mms0AKa5D0JhB1OanRNl3U&#10;qDLkKiFCSn6USkWgyethBS9kjMAw4njsER9t0lD/OwLEYUB9l1KMUX/bkNMlK+n3gCSEZ0yIhX88&#10;JpTGktFPZkFKVVufJ5vQeIY7x7pdxA0olzpIdiZmnqUrQKWqcID/frO9AowkK5JujAxfX7wfhZLh&#10;VshLdvSEICF4en0Dyb+7o+vF/7sX/qrVAki2uHXtF23NDdsPNF51+aKG2kOH6ltnnTSto7UpNXiP&#10;chcUCwZDTreH3g6nu7W960i9TA3J6te2tlY5elaMGbfltNOY7duZ5uZVX30zpAKlHpC4RL4A3AIi&#10;eToAu7yk7WyVEiOy7EL0NoUwcUaLWC56kQh7+AL5VCIBYHxqQAQMCXBKeml1dS2d3x1pandA8j5I&#10;pKcDWR5lR598mr9iTE62OTvqt0WDWRFfqS68YNKIFx69255j/7Yu+9a/bll/qA6kFyMY//Vg4NeG&#10;Ytpmh27bHmObK1drtkFVUCFUC5VDE/A1BRTUik7KoDRpOBcAjkhDEhB2AsCJ0yPIZRqQAE8CoRBE&#10;yYd1xkhMBzcoAhDTjmidHnMREyrRBBba9meFXOaA1+J3mX1Oq9dh9fZa3L0Gt1vj8jEuP7o9QafH&#10;xAxlGDgtHhQBni6kCAgFYxEQ23iDeSoZD1mkqVDHZqcn5YXO7SwXxuPn8qM+DClAvvfTKuw4MAFu&#10;lBFAEwpNG2aD52dOLoTDAklSQCT9RWPzqgeRjUVladZtF57w5q9mv/Sz6W+sODxiZBWL29QuAFjm&#10;R4oTTkJAcjVnkSa5AIQ++cRATfQCBHhwkqe5AOhZgMJDATWFhcPvvLPm2Wc1eXngC+CqqTlx5coT&#10;V62a8NJLE19+ecbHH0988UVNVhbVF5BwAOqgkFyOxhIwh2T4jNQuIsgRpOimahcKPwWezB2Hz4nS&#10;MjLRYdlDfv3x4zqNK8cSyzYzpbmW3533XJF5HKRaDOCk/2/ufKo4qxhUV0d76va27tvXtn93y244&#10;F4BgO9uSde7UOVt/996tl80P+P0RiB9JroFBw0bULkJq0XPUws1q3heA0D3uDpx5wWlgSC2EESDi&#10;wgZ/EgIQihnGpTT+CyT/CP7MKgX8fEbDhAEg/IQMkBBy4VzuywornRwrFcP6Hn5TxdMp14a3Um+a&#10;Fe4SlHZYlQCntNL/ynIifxkqjNFxFArMtIeiUZYsI0JHijLSNJPmZk9+FJLlBSTStFCiE9VF4FTS&#10;WX6JkQdHRQmJcIBjqwXI1LwRxgIkyv+SDg4SKg4BM1WuxhKjm6pQUu5xkw2SUMInWQDQYoNXW7Ij&#10;oy+qIBsFFHHswwEIUIT+4QPNBYCsZ3jnLKkHVNAVFUWkcahYZFfiQKkCGkFR+cGNF4zTa+V7fAvN&#10;kpR+R4QqSBG8EcY3foiRE+e/qnA1z87JuW/BcNrryXkGR0gRBxLVT+T/F/7vJ7A5hL+ptAAKIWOY&#10;O2+6quHIwT01jTOrJ3e1tzhc3mFlg31ed7IxGlYx6qxFV1eNmfjrX/961ulnwV1YUhrwQxb/oNfr&#10;7+l1tnf1gDpAuTO1sCHD0qVt18/8U2/92XNnTSzJDZ4+64tZJx198g/DKkf1C83EU0KCexqrIqQc&#10;Q8jhFSmCFXM3fkYnxAKwqbgwN4ZG0QFzHAcT6jTJZzCw0UiApCoAqBHM0FqDSQsyvF6v0elB+Aa6&#10;zrLb4VB6HfIShgQBYGlnkwUA0W+D3ACMY8lVWX7f0AdfZ254vvGht5qe/tDxzFLdH98q/fSzqj0H&#10;Rvh0hYzRBFVBhVAtVA5NQENsBxQMIAQPsNI/dzo6Euew5z8WilCaQF8g5A+iB67xxaEIeA3okRaA&#10;0TIhjTnCFGuCOfpQeU7Xi6f9cYi22exzZQe7T83bcNHgz4YztTZPt93dbXV3W1w9JmdniaGDsTIM&#10;yONwZgdMSF8vqLPCERSlI88HMY8AgEi39CjHe5zNny6o5DlrdYeDC7WaYYWoiTybocCoQcJ/EGUE&#10;AF0A2P9h8akcbEMqAKwFIEfPzZleAm8J8Vc1JPuBayaufvmCuTOnhCFDoCDVn6Q2gErOLHeLd6cn&#10;e0WW2RHJn5x7jyH3BSMgGwsFflFqQE1Ozrhnn9VlZWXPmDH89tt9XV27H3roP9XV/vb29rVrt9xx&#10;xzcLF+ZWVw+97jpRmkDSo9TqCyiAlRcsI0ZfqQqAPUJS6MKAynH6CwQ8OkABclIQ9o2Pva/Irfz2&#10;6Oad9d/kWhisAojeeMo5e5oOzRl2eyxi84WivmDsSNfBj/b+s3r49OlDp40fPG5T/ZaN9Vte2vDy&#10;q1te29O2l3rFd7t8XpczCEkQZXqBgJeiFl5VxGqOQLTH6wt0MQD6CHRsn0Afxfn8M4yVPT0QzPuG&#10;8Yz/2wTjPzH7Sxn/OV8AJhogxCB7CSGXLaywgCrpmtYp3mGL2LfUuk5ZpELA1BZLZBR0r0C30bSM&#10;sLDiBVotROycSue1/553ePE+3heAMApKXbJkRrmqqKRIBpDcAfBkKeWP0EdcykIurF+SCCkdsmyW&#10;LkjsNjYOQLXUqIhxyKFAVgsgV0FGf1ffJckxUshw+qgDVUIeifoISXwRuqC+AFTa57UAvPDDSkEZ&#10;xTtbmdKtstJyqWAU7puhnFDsJ0gjG38lCFSyUewPdKmqU7FiQXGtma9RcdNqC/Y9yii+s4p2TXG5&#10;ABZcOSPP6XC8sydKswO8s/Kg06803Jj2mMj/j95/S0ePm9zwue++AKFwCMWQcxdMclCCpejmmMnV&#10;Z110VXcnCkOoO3J42szTS4dVeny+XqcLJP8A2NCUbSxpiw/99vc333X/OZded9Oiq+r/+tPRL35u&#10;+Pvrm9d8tmXXeuNX6+a98945wW+LwdKW4qK+AAL+IOkIwO8cMBdIVqXkBkCysKgS6b1HknaSrgIC&#10;LQDhMMQYSAODeW//JLEAkFYPKTOTdQ8c7POsZkZvwrY+HTLU63RgUczKKw5BRHok6o1EPfA3HHEH&#10;I65ABE6s37Bz5+icntMmDNry8+H/ujLnvBFZlmAO48weZzTcNapz2elrb5nmZ+C0c6RNwBVCtVC5&#10;3gQNQXMpxo4IzqQASgfIpXBDDv/EAwA7BJAEgV4/iOh4rdZowoMsoagR7nAUzhHQMSFddixi0UUY&#10;Y4SxhqcW1H98+S8/vOT+rTdeu/Ti+/5x3kPbb77gkmEfEy0Aul2NM4ftRafVw/CAUAsmXkgZEPB3&#10;a6pgD6mEz2BbOjuNSXQ3qx+MT3EHOhsQRGk6wCH5fHLE6eU2lA4AbqDvUGTexAIi6ldX5WIXAFZx&#10;AF4AkGpBEqRepwcyfIZh1FJfEEDC+3IjkzSPc3y0HgGedQYgGgFw/o/GvAHIL4d+Ifn8kBlfcGvz&#10;8sY8+eTsdevKLr106+LF2376091PPNG6bp3P4/F2d6+9+upQJDLzgw/mbdhgzM9vXLWK6BEAZeyJ&#10;AAqwnGiCFkNOdLICnJPPBO1E+CdKA2JaL7YU/P2b3+RaY3CDCwCcZ/HWxiWLXrqztdd3esW1IP/7&#10;QzFQBCzZ+erRnsNZJrvZYL6++pozR84bklPa4Gh87ds3H171GAF894GjSpTx7IaDgSGNpxZOZ0T2&#10;5ATnADlQeCCMYmFYMx7MDswEopriqG50VHdCTGOOaYqRw795Zsy3Nd7DXxDwTz3/hcZ/7iE404h8&#10;cBJHg+NuPJ1LlVEwikmKpLEPVrL3TR8gqTcVbgTJq3RHCG+JJH+6LqpdIOW7IyXAqRXq5Fs5zkrE&#10;LdIKhPBkS7Vkt1Ls7Gk9SsrwlacluiihPbQY4oWctsUK+1xICJX9CX0K+0twyFNm6iiSfiApCS0A&#10;ho90Ji2cqSBTcYfS6iDCoCAvoCSHVCqGxPsCqOgJLZqua5aQmBMZF7//FKgD/iukX1kcEvpP3LhT&#10;NQGpIfVMTBsV0muBMgmK7tpk+5hGgbR7lEZb38srchsJvCcTpD0Wc1F2u8/CLtIfvvXB6qdRzD97&#10;v725B8o11DdwT/jsAAr7TjgTSPv33HxJT/wFT+B50noU8LS/vbEUbOyQCX/9lh0FxYMh+/3Rhmar&#10;LSs1bPmFJeAFMGjIcH8g6AtAKEBYvRKVw56loHzcdFArnDNrbm5WWfjzZcyUKac8/9Ypjz4PH+Ar&#10;PLQ6EA7VXop2mKKoUsFeQpJIFC7KykFNcUAApTrhfESGZw5m8r/4RqkAkDdAUhUAjNbQQjtjtKBX&#10;QVMA6fpQt6JRW14sHNaGI55QpCsUdQQivT5IExhqdcUONdSdW+UEq7sv4J85Qve786KfXte9/PoD&#10;f7t4490n7SjKalvdUarRGxmtHisUtKhaqNJoGVacBc0pRAcEI+As7lwkAAkBQOEAsUAoDOI/myAt&#10;FoUehqpyg2FTMGIEqMJRPRMBMRflMmd0MHVjjF9vDMVGZLdaYhD2z8QCmu2Hho4y77W5e9Dt6rr4&#10;hGV5Og8DpwoAdCD/Iy1ABFQADbrThCHcKQy80CmIyiBd0xtYLwDBmCGhDsQ58KIn+hvyp7yYzwU6&#10;tTIbZwGMaKDpcOT0yYUGOFiBYc6YXkzOsoPPuVnGHLshGdl9d6AGFcJHI6a4WUEaC5qYswnd6VE6&#10;QHKRD/gv8gEBr3gq4gr9/4kXwOBLLjll2bKOzZs7NmxoW7368Jtv0rR/rLU/Fqv597//c955y2bP&#10;freysmv/fqI+IOEAVAVK9nnJbvgB0j9QIo8/hQHnXxDNEixXU7SzOCFdisXANeXLXa8ade4cC2MH&#10;+d8Ys8BhFoaYWY/GfE7FxUOzJ3mDyBEAtADPrH7cpDct27diS8O3RfbCSyYsemjuAxeNv+Di8RdC&#10;bb0e13cHjpgtNnIepOwNr/CZI1hqESsvMOTREIl4wRdWYeDT/jTFAWbI0gOd937FLD+quf3rEpfp&#10;8tv/4799/Ym3rT/5tvWz7tw0+7ZNcxZvmHPThtNv3DDvhg3zr9tw1nUbFly74dyrNiy8av35t289&#10;6936kcizACULgLiaAI45SBHEwGolELVkNBeAQm7wv1Es8wL//wZeBnoxgAFJDFCtAF7XBq7vBQNU&#10;5mc3Btwi+70Ac8walRMLjxkgAw0NYEACAza7/VdPvPSTB56656ePkxs+wxN43hd8gRm/aFDZlNFD&#10;3lry/tCKkVVDS9Zt/BaeKKkTGINyL+9kFUIcgdWOjkus2P2ttqh04+svMP/6FzN/PnPFFfABvsJD&#10;+EkJPP/DZbDohsOXcOwS6wgAgr7UDdZ0fDxAkssfCE2pHMSYs9DBgShwQAv20SyzyRUzxMJRbSgc&#10;DoZbAuG2QLjTG+xwB/c3OhyB4IIxhliwXROCuyMa6glHeiOR7gjkrPfEdjuGHnTaNSYLZAfEwj9X&#10;rTlrcnkJNKdwYOBEAOzzz5+uR0LSgmG4kJM0RgK7qQ6NzvNo7IGwORgxgSMAhAMwQcg7gJIC+HsL&#10;musrXU1DfW1F7va8z7dMuPjpO2578Z43V8yzeXrgLgzvfvT895H8DwEvIIwSLUAwGvGFWyxngwJF&#10;XqTjAuxJ18ALgNjsBYcCIMhZaQ79hCzRNpN2cB5KBECuuZMhdwGoANBhhGY0suyWZ+60EmqPmTWp&#10;CJ76IFtdgpLtgy9rwevGaDRDAEVqgEEbg3IcEkmVNYxTi7SelfyJnIz/QRH23EEcEgW3KAXA8Ouu&#10;G3rppSvnzQPxtHTBgnU338zm/4fBSjgLEFSEkqcDcEaeVEoALH/yKiShUwDKHIGnhfAgBgI5RTtB&#10;C3FDgcLaUG9Nx2rw/88yIeHfhG+9Dt1QsyfgOaP8SiZqRb4Awdie1oP/2PzKGaPmbWvc/vKmV15c&#10;/9cdzTsnD544rWwK1Pbh1i8AAJPZCsjXgBUBPEdSqgGwOz3vBcAps1AHaMQ/aC5Q+L9QoYBkdBzz&#10;ry37vL5tXMW0++dUzSnPe2b+qIZg5NKThl5y0vBLTiq/dGbFpSdX/Ghm5VWnVl0zZ+T1c0bdNHf0&#10;4nljbj1z7O3zx9+9YMJPFk768cKTCkZe/m7rDFQbihFQFgiA6ZyquhROZIXFMrDlEmlwcY2i1qk9&#10;J+PqW8luUpWUEkeAtBXnCjH8wyxGwwFI9yXJjKrVhabmZJ4CSgi1v03WskOZaLgTPhE5L0j+JNsE&#10;u0JwK0VGqFfCEQA/Yqdx/6cGJPw2AxdvmeFZDq1W0jyf2kglS3WyDE22BjGrFLiTUC0A2XpymwTy&#10;rb8upTqfPk824aJAHWEIPnmPgGOig0qctv2E3MyPGzEgHP9Xuq4xtGd0TRc+YY0n3KNENpJx1JQM&#10;KZ0wfeqMU2eePPc0csNneALPZQYBgzIUx/Cv33norXc+SCy/+J4HbLlFUyaOHz9i8Mr/fJk0/V4/&#10;D3eo4QhqoaCAbQd/YB/KNg3TlwxDSv4g5IrJWKioAhEjTf2V8BACLF8yDZYVHw4AtbGyGzvpUI3C&#10;i1MKoGeQpA/+JlUB+PyByZWQYU7HGMGjGC9DkXB+Xl6vF8nakKZeGwjBMYG1/lCjL9TsCe+tPZxr&#10;8ZcXmrT+em2oTRtu00bamEgLE+yJeCJBV2Cja7xLY4ezAln5HwlE4AJghiagIWhOduxICjRQXWDn&#10;f7rmII8AcCJIPCAduS9YDL3TB/lDFlYLEDEwAR3jg1tvjnm8Ue8NH8+74p8XLvjTdb9dsrCnsTTH&#10;77f73JAasIg5+Lcb/lxqdiD538NJt8gRILLTe1HMkIdUAPhKvdphxwlOqIMsBvHcEHl0C891x59L&#10;83n5H77OGJPfu/yinhVwL2r99EKrGXzykUBYPa6g56vLyP3mb2cZjTqIDK9vdX27t33Ld+1ePysS&#10;f76xCfkgopyMEPiRavUUGXKxOEqDL7D6QHDBNwhcoHI5+YUGAhAJf+jFF399zTV506fPeP55+NBb&#10;X8+GCXAaFdEhgqLTAYhGgJ0kqb0A4tMBQlkh5EIEQ20E54mrEn1yxuhL/nDZxt9euOaJC7748+X/&#10;ef2GL5fdu3rrI+sP/25ddfkEp89pMljvnfn4z0558skFf3n/uuU3zLjJqDMsHHfuiIIR7Z6Of+1c&#10;8tr2NwnYH239Cs0x0LUpy28P5QTUAjksibKF31qB/R/xrvhxRCEwSHcBQrvLax6VY0DeLlat1qzV&#10;jLQaZmZbTrRbptrN4y2mEUbTEL2xUGOwRw26sC4U0Ll82i63ptWpaehlarqZrW3RiiJTg34WPvAC&#10;KgwIEjwlnaCExQgzMiYW7eMKS842kWURwgLira0CCCivVNUQS6L45dQvCndywh0DfZ64jUgDklSv&#10;SIkyGRNvMgxrxqqLW87lak2UiPilWmq7T4YscTkX1iNiN3ShT2wLQad+HyBdj1RPaTg3+ZGlN24V&#10;S6TJRIplX5RDY8Z/p1OLfEjQ4R1bbwD1cyZuIybHKOSxp4CbyVSSbg0swYMXJU49JaYZzoQQpx3A&#10;heQ71R8l1M8mERQirk7HkWQERKSI/2PJUm4VyCQeFEvX/R0O0B/jdvzUKTOkhLaF/Ig40hJLGSF7&#10;9ewi7e5DxrGsnOz8wgLhnZ2TbdDzwcUpKh+LY/jnnHPxV5t2J2oBTpq3sGrspOnjKn/79IvFQ8rN&#10;FkiTJn8tnH/a3595NNkt/358iYYTJka620669i7kArBqFfEFgK/wEH5SWxspP3PyyPuuPYfcMyej&#10;nIIWk/HmRaf/7Lpz77nyrIJcLt4B88xZU0+49vzZFrNp8aXz7r9h4Y+vXgAFCCs4ZeoJD950Ady3&#10;XXam1WyiwMyeNuaGC+dYzMY7fnTWL2+5CG54Ar9CmTuvOPuhxYt+dsP5hXnIxwGu06rHPnjzhWOr&#10;hpCvhXlZ9994wcO3XQwPx1VBanpCULzzNWf25lZzRI2sgz+SPti8pcjtH7MsdJMLeQGAcJIMZeBU&#10;bzXqh+camKxilCIdWc5DptwSEK5CGsYPmRx9vpDb2+kNHfRF9nuiTZ11cwY1xKJOTbhBE27UROCu&#10;1wQ6oq5g1BUNeEJbnOVaix2yAGKgsBcAVJtVPDzXCA1BcwoHD2DGCw8IPSQLABhFsa8yQQ2RmvAX&#10;wqw9F1R4Q5DCzepHvgDGCGQE8OkZr57x6Kt0npdOX149uKVQo4FQBHPAbfa7ssNd54xf/u+7n508&#10;qJmBs956sUc76wIA6gBNZ84VKI9CQlylJPxAF9Q6Cm8Rpk2z6LOKDPomhru8KE4FIFktZPdzeoLd&#10;DkAbJ6VrNRAOUAT562LM3iPdhCO5vKFV6xsQKpRskATaCvwKUl4QfIIRmyCYbl1YEzqnAyBcknoB&#10;EJ+JA6+9Nvvttyc98siKRYvqvviCeP6TvySoItHsj37l8ggQfQGedBj85Dc2QUMaTC7cBREAr7wg&#10;LJqgmn5IxCpJoWkzWvPN+fDBYDCYzXCwJfi7hFwed1tveyAUgED90rzSiWUTqopGWI3Wht5Gp9/x&#10;/q6P1tauA1I8f+y5j535yDVTr1o09kKooam7/aMtX4i4v8xAoCEQQh7ngS9yW6AOBZj6kdE+GOzM&#10;MeqAIkxQD5oKUXcournFtabZsaahZ3OLY2e742Cns9Xlbex1e8E5BB9s2RaI9IQibpjQ6DhNxhWM&#10;WfQ6SO0BeQSiyAsA5xuQu0X6I4Vz+XssplxqUgWkqmqpfAVv0c+JYhjm+BkyQqrqzA+gMMycOAWB&#10;lGyWuGtPHGXZnb1Qlv7e8SqZbV64gBIIhTRJ11MVwHNCX8aoVyT3E/mLAqRokVMBfmLRTEmxZF9G&#10;UZogZAp7xUIh3blEO5JU/5QwJSVlJHFH+VWizC87KdIejD7L9epaFqpvSKeEw0e/qqtUfWlpHqJY&#10;EaCwwTTqk2du35cCSGGfeR4iiOxX+y7lmULxjIgk8d0X8cOMsce0AI57iQPFZDKPGDNBUgsA5f/0&#10;55e6nf5R46bINpiTXwhl3lzyPngWkJu8Qr+SD3B8gGxVtICzsNibpddffwucBbj2nqvWPnYPfICv&#10;8BB+UlQPYR+ks3j9aO7offb15XBv2HV42pjyghz7GSeNB8/0Z15fdrS585xTJlH2CGL86OGDN39X&#10;c+bJE6DAH/7xSW1Tx3mzESrGVJRNH1v58VffPvXqx39953MvtmrDizaLeXRF6cZdhyaOHP71lj2/&#10;+/uHa7ftr55QVZibteDUyZAl4YmX3z/S0HbB3GrQCNx15dljRgwRisMXzJtxpLH18b++d6i+Ze6J&#10;44WaBb6zrPM7v2Rj6ZeX/onQzT/BnyHRP1IWpECZ0+O7pHqExpTF6CDOnLHbLe6o1ujv1HQ3Rrub&#10;wl2NoZajntrDrS0dDe6IKxxYWHE0Fj6ijRzRhGs1wYaYtzviCIad0YgbPAVyvvMW64woCgDZz3ES&#10;AFStOeuS6kpoSNHI4UKgt8CqZ6wFQPn/UFgAsZZyqmZ2pYb/4NiB2Kj8lnGlRAsQCKPsgLEgVgF4&#10;DYzHUBwJPzR97ZKr/v705W8+vOjtZ657+cOfP/XIwhXFBg8y/rtwFACR//0gnmpCO0pCcBScTisr&#10;FNGJTX3U0VkGRB7F0KOMBliw5m8shebb2SMSoQBI+CiXfzx2YGwNBjSkgWC4sdW9p6b7UF2vx4ci&#10;KawW/bRxxdedf4IFItcZ5svNLaGgVzmoEYE7PY6op/4LSHkhkv+FIjkBkCbzJ/b8A0uXLrv44g/m&#10;zWvetInK/3H5AgRZA/k8gvhdqiAgNafUAKACwkAABDl1p4fkkZxOVhrnHP4JlodkI90b8isJBkH+&#10;t1gsOVnZZhPS54UioaOddQdaDzX1NuVYcqYPm3r2mPkFtgI4lWF3654lO9/987qXlh9YNapwZLG9&#10;CMp/8d0GnHBCXn6mZeAtOgQQ8EKd/wH5SFhPsgPFKgAUuh8J1u9t6Kppdx7s8jS4AvWuYIPDt6vN&#10;taPJua3ZubWhd1N978b6nm9qOnY09Kyvad9U07Krti3scuYwkVy9xqhh4BhaUG6BOgElAoDgAsgL&#10;qHjxjiMe5fN5oCQ1xipG9QDOBjDwA8UA3rHxjgAiLcAPFCnHRbfZ5Exkh/PDuKhgIFLi/DB6P9DL&#10;/2UMCLUAIhF92NhqSPivpPPjJs+oaWiz2rNWvv8muclbwq/gdKCwNvKuOzd/y/mPfzlt2s7586dm&#10;lYweMxo+wFd4CD8pgSqxzNGmDvLwQG0zeJSbjPqSgpwjTe3w5GBdS5bNQh0Bhg8uhLyGdc2dgwpz&#10;ahppATMUmDGx6mhz+77aJlH9w0sLff7gviNNm3Yfgr/w696aRrChDxlUMKgw73B9KzzZX9uUbbNY&#10;LaYX3l6xdNVGWgO4ANgtptVb9sIT+AuuHBVl0moOoRqOWvnB0A9yBAie6MZH+wlvcBiR8a11uL1T&#10;RgyutEaY/CEQBRCI6trqD+mZsCknz1gyRFtWoSsrNxYV6IPOcMshkzl2+qD6mLMl5uqKOR2RXn+4&#10;OxLqjYSdYTgwYLe/vCOajY4ApFwTpM38IcMtEWgCGlIzcujMQyxHJ+rXxNVAc4AE972TujS5nqDd&#10;i30BwhAO4DEwbu52GY1e3RiLc1ZR64TcLkgeiIz/IP+D8A8qAFDlkDvIRFus/kpzyDoYqkUtxav3&#10;JFWh0F1q1wVNDPFWEIp8QojJiQD0Iq2AFsDpCnb0+LodfhpHAD/ZrYbBRbbSYpvJoOt2BjZ/17Zs&#10;bd3m3W3BEH+2wser6yKBHmGdKdYqdHiB4FwGpCbD8EC/aM4I9BDDyJvc+VSTGire8xb++AMCxEcG&#10;cNK+pEcAUQQQ/wKZGx+7IPQCoGfyYZwjkJPhnCKHWN9PyB+NcI4vr9fr8cL5JUGr2VqSWwxp/3Mt&#10;OcFIsKm3ec3htetqN7gDbpvRdunERZdNunj8oHFOv2vloZXf1K4ldX609WtwyFdD2NjzIgIdQW/B&#10;NKa5AHCKi7iahOOI8wSwSf4but3d/uCeDneTM/DxwU5vODoq31RiY0bk6qrydCPzdFXog35Ejg7u&#10;ymxdqS3m93q/Pdy8+WBLZ7cbND2gf0LjjlQASBOidDuH/Rdkd0LpOp+yfVcbC4AJNX4I4r9K2r6o&#10;zUfV2CkvLGQU1IZGJhrhFcKH5KvyyhWVlLI7ZLoNRYAcy0L8fl3Kn19ECSm+JpvSkt4EKYyrtB7p&#10;MuoNnaoMuZJESCgtkfwSC6Nix9wzhUVJCi1A/zsCxFGsehRIEglhU7LMs18mS7ohCWhXgJdlEQdj&#10;v3LcTJKi+qUjqStVtw5L1CUaOLLJFg6ccPxSj6bkRvEY4ES8hzgGTf6XNiE1KWSmJ+uvynaYFU+E&#10;mzay9T9WV0aaIlqAdTsOwt/0AIezA462dFaOHi8y+9OvsvZ/KJDoJtA+fMThXz799fmXv9rlWbKz&#10;CT7AV3iYHpDCtyAKwOMLgm3VoNd19YL4x3T2oL9FeSgWAGhgdPng+tYuq9lIC3R0O+GnEUOKs22Q&#10;cE33wI3nw33qVOTnT67R5aX1LZ3CVorzc0CPAC9CJaT+dlxJSX5Oii54wOsgHC7Kz6arXGI4AMdb&#10;QOwF8R7AARUAXCDsgxYAXwItAHg6o5iAFE2Cdb3H6bn2lFFarUFjy45q9Vpbnja7QGPNiVlsMYtd&#10;Z8/R5w/WlVV6B5f6bTnvf1vq64zEekLRLnRaQKQ3GAOvYm/YF9asC0yMWux4P44DyGNRjTULqr3h&#10;lFHQRGIYfwqoSCAASVROJb0U5VHvi2zNd013BrM9wSxfyIa0AHA6AKgAXHAbGaeRcZjwbWR68e3S&#10;IfkfFAFg+Se3S8u4dRpd5Kuxr4Ebg4SjXnIIaCAAEergQjsH6Tka9xSQBcn/wbBvMiEjvMsTOni0&#10;d9fBziNNiFzIZTLqqoblnDihZHxVgVGvrWl0vP7JPvJTY7u3o0s+w4IQcGE4N9IIcE7pQExoAlDf&#10;GSok8R/QrxKHAsa7Bgh1BKLI/7ivAsUBohYcC5DiAtgAydRTAGFYALkczlkEkGIg0iOsAvMzm0Fx&#10;Fo6E3T53S3dLMBzyh/wluSUTysZBFEChvbDb0+UL+f+x5fX/HPqyx+c4a9SZD8174Lqp18wafjLU&#10;UNfVfLjlKMMfpMCjOXV6JzoEQC2ESPCuPAWB4xMB4PwEnMM/EA57A+GG3gAAV9/r39TYnaVnGru9&#10;K/e3Ld/XtmxP6yd7mj/a1fjervp3d9Qv2XYU7vqO7iFZBmB7Da3duw+1wKGt2FcF1A44xaAy+RMp&#10;L7DPiJK9bLrbzlRIOK5+U4IECjDFMLxFd4eSaFcvcRxXWDlOgREFyor2+mTnl0y9K9wXKtnZpygj&#10;vcXss+iSDOnSXAhnEib9Ff2l9RD8KGQLQj1BpqgXG/4ROLwvAAaORVU/awEy1gvBGYGSQ5/IJJMN&#10;Gd2NpJZSkjIlgV5WFeMScjAh4xIpBfpv2qvXkvUVFroJIfRPEJ64M+lrMynfl+YhypZp5YAleK/L&#10;vyrDANOoUb7NY1pCgWYHb1ZZFkq8kjljJfuR38uJOEmmGAs/K9NW0QpAgY1w1ZiJRpM5PUQPrRy1&#10;80D97LMuBFO/5C1r/4cCkm4CYPCPzDk3+NhLcMOHdOz/hH1AZzWMxWK8adGcn167ICfL+uZnyIYH&#10;sg8RzoUXmPpLi/L21zbDMIMdmgj/7MXxa4gCAKVJ9fhK8POHn+BvWXE+Mf6TC0IJ5swYB5VAJC60&#10;0t7t4LWHJOoZX4iONAyI/eDlDtkB4MmM8VW5WUg8SXpxqQGhEiLqgwuAXm/AigD4aoAbvpLbYDDC&#10;v1QnApBmQD4vL849c7CeKRwOtVLIIvhEQWQcBjHJao3m5LUUT7o29vCivdf/+dDkLW35NQ7rQWf2&#10;mt6y59pPuq7x+nf9J2MVAJ4eyKqsYwrLzyzVQ+XQRKpeJfxGRFMs/ytSdQGcRoORmTV0/1UznIFs&#10;dyALggIgIiAS5uR/UAEgLQAI/yam14z+dpMP8FzPOHVMu5npMgd78j4d/0EkezggMw6oeDAS90ZU&#10;HGW3+Enlf15wFXXabNQV51uGl2blZptgWMEdYP2Olo7uuOiJojzLGScNvWLBqDnVbBqJVRuazpol&#10;cWhHMkaGzf68B4EwEAA+o5mCdn7JfPIR6SYeCkgFe5oFQJwCMMFNAB0KyCkO4ANmqWhapLoBPGyC&#10;pl3jPS8wzMl1LjymBQ4Q6CFMG7PJnG1H7jkmo8kb8DR0Nexq+q6m44jZYBk3eOxZJ8w36Y35lrx9&#10;bfvf2bn0158//uaOf0FGwCwInIHwp40f2SFXSlRlBjvO8wJ1hPNfSCb/CzoLRBeKgdN+FDxANHBk&#10;AKTshNyQbn/YomNe3lL/szHbX5n+3qvTlv6z+t03qt95c8aSf8/415IT3373pLeWnvjG3jZnIagv&#10;o4w2yoSC4bqm3pqWNuCBGDWKphhBYhzxqJrSagr3R17AxK2zcFenBjoVZSXNsPA+8afFbJJa1KRF&#10;UBWNSRZNGNuM70L6CmE/vC9YYiXyoygUolLIHnRWCtlssmr7Q4ZJ3QURRiUlt0TLLSVFidVNFY9Q&#10;WTjV+AuUI0QQ6wdiUValCh7JVpiUHjDRKGv1+y9FqELkC8CTCmvqYD2bRAzte4C+z5NNuMEg8JOM&#10;gHEX7if5NdlGi/yqRGOYcSypzQuobIudcTCPgwrZLWefICHSP62CVQikrFI9L+kThAMvEy2Azxd8&#10;5YOvn31jeW1j+91XzAdFAExtcMIX4gem8wnlg5s7erodYB+GQ+01YJAXIRA8/KHYtr21Xn9wTCUS&#10;xOBvU3t3J3YoINePzp4J8f9rvkWWWmgFPAJSjAIA9uWm70YOGwzpAMGbALQSHT1I7yBUB8e5lxCS&#10;Q87vWPhHNxb+8Ve9wcgqAgzwGV0oUkCWCJo7e6+eM+GESIemrBJJgmB+1+Jk/uhUP20EouLB+mwz&#10;6QrzmcqR6064/JFBD59reOaM0FPzg/93Sezx31vu3Fh8bjCnLKY3wIvwOnIEKKscHe64+rQJLZ29&#10;sgAkFsCBAPCPTQIgWwNoAUxGo+aCUbsXn94eynMHwB0AfAEsYdACEOEfXACQ/I/vHjO6u8htYVrt&#10;sU7LPtN5S8/4JlQ8xmQypnadSARGaFpnXdKTQKwRR/2Lyw0qsI6tzJ8+tnjm5MFF+RbJaqqGsiR1&#10;4wUj77ycd0eRxVKczE+2VMIVADOnZA75QGZGo5GI9yIhn2b4o3n+QMgXRv4LBX6aTYA+hGqh8tSB&#10;AAAY8kKnagKgMDHnle+95GoH89lsNOfb83NtuWPKxkwsGz+iqNJqRJg3gvxvzb9g/MK7T7njl3N/&#10;/uszH7568hXZWP6H66Fzb1/3m7dS7EuTmHT4/AsI/UQXmPJCehk0FUD+By8A+At4iEJIfwCFu8SM&#10;Wg3k/PO79nK/BommAH/FdwxyaURQfA5WAeDYA6axC2alSnlQcH4EphNZsFV50ohRkNqTQn6wj0kJ&#10;WSQIoZDUCAi1ALRwJncJKgf5mKDt+2kktS8AgUly1y7a6CvZ2ScrIy0z9Fl0SYFQ0Txi2SbnC0B7&#10;ndh3xHbwpWi0Mk1mFCU8lyHmWAKNLNNUBHSqQpnqED7nhBcjRU1Khk2l9gVILXam4szxvgBpYCiZ&#10;Okmkykw2j9JokRvttF9N80Uq8yMNiOAi6BUNgapVQDlAElNPsZldrSJAOVTyg6sYSFWNHsvCnE1K&#10;uk1icBLOXMwlyWMuNaCAfShjoOn3L31O1d+Qpd+nfnxz/9EWOHXLbjWDoz5phigCQPaGMwJGlQ8+&#10;WIdC9yHVn8+Pj7HXsIoA4jJAJztUAnEEENs/umLwgaPNlDNcNG8GfP7Hh1+jSgJB2gpRBJBwgDiO&#10;oWH2Hm588u8fQjrAtdv3gwdBe5cjsf+iiACogYj3xPWfaAHIV+QUjy6iFMBG/Sf+9qEsRqHzebn2&#10;X727yVE1TuvxRsBZOidHa7ZoTKaw2RizmzRWI2M2xAychzx4ZYcijD8UgxgAT1AP56cHAlG/j3E4&#10;dEFP1G7LObTnN5fO6Ol1UxTIwoDwgpnrltUrb73tVhgJfKwAnG2IzrpD6yj+Gf6Qww7JQxQ8jP+H&#10;+sG0BjneIvW9g59eNtZVbzc5rQaPWe/X60IaY5ixhhkz3BHGFGGMUUYfAQuuP2hocg3aeN0fDaWD&#10;zGYTuE4AEiVATQgwpmVGlljvuuP22x/6AzxZ+d7rt956a0tvINnkuu3R9xGvQBIda7nGllX2CAGO&#10;k2Dmj1kKfoIYS2rs3XfL+CHlVdnxqTISl5BRg6x33nH7PY88TWorL7Q888c/nn/lrQjy919/8qEf&#10;N/UA5NJt+bzero72hrra7q4Or0edW0cy4K02W35B0dDhFQVFxRZrqtNHKgoti6686bHfP0eqKssz&#10;PfrE0+dfhSFHOF/cAjEpchT24JKzkGopCsnwEKmAUwD6Brn+MAtHX6PgFg/yNn5C/uKSaKxQ/n0c&#10;y52wuj57zpOJyKewiPCJh+CO23/5e4zzN25dDJBDTn4Z2HOOPDNh1nyTUeMJR3+yrmz2EPuetkBF&#10;nnlPm6d6iGXZofaXTtxs0fliEVC8gAoAQgawIgClDwhBwr+zVy+668TRG2vdSB8aY6YPt/5964G3&#10;pr9m00MiAM3y1fqyBX+VQx5TVWIByO/EdE4uWbBxGdmKpQuQylVF14nhkXPeoV1Q0pFk3ZB9V8ju&#10;hXtHwr2gWuGekhbOsKEwvroMV57mCPfja8JBEREgiW1OpGHJcRS+m2yg6fPEAnQ0RTBIV6VmpshS&#10;nRi5cRZ1vIxSN3vO1VlEinR2CAvLjBnXSqYIjC59BDfcV3b80uYtyikvXgGh/D0xe8S2DE5CSOCc&#10;kh2RZn1c0dQEkOpXZTUIu0oIgMAjlIepKCw0lZMy5PUMysYqJoeKoimXHm68oBdo3cd+W+SIREKK&#10;1A+RzhTJ6vqCBOl35ZTvFAyFijLF9cX1T6Zf6VWqbobxpcnOmXhJ839wCiU09eARDi3Gjoz4nDH8&#10;E/4fMiPjoGNy6Bj7Af1H5ixbA/4PfyHbHnYuw0fSUY5JEj0l8Wrl/ZZE/DBT7DFukqaHuv4AJT1I&#10;+vUtwhNwZ2dOGjmmsuztZevnnTgux46CAhaeNpV8gCwAk0cP//eKDWRGnz9nWm6W9fVP1rAfPv4G&#10;TgqEn177+JtTpoyGcxPhp+K87Cljyt/CkQVwQYKAcVVDXvtoNTksAK6L5lWDb/+rH3y16IwZ8OGV&#10;97+Eh3A64NXnnbpq3c49Neg0NyJy4VCFuS0dPe+t2kSRIVoF6IxubTp66px53U4vkYxZwZj7Qgly&#10;eEnO5198rUgFAO+AXsRuMz+/YufRIVWxrJxYQKsDqcxqDtvMTJYZQqgZOK/eoEV2fkAmnBgPLslw&#10;NL0nyLj8eo8f1CYRr1djimpcjvLGmnvOnuj2+N1eCLJXepGZAxeoABYvXnywoY2I9wpVAOxCBWfC&#10;hyOBQMj0n72Vn35TFWy2YC2AQRfUaSJY/g8j+d8YCWqj7QFjb96wg5c/GCuvMhpNKL2CpFqe9kBK&#10;EQAqAJCr7+BUAAB5i4NVLyX23Ot2dbQ2edyCCJMk6EnGviUXOJs9u2hQGaTlTKxMuBsA+ROUFff+&#10;SqACePbZ86+6Dd7iVABkvCQYQzgc8gLcjl5IoRcKJu2g0sHG5QxGo9Vqzc7JtdrsoLVK8W55ofmi&#10;K2/87e+fJ2VK80y/evwPF1yNIX/v9dQ4p9UqR77SXuDdgC0LI98mgfzEmUyGgKWW999AkPcGZAVl&#10;U/tnBucuOBPBHzX8PXrF/MqC7U3+smxTXY+vuszy3v7mG6NvG2MBvMzhVYz+xeqmJwNX/fSUEzbW&#10;esgaVl1u+8vmA4sjb5vQMRiMIat00OxHZHcqSAVw++13PswSD7yoRA7p4zZdSSoQ0WCJoepnRYAS&#10;JIi0AJRB03On6QfSl8wrAqRW+v/51Z8OTaIWQES9ZKeXbNbTH4RliGDAT3ApyUo0pyTr4RtVL7oo&#10;oT1SP+wkJIiQ7lzJFoKjPXY7y3Uw7sXUnDHTmiaqAsBdwB0he2/aK6WcOs1y4jmifs6QMaIqABZw&#10;gTpA0B8JIMWKADUCvDR5KOCHkshCBJ9EC4DYF6Yl6j5JSShNvCd5TcUUUVFUujF24Dh0kaWVXvAO&#10;kSmFA5qis7LLazKcSzxXLF0rVAFwE1/dWMn3SDGc6hqWKs2J5pyMTvQASlQAWNRHZ2OnqwIg4OAZ&#10;wDsnsVqAlCpR9bwkFZ7SrC3N1/o+Yse6hpsumpNjR769cBzA28s3dPe6wd5+5Tkz4aHD7Xvrs3Vg&#10;qwZdQJfDvX7HQTL3ocDV584C7QAks3/jk7U+f8BiNl2z8BR4AqfULVuzA+L/L5w7vbPXDUcAwitw&#10;mB/oCEBrQPu2dvuBrXtqrr9gDjzsdXn/8eFX8NMNF55Oy8DDD7/YfMU5p8AJBfDTviONQvmf1kNX&#10;AYEKoG7uGfO7XChUHLNftIITXQDvw67RgApgxcr/KFUBoD6bjBD8sGTNd18GzMbqqbqAPqrRhbIt&#10;mhxLzGaEw8SjRl0UjhSDViMxbTCiwS4AMYfP4PRpwd/YFA5u3T7X6Lv81PGQR0G5/Z/jQbwK4JbF&#10;iw9xKgDSQ3BySO0FgLcxJL4apY4Lw2nvoYj5SGveuh0l9TVljsb8cI9BF4aEfV6zvsOe1T18RMtp&#10;5zqqxpst4PtvFBv/JflXEhXAHbffRkQjEEcB8tbkKgAAK+D3gzitcAYkMnHJpQ3kZ8huB64gktXS&#10;rQCSP2+77d5HnyHFwAvgD08/feE1dyDIsRdAcw9WAUj1HVgkYDUUCkbAAwZs4pm4QMUDPiyQtQKQ&#10;T48kkKx4eIH5wituePzpF8ivpbnGR377FAu5HM5phWqRr7CL4GwDKVWSIZ9UQucwGYI7CLW8/8Yt&#10;twC1YH2hAlkZxhHy+L152HHfifn724Jmg9Yfio4uMv56deudE4qMeGLyU0kA/S++OfLncyoOtoK7&#10;AUoGNnaQ8d4VdY+cUmHW81FCsmsBqAAA8rseYYmHVq9EDlHQOWlkkyVd4UBIg6Rgyyva7altDo+e&#10;PJCSUhbLtTgZTLR1lh0UdaAmVJfh+tVBc4xKJyoCuHw1qQR4TqEsFEJTjbKIAOhX4UZZRCJJJDTV&#10;aFFCe6hSkXxOKC+eY1DyE/5I6uepVxbAlBtf2bdFBegAsCoAzEyPpRYgAXOSGnKZbmF5hE3/QdlF&#10;As1IVCLB/aQUT5LNpyIMNaoEvnI6sgK2RdSX5GwjSW6mdsRTlJdnsvwa0Ndm6aLAMxChDoB85ji/&#10;kjkoLzMnAVn6RcUCtkJFgOL6BOSQ+p00akx30PpDBUBcB8jMxYMd5wVAxh+Ghswk6gtAsc1qAQTs&#10;o799AdJfzdN/M90B+17eI+wDOpvAR4DNFuTYzzl18tLPN4PcKpzyPKSinSTDQO7A82ZPWbJyA5wI&#10;mGwDQF5P8Sv/U0ruJlwIgMbaWxrmnXlWl8vP2s0J641PXALtDi/JXrZilQoVALwDMQWQEfFoW8/r&#10;W462Da3Qjz0harfHTIaoxRixGMImHUQVQzEdJNwPRHS+kNYX1ARCWrc7vO9ASf2Ra6vLy0vyIKEC&#10;mOLVjjKZM3Bt+nr5LbfcWtPUTp38VakAUPgAwjq4dkOqRTjrEP4ifS0sU5gACK6Q8AlR6HChIxWT&#10;nZuQUhFAWDN4AVAVwPKlry1efGubMzNGcgKt9OquBrmUyFKoAFYsfe2pR36CLNLH5TUMqwCe4FQA&#10;gwUqgOVL/7l48W0ZxLlqBCgQ/zA9oikuVAEAzm+h1KKgEjKOXzZ7dnT6iCsbcUucUmQ+e1iOEGzR&#10;puHjw53rGh0hQR6KWUNyLx1TEtfT+I1+IhK+FxUAgJGGvkliQ6ZMEaBkJyc9HxUMn1AFgKa2QOyn&#10;opfIjEbaytgCPaACEAyeSBFAd/zJpn+ixU+oJhAt85SQRDNRuMpLE5sKKYeFVCHRUhMu7SBVAVDy&#10;I2RJiVNS9lBEjYJCisqn5LkiLQBGNfeHMlbVXFvdC3G9UN8lTmCMy6hKH1JQJLlIMkcAwVupiCYJ&#10;mcW9opCEWILnfAFoHBMfCMDlz2MZF8fi1OFarrTSKaK0XKr2+IFjRX42XQh5zmZ15SpIjca0VQAU&#10;mXGAKhawFaoAuFbksC9koUpgUFJGRZvSRRHm2X8qAwGIFwBx+2edJ9n/VKkAKPYwU2UZBKsFEOle&#10;43ugnpckRVZfq+rr+30exWNTARIFcUsC/pCoaRXOZfZzAndmtdLJ1akK9QJxxZJwLbEKoLXx7AXn&#10;tjtQIAAhOXJxrJj9Prw465PPVsinAxRiHkR3OOEw32b+zQXTFmf7i1d85lu2PHj4QMzTzTABxhiL&#10;mTVwwwf4Cg/hJ9/yFUUrP1uc5YNXCuxmeD0N+V8IA0xFkNpFJ4Sj4GzFF8KFTgvivcVqzsqx5+Xn&#10;5hfkFRTko7sQ7rz8gtyc3Gyr1WKE4P+U5yZKtCkYctAqCM87JGrDDDK9ZCZQoGHlE5YQB+SFBPM9&#10;7Q5KDyegabKYkTCI4/HGcBPAoCPCpIoZx7liKuMKKh5vSDEqPJWAHHvBvk36lvIi4zi31PbTiYU/&#10;m1T088nFD04t+cW0EpH8j5gbt18h9Z1fVfjUnBHPzq1C97yRfzxj1CUnFIs3oBiAxF0pqQHhPMn8&#10;Y1mQDOSynUv6fgYOCCCkI3exTFRBycSalCBBtJukMiddAJIhXw5wxb9LKL/Vu1gobu04KUh33kp4&#10;pmgchV8TCYiMFy0TV5gTfkRjKoRBmmbk6VSMV9pBGe6B2adYShGwHQKqkCxF2yD2J9nMNJkeeKK5&#10;5/6QlUDQhioRJyOwqZctKW9RwihkYFSwUsj3Mi0uxxI8R0giUkFfVaWQlIeybyWUTHg1LSTOdHZY&#10;uUpSD26G2TsWepWAn4YbnZJqoUyGe6Sw1WNaDItXyS/M/8WbiziEp+PFmGYPkU9Kmq/+0F9LXEMk&#10;5nISSsgAS1eAfiKWkYJAYCC+Qfp/NhsglxUQnxGIkgCCfZu94WA+1iSuoA1hkV6X52hzR0VRzi/P&#10;m/rcrPIbu+tmL1sx7M+vDHnuFf3Df4IbPgx74VV4eGN3/XMzhz907lQoDK+oPf9PEi6Q3l1ub16W&#10;FVwSVAJ+TIsbdJoCm6Hb5TXD4XD4Ah0MnNluA8d2dYqXfgebgNrj9JowqJAfPteqh+PhacMAcSgc&#10;gZMfyLqJ7uPmAo/3YDhMkAxStN2sd/t5HxPw5/AGQschzkWDKhoC1BedzhMI2U2Ae/Ub/34nGb4B&#10;gDwPiEdA58ew8YGmBjAwgIEBDMRhgCgEjmumOTBiAxgYwMAABgYwMICBfsAAmPsNIB7rIHs9ORcQ&#10;jgOAr+yNTgfENwqfh0vJiQApgAQBBTIFmgx6s9EAyy58gMKBUBh0gP5gCJIruCARoOjI9bT6jPRt&#10;WOys2bfTYrFMnjwlPy8XNB1Ei0FOAKBu/FQ+pU5o7AcSmYazc7BP8AcSABB/xituTRjlKDQ1IJVL&#10;8j0G/iUUiXV0O1au+tztcs1deDk82bl5jcVsnjR5ck6WPVELQKsk9dItDBtHhx6xTbLOmKzdm9/r&#10;cIogbBdRsw+Ck+TbOVAX33R9OBrzBCI1RxvXfrFswaXXE8gryorPPGUqDDUdPen+iwwyXGnRjozH&#10;XnI8KtzDQXDOhytX79x3+Od33QyQO32Rb/fVbvxq+YJLb8CQfyPAuUSVAiMSjzeMbA6HGJvCQSGv&#10;YJLBIyUYL7Y3cSOFta9ynYEhAGpZsWoVUMvp510mpJbcbDs6FFGQMoAglVZJ4OBbELTOwcYVwD/x&#10;5RN6wUbCxJfh5ysNlxJMYQy5cyWGnNB54iW2LkqXkXxV0UOiWVfSCq1OXFhZLIDaVkTQy0JIrQqU&#10;gxHqI8+pby1LANykkiMuRTiMIynBGxmrXDEUx7hgnDU7vm1V4QDybvzxJCoiBjr0IltNAqGqRo8s&#10;1Ylr5IZcSHUwu4QGDfqZgi2sRBHN0FZUd0iKw6CZiZ5z7pfsRxImcGzMX0IOrLZP1GaO4OVcqoQP&#10;BYxLsvtSXVQW0i9NHgr4oWQfCT2QBJPCbRhhX2T1+d/LC8j6/LMhKGgs4hIECjCVejJKziaFtCT9&#10;rgJVmFpHGQVVJnCU1O+kUaNCpOBiCOfsvz4EAkAN7HkBKDAABwIgyzokwcL+DhK5AKBpdjrg2Unk&#10;E/QBb9a47aMY/YnMUxE7VYaQvlbV1/eVQfn9lhLucjm2KrmGiPzgWKgTkgKwFEhJMTk3SGQO9An/&#10;U/LFjALZ09l24UWLCMmB/Ej9/8FnVrCZRMz4w48+7qsK4JgNFpowGHzARd2hvZ1tzQGfF3vaoCfo&#10;L5lUgmVPkidKLqs0iRBfAa0HLWe8gJFICikYqD0nb8QJE06aew5JaA8p8/Zu39RUVwPJ5zmOhJkT&#10;n04WR2+zCUsRf8Fshz2khIszIxRF2A421OMukQfsVwIwfqZwgOzZuSNOmAigfvL2y+QVSGI/dupJ&#10;Q8pHUsib62o8bhfPTBHkHCT4E4WLg5zljKLnFHIWPg5yUoNayLOy80aMiYPcYssaFw85xrlTiHOC&#10;G4rHROAJUKSHEvBTUAmKpbrAz3xlg5CVk1uJqQXUdQKcH0EnRFBY4uHmwKOjz8UfYtogPeCBZ3vC&#10;icoszHQQMOLjpRSFDD8L6HzMxJM5yBNJTgkdKiZVCYoeUAEonOYyxaTGWyENZAaA76MWIXGKZuqA&#10;CgAGhBXYBlQAcsQ5oALAm84BFcCACkA8VWRUGwMqAAHCBlQAcoy2n3//71cB9HZ1UFYM6iZwhcbS&#10;M3ukHYlth4fwE2TF//9N4LKHPXctngAAAABJRU5ErkJgglBLAwQKAAAAAAAAACEAPUhlA8XzAQDF&#10;8wEAFAAAAGRycy9tZWRpYS9pbWFnZTEucG5niVBORw0KGgoAAAANSUhEUgAABVYAAAMACAIAAABA&#10;XKuVAAAAAXNSR0IArs4c6QAA/8pJREFUeF7snQlgFcX9xzeHXHJ4gBBAoYqACqKCeFRrBAVbRRFR&#10;WyugYL2tFiUI1XqgIkfxb72PRA5rRQ2iaCvhMCqKYPAChaSooJBwqRBSBYTk/5uZ3dnZe/ddeUm+&#10;6zO8tzvHbz5z7Px+c2Ws3FCluV01NfrdDPEv/0d+F1/Y3wzjJn3NYDekR+7ECEWNQrlX4+pAejNc&#10;Cmc1RtDiNo9M9S/cOBLD7+he9ASI4Ph9q3u7bxa+PUibGymVIYz+XL9vSFhNwdToiLj0hiiGvAwk&#10;ERRMJXMKzOpQxs6eKEmTyXYhIJ6Z1ByIjBtOvypzAY3+OkGbTCyZ6xmRzwMnl8ihuCGorq6WRYh/&#10;VaEIPLK0WXPQKCS8LGiUjzwnWWkU31gJ0QsoeypC0v8JFN1WWzwzTxQZo/6xcsK+Z2Zm0hf6S5dw&#10;IC/5M1CEtHVglj3+TQCnfJR/9SwwWgazJrolSWmozMcSqR8ER1VV88Kfnnv4rgHa6nmIXHELJmLS&#10;QsSSGieueedbG4zqIBtLUSm4H7UWyMzyz2t7sxOhhXJ3GiHAWBF7F4AURO4vtMt738jiDFteqz/V&#10;Kq9GYHPj9GLz6P/TbP2VEuYjlXxxOBth2Q6LRlg0yPpb3CiFrqTCp1q4dE2R86ZrsPqrzi0cr1xU&#10;k2B70Yg02mpZqIY01nKezv504EZVVDNLfte/VJv56Jlxehe6xpWn5absDFhfHGqb4Jkpvm8Omy+X&#10;96b/i8fIrRiKhPsbXK2kRifN710v1QTjXSAl0r8IXUZNRY0FuFqF1bKnevHKQdknEXXWpz6KkO20&#10;lT6eeKxXNIscFl8yg2xBUS21J9zMGluV4i9NeU/RP6zJ10W2OFQVQz1FUtWQ/VUVvKozmoXYFMAa&#10;oA7AKq+adUce0vTqa6595snH/rd7nxWSd7Ph8XqUt5s2zi7If/baa67Z8b/dYRqfwArRpFH27LHX&#10;X/LnMVVlqynALKbqsYCzDOzZPBrqxLN+vFZNf+m5z1vcphcKpYyrNZnyO30RROg+f0RvXm1fjdbs&#10;sM635I1+7NWi9d+z1PEYrRfTZ4w3uK6Q8lLGPvztxuSjv/TJzKByxj6ZGVm8xNGjrEz1w+5bPhmO&#10;OzYH8qe3y+zMDPpkcQf8uybviC/yI9wI8eRH/GTC05csyyc7K8P8sKeUFh6acd+IkQvAP4owJAaT&#10;RN5nX7hH+rJfZuZ+WZmW8OmREJ5/kS71AOlRhiUWS7D0yOBjS/J+WRnqRwSuJsEugyEhS4uafPad&#10;ySYQ0RcZbCP2nZJjde+IxSZJyJ+u4sV/kwusfxplZ4iPVSTTgeo4m3xli5RS9mXqJI1cNqsAr9Xs&#10;o/8XpumI142tkxFvcPAPAiAAAiAQEwFbjz+mMNLak0hgvU9mWucBhGuQBCwmVX0ULgCE4sruQVXx&#10;ZCimI/FNjvYZLpQRWGOQTAyPWV2KO3TJQTUZnTF8yHwJJ7quqY6Yie+GZ+7CLq+r/HY1Vhl/thuk&#10;PQCazpwDv76w/ccqhNcaUr5p7HHvL/TZ98sv1Xt+0X6hL7trftmt/bK7mv7u3V29d3fNXvryS/Xe&#10;X2r4X6+P7an4yQM3w5EhU+A1eyjGPft+2cMD37dPsZZk2GYBqImRA9K6JUof9q/RbQHGSLb4KRFJ&#10;X2ohECVCZ8H/ER5cBgusd42yZskdPRyzHLqEpSZEemajRIoQ7rHrcltjJnGtrmU4RmnRS70ZvFHG&#10;jTuqf8XOZhGOGyON/8UTETN9HCJYSqV7KVTiVONRffoUX2PyhTUiCVtXQC3wPZH6ViHnQ7sBLIZh&#10;LbeE8VF60zprc2KdUyILgPCjj/aTKZ/SzUeia8i0xv7qTRTDIcJnA9UiGnVygQ8Bqxx+Fm5RJJTx&#10;JTkRQNxzDkNFBJ9Gzm0WdGFR95oFENgxjX0WgEDisPSGGeXwc4O5AEpZ8ynz/u9XnbAxsKOPTyrV&#10;REYihy59inioZiaUo+iTOqLXvDSeBWC+Bm3J4hnNCNqG0XQPspvpluvS4qk6dg7HuT5Vm303kfR7&#10;rlKp0hqNgd4nkk2xOiFL3pTDiV556yW8jYb1naX0hYxhRtdwbHXKH7irhLaEiPeLTKl8E6lfopfi&#10;+uDD1u2RBVW1mOhvKDFp0LhUl/ItQzdjngVge1m5v4ACRy3VKYeuLVmUEMJnsF/Px1RA7fRcwrcS&#10;FhDEPROI8cpgdw3g8qlFo7Em1gjN7B/aqqda0bzqoJQ5zCwAi9jK4LB894m+jVdQ7JHJyNGzNm+Y&#10;YC2OBCgrZTE4b6ZCL3YOl7pfxaWi+gjX8oYI0ha1/ClSaJOEbtAsgD/xWQA/WWcB2GUzdChLOtxe&#10;5XSvaaPsZ5556obrr3edBfDKS4VL3vnAtVSf9ptTLv79UOcjmgXwwi1XXfqXsZWrPqWnYvCfZu7S&#10;X/qwnxk1xhQAPkeAF0qX8XkjaFI9hF9x6YP8vJAzrcQY/6dyTco+U0OqzfvNOx/553FjnnpjsZgF&#10;oJsAmvz3y1/d9Ies/+20Sb9v/xbrHvnX7q7HCP4sVn3COisuxndRAIVA9kxiSfHQ9EVc9qcOJVKp&#10;8dy9Wb2ljsxuOmqmmRQfvdT5yLUZMm7ypsQRsKtRSmkhDB9KUjktozOkB8gNFKK54VYAHY/JVXdn&#10;kTmEzm1zIsO15bX86ZIDZgqsGWa2dqIUJuyy1023uhoQmRsZUtx5EXJ5DVtz1nhjCHuBbjUQFYz9&#10;JkWUbAG6IYDNTuc3uVP6T/zUFw74Fn4jR61Z6qv0qG8ptQMq52faJmrqpSlhOZPqgCwvVKsJQC7u&#10;UHUDv26E4xUjEhNGmY/NBOAXvkcvytVU4QPdvzMWKmmpzlLP+DzaXj/5VBOAyEp2h9cgWTvUXPAH&#10;EraZCeuugRsC3F9Olpepm84fqIer9V1krq5fGSXF+VO4kY7VIuVUyeRTrx68ak4KtAL4tDCuIrlG&#10;anNpVx2tEPxT5PPUVtNkMsUXdbGD+rox613atCQpFkRHarTFtveR+CneVvpIgpFfttIrwxFfAgwB&#10;loE3q+pk6lXeTZXvm8OuT9pashAmAL93n2/2uL/BbcMk/isC/HpQOhBdX+DhqK8MFburIcCmaDhz&#10;UG18bC2Va9L8VHepDjhHIFQzjVoS3AwWkrcsF84cIC3UXv3V324+jajMMibVP6HeMJj6/+K7hK8H&#10;LX5bxFfdGX5lBDw0i455ZFu2EODpJx7d+fMvHmU9oEvl9NWscfazzzx9/XXXbv/fHieD227Om/3C&#10;465185I/XDf1H5OdbCnAf/35ikv+Mm775yW6qp9hGAL4tHq6xFoAbh1gyj/Ttfmdf676tnjdNhFm&#10;bufWlx1z6L+++O5t5c4fexxGj+Rsf/FFWgHYT24X4JoP+9vs8O63jB/7zH/esZgAulx57u7rbtlv&#10;4ACb9JkzCho9/vC6R8kKcDSTSdf/mdFCH60WN5VccdoAPOqjLCFOnVqXQjxw6UdYahJ/7lRbrXdC&#10;WgE8Wh/dTsEDsWvQYqhXXDIWRek3uh3CgXRhVhHGj8cr9H+dn1HClJrHLQiytuhGTWuGqcn0TLJZ&#10;NW257fXTQUWZpaOmyT2zQkbi5ix0TztaHExH17OD/esonzL3+FNhWhPtOv+iK/81Nfv2sSkA7Ccf&#10;96c/phWAWQJ0OwBZDYLls73hvN9h8g0ku57iixz/d9oCROx1SxuUxGwdVkLpOhFA3NSroQ89N6Us&#10;LBm3fk9Yv178XV7tkUt9YH8svJDBBTWZLtybX1vL6dpQ6F0l401kvI9UVU3WggRYAUJnUWiHsWP1&#10;zv0URB4ots/bm4nnrwO7lge1hy1DcNWQA5+q0ofXxqUvVUOWjbC6I4BolgObXy/hbeLZFEu1rXPV&#10;NGw3bW1jmNZSrTLOt4zrjLO60tQEFtwYHNjKuuSvmgDYdzG3WXlJyZ/6Tepex2cCMDJOT4R7pgS+&#10;NhzvLLsuFT2EMFR93gKyr6ZMMvfuXFn7A0bHydoR4m2klwlArbn+BVutTfbcNKw/dN/VfODaPlis&#10;D95tCFfKDL2aq9g+BgWz4TLKhSM7SEL7PcsNgcvqJJIhQC1CxkubB2cpW/r724zIWvKUJGvCBPDE&#10;o/+o/MmirjtLmoiO6VBBpbBF00bPPP30jTdc/33lT7IK0ZfXCud++P4ymY+2YF761xNkApg4baIz&#10;/OZNG714/eWX3Drux0+WSd0+m7sTMwL0eQFsKb3U//WCfe2CLylkkWQK/4yOBxR/96N654mzjhIE&#10;FeWfORY/9Zu0CwB3RIE2P/KYm8ffnr/gfXMvAKopTdaudur/LJQRI3+5/c7ON/6h6X+/FKo+/aVd&#10;APg+APp2APwe/87vcjOB5SMekW3D+hFu+LIC+ZELqvkXPUx5U3fGiikPUPWoa8/iRcVrtfiQY1Kt&#10;2V+7AMKBlIrqZ40+GUPaYKRGrr//+GYHNpl5qrUM+gipdMlFdMZIlCGqgYJt2qBDY86qM5mEzBIg&#10;LUBsbhI9EpIL4WmuiJIQ+q7/lG74HXlTfLd8WPEy7qjfnS4td8yM0MnIrMmkR7Qpg+KgTn0nydmH&#10;714hC5vzi20XCWP3h0xxn9zTlhNGvovyLxtSXhRFQfO/hP8Ql3jBqO8ScUftVaidD78Xaojoat2J&#10;rNG8Urtf6iN/gV1nJKUVImUdXMLYp1UCfVKl5nUMiXfWAtudGMJ096KYfYPKWxj7X1xyedu7QksZ&#10;V/yRPRu5zMQzO3PGi1vUZRGoV3lw3rd5cfaDjV6B2YDY5FZ6DnoXQpVEyuOTWrUdVtWAqLXPvxao&#10;LaAURt50iudEYWPrGp1NRyUvztQlq3JFLlDp4sH//W3mEe9Wyje4eJtbstW448wFmREszcyaIEeY&#10;XG1tOhnXcFTvXgSjFl1nOO5R++ZYmLeA7FOFcmxpWyz2FxEOS6bQFqz9KFVMfxRqLXNtncTNGGjo&#10;Ge1BzN7Ei5EnN+uSJS36aKXwbSk5SpkyCo/qgju3eTO8mEGJYTN1grdyh9vA+CXE1L1Z+j364Jka&#10;oulNGI65Zyn6L3v3/rx7N/vsYp9d9Nlt//y8aw99dvO/9Nll++zes8v47N5Dy/T3/bJvr7zDAty1&#10;e+mSD2n8/+UXnyQN3PaReMkZE8Aa++49e37Z9fNe+rOzavfOqj38s7uqak/Vzt1VO/dUVYrPL/+r&#10;3PO/nb/wD33Zyz+nt9v/0suuFy8jivSdDdvprzC/0v3T2jYTzoRH8XcvhWOESVGwj4x0Z9Uve3bv&#10;2yPMJYxfpncHQk/UvguH7rn+5g63Xy10FF2/lsqxtvmdUU07tW562MFND6XPE58xTThzZb74SZ9R&#10;Rdv0vfe4ffzLRw9r3ez6xVuFsXzNU83oJ/uMKvqe7Sy45Z1Rxh26+eRKvt3gyoLWzTrTp02zzlcV&#10;fS9C27bgxkP2/xX7DH93m763X+nTzfmd/Q9/epXY7U/EkpW59b0/tTiinfg8Vqob6lc917Y53enS&#10;rsX0L/UQyMu2t4d3ySE3RpjPtOiaY3yuWUixZ7EArVdGZpYYhWW+mEWAKcaZGT8UX3H0dQt/4GJk&#10;rXnimEMPOObQx8v47on6loRSRh4CD1k+3bLkupZHX7vgB33DRV1oPU3bFo7uMGLJNpsc+s+szC9m&#10;dWgxa7UIkEtrwjBn8xl3zbRnco/HPPuFLXlM12Wqvr79ofTIpOUplxHRl7X5LY/L/0K9E+k7836Y&#10;/ul1/cIfrYGHDer7hXmHjfjge11Lt+9JmSXvq5J/8a/DD+zNPgfxz5NfkTOKj3cIMzNWvXhk61O6&#10;tj6121Uffm/Ywvgz4UJsiinMZLoNIFjvT1jfxdY/M1pYy8sgYZHVdkDidWvr2ta2UIgfBECg4RJQ&#10;ra5smRiflBRjjz+NKXqZOdJYZIgGAvWcgF2VD2f7VXzFYggwtXdDnze0cmmW0vV7GbpuCODGAbnR&#10;mNMQoHdfxRQxddBGMRPwoKT1QNu3r5ptrkda+172+YU+9JN/EXf4h11kLJBf5Hf9gfGbze2lEClM&#10;w7H4V3Q7XS9ZwmivPfrYomai7vulpnov7cm3l3/Y5nzs7+69e3aLjfqqf9H/0hf++UV8hnZscdoh&#10;TWj8X9gKhf5P0dGdU1s3vqhjc3Kzl7kUvthnr/zO4iKFn+n8ZtR791bvo7SIbHLbcSBzzZdNLvod&#10;/ZWpqhkydL9NG8VUDWEFkHZMYfj82zs/b/hh14Yfft5w3bF0Z8uCB0teWrfxh583/rDs7rkX3Llg&#10;k25xrPnsmd/k8Xh5Zq78x4C/Tpr//c/ffb/sb68NvnPhJmHb+ds7P333Pf9c15PubF0w6ePZ39DP&#10;b7cxZ39bsFmrWfnsUYO1F79ev+1/b02YM2Jc0daamq2Lhp1z54P/2fq/dV+8eu6dJ+d/IRLIP6te&#10;uqLP0nVbqr7Z8lXB+bf/7snPa7RNxVedfN+9S7/eUrXsXxfe1+/R1eRuy/wb2zY/+bJXjSKql7jf&#10;vbB27aad7PPM2W1oMTm3sxkpEsvK6cPWX7BTFxQ7mSmAtnL62ePOmVW2esMN3TlDURn4C9XYTk6/&#10;oQtds+WzOfM0bd6sL7eIhLBF6NwbE8CoWxYxVJH0Wmn2QmR9py9ywojD+xfFD5LPu4rXWBLIRWIr&#10;hXSp5dQJlmTjI56yiQxG2izyWInxR5/P7Nh85hfOJFAJ+GDldztXfvfBmDeGTFwsC4/h0rRCqoly&#10;fhcklfbJkEHOH9ELtJCcO7ztP9s/W8c+L905/pLOVy7Zykv7toW3H3HGQ399Z/na75d98Ic3f93m&#10;b+9ukZNiWGjiKCjRQOgTjeQ9WY0ifAlj21Z7Y7xK2S9502AgbaYRJEk7p2x2jGdDrLbOXpLHPszu&#10;tJAb2MNQch9GCDTBhgjaTa4Q3uqUE/8pMqLoS5ubrnopozoSfqBiFq77pLxc0gCjbwGo3VpvNIfh&#10;KMl2z6cBtNn+/L2o4STEaKgG6DS8+jTCPuYAKZiPtLJlU0G63iQHYZrBcBnCux5Bl9NN+MDrm0ul&#10;KjpVBZlY2yORZemPwv7qDP3icX/3xZDgSJSsMytdK2AYI10YN2qlE8kKrMu21NtiUX/aXl5Oj3oH&#10;j+sG5lO7YcATt/HKE37Ncij77NKn5eWoeJOxKsPz7J6poxtzB3hbIecIuBsClGIllCTDYCDTKfVX&#10;I+J91aSwM62dabf8C/vwS+jklos51j97q0kvVz7cJ+lk5IAUM/q+V/lQ/FX8IvX74t9fKz47d+6k&#10;O+IR/TXiZuGQX/GTrRGmTf5JCK75qx/SzP0/Nb/sGdK26a8PbkSRbt++vbKycseOHfT9lIOyh7Rr&#10;QscKBIZgj5ETknnqsulg4yt+v/sfTzf6621mxrdoqRQNXkTMmXr8q1y8xB8dcvYLT53djjvq9ev7&#10;tTf+S1osqxFbF02+54LJd1+gz43euvlD7YJuhzDt65Aj2U1dfZIamvhyyNnPP3lWWx5Jz1/fp725&#10;dkvGF8X3apP+fFY7mn1/9EWvnvvarC+2bv7ihTnnvnjJ0eTskAE3TdAmvLdSTMJmn2NuXHdtT56c&#10;tj3+cKFWUrFty2cvv37hc0N6svD7592h3b70ywyt7cBHt1R9/TZpwWYTrSfPmOGv20CUtQlGJLpK&#10;qNd/I2Z1Avhx7dqaCqKwpPBBY1OlUeaCb1v1/Ft3vz/37lfnrNosYBv2F2MOmRGCXA5hBGiGYiNp&#10;/FQdWl5Gpe/ffs4/lz496PZlX0pDj2HuEZJa31189YN+S18EwW+RH5959eYjuX7E6t7w3vOUu7T5&#10;XwllW/mY6Kz3rW50YhKyTXIxL0KPl6vr/FRLGVH3q8gKMPfG11dRsf3gnksW3vHuipE9mLNDzn6g&#10;bNt9ZxyiZ5xU+3UQRghG5WFx6NknTGe+l/Wl5dMPFhZBumzdM+cAVKDOEyBSejyWKPRs5NVBLkYV&#10;/ad4elEhX/MpgxG7ncJDxHRLoA/J+PPRWeadyU8lkNrVwlNWaL0jcjEEGDVab8diKA+BnWyvgiRf&#10;Bc5IpRdbgxOGoeipq+P/sowlsLCp7zGbVK7pct505WZ71/i/eig58kXjOt8hYSpfGO7p5MaHm3hD&#10;mdnB64QtL8ynXO+Rr3hnEk3CptalK1SqY1VJd8+UIBt0AotupIwK8xaQHSp/7HoHzOgviU6WJV36&#10;aFzAcgBXFM6o1Vy291sMGWT/LSyT0NYWPkJozVShRgddVo3e4t4WucW2EMIQoMfMXUojghgopEsO&#10;88tYRNw2Q4DqV46zypC//7Fy7frytesrvuIf+WXGM9On3DuRPpPVzz0PTDY+05+e/tW3FfT52vjQ&#10;983bfqAAt++o+mbDpq+/qxCfb76roOh+5hfxvHjkFRePvFLeEV/or3QvvnzF/27e9uPO0i8rN3z3&#10;7dJ3Ny59d8OH72788N3yD+jz3qYP36v48N3NS9/Z+uE7Wz58Z9uH73z/4Ts/fPjOdv5XfH5c9s7u&#10;zeUU6S7jou9058dl7woH5PhHwyOFQJ9N9Fn6DoXMwv/gPYpRfCj27V+t3VGxQRqLXEwAe4ePbHLl&#10;76u7kzbtuAwVRleWjOf3/qYJzfnveNAjbMMAXQcUutDmzR9pg7oy1Tdj6/w7L9FmTb70CMPXIWeN&#10;vZsG/xeRSv/ysNcm33wWOWMR3HNGs44H0+dRsf2AomZu2fKRdt6Rh2zdtIxsB23EavtD2vfW5ny1&#10;deva17UT2jFLAV2tjxyifVSxVVGbdSVB077/76tan5xDtpb9Wzup7SHC+SFHnK99vIlp2vpQt5Ju&#10;uvnvy444om2LI9oOf2ezLo54vvqpFl2efvS5nBZH8s9zfN4BrWV475qW3dqzz4TZ7E5GxsrpHX5N&#10;doUHz27V/ZoF37Nb0oYiW23e52fbFrDCr2mbvpz96u2/7tn91xPfmv3pVn2Mumbr4mHdcpp3z2ne&#10;7Y5ZUsaMLx6lO+wmfZ5eKe6zGN5/tHv75vzzaKlYxbG16Bb9TvNb3qbE8JeQpKStXHbXhRf16HnM&#10;7y988H1mQBHst709TAln83vXNP/L04/+pX3zoyiujJUzOzQ/Wv88WqYbSOifd2Z2bHEM/8xcze+u&#10;flT8ZJ9nuceOp07StEkDWhxzbdE2d1vFymX3aGNP68nflOTe9M6cbykaTWsWxOeaIqJKN79fPFy/&#10;c+fzEnPGl2bUJAylqOxZkuGxmR1b9rhuIS0/0YuYAVTK0v3XD5AlqSxjy7o3tVtP7aFba0T5Fhlo&#10;fYUrBpww7y+lkMX01WkntpkDbB3QemALsHXQbe9aXtfslxdaVx07VHfHYy5AmDx0Dz/0290/igQF&#10;EyYdtePGah9zkYH1q3TTpazM7IY6isKaV34FwDRnEAUlNsK0gaCg4nvuXQDSRsRwCbRVc1mvzVce&#10;r+X6m0757nRpcxNGVXCV0eZR/WlrdWUBU+/bbjqjcKqC/qm2oXAVzz+xkVD4pMX1LRMun+uvK9+5&#10;AF5FV8Vhy50wTVbKaKpTs1mkQW2pECyGJLgX0cDXgA2E0VDEzCdMx8mnZ+JstXyqnu3FZKtccuaw&#10;LS1OtuINZ77kKM/EztVBF/clusD2t4bz/WK6MKwCqh/bjAA9ZsMQYJQKYQMwrVeGXcCYp26UNt2O&#10;oRY+xZsYsedj/vq4/S80jX9f9ebyclq971y6L+9sqSgXA/XCo/wu9va2DemTzHzS/S8kNJtNz8/4&#10;kHfoC923TTgQ0xDYPICAWQC0HMDz85/sth9lHTxtyp1sIQO/pk25Y0V2a7pPk/x9PIoJAvZZAEx0&#10;31kA1d2OJv2/pkNHr9KiDGVSfrY98zlaArBr44/rZ12Qd/bjn6naz5aFoy/XXpvAxvA3Lxp7gfby&#10;tH661i3CPvaCl4a8cUnnDrQ64P4zuMmhbb/naPkALStYR6ENeOJzVYatC0YP0+bey2cEiEu3Nyjf&#10;beqc6p1VvC8f/e3fHvzPtcea3oUeZ+jC+uaEprea7tfs/Grzzq827XzjnldH/rWIzArKBBeaMz9O&#10;W7jzvxU7592jPXAWrSbQVj/d5Sqt8P3yytLy94+f9yoPqeeV5e/frmm3L6hc89TZrS2GBmNkWNZN&#10;VgMytC8Lr3njgZOO1mqO/s3t857/cjOvF18+etrl2jOfVpWWV73W59W3REXdsuDms24ft/B/pRX0&#10;+XDcXafcvJjNuSDnE+/SXquoKq1YOk67/QJmGlg5o9eQ4xfSnarSz+Zof7ztvS2WUeltiydPHDTs&#10;6EO01j2GnXPXO2t4+NsWDz/tjye9xgKnz4209STdfevuZUM+rVpz9SHvXXPKg3cvXV1eRZ9X7x53&#10;IVfF2XX3OG3Bzi837nz1bm3S2dw0cPSN9JN9FkzU7p6yZEvPERs/GKtpY8nZUwPamGYILtLdp3JN&#10;/lQKZMTRdIfsDqd+OmstD+GDsXefOoMWqRwy4CER4CeFA9+46E268+WjvxmmPfUJj7fPq/OFJFuK&#10;/nL2cnGToiZhSlUJedR6YTC6lOasClGutm36TBv8qzZiloAYatZzzSg2ii1feT/JimCsEhAlVqk9&#10;aum0llRbufVyqN536v/0NMzbK0zg6eZGV/SNc6qk3i8ySG2CkiW5o98TQxcnULYGOxcgzky0a2X8&#10;vCMvNSYwFxLioI5p4QlJsz0Q0/Itn/CqytjEkOM+arlsB2yqta1ddY3Ux4s/FbWAiUFyeYmefaDh&#10;KXzUaounwvRJkRdhV+uDV0q9zMrq+ay2ipaUopTegQbmgpl9og9htWeZ7y9jLoBrci1vHON95GHa&#10;NkZcXa2fIYzHyXi7JSQPVZtvmDaE3Ii02OcCCNVU8LFOrrQFa0MRSMbZTImEG2KE6BA6SAVGag6t&#10;22zZ4d5Dyjh/FEMAS5VlqJ8nU5Q9PRxd0VGKKX81CxuAbghQpwMIr4aFgD9xrAvQeRojqEItlNhp&#10;8rzPxf2aI5CG+cNsU22qidwU4NWZM+dMn0HSyDtiswCreyNkptWxi808Fh++oZrYSZ7Vd2VjNr6Z&#10;nPl5q1mnj/Y7ZNIDt9MOA3SNHjOB9hYkUwDdWdHokPnNOqmOjb3o9JC5psK+6/u96bEzYWS+uswC&#10;yFpctOf+qdkzC5pc8Xv6ZC0qcqurdntSDdkCbp2s/fUduYXAloV/PO7ikxY+N5C0rM0LSXsXtgDz&#10;IgfH/3P4J2zLgHWzlp/UwVD4edD20LaS40tPKiowdTbPt5TXAM4Xj3TKXT591U1HGdYxScFSzI2U&#10;WYuudtSFhb+d9/wXYmW+vO754Mpj2I/ugwt/qy3fsuXzpXdp425mej5p/uc9f6FSB0Q1UOxdXz52&#10;VMdW/DPiXTIt6M/Zv2veH6fddUZ35rznyXe/evVrK8nrmiXjtLvzfsNtKN0Hv3oO97Ft1ay3Br16&#10;HpeBxfjPIW+9+Nk2HtG4hTfSvgP8Jl/78MU7E8kucBafLNBryFvaq1+LSPVr85cvvnrO73sxyQ/p&#10;ddGg259YvJny7csX55zzz0t4OOZ1zvNTmRhst4ILnx7MFlNwkeac88bz+s4Fd39Aqjtd3S4oHMiw&#10;0NeVMzq0OJo+Z4+zBub26+4Pvty49qnztEnv80kNFNEb2vxhXZj3DmzuwKebmGzvXcMDPP4ioe2X&#10;ErS7x5zO+fB42UXrKeZrr15zvIxaCENWBl1CH2G2bV6unXvkwcHiBriwV5W4A/QPgFolW9czyRHW&#10;fvCyR5UK5b/2kwsJQAAE0p2A3Q6V7vJGlk+8aOTfQANH5AjgAQRAIBEEHHp82EluhkfFJsDl8ZsR&#10;wB77GQLM/rBVmRfzFkIaAizrAvjMBV3nN+ahy4G6n376+Sfvi1mfzem8LAypNjPl2TqvlFImFP4H&#10;7x/74P159Jn0wFga5hfK/21j7z+ie3dD27Zsts5U7qxsLTs7s0kjrVmjzKaNtCaNMpo2ymrWOLNp&#10;Y61p04wmzbTGzTIaNauhL02a0h2taRPxKdmvzf333kazCOgaO/7B4/f9QH9pxgHFS/dXNGpjuGS+&#10;uPdmWqNmmRRaU/rQzcaZzRpnNW2U0YTHS7E3ytYy6RRCno/8kDvzyp77CtP5P/qwydmnZVTt1HZW&#10;7pr+YqNJ99oKoW0iELebmRZu8SbQ9f8f/8yPLNy86p+F2twLjj+wSYcDOw17TaOR/2sWfr7qn3PO&#10;++NxXGVr2+OPQ7TlFUI7c5rFmP5/yclFP/z5aJ5FbdqdpL1WSo5ZvFsqVmhDjmhzyBEXaCsqtohi&#10;tO2/c7QTc+QALxNuFen/y6avmpl7CNfD23T9nbZsM4+vpmbzV7SIoO0h3L6kk9G/KdqbhyInrVQ6&#10;UMlKGLcMrV+/zVzT+gUh+dE3fLlhx5cbtn/x3fTTaZtBgZH5Wvnh3bQc4tdHdWx5VIeWg+n73e+u&#10;0eusbgLTkev2BOOm8dOog0ZERmbTWoS5FVVrjM+IYwzzG8W65bPCedpbfzyCGQhyjvgTfX+RLUDg&#10;qZbhG6Y8aw5ZyVieiUc12uZ3rzl10t0ffLFx5xc0aC9NgoZgsoGRTRVZlE57Sh/w54Fc+KQYyeef&#10;h/q1LX2myzVa4btiXoCtgNp+niecic9MYSMwL8VeaNzkbULN5jUvzdVOyDm49bGDz51742urKIN0&#10;GHr7Jhs69+hT0yXyGpZR7cS2zmigCdkfZ+0+lcZdVe23mQBsj3wE9loOkNQ0uvMPMRQTRqoEBRMm&#10;qqS78RhMUxbcOETQh1aMeTqy5PNWTG+owtuJ7D0n35IUBkeEAMME5+bGMT1FOkpB5LEK7fBnG5oW&#10;z31G+Wx56vyp3nGOy4UsEl7B+jfCtkIYtfkNI61HTTGHwiRgf1D++ae+R0SFqk9vloSVXbPC6aNI&#10;ztyxFW/XLJZvMQItvruWHPOm0vTHMn0sypvDHn5ov1ELv2etj7QcwNux5xP+IFLxds1Ttbsi02Lr&#10;rtgKnhORfHPpjzyaeJtHW21lFZZ2KuHbj+sxym63e9E3J20pbw5LZz/YEGDr6hvDqvq/Il6uaxma&#10;gqFy+MwIMDxJfY38ZvHDyjIyszP5h3+hs8qy23bo8Jfb7r3lVs8POSBn7GAz/ag341g2tpsZFQF+&#10;6Dl9+IltFLMwARibDLIvchbA0JFXHX/q6cKl7UN2ATIBZOyXnbV/8+xmzbOa8b9Nm2c02T+zyf5Z&#10;+zfTmjehT0bzJlnsS1Ntf/o0E5/eWZV33DV1/J3sc3xG5cDGO+jOX//GftLfEzIrDZfMVyZ5b9aE&#10;/lJQGfs3yWzWLItHkdnUjDdjvyaESOa5xQSw34P37r5/Kj37+cPPf1r1zS/X30JHA/wybKRZQoTC&#10;q2uqZs7xjPz8aX0+f81mPv6/QNf/6VHbfgW7NtJiAfah9QLaeS+tf/KsY9v21d7456dckycbwRyt&#10;b04b8136OTs74L4zjqat/heQ/n9S0fc30nd2kfMeuX/Txj7CjgbQvnxl8JsXDOtxyCHH/GHIm7+f&#10;TVPxae73I3dqd57es2ZL0fVtLn+bZtF/8WjnM0n/n3UG7T0oEnBIr4vPf/XKOSspuC2LJt+nPXiK&#10;PpAuyqKuphs6OTMTvPPXi/4z6PKj2pD74V2uLmJi0+O7phZT+DXa6lfZ06PbHPKrQdrEhxdsJSm/&#10;eOy0Ya8KV3opFw2nUfGMKsrhqar2F+9M0h6Ys2HHF9+xD5voro1b+kXNwUdcSFPoaT8COuFg+nE0&#10;jM+CPfiYYefMG3LfIoaCDkp444+vnnNpr4N5aA8+XLRNudn66DNu124f/BSbUGCxDfDc3bKSZhPM&#10;WVJetUZ8Fj7IDiPY3PboSy9864+3vUuRqu2FkPaQXhcOevXqO4u28RDWzB3y1nnDjhIK9t1T3t3C&#10;fJTOvWj+eQRtyzdvaGNP7cmsM2xYXq/EPBSfT8/fzbpwEqWiTa8Lz3v12jvp3Adpjdi8uUQbyFNa&#10;8yXhYtdBnA+Pd+UMPjWAwj64x+W0TOD+xZst8fAfpmFDnwikryvhDze/d32369584OWrelDp/fWN&#10;92v3nT62eIve/q154o73+AwK/bfepjLjh9m62g1Z5svAtlxZ0LBd1leTT9/X1bfa+tu2p3J1X0dv&#10;Mixs9w37RcmJSiwWAm79nhi6OJao3d7uNpNrGFG99UBebEU7Wpcv/wWe8kUhk8jSa10OoDdCaivs&#10;AaRuk0q7XPZqGFm7G0O19deQIz1VUal995AGAluJopLlXA4Qpt6Fj9rUEg3RXbULf5VDeLUpMD6l&#10;Rr5cREsiJwLYdqJ1aiBpVxKTLJC/Ym/JFNumQvp6wwTLZ6p+sbb/AS+O0IaAhCVMLqBQ+lSetdXo&#10;UzntKWat1HuGLk2+LVhbRfav1856qr6YYmj01KbGBtNUoZQJx3Y3ZkeVP9GVItdsMZtrw5WqCYju&#10;hK6/mIkyu8Z64DIGpZOsa0JSAOlGPnCdEaB33XXBWU41btyEzgHYb79G2ZnZWfTJys7OYn+zsrJO&#10;H3jeRSOvvehK4zPy2qHG5+KR19LnNwMHkWPxycrcjz7ZWfuR+YDvNU2Hgu+nf/j9I48+5o67/v7X&#10;v7l8uhx1DDnYL5vc66HJYOkLqdzZ2TT83ii7RfPs5vpnv5bNs1u1oE9WixbZzVtl0adVq4wWLclN&#10;Zkv2yeaf8w7a87fW28SHvjdq1eLcA/fcqdwhN1ktm2dwxxp5b9UysyULLbtFq8yWLHz6UFxZPN5G&#10;BxyQuX8zSqbMrIzPv2MnGfT8zeGk89NBgI3/fDXp/HtVtZ+7bdbjV2VLvzEmRhiL8Knwbpl/w9GD&#10;3xThXTD3Ezbt//NnDzrpbrU43b9s43XHGrVq89tXdp79x3V8k//Pnz7oJH2OwQVzPy4Y2GbL/OuO&#10;GvyGEdrHbNr/ymcONtyI+xOWfXtdT+2LRw47Q4z+Tnpr201HsSq4uXjU4Ve8zm6d+6+vH+vflmwB&#10;1/eYefGqqRnjjxD39ev8wmVPD2i9peimYy/6N7t1Yf7nM8k6QO7pzn+ks0GFHzyd80bOqQ/odya+&#10;Xs6O9Nu6eMSvZ1/+/lNnb3u65QUrLjxnHi3Lp2viqxvZUz7jnW3+p2mDx96lTVpx+TtP0LqAVTMP&#10;/bU2f8dwPj2ez3YRX4yLNyFioXhp/gFDtSUrSfnUr4yyZ1tdpL3/xZ96lj7TcgjnNfCuido9y4d8&#10;wse0v3zUnF1PU+ivprMPVs5of+pngy58S2xGcPcHq9lN5vKos+Q8fBKYrRTgMtCk+i5zLl37fwRN&#10;v2jcvsurl66l8fY1T7e48G5x98FXyy/ecs0Rr1761UP9aNKESCybmc+viXM23tiN5H+6xZAVFw58&#10;Q6zGn1j43Y1d6d+tRbeecJGxpOTCJz6eeVob2mhw+JnDX9XOK3z7iQF86QS7Sp9pMVT7YOWfxAkO&#10;K2ceeupnM9f+vcdnNu+nt2GPJhu+8op2Elvye9E97JbgM5j48FhymS2GX+cVFj854PunWxDPVXoU&#10;+hOafDHzsF9PMQLUzn150WNsQYdYfVS9ZcHYky5ZqD+dMLP0usNpsxDaMoTvGkLbrOjbhyh32DPu&#10;WX2fyF+h9Dqrnhb4mhHSyTcKNWJiz3y5c776VLzSIvVuJZs0+SKACMLS0mHbodp8I/oqva57NISC&#10;46aMhvJoZJYdprd2G2ojCSO4wF2QwguZDtntLPyBRgxKoKhllh6YMaQmkx+mIkRYrxnaaWiHMeL3&#10;LQDJjtxfZk+jipHL5g6OooKL4JxfZDS2R7H9VKPwj9FHAbAp8OKnaIrVE0wCS13IVKuS2No6Vwhe&#10;DGVbaku4V0aqdUp9y4hk2ipd3WpqYqxvHt4YWKUqOvNIvyM6hPyylWrzJg9HOHAitdxRdGNVLmeb&#10;4JI1QW8Omxf7WynIu5AntiLh0gVyvAaUqbxu7Yzna8NsEtUXh8gVWZ4lTNvrQ6bItWUwOypK/oap&#10;cXbUyp4RAqIXSVM8Y1K1V4FxeRPYb7k314Yri2uXAmYpf1xqRfExE2SS1d0Il0J85egH3Z2Ilbwf&#10;ldPs9r/eNXLE8O27snb/sk/JRTNi3bEiiasz43lG+zYtCgry/3LTDWvWb7UmT02MRRJb2DaE7Vq3&#10;eO33uZdP+r91Ra/zyQXMeXZGDTWU7JNZk00L9mkug1ZNiw+yRGoz6KfnxbVF82IdYPpVo+3leVVd&#10;nSkOft9bTd8zxBYFe/m55zT1oMVxJ993x9iCkjXrf9jN4lFNAN4xchPAB9/oCyV4/WUf84us00wE&#10;sXGa7XIvRx6dAfnSdxVJePJ5DUtf5visNDExNJZYXdsErluIYJSv1nurn245WHt/zZ96OhMhwpR/&#10;LEHooaotvR6VqBtm6y1ccs7ii/7LrNV6LK6tbmBFdort0Xq79hftrbFV0bXkm2ePz6fAeT9KRO/V&#10;RSLl3azHrTTcwk5KSj2bSUUXV/g1ft6nrvwzQ0C1uMO+MDfMAFCbJgDZ+7RZAWQXjRWncC/smDIq&#10;6Z7MDDI6TzxrRBZZLmdzYRMOJoCk51Z8ETg7fzAB+BOFCUDWell4XLvdTqVL6T/YrQ/Ot7etbbGZ&#10;AEQbq5oARPOrNsKu+WiT2bUFc2qMagJdU+0MVk2R11OnhE5LhzQERLJ0xNcq1AHfDClMAI6Miq3j&#10;AROAAKnTS4QJQA/QpYabraBPNXM1BHAJLZ5sirRNgxXp0P83BJJe/A0Bnds0nf3Sy7t3/njuBZd+&#10;X/nTL3vFimr7JZQnTwOBVdqcg/cveDb/lptvKPtWP8DNDM5N/bDfk+kxvLU9aP+5l5152YMPbygu&#10;ooRmatXsPHL2FmB6PjnPZj9r2CaA7JxyJj8zB0Rp3rien8n0EdoWcZ/Gd/zPIIsAwdhXrbGnNM2h&#10;cbPmh/7qyx27y5a8fcNTM9Z/v4s5EiaAo3/ba9+4v+0dPNQ1UtojoNEdY0qFCYBLrCj/3BzAc48/&#10;YvZ7d5XRNWi33LJloIsTMfrnCJDflc4VLdzqVLcgmEGooQnZ5YvfEgfTAxW3pU+3upANzrMlBGIQ&#10;X/+ieJLO1XF/UxxFMGm8ZED5D6Mg8aDpP+5Yf/Xay7L+TBXXdOKWfJ/SFUkrdOaOys5iF4hSoP3d&#10;Rqob4aNluruR97x3Jbwy/vRdLKPSv+iD//pEAF7N7E+FBYB5s0pg6XG6lGJnsbYE4NrAiYIhir86&#10;PiOVf1u3THbgpMfwlNLHpdphFdlFf9TpAAKI2lH2pGcxqupJjNBNcaszIb27O3MN0E3IgJriW1VC&#10;SpgOOe6Vcf6GAKOrpLecemk36oha+IVLfyChmp1Qjrg8ScaaxiYA2a7aERi5HHkWgKjp8q/zp2wK&#10;ZJRO/Vn1rjpzfreVRttPWZZkM2szAahNtE+ps7wplBeSSk1NtVeKXMPxSYLarvoUUpFMactQTQDq&#10;RACZwDrU2iS2arp2AGTGqW8ocWybjb+ZrcYr3rXMWPCa40guzYzaMrhkSoj+n82XiwE9KJDYCoPX&#10;W0CdiR4wC4DztdVorraY7wjZOutCus0CCFmq7V0URxslM1f235xlz05bZi43Jno1IKovsdDEFrJr&#10;Fjgcmaj8mgL9masubPpTHwst0dTz9W9S3xcJczqwzwho2SSr8b6dd91991Hdjzr3d+cc0u5QGodz&#10;VfUNOfyKpvT49FNPjb31ph//t0dKH+19bR/I1V65+PQR+bMrvyplU+nZkjcWMP/Otx2kSQFs5F6/&#10;o5IJ3xaxDrCYDsDL+D6aZMCHu/UDALMbbdu1Z83X37707BNTXl+Y2fSAqt3siW4CaPLfL4+4+Q+Z&#10;tAWgx1U+fnLluUONd5tiBRAWAf5AGgJ8hLZqM3aHlpFxo4R4Tpm2PrDq2JZnci6AGb5eNRUtz9Wm&#10;YIhrKoNG+0F3Sp9pNVR7n2bs64FR+rk74dii/XJ10HZT/jbbLIvqb9ZQbkc2qwg7+MFWnPXqFK2U&#10;hi9bHv1V26vNSJDSBqtJdnEdRQLVbZLSaTMBiBjF9im65k//8okAYo6/MezPJgIw5ZPr+9wcIN7k&#10;wSYAPYpAQ4DjpeVFziwnvJvJarixEMBpBRBPY3sZx5p1CfZnecUaCr+6TzXLB8UK4NmH4HLVylwA&#10;d/7e76nELgcQZSDBuZKc4FzzLowJwL4cQOnSqfUlEEUETOGchnMVF02/chRXwPF79nwh8IxmbFx1&#10;US8F1UdhdupUPoF7FDNp2bbrDxKE9CgbXrWBVZdlqU2xT6mzpUh/WVhLvGoCkImKetOZBNeoVQHk&#10;i0N+sc0CwHIAWw2R5UbNHdUQQO7F2Yr65EFuqZTvL7PEKrZ+ZyW0NObhDAFRX0AyUqVT6mjJwr1T&#10;Ynj1uL/BbZVC6VC5uPd+Z0hDgE7eWEfGM0XPDtsrQ9DwT4gtl02bjtE5UZujgDxV4tIj9ejCqSIp&#10;E+ktOeUltpshILj/bviyRWFPUPyGALULRAWtSVZ162YZbxa9/eXKTzeXb5Daik8ZdLURCAVOf1RT&#10;TXCY5uX1onN74PNCb/nxwh/JNKH3PVgu0nmAQnNm/9OKXVGI+OHj4pFeslRd0tAxqZlgbpWfRrMh&#10;u7tMBxHDkuIPOWjXvFmPY48fPOmJnXu0PdWG/UjMAnApdqxcs1zXJdMHpQ1t35gOIAqkLo0+Wi3e&#10;3u7klNuKWq2/Wzy8WINyhsDrj65wGSHJFza/YfFjfYUbmrmrvEL3M0IQap1Q7dRLWPaEDEYJMlzY&#10;2n1dPFUEGZJTAr1IMsAUNsfMT7AQe1UK7qKY6Mj1RkqVzygk7my97jotht7+eeod6TVYOaw60QSJ&#10;4jqGDrVbrovawnKTy67P5+eNtaHksy/spzHyz3R+Q//nRgBhMmAmOAsdJTWWPlYUE4BRhNwrmOw0&#10;iJ6Z7Iw6V6KqDlgRCvfOjpIfqXDr7PcTF+dRVfKlq759PQu/tdkPS8YNYFi/Xvxdw4w+fuyft+GF&#10;TEWO+jQ0QV0379aMNw3ij+wwOTYFsDz1FiNsMxPCXQgnCUDum/upEcEnFS7tmNMEYGv0bCquGrqr&#10;9iu9+z/lzb5ov+2XvOmjG9uElG2vbGnpi3O2fGCpCxO1TcdQJVGbPtt9kV4nPdt9VzeqIuR80dRL&#10;c3OcVVHHaNRGtSiKPJKXMAHI6Ow5mH4mACGq3TYdukcR6QXkWj11VuaInrWT75pzVsJGx0l/R+g+&#10;jFcG++kwAeipNgZaAouHJYut9k2ZxVztdGl/bIjUn3JE0BWjWU/FEK01UwLJO2wB7t1OW9rD2AKE&#10;G1NjUoYZpeXKpqjrOjEvamp5I/ctm2a3aZ7diObTm+E4Xm2GmuTsQAW8BZXH0d+XukjBHoNd8LSp&#10;ORCDdpeR8X3VL2L8Xy/AXiYAoW2arI1OlMgeoVsY3/XKr/8MqgquSpFr706/qaTTpnsbhYhhsWpb&#10;wiSgP2cBqD6NSqa3wsKZ4sDqVqTH0PON1Om/9YeKAHr5MnViXQz+j7tCbK308lWhL7CwtaRyzgXP&#10;AT0Xjcpha4VF1GGKlmumhTME6Cm1WAGUiQ129kHFI/zzmNPlH4VeKsRIvt4pFF1D0ur1tzPf9Y+b&#10;CbjdXn8qFqEbBil9Up+MzL9nGWgFsJVRR+9NTZStf0aP1Jmo4qdeixUzQXjy6eZS7SXTd2O/BnNT&#10;ABJYDLDId61PEmKfC8CZumZEIDH3l7FHLyrSRACHUO6yBPYGApOQGgeuPSRv4wBvAEWn2RjS0TUW&#10;3R5vmsmkS/WLM1Fhm52w7mJvn0MCT28TAM8Zx2XkMs842bN3fFGfijCcjuVN26OQP1XRfAKXzqQb&#10;aQJQW1qvBfM+tS9SpPrLS/ROlL/qT1f10j+ZPnqXaumgQNQXjTR5qCj8K1fIIl13ncmybssp+VN/&#10;Q+ndRfZLqoWWDDV0RX/FT30febzXdJaRXkAqf5uSaT5KjgnAVs0tJcFmzzIaFvfS62b8koYACw1D&#10;5TGGcLliZOqpshNub/Ft+rzse6h5baunIrudzZqfCYCNBVpEcs0dcZN2uXfWncBXv5IwXi5DvNq8&#10;tGaHNsMbbSNMNWCRJkts6roA/sA2HUA6thgRDNVVSC7WU/McNP7ov5VkqV4c9cOWetdibusFGjE4&#10;2VvuhK4xAeG4R+eRaxlbKtmugP6XUcYNGDbNUwANCsR4rtjnAr1IFdbD9sRfdCwU53PTIOgRi80S&#10;YQmBfuhTNljYMhZ/eS06sNWph4xGt9QWrlVxl2CZUNZa4ay6skqoyQmdNY70RfJpGj3McOwJ91zU&#10;EVgUXBy4SxeTzGrormvJmLYvE6gXHcXMxB/REgFRFg2jSIhEBRZTSxjWYu5RKdTaqJcH4wXB1R3+&#10;n/MFFr4Gh0hWip2oxUp/v/KKy3ON2WSMaizuBkjnUa4iFSwjitCeImr1ocPlgiT21ZLizA0TXZAJ&#10;wHxHuPSV9Pe95bUfMTvCyOjpJlpexhBV0iOIQaYgL6b53zHrzrcOexjZLQ2z0WewvvNtHRO3VsJs&#10;Z5Sn/u802QIbX/QmmP+jN8OBXXABy6flsqdaf+9aXr/W9XmSv4v4zmT6pNE3gbztUV43ItZUVq6g&#10;cpbq55aCIzuuppnHms/8PlVftW9l1gxrR1FNiQdhl4Yg4NUQ4s3h2bqE8Jtg+h6vAfcXfkA/wK7D&#10;2pNp/Fbn4tqSI2bvmjdlh9HsSSqNTmC/RAnd3mJIxcAJ1Cq3e8EIl1M8pKDOU7i3nHeZsfgP7OGb&#10;mSAaFntig6Sx+XfmXwhxnPH6lOpQr+JQjkJVnTAhZfzxmltDBQZHIAACIAACIAACIAACIAACIAAC&#10;IAACdZlAxp495p6HdTkhkB0EQAAEQAAEQAAEQAAEQAAEQAAEQMCPgMvKEAADARAAARAAARAAARAA&#10;ARAAARAAARCofwRgAqh/eYoUgQAIgAAIgAAIgAAIgAAIgAAIgIALAZgAUCxAAARAAARAAARAAARA&#10;AARAAARAoEEQgAmgQWQzEgkCIAACIAACIAACIAACIAACIAACASaAt65v1Oj6t0JjIudnPLLW6nzt&#10;I2c4b4YO0dchk05eDjENYXwEcD5yS0FswtpDot8RSAbEmdTAY0tvoK+IZck1vMRlT6C4cAACIAAC&#10;IAACIAACIAACIAAC9Y6Arwlg7SMTv7jqqi8m2rX6SBS63PTOnndu6hLJT3jHp/z9SzrTgF2Pn+Ph&#10;y0cA+6O3rp941JcJEvac869auto0h7z1+rNXne8lYvj06i7jC7w2FOmElKXInOABBEAABEAABEAA&#10;BEAABEAABEDAJOBnAlj7n1e0oaNHD9Ve+Y9tZL+eElzbZXSC9H8GqMtRpzz7ujGDIrEWgCQHnoTs&#10;bXBlKQkMESQIgAAIgAAIgAAIgAAIgAAIxEnAxwTAtbbfdunyW9UGwAaQr7/+DGN5AJtJLy5zkrtx&#10;z1gSIMac2V3TjRyHNgNI0DR5M/b/GmjUQW+bwMojenL00Udb0sKfPqKvNnCscAgiT+CkDUC1ANiZ&#10;2ZAGBSueRwncmgSK7vxntaW3UlJ5fpirKfTscU+1w1k4OXVXzrLkWh7UnLJmDc+XMx6ReeoUO5I8&#10;cAwCIAACIAACIAACIAACIAACDZGAtwlA19q4tmmZB7D0i6Py+bx7pjS/MlSfiG/Mw19660SNHu95&#10;/aqlt05TdhHoctO4q+SgONOIx9HigLeuP/rWY17n8/i//PsX50fWsjWhypomCDPAfO2VZ+0Z6iqw&#10;cOQlydJbV5/PxLMnJ0xZYWr6F/9lEygUCwBFZDB7XTOWWEikYYI1bQAhA7cm4ZzHKTEaX0DB84x+&#10;8+v1q56VKz5cUu3mLLS0LmXJtTy4Buiep3HJE1pwOAQBEAABEAABEAABEAABEACB+kTA0wQgtTZh&#10;A1DU+VNoagBDQC6WckXecp3y93x+i1ara0JFNS66o9sA3nr9i7+PJvVz7X+/0IwF8kwlVNfOh4Qs&#10;9wLg6iwFeAoPmYSm8GxhuAvMHXlKYgTnTE4IAQ3jCRPrKMGJRWSYLc5/1kiwgTREmNJJ+MB1Il5J&#10;0Mf3aWqAvNxS7eIsrLjuZclZHlzD88rTOOQJKzfcgQAIgAAIgAAIgAAIgAAIgED9IuBlAnhr2q1L&#10;5Qj70bcu1cxl7TEDOGf039nWgmxjON2KEHNQdcSjUNPfEisqpMxXiXkPvnsYhkhgQgKniRHna1ye&#10;L/9+inekIZ25B+BVluIoD3HJE4ItnIAACIAACIAACIAACIAACIBAfSTgYQKgmevmXvtCP3TYAPhy&#10;9EinBXClddq0V47R5w50OfIYaVogw0D8W+ZTgMbyAxaeLcN8BE64JHrUfALF+beaFgAeUSRo3qUu&#10;EYGvXb1UTFBgUyR8TADhnLkG4F2WjPIg8dAOisbECPIlQnPN05Bi18caizSBAAiAAAiAAAiAAAiA&#10;AAiAQMwE3E0ATGuzDNSru8/JuOhIvdePsa7FD5CD6XzPPnuMPBzvnMfZFgB8LT9bIe95rp93sHKm&#10;AttykC1spyXtPMBR2lD7QgBaHOApcPySuMvIwGkqSxaRZkCLcwvEWANnRwrq2wHSSLyQZtTqY3xm&#10;AYR05sbAryzRao1jqDzI1SR8gwBRHl7XjOxzy9M45Im5qsAjCIAACIAACIAACIAACIAACNR1Ahk0&#10;xF/X0wD56y4BWtH/+vliX0JcIAACIAACIAACIAACIAACIAACySXgcyhgciNG6CBAZ0pMFBtD4gIB&#10;EAABEAABEAABEAABEAABEEg+AZgAks8YMbgQoA39+OoPcX4ELhAAARAAARAAARAAARAAARAAgeQT&#10;wEKA5DNGDCAAAiAAAiAAAiAAAiAAAiAAAiCQBgQwCyANMgEigAAIgAAIgAAIgAAIgAAIgAAIgEDy&#10;CWRs3749+bEgBhAAARAAARAAARAAARAAARAAARAAgVomkPHRRx/VsgiIHgRAAARAAARAAARAAARA&#10;AARAAARAIPkEMrZs2ZL8WBADCHgSWL9+fa9evQAIBJwEPvvss06dOoEMCDgJULuBsoGCAQIgAAIg&#10;AAIgAAIxEMBeADFAgxcQAAEQAAEQAAEQAAEQAAEQAAEQqHsEYAKoe3kGiUEABEAABEAABEAABEAA&#10;BEAABEAgBgIwAcQADV5AAARAAARAAARAAARAAARAAARAoO4RgAmg7uUZJAYBEAABEAABEAABEAAB&#10;EAABEACBGAjABBADNHgBARAAARAAARAAARAAARAAARAAgbpHACcC1L08q2cS40SAepahCUwOTgRI&#10;IMx6FhROBKhnGYrkgAAIgAAIpIBAaWnp5s2b6R0q4qKzddq2bdutW7cURI0o0ooATABplR0NURiY&#10;ABpirodLM0wA4Tg1RFcwATTEXEeaQQAEQAAEYiXw7rvvLl++fPfu3c4AGjdu3JdfTZo0iTV4+Ktj&#10;BGACqGMZVv/EhQmg/uVpolIEE0CiSNa/cGACqH95ihSBAAiAAAgkgwAN+8+bN4/+UuCk7dOYf6tW&#10;rUREO3bsoHkBwi5ANy+++GKaFJAMGRBmuhGACSDdcqTByQMTQIPL8tAJhgkgNKoG5xAmgAaX5Ugw&#10;CIAACIBAdAKk+c+aNYuUfJ+hfpodQHMEhJthw4bBChAdc93zge0A616eQWIQAAEQAAEQAAEQAAEQ&#10;AAEQ8CGwa9eul19+mXR7GuEn3f43v/mN61R/WgLwpz/9iTR/ckn2AvIFqvWeQHJNAJ88feWVd71Z&#10;4U0x0EG9z4DwCQSr8KzgEgRAAARAAARAAARAAAQaMoEFCxbQVH/b2D5p+DSTji56JOGQjeDyyy8n&#10;l2QFIF/pBe2TZ0ax6+5/b/KVK6Sz1KfNU7BN/76bp+yZT1IvVCwmgDfvulK/fNX71CcmzhgrKGGO&#10;FDHF++layJg40wLvIAACIAACIAACIAACIAACDZMAafiff/45pX3QoEFy8T/N+f/73//+PL8effRR&#10;VdunCQK0FwC5J1+qdSDh9AzFl2u/gYp9wqNPmwA3/fvJwu807eQb8/90fOqFisUEcO49z/35FE07&#10;5c/P3XNujq/Ix1/9nL+bQAepJ5K2McbJytXAkbaJTYhg384acYpyjZj1rR6s+sC8a8b53gTyNuE9&#10;84biQXEfQ/g8ZH5Z4/W6Hyiwt0dHIjTNU+BIuCkUB0o3ipECTTfHG1++8caXNyZVqg+n/nbqh3HG&#10;QGH8VsgpQ4stWBaQUxx+l1/JhhEnB3gHARAAARAAARCwEqB9/uiG7cw/mgJAd7p27SrckkVAbBMo&#10;Ljoj8LDDDhP3k4ez3e/uzr/xZB4+qb93/65dUFTH/ymfXUEuQzoLii3xz90F+2SeMADUhv5PaYzF&#10;BJB4NAgRBJJDoOv1s5ca14xhrFFjivCd664ybk7u8vilqrJPz9+bkLfWaBq5h/cmXLrwLD2c2Wct&#10;VN1HCp905zxtsoiZ4r3TMEl43TeQeArs5ZFr/892vv53TqhuAseOniR7vAtLkcE2IKgxY8Y89NBD&#10;P//8M7mjv/Sd7sQefcP0qer4J9/2n/88enGHuEBwPf/5TiP720IhK8g92l3/4dddnQsmJtkiElca&#10;4BkEQAAEQAAEQMBKQJgAjj32WPU2bQdw1VVX0Wg/TfsX92lFgOqgV69ezptAm3gCm3IG3X///bUy&#10;AYAnJgEmAJoqT9Pn2SCzuJS59PZZ9Oy3ZRGBzYEZCLlKy+n3ioRmOvUBdj11TG7nHX5LXmbaBAHz&#10;IX+iuLW7lEXQVRKPvGBux7/yrfbtK+NlBnmxVu/Xr4UeBrrDhs2483Tjx+kjru+6dp0xPYAPlJOa&#10;PuOqLmZdf6/437+7SjcfaIedcZbFvUuT4BX+ezNIXTZipni1x2fwiQZe92XQUQPUTr+Ta+WdE99e&#10;OUPs2rlT+Gjat29fXl7+5JNP/vjjj/SXvtOd8N7hMhkEmBmB7AiH2sL+8F8Fne+6TRjptZP/MFIr&#10;+Fe8cxaSIT3CBAEQAAEQAAEQcCPw7bese+u1vb+c6k9nBKq+hXt1akAK6FqXBogFAuYCef2puhWA&#10;zQN/5HCmL8HXg1NX3NufuK5GCO3dXMnv7sVFfnL4V37pwplp80eRwLxIgAmApCHV8knt2ufY9edT&#10;6Ieb9s5Uy39sHPoAd/XcA0MdI1ekvo5/pcOfxXNysPEf6WYFYBIu76un4M8dLOmkVH90Ipf8an09&#10;h/VOxccbDZ/EaOk/VERL/2HSW/oPUtKNnw8MPczq0sh5H0nc8iKH1m5QWNphHD9fvuEhzydPK3nw&#10;574JLGl1Iigxqm0aCLjQp+f+7t95xkwB0te1s84Q0wmiXd+uW6uqy9KW4HU/MPSYPXqGTLMHKJ1y&#10;bYE6u99ccDDhHeGfrSq49PGysscvta2a8BH82muvFVaABx54QOj/dCcwoUlwwOf5f/jyjWyOO5uN&#10;T7+NKe+Oyfl8lJxPhFd9CX9yprzPlH4xai9duk2pd5lwL1Yi2MNnct6zSFt0jzFt33fafzzz+Dd+&#10;t+6ITqZZoMOpZxyx7jtzxYFvcpKQYQgSBEAABEAABEAgBgKuJgCaIDBv3jwKTd0mQAReyycC0sqA&#10;/Pz7L2IdkA8f9dj/j+nP+iJ65vbkk092nQ75SQl11Hh4+WLdgVuA+nPHGgOK41Gbd8GHqejmEzVc&#10;Ty+2XDNCOPSi+5loPLHfFf7VkdgwKGIoEIaXxJgAaF8AY1uA4weRqrmx3HEKwCfzXvnWdKXlnHu1&#10;dR+BijfnLqVgDP2ZHFxL+u9cv+ME4ki2p1cxTq5c/1hquGUSHjb0WkNsltClH5kbBSqy6z4sd9QE&#10;H3/iKZrq1QyVPaFdFgbrkeSc0NcNpr8kwXnB5HOXp6J8o3ZYB2NNzvHnBuz1kIwcSGyYQkFll222&#10;vx4N1/mNIX4x4d9mACCHNKg+u/OzIpjiXMuk9wjhr19X1qWzi+3A6747CEXgaB714IIE/nceS6Kx&#10;VkFf88CmRqw1llTkrnu8jAVGcxOWzr6+q1hZ4ITmKn7Tpk2vuOIK+Yi+053E5njo0L4qeF4bxya5&#10;33byxpcn0oi3PuX9NEsIbDb8upHPytn20tdd/Zke/nynZ5m3Z0euu8dvXT85XXKanFJ/ld3ph9+J&#10;YGwT7r8quEr3xSLjnjpc/Oh/7uqv9WfCGiP0nin2CDYcoe/Wf9X5UI8VBgHJCRcBXIEACIAACIAA&#10;CCSdgOvGfkL/P/30023LBOhmbZ4ISEoxXxjf7ncX8FmI3210OVXuk2eYBq6Zbuk8wz+57SfAV+Dr&#10;C+2PH8StCrYAjTCcmbCpgu8HdWgHsemdGZRYwC9X8B//J24E+G75x5s8vdhClyHoZgfaGUGEUThP&#10;2X4+FIq4Ck9iTACm1ki6ZfsO2rcb7ac2fPIRKfgn+ux3uGnjtzYH7gHFldpgz2KcXLnYxofiYhKq&#10;FgI2s960dagIhHvHHXOKvWlX4C47tJe7KrbrQGP1UgfnMF3KpZ8kwXlhBOgiT865g9ksjoCjHIMx&#10;pocLpqTq1+zr1+Y5rQAWnZ+2AKAVAMaEf0sKyN3jZb+bzDReUpGlMSFa+Ilg4mWkCBl2oMCaRhq9&#10;slah67+Laa3Ct+8sLDOXQrClEyHjczij9f/Tp0+Xt+m72BegVq7+l6uL6MUQNzXqJ+tz3+n7dy/f&#10;eNU7ZzyrLrY/YuQ44Yumxh8hf5hj5O4pOWLks8qU+iMWLbFOqT/5YkOSk0/r/9V69m5hl+mLRWYI&#10;GJ6VR7DhA/ByGZCc+CNACCAAAiAAAiAAAnESEKcAbN++3RkObf5PN2nzP+cjsQSATgeMM/ZYvHfI&#10;MUYhczrwiYgbKxzHABqadt8TAncR1DRzYj6fNmAP0IzPLq1uhKDBeeuRfXrsNKHAWF7A7RHMtuDl&#10;xRa0zVLAn7qkNgyKWBCbfhJjAohPhjrkm05BsFxBRyLIpLEl/8oiAmlXiDntMUsiYvSUh507QMs5&#10;aJVDum7HEBOyw4ZNIPWd6bPyoqntis7/7axn/62Rfq9feeIH1/a5bYAPdIuB77VyVYAZWGD41NB2&#10;dt9EwOu+I51Wgb0DDAXIRWDuT52ocFjnLhrbJ4GmG0Ra8e8tgFz/P378eLkvQCh5E+9ImeZOY+vP&#10;nvHOVcaqAD2urwruKdAMjT90/Obke2UXfXU8vcOhnTW7Om+uQ6BZ/om7XIJ1Fc8txkM7eRsdgpKT&#10;uBQgJBAAARAAARAAgdgIiCn9YkcA2zVs2DDaDvCAAw5wPiorY3M9Xa0DsYlRS774mnpzxr5YWxDh&#10;Erv4c29C31cn6utz+PkaA3Gx2Qa+XiJEnRqnqTIBsNFtde67I3VOB9ZJ6anB4RdLYBJ8PPNJEHKx&#10;BEtZPFc8koh4g+RhhgC2EUHKF2LEgyWKX6FOK/PXlQFyvmH/7zQa9efPY1py7wifZoV07lK2ztx0&#10;lYbWxaYCXvetyYkQYBQODreWrRHXrTVMAqrkZBGINQq5/v/AAw+U+wLEGlhC/bEZ9mwivnaPPBqP&#10;xrppI/yrIh6HxzfXE5c5e0BV+WmRvWaZYk9a+VXrL9f90Cz/BF3uwbqK5xYjWSrM+QhkNv/gHe2M&#10;U/U5Sb7JSZD4CAYEQAAEQAAEQCAeAmKfv88++8w5t58G+Wm0X0wTUC9ySe7pjm2PwHjESLDfdjm8&#10;M+K6RkCJatPHy9mwv5zqX7HRmGMZSR52fqG+kwCfqB8idrsXW3xuIejCeU9KiCRzSMepMgGwGeaa&#10;srVdxZtPW5f5Ox08SZsHGIviQ6Ymqc4Ck+ATu6q0V7xJKYtL0pgksayr8JJHzRa28KFOX9/OmmAc&#10;u8fO9Xtcu36EOAiA1OlnO88Ou36dqej63v3kl63F1/cDjBq+17aCHvfZdnv6hnweAkfdp9BDYCUi&#10;TTOTylPKkVE82r+f1Vny6RKxXlOmTPnLX/4i1v/TX/pOd2INLHH+PpxqrM6nsW81WFKYY7ACOAX7&#10;Su6mz7Yd0Eb+wVxswB0bMxI2vvx8ImcBxBUsrUnQNyAgAel4ANMCoLklh804MPZMtH1JXEYhJBAA&#10;ARAAARAAgZAEaJ0/Kfm7d+9+7z11Fizz/fLLLy9YsODdd9+1BbV8+XJyTwaCrpbTsUNGmBpn+rJ+&#10;Y2+/Tf9+hi52IoDbpVsK9P0DwgvI5xAY4/7q3H1b7PpaA3YmgKcXW6z2EMifvrnBIJ8F8+FFD+sy&#10;FhMA29qfNsmjveujHBpHA8t8l39xjV/e4QS5AF4Ia3dAG+jLzQHDJie57khCtpm/dxI8oxebGwqf&#10;tN2/ucFAjALHIgnfv5CJQLnmLc9GuR8iO74h9EKHGNORVG+HndF5obEZINvNTl/nT/P6/02arvGE&#10;Zv6rO9+7SHT6nXwnAXGxDQP1gCKHrwZENgi574DXfV0Wb4G9POrb9+urGeReiB4CW5L8u8m5xXpK&#10;6WwEXUQWj6YTu1O7Kva9AJKa37EHfmindWyLfbquUg7CE+GdfNuzdB7eVcqs/hji6X/XaUvMCNS9&#10;BVgM7MA9vgrhtxO1M4JnAXDd3DgRwFuY0MHqawOMgwbEUQd6yg0utO2hIrVvcmLAAy8gAAIgAAIg&#10;AAJJIHD22WdTqKTYf/7552rwAwYMICW/b1/L0V/kRhgLfvOb34jNApJ0GVviU/A0x95j23/vuGmY&#10;3dhFn+bn/7Xwww83dnBsDGBssicm8YsF+1EvsRMAi+I7Np1AbN9njV1fa9DHUN5dvdjiZdME2AaA&#10;ulvjcAPHoQRRxY3oPmPLli0RvcA5CCSSwPr163v16pXIEBFWjATIdEDHAYTc3T/GOCJ5o9lodX81&#10;GqnYtLF/4P79kcDUouN0SQ61G3W/bNRiPiJqEAABEACBBkGANv8X+j/t/0+6vVeayUxA8wLoKZkG&#10;Lr744gaBpmEnMpZZAA2bGFIPAiAAAiAAAiAAAiAAAiAAAulOYNCgQeLkPxrhf/TRR8kcoG4NQN/p&#10;zrPPPiv0/8MOO4zcp3uSIF8iCMAEkAiKCAMEQAAEQAAEQAAEQAAEQAAE0owAafU0BYCE2rFjB00K&#10;+Pvf/046/6xZs+gvfac74iBAckMnBSR1CUCagWnQ4mAhQIPO/nRIPBYCpEMupKcM9WIhQHqirfNS&#10;YSFAnc9CJAAEQAAEQCCFBEj/p9n+1LOiDf/UaGnzP9r/n9YIOA8ISKF0iCrVBGACSDVxxGcjABMA&#10;ioQXAZgAUDa8CMAEgLIBAiAAAiAAAjEQoDF/uRaAxvzbtm0bQyDwUtcJYCFAXc9ByA8CIAACIAAC&#10;IAACIAACIAACwQRI56f9dMUF/T+YVz11ARNAPc1YJAsEQAAEQAAEQAAEQAAEQAAEQAAErARgAkCJ&#10;AAEQAAEQAAEQAAEQAAEQAAEQAIEGQQAmgAaRzUgkCIAACIAACIAACIAACIAACIAACMAEgDIAAiAA&#10;AiAAAiAAAiAAAiAAAiAAAg2CAEwADSKbkUgQAAEQAAEQAAEQAAEQAAEQAAEQgAkAZQAEQAAEQAAE&#10;QAAEQAAEQAAEQAAEGgSBjI8++qhBJBSJTGMCvXr1SmPpIFqtEfjss89qLW5EDAIgAAIgAAIgAAIg&#10;AAL1kUDGL7/8Uh/ThTSBAAiAAAiAAAiAAAiAAAiAAAiAAAhYCGAhAAoECIAACIAACIAACIAACIAA&#10;CIAACDQIAjABNIhsRiJBAARAAARAAARAAARAAARAAARAACYAlAEQAAEQAAEQAAEQAAEQAAEQAAEQ&#10;aBAEYAJoENmMRIIACIAACIAACIAACIAACIAACIAATAAoAyAAAiAAAiAAAiAAAiAAAiAAAiDQIAjA&#10;BNAgshmJBAEQAAEQAAEQAAEQAAEQAAEQAAEcCogyAAIgAAIgAAIgAAIgAAIgAAIgkBgCazbvXVS6&#10;56P1ez/6FsfPx4v0xMP2O7FTdv9ujbq3zY43LMM/TACJIolwQAAEQAAEQAAEQAAEQAAEQKDhEpj7&#10;+e6Zy3eVbt7bcBEkLeXd2mYP79tk8LGN448BJoD4GSIEEAABEGhABD799NPjjjuuASUYSQUBEEhL&#10;AmiL0jJbIFTDJbBxR/VfX6/CsH+ySwBNCrj//OYdWsW1nD8uz8lOIcIHARAAARAAARAAARAAARAA&#10;ARBIZwI07f+iZ7ZD/09BHhFkQk3A44kLJoB46MEvCIAACIBAPSSwatWqoqKi99577+eff66HyUOS&#10;6gKBruNX0CekpJEchwwTzkAABEAgJAGa/P/nV3bu3F0T0j2cxUmAUBNwwh5zOFgIECM66h3SFdLz&#10;AH6FdFxHnVFHmTrNX3311Y8//khJaNKkSZcuXY455piDDjqojqYIYkclQGWACkB5ebn02L59+yOO&#10;OKJp06ZRg4rZfTrIELPwdcVjMibfLvt6Z8cDG3c4sFE6QHjxxRdLSkqEJFSGe/ToQV+oJNOVbPF+&#10;+OEHsjuo9Yja0g4dOpAMffr0SU1VSgcZks25ToQv9P+yB3qHkTaS4zAB1gk3yWiL0j/hVENFR4uu&#10;Aw88EL2s9M+yei8hDUeTOlrvk5meCfzH0Ba0TWAMskUzAVC/hK4w0VCr1L179xYtWoRxHKcb6vRT&#10;d430T2oWZY/txBNPjDNYH+8U45133hkp/KlTp0ZyX7cckzXk3Xff3bVrl1Ns6raS+QOvqLqVoVGl&#10;papHZYDqYC2WgXSQISq3Ouo+Gd3uMyev3Lh9z039c27q3762sJD1isowqdmvvfYayUANF/1UTVpJ&#10;NebSa4XilaYHJwSyBQwcOPD0009PHp90kCF5qatzIUfS6iM5ThSKSGMhzkjjr1AJaYuomlPVk0p1&#10;SDjUy73ggguEfTCV10cffUTSylctNQvXX389WSpTKQPiAgGVAK3/p0npGP+vrVLRonFG4Z8OiGFf&#10;gAgmgL179y5evDh8CrOzs0kPT7YVgNpuGrFxKh7UOl955ZVJahalCSCMYn/bbbcRtDAuw7NVB6nC&#10;+5IuSS3//e9/H4NHpxdC8cQTT8heshiwImeqlRqvqISgTttA1B4J5TWNlIoysHHjRioYsl9FvaXk&#10;aS/pIEPaZlDCBUtIt9smlZzw/ODQzkNOODjhMgcGaFNmqKxSiSWTN7Vv9B4hXYVaXQrkvvvuCwwq&#10;BgdUU5577jlRWSg6enVSPRLvL5KBXnN0iad0/4orrkjGdIB0kCEGdPXYSyStPpLjhECLYSzEGW+c&#10;XaOEtEX3339/VP1fJIT6mX/9618TAjNkIPSmmz17NjnOzc2l9ywl/4svvojfkhIydjgDAVcCV8yq&#10;jHP9/4ODW1LIt8+tBOHYCNDugNOHMYaRrlhMAHJOu5gJb5viLm6S/k8mg2RbAahXNH36dNEQ/+Y3&#10;v6EOk5iOLgZSkqp5hlfsw7sMn3MizHiuON+7Mupp06YJ/d9pEaf78+fPp/dTsvMiHg7wGycB2SOh&#10;AkBNgXP2DSkwNGQhCkkCbU+q2IEyiHXdSZUhTox1y3tCut22JKtrnmvFCnDHHXeQKZkUbGG+FL1q&#10;YQK47rrr6L6wEYj3XWIXBVDJfPzxxyl2emeRcdZrXFEaKehNN3r06MSWmXSQIbEpqgehRdLqIzlO&#10;CBxpArjllltiCPD//u//yFecXZGEtEWiQxU1FQmRPxI32QLQbKCjjjpK+H3yySep91vvl5pGAgXH&#10;qSRAa9H/Oq8qnhhJ/7+wF1su+upnP8MKEDPJ+wc1j3pSYITtAEmf95eMVjBKB6QJCCsA9c537kzK&#10;+hB6/YhhGVpwTv0hGrShbhl1nqgLRT+pL0U9KuGgvl7jx4+n12eka8KECQmkIdUqkQW2niv1U2ki&#10;xqWXXkox1vu8SCDVOhQUqdZiRIJ0eyoArqtvqFbSI3JAzsg2p7YSCUmplwzUPsiN3KhkJlWGhCQE&#10;gUgCt7+yjrYGSCUQKirURlGTRdq+v3YteuFkF6BXW6IkFBPZyIjmbEXVKKiXL5pTUtfFUoUEXukg&#10;QwKTg6BSQMA2FUWdRxPmewokrE9RUA0lqtSzPf/886X+X58SiLTUUQIzl7ssAQ6flptymwv9ny76&#10;Qj/D+4VLlUAMGRHBBBDIWt05meb/q1aAZGyqLBYeU7eJdH7bq4h6crQ4SnSVyFmg5HXUAY3Ah9ya&#10;QSSQaNCEt0QllvKU1v9TaK5ZIGOhYiCmf1PsCew0JyoVCCdmAqoNTq2DlNGkIKnLQygKciCsAKS6&#10;iD07EnJ5ySDWp9ClxpIkGRKSEARiI3D981+trvgpxVjEe8R/jr1YFEDOfBbtRxJbGFKpZ08G08A9&#10;U6g5peUJFD6Z0hJYj9JBhkjQGpRjsdV/4KfWmXzJLyFGmO+1LnBdEUC85qjBoVbioosuOvzww6Xk&#10;CxYsoG5wMpYF1RU4kLN2CazZvLd0896YZTire+Mbz9hf9U4/6WbkANs2n39X21L1c0mTyIHUloee&#10;rYTkT/aMSwLKCMqOSEEk0gRga4ZUK0Bi9XDq+giDKCWVxvdcmz/qqNHQtOgqJfBgJ4qU5ozFMA9f&#10;+Ap/iECYXKTuICk5IYdVyRmZDBK4dY3c+426pP5vIOox06uLUpTYYhAGEdwkjwCVKGmDk7GQTYqm&#10;NIt9Q+mLavQhDVysbU5gLXCVgaIgnUpctuQnQwY3wssfHiKuW+dsFM83zrlVv/Xw8ljzhEL18swi&#10;lHGp0QkPUh6bVLFKknx/O3ftu/yZspRZAcL3oam5owYtgUcDiDoiFrKF4SrmuyW2HvnIQK9a52S6&#10;ZMjgmXZb2VbKsl4bzLplVgJ5T9YYn9oTBnutuKHdMSPFG9V9pMADHR/NL+EszPfAAOGACAhzttT/&#10;27RpI7GQ/k8LLandEOZ1XCCQegIxnEtfcvshUldfuGZ3t3s200dILr7TTemAHAcm6sJL2pZeu39n&#10;bW/+k8x7t3t+yN+2d12bxhcG+qwVB7q14uC8tkb0K3eIhF+7Ml6BomZHIk0Azr2+hBWA0hTbViuu&#10;MKiz8sADD1CDKML06bqJPcnEUmQa/XbqAzHAtmkvQrH3v9RYEqj8ULDUGaV9oWi9Pe0j5TPPQpiQ&#10;yRlNIk3ULoAUu9DnSbcXZgVVAPldfKE8Em7EvgC46gcBMQeE1CFZB6luUmdF7s1JX2iZgGoFkMOn&#10;iZoW5JQhkG3CZXDGuPzhB7+9/JE5c+Y8crn2/DRuBFi+TBtNN+bMuf2Mdx6MzQiwcc7sby8f2tcR&#10;HVd2lmpnKA82zpn2/GG3cwG+5bH1vZlHLgTQfvXrk1jTmO6XsAJU7tqX7oLGIZ88RTXSTpnCcaIs&#10;qv4y0KvWdb5DYmXwQOhWtjsMlSVZqUpnsOJO19+H8KK9/JX3f81q4Jzbtdm8AlLt0W6/2Vl74si7&#10;FHgdckLrOTccFf5D7lMglVcU6qZ0Yb7XoqheUVdWVtIKf/+Lulspk1xut9y2bVsa/1f1fzJ/C/2f&#10;1i6Ft2CmTHJE1EAIfLQ+2rAzYaHt68PDCXbcs9WDbFuMXbff8/1k3ZLwy+THvh/42I5Xw0dTX1xG&#10;zY4EmADEoi952Ugm9kQAGv8XayDFbEwxzi8vMeAvf9KG5DRHndyIfQFoTDJRikf6lBZSrWnJA1lD&#10;bPOupYREjB5RJ4+cJfagRKHpCTuLWGIglD36Kwwu4u0lRpCEM1z1hgDlrygAcl6J3JNPDmaKqR+q&#10;FYAcU5Wkm5EWsHhBc8oQBm9iZXCLcfnSd864lGsiHYZcesY37y8jFaTvEKGaaH1POUP7doM+NSCM&#10;vIabjcveP0yEars6DPn7nDk3n6LcJaffnHEKU3c6nPTrX72zVJ12QMLVEQsASxC3ApQmzwpARUhu&#10;aBIlMxLmVlQEeklF6sSLSkcVMCH1KB1k8ADqLNvKq4RVpZAX2cS+u7TOGQBCJi4NnAVpze7P00Bw&#10;uwgtW7akTQH9L1qwkxrJRbeK/pL+T9O3VP1/9erVK1asoDdskg4HSU0CEUs9IBDzQQDq4L+Tg/9T&#10;xf1+eb9h/cx17/3kqfAb0+yNmQWt5OwANn3Aunxgfr8meTeYN+f320/EdUy/g20urfP2mzxpDUdO&#10;6XdGwScs0JU96lqKiAmjB35Dc6HQ2rxEKiRRsyMBJoBI8sXpWMz7FfshkwmA2mK5DyqpmmQdoEvO&#10;WqQRbzqvhdzI3QFDzpmPU0ibdxp7F3s4JekSZmDSrMjGYRsXor4dTf6nziURCDnLNDYhydBA+SLw&#10;ijwi+wsZJug+iUR/hTaIq94QoPyltNCEZKm6iH0BRWkUyZSz7sUjcYlymJApOU4ZQuJNoAxBMXY4&#10;9FfffKcq/Bs3fBuTCs4sAFyrD3Ft/O6bXx0qjAUdOh5msTjULQsAS8Gaip+TZAWglwU1j2QCoL+p&#10;HNlTc1Cs54/BQprAlQjpIEOIUm13QuP67whDF7veedCy7qbv0F+/fxO786B26RAtQQYAKie2GX90&#10;JwbJw3uZ8/G2IY+t9vnMWrqlR4dm8tPhwEbOwM9/5EvbPgJ0J7wM/i7j3Ig+Tu+JSkUahiNP6BD6&#10;f+PG5upo0v9pUqc48Spw95A0TBpEAoGEEWjbuD+b+bR30Re/uIbJtOshpH3oawSGvEdzFpo8eJcy&#10;CZ97e3vO5m5P/m+dpnU+vdWo1urPluZ0fRHBaj5pfw4bADtziBFOz8ZnikDMR6ahQfhb994Pwq4h&#10;IjJE8puqILwkjJVbQHGZAMRcL9crSUILzcE5Z5LUTjlZkb6ImQJSOaFWUmyhlJAxk6hJI/1HVYGi&#10;eg/jnlJKlg5aTUpHJMq1BsSEBuFp5D+p88TExAoalSJrtND96C99p3jFpoziLZXAlSBhgMBNsgk4&#10;M5R0EhrMVAsbFUv6STdVdSUGbccrLTEXqgTK4CYbqf3viNnHNB/5+W9UJ3yGvutYfkCGUUChLQAs&#10;qMM6uk67qXsWAJYYsgLQGQEJL9LUQlI3mt5ftJK2ttYoOcswmbC9VpY51+QnZEdAfxkEdilSkmSI&#10;krn6Mv+bvrt0jhjY53MF9HU3N+mrbIx75IQtCnBZQBMlSuGWWjPVkq6aO6MHFuyDJr88sqjC392r&#10;H38fuFjm+T91656jb7hNodF3uhMcfTgXVH18ziSiE4jo8nGQbiYA/4UAKTMU0pQ6si7RUMphhx3m&#10;qv9T5lDPKqnjOuHyH65AIB0I7P2vu6bc5KbT2Ul2b8/R1wh8sfj721fTjexRZyijkqt3sEX4m6ue&#10;ZI+Yks9/7l60jbnsf4w+EYA92va/IS/x4w9W7rCEwxfz6yv5V/6Uzzw2Gaju7bftf6MXuxspPPHF&#10;4CV6VsRlAogeXbw+hA5vGwCh5tJ2QhL17Wybz4uZk7ViAog3zaH90/uAerTiwCp6VxET+pm8l4TI&#10;BTLKiG6o3JdRrvynmxS7EEBMT0ieMKEhwWGyCFD/mOxQtvnMwjgl5wUkK24jXFJUaOakbb0P/aQj&#10;32PYwjNWaTsMGU17APAxyKWHXv4rY0Cebcp3Ey3Rj2U+8vKlrtsAeEvovtagbloAWCoXfrl9bBKs&#10;AGQMIiWEpqt4TdSi2VXkQKxeScYVZ8gJGQNMBxmisDW0+1OWDrFuj8nW3ThW2Sx/ePaho2kigL4b&#10;Z2z7cAjxqDWjoiJmtNFf51FEUVIRwW3ZA72dH+H/whMOXv7NTv9pMi2bZE0a2rlFkyxyT3/pO92J&#10;EH0cTp3HssQRWCq8+i8ESM0SAHphiQ4tWc9t+v+GDRto/J8eUXuF3lQqCgTiqBsEso+UW+upArfN&#10;/hX7uWu+ss1e2Ta+eUGbbLmMfN02y35Dxs9f/rvVkfite+V+ZvZwzOUGB9E8AvuleAxLNAYvYYM2&#10;3dUxE4DorNhGLcT4v5waIL7YdjASXuLs6zjxBq0aY8+jZ0osPuidQVMAaCLA+PHjSTmnri1N/h84&#10;cCBNQKBxm2RsgiAXgQfucUj6v5i+kcDzCGJhBD+JIyCqUgzlSszeT8jlKoPYF0PdkFLdoVDEm0AZ&#10;3BMihyCHau9/ow/I09jlg9rt+rhltPSzjQCj7OBH0xCMCGjdgTkjoO5ZADocYE5spgHPxG4KQD1s&#10;MgoL66Q8bE+Ao3FLMT5JOjZ9EZo2faH5TYl9iYiQ1QJJiqXXqKm6mWsCzdn+MkggQqokyRCtQgjX&#10;YbbVYLsA0qwbx+6AscTH/IipbVQGUjAGG0ZRJ32erAA0TebMySt9js84KqfZ83/qSrWJ/tL3WFMf&#10;2Z/rsSyRQ2lgHuRZS8cdd5ya9K1bt77xxht0h/T/xO7r1MAAI7npSCD04n+r8Jv38nmW2YcHnxuQ&#10;nFQzRX0/tn0AW25AWxKK8wiSE1cSQo3LBGDbCNB/X8CECC8Mn2IbcHnRNE7qnImp/nTRF7psp6QI&#10;02m9tJvSIDzNGaNZDzTWKnqrYmkGJZasIWQIoM6i12aB8WQKhS8mApC1xTbnQg2WOgFi7igNm0Ta&#10;9Toe2eA32QTkNpBRrQCuE3lik9YpgxjLlUWOvouSL7ZNkrEkUAZfydm0f01s4k8TAGiL8lgmAJCC&#10;6LURoFfktAmg9vwrbBNAc2NAvid6XdoJkCfuprPa0/jnrKu6Pji0M33CKEXhyxIZTMmxtJBS6xRo&#10;oyQHQmGOWuy9pBJNKC1DiBSgPI0lITsCpIMM4XPNdOmwaNFJHNYSnpRdAMX8//TpSwgrQOAhmtwK&#10;0C2V+n8seQo/ykY5hYWFpPYLJPSFftLSAGqmoP+jmICAQWDXfD57/8zf6HvpWcjoBgLLnPyurdnS&#10;gHWrd8dyPpkyd0APh2YQGPsR5D8pFvZnHV6bB7NEKxpxmQAoqpM9rmhShHYtOm3UYVJXJFKDaFtR&#10;praS4kg8sdRTeE/g1dG4ZsyYoW56Sz/lowRG5wyK+oJiwz/a+NC1Oyi2ThSbBfoo6rEJSRqX3PXd&#10;dS4AiUfxyq3jI+16HZtI8JUaAlSuxHBopC02qQRSYaAykxDVxSkDNQWk6osTQAQHof/TkJ16ckEC&#10;ZXCjLQ8uZ1o/P6SMad/aN2JtALsizUYO2ghQLI1+UI/gVrYJAVuK8C3bH02xOzBrQEwbEaamQJmx&#10;0FzlEafqJv05K76nBycd3mLICQfTJ7GiUCEkS7Hcx5QCD2+jTMh+lhQjyRBDPRKVLtBgERJXOsjg&#10;IaqzbOsbAYid/m5ntcu8w47i1A8FZOGRAcDYBMCyO2D8h9MkZP1FyNwJ40xaAe5/Y4OPe9fNAsOE&#10;DzcpI0DmaflKpaaJ1P7du3dL/Z/aKznWlTKREBEI+BA48TBlqXxtkHr1JT7q3nr/OXx3fX7RsPzB&#10;82+gn7seYfv/mfv20e6A4gTBJ6OuzBcBt95/Gj8jwBKOdSbChZe0oq0B/a5kzlyImh0Zv/wSYYsC&#10;oeZJfZt+kgXANakffvih6kz1FWchIX1eTPKnnj0NA6pL8sRyX5qsSH+F5i+2phf6ALWe6iTG2MQQ&#10;Mx2kXxGX/6UuQlYPyw3y5/dchEkdVnpbhAyTXNJiAYIg6IWRPIyEpOQLzuSY+rLUKyXFjHpIYoat&#10;raOMCWxhkNYVN6IuUAUk85PNuCPKJ42Vqao+VUkyV9FE/YTUREHJVQa5l7JoJdQpu8mQIcn5tfzh&#10;WzcMVRSbJEcXKvhPP/3UNkk1lDdfR7RpuXj++OVH9D28RZ97PxU/X7vpqOQNXdIUqgceeMC1DPsI&#10;K+ZVJaoYi5aZogt5bot0T2u+EqWL+sggrO22V2cyZIi/CNW/EESloIkwzqTJ+mJ75Oq4tsioXbIk&#10;yZCQtoh2kHHdXFYs5Fy+fPkHH3zgKj81Hffdd18Ck0bb1kj7tQiWTgSgOzt27KCFS6nZjCCByUFQ&#10;9Z7AY+/+9Ph7bFPw8Bcdp0eOw+x1H94l6eRz+M5/8qL9+fX9+WiVPpulb1y0pd9jVWIKAB2/RxYB&#10;2nh/ILcI+Px0hs+n/Rv7+dui4IELAUSY7BwBsY8gv5TQWCBlQnhDMFcvIfFef3rTG34TYalX3TMB&#10;EAjqMKljjzTuJ8ZD1PcN6Z+0Nl5SI205sdZT27vN9gohZZj0IhF7Mt6CIkx6/dArIfyAKqlGtE2g&#10;eNUlygRAQanBOospCUm5I7dmgBUgZE1Of2dSnRYzY1UrgKvaIIx3UdUtfw5eMlCZFGoV1Xp1yi6V&#10;f5oQlFgZ0j+nEi5hQrrdNqmESkPj/38971D6Qpv/0eJ/+kKTnGmQM+FJkAGKIhHSkCp8iZKcwKaM&#10;TGNyuor/DHOaRyPOl0n4Gy0dZEheLtfRkH1MAI8sKnc9L6DWTQDUOZGGV9n5kWbZBHY8RJ4mpC2i&#10;7iK9L5xWADIBLFiwwOu4EEomvV8SOy1fVnBbiXW+ZOtokYbY9YzAms17L3p2R6RECcU+/BXGWBA+&#10;tNhc6kq7VZOPLaik+iq8qlX3thZTiH90ddIEQEmi0RvRXpPiIftMNmWb3jpigSUp5IkaLZE0wyv2&#10;4V2GLxnxb2+e8DcxvbqoW6xuUkXY6e1IY2UEX32xJbDrHJ4YXCaDgBgOpZD9OyjqYhxpsEuUPFTN&#10;xenctShDotJSV8JJSLfbllg624wmKkttn44AuP55dv4LXSV/Oy6xuwCoUYu9VGicLeQgfGwTB/xz&#10;Vsrgo1RQJaI5L8L2TWbfhJ+ykQ4y1JXynzI5fUwAThkiOU5eEsQ4tjCz3nnnnRQRnQso5n8lfMyc&#10;Ak9GW0TBii4WDbwL/T9RU358sJMNgt5lYhMreYy06LvSzd69e2/fvv2nn37yCoFWniYvTxEyCPgQ&#10;GPLsjtLNfJv9cFfJ7Ye0aJwRzq22c3dNnwe3hHScPGd1wgTQrW32nKtaRYJQV00ArolMhrLtRTN8&#10;XOFdhs85uRoivBfVZVLfZ9SVpB6AcywLVoDYMivNfclspe4d7bVBg5PqdADSW8QAi5jcmCTrTzrI&#10;kObZlFjxktTttgnZ+95PaZMzukkbASZ8IwA1LjGtPeQ4G9m8yPIVadZAGPhiD0uxcor6/VSVxImq&#10;VINId6JKJPbRoKekliTpOLp0kCEMq4bjRtXq6TgMOvzv9ZuOVpN//iNf0iZ/wkCWJiYAOeBPpVeU&#10;Z/HFtiYrUZmYpLZIHWVJan9JcBBNUOPGjWnlv9jUlqwAZOkbMWLE3r17q6urSfmnvz7QYAJIVIlC&#10;OFEJzP1891/nVUX1Vbfc1wkTwD+GtujfzTxEKQzhWEwAYcJ1urHt2BdbIP6+kqFse8UYdRw+4aPu&#10;yQCY7DBhBUg24VoJ37YShDp80gogZ4WIPTsStYGZM5npIEOtwK+VSJPU7bal5f43vpvxATP/J3U7&#10;ABGpMKoGWgGkM5oykHDy6ji/a+BUieic1/B7FsYgYTrIEIPY9dWL1OrpwL/rZ321cfse2zx/ckBH&#10;/T0+7AjaLyNNTACUF+puLCJrkqT/U8hJaotkB4+m+ie1xglcNEtiv/32o525xF/RvLRp02bbtm37&#10;9lkOLfcq6jAB1NdGoE6k64pZlR99G2FfuTqRqLolJG0EOH1Yy6gyZ/3tb3+L5Md105TAEMicmfCp&#10;+M5IbbsVBkoVp4PwJzOT+SP8iv04pUpn77R9Iw1wiZl19Je+i3PdcNVpAi1atKAVH9R3ERNAdu7c&#10;Sa2EuChdYkjz8ssvT2pep4MMdToTIwm/adOmdu3aRfISg+PjDmveODuDjgM491h2Dl9SLzJOUekt&#10;LS1dunQplSVnWaXWnjaXIQfCTEClPeHyUJjdu3cXK6do6I+0cforahC9Pvr16zd06NBkv0fSQYaE&#10;g627AYrV/jf1b3/JE2tI/6fvdEf90B2aKfNeWeUVv24rHdd6eqkGUUn+5JNPRAFOnv5PgSepLRKd&#10;SRqQP+WUU5LNk96Y1OyIQX7xt1u3bjk5OdQi+Y/8q4K1bBm595/sdCH8hkPgxM77zf1s955Q1qqG&#10;QyV1KaWFFU9d1rJlk7DLK6Rk0WYBpC5BMcUkJlImY3wmJnHgyZ2AnAuQjBWtgF67BKgCUsdFzmcm&#10;VSr1B2ingwy1mwvJjj1JI2/JFjswfOr3v/vuu/LMSGEIoDNlqEQJe1byJuEHygYHDZCAOguANssg&#10;bd85C4AO0Xz+T13TahaAyCmvPVkTm49JaotoR4NIey0nNlG07L+qKtrMaswCSGwWILSoBBaV7vnz&#10;Kzuj+oL7hBCIYQmAiLdemQASghKBpICA2DuQTAApWB6SguQgChBoUASS1O1OB4ZkwKJ1ubT2Xp3v&#10;Jsbhxfr8dBASMjQQAnVxL4AUZ009botSTBLRgUCcBBrCpgBxIkqG9/sHNR98bOPYQoYJIDZu8AUC&#10;IAACDZQAut0NNOORbBBIMwJoi9IsQyBOgyZAcwFoa0Daxr9BU0hV4mn+P+n/UbcAVKWDCSBVeYV4&#10;QAAE6hcB6n0mPEHHHXdcwsNMeIDodiccaUMOMBn1qNZ51omKXOuU4hcAbVH8DBECCCSQwMYd1X99&#10;vQq7AyYQqWtQtP/f/ec379AqM56IYAKIhx78ggAIgAAIgAAIgAAIgAAIgAAIMAK0KGDm8l2lm9mG&#10;oLgSS6Bb2+zhfZvEPPlfFQYmgMRmDUIDARAAARAAARAAARAAARAAgYZLYM3mvbQ04KP1ezEpIP5C&#10;QMP+J3bKpmn/3dtmxx+aCAEmgESRRDggAAIgAAIgAAIgAAIgAAIgAAIgkNYE4lpFkNYpg3AgAAIg&#10;AAIgAAIgAAIgAAIgAAIgAAIKAZgAUBxAAARAAARAAARAAARAAARAAARAoEEQgAmgQWQzEgkCIAAC&#10;IAACIAACIAACIAACIAACMAGgDIAACIAACIAACIAACIAACIAACIBAgyAAE0CDyGYkEgRAAARAAARA&#10;AARAAARAAARAAARgAkAZAAEQAAEQAAEQAAEQAAEQAAEQAIEGQSDjo48+ahAJRSJBAARAAARAAARA&#10;AARAAARAAARAoGETyNiyZUsMBNq0aRODL3gBARAAARAAARAAARAAARAAARAAgVonUFJS0rNnz61b&#10;t2ZnZzdq1Cgz05wgn5GRUVNTQ3+lkPSdrl27dq1fv75Tp05RhSdfvXr1iuorSe6xECBJYBEsCIAA&#10;CIAACIAACIAACIAACIAACKQXAZgA0is/IA0IgAAIgAAIgAAIgAAIgAAIgAAIJIkATABJAotgQQAE&#10;QAAEQAAEQAAEQAAEQAAEQCC9CMAEkF75AWlAAARAAARAAARAAARAAARAAARAIEkEYAJIElgECwIg&#10;AAIgAAIgAAIgAAIgAAIgAALpRQAmgPTKD0gDAiAAAiAAAiAAAiAAAiAAAiBQiwSysrLojAD6W4sy&#10;JC9qmACSxxYhgwAIgAAIgAAIgAAIgAAIgAAI1CUCpPnTAYEnn3wy/a2XVgCYAOpScYSsIAACIAAC&#10;IAACIAACIAACIAACSSJAOj9dRx11VJMmTa6++up6aQWACSBJhQfBggAIgAAIgAAIgAAIgAAIgAAI&#10;1BkCQv/v0aPHMcccc9ZZZx1//PEPP/xw/bMCwARQZ0okBAUBEAABEAABEAABEAABEAABEEgSAdL/&#10;r7jiiksuuWTo0KEnnngiGQJOOeWUd955h6wASYqxVoLN2LJlSwwRt2nTJgZf8AICIAACIAACIAAC&#10;IAACIAACIAACtU6gpKSkZ8+eW7duzc7Ops3/xGi/6+L/an5lZGTs2rVr/fr1nTp1iio8+erVq1dU&#10;X0lyX6/sGUlihGBBAARAAARAAARAAARAAARAAATqN4F9+/bt4dcvv/wi/oqL7tenhGMWQH3KTaQF&#10;BEAABEAABEAABEAABEAABEAgmIBzFoD0QwP+NTU19Fe9UyuzAMrLy9977z36SxcJ055fffr0OeKI&#10;I4JT6OECswBiRgePIAACIAACIAACIAACIAACIAACIJB4Aj///PP06dMfeughMlUI/Z8u+kI/n3zy&#10;ySeeeOLHH3+MLVaYAGLjBl8gAAIgAAIgAAIgAAIgAAIgAAIgkHgCpP+Tnv/FF19Q0AceeODZZ599&#10;Lb/oC/2km19//fW0adOkaSCSBDABRMIFxyAAAiAAAiAAAiAAAiAAAiAAAiCQRAKk/5N636RJk/PP&#10;P3/8+PEDBgygmf900Rf6STfpEe1NSNMEyFgQVQ6YAKISg3sQAAEQAAEQAAEQAAEQAAEQAAEQSAqB&#10;oqIiMbxPJxSefvrpzjjo5nXXXUf3aS3AggULogoBE0BUYnAPAiAAAiAAAiAAAiAAAiAAAiAAAkkh&#10;QKv9KVya8y/3/Js9e/ZXX31FN+mLiJI2BSQH9IU2C4w6EQAmgKRkGwIFARAAARAAARAAARAAARAA&#10;ARAAgUgEaPxf7PN34oknCo+k9gujAF30RVoB5AQBYR0If8EEEJ4VXIIACIAACIAACIAACIAACIAA&#10;CIBAsgiIIX0a5Bfb/qn6v80K0LRp08MPP5xuRt0UECaAZGUewgUBEAABEAABEAABEAABEAABEACB&#10;8ATEkD7t9kd/acxfjv+rIdBN2i8gfJg2lzABxIwOHkEABEAABEAABEAABEAABEAABEAgKQT68MsZ&#10;NM0RcN0mMKQQMAGEBAVnIAACIAACIAACIAACIAACIAACIJBEAmILwK+//lqsCLj00kttVgDS/6+9&#10;9lpaBUBPxRKAgw46KJJAMAFEwgXHIAACIAACIAACIAACIAACIAACIJAUAqThi3Bpq3/xRbUCqPo/&#10;Odi1axc5kAcHhBQIJoCQoOAMBEAABEAABEAABEAABEAABEAABJJIgIb3xbA/afhynz+yAgjTgDr+&#10;L7YDIMdi48DwF0wA4VnBJQiAAAiAAAiAAAiAAAiAAAiAAAgkkcD5559P2wHSCP8TTzwhD/wTM//F&#10;X7pJj8QUgBg2BcgaM2ZMDOLvv//+MfiCFxAAARAAARAAARAAARAAARAAARCodQI0xt62bduffvop&#10;MzMzKysrIyNDiiS+2+7Qz7179+7YseOAAw6IKjz5ateuXUhf++23X/fu3T/99FNS8mnzf5IzOzt7&#10;586dP/74I31/++23X3/9dZJEhPbtt98ed9xx5CVk4CxdW7ZsCe9aumzTpk0MvuAFBEAABEAABEAA&#10;BEAABEAABEAABGqdAGnXPXv23Lp1KynYjRo1IkOAagKoqalxmgBIJ1+/fn2nTp2iCk++evXqFckX&#10;afvTp08ntd/VF03+l4/UDQLCRIGFAGEowQ0IgAAIgAAIgAAIgAAIgAAIgAAIpIgAKfZ/+ctfaFGA&#10;3CBQREw/aWuA8ePH019xh4wFTz75pDhBIMyFWQBhKMENCIAACIAACIAACIAACIAACIBA/SGQ5rMA&#10;bKBJz6eNAGw7/1ESZs+eLU0DcrNA/0zCLID6U4iREhAAARAAgbpCoHrjnFHtM9qPXVxZVySGnCAA&#10;AiAAAiAAArVHgAb/nTv/03EA6lwAeYIATAC1l1GIuX4S2LZ4bJ+MjD5jF2/zTp9wc0lBGduoExcI&#10;gEAQgV1lBZdkZLQfWLCmOshpvXi+/ZN/FRRoNzz659Na1kJ6UkC7unLxeDJxNJgMTW0uVi4e2z4j&#10;Y2BBWcOoLamFi9hAAARAoI4REFaAww8/nA4RCCk6ZgGEBAVnqSGAXmN0ztUVK2aMPZOUJ+twYnVZ&#10;wUDaw8T9gm0iOmf4qOcEEm2281XSqsvmjB+zfuSjYwZ3aFTPuda55CVYu8ZLLaElIMG5k1DZfAKr&#10;o2KnCg/iAQEQiJ8AWQGuu+66CRMmHHHEEWFCgwkgDCW4SRmBPZvWra1IWWxaCobCkpuY6or3H7py&#10;QJ8rJhcnNx6EHgOBOl+6YkgzvIQjsK04//GVI++5d3AnvIPDEYOrhkegek3BQJrqAIN1w8t6pBgE&#10;QCD5BND9SD5jxAACSSGwp2LxPf3bnzZF+9Nb+TfnOKLI7DpyPh1mYrt2LMojpwPOOa1L2JlCSZEd&#10;gYJA2hFo3W9SSU3NSyO7JqhqtOw3qbymZv7Iri6vWRZXef6QDngDp10x0DS/jItB3MyW/R4orymf&#10;P7I7cjsGfHYvCc6dBEgUKog6KnaotMERCIBAnSSAV1KdzDYIDQKaVrl6/geHTVuy4rkbT+ncLByQ&#10;PRsXzplV0WPkNf27oOqHQwZXIAACIAACIAACIAACIFCfCEAPqE+5We/Tsqdixb9fmTqCpgbyq+eI&#10;qXNWVOyJKdlifWbTbqNe1rSKolFHZbEA5YTDkBHtrlgxa+yZQpyBY2csr/DbmSlkmOFTQwOJ82f8&#10;5dc54Stx9dfzn5pTkTPoj2cdGt6TVSC5XrrSTHv7EVMXlFXZBK8qW6xkFTl5ZbHqppqeF4wVmxW0&#10;P3NsweKymLdFlyJtYUGK7Dhz7IwVPDeqyhboBYZKy/yyKplDogDYNlAQU/dtGz1WmsGS+xEPLbCI&#10;6poQn9JlSLvmm+UP8ZLcfvziSi4V7enw2gtTR/TUSzcho9Idz15fYvWpDJ9nkNghwtw2Qq5Q3avv&#10;KMEksqcx4UVXiOITo1GYeCmhfS6M+q7mIAvCrxRR+HNkY6GWMa8ssG3zKTKRFYbqiuUzzLI6y97m&#10;eEXkxp+l2pSKUNvqRej6Fb6dEC7D0Nb8i3rUKF3cszJubRasZTzRzQIr/Ls8W2mj8K/Z+P5DvN7p&#10;9cKecWEzxZq3A1mrxhocZ1PDA/SXLcYGIYbGKvZs9UivCJAkmW1pzV4pdjS/bKvIvWblUptojijr&#10;qFFFtC7w5VHdmvJ3LN/7MMbcoUaMKp7Ruhpb5Fg20PFrbcwNHTwENjCGbw0CG3xVHv6OtL9kY886&#10;8mkFYgnfv8F32w5ZLNlQ3zU+wqco4a5vc6qODlHjwgjPIFCXCWyJ6XLOL8YdEEgEgZ9L8y/WtJwB&#10;+av32YPbt2PROOd0d21AfqnDaQhJXEO7OL/055qawIi2LsrrrWk9Lhs+2CpPTu6UZTv1uIUbESBd&#10;gWGGENnTiR54Tt6iHX7BCGeqkDFEKtI1YHTeZda09xhZuM7Mh50r84f3cLSLPYbnrxR89m0oHGnL&#10;yxjzkQLzEunciYX/HJdriSZnZOEGXUpXaM7i92PJlHMdCTl3SsmPgp1HQnxKl1Pa3nmLthqpsEXl&#10;WhFC55pY9JEzbtEOM2f2leYPoEgkbeEm94Y8W37l3FC4YXcSi+6+dYUjbSUkd/jwXEvd37lsijX7&#10;GJ3caSU7jSz0KUX7NiwaxxJqufRU+2eByA5ZZ3sMn3j3cFtZVWSgEuAZkZN/UL3wLszW+hW6COgO&#10;w9CuCSjqUeM0Gj2lDAsg9ks2kkloFnKGT5xoyz2lAXQWflFZ7BkXqtHbV15ka22MwuxsaniA/rLp&#10;zZp3g6Av6VJff7E1VtEzVlQPz/TSwx2r8+0NPKUkZ/j01XrlNV5Go0fbs0dvogVzt/obS+7s21ky&#10;jRoX52W+NANam0CB9fdB6NbALYFqz8elzpo1JcY8M73tLl90twNIpP6PbCdFwlfnD6C6bUjoJ3zq&#10;Ei5edrZ+kevNuHkigLpN4KOPPtq1a9d3331XUVHx/fff/6hc27dvp1/0V147duyorKwk1Zl8xaBA&#10;k689aXPFOhZYl60ekL3OEsjumff03JJyoQHoXZCit5asjeHgPbE+06byyWXAYSJa9cLMn4ZNX8al&#10;ES/UiuIxU1/yPAUwTJjJzJnq7xb+c16Fdtqw849tHm88RdMmf372lLdKqT+3r3zZNOrFrSp4atFa&#10;fch6+4onbx81c1XO8EeXlQs1ckdp4bhcbdXMUfdyPrvWzn+xoEL2xXeXl8zM65gVn1BcpGlLWHbo&#10;itab4y7640TtisJSMozs27l6OklZUfDi/AilpbpqxXO3jXnTkpAiSu2bY8bP4WdxeSXEv3SRR5J2&#10;27DC1cwgsvPft/Q9iKe9W17+vBKdmF6iimZ/YFCND4+/7+LHJi84YUpRKcmzr3zJNDIHVMx5av7X&#10;xhSEhBfd6srip24sWKXljuO5QxBKi6YctmBmsSImlaJ7xxQfPFzkqe5meE7xlPEviXPQfEoRhf/Y&#10;5ROLzPCpBFLG7adScM0CJ6ZVM8c99e2wmSJf9DbHlCFMRDLMwHohXfrXr6glIQztwKIeNVIP9z3z&#10;8s0WXFhPlsxesi4oQ2ONvWLmuHGbAlppKvzfDtJbiRW39G3p1Snyz5Rtxf83bmKxlptXyFpFvbj+&#10;1lLibIkIli1SgxCYg4ltdX3SS5LkXzeKGvjh08TrkZrf0sK83BxK8c165RUsKoqnTVtw9rQi1gjs&#10;Ll/2qNJE8405bIql+7YaIijf3Kkue2n8lGIpj262Y5bc8kn9+JGcga1NoMDkIFJrENDgV69d9BRr&#10;IXWLJ71mp+cdGms1cPirXPJ/l99drA3IE+8glkFvTRnewnAXb4MfJLxfwQ7yG4FBZpdTLx2QUzFr&#10;YYmYZyfeGkveKtIuvm/UqbVxFGsE4eEUBFJBIAYbBnmp2wYfSJ++BHxmATiFFuZkqzU6WtJCRmeL&#10;SJ8FYBn31gdt5JCXbRZAMoSXYYaaBZAg47dIl3UqgW1Yxm3wucZibdGxK5MmomWb1bWeHXKKAevR&#10;iLFucyib7tkyMcwsADFYZxlFN8IRwx3+CXEtXS7SuifeHWMUUOFnAWjmvAY5Y8V7Ukn89c41BDGG&#10;adQgLrxdBsvIpw98Eb6aKJWbVxZ4lBBz5gjvK4vhRMuEAo+IItcLWUp961eUIsDdhqAt3PgV9cix&#10;uswCsIdhq4NJaRasrbRLGdNyRuavtk6fch9nDtHoqdNDzMR6zALQbDM7rLI5ebsWJ3PyVGAOJhSv&#10;PoHCnJKjyOvePljnHxnzpCzEHB5tJgARR6y5ozYm9rdhcGsTRmDfZiewPbc60HG5l6gYKqPqJep8&#10;QNf+j98sgGjCJzHhoswroooSFfuUwzjJw3uaEsAsgFSYGxAHCMRJgC0iM9cGt+k/eYWmlX+6bls8&#10;K6ZdRQoRUePWB+yvDBgd1GcgvVsqVpaWey3YCxFmnHh8vLNDyIq03sMGHpsI43f7viccbk4laN6+&#10;W09K+tp1m9i+DNWb1n1aoeUMO6uPZTytUbvOXQw+TboM/P3IHJo0MXjQ2Gdei2/Bu5Hmxu06t7PP&#10;buh5Qo8c26HrUUpL9bZ1n5ZrFRP7t+I7ReiXKHVfl26gfI45IW7SssWZbxj7I2RktOo/mZbBGlST&#10;VzJYyDnHnnCkLBeZzTt26Ukxf7puk1GvElx0BVjt8G4d1Rxr0uIgc1dLUYoqJvdvpaDXmaxcu4Et&#10;sfaGX/n5/FkrrIly8nPNAjfMrQ9oYdbzzOZH9upLM16FDKEi0sMMUS9k7H71K3JJCEFbCy7qkaN1&#10;98BK0jPG/ilZrfpPZGVcL2kx1yYf2WytdMsjTzjW0Uq37dw+zLwon0yprixZOIsavb69jmwefmZl&#10;oGxRGoTgHEwgXt/0CklyBgzsIyY36Vdmu87HyYpj3LQSa96x2+GxvtCDX0k+pSREa6P79hM4SmvA&#10;g/PL38wu/a+hpVLFo/sMGleQoHekQeCHkvm0xYKVmJVOnA1+kPApS3iTrkOvzctZMWv+52Kroeq1&#10;H8wu0gZceiq2Q05Qg45g6jaB8K+rup1OSF/3CVRXrZlxZe8+g0dNLk5uYpIRUTLCjECheuO7/ySl&#10;aMD1o3JbR/AWi9Pqqg1rV7p4tCiWmR2GPLOCZjb2LJ589eA+7Tva95+LJeLE+6kqL11JGorrpauv&#10;iUtI5ZqC63r3GTRqclHiExJXiEkougJsTpfO7WwGGimoVyniDnp26cgVrcTBjwtQOM+h6kW4oCK6&#10;CqZNu2YGF/WIsbo5r1pVcOWAPoOvnlzsXq3qVIYmgIdvEBEbhBA5mCK8XpJYLcXJxqeGb0wIn5Ev&#10;duytWjM3nzRBaRAP1dokWuCg/M3sNOSZopLpebnFk0fxd6TLnruJlomHl4gG30/41Ca85bEDh/Wu&#10;mDVn4UYanxCrAE679LTO0HySUnYQaF0jgIpQ13Ks4cr7w/LnHplZ0WO4WIJuTnBNOJF4Isrp2c11&#10;RCmeMONPoFgFWrtnAerdrJzjOrfjrU5mTt8Rk+bvKy8pnDJcmzl6QO6D+sb48Sc3USGIPqt9drSY&#10;yWaeHp+YhFSWPHcHWz0rFuSb810TlZbYw0lC0Q1WBnSDkftiBGVJcGLgxwDHMEPE4NXqxV4v4g7Q&#10;EUAwbU0LV9Tjk626cvkLd7AtQsTab7aqwrnDa0oy1KuVji99ifFtyBa1QQiXgynB6wEijCkqMQwd&#10;oWR2JrVPq5g5+qT2bEJXi6MuIktr7h8v0TdhCdvaJFK6MPmbmdN7xKS3jXfkmAGXTVi8LZEyuIeV&#10;oAbfS/hUJ5xPzxRb21Svo31HtAHnnNalSfIxIgYQqAMEYAKoA5kEERkBfZbdoBFXn901wmTL6PBi&#10;jEifXHdc59YulSrGMKML7+qj8oP8O17W4joLMLwkmS37nDWM5tpa9uAh73s2rVtLI782Ewn1E4bc&#10;9vfnaR1yRdH8kh/CR5Mcl7t2/vCTGXJm687HtdcqPv/4v8EHFsaXEGNi7TBeupOTNh5q9U87d0Q7&#10;RTMZRVeA1RdTyNRa4ItpwxXLP/uveY6jJxc7fF3pDZVxEWEbOSUsWREiilYvIkrl6zwEbS1KUY9V&#10;NtFC9h42YtjZXQNWI8VXm3wE9G2lY00Y2TP1tTPhiqtHPKps0RuEKDkYN17f9PJxV2d7Libbyyk8&#10;scOO7rN6478n3bEkN+/hKfq5JzSQUFjywg29jY5EpNbGM/4IrUGU/GW5NfqR5+k0H3NCe3QGqg99&#10;wcXyj792WbQYW4P/U+UPru8Vu/CpT7hoeCtoY92yMqwCiK/gwHe9IwATQL3L0vqaIP39umJhCZ/L&#10;x465njKBrcqO/6pY+f6XLNCqLRWkb4SNaMXk/n8cO0PMLKwsmzONCeNYAKkLFzbM+NPiDGHPxoVz&#10;ZtH2+6MHe292ndB49S7g9An3/1M/QZ1l1l3XjCIzxBVjh3bN1LYtHn+Leeh91aZ1m3Y7VoYnVCSX&#10;wIxe7ORJDy7eyGeHli2YevOgMW8qbsX+Dm+OuW3iDLlhAR13TAebn8dPqA6VEGvpck+W7FK/V1LB&#10;91Ogs7Lvn8T2Aojn0kvd9AkPLtJL6YKHbxg0ujhSmEkpugLsiskTps0pY+YVlt6xl/ZR4YtSVDzl&#10;tglGKaIZqmXFr0wddV7BGr5HgXcpyjx84DVDeMZNFuHzU8oLxo6aIc4SiHRVTL78grGzeEkmAebe&#10;P2E602PFnhqRIgquF5HkCu84BG0tsKiHj87LpaF4LPyEl0ZaD/xPDlNeyWgWorTScSTRWPxMxXVu&#10;mTBasXPRx4/Sy6pr0D6yxdAgBOZgIvH6pleWtylGs0l5PWvcNXfQ3Pu8sefTCyDitfr9VZurqfZV&#10;bPHaZ8c3wOqq0pL/VBx8+EkXjJ6xkk8/WTnjtiG91W1iglubECJHaA0C87e6cvH9o9g7UijWVeXr&#10;NtOWLdKAXl1WMDAjo/3YxcHGaRfB5a4Qd06Ys4YjpZaN2sdbC+i8nuAGX1Rkar0fW6y3ivOn3jBq&#10;jLm6x0f4eBMeIhscTkTmFs2aOHEWVgHEAhB+6jEBnAiQpjtUNlCxxA6ujotNxv55Q+EN1lOlc07N&#10;PZUmag/IX22eex6Rm751rR6h2Dl2d1BEYu/ly/JG2w4eV3d4tp0IEBhmRLmZcw9WtoNwXTdVjiE2&#10;3Yvbbs+OKPY5D2xnhAeMW7SB55TLycA5ln3XI8nnIpJ192kRmn6WgVJanGIMGJ13maVEuZ76zpIi&#10;juMOSIhb6fLYTt/lIOXeublHmCctR0KiO3ZOtCZLED+IW26JHHxqQDKKLp0CuGxKru2MeDt8t4PH&#10;Cb3t0A1LW2GWIv1gSGtLoq/p8DrRwONEgMuGU5lQL0tZ9YnIwTaoXsgS5XvmdgwlIQTtmoCiHkOs&#10;+sbjssa5JP/UXFYKwtWmiBLo5z5cNnywNfeUVtprk3b3Pef9M0U/dtT26uIrWTxPBPCTLbBBsJyO&#10;IdZViEMWHVdS8PqklyRZV0hb2dmvnNxxRfoBny5M5BtNfaFb33Gi/saQO/rJtZZKnKscMMzglReN&#10;s7dIamsT5gQZeR6tW7NjEzsgf13WyCgH3BhPY9/Zfsfq/JG29tfYOT9Egy/Sol65N+SxGRbioBxf&#10;4eNKeMQ2wHgP6se4mC/u2MKBr3pLIMUnAvzifZEkCb98ootsj63H1hAkLQ0IiH3jXa9GHYY8UMxO&#10;ZedPadV04dz88WdoWnv3uffhEpPZdegjRpg5w2+6ki0ODBlRp4F3zWaHjQt5cvPyFxU+PKSTR40K&#10;GWY4oSO4opOKZ95RVJGTd+3Qrqlb/8b3nSqZm5+Xq4uaw/CUvvxAvw6cT+vcW56iLQCMjB5AD4sf&#10;HiyeJe0SYxdqaWnd784XinQxhISz7xrYySJAZod+900vmfs0HWqt3yd3hW+XFl7Bx7ICEuJWujzS&#10;R/snPVxoCMNLd0n++L4H+O6ZF4gqs2W/280qw1JYPO+uc9sF+rM4SE7Rbd73tnnF/vAzc86+74V5&#10;1lL0dOGi4sKR3YNLUfMeIx8rXGSWQJr6+8+5827K9Tz13RtKx8snF9Oh2UKlcZTVKBEF1YtoGRPB&#10;dQjatLmib1GPEJuX08wOgx82SfLJ2Plj+lJbru8PkoxmoTFto2atAj6tdDxpzGzefdhjxVTiDCWc&#10;6vDLb8675TTvNQ++ssXQIMTXWEVMvG96xW5wtmaTGp8Hzs6J1sg36XrJfUYr0WP4fZfFNpGtevOq&#10;ua8vsM6pquA70f5p2ortIuFBrU04POFbg4D8zWyZe9M88x3JX0/FDwzpoO6fmhPHzvYtu498iJVW&#10;473GSuvcp25huwWHaPBb5t5pbRJL5/1tYLvGBiNf4ROQ8HB5YbrKbH78b4fRtDM6hvOa/jgLICo+&#10;uE84AR9TSq8kXD7RZdAsgBiS16ZNmxh8wQsIgAAIgAAI1AUCNJ31ju79J2p5i9ZM6peIozTrQqLr&#10;j4zbFo89p/9kyr23JvVL9jEoUamls2xR05L+7neVFQzvNmpHXuHDdw7pbuy0Qmv3HrzmoomldbF2&#10;V6+f86fzLvp6ZMm8m+V2BumfDbUqIa9xswYsWnNfvxiswLUqOiJPAYGSkpKePXtu3bo1Ozu7UaNG&#10;mZmmqZL2DyUVmv5KMcQ5xbt27Vq/fn2nTtZBoxCyki9S80M4TIWTaCbZVEiEOEAABEAABEAABEAA&#10;BEAgXgJVG0q/pjCyDmjRTAZV/b/t6zeWOranjTeqlPivXrvoqYJOU6ZeCf0/JO/qstcnTV6RM+ys&#10;PtD/QyKDs4ZBACaAhpHPSCUIgAAIgAAIgAAINCwCB/W95I+5WtHE/h3ZiYDiymp/0uiZFbnXjP3t&#10;4XWtE7ytOD9/z5S/Xdv7gIaVjbGndtfaJW/RVpT6Hq6xhwOfIFDfCNS11q++8Ud6QAAEQAAEQAAE&#10;QAAEkkEgs3nvG14omWdu00CRsLXvb5fOu7Ofei5AMiJPfJit+016/+3b+ibz7NjEC12bIYpDkXP/&#10;eAnb6QkXCICASQB7AaA0gAAIgAAIgAAIgAAIgAAIgAAINCwC2AugYeU3UgsCIAACIAACIAACIAAC&#10;IAACIAACDY0AFgI0tBxHekEABEAABEAABEAABEAABEAABBooAZgAGmjGI9kgAAIgAAIgAAIgAAIg&#10;AAIgAAINjQBMAA0tx5FeEAABEAABEAABEAABEAABEACBBkoAJoAGmvFINgiAAAiAAAiAAAiAAAiA&#10;AAiAQEMjABNAQ8txpBcEQAAEQAAEQAAEQAAEQAAEQKCBEsChgA0045FsEAABEAABEAABEAABEAAB&#10;EGiwBNLzUMD/W/Hpwx9/6p8pHZo3/9spfQd0Piy2vMMsgNi4wRcIgAAIgAAIgAAIgAAIgAAIgAAI&#10;JIxA5Z49gfo/RbaxquqaBYtfKVsbW8SYBRAbN/gCARAAARAAARAAARAAARAAARCoqwTScBYAmQB6&#10;zXiBgL5+4SAvrN/s2PHXJUur9vxCDqaccdrQrl2iZgBmAUQlBvcgAAIgAAIgAAIgAAIgAAIgAAIg&#10;kGACLRs1CgzxV61a3X/aKc0b7Ucux7yzJIa5ADABBEKGAxAAARAAARAAARAAARAAARAAARBICwKq&#10;FeDepcujygQTQFRicA8CIAACTgK7ygouychoP7BgTTXwgIAgUL2mYGD7jIxLCsp2JQ9JdVnBwIyM&#10;jIEFZXW05FUuHkuQTPmrKxePb5+CqpSS3ImY79VVZfOnjuhJ+ZnRflTBmsqI3uE8dQTqfL1LHarU&#10;xJSqdiM1qUEsIOBG4F+rS8e/94H6RFgB6M7OPXuiMoMJICoxuAeB9CZg70+nt7SQDgRAAARAQBCo&#10;LJ6Qe86YmavY94r/zP6gvI5adWotP/H6qzX0iBgEQCAVBPbfbz/aBcBmBYgtYpgAYuMGXyAAAnWJ&#10;AEZs6lJuxS9rOg7wxp8qhFC/CVRXliycVaHljCzcsK+mZt+nj5zRPlOrh9OL0BrX73IcInX1sFSH&#10;SDWcgEC8BA5p1mzltu9p5D/egLh/mAASghGBgEDaEGjZb1J5Tc38kV1RudMmTyAICIAACAQR2LNp&#10;3VqyAPT89dE51HpnHtL1iJZBXvDcSgCvP5QIEACB+kuApgC0bdY0UemDlpAokggHBEAABEAABEAA&#10;BEAABEAABEAABBJM4MOKTTQFYNH679RwszIyTmzX9qScdlEjgwkgKjG4TzqB6ooVc6aOoP2h+DVw&#10;bMHisiq5IrKybPFsfbcktmHSiKmvFCtPzf1g9lYsnzGWbZKVkdFzxNT5ihuSnwIpGHumiMEWvu0p&#10;xfDQgjLbnkx7uIB8xya6zuQCMirbFo/tk5HRZ+zibSYjMSG5/fjFlcqizioev+7fJl7IJNBOYyqm&#10;9lwKLqdYDGmJkQT+9ysmUopxzooKZeMQVR4zOSEzWoXpwCVXZu6tWDFDT3IUpEIG/0wX2GnHtcqK&#10;FbP0bKWCsUBkig4kq9uoIvpeNKobNZZypzFDvDUb33+IZ2j7sYs5xCBi5IT4+6UoTCD+5dCfP20b&#10;RoVIlHBeEWR6zaLozSQ4b0U5ZIW52qxKVMxmKSVHltXPNi5/jNdYtfB755prpSCifFs7IwvC1ERr&#10;JdDr8hZWHrKOGlVUoWkvj+rWlNdyuVUecSu21oXZesXRmahglWoVTIy5UFg5mx0jCL/qHyYaKpxu&#10;5dzi1b94aJpPlaeC/doLljaWWguz9TKq25pvlj/E81xvarzuc7EoOgU6a7b1NjNMeoWbwIwLDir5&#10;ueNfePySwAt/026jXqY9AIpGHcVaqYFPL19AddB6kzV03xktnrLHpMsaeNvuaP5tWmBdlm9M13di&#10;MHzdBZfTvTXmjbXyao7pbeLy+ktEsPpLIbDe+b+qwlBKdsMuminXLpYoA2oLTG7FjH1rryaubBKx&#10;OEs1L8wBjU8YgFY3CQ8wugjwAQKJIrDlp5/IBHByTrtnVn5x/4cf0daAb379TcfmzbsddOBLg377&#10;4nnnRI5oS0xXDS4QSA6BfeVF43JzrOU4Z0D+aloaWVOzY3X+SNszcpkzfPrqnfx5zb4di8blaDm5&#10;o0cPt7rTV1cyN7s3FN5ge2iET09/LJlyrqMWnTul5EcjubvLF92da3dxcX7pzzU1Wxfl9da03nmL&#10;tpps9q3OH0CxCQf82rlsij2BmpY7rSRCEiihGxaNG2CXYkB+KWHYsSiPIswZt2iHysSRJuGYMVtX&#10;OLKH9bEibUAuB+ESwuTekDfcGkXODYUbdodAGibTBfYBo/Mus2Zrj5GF61gShQyWyyhRTvEYt194&#10;KfIm5g4td/hwKheyrIqi6BOIfzn0575vZ8k0RyHMyZ2ybKfuL4hJcOUV8vcYPvFuW1XyL6s5eYt2&#10;BFfVn0vzL7bXlBrbzaCiRSXXva0oLmLlwXrppX3fztXT7clhLcjI/NVcalaxCu1NjKwpQdBc/OZe&#10;NpxV9vDVPygOt+Yrd/hlrDCYcgYVD78qL0qOR31h0jmLlmjxvO5Ti7cy31b9WfA9huev1IurqIaK&#10;/KIZV5rl4IwLBJeC3PEtPAFJ2Feab2/Qc8a8/PIYRxtCZel/Tj56a2M2+zKnRNkLbI5cXp1GXQ6u&#10;iYHwTQc+rXHgyzfM28T++qOYg+QPE2yoehfYPwnkFFRzXWqZqKrGyy4wBs9mk7pYeiEx8l2EJZpl&#10;tTLGydO1KKo9KJ/GJ+C16KgXga1ZCF5w0gAIfPTRR7t27fruu+8qKiq+//77H5Vr+/bt9Iv+ymvH&#10;jh2VlZWkOpOvGBRo8rUn3NXhsafps6K8QnzeXf/tac+/OGTO6zM+X0U/Hyv5hL5srtz55wWL+854&#10;QTju/sx0+vn19z+Ei2GPFkMCyEsDKBJIYq0QEE12Tm5eYalQiXeWFk0ZeS4zARhvx5zh05aV82f7&#10;dpYW5rEetoveRa6KSqlbv7t82aO802/0wnWd3NDq95WXTB9HGoAeINescoY/uqxcKKg7SoumMe+y&#10;e6r3YAbkFa7m/VeS4a0pw0eGNgGI12eP4dOWiDTwBFIMUZIg+3O54wpZGg05z/UyAdw5IO/puSV6&#10;hIbipAPRu56GDWJf+bLpeaNNg4VfKdBzJAQuxnRKUSkR21e+ZBrTB5QuhR/SMJkuX/M9hk95ixUb&#10;SgPPNEWpqNGTaVPnZH9UJ7lvZ/nmnQyvHzGzPy3565nItElDbwkKxK8cBlU9YUWyVAQqhERVqpqh&#10;mPhGIztqVBlnlvDqYJQcZ1mVFXZneTnLZN1C4V1VRXZY+poCiNTVA2ui3ht2bStIBIfpjdU1YX1T&#10;a9/qwjyueenx6v1dw5iyu7xkZt7I6bqxLCBbbG2XaBmE5UvmS2D1D8p6e2UxGii1tAcVD98qT6m4&#10;LC9/nshx1n4Ki6dZcWTRMtrAnZvLWVvtdV9XGCytROE4bsAysASaAIIzLoibvbQkI3d8C0+oJDjV&#10;LUqX201OTKk+Er5igLZWqLBtmvnytdRlv0Y+kL3DgVtrnNC3iWIBF21Rol9SznoX3OgFcwqquUot&#10;83vZ+Ubk18UShiRfE0CCssm1VLNK6t/4+CPUzViK6TDOAINzDC7qB4H0NwGQtk/6P32kRYD0/E8r&#10;NpHOL5R/9UM36VEYKwBMAPWjANeXVOj2eDkkrqbLbYyduvpi8MTQHPTBEHNQnUKwerSpXhZy3KVl&#10;IEV6V8dS1OHWIAltqoi96yb0d3UQzFC9fJKgp0idm6CI4TIMYiseFiA2fSBKSQrEJUfgVVFtQw3G&#10;6JM5gh2E1J7pRp9GDcEBwc8EoAwCeyTfVvZci6JQddTREj/sho7qkYl+2SCIWSebGPNfjN5PKCa+&#10;eW1kk9icXL+Mbq61uinTcIS7EFVV1AulrvEMkvRCFy1LNVES5GICcB3jshkLbFpclNrgWu90xc+i&#10;61p72LbqH6aPa+uju2aKX/GIVuXt6RKZq4zh6yJ73HdvjqxqbYAJIEzGBeVUKnLHp/CETEJoE4Co&#10;YrL68NKec9lwmgclS5e1Qjn52CqpIaE5pU6py37vxCDybs/dWuPQVV7zeZs4J8ElJFjX7LPVuxCN&#10;XgCqlDTsfl2sMLMAEsKTQLgWdQeg4M6M6sVpAogzwFjKNvzURQLpbwI4/rlZA2cXvrJ6jTABfLF5&#10;C5kAbPr/WS++Ig0B9CjMXADsBeCY84gbtUbAOBKpb68jmztKZvW2dZ+Wk44wsM9BqoCZ7TofR4br&#10;lWs3mPsFaDmWEJp37Ha4ppV/um4bW9CaefjAa4bkaG+O6XPp2II3LEviRRQVE/u3YisxjatN/8kr&#10;NO3r0g20tPyHkvm0wrh93xMObx4TpepN6z6t0Com92+lRJDRqv9kWrYcPgmVn8+ftULLOfaEI8Pu&#10;F80WxJm7D4gU6UAyu/S/hhYCFI/uM2hcwWvqot+gFAbjMkKwiJrZvGOXnrTg9dN1m1h++CKNkOnW&#10;TGnevlvPHK1i7bpNypYHnglq27m9PT99iGlCKu3wbh1VX01aHNTMFoNfID7lMAC82DZ8xeT+bZRC&#10;lNWq/0QqWStLy/UdEFgg8TAxhGh9QAuzLmY2P7JXX0d109od2l6tsGFyLbPr0LFX5FQUzS/5gce0&#10;a+2St4q00y49rTOLLbho+bYV7gAFt97DBh5rqTaZrTsf196o4E26DPz9yJyK4jGDB419Jlpt4FVb&#10;69mlo4qiWcuDGpnShK/+HkXA2DG+m1peM5u1aKVEElw8gqo8LRp/w9xmQrRO9qrUuF3ndm5toP2+&#10;SHLOsLP6tFSb9EbtOneh+mktrl7lPkzGBdQZIUaSc8en8CQgCdYU8peaUX2q134wu6j9sFFjRw3r&#10;bbSr1grFPfs1RzJ017rs904Mek2EfB5c5cO8TRyRJSbYEPUuTKNX+w17DM2mVejE8PQBEabxCVmk&#10;hLOEBxgpdjgGgcQQ+OvJJz5w+qnyLMC2+zf7v48/3bnH0r+lvQCOOljXj+gROQiMGyaAQERwkB4E&#10;qspLV1InznFFU/bIe6MOQ6atoPm9uSsnjxrUp31vc7NAryhYnDZ9LzYm1VUb1q708mpTHmKLwcVX&#10;ddWaGVf27jN41ORi1zAzOw15pqhkel5u8eRRg/u072jbWM5bjqTjol3EEpXpkWgGERNS5XTp3E7R&#10;vOwxBAXiUw4DhK3aUPq1h5OcnhblMFKqE+c4VK5ltuxz1rCcFbP++e5GsgRVr1sye4k24JzTujRh&#10;ciSlaHlxs5gIMzsMeWYFrYXpWTz5al4bnLuBuoLSq3bOcZ3beb5U46/+Igntj+vc2vvNHaJ4+FX5&#10;yjUF1/XuM2jUZLZ7ZtyXV5JtdkD/eEJlnG8QqckdzbvwxJ8EW/qadDntnAG6GZenjhnHu/YZOCCn&#10;6K0la2lnNR6jrFC0maL/W8ALX1JqoltkSYooMcGGqHehGr3Yyjn5So+GPVkts8SS2MaHgk14gHG3&#10;iAgABGIiIJV/4btlo0ZF676lLy0aNaKDAMSHbqpWgMKytYFRwQQQiAgO0ptAKH3MloRGOb2HTXp7&#10;XXlJ4ZTh2swx5+ROKGb7wAtrgn3So5jW9NLIrlw5ievSO772mcAihvkjuyalOv6w/LlHZlYYSwfN&#10;edpKSjJzeo+Y9DZtiyB4DLhsgnqogVeSk47Lm3UsmR4+54KIhbI6BQXCxPEohwGSCpXVNtNblKHy&#10;+SO7J6UQ2USKzVxly7WWxw6kQcuCF+ev3cWHMbUBl57aRUif0qJl799n5vQdMWm+URtGD8h90HKc&#10;h3vuhNFp46/+1glN7pKEKx5eVb6y5Lk7CiqMnTtYmXLZvy18VfJyGUYnD4wlhGKmh5Ga3GGRRSw8&#10;4ZNgp5HZ5dRLB2hFsz9YW80nUrEqmc0nWJExbV01nymmGKTCNEduwFNWE5MUUWKCDVPvPIprhFdV&#10;uJobWC2S6iAxPD1ETHjjk/AAk8oWgYNAOAJNsrLIoZgCMPWM00jtFx/6SVYAukN2gXAhaanoLoYU&#10;Bc4aPAGjo7b8s/8qs/p1LFxhkFMfJSv3GZ6hUJICNuS2Rx6mfZUqZi0soUP7xJTgis8//q/tFEAZ&#10;nN4VWP7x18p0a9/Ifqr8QZmqI5YtVLgmMJTM3JGugvrIqYSlrxoYNOLqs7s6l1eokZJWMGT0I8/T&#10;OvMVs+Z/7oXA9BGMK0ySfJEmPtNDiBRIzDJ1XAa4a+cPP5mhBwZiOnWUwwAZxSTq8giFMESiwzkx&#10;5pH6jXXTWyhkVT2IDVoyjWV1mboKgEQJLlq+bYV7YkR0jrLtvqyDdDlqHf7+PK24Nlcr+EFyXZGk&#10;Jbj6u86fr/5p5w6ljYlSPOxV3sjfYby1CFcmfF2JuR5GA2s6dZ1Z7RVStIxzDSUluaM0jfbCk4Ak&#10;2NOV2ZmWzWg05l/23bpPtwvzmWEXeK9k2cJZFcqalwjNkTWe4JqYgFLCgkhSRIkJNkS9C9vo+eCK&#10;UnNjpB5Ds2l9ryWGp6v0CW98Eh5gjNDhDQQSSyA7009z//L7H2wLBHxihwkgsVmD0OIiYCxSnXLb&#10;hLllwgrAzq8eP6pgTbWm96ImT5gyQ1+xzs7HHnfNHUU0Ijr2/LBD6HQo7aipxkHX1VXl322iWPRR&#10;TRHFm2Num2hEYZxofZ44V1yu9rxzwpw13AogTvG9taCM5l4KbXbF5AmPLa6gPjk9mj/1hlFjipX1&#10;C6KjUEwJ/KexDYE4LHrUeSyN4S65jPy2yXPKhKrOj1MeNYMLab10e8GKhSX8bG92mv2UCWwvAHHR&#10;Ib33cx5CiagqX7c59LTDQFxhkuOPNEGZLgVZ+fEqltKqigpvG04AMQpLSjVN8OfnjV/aZ8ybZoID&#10;A/Erh/7chFpF69XvnDBjuXFguziPehQvh4m8KiZffsHYWbx4UEGde/+E6S7L6e0Rhsw1PSFFs6ZO&#10;nKWsAmChBRct37ZCCrT6/VWbq0nyii1VmqGOTp50v8GNZdy4m0cVVeTkXTuUTfPZtnj8LbJ10Ko2&#10;rdu0O+wiIF0HmD7hftF2sdZp7KDBCa3+ShJE+8Oq87hBfUYXm1kQWDx8qrzUEN4r4Q0C43P/JLYX&#10;QMyXicVo8ZjMd10z6mUt54qxQ8M022EyLki+VOSOT+GJPwkVK9//klX2qi0Vun1crAVYMmvi1FlF&#10;B+hrQ4RdYOVn765YXaHumxPYHHnyC66JrJyUFQy0nycflCP03NIah4ooRKA2JwkJNky9C9no+aQg&#10;sOZGT73Dh2+zaVT/yZMeXMyWZ1Hva8HUmwep77UQLXMUKdVSTf0nvknQ8kQ1PklozaKkDW5BICEE&#10;zn91nv0zdx6FLIb6r1mw+FfPTBcf+vlK2dox7ywR8YaaC4BDAevi9pX1V2b3w5P1mfMux1lTOc/J&#10;HVekn3cX5mBbl3mtypm6+zYsGmc/nplVJvNMLNezf41Z2c7Ac2/Is5zW5nqYOUuFcphc4ME8Hkdt&#10;iyUM9k10Xc6fPzX3VOMYQrdDenNuKNwgjgQLugJxue3o69gO2hdpcKa7bcXs3BBev6O3yXqJct9w&#10;2J8YZ6Lv9K628ANG57ENuY18DArEvxwGgDeOarO/YWyHAloXC7iek+cZkbE7NN9mXL1yzDMCPPY5&#10;pzCDc01ELI+YdpykEFi06OjB1dP52Y9W8fIW8XMyxY7TxqWv7nFmCneQe/ci/Qw8l3OklfT654rb&#10;md6Rq39QjXM55Dwnd/Roy8Gl8iQ/9+LhW+VdMq53bu4RjvMmnetQ3HdEZ2VhQ+FIRzZRkzpukXHW&#10;ROChgC6nstsyLpBbCnLHv/AElj1ZaO11QW8w9dxUyMs2RDkDTz8Tx360W1Bz5P7q5FRD1EQ9UtuR&#10;qz554toaB0YU5m3idJOQYMPUu7CNng+XVDTsvs2mswzb3mshykOYbJLH+qilOrjxCWiBeTlUqk+8&#10;AQa2KnBQTwik54kAk5cudx74J+7QmX9/XrDY9vSFVV+qd8hB4LmAOBSwnpTgepQMOrF5Ub44rJup&#10;xsOnvPymcUg1O5q8ZO7Teexwb9EFzMtfxE6bN64wp9rQWd+05F2c1+0MwS2KwrfZafPmtYMJaMjA&#10;BJxbIm0QymHgA7hwm/kZWlI3430qSgQFYKQwN+/pQjMVYZLAReGYjEBoqf8/dSlcXsDKIcYkbuGy&#10;1UXKqXJi0bNOlE5ZJ6G5DhXycuaIiitcb4AWHHsjDcz0cCYA0hjlOe3yFEDPM4d8iQkyO0uLdGwC&#10;2o/2/gclqmiaDtaJnfQ0/3IYwJ+8zzOriUaFjQqRzLiQTPw66cYZ0UUbzPPtRZGWdcHbBKCXcp+q&#10;qketqzeuVif/osVrkl9bYWaQeoKdk5uaIlY3zdrAqFqeBtUJ9bT52Kp/UAzsuVKuRANoV6HJjW/x&#10;8K/yJjfW+haWfFpkOSrVS9X3NAG4tXjWRibYBOCaokhZI0rLW0bLn5TcCSo8AWXP+6Q0M8etB3Dq&#10;CptlcxndLuC00fg3RxHrsuWdGOIwNnu5dmuNXRuNqG8T1yY9US8p2Z571buA/kmY2p3shj18s+n1&#10;XgvqI4V/6Rs8zVId0Pj4A3Qrh3EFGCa/4KY+EEhPE4C/Ar+tqsp2KKCq/4c8FDCDZgHYhwpC/G7T&#10;pk0IV3ACAiAAAiBQFwnQdPE7uvefqOUtWjOpX9jDJ2NIaOXisd37zxqW5FhiEAxeQAAEwhCoXj/n&#10;T+dd9PXIknk39/bfbiZMaHADAiAAAqklUFJS0rNnz61bt2ZnZzdq1ChTWWxPRy+TkYP+SonEYcy7&#10;du1av359p06dokpKvnr16hXVl6t7WvZ/ddHijVX2Za20BIB2BzzaOCDQJy7sBZCQjEAgIAACIAAC&#10;UQnsKnvlycnqvmVRA4B7EACBWiVQvXbRUwWdpky9Evp/reYDIgcBEGhYBEjJ//dF5998wnFHGdo+&#10;faGfS/4wNIz+T7BgAmhYJQapBQEQAIF0IVC9js4DoMWbA/sclC4iQQ4QAIEIBLYV5+fvmfK3a3sf&#10;EMETnIIACIAACMRNgE4BvKX3cf8ecv43f7qCPvSFftLNkAHDBBASFJyBAAiAAAgkkEB1ZfFMOs8j&#10;d/Tgvi3xJkogWAQFAikj0LrfpPffvq1vIo6QTJnMiAgEQAAEQACzAFAGQAAEQAAE7AQyW/Z7oLym&#10;pjyJGwGIKMqhP6D0gQAIgAAIgAAIgEAqCWDsJZW0ERcIgAAIgAAIgAAIgAAIgAAIgAAI1BoBmABq&#10;DT0iBgEQAAEQAAEQAAEQAAEQAAEQAIFUEoAJIJW0ERcIgAAIgAAIgAAIgAAIgAAIgAAI1BoBmABq&#10;DT0iBgEQAAEQAAEQAAEQAAEQAAEQAIFUEoAJIJW0ERcIgAAIgAAIgAAIgAAIgAAIgAAI1BoBmABq&#10;DT0iBgEQAAEQAAEQAAEQAAEQAAEQAIFUEoAJIJW0ERcIgAAIgAAIgAAIgAAIgAAIgAAI1BoBmABq&#10;DT0iBgEQAAEQAAEQAAEQAAEQAAEQAIFUEoAJIJW0ERcIgAAIgAAIgAAIgAAIgAAIgAAI1BoBmABq&#10;DT0iBgEQAAEQAAEQAAEQAAEQAAEQAIFUEoAJIJW0ERcIxEqgev2cUT0z2o9fXFkdaxDwBwIgAAIg&#10;AAIgAAIgAAIg0NAJwATQ0EtAfUl/ZdmCh0a0z6Cr/YgZa6rqmZ5cXfXJnEcKtJGPXpPbsqHX2eqy&#10;goGUzQMLyhKbydVrCgZSAbqkoGxX7JWicvFYCiPhssUuEHyCQD0gsG3x2D7x1s16gAFJCEsABSYs&#10;qbRxt6us4BLqvg0sWBPHix35njb5CUHqAoGGrk7UhTxqUDLG1oJXVy5+MHfA6JkVjFXFzDc/KN9T&#10;16j5Jry67KXxU0pH3nPv4E71usZSPo5vH28noK7lPOSt0wQiGX0iOa7TWCB80gmgtUw6YkQAAiAA&#10;AvWYQL1WKOpxviFpFgI/lMwvqtB6jCxct6+mZl/5xDPaN6pHhKori2fesXLIo/ee1wH1tR7lK5JS&#10;xwgkZJ5ILaU5WXNnaik56RltGkNOyBBrelKHVAklUJdbuYSCQGAgUP8JQKWo/3lcp1LYut+kkpqa&#10;l0Z2bRJB7Opt6z4t17Sjft2jLRXozJwjjmhe5wq2T8IzW/Z7oLz80SEd6pNdwzV7eUpryueP7F7n&#10;8i9CcYXT+kSgZb9J5TU180d2DVNkIzmuT5SQlsQTQGuZeKYIEQRAAAQaDoEw3ZaGQwMpBQEQAAEQ&#10;AAEQAAEQAAEQAAEQAIF6SwAmgHqbtXUzYWJJfJ+xi7dx+c3ljnsrls8Yy7aBy8joOWLq/DJ9wz8+&#10;vzHrqFG0DkB7eVS3ptbtZCrLFs+eOqIn98X2CZz6SrHhUQ38s43LH+NbCYp4ZaRfkv8CPdKBY2cs&#10;r2Db1Kj7Dj60oKxS5VxdseK1V6aKXQlFhHNWcE/yIhdzpIP2Z44tWKyHYEu48LCHuw6Uf40HHI8i&#10;YCxIXrPx/Yd44O3HLjaSUV1lJpknYEFZlTUYSwoyBrIUmJsv+gPnOaoC0DlRROKkA0FelUdAmDX2&#10;TH2nR6c8IswA7G4kqt1LlNUpx3GmLqda8MJXL5L/30qhoECoUCh7VahR8AJhA+6IyT+P5KYSW7jo&#10;nNuZY2eIclhVtkAvfba0CPKs/CtYqHzOUkSV9cJWX7iAAaB4TRLC2MoMy7wXLIXcVmci8AmTClGi&#10;fHLENZlfsnbJ0s4Ymz6K2mQ9qsOzjtgd88xifneZhZz46E2NkfMBiGSOV7rXFB5pVrdRRRRe0ahu&#10;WazGK3tuqVlDNd7WpqmFTW2vvMu/f0mQuyHsrVgxQ69ZjkjDVK6gakUNtVeRcw8+ZLWKCtm31liE&#10;tMAXawqUllkILebzq+8pr9ZbZpYQoGm3US/TPjlFo45i+S83PU1Y7VMFU993fI9V/4Ns/ApMYAcg&#10;TFGRL1PfdliLVNSNSrfmm+ViG2I1jTE2hmGaL9dXpCv8GOo1T5RrK6e/ZRPVUPMcobIX3AL4pyJM&#10;7gc2FGECgRsQqKcEtsR01eACgaQQ2Loor7em9c5btJUHv2/HonE5Wk7u6NHDcyw1MGdk4QZa91/z&#10;c2n+xbaqmZO3aAfzu2N1/kirJ+YwZ/j01TuZT9fAuV+vSHNyJ75YOG6AVY4bCjfs1knsWJTnjE+7&#10;OL/0Z93Bvg2LbN4prAH5pUwcW8JjlF/IZsDxyCEhZ+4NecN76GnJGbdoB9tFYWfJtFx7Q5eTO2XZ&#10;TiOkfeVF43JticwZkL+aAw0EXlOzc9kUu3chsS4Az27NyEEKc/eGwhtsOZ87/DImpM6Nog3C7oZh&#10;34ZCe+HIvWw4k03JL1dpc6eV6OXHLVwhjJRNL0uOl4d0sG9d4UgjF3RXigAuMQTmkShIA0bnXWbl&#10;du7Ewn/a8k4pJ6LM9xg+8W5bRdPM9LrUCz2nAkC5ZKJRZoS09hpsPKUiGYlP+FR454hb9c/Jm/Wy&#10;U06RiSLH9QLMmxWfOmJ3zJOfM3ziRHvzplS6IER60+HMcX1vFLcKIuvsjyVTznWwOHdKyY+i6LlU&#10;E7Nsu5X/wCrjbHz0NktpSF0CFhBk1RAZ7ZOJPkXOtVWMuVoFQvauNTW+8Petzh9Arz7RMMr2V72p&#10;Q5CtpUdmubISJIOKVpTat680n16NStPNy4/bTUsGBBSYwA6AxztOT1r4AhO1qDubWaPTEntjGKH5&#10;snIWvSBZqYlJbPXarTxY+ieJaqhdG/bc4cPpxR4hFW55H7Wh8Co/uN+wCHz00Ue7du367rvvKioq&#10;vv/++x+Va/v27fSL/sprx44dlZWVpDqTrxgUaPK1J20uzAKop6adepWsiuJp0xacPa2olFT73eXL&#10;HqX+ckXBi/PX0uFtTbqOfKlG9JaMDmL5pH4tyaK/Iv+6UQUVOcOnLSvnfah9O0sL83JzKmaOu/kl&#10;9Tg5Cvxf3w4rLGV63c4Vt/RtqaMTkT66rJw0fKHcVhSP+/1FE7W8wtVMJd65Mp9U6Io5T83/2hzn&#10;75mXP7dExEd9Cq7wL5m9ZB13QLv6PXb5xCItd1whSwhdO0qLpg3fzzWrIsnvBce3EBQ/NvnbQVyS&#10;fTzZmVpVyZO3TSm2EHtryvCDi8dMfUk/J29b8f+Nm1is5eYJXAShtGjKb3kKwgi8q+ylqWOKDx4+&#10;bQlHtLt80d25ZN8hE0P5A/1cDzusXPKPGx+r0AbozBmxMYcteKHYljI/7K4QthX/4wEqHEZCqGy8&#10;NeWwz2cW8yMl9Gv7iifvVaQViR2eUzxlvKX8BNa07J55T5uFQuiHRW8tYaVXq1676KmCVVLN3le+&#10;bHreoX4hBueR8F00bfLnZwvOoqBqb4676I8TtSv0HF89XalEMsJVM8c99e2wmSWszBuqrD29zvoS&#10;BKr66/lPzanQDMVyX3nJ9Cs6monslpc/T8RoFImKotkfrBV1Jiof5ikwFX45YshlS+bgobRHibWd&#10;8Vj/71NHPDKWmqRxm4ZNF+2UqBQVSqUjX36IjEB5jk95i1VMKkbTKHtXFTy1iGHkGxAIZcwwTont&#10;NqjOPnfbmDdzhotWzmiRct4cM34ObyJ3rZ3/IqsmuhFwd3nJzLyOWd7lM6gkSJ/U+Cw4YUpRKTWk&#10;+8qXTHM2pIG1SvPNxIAi5wg9UrWKBlnE5aw1QfAzO5926Wk0bD+/5AcpbvXaD2YXaQPuG+52NKxX&#10;ZoktA2xaotxtJ2G1L7PLqZcOyKmYtbCEzecS1661S94q0i6+b9SpxlvVRj5kgfHpAAQXFMOFf62P&#10;WtRFqFTptg3T+wP/vqXvQZoWlKLgkhnYfAUmOahoedZrviGRZyuXsKLC+0JP3chefEZfiL1bD1sw&#10;s1hJW2AqAjkIB2Fa+5BBwRkI1DsCMdgwyEvDMhAhtakj4DoLgIas1aFXx4C57aXFpHUOqnOt3NIP&#10;NkZRzHkBIp1u9/UojDEf1Zk+6cDJyDZKI0QyR9isHmwCR5A/AI5TLn0ocmT+amGJUFMt51+oNw3D&#10;vD6C5zoMHkZgMeapjGvZR7psxOzDXCJ39KkKnqORrr6sFBwjt+yxPnpjDBxxN7ZBLX1A1Wcg1D4L&#10;wEnfAkovkP4zCyLlkV7yewzPX2nO3RDFPkcdaHWvaNb5IzbUHvUlEJRed7xKvl/WxMTHNgsmsMB4&#10;oLA3C1T0LKZGXW5bWfKrI84pAyJqtVWhUMUInjoa5l96RSCW2ToucxMsTZ8I0FEf5U3dnKrrjeo8&#10;IGeBNu8ElgRyqs/ZUQtDiAprH9QNqFZGToUrcnqD79v06QLEANnrLRMI3zmELrLDPrJttFH+meUc&#10;KHbLSWthjlj7RBQKRlFfglpL3zbWmMLg3wFwSYptNDiowBgmkrBF3a2ZZXEEVgG/xtAoKvoMR/0V&#10;bH3fuVYWW+YGFi3fouLayjn5xVVUXHsLtnYvMBWuTVHUfPdrz/Cs4RDALIB6Z9tAguoRgZy+vY40&#10;N/lv3rHb4ZpW/um6bZZl9mp6xRkBOQMG9iHDvHlltut8HE0XWLl2g7l8XdPaHdre9QQBl/v6oQNq&#10;mBWfrtsk5WBLK58x1jxnteo/kYaVdQeVn8+ftULLOfaEIz1GRGKVPzIcPaK2nds3V+Lcs2nd2gpt&#10;xeT+beQK/YwMkYSKlaXlVWS5L1k4q0KzRmcEEAa4fnBD+HIpRMrp2U0VNLNZi1b2oxF8sLvFVr1p&#10;3aeUMT27dFTzvVnLg5RwhZuKyf1bKTgyWvWfTB5t5ScoQUw6c0OBNv0nr5ClN7NL/2toIUDx6D6D&#10;xhW8Zts3whluYB5JL43bdW6n5i570POEHjk2co5K1PqAFubMsMzmR/bqG1RfgkFlHj7wmiE52ptj&#10;+lw6tuANyz4ITCxaq/mGseNGhk64Yu26TWy7hIh8jOQHpcInR0zoXs2CX3b71hFPj41bH7C/Mh+v&#10;5ZEnHEtzjnilE5cfIiPU9n1PONzM8ebtu/WkMHSM7jGL+lgxsX8rvjxcv0T5/Lp0A0XepMvA34/M&#10;oSkJgweNfSaweAaXBCmHpRnMbN6xS0/ZTgbVJvncLxMDipwtjvDVKjpkGZWtOAXDp8JvHVevXkcz&#10;yrQB55zWxfW4nGiZZciVwNrXpOvQa/NyVsya/7nYWUafs3DpqV08JpuGLzCxvuMsGe1b62OjZ29m&#10;g1MUpmQGNV8BVSS4aMWW2MQVFb0ncHi3juo7qkmLg5qZSQtORdiWIlRrHzYwuAOB1BGo+tfLm8+/&#10;xP+z7aobdn/4UcwyYSFAzOjgMY0JVJWXrlQndRuihukZx5ysqlUFVw7oM/jqyZb55DEFVwvyV20o&#10;/dpDVpsS7uYqjMD61NZ5M/KX6hsrzp05q6giZ9hZfVxXAWhCpPbHdW7t105Fxl5dtWHtSho2Pa5z&#10;O89wdTfuQGy2A78crq5aM+PK3n0Gj5pc7Ooss9OQZ4pKpuflFk8eNbhP+44u+y8q/uLLo5hKYpCn&#10;MKAadRgybQXNIc9dOXnUoD7teyvbeVauKbiud59Boyazvepcrmh8goTliklAjoQJI6VughDFLIxX&#10;nWUB6r3zzA5DnllBi1N6Fk++mhdP+waoSuRhSkLMsto8BmaiT5FzylAb1SoEfM26FiBQo46SWQJC&#10;UNGKWvtaHjtwWO+KWXMWbiT7nVgFQKsZOntZAEQ7HHcbG6ZQBRYYLTo9Z7xhqkCkkhkmaQ43IYpW&#10;9MQmtKgICXO6dG7nfc5xiFSEoBOc7yECgRMQqAUCNf/73//+RXu4Blz7tmzd/sCUnxcVBzl0fw4T&#10;QGzc4KtuEgjz7okxZdWVy1+4Y+YqWkrP9yxgU9bd96yKMXzuLYnyi7kVttmwYiKYWDkc02URuEmX&#10;084ZQEu1R5/Wno07tup2EW0scO7oS07wmBcRYroHzU2IjD3MqKPuxj5JVfAIeQg8A/bD8ucemVnR&#10;Y7hYP2xOtFZgZub0HjHpbVohXzhluDZzzIDLJujHYTiBJyePAjPWz+QRElSjnN7DJr29zkjkObkT&#10;itlQYWXJc3ewDTvEsnA5k9YiUQQ+vinRUxEiRwKBpMKBYXcLgyg2eYQ91LbhnD71U64V1zJz+o6Y&#10;NN8onqMH5D7ID+9wXiFLQmyy2nyFyUSPIucSf21Uq1DwxWitGFcP1KhZwkJnFqcQpmhFq30H9RlI&#10;+wHw/XEC5iwwYcXsj7jb2DAlKkyBiUgv9ioQvmQqcYS3O4cqWhETm9iiEmYkJlwqgvI+VL4HBYLn&#10;IFCbBFo/8bDX54C/jslo1pS15Q8/HpsVIMaOfW3yQNwgEEiAD0fY9lIiT+4zwANDC+Xgh5L5dDJh&#10;72Ejhp3d1U2l1V97n3/8X8s5gu5h14L8jdp17pKjlS//+GuPQ+kMzXn5Z/9Vl1GIBIQRuHr93EkP&#10;FeXmPU2b6nFPpPoVljwzuvcBHoCFSOqMaJaHP+3coRypF4TdLWj39SA/Vf6ghCvcVLgmNlR54I70&#10;1R+DRlx9dlfXxSYyKOpqDxn9yPO0z7k5k9YRT2AehZcsjEtjWrvfdAktCijq+w657ZGHaZMFvm3Y&#10;Xn1pyTCOx1+iUHxcg7CmInyOhCFkd+NbR8IGKIq0mPxiCB8GUdjwDXeZrTsf116rCNUiMfy3/f15&#10;2nTAukGdGmeUkhBVVqv7CJloK3KuxosUVyuelnDwMzv85o9sXH1hyfavfVcBWPiEySy2JZtY2BWm&#10;aIWtfZkt+5w1LIdt51lWxncu9F4FwBgkpI0NU5QiFBjSjYOLulecUVIUpmSy952eTX6N8K6dP/xk&#10;ihSuaAn34RKb6KIiJNRXG0nBY0+FZxGIku9hyhHcgEDKCGTsv39gXNkdO7b6y43xWAFgAgiEDAd1&#10;kQAfjqCV7ROm6Cei8+Plx11zRxENdI89v2viC74+ZL184Sd8ljtF98/7J0w3VyPIRYC3TZ5TJqwA&#10;/MzbUTPU8wkM1qmXX++9FY+5c4J5LDlJOHvqiFEF/EQAY2H2lNsmzC0TVgB2APL4UQVrqrUQAld9&#10;tew/q3IOP+l3o2eUi9kFM24b0jvHOyuESLQgf9L9c9YwwwQ7SXjcoD6ji80iGYTdtfDqBovpE+4X&#10;CWFlY+ygwWPUFRzCTTEl9p/G8nU6OLr4lamjzmPpDXfpdp8VC0t4oWDyT5nA1lqLiw55vn/U1DlG&#10;+FXl6zaTYcS694EaUXAehRPL01XF5MsvGDuLy0OJncsLcO9hA4/1274iEBSdS84TKfb4ryr/bhP9&#10;ywa1svVF4MvfK2ExEp7lM+6fxHZbiJGP7s0vFQE5Eobf6vdXba6mhFRscRrLfOuIV+C0Accfx+qV&#10;rrJszjRWQvR9TKRNwQtRGIEVNys/XsVQV1VUkOyizr455raJRiPJa/QrU0ecV8AbpW2Lx98ic06r&#10;2rRu0265RsAl4sCSEFFYT+eBmehZ5Fwbm0RXKwtkr0QEwhcexbh60ZvPvhikUYfJrIqV73/J6mHV&#10;Fsr/pNQ+UQaKZk2cOMt3FQBPXPoUmKhF3StXA1MUomT6NsJGgzB50oOLN7I6WlW2YOrNg8a8qUgU&#10;WLTCFBW1lQtshaK+yGRvYZroC7GWf+ylfaKlIkRrEthQhAgDTkAgnQmoVoCdz0yPLCpOBGg4m17W&#10;hZR67M5t2XXfsbmx6x62LmcaU+3IyR1XpB/aJ3f+t2/p77bprksUxjx/Y8djl2OZT81lJ83LLZH1&#10;49mslVSfiOs85sB5InoY+UPs/Oy6Hz4rHOJAMudl7kG9kx8mZ7v0mZzBwPUDHS3ec5VjFF1yxHm+&#10;cU7u6NFMhvDYXcq92zHguTfkscPzZGJdD3hnWWCeWu+1T7K5CbbL+eSn5p5K0695IG5LRSz79jsj&#10;CMwjl82WrQdhiDD1beSNtBhl/rLhl1nzVzkjwHPn9n3ipENHudAD1zeBVx8be+C7lJneublHGLkQ&#10;lU+YVPjniLl+x21+sqhcxiVqrr027fOrI3bH+okAlw0fbMWnnBEQgEhmpXUJj7O90u/owht1Vhxc&#10;6ri8DwO3nhlhL58BJYGcuzU+buXTFrJto++gTPQpcu5vwViqlcsJES6Qvc870E+N9YJvCGqmxWya&#10;+DPXE2csoamZpUPWn/PSkuDaJwRWmlafswCMxAUVmDAb4LvmaMQCo7eHnvQccbifgMPSH3NjKDPU&#10;rxGW9V0VdcDoPGq2lRdTQNESwnsl1q2VS3hR0c/fiScVCcn3utAphozJJ5CeJwJ8d85g+vz8zXr1&#10;8/0jT2768222mzvfe1843hPxSvxgaGQjBDyAQDIIiK2M5j6dJ5UT0jYXFc974GyfcecoghhLGY0Z&#10;epkdBj9c/NYUpkbSRcu/C0vyx/RVt51r3mPkY4WL8vNy9WjIzT/nzrvJ7ZBnGnNPtvzOtDbK6Tfu&#10;hZJ5+XlSKxiQl1+4qPTZkV3FHtSZzbsPe6yYUmA4oKn8L78575bT2ChxoMDVW1fPfX2mbZdGtg3e&#10;oMumLfdYfXBA79teKC1ip5yzS+TgXee2U2QPxu6SqZnNe988r1RmFiVzUem8vw1s11h1m5lz9n0v&#10;zJtr5lcOLWIoXFRcGGFnBNr86YFiKT9b+TA3f/wZxh6HmS1zb5pHWwDo+h+FT+l7YEgH702StMA8&#10;ClmExewJx1aLHS+fbJZhhqX44cEdgt4SAaBannYLS6SoFyITCx8e0omFSmXm4cIiy8KQ/PF9DzB2&#10;ioqBD4/CLxX+OeJPr0nXS+4zpO0x/L7L+rpsY+lbR9yDb0y7QJqFROUTjChkdhPqrpc88pyeCzkj&#10;77uyD6+zHfrdN93eSBa+XVp4BZ8n1Tr3lqfM4qkFl4dEVJkwKQrKRJ8i5x58gqqVK2SvBAXAN7yJ&#10;gWV6j4z8/UD3swCEy4DMyuw69BGjIcoZftOVdIh9UmpfZvPjfzuMJpfQUZfX9Pc6C0AiSZcCE0Qv&#10;TKEUbmJvDGUcAY1w6353vmC0QvyVUTr7roGdLBLGVa/dWrmEF5XmfW+bVxxfKsLkSVBDESYMuAGB&#10;NCOQ0bTp3g0bVKFoLkBsMmbQLIAYfLZp0yYGX/ACAiDQYAlUlxX8ttsde/IeferOwcbCeDbbfMI1&#10;N04uvWLRmvv6uZ8L0GCBpTLhNJPzju79J2p5i9ZM6hfi1MpUyhY+rjqXim2Lx57TfzJRf2tSv9bh&#10;0wmXIJDGBHipnjUATXrEPKpzzVfE9ME5CKQrgZKSkp49e27dujU7O7tRo0aZmea4B+1cTbMQ6K+U&#10;XZyfu2vXrvXr13fqZLW+hUgg+erVq1cIhxodB0jOaC9A1fGupcv+9/KrB0970BbCtutupjttX38p&#10;TMjSTdD4TqTA4BgEQAAE3AkYByZltWjRTDY7e3dur9hUWsFXhqMtQtEBARAAgbpNoLrs9UmTV3gf&#10;9Vq3UwfpQQAEQKAWCdDmf1kHH5QoAdDtThRJhAMCIOBDILNl38Gjc7XiiQP4iYDiatz+pBtnVgwY&#10;N3Zg4JRRwAUBEAABEEhvAuLwwqA9RNM7DZAOBEAABNKTwJ7PVmYd2oHmAljEy8xo1ONo+kSVGSaA&#10;qMTgHgRAICYCzfuOtiytp0BoN4QXF5W+/EC/wPXmMcUITyAAAiAAAikjUPlB/h0va7l/vIT2GsAF&#10;AiAAAiCQOAL7fvhhz6crG/XqSWsBKp989qc3/vPzu0syDz4wK6fdgQ/cTZ+oUWEvgKjE4B4EQAAE&#10;QAAEQAAEQAAEQAAEQKBuE6gTewFU//xT5bRHMw8+qGn/3P2O7LL7s88zmzTZr8fR/3vhpV0fflTz&#10;00+UBxnNmjU5+cT9L7sk65BQG/ZhFkDdLriQHgRAAARAAARAAARAAARAAARAoP4R+OW/a0n/p3S1&#10;vPYq0v/pS5Nfn5LdudP3fx7z8+J3hP5PF32hn3Rz79frwkCACSAMJbgBARAAARAAARAAARAAARAA&#10;ARAAgdQR2Dn9edoIsPmIy/Qos7Nqdu/+YfzdUvlv2u8M+khDAD3at2VroHwwAQQiggMQAAEQAAEQ&#10;AAEQAAEQAAEQAAEQSCmBltdd1eovN2V37ChizWzRgub/S/2f7rS85Qb6SJnoETkIFBEmgEBEcAAC&#10;IAACIAACIAACIAACIAACIAACKSUglX8Ra0bTJrT+31+CQAfMlJDSRCAyEAABEAABEAABEAABEAAB&#10;EAABEACBSASys7SMDDEFgCb/t339JfqIAMR3sSJAnSPgFTxMAJHAwzEIgAAIgAAIgAAIgAAIgAAI&#10;gAAIpJRAxn77JSo+HAqYKJIIBwRAAARAAARAAARAAARAAARAoG4QSOdDAZ0E6eS/Q16cvuX3V6jj&#10;/GIiwObzL5HuhTP/DMAsgLpRQCElCIAACIAACIAACIAACIAACIBA/Saw/x8udk0gaf505l+Tk0/0&#10;T36gA/KOWQD1uwghdSAAAiAAAiAAAiAAAiAAAiAAAnYC6TkLwD+f6My/7/88Rj0UkNz/vPgd4Yum&#10;ABz8jylZh7TxDwSzAFAZQAAEQAAEQAAEQAAEQAAEQAAEQCDdCZB6f9ADd5OqLwQl5V/V/+lRoP5P&#10;vmACSPdshnwgAAIgAAIgAAIgAAIgAAIgAAIgQASyD+9MQ/20/780BNAX+kk36VEYRFgIEIYS3IAA&#10;CIAACIAACIAACIAACIAACNQfAnVxIUBC6GMWQEIwIhAQAAEQAAEQAAEQAAEQAAEQAAEQSHcCMAGk&#10;ew5BvjpHoLqsYGBGRsbAgrLqOic7BAYBEAABEAABEAABEAABEKjPBGACqM+5i7SBAAiAAAiAAAiA&#10;AAiAAAiAAAiAgCQAEwAKAwiAAAiAAAiAAAiAAAiAAAiAAAg0CAIwATSIbK5jiawqW1ww9kyaS8+u&#10;niOmzi+rklPqqysXj2+f0X5gwZq9FctnjGUz7h1ueHKrK1bMmTqivQik/ZljCxaXVbL7lYvH0s32&#10;4xdXmtP0xdT99mMXcxfiquZSiPDp2YipC8qqVI6qkDx09pQHntVtVBF9LxrVLYv5JFF5THsqVvz7&#10;FSkRS9ecFRV76ljWQFwQAAEQAAEQAAEQAAEQAIG6TAAmgLqce/VS9qrlUwfl9h81uVhP3aqZY87p&#10;NujhFaYVgOvTXzwzqvdJV0xmuramMTe5N8/daBoKNi6+44o+F42ZWSFCqSiePKr/Ta/4L86v+HTd&#10;Jj2E6qoVDw/qRlKI8CmAmWMG5A6auly3AlSvn3PzRaaQLPQ7Xirb5Z0hZLm4u3efcy+WEjGZL+pz&#10;xfPYL6BelmIkCgRAAARAAARAAARAAATSkwBMAOmZLw1Wqu0rnrx3TPHBw6ctKd9Xw66dpUVThucU&#10;Txn/kqosVxRPm7bg7GlFpTtqanaXL3t0eI5WUfDi/LVCCa+uLH7s8olFWu64QuaArh2lRdOG7xea&#10;alXJk7dNKc4ZPm2ZkGLfztK3pgw/uHjMVKHnV69d9FTBKi13WslO9nxf+bLpeYey0Fv2m1Res680&#10;fwB9H5Bfyh6Wzx/ZnVez7J55T88t0ZO1r7xoXG6OVvTWEl3m0LLBIQiAAAiAAAiAAAiAAAiAAAjE&#10;SgAmgFjJwV8yCFR+/NK0N3PyHn7kL7/OEWWzedezrx4xLKeiaPYHa9UN9nOnzXvs5rO7ttS0Rjl9&#10;Lx0xrLemfV26QQzS/1Ayv6hCO3fK1LwhzAFTzbue/ZcZb4zsGqq8V1cunzutuH3e83//S18hRSaX&#10;YlCOtmT2knXObf4zc/qOmPT3kV2beCPJbNnv3vmT/nRBbz1ZmTnHn9W3vSJzMmgiTBAAARAAARAA&#10;ARAAARAAARCwEAilEoEZCKSGQPWmdZ9WaBWT+7fSl+Dzf1r1n0zz+Veu3aCsBcjp2+vI5rL0Nu/Y&#10;7XBNK/903Tamn1d+Pn/WCi3n2BOOFPp/1GvPpnVrK7QVk/u3UaTIatV/Iom2srSczAyZXfpfM7KH&#10;Vjy6z6BxBa+tqAh3+B/tTvCaucdBm/6TV5gyR5UR7kEABEAABEAABEAABEAABEAgOgGYAKIzg49k&#10;Eaiu2rB2pVfgPbt0NHX+ZEnAw63aUPq1RwQ5Pbu1b07PMjsNeaaoZHpeLu0CMLhP+46OzQLt/qur&#10;1sy4snefweYeB0lNAgIHARAAARAAARAAARAAARAAARcCMAGgWKQPgczmHbv01LScvEViBb/lmh9y&#10;Gn/8yRFzCnrnLdrqEEIu7CcrQE7vEZPe3ldeUjhluEabBV42YfE277h/WP7cIzMregyf8lYp3z6g&#10;pmbrojxavIALBEAABEAABEAABEAABEAABFJHACaA1LFGTIEEMtt1Po429lv+2X+t+/8HerQ4aN6+&#10;W08K5fOP/6uc8ecXRPVPO3cop/M1ate5S45Wvvzjry2nALqGQIaAIaMfeX5cjrZi1vzPPePT1yYM&#10;GnH12V1TNJchGjO4BgEQAAEQAAEQAAEQAAEQaAgEYAJoCLlcd9LY8tiBtLFf8ZTbJvxzRYXQyqur&#10;yopfmTrqvII14Vbc0/j84QOvGZKjvTnmtslzyoRWXlm2uGDsqBnsUAHdQDB9woOL+Br+yrIFD98w&#10;aHSxCSmzZZ+zaAPC4jF3Tpix3FjnTyHMnjpiVAE7EYBO+Lt/1NQ5hoRV5es209wFfY2ADGflx6tY&#10;EqoqKqqMSFcsLOHh0a4AM6ZMYHsBKFfl4rHtMzIGFuCYwLpTXiEpCIAACIAACIAACIAACNQxAjAB&#10;1LEMq+/its69ZeK4XK148vA+7Rvz3fiyWnQ78+Ix//klQsobdRhw7X3Dabu+iRd1ExsLturWf9Tk&#10;/9CJAdVaZtehY6+gSQLFEwe0z+KPBkz59g+j6VhB82p52i3P352rFU2+4iTuRoTw+zEzdxpu/vef&#10;MRcZErY6alRBRc6QawYeLqpTZpdTLx1AMTx2UUdKQove/7e8UrdKFE3s35GFl9W+zxWz9uSeqsRZ&#10;XVmycBbteohjAiNkNJyCAAiAAAiAAAiAAAiAAAhEIwATQDRecJ1sApk5Z9/3wry5+Xm5ekw5uXlP&#10;Fy4qLhzZPUJhbd5j5GOFi8xAaBH+P+fOuym3JYVB5/PdXlw0Tdf5c/PyFxXPu+vcdpaENcrpN+6F&#10;knn5eQOM2wPy8gsXlT7LT/7LbJl70zzaAkDX4ElCCuOBIR0a6Y4zu17yyHNTyAZBV87I+67s01Jr&#10;1GHIA2akOcOnFM7NH3+GprU/rnNrce4gn3qgaQPOOa2Lz+GCycaP8EEABEAABEAABEAABEAABOoz&#10;gYwtW7bEkL42bdrE4AteQAAEQAAEQAAEQAAEQAAEQAAEQKDWCZSUlPTs2XPr1q3Z2dmNGjXKzDQH&#10;HGnaLm3fTX+lkGJi8K5du9avX9+pU6eowpOvXr16RfWVJPcRBlaTJAGCBQEQAAEQAAEQAAEQAAEQ&#10;AAEQAAEQSAEBmABSABlRgAAIgAAIgAAIgAAIgAAIgAAIgEDtE4AJoPbzABKAAAiAAAiAAAiAAAiA&#10;AAiAAAiAQAoIwASQAsiIAgRAAARAAARAAARAAARAAARAAARqnwBMALWfB5AABEAABEAABEAABEAA&#10;BEAABEAABFJAACaAFEBGFCAAAiAAAiAAAiAAAiAAAiAAAiBQ+wRwKGDt5wEkAAEQAAEQAAEQAAEQ&#10;AAEQAAEQSCWBNDwU8MeCj3587qOYIRx45YkHjjwx0DtmAQQiggMQAAEQAAEQAAEQAAEQAAEQAAEQ&#10;SCKB6qrd8ej/JFlI75gFkMRcRNAgAAIgAAIgAAIgAAIgAAIgAAJpSCDdZgGQCWDdb/MJVIdnL44B&#10;18arXiZfh793faBfzAIIRAQHIAACIAACIAACIAACIAACIAACIJBEApnNGycxdCVomABSwxmxgAAI&#10;gAAIgAAIgAAIgAAIgAAIgEAtE4AJoJYzANGDAAiAAAiAAAiAAAiAAAiAAAiAQGoIwASQGs6IBQRA&#10;AARAAARAAARAAARAAARAAARqmQBMALWcAYgeBEAABEAABEAABEAABEAABEAABFJDACcCpIYzYgEB&#10;EAABEAABEAABEAABEAABEEgXAul2IgBx+fr0x+OkgxMB4gQI7yAAAiAAAiAAAiAAAiAAAiAAAiCQ&#10;CgIHXnliPNGE9I5ZAPFAhl8QAAEQAAEQAAEQAAEQAAEQAIG6RyANZwGkBiL2AkgNZ8QCAiAAAiAA&#10;AiAAAiAAAiAAAiAAArVMALMAajkDED0IgAAIgAAIgAAIgAAIgAAIgECKCaThLIAfCz768bmPvDjQ&#10;PP8DR8a1UkCEDBNAiksaogMBEAABEAABEAABEAABEAABEKhlAulmAqiu2r3ut/n+UORuf99ePGvv&#10;pp02x9ntWhz28rBArDABBCKCAxAAARAAARAAARAAARAAARAAgXpFIG1NAB2evdgJeuNVL9PNMBv+&#10;B2YS9gIIRAQHIAACIAACIAACIAACIAACIAACIJBEApnNGycxdCVomABSwxmxgAAIgAAIgAAIgAAI&#10;gAAIgAAIgEACCNBCgK9Pf9z2oZthgoYJIAwluAEBEAABEAABEAABEAABEAABEACBtCBAa/5pUYDt&#10;E2YjAJIeJoC0yEIIAQIgAAIgAAIgAAIgAAIgAAIgAALJJgATQLIJI3wQAAEQAAEQAAEQAAEQAAEQ&#10;AAEQSBiBeBYC4ESAhGUDAgIBEAABEAABEAABEAABEAABEKgTBNLtRACCRmv7/dHhRIA6UbQgJAiA&#10;AAiAAAiAAAiAAAiAAAiAAAgEEDjwyhN9XPg/DQ8XswDCs4JLEAABEAABEAABEAABEAABEACB+kAg&#10;DWcBpAYr9gJIDWfEAgIgAAIgAAIgAAIgAAIgAAIgAAK1TAAmgFrOAEQPAiAAAiAAAiAAAiAAAiAA&#10;AiAAAqkhABNAajgjFhAAARAAARAAARAAARAAARAAARCoZQIwAdRyBiB6EAABEAABEAABEAABEAAB&#10;EAABEEgNAZgAUsMZsYAACIAACIAACIAACIAACIAACIBALROACaCWMwDRgwAIgAAIgAAIgAAIgAAI&#10;gAAIgEBqCMAEkBrOiAUEQAAEQAAEQAAEQAAEQAAEQAAEapkATAC1nAGIHgRAAARAAARAAARAAARA&#10;AARAAARSQwAmgNRwRiwgAAIgAAIgAAIgAAIgAAIgAAIgUMsEYAKo5QxA9CAAAiAAAiAAAiAAAiAA&#10;AiAAAiCQGgIwAaSGM2IBARAAARAAARAAARAAARAAARAAgVomABNALWcAogcBEAABEAABEAABEAAB&#10;EAABEACB1BCACSA1nBELCIAACIAACIAACIAACIAACIAACNQyAZgAajkDED0IgAAIgAAIgAAIgAAI&#10;gAAIgAAIpIYATACp4YxYQAAEQAAEQAAEQAAEQAAEQAAEQKCWCcAEUMsZgOhBAARAAARAAARAAARA&#10;AARAAARAIDUEYAJIDWfEAgIgAAIgAAIgAAIgAAIgAAIgAAK1TAAmgFrOAEQPAiAAAiAAAiAAAiAA&#10;AiAAAiAAAqkhABNAajgjFhAAARAAARAAARAAARAAARAAARCoZQIwAdRyBiB6EAABEAABEAABEAAB&#10;EAABEAABEEgNAZgAUsMZsYAACIAACIAACIAACIAACIAACIBALROACaCWMwDRgwAIgAAIgAAIgAAI&#10;gAAIgAAIgEBqCMAEkBrOiAUEQAAEQAAEQAAEQAAEQAAEQAAEapkATAC1nAGIHgRAAARAAARAAARA&#10;AARAAARAAARSQyBjy5YtMcTUpk2bGHzBCwiAAAiAAAiAAAiAAAiAAAiAAAjUOoGSkpKePXtu3bo1&#10;Ozu7UaNGmZnm6HhGRkZNTQ39lULSd7p27dq1fv36Tp06RRWefPXq1SuMr907Sn4ou3Pf7oowjqWb&#10;rMY5LQ+7bv+254fxhVkAYSjBDQiAAAiAAAiAAAiAAAiAAAiAAAgkl0AM+j8JRCaDym+fCCkZTAAh&#10;QcEZCIAACIAACIAACIAACIAACIAACCSRQNTxfylKeI8wASQx/xA0CIAACIAACIAACIAACIAACIAA&#10;CKQPAZgA0icvIAkIgAAIgAAIgAAIgAAIgAAIgAAIJJEAtgNMIlwEDQIgAAIgAAIgAAIgAAIgAAIg&#10;kIYE0nM7wA1LjpOsDj7qoczsFj7oqvfu/H71X6SDjqd9GoYzZgGEoQQ3IAACIAACIAACIAACIAAC&#10;IAACIJA6Ao1b9Qn8xCANZgHEAA1eQAAEQAAEQAAEQAAEQAAEQAAE6jCB9J8FEBUuZgFEJQb3IAAC&#10;IAACIAACIAACIAACIAACIFCfCWAWQH3OXaQNBEAABEAABEAABEAABEAABEDASSD9ZwH47AVg2wVA&#10;pA6zAFDOQQAEQAAEQAAEQAAEQAAEQAAEQKBOEvDfCCDmJGEWQMzo4DEygcH3Lo7sBx5AAAQSR2Du&#10;3/pRYKiJiSOKkEAgFgKoibFQgx8QSDQBURNxNWQC6T8LIGruYBZAVGJwDwIgAAIgAAIgAAIgAAIg&#10;AAIgAAL1mQAOBazPuYu0gQAIgAAIgAAIgAAIgAAIgAAIgIAkABMACgMIgAAIgAAIgAAIgAAIgAAI&#10;gAAI1D6BrMY5sQkR3iNMALERhi8QAAEQAAEQAAEQAAEQAAEQAAEQSCSBg7pOCK/My4jJywGH54WU&#10;AyaAkKDgDARAAARAAARAAARAAARAAARAAASSSIBOAcg58T+0sZ/82CJrdsgg9an4Tl6aHnxmSLFw&#10;IkBIUHCWAAINYx/yxqefftiA49r3PDCLI9u39auKFavL8z+u+sVEmNXjhENzj2rX74hmuhFu146l&#10;n235YOmG9yprTFcHHPrQjUf+KlOr/nHjP2aUFTsfadtfefST57c3vfyqE4e2F9G5XdXk7NO3ex73&#10;yJmtflr5+ZWvfs8lyehw+vGPnHlAJkm48ss7Xt262fSqP9LK/3vTs99ttASZ0bZbx4uOPuS0nq2a&#10;6fdZAj/ZUvnu4k2r9vFbhth2UX4q//tDa94jN2HTpaBoedDlv+54Ru/WbQSv6p9Wrti0/PPv5m2k&#10;4IS0atJkzNmnX9j31p5NNBm1XSbKiMPOPaHDKe0bGcFuLHrfmgsJKPhpFAT2IU9+ZrA6cnGfDrJ2&#10;V/+4bfGaLcWyghgS7Net+3OXtm+u7Vo6e/mk0r0WwbIOHvuXY09ptjvko/06tBvVt8Nv9FpJVbL8&#10;nZJvny/d7SjvIlitymwHLE7ChpN8iPU+hoZSE/2abiOTs5oP6te+b/cc46VZ81P5piWlmwvf+0F5&#10;KzXTX3PV/1v6yqeT1qhlWzzSvnn7o7+895MeKAvz0H7Ht/tVkwz2xqA6+OmGl/UA5bvPVspqHPXC&#10;722u11+3l4vLozr0WvRDVw/rJU4EqIeZGjFJ6XkigDMRG5YcJ2+S/k/TBCIm1O4cswDiBAjvIKAQ&#10;aNlm7E0n33rmoUZXhh5ltTmi4znnHTu6W7bsmgz+w4n3nnf4WVL/pwdNWp1y0pG3Xtvr8g6mJr9f&#10;2/2Fxpt5YLs/nNJyvwSTzjq8dRMefFabYzpfdKi3BUHGm9V88B9OeuLSIweY+r+ewAGnHHX7+QcL&#10;CaXYXvJGTFdG2+7dnvnzcUNPNPR/RqRZzxMPH/WHI0/3l/qAnCHHNGFiNDvo1C4Gf1OsrB6n9xx/&#10;3q90/V8Ptss1/Q9KNOoE5xyCS2MCjXMv7Et1RK3dmQe2PkupIIbwzS49vW1z9qNxz6NbxVPk9utw&#10;2IN/POocs1ZSm3Po0EG/ctSOjA6ndjqpGWlEGc2PaHOyo+6EDieN8UO0NCIQquner0OHe67vPeqU&#10;jspLM6NZ+5wBZ/Z6aORhPWQpzWragezVrJXe/6T+HXv5t/xZLS4fcdyoU3KE/s/foa3POrP7Ffpb&#10;WL77fGGFeZuHpl1nXosB6EInGA5BAASSRuDAI++NX/9nDWPSJETAINDACGS1un7Y0accmEUDDkVv&#10;LL/43sU062Hw/cvzl25Y+aMYH6crq9dZRw0/slkmjWMv+/KO+7mbe9+54431zE2Tg4b+8ehBLfVe&#10;i+5j189bd2W2PfGISw+w3jfp/vT8s+/wcOjz9g1vb6/WaDTjM10Aunnfx89vV0bULdlS89OPP//0&#10;/+ydB2AU1dbHt6QnQAohQIBIEykhSEeNgAWUBwqIBQG7gigqIBZA3nuIFQGf+ihiQ0UeiqLCh4oo&#10;aERaKCG0ACEE0kN627Td78zcmdnZPrvZTTbwn7fmLbO3nPu7Zeace++5mha3jG4f7aC6AsbdF/cQ&#10;k/zAmWXv7hRy5Ap4YU9WjXlsmhsRSscE+338O/wSAOlyXC4uqG/HLosnRUdqaGIz/eOPhWLe/fGJ&#10;nw9cyrdVJiELdXRsZIymPj21qFzlHzcwMspMRG3oP4aEBalq0vYlTeclpGS3p1bqr7Bmi+K6j4A2&#10;bnTfZ2KDLXr3uR2W7So0YkBbrT674ESlKqR7+9vMer0TMvkMHdyhK7fSJV3oldQl91ntHYEje7TQ&#10;6MuSz1WrgiJGxfHWMeOlPB0nhEPQK5aAoqFb2+rx8d3iLB+a1ID16qAOXeff18503K7NL6rVRHR4&#10;6DpxFZo1vr7dom/r4KfSFW/fuNvkCWv67DN5SvJPz6nCEjl6UCt5mjtft17/WFSGzvmCIwYIgICb&#10;CJD+Hxx1h1sSgwnALRiRCAioo+I63RChVenyP12XvFJa9l9fvuXX06+8v09Y6Bva/qFB9BZOSxkP&#10;v/KLuHJeVX/sUOor607s4a0AN8UFmtDUlx1OrVZpWt020iOz0/qsS8mVBk37jlOldQpWKlMd1b/7&#10;5K7+Kl3hpk8PvPLTReOGBa6AZ9/6aLfx5UlhW1BUroDbbmwbpTFUpp5euD6VX/bPXbWZOat/Ovr4&#10;MlObgnm+gsJz4KeLyZWqoM7tbjW1ofh2i4ylGdHKS9/tKGDLTSnZlev3PSC9BSosCIKBACPQss2k&#10;uBCNqjp52xHT3n3+A/N2JdqnTqX9RL3bstcrR6ptdR11TFV1UkK60CupS/5irXcwo0NOztoDBWQU&#10;690/0sTqpzwd5bIh5JVLQMnQTctSut4SQUZz2ulm+tD8JXnhpkzOCmA+btefO00mXW3nIZ1sLwHz&#10;GdorPITs4GfS1wp7YfgnrPQUdlwpyp7mjtNxPkQTPxYbjs75IiMGCICAMgIan5Coaze6S/+nPGEC&#10;UAYeoUDAAYHAW/uHB9Hb/44zW+Sb9k1isfd+Q/nxs8tNtjLygUovfXmkTK/SxvSIMJ2Qr0veeTFN&#10;rw7pHWN7IUADqkdftH5fiV4VMCS+ne2FAKx09Wl7Tn8p6uENyJJFVVCu0MibOpPd4dKGLTmyTaHK&#10;cuYUHk358fSNhcV/czaUFgNiTWwrtbkV+TTjr/ENDba1vEJZRggFAhwBdXRcO9p3Upl67oNDOkdI&#10;ePtUZe53f5fuPVFIKo1Fr3eUgPR7fVUmrfuhtf3Blltd5ImwwUe3LyH7wtl8zurXNnKk3CimNB3F&#10;giHglUxA0dDN9wKVbt/2VBNPNxw3Q+6pi3/k1FuO2/rzF37OqlcFRU20uRCg/twlHTe0B/mFu1gF&#10;Sp7mLibtKFrTPhYbjs5R+fA7CICAqwTaDvzJN7iHq7GtxIMJwI0wkdQVTICfYVPpq1Joka3Ni73x&#10;6PMvVclcA0qhDZnJ+el6lfmrOf1ekvXZgTK9pxYCGLL/Tt1RUG9vIYBQurKDyVXurGMH5WJKi0pf&#10;WHzIplXFljgsbnXyiZJaVd3exNxcvYWWVVZ6hlt2Efnwg73Gy1wwuLOASOsKIiD07twLJY7NVcw+&#10;lZq/t15Vezb7b+p9Zgq5E9yqky/S7hX/2DH9/j0wxLZPAWZ0KPz7bJ2qvvjn5HK9uVFMYTpOSIag&#10;VyoBZUO38FjRZebKd4hJzKp2pli1iVdu/CWDxnPbCwEMeedLuBUEXa9eMjna6E1AeWUoeporT87J&#10;kE35WGwwOifLiuAgAALKCWh8WigPrCQkTABKKCEMCDggIDj70VWml9neoS44NKrNybPYOe8g+fqk&#10;PRnHdaqQ3l0eV+K3z9nqqi/9dk9hJS0EuCXGqpslVjp9Tv5Omz4FLLIMaj93wU3ka1f4LOw/1Yov&#10;A/vlYk6bDJUFlXnOlkglU3hohf/F7IQcCy2rvmTt92mpOoMmLOqhR29YO6XrOBgCnOaMCCIBJ3q3&#10;3D5FZ4aU/nCUDHzmq1QUk61P2nHqu4wamvSMGzN446y+M/tbMwTIjA6UZdK+nHRzo5iydBSLhYBX&#10;MAFFQ7eih6Y1iLUXM7emkT+LqKm3WPejWXvx/Pt/0BNNG9m9x5KXh746uq01Q4A6JDbuG+kJteim&#10;7x7ryNbBuSyY4xr3+seiMnSOC4oQIAAC3k8AJgDvryNIeMUQKKvM0dmwIJTmbUqiibuQG25sY+7W&#10;zg14DLlJF/6iqciItpPMnYRR6uo2bYLMnC/RoUdfyl6evl80fEW8Pf9MNmX0ULlMFB7KnJ9QstwL&#10;kHlh7uqkTckl3Mti15hHHx224s52rswauaEKkMSVQ8DEPkVrnvnlPw3ZC1D25ScHlu3MSuPsWa1H&#10;jR207rEepvYsU6MDkS4uOGjFKOYwnSunjlDSJidgyMurFI/4MxNG9/OfObQQgPzv2PCjWX8sIWn2&#10;xjOcn1o6PmZIryVzB8yzahpr8lJaFaApH4vNHJ13ViikAgGvJAATgFdWC4S6Mgm0CGorHmJkAUCY&#10;MA/q3EHRAX7OAhQWAvj3HhZtsRDAzquYlI0msnWgySJkM9fHNk8l8ES5LBQeO1pWaeGXmw/e/+4R&#10;3hDg1znuGgsf1M6iRHgQsEvA3D5lQyF3jmJ1QsKp2W//zRsCVEHtox81OVvEzOhg0yhGbgXtpuOc&#10;TAgNAg0gYMX0LKUmLAQICB9r87hcQ27KRfJTO50ZAgJaXT82blF/+SkYpufmLP594kcXMxsgrqKo&#10;zeOx6BCdorIiEAiAgJcTgAnAyysI4jUPAoJvuYCgmBa2fcsJDrcclcjWboLSnNV7Sjy4EOBQ6rYs&#10;6wsBWOk0ocFdxNOYa1NOTRWOIfxzWbJD52d2i2yzXMw1kTooIqiNI2Ymv2tb3tmXfC4EDLv3RuNO&#10;hGe6d9ZY87PAYnKGgEOzv+Z9UHftLB4f7VSuCHxlExB6t2/bNn52QWjjhrSN0ZgtQh46qb3W0vOZ&#10;80B5BX71Mf5skdb33iycIeLbsV08eSoxWYQ88r8j6Zh1W0sPrKfjvDyIcWUSUDR0Cw9NB4RsbQTT&#10;bfm/C2n2FgKwdJk2e+Dd5ArOX8ZNV9k+R8Aoh6Knuacrtukfi66g8zQVpA8CIOBGAjABuBEmkrqC&#10;CbA1/JqA6ChRS7YCoya9gPwA+sf2srqDUXShVFxxzqp3JJrK/jt9H3e+XYe7PLJrvXJjQi53Wtiw&#10;6GvMBgZWOitnibulxm2VS1h9IDc9KMnPt1u76+h0RquXvR3Xog9qlUMtTokUCHOlEWC922I5jBkG&#10;behtsXRwoNVLppArNShYS0c4W0SynfkMHRgVZSNLe24IzdO50ioU5XWZgLKhW3ishF/XzephFva9&#10;59LamezvyEEOvxDAzkOXL0P1rp1Z5GpXZd9GLxVX0dNc5WFLgZc8Fp1E53KTQUQQAIFGJwATQKMj&#10;R4aXJQHmZNu2Rz2+0HX8AWB0vJ81r34t284Y1ooOFT9+KN/mcsT6wi/pAD/yCHBd6xAPYKxN4c5b&#10;Io8Ad3Snk8ZlF8uXjBe3XDPVE9YHG+ViztLtuH2yxoCdbFyftnPveGGdwu/sy90bsxwdKO0Bpkjy&#10;SiHADp6w0btFCL7dImOD1PqsM0+ZNs7xryXtoYP62nec2oOpQ8ygoI3p2850Yw6dWN4+LkitYr79&#10;lVzaVtd19Vfpize9t9O0R/Drdzx1zogSyRDmsiWgaOiuL+GOa7X+0FRH9e86hpbG6Ap/T7J1DE1d&#10;AndcLnkE6NDP5LzXBlNV9DRXqQRLQYv4IS1NT+IIuG1gRIjKwI78cP3CY9F1dogJAiDgmABMAI4Z&#10;IQQIKCDA9rQbNBEx/5wZ+2APUYXWhoy79epXZ93AvOUxHZtW/I6a3O/F+HDRsZ9/fPw1K2ZcExug&#10;1hfkbEqys65enBlo15Jc9HvgYgsB/GLaB5omT/lyBwfSlMukhwe9envH+JbCfgff6MihEQ0XxUa5&#10;BA8F2qgh/VZOiZFl2nbG7X3XLrB2yoCg8Fg5v7CWPw5dFcQmnXziJwz76rGeM6VaoJq6s6ejl04P&#10;IEeSlwsBYX8y9e4HB706XOrd2j79r3p6ytBvOX/jgn0qPaXA3MwnqEPSEiFmUFBpIjo8fZ90VoV/&#10;/PA+S8ZEBqnqc5OzmXbBOeZ8YcCLo6UuSdld/bzMmCgYHawc5yFaJLtGDtU6TudyqSWUo1EIKBq6&#10;mQ5PjbzTiw9fM1V6aLYMnzqh/4qxfDtPuvCznRNhhYUALTqHydYBaCNefP76FRO6Sgn6RrebNymm&#10;s8ZQmZb9q6JDbRQ9zYXDNVXaqEE9F0mHDrQMf3BKv4c5o1v534nF1k7/Vc6/0R+LbkCnvHQICQIg&#10;0MQE1Hl5zp+3pVJFRkY2seDIvhkSoDmoZii1cpHVUT26vHRnp85WXPrp9mzc/1YKP2vXMvLFB3sN&#10;k7+yiDnoizLfW3d6l/jGQy/3n97bPoQcCK04lWCcTKDpkT7865GKm9n74PCXJu806uj4a98f2aoy&#10;+ejDm7lpRPGyvE868OC5sf7l5iEDxk0Z8Ci9wVDyWWdmyT0ktYyYeU/PUe2tbnWmWfcDsxM4/82C&#10;2JbYxII4WS7/+NG9nxwSauW8ASFBk6KpeGhBZpILwsiLXDKUK77cOxQLVJ289eArhxrm3UB5k2n0&#10;kOQcgfK83Htio2OVMrTZR8j32NGHf1TNmd13WECJRbfl4lv0C22f+Nj5I8MtWr6hMiP19XUXjokm&#10;AG6UMC+xoTL11Oz12bmcqYvaua/UPU0C0hs/yRNUTaPTclU3u+k0HdLLNOcroCc6HLqpatVR11y9&#10;ZFK0NYt2fX7yiYWb83NZA5C1VeFJyu63bPcqbz2noy6FRi6EtHDKo8v/ePWxLdzjlXUKy8Gf76TC&#10;c1PZ01zbYuqDcZM6WD4Ta1J3Jr2UUCY9gpvHY5ENULTIyOwyorsMeyPribiuZAKJiYmxsbH5+fk+&#10;Pj5+fn4ajXFaS61WGwwG+ivxoe906XS69PT0mJgYZ7lRrLi4OGdjeSh8w6fvPCQYkgWBZkeA3Oek&#10;zqZD5g5cIud54lWTlnzh561HlzP9n67S/Lfe37ts58VkctklXIbKrOztO488+X6KpP/bLjwd4Hd+&#10;Gx0DTpctx4ENIqf7edfFVO5sQgs/TKUFKz/as3DruR2plcby6SuTD5zftHEv0//pUubkyVJEW+Wq&#10;TvjlMB3vZJKprmTPvnMfbzgjs4ywBG3PsnK/yqc96xJ+O7VpX4asFurzUy9u2ph4Gev/DWoXiKyE&#10;ANdH6Hw+i9695+SbPxao2C4AKxPyfMcxWaVCN4TTuWQtnw0USbM/EfR/LlZK2pqd5+W9Q190aQeF&#10;4fR/UpzYLgAri2K4LGVLD1T201FSdoQBARMCSoZu8sCS8vh7Rywemun0THlc0v/tgC3N27iniH/2&#10;1Obk8Y/F+sLPtpzdLn8Kcw+pM8sE/Z8LwTuatX8pe5rXs3M05f2dnvgk/IG5Mv2/2TwWVQ7RoYmD&#10;AAhcPgSwCuDyqUvvLwnmHr2/jiDh5U3gCph7vLwrEKW7TAigJ14mFYliNHMCWAXQzCvQDeJjFYAb&#10;ICIJEAABEAABEAABEAABEAABEAABEAABryWAjQBeWzUQDARAAARAAARAAARAAARAAARAAATcSQAm&#10;AHfSRFogAAIgAAIgAAIgAAIgAAIgAAIg4LUEYALw2qqBYCAAAiAAAiAAAiAAAiAAAiAAAiDgTgIw&#10;AbiTJtICARAAARAAARAAARAAARAAARAAAa8lABOA11YNBAMBEAABEAABEAABEAABEAABEAABdxKA&#10;CcCdNJEWCIAACIAACIAACIAACIAACIAACHgtAZgAvLZqIBgIgAAIgAAIgAAIgAAIgAAIgAAIuJMA&#10;TADupIm0QAAEQAAEQAAEQAAEQAAEQAAEQMBrCcAE4LVVA8FAAARAAARAAARAAARAAARAAARAwJ0E&#10;YAJwJ02kBQIgAAIgAAIgAAIgAAIgAAIgAAJeS0Cdl5fngnCRkZEuxEKUK5zA+MW/X+EEUHwQaFoC&#10;3y+6iQRAT2zaWkDuIICeiDYAAt5AgPVEXFcygcTExNjY2Pz8fB8fHz8/P43GODuuVqsNBgP9lfjQ&#10;d7p0Ol16enpMTIyz3ChWXFyc/VjbtlX/9FO11TDh4ZrHHw/s0EH7wgtlVVUGszDvv9+S7j/zTBAF&#10;UCIYVgEooYQwIAACIAACIAACIAACIAACIAACIOApArb0f8qvsFD/3nuVGRn1lvo/k4buswBKhIMJ&#10;QAklhAEBEAABEAABEAABEAABEAABEAABzxKgKX2zz4svBgcGqpmSbydv5VYAmAA8W4VIHQRAAARA&#10;AARAAARAAARAAARAAARcI0DL+//975DoaK2tJQBSsg7NBCwkTACuVQRigQAIgAAIgAAIgAAIgAAI&#10;gAAIgIBHCNDi/2+/1bGkaRXAs88GkRXAak60/l9aOPD22y0cSgN3gA4RIYDbCFyRTsjU0fHXvj+y&#10;VWXy0Yc3F9RyLNmdUBPzm74y+WDO/qMXt2TKN/BYC8mlYCgXUgua+tigSe21Kn3Fnk1H3joldx/C&#10;flKl7TwwO6HKSo4mtVrPB1PxUWr3bNz/Vkod/7uYvlkTqMxatuJUQr1l0aRw/vHxnUb1ax8bxsap&#10;+vzU7IMnsz4+VM4TEC9txIuz+w4LUonFsdrS1FE9Otw9MPqmrkGMmL7o0u+n8nb9nnPMZK+TT/yE&#10;wXNjA1SCbBZJaUPG3dTxpmvbdg7g3LpwiRzJ+CahMNdtrbt5JAQnZM2jniDl5U4APfFyr2GUr3kQ&#10;gDvA5lFPnpTS29wBzppVSsUlZZ4V+syZui+/1NH8v8SAJvnJ7Z9DJFIKtkJiFYBDhggAAu4loO3S&#10;OsC842mCYgd1efTRYStGR0TJVGQrIeWyaAOjmSVBEzzk5g5xijyAOlMWKX1nIqlaRr44a+jckR1F&#10;/Z8iayO7drhtbN85PXxkKamjr4sZEkQKuTqka+RQ68L7j5gweNW93W8R9X+urGGtbxnW86U7Inzl&#10;UoW2m9g7gLsRFH5dN3kufCBti6kP9nt0WDum/wuJjLzmIRN5nCokAoMACIAACIAACIAACICABwnQ&#10;+n+a/JdnYPZPl/OGCcBldIgIAg0hQDP5SXcv/p1WRoxfvHP6xjM7Uiv1Kr/OQ655uj+vyhoveUgh&#10;/FRhQQELVJtfVKuJ6PDQdUE2BDJkJhyaKOT1+/j3zqTpVdxs+WssNfr8MTvBjnMR3Z6Nf4oh+fDv&#10;0BIAG1lpW82c1mtYmJam2bdv3S8U8LX9H+/JSC4yixM4skcLjb4s+Vy1KihiVJxZqSl9bdzovs/E&#10;BmtoicS+EwsFaf9YuPUcz0p+qaNjI2M09empReUq/7iBkTIzChfMt1v0bR38VLri7Rt3s/Iu3Jpu&#10;IU9DahNxQQAEQAAEQAAEQAAEQMCdBI4eraNpf4VO/p3KGCYAp3AhMAh4goAhN+XiB+sP/HtfmV7l&#10;H3tL93EtTQx+jrKsP3eaVF9t5yGd4t2+EMBR3qa/q6PiOt0QoVXp8j9dl7xSWvZfX77l19OvvL9P&#10;3F/ARwqNGNBWq8/JWXuggPT23v0jo83yatlmUlyIRlWdvO3IK79Iy/7rjx06/8H6fQ+YGEEEa8KB&#10;ny4mV6qCOre7NVQO0Gdor/AQ2j1xJn1tCtsrQYmkmsvjXEkRGgRAAARAAARAAARAAAQ8RYCU/23b&#10;qrt315I7gH/+s3ztWmG6zi0LAWAC8FS1IV0QcJJAfdKO0zsK6lUB4TfFBToVV3/+ws9Z9aqgqIk2&#10;FwI4lZ7LgQNv7R8eREr7jjNbSg12U2Hz9rp9CdkXzuYnVxo0bSNHmujt6ui4drS0vzL13AeHBD8o&#10;NhPkrAma8uPpGwuL/06tVmlaDIiVA6w/d0lHqwY0QX7hLpcMEUEABEAABEAABEAABECgUQjs21f7&#10;5psVQ4b4Tp0a+OyzwY8/HjhihB/Lmbz90VZ/OiawIYLABNAQeogLAm4lUF+RnEX+8jSRrQNNNro7&#10;zqRy4y8ZufqmXgjAT+yr9FUptLbfwcXP21cW/n22TlVf/HNyud5cb+cDqPS5F0oceexj1oTq5BMl&#10;taq6vYm5xCGmR4RsTYEh73xJvl4d1PXqJZOj+zTxQglHYPA7CIAACIAACIAACIDAlU2AFv+T/j9m&#10;jD/DQE4Bunc38XVFdxpCCCaAhtBDXBBwLwE2X60OighqY0xYHRIb982im8hvLft891hH8zXz5A/g&#10;YubWNNpUHzX1llZOmg8cFiFg2L03Srl/v2jklxNMXfGJCfhGBUfSiKKrTC+zvwSA7QLQlKfm7+X8&#10;A9Qn7ctJN9PbBU+EtTl5NY7kk1kTOA7ZCTn1ZmsKai+ef/+PwkrySti9x5KXh746ui0MAY6o4ncQ&#10;AAEQAAEQAAEQAIGmIXDXXQGS/i9JQGcB0JEBSk4EcCg0TAAOESEACDQLArqf/8yhCXDajX+bc64E&#10;Gr908nl7PvfigoMWertSsUysCRSpamdKmcWagvpjCUmzN57Zk1VD+wFih/RaMnfAvP4h7raVKBUZ&#10;4UAABEAABEAABEAABEDAKQLkHYB70+X/NvCCCaCBABEdBDxNwPxEgIkfXcy0lqewECAgfOywlm5V&#10;bs1OBNhpeh6BC8U3mbfn41vV25WkbGFNUBkyk/PN1xRwKXE+F9/6aDcdvsAZAgJaXT82bpH54QtK&#10;ckQYEAABEAABEAABEAABEGjGBGACaMaVB9EvOwLaLq0DNCpDZUFlnitl0235vwtpTbcQoDa3Ip/c&#10;7gUExbSwd6KBb8d28eQyIKj93AXS7oaR/x0ZqlHJ9vDXV2UWU1q+bdsIvk+s89C2vLMvuQww3arw&#10;TPfOGpWFf0GWADMEHHg3uYI7fOGmq5r6DAVXqhlxQAAEQAAEQAAEQAAELj8C4eGcbk6r/eUft6z8&#10;N2MFE8Dl13hQomZLQBsc257m75lnO5eu4uzvjuvoTAFaCNAgJyEuZa4qq8zRGVSagOgoO5n7DB0Y&#10;FWVj4JHp7TXpBY49I/p2a3cdnUFo9TL3LygPVL1rZ1a6AmuFaxgQCwRAAARAAARAAARAAAScJUAu&#10;AJgVQMll63RAJacGKs1DiRwIAwIg0AAC2j7Xdb6BFFrmJ9/Fqy5h50V+IUCHfs4dLOhifibRmG9/&#10;VcCQW2LibBkBtK2u6+qv0hdvem/n+MW/yz5/LkvWqTStbhsZzu9iYL791SG9uzze0VZaPkN7hYeo&#10;6tN27jVN6ve7N2aVq5r6fAR3EEUaIAACIAACIAACIAACVwiBvn19/v3vEDrzT/6hUwCtFp+dDmj5&#10;sRVenghMAFdIi0IxvZqAb3TbmVMGLR4ZHkRLAH4/n8D5yXf1EhYCtOgc1vjrAOqT9mQc1xk0ETH/&#10;nBn7YA/hIBOVNmTcrVe/OuuGFfFBvt0iY4PU+pz8ncVmvkzq9p4oLFepQ7pGDuUFF1wbaFqMenDQ&#10;q8PDowQe2j79r3p6ytBv6VgEwZpQdjC5ygxW7dn85EqDKij8um4+Km3Ei89fv2JC16miPL7R7eZN&#10;iumsMVSmZf9qLoar2BEPBEAABEAABEAABEAABJoDAZgAmkMtQcbLkIDJUX/fPNprVNcgjb4yaVvS&#10;4kM60+KaHwpo51g+Pvvncg0AAPOpSURBVGJdwm9pybQgv0mu0pwPfriQRlaAsMgJ914vHCW4YPCj&#10;wzrEhulz8vRs3j49pcDSo6GJ3s4Jr9uy5dR25sN/eL81wpmIw5eM7XJL18Cqgsoim9YEOmew5O/U&#10;ahXt9u/Fjkj06xwbM0mU55tHe17f3k+lu7RhS05uk1BCpiAAAiAAAiAAAiAAAiDgiMCbb1ZIfgGk&#10;sNKdf/6z3FEC1n+HCcA1bogFAi4TqD93SUf70E0uXcmefWeWvbfvn4nlMi8A1kIqybY0b+Oeokou&#10;ZG1OXo2SGO4LQ/72UmevTtp04BLnGlC4atKSL/y89ejys8H8LgAr8/ZcQHO9XaUqLVj50YFlOy8m&#10;F0nrIgyVWdnb95x888eSAbatCdw+AmlNgarwsy1nt8vl0VcmHzizbPWxLaVNZChxH26kBAIgAAIg&#10;AAIgAAIgcLkSGDnSnmPsMWPEJbdOll+dl+eK6/HIyEgnM0JwEFDRhm1QAAEQaEICtC6DckdPbMIq&#10;QNYgQATQE9EMQMAbCLCeiOtKJpCYmBgbG5ufn+/j4+Pn56fRGGfH1Wq1wWCgvxIf+k6XTqdLT0+P&#10;iYlxlhvFiouLczYWhd+3r/bLL803vdL9qVMDhwxx8RxwrAJwoSIQBQRAAARAAARAAARAAARAAARA&#10;AAQ8S4D0fNL2zfJoiP5PScEE4Nk6Q+ogAAIgAAIgAAIgAAIgAAIgAAIg4BoBMytAA/V/mABcqwXE&#10;AgEQAAEQAAEQAAEQAAEQAAEQAIHGIMCsAN26aRuu/8ME0BgVhjxAAARAAARAAARAAARAAARAAARA&#10;wGUCZAV49tlgl/f/y/PFRgCXawERQQAEQAAEQAAEQAAEQAAEQAAEQKA5EYAJoDnVFmQFARAAARAA&#10;ARAAARAAARAAARAAAZcJwATgMjpEBAEQAAEQAAEQAAEQAAEQAAEQAIHmRAAmgOZUW5AVBEAABEAA&#10;BEAABEAABEAABEAABFwmABOAy+gQEQRAAARAAARAAARAAARAAARAAASaEwGYAJpTbUFWEAABEAAB&#10;EAABEAABEAABEAABEHCZAEwALqNDRBAAARAAARAAARAAARAAARAAARBoTgRgAmhOtQVZQQAEQAAE&#10;QAAEQAAEQAAEQAAEQMBlAjABuIwOEUEABEAABEAABEAABEAABEAABECgORGACaA51RZkBQEQAAEQ&#10;AAEQAAEQAAEQAAEQAAGXCcAE4DI6RAQBEAABEAABEAABEAABEAABEACB5kQAJoDmVFuQFQRAAARA&#10;AARAAARAAARAAARAAARcJgATgMvoEBEEQAAEQAAEQAAEQAAEQAAEQAAEmhMBmACaU21BVhAAARAA&#10;ARAAARAAARAAARAAARBwmQBMAC6jQ0QQAAEQAAEQAAEQAAEQAAEQAAEQaE4EYAJoTrUFWUEABEAA&#10;BEAABEAABEAABEAABEDAZQIwAbiMDhFBAARAAARAAARAAARAAARAAARAoDkRgAmgOdUWZAUBEAAB&#10;EAABEAABEAABEAABEAABlwnABOAyOkQEARAAARAAARAAARAAARAAARAAgeZEACaA5lRbkBUEQAAE&#10;QAAEQAAEQAAEQAAEQAAEXCYAE4DL6BARBEAABEAABEAABEAABEAABEAABJoTAZgAmlNtQVYQAAEQ&#10;AAEQAAEQAAEQAAEQAAEQcJkATAAuo0NEEAABEAABEAABEAABEAABEAABEGhOBGACaE61BVlBAARA&#10;AARAAARAAARAAARAAAQuYwI/ZS3P052TCnis+Nd1555eemIMfejm7vz17Lvlh35SggUmACWUEAYE&#10;QAAEQAAEQAAEQAAEQAAEQAAEPE7gWPEO0vlJ8y+pzaUvP2WtkCwC1fUVf9vW8+38JBcaJgCPVyEy&#10;AAEQAAEQAAEQAAEQAAEQAAEQAAHlBEjzX5f6NFP+W/q2ub397Pti3pSiP9DlPbOP8pTVeXl5ykNL&#10;ISMjI12IhSggAAIgAAIgAAIgAAIgAAIgAAIg0OQEEhMTY2Nj8/PzfXx8/Pz8NBrj7LharTYYDPRX&#10;EpK+06XT6dLT02NiYpwVnmLFxcUpjMUW/EvXdZFTro+cIv2T/Ur6v1lqn597hu7M67XNYS5YBeAQ&#10;EQKAAAiAAAiAAAiAAAiAAAiAAAiAQBMQaOXbxr25WjEBbNmyhcwb7s0GqYEACIAACIAACIAACIAA&#10;CIAACIDAZUyA9GjSpt1bQNoR8HvOGjemacUEcPTo0S+//BJWADdSRlIgAAIgAAIgAAIgAAIgAAIg&#10;AAKXMQHSoEmPJm26gWVsE9DFLIWDhT+Qa8AGJitFt74RIDc3F1YAdyFGOiAAAiAAAiAAAiAAAiAA&#10;AiAAApcxAab/kx7d8DI+2OUD2tJv9mnlG9XwlFkKVtwBvvbaa+w3f3//adOmRUVZyQzuAN1VAVdU&#10;OuMX/35FlReFBQHvIfD9opscCvO/XWkOwyAACIBAwwncN6KzWSLofQ2nihRAwFkClj3R2RQQvrkT&#10;cKM7QNL8v/jii+rqasZkwYIFZnCccgdoH6xn3QFSGagkbrFkNPf2AflBAARA4PIjQFqH/HP5FRAl&#10;AgFvJoDe5821A9lAAARAQDkBM/1feUSrIUnDZ0o++2L5vYHpU3QHJwKQFeCbb75peDZIAQRAAARA&#10;AARAAARAAARAAARAAAQuMwKkL0vz/82iaA5MALQX4O67724WJYGQIAACIAACIAACIAACIAACIAAC&#10;INCYBEhfJq3Z7TlKvgAoZfn3hmdkzwRgxxdAwzNGCiAAAiAAAiAAAiAAAiAAAiAAAiDQrAmQ7zzy&#10;oOcuKwDT9j0KxKYJgEry9NNPW/UF6FGBkDgIgAAIgAAIgAAIgAAIgAAIgAAINBcCbtSdpf3/niu7&#10;dRMAlWHq1KkBAQGeyxgpgwAIgAAIgAAIgAAIgAAIgAAIgMBlQIB0Z9Kgm8UMuhUTQN++faH/Xwat&#10;EEUAgUYiEN117aKbvl80Yu3olo2U4xWUTcuZs0bQeX7fz+ra5woqNYoKAiAAAs2UgL7q8DszRw59&#10;Y1uqoZmWAGKDAAg0gACzApA23YA0GiOqFRPAuHHjMP/fGOyRhxUCPvETruMUHvnnhQEvju4Y31IN&#10;YCAAAo1EoGLPV5O6TB4p+8x+a9fu5GJ9I+Vvmk3R8Q/vmDzy6V0Zwlm79oRgkr/wdXbTiNokfLw1&#10;UzfXxRWuWVVnb3ua65Jo297a3iEXCIAACDACpEeTNt0QGk3pC6AhciMuCLhKICi2g5953IBWw4Z0&#10;nzsjbmq01tVkL7N4QVMfG85ZSRb0Hed7mRXNC4oT2nHFQs4I9e2UtlfsVihD0cX0AtO6OLJmzcI7&#10;5y/7pai5qdaGjK/fgOLkBR3Lq0Rofq2i4tDOT3jXUAf+TMlSYAvzKtwkjD511wtDlRryvE14yOMN&#10;BNCEvKEWIENjEWgyXwCNVUDkAwK2CJRv/3jX+MW/j383aXtWDW9SC594e/toAOMI+LQMxJoIjzWF&#10;YL8QB4eleixrb0t40JvLfzu3YSd9UlatXjauX5uibf/9Kamo0cUM6/3Ejxt2fjCig4LjdoKH3b/p&#10;3Ia372mHSmz0ejLP0M11oQm89vmVO/e+PKbrlTf86atO7/6roM8/Zszqq0pM2H1K1+SVCwFAAARA&#10;AAQ8T4DZAuhDWcm/s5w/P/eM2Ue5RHhLUs4KIZuCQGnByk3pafzEo6Zt5MjQK+/drymoI08QMCXg&#10;G9rjzgkPTApTHfvrwKkq0AEBEGhUAiXnDvxZFHHjtf8YO2yQ6sQ3v6ZWNLfVOI2KC5mBAAiAwGVO&#10;4LrIKbZKaOcneRR1Xl6eC5AiIyNdiIUoVzgBmtV3RICcn/UfFUaWKVoFkLgyk3/L8W376gu9YrlN&#10;AOxmCB9Glb8v6T8F7Z+9LSpSU5+288DshEoubHTbRwdH3xjbKoiLaajMyt6WkPZlirRs0j8+vvPE&#10;Ye06B5ApQf4r+SAYPDeW1n3L8lWJwhSlL3w/9RilR37vHo2J1Bdv+uDokS4x917fITaMxKrPTz3/&#10;+ZYLCaW86x9txIuz+w4LUqukWFJElT5/36HHfykVIGhDxt3U8aZr2/LCqFS6kj170j5LKMwVflZH&#10;9ejwUHzMsPb8zgjx15L+fdePbW26I8JQnnz04c0FtVw4LtbdA6Nv6hrEzHv6oku/H8n4xpisoxpw&#10;/Lu2T/+rxLLXpCWnf3fC/4F7O0U6VzrH2TgIYULPoqJbhk+9vsPwAa0jBQqVyQczt+/OEOqIS9pq&#10;SzCMmzLk0a5mmyt0ezbufyuljovkONmGlosa8OMjrrqFqz5WqIKWo3pzPULenFRUBZ3+0T9aaBsq&#10;vhZ+k5fOihi0tcHy7v92pVmVmJZJvzntpaO0CuBNaTqddmIvnztnpWry+mVPDAuUolWlHd/59XdL&#10;15zg7vSIn/HyhDtuaBcoMy7r8879+un6N7kAYaMWPjltUrf8D+fO2dRx3vqXuOlcq8nStue5c5Ze&#10;GLd83f3XhqlU5AvgwSUbVOI/uXaty9i3d9vqNRsSVKo2vSbPmThmTO8OIZwItP/8wSlbVDMXrpvT&#10;W7WP+26yo6FNXyFfClqefXjXwZ//u357ChcxYuKUWXcPGDxIJjwF2Lbz8+VbjtBTMn7cvBkjRw4x&#10;KVpDa/tyjy+vi2BqEqweO03/4s1+Fb9uW/0WB5awv/zULQM6yzfdGAqSD+xY99nq7/gFJxJ5lbUW&#10;KG8JfCWapMZaFzW2T2d0Ttzwyj8TCvqM+9cjqvfn2G4VlOCBpN3frBNypyb91PDrRwitix9TbbY9&#10;Z+rzvhGdKbitDmieEkdydvoj1GU65Jh0DSmgZR/h196/NGXNuUlcXyD+rDq6vLn8n4MK/2B9lvrO&#10;i1PuGtslQqvL+GvHF29wfcFajajsdXMJ8voXhpTv/nb5Kq5XyocCJhv3CDVe8rGFEt+/44/330jg&#10;u2rYqJcfvO2WuGtNmoQytPIOy0abe2LZsCCNDFT8N0ZU7ZCPSLIwyrLhQikDwg9xCi+e0vYbF66b&#10;FZ2xTegd1PhfmjPm1rhQYUAVe9C6Fzvu+8+yld8VRfADHde57IvEhjuro5mSEZiF+fOG5esmd7qQ&#10;IFSx1HjYE1NJOnxAB48Mq/2r1nNNiPVEXFcygcTExNjY2Pz8fB8fHz8/P43G+AKjVqsNBgP9lfjQ&#10;d7p0Ol16enpMTIyz3ChWXFycs7E8FB6rADwEFsl6moA6+Opr5o8h/Z8yUocE+dD/+UZ3enNKz9sE&#10;/Z+7H9S+/aR7B77an71eBoybMnDuyPaCys1+HdWBd7SuCQ1S7GhAEzRo0qDFY2N4/Z8ubWTXrrOn&#10;dYlj/9L4hvgreOhrW0x9sN+jgjGCSddq2Mi4FVPaRXH/UEf177Pi3u6ijsd+7XZXtP0Oq+0TH0ex&#10;eAVSuDRhrW8xJtvwSiHBes03lt2vc2z32Xe2E1+yxPQdlK7BYrSMfHHmABk9virHdY7nq4CawbIZ&#10;cZMGifo/VylBsYPInUSfcYJTSTstwaZsCpJteLnaLZrSc5RQfXyh7u55A5mTTC6q5dj5Yzsb24aK&#10;qwVZ6Roshr0E2nTs0MaorVUlbZ0/eYmg/1O0lITVD82Z/9m5KnGKUp+5f9mDC3j9n66i7Utenzbr&#10;2wMZykTMS88utOpS23Dp13XPTeH1f7ryTmx4acl725z0/1eetW3Jq3OeEfR/Sqbgu/X/mvzqu5uz&#10;BOFrixKWvjrnJV7/pythy9LZn+1Mg4tvZXVnJ1RZxraF82fMFcAS9udnrkvIlMAaCv7auOTxFYIG&#10;bp+8Xpfy2dJpUkvgK/H5yUs3Jpmtk687/x2v/1Nqx/5K2F1oUzq97sLmT56b/K4xd2rSzyx5bsmu&#10;C+UskjvanrMI2S6AgcP6dlCr/NsOHjciwpnFOAXn84t4+zC7ao/vfG+m2Gep78xdsOTD/Qn/WTrt&#10;IaEvWNSIymE35xOuO/+/NdMn8Po/XdxQ8OoHvzp2HVJ1ete7M5f8S9D/KWbR9jfenTPzk22nndzs&#10;UHpu47NzjB2WjTbPbk0Rbe5S8d82HZGeW7r/koyPkspRBkRJShZhcs7+sMDYO2jYeXP6+9+Yteey&#10;jJ+Xcfo/RS74M+l0CZeIA5FcG83MRuDa4pNfrDJWMWs8XxhHe5sFlqXjCJ0r/cttTcilGkMkEGi2&#10;BGACaLZVd8UI7tsltDPTritLk3Ok1Y/qoLDAIF3hpo//GL94Fze1rm31+PjOXWlGXbj5+90fpyQV&#10;1dN8b+xNV3HKYWjkTZ1pL7GhMuPswtd+H79497KdWWlVLrzS+8W0D9CxRN5N3sNlodJEdHjoOn7l&#10;gaJLG3fLNRM5x4c1qTsP3E0uD17b/9mZSj1ZJbp2fqgHmTMCb+0fziUnlGXn9I1n9vA+EXSHjt61&#10;OHE7e7Gqv/TxG1SQnVP5JQC+Ha+aNVweSyJAyXZ5WrCDKJLPZiBt+EM3teYE01fs+Xr3+MV/LNxZ&#10;qAvwNc4JczEdlq5hMlD6w64awtZfnEkRqvKP/HxWk1IzMGdLZpTWk8e15SwsNltCzZb1CeM/Ts/n&#10;U6pPPXEfVc3iv7klAEqSbWCxVD7xN3eO5ZaE1OcnJ09fTNV3NrVGG2RqURJrWWrGfyzclptPzSGg&#10;9b03h3vMOyS9/K3/9LWVRRGjbx7cSbRJlJ778b31R8LiZ36zirkM2Pbb/BkTw458uFFQlfVVSRs+&#10;25ai6jdz9hdHxQCRf2/4sWHuBKpz9m/ZVdCm14zNn0p+CiKtmfD4vehfffEmdzKP4NeA7SQn1fHr&#10;j5d+XRQxcdrKvV9xiZz99ItVnLOD7UvXMeH1F5K2/FKkGjll9RFO8t/2vvbSpPCGVjHiE4GE/9uQ&#10;0mfGZ8u3nSWqS2ZODFOl7NqyWxzai058+/YPR1S9Jq/iAgiNaoR1A21V8o7VH54wqcTPpowKO7F6&#10;7V6TwyPyTnyzpWAUS/DY60/++2nrrYL0qOQdK5YmFPSQNelfZ0+OVxV8veYDZmNS3PbcWdX8LoBB&#10;N/Zoz/nCULcefMOoPkXbd59zbS/AkS+2HOzNN/uzn65bGh+hUh1ZtmLRRpUA/OiyefeY1ojDbs6K&#10;SpA/PjZg4Xyup6esWvlvSrlo25YkznMh78vjt1+nD2qjUo2Z/sVJrloFbx2U+FtrtqeEjfr3kk0p&#10;vNuRo8sXz+xFFoSl75lWon2g1KM3rV+90ySddxbGR+xc//HPJsZBvvhT3vmNho6vNn0zbVQPVcEv&#10;v+2/4Mx7gEIgLrWAgu/+tzb/hpc28yNqyqrlz/UisObtmXpQ0Q2Lf+VGv22fjLmmlUrlSCT3jGYp&#10;CWu/Khi17DW+pr7a9Pmd/dqojKO9kvI6ktNm/2qEJqREfoQBgcuKAEwAl1V1Xn6F8Y2OXjgqip9k&#10;NpSn5u/l1G3pqk7ecerLTOGWb7d210VwamHantPsZm1m9jen+W3LQeHXdeOWCZhe1QkJp2Z/dM50&#10;eaIihPqCC2+tu3CMMim99OWRMl4d13bq1FKpA3lt6G2xnMs5fVb68oQybgKivvz7P/P5VZD+sb1a&#10;WShyhtyUi299dETYGWFdRp+hA6OiuA5txFKbmblkey4/e+Xfq2eoUvFsM/DtFhnLT0rrc7K+PEXv&#10;dvXHEpLf2scIiJfTpVPE3DJ9VWXu519ncrWgqk74I/nxZacS6lViMzBUpqa+LbH9+sy+SnrHUwdd&#10;FTnYipbsuCW4lKyz5Wp1XVfe3Z2+7I+dl2g/SG3mhZc2XMg1gSvWsr5k23cX+bLXH0u8eLiEAqlD&#10;ukYOVbyWRZFwB16aczM7F7DHkzP/maC6Z/ryeYNbiwQrju/9ZmfY5EUP3z1AWKca2Dl27F03ROQd&#10;3XWQ1+h41UXVZ9wDjw5my3EpwL2Lnp8xUlHuSgORn4IJ98+7yxn/fyWpf3x/ggRbsGBMzza8RUMT&#10;0GH05Llz+qok4U2z17TpMvr56U4s61Uq/ZUXjmw3bz5y743clgpNm65jqMGoVOcuFLLFFxWnkrYf&#10;U/V7Ysq0W4U9F1ybefMFK+T1Vad+3XakjWkl3nDzbTeHqRL3HM2QK3Vho+Y9KiQYFBphy1bLEswz&#10;bdJdBz+2iNNdrfvhd6HtOV/hHJO8viMGtBXe11p1GXRjmDT962x6EdSL/8U3e01Ap7ETHuFcTIWN&#10;+ffTj43mgYe0H36naY047OaiBP0WPv/cQ/zCe9/QnmOHj6IFdhey8rkNejYvfgxRRcx86pkpXSPY&#10;wBLSLn7WY/NIKvNKtFtQvkebpTNgAieDecWNnPLaorH8xhN1xLUjudaSdzEjz4kVB47HPWerRB6+&#10;x4jFr08ezVb++4Ze+9AUbrQ0Q9Ejft6CifFduQd6YOtQqjVnRXJ1NOPbyYQufE2pI64bP+MJslCI&#10;o72CUjsrJxFwOLa7rQkpkB9BQODyIgATwOVVn5dPaUJGPTqCdi9/82iPOG6+l+Y8U9/8kW13F6+i&#10;nI2HpAe3uk2bIP7NTtt55FDuwDzuM2LJELZEXRtCm+XKSs9wM/bqoA7dlrw89NXbrxrn4imD+oKz&#10;+UmC5cGQea6E7TXWhgd3U8i/RVBbfv+/pn33/wqi3vQ9eRngoqsDg3y1pMZfpEUB3DkIkx69Ye2U&#10;q2f0D3E0wesXw16h9FUp54xHRtXmVnBTxE6JZ7MUEmR9wcWSTCFYfdKxQpPd1o5LpxCTjWBtQ7sx&#10;M0RxxTkTkxBHT2wG+twLJaJXBVKTqzLZifbagI5tXGgJypJtWLFUIjdVScmRYkF/qb2Yn8Sp99Il&#10;1rImdNIzI8V2PpB3n0F2Hj9xy2gDRbEWneZaX50zvJNxzwc7OLBow5RHOBuB+BnL771nGp2+MP8s&#10;raLv1D5SrnT5B7YwXTXitLBsLTRNjk1f+uH/ElPynJnB4zNjgkXcGHc1TaAZL3VYxxhJHdV0ihs3&#10;Oky1c/2MWV9t+/2c6djjtMiIYCTQpuvVnYzmyMA27bu0UQmL1dmKd1VYz54KfC7UFmefL1Id2zJn&#10;gLH5jez2yJyVRZZKXUT7MLl/CuvVwRLsc8Oga0waqCY8shtNXzNttsFtz+mWIN8FwCJrAq++/gan&#10;9gKYZNo60twI0qZj727mQ4e4fcBxNxcTN621oPAOnWhpgK29PCwSSzxs1PVd2G524fINbXeVc5o5&#10;69EFK5eM7SZrDAN4BwSmZoiInp0l7wBkBIns1JG2Hpy9yJ4PSi7lQJSkZhHGt0WIfOtXSLure1qg&#10;ID6RJr4zHA7F7hrNWrUMMFYUmU17dpXb7xwVWAE6p/uX25qQI+HxOwhcfgRgArj86vQyKxHnFG37&#10;zqTZn/Cz7jYvdViQj+3WXF9OaybrS9Z+f5bfGsA2h3d59NFhK0ZH8HvvG/eyd+ycoaqytl5Vn7Tj&#10;5Ofc1gC6yNdAh9vGDlr3WNd4YSu7VWnFkwINdSUVMp2oorbcaQ3JFg0Jcn1Ovu1ZE8elcw9tQ1Wt&#10;2dH1ZAIQm4G+vIJ34CdcdSXS7nS643RLUJZsA4slcqsvrDhrMym750FW1yh/kVUkrLB4nl8k3/Gv&#10;L2a+/H/GjbV6Xf6Fi7ZS6dIpnDSuqrysc6RpXxUZ5sh+pUgaYyB169FPrNn85OQeJzbMXzZj6FNv&#10;fJKcIWzVVpQSE8zyMlFHfcPiF77OHYWYsmXpYwsm3bFy45/Z8lakKCcE8hyBysKMCzZSN/VYoVQE&#10;WwmaaLMNbXtKhRHD6bOTd/xWpNq2ZlpPM0Ob63sBnJBBQTd3IjWzoLYSd14zt9WjuQzNTJCui8vH&#10;9CgQ12RTIpI3jGZK5KR9Lk6N7e5rQq6xRywQaM4EYAJozrV3OctOnvl30QkCtNH9/o9OrnTCoX1t&#10;8ta/+IjyD7+dm1tZnfnP9/9auPXcjlSmXft1HtKD33vvhktfVePsDmdxt7lcVGFjP7c1YMPeez8+&#10;8fOBS/w0PjmH6zRdyWZvtU+rYJkDuWDfEAXeCZ0sv7atySSE9dj2SudkflaDqwN9aQbCxqUJCZZX&#10;q08r0zlAV1uCg2TdUSxly0kENxCm7fwdbiuEBy6a7bl1IrfmU76xVnhND5u8/hNuB6/ph230NdGo&#10;3SyXOiLuxifWfbXph9kzJqrI79dzq4+7tjVaLpe5zYJfhroiYdXqVVNGqTj3Zl/sw4GIbq5I15Nj&#10;mnmfccsPmje/nczjg7suZhpoE9MunKXpkbZnQ1hD1u7fyJuG1cvlvQBOgFHQzZ1ITWFQQa8L69ZR&#10;6bImNtSQe/ytvP8Ik88HIzrwG6zcczUJEPsmLYUieWw0YwZfx5dCOd3Sv5xvQo7lRwgQuNwIKOm3&#10;l1uZUZ7LkYA+5XwpPw/o0zmmhd05x/pjh85/sH7frJ1sxtSv21W0SllfXMmUJ58W3CZ97vLtGBnX&#10;ymoH0UR0ixT8/6vU0V1a8YqoobKgkptY1NeWV/PT7v6+wokB5L6uT7iJsppTfJbbmq7StgsdZHfz&#10;dm1mzuqfjj7+wZk03goQ0iG0h83K010sZAscAqKjpETVUV1CeQcBhvKMYhsvksqbg/5svo7lEdGx&#10;VbQQz/XSKc/YJGReRQ4TIjS4izk9o4SRrQONzaBlqx7hfFWaeJS02hKsCuVUsi4WSyWWS9WqVb9Q&#10;QX+xaISVyRmcV0ja2tKri3tMV8rE1QT0mDBxMm2s/eXgGcHDNls2X3TypM25cZMV1FI+1VVlDvVo&#10;JWG4BNURsYPvXfAUCeaUOhR8TRxtEraIwtaUqszfaOnVefTYZxaNo8K67INNGeUrPpQ4/WunURkZ&#10;CcvFU09fcGIjtz3E/B57OjLgwCmTBmp9P4urbc+5Oq7OOfrnUWtmDt7J5bEtG361dxBGdXm5k67u&#10;LaVz3M2dK5E8NNvRYNmt2I4MZ5ZysKGm4GSaU6uBXJLck0AsBWLuVIzmJ6siOyOSwtFMyQgsbtux&#10;Z6kxSccZORX2L/c1IZcaAyKBQLMmABNAs64+CG8kUHs2P5l3+RbSu/vCgcLOeTplfcaEAV/N6sqd&#10;/Bfddc2svjOFTfV+3QWvZobySlogUH/uko63CPjHXd++j5Y/X3ByJ155tnJpIjq9+GAnPljHOcOY&#10;naA6+UQJ79hP3HYe1Hr8dWSM4I5we3FIC5OU6kv+TuW36wdFPXBPNKXDXXTQ/a09V7wwaCZ38l/L&#10;mU8NfnV0W/4ndVTbILYDW1xoIGr72haDY2lLoCaqJWmDtftPFvOelwKGjOoxnndz4Bvdfub1/BkB&#10;+vK/E4sb/Dao0p0rusBj0rRtP/UamlpxrXQNa7e1xfvPm9HT9unfY8VTPejcB93Z/BM602agDRn/&#10;j5jevKf93ORszqOkvZZA21cFE4M2OvJW2nmh9Y0KUStKtmHFUtWWpuQy20aL4SNb0/4Ua42wbu+J&#10;Qt7UZaxlrhb6d37xsevXjm7ZQBHsRmcK0s5tfxwXFCSmSB/5cP0XP4hb5bkjnfdtfOntbam8GUzQ&#10;qbZ8/vF+/tXcUJD054ezFqzeKctI1Po2rP7hcC4XqyoteePid0zCmMlVdPyjV7cmJAu7Hqry87mN&#10;+o6W+547frGQglUWF1AvkQT78E/BlUBtccrmDcuWc+rW5Fu5JQwVe/63dO1+4Ve9riCrmKRQOt/l&#10;yXq4rNNWt7/+5jE9+Eb1q2BaolPEt72zRmhR8sKzt39yCbH8u1+SxC0wdPj51q1vvLTL5EQA28hM&#10;WoWoTmxYvVlMkGuxHy1ec4B8BE4Zwk0m2217FXu+mtRl8gtfO3k+pW3x9BkpuxItnVZwT4X2A4aZ&#10;OClkayKObfn8i+Ncd6Ce+OfWd19aLxxp2YBG47ibO5V4akraJQOJV3CJM9wIxrhN360XxxB93rlf&#10;3v1o6TZVxKQ7hndWvJRDGJ3Wr14l9mj+/Pk/1q582X3VwQrqZiBm9Mi3xXNfCc2vPDvh4+/InYGF&#10;1xJz4g5FsjeaOTECF22Y/c6Hm/nRnhrYr5s/3yTznaEgHYdy2u9fQrE91IScasYIDAKXAwGYAC6H&#10;WkQZOAL1hZ/9fonTgTVBcWMGf8O72fvm0V63xbaSfJFpwlqPGst+uv65WM4Bkb4g47O/KZIhMyn7&#10;OK86cs4CF1DEbl39dGnZ/Iyr+WWo0tUHSME43ZL8z6d9xu81oPeOXw8V8qq4X9eRg75ZNHzJyPCA&#10;otJ0LnHpqkv4LS2Zu6ON7N6DsuP8ui0YLDvonvdWMKQX/9PINfdER3Kylu34JYt3wld76AJb9Owf&#10;O/Y68nq4clzrAJUh99DpD5O5+5qwqIceHS5zpliT+septRfdsUa8OOuzA7z/f03wsHuu/97l0jWo&#10;yeq2bDlnSm/4krHRnUP9uVWjpTkf/JjFbZ2QmsGCwQ91D9JwHiXT3t/Bm2k4RLZaAtEVVfGAyEef&#10;G/n9gqFPX+2rMNkGFUtVufGXDN7/vzYyNnYN13qtNMLalPMbefuRVMtcLYztPKy9m/fbW5RFExg3&#10;4Z5BbYo2rN8n6Fdhve564c5+Ku506Ek9+I3K3R6eRmeq7xKbmibwmlvHcAdHrVwxrS8FuH/ShFXb&#10;w8bdHS9PXN3h1jtoGl+V8MOcYfdTImNufn11/nWT7wizQ1N/YP2iO59kpxWMuY07VGzMuDj+yDTL&#10;S1CWCr5YcTcJ2Wf+t0lV5FAtbvJDnKq5ZtWMoVymdOQBd1K9qteUF8bECTnr972xQvi128MPzqOz&#10;4kaMu170yt6wqkZsWwQ07fre+1g8KfYbnpwzhnftNubmJUtXJln12R48cMwCOjWNzk6fIDSGkX3n&#10;zHlm/XbHjiGstQrS7gbe/uy0MFmCXIulg+77PffUXQMFH4E2254wKWrj7ABXqtyQdXAPWR/MveWx&#10;IaxDjxEDZb7i/dsNn0ILVVRH3l3CdUbqiQ+tzxs8jg69a+jlsJsry0AQOGXXovj7Sbzpn6VyD6uw&#10;XhOf4lx7SmPIzUMXvLnmhCr+zgXTepn4CLSfC/XoaU9NiZf1aL7l/OsND+yNchMQ6wXqcf2owL+E&#10;9tx3zqKVJ1Q9Rjw72REKxyLZGc2Uj8BhN98Qtp2N9tTAntxCx2eMeep2ccBUkI5jOVV2xnbPNiFl&#10;zRihQOAyIgATwGVUmZdDUepKq1x2Xkc68LHZG89sTy4xHkOkK9mz78yydfzJf5kZn++8mMzcAdKl&#10;r0w+cGbFF+cE3/6l2YvXn9qdxXR+8kGY+fGniR9fsG4CKE9KXrQ1M41p9ZTOvpOv/y9b9D9PYpx4&#10;XfpVVZOWdHLRytMpZuUqzX5lddKmfdlCIlxCNWnJ6Zs2JvEn/5V9uz1VdFhAP9Xnp17c9M3RlYIa&#10;b8hMOL7ij3zm6p8inr9QwZeqetfmIyvkZWQRNx6Yy47Hc8NVn/TLIWPZhdKdOFBo6k/ZQekaLAdL&#10;31jRfDE3pWzhCmnIPXV64TdnZPRU+qJLO+QeJe23BFXll18nbxa8RahUujJ+cl5Bsg0uVu3F1Kc/&#10;PWnaCA+8c4r5rZAu3Zb1ict2pu8R2iprruQy8+jCX4Ql+g0WxEYCgltp4wlV6ogb7l24du686b2E&#10;GG16TX599vINs6Wd2IFxY1/fMH8Gnf1OF/267LU1S0Ze1cI0g7De0/4jC/Pmwi/ev2tQB9uloPfI&#10;18gFgGgjiB83b/0rT9/KTkWwcmk6D33m7SlMF4q4557bYjldThM9eO6615a8Po4sFOzqN3368g3z&#10;HrtB2H5M6uVr5AJA1KC4X1c+GB+teFrSU5VwuadLJ9VNeOTd9dMni3aiiIlT/vXJ85IGblJ+OjXt&#10;yVmrPzIGVlFjWLXwizcdb/+22ipUzGuaWYLrl7/+dG/hyDo7bU9YRKAadGMPG9YoJ+tO2AVgfkKB&#10;kIp/2743mpxhGTxk4rufiS2W6xTLX58VJ4jtTM7CvnqjF0/H3VxR8v7tRs4Vu3mP+Efu6Mpr+Lz7&#10;tx9MxxAaAf5737VRzvU1TVTvR5aa9+jFG5b/e5Izx4UqKombgFjNyzf8tpdfeWdhPNs6qHjYcSCS&#10;g9FM8QjcZvwU0zZmOvA6TscROvtju4ebkKLKRyAQuHwIqPPyrDlGdlTAyEj+/DJcIOAMAXLR50xw&#10;7wsb3XUtd3SfPn/focc9rW55X+khUbMmQKtCLOX/3660Ri9Udfa2uXOWJvadt/4ld/psa/RyIEMQ&#10;aACB+0Z0pthN0QEbIDSiepBA0fEPH1yyQTVu+br7r7W3BMqDIthMWl91ePncOStVk9cve2JYA890&#10;bQr57eXJeiKuK5lAYmJibGxsfn6+j4+Pn5+fRmOcT1Cr1QaDgf5KfOg7XTqdLj09PSYmxlluFCsu&#10;Ls7ZWB4Kj1UAHgKLZEEABEAABEAABEAABEAABEAABEDAuwjABOBd9QFpQAAEQAAEQAAEQAAEQAAE&#10;QAAEQMBDBGAC8BBYJAsCIAACIAACIAACIAACIAACIAAC3kUAvgC8qz4ub2mavS+Ay7t6ULrLmoDX&#10;+AK4rCmjcCCgjAB8ASjjhFAg4FkC8AXgWb7NIXX4AmgOtQQZQQAEQAAEQAAEQAAEQAAEQAAEQAAE&#10;XCWAjQCukkM8EAABEAABEAABEAABEAABEAABEGhWBGACaFbVBWFBAARAAARAAARAAARAAARAAARA&#10;wFUCMAG4Sg7xQAAEQAAEQAAEQAAEQAAEQAAEQKBZEYAJoFlVF4QFARAAARAAARAAARAAARAAARAA&#10;AVcJwATgKjnEAwEQAAEQAAEQAAEQAAEQAAEQAIFmRQAmgGZVXRAWBEAABEAABEAABEAABEAABEAA&#10;BFwlABOAq+QQDwRAAARAAARAAARAAARAAARAAASaFQGYAJpVdUFYEAABEAABEAABEAABEAABEAAB&#10;EHCVAEwArpJDPBAAARAAARAAARAAARAAARAAARBoVgRgAmhW1QVhQQAEQAAEmh+B2qKEf84cecdX&#10;h4uan+yQGARAAARAAARAwCsJVCSkZTz89bn4lfmv/1aXU6ZcRpgAlLNCyCYiEN117aKbvl80Yu3o&#10;lk0kQcOz9YmfcN33XCkGz4zmO5024sXnR3J3ZnXt0/Dk3ZyChbRuTd+3xzVfurdC3QNT02f0YJM6&#10;cmupkdgVTaDqxO7vflGNeer2uLArmoP1wldnb3t68sihb2xLNXgzHX3qrheGTh759K6M6iYVs5ng&#10;amxGzmOp2PPVpC6TX/g6W9/YsiK/BhBwvqIbkBmigoCXEyj76VTu/J9qzl4iOct+Ssl4aKNyKwBM&#10;AF5euRDv8iCgCQ3SmpRE4xvir/bWsllI61ZBtcF+gW5NUOXVMN1b1EZOTa/L2Ldv4/MzR3aZzH9m&#10;vrF23+7k4mbzxlx0/MM7GkVn01cdfmemTSW2Onvn2vUXRz/08E1hzemR22j0GrlVIzsQAIGGEWDW&#10;E/G5wH2Z/dau5vRoaFjxERsEvIMATfvnv/47yeJ3VVjIqKvpi76ipuiT/Qqla07vIwqLhGAgAAIg&#10;AAINJlCetW3+nGmT3139nbR4vWj7G+8ufHzVz949W9vgkrs5gYpDOz9JHfHsE4Na+7o5ZSQHAl5H&#10;AJO0XlIlHqwIQ9HF9ALTYh5Zs2bhnfPf+jarqtlYiL2kniAGCLhGgPR/mvanuL4xYRFzbmx1T1zI&#10;rd3pn+ymkgsmACWUEAYEQAAErigCtHd96ZKlXxdFTJyy+IdVv53bsJM+KatWf/LcjBGmC1q8GUtY&#10;7yd+3LDzgxEd/D0spSbw2udX7tz78piuVtb2BA+7f9NP0+OjvXbZjw04jUbPw5WD5EEABDxBYNCb&#10;y42PhmXj+rUp2v7RlsRsr97O4wkOSBMEGp2AXP9vPfdGTZCfvrKm5gy3HcCvW2uF4sAEoBAUgoEA&#10;CIDAFUOA37tepBo55bVFY+NjQ4UHhW9ojxFD7n3zBauK7hXDBgUFARAAARCQEaBHw50TZzzRS5WS&#10;dPKCDmhAAAQ8ScCq/n9p2Z8157klm2GPDFKYOUwACkEhWKMR0Pbp3/XVWcN5x2w3rJjQMT7E2uSZ&#10;NmTcrT1XvMB71KPPCwNejA+PMsqojurR8cXHbrD2K/fTzNv7rl3IR6TPwqGvjm7bxziz2XLmrBG8&#10;98GwPgN788GGr4gPUqls3edzbRk+1SzN2zvGt3R22s8/Pr67WHYu37VTuk/tYXsCU3CUSC4GA+Pj&#10;rxFoSMVpGf7glKHf8WX8blbsg/J0SNrRV5tm1HVctFOTu1RNnW0QplJ0eVrMms+978z+IfbXQPtG&#10;t50xYcBXrEZYvfP0rPkOVOK3T4EM1IRGi82Abz/WHbW5p2Ybrfu4JSN91alftx1R9ZrxzC09HPng&#10;rEo7/sfaleK+UM5ZwOE04yug5HCrIu34trde5faODn31w83nCmppz5ou48+tb9zO7SOd9PzWg7JY&#10;KrYL3dR/PnPGNumd4xVsoam0U728OGXzV7PJT5vCdPLOJUgCkzBfH88oZ9QMBcmJpmXZn5JnOqNV&#10;W5zyiyAz2/4qFJb5Augy88M9VbIaoAT3Gz0p3L5y41YpLy6UBKc+79wvDA55W/gkWZTHLXXZgEQs&#10;akGRwIRol8x/BJX6F766ZZferLxWPRiXZx/+WqhW61icqgu2KFrWokiG3T8aq5JaYIK5kwtDQdKf&#10;Hz7Ib3imUvyZbbnCWUEiDeAvRnUPLgtBKFkbHYHvm3InIBZNlwuwZ5cAR+pErBf0nLN0m0qVd3Tp&#10;rfdz6GTeE+2PFSQgBRBGCXnnsoHQQ1iMubHicG1G1hKk4YuFk5yAnCw6+QU/DMpHLWrDW03a2B/7&#10;xFZk0SCF9MxGOTlny/FNGLVkg8yDX23bk11V19CKcKXVavyDQ3xoXD57kXcWo2QM57ORV7rVjubx&#10;inaltIgDAk1FwJb+X5vO6/8PDwqO76xQNpgAFIJCsMYhoI7q32v+2JjYMKaO+nWO7T77znYhZplr&#10;W0x9sN+jw9p1DhB17IBWw0bGrZjSjrcCUCJ9VtzbfVh7PyEe92u3u3hX/L49eiy7t/uoQa0jpbav&#10;CYod0nP+fSyudKmDr75m/pgoPpg6JIgebeyyct83utOyGXGTzNIc1H3ujD7jlFsBqFCPDJo7sqNY&#10;dspLG9m146R7B77aP8Auff9rJw6cO7K9QIMrTo9n7+uzYkbchK5BrJSasMgJd14tCEP+85+ImzSk&#10;g2lGMY9O6aVYWv8REwYuHtvZlPA1D/UgSnSawIC5I6+6Rcyaz731qLFxi2yWQh11TY+VD/e6LbYV&#10;GVrEeu82/eZwshq45DtQiQwB4+6Le3SI2Ay4FtLnyThzN4XuqdnG6TruzKXk3IE/i1Rtul7dyX7L&#10;U1Wd3vXuzCX/eiNB3BfKOQuYM/OTbadNJoJqj+98b+aSpWtOcELmndgwd8GSD/cn/GfptIfWb+c3&#10;rRV8t/75mesSMh2vIC04n18k1yfLMrYtnD9j7pYjeYrS0ece/2TegkWSwCTMS0ve28a5BK/Ys2H6&#10;nctMy7JixuI/jO7fa4sPr3p/xpOCzJQfbX+ds2yvdf/wet2Fb1dNv3OF0ZNCSsLqZ5Y8t2TXBcHi&#10;INQYwXn7wQVvMjiqou1LXn9u6f5LpjqzOyu3wWnZE5g0ov/Mn/GIzH8ElfrJBW9tNjpd12fuX2Za&#10;3mmzNieZbSwuPbfx2TlzXhKqlWGZ9uzWlFJReqfqQipyXnp2Id/Gio5/9NiChc8Zq5Ja4CITJxeG&#10;S798OH3Cqg0JfGQqxUNzFv73hEm1OE6kwaxJx3QLLgtB7HQEUu8vbP7kObkTEPOma7j067rnpqwR&#10;4Mg6kZ0COxwrqKQfSKOE/c7lMSxW5K8tPvnFKmNLYMPXF+dM7UF157/b8Mo/+WHw2F8HTvF2QPKl&#10;suTVOc+YtLF/TX713c38bnn/tn1v7GsMLGRsyDq450Be2KjruwTTo1uvS/ls6TSJMxsnJy/dmCSN&#10;roaCvzYueVw2yCRsWTr7s51p9rbjO6wIF1utXpd/4SJpIN06iqvGbCQkH8OrkrbOnyw+GsSONv8z&#10;I14PtX8Xy4hoINDEBCT9379XlLT+n+b/mf7f4vYeypcAUHiYAJq4OpG9CQFt+EM3teb0QH3Fnq93&#10;j1/8x8KdhboAX1PNTBt3yzUTO5B6X5O688Ddi38f/9r+z85U6lXqoK6deS008Nb+4VwiusJNH/8x&#10;fvHO6RvP7MmqMWakK9mz58TC134fT3HfTd5TVE+KfVDXjsxGIF7qoLDAICGFXY//Ir16WtzXtnp8&#10;fOeunDHCTB6VKqD15HFtTS0LtipcKpShMuMsL9sfC7fl5nNPcv/YW7rbVc59I8M0+cnJ06mkX2fy&#10;Uch20KazqmT7RmL498ep/BFWAeE3GVXcmrTktI85OJTR7neT+XnVgIg7hrVQ0iB9O3aY3Jt/QynK&#10;/UwgnJrMYWSXoTIr++et+7mqMYrkH3t9tPXjD7Ut77q5LWdq0VcmbeNjvXtkcypVaEMuBzL49rjq&#10;3q7c8gp9Uea77+4c/9qBTRl1QQGm6yDcU7MNKUUTxdUX5p8ljbpT+0jRJmNdkNJzP761ZntK2Kh/&#10;L9mUwjsLOLp88UxaC5qw9D0TxfjIF1sO9p62cu9XO89+um5pfAS93y9bsWijavKq5dvOUqxl8+4J&#10;U6Xs2rI7x+laT/i/DSl9ZnzGpfPb3iUzJ9pNR1+V9MV/1yeo+s2c/cVRQeB3FsZL1d5l+vQlouOD&#10;3/YsnBKvUiXuOZohGCYqEre99u4JVfy4xb9+yhX27KdffDZllLl9UkBVlbxjxdKEgh7xM78RPCls&#10;+3X25HhVwddrPuAtDtLFw5nyzm+U5lebvpk2qoeq4Jff9l9wbA1potahciCwtuPk1+euprrm/Ed8&#10;tenzO/u1UR34MyWLHaRHVbDhs20pxirY9tv8GdHHtu+TlYY0n03rV+80aVdUTRE713/8s4DOqbqw&#10;DqrLuHkfvSa025RVy5/rRRPXuw6KLbDoxHf/3VXQppfQRPm6bpOSwCxNxst+Ig2vITfhMhfEbkdw&#10;3HSrc/Zv4eDM2Mx3BHIRsmxcJPUi5hHj5PJ5Y1SqNn3n/cq3AeaJw/FYYcja/RvXMBa+xo0J1HI2&#10;Pzm5nQ2CHsJiNbeUhLVfFYxaxpqK0J6PfLhxZ5qsh+ad+GZLwSg2mh17/S560FIb/vpj3pcKP+6x&#10;4WIVv1t+6To+rrr9gGGD6J+7zwnLmij36pyjfx5VjblnTH/unYcqYvWHJ0xSoAEn7MTqteLoWnTi&#10;27d/oOVaQis9t4HrTeSrRRPUgIpwqdWWZx/87NPXVtLesTHDeys+8YdaxXvrj4TJBkmSf2KYEW9j&#10;VrRL5UYkEGhEApL+H3xD59ZzhP3/cv0/cv7NTokDE4BTuBDYswR8u0XGBnET+/qcrC9P0Stj/bGE&#10;5Lf2lZnoBdrQ22JDOIUxK315Qhk3K1Nf/v2f+fwskn9sr1YWC84NuSkX3/royMpMLpnalFNT3z74&#10;1q85x5jGWlrwf6fZ0l3/dlHSVD8rZnXyjlNfZkqarVR2k/u+3dpdF0FvP4bK1NS3JXm+PrOvknvK&#10;B10VOViJF3CxUCrdpQ2bLvKy1R9LTPn8OG/uDwgd3M1OKpT16YWb83NVhtxTF//IYQLr9vxwdGUK&#10;MdT9nFjATztqO3VqyU3q1he89c7u2ZvTtghFq961/xJPTxPeOsjBrC8XzGfowKgobuTQ7due8j2X&#10;CBFOf+X9fW+l1KlUdQmb99z/0cnVh8r5CTMSKftwCV+BLYM7WyuEBLD8+JkliXys0sJ16/c9sNls&#10;9bDE3+EXhzL4DO0Vzqtu9elHLu4qNajqy75cl7y9wKSu3VOzDoVtvgEqju/9ZqcqYuZTz0zpGsGq&#10;NqRd/KzHOAVApjnT7Yh7pi//15iebdQqTUCnsRMeoQCqsDH/fvqx0e0CqSWFtB9+5w1kFzh3odBp&#10;b9Kkh7z5yL03culo2nQdc5fddNjqhpFTZjwxuANT3UPaDXhk5hv3tCMpyGnf2y+OuF50fKCJ7DIg&#10;NkyVdzEjj++E+qrTu//i1J45E+O78t1EE9DhxrEvv2nN1yDbSZEXNnnRw3cPEObEArsOfmzR9EFy&#10;fZjVPe9wYUBnSlMdce3I226WZeqdjcOOwKQEzn75ifsG9qC65i51RO/Ynm1UqgtZ+ZX8DVYFfcY9&#10;8KhQBYGdY+9d9PyMkbKilqT+8f0Js3Y1YMLwUX1EU4JTdWGVIXk6fPf+MTd1Edqtb+jVg7rKW2DF&#10;qaTtx1QRkyZOuZVvonxdP/fmFDJnGC9Hibih9tyCy1IOOx3BqabLUqZ94BPun3cX14lsXcrHCjEF&#10;dUTcjU8ssOHI00NYrEvPj1QTWFNRR1w3ntvxLrcWcbHCRs17dBprKkGhEWQ55dswtfMFC/hxjw0X&#10;oyfPndNXiqvp0GPEQFXBn0mnS4SM9RkpuxJVg27s0Z6MJqwi2pimcMPN3Pggjq6slfZ7YoqQNU1/&#10;UG+y66vF+Yqw14oPvDTnZnY0YN85zy/hLJ7zXnS8d0xKkRfGdJDsHDuWxnAJb6NWtBv6K5IAAY8R&#10;kOv/oQ8NZPk0RP/nRiWPSYuEQcBZAuo2bYL4aUd9wcWSTCF2fdKxQpNFoi2C2vLr/zXtu/9X2Dp+&#10;0/ePxkRy4dWBQb5aUt0v8nPIAeGTHr1h7ZSrZ5huROe2nRv37Y9YMsTGPF5RzsZD1vzamNw3ypx7&#10;oSRXKnF9VSY7PF0b0LGNgl4mFkpfWHyINFKx7Ocu6VgqbSPt6OaGiksVYtZ1JYISVVdWLlhOastr&#10;5fuT+fTIk4LMF4BAT2F9BcVySzC4VYqZuZb2ES71Pv2vkvkCGDjK3mHomh5XteQrQJ9/qcp9q5/t&#10;y+AXI7z6V505J1ZxfdmfZ+Wc3FSzCqE2w2DsXChxzapUAN/QdldZKLGtI7nXYvnVpmPvbubrRc0X&#10;+SuBYrpbIbBN+y5tVLbSEfS6np0F/d8ifW5r9//E/efdHplDk1rS1lbFmyO4VGuLs8ktT58bBl1j&#10;MiGmCY/sJteHeQEi5PJoAiI7dTRmqoRAo4dxJDDnUkHa0T1ywJINx2j3h7AC3/oCE//AFjJOLEzB&#10;yiVju8kOHmfpMFOCU3Vhiw+5Evhd3M3eZfLYKVvoMSO2HOHMsy6dwjmlTrz8Qyw8mthLxA0V4x5c&#10;FoLY6whKmq5/28HjRkTknVg9femH/0s095dhpdxKxgp1++tvHtNDdWTJgvlLHZww7yEstiqsVcsA&#10;YysgTb6nibWIxYpoHyZvKkzCiBvjrm4lT1Ud1jHGaGnybzd8yrgIaeOAit8FoOo7YkBbLjtWEce2&#10;zBkg6wVsUGJ2SWYIU4X17MmbHhRdSipCUULmgWi9DK39WffkmKsVzCIIkZkwRRumPMK7QRE+rCcy&#10;c3AjV7RLJUckEPA0AX15de7LP7Gj/mj+X9L/i784JK3/d3b+n8msdODwdAmRPgiQAh8W5MO3yPqc&#10;fNs+ZYP9uDUA1i9DVWVtvao+acfJz7mtAXTRkvgOt40dtO6xroJ7uY5dP6Bt5/J9+w1CL8msL6+g&#10;OXDpklRxZamLhTJU1crsHYaCijr3rwfWtpo5Y8Cjw+S+AJQJaRbKUFdSYSmdNm50/8Vju8h9AShL&#10;3QygskjWQzmUwadlID8xU6+7mGdr6bmbarYh5WiquFY1VXNhhJ2fFjI2ByXWKljaIvvWgwsWzpf2&#10;nzcAf2VhxgVr0YPCO3Qy6sMNyMBbowoeEJYJfh8sxKzKyzpHqtFVkWG2lzWxMNYvh5tTFIKhfdqv&#10;zJ/xmLib3SyWwl3N9hNRKIndYE2AS1HTVbce/cQaWqjf48SG+ctmDH3KgQ9LZWOFJnrw3HWvvTS9&#10;F3/C/JP3mLkIlYFqAixO1qatNmxmowy+Jm5Un6LtPydzvj/YLoCBw/p24B9OtiqCfmrTsUMb5Zq2&#10;THRlFaG8rMZDAfe+Ilv7oywBW8LwsZn1zfsrWllREQoEXCZA+n/WrB8q/kqjFEz0/88SK/5IpZu0&#10;/981/Z/iwgTgcr0goucI2J/0FvKtTz1xH7fbXP7ZOZWtHqetARv23vvxiZ8PXOL3xquD2nfi3csF&#10;3Tu6A7+IvSZtX9J0Lu6uhftMvXO5WCxNSLB8H4FPK8WGeXmG6kBfmiQQL3VEsI+zhwo4El8dfV3X&#10;W9jOhaz0ZbQNniB8nJ7vKJqV39U+rYItpAtt/9CgFvwugWLeEwERTtxepGSHtxlAFwQSoyiXQdEa&#10;DffUbAPK0/hRG6KpKlSfGr9Q9nOkZbc/fs35NVg4X3ATcPaT5TOtHxLhuuzstb5NTLtwd/dr12Vy&#10;a8yS1J/XceuBmXcGbgv0wYWTZT5A7C/TYKKwMBEzF25lKcg/bGN5g6+K5F2fcPu0mQsGLout68cZ&#10;R15lZiwHiTRYSAmF/dUxjYCLK4p50+UX6q/7atMPs2dMVHE+LFeLR3UoL7jFWKFp02X0i6/8tve1&#10;xS/Hq8j13bPfHeZ8XJlf3tCKzFaIKCy0uU7bqsugG8OY7w+TXQCUHBuE+4xbftCiF+x92c3HsjbJ&#10;oC30srDJ6z8x7+bnNrzNb87yhopWWLMIBgKeIVDy9dGas5cobXP9nzcKNET/p+gwAXim0pCqKwT0&#10;Z/N1/MpyTUTHVtFCCtq4PuEyrVilyik+y22zV2nbhQ6ye4xdbWbO6p+OPv7BGd49rjqkQ2gPlTj9&#10;W5T98S8FxnX7rkjL4hhljmwdaJzYatmqRzjfuSpLk5W4OMurYFv4NaHBXYyF8u/fiRkSas6eZztp&#10;G35Jk9sVf/2UlmDcdKA8Zd3FQiZrQHSURQUIyxn0+UlneU8EDi8bAMV49RU1/Op8bouHgFfb4sZu&#10;dv0NOZZBLIIqsHsXcTbFPFk31axDAN4YQFjoe/STzw/YdE2vCbz6etp4b+rOigrD1q+6PE9lG0d1&#10;OXMv4folvFCeTLNy6p6w6fSG2ybEWt8mIJhFUk8rOfWaf7O3cPdtY12r6wXyupjCCvObh4+9wfri&#10;ZOsLTKqrymR7cFiYAqvVxErsVF2wKPIsxBXUo+66mXfBYHmZLtgWfzdpgY4TcUPtuAeXhSD2OoJz&#10;TVcdETv43gVPkZVHvqfdPEMnxwoyBMQ/+vACMsAZF8mbJOkhLIoqTKx3+37v+el9SyYWG0wYGW7r&#10;e3aGfBcAiSLsqLI94IiGqpMnrRxXab0sTlaEIiDOBDIdw1kvK7Ijf1NWtDPlQlgQ8BiBqsPcrmhN&#10;kG/Le/qyTIpp/l/U/yOeuSHj4a/Pxa80+5DjACUSwQSghBLCNBIB3bmiC/yEsaZt+6nX0GyPtk98&#10;7ItD+Fll6aov+Zu5uA+KeuCe6D5MCeU2t/dc8cKgmZxX/5Yznxr86ui2/E/qqLZBbK+/vqqmSFVX&#10;WsWvXW/V+h8s/YE9nx1kwxeAskLrzuaf0HGe/0J6d184kN8rqg0Z/4+Y3pzDgvrc5Oy9VvfLmyVe&#10;W7z/vFmhSLaud3TmvdYX5P58Vr7LQJlk1kMZiirreMaB1w6OoNMKfKOj/z2xA+9JQeFVu/9kMW+Q&#10;CBgyqsf4aI6yb3S7eY8NfJGOY6io4V0QaCKubjeCDkQkFJN73WLPF4DKKsBxd/ZfM4Hbr1+bW8HW&#10;cYR073gv5cWdBxk7ilvFYPtyLEPtoQvMC7M2pl9HXk4rybqnZhVC9bJg6tbDbr17pKrgixUzXt56&#10;ME3cliMc+f7ch3s4jU14zd303fofhIPfuQOc3/2ITgWPmHTH8M4NmOhmOt6xLZ9/cZxb1kOHY/+5&#10;9d2X1pv7Y3eSmqZT3LjRYaqd61d/uF+wAvCHzy/9NlsvapUHj/NOPKikP2z+fJNsClLa/7z8u4RU&#10;5iCQPxr9tV1WDgUUX7U3rN78SxLzCsIdLf7R4jV04tfkKUPcMpXtZOkbI7igWyYnn87nxlmuPXz4&#10;HbeHX7oEDXPL5x+zKuBPXJ+1YPVOizBUTav+lPaZsyPlX/6aPxHAfl2IqtGG1T8czuXEqEpL3rj4&#10;HWMWku50gLVbTob1q7kdyNJlbNu/8voVtYfNX82fLmuBChJxA3G34LKQw15HUNJ06TTEV7cmJLOG&#10;rarKz+cwmu3RyLt4/CwXoOpSMQF0PFbQcZL/XbPxF2EkUVUWZdPEly1Lomew2Kivog2z3/lwMy8Y&#10;dflf+WHBws2HeVxJwg/FNsw1oQ3Llh+lif3JtxpdJzIyBzZ/v36zbBcAJSdYB06sXv6dOIbQQYPZ&#10;h7dufeMlNuaI3hM+XP8Fa6VcUz++7Z0121LlpxU4WRFcv606/M7MkUPfMEnH2dasYAxnZT9C8otP&#10;EI7wvn0bX3pbyLpRK9rZEiI8CHiUQEVCWtEnBwIHdOD6ZGUtef7TV9aY6f+0R4CtETC7mOMAh5eZ&#10;C3SH4REABDxJoDjrswNt/0k6vyZ42D3Xf89npS8qTQ9sEWOcrKlL+C1tVPdrYgO0kd17LFnQQyZQ&#10;+Rn2D01Q7JBe9DH+pC/b8UtWpkr/66HCMXTWmSz9hpanNOeDH1sumRQdqQmKGzP4G87ZObvoeL+0&#10;93eUKJu51G3ZcrrXg72GhVkUSlf43ffnk5TYERSVxJCZlH18WCuOXmzsmlhFcUwDGXIPndnQs+Wj&#10;Xf01YVEPPRr1kPBzbTIdFFic/3taJ/6n6Oeei35OSfIEcEfrFWOpUkwA1qdmkaJfKybIO3ccPolL&#10;sD4/qyy4fQubB9Y5lsGQ+Xfqjr79yJQgk9MiWffUrBIEXhimZZc75s8uqVuxgZbjfrfeREA67utJ&#10;vjuG9Zr41IjtT+6ig7I3zJUFib9zwbRe3KmRLl+8o6xPtm058u6SSe8KqfSbNm6Uast2l9OkiL5h&#10;A6fcM2r/mu0rV0xbaUwoYmZclW8vzsPZtl3rH3hSKm2fIb3I55kYTt36+nGP3JO09Osti27dYozc&#10;Z9ygSlUHE6df3I/BA29/dtpfi77Y8mbCljdlMvd77qm7Bio+NKshhW2KuEy3PPDFD3OG/SDk3+bq&#10;fgPCjtB54ezSBF5z65h+m9YfkVdB/D8m3/H3hr3GMHHTnpqSvGT9mlUz1qySl2PQmxP4f9qtC391&#10;h1vvmPzl0Q0JMjFMsmC609Ftstal6tOrX6cTR6TMWnUdPr7XhiUnNjw5Z4N4k2uB+6UWqCCRhleB&#10;e3BZyGGnI+jbKWm6+gPrF30qHxbCxjwXx/mxp4udeL/t6LYnZ26jf9JS9nX3X+twrOCsBUmrn9y1&#10;WiZsxLSHBneyZkn0EBbr9RV28w1h202GODoj4PY4+5uENIFxkx8a89uKbWZtuE2vKS+MMYkrtLQE&#10;GtkGvcmfBSBewQPHLHgudc675mOIasz0aawztet772Px++YlyFspjcuTr9epuga6WBGULlsSlVdE&#10;Z2Te1tXeQQ/2GriSMTys110v3Hny+R/MnyD0iHncjcNFw/shUgCBRiZALgDyX/tNX1GjCfYLe3Rw&#10;0cf7yfMfOQWkOyRJQL/2NP9vS/9XLmpD3tKU54KQIKCQQH3SL4cWbc1M4+bV6apJSzq5aOWJA4Wm&#10;m8lLs19ZnbRpX7YYjA+ZnL5pYxJ/8l/Zt9tTdxgPlq/PT7246ZujKy/yx9cdOvG6MX3aD5/58bqU&#10;5AYp2HTu3emF35yR5Uhmi0s7dibN/uSCcPSgSl9caZqHvra82tSXXmn+W+uSNwnOC/jS6yuTD5xZ&#10;tjrJ2sGEjnjq60olX33CrLgYpTR78fpTu7O4cYS7dCW7tx75LFVuqbCQ1jw33Zb1ict2Zkn8+fIe&#10;/+AQpanb8r+kj5NKxH0LXA0u3nZJXnhxbb+UKFXKsdkbz+yRROIL/u6WXH6u1TRBTtqDM38qrJCL&#10;ZA7TsQyq+pKVqw8a5WTJbsrJNWloSmrWUUU039/pELsn/rt8+XtT6KR64eLcPs9esvbJ27oKR75x&#10;XsF+mDtvumhsowBvLvziv/ddG+XcEgBhP7PMS1zwkInv0iHYLOv4cfPWL399VpxwjkMDmAZePeK5&#10;lQuNAtOu9XfnvvYAGSzUrW990Jgj3V/12rzpXel92rjiN6T9mIWvLH+TDvdmEoSNevm5Ja+ZvtBL&#10;svmGxS98ffVH0yfHi7dYKZ7u3fBSNACAh6NSqee98s7CeLZ3izbbL14zfeoQE/cHgXFjX9/Anf7N&#10;hWAN5v27BnETHcZLE9X7kaWvLXldQq3qN3364g3L/z1JVEjs10VY72n/sZcFeZ57eqUYgKvH2avf&#10;Gt+zpcxPoSagx0PzvrDbAh0n4g7Y7sFlIYntjsBZyhw0XdLcXiMXAKISzDXsV56+VVrspe4w5iGx&#10;DYSNenDENZyBjPcgaGesIJ35gefJBYCw649vGO/OG9zahttID2GxWmNtxk8xHYvkhbVZx8y7oVkb&#10;Xr5h3mM3mJ6EognoPjyezgpV9Rgx7nr+LADjGBJ67ZOzzMeQVQu/kA4ipTNWJzzy7nrjIEM97l+f&#10;PC8aGV2qCMqdzb23Ec8mcLUZKxjD1RE33LtwrekT5PXZyzfMlpwdNGZFu1pQxAMBtxMgFwBM26e/&#10;Zf93svWcG9l3+uvXrXWbBTc3XP/nhuW8PFuud+2VKDLSmYXDbmeDBJsnAXIO1zwFh9Qg0OwJfL/o&#10;Jssy/G8X51EGFwiAQCMTuG9EZ8oRHbCRsTuTHa2HXz53zkrV5PXLnhjmyZU7Rcc/fHDJ9hsXrpvT&#10;u0GLp5wpHMKKBFhPxHUlE0hMTIyNjc3Pz/fx8fHz89NojKY4tVptMBjor8SHvtOl0+nS09NjYmKc&#10;5Uax4uLiHMaivf3yMDTt32LMNWXbTgVeG01fcl7+yer6f3mULgkzHeaCVQAOESEACIAACIAACIAA&#10;CIAACLiZgCHj1x83HAsbdX0X6P9uRovkQKC5EvBp20Iuel1OWYvbr2n//vhW9/RVov/TSQFKSo5V&#10;AEooIYx7CGAVgHs4IhUQcJ4AVgE4zwwxQMBTBLAKwFNk3ZZu46wCqM7eNnfO0gvMY4LbZEdCiglg&#10;FYBiVJdtQC9cBdA4rLEKoHE4IxcQAAEQAAEQAAEQAAEQEAlUHNr5yTZVv/FDeY8JuEAABECg0QjA&#10;BNBoqJERCIAACIAACIAACICA9xPQBF77/Mqd51Z61BFA8LD7N53bsOKRLoF4G/f+JgEJQeCyIoBB&#10;57KqThQGBEAABEAABEAABEAABEAABEAABGwRgAkAbQMEQAAEQAAEQAAEQAAEQAAEQAAErggCMAFc&#10;EdWMQoIACIAACIAACIAACIAACIAACIAATABoAyAAAiAAAiAAAiAAAiAAAiAAAiBwRRCACeCKqGYU&#10;EgRAAARAAARAAARAAARAAARAAARgAkAbAAEQAAEQAAEQAAEQAAEQAAEQAIErggBMAFdENaOQIAAC&#10;IAACIAACIAACIAACIAACIAATANoACIAACIAACIAACIAACIAACIAACFwRBGACuCKqGYUEARAAARAA&#10;ARAAARAAARAAARAAAZgA0AZAAARAAARAAARAAARAAARAAARA4IogABPAFVHNKCQIgAAIgAAIgAAI&#10;gAAIgAAIgAAIwASANgACIAACIAACIAACIAACIAACIAACVwQBmACuiGpGIUEABEAABEAABEAABEAA&#10;BEAABEAAJgC0ARAAARAAARAAARAAARAAARAAARC4IgjABHBFVDMKCQIgAAIgAAIgAAIgAAIgAAIg&#10;AAIwAaANgAAIgAAIgAAIgAAIgAAIgAAIgMAVQQAmgCuimlFIEAABEAABEAABEAABEAABEAABEIAJ&#10;AG0ABEAABEAABEAABEAABEAABEAABK4IAjABXBHVjEKCAAiAAAiAAAiAAAiAAAiAAAiAAEwAaAMg&#10;AAIgAAIgAAIgAAIgAAIgAAIgcEUQgAngiqhmFBIEQAAEQAAEQAAEQAAEQAAEQAAEYAJAGwABEAAB&#10;EAABEAABEAABEAABEACBK4IATABXRDWjkCAAAiAAAiAAAiAAAiAAAiAAAiAAEwDaAAiAAAiAAAiA&#10;AAiAAAiAAAiAAAh4KYHCQv3atZWzZpXSh77QPxsiKEwADaGHuCAAAiAAAiAAAiAAAiAAAiAAAiDg&#10;EQKk7W/bVv3mmxVHj9axDOgL/ZNuumwIgAnAI1WFREEABEAABEAABEAABEAABEAABEDABQKk3u/b&#10;V0sT/v/8Z/lPP1VXVRkCAtQTJwY8/nhQYKCa/kk36ScKQMGctQWo8/LyXJApMjLShViIAgIgAAIg&#10;AAIgAAIgAAIgAAIgAAJNTiAxMTE2NjY/P9/Hx8fPz0+jMc6Oq9Vqg8FAfyUh6TtdOp0uPT09JibG&#10;WeEpVlxcnMJYtNpfHpKU/0GDfK+91oe+dOyoJf1/586aXbtq6Is82Pvvt1SYPlYBKASFYCAAAiAA&#10;AiAAAiAAAiAAAiAAAiDQGAQ6d9bGxfmOGeP/xBOBw4b5kv7PcqVVAHTz3/8OmTo1cMgQ327dtM5K&#10;AxOAs8QQHgRAAARAAARAAARAAARAAARAAAQ8SODuuwNGj/br04eb/LfMhgwBpP+TFeDZZ4OdFQIm&#10;AGeJITwIgAAIgAAIgAAIgAAIgAAIgAAINEsCMAE0y2qD0CAAAiAAAiAAAiAAAiAAAiAAAiDgLAGY&#10;AJwlhvAgAAIgAAIgAAIgAAIgAAIgAAIg0CwJwATQLKsNQoMACIAACIAACIAACIAACIAACICAswRg&#10;AnCWGMKDAAiAAAiAAAiAAAiAAAiAAAiAQLMkABNAs6w2CA0CIAACIAACIAACIAACIAACIAACzhKA&#10;CcBZYggPAiAAAiAAAiAAAiAAAiAAAiAAAs2SAEwAzbLaIDQIgAAIgAAIgAAIgAAIgAAIgMDlSuDC&#10;hXolRTtzpk5JMHkYmACcJYbwIAACIAACIAACIAACIAACIAACIOARAoGBakq3ulpR4lVVXDAWReEF&#10;E4BCUAgGAiAAAiAAAiAAAiAAAiAAAiAAAp4l0LevD2WQlqZoFcDRo7UUmEVReMEEoBAUgoEACIAA&#10;CIAACIAACIAACIAACICAZwkMGeJLGRw5UutwLwDtAti3jzMBsCgKL5gAFIJCMBAAARAAARAAARAA&#10;ARAAARAAARDwLIHu3X3YrP7331fn5eltZZaRUb92LbcNgAJTFOUywQSgnBVCggAIgAAIgAAIgAAI&#10;gAAIgAAIgIBnCUydGkjb+3U6w//+p7O6FoDm/997r7KqykDBKLBT0sAE4BQuBAYBEAABEAABEAAB&#10;EAABEAABEAABDxIgxf6ZZ4IoA2YF+PnnavrC8iO1/8svq5j+T/+kYE75AqQoMAF4sOaQNAiAAAiA&#10;AAiAAAiAAAiAAAiAAAg4S6BDB62k3h89ys35//JLNSn/L7xQxvb/MzMBBXM2ZZgAnCWG8CAAAiAA&#10;AiAAAiAAAiAAAiAAAiDgWQK0w/+ll4K7dROU/KQkwfkf5Uo36SenXABIssIE4NlqQ+ogAAIgAAIg&#10;AAIgAAIgAAIgAAIg4AKB8HDNs88G02y/5POfvtA/6Sb95EKCFEWdl5fnQszIyEgXYiEKCIAACIAA&#10;CIAACIAACIAACIAACDQ5gcTExNjY2Pz8fB8fHz8/P43GqFGr1WqDwUB/JSHpO106nS49PT0mJsZZ&#10;4SlWXFycs7E8FN5Fy4GHpEGyIAACIAACIAACIAACIAACIAACIAACHiIAE4CHwCJZEAABEAABEAAB&#10;EAABEAABEAABEPAuAjABeFd9QBoQAAEQAAEQAAEQAAEQAAEQAAEQ8BABmAA8BBbJggAIgAAIgAAI&#10;gAAIgAAIgAAIgIB3EYAJwLvqA9KAAAiAAAiAAAiAAAiAAAiAAAiAgIcIwATgIbBIFgRAAARAAARA&#10;AARAAARAAARAAAS8iwBMAN5VH5AGBEAABEAABEAABEAABEAABEAABDxEACYAD4FFsiAAAiAAAiAA&#10;AiAAAiAAAiAAAiDgXQRgAvCu+oA0IAACIAACIAACIAACIAACIAACIOAhAjABeAgskgUBEAABEAAB&#10;EAABEAABEAABEAAB7yIAE4B31QekAQEQAAEQAAEQAAEQAAEQAAEQAAEPEYAJwENgkSwIgAAIgAAI&#10;gAAIgAAIgAAIgAAIeBcBmAC8qz4gDQiAAAiAAAiAAAiAAAiAAAiAAAh4iABMAB4Ci2RBAARAAARA&#10;AARAAARAAARAAARAwLsIwATgXfUBaUAABEAABEAABEAABEAABEAABEDAQwRgAvAQWCQLAiAAAiAA&#10;AiAAAiAAAiAAAiAAAt5FACYA76oPSAMCIAACIAACIAACIAACIAACIAACHiIAE4CHwCJZEAABEAAB&#10;EAABEAABEAABEAABEPAuAjABeFd9QBoQAAEQAAEQAAEQAAEQAAEQAAEQ8BABmAA8BBbJggAIgAAI&#10;gAAIgAAIgAAIgAAIgIB3EYAJwLvqA9KAAAiAAAiAAAiAAAiAAAiAAAiAgIcIqPPy8lxIOjIy0oVY&#10;iAICIAACIAACIAACIAACIAACIAACTU4gMTExNjY2Pz/fx8fHz89PozHOjqvVaoPBQH8lIek7XTqd&#10;Lj09PSYmxlnhKVZcXJzyWOUbvqnY8I398No2kaHz5/l0uUp5siwkVgE4SwzhQQAEQAAEQAAEQAAE&#10;QAAEQAAEQMAjBAwVFQ71f8q4Pi+/cP6/qvcecFYIrAJwlhjCgwAIgAAIgAAIgAAIgAAIgAAING8C&#10;XrsKgEwAeZMfJritV/3HFuK6jIySFR8YKqsoQMtnZwbePEJ5ZWAVgHJWCAkCIAACIAACIAACIAAC&#10;IAACIAACHiSgDg52mLpPhw6tZj+tDgqkkKX/WVn12y6HUaQAMAEoZ4WQIAACIAACIAACIAACIAAC&#10;IAACIND0BORWgLK1nykXCCYA5awQEgRAAARAAARAAARAAARAAARAAASagEDV77voI8+YWQHojqGy&#10;UrlAMAEoZ4WQIAACIAACIAACIAACIAACIAACINAEBGjnf+3ps2YZkxXAWVFgAnCWGMKDAAiAAAiA&#10;AAiAAAiAAAiAAAiAQGMTMFRx/v8aeMEE0ECAiA4CIAACIAACIAACIAACIAACIAACHieg7RDd8Dxg&#10;Amg4Q6QAAiAAAiAAAiAAAiAAAiAAAiAAAh4koNuzj1YB0HGADcwDJoAGAkR0EAABEAABEAABEAAB&#10;EAABEAABEPAgAdL/NUFB6sDA0lUflX2+nvwC0h3X8oMJwDVuiAUCIAACIAACIAACIAACIAACIAAC&#10;niWgr6qs3PpTxTebA8feFjT2tvDX/uXbvVt9QWFdRqZrGcME4Bo3xAIBEAABEAABEAABEAABEAAB&#10;EAABzxIg5b/2zNnAm4b7x/XVBAZRZgHDhoTcPZE+rmUME4Br3BALBEAABEAABEAABEAABEAABEAA&#10;BDxLgM4CDLhpeNDY292VDUwA7iKJdEAABEAABEAABEAABEAABEAABEDAnQRazniM5v/dmCJMAG6E&#10;iaRAAARAAARAAARAAARAAARAAARAwHsJwATgvXUDyUAABEAABEAABEAABEAABEAABEDAjQRgAnAj&#10;TCQFAiAAAiAAAiAAAiAAAiAAAiAAAt5LQJ2Xl+eCdJGRkS7EQhQQAAEQAAEQAAEQAAEQAAEQAAEQ&#10;aHICiYmJsbGx+fn5Pj4+fn5+Go1xdlytVhsMBvorCUnf6dLpdOnp6TExMc4KT7Hi4uKUx8q94x7l&#10;gVnIqB+/VhgFqwAUgkIwEAABEAABEAABEAABEAABEAABEPA4geDJdzuVh1PhsQrAKbYIDAIgAAIg&#10;AAIgAAIgAAIgAAIg0OwJePMqAI/CxSoAj+JF4iAAAiAAAiAAAiAAAiAAAiAAAiDgHgJ1585feuwp&#10;+utycjABuIwOEUEABEAABEAABEAABEAABEAABEDA/QRIzyePAGYfyqb49aUtn51Jf+k7+5VCOpU9&#10;NgI4hQuBQQAEQAAEQAAEQAAEQAAEQAAEmj2BZroRgOb/Sf8PnT/Pp8tVrtUBVgG4xg2xQAAEQAAE&#10;QAAEQAAEQAAEQAAEQKBRCZDm3/qj/7qs/5OsMAE0aoUhMxAAARAAARAAARAAARAAARAAARBoKgIw&#10;ATQVeeQLAiAAAiAAAiAAAiAAAiAAAiAAAo1KACaARsWNzEAABEAABEAABEAABEAABEAABECgqQjA&#10;BNBU5JEvCIAACIAACIAACIAACIAACIAACDQqAZgAGhU3MgMBEAABEAABEAABEAABEAABEACBpiIA&#10;E0BTkUe+IAACIAACIAACIAACIAACIAACINCoBGACaFTcyAwEQAAEQAAEQAAEQAAEQAAEQAAEmooA&#10;TABNRR75ggAIgAAIgAAIgAAIgAAIgAAIgECjEoAJoFFxIzMQAAEQAAEQAAEQAAEQAAEQAAEQaCoC&#10;MAE0FXnkCwIgAAIgAAIgAAIgAAIgAAIgAAKNSgAmgEbFjcxAAARAAARAAARAAARAAARAAARAoKkI&#10;wATQVOSRLwiAAAiAAAiAAAiAAAiAAAiAAAg0KgGYABoVNzIDARAAARAAARAAARAAARAAARAAgaYi&#10;ABNAU5FHviAAAiAAAiAAAiAAAiAAAiAAAiDQqARgAmhU3MgMBEAABEAABEAABEAABEAABEAABJqK&#10;AEwATUUe+YIACIAACIAACIAACIAACIAACIBAoxKACaBRcSMzEAABEAABEAABEAABEAABEAABEGgq&#10;AjABNBV55AsCIAACIAACIAACIAACIAACIAACjUoAJoBGxY3MQAAEQAAEQAAEQAAEQAAEQAAEQKCp&#10;CMAE0FTkkS8IgAAIgAAIgAAIgAAIgAAIgAAINCoBmAAaFTcyAwEQAAEQAAEQAAEQAAEQAAEQAIGm&#10;IgATQFORR74gAAIgAAIgAAIgAAIgAAIgAAIg0KgEYAJoVNzIDARAAARAAARAAARAAARAAARAAARc&#10;JpB1Uvfja9mrp6bR30vpNc6mAxOAs8QQHgRAAARAAARAAARAAARAAARAAASagADp/D+vyCUrAOXN&#10;bAHOWgFgAmiCakOWIAACIAACIAACIAACIAACIAACIOAUAdL2SeevqdT7BmgGTgz1C9TQd2etADAB&#10;OMUcgUEABEAABEAABEAABEAABEAABECgsQnI9f/hj0bEXBt04yMRzArw95cFyqWBCUA5K4QEARAA&#10;ARAAARAAARAAARAAARAAgcYmUJZfx+b/Secn/b9VW1+SgP6SFcBZUWACcJYYwoMACIAACIAACIAA&#10;CIAACIAACIBAIxGortTT/n/S/ym/ARNCmf7PrpKcOmeFgAnAWWIIDwIgAAIgAAIgAAIgAAIgAAIg&#10;AAKNQYD0/x+XZBdc4Dz/0/7/9j0DpFxLc+uStpU4KwRMAM4SQ3gQAAEQAAEQAAEQAAEQAAEQAAEQ&#10;8DgBuf4/6K4w2v8vZVmSU/vHx5dqqvR+QZrrpjqxHQAmAI9XGzIAARAAARAAARAAARAAARAAARAA&#10;AWcJSPP/pP936hco1////KSA6f93LGjXOsZPecowAShnhZAgAAIgAAIgAAIgAAIgAAIgAAIg0BgE&#10;dq7JZ+v/u18X4i79n1KDCaAxKg95gAAIgAAIgAAIgAAIgAAIgAAIgIBCAqT/pySUU+CrBgT1vb2l&#10;FKtWZzj0QwnN/9Od22ZHOTX/zxKBCUBhFSAYCIAACIAACIAACIAACIAACIAACHicgFz/HzA+VK7/&#10;J3x6qTCDWxow8olIuWtA5TLBBKCcFUKCAAiAAAiAAAiAAAiAAAiAAAiAgAcJ7P6iQJr/t9T/i7Jq&#10;mf7f48YQ14SACcA1bogFAiAAAiAAAiAAAiAAAiAAAiAAAu4kkPJnefIvpZRiWHtfT+j/lDJMAO6s&#10;MKQFAiAAAiAAAiAAAiAAAiAAAiAAAq4R2P1lAaf/R/vGP9xansKx7aVs/n/gxFCX5/9ZgjABuFY1&#10;iAUCIAACIAACIAACIAACIAACIAACbiOQdrCyppLz83fLU23otD8p3YPfF587UEH/7BEfctWA4PXP&#10;XfzkifSskzq6U5Zf9/OK3EvpnHcAhRdMAApBIRgIgAAIgAAIgAAIgAAIgAAIgAAIeIrA+UROz4/o&#10;5Eef0Ha+ao2a/kn6//mDlUz/Hzk98vzBirJLdWQpyDpZRfr/+tkX6dcfX8tWLhNMAMpZISQIgAAI&#10;gAAIgAAIgAAIgAAIgAAIuJ9AdaWeVgFwqv6NLeivj5+arADHfi2V6/8020/OAljeETH+ZAtg39na&#10;ATIEsKUB9i+YABwRwu8gAAIgAAIgAAIgAAIgAAIgAAIg4EkC5xOFXQCdBwSxfMgKQPP89IUO/6P5&#10;f1L+Ny3IlNR+WjIgrf+/akAQKf/0oU0BDmVU5+XlOQxkGSAyMtKFWIgCAiAAAiAAAiAAAiAAAiAA&#10;AiAAAk1OIDExMTY2Njk5OT09vaCAc8InXWq12mAw0F/pTmhoaLdu3Tp06ECBY2JinBWeYsXFxdmP&#10;Rdo7TfiTtn/HgnZSSDbnTzcTvytiJwVavSgAmQNoLYBZdKuBYQJwtvoQHgRAAARAAARAAARAAARA&#10;AARAoHkTYCaArVu3Dh06NDw8nBWGNH/6q9Pp9Hr6rqd/1tfX19TUFBeXpKaeiY+P95wJYPXUNCVA&#10;6USA9j0DbW3+n/RadOsYP/vpYCOAEs4IAwIgAAIgAAIgAAIgAAIgAAIgcLkRyM/PZ/o/aft1dfW1&#10;dXU1NbWVlbqKioqy8oqSkrL8SwUXM7K0Wm1Obo5HC9+itY/99MlHIGn4AyeG0VT/6NlRFJ7ujHwi&#10;MnZ0S4pIJwjQd4f6P4XEKgCP1iMSBwEQAAEQAAEQAAEQAAEQAAEQ8DoCbBXAp59++sADD5Bwer2+&#10;vp7+cBdp/nVkD6AbdfUVlZXVuupWrVrs/jvh7kl3e24VQKMBwiqARkONjEAABEAABEAABEAABEAA&#10;BEAABLyOAC0B0Ovpw11kCKirJwtAXW1NLa0I4HcDcJfXCe2qQDABuEoO8UAABEAABEAABEAABEAA&#10;BEAABECgWRGACaBZVReEBQEQAAEQAAEQAAEQAAEQAAEQAAFXCcAE4Co5xAMBEAABEAABEAABEAAB&#10;EAABEACBZkUAJoBmVV0QFgRAAARAAARAAARAAARAAARAAARcJQATgKvkEA8EQAAEQAAEQAAEQAAE&#10;QAAEQAAEmhUBmACaVXVBWBAAARAAARAAARAAARAAARAAARBwlQBMAK6SQzwQAAEQAAEQAAEQAAEQ&#10;AAEQAIHmT4Ad+8cOBeT+v5595Y4I5M4KNOibfxGNJYAJ4HKqTZQFBEAABEAABEAABEAABEAABEDA&#10;CQKk/NfX6+vq6uq5S89/r+U+9XSPu0kBnEjO64PCBOD1VQQBQQAEQAAEQAAEQAAEQAAEQAAEPEAg&#10;LCysuLhYrVZpNBqtVuPjo/X19QkKCgwODm7ZskVYWKvWEeFRbSJrampCW4V6IP8mSFKdl5fnQraR&#10;kZEuxEIUEAABEAABEAABEAABEAABEAABEGhyAomJibGxsYcPH05PTy8oLLAvD+n/bdq0iYuLo8Ax&#10;MTHOCk+xKK6zsTwUHiYAD4FFsiAAAiAAAiAAAiAAAiAAAiAAAl5KgJkA8vPzfXx8/Pz8aBWAJKha&#10;rabF//RXfof+qdPpLgMTADYCeGmLhFggAAIgAAIgAAIgAAIgAAIgAAIg4F4CMAG4lydSAwEQAAEQ&#10;AAEQAAEQAAEQAAEQAAEvJQATgJdWDMQCARAAARAAARAAARAAARAAARAAAfcSgAnAvTyRGgiAAAiA&#10;AAiAAAiAAAiAAAiAAAh4KQGYALy0YiAWCIAACIAACIAACIAACIAACIAACLiXAEwA7uWJ1EAABEAA&#10;BEAABEAABEAABEAABEDASwnABOClFQOxQAAEQAAEQAAEQAAEQAAEQAAEQMC9BGACcC9PpAYCIAAC&#10;IAACIAACIAACIAACIAACXkoAJgAvrRiIBQIgAAIgAAIgAAIgAAIgAAIgAALuJQATgHt5IjUQAAEQ&#10;AAEQAAEQAAEQAAEQAAEQ8FICMAF4acVALBAAARAAARAAARAAARAAARAAgSuHQOmFVzP+8rP1yU++&#10;pbYiqeE0YAJoOEOkAAIgAAIgAAIgAAIgAAIgAAIgAAKuE9DXFZMJwE786pI/3WIFgAnA9UpCTBAA&#10;ARAAARAAARAAARAAARAAARBwI4E2/faafVjiam0LfV1Jw60AMAG4sbKQFAiAAAiAAAiAAAiAAAiA&#10;AAiAAAg4TUDjE2o/Tli3lW6xAsAE4HTdIAIIgAAIgAAIgAAIgAAIgAAIgAAINCYBn8DubrECwATQ&#10;mLWGvEAABEAABEAABEAABEAABEAABEDAFQJusQLABOAKesQBARAAARAAARAAARAAARAAARAAgUYm&#10;ILcCXDpxlwu5wwTgAjREAQEQAAEQAAEQAAEQAAEQAAEQAIHGI5B3ZCj7FKZMM9SXUcb11RdcyB4m&#10;ABegIQoIgAAIgAAIgAAIgAAIgAAIgAAINAaBkHYz3JgNTABuhImkQAAEQAAEQAAEQAAEQAAEQAAE&#10;QMCdBIKiHrJ1UqAL2cAE4AI0RAEBEAABEAABEAABEAABEAABEACB5kcAJoDmV2eQGARAAARAAARA&#10;AARAAARAAARA4IoioPVt4xccR14A2Ccy9lf6VJf8IX0U0oAJQCEoBAMBEAABEAABEAABEAABEAAB&#10;EACBpiGg8WmVndgjP/lWW5/sA92USKbOy8tTEs4sTGRkpAuxEAUEQAAEQAAEQAAEQAAEQAAEQAAE&#10;mpxAYmJibGxsfn6+j4+Pn5+fRmOcHVer1QaDgf5KQtJ3unQ6XXp6ekxMjLPCU6x+/fo5G8tD4bEK&#10;wENgkSwIgAAIgAAIgAAIgAAIgAAIgAAIeBcBmAC8qz4gDQiAAAiAAAiAAAiAAAiAAAiAAAh4iABM&#10;AB4Ci2RBAARAAARAAARAAARAAARAAARAwLsIwATgXfUBaUAABEAABEAABEAABEAABEAABEDAQwRg&#10;AvAQWCQLAiAAAiAAAiAAAiAAAiAAAiAAAt5FACYA76oPSAMCIAACIAACIAACIAACIAACIAACHiIA&#10;E4CHwCJZEAABEAABEAABEAABEAABEAABEPAuAjABeFd9QBoQAAEQAAEQAAEQAAEQAAEQAAEQ+OGH&#10;H1atWpWVlWWJoqqq6tNPP6VfXaAEE4AL0BAFBEAABEAABEAABEAABEAABEAABDxIgJT/1NTUlStX&#10;mlkBSP8n5f/48eP0qwvZq/Py8lyIlp6e7kIsRAEBEAABEAABEAABEAABEAABEAABbyAQGxubn5/v&#10;4+Pj5+en0Rhnx9VqtcFgoL+SkPSdLp1OR4pwTEyMs8JTrH79+jkbizR/0v8p04CAgJkzZ7Zv355S&#10;YPo/Mwrce++9gwYNcjZZF00AmzdvdjYnhAcBEAABEAABEAABEAABEAABEAABLyHw4IMPerMJgCiZ&#10;WQHCwsIaqP9TmtgI4CXND2KAAAiAAAiAAAiAAAiAAAiAAAiAgJEAzfzT/D+tAqC1AMuXL3/llVca&#10;Mv/P0oUJAC0MBEAABEAABEAABEAABEAABEAABLyRgGQFYMKROcC19f9S2WAC8MZqhkwgAAIgAAIg&#10;AAIgAAIgAAIgAAIgQASYFaArf9EXF/b/yzHCBIBGBQIgAAIgAAIgAAIgAAIgAAIgAALeS4CsAE/y&#10;F3MK2JALJoCG0ENcEAABEAABEAABEAABEAABEAABEGg2BFw8EQCHAjabGoagIAACIAACIAACIAAC&#10;IAACIAACFgS8/FBAD9WYiyaAyMhIDwmEZEEABEAABEAABEAABEAABEAABEDAowQSExOvTBMANgJ4&#10;tF0hcRAAARAAARAAARAAARAAARAAARDwFgIwAXhLTUAOEAABEAABEAABEAABEAABEAABEPAoAZgA&#10;PIoXiYMACIAACIAACIAACIAACIAACICAtxCACcBbagJygAAIgAAIgAAIgAAIgAAIgAAIgIBHCcAE&#10;4FG8SBwEQAAEQAAEQAAEQAAEQAAEQAAEvIUATgTwlpqAHCAAAiAAAiAAAiAAAiAAAiAAAo1DwHtO&#10;BDhy5Ijbi9yvXz9bacIE4HbaSBAEQAAEQAAEQAAEQAAEQAAEQMCrCTSyCSAuLs5LcGAjgJdUBMQA&#10;ARAAARAAARAAARAAARAAARAAAc8SgAnAs3yROgiAAAiAAAiAAAiAAAiAAAiAAAh4CQGYALykIiAG&#10;CIAACIAACIAACIAACIAACIAACHiWAEwAnuWL1EEABEAABEAABEAABEAABEAABEDASwjABOAlFQEx&#10;QAAEQAAEQAAEQAAEQAAEQAAEQMCzBGAC8CxfpA4CIAACIAACIAACIAACIAACIAACXkIAJgAvqQiI&#10;AQIgAAIgAAIgAAIgAAIgAAIgAAKeJQATgGf5InUQAAEQAAEQAAEQAAEQAAEQAAEQ8BICMAF4SUVA&#10;DBAAARAAARAAARAAARAAARAAARDwLAGYADzLF6mDAAiAAAiAAAiAAAiAAAiAAAiAgJcQgAnASyoC&#10;YoAACIAACIAACIAACIAACIAACICAZwnABOBZvkgdBEAABEAABEAABEAABEAABEAABLyEAEwAXlIR&#10;EAMEQAAEQAAEQAAEQAAEQAAEQAAEPEsAJgDP8kXqIAACIAACIAACIAACIAACIAACIOAlBGAC8JKK&#10;gBggAAIgAAIgAAIgAAIgAAIgAAIgYEJg48aN8+bNo7/u4gITgLtIIh0QAAEQAAEQAAEQAAEQAAEQ&#10;AAEQcCeBxMRESo79dcsFE4BbMCIREAABEAABEAABEAABEAABEAABEPB2AjABeHsNQT4QAAEQAAEQ&#10;AAEQAAEQAAEQAAEQcAsBmADcghGJgAAIgAAIgAAIgAAIgAAIgAAIgEAjEdi+fbtrPgJgAmikGkI2&#10;IAACIAACIAACIAACIAACIAACIOAWAoGBgZQO+Qhw1lMgTABu4Y9EQAAEQAAEQAAEQAAEQAAEQAAE&#10;QKCRCMTHxw8cONAFKwBMAI1UQ8gGBEAABEAABEAABEAABEAABEAABFwmwA4IlC7pmAD6QvsCFCYL&#10;E4BCUAgGAiAAAiAAAiAAAiAAAiAAAiAAAs2bAEwAzbv+ID0IgAAIgAAIgAAIgAAIgAAIgMCVQODe&#10;e+9dKrtoLwArNe0IGDVqlEICMAEoBIVgIAACIAACIAACIAACIAACIAACIOAVBBL4i+n/ZBpQLhNM&#10;AMpZISQIgAAIgAAIgAAIgAAIgAAIgAAIND2BqqoqF/R/igITQNNXHiQAARAAARAAARAAARAAARAA&#10;ARAAAeUEaOU/7Qlwav6fJQ4TgHLICAkCIAACIAACIAACIAACIAACIAACzZgATADNuPIgOgiAAAiA&#10;AAiAAAiAAAiAAAiAAAgoJwATgHJWCAkCIAACIAACIAACIAACIAACIAACjUeAvP1RZuyvWy6YANyC&#10;EYmAAAiAAAiAAAiAAAiAAAiAAAiAgJsJsIMAXdjzb0sOmADcXENIDgRAAARAAARAAARAAARAAARA&#10;AAS8kwBMAN5ZL5AKBEAABEAABEAABEAABEAABEAABNxMACYANwNFciAAAiAAAiAAAiAAAiAAAiAA&#10;AiDgnQRgAvDOeoFUIAACIAACIAACIAACIAACIAACjUdAq9X68Zevry/7yy6633hCeD4nmAA8zxg5&#10;gAAIgAAIgAAIgAAIgAAIgAAIeDcBUvWvv/76fvw1YMCA0aNHz549e9WqVRrNZaU1X1aF8e4WBelA&#10;AARAAARAAARAAARAAARAAAS8lEB9ff3u3btJ/7/uuusmTJjw5JNPTp48mf7q9XovldglsWACcAkb&#10;IoEACIAACIAACIAACIAACIAACFxGBMgEQNdnn33Wpk0bMgT06NFj8ODBpP/TzcuolCqYAC6n2kRZ&#10;QAAEQAAEQAAEQAAEQAAEQAAEnCCgll2k8NP1r3/9izYF9OzZ8/LT/4kLTABONA4EBQEQAAEQAAEQ&#10;AAEQAAEQAAEQuJwIkLZvZgUwGAxjxoyhv2QCkP90eZQaJoDLox5RChAAARAAARAAARAAARAAARAA&#10;AacJkAmAHP6ZWQHq6uouS/0fqwCcbh+IAAIgAAIgAAIgAAIgAAIgAAIgcNkQYPq/vDjsn5ff/D8r&#10;I1YBXDZNFwUBARAAARAAARAAARAAARAAARBwjoDZEgC55m/23bl0vTU0TADeWjOQCwRAAARAAARA&#10;AARAAARAAARAwMMELE0AlKHZugAPi9CoycME0Ki4kRkIgAAIgAAIgAAIgAAIgAAIgID3EKhUfHmP&#10;zA2RRH3r+CkNie9yXJfNKvX1defPnCjIy9HX17mQu5CvuNlD2Oah4vd+iFs+mNVHCqnmf+V+lO0J&#10;4bM2LgwR/iWEpBhcbI1G2zIsIqp9J41WSwE4yVOOF+Rl0xenJLcps6nAgngsbxJOY9zBYimtWs1Z&#10;f7iQfCHI9MVEvZCawu77+PqGR7YNDA5pBMnNUXuB5KyClLcWEb4QhYEVUzDZSiQPaZDaEFWXVtsi&#10;NJxvLVzV1NfVnz9DraVB7dzYy+RNxbS1O2znXPsXW7rNdh4aERXdiRq8o4ZNJVZx/zl9iZEURCbf&#10;rU4nbxrBoEBGNiyYtBN5m5FbjsWAJjvMGijilR3drIIZWCvVLr/FxnxljcO8Acjzs1WLDW10Qo06&#10;0XhNJeFHGWOzkNqn2MFlLYYbd/iu3KStyAjMFJ2bQNosW8NLLUjIVxXXVKxJbKMe7RXOwbCjhIvy&#10;1iO8AkmJSjtehXbBfufvCsBMd8g2adNxPnMTMPQPKowwFPD/J1QlP0JI1ekQuEstSf7gcL4cTvRa&#10;99eXS+V1qYwNi+Sw4hQmz96arDzk2ZNeYSquB/N8Dq7L5s0xLUZBWYMwvkhabyViXJvPJKujtCxH&#10;pW+qUjrGAUHSGMS3R6N+atRYbYKXZBgyfJT0pkOjG51kwP3lxjv6LvxHNylMQFCw+mBaUUPqkgTz&#10;1ZLOoqYPpcP+1us5CvSXPrX0nzXULo+Dn65aERUZ8fhjj7YI8rc2xlntNfyj2mqdivUgPtSNzwAW&#10;Xook/tP8iW8STPYgobhV1TU7dvxWWlZx023j6J+frFzepjUneUigVcmt14OlYFJZxBcQQUxTSTjJ&#10;2TNOXm5jGJPSGaqqa3fs2FFaVnnP3RMpDFXa+fQLfyX8MXbiZCZ5/36xUybdSc4ynW0tVt/zzHuk&#10;KWqWhWVEq122prbup98SMrJyH5pyNwWortUnp5w7sCdBkrxN6/DHqLU4w1wQQIZe+mpsD7yIUje2&#10;hC9pG+bVJJbNNE2qAq61lFBrGc21lk9XCa2Fb+fOPQvElOn/KaLQ8OXtXyaSySusXFSz9i9/0TVp&#10;Vwa+nf9mbOcOW4gyLcwkGXtjul21zoW8TBuf7dLI1S3RwkLZaci4Znx7Ni4hc3nEsymBtUbhXENx&#10;WFXeF8BuhXKtXRKZf+w5vuShqKOZRDI+zY0pmdWjbECwlpsSCcxlVBqHhZMbotg/BQl5w52UttzY&#10;TaOW061RehF2TNRxCLPHkoRZ/rBznIq7QrjQZ+QPVv5tR3gaKDMxmVew9VcT68VTYm9Q2oDY44G1&#10;It7QK00f8BZsZolnd5kwsldUd8F3yiKsvGA2xeObnqyT0zsxuyE9NKXacGgIdroTyaUya3WKH/Eu&#10;tFbldaXsTcOjIigX1mFIK83F/jOBFV9qAOJkmqkJzMxXnKklwIvQmIriRYI5rDdnArAKFSvO5PXc&#10;LBnzfm31cc2bA6WIFgMz/5PxcWWWhJWI9sYQKbjx2coGWP4POSUUpmiFyVr5IGyDkJDiN9/9MObG&#10;AWIYNuJx/+LVf31dPR1uwF8Gw08796pfW/u9Q+AU0WxoIKeJLYODWgQH0C8nLuQlp2WfzSqsMxhy&#10;isootbZhLXzU6m7tw2M7t+vVqQ29VpVV6EorKilPs7zYXLSSi5+G5NB8vOyV9f/7ukPbSNL9uIii&#10;ZDSRLTPlSlDJ1iu8JREF7g2PjyGpNyIa7q5Q3/wX/rEg1DVJLTwhDCqynAj6D/uVVwLlerXUPCjF&#10;AF9NTXXVe++9N+nhZyjsKzMmffPt961DQ+o4+4vxEh/DxtGJJSIkKzZDBo+Xipl0VPWiWLyEgpD0&#10;hQ/JPdrkN9nTnpWLT8ekefOi6t577z9PPP08/epP9adWf/rJR6MnTmOS7//rt9p6o8zi89Lijmld&#10;CgjlHcfI1tg0RZJMLgG7rMeavFiZ3lf5+qj9NIbnFix54YWXqIVQQXS1+pWrP5QkF5mbtD2ZrmAd&#10;u3y2UCTPDw+CMY0Tkhm3hOYhlIt/oxDx8nUh2AkktVnkb9SpKQz19kBfTXW17v33/jPxoVmUwr9m&#10;3vv1t5tbh7Woq2ejkskIIDY5LqJUMD4L/hkmjlK8pY81VO43/m2H+x8Tkr38cPLzAYw3hcYjVJDY&#10;ZoztXCoCEyzAT1OjM7Zz0yZg/V96g2kfUBLH8vVabAp2nuv8y51J1SvLSqhEh4GNb8fSCCVbMSF+&#10;NXl1dvPD+Mo2BMirlusLsrqWv9VL9Wim5PNt23RkEN4CjTct07F8UTbtgxatxvkGqLzRcvq8qarP&#10;WQHkq35Mv8vflkx0O/tt3a0mAOnpJoxOwlNJXnkmlmuH3dCFAOb9xvluKQzp/ByLOMSaNyerY4+V&#10;90Jr7dZqoew1DAXjoWWaQnvgW5F00apACilsixWXqrG48qblAnbLKE53DqcjmOTJnggMI5WFfxPm&#10;n+OyL1KzlKrVVkmV6cxWYluP6IQhQFF7VZyeUULHJXIhUbc0FGcTkXcH9srM/2Fzomw+lPsH/+rD&#10;vZDwB7/TH1kYKQD3usICS1+4BIxpMs1Aejt0/a3DSg91tuBCR3UtWnOLxUYD1htMRwar6rf5C6Hp&#10;AG32HDcbbJX/0xjS7mAll1C+FoANv8bRmD3BZUcV2DE+UpolRQVjRwy8mH2JtWfuQEPWtPmWXi+Y&#10;AAwxHdr+vPNvRRq42WtTaIvgq9pHXrhUuvTrPxd+vuNsQeUt8QNWPH//p688suP9ufShL/TPm2/o&#10;fya/YsHnv7696U8KTFEooln74vqbk1dlRVl0VGtddQ0ZM1hh+D9UMv4vP56zrs0pYIwB18M55U2k&#10;wHVeaW0E69Zib+YmwIWfeGWZKXj8k0DQlGTfZZPAfPsTq1uQgXTRkOCgutoaVsSK0hLS/2vrmTzG&#10;i31nYtBfQVRhMBFkkG5y4xMLI8pcz90y6v/S2wgvsLGBszBMEl4TFC7+vkoUtZb/l6G6zsCt7ND6&#10;iJIX+/loWUj2YUmzdKTUhB9lRWO/CWFYFQgkBaQCTKE4goBCFnzKAiihsEYBBElUqpo6vb+fT11t&#10;LUuKK4g/He1plJxnTq1DqHRW9RJ/W9iNwFlzYhXEq/SsFOyf3BoXNvKzJwCPVfwnazDCTwJ2qeLE&#10;1iTCNFQJrYUrCF3lZcWk/9dyx5FyWVM+ZPGhj9jIhVYqKwgTQ2rY1NqZSELrYvo/3ZP6Av/sE8Rj&#10;/VBoM6ZtXmz+xnqUtR0uR12NSTt3skO7ITgbK92QkGkSziZr7F9iUxAah8DWSu9zu8xXcoLUFOVV&#10;ZrVJSHUkgTKrZXmV2YKpJEyjVYSVtwHe0s13ZzbMGv9K/3S2bRufbeYvWq4W1HwWlNKRWzI8vszW&#10;7ruZE4WS3szk9j5Z65KXSrhttcqMNl67o5mSilMSxrKEsue28CSzvOMEF8VBOYuV4sANDyi3dLCu&#10;IRk13G7dsCOt9TFEevVpeDmlB7q7GrokkvGl0k1SeigZfhq1IWlL7V9WdPElz/SW8V/uGh4bIjeL&#10;K3/Lb3hqXpsCGz5YYZXVtsnwaL6mw6ScZgOp8n8a3z1cGN2Mr99iAxT6skXbs1Yp1OhJMaZfaumq&#10;q6uprae/tXX1dXX8F+6f7Dv9Je2iXtEqACkjHx9t+8iwjEuln/58oNtV7Z+cMOLqDuG+akN1TQ3l&#10;RDo5U+lpbt9Hq/Hz1fr5+tUYVCkXC1Zv/uNcRs7DowZ2aN0yK7+IJOCaKC2a1WjYeOLwDV58LKrf&#10;X/zc4UMHC0srKRZ3gKPFdIes2/Nz/tw0KfdqSBnxgcXXIz5b8VVJXAWgFnT+lnXfa33yClXTuTAy&#10;BU/UZmUarDCDwQokdD2JWGiQz+uvvzHpkWfpzpz7bz14MLG8miu7NFEjr0ThXY2/lVlQcehc4eFz&#10;l87llOeVVFHi1RSRf0IIS9ek2Wd+eQevW/M6H9MXjdqqYd3i2/0CAn18fDjxxJWuNkR9/TF+FQBd&#10;LQJ81n2+7qax9/KS33LmxJEynXEZAI/EONpxhpj6emoFfKsyMesYH0BGW4CoC0lpCMmJb6u8ANSK&#10;SJX39fOjHeZcO+GzE1VsscPz/44I8Z0575/zXniJSR4a7Lvsvx9JksuZm75kiiVgr8h8XIYlvyzz&#10;VHbimdxDWSXniivz6U51vY7Rpd85wLzZhX0RYOtpUQanXvNaOt1X80YH1Xv3bvbzD/Dx8RUGZFEF&#10;kR6j3H2xMsKCfV97/fW7+DUjz08bfejgwTIdt9SFtwEKLUX++ijwE7AIISRFk40kkjLAZ8SsANw3&#10;86UNogmDBWMlFZUHEzi8nYEThqUgMJe1c+Nd29/cuwqA5WOp3bGbVu8rEdJOslJ0aeCSv0dSjvRP&#10;yZTLvnB1aKLjKBfBbkisApDhYb1DqnGxActaqilL6Qc7jcQsNcuq53IU71pPx2b+NmvWuUYrawPS&#10;awq7Z/Z8tKXkKHp3kufS4MYrDVMSPXEUFodGcexqcFY2EzAptSIEJkkZG4Y4gWxrwLFUmqwXThbO&#10;fgOw0cxM2pnCJsSaBJNHbsWQPGOztyxju5K9cbmxapzoIk4EtS6g9FCQf2F1x95eOLu7/R4t/urw&#10;xdU+IuvRFSiuTu1BUJCeUUxFJXIqRTe2EheSYi8Awn/cF+WrAIRJRa5z8IMT/29OBJYaWwUgJie+&#10;a3DZcavR3GcocX5kMnkiusCs+UVh3ZXZAqSeK/+HRXc2VpBpTUkvzMZ0zAIo+6dJA7AxZMmfAiY9&#10;mm3JMrtkCwHsd/9LeVnjb70u5VyGOAXOGjKbDmdzityXqzq03fHHHidMAIH+fpHhLTfsSsq8VPr2&#10;03d1aRtK+5bLq2pqhNl4Xt0Qa4JEpGULtHXcT6sJCfRrGRKcmlP00n+/i27dcvKIuPzCUto/zLoS&#10;bZ2lSA7HHTMTQH5ROdsuYdUEwN2U2gTXKrhgUsVx3/n2Ila28J0paSR5fW1p78BbVOqa47qfDZp2&#10;Qm821WAF5UpSSgVtTGg2Ul5hwT5vvrV04oNP0Q/MBFAqKHUytU62iIWJ9MfxnK2JF7pEtRg3sEOP&#10;9i1b0hpxfl+eC1fniR++NaNfVLvo4JAWTLvj2MianvTCRfrnm2+9/ciTz7FcQgK069d/Nfz2u3jJ&#10;ORNAaZW5F0OpYZO9qaK8vGWPLiQlqTvM8sX0HrkVTADOc2YfznBh9oXvOuw+/S1NPhscHMJUaNa/&#10;5cozE7V1iO/TL706Z65gvAgL8n13zWeS5DxzwewiAZQeYfLuzL4fvrBz99ktHSPaD7/6tpiIbsH+&#10;Lbjd3S5dfRcMemXEB23a8vDF7iHq+3yKpjfD+SoY/8BM+oWZAEqquEUB8g5v9vA1kV9IUkqZz0HU&#10;5+XfWQOQnlP8WgBhyJJ+ovD8M46FNAprfDcS5OdKIW/nylG5YAgwf7JaPGgtH70O9UD7Ait5lssN&#10;AdJ39g5NiUu2AK4qFezoUg5QCHllWwGEcYFnYWIgM30Pk+pR0HmMmibrJiZPafMw1nQzs2eWPL6V&#10;NmPjJaDhbU/qhfJGyKOQNTaLB6W8gErbpFtNAKzg/IAufjGO7QJu971FW8ds3m9cesZyrYzXG83G&#10;GXkbsCyIR0wAbIgXLyUDlxRYaA+m2wHYKyg3jplaB9g45vCdzalxzLn+4VxoK4Iw5V9CJH0X1svK&#10;f2MN1W5bdBmF9YjKFGzlVgBl6ZlQclAiF1J0qjW4NTDXPbn646tb/EOTVqznMmVevhGAdWdOTeKm&#10;cXi1X3gB4oNxtgDp7akxTABsMHfxcj2mixk2TTRJ3TMdGawOs6Yjs2DfMQ6bsgJYfXU0Gwps/dPk&#10;vt3xShLSvhVAcA4gG3htjQB52RcnjI4/fuY8M0/R7CxbC29s0bz96qrotjsT9irVbUKCAsJCQ2jl&#10;/zWd269f9ECQj+FUenZ6XlFuUfml4vKC0orCsopC9lf8QjfpJwpAwVIuZIf4qigiRadEIsJaUILs&#10;QULld3Y8of7IrfqvJ8cGtPRA3NrA2zeEbQ7cwm/2YVOy4v4Hvv/zN8lVIde5aVn+pXJDaoH+ZL7h&#10;ZL46tUidU1HfrmyWOqCtOqDXNb5j9PVlXPXVc/v3xUXXwiJwph+x54ig0/LNSa6j0neaypb3Cl4e&#10;fnwRJuz5f3J32Mfw/b4LPx648MyYa16eENu7Y3hlrSYluy4xrXpfavXeVN3fpyt3n6pMOFnx58nK&#10;P45X7Dxe8fvR8t+Olv1KnyT+c4T77ODvcPnqDeVlJaSis0FLMGDKLJZMB2f/0fp5Jj8rgpmDd0lv&#10;ZwHYenL2qa6uKSoqkvR2jhUx4z9kNiAtln3oO/vIv7MwbJU79xEjsi/FxcWUuLik3ZipPHcSVS45&#10;yWkmOVs8LzHnhGfMhT0UUnUY/ji9eXfqt/cPffjh65+LaX11aU3F6UtnDmcdoc+hzMMHsw4lZh48&#10;kJm4P/PAvsz9ezP378nc93fG3r8z9vyd8fdu2WdPxl7+UaEqKy0l+FzLEZ5CUlMRGg4jLzQkktxH&#10;2MLAReemI+StRXhmiVsDhAbD9giwTs5h4TOTti2wlTmsaRmbnPnWBiafsASGScY/5tQCZ2vtXLL4&#10;sYah9XF4HEDTPB0amKuzL7ts6KdY7G3S7PVRejAwaLjcS4ANSFKa8rqTvgtDtmnGZrVsNYyZqHbC&#10;uKwSuEaDX/Bq8a4nbgdgaVp9m2GlNnuJsSmDrMm6q+lKhnBxzYKQufRPj77BuqsPctMdvL3P1lhh&#10;+YZjq8rk2wHsNAabg5Js8bOzA5fUTljDlpq32T9da6IOY8mnChwGdksAeX1JrKSbdmrTLbnLaZsn&#10;aNfc4ELu8pdShdEdDIAupKgw48YKZr93sBdiqTOJnYG9QRvnTqRHjZmq6a6BRYLheoKux2ysmnBL&#10;Pmz4oMK6MI6YbhixTMDsaW75T/kds5HE5HnmVElF3VIaftmiEyVvJmzCn9baMwWZlufzH1r5zynC&#10;pPlym+jruDv0/4pMAAH+vi1bBL36xY45k2+6d3hsCin/uUX5pPmXVJLCX1xWWVJOn6pSzuef8KF/&#10;0k36iQJQMApMUSgiRadEFn/+KyVIywrkbycK+bB3HVYq7tCBeuHcgTq9gT7cP7k74g5qZhTgTQaa&#10;Pw9Skfl/Uhj9vuSyFz+5NPTVyhveU/3jS/+Jm0Pu2hZyx6/+N/3uF9ziV5W6FafUBPfs7XeLX8H+&#10;1meW8/GEF0xB5xe3UsvUUfnjUtCktZJSx78ICJqYiVJq3Kb+5/HchJM5r97XLzamdXap4WxebU5x&#10;fUWNaNHgrBqGOioO/a3X0/oLqlTa6E6GDPpSV8f9pX9yP9VSHQvqhyQt0+uYBUTS3oXBnH+nM4rK&#10;66XsLEPuEiQXdX5p9l40ARDXiooKudovafvyL5ItgHR7ZgUg3bWW12DlweRWAEqWWqrc6MAA0iXq&#10;tNywTJJLJSLZLSUXFu3zxhdhU72kOYu2mMMXdiVn/vbUyPldIq/JKM08c+lsbllOZU0F52jCQAc5&#10;Msak0NfVGuq4vxxm2q1Pd/ib3Ef4ToEJGye3SJDVglT7rC5EBZtDzPZoSAYjblgRy8gO15Ak5+Rn&#10;7UdwE8DVS0X6zyUHlxTtW1S0f1Hh3lfoU7B3YcEe7lP49wL6FOxekL97fv7f88vObJJYGV1LiGYI&#10;0VmDfIUCbxHgm4TY1GXPRLFXSP4XFHZkCsa/OCsagqQ0zZ/cFvv9LLUv+VudctmcCmlU7G2/PZuF&#10;cSp9B4GtPeYv+0e/iXpvbZ7Evh5ufFTbnmOx+ji3layDdw8XXk0ULI6TNwyrOpuk+SvR6JxqM04F&#10;dtCA5esLZMvj3NlHlKTlUpFstge+9SjJ1hvCsObBDBPylxhhVlyYKBDWyZPAchtBE8jvUm+Sy2mp&#10;4UsbH4zPC76c4huQvapU8l7udkpm5k6H6bvbsOAwQ68J0GCnAKwhyAEybcx+Cd1lJ/Uajl4vCLMC&#10;yAwBVi2tJm8Ododo16yovMLkxMgvCWneo9m0oWywFf4hzS2ZTnhI1cNpvaQVinv+yQUAf3HmgOqa&#10;2pLSClq/X1xWTncopOP3b9r/3zYi9D/f7l78+D/ahQaeSMvKKSyl6f3CkoqC4tK8SwXZ2dkZFzMu&#10;XryYlZWZl3+puLS8rFJXXlVdVkkfsghUkSGgqLSSolBEik6J/Pvxf/znu4SoiFaUOJObKTtKmhjn&#10;+Z+UKzbPL9g2eGsGpw9zGj6b/Ge/MgMB3Vb9396QDzdwOpxef/Jk4bOLjr7wfuaOY/XldT4qHw33&#10;oePufPQqX33PFscDQqT60/gEdbum/by2xSvUuiymP5OHdrI1CIo3p4pzWYhKmjSZb1TwpBlptqGd&#10;KX60b5z7MNVO1OUyLlVsPXhhzthe7SNCUvPrynTcxjT6MLsGp4bWq2g1ApWLppVJ1yQln/tLNznl&#10;nzOL1NaRqmqopTB1KvrO8eSz4H7ixZZ5xbMUlXfNIHYiiirtYWZfTLRu4aEn6H/UyMgfhHEmn5/M&#10;t2IFIFWf/zC1n/6SIUAKKSwHkCLyIXW66mpKXRSebbA3Ks9sXCZrhUbDObpj7hBMJZcUb7k7PX4Z&#10;CL8YhNlEDKq8ksy/U7dMGzYzLDjyzKUz5dXlbJqWzY7XM8sJ90VYVsKbm7gE6qhCeJuMnmqAfacv&#10;HACKwzcYWWuhO9KKDzMrDN/ZjS4Y2WEZsnZFAnMJiusXBIsAVyl6Q3X+4QD92Zi+Xa/t++O1MT/2&#10;D9vUf+zSAWPfGThu2aA7lg26c/ng8ctjb7ix77DY2KGxVXmHaitzRWOEMPPPLyIwrh1gYjPsfMEE&#10;W5vc7iA3YfDMXVwFYH1CTMlY0IhhnBrTzdQtO2/M7nxLcEmBaUSEjZeV/bUA4hPHyjucWS0rebO3&#10;Fcb620ODVRc7EM36kfCGavouIn+lkJIiUZWUVAjv7mYmITG+NPFWAOGfypc7u9q+3FUg+2sBrKoh&#10;9tcCOHwBtTkoma4FcAGMLXOSXPO32pZcyEsexYkX5wbmJEaXFH7OAiK7+CYoXCysw+pwWSIryqSZ&#10;xmk7aWcNAU4J6UDLVSykU5k2ZmD7dSrYxeReBcX3XumZLuicop7mUeFdH6nc+Z7h0SI2XeJ21wKY&#10;tZPgwIAn7x318mPj6RM/oCcJTRPaM+8bPf/xCfS5kb8jDRrDB/VeOP2uhTO4z/BBveg+/WX/lO7I&#10;i23So0UrgPGlhf8mf16brUChX0kf5hz98bP9vObPfaGt96T5l1VU0n021tFNTnVyiLx969Avfzt0&#10;363XtvDTnL6Qm19cRsp/UXnlpYLCvPRUv1N/dTr0bc8/Pum9Y0233V8EHvu1IP10waVL5RWVlbqa&#10;CvpU1ZRXcUsDiiuqKCJFp0Qoqcm3DqBkKXGHApgFYOooU/7ZnL6g9vP/kj78GgF+wl+vr9HV+q3+&#10;VnUx0/+bHzZ/cexfrxw4k67TazR9/U+/F7no9+hxvfxPca8cWj1ZAW4K3yVsYxcHOLV/R+3I3p2K&#10;5laTN0Ve4RetMIpkZzYLutjUtDSjK63flswBh9MKr27Xsk+n0Ozi+v/uu3Tj52nDN1y46esLOh99&#10;RIiW0wDr9XeuOz3ho5OTVh97dv3J+F5BJy+U3v/GX1MX//HAP3c+MP+3B1/+9e8DaYO6BNB5CTQ9&#10;zdoKW/5tPu1vTXYSVf6MN5oABMlNFv9LM/NS4nK1n9R7pu0zhV/4yLYACKsAxD0C0roAyUDArRGQ&#10;bb6wVJiNd3g/GcZVALxFwJQ5rzyLxhfJiMAvDeBtCnpDSu7BmNbRNP+fWZZVUFnwr19efOWXZ17d&#10;8exbu2ZfKEoe2G4Ap/8b9KfT05976+3Zb78z5+1lz7+9XF0cMCDqWt44w1mXmKbMTE8kADM08KcG&#10;GKdN5HMsZt8pivRWxybVBVGF/SzGhQB8w+aUdi59wpt/sGVEKy1ZDUoMqpIaValxyM85+8ux3/59&#10;5KcXUg78ffrQqdMHTwb4anXHPyg/8ErZgYVl+xeW7FtQtGf+pYQXc/94PnfX8zk75+b8Tp85eX8u&#10;qMhO5CpXtArZ+cJJLjJX1CuumEDyl+krptAoKAg4SYBX/oT1/8I3T7jNcFKqKzu4+RyUOCV1uVKx&#10;XPXjObX/cmWIcoHAZU8gtnvHPxJPvPHR97sPpwzq0zUitEXf7jG79h9/fe3mvw6dGhTbrXVoCwlC&#10;Zm7hkjXf0ifh4KnBsd3pnK+M3IIlq7+lT8LBk+yOHWJW9AVer7MThe17FzcC0FrlutLyyio6uIt5&#10;xRMvboaZnPHZry06xu98XjHpGD2jw1PScy6R/l9aWVKhKyourT1/cuT/fTLg/zZ0O7ynS/7Z7rqL&#10;vYpOjTj905ikz9pf3H2psIjm/8uqqst19KmhL2UVOopI0SkRSuqa9uGULCVueVKgfZFIkabS13KF&#10;pKl4zsLBrwjgZ+P55fH8cm1xIQDb838krb6ouFplCP/s83FbXt3Q6oP/hK95I3zl7qvuezLyk9eK&#10;55yo6ynsIVHTTDg53q8UEYuqs7ZN6+6FoTXf8UvQzdVp+9op58WBv0SljktBdFLA63jiQoDDaQV3&#10;DuqoV2no1IAbY0K4hQlajcFHe7G8zt9PQ8XMKK4l94n0oZrMLqnhloqLyyY5TY37bnjgH11OXKji&#10;5m+58+TZqj5x/4JMl5OW0xtbGL8w26jmcc1FaB5McjbhLM39mkzF821S2vwvbfg3cwFQHxQU/t13&#10;rXfs8L3jDhOnALyNQDAZiOsCWGqiocG47F9a/y99Idk4ycV64UptKjnbOCBbcGFcuCEtizibe+im&#10;a8ZSU6L5//Cg8NHX3B7gqw70Uwf5qX8681l22fmYVjEVusoN236WrG4j+g65se/gPdn7qOnR1gBu&#10;pwC3CINbF0B/SQzJ1wBfE/xSf0fqtGS8oK31FFhY/88OGmD8BU8W3KIAybhTr8vz9ePqqCzi5bIu&#10;/yzr96/ynM/oU5rxcX7an+2v7h3+xV/Ba3/XvvfTwHHv0LqAwXcuHzp+xXUT3r1uwtu9B/buFjsg&#10;PCJ42I1dr7ux8/XDO98w4qr4ETFx/cLKU7eKzcNBm+eqwFWPlS68ZplHMbPg8j+bDSNmUzpuf0qZ&#10;zaOaTZdZzpgZTQNstYlnLtfnDTwjj9tTlbcEsyqnfmryq7VWIcljnIu2CCa1JUsNwbI4bp/md7Z3&#10;yCfu5G8PbACXBDb7SV4Qp9qMU4GV1L7RCiAL3aiTw84XyWodmU0p2yl7QxY6KGkeSsIw8YRpT/FY&#10;DfO3T3E7gNSQ5C1KSeUqCeNED3IiqPWc5XXEurkVK4BiZ2yeoKGEmPIwHpm2d7QeXrl4ng3Z4O0A&#10;Zo94qb/YEdv5scSzDC7/1NmYwLiLjw372wEcDo+WLwD7ks+ePJdJME+cyyQVNCq81b7kMyfTMink&#10;idQM0r3bhLeSkk29mMNSOJ56sYYOL1erUy/ksoo4fpa/w192ngLOmmK5Xf9spzz3qa+sqqY+Ko51&#10;pI9qmDLCHeFHm6bttAl6pw9vFfzNH0cfHzPoWGoGTeCThz/a5F9WpSsuKWuXfSK4qiAkyi8k2i+4&#10;vV9IO/8W0QGtOgW1a1kZV3m+vCS3ojwj/1I+eQSgUwNoOUB5ZXVJeUX+pcLM7JzMnLyjZ9IpWUqc&#10;spCUByXbAWi9MXf0Gr/VQdgIYLIFwLgQgC2A59SysxfJvX9bbXGkb/G1gRd6B6XfGbr7scjvNP61&#10;y4qf+K3qJqZJ889A9Z/FQ7mZaUOBqDeLmqUmonfr/+jrKqUF50q+yPGy/eps5pb7yzalC9odZws4&#10;n1vWvV2L0iqabFb1iPDjqonUKq3mUE5NSABVmCExu0pYIMmfZpB8oSI0WMudbMA1Ma7h092YdsE5&#10;dOoiv0eAKxDnwUByW2j+TGd++9hHAGCiSIvGC96dgTh5zidiPqvNZSF38me2C4DZAjRxcdUpKTmP&#10;Pho6fz5bFyCp/bZ8B3DCO5qIFiSXbWGQOq3IXFr2z5ibbIJgC+yzS1M7hXcp0ZWwMg+JGd6ldTd/&#10;X3WAHxkCNF8ffzO6Rfv/S0i4VFTENLYWgcH/mvbsXtL/uZX/kntBcVUBT5QzAbCdCpImLRo1rJqN&#10;mDLIhNcIqwDEFiJs4hC2LTD3fmyJQe25z0nIrJTUi8fPXDh2Ov3Y6fPJKWlHT51LOpV27HRAi7C6&#10;6gu66pqqympdpU5qkAUZBxO3vLD/x5dOHT6ZfvJIRXlN0v6Mw/szD+3NTNybdWBv1snkPB9DRV1p&#10;mvSIt2P7EkaxBryqu/AebKnn2xnNGv6Tw0cF191Y52BjieyLecfz3GuTtZcOz5kYGk7VLSkYX9wV&#10;vK+b1aPDarX1Zi+PqCSMsaTOqy4OhZQSN+tHrDmyIUhqn9J3Yyw+A5PWa79i3N2kRFO2LNdG3w5g&#10;UmLnX96FdyzRL6BVfk6oIdIaCLumK3u15ERm1pMxG7WkMY3uy32dWqpGbunUjZ+IYAExNQywJ7Kl&#10;GmBVPJdRWI+oWGW3XAzsLnoul8hdAjRCOvY3brNHuhRGACI93Nn7qTgesldjj8rsYurOD2geLUXj&#10;J65ow6lpU7AzMcCGhTbhLSura85ncQeHs4uUf1pyn5aVR9sBaGtAUIC/9NPwgb1og/ylolLjnUHs&#10;Du+4nfkDE+0Wxu0Aov7GwrDmx/zSGQdhQUkSEqYfuE3xvBWAtlFboma5UAj6a88E0DI46NCZrAFX&#10;R1/Myc8tKC4sKed8/lXpSJkvLS/vWJ4dGKEJaO0T1NovuI1fYDvfwPY+Ae20IR389gZe1TqyuGf/&#10;v8NbnS4pTM/JycrNyc7JyczNTsu7dLRA92dp5dnsvAJKlhKnLCgj5Q2C/KVx3g6FmX822y9sd+e+&#10;iD4PBV8AHIu6oPPp7bSlfppa2urPffzobz3316++RQnN+YtqWb1aVa9OKomtrA5U1Z3lqTKX8byy&#10;rzeotdFxgY9w3gUdTuZKAWQFI8mp8oTpXHFGl21EZzcLynTB/j4llVQobnN5dDBn7KDz5Q/l6EjH&#10;oxIdzhGWJ7AZ/+1JBaP6hS97bCCdGsgGnpsHta2q1p/OqDh1sfJ0RpXYZJgNwNpHXhbbdcD52xdn&#10;pJmOy+8iMSrSbJQ0WfMvX/8vqfo1NYaAgOqiIt/OnS2PBjCxAvBR+GNbOF3XwcU27UuXCXPO7ELr&#10;IcQV9aIJRuZNkK0mKKm6FOgbXFrN9U9m3Bl19X2tAoJpLUCAr6aw6tz6xKW79iWywZ7+/mvaM3Wa&#10;mszKrJKakqzKrIyKzNOlp1NKzxwpOnqk8OihgiNcHxMMAKbkbU+oy2uAb+fGFSKsCEJrEds8WyOg&#10;qcpo3blv6y5dIrte1aZb56hundt279Lu6q7te9Cnc8vWdMhlWcji0ZHL7+i4+p6s4y9nHX8pK/nF&#10;9CNfde/f84PI5bP9V9xe+278pP/ceM97I+59f+TkD26evCL+ll7xt/bq3S+m/MSXxrZsp9kr78A2&#10;QrpBn/eCtQCWhaNWyYom18GkYOwm36I8uBagwZXTXBNgY57ZG7xZYeTvuJIJy46ZQElDbYApzA2o&#10;7b+1S+1QPma6kqusybql9UpWAONCgEa3Arj4em2Gz3QrvqX5xlLlcPh6ar/VKbEQKQkjjEWiX0Cp&#10;hZg/XkVrkTR8udJ+7MZxwkrW4M5mqvIbkzO576SLL9eANI6+7X4t1f0pusZPQSxn/LRZTY5X+IVL&#10;6i/sjvGxbmoGcMvwqKBsCoJ4kSgKpHU5iLQWwNE4osS0ZzbASFFIvSetPiUtm51wT1dggN+Iwb1P&#10;pWXRqntBdjXnJuCpybeRO4DQlsEff/sb3ac7T0+5jRwBhLYM+XgTd8fhJVdujI3PtB1KifBeALh1&#10;8uxEALPxjf2T1k2T7sB9sZN3q5DAnw6cHNYz+szFHJr/L6b5fJrMr64rra5VlRW21xcGhGsDI3z9&#10;22j9ojT8R02fgNb+STUt23asbhVc26X3idhBe7t03xcatd8/co8u8q+M1kdr25MTwarCskpKlhKn&#10;LCgjuRj2/QJyGwF4l/7yQgo2D/J8IJgDWABuFYThcFrrn//y0RAIA+fwj32YLcCgflK3+XjwLT+H&#10;3/NO5MvqOrWqVqsy+H+ceq+qLldVn87vfZccuHFfQgMqVHWF1tVpazq2vFxa/nB7wWYhKaWiU0BS&#10;d3U19TSFUFXDVSz98+pQX07Vrqs/dLFKS8s26lRni6o5SwR9eNvE4bTSoABNWo6utLKG2wdgUI0c&#10;EJWWU62rpu0fBvJcwOXu0F4hm/bnn/TCx1RyH8mIwOaf6eJPSBDml5gVhe3el3/kpwDSKoDKlBT/&#10;fv3UMTG1GRnSkgHjZgFr6wLYyGqye1+Gjt0XB2LrklOBRObG3QSS5Yjp1dxcer2O+kNVbRWfHmd5&#10;CPFvFd9lvL+PmtYC+PupL1Rvbxlax04jGNF3KG0BWHVibUrJmdSytKzKnBxdbklNKZkDavQ1hJ/+&#10;Uiq8EwBxIYBRzeOGJatNSGJOkvhQa+EXLAj2C7naLx0nwfskpB5RXZZRnnOhLCuDPqWZF0sy6HOh&#10;+CJ9MkoyC0tzq0vz9CW5hqIcfWGWviRPX5hbHx4dHdzC/68C1f686rJzR006IFd+WopSGxHhq68p&#10;MYrKLzixWhcyyY32cofjmlkANxwQQCk6esbLB0RnJeSTN84I2YouvcmZDdwmh06LLw0eeY22UGWu&#10;hEe/8XHegLUAVt8ZWD1KVW91VtDs9V2ejnX9zXnVRYn1gWuiMr/u/FgmNDWpUUjN0uwLK5ex9Ta6&#10;WarJrQDmPdp5k4AtfdKFoYYt13QlojyOSykIDd60IbHhiz98Wc9tahNHMGMb8/D8p00Ujl70lTA0&#10;69RsR55Jl5eNKvafAmZDgZLc7YVRRtU4bdjQ/KzEd3OJPCBhA5PkeprdnsKP/xbdUVY13MyqM8PF&#10;/ROGz33gdulzc3dhuli6L92xLFqjPc1ra6pTTyXTX9fwnjxy4JfN6+mva9EpVsNTMMvacrWpeV+2&#10;Peqahbxn9DBddW3CoZNSFvfddh2tt6Ud/nTnz4MnV/7vF7IF0Oe/G35+7cPvzl7Imffwna3DWlbq&#10;qj/46mfyBXA2PXveI3THxBeA2VoAIXHZumt2R3hvFB/h3B1xLQCN0fxGeW4XPFP3uY/FxU1m21kF&#10;4O/rU1lTF9EyKCPnEpv/L9fVVtTUV9UZaOlCx6qsQP/agFBfv3CNL30iNH6t1b6tyQSgylGFF+u1&#10;MZ18WgREhAe3iowwtG5f0iq6yK91hV9LVYC/1qesRWmZf1lVDSVLibduFUQZUXYKWwmpRqIzc+7k&#10;Q3YWAGfwEH0BMkeAbIKUXOIF/XebVl2vUeu5Dkrbq40fsgVwGwB61aSNrv/rueAPtbQuokarqvZ9&#10;JumdnIpIVfUxVX2WuMSb1nrzH4P/AL8ZRu1X1OtszY/KC+XrS0odr1zKZnelDe38vgyuSvgjALgZ&#10;5O6tfNW0ioM0+dr6El19RKh/eWUdLQYQThTQGw6llgb5azIKKjjNjI9708CovSfLSP+vIc+FbCMA&#10;byywZ7MQtX47/H19/TjjBdtOL9NLWfNjxSHpSeGXjv0z8wLAbAHVZWWks7aaNq3kt9+kJQNGl4G8&#10;+UAekb4z44L9Dxt5jZPVspJwkhuZi5XJb8cQvAMavRuw6X1aAsC5/WMO8v9x9QPdI/v5adX+Phoy&#10;BIwYznWq4IDAf0975r29S/ILLpRWXKLjL6oNdBwCrXDgwfMf+s6q0ub6C+sGI+MLn48vd2Qm2/8v&#10;OSxgrUXaQsLWj1Dv9vOPiu47I/raZ6L7zepw7TMd+8+iT6cBszoNnBUzaNZVg2Z1HjSry+Cnug55&#10;qtuwmZ3iphjUwS3Dg+mQiZT4ddV3rNdN3199aY0uf5Uu94OqnP/ocv5r0HPVouYWdlg2bYU9FcFA&#10;AARAwEUCxrUALiaAaG4jILdpsrdPjxgu3SavexJiOqESm6978kMqVxSBqsy1X29f9vlP7PPbGU7N&#10;vvnm2ON/72F3ovpc3bGFUrXIE+RI8z974uiQPl3or7PpM9X9QtrpX777kvvrqiFAngIlwj57d/18&#10;9uTRmmrjtlZnxWt4+PE3DaJEPvthl5TUhJsH0/dPvzfeMcuFcxNQzzkOkO6TLwC60ybCeEeJYEbD&#10;PQttYSIkLYEtAeAmhgVDsvT/xi/MO6DNVQCBAf5HzmX17RKVkXuJVv6XV9dW1un5D5kAdFfX5vgG&#10;qv1aabQt1T6t1D6hKp8wA318ww1/F0SFhJAH+5Bg37Agv1bBfiGtgrShgeqW/pogH1ULf01lUVCN&#10;xpesCZQsJU5ZUEaUnWnhbdq5aM6TcwTIebwn3V/YAsAfYCYcgSAeB8j9s+ZodsAZctLA6/90kbc7&#10;6UO2AG5WnpslLzEEzc18sa5Ww5kAdD4qfYvYrQnFuhaqqiRVzTmjFYA78a2uhU8hZW1rIsXsPnte&#10;sqJxqwDE/dtyRU44I4Bbfc6bAEQ1b2CUP9P/yc1cRkltVlWVWjyBjmauyRZQXMrpmelZpaKSb7iq&#10;fcjx9EodHVhfo6+u4Tf4S6sAbEjM3MsxGeVB5NVBO+rpR9n0L9P8xWPkREVdOgLAylkA4gx//ldf&#10;tZk589LmzVZWAVg7L4A3jDi4zCWX2WKZLwCBsEx5FrwwSCcycgTYO6dgbaAbQb5BAT4Bk3q+6O8T&#10;QIdXkiGgfTv1tf3r/v3Ac2qtvoU2qKokN+vCmayc1AKafi8vLa+qqDHUcuYAQx194apSvlDComVY&#10;062Nr1YkubRCQdr2LzUV4bRI3qkEvai0bH+jj2+mr2a/r/YA/0n01R6kj5/2EPfxOezne9jP54if&#10;9rCf5nBgcE33QWPzLhYe23ssec/xpD0nj/x98vDulEO7UxJ3nzmwO3XfX6n7EtL2JaSfSGZnB5qs&#10;wrBaGVZHIiXDmafDKJw4dVYMp5JlxKT5VQmglKk0RDgzi+CsyFdueLPtAFbf6a1qNWYhlWg+SsI0&#10;Tk1Yri1ng4tlGzOT2TmdR5aiW1qvNzgFcE9BaBrZdD+/fNCwOtXkqTMCZQ3OqYFL3lDN3g3YkOXp&#10;1t7gJRBOdzWrC3zktgCXASoXRXocGKN4YKW9C0k6qG4XUlQOxY0h3bG4RugO7M1b9uYsH17NhhEl&#10;o0qUb1Ua7U3mr682J18ss7KR2w0kFKwiYPp//MBeD0yeRHq4PNOzSX87nNhnqvt1cd0pIv2l7zu3&#10;bZJ0eLMvDlOjRCgF+mz7Zt3369e+NOvR/j06pp5MdoCChg9WUsWrhIy922xXqem6QjoIsG3r0K9/&#10;2SMJcOOAXnRn48/CHUqH+QKgrQEUhiXbq2sH0hyNjgPUqt7dOtKJ52mZeYrqVFSF5O2NNSqzEYP+&#10;ScovW9giXZZLAejV3p4JIMDfN/lcdpC/ltz4V9Ii6Tq9rs5QVaeqqCYPg+W9Dfm+gaT/a8gK4Bum&#10;8o1QacNUmpZ6Hz/NnwWtu3b2CfELCfBpEUhLAXyCg3z9g/1VQb4qf19VC1/f4sLgWrUvJUjJUuKB&#10;fj6UEWVn+byxyoVbBcBpPvyZf+KeB+5gAO4y+gWgG7WkPP+RSgvWBP2fX3/Ntwa2lZ6zCBSH+bxS&#10;+VBESsJ/cp5UVdOUe52qWqOq9L1U3e2qr48W5ZAV4Iyq8qiqvpY/8Z0/A14VEFR3wlJ/s3qHa4Si&#10;CcCHVgHI17SLE9HCugBSEoRVAMIxfr3bBXDy1Naqa+p2ppT+frKEWQT6RQeq+Q0PJMzpDFqTUUm6&#10;JsW9eWDb8ipu8p8+NfU0GS0cCii0GLsLFnhdlVsyIJWCGq20I4NmpDkh+SUAzF4geNQzqueclmi2&#10;BECu5BsXCFRX00KA0qNHpTvmTgFELwDMX6DjjQxCH+DXIbCFFGaS8y4RBVVWdqKBiJ1bac9v2ucJ&#10;SMtm1arWgRFc7zWE7DxExiE6dEDtq1UPG6KJvToq2K/FI4Pmrrrr61nx8wZEDiguLEg7f/ZCxsWc&#10;7NyC0qKK6kpxFQDXzvhCmH9Y2zZTp6nTmjE3NhiT1iJ4lGDLAbgWrQlQ6Y0uScSOI470lA1XeWQU&#10;5GPUnqclPlcPurPvyIf73fRg/5umDrh5ysBb7ht0y91Dbr1r6C13XnfruOtuvf36W0d17hHLzFIm&#10;l7VzDSgAa0LscmnxqRDXDdsBnHEK4LlXOqNiL66elSv/ZoYA979MW3vMK3j0Wx10m81Nkzd4a1Kb&#10;Vbetf9p5Z5CimGkLVhlJ6VjXqxW/msh6FpeS8vqQN0JLLU7+6mDZIIUx6grfDuB8n5HqWnr9crn6&#10;lFe0vZCu6jysSfBPJVHl4eza/JsWc0lFsyviBIJZ63KP5E6l4nxvsniyCZ3LTOfnXpSlfQGm2wHs&#10;COj+IV0BDY9uB1CQf/MJYq1T8NVvc3QVu4OxBRjfOa3MxbqC4ni239i+LRXGdH5kUpiwSq7/W8aZ&#10;P292WIjf6eOHlSbHh5t670Smxlt+zEwMDpPt1uWqieNuo1jHD+8rLrB873WQQMMPCOjdtUNoi6Bn&#10;ptz20qN30uemwb17d+PuPDv19pcfG08fshEwIQL9/cgQMP/xCQuemDg4ttvGn/+mm0/fz7kGoA+d&#10;CPi/bburqkTHATLBJSFNejSvn3D7sPiLfZdMUOLzmrtBC+TF6X+T+X82RrIP/8JuexWAn6/PpdIq&#10;mpmuqdPX0qy7XkWTyvSh4+a61uS09yn1N9Sczg76Obnt1j/aJP2mqU8v82lRW1oamFgSFBfbyk8b&#10;5OcT6OsT5KclHT+AfKoH+KoCfDSq6qCyqqA6tQ8lSMlS4qTaFJRVUXbW6s1KI+fdpHEz/FR28dgD&#10;3imgsP6f94Uorg4wFPEu8aRLmOk1dvKf/Hq/m/ugoU6rqqpV6fgPGQKonDpNSV3HaX/8R5WiUuny&#10;VOWHVLVVxJV9Old9wh58Dj9EWqowUqTZRnphUlf0CCgt9pZWAdBidCoCmU8Gt/MneQhTxiVdUnoZ&#10;6f+k/E/sH9G2pY+a80NvSEguSMuo4PzXGQwjB7QhF4CElJR/Wpheyx8KKCwQsKv/S5YySVSphbEv&#10;ZLygv7IJYemAOt5bgrCDwfxQQLmSL5kDIu6+u+SvvzosXCi4CZDt/xfOCOC3DEjhmW7u0BcA6wlS&#10;c5GbXaS4/OELgoM9YWk9W2PP1kHwQ7/k/jG3MjcsIJTuPPLJa78drUrN5rRnQkrOAH4+t1RqUIM7&#10;Xf/MjfM+vv/Lp4c81TOoR+qZ9DMn0s+lXryYmX8+N0NYK8L3Nasf8zbPtRZBkaZtI+I6C+OhAIKR&#10;S9odwEtureOwe7wVlG9ugvLPbXGgD3XpjPqqxPrKPfUVe+oq9nKf8n115ftry/bXlSfWlh2sLT9c&#10;W34kONiPXn0sGzkbQ+T3OYORODAJebtjH6vtojX9L85NlrL6EP0CCvYm2Yu1cYhqdI2r6VE2igRm&#10;L8dmeprZiCeXyEzllqvNtgS3FcZdhgDlwKy/0VoYEcz0f9ZWndBhJGOjm1qvtBbAdDuANKtu+z1d&#10;ORq7Id31ek26I/cRL7M8nVsLII4hdmxA9gYlMTMXBi7j6GQ65ykfx9wE3vKR6PG6tqgUobZY6eTm&#10;APbPhgBUSMl61/PANLvMbq9QNPMpR/NoHhBSqWRuCmffxsrPSnF+AYwXV1vyfxnfRM2GEZN/BkY/&#10;fs8o0RfAQLbmPynpxPHqdvzN4XFR3ASyw8vO+5+DuNZisgX8v//fJjb/b5bC3t+2nD2RtO9Y6qIX&#10;ZuVmnNdVVToUTwqQdOL0F99stfwoT8Ey5IRRN1Tkn2drCn7f+rUVq4Sg7Dq3FsCYkY21AGu+2fHW&#10;Jz+yz5sf//D7/uOrv/6VvtDnjY++pw+5A0g4dGrVxu202508Ary+djN9ln22hY4DIEcA/93wC7kG&#10;WLLm26Wf/nCpWDgOQCkHvg3Jn9dWB2FuFYDVi38eMesAu2xuBPDRai6V6y4VV9L55GqNlpTisuq6&#10;goqa3BJdTo1mQdXQUfl3PFY4ekn58CUVI+5J/ceQzXev+aDjzwnh5GavR8dwrcbHV+vnSxuoteRP&#10;nRR8+ofK10ednxdUqNOWk45KC5hpTb+PlrLIL9NRdgoR0GFpvCLEuwPkDQH8X84KwI4JYFvT6R63&#10;CiCzjPZKcx9KnfU/vaqkIuD4uXa7j/b+594HD2Rd7V9dEVhVpqmqUlVWq8ivXlW1iqwy5NFRV/d/&#10;GbfkBYSrTtEu9nJV2QlVXQ3NydMnqnY/Z2VRdhnndfmNAJJGapyFFid4mVmG/tPVGHJL/r+9L4GT&#10;orga77mPndnZe2F3YQ+W+z5FQERQFBFBlPgpKp4oajR3/KLGmOgXTdQkJvrPz6iJiiYoXhi5PEHu&#10;Q0HkZjn2vo+57/m/ququ6enp6WN2F0nctl16uut49erVq3qv3nsVKsrRTyiyMMGwJhDef8r5zSkn&#10;MQqYOdQxe3gWE47COYG/e+NoAHQWYNERjaFAAAdrnM5Gn98HWgDUfFQcV2gqMZQnOhNWRvlUXHmB&#10;Axli3s5up3PA0+agrKL+/3xRX1tYmD179tEf/1iXnZ1x/vnoUEBO4Bf1C4CvZAtd5kLb/nGNDCRO&#10;gJxTuyClDTUHYKPr86zciSwdYwKRQHXXmWwTKDrt//76C7hB5/bm5rDLh7z8of/rXSc2n3kVCK3T&#10;10UAs5lsl42c98Sixz+694Ofzbx/sHHIwX0nn177UhDOd6SEJ4Z/gXSN0nKCNHYbYWMBYH0TZ8jA&#10;C2RAaIk0PRFFQPL9MKcg8j/VAgCpYC+NaEjshvf0DsUioWjUj6MZKNJfAELk+qnvO4sBFcJVH876&#10;MPCdxIBgM06N6cN3El9nt9ECJaYSvdjZBbAnaxNoAXqy6L6yvrMYSIgFsIfa/IMWAMcC2HTxBZWZ&#10;Zl3a6Glpaqo6cgz+qiqBGvAny/9QzgvPPunpbPly34GDJxsvu3h27anjsoU/+uijJI3b421obkm+&#10;ZUuQSDB39synH/8lMStY9fJz1SdAVPtOXJTfsroAJDnEH4FfwYqf1T4THXTiDRt7cBHddErBGz52&#10;ugOf7jl0oq71aE3z8fq26lZXo9PX5fV+rR+4ecDcyKzrxy+5bcENt6y49/u/fuTnV994/T80839Y&#10;M6uyAnz+jRajWas1aLV6rQZpEOB/gz4G9gD1TZYWf6y61Q0FQrFQOFQBFUF1yV0nulAGRwAs/7PH&#10;AbKnA3KxAOEtOSkAIqWj4xCq3dEYHH4AGxq4pVGIt284Xp9n8Oi/bCt/+/CcNUfnmP1uUAFYvU6D&#10;x8N4/Iw7AN4O6AaNQCC6OTyeATONNtACwNdqJgwqgKAu6kdnDSi4oFUACmkaDmQYP+aNs06Ph6kn&#10;/er2Rds84dI8o1GvmTvcoQmGmGDoqxNdoAsA8RQMAYYWWceW2oiDu8sdROYAkViWzQCBAH7yP6Of&#10;uXfinPEWXay1uaWxvsXLysZEcyR5Q9VwhASSibHMhzqE023i6PTsVjxVBHDF4Rj5WEpMFQKAivr9&#10;77jD9c037QcPHvjBD8ofeMA4aJAg+B+rCOAOFIQCEeJ44r1oG0CjRZHMUhEPcnYvnR7sENcIkBbF&#10;3QQgb2ews9HdCGlLMktcfvfP3nrMYY1ZjZFOd7S2YSD4wiCbjFDso5OvNLlPBcOBnad3H2k66g2y&#10;2lC72bZo3Pznrn9y7/+uv2zshUOLBxPpPKUUjbVxiWoXjlqwFQAiMhyEn40CSXwxOEMS8oDbSsVv&#10;trAYY0cKFnbbn938JyYAcDNxUR+rA1C/h/HfRNVAxI9UEikIh0/+CAKOznuEBwN/UluOcHNGjTuA&#10;2roUpudzMGluQQrs+ZW0YBuC1NJDW7UKkXD2k8V3+MWOBpDexON/TWVZnJAG/4A2ShSrwnBfGbJU&#10;7UMqIUJKfpRKBYDI62F5GXqMwDDi4tgjaCYVSRjsKsOhulTqmyRFD/9R+gwgCf4ZE0LhH/cJpbFU&#10;9KMO291J3e3Bxt8844/rhA7lQgfJjsSeZ+kKkKPKHeA/f9teAUZSJUnXRyZeXqIdhZLuVshL9nWE&#10;ICB4em0Dyb+9pe25/7sf/qrVAojWuGfLJ031NV8drV167eKaU8ePVzdOnzqxpbFOGrxHuAuSBYMh&#10;p9tD7y6nu7G57WS1TAmpytc2NlZ2dawfPnL3hRcyX33F1Ndv/GxzSTkKPSByCWwBuAlE9HQAdnrh&#10;pnXx8iS/SuBEll0I8lIIk0e0gOWijETYwxfIpyIBABNDA2IbAOzglPLS6s40tH5zsq65C4L3QSA9&#10;HcjyKDr6uAv95cMdmebMqD8jGrRHfEW68Lyxg/7yyPdtDtveM5l3/nX3tuNnQHoxwua/Hjb4taGY&#10;tr5L9+VBY5MrS2vOgKKgQCgWCocq4KcEFHQXnaRBYdJwLADskYYkIGwEgAOnR5DJNCAB3gRCIfCS&#10;D+uMkZgOblAEIKYd0To95nwmVKgJLMg4Yg+5zAGvxe8y+5xWb5fV22lxdxrcbo3Lx7j86PYEnR4T&#10;M4Bh4LR4UAR42pAiIBSMRUBsi2+YS8l4aEeaCnVsdHqSnm/cznJh3H8uP2pDSS6yvZ9YbsOOCXCj&#10;iACaUGjiwAx4f8m4PDgskAQFRNJfNDZncj+yEq0ost+1aNjKX858/ieTXlt/YtDgSha3clYAkBsp&#10;TjgJAcnV3I40iQXAt8knG9REL0CAByN5GguAngXIPxRQk5dXes89Vc88o8nOBlsAV1XVeRs2nLdx&#10;4+jnnx/zwgtT1qwZ89xzGrud6guIOwDHLqWhjyMZGovULgLIEaTopvIzhZ8CT8ZOl8+JwjIy0YGZ&#10;Jb9a85hO43JYYplmpijL8tsr/pRvHgmhFgM46P/K/U8W2AtAdXW648yhxsOHm44caDgA5wIQbGda&#10;7PMnzNrz27fv/N7cgN8fAf+R1BoY1G1E7cKnFj1HLdyojtsCELrHzYEzLzgNDCmFMAJEXHjDn7gA&#10;hGKGkZKb/zzJP4KfWaWAX+LwC8JPSMfwIeeP5e7MsLJnZUvxrrP1TRVPp1wbckkvmhWuEpS2UpUA&#10;p7TQ/8h0AnsZwjMR0+Amdb7ATFso6GXRNAJ0SKQRp5k0F3vyvZAqLiCRpvkSnaAsAqeSxsanGHlw&#10;VKQQcQc4u1qAnho3fF8ASnI86hLBiYiKg8dMlauxhEUnEbyK/ohvNWGtM5mQON9UsiKjpakgGwUQ&#10;pFLGKcjarSSE/qEIGgsA7Z7hlbOoHrBblSVlFsehYpFdiQFlegDLd26iYJxeLd9iLjRKJPV0hCpI&#10;ErwQxjd+iZGTYL+qcDbPdDh+PK+UtnpctqErpIgDCcon8v9f/u+HsDiEv1JaAIWQMcw9ty2tOXns&#10;YFXttMnj2pobulzegcX9fV53qj4aWD7k0sU3VA4f86tf/Wr6RZfCnVdYFPBDFP+g1+vv6HQ2t3WA&#10;OkC5MTW/IsPq1U03T/tjZ/Vls6ePKcwKXjT9k+lTTz/x+4EVQ3qFZhIpIck8jd0DIFULOLMiRbBi&#10;7hYf0Um+AMiVGRMfMGGoFB0wx4OHr9ZE7Av+4zwBUqoAoETYhtYaTFqQ4fV6jU4PwjfUYLfZ4FB6&#10;HbIShgABsNPOBgsAAL6E2ABM16qldr9vwAOvMrc8W/vg63VPvdf19GrdH14v+veHlQePDvLp8hij&#10;CYqCAqFYKByqgIrYBijoQHAeYKV/7nR0JM5hy38sFKEwgb5AyB9EL1yjCkIRsBrQIy0Ao2VCGnOE&#10;KdAEHfpQmaPtuQv/UKKtN/tcmcH2C7K3X9X/w1LmVIan3eZut7rbLa4Ok7O10NDCWBkG5HE4swMG&#10;pK8T1FnhCPLSkeeDmEcAQKRZehTjPWHPn5SAJTYcXIftRUan1QzMQ1VkZxhyjRok/AdRRADQBcD+&#10;P0w+Ff0zkAoAawHI0XOzJhVCLj7+Kksyf37jmE0vLJw9bXwYIgTiSAMSN5WcWe6WaE5P1oossyOS&#10;Pzn3HkPuC0ZANuYL/ILQgBqHY+Qzz+js9swpU0pXrPC1tR148MGPJ0/2Nzc3b9my++67Ny9YkDV5&#10;8oBlywRhAkmLZBQAeAua2jhAer4jAMYt34QBoZnTXyDg0QEKEJOCsG987H15VsXe07v2V2/OsjBY&#10;BRC9dcblB+uOzxq4IhbJ8IWivmDsZNux9w/9Y3LppEkDJo7qP3Jn9e4d1buf3/7Cy7tfOdh0iFrF&#10;t7t8XpczCEEQZVqBsCtGLXFVESkB7crj+QUeAqCPQMf28fRRnM0/w1jZAxBge98wivHvTdr8J9v+&#10;Ypv/nC0AEw0QYpC9+JDLJlaYQJV0TcsUrrAF7FtsXqf8USFgapMlMwq6VqDLaJqGn1jxBK0WInZM&#10;pZPtPydPXLxPtAUgjIJSlyyZUa4qMbsnqxIEeFI8y6vAryzk/LJEiZDSIctm6YTELmMTgFFLjYoY&#10;h1xzZbUAcgX06Hf1TRLtI4UMp5s6UCXkkayPEMUXoQtqC0Cl/bgWIC78sFJQj+KdLUzpIFKaTgpG&#10;/qIZ0vHFfoI0svBXgkAlC8XeQJeqMhUrFhSX2vMlKq5abcLuW+UkNlbRqikhFsC866dkO7u63jwY&#10;pdEB3txwzOlX6m5MW0zk/0d+ekdLh5vc8Nx9W4BQOIR8yLkLBjkowSSaOXzc5EuvWtreitwQzpw8&#10;MXHaRUUDKzw+X6fTBZJ/APbQlC0saY0P/uZ3t9/708uXLLtt8dLqv/5o6HMfGV58ddcXH+7+epvx&#10;s61z3nz78uDeAthpk7ioLQCPP4gaAsjO5qQSgRJQquakVWich9BPKfYAUs4CPC0AlSI5FRSSEeLW&#10;/il8ASCsHlJmpoIbDOyzrWZGb8J7fTq0Ua/TwY6iPbsgBB7pkag3EvXA33DEHYy4AhE4sX77/v1D&#10;HR0Xju63+2el/7zeccUguyXoYJyZI42Ge4e0rr1oyx0T/Qycdo60CbhAKBYK15ugIqhOAoNERiYJ&#10;UDhALoQbMvgnFgDYIIAECPT6QUTHc7VGE+5nCUWNcIejcI6AjgnpMmMRiy7CGCOMNTwht3rNtb94&#10;75qf7rn1ptVX//jvVzz41e0Lrxm4hmgB0O2qnTbwEApzB90DQi1s8ULIgIC/XVMJa0glfAbvpbPD&#10;mHh3s/rBxBB3oLMBQRQL6Ug6LcmJB0ecVJaBwgHADfQdiswZk0tE/cmVWdgEgFUcgBUAhFoQBanT&#10;6YEIn2HoNekLHEjittxoSzqOc3y0HgGeNQYgGgEw/o/GvAGIL4e+kHh+aBufd2uzs4c/8cTMrVuL&#10;lyzZs3z5lz/60YHHH2/cutXn8Xjb27fccEMoEpn27rtztm835uTUbtxI9AiAMvZEAAVYTt6CFkJO&#10;dLI8nJNngnYi/JMNDLK1XmDJfXHzr7OsMbjBBADOs3h9x6rFz9/T2Om7qPwmkP/9oRgoAlbtf/l0&#10;xwm7yWY2mG+efOMlg+eUOIpqumpf2bvyoY2PEsAPHD2tRBnPLjgY6NJEauHUQ2RNTnAOkAOFB8LI&#10;F4bdxoPRgbUxUU1BVDc0qhsW05hjmgJk8G+eFvPtSbTw5zn8U8t//uY/9xKMaQQ2OMm9wbHLOJ2L&#10;pVHQiymSpLEOVrL2TR8gsZwKF4IkK10RQi6B5E/nRbUTpHxzxAQ4tUKdfC3nWIqESVrMKUAAr6Af&#10;pQlJYmVPy1GSJg5DWqKLEtpDkyGeyGldrLDPuYRQ2Z/QJx8tBAlxyuSyiHd1L5CUiBYA100akxbO&#10;VJCpsEFpNRBhkBcXUJRDKhVDEm0BVLSEJk3XNCtBO8kpifhaIz5zE7xPB85zJg+hf8oNBA98gUEC&#10;5LQVAeJzgTIJiq7aegOXabeoN4DpjTLlFhJ4TcYLeyzkouxynwVNoD98/d1NTyGff/Z+Y1cHpKup&#10;ruHexKMDKGwa4Uwg7d93+zUdiRe8gfcpy1HA0/722mrYY4dI+Nt278st6A/R70/X1Fsz7NKw5eQV&#10;ghVAv5JSfyDoC4ArQFi9EpXDniW3bOQkUCtcPn12lr04/NFaZvz4Gc++PuORZ+EBfsJLaxfCodpL&#10;0QozkWfyJx1RIlE4KSsHVeKAAD6npbwCbTxzMJN/hTcKBYCsAVKqAKC3BuTZGKMFZQVNAYTrQ82K&#10;RjOyY+GwNhzxhCJtoWhXINLpgzCBoUZX7HjNmfmVTth19wX80wbpfntF9N/L2tfdfPRvV+/4/tR9&#10;+famTS1FGr2R0eqxQkGLioUijZaBBXaoTiE6wBkBR3HnPAGICwByB4gFQmEQ/9kAabEotDBUmRUM&#10;m4IRI0AVjuqZCIi5KJY5o4OhG2P8emMoNiiz0RIDt38mFtB8dXzAEPOhDHcHul1tVw9bm63zMHCq&#10;AEAH8j/SAkRABVCju5Dvwk1GkOgNjQKvDNI0vYG1AuD1GRLqQJwDK3qivyF/ygrisUAnVGTiKIAR&#10;DVQdjlw0Ls8AByswzMWTCshZdvCcZTc6bIZUZPfN0SqUCB+NKHGzgjS310+NAjDkKBwgucgD/ots&#10;QMAqnoq4fPt/YgXQ/5prZqxd27JrV8v27U2bNp1YuZKG/WN3+2Oxqn/96+Mrrlg7c+ZbFRVtR44Q&#10;9QFxB6AqUDLkUt3wAcI/UCJPPIUBx18QjBIsV1O0szghTYrFwDTl069fNurcDgtjA/nfGLPAYRaG&#10;mFmP+nxW+dUDMsd6g8gQALQAT296zKQ3rT28fnfN3nxb3jWjFz84++dXjVp49ahFUFqnx/XN0ZNm&#10;SwZBoOwNWeKRI1hqESovMOTREPF4wRdWYeDT/jQFAaZk9dHW+z9j1p3WrPi80GW6dsXH/hXbzrtr&#10;2/l3bZt+z86Zd+2ctXz7rNu2X3Tr9jm3bJ+7bPuly7bPu2n7/KXbFyzdduWKPZe+VT0YWRagYAHg&#10;VxPAPgcSTgysVgJRS4/GAlDIDf47kvW8wP/fgZe+VvRhQBQDVCuA57W+61vBAOFafK3lf71MiMgN&#10;X98Kwvsq7cOALAYybLZfPv78D3/+5H0/eozc8Axv4L1sXokEsI2f3694/NCS11e9M6B8cOWAwq07&#10;9sIbJWWivSllGiuJ0sCPwGpDxyWWH9irzS/a8epfmH/+k5k7l7nuOniAn/ASPimB5784DVZKIR4F&#10;f4kVAHZZEr9hNx0fD5Di8gdC4yv6MWY7OjgQOQ5oYX/Ubja5YoZYOKoNhcPBcEMg3BQIt3qDLe7g&#10;kdqurkBw3nBDLNisCcHdEg11hCOdkUh7BGLWe2IHugYcc9o0JgtEB8TCP1es2T6urBCqU9gxcCIA&#10;tvmPn65HXNKCYbiQkTRGAjsxhYZmezS2QNgcjJjAEADcAZggxB1AQQH8nbn11RWuugG+pnx3c/ZH&#10;u0df/dTddz1338r1czI8HXDnhQ88cuU7SP4HhxcQRokWIBiN+MINlssAsfIiHQ6qR0UjsAIge/Y8&#10;u3QEOSvNoU9oJzrDpO2fjQIBkGv2OIhdACoAdBihGfUsO/3MnlhI92Omj82Htz6IVpekZHv301Ng&#10;dWM0msGBQhpgABXFOCSSKrsxTnek9azkT+Rk/D8kYc8dxC5RcAtCAJQuWzZgyZINc+aAeFo0b97W&#10;229n4/9DZyWdBQgqQtHTATh9m5QSAMufcRUS3ygARY7Aw0LgCwCQU7QTtBAzFEisDXVWtWwC+3+7&#10;CQn/JnzrdeiGkj0Bz8Vl1zNRK7IFCMYONh77+66XLh4y58var17Y+dJz2/66r37/uP5jJhaPh9Le&#10;2/MJAGAyWwH5GthFAMsRSTWAGLWw2gvq8Q+aC+T+z1coIBkd+/xriz+qbhpZPvGnsypnlWU/PXdI&#10;TTCyZOqAa6aWXjO1bMm08iXnl//PtIqlF1TeOGvwzbOG3DZ76PI5w++8ZMSKuaO+P2/0DxeM/cGC&#10;qbmDr32rcQoqDfkIKHMEwHROVV0KB7LCZD2w5BJocMXWcKwVxtla3lGVlBJDgKQxrRBzfcmkMEDd&#10;AUgiUTKjIo1A688vN3lvUKLW3t6ylu3yZCGN/0ZgvCD6SbYKdobgZooeoV4RQwD8ip0Lez80IOG3&#10;PXDFd2biLIcWK7o9L71JJcseZeVV2RIErebDQ7UAZOnJLRLIr966lMrf3R5s/EmBGsIQfMZH/VnR&#10;QZ013UrP9xvZQDj3r3RNY2jL6JzOf8NunnCvktlIj6OmsKRo9KQJUy6Ydv7sC8kNz/AG3st0AgZl&#10;APbh37b/+Otvvpucfvl9P8/Iyh8/ZtSoQf03fPxpyvB7vdzdoZqTqIbcXLYe/MC+lK0ahi/pBkn+&#10;wOeKqViooAABI5X+SXgIATaeMg2WlegOAKWxshs76FCJ/ItTCqB3EKQP/qZUAfj8gXEVEGFOxxjB&#10;ohiz/Ug4Jzu704tkbQhTrw2E4JjAU/5QrS9U7wkfOnUiy+IvyzNp/dXaUJM23KSNNDGRBibYEfFE&#10;gq7ADtcol8YGZwWy8j8SiMAEwAxVQEVQnWzfkRBooLrAxv90zkEWAWBEkHxAOjJfsBg6J/Xzhyys&#10;FiBiYAI6xge33hzzeKPeW9bMue4fi+b9cdlvVi3oqC1y+P02nxtCA+Yzx/52y5+LzF1I/vdw0i0y&#10;BIjs914VM2QjFQC+pGc7bDjBCdIQxSCRGyKLbi5sAyoLPxflxOV/+DlleE7nuqs61sO9uPHfi6xm&#10;sMlHSrXJI3M7PvseuVf+ZrrRqAPP8OpG195Dzbu/afb6WZH4ox11yAYRxWQExw+p2VOwkYvFUep8&#10;gdUHvAt+geMClcvJF+oIQCT8AVdf/fmNN2ZPmjTl2WfhobO6mnUT4DQqgkMEBacDEI0AO0ikrQB4&#10;UfTImOJDzkcwwTEbQS+R4GjPXDz0mt9/b8dvFn3x+MJP/nztx6/e8una+zfteXjbid9unVw22ulz&#10;mgzW+6c99pMZTzwx7/+9s2zdLVNuM+oMC0bOH5Q7qNnT8s/9q175aiUp+/09n6ExBro2ZfHtIR2P&#10;WiCGJVG2xJdWsP+PeFdiPyIXGKS7AKHd5TUPcRiQtYtVqzVrNYOthmmZlvNslgk28yiLaZDRVKI3&#10;5mkMtqhBF9aFAjqXT9vm1jQ6NTWdTFU7s6cpWp5vqtFPxwdeQIEBXoCnlAOUsBgKuWi6bs6w5FQT&#10;WRbBTyBc2iqAgPJKVRWxJIozS2fkr+T4Kwb6PnkZkQYkUlnERJkeE296GNYeKy5hOpcrNVkiik/V&#10;Yst90mXJ0zm/HMEcQSf65Low91ItVYiXI9ZS6s5NPrL0xs1iyTSZTLFsRjk09vh3OrTIg3Ck9b4W&#10;IKFF6sdMwkJMjlHIY08BN5MpJN0SWIIHK0ocekpIM9wWQoJ2ACeSb1RvpFA/mgRQCLg67UcSERCR&#10;Iv6HJUu5WaAn8aBYuu5td4De6Ldzp0yZLiW0zedHxJCW7JQRslfPLtJuPkQcszsyc/Jy+XemI9Og&#10;jzsXSxQ+Avvwz7r86s92HkjWAkyds6ByxNhJIyt+89RzBSVlZguESZO/Fsy98MWnH0l1y+dPTFEz&#10;bEykvWnqTfciE4CNG4ktAPyEl/BJbWkk/bRxg3980+XknjYOxRS0mIy3L77oJ8vm33f9pblZnL8D&#10;5pnTJwy76cqZFrNp+ZI5P71lwQ9umAcJCCuYMWHYA7cthPuu711iNZsoMDMnDr9l0SyL2Xj3/1z6&#10;izuughvewFdIc891lz24fPFPbrkyLxvZOMB14eQRD9y+aERlCfmZl23/6a0LH7rrang5shJC0xOC&#10;ihtfc9ve3GyOqJE18EfSBxu3FJn9U4sA8oysAEA4SYUyMKq3GvWlWQbGXoBCpKOd85ApqxCEq5CG&#10;8UMkR58v5Pa2ekPHfJEjnmhd65lZ/WpiUacmXKMJ12oicFdrAi1RVzDqigY8od3OMq3FBlEAMVDY&#10;CgCKtReUZhmhIqhOYecBzHjiAaGHRAGATVFsq0xQwxqnoWfCrD0Ly70hCOFm9SNbAGMEIgL49IxX&#10;z3j0lTrP8xetm9y/IU+jAVcEc8Bt9rsyw22Xj1r3r+8/M65fPQNnvXVii3bWBADUAZpWx3UojkKS&#10;X6Uo/EAXdHcUchGmTaPos4oMmhMDX5afoAIQLRai+zk9wfYuQBsnpWs14A6QD/HrYsyhk+2EI7m8&#10;oY3bahAqlJhL8rQVOAtSXhB8wiY2QTBdurBb6JwOgHBJagVAbCaOvvLKzDfeGPvww+sXLz7zySfE&#10;8p/8JU4Vydv+6CsXR4DoC/Cgw+CnvvEWNITB5NxdEBnElReERRNU04dkrJIQmhlGa445Bx4MBoPZ&#10;DAdbgr1LyOVxN3U2B0IBcNQvyi4aUzy6Mn+Q1Wit6ax1+rve+fr9Lae2AileOWL+o5c8fOOEpYtH&#10;LIIS6tqb39/9iYD7y3QE6gI+5AkW+AKzBWpQgKkfbdoHg60Oow4owgTloKEQdYeiuxpcX9R3fVHT&#10;sauha39z17FWZ6PLW9vp9oJxCD7YsikQ6QhF3DCg0XGajCsYs+h1ENoD4ghEkRWATBRJqlH9z3IE&#10;UC41KeRLJJmqYql8Bbnoc7IYhjl+D21CqmrMdyAxjJwEBYGYbJa8ak/uZdmVPV+W/tbxKhptnj+B&#10;Egj5NKmWtnF+tqE9Rr0CuZ/IXxSbiia5buG+p6RYsi6jKE0SMvmtYgEWb1zyPpJY+5QwJSVpRHFH&#10;+VWyzC87KNLujG7L9epq5qtvSKP43Ud/qitUfWpxHqJYEaCwwjTKk2du35YCSGGb4zyE59mvNi/l&#10;mXzxjIgkic0X8MMeY49pAZyQiQPFZDIPGj5aVAsA6f/45+fbnf4hI8fLVujIyYM0K1e9A5YF5CZZ&#10;6E/yAMcHyBZFEzjzCrx2vf7mO+AswC33Ld3y6H3wAD/hJXxSVA5hH3TlyjD1LZ3PvLoO7u1fn5g4&#10;vCzXYbt46iiwTH/61bWn61svnzGWskcQ44eW9t/1TdUl54+GBL//+wen6lqumIlQMby8eNKIijWf&#10;7X3y5TV/ffMjL97VhowZFvPQ8qIdXx8fM7j0890Hf/vie1u+PDJ5dGVeln3eBeMgSsLjL7xzsqZp&#10;4ezJoBG49/rLhg8q4YvDC+dMOVnb+Nhf3z5e3TD7vFF8zUK8sazxe3zKxivRuPRPhO74G/wMgf6R&#10;skACZU6P75rJgzQmO6MDP3PGZrO4o1qjv1XTXhttrwu31YYaTntOnWhsaKlxR1zhwILy07HwSW3k&#10;pCZ8ShOsiXnbI13BsDMacYOlgOMbb4HOiLwA0P45DgKAijXbr5lcARUp6jmcCPQWWPWMtQAo/h9y&#10;CyC7pZyqmZ2p4R84diA2JKdhZBHRAgTCKDpgLIhVAF4D4zEURMIPTtqyaumLT1278qHFbzy97IX3&#10;fvbkwwvWFxg8aPPfhb0AiPzvB/FUE9pXGIKj4HRaQj+yN8BFbdTRWQZEHo2f655YApZCc2zsEYkg&#10;8oGEj2L5J2IH+tZgQF0aCIZrG90Hq9qPn+n0+JAnhdWinziyYNmVwyzguc4wn+5qCAW9skBSHhTh&#10;mdNjj3pqv4CUFwL5ny+SEwBpMH+yn3909eq1V1/97pw59Tt3Uvk/IV4AL2pgPI4gzksVBKRkSQ0A&#10;SsB3BECQc37pKHgkp5NFG+U45KIoQgiWSzKR7g3ZlQSDIP9bLBaHPdNsQvq8UCR0uvXM0cbjdZ11&#10;Dotj0sAJlw2fm5uRC6cyHGg8uGr/W3/e+vy6oxuH5A0usOVD+k++2Y4DTsgTCU0DuWgXgMMLNf4H&#10;5CNhPcUKFKsAkOt+JFh9qKatqtl5rM1T4wpUu4I1Xb6vm1z76pxf1jv31HTurO7cUd2xuaplX03H&#10;tqrmnVUNX59qCrucDiaSpdcYNQwcQwvKLVAnoEAA4FwAcQEVT94JxKN8PPelpJuxilHdh7M+DHxH&#10;MYAl/rghgEAL8B1FyjnRbDY4E1nhfDcuKhgIlDjfjdb3tfK/GQN8LYBARB84YjIE/FfS+JHjplTV&#10;NFlt9g3vrCQ3ycX/CUYHCksjed1ZObuvfOzTiRP3z507wV44dPhQeICf8BI+KYEqOc3puhby8uip&#10;erAoNxn1hbmOk3XN8ObYmQZ7hoUaApT2z4O4hmfqW/vlOapqaQIzJJgypvJ0ffPhU3WC8kuL8nz+&#10;4OGTdTsPHIe/8PVQVS3soZf0y+2Xl32iuhHeHDlVl5lhsVpMf3lj/eqNO2gJYAJgs5g27T4Eb+Av&#10;mHKUF4urOfhqODYGAGzyo1sPgie68dF+/BsMRmRsa7vc3vGD+ldYI0xOCXgBBKK6purjeiZscmQb&#10;C0u0xeW64jJjfq4+6Aw3HDeZYxf1q445G2KutpizK9LpD7dHQp2RsDMMBwYc8Je1RDPREYCUa4K0&#10;mVNSaolAFVCRmp5DZx4SWxtZhSVUB0hw3z+2TZPlCdq82BYgDO4AHgPj5m6X0ejVDbc4p+c3js5q&#10;g+CBaPMf5H8Q/kEFAKoccgeZaIPVX2EOWftDsQjgxOpFVaHQXLqvC5oYYq3AF/n4DScnAtCL1AJa&#10;AKcr2NLha+/yUz8C+GSzGvrnZxQVZJgMunZnYNc3TWu3nNl1oCkYip+tsGbTmUigg1+mxFyFDi/g&#10;ncuA1GQYHmgXjRmBXmIY41vu8VCTGirex3f4Ew8IEB4ZwEn7ohYBRBFA7AtkbnzsAt8KgJ7Jh3GO&#10;QE6Fc4ocsvs+LGcowjm+vF6vxwvnlwStZmthVgGE/c+yOIKRYF1n/Rcntmw9td0dcGcYM5aMWfy9&#10;sVeP6jfS6XdtOL5h86ktpMz393wOBvlqCBtbXkSgISgXDGMusCUK9y/YBeb3I9KGIRUAumva3e3+&#10;4MEWd50zsOZYqzccHZJjKsxgBmXpKrN1g7N1lehBP8ihg7siU1eUEfN7vXtP1O861tDa7gZND+if&#10;8CGKoAJAmhClyzlsvyC7EkrX+JTFolpfAEyoiV2Q+FN074vu+ajqO+WJ+YyC7qGRgUZ4Bf8l+am8&#10;cEUpxfYderoORYCczUTx9bqYob2AEiR+phrSotYEEpurtBzxNOo3OlVt5IoSIaG0ZPJLToySnXXL&#10;FBYlElqA3jcESKBY9SgQJRLCpmSZZ68MlnRdEtCqAE/LAg7G/uS4mShF9UpDpAtVNw+LlCXoOLLI&#10;5nccv/+ke1N0oXgWcCJcQ5yFKv9DqxAbFDLDk7VXZRvMiif8RRtZ+p+tq0eqIlqArfuOwd/0AIez&#10;A043tFYMHSXY9qc/Zff/IUGymUBz6aATv3jq8yuvfbnNs2p/HTzAT3iZHpD8XOAF4PEFYW/VoNe1&#10;dYL4x7R2oL/52cgXAGhgaFn/6sY2q9lIE7S0O+HToJKCzAwIuKb7+a1Xwn3BBGTnT66hZUXVDa38&#10;WgpyHKBHgIxQCCm/GRdSmOOQaIIHrA7C4fycTDrLJbsDcLwFxF4Q7wEcpAWAZ7jQv/iR3mDpjNwD&#10;JKqE3fUOp+emGUO0WoMmIzOq1WszsrWZuRqrI2bJiFlsOptDn9NfV1zh7V/kz3C8s7fI1xqJdYSi&#10;bei0gEhnMAZWxd6wL6zZGhgTtdjwehw7kMeiGqsdir1lxhCoItmNXwIq4ghAApVTSU8iPWp9fkb9&#10;vZOcwUxP0O4LZSAtAJwOACoAF9xGxmlkukz4NjKd+HbpkPwPigDY+Se3S8u4dRpd5LMRr4AZg4ih&#10;XmoIqCMAEergQisH8TGa8BaQBcH/YWPfZEKb8C5P6Njpzq+PtZ6sQ+RCLpNRVznQcd7owlGVuUa9&#10;tqq269UPDpNPtc3eljb5CAt8wPnu3EgjwBmlAzGhAUBtZ6iQFH9AX0UOBUw0DeDrCASe/wk/eYoD&#10;RC3YF0DiAtgAydRSAGGYB7kczlkEkGQg0iOsAvMzm0FxFo6E3T53Q3tDMBzyh/yFWYWji0eCF0Ce&#10;La/d0+YL+f+++9WPj3/a4eu6dMglD875+bIJN04vPR9KONNWf6LhNBM/SCGOZunwTrQLgFoIkeBV&#10;uQSB4xMB4PwEHMM/EA57A+GazgAAV93p31nbbtczte3eDUea1h1uWnuw8YOD9e9/Xfv219Vv7ate&#10;9eVpuKtb2kvsBmB7NY3tB443wKGt2FYF1A44xKAy+RMpL7DNiJK1bLrLTikknFPflCCBAkwxDLno&#10;6lAU7eoljnMKK+coMAJHWcFan6z8Uql3+etCJSt7iTTiS8xuiy6pkC7OhXAkYdJewV9aDsGPQrbA&#10;1xP0FPXijX8ETtwWAAPHoqqXtQA91greGYGiXZ/MJFN1GV2NSEspKZkSTy+rinHxORifcQmUAr03&#10;7NVryboLC12EEPonCE9emXS3Gsn84jxE2TStHDDZ3bXkomQYYBolKgf3rKRUoNnBi1WWhRKrZG6z&#10;kn1M6R7VU4wlPirTVtHyQIGFcOXwMUaTOT0ED6gYsv9o9cxLF8FWv+gtu/8PCUTNBGDDPzJrfvDR&#10;5+GGh3T2/wn7gMZqGIvFeNviWT+6aZ7Dbl35IdrDA9mHCOf8C7b6i/Kzj5yqh26GfWgi/LMXx6/B&#10;CwCUJpNHVYCdP3yCv8UFOWTzn1zgSjBrykgoBDxxoZbm9q649pB4PeML0ZGGAbEfrNwhOgC8mTKq&#10;MsuOxJOUFxcaEAohcj6YAOj1BqwIgJ8GuOEnuQ0GI/wvdSIAqQbk87KCrEv665m8UiiVQhbBJwqi&#10;zWEQk6zWqCO7oWDsTbGHFh+6+c/Hx+1uyqnqsh5zZn7RWfyn5qnLam9+y38+VgHg4YF2lXVMXtkl&#10;RXooHKqQalXSNyKaYvlfkaoL4DQajMz0AUeWTnEGMt0BOzgFgEdAJMzJ/6ACQFoAEP5NTKcZ/W0n&#10;D/Bezzh1TLOZaTMHO7L/PerdSGYpIDMBqEQwktdGVBxll/gp5f+44CpotNmoK8ixlBbZszJN0K1g&#10;DrBtX0NLe4L3RH625eKpA66bN2TWZDaMxMbtdZdOFzm0IxUjw9v+cQsCviMAPKORglZ+qWzyEekm&#10;HwpIBXsaBUAYAjDJTAAdCsgpDuABs1Q0LKRuAA9vQdOmxS0vMMypdS5xTPMMINBLGDZmkznThsxz&#10;TEaTN+Cpaav5uu6bqpaTZoNlZP8Rlw6ba9IbcyzZh5uOvLl/9a8+emzlvn9CREA7OM6A+9OO920Q&#10;KyWqMoIdZ3mBGsLZL6SS/3mNBaILxcBoPwoWIBo4MgBCdkJsSLc/bNExL+yu/snwr16a9PbLE1f/&#10;Y/Jbr01+c+WUVf+a8s9V573x1tTXV5/32qEmZx6oL6OMNsqEguEzdZ1VDU3AAzFqFA0xgsQE4lE1&#10;pNUk7o24gMlLZ/6qTg10KtKKbsNCfmJPi9kk3VETF0FVVCaaNKlve3wV0l0IeyE/b4oViY+iUIiS&#10;kD3oqOSz2VTF9oYMI90EAUZFJbfknVtKiiKzmyoeoTKxVP/zlCNEEOsFYlFWpAoeyRaYkh4w0Sir&#10;9dtPRahCYAsQJxV2q4O1bBIwtG8B+m4PNv4Cg8BPIgImXLid5GuqhRb5qkRj2ONYUhsXUNkSu8fB&#10;PAcKZJec3YKESP+0CFYhIFmkel7SLQj7MhMtgM8XfOndz595bd2p2ubvXzcXFAEwtMEIn48fGM7D&#10;yvrXt3S0d8H+MBxqr4ENeQECwcIfkn156JTXHxxegQQx+FvX3N6KDQrI9T+XTQP//y/2op1aqAUs&#10;AiR6AQD7dOc3gwf2h3CAYE0AWomWDqR34KuDE8xLCMkh43cs/KMbC//4p95gZBUBBnhGF/IUkCWC&#10;+tbOG2aNHhZp0RRXIEkQtt+1OJg/OtVPGwGveNh9zjDp8nKYisFbh137cL+H5huevjj05Nzg/10T&#10;e+x3lnt2FMwPOopjegNkhOzIEKC4Ymi45YYLRze0dsoCkJwAOwLA/2wQANkSQAtgMho1C4ccWH5R&#10;cyjbHQBzALAFsIRBC0CEfzABQPI/vjvM6G4jt4VptMVaLYdNV6y+eHOoYLjJZJQ2nUgGhr+1zpqk&#10;p4BYI/T6F6brl2sdUZEzaUTBtHH983MsosVUDmBJ6taFg++5Nm6OIoulBJmfLKn4MwBmTqkM8oHM&#10;jEYjEe8FQj6N8Efj/IGQz/f85wv8NJoAfQnFQuHSjgAAGLJCp2oCoDAh55VvvehsB+PZbDTn2HKy&#10;MrKGFw8fUzxqUH6F1YgwbwT535qzcNSC78+4+xezf/arSx66Ydx1mVj+h+vB+Su2/vp1iXVpii2d&#10;ePwFhH6iC5S8kF4GDQWQ/8EKAP4CHqLg0h9A7i4xo1YDMf/8rkPc1yDRFBCvAXTHIJZGBPnnYBUA&#10;9j1gattgVKqUB3nnR2A6kQVblSWNEAXSlhTynX1WUsgigQ+FqEaArwWgiXtylaCyk88K2r6dSqRt&#10;AQhMoqt2wUJfyco+VRpxmaHboosEQgXjiGWbnC0AbXVy2xHbwZei3uppMqMoiXMZsh1LoJFlmoqA&#10;lkrUUw3C55zExUhBlaJuU9K2ANJipxRnTrQFSANDqdRJAlVmqnGURo1cb6edNc2MVOZHGhDeRdAr&#10;6AJVs4BygESGnuJtdrWKAOVQyXeuYiBVVXo2E3N7UuJ1kg0n/sjFXJK85kID8tiHMgaafvvS51S9&#10;DVn6berFnEdON8CpWzarGQz1STVEEQCyN5wRMKSs/7EzyHUfQv35/PgYew2rCCAmA3SwQyHgRwC+&#10;/UPL+x89XU85w1VzpsDz39/7HBUSCNJaiCKAuAMkcAwNc+hE7RMvvgfhALd8dQQsCJrbupLbL/AI&#10;gBKIeE9M/4kWgPxERvHoIkoBvKn/+N/ek8UoND47y/bLt3Z2VY7UerwRMJZ2OLRmi8ZkCpuNMZtJ&#10;YzUyZkPMwFnIg1V2KML4QzHwAfAE9XB+eiAQ9fuYri5d0BO1ZTiOH/z1kikdnW6KAlkYEF4wc929&#10;acOdd90JPYGPFYCzDdFZd2gexZ/hDznskLxEzsP4XygfttYgxlukurP/U2tHuKptJqfV4DHr/Xpd&#10;SGMMM9YwY4Y7wpgijDHK6COwg+sPGupc/XYs+4OhqJ/ZbALTCUCiCKhJDsY0zeBC6713r1jx4O/h&#10;zYa3X73zzjsbOgOpBtddj7yDeAWS6Nida7yzyh4hwHESzPwxS8FvEGORxt6P7xhVUlaZmRgqI3kK&#10;GdLPes/dK+57+ClSWlme5ek//OHK6+9EkL/z6hMP/qCuAyAXr8vn9ba1NNecOdXe1uL1qDPrSAW8&#10;NSMjJzd/QGl5bn6BxSp1+kh5nmXx9bc9+rs/kaKKs02PPP7UlUsx5AjnyxvAJ0WOwh5YdSlSLUUh&#10;GB4iFTAKQL8g1h9m4ehnFMziQd7Gb8hfnBL1FYq/j325k2bXZy5/Ihn5FBYBPnEX3L3iF7/DOH/t&#10;zuUAOcTkl4HdcfLp0dPnmowaTzj6w63FM0tsB5sC5dnmg02eySWWtcebnz9vl0Xni0VA8QIqAHAZ&#10;wIoAFD4gBAH/Ltu0+N7zhu445Ub60BgzqdT64p6jr096JUMPgQA06zbpi+f9VQ55TGWhBSC/B9M5&#10;uWTBxmlkCxZPQApX5V0nhEfOeIc2QUlDUjVDNi+f3fPXjoR7QbH8NSVN3MMbhYnF9XDhafZwL2bj&#10;d4qAAIlvczINi/YjP2+qjqbvkxPQ3hTAIF6UmpEiS3VC5CbsqONplJrZc6bOAlKko4OfWKbPuFp6&#10;isDo1Edww/1k+y9t3qKc8hIVEMrzCdkj3svgJIQkzinaEHHWxyWVJgCpr8pK4DeVEACBhy8PU1GY&#10;v1VO0pDsPSgbqxgcKpJKTj1cf0Er0LyP7bbIEYmEFKkdIh0posV1BwnieeWU7xQMhYoyxeUltE+m&#10;XekVqm6ExVOTlTOxko7/wSGU0NCDV9i1GBsy4nPG8Cf8L0RGxk7H5NAx9gH9Q8YsWwL+B/8gyx52&#10;LMMjaSjHJImekli1xu2WBPywp9hjwiBND3W9AUp6kPRqLsITcGOnjR08vKL4jbXb5pw30mFDTgEL&#10;LpxAHiAKwLihpf9av52M6CtnTcyyW1/94Av2Yc1mOCkQPr2yZvOM8UPh3ET4VJCdOX542evYswAu&#10;CBAwsrLklfc3kcMC4LpqzmSw7X/53c8WXzwFHl5651N4CacD3nDFBRu37j9YhU5zIyIXdlWY3dDS&#10;8fbGnRQZglmAjujGutMXzJrT7vQSyZgVjLkflCBLCx0fffK5IhUA5AG9iC3D/Oz6/adLKmN2Ryyg&#10;1YFUZjWHM8yM3Qwu1AycV2/Qon1+QCacGA8myXA0vSfIuPx6jx/UJhGvV2OKalxdZbVV9102xu3x&#10;u73gZK/0IiMHLlABLF++/FhNExHvFaoA2IkKzoQPRwKBkOnjQxX/3lwZrLdgLYBBF9RpIlj+DyP5&#10;3xgJaqPNAWNn9sBj1z4QK6s0Gk0ovIKoWp62QEwRACoAkKvv5lQAAHlDF6teSm651+1qaazzuHke&#10;JinQk4p9i05wGbbM/H7FEJYzuTD+agDkT1BW3P9LngrgmWeuXHoX5OJUAKS/RBhDOBzyAtxdnRBC&#10;LxRM2UClnY3TGYxGq9Wa6ciyZthAayWRtyzPfNX1t/7md8+SNEXZpl8+9vuFN2DI335VGue0WOXI&#10;V9oKvBrIsGPkZ4ggP3kkky5gqeWd1xDknQFZQdnU/KHB+TWcieCPGl6MXje3IverOn9xpulMh29y&#10;seXtI/W3Rt8wxgJ4msOzGP2L1U1PBJb+aMawHac8ZA6bXJbx/3YdXR55w4SOwWAM9qJ+Mx+WXakg&#10;FcCKFfc8xBIPZFQih3Rzma4kFIigs4RQ9bIiQAkSBFoAyqDpudP0gbSl5xUBYjP9f/3sT7smWQsg&#10;oF6y0ks16ukHfhoiGMQHuJhkJRhTouXEK1UvuiihPVI+rCREiJCuXMkSgqM9djnLNTAhozRn7GlN&#10;E1UB4CbghpC1N22VUk6dZjrhGFE/ZkgfURUACzhPHcBrjwiQQkWAGgFenDwU8ENRZCGCT6EFQOwL&#10;0xI1n6QklCbeU2RTMURUJBWvjO04Dl1kaqUX5CEyJb9DJRorO72mwrnIe8XStUIVADfw1fWVfIsU&#10;w6muYrHUnGjOyehED6BEBYBFfXQ2droqAAIOHgFx4yRWCyCpElXPS6TwlGZpaWbrfo+d7RJuu2qW&#10;w4Zse+E4gDfWbW/vdMN++/WXT4OXXW7f6x9uhb1q0AW0dbm37TtGxj4kuGH+dNAOQDD71z7Y4vMH&#10;LGbTjQtmwBs4pW7tF/vA/3/R7EmtnW44AhCywGF+oCMArQFt25avju45WHXzwlnwstPl/ft7n8Gn&#10;WxZdRNPAy/c+2XXd5TPghAL4dPhkLV/+p+XQWYCnAjgz++K5bS7kKo7ZL5rBiS4gbsOu0YAKYP2G&#10;j5WqAFCbTUZwflj1xTefBszGyRN0AX1UowtlWjQOSyzDCIeJR426KBwpBrVGYtpgRINNAGJdPoPT&#10;pwV7Y1M4uOer2UbftReMgjgKyvf/OR4UVwHcsXz5cU4FQFoIRg7SVgB4GUP8q1HouDCc9h6KmE82&#10;Zm/dV1hdVdxVmxPuMOjCELDPa9a32OztpYMaLpzfVTnKbAHbf6Nw81+Uf6VQAdy94i4iGoE4CpA3&#10;plYBAFgBvx/EaYUjIJmJi05tID9DdDswBREtli4FkPx51133P/I0SQZWAL9/6qlFN96NIMdWAPUd&#10;WAUg1nZgkYDVUCgYAQsY2BPviQtUPGDDAlErAPn0SALRgktzzYuuu+Wxp/5CvhZlGR/+zZMs5HI4&#10;pwWqRb7CJoKxDYRUSYV8Uggdw6QL7ibU8s5rd9wB1IL1hQpkZehHiOO38kTXj8/LOdIUNBu0/lB0&#10;aL7xV5sa7xmdb8QDMz6UeND/7+aTf768/FgjmBugYGAj+hnvX3/m4RnlZn3cS0h2LgAVAEB+78Ms&#10;8dDilcghChonjmwypSvsCHGQFCx5Bas9tdXh3pMHUlTKYrkWJ4MJls6ynaIO1KTierh8ddCcpdTJ&#10;igAuXo2UAM8plPlCqFQvCwiA/uQvlAUkkkJCU40WJbSHChXI54TyEjkGJT/+R1J+nHplAZRc+Mrm&#10;FiSgHcCqADAzPZtagCTMiWrIZZqF5RE2/AdlF0k0I1KICPcTUzyJVi9FGGpUCfHCac/y2BZRX5Kz&#10;jUS5mdoel0gvz2Tjc0B3q6WTQpyB8HUA5Jnj/ErGoLzMnAJk8YyKBWyFigDF5fHIQTpPGiWm22m9&#10;oQIgpgNk5OLOTrACIP0PXUNGErUFoNhmtQA89tHbtgDpz+bp50y3w76VfIR9QGOT+Aiw2VyH7fIL&#10;xq3+aBfIrfwhH4dUsJJkGIgdeMXM8as2bIcTAVMtAEh2ia/xT5LcjT8RAI01N9TMueTSNpef3Tcn&#10;rDcxcAnUW1qYuXb9RhUqAMgDPgUQEfF0U8eru083DSjXjxgWtdliJkPUYoxYDGGTDryKIZkOAu4H&#10;IjpfSOsLagIhrdsdPny0sPrkTZPLygqzIaACbMWr7WUyZuDa+fm6O+64s6qumRr5q1IBIPcBhHUw&#10;7YZQi3DWIfxF+lqYpjABEFwh4RO80OFCRyqmOjdBUhFAWDNYAVAVwLrVryxffmeTs2c2yQm04rO7&#10;GuRSIpNQAaxf/cqTD/8Q7Uifk9dArAJ4nFMB9OepANat/sfy5Xf1IM5VI0CB+IfpEQ1xvgoAcH4H&#10;pRYFhZB+/LTes6/VR0zZiFni+HzzZQMdfLAFi4Y1J1q31naFeHEoppdkLRlemNDSxIV+MhK+FRUA&#10;gJGGvklkQaZMEaBkJSc+HhV0H18FgIY2T+ynopdgG43U1WMTdJ8KgNd5AkUAXfGnGv7JO358NYFg&#10;mqeEJBiJ/FlenNhUSDkspAqJlm7h0gZSFQAlP0KWlDhFZQ9F1MhLpCi9JM8VaAEwqrk/lLGq5trq&#10;MiS0Qn2TOIExIaIqfUlBEeUiqQwBeLmkiCYFmSVkUUhCLMFztgDUjynuCMDFz2MZF8fi1OFaLrXS&#10;IaI0nVR98Y5jRX42XAh5z0Z15QqQRmPaKgCKzARAFQvYClUAXC1y2OezUCUwKEmjok7xpAjz7P8q&#10;HQGIFQAx+2eNJ9l/VKkAKPYwU2UZBKsFEOheE1ugnpekRFZ3i+pu/m734tkpAImCuCYef0jWtPLH&#10;MvucxJ1ZrXRqdapCvUBCshRcS6gCaKy9bN785i7kCEBIjlwcK2Z/lxbYP/hwvXw4QD7mQXSHEw5z&#10;Msy/Xjhxeaa/YP2HvrXrgieOxjztDBNgjLGYWQM3PMBPeAmffOvW52/4cLndB1lybWbInob8z4cB&#10;hiJI7YITwpFztuIL4UKnBfHeYjXbHbbsnKyc3Ozc3Bx058GdnZOb5cjKtFotRnD+lzw3UaROXpeD&#10;VoF/3iFRG/Yg00u1BQo0rHzAEuKAuJCwfU+bg8LD8WiaTGbEDeJcvDHcBDBoCD+oYo/jXDGVcQkV&#10;9zeEGOWfSkCOvWBzk7ZJXqQfZxdl/GhM3k/G5v9sXMEDEwr/d2KhQP5HzI1br5DyrqzMe3LWoGdm&#10;V6J7zuA/XDzkmmEFwgUoBiB5VUpKQDhPMf5YFiQDuWzjUubvgQMCCOnIXSwTVZAyuSQlSBCsJqnM&#10;SSeAVMiXA1zxdxHlt3oTC8W1nSMJ6cpbCc8U9CP/ZzIBkf6iaRISc8KPoE/5MIjTjDydCvFKGyjD&#10;PTD7FEopPLZDQOWTpWAZxH6SjUzT0x1PNPfcHzIT8OpQJeL0CGzqZUvKW5QwChkYFcwU8q1Mi8ux&#10;BM8RkoBU0E9VISTloexeCiUDXk0NySOd7VauEOnO7WH2joVeJeCnYUanpFhI08MtUljrWU2GxavU&#10;F+b/wsVFAsLTsWJMs4XIJiXNrN/1bMlziMhYTkEJPcDSFaCfiGUkIRAYiG8Q/p+NBshFBcRnBKIg&#10;gLC/zd5wMB+7Ja6gDn6STpfndH1Leb7jF1dM+NP0slvbz8xcu37gn18q+dNL+of+CDc8DPzLy/Dy&#10;1vbqP00rfXD+BEgMWdSe/ycKF0jvLrc3224FkwSVgJ/V5AadJjfD0O7ymuFwOHyBDgbObM8Aw3Z1&#10;ipdeB5uA2uH0mjCoEB8+y6qH4+FpxQBxKByBkx/IvInuc+YCi/dgOEyQDFK0zax3++M2JmDP4Q2E&#10;zkGcCzpV0AWoLTqdJxCymQD36hf+vU4y8QoA8mwgHh6dn8XK+6rqw0AfBvowkIABohA4p5lmX4/1&#10;YaAPA30Y6MNAHwZ6AQOw3W8A8VgH0evJuYBwHAD8ZG90OiC+kfs8XEpOBJAAEgQUiBRoMujNRgNM&#10;u/AAiQOhMOgA/cEQBFdwQSBAwZHrabUZ6duw2Fl1eL/FYhk3bnxOdhZoOogWg5wAQM34qXxKjdDY&#10;B+KZhqNzsG/wA3EASDzjFdfG93LkbzUglUvqNQb+EorEWtq7Nmz8yO1yzV5wLbzZv+sLi9k8dtw4&#10;h92WrAWgRZJy6RKG9aNDr9gqWWNMdt87vtbhFEF4X0TNOghOkm/mQF1+283haMwTiFSdrt3yydp5&#10;S24mkJcXF1wyYwJ0Ne098fYLNmS41IIVWRx7qfGocA0Hzjnvbdi0//CJn917O0Du9EX2Hj6147N1&#10;85bcgiHfzMO5SJG8TaQ43jCyORxibPI7hWTBJIN7itdfbGsSegprX+UaA10A1LJ+40aglouu+B6f&#10;WrIybehQRF7IAIJUWiSBI14Dr3YONi4B/hRPn9QK1hMmMU18vFJ3Kd4QxpA7N2DICZ0nX8LdRfE0&#10;olkVvSSadSW10OKEiZX5AqitRQC9LIR0V4FyMEJ95D21rWUJgBtUcsSlCIcJJMXL0WOFK4biLCdM&#10;2M1OrFuVO4C8GX8iiQqIgXa9YK8miVBVo0eW6oQlcl3OpzoYXfwNDfpMweYXoohmaC2qGyTGYdDI&#10;RO8580v2kbgJnJ3tLz4HVtsmumeO4OVMqvgveYxLtPliTVTm0i9OHgr4oWgbCT2QAJP8ZRhhX2T2&#10;+e+LC8ja/LMuKKgvEgIE8jAlPRhFR5NCWhLPq0AVptZQRkGRSRxFOk8aJSpECk6GcM7+3w1HACiB&#10;PS8AOQZgRwC0sw5BsLC9g0gsAKiaHQ54dBL5BD3gxRq3fBSiP5l5KmKnyhDS3aK6m18ZlN9uKv4q&#10;l2OronOIwA6OhTopKABLgZQUU3ODZOZA38Q/pZ7MKJAdrU2LrlpMSA7kR2r/DzazvMUkYsbvvb+m&#10;uyqAs9ZZaMBg8AEXZ44fam2qD/i82NIGvUF/yaDiTXuiPFF0WqVBhOIF0HLQdBYXMJJJQYKB2hzZ&#10;g4aNnjr7chLQHkLmHfpqZ92ZKgg+z3EkzJzi4WSx9zYbsBTxF8x22ENKOD8zQlGE7eCNetwk8oL9&#10;SQDG7xR2kC0za9CwMQDqB2+8QLJAEPsRE6aWlA2mkNefqfK4XXFmiiDnIMFPFC4OcpYzCt5TyFn4&#10;OMhJCWoht2dmDxqeALklwz4yEXKMcycf5wQ3FI/JwBOgSAtF4KegEhSLNSE+8pV1gt2RVYGpBdR1&#10;PJyfRCdEUFgS4ebAo73P+R9i2iAtiAPPtoQTlVmYaSdgxCdKKQoZvh3ofPiY8znIk0lOCR0qJlUR&#10;iu5TASgc5jLJxPpbIQ30DADfRil84hSM1D4VAHQIK7D1qQDkiLNPBYAXnX0qgD4VgHCoyKg2+lQA&#10;PIT1qQDkGG0vf//PVwF0trVQVgzqJjCFxtIze6Qd8W2Hl/AJouL/f6ERuyvEMn1VAAAAAElFTkSu&#10;QmCCUEsDBBQABgAIAAAAIQDx9Dah3wAAAAgBAAAPAAAAZHJzL2Rvd25yZXYueG1sTI9BS8NAFITv&#10;gv9heYI3u4k2oYnZlFLUUxFsBfH2mn1NQrO7IbtN0n/v86THYYaZb4r1bDox0uBbZxXEiwgE2crp&#10;1tYKPg+vDysQPqDV2DlLCq7kYV3e3hSYazfZDxr3oRZcYn2OCpoQ+lxKXzVk0C9cT5a9kxsMBpZD&#10;LfWAE5ebTj5GUSoNtpYXGuxp21B13l+MgrcJp81T/DLuzqft9fuQvH/tYlLq/m7ePIMINIe/MPzi&#10;MzqUzHR0F6u96BQkScJJBekSBNurNOZrRwVZtsxAloX8f6D8AQAA//8DAFBLAQItABQABgAIAAAA&#10;IQCxgme2CgEAABMCAAATAAAAAAAAAAAAAAAAAAAAAABbQ29udGVudF9UeXBlc10ueG1sUEsBAi0A&#10;FAAGAAgAAAAhADj9If/WAAAAlAEAAAsAAAAAAAAAAAAAAAAAOwEAAF9yZWxzLy5yZWxzUEsBAi0A&#10;FAAGAAgAAAAhAFjOO925AwAAxg4AAA4AAAAAAAAAAAAAAAAAOgIAAGRycy9lMm9Eb2MueG1sUEsB&#10;Ai0AFAAGAAgAAAAhADcnR2HMAAAAKQIAABkAAAAAAAAAAAAAAAAAHwYAAGRycy9fcmVscy9lMm9E&#10;b2MueG1sLnJlbHNQSwECLQAKAAAAAAAAACEAa6op0h/mAgAf5gIAFAAAAAAAAAAAAAAAAAAiBwAA&#10;ZHJzL21lZGlhL2ltYWdlMy5wbmdQSwECLQAKAAAAAAAAACEARZSFf/q5AgD6uQIAFAAAAAAAAAAA&#10;AAAAAABz7QIAZHJzL21lZGlhL2ltYWdlMi5wbmdQSwECLQAKAAAAAAAAACEAPUhlA8XzAQDF8wEA&#10;FAAAAAAAAAAAAAAAAACfpwUAZHJzL21lZGlhL2ltYWdlMS5wbmdQSwECLQAUAAYACAAAACEA8fQ2&#10;od8AAAAIAQAADwAAAAAAAAAAAAAAAACWmwcAZHJzL2Rvd25yZXYueG1sUEsFBgAAAAAIAAgAAAIA&#10;AKKc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95;width:37147;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edewAAAANoAAAAPAAAAZHJzL2Rvd25yZXYueG1sRI/NigIx&#10;EITvgu8QesGLrBkVZR0nigiCFw/+PEAz6flhk06cRJ19+42wsMeiqr6iim1vjXhSF1rHCqaTDARx&#10;6XTLtYLb9fD5BSJEZI3GMSn4oQDbzXBQYK7di8/0vMRaJAiHHBU0MfpcylA2ZDFMnCdOXuU6izHJ&#10;rpa6w1eCWyNnWbaUFltOCw162jdUfl8eVsF9EU1f0t2tTmczllVYej9GpUYf/W4NIlIf/8N/7aNW&#10;MIf3lXQD5OYXAAD//wMAUEsBAi0AFAAGAAgAAAAhANvh9svuAAAAhQEAABMAAAAAAAAAAAAAAAAA&#10;AAAAAFtDb250ZW50X1R5cGVzXS54bWxQSwECLQAUAAYACAAAACEAWvQsW78AAAAVAQAACwAAAAAA&#10;AAAAAAAAAAAfAQAAX3JlbHMvLnJlbHNQSwECLQAUAAYACAAAACEAxe3nXsAAAADaAAAADwAAAAAA&#10;AAAAAAAAAAAHAgAAZHJzL2Rvd25yZXYueG1sUEsFBgAAAAADAAMAtwAAAPQCAAAAAA==&#10;">
                  <v:imagedata r:id="rId21" o:title="" croptop="28511f" cropbottom="21977f" cropleft="9796f" cropright="12326f"/>
                </v:shape>
                <v:shape id="Imagen 5" o:spid="_x0000_s1028" type="#_x0000_t75" style="position:absolute;left:190;top:7239;width:37243;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vwQAAANoAAAAPAAAAZHJzL2Rvd25yZXYueG1sRI9La8JA&#10;FIX3gv9huII7nShoS+ooKj66bGPF7W3mNglm7oTMmMR/7xQEl4fz+DiLVWdK0VDtCssKJuMIBHFq&#10;dcGZgp/TfvQOwnlkjaVlUnAnB6tlv7fAWNuWv6lJfCbCCLsYFeTeV7GULs3JoBvbijh4f7Y26IOs&#10;M6lrbMO4KeU0iubSYMGBkGNF25zSa3IzATJpL79uf+TLOTmb09umPTS7L6WGg279AcJT51/hZ/tT&#10;K5jB/5VwA+TyAQAA//8DAFBLAQItABQABgAIAAAAIQDb4fbL7gAAAIUBAAATAAAAAAAAAAAAAAAA&#10;AAAAAABbQ29udGVudF9UeXBlc10ueG1sUEsBAi0AFAAGAAgAAAAhAFr0LFu/AAAAFQEAAAsAAAAA&#10;AAAAAAAAAAAAHwEAAF9yZWxzLy5yZWxzUEsBAi0AFAAGAAgAAAAhALHv+i/BAAAA2gAAAA8AAAAA&#10;AAAAAAAAAAAABwIAAGRycy9kb3ducmV2LnhtbFBLBQYAAAAAAwADALcAAAD1AgAAAAA=&#10;">
                  <v:imagedata r:id="rId22" o:title="" croptop="13860f" cropbottom="10890f" cropleft="9908f" cropright="12103f"/>
                </v:shape>
                <v:shape id="Imagen 6" o:spid="_x0000_s1029" type="#_x0000_t75" style="position:absolute;top:26860;width:37242;height:2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AwgAAANoAAAAPAAAAZHJzL2Rvd25yZXYueG1sRI/disIw&#10;FITvBd8hnIW903RFRLqm4oqKsChYfYBDc/pnc1KarNa33wiCl8PMfMMslr1pxI06V1lW8DWOQBBn&#10;VldcKLict6M5COeRNTaWScGDHCyT4WCBsbZ3PtEt9YUIEHYxKii9b2MpXVaSQTe2LXHwctsZ9EF2&#10;hdQd3gPcNHISRTNpsOKwUGJL65Kya/pnFOh6k0fXevu7OlaHn3qXTne1nCr1+dGvvkF46v07/Grv&#10;tYIZPK+EGyCTfwAAAP//AwBQSwECLQAUAAYACAAAACEA2+H2y+4AAACFAQAAEwAAAAAAAAAAAAAA&#10;AAAAAAAAW0NvbnRlbnRfVHlwZXNdLnhtbFBLAQItABQABgAIAAAAIQBa9CxbvwAAABUBAAALAAAA&#10;AAAAAAAAAAAAAB8BAABfcmVscy8ucmVsc1BLAQItABQABgAIAAAAIQBsbx+AwgAAANoAAAAPAAAA&#10;AAAAAAAAAAAAAAcCAABkcnMvZG93bnJldi54bWxQSwUGAAAAAAMAAwC3AAAA9gIAAAAA&#10;">
                  <v:imagedata r:id="rId23" o:title="" croptop="13067f" cropbottom="5346f" cropleft="9796f" cropright="12215f"/>
                </v:shape>
                <w10:wrap type="square"/>
              </v:group>
            </w:pict>
          </mc:Fallback>
        </mc:AlternateContent>
      </w:r>
      <w:r w:rsidR="001842D9">
        <w:rPr>
          <w:rFonts w:ascii="Arial" w:hAnsi="Arial" w:cs="Arial"/>
          <w:lang w:val="es-ES_tradnl"/>
        </w:rPr>
        <w:tab/>
      </w:r>
      <w:r w:rsidR="001842D9">
        <w:rPr>
          <w:rFonts w:ascii="Arial" w:hAnsi="Arial" w:cs="Arial"/>
          <w:color w:val="000000"/>
          <w:lang w:val="es-PA"/>
        </w:rPr>
        <w:t xml:space="preserve"> </w:t>
      </w:r>
    </w:p>
    <w:p w14:paraId="06A5EFAC" w14:textId="5CD34E1B" w:rsidR="001842D9" w:rsidRDefault="001842D9" w:rsidP="001842D9">
      <w:pPr>
        <w:tabs>
          <w:tab w:val="left" w:pos="720"/>
        </w:tabs>
        <w:spacing w:line="480" w:lineRule="auto"/>
        <w:jc w:val="both"/>
        <w:rPr>
          <w:rFonts w:ascii="Arial" w:hAnsi="Arial" w:cs="Arial"/>
          <w:color w:val="000000"/>
          <w:lang w:val="es-PA"/>
        </w:rPr>
      </w:pPr>
    </w:p>
    <w:p w14:paraId="5AD9BD75" w14:textId="7FB7782F" w:rsidR="001842D9" w:rsidRDefault="001842D9" w:rsidP="001842D9">
      <w:pPr>
        <w:tabs>
          <w:tab w:val="left" w:pos="720"/>
        </w:tabs>
        <w:spacing w:line="480" w:lineRule="auto"/>
        <w:jc w:val="both"/>
        <w:rPr>
          <w:rFonts w:ascii="Arial" w:hAnsi="Arial" w:cs="Arial"/>
          <w:color w:val="000000"/>
          <w:lang w:val="es-PA"/>
        </w:rPr>
      </w:pPr>
    </w:p>
    <w:p w14:paraId="0D7C8FE6" w14:textId="4F97DC1A" w:rsidR="00A67295" w:rsidRDefault="00A67295" w:rsidP="001842D9">
      <w:pPr>
        <w:tabs>
          <w:tab w:val="left" w:pos="720"/>
        </w:tabs>
        <w:spacing w:line="480" w:lineRule="auto"/>
        <w:jc w:val="both"/>
        <w:rPr>
          <w:rFonts w:ascii="Arial" w:hAnsi="Arial" w:cs="Arial"/>
          <w:color w:val="000000"/>
          <w:lang w:val="es-PA"/>
        </w:rPr>
      </w:pPr>
    </w:p>
    <w:p w14:paraId="65F9289C" w14:textId="77777777" w:rsidR="00A67295" w:rsidRDefault="00A67295" w:rsidP="001842D9">
      <w:pPr>
        <w:tabs>
          <w:tab w:val="left" w:pos="720"/>
        </w:tabs>
        <w:spacing w:line="480" w:lineRule="auto"/>
        <w:jc w:val="both"/>
        <w:rPr>
          <w:rFonts w:ascii="Arial" w:hAnsi="Arial" w:cs="Arial"/>
          <w:color w:val="000000"/>
          <w:lang w:val="es-PA"/>
        </w:rPr>
      </w:pPr>
    </w:p>
    <w:p w14:paraId="2568B521" w14:textId="77777777" w:rsidR="00A67295" w:rsidRDefault="00A67295" w:rsidP="001842D9">
      <w:pPr>
        <w:tabs>
          <w:tab w:val="left" w:pos="720"/>
        </w:tabs>
        <w:spacing w:line="480" w:lineRule="auto"/>
        <w:jc w:val="both"/>
        <w:rPr>
          <w:rFonts w:ascii="Arial" w:hAnsi="Arial" w:cs="Arial"/>
          <w:color w:val="000000"/>
          <w:lang w:val="es-PA"/>
        </w:rPr>
      </w:pPr>
    </w:p>
    <w:p w14:paraId="3CF97F6A" w14:textId="77777777" w:rsidR="00A67295" w:rsidRDefault="00A67295" w:rsidP="001842D9">
      <w:pPr>
        <w:tabs>
          <w:tab w:val="left" w:pos="720"/>
        </w:tabs>
        <w:spacing w:line="480" w:lineRule="auto"/>
        <w:jc w:val="both"/>
        <w:rPr>
          <w:rFonts w:ascii="Arial" w:hAnsi="Arial" w:cs="Arial"/>
          <w:color w:val="000000"/>
          <w:lang w:val="es-PA"/>
        </w:rPr>
      </w:pPr>
    </w:p>
    <w:p w14:paraId="4A99E9D6" w14:textId="77777777" w:rsidR="00A67295" w:rsidRDefault="00A67295" w:rsidP="001842D9">
      <w:pPr>
        <w:tabs>
          <w:tab w:val="left" w:pos="720"/>
        </w:tabs>
        <w:spacing w:line="480" w:lineRule="auto"/>
        <w:jc w:val="both"/>
        <w:rPr>
          <w:rFonts w:ascii="Arial" w:hAnsi="Arial" w:cs="Arial"/>
          <w:color w:val="000000"/>
          <w:lang w:val="es-PA"/>
        </w:rPr>
      </w:pPr>
    </w:p>
    <w:p w14:paraId="0DAC98E7" w14:textId="7B1FC442" w:rsidR="00A67295" w:rsidRDefault="00A67295" w:rsidP="001842D9">
      <w:pPr>
        <w:tabs>
          <w:tab w:val="left" w:pos="720"/>
        </w:tabs>
        <w:spacing w:line="480" w:lineRule="auto"/>
        <w:jc w:val="both"/>
        <w:rPr>
          <w:rFonts w:ascii="Arial" w:hAnsi="Arial" w:cs="Arial"/>
          <w:color w:val="000000"/>
          <w:lang w:val="es-PA"/>
        </w:rPr>
      </w:pPr>
    </w:p>
    <w:p w14:paraId="31728772" w14:textId="77777777" w:rsidR="00A67295" w:rsidRDefault="00A67295" w:rsidP="001842D9">
      <w:pPr>
        <w:tabs>
          <w:tab w:val="left" w:pos="720"/>
        </w:tabs>
        <w:spacing w:line="480" w:lineRule="auto"/>
        <w:jc w:val="both"/>
        <w:rPr>
          <w:rFonts w:ascii="Arial" w:hAnsi="Arial" w:cs="Arial"/>
          <w:color w:val="000000"/>
          <w:lang w:val="es-PA"/>
        </w:rPr>
      </w:pPr>
    </w:p>
    <w:p w14:paraId="11C2FCBB" w14:textId="77777777" w:rsidR="00A67295" w:rsidRDefault="00A67295" w:rsidP="001842D9">
      <w:pPr>
        <w:tabs>
          <w:tab w:val="left" w:pos="720"/>
        </w:tabs>
        <w:spacing w:line="480" w:lineRule="auto"/>
        <w:jc w:val="both"/>
        <w:rPr>
          <w:rFonts w:ascii="Arial" w:hAnsi="Arial" w:cs="Arial"/>
          <w:color w:val="000000"/>
          <w:lang w:val="es-PA"/>
        </w:rPr>
      </w:pPr>
    </w:p>
    <w:p w14:paraId="00663D06" w14:textId="77777777" w:rsidR="00A67295" w:rsidRDefault="00A67295" w:rsidP="001842D9">
      <w:pPr>
        <w:tabs>
          <w:tab w:val="left" w:pos="720"/>
        </w:tabs>
        <w:spacing w:line="480" w:lineRule="auto"/>
        <w:jc w:val="both"/>
        <w:rPr>
          <w:rFonts w:ascii="Arial" w:hAnsi="Arial" w:cs="Arial"/>
          <w:color w:val="000000"/>
          <w:lang w:val="es-PA"/>
        </w:rPr>
      </w:pPr>
    </w:p>
    <w:p w14:paraId="6D3FAD4C" w14:textId="77777777" w:rsidR="00A67295" w:rsidRDefault="00A67295" w:rsidP="001842D9">
      <w:pPr>
        <w:tabs>
          <w:tab w:val="left" w:pos="720"/>
        </w:tabs>
        <w:spacing w:line="480" w:lineRule="auto"/>
        <w:jc w:val="both"/>
        <w:rPr>
          <w:rFonts w:ascii="Arial" w:hAnsi="Arial" w:cs="Arial"/>
          <w:color w:val="000000"/>
          <w:lang w:val="es-PA"/>
        </w:rPr>
      </w:pPr>
    </w:p>
    <w:p w14:paraId="3EE83D90" w14:textId="77777777" w:rsidR="00A67295" w:rsidRDefault="00A67295" w:rsidP="001842D9">
      <w:pPr>
        <w:tabs>
          <w:tab w:val="left" w:pos="720"/>
        </w:tabs>
        <w:spacing w:line="480" w:lineRule="auto"/>
        <w:jc w:val="both"/>
        <w:rPr>
          <w:rFonts w:ascii="Arial" w:hAnsi="Arial" w:cs="Arial"/>
          <w:color w:val="000000"/>
          <w:lang w:val="es-PA"/>
        </w:rPr>
      </w:pPr>
    </w:p>
    <w:p w14:paraId="206DFCF4" w14:textId="77777777" w:rsidR="00A67295" w:rsidRDefault="00A67295" w:rsidP="001842D9">
      <w:pPr>
        <w:tabs>
          <w:tab w:val="left" w:pos="720"/>
        </w:tabs>
        <w:spacing w:line="480" w:lineRule="auto"/>
        <w:jc w:val="both"/>
        <w:rPr>
          <w:rFonts w:ascii="Arial" w:hAnsi="Arial" w:cs="Arial"/>
          <w:color w:val="000000"/>
          <w:lang w:val="es-PA"/>
        </w:rPr>
      </w:pPr>
    </w:p>
    <w:p w14:paraId="368DD463" w14:textId="77777777" w:rsidR="00A67295" w:rsidRDefault="00A67295" w:rsidP="001842D9">
      <w:pPr>
        <w:tabs>
          <w:tab w:val="left" w:pos="720"/>
        </w:tabs>
        <w:spacing w:line="480" w:lineRule="auto"/>
        <w:jc w:val="both"/>
        <w:rPr>
          <w:rFonts w:ascii="Arial" w:hAnsi="Arial" w:cs="Arial"/>
          <w:color w:val="000000"/>
          <w:lang w:val="es-PA"/>
        </w:rPr>
      </w:pPr>
    </w:p>
    <w:p w14:paraId="7A19B932" w14:textId="77777777" w:rsidR="00A67295" w:rsidRDefault="00A67295" w:rsidP="001842D9">
      <w:pPr>
        <w:tabs>
          <w:tab w:val="left" w:pos="720"/>
        </w:tabs>
        <w:spacing w:line="480" w:lineRule="auto"/>
        <w:jc w:val="both"/>
        <w:rPr>
          <w:rFonts w:ascii="Arial" w:hAnsi="Arial" w:cs="Arial"/>
          <w:color w:val="000000"/>
          <w:lang w:val="es-PA"/>
        </w:rPr>
      </w:pPr>
    </w:p>
    <w:p w14:paraId="47E2AE32" w14:textId="77777777" w:rsidR="00A67295" w:rsidRDefault="00A67295" w:rsidP="001842D9">
      <w:pPr>
        <w:tabs>
          <w:tab w:val="left" w:pos="720"/>
        </w:tabs>
        <w:spacing w:line="480" w:lineRule="auto"/>
        <w:jc w:val="both"/>
        <w:rPr>
          <w:rFonts w:ascii="Arial" w:hAnsi="Arial" w:cs="Arial"/>
          <w:color w:val="000000"/>
          <w:lang w:val="es-PA"/>
        </w:rPr>
      </w:pPr>
    </w:p>
    <w:p w14:paraId="588EA4E6" w14:textId="77777777" w:rsidR="00A67295" w:rsidRDefault="00A67295" w:rsidP="001842D9">
      <w:pPr>
        <w:tabs>
          <w:tab w:val="left" w:pos="720"/>
        </w:tabs>
        <w:spacing w:line="480" w:lineRule="auto"/>
        <w:jc w:val="both"/>
        <w:rPr>
          <w:rFonts w:ascii="Arial" w:hAnsi="Arial" w:cs="Arial"/>
          <w:color w:val="000000"/>
          <w:lang w:val="es-PA"/>
        </w:rPr>
      </w:pPr>
    </w:p>
    <w:p w14:paraId="7358EB03" w14:textId="77777777" w:rsidR="00A67295" w:rsidRDefault="00A67295" w:rsidP="001842D9">
      <w:pPr>
        <w:tabs>
          <w:tab w:val="left" w:pos="720"/>
        </w:tabs>
        <w:spacing w:line="480" w:lineRule="auto"/>
        <w:jc w:val="both"/>
        <w:rPr>
          <w:rFonts w:ascii="Arial" w:hAnsi="Arial" w:cs="Arial"/>
          <w:color w:val="000000"/>
          <w:lang w:val="es-PA"/>
        </w:rPr>
      </w:pPr>
    </w:p>
    <w:p w14:paraId="353CBBAA" w14:textId="7A1C6EAD" w:rsidR="00A67295" w:rsidRDefault="00A67295" w:rsidP="001842D9">
      <w:pPr>
        <w:tabs>
          <w:tab w:val="left" w:pos="720"/>
        </w:tabs>
        <w:spacing w:line="480" w:lineRule="auto"/>
        <w:jc w:val="both"/>
        <w:rPr>
          <w:rFonts w:ascii="Arial" w:hAnsi="Arial" w:cs="Arial"/>
          <w:color w:val="000000"/>
          <w:lang w:val="es-PA"/>
        </w:rPr>
      </w:pPr>
      <w:r>
        <w:rPr>
          <w:rFonts w:ascii="Arial" w:hAnsi="Arial" w:cs="Arial"/>
          <w:noProof/>
          <w:color w:val="000000"/>
        </w:rPr>
        <w:lastRenderedPageBreak/>
        <mc:AlternateContent>
          <mc:Choice Requires="wpg">
            <w:drawing>
              <wp:anchor distT="0" distB="0" distL="114300" distR="114300" simplePos="0" relativeHeight="251662336" behindDoc="0" locked="0" layoutInCell="1" allowOverlap="1" wp14:anchorId="2FCEE1C7" wp14:editId="14B92797">
                <wp:simplePos x="0" y="0"/>
                <wp:positionH relativeFrom="column">
                  <wp:posOffset>295275</wp:posOffset>
                </wp:positionH>
                <wp:positionV relativeFrom="paragraph">
                  <wp:posOffset>295275</wp:posOffset>
                </wp:positionV>
                <wp:extent cx="5162550" cy="3905250"/>
                <wp:effectExtent l="0" t="0" r="0" b="0"/>
                <wp:wrapSquare wrapText="bothSides"/>
                <wp:docPr id="12" name="12 Grupo"/>
                <wp:cNvGraphicFramePr/>
                <a:graphic xmlns:a="http://schemas.openxmlformats.org/drawingml/2006/main">
                  <a:graphicData uri="http://schemas.microsoft.com/office/word/2010/wordprocessingGroup">
                    <wpg:wgp>
                      <wpg:cNvGrpSpPr/>
                      <wpg:grpSpPr>
                        <a:xfrm>
                          <a:off x="0" y="0"/>
                          <a:ext cx="5162550" cy="3905250"/>
                          <a:chOff x="0" y="0"/>
                          <a:chExt cx="3743325" cy="2828925"/>
                        </a:xfrm>
                      </wpg:grpSpPr>
                      <pic:pic xmlns:pic="http://schemas.openxmlformats.org/drawingml/2006/picture">
                        <pic:nvPicPr>
                          <pic:cNvPr id="9" name="Imagen 9"/>
                          <pic:cNvPicPr>
                            <a:picLocks noChangeAspect="1"/>
                          </pic:cNvPicPr>
                        </pic:nvPicPr>
                        <pic:blipFill rotWithShape="1">
                          <a:blip r:embed="rId24">
                            <a:extLst>
                              <a:ext uri="{28A0092B-C50C-407E-A947-70E740481C1C}">
                                <a14:useLocalDpi xmlns:a14="http://schemas.microsoft.com/office/drawing/2010/main" val="0"/>
                              </a:ext>
                            </a:extLst>
                          </a:blip>
                          <a:srcRect l="15118" t="22659" r="18468" b="38368"/>
                          <a:stretch/>
                        </pic:blipFill>
                        <pic:spPr bwMode="auto">
                          <a:xfrm>
                            <a:off x="0" y="1600200"/>
                            <a:ext cx="3724275" cy="1228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25">
                            <a:extLst>
                              <a:ext uri="{28A0092B-C50C-407E-A947-70E740481C1C}">
                                <a14:useLocalDpi xmlns:a14="http://schemas.microsoft.com/office/drawing/2010/main" val="0"/>
                              </a:ext>
                            </a:extLst>
                          </a:blip>
                          <a:srcRect l="14902" t="35347" r="18344" b="13898"/>
                          <a:stretch/>
                        </pic:blipFill>
                        <pic:spPr bwMode="auto">
                          <a:xfrm>
                            <a:off x="0" y="0"/>
                            <a:ext cx="3743325" cy="16002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4F3CC50" id="12 Grupo" o:spid="_x0000_s1026" style="position:absolute;margin-left:23.25pt;margin-top:23.25pt;width:406.5pt;height:307.5pt;z-index:251662336;mso-width-relative:margin;mso-height-relative:margin" coordsize="37433,28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xyUeQMAAMIKAAAOAAAAZHJzL2Uyb0RvYy54bWzsVtuO2zYQfQ+QfyD0&#10;rpVESdYF6w28trMIkDaLpkWfaYqyiEgiQdL2LoL+e4ek7GxsAy2SoECLPljmdThz5swhb988DT3a&#10;M6W5GOdBchMHiI1UNHzczoPffn0blgHShowN6cXI5sEz08Gbu9evbg+yZlh0om+YQmBk1PVBzoPO&#10;GFlHkaYdG4i+EZKNMNkKNRADXbWNGkUOYH3oIxzHs+ggVCOVoExrGF35yeDO2W9bRs2HttXMoH4e&#10;gG/GfZX7buw3ursl9VYR2XE6uUG+wYuB8BEOPZlaEUPQTvELUwOnSmjRmhsqhki0LafMxQDRJPFZ&#10;NA9K7KSLZVsftvIEE0B7htM3m6U/7x8V4g3kDgdoJAPkKMHoQe2ksOAc5LaGNQ9KfpSPahrY+p6N&#10;96lVg/2HSNCTg/X5BCt7MojCYJ7McJ4D+hTm0irOMXQc8LSD7Fzso9162pkWWZri3O/EJS4r6MDO&#10;6HhwZP07uSM5reE34QStC5z+mk+wy+wUCyYjw9+yMRD1aSdDSKkkhm94z82zoyckzzo17h85fVS+&#10;8wXy6oj4u4Fs2YgqG5tdb5f4DcQG9F7QTxqNYtmRccsWWgKtIU0Oia+XR7b71Wmbnsu3vO+REuZ3&#10;brqPHZE2x46tdnIKFGrijFNXsPJ8XQm6G9hofAEq1kPMYtQdlzpAqmbDhgGf1LvGHwI0eK+NJYkl&#10;hCuKz7hcxHGF78NlHi/DLC7W4aLKirCI10UWZ2WyTJZ/WBeTrN5pBgCQfiX55CuMXnh7tQImrfC1&#10;5WoU7YlTAk8icMiR6egi8MpCYn3Viv4CMFvdSPIkARkDyDGe5ZA0wCopsxmMgYakZQotR2dtFDO0&#10;s7ZtHo7Q+5xqqB+0OfwkGoCf7IxwGbhaP8ksjkHcvFELmq2itMAZLqZaSDAui7NaAKoobR6YGJBt&#10;QAbAf3cI2UMCfMTHJTbEfrTfUVh6+Fk/ckTjZcLydJZBwmbhYrEqwixbleH9PbSWy3WVpcksy9en&#10;hOmONOLwYaMpFFLz/Tnzvl3kykJsQZ3Qhq4HGhrTmdC64MkVVp/dKLDrH1OABFTRi+4kATAA4YIL&#10;/xUNwI6B1yj179KArIrhgoSqSvM0KyYNSLPMaUCSltUP1oCL6n9xE77Qh9NN+H/1gw7Y1wA8lJym&#10;T486+xJ72Xervjw97/4E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7VzxE3gAAAAkBAAAPAAAAZHJzL2Rvd25yZXYueG1sTI9BS8NAEIXvgv9hGcGb3URNaNNsSinq&#10;qQhtBfG2zU6T0OxsyG6T9N87gqCnYeY93nwvX022FQP2vnGkIJ5FIJBKZxqqFHwcXh/mIHzQZHTr&#10;CBVc0cOquL3JdWbcSDsc9qESHEI+0wrqELpMSl/WaLWfuQ6JtZPrrQ689pU0vR453LbyMYpSaXVD&#10;/KHWHW5qLM/7i1XwNupx/RS/DNvzaXP9OiTvn9sYlbq/m9ZLEAGn8GeGH3xGh4KZju5CxotWwXOa&#10;sPN3sj5PFnw4KkjTOAFZ5PJ/g+IbAAD//wMAUEsDBAoAAAAAAAAAIQBhjFLKGB8CABgfAgAUAAAA&#10;ZHJzL21lZGlhL2ltYWdlMS5wbmeJUE5HDQoaCgAAAA1JSERSAAAFVgAAAwAIAgAAAEBcq5UAAAAB&#10;c1JHQgCuzhzpAAD/yklEQVR4XuydCWAM1//AJ6eIuCVBXBGKkEbVWXVW6U9RVB2lF+pqaVVb6r6P&#10;tqotdRVVR5Wqo9RfUWfdqjSEIEidSdwiQiT5f997c7yZnZ2d3ewmm+Q73cbuzDu+7/OOed/vuzyi&#10;LicJeldGhnjXg/1L/5G/sy/kr4d0E756kBuyR+pECoWPgruXoetA9ia5ZM4ypKDZbRoZ75+5sUgM&#10;vSN6ERPAgqP31e61vkn42iA1bmSpJGHE5+J9ScJ0CCZDRESll0SR5CUggSBjKjOHwNQO5djJEy5p&#10;crJ1CLBnCjULRNINS788cwYN/lqCVpioMtdqRAYPLLnYHYoegvT0dLkI0a88FIZHLm3qHJQKCS0L&#10;AuQjzUlSGtk3UkLEAkqespDEf2yKrqktVjOPFRmp/pFyQr57enrCF/gLF3MgX/JPmyK4rQOl7NFv&#10;DDjko/xXzAKpZVBqol6SuIZKeSwjNYJgUVX5vDCmpx++boCaem4iV/SCsTNpJmLJGie6eWdYG6Tq&#10;IDeWrFJQP3wtkDPLOK+1zY4dLZS+UzsCdBSx9QKQBZEbC63z3pey2EOT1/xPvsrzEWjcWHrReDT+&#10;qbT+XAkzkEp+cVg2wnI7zBph1iCLb3GpFOqSMp9q5lI3RZY3dYMVX3V64VjLRT4JmhcNS6Omlplq&#10;SB0t5+7sTwQuVUU+s+Tv4pd0JR+tZpzYhc7Q5am6KXcG1C8Ovk2wmimGbw6NL533pvGLR8otB4qE&#10;/hucr6RSJ83oXS+rCdK7QJZI/MJ0GT4VGSrgfBXmyx7vxVoOyn0SVmcN6iMLWUub6+Oxx2JFU8mh&#10;8iVnkCYoqKXahCtZo6lS9KUp3+P0D3XyRZFVDnnFUEyRrGrI/VUePK8zKoVYEUAdoAhALS+fdZWD&#10;8vfp2+/7ud89eJSmhmS92bDyepRv58/nvWjhgn59+9598MhM42OzQvj5eq8cOqDzoE+SzpyCAL2I&#10;qkcC9pKwe9NooBNP+vFCOvyF5wZvcY1eyJQyqtZ4yt/hCyMC9+kjePMKaRmCf7kKH3760Xdrt8Td&#10;JKmjMaovos9Ib3BRIaWljHzo243IB3/h4+kB5Yx8PD28aImDR16e/IfcV308LO5oHMg/rbv09vSA&#10;jxd1QL8L8h32Rf4wN0w8+cN+EuHhi5fq4+3loXzIU0gLDU26L8VIBaAfThgQg0gi3ydfqEf44uPp&#10;6ePlqQofHjHh6RfZpRggPPJQxaIKFh5JfDRJ9vHy4D8scD4JWhkkCUla+OST70Q2hgi+yMH6ku+Q&#10;HLV7i1g0kpj8qSte5m9SgcWPr7cH+6hFUhzwjr3BlzdLKWSfp0hSymWlCtBaTT7if2aajsy60XQy&#10;Mhsc+kcCSAAJIAGHCGh6/A6F4daeWAJzfTLdOg9QuDxJQGVSFUfhbIDgXGk98CqeHIriiH2TR/sk&#10;F9wIrDRIxobH1C7ZHbjkQTU5Omn4kPhiTkRdkx8xY98lz9SFVl5d+bVqLDf+rDVIWwGoOLMc+DWE&#10;bTxWwbxmgPINY49PUuGTlpqa/jhVSIUvjzJSHwmpj9Lh75NH6U8eZTyBL6npT1Iz6F9rH81T9pMG&#10;roQjhwyBZzyGGB+npT6mgaelcdYSD80sAD4x8oC0aIkSh/0zRFuANJLNfsqIZF98IWAlQmRB/2Ee&#10;dAYL1HelsqbKHTEcpRzqhMUnRPZMRok4IfRjF+VWxwziql3L4UilRSz1SvBSGZfu8P45O5tKOGqM&#10;lP5nT1jM8LEQQVUq9UshFycfD+/ToPhKky/UEcmwRQVUBd8qUsMqZPlQawBzYFhLL2F0lF6xzmqc&#10;qOeUyAWA+RFH+8GUD+mmI9EZYFojf8UmiuBg4ZOBahYNP7nAgIBaDiMLNysS3PiSPBGA3bMchrIT&#10;vBs511jQmUXd2iwAmx1Tx2cBMCQWll4zoxxGbnAuAFfWDMq88ftVJCwN7Ijjk1w1kSORhy4Nirip&#10;ZsaUI/snddhf89x4FoDyGtQki2Y0IagZRhM9yN1MvVyXLZ68Y8vhON2nfLOvJ5J4T1cqXlqpMRD7&#10;RHJTzE/Ikm/Kw4nW8taa8Boa6ncW1xeShhl1w9HUKWPguhJqEsLeL3JK5TcR/8X+UpwbfGi6PXJB&#10;5S0m4huKTRqULt6l/JaBmw7PAtC8rPRfQDZHLfkph7otmT0hmM9go56PooBq6emErybMILB7ChDp&#10;lUHuSsDlpyqNRp1YKTSlf6ipnnxFs1YHZZnNzAJQic0NDsvvPta3sRYUeaQwsuhZKzcUsCpHDJSa&#10;MhucV1IhFjsLl6JfziWn+jDX8g0WpCZq+SdLoUYSuAGzAN6lswCS1bMAtLJJOpQqHXqvcriX39f7&#10;++/nvTdggO4sgNWrfv1r1z7dUv184wavde1k+QhmAfz0Ye8ug4feO3EMnrLBf5i5C3/hQ356ZEhT&#10;AOgcAVoodcbnpaBB9WB+2SUO8tNCTrQSafwfyjUo+0QNSVfuB1SoPOizT+Zt3M5mAYgmAL+z0aED&#10;u3k9uK+RPq1AwYszVzx6qjrjT2IVJ6yT4iJ9ZwWQCaTNJJIUK5o+i0v71EKJ5Go8da9Ub1lHJjct&#10;aqaSFAO91PKRbjMk3aRNiUXAukYproWQfHBJpbSkzpAYIDVQsOaGWgFEPApX0Z1KZhM6t8aJHK4m&#10;r+WfOjmgpECdYUprx0qh0y5t3dSrqzYi0yMDijstQjqvYXXOSm8MZi8QrQasgpHfoIiCLUA0BJDZ&#10;6fQmdQr/sZ/iwgHDwi/lqDpLDZUe/i3Fd0Dl+ZmaiZpiaXJazmR1QKoXqtoEIC/u4HUDo26ExSuG&#10;JcaMMu+YCcAofCu9KF1ThQF0486YqaRldZZajc9K22skH28CYFlJ7tAaJNcOPheMgZhtZsy6y+OG&#10;AP2Xk+plqqfz29TD+frOMlfUr6SSYvmTuZEd80XKUiWTn1rrwfPmJJtWAIMWRlck3Ug1LrWqoxqC&#10;cYoMnmpqmpxM9oVf7MC/bpR65zYtSRYLIiKV2mLN+4j9ZG8rcSRByi9N6ZXDYV9sGAJUA29q1UnR&#10;q6w3VYZvDq0+qWnJTJgAjN59htmj/wbXDJMYrwgw6kGJQER9gYbDvzJ47LqGAI2iYZmDfOOjaal0&#10;k2akusvqgOUIBG+m4UuCnsFC5i2XC8scAC1UW/3533o+paiUMiarf0y9ITDF/9l3Gb4YNPutEp93&#10;J/mVI6ChqXTMysFkIcD8ObPuP0y1UtZtdKksffnn817w/fwB/fvdefDYksHHH3y68qfZunWzc7f+&#10;X377uSVbCHDFoLc7D/7szr9HRFXfQzIE0Gn1cLG1ANQ6QJR/omvTO8tP/Lfz4g0WZtMKJV6vXnbF&#10;yUs7uDvda5SDR/Jsf/ZFtgKQn9QuQDUf8te/YtUPhw/9/v92qUwAld55+VH/D31atdRI7/njIt/Z&#10;31ycBVaAcCKTqP8To4U4Ws1ucrliaQOwUh/lEmKpU4tSsAc6/QhVTaLPLdVW9R2TVgArrY9op6CB&#10;aDVoNtTLLjkWTumXuh3MgexCqSKEH42X6f8iP6mEcTWPWhDk2iIaNdUZxifTapKVqqnJbWs/Lahw&#10;s3T4NOlnlslI9JyZ7mnbFwfR0cXsIP9alE859+hTZlpj7Tr9Iir/GRlpaWQKAPlJx/3hj2IFIJYA&#10;0Q4AVgPb8mnecNbfYfIbSO56si/y+L+lLYDFnrO0QZmYpsMKKHUnArCbYjU0oKenlJklo9fvMevX&#10;Gn+dV7vdpd5mf8y8kLYLqitd6De/mpZTt6EQu0rSm0h6H/GqmlwLnGAFMJ1Fph06jtV67mdB5DbF&#10;Nnh7E/GMdWDd8sD3sOUQdDVkm0956c1r47IvXkOWG2F+RwDWLNtsfq0JrxFPo1jybZ2upqG5qWkb&#10;zbSWfJWxfMvozjjLKU2NzYLrgANNWZf58yYA8p3NbeZeUvJP8SZ0rzNnApAyTkyEfqbYfG1YvLO0&#10;upT9IZihavAWkPtq3CRz650rdX9A6jipO0K0jbRmAuBrrnHB5muTNjcl6w/c1zUf6LYPKuuD9TaE&#10;KmWSXk1VbAODgtJwSeXCIjtAQu091Q2GS+3ELkMAX4SklzYNTlW2xPe3EpG65HFJFpgJYM6sb+8l&#10;q9R1y5LGoiM6lK1SWDC/7/fz57//3oCb95LlKgRf1v+67sDeg3I+aoJZtWIOmACmfDXFMvyA/L4/&#10;D+jRechnt/85KOv23tQdmxEgzgsgS+ll/V8s2P22RkPILMkQfpMyRXZeus3fmdOiGiPIKf/EMfsp&#10;3oRdAKgjCDSgcvUPhg9buHWvshcA1BS/c6cs9X8Syls9U4eNqvB+t/xno5mqD39hFwC6D4C4HQC9&#10;R7/Tu9RMoPqwR2DbUH+YG7qsQP7IC6rpFzFM+abojBRTGiDvUdSe2YuK1mr2AcegWpO/WgGYA1kq&#10;qJ8Z4mQM2QYja+Ti+49udqCRmaZa8IAPk0qUnEUnjURJokooyKYNIjTiLN2TSEgsAbIFiMxNgkdM&#10;ciY8zBXhEgLfxZ+yG3pHvsm+qz6keEl3+O+WLlV3lIwQychZ4wmPYFMGzkGO+g6Skw/dvUIubJZf&#10;NLtISLs/eLL74B62nJDynZV/uSGlRZEVNOOL+TdxsRcM/y5hd/heBd/5MHqhmogu253INZpWav2L&#10;f2QssO6MJLdCxK2Dcxp7t0qgQar4vHYg8Za1QHPHgTD1vXBmX1vlzYz9L1NyWbd3mZYyU/Hb7VnK&#10;ZSKe0pmTXtysLrNArZUHy/saL5b9YKlXoDQgGrm5noPYheAlkeUxSC3fDvNqgL21z7gW8C2gLIx8&#10;01I8SxQatrrRaXRU8GKZOldVLrsLlLt4MH5/K3lEu5XyG5y9zVXZKt2xzAU5I0iaiTVBHmHStbWJ&#10;ZHTD4b1bI2hv0bUMRz9qwxwz8xaQ+1SmHKvaFpX9hYVDksm0BXU/ihfTGAVfy3RbJ3bTARpiRlsh&#10;pm3i2ciTnnVJlRZxtJL5VpUcrkxJhYd3QZ1rvElelKDYsBk/wZu7Q21g9GJiit5U/R5x8IwPUfHG&#10;DMfUsyx66pMnDx89Ip8U8kmBzyPt52HKY/g8on/hk6L5PHqcIn0ePYZl+mmpaU/kOyTAlEf7/zoA&#10;4/+//DwXNHDNR8YLzogA6tgfPX6cmvLwCfy5n/ToftJj+nmUlPQ46f6jpPuPk+6xT+qDe48f3E+l&#10;H/jyhH4alSzQ5fUB7GUEke66fAf+MvMr3H8+2J85Yx7Z3ycQjhQmREE+cqT3k1IfP0p7zMwlhJ+n&#10;9Q6EmKi0Dp0eD/ggZFgfpqOI+rWsHAvxu3rlL18if7ni+cvCZ85xogl7Ri1kP+HTa8sNce89ah+P&#10;nlWuhP+A7YnMWH56nj/8JJ9eW26SnQUTdvWS7sDNuVF0u8GoRSX8K8An0L9C7y03WWg3tr4fVCCU&#10;fN7cfUPc2y9mfgC9U6Di/BNstz8Wi5dn4p53C4aVZJ/vYkRD/YkfggPgTqWSBRdHiyGAlxs73qxU&#10;CtxIYX5f8KlS0qfvNojdiwSovjw8vdgoLPFFLAJEMfb0uLXz7fD+225RMbxOz6letkj1srPP0N0T&#10;xS0JZRlpCDRk+WnCX/0LhffbekvccFEUWkzTjW0fhbz11w2NHOJPL8+TS0MKLj3FAqTSKjCU2XzS&#10;XSXtntRj9QUnNckjui5R9cXtD2WPRFqacjki+HJuYaGaC0/yd+z6TryXEz+RA7bdVgduNqib2z4t&#10;99a+m6KWrt2T0ku+z0t+ckXFos+STzH6mRsLziA+2iH09Djxc+USDZ4q8VyV3gduSrYw+oy5YJti&#10;MjOZaAOwrfc7re+i6Z9JLazqZeC0yLI7IPa61XRts1sojB8JIIG8S4C3upJlYnRSkoM9fjemaM3M&#10;4cYio2hIIJcT0Kry5my/nC9HDAGK9i7p85JWLpulRP1eDl00BFDjgLzRmKUhQOy+sili/KANZyag&#10;QcnWAyEtLZ1srgda+xPySYUP/KRf2B36IRcYC+Qv8nfxgfSbzO2FECFMyTH7l3U7dS+5hMFee/DR&#10;RE1ETUvNSH8Ce/I9oR+yOR/5++jJ40dso770VPEvfKGfVPbpVKbg80F+MP7PbIVM/4fo4M5zJfK9&#10;WiYA3DwhLpkv8nkifydxgcJPdH4l6idP0tMgLSyb9HYc8Dwd7fdqa/grpyqjYyef61fYVA1mBZDt&#10;mMzwOXrXw8u3Ui7feni5/9NwJ2Hr1COrLl659fDKrYNj170yaut10eKYcfz7xp/SeGlmRn3bcsS0&#10;P24+vHTz4Oj17Udtu85sO6N3JV+6ST/9I+BO4tZpR1degJ//3SDORm+NFzKiFlRrL/x8Pu7Gg80T&#10;1rz12ZbEjIzEP994adTU/0t8cPHk2pdH1V94kiWQfk6serv2/osJSRcSYhe1G9Z67r8ZwvWdvetP&#10;HL//fELSwRUdJjafdQrcJfzxfnBA/dfXSkVULHGtfzp37vp98vn+xUBYTE7tbFKK2LJy+JD1F+TU&#10;Bc5OpgggRC1+8bOXlp45dfm9qpQhqwz0hSptJyfeEIXOSDi+ZoMgbFgancASQhahU29EAKluqcTg&#10;RRJrpdILkes7fJEnjFh4P7lzKvgcs/O0KoFUJLJSSJRanjpBkix92FMykUFKm0oeNTH66N8lZQKW&#10;nLRMApSAfVGX7kdd2vfJxo5TtsuFR3KpWCH5RFl+ZyS59kmSQZ4/IhZoJjl1+PH/3Tl+kXxWjRre&#10;ucI7fyXS0n5j27CwJjNG7Dp07ubBfd1+bxg4eneCPCmGhMaOgmINhDjRSL4nVyM7vpixbfO9MVql&#10;tJd8U2Ig20ztkMTtnJLZMVYbYr51tia548PslhZyCbsZSvrDCDZNsCaC1pPLhLcc5cR4igwr+rLN&#10;TVS9uFEdGb5Nxcxc94l7ubgBRsMCkL21XmoOzVGS2z2DBlBj+zP2wofjFKMhH6Cl4dWgETYwB8iC&#10;GUgrt2w8SN2b4MBMM2guQ2jXw9Zl6cZ84LnNJVcVLVUFObGaRyzL3B+F9tVp+sWj/+5zIMF2UVLP&#10;rNStgGaMdGbc8JWOJctmXdakXhML/1Pz8rL0KHbwqG6gPNUaBqzill55zK9SDuU+u+xT9XLkvMmx&#10;csPz5J6io0tzB2hbIc8R0DcEcMWKKUmSwUBOp6y/ShGnpYPCTrR2ot3SL+RDL6aTqy7iWPw8SQe9&#10;nPtQn6CTgQNQzOD7E+4D8SfRC9Tv17r2Y5/79+/DHfYI/kpxk3DAL/tJ1gjDJv8gBNX8+Q9o5saf&#10;jNTHHYPzNyzuC5HeuXPn3r17d+/ehe8Ninl3LOkHxwrYDEEbIyUk56nOpoP53u766Nv5viM+VjK+&#10;YCGuaNAioszUo1/lxUv0UdCLP817sSR1FNlwkrDxLGixpEYk/vn5uFc+H/uKODc6Mf6A8EqVIKJ9&#10;BVUmN0X1SdbQ2JegF5fNbRFMI4loOFH4/VyCx8md44Vpg1qUhNn34a+ufXn90pOJ8Sd/WvPyz53D&#10;wVlQy4EThAl7otgkbPKp/v7FfhE0OcE1unUQjly7kXD8l986/NAxgoT/wqcjhWH7oz2E4FazEpLO&#10;7wAtWGmixeRJM/xFGwi3NkGKRFQJxfovxcxPAK9ZMlhREJklhQ4aKyoNNxf8xollm8fuXTd27ZoT&#10;8Qy2ZH+R5pBJIcjLIaQAlVA0JKWfvEPVyyhm77CXlu+f33bYwWjZ0COZe5ik6ncXXf0g3hIXQdBb&#10;4MdgXr3ySF4/onYveY9oMEb4I5Yp29xHQae+r3YjEpMhayRn8yLEeKm6Tk+1lCOq2husAOve/+0E&#10;FNt94zpvG7n77541iLOgFyefuTGxSZCYcbLaL4KQQpAqD4lDzD5mOjO81C8tg34wswjCpemeWQ5A&#10;2dR5bIjkHo9lFGI20uogL0Zl/afM9KJMvuazDIbjdgorIrpbAg1IZj4fLcu8ZfKzEkj2auFZVmit&#10;R6RjCJBqtNiOOVAebHayrRUk+VVgGansRdPgmGHIeur8+L9cxpxY2Pj3mEYq3XRZ3tTlpnnXGL96&#10;IDnyi0Z3voPTVD4z3N3JjQE39oZSsoPWCU1eKE+p3iO/4i2TqBBWtC5RoeId80q6fqbYskE7seja&#10;lVFm3gJyh8oYu9gBk/pLrJOlSpc4GmdjOYAuCsuo+VzW9lskGeT+m1kmpq0tdIRQnalMjbZ1qTV6&#10;lXtN5CrbgglDgBgzdSkbEdhAIVzyML8cC4tbYwjg/crjrHLIN2/fOxd39VzctVj6kb/8+P3iL8ZP&#10;gc/n/Gfc5M+lz+L5i2P/uwaf89IHvsffuAUB3rmbdOHy9fOXrrHPhUvXILqH9AKer/V8+7We78h3&#10;2Bf4K7tnX2Lp3/gbt+/HRN+7fOm//buv7N99+cDuKwd2X90Hnz3XD+y5dmB3/P5diQd2JRzYdePA&#10;rpsHdt06sOsO/cs+tw/uehR/FSJNkS74DnduH9zNHIDj25JHCAE+1+GzfxeETMLftwdiZB+I/U7s&#10;ubvXLsvGIh0TwJM3e/q90zW9KmjTFpekwojKkvR8fGM/mPNfpthMsmGAqAMyXSg+/rDQ9imi+nok&#10;/jGqs7D08y5hkq+gFkPHwuD/n6DS//LG+s8/aAHOSATjmviXKQ6fWWz7AU7NTEg4LLSpHJR4/SDY&#10;DgLZavug0s8Ka2ITE8/9JtQqSSwFcJWo3FE4fC2RU5tFJUEQbp5dK9QuFZR4ZpNQLziIOQ8Kaycc&#10;vU40bXGom0s33Nz0elhYcMGw4Dd3xYvisOen5hWsNH/WD6UKVqafH+i8A1jLsKdvoSqlyWfCSnLH&#10;wyNqcUhDsCtMfbFw1b5bb5Jbsg1FbrVpn59sW0AKvyBcj165dljDiKoNp2xeeSxRHKPOSNz+RpVS&#10;AVVLBVQZuVSW0ePkLLhDbsJnfhS7T2LYO6tq6QD6mRXDVnEkbvlQvBPw4Q5IDH0JyZSEqINjOrxa&#10;I6J61w5T9xIDCmN/Y8cbXDjxe/oGDJ4/a3DpgGoQl0fUkpCAcPEz64xoIIF/di0pU7A6/Sw5Re+e&#10;msV+ks8C6rHMc9MEYVrLgtX7bbmhb6uIOjhOGPp8BH1TgnvFO3GesOUjWLPAPn23AFW4eXP7m+Kd&#10;UctkzB7RStQgDKTozAKQ4bslZQrV6L8Nlp+IRUwCKstSteFksCSd8Ui4+Lsw5LkaorWGlW+WgepX&#10;OGfAMfP+4gqZQ18t7cQac4CmA5oLbAGaDrrmXUvrmvayhlZXxzbV3bEyF8BMHuqHb/rtbhyFk4Ix&#10;k47scaO2j+nIQPpVoulSrszkBj+KQppXetmAqcwgspVYO6YN2Aoqc8+tFwC3EdFcAjXVXK7XyiuP&#10;1nLxTcd9t3SpcWNGVdCVUeOR/6lpdeUCxt/X3LSMwlIVNE61BoWueMaJtQuFQVp03zLm8jn3ujKc&#10;C2Ct6PI4NLljpsnKMpr81GwSqa22lAnmQBL0i6jN14AGhNRQOMzHTMfJoGdi2WoZVD3Ni0lTueSZ&#10;w5q0WLJlbzjlJQd5xnautnVRX6wLrH1rWL5fFBeSVYD3o5kRIMYsGQKkUsFsAIr1SrILSPPUpdIm&#10;2jH4wsd5YyP2dMxfHLdPhWn8aenxV6/C6n3LpfvynYRrV9lAPfMof2d7e2uG9EFmOuk+FYQms+np&#10;GR/yHfgC9zUTDtg0BDIPwMYsAFgOYPXzf97Bh72Kf/XFKLKQgV5ffTHyb+8ScB8m+Rt4ZBMEtLMA&#10;iOiGswDSq4SD/p8RUsZaaeGGMiE/g5v9AEsAUq7cjlv6yqcvzj7Oaz8J2z7qIayfQMbw4/8c+orw&#10;y1fNRa2bhf30K6s6buxcIQRWB0xqQk0Owc1/gOUDsKzgIoTWcs6/vAyJWz96Q1g3ns4IYJdob+C+&#10;a9Q53jupeNGz/jd66v/1e1rxzvQ4SRcWNydUvGVU7Xs/Nv5+7PX7G8et7TliC5gVuAkuMGf+M2Hb&#10;/bPX7m8YJ0xuAasJhFPzK/UWft179V7M1b3PbFhLQ4p45+reYYIwbOu90/NeLKEyNEgjw3LdJDXA&#10;Q4j+te/GyfXChYzwxsM2LIuOp/UietbzPYTvjyXFXE1aX3vtZlZRE7Z+0GLYZ9sexFyDz4HPxjT4&#10;YDuZcwHOp4wR1l9Lirm2/zNh2CvENBD1Y2THZ7bBnaSY42uE7h/vSVCNSt/Y/vmUtm+EBwklarzx&#10;0phdp2n4N7a/+Xz3eutJ4PB5H7aehLubxx7seCzpdJ+gPX0bTB27/9TVJPisHftZB6qKk2vsZ8LW&#10;+9FX7q8dK0x7kZoGwt+Hn+SzdYow9ou/EiLeurJvqCAMBWfzWgYqZggq0tjnqCb/HATyVjjcAbvD&#10;c8eWnqMh7Bs69rkfYZFKUMsZLMB/fm218dXf4U70rMZvCPP+ofHWXvsHkyRhy+AXD7GbEDUIE8NL&#10;SKMWC4PUpVRmVbBydeP6caF9aCCbJcCGmsVck4oNZ8vn3k9yRZBWCbASy9UevnSqS6qm3FpzyN+3&#10;1P/hqZm3l5nA3c2NqOhL51TJej/LIL4JcpXkFv0eB7o4NmXLs3MBMpmJWq2MnndkTY2xmQtOcZDD&#10;tHCnpFkbiGL5lp/QqkrYOJDjBmq53A5oVGtNu6obqYEXYyp8AWOD5PLFevY2DU/mo+ZbPB6mQYqs&#10;Eda1PlhLqTWzMn8+q6aiuaQouXegNnNByT7Wh1Dbs5T3lzQXQDe5qjeO9D6yYtqWRlx1rZ8mjMeu&#10;eLs5JQ95m6+ZNgTcsLRo5wIw1ZTxUU+u1ASrQWGTjGUzxRIuiWGiQ2hBymakytC6xpZt7j3EjfPb&#10;YwggqVIN9dNksrInhiMqOlwxpa9mZgMQDQH8dADmVbIQ0CcW6wJEntIIKlMLZewwed7gon6VEUjJ&#10;/KG0qRrVRN4UYO2SJWsW/wjSyHfYZgFq91LIRKsjF5l5zD50QzW2kzyp79zGbHQzOeWz2b/8YZ+g&#10;aZOHwQ4DcH30yQTYWxBMAXDnb9+gP/zL846lvejEkKmmQr6L+72JsRNh5HzVmQXgtX3L40lfei9Z&#10;5Pd2V/h4/blFr65q7UkZYAsY8rkwYpe8hUDCtu41X6u37YdWoGXFbwPtndkClAscPLP8zX/IlgEX&#10;lx6qFyIp/DRobWiJ4LhLvS2LFJ3N6lvK2gDOyZnlmx5afGJgNck6JlNQFXMpZeqiK1Tr8Ov/Niw7&#10;yVbmy9e4fe9UJz+qtv/1f8KhhIR/948RPvuA6Pmg+bdZ1oGrA6wacPau6O+qlSlMP2/tBtOC+Jz8&#10;e3rvZ8KYJlWJ84j6Y9f2WR8FXk//9Zkw9tPG1IZStf3al6iPGyeWbm67tg2VgcS4vOPmn4/foBF9&#10;tu192HeA3qRrH07umgJ2gRZ0skBkx83C2vMsUvGKj/557UtdI4nkQZGvth02Z3s85Fv0z2teWt6Z&#10;hqNcLy37kohBdivoML89WUxBRVrz0sZl4s4FY/eB6g5XlVd+bUWwwNeoH0MKhsPnxc/Ugen9Grsv&#10;+sq5eW2EaXvppAaIaKPwxxuViPcQMnfg2HUi256+NMBnXmXafgxAG/tJI8qHxksuWE/xh7C27zNy&#10;1EwYsDKIEhoIcyP+kPBy5eK2xbXhQltVMh2gcQDQKmm6ni6OMPuDl3tUWaH8Z39yUQIkgATcnYDW&#10;DuXu8totH3vRyH9tGjjsjgA9IAEk4AwCFnq82UlukkfOJkDlMZoRQB4bGQKU/rBamWfzFkwaAlTr&#10;AujMBVHnl+ahywN1yckPk61fxPqsTOclYchqM1Ge1fNKIWVM4Z86aejUSZ/CZ9rkoTDMz5T/j4dO&#10;CqtaVdK2VZutE5Xby1vw9vb08xX8fT3z+wp+vh75fb3883nmzyfkz+/h5y/k8/fw9c+AL3754Y6Q&#10;3499jvgEThr/McwigGvo8KnPpN2CvzDjAOKF+3/7BkouiS/q3V/w9feE0PLDB27m8/TP55Xf18OP&#10;xgux+3oLnnAKIc1HesidcnmvW010/sMH/F583iPpvnD/Xsrin32njdcUQs1EIGo3Uyzc7E0g6v+3&#10;B9EjC+NPLP9VWPfKM0X9QoqWf2O9ACP/fbf9e2L5mjbda1KVLbhG947CoWtMO7M0ixH9v3P9LbcG&#10;hdMsCixZT1gfA45JvAnX/hY6hgUGhb0i/H0tgRWjG2fXCHVKyQO8RLgToP8fXHxiSdMgqocHPtVa&#10;OBhP48vIiI+FRQTBQdS+JJIRv3HamxVFTrZSiUBlVsy4JWn94m3iGtYvMMnD34u+fDf68p2TlxY3&#10;gm0GGUbiK+rAWFgO0bBamULVQgq1h+9jd58W66xoAhORi/YE6ab0U6qDUkRSZsNahHXXkk5Ln7eq&#10;S+Y3iDXh+K8bhM3dw4iBoFTYu/D9Z7IAgaZaDl8y5alzSE1G9Yw9yhDid/d9btrYfSev3D8Jg/ay&#10;SVASTG5g5KYKLErPzxMH/GkgHeaykXz6mdE8OOb7Sn2FX3ezeQGaAqr52YY5Y58lzEagXJy9ULpJ&#10;24SM+NOr1gm1ShUv8XT7l9e9v/4EZJAIQ2zf5IZOP/qs6RJZG5bh7cSazqhNE7Ixzux9Kht3ebVf&#10;YwLQPDIQ2NpyAJemUZ+/iaEYM1I5KRgzUbncjZXBNG7BjYUI4tCKNE9HLvm0FRMbKvN2Im3PybAk&#10;mcFhR4BmgtNzYzE9RXaUBZE7KrSFP83QNHtuMMqnyVPLn/wdy3E5k0XCWrDGjbCmENrb/JqR1kpN&#10;UYbCZMDGoIzzj3+PsAqVm94sTiu7SoUTR5Esc0dTvHWzWH6LAWj2XbfkKDe5pt+R6WP2vDm04Zv2&#10;a2/ht1rr7VoOYN2x1Sf0gV3FWzdP+e6KnBZNd0VT8CwRyW8u8ZGVJl7jUVNbSYWFnUro9uNijHK3&#10;W7/oK5O2uDeHqrNv2xCg6epLw6rivyxeqmtJmoKkchjMCJA8yfoa+PWih5V5eHp70g/9AmeVeQeH&#10;hAz+ePyHQ6x+wAE4IwebiUe9Sceykd3MoAjQQ8/hQ09sg5iZCUDaZJB8kWcBdOrZ+5nnGjGXmg/Y&#10;BcAE4OHj7VUgwNs/wMuf/s0f4OFXwNOvgFcBfyHADz4eAX5e5Et+oQB8/NnnWa97I8d8OXwU+Tzj&#10;ca9VvrtwZ8Ro8hP+1vK8J7kkvjzBu78f/IWgPAr4efr7e9EoPPMr8Xr4+AEiOc9VJgCfqeMfTfoS&#10;nj088G/yiQupAz6EowFS3+iplBCm8IqaqpJzNCP/nS/O58+Ip+P/W0X9Hx4FN1+UcgUWC5APrBcQ&#10;2qyKm9vi6eC6wsblx6gmDzaCNULdUoHKu/RfcnbAxCbhsNX/VtD/6225+T58Jxc4r9F0tDB0Jjka&#10;QIhe3f73V96oERRUvVvH37uuhKn4MPd75ihhVKOIjIQtAwJ77IBZ9CdnVWgG+v/SJrD3IEtAUORr&#10;7da+syYKgkv48/OJwtQG4kA6K4uimi7p5MRMsGvEq//Xtke1QHD/ZqU+W4jY8HjMlzsh/Azh1Fry&#10;NDwwKLStMOWbrYkg5cnvnn9jLXMllnLWcEoVT6qiFB6vap/cNU2YvOby3ZOXyIdMdBc+238yo3hY&#10;B5hCD/sRwAkHi2vCMD4Jtnj1N17a0HHinwQFHJSwsfval7pEFqehTf1myw3uZonwJsOEYe3nkQkF&#10;KtsAzd2EKJhNsOavq0mn2WfbVHIYQXxweJcOm7t/vBsi5dsLJm1QZIe2a/uM2nKDhnB6XcfNbd6o&#10;xhTssV/sTiA+Yta9+kcbgJZwYaMw9LkIYp0hw/JiJaahGHwiWi/tMA1SERjZoc3afqPg3AfZGhEf&#10;f0RoRVOaEQ24yFWM8qHxRv1IpwZA2MVr9IBlApO2x6vioT8Uw4Y4EUhcV0Ifxu8ZUKX/75N/6V0D&#10;Sm/D9ycJExsN3Zkgtn+n54zcQ2dQiL/FNpUYP5TWVWvIUl4GmuXKjIbmUr+aDPq+ur751l+zPZWu&#10;+xx6k2Ahu29oL0iOvcQcIaDX73Ggi6OKWu/trjG5mhHVuh5Iiy1rR3PyZbzAU35RyEkk6VUvBxAb&#10;Ib4VtgIkZ5Nyu1y21jCSdteBamusIdv1lEfF991NGgg0JQpKluVyADP1znzUipYoia6rXRirHMyr&#10;RoExKDXyy4W1JPJEAM1OtJYaiNuVRBcLZKzYqzJFs6mQuN7QyfIpqp+j7b+NF4dpQ4DTEiYvoOD6&#10;VFZrq9SnsrSnKLVS7BnqNPmaYDUV2bheW9ZT/sXkQKPHNzUamIoKxU041rpROqr0iagU6WaL0lxL&#10;rnhNgHUnRP1FSZTSNRYDl2PgOsmiJiQLILuRH+jOCBC77qLgJKfy5fODcwB8fHy9Pb294OPl7e1F&#10;/np5eTVq1ebVnv1efUf69OzXSfq81rMffBq3aguO2cfL0wc+3l4+YD6ge03DoeA+4oferxxefeSY&#10;6SNG63wqVasODny8wb0YmhwsfAGV29sbht99vQsGeAeIH59CAd6FC8LHq2BB74DCXvApXNijYCFw&#10;41mIfLzpp02xx6NL3GAf+O5buODLRR+P4u6AG69CAR7UsQDeCxfyLERC8y5Y2LMQCR8+EJcXjde3&#10;SBHPAv6QTDmzPP69RE4yiGhcEXR+OAgw36A+oPM/4dV+6ta/RuiZ/RekiRHSInwovAl/vBfe/ncW&#10;3ivr/iHT/v9dUKzeWL44TTp4pf/TUq2K3/FOhZXdL9JN/v+dX6yeOMfglXVHF7UKTPijf7X2G6XQ&#10;jpJp/1HfF5fcsPsTDv7XP0I4ObNcEzb6O23zjYHVSBWM39mr4tu/kVsvrzj/3QvBYAsYUGPJaye+&#10;9Bgexu6LV7tfD85vWSJhy8CnX91EbnVY+O8SsA6Ae7jzf7Kztr/um19qY6nnJot3pvx2lRzpl7j9&#10;rYYre+yd9+KN+YVe+bvDSxtgWT5cU9ZeIU/pjHey+Z8gtB86Rpj2d49dc2BdwIklZRsKf9x9k06P&#10;p7Nd2Bfpok0IWyges7BIJ+GvKFA+xcvjzILCrwp7T74bEfN9oY6UV6sxU4Rxhzr+Q8e0o2cps+th&#10;Cn0fOPsg6sfSzx1v22Ez24xg7L5T5CZxWa2FPA8fBCYrBagMMKm+0pou574GaOIF4/aV1nY5B+Pt&#10;p+cX7DCW3Z269uprCX3D1naJndEcJk2wxJKZ+fSasubK+1VA/vkFO/7dodVGthp/yq+X3n8K/k3c&#10;MqTWq9KSkg5zji55PhA2Gnyz2ZtrhTa/7pjTki6dIFfM9wU7Cfui3mUnOEQtKfvc8SXnptc4rvHe&#10;KJA8+lzy9emW+8AW/L46jtxifNoDHxpLU2KLoVebX3fObXlzfkHgeUKMQnwCky+WlGv4hRSg8PIv&#10;f35HFnSw1UfpCVuH1uu8TXw6YUlM/4qwWQhsGUJ3DYFtVsTtQ7g75Bn1zL9P5F+m9Dq1nmbzNcOk&#10;k98o0IixPfPlnfP5p+yVZlfvVmbjJl8YEEZYtnRodqhW3oiGSq/uHg2m4Ogpo6Y8SpmlhWlduzW1&#10;kYQUnM1dkMwL6Q7ZbVn4bRoxIIGslql6YNKQmpx8MxXBjvWapp2aduggfsMC4OrIjWW2alSRclnZ&#10;wZFVcBac5Rc5Gs0jx37yURjHaKAAaBR49pM1xfwJJjZLnclU85Jo2jpdCNYYym2pJuHWMpKvU/xb&#10;hiVTU+lyVlPjYH2z4o2A5aqiZR6Jd1iHkF6aUq3cpOEwB5ZIVXc43ZiXy7JN0MkaW28OjRftW8mW&#10;dyaPY0VCpwtk8RrgpvLqtTNWXxtKk8i/OFiuyOVZhql5fcgp0m0ZlI4Kl79mapwWNbdnBINojaQi&#10;njSp2lqB0XkTaG/pN9eSK5VrnQKmKn9Uak7xURKkkBXdMJdMfO7oB9EdixW8VyvlP2zEmJ5vvXkn&#10;xetRahqXi0rEomNOEl1n0nOP0oEFFy1aOHjge6fjEtXJ4xOjkkQTtgZhyRIF13dt2mPa1xe3/EYn&#10;FxDn3h4Z0FCSj2eGNyzYh7kMQjosPvBiqfWAn1Yvqi0qF+kAw68M4QnNq/R0T3bw+5N0+O7Btih4&#10;Qs89h6kHBWvWnzhy6KIjp+NuPSLx8CYA6zFSE8C+C+JCCVp/yUf5ItdpIgLbOE1z6ZcjK50B+aWv&#10;KxLzZPAaln0p47OyiYmgUcWq2yZQ3YIFw31V3zs1v1B7Ye/pdyMsE8HClP+oghBD5Vt6MSpWN5TW&#10;m7mknNkX8ZdSq8VYdFtdmxXZUmwrrbduf1HbGqsVXVW+We3xGRQ464+c0XvVkYh7N4txcw03s5OC&#10;Uk9mUsFFFX6BnvcpKv/EEJDO7pAvxA0xAGSnCUDufWqsAHIXjRQncy9shzLK5Z6UDJI6TzRrWBap&#10;LsvmQiMcmgBcnluZi8Cy84cmAGOiaAKQa71ceHS73ZZKF9d/0FofLN/emrZFYwJgbSxvAmDNL98I&#10;6+ajRmbdFsxSY+QTqJtqy2D5FFl7aimhpaVDNgTYZenIXKuQA3wTpGgCsMgoxzoeaAJgIEV6zjAB&#10;iAHq1HClFTSoZrqGACqhypNGkdZosCwd4v+SQLIXY0NAhcD8K1f98uj+7Zdf6XLzXnLqE7aiWnsx&#10;5cmqgUAtbaniBRYtWPjhB++d+U88wE0JTk/90N6T0yN5Cy5WYN3rzV6f+s3lnVsgoZ5COjmPnLwF&#10;iJ4Pzr3JzwyyCSA5p5zIT8wB9jRvVM/3JPoIbIuYJtAd/z3AIgAw0tIF8hSmOeTzDygbGn330Zm/&#10;drw378e4mynEETMBhP8vMu2z0U/ad9KNFPYI8B35SQwzAVCJOeWfmgNo7tFHxH6vrzLqBq2XW5oM&#10;1HHCRv8sAqR3ZeecFq52KloQlCD40Jjs8otfFQfRAzm3MfMLdyCD82QJARvEF79wnmTn/Li/Ig4n&#10;mGy8JEDpD6kg0aDhP+pYfPVqy7L4jBdXcaKXfIPSZZdWaJk7PDuVXcCeAm3s1q66YT5aortLeU97&#10;V8wr4Q/f2TIq8Ys4+C9OBKDVTPuUWQCIN7UEqh6nTim2LNaqAHQbOFYwWPHnx2dk5V/TLZM7cLJH&#10;85TcxyXfYWXZBX/46QAMCN9RtkpPZVQVk2hHN0Wvzpj0ru9MN0A9IW3UFMOqYlJCd8hxaxlnbAiQ&#10;ukpiyymWdqmO8IWfuTQGYqrZMeWIyuNirG5sApDbVS0CKZftngXAarr81/Kn3BTIUVrqz7x33pnl&#10;d01p1PyUy5LczGpMAHwTbVDqVG8K7oXEU+NTbS1FuuEYJIFvVw0KKUumbMvgTQD8RAA5gTmotXFu&#10;1dTtAMgZx7+h2LFtGv5KtkqveN0yo8KrjCPpNDN8y6CTKSb6fxpfOgZ0W4E4VhisvQX4meg2ZgFQ&#10;vpoaTdUW5R0ht86ikHqzAEyWam0XxaKNkjNX7r9Zlj0tbTlzqTHRWgPC+2ILTTQh62aBhSMFlVFT&#10;ID7T1YUVf/xjpiUqer74Tdb3WcIsHWhnBBTy88qXdn/M2LHVqlZ7ufVLQSXLwjicrqovyWFUNGWP&#10;8+fNGzpk4O0Hj2Xp7XtfawdyhdWvNXpr4cp7sTFkKj1Z8kYCpt/ptoMwKYCM3It3eDLm2yLSAWbT&#10;AWgZT4NJBnS4WzwA0Nv3Rsrj0+f/W7Vgzhe/bfPMXyTpEXkimgD8zkaHfdDNE7YAtHJdHf75vZc7&#10;Se82zgrALAL0gWwIMBBarc1oHapGxqUSYnXKtPqBWsdWPZPnAijhi1WT0/J0bQqSuIoyKLUfcCfm&#10;+8KdhL0wY18MDNJP3THHKu2XqoOam/Jvpc1Sqf5KDaV2ZKWKkIMfNMVZrE72lVLzZctKf1XzapMS&#10;xLXBfJJ1XNsjAe/WRenUmABYjGz7FFHzh3/pRAA2x18a9icTAYjySfV9ag5gb3LbJgAxCpuGAIuX&#10;ljVySjmh3UxSw6WFAJZWAPbUsZexo1nnZH+qV6yk8PP7VJN84KwAVvsQVK5smQugz9/6e8q5ywFY&#10;GXByrrgmON28M2MC0C4H4Lp0fH2xicIOTOacmnOVKZpG5ShTAWfes9UXAs1owkZXF7WmoBoozJY6&#10;lUHgVoqZbNnW6g8yCNmj3PDyDSy/LItvig1KnSZF4stCXeJ5E4CcKHtvWiZBN2peAPnFIX/RzALA&#10;5QCaGiKXGz53eEMAuGdnK4qTB6mlUn5/KSWWs/VbVkJVY27OEGDvC0iOlOuUWrRk5t4pDrx69N/g&#10;mkrBdah03Ft/Z8iGAJG8tI6MZoqYHZpXBqNhnBBNLis2HalzwjdHNvKUi0uM1EoXjheJm0ivyilr&#10;YusZAmz33yVfmii0Ccq8IYDvAkFB8/NKL+Hv8fuWHdFRx+KvXpa1FYMyqGsjYAqc+CgjHeAQzcva&#10;i07vgcELvdDRbbfBNCH2PUguwnmATHMm/8OKXVaI6OHj7JFYsnhdUtIxoZkgbrmfUrMhd3eJDsKG&#10;JdkfcFAywL/G08+0nzbn/mPhcbpkP2KzAHSKHSnXJNdFycRBaUnbl6YDsAIpSiOOVrO3tz457jan&#10;VovvFite1EFZhkDrj6hwSSHJL2x6Q+VH/QqXNHNdeZnuJ4XA1Dqm2vEXs+wxGaQSJLnQtPuieLwI&#10;ckiWEohFkgCGsClmeoIF26uScWfFREQuNlK8fFIh0Wdr7a6lxdC6f5p6i/RKrCysOvYJYo9rBzrU&#10;ernOagvJTSq7OJ+fNtaSkk++kJ/SyD/R+SX9nxoBmMmAmOBUdLjUqPpY9pgApCKkX8HkTgPrmcmd&#10;UcuVqLwDUoTMvbPtyY+scGvZ7wculkdVyS9d/u1rtfCrm32zZPQAmvVrjb9umPaPHxvnrXkhsyJH&#10;DRoaW103660ZbRrYH7nDZLEpgOqpdTHMNjMm3Jlw4gTkhrmfNSIYpEKnHbM0AWgaPY2Ky4euq/3K&#10;3o2f0maftd/aS75poBtrhJTbXrmlhS+Ws+VtljozUWt0DF4SvunT3GfptaSnua/rhleELF80udLc&#10;nMmqKGKUaiNfFFkeyRczAcjRaXPQ/UwATFStbdp0j8KuF5Bu9RRZKSN66k6+bs6pCUsdJ/EdIfqQ&#10;Xhnkp4UJQEy1NNBis3ioslht35SzmKqdOu2PBhH/Ux4R1MWo1FM2RKvOFJvkLWwB+t1OTdrN2AKY&#10;G0Vj4oYZZcuVRlEXdWJa1PjyBu4L5fcODPD2hfn0SjgWrzZJTbLsQNl4C3KP7X9fiiLZ9mjbBU0b&#10;nwMOaHceHjeTUtn4v1iArZkAmLapsJY6USx7mG4hfRcrv/jTVlXQVYp0e3fiTS6dGt1bKkQEi1rb&#10;YiYB8TkJgPcpVTKxFWbOOAdqtyw9kp4vpU78LT7kBBDLl6ITi2LQf/QVYnWll18V4gILTUsqz7mg&#10;OSDmolQ5NK0wi9pM0dLNNHOGADGlKisAN7FBy95W8TD/3OF0GUchlgo2ki92ClnXELR68e1Md/2j&#10;ZgJqtxefskXokkFKnNQnR2bcs7RpBdCUUYveG58oTf8MHvEzUdlPsRZzZgLz5N3NJd9Lhu/Sfg3K&#10;pgAgMBtgkd+1BklwfC4AZaqbETaJ6b+MrfSi7JoIYCGUviw2ewM2k5A1DnR7SNaNA7QBZJ1maUhH&#10;1FhEe7xiJpNd8l8sE2W22THrzvH22SRw9zYB0JyxuKRcphkn9+wtvvBPWRiWjuWbmkcmf/KiGQQu&#10;O5PdyCYAvqW1tmDeoPbZFan48mK9E+4v/1NXvTROpoHexVs6IBD+RSObPHgUxpXLZJHOuc7ksq7J&#10;Kfmn+IYSu4vkl6wWqjJU0hWNFT/+fWTlvSaytOsFxPPXKJnKI9eYADTVXFUSNPYsqWHRL716xi/Z&#10;EKCiIak80hAuVYwUPVXuhGtbfI0+L/c9+LzW1FOW3ZbNmpEJgIwFqkTSzR12E3a5t6w7Nl/9XMJo&#10;uTTxarOmNVtoM7TRlsLkA2ZpUsXGrwugDzTTAWTHKiOCpLoyydl6apqD0h/xN5cs3otF/dCkXreY&#10;a3qBUgyW7FV3TNcYG+HoR2cl1zwS7pFdAY0vqYxLMDSaJwNqKxDpOWefs+lFVmGt2J7oi46EYvlc&#10;MQhaiUVjiVCFAD/EKRskbDkWY3lVOrDaqRUZpW6pJly14i6DJUKpa4Vl1ZWrBJ8c01ljkT67fCpG&#10;DyUcbcKtLuqwWRR0HOhL55DMfOi6a8mIti8nUCw6nJmJPoIlAqwsSkYRE4myWUxVYaiLuZVKwddG&#10;sTxILwiq7tD/LF9g5muwiWRlsRO+WInvV1pxaa4Rm4xUjdldG9JZKVd2FSwpCtOe7NTqTYdLBXHu&#10;qyWLM9dMdLZMAMo7QqevJL7vVa99O7PDjIxW3diXlw5E5fIIHJDJlhfF/G8x686wDlsxsqsaZqnP&#10;oH7nazomeq2E0s5wT43faXILLH0Rm2D6j9gM2+yCM1gGLZc21eJ7V/X6Va/Pk/nriG+ZTIM0GiaQ&#10;tj3c64bFmpWVy1Y5y+rnqoIjd1wVM486n+l9qL5830qpGeqOIp8SK4R1GgIbrwYTbw6rrYsJv06m&#10;b+U1oP/Ct9EP0Oqw2mRKv/m5uJrksNm7yk25w6j0JLlGx2a/hAtd22LIioElULXc+gXDXE7RkGx1&#10;nsy95ayXGZV/mz18JRNYw6JNrC1pNP4t88+EOJbxGpRqU69iU45MVR0zIXl07zvEVGDoCAkgASSA&#10;BJAAEkACSAAJIAEkgASQABLIyQQ8Hj9W9jzMyQlB2ZEAEkACSAAJIAEkgASQABJAAkgACSABIwI6&#10;K0MQGBJAAkgACSABJIAEkAASQAJIAAkgASSQ+wigCSD35SmmCAkgASSABJAAEkACSAAJIAEkgASQ&#10;gA4BNAFgsUACSAAJIAEkgASQABJAAkgACSABJJAnCKAJIE9kMyYSCSABJIAEkAASQAJIAAkgASSA&#10;BJCADRPA5gG+vgM2m8YEzpvMPKd2fm5mE8ubpkM0dEikky8LMSVhDASwfKSXAseE1YYEv+0gaSNO&#10;lwbuWHpt+rKzLOmG57zssSkuOkACSAAJIAEkgASQABJAAkgACeQ6AoYmgHMzp5zs3fvkFK1WbxeF&#10;SgN3Pd41sJJdfsw7bjA9Gs40INfsl6z4MhBA+2jzgCnVop0k7Evteu8/pZhDNv+2oHc7ayKaT6/o&#10;MnOBZ4ci7ZSyZDcn9IAEkAASQAJIAAkgASSABJAAEkACCgEjE8C5/1stdProo07C6v/TjOznUoLn&#10;Kn3kJP2fAKpUrcGC36QZFM61ALg4cBdkb54rSy5giEEiASSABJAAEkACSAAJIAEkgAQyScDABEC1&#10;tv9VqvQ/3gZABpAHDGgiLQ8gM+nZpUxyl+5JSwLYmDO5q7iRx6GVAJw0TV6J/ayEhh/01gjMPYIn&#10;4eHhqrTQpzPF1QYWKxxskQdwsg2AtwBomWmQ2gqWPbcncHUSILp2C4T9QyCpND+U1RRi9uin2sKZ&#10;OTlFV5ZlSbc88DmlzhqaL01mynlqKbZd8qBjJIAEkAASQAJIAAkgASSABJBAXiRg3QQgam1U21TN&#10;A9h/stpCOu+eKM2rO4kT8aV5+PuHTBHg8ePfeu8f8hW3i0ClgZ/1lgfFiUb8GSwO2DwgfEj13+g8&#10;/ujpJ9vZrWULTJVVTBBKgAuF1Qu0GaorMHNkTZL9Q061I+Jpk2OmrBA1/eRZMoGCswBARBKz3wRp&#10;iYWM1Eywig3AZODqJLw0GxIj0AUUNM/gN71+671AXvGhk2o9Z6al1SlLuuVBN0D9PM2UPKYFR4dI&#10;AAkgASSABJAAEkACSAAJIIHcRMCqCUDW2pgNgFPnG8DUAIIAXOynirzqajB9Ib0Fq9UFpqJKF9wR&#10;bQCbfzs5/SNQP8+dPSlIC+SJSsivnTcJWd4LgKqzEGADGjIIDeFpwtAXmDqyKokUnGVyTAgoGU+I&#10;WNUYJxKRZLZot0BKsITURJiyE/OBi0SsJUEc34epAfKll2odZ2bF1S9LluVBNzxreZoJeczKje6Q&#10;ABJAAkgACSABJIAEkAASQAK5i4A1E8Dmr4bsl0fYw4fsF5Rl7Q4DeOmj6WRrQbIxnGhFcDioHOKR&#10;qemb2YoKWebebN6D4R6GJhLolMBhYkQ7gcoTPb2B9UhNOtMPwFpZykR5yJQ8JtiiEySABJAAEkAC&#10;SAAJIAEkgASQQG4kYMUEADPXlb32mX5oYQOgy9HtOi2AKq1ffbW6ujh3oFLl6rJpAQwDmd8yHwKU&#10;lh+Q8DQZZiCw0yURo6YTKNoNUSwANCK7oFkvdc4I/Nyp/WyCApkiYWACMOdMNwDrZUkqDzIe2EFR&#10;mhgBvlhounlqUuzcWGMxTUgACSABJIAEkAASQAJIAAkgAYcJ6JsAiNamGqjnd5+T44Ij9X6rrl6L&#10;b0MOovMtWFBdPhzvpdlkCwC6lp+skLd6rp/1YOWZCmTLQbKwHZa00wB7CZ20CwFgcYBVgTMvib6M&#10;BJzAsyQRCRK0TG6B6Gjg5EhBcTtAGIln0vQ6Vd1gFoBJZ3oMjMoSrNaoDuVBXk1CNwhg5eE3Qco+&#10;vTzNhDwOVxX0iASQABJAAkgACSABJIAEkAASyOkEPGCIP6enAeXPuQRgRf9v7di+hHghASSABJAA&#10;EkACSAAJIAEkgASQgGsJGBwK6NqIMXQkAGdKTGEbQ+KFBJAAEkACSAAJIAEkgASQABJAAq4ngCYA&#10;1zPGGHQIwIZ+dPUHOz8CLySABJAAEkACSAAJIAEkgASQABJwPQFcCOB6xhgDEkACSAAJIAEkgASQ&#10;ABJAAkgACSABNyCAswDcIBNQBCSABJAAEkACSAAJIAEkgASQABJAAq4n4HHnzh3Xx4IxIAEkgASQ&#10;ABJAAkgACSABJIAEkAASQALZTMDj8OHD2SwCRo8EkAASQAJIAAkgASSABJAAEkACSAAJuJ6AR0JC&#10;gutjwRiQgFUCcXFxkZGRCAgJWBI4fvx4+fLlkQwSsCQA7QaWDSwYSAAJIAEkgASQABJwgADuBeAA&#10;NPSCBJAAEkACSAAJIAEkgASQABJAAkgg5xFAE0DOyzOUGAkgASSABJAAEkACSAAJIAEkgASQgAME&#10;0ATgADT0ggSQABJAAkgACSABJIAEkAASQAJIIOcRQBNAzsszlBgJIAEkgASQABJAAkgACSABJIAE&#10;kIADBNAE4AA09IIEkAASQAJIAAkgASSABJAAEkACSCDnEcATAXJenuUyifFEgFyWoU5MDp4I4ESY&#10;uSwoPBEgl2UoJgcJIAEkgASygEBMTEx8fDy8Q1lccLZOcHBwlSpVsiBqjMKtCKAJwK2yIy8KgyaA&#10;vJjr5tKMJgBznPKiKzQB5MVcxzQjASSABJCAowR279596NChR48eWQaQL1++uvTy8/NzNHj0l8MI&#10;oAkgh2VY7hMXTQC5L0+dlSI0ATiLZO4LB00AuS9PMUVIAAkgASTgCgIw7L9hwwb4C4GDtg9j/oUL&#10;F2YR3b17F+YFMLsA3HzttddgUoArZMAw3Y0AmgDcLUfynDxoAshzWW46wWgCMI0qzzlEE0Cey3JM&#10;MBJAAkgACdhPADT/pUuXgpJvMNQPswNgjgBz88Ybb6AVwH7MOc8HbgeY8/IMJUYCSAAJIAEkgASQ&#10;ABJAAkgACRgQSElJ+eWXX0C3hxF+0O0bN26sO9UflgC8++67oPmDS7AXgC+kmusJuNYE8M/8d94Z&#10;8/s16xRtOsj1GWA+gcjKPCt0iQSQABJAAkgACSABJIAE8jKBrVu3wlR/zdg+aPgwkw4ueCTDARtB&#10;jx49wCVYAcCXe0H75/te5Bq76bqhXCadZX3arAp2fdNYmrLv/8l6oRwxAfw+5h3xMlTvsz4xmYzx&#10;GiTMIkVE8Z6fDRmTybSgdySABJAAEkACSAAJIAEkgATyJgHQ8P/9919Ie9u2beXF/zDnf/r06cvo&#10;NWvWLF7bhwkCsBcAuAdfvHXA6fQkxZdqvzYVe6dH7zYBXt8099dLglD//YXvPpP1QjliAnh53A+D&#10;GghCg0E/jHu5lKHIz/T5wdiNTQdZT8RtY8wkK10Dh9sm1imC/bf0rQbc9dbS/8Rg+QfKXSXOPRPA&#10;24Q9yg3OA+fegfBpyPRSx2vtvk2BrXu0SIQgWBXYLtwQigVKPYp2Bepujq/88v77v1xxqVQHvvzf&#10;lwcyGQOE8T8mpxyaY8GSgCzFoXfp5WoYmeSA3pEAEkACSAAJIAE1AdjnD25ozvyDKQBw56mnnmJu&#10;wSLAtglkF5wRWK5cOXbfdThLth678P36NHxQf8e2LmkrqmfeXUguWy5NOrMVm/Of6wv2zwZmAMgO&#10;/R/S6IgJwPloMEQk4BoCTw1YuV+6fnyDNGpEER51sbd08/NKs7vwyj483zPh03NS00g97JnQZVsL&#10;MZyVLbbx7u0KH3TnT4XPWcwQ7yjJJGHtvoTEqsDWPFLtf0GFAa0toeoJ7Dh6kGx2JZIiia2NoD75&#10;5JMZM2Y8fPgQ3MFf+A53HI8+b/rkdfz6H//f/816LSRTIKiev6x8zxc0oYAVZJww5v/oNabCoiku&#10;tohkKg3oGQkgASSABJAAElATYCaAp59+mr8N2wH07t0bRvth2j+7DysCeAeRkZGWNxGt8wlcL9V2&#10;0qRJ2TIBgCbGCSYAmCoP0+fJIDO7uLn02ln05LdqEYHGgRIIuHLL6fechEo6xQF2MXVEbss79JZ8&#10;KWljBJSH9AnnVutSLoK6kljJC+J2+Or/hP9WD5czyBpr/n7uWughoSv3xo+jGkk/Gr014KlzF6Xp&#10;AXSgHNT0H3tXUur6np2bWvcWzQdCuSYtVO51mgRr4e/5EdRlKWaIV5j9I51oYO2+HLS9AQqNRlGt&#10;vILz2yvLEJ+qUN58NKVLl7569ercuXNv374Nf+E73DHvHV26ggAxI4Adoawm7AMrFlUY8zEz0gv1&#10;u/UUFq3I7JwFV0iPYSIBJIAEkAASQAJ6BP77j3RvrW3vL0/1hzMCed/MPT81IAvoqpcGsAUCygJ5&#10;8Sm/FYDGA31k4Uxcgi8Gx6+41z7RXY1g2ruykl/fi4784HAEvUThlLQZo3BiXjjBBADSgGo5V+j3&#10;A7kGNYAfeto7US2/vdJpMnX1w+ROFiNXoL4OXx0yiD0HB1e+dTcrAJHwUF0xBYNCVOmEVB+uQyXv&#10;I67nUN+5dvSK5BMY7f+WR7T/W4Xe/m9BSZd+Tu5UTu1SynkDSfTyohSs3YCwhHIUP12+YUWef+Zz&#10;eTCorhNLWo4Iio1qKwYCKnSjpq03fSrNFAB9XWjRhE0nsO/67+I5Xl2WbQnW7tsM3WGPVkOG2QOQ&#10;TnltAT+7X1lwMGEX809WFXSZfebM7C6aVRMGgvfr149ZASZPnsz0f7hjM6EucEDn+R/45X0yx53M&#10;xoff0pR3i8n5dJScToTnfTF/8kx5gyn9bNRedqk3pV5nwj1biaANn8g57k/hz3HStH3Daf+Zmcd/&#10;5dLFsPKKWSDkuSZhFy8pKw4Mk+OCDMMgkQASQAJIAAkgAQcI6JoAYILAhg0bIDR+mwAWeDafCAgr&#10;AxYunPQq6YAcmGVl/z+iP4uL6Inb+vXr606H/OcIdNRoeAvZugO9AMXnFmsMII5ZGu+MD1HRlSd8&#10;uFa9aHJNCqHsq5OIaDSxl34dYZFYMygcKBCSF+eYAGBfAGlbgGfagqp55arFKQD/bFj9n+JKKPVy&#10;H/U+Atd+X7cfgpH0Z3DQD/TfdUbHCWQi2Va9snFy7vp2v+SWSFiuUz9JbJLQ/YeVjQI52UUfqjt8&#10;gp+p00DgvSqhkiewy0J7MZJSterqwTSWxHZeEPn05bl29YpQLkRak/PMyzb2enBFDjg3TKagkksz&#10;21+Mhur80hA/m/CvMQCAQxhUX1lhAQtmZ1PVpHc7wo+7eKZSBR3bgbX7+iA4ge3zKAZnS+BNn5Ik&#10;SmsVxDUPZGrEOWlJRdOLs8+QwGBuwv6VA55iKwssoemKnz9//rffflt+BN/hjnNz3HRosYuWCZ+R&#10;Se4f17/yyxQY8RanvD+vCoHMhr/Yc4E82172NeYFoocvK7+AeFvQ8+I4o3X94PSv5+Up9b21Tg9c&#10;YsFoJtzHLuot+iKRUU8hr836vzEvCC8QYaUReqspthKsOUKX4mIrlLWywsBGcsxFgK6QABJAAkgA&#10;CSABlxPQ3diP6f+NGjXSLBOAm9l5IiAoxXRhfMnWr9BZiJeu6Jwq98/3RAMXFLdwnuG7evsJ0BX4&#10;4kL7Z9pSq4ImQCkMy0y4fo3uB1U2hG16pwTFFvDLK/ifeZcaAS4dOnrdqhdN6HIIotkBdkZgYfy6&#10;gdt+3hSKTBUe55gAFK0RdMvSIcJ/V7SnNvxzGBT8Ogb7HV6/8p/GgX5AmUqtbc9snJy7yMaH7CIS&#10;8hYCMrNesXXwCJh7izvKFHvFrkBdhpSWd1UsGQJj9bIOTmHqlEsjSWznhRSgjjylXm5PZnHYOMrR&#10;Nkb3cEGUVPFaOeDcp5ZWAJXOD1sAwAoAacK/KgXgbvaZ1p8TjRdUZNmYYF/4zmBizUhhMmybAgsC&#10;aPTcWoWnNu2EtQr/7dp2RlkKQZZOmIzPwhms/1+8eLF8G76zfQGy5XqhB7+Ing1xQ6NeX5z7Dt8v&#10;/fJ+711NFvCL7cN6fsZ8wdT4MPmHMkaun5Kwngu4KfVhf/6lnlJf/zVJkvrPvxAbR94t5FJ8kcgk&#10;Ac2zshKs+QCsubSRnMxHgCEgASSABJAAEkACmSTATgG4c+eOZTiw+T/chM3/LB+xJQBwOmAmY3fE&#10;e0gpaRSyVAidiHjlmsUxgJKmXbeWzV0EBUGZmE+nDWgDVOLTSisaIWBwXn1knxg7TCiQlhdQewSx&#10;LVjzoglaYymgT3VSawaFI4gVP84xAWROhhzkG05BUF22jkSQk0aW/HOLCGS7gsNpd1gSFqNVeci5&#10;A7CcA1Y5uOt2DA4hK/fGBFDfiT4rXzC1ndP5/1u6YJMA+r14fcp+UG2f2gboQDcb+D4nrwpQArMZ&#10;PjS0FfQ3EbB23yKdaoGtB2gKkI7A1B8/UaFchUoC2ScBphvYteLfugDy+v/hw4fL+wKYktf5jrhp&#10;7jC2vqDJrt7SqgAxrthF4xYJksZvOn5l8j23iz4/nh5StoKgVeeVdQgwy995l06wuuLpxVi2vHWj&#10;g63kOC8FGBISQAJIAAkgASTgGAE2pZ/tCKC53njjDdgOsEiRIpaPzpwhcz11rQOOiZFNvuiaemXG&#10;PltbYMfFdvGn3pi+z0/UF+fw0zUG7CKzDQy92BF11jjNKhMAGd3m575bpM7SgXpSetbgMIrFZhIM&#10;PNNJEPJiCZKyzFyZkYTFa0seYgggGxFk+UKMzGCxxy9Tp7n569wAOd2wv7UAo/70uUNL7i3Ch1kh&#10;FSqduahsugpD62xTAWv31cmxI0B7OFi4VW2NePGcZBLgJQeLgKNRyOv/ixYtKu8L4GhgTvVHZtiT&#10;ifjCOPloPBjrho3we9t5HB7dXI9dyuwBXuWHRfaCaoo9aOW943qIfmCWv5Mu/WB1xdOLESwVynwE&#10;MJvv2yU0eU6ck2SYHCeJj8EgASSABJAAEkACmSHA9vk7fvy45dx+GOSH0X42TYC/wCW4hzuaPQIz&#10;I4aT/ZYsRTsjumsEuKiuHz1Ehv3lqf7XrkhzLO2Sh5xfKO4kQCfqm4hd60UTn14IonDWJyXYJbNJ&#10;x1llAiAzzAVua7trv89XL/O3dDAXNg+QFsWbTI1LndlMgkHsvNJ+7XdIWaYkdUgS1boKa/Lw2UIW&#10;PuTo67+lE6Rj98i5frOFAW+xgwBAnV5QYaXZ9etERRf37ge/ZC2+uB+gveFb21bQyn2y3Z64IZ8V&#10;ge3dp9CKwFxEgqAklaaUIoN4hE0LRJZ0uoSj1xdffDF48GC2/h/+wne442hgzvN34EtpdT6MffPB&#10;gsLsgBXAUrBYeTd9su2A0LObstiAOpZmJFz5ZZkzZwFkKlhYkyBuQAACwvEAigVA0EsOmXEg7Zmo&#10;+eK8jMKQkAASQAJIAAkgAZMEYJ0/KPmPHj3as4efBUt8//LLL1u3bt29e7cmqEOHDoF7MBA8pTod&#10;22SEWeNMXNYv7e13fdP3cJETAfQu0VIg7h9gXkA6h0Aa9+fn7mtiF9cakDMBrHrRxKoNAfyJmxu0&#10;NVgwb150sy4dMQGQrf1hkzzYu96eQ+NgYJnu8s+u4YdCaskL4JmwWgewgb68OaDZ5LjWHUhINvO3&#10;ngSr0bPNDZlP2O5f2WDAQYEdkYTuX0hEgFyzLs8VeT9EcnyD6YUODqbDpd7KNamwTdoMkOxmJ67z&#10;h3n9m0DTlZ7AzH9+53sdiRqNojsJsItsGCgGZHf4fEBgg5D3HbB2X5TFusDWPIrb94urGeS9EK0I&#10;rEpy68+b7hRTCmcjiCKSeASR2Ciht+N7Abg0vx0PvGz5i2SLfbh6cwfhsfDqf7wAzsPrzc3qdyCe&#10;F8Y8/5cSAb+3AImBHLhHVyH8b4rQxPYsAKqbSycCWBfGdLDi2gDpoAF21IGYcokLbHvISW2YHAfw&#10;oBckgASQABJAAkjABQRefPFFCBUU+3///ZcPvmXLlqDk162rOvoL3DBjQePGjdlmAS66pC3xIXiY&#10;Y29l23/rccMwu7SLPszPH/HrgQNXQiw2BpA22WOT+NmCfXsvthMAieISmU7Atu9Txy6uNagtKe+6&#10;XjTxkmkCZANA0a10uIHFoQT2imune4+EhAQ7vaBzJOBMAnFxcZGRkc4MEcNykACYDuA4AJO7+zsY&#10;h13eYDZazl+NBio2bOxvc/9+u8Bko2N3SQ60Gzm/bGRjPmLUSAAJIAEkkCcIwOb/TP+H/f9Bt7eW&#10;ZjATwLwAeAqmgddeey1PoMnbiXRkFkDeJoapRwJIAAkgASSABJAAEkACSAAJuDuBtm3bspP/YIR/&#10;1qxZYA7gtwaA73BnwYIFTP8vV64cuHf3JKF8ziCAJgBnUMQwkAASQAJIAAkgASSABJAAEkACbkYA&#10;tHqYAgBC3b17FyYFTJ8+HXT+pUuXwl/4DnfYQYDgBk4KcOkSADcDk6fFwYUAeTr73SHxuBDAHXLB&#10;PWXIFQsB3BNtjpcKFwLk+CzEBCABJIAEkEAWEgD9H2b7Q88KNvzjo4XN/2D/f1gjYHlAQBZKh1Fl&#10;NQE0AWQ1cYxPQwBNAFgkrBFAEwCWDWsE0ASAZQMJIAEkgASQgAMEYMxfXgsAY/7BwcEOBIJecjoB&#10;XAiQ03MQ5UcCSAAJIAEkgASQABJAAkgACdgmADo/7KfLLtT/bfPKpS7QBJBLMxaThQSQABJAAkgA&#10;CSABJIAEkAASQAJIQE0ATQBYIpAAEkACSAAJIAEkgASQABJAAkgACeQJAmgCyBPZjIlEAkgACSAB&#10;JIAEkAASQAJIAAkgASSAJgAsA0gACSABJIAEkAASQAJIAAkgASSABPIEATQB5IlsxkQiASSABJAA&#10;EkACSAAJIAEkgASQABJAEwCWASSABJAAEkACSAAJIAEkgASQABJAAnmCgMfhw4fzREIxkW5MIDIy&#10;0o2lQ9GyjcDx48ezLW6MGAkgASSABJAAEkACSAAJ5EYCHqmpqbkxXZgmJIAEkAASQAJIAAkgASSA&#10;BJAAEkACSEBFABcCYIFAAkgACSABJIAEkAASQAJIAAkgASSQJwigCSBPZDMmEgkgASSABJAAEkAC&#10;SAAJIAEkgASQAJoAsAwgASSABJAAEkACSAAJIAEkgASQABLIEwTQBJAnshkTiQSQABJAAkgACSAB&#10;JIAEkAASQAJIAE0AWAaQABJAAkgACSABJIAEkAASQAJIAAnkCQJoAsgT2YyJRAJIAAkgASSABJAA&#10;EkACSAAJIAEkgIcCYhlAAkgACSABJIAEkAASQAJIAAkgAecQOB3/5M+Yx4fjnhz+D4+fzyzSOuV8&#10;6pT3fqGKb9Vg78yGJflHE4CzSGI4SAAJIAEkgASQABJAAkgACSCBvEtg3b+PlhxKiYl/kncRuCzl&#10;VYK936zr1/7pfJmPAU0AmWeIISABJIAE8hCBY8eO1axZMw8lGJOKBJCAWxLAtsgtswWFyrsErtxN&#10;H/FbEg77u7oEwKSASe0CQgpnajl/pjy7OoUYPhJAAkgACSABJIAEkAASQAJIAAm4MwGY9v/q93dQ&#10;/8+CPALIgBqAZyYuNAFkhh76RQJIAAkggVxI4MSJE1u2bNmzZ8/Dhw9zYfIwSTmBwFPD/4aPSUnt&#10;cmwyTHSGBJAAEjBJACb/D1p9//6jDJPu0VkmCQBqAA7YHQ4HFwI4iA56h3CZ9NySXiYd51Bn0FGG&#10;TnNsbOzt27chCX5+fpUqVapevXqxYsVyaIpQbHsJQBmAAnD16lXZY+nSpcPCwvLnz29vUA67dwcZ&#10;HBY+p3h0xeTbg+fvlymaL6SorztA+Pnnn48cOcIkgTJco0YN+AIlGS5Xi3fr1i2wO/D1CNrSkJAQ&#10;kKF27dpZU5XcQQZXc84R4TP9/8zkZ81Ia5djMwHmCDeuaIvcP+FQQ1lHC66iRYtiL8v9syzXSwjD&#10;0aCO5vpkumcCv+1UELYJdEA2+0wA0C+By0w00CpVrVq1YMGCZhxn0g10+qG7BvonNItyj61OnTqZ&#10;DNbAO8Q4atQou8L/8ssv7XKfsxyDNWT37t0pKSmWYkO3Fcwf+IrKWRlqr7RQ9aAMQB3MxjLgDjLY&#10;yy2HundFt7vZ51FX7jwe+EKpgS+Uzi4sYL2CMgxq9vr160EGaLjgJ2/ScqkxF14rEK9serCEALaA&#10;Vq1aNWrUyHV83EEG16Uux4Vsl1Zvl2NnobBrLMQy0sxXKKe0RVDNoerJSrVJONDLfeWVV5h9MCuv&#10;w4cPg7TyqxaahQEDBoClMitlwLiQAE8A1v/DpHQc/8+uUlEwn8ev7xZxYF8AO0wAT5482b59u/kU&#10;ent7gx7uaisAtN0wYmOpeEDr/M4777ioWZRNAGYU+48//higmXFpni0/SGXel+wS1PKuXbs64NHS&#10;C6CYM2eO3EtmA1bgjLdS4yvKKajdNhC+RwJ5DSOlrAxcuXIFCobcr4Lekuu0F3eQwW0zyOmCOaXb&#10;rZFKnvA8tVOFjrWKO11mmwFqlBkoq1BiweQN7Ru8R0BXgVYXApk4caLNoBxwADXlhx9+YJUFooNX&#10;J9Qj9v4CGeA1Bxd7CvfffvttV0wHcAcZHECXi73YpdXb5dgp0BwYC7GMN5NdI6e0RZMmTbJX/2cJ&#10;gX7miBEjnALTZCDwplu5ciU4btq0KbxnIfknT57MvCXFZOzoDAnoEnh76b1Mrv+f2r4QhDxs3T0k&#10;7BgB2B1w8RuEoV2XIyYAeU47mwmvmeLOboL+DyYDV1sBoFe0ePFi1hA3btwYOkxsOjobSHGp5mle&#10;sTfv0nzOsTAzc2XyvStH/dVXXzH939IiDvf/+OMPeD+5Oi8ywwH9ZpKA3COBAgBNgeXsG1BgYMiC&#10;FRIn2p54sW3KwNZ1u1SGTGLMWd6d0u3WJJlf85wtVoCRI0eCKRkUbGa+ZL1qZgLo378/3Gc2Ava+&#10;c+6iACiZs2fPhtjhnQXGWWvjirKRAt50H330kXPLjDvI4NwU5YLQ7NLq7XLsFDiyCeDDDz90IMCv&#10;v/4afGWyK+KUtoh1qOxNhVPkt4ub3ALAbKBq1aoxv3PnzoXeb65famoXKHSclQRgLfqIDUmZiRH0&#10;/w6RZLno2uMP0QrgMMlJbQPsPSnQju0AQZ83lgxWMMoOQBNgVgDond+/75L1IfD6YcMysOAc+kMw&#10;aAPdMug8QRcKfkJfCnpUzEFuvYYPHw6vT7uuCRMmOJGGrFaxLND0XKGfChMxunTpAjHm+rxwItUc&#10;FBSo1mxEAnR7KAC6q2+gVsIjcADOwDbHtxJOSak1GaB9kDdyg5LpUhmckhAMRCYwbPVF2BogK4FA&#10;UYE2Cpos0PaNtWvWCwe7ALzanCUhm8gGRjTLVpSPAnr5rDkFdZ0tVXDi5Q4yODE5GFQWENBMReHn&#10;0Zj5ngUS5qYooIYCVejZtmvXTtb/c1MCMS05lMCSQzpLgM2nZWDTAKb/wwVf4Kd5v+iSJ+BARthh&#10;ArDJmt85Geb/81YAV2yqzBYeQ7cJdH7Nqwh6crA4inWVwJlNyXOoAxiBN7k1A0sg0IAJb85KLOQp&#10;rP+H0HSzQI4FigGb/g2xO7HT7KxUYDgOE+BtcHwdhIwGBYlfHgJRgANmBQDVhe3Z4ZTLmgxsfQpc&#10;fCwuksEpCcFANAQGLIs9dS05i7Gw94jxHHu2KACcGSzat0tsZkiFnj0YTG3umQLNKSxPgPDBlObE&#10;euQOMtgFLU85Zlv92/xkO5NoejExzHzPdoFzigDsNQcNDrQSr776asWKFWXJt27dCt1gVywLyilw&#10;UM7sJXA6/klM/BOHZWhRNd/7TQrw3uEn3LQ7wOCAP8YEx/Cfzn52B5JdHiIKM8nnRmRKAsgIyA67&#10;gnCmCUDTDPFWAOfq4dD1YQZRSCqM7+k2f9BRg6Fp1lVy4sFOECnMGXNgHj7zZf4QATO5CN1BUHJM&#10;DquCMzAZOHHrGnnvN+iSGr+BoMcMry5IkXOLgRlE6MZ1BKBEyTY4ORawScGUZrZvKHzhjT6ggbO1&#10;zU6sBboyQBSgU7FLk3xXyKBH+NA3Hdk1ZM0V+ly+0bHjN4cczRMIxJpnEr4UFwn+ypohTADmgYue&#10;l8pRQbLA3/2UtB7fn8kyK4D5PjQ0d9CgOfFoAFZH2EI2M2DZfDfn1iMDGeBVazmZzhUyWE27pmxb&#10;ViW5sHMVTlMBWB1wvOqZyRgXuIHdMe0K1V73dgVu03E4vZgzM99tBogOgAAzZ8v6f2BgoIwF9H9Y&#10;aAntBjOv44UEsp6AA+fSHxkWJOvq204/qjIuHj5McvYdbsoOwLHNRHXoHBzTr0AF4cnCucR7lXG3&#10;Ft54cjEwXwebPrPFgWitKP5psBR91F2W8H5RmRXI3uxwpgnAcq8vZgWANDm21YouDOisTJ48GRpE&#10;FqZB143tScaWIsPot6U+4ABsjfbCFHvji4/FicoPBAudUdgXCtbbwz5SBvMsmAkZnMEkUmftAgix&#10;M30edHtmVuAFkL+zL5BHzA3bFwCv3EGAzQEBdUiug1A3obMi780JX2CZAG8FkIdPnTUtyFIGm2yd&#10;LoNljIe+mfpfj5lr1qyZ2UNY9hUxAlwJ6QQ/yTWsya6pjmkiV9as/K9Hp7oW0VFlZ7/QhHtwZc1X&#10;y8oNowL8R2Or+4EYPRFACG1YjzSN7n4xK8C9lDR3FzQT8smnqNq1UyZz7CyLqrEM8KrVne/gXBms&#10;INQr2/pVqQkp7nBN70iL9qHVexuSGrhmmLCSWuGg9gjDPrCsPZnIuyzw2rFWiTXvVTP/AfdZIJW1&#10;KPhN6cx8z0ZRrUV97949WOFvfEF3K8skl7dbDg4OhvF/Xv8H8zfT/2HtknkLZpZJjhHlEQKH4+wb&#10;dgYssH29eTi2HUcUnkq2xUgZNu7m56IlIfXz7262+u7uWvPR5BaX9maHE0wAbNGXfGlIOvdEABj/&#10;Z2sg2WxMNs4vX2zAX/4JG5LDHHVww/YFgDFJZyke7lNaQLWGJQ9gDdHMu5YlBGLwCDp54My5ByUy&#10;TY/ZWdgSA6bswV9mcGFvLzaCxJzhlWsIQP6yAiDPK5H35JMHM9nUD94KAI6hSsJNuxawWINmKYMZ&#10;vM6VQS/GQ/t3NelCNZGQjl2aXNh78ApX/us24HV1MwKLbq4c3FuOhaq5QjpOX7PmgwbcXXB6oUkD&#10;ou6E1GsYums/P+0AhMshFgCSIGoFiHGdFQCKkLyhiR154TynrCLAS8quTjyrdFABnVKP3EEGK0Qt&#10;y7ZjVQlsYpe65DgDgPOKmatDsqU16z93tVQOhF+oUCHYFND4ggU7DoTsgBfWrYK/oP/DBBde/z91&#10;6tTff/8Nb1gXHQ7igLToJW8ScPggAH7w3xKd8VPOvc+njUk/8+KeZKsKvzTNXppZUFieHUCmD6iX&#10;D/zR3O/T95SbfzT3YXFVb15c41I9b99vrjoceUq/ZRR0wgJc3r36QUREGDHw9wKYQqvxYle5sjc7&#10;nGACsEu+TDpm837ZfshgAoC2WN4HFVRNsA7AJc9ahBFvOK8F3Mi7A5qcM59JITXeYeyd7eHkoouZ&#10;gUGzAhuHZlwI+nYw+R86l0DA5CxTx4QEQwPkC8PL8gjsL2CYgPsgEvxl2iBeuYYA5C+kBSYky6oL&#10;2xeQlUaWTHnWPXvELlYOnTIlx1IGk3idKIOtGEPKhl64xNYC0AsGI3cx7dzOi1gAzPq7culCaFlm&#10;LAgpU07477IiQM6yAJAUnL720EVWAHhZQPMIJgD4m5Uje3zOs/X8DlhInbgSwR1ksLM2WFalXVNV&#10;K1zqdmq4dyC5M1Xo0lFwkgEAyolmxh/ccUBy817WHL3R8btTBp+l+xNqhPjLn5CivpaBt5sZrdlH&#10;AO6Yl8HYZSY3os+kd2elwg3DkU/oYPp/vnzK6mjQ/2FSJzvxyubuIW6YNBQJCTiNQHC+F8jMpyd/&#10;nkzVDZNo1x1B+xDXCHTcA3MW/KaO4SbhU2871sRXmfvgoiBUaFS4Vwn+ZyFluj6L4BSdtL+GDIA1&#10;6yiFE5GvGQtEeaQYGpi/i3tuMbsGi0gSyWiqAvPiNFZ6AWXKBMDmeuleLhKaaQ6WcyZB7ZQnK8IX&#10;NlNAVk6glWRbKDllzMTepIH+w6tA9no34x5SCpYOWE0KRyTKaw2ACQzCw8i/S+eJsYkVMCoF1mim&#10;+8Ff+A7xsk0Z2VvKiStBzABBN64mYJmhoJPAYCZf2KBYwk+4yasrDmg71tLicKFyogx6soHav4vN&#10;Pob5yMsuMCfi2uSBl7qscWQ0EgIybQEg0ZUrozvtJudZAEhiwAoAZwQ4vUhDCwndaHh/wUra7Fqj&#10;ZFmGwYRtbWWZ5Zp8p+wIaCwDwy6L5CIZ7Mlci6pE5wqI624GiqtspHtQ28iiAJ0FNPZEydxCa8Zb&#10;0nlzp/2B2fYBk19m/nnN2N3aozdtLpZZ9m6VqqXEDbchNPgOd2xHb84FVB+DM4ngBCK4DBy4mwnA&#10;eCFAlhkKYUodWJdgKKVcuXK6+j9kDvSsXDquYy7/0RUScAcCT87qa8p+AxuRk+x2rBHXCJzcfnPY&#10;Kbjh3asJNyp56i5ZhB+fNJc8Iko+/fnozxvE5QvVxYkA5NGNBx1X0eMPou6qwqGL+cWV/FHJC4lH&#10;v1b83n43Hny0Xd9IYRWfA17sz4pMmQDsjy6zPpgOrxkAgeZSc0IS9O00m8+zmZPZYgLIbJpN+4f3&#10;AfRo2YFV8K4CJvDTdS8JlgtglGHdUHlfRnnlP9yE2JkAbHqC64QxDQkduooA9I/BDqWZz8yMU/K8&#10;AFfFLYULigrMnNSs94GfcOS7A1t4OiptSMePYA8AOga5v2yPUDYgL6kkDfY7siHgof262wBYl5Af&#10;+Vdc5UwLAJF/W/SdoS6wAoAxCJQQmK5ibaIWzK4CB2z1iiuuTIbslDFAd5DBHrZWqxJZd6Oa80JC&#10;PfTNyrIfwUQA1faY9kSnuIXWDIoKm9EGfy2PInIsWJu+zkx+1vLDfHWoVfzQhfvG02QK+XlN61Sh&#10;oJ8XuIe/8B3u2IzUKQ4sj2VxSrCuC8R4IUDWLAGAFxbr0IL1XKP/X758Gcb/4RG0V9ibcl0xwJBz&#10;GgHvyvLWerzowd6h5GfKH9w2e2du0M0LAr3lZeQXb6j2G5J+pp5NtMCQ+ETez0wbjrLcoBjMI9Be&#10;nEezbB3wYjZoxV0OMwGwzopm1IKN/8tTA9gXzQ5GzEsm+zqWeG2tGiPP7c8UR3zAOwOmAMBEgOHD&#10;h4NyDl1bmPzfqlUrmIAA4zau2ARBXgRuc49D0P/Z9A0nnkfgCCP04zwCrCo5UK7Y7H2nXLoysH0x&#10;+A0p+R0KWbxOlEE/IfIQZCdh7wX1gDzZC0BfP7fOhGwEaM8OfjANQQrsyuX/lBkBOc8CEFJEmdgM&#10;A57O3RQAethgFGbWSfmwPQYOxi3Z+CTo2PCFadrwBeY3OfclwkLmCyQoltZGTfnNXJ1ozjaWQQbC&#10;pHKRDI40CGaqEtkFEHbQsNgd0JH4iB82tQ3KQBaMwZpR1EGfBysATJNp9nmUwfEZ1Ur5L3v3KahN&#10;8Be+O5p6u/3pHstidyh5zIN81lLNmjX5pCcmJm7cuBHugP7v3H2d8hhgTK47EjC9+F8tfPwTOs/S&#10;u6LtcwNck2qiqPuQ7QPIcgPYkpCdR+CauFwQaqZMAJqNAI33BXSK8MzwybYBly+YxgmdMzbVHy74&#10;ApfmlBRmOs2VdlMYhIc5YzDrAcZaWW+VLc2AxII1BAwB0Fm0tllgZjIFwmcTAcDaoplzwQcLnQA2&#10;dxSGTeza9TozsqFfVxOQt4G01wqgO5HHMWktZWBjuXKRg++s5LNtk+RYnCiDoeRkY35Bs4m/A2q4&#10;1Y0ArUUOmwAKy1aTTQCVjQHZNgQ5aCdAmriBLUrD+OfS3k9N7VQBPmaUIvNlCQym4Fi2kELrZNNG&#10;CQ6YwmxvsbcmFWtCYRmCXQHKp7E4ZUcAd5DBfK4pLi2qEpzEoS7hLtkFkM3/d5++BLMC2DxEk1oB&#10;qmSl/u9InqIfbqOcX3/9FdR+hgS+wE9YGgDNFOr/WEyQgEQg5Q86e79ZY3EvPRUZ0UCgmpP/VAmy&#10;NODiqUeOnE/GzR0Qw4EZBNJ+BAvnsoX9XhWz82AW+4pGpkwAEFV9K5d9Uph2zTpt0GHiVyRCg6hZ&#10;Uca3kuxIPLbUk3l34lVGun788Ud+01v4KT9yYnSWQUFfkG34Bxsf6nYH2daJbLNAA0XdMSFB45J3&#10;fdedCwDiQbzy1vF27XrtmEjoK2sIQLliw6F2bbEJJRAKA5QZp6guljJAUwCqPjsBhHFg+j8M2fEn&#10;FzhRBj3a8sHlA+FgMnpIGXdw+VRhmHhumdmMsrURIAt86i7hAll8MIRsQkCWIvxH9kcjEohbDxBr&#10;QI6wAMBc5beeE036a/6+CZjqVSzYsVZx+JhFZs4dFEKwFMv7mIIn8zZKp+xnCTGCDA7UI1bpbBos&#10;zGFwCxmsiGpZti2rknKHHMXJVS4wAEibAKh2B8z84TROWX9hMnfMOJOtAJM2XjZwr7tZoJnw0U2W&#10;EQDztPxKhaYJ1P5Hjx7J+j+0V/JYV5aJhBEhAQMCdcpxS+Wzg9TaVXTUvUSBNXR3fXrBsHzxP96D&#10;nykzyf5/yr59sDsgO0Fwrr0r81nAJQp8Rc8IUIWjnonQoXNh2BrQ6HLlzAV7s8MjNdWOLQqYmifr&#10;2/ATLAC6ST1w4ADvjPeVyUIC+jyb5A89exgG5JfkseW+MFkR/jLNn21Nz/QBaD35SYyOicFmOsh+&#10;WVzGF78ImT8s15Y/o+csTOiwwtvCZJjgEhYLAARGz4zkZiQEJZ9xBsfQl4VeKShm0ENiM2w1HWWc&#10;wGYGaU5xw+oCVEAwP2mMO6x8wlgZr+pDlQRzFUzUd0pNZJR0ZZD3UmatBD9l1xUyuDi/Dn0z5HIn&#10;O60GLhZJOHbsmGaSauZjhE3LWSCze4TVrViw9vhj7Of6gdVcN3QJU6gmT56sW4YNUsTmVTmrGLOW&#10;GaIzeW6L7B7WfDlLFzWQgVnbNa9OV8iQ+SKU+0JglQImwlgmTa4vmke6jrOLDN8lc5EMTmmLYAcZ&#10;3c1l2ULOQ4cO7du3T1d+aDomTpzoxKTBtjWy/ZoFCycCwJ27d+/CwqWs2YzAicnBoHI9ge92J8/e&#10;QzYFN3/BcXrg2Mxe9+Zdgk6+hu78J1+wP7+4Px+s0iez9KULtvT7LolNAYDj98AiABvvt6IWAYOf&#10;luHTaf/Sfv6aKGjgTAAWJjlHgO0jSC8uNBLIGSa8JJiuF5N4BzTK/15jO5Z65TwTAICADhM/9gjj&#10;fmw8hH/fgP4Ja+NlaqAtO9d6qnm3aV4hoAyDXsRid8VbkIUJrx94JZgfUAXVCLYJZK86Z5kAICg+&#10;WMtiCkJC7shbM6AVwGRNdn9nsjrNZsbyVgBdtYEZ7+xVt4w5WJMByiRTq6DW81N2ofzDhCDnyuD+&#10;OeV0CZ3S7dZIxVQaGP8f0aYsfIHN/2DxP3yBSc4wyOn0JMgBsiJh0pDKfLGS7MSmDExj8nQV4xnm&#10;MI+GnS/j9DeaO8jgulzOoSEbmABm/nlV97yAbDcBQOdENrzKnR/ZLOvEjgfLU6e0RdBdhPeFpRUA&#10;TABbt261dlwIJBPeL86dli9XcE2JtXzJ5tAijWLnMgKn45+8uuCuXYliir35y4yxwHxojrkUlXa1&#10;Ju9YUC719WvvwlWDVaYQ4+hypAkAkgSjN6y9BsVD7jNplG1467AFlqCQO2u0RKZpXrE379J8ycj8&#10;9uZOfxPDqwu6xfwmVYAd3o4wVgbw+RebE7vO5omhS1cQYMOhELJxB4VfjCMb7JwlD1Rzdjp3Nsrg&#10;rLTklHCc0u3WJBbONoOJyrK2D0cADFhGzn+B68joms7dBYCPmu2lAuNsJgfhHZs4YJyzsgwGSgVU&#10;IpjzwmzfYPZ1+ikb7iBDTin/WSangQnAUga7HLsuCWwcm5lZR40aBRHBuYBs/pfTx8whcFe0RRAs&#10;62LBwDvT/5015ccAO9gg4F3GNrGSj5FmfVe4+eyzz965cyc5OdlaCLDy1HV5iiEjAQMCHRfcjYmn&#10;2+ybu44MCyqYz8OcW+H+o4zaUxNMOnadsxxhAqgS7L2md2G7IORUE4BuIl2hbFujaT4u8y7N55y8&#10;GsK8F96lS99n0JWEHoDlWBZaARzLLDf3JWcrdO9grw0YnOSnA4DewgZY2ORGF1l/3EEGN88m54rn&#10;om63Rshnxx+DTc7gJmwE6PSNAPi42LR2k+NsYPMCy5ddswbMwGd7WLKVU9Dvh6rETlSFGgS6E1Qi&#10;to8GPAW1xEXH0bmDDGZY5R03vFYPx2HA4X+/DQznk99uZjRs8scMZG5iApAH/KH0svLMvmjWZDkr&#10;E13UFvGjLC7tLzEOrAnKly8frPxnm9qCFQAsfW+99daTJ0/S09NB+Ye/BtDQBOCsEoXh2Etg3b+P&#10;RmxIstdXznKfI0wA33Yq+EIV5RAlM4QdMQGYCdfSjWbHPscCMfblCmXbWoz2jsM7fdTdFQBdHSZa&#10;AVxNOFvC16wEgQ6fbAWQZ4WwPTuctYGZZTLdQYZsgZ8tkbqo261Jy6SNl37cR8z/Lt0OgEXKjKo2&#10;rQCyM5gy4HTy/Di/buBQieCcV/N7FjogoTvI4IDYudWLrNXDgX8DlsZeufNYM88fHMBRf7PfCIP9&#10;MtzEBAB5we/GwrLGRfo/hOyitkju4MFUf5fWOIYLZkn4+PjAzlzsL2teAgMDb9y4kZamOrTcWlFH&#10;E0BubQRyRLreXnrv8H927CuXIxKVs4SEjQAXv1HIXpm9Ro8ebZcf3U1TbIYA5kynT8W3jFSzW6FN&#10;qTLpwPzJzGD+ML9iP5NSubN32L4RBrjYzDr4C9/ZuW545WgCBQsWhBUf0HdhE0Du378PrQS7IF1s&#10;SLNHjx4uzWt3kCFHZ6Jdwl+/fr1kyZJ2eXHAcc1yAfm8PeA4gJefJufwufQC4xSU3piYmP3790NZ&#10;siyr0NrD5jLggJkJoLQ7XR4Is2rVqmzlFAz9gTYOf1kNgtdH8+bNO3Xq5Or3iDvI4HSwOTdAttp/&#10;4AulO885Dfo/fIc7/AfuwEyZPWfuvd0wWHac7emFGgQl+Z9//mEF2HX6PwTuoraIdSZhQL5Bgwau&#10;5glvTGh22CA/+1ulSpVSpUpBi2Q88s8LVqiQ3b1/V6cLw887BOpU8Fl3/NFjU9aqvEMl61IKCyvm&#10;vV6okJ/Z5RWyZPbNAsi6BDkUE5tI6YrxGYfEQU/6BOS5AK5Y0YrQs5cAVEDouMjzmUGVyvoDtN1B&#10;huzNBVfH7qKRN1eLbTN86Pfv3r1bPjOSGQLgTBkoUcye5bpJ+DZlQwd5kAA/CwA2ywBt33IWAByi&#10;uezdp9xqFgDLKWt7sjo3H13UFsGOBnbttezcRMGy/6Qk+2ZW4ywA52YBhmYvgT9jHg9afd9eX+je&#10;KQQcWALA4s1VJgCnoMRAsoAA2zsQTABZsDwkC5KDUSCBPEXARd1ud2AIBixYlwtr7/n5bmwcnq3P&#10;dwchUYY8QiAn7gWQxVmTi9uiLCaJ0SGBTBLIC5sCZBKRK7xPahvQ/ul8joWMJgDHuKEvJIAEkEAe&#10;JYDd7jya8ZhsJOBmBLAtcrMMQXHyNAGYCwBbA8I2/nmaQlYlHub/g/5v7xaAvHRoAsiqvMJ4kAAS&#10;yF0EoPfp9ATVrFnT6WE6PUDsdjsdaV4O0BX1KNt55oiKnO2UMi8AtkWZZ4ghIAEnErhyN33Eb0m4&#10;O6ATkeoGBfv/TWoXEFLYMzMRoQkgM/TQLxJAAkgACSABJIAEkAASQAJIAAkQArAoYMmhlJh4siEo&#10;Xs4lUCXY+826fg5P/ueFQROAc7MGQ0MCSAAJIAEkgASQABJAAkgACeRdAqfjn8DSgMNxT3BSQOYL&#10;AQz71ynvDdP+qwZ7Zz40FgKaAJxFEsNBAkgACSABJIAEkAASQAJIAAkgASTg1gQytYrArVOGwiEB&#10;JIAEkAASQAJIAAkgASSABJAAEkACHAE0AWBxQAJIAAkgASSABJAAEkACSAAJIAEkkCcIoAkgT2Qz&#10;JhIJIAEkgASQABJAAkgACSABJIAEkACaALAMIAEkgASQABJAAkgACSABJIAEkAASyBME0ASQJ7IZ&#10;E4kEkAASQAJIAAkgASSABJAAEkACSABNAFgGkAASQAJIAAkgASSABJAAEkACSAAJ5AkCHocPH84T&#10;CcVEIgEkgASQABJAAkgACSABJIAEkAASyNsEPBISEhwgEBgY6IAv9JLHCbQfvz2PE8DkI4HsIrBu&#10;dHPLqH/eeSG75MF4kUBeJtC1aSgkHytgXi4DmHZ3IMBqIl55mcCRI0ciIiISExO9vb19fX09PZUJ&#10;8h4eHhkZGfBX5gPf4UpJSYmLiytfvry93MBXZGSkvb5c5B4XArgILAaLBJAAEkACSAAJIAEkwBFI&#10;j935af1uzd7fefmROS7pD//5ckCz+lM2xWaY84CukAASQAJIwCYBNAHYRIQOkAASQAJIAAkgASSA&#10;BJAAEkACSAAJ5AYCaALIDbmIaXAjAkXKzhjZHCZd/9q9pJ8biYWiIAEkgASQABKQCTy6tun9bji6&#10;nu0lwu5pEdkuMQqABJBAbiCAJoDckIuYBjciUMA3AGuVG+UHioIEkAASQAJIAAkgASSABJCAQgCV&#10;FSwNSAAJIAEkgASQABJAAkgACSABJIAE8gQBPBEgT2SzmyTSxIkAhQYMrNWyaMaFHYc/PV/o3aYV&#10;WoT5g5kq/Xbi+i1nfoxhuwd51mhVe2K9AOF23Jg1KR07Voos6pV+9ezABZeukKf5GjUq17Jm6Yii&#10;XtRxWmLs1V1H/ltG/frVenp5mxJeQlr8wWPv/3E3lXHxKj508NMN/D2E5KvTZ5zek0Zu1ahV7uVa&#10;IQ1K+1IXjy9Exa358/Kee8puRD4hJXvVDWkcUdhfcZBQpG3dXmE+atop+1cemhbzhN40ks1N8gjF&#10;yK0E8ESA3JqzmK6cSMCOEwHSE87vXb/5myl7bkJCg8K7fdSxdevqZQLEVD+8cPLQtl0z2VOhaMvP&#10;3nqpReQzodIytPSUywcPbJo7b8Uezq//w3++GvLR7NsqcK37Lp3etEw+ei/p2j87/9783fItMeRX&#10;8Y7dB772bN06pfJLg0YQ6Y5Va76YFw1Pa/bt+2bn+kqM2tzIuHl8z69fzSECVGnU77MObUrFjHtj&#10;3uHaXHSCwAfInLV7XooOtgMEaVeX/WT5sNZhysbccjwP9v/0Vve/Wi6f3jvs2tYflk8Vperf751G&#10;VYJE99TNhopTp38aduz7kUu3xBTttnx6nwb5SSCA6PDxvb/8OHcNBQKxv9ekYVNGOOPyqqlvDLuk&#10;OGaxwhqKIR998V/br358/Zmi5IaR/NSHfiamnpz/1sQVJ1TI6kz9amrnUoS0kWA5scy7p8x4IoB7&#10;5ktWSmVwIgCcEQAHBKSnp6elEd0ALjwRICuzBuPKgwQ8g6uGz34nvCXV/+HyLBrY4bWnB5RlWr10&#10;5Q96v/tToP8TB/l9yXvYq2CPnnWGNCsr6f/kVmBY2U5dak+oRXpEaYkPbqSTm8ERperLgRX0L+lH&#10;+gnpdx6cZ/p/o4jhbUIl/R/u+IZGVB7Sr0bbQqw74RFctQqI95Ko/zMHlfq+UEwtnzrjbMmWB7MZ&#10;k4wEkAASQAJGBNLjTy76ZMRoUcMXhIToFcMmfrvpGnmRgeZ5ZufXAyaOlZ8Kt7dM+fqjAYs2nUmh&#10;zzNubP3xw+5U/4dL7ddqrElXN02c8NEgUf8HZzfXLB/bbcLXa68+pLGmXzk0a8BEpv/DdWzevI+m&#10;H7CyvX/GjT/m9+1A9X+4YvbMffujkd9Fi9Z3SYKHxzcO76YEyJwNX3yeRWfyunl4y7S3RjD9n0o1&#10;p99nv8fcU/lOPbmT6v9w8/aWvecfQPjpKf+tXfRht69F/Z8JOWjihxN3/pcEPzxKP9ugTpDkWAos&#10;/XLMziNC8caRTxUmt2zKb5yJ+gm0IZhJKugMCSABhwl4eXmB/l+/fn34C98dDsdtPeJCALfNmrws&#10;mId/qUKBj2+tXrir/fi9X0eRF7XgWbBFq9IhPBW//IF+qbE7Dr82fnv7mbEnBK/IFlU7loFx+4zk&#10;y+dGTtrefvyukZviE4nnfBEtKoMCn3rp2p7r1JLnX+y5St40MI+QiMDypB6kxcXchHkEPmUrDGxS&#10;zN8yEL8SXV4oRob4vQq9+kLJQDI5Ifn4pkMk9q+PrY1NThce/758T/uFcYk03LTY6K7waPw+OgXA&#10;tmx5Ob8x7UgACSABJGBBIP3h8aXfLd8j1BwweOm/K3acX7Hj36++HNlI7IveO//btHkwoN1y3MTV&#10;MeLT8QPCQYn94luqkz+6fmjDzptB4f3W/kD8xsyZO71tIHj2zP/Mx7N3nPrqk9YwNeDpT7b+RJ7O&#10;olMA0lNiVi38YtXt4h3fmH2A3j/3w9I5bWuCGvzFjzsuwES4jKt7/9wUI9QcOWnTOYj0p9Vr+3cr&#10;ZSXvbkev+Y4I0G3OV8QxBLW4e1DMnmMJnHtIxbfLjxVtNOCXOX9CdOdXbPpzeL+ORY/NX0mjM3nd&#10;3vL1zwlN+8+lMv+5f2T3RoKwY/nCzaKthIVybOmGhBcoyXM/zHs7rICn8DBq24wv9tyswsW+dXC3&#10;RsLNVfNmUTuLZ5kqTWsLN3cfP3NXliTj6t/7DwtP9+wQDiEINuU3yMSi1fv8tuLPrX3rBAkCzMI4&#10;RZL/OZ0CYFMwk1zQGRJAAg4RAJ0frmrVqvn5+fXp0ydXWgHQBOBQ0UBPriaQfn/LiqhlV0Bdf7Rz&#10;x9U4OhjgGVy0lmqWfUZybOzne+5L8/mLvBRBd+JLubFi9aUTRNNPO3EkZslJOhziV6RuJfD8cEfM&#10;fRpYvojwwjSw/M2qFKRz7u7/HfVQELzr1w4OJur93U1r5EAu/XMXPHkEhAXC3AGfSqWeKw69qIyk&#10;k2cnHkkisd+79ePyg2+uvakZ21AgeZmRzdVMMXwkgASQABLIQQTunj+8+7bQrHu/PnXFmf8BpZ7t&#10;OWAK1RIfnDzwyw6h+ID3BnUPK85ejQGlGg3sTRT7I/v/vWyhP/sUqdLh9U9epZPMrV13Y3etixZq&#10;tB0xonU1Nove069Mq25DPnpaSPh359/XLQbmPYpHNu4zQlpBoA72wenjW04IxTt17P4indUPQTVu&#10;8+HU7jVB45Uumoqi3Ua/89qzRZhg+UMj2rz6fHH96KwKXvyNwSM+asxm/nsGV+/+EYnl8O6Yq2z9&#10;IL2Kd+47uB8l6elXvISfkP7w9NZNxxLUsYfV7T2a6OSi33wln278tHDir8OnoX9Ar0fX/939r1C7&#10;wdNlSFy25TfMRP30mBHMIBPxERJAApkiwPT/GjVqVK9evUWLFs8888w333yT+6wAaALIVClBz64i&#10;cPfW7kviwhvhzt2zRAOHoXS/skF8iX3w1874eFkCeT7/rTtHlUX7aedvpDDPJQNhLUDGlahEalAQ&#10;9XmhSPFnS5IhlfTriTvuQJfJtzzrS3kW6TSoGSyfpp/aLYvSePP5FvH0rFKhEF2FmZ5446FVnV/D&#10;xZRsrmKJ4SIBJIAEkEDOIyCq0NVC5ZX/XBoybl+KuwmL/xtWJGPR8uVTpFSFokLCpcsJKUK+knXb&#10;Ni2eED237xfzfz4Sk2B7UD39VuK5BGWKuxSqR9Gy5YsLwvn/bj1M9yjd8IXWVYRjE0cM/2Ln3qg7&#10;1mfrMwmFiuWKyZsIkNdoQABnymdubq/o3rNZxW7yp033DeCRRmc61woWyM/N1M1fLrQaGBr+u5qY&#10;zIVQIrA43b1HvFLvXLt4W6jxfJ2qdFMA6fIsFlhJ8etR5sV23WooawHYKoA6jauUJvsm2JbfMBOt&#10;pM6UYKbJoEMkgATsIwD6/9tvv925c+dOnTrVqVMHDAENGjTYtWsXWAHsC8i9XeeqxLg3apTOxQSk&#10;0/gyHqbSfZHYlXHzwRNVv+fOzb+VtQA+mlUAMAugUH6d/YbEwB495ro76UkP2CZ/Ji6TspkICZ0g&#10;ASSABJBAnieQnpL43yUdCp5+geXKwlr3c5fgbeVRolWfeTBRv0r0iuHT+9V/b8qiqMtkibvV62HC&#10;1fP8LH3JYf6g0hWDhJsXE2+nCp4hdYf8OGlY33DYBWDkK/07f7zx7wts6wH1JUpYtFJZcXjfuht9&#10;eTS2A+dnefKty//phepfrEw52Doh7tot2nkoXLFO46I3//zr6DW6DoKuAmj6bEm2Y59+LtBQHZff&#10;pGDOJ4IhIgEkAARg87/FixePHj26a9eurVq1aty4cd26dZs0aQL7AuYmPmgCyE25mdvTkv7k3gPb&#10;wxge+X1guEK6PIoX8Fbr9Mkr98TTThCsBShRpxwdQBFXAXAA024snAIr+dWfL9l5AezyDCjAdhOw&#10;47Ilmx1BoVMkgASQABJAAmoCWsWbTtT/8afV6wf36yhsmTj5w7kn6e469l3MNFC8QmBRNksuqGKr&#10;oaP+PDBp/GeNhDXLP/5gzT/q4wWoI94YYSU60Q3sz7+I7Dug/rBV8Zm6ypUO5If9TYbFNPCg8qWK&#10;saUQ+Z9q+HzxmJ0b9l5PV68CkNLoMvk1AmsEM5kcdIYEkIB9BMAE8Jheqamp7C+75HMB7AvOXV1n&#10;tn1113ShXDmcQOFijeX9/4sUrlyYFtSU5Lj71k0ACQ/Y6L5nkQIVlfmA+WqVY3MQH5+7KE4ITD2X&#10;GJUM4XgEVK7wcghR46VVAPA1OeryY+LcKyC8oq6Gn34uMYXFE1giv+YAQKvQTcuWw7MNxUcCSAAJ&#10;IAEnERDH3k9d0Bm6Z3qpvLO9HCObQx5UtkyQdC4geeRRPKJulxHvdauh2dlOK2iBqpEtddzoT+kH&#10;Q0CjXu+MGFBUtVReCZJfPqDcfZREd9ARL+bm9qlT1+yY828Crzj9XrJZ6Pugw/uWwrPVEAJnPmBY&#10;YHeAy7H8KgAC1qb8RploLSGmBTNBAp0gASSQCwhcvXp15cqVM2bM+IRe8AV+xsbGZiZpaALIDD30&#10;6zICngVbdovoEeJFzvnrWD6UlNOMpNjEA8ogvEXUqXcOXaQb//gHv9k5pAaxAnjVqB3WLpQs2Eu/&#10;Gb/5nDRvP+3uvljqkpwpAFZ+8SwAGuKTA9G36BwBv3otq7QHAcjlVaNW6NDeDb9vVQh+pJxLjE6h&#10;FoTqlUfWpqsavQLavlJrXge6i4Ck7XuFBL4Ihwh6+QQHeAgmZStUasKnZAOCNe+FRebC80dcVlow&#10;YCSABJBA7iPgWS6ybauisLP93PmHRCtA0rV/Vv30xa9ks3pRXV+9Zvn682wvWjh8/o+vF3yxCXbg&#10;a9ck1EO4fXLBhI17pOX6DxMTiTPNwHjCpZPnyAK3hzfuECVcVD43LJm/W9w7IPVOzNoV07/6F/YI&#10;7PZiKc/0h/98N2/lH2KMQvLtazdgwFxjcRCzQpFwK9XwSVA/De+7nD8RgLk5Nn/5UikVMLv+8sGD&#10;K4d9vinW9qw/OdNvzp448gtR5oexh5bPhd0ELDZK0BQRyYyyYu7aP46zVX4ZN4/vXjB+3mHYI7B7&#10;PXJEArsYliN7ls/fo6wCoE9sym+ciYpEsTEXbmRA2m/eSBHnHcAWCcaC3T45v123Zu/vtHIiY+6r&#10;EJgiJJAHCTx8+BBWJYDOf+TIETAEMALwBX7OnTt3zpw5t29bTsIyxckjIUFv3Zctv4GBgbac4HMk&#10;oCUA8+ptQSk0YGAtsvfeo9RkHx9/3kKVkrhw7okNZJ8/zxqtak+sB1vyJW1ZeGT2FW5OY6HAoW+F&#10;NyhqoT2n3Fq9nJ0vIF4+Var+0KU03dUPuk13Vs/6ZxnZC5Bdfm27P9srTH73y57SEw8effcPOGfY&#10;I7hWjRlttPML4RTA7suvpwj+PXrX6VRaliE1auPBUUcfCyZk86v19PI2JYhPWIbw+b8bzG42aAsq&#10;PkcCggCmJUsMP++8gGyQABLIegJdm4ZCpLYr4MMzO7/+AE7+U0lYfMDIHz+qXsAz48Yf8/v138lt&#10;fkOdNXrlq8+7PBNMTADz35q44gTvt2jrOZOGtGL722ZcXjX1jWH/io9rtP3qx9efKSqkXzk0vfcM&#10;OPZPdQWFd/9yYM/nixATwFdDPpqt6nLCbvxzR9YtYTkrDo4YXPxFv4nRfFA132gbdGjDlrC+S6ez&#10;cwQybv61cuLH61UnBcJtOK1w+bDWYR6wbz+JcXVZ8adFXj3Y/9Nb3TcILRvVjNvzJyc2L5XoRuTG&#10;BZF6e8/EEaOXanvQNT8cObJ/dfGcBer84fGNovECTu8TJWfh2JIf/BplIhwxcG3TkI/AcMMuMXPT&#10;bAvGEnVTBpX1pTg3xMhqIl55mQDo0hEREYmJid7e3r6+vvyefx4eHhkZGfBX5gPf4UpJSYmLiytf&#10;vry93MBXZGSkeV+g/4OezzT/okWL1q5dOywsDL7D+D+IzZR/OLawf//+pUuXNh8sc+kF0wns9QPu&#10;CxQo4IAv9JLHCfy8y6a+ka9OvVJhsCHf/csTV1zzLVm4XEHQiNMSYy/9vOHshhtM2/cIqlS6eRlf&#10;mNsf+8/Vw/zSgEfJe0/f9/byDizlX4BV2PTkqCMXl609u1H0K+ZA+s1k/8qlwtlpgNcuzd53976S&#10;N0/ORCVcSc/wyOdflsQOV0by1es7jpz/bvudB/T3g2uJf11/UqJYQdEBjWX5tmvnydyC1H/P3c8X&#10;WKhKMR8iQsrdPfuv/wtCmpDtyQPPiJolgr090m8n/nb4drwdIyB5vGRh8m0T6NpEp6Nz4uId2z7R&#10;BRJAAs4mUAO27RcE2xXQp3iF2g2rlc5/Y9/fiUSGKo36jXqt+8uRpWB2meDhX+nZF5pXKF/4rvg0&#10;KLzbqL5DP2xehS1izx9YoUa5Yo9jjpyi2/U1avvJlLe6NA70FbuzHoXKV4oonvz37v8ewoD5J2+2&#10;qVkQ3loehUIatKz1VMUCt6LOXKdvvJp9+346psvLkSRKwcMnuFK1SoGp//4FvkBRJzEOfPuZkqo9&#10;9SVaHt4lIuu1qBXw4FRULBgqiAD9ev+v8NmNu08Urt2xVYVCZLWdh3+56nXqqVMxokfPD9o3rkiN&#10;ChlPru/f8kd04YavPl+ZpUt9pV6OWrfmjNDqzbFDni/+4ARJrIVUops6jTs0CJKST0Pxyl/++YYN&#10;apYpePvvE2xrQCZkx4pUNuXyKVow/cQf+84Wbf3R662q8LsG25JfEAwzETYhLlimWpWCSVTyKo3e&#10;//CF6iW8zQjmG+B5Z9/uE9Xa938tVCOts4trLg6P1US88jIBULCDg4OTk5PZsX8ahZ+0URYmgCdP&#10;nty9e7dIkSL2cgNfJUuWNO9r1qxZIB4o+a1bt+7Rowfo/8XoBV8aNWqUP39+sCmAPSImJgasAz4+&#10;ZlcnMwFwFoD5jECXmSVgxyyA23EjZ8aqBi8yG7nGv3ejDnWHRMBiybQLOw4P3sOfG+TkmDA4JOAO&#10;BHAWgDvkAsqABBgBs7MAkJdNAlZH+G36tMsBm4yw+3k2VwKv3EIAZwHklpx0PB1uOwtgy5YtW7du&#10;hYT169ePDf5bXmAggDUCcB8sAu3atbOLAu4FYBcudJxbCHgVfo5N9bc8CyC3JBHTgQSQABJAAkgA&#10;CTiBQPqFgytW3y7eOPKpwk4IDYNAAkgACdgiALYJcPLiiy/K+r+8BSB8Yb5h/j84gC979uyBVQO2&#10;glQ9RxOAXbjQce4g4BHyXPl6/mRGIXcWQO5IGqYCCSABJIAEkAAScCaBjKt/74c9Als2rEjPEcYL&#10;CSABJOBSAjC8z5b616lTh0UEaj8zCsAFX2QrAIz/s5v2HhCAbZlLcxADd08CPrXKsdf4o5NHE6+4&#10;p4woFRJAAkgACSABJJD9BG5Hb1r2r9CsdZPqunseZL+AKAESQAK5iwAb0odBftgFUKP/a6wAsCNA&#10;xYoV4aZ8XoBJEmgCMAkKnWUNgXuzZ+6ELQPau3YjgMcblu8hsYzfO+oo3SYJLySABJAAEkACSCDH&#10;ESjQ4PXV51es/hiOSHCZ7EWr9/ltxY6FbaqQg4HxQgJIAAm4mgAb0oeNAOEvjPnL4/98vHAT9gtw&#10;WBLXtZgOi4QekQASQAJIAAkgASSABJAAEkACSAAJ5GkCsNs/XJYIYI6AvArAAUBoAnAAGnpBAkgA&#10;CSABJIAEkAASQAJIAAkgASTgZAJsC8Dz58+zFQFdunTRWAFA/4eTAmAVADxlSwDgsEC7hEATgF24&#10;0DESQAJIAAkgASSABJAAEkACSAAJIAGXEAANn4ULW/2zL7wVgNf/wUFKClnUbO3gQGvyoQnAJTmH&#10;gSIBJIAEkAASQAJIAAkgASSABJAAErCLAAzvs2F/0PDlff7ACsBMA/z4P9sOAByzjQPNX2gCMM8K&#10;XSIBJIAEkAASQAJIAAkgASSABJAAEnAhgXbt2sF2gDDCP2fOHPnAPzbzn/2Fm/CITQFwYFMANAG4&#10;MPMwaCSABJAAEkACSAAJIAEkgASQABJAAuYJgJ7fv39/ZgWYO3fu4sWLT5w4AWo/XPBl5cqVcJPp&#10;/3DBT7ZrgPkLTQDmWaFLJIAEkAASQAJIAAkgASSABJAAEkACriUA0/7BCsBm+J88efLHH38EtR8u&#10;+MKOCZQn/8NiAbhvlxUATQCuzTwMHQkgASSABJAAEkACSAAJIAEkgASQgF0EwAowePBgWBQgbxDI&#10;vMNP2Bpg+PDh8JfdsdcK4JGQkGCXKMxxYGCgA77QSx4n0H789jxOAJOPBLKLwLrRzS2j/nnnheyS&#10;B+NFAnmZQNemoZB8rIB5uQxg2t2BAKuJeOVlAjCcHhERkZiY6O3t7evr6+mpjI57eHhkZGTAX5kP&#10;fIcLpt/HxcWVL1/eXm7gKzIy0l5fvHvQ82GBgGbnP0gCLARgzvjDAowjwlkAmckI9IsEkAASQAJI&#10;AAkgASSABJAAEkACSMC1BEDDt9z5H44D4OcCyCcIoAnAtZmBoSMBJIAEkAASQAJIAAkgASSABJAA&#10;Esh6AswKULFiRdg+0GTsOAvAJCh0hgSQABJAAkgACSABJIAEkAASQAJIwL0IgBUA9g6cMGFCWFiY&#10;GcnQBGCGErpBAkgACSABJIAEkAASQAJIAAkgASSQ4wmgCSDHZyEmAAkgASSABJAAEkACSAAJIAEk&#10;gASQgBkCaAIwQwndIAEkgASQABJAAkgACSABJIAEkAASyPEE0ASQ47MQE4AEkAASQAJIAAkgASSA&#10;BJAAEkACSMAMATQBmKGEbpAAEkACSAAJIAEkgASQABJAAkgACeR4AmgCyPFZiAlAAkgACSABJIAE&#10;kAASQAJIAAkgASRghgCaAMxQQjdIAAkgASSABJAAEkACSAAJIAEkgARyPAE0AeT4LMQEIAEkgASQ&#10;ABJAAkgACSABJIAEkAASMEMATQBmKKEbJIAEkAASQAJIAAkgASSABJAAEkACOZ4AmgByfBZiApAA&#10;EkACSAAJIAEkgASQABJAAkgACZghgCYAM5TQDRJAAkgACSABJIAEkAASQAJIAAkggRxPAE0AOT4L&#10;MQFIAAkgASSABJAAEkACSAAJIAEkgATMEPBISEgw407jJjAw0AFf6CWPE2g/fnseJ4DJRwLZRWDd&#10;6OaWUf+880J2yYPxIoG8TKBr01BIPlbAvFwGMO3uQIDVRLzyMoEjR45EREQkJiZ6e3v7+vp6eiqj&#10;4x4eHhkZGfBX5gPf4UpJSYmLiytfvry93MBXzZo1rfk6duyYvQHadG8QHZoAbNJDB04jgCYAp6HE&#10;gJCAnQTQBGAnMHSOBFxIAE0ALoSLQSMB0wTQBGAaVa51mMUmgMjISDdBiSYAN8kIFAMJIAEkgASQ&#10;ABJAAkgACSABJIAEsogAmgDsA40LAezjha4pAZwFgAUBCWQXAd1ZANklDMaLBJAAEkACSAAJIIFs&#10;J4AmAPuyAE0A9vFC12gCwDKABLKVgK4J4MTF29kqFEaOBPIogRoVimLty6N5j8l2JwJQE91JHJQl&#10;GwjkWRMAngiQDaUNo0QCSAAJIAEkgASQABJAAkgACSABJJD1BNAEkPXMMUYkgASQABJAAkgACSAB&#10;JIAEkAASQALZQABNANkAHaNEAkgACSABJIAEkAASQAJIAAkgASSQ9QTQBJD1zDFGJIAEkAASQAJI&#10;AAkgASSABJAAEkAC2UAATQDZAB2jRAJIAAkggVxMID1+4+h6xZpP3ZOUixOJSUMCSAAJIAEkgARy&#10;JgE0AeTMfEOpkQASyBMEPGu0qgub+a8bXXdAiLs114/iVr0TERred9XZ9OzJi/TkC9sXD3k+IrRY&#10;RL1Ba2PvZ48UOrHePbV+2Vqh1/B36gW4jUyuEiT97No3wyNC31l74ZGrolCHm35hWV/I8TeXxbmk&#10;2N08NLVZViYna6DlrViS9syo57oSkrdYul9q05P2TWiene8d90OCEiEBhwi4W5/SoUSgp9xDwK9t&#10;94ZU4eE/Tb7v/tSARsWCVcn0imxVZw04G1lnQFkvpwDwCQkZN7AJifrTZ4eS6DxCGtVa4xTVy6vw&#10;gPdIyGveC4t0jrBOSbGtQHKo2LaShc9tE3C7PrSeYpa0d17XTtPXRJPkJGzb/Pf19CwT2zCi9Asb&#10;vp1yucO4Qc2DfW2jRhdIwIAAK2mhxZoPWXEhWW3zYI/qTTiU5BJbSC7KFqeYdVDzzEUlApOCBJCA&#10;IKAJAEuBWxHwLVvMx0Igr8CwMi2b1ZwzsHr7EFmBLtDwqQKk+HoWeCa8gDPS4N/lf5Uii9Lw/Qo3&#10;aFZz3uhm3zUr4pl8L+p6pjtYJUs8U5yE7Fm8eMOSOafS2SV2kbIzRhLDza/dS/o5Iz/UYTBzDITf&#10;aEItN1ercpCozs8nZ4RocnJBetK/OzckCIGdl/wZeysqdtfwem5StW4eWbnwbOdh77csm3OqujPy&#10;DcNwAYH0xLjTCSTcxDXf/bD7SqZfRS4QEYPMJIEsn0eTSXnROxJAArmDAHZRckc+5r5UJG1ZuLP9&#10;+O3tx+/ou/Ls/quPif5cNPjNjpWaFvKgqX2w98wD0h9Kf/BP9ANnpN+7UH6P9Ktn3xu/a+TGuKjb&#10;aSTMlDtbNlzYQ79m6rp+45+bJJT0mzf3Zt6gkClR7PFsl9gFfANc2Jx4FPX3dmHw9lCx5TYHiWor&#10;KW70vHjdYTuiLvzQITSfJFTqzcvnE4WSlZ+tUgJKhmdg+fIFhYBGgw/eilrSo7yry4pRRETU7dPa&#10;BLlaBjfKHRTFxQTqd2pb/9baMYuP4IC/I6QtWw8HQvEMeG7U9gvR8zpXxprtAD70ggSQgF0Evv77&#10;WOj3i40/z69YveXif3YFyzvGpsxhdOgxawhkxMdcmvbD8dWXmRWgZLcGheg8gbTjfxzuCDaCiYdn&#10;X8q8jg4B3ps9c2fHBZeuCGknjsaOmrmLGCA+Pzo7xhkLXNPuzv6OBNjxu9jjThE2a9jnULGzBg7G&#10;ggSQABLIGgI+zzZ/pZ6QsGLhplicCJA1yDEWJIAEkEB2Ebj3+PE3R4/ZjP1KUlLfrdtXnzln06Wu&#10;AzQBOMYNfWUtgbT7K7deiyd9H6/giFL16Zx6aZu054ZW8RalKVSsR4dnfxL3EXh+RoeyjcQpA8Rj&#10;jVqhQ3s/L+0yoHkqhTYwrIZXQNtXpEA+ffaTWgHqlQkewVXKvt+9Pp2UTj5rBj79vnafAks4hQYM&#10;bErcf1y1ES88RMfLrBOdWmxxkwI5/HyNGlWewPYvIB/YNKFyjyryMKkghIR9L+4kl79Ro6ozPm1G&#10;nT0/45VSNfgtCaxy04gN8UKMcjjNfupdlUbn27Z7o3W9ygdSubzCwn8msXD5AkhfrCbFLm+1IKXC&#10;ppA+JSeMaDpR3FjNJ6INzUSRJAnEJ6RkPyXfZalsFdFMSqUbvA1RbeUXwRfQttXT39MlFWxPiqI6&#10;EUE4FTWFcIC2oNpKvgPP0+NP/jq2J+zERlYmz9l/4Z5eGPfj9i2b0Q32h5Odcbv0yUvo0zRBMTds&#10;tW2pNkPXC8L1fUPrRZJA2D5zbDVvsxn7bhJ3ZEM4tTO2OZze6uj0hGPb5vdvTuWJCO00Y9WeOHFN&#10;9ePEqK1blEfPD5+/8WQCMTUqFyR588zhdDE2bHzYc+qyQxeoqLrLsFWOAdHMLftik5Ww5AXJ9xOj&#10;VoqI6vVf/Bfvxv5cSY49tErMlIhQSMJ2KXUyT9iv8UTC8QU0FQygvKpZcx+82GaSnnB0/dROFIgm&#10;Okl44LB1tbhNI9mpsf/izccSHddcQSSbuGBjyD1rRalojJmkqsoHm0z4Ms8XMPtz06qPApVb9+wZ&#10;dH3f9J9tTQQAYdaq4G/ayxUJJ4pEa6x+5WIFTHMiBlvgI1ZhrhDGJCl512nGr0dpUbkf99ccVu9o&#10;U6NtQ8hZG1xzFNFt7Poo2kHQv1Sth1J/odFIkqsP1O6VtPrzm4zyBUk3UYJgqgKeTdOvNVSwsHqj&#10;91wXhPWjm5ci1UrZ5xIk2atuoNaK7Y+Ts5G1vlbaOvrMhiQ2GnZXiKsO08ltjusFxhiQgDkCv3Vo&#10;a+3zTfPGAb5EQflk11+OWQHQBGAuE9BVdhNIvZR4/C59xfv5ly/I1gKwyyuA7gkgFCo1oV9kp4jC&#10;/uJ939CIsDcbFGRuajSKGN4mtEFpeRk5PK08pF+NtoqNgDrMX6zXgGd7RUqB+BVu2CZydC15bTuE&#10;EzmjS+UWYf5yzfEsWqJFs8gZ3Uupdyu0wiufbxG+zuUP+oCXWRtdvqYdao/nxSabFFR9m5k8vAr2&#10;6FlnSLOyEWz/AnorMKxspy61JygCs/v5nulYe0iz0qF+jJtvaGTV4V0lgY24SQGLYsNmjXw4Hv6l&#10;S3dqWaaGlbRKQhXs8VbNXg1KSbGzrRYsiRkKaT0Kn5ByU7tXe0nJdyqVDgR1EEDPlVLpyGsqv/za&#10;do3sVa9EICskBFSN/pH51aF5N+rw7JBmFTSFsKWqoBpniUNP0y9t++zVrh9/e5j6Tlwzok/znvMO&#10;3lCHdffk/HfbdB+06AD0aGVn7y6Ouqtylnp8zafqoLqO3xav1r3tlTHmQrxmszQaQnrCzpkfvD54&#10;yspEMcDti4b2nbwRhlKhQz+tS7suQ5RH0RumvNn141XKPvPp1w5Nf69r/zGw4wC9rh+eN6jXmPX6&#10;G9Enn1r7yaucY0A0Zkj3tyauOsVZASCQ++dWDunSrr+IKGHl9Dfemrr5koMKcvLRxb3a9hoqZoog&#10;QBI6tek176QaRerZlV/3+ZSm4viG3dHyOYUW920zgcMOx7ZtMXLedgqERvfu9MOpfG7dPPR51659&#10;+ojbNMITSGP/10euduzYiMcJm0eocbUdNGu3KkLQT6Lmvd/8ldGiVDTGN9q+P/+omry9RYq5t8kE&#10;JBz/jlLm5QLmWHTWfQXU6z6uV6CNiQD3L6wa8U73Xir477V9Z9RK7VaCzpDOeuUyCD3+9OVbfGlP&#10;Pbtsclc577Yv+rjH0Hlrt33xTps3RrB6R5oay/Yhcf9KqG5ScyQc+HZkuw+WaNoZm2mEhmjMW1L1&#10;gdrdv+sHM7dtnvZ+c3mTUVvV02wFXDJKXWveGbcpwUadT0+OXTmxa1t1A9WrV9cRLjn6xKitMy2J&#10;Kxp2m5lIHDi3zTEVJTpCAi4lUMjX9qZXoYULT3q+QWasAGgCcGkmYuBOJJBy6RadQ+/pXagAbwJg&#10;UXiERJaqTlTcx7E7Dr8Gc/i/PrY66i7r7PqUrTCwSTF/ISP58rmRk2B/gV0jN8WToQa/El1eUG8/&#10;6FcwtPCj45sOvQZudtyiPch81WsFhqjCgT0Cbq1eSCb2v7Yw5jjZNcDDP6zi+1rF20Ta/fIH+j60&#10;Hl2ZbtWJeSP9dvxiEh1sixArblIgeEW2qNqxDLQRFokS8kW0qKw2bfgEFvVMPBsDaX9t4bnYlAwi&#10;cGipF4sALiNu2gQUCWxOVmLLMe6dvuPqhYcQ2uMNy/e0XxjHtKy02OiuZBOHfdNinoBVQpJTypdJ&#10;hxafBQUFiIWKtgwxGutCpl4fNWnnyIMsM1OjNv5F1mh8eZrs0eBV+N32oWGQ79ocyRfRvAKdcKF7&#10;OUMq3YCtimoqv3yqVOgSRiZxpN++8vXXO9pPOrz68hN/P8tkZCRfvbZ5I5RSulnGqit03CxfRMMQ&#10;G+YYE0XSipP0pAOLJ6+KFuoPnrE9LurCraiTh+d/VubAmr2ce9DEfpo+ZUtgx89/OniduLkQt3Hp&#10;pLZBW6Z/sUGlNh9YuOiviCFLDx+8cOv4wf/7tGO4kPD7L7vACVtte23jtFcEoeRz0w4eJ4Hw6//F&#10;2DxDe8zTODs4qq7OXhQ3jywat+CAUKfvko0nb0hit5BmDXlX7vv1t7+dorGAJGt61y8p7PnzaBxb&#10;+wNJXjBs9nYlySw5kmc1qLsnl40bvSZalfY5g+uAkjz08z9Up+VtXzIvuv5nq4k8sad+GtklUIhe&#10;+9Muh2wAEOnn0w8Uazvy/7bDhohipnQJPDDzW2LjkK/rhxf8er0DI3BpZc9a0jmFuveNmdw88sP0&#10;tQklJZ43Dm5fPaR09AbJ4iNFWbnntBU/i2Xg+vblw+rAnI6NBx1JY9LB5WMWJgrNe845CKWFlqiB&#10;Jf9azexQ4pV8bNXkmYeDuny6jmUllapjscNTZqrJO1z6DZmkx+396fdEoeWQ3y6QLIg99fOX3UyZ&#10;g+0Wxzeocbc36wv7ps/frm8vgwq4bMLQZYkqFEt61i+ZuGbCVFWRsDtuPQ/GlctkFFAIvzvwPGsx&#10;4n6b1iMQDG2f9xo8WxBz/OTe8Ur7oISZuGbq11dbTGSVN/bkwgHNBcGinbEpAm2IaLG5cXDbd22D&#10;BOHApMH9lwpic8HkMaie5isgpHESTNCJunB9+7rPIaLEVb/uJe0M3aQg9uD4RiUF4ZXx26+RIsS2&#10;MoFSPXLChoRwrnYfnNG3uZCwbPQ4K1ZIm+m16sCwrTMvidWG3XHJTPt0XptjOkp0iASynQBvBRi/&#10;/5C98qAJwF5i6D7bCeQrFazfDVdJdu/WsrX/DP4D5ip7168dHEw06bub1lw6QcwIaSeOXPqHzCnw&#10;CAgLpMsK5Cvtwq5/xxxJSgU3+y4dTwb9VvAMLlqLzLWRwhEeRW07vewKCSj1ypWJW+KpbpovvFoR&#10;+3fCfxS16Zg2uiIFKhKR5OhSDm6JWUeig20R4kbNPEhUa68iL0VQjSflxorVcqJilpxMIbL4Falb&#10;iV++kJEce2bkiiuQ9tQrV9edpRqOp19IsJ6KrHCzmdGP9uw5PXjB+RMGDiU506/GfbXnPhm7S0ta&#10;tzuRTOYGlTW8MCelPUJKMfpUKvUcOWoh7cL+M1KOXPvlzEPy3L/Yc5WslBMXS6XDw1R+edcPL0bV&#10;s7S4Y5d23ssQ0u4v+zFqC91Ikrue7Fm7//UFp+YehVIKV0b86Wu0MMNEmAKhludp2MxGUw5uR+/e&#10;nihE9hw4oEUonVnjH9agz9SZn7XkfN8+8fuqw0GDp47rGRHEDNgFyz/fuX2HSE6vZs5bDlkw9e3n&#10;w2DCjmdQnQ6vtoJ+/9nz150xZqtOTFL03rXHhfoDhwxqXZ5N3CFif/sd2dALzA2fzRv2ZrMI0jbA&#10;5RkU0SASdLeLF68xYxNLcsshwweJSSbJ6T95kd5eg0n/blm4RdCk/aVPxxBbxsHNh//jFPKSdT77&#10;dmSf5kQez+CILq8TxcPKFAYbOUMjDew7ZXiveuK0EUjd6xCgVt8O7DhqlEigQGCQcn6KxX1bTBjP&#10;oG793mc8Pf1Dm7894dshYDpRLtBq5g/u3Kq6WAZ8A59uEOFgGqVDH/p+8O5Llen0LsiCviMXTKqj&#10;RJeedOz3JQeCe86Y+EYky0qQqmknUqg05E0VdAtHtphoPHgGV3911HgX7RjnX6P1Wy8HJvz+0/oT&#10;epWFVkCopCoUbT6YPPw5h00wBsyMKpcdqAM7frdwAmsxCoZ2GjiQKMPhHebM+IDluH+VF3Xbh6Be&#10;M74e/gqrvJ6l6r43nBRCxX5nToCgHuN/+pwWG0//sI59h0BthRNGPp/6aRtavAuGtn7NqHqaroBC&#10;/UkzJ/RtQFpO38DIDqRJVNoZXVFZqb6urt2VW3w6hRgL7E2mbRgGbZ1dkmRVw65NkRPbHNuw0AUS&#10;yEYCK07FDN+zjxeAWQHgzv3Hdk+lRBNANmYlRu0YgUfX4mF4WXNlJFy8S8dCfcOa1VkJ6/NfLCkt&#10;d/ctX5wqRp5FOg1ii+HhU7tlUVr4NTPzYejvgRR4Wur9R8QEIF1SOOkPY84rewSmxj9gy1y9ihWo&#10;ZHeCUq/J4zlydKJI/hFkkB8sFylX4i22ECzoX5LO6k+/deco6IrilXb+RgqTpWQgb47IeHDjQbzo&#10;Jv12MksgW0BhwM0iMffvnWVTHspUmvhZ/Qn/q9BWOaPRSsolOT1LV/5O2j1B2jXAI7+/D2eEMBDS&#10;GlaPoCB/qhh4hTarL+WsvGuAtELE0rdrpdKT1lR+SQVMeHj2PDXlwJV2f/c5atFQXbBDRAVuLwCp&#10;MNtd/Ex7SL91JRpKUIUKpaQhZOLVL6AIt0iBuUmY0SuiBNsIgH4q95p3XNvfDaoezuwI5PL0LxVa&#10;Gab7RsfddHA2vLVUSApkZA1R/7dwCCuZdygL6Zmo0kRlUd3lRbWKi53cFtihabhqJoJP8TIVLawb&#10;wREgjhySf8kKVUoKCeevJKrntpvIGRZp4rxXGii0i0VEvLIIpk9rbAqBZQKVpUtc0Hr3DZiIB9RV&#10;CQ3mQ/MryFvyaOiweP4PZWU+E8mRNEqHPlQsqRAD42VAQc7SxdwcX9S9MlfqSjToPiPReXYlo3Li&#10;Wb7h6y8HwhB0u14zVv2h3UvCRD7a40ScCHB44Yp9lhMBWAUMat7wadX+IXBWRlUHTTAGotmuXGbT&#10;pVMIKz9TRXuehkX7UKhQAc7C618+XGW/Mxl5YEiw5kRh6YQRPgArRdd8BQxUNUEBwRUrKO2MvqSs&#10;VEe2bRzON7iCZ7GQcN5MaTKZtpwZtXX2SJJFDbtucpzV5thihc+RQHYTKODjc+GuanElWAEcEwpN&#10;AI5xQ19ZTsCrYHgp+spPf3LvAa+Zi5KkXro4czOd3k8ODijRokH4xCG1BpDN6shpf1bFffT4jlnF&#10;Qwon48ldXoAHqUk64jiPjyY6FrB0Al/Gw1Q6os6ujJsPntgri3VuFklIu/v9unN04QNR3CLqVOzV&#10;q8GMVsWNZr0anRSY8TA5NXPHIxgfv5eWRE+N1LlcK5VRjIb5JRWwtJRLRutEvSJb1RrfpiK/F4Dz&#10;SpuVkJKvX4y5LgRVDAm0Ps2AudG/NLYDl8trIgJY4LpiZNvmg5SF9CY86TtJT7524azOI9dZNyAy&#10;a5FSOTRautmUGTMRYwwML1/cqOMAy9E/7tKum7Iy32zslu6S4s9fFITgqmWKWY+QudG9SlZW2Q4c&#10;k8NmOfENemnSyt/m9KwfvWhot671mqt3ZHQsUuu+/Gt2GthNfyKAtQqYCTOTs6XPTeG5ogLKfKyV&#10;ajPmA+dCdh9JDNLlxDbHufQwNCTgZAIw7BV146bDOr9GGjQBODl7MDgXEfApXaQi280uJTnuvq6e&#10;C9P7T7475dDC/ZfFBfN+RVq2DVUWhKfdWDgF1k6rP2xJuV2Xh3dhfjOCAj4B1i0MdgWs71gTndqR&#10;R36f4sodj+IFvO2XxRY3LkZY+DBm5l8jN57fFss2HPMNrVdFvaRfPxHSBgE8/B091t60e+hTP3hp&#10;gwBV5rLNCIwuF0ulE7Wp/PLyK2twpnyR0m/XKUjXgNzZsnIvLc9Httw2a8dysECa0SKYm6DBC6Po&#10;qnvVR2c9v4OSOM3b7RO/zCdLbdmyfCLt2YV9YYKuEy+TOrNjMYr2hcC+6/draUvLie0O2JiJOYtG&#10;0rF108lydLbXAwEbtb4njEI7cplReJibyJ7Lz1qUOqcc4W6mnPgGRnQZvOLY9t+WDOkowBaJ73y7&#10;V95z0ZF0G/nxDKjfdWAjgUwEuCbNFTKOw4z9ztlSZlN4WWlqdEUFtInNjFHMZiBOceA+ksD5LE5s&#10;c5wCBwNBAq4iAFMAgv01W0Q7HheaABxnhz6zjoBXwS4vlqLL/tIuHPzPSGlPS9qw9cyomYdXX6Wa&#10;vX+hiJIpUZfpChmvgPCKJjYRsJoqeT9CfhW9R3DFIlSwjKTLd2KcSUQ3OimChAfX2WC8uHEAu5+v&#10;Vrn8tEo/PnfRzoXVOtysNQ5pJ45enLX84MAdbP6Eb6UK3CxdDYHrd87R/RS8ShWpY3VzPoeppcdc&#10;vEe72t6h5fm5wbYCdK1UerGbyi8px4X8lStK6zi8CjaupG7uxSkM6YnHz82OURak2Epz5p7rT0BN&#10;SbrDLVJgbhJORvMneGUu2sz5llTW4yd0DkUT5762av96U/1lAqLVw0xyPAOebkq2+Fq7MzpJtdk5&#10;nc3rlLFoHRJsgneibuocA2eLif6U8pT7dxVLnjQ/vMPrneheD5m7dFdSpKck0V1FxIu5iY+CTM5c&#10;ZPq+bTHhfIEhoM3b46aAvcOiJDhVMs+wF/vRiQCrdkvnXNDwA8IbwiLzhO17/73Nx6e/fCOzEhlW&#10;Lv3A1c1FZgVQ+xezyXCaknNjhJev0yugImHR8MbNA9Xnd5CH+guyMp0wo7YuayVxJCnObXMckQD9&#10;IIEsI3Dg2nWYAvBn3CU+Ri8Pjzolg+uV4jflMSURmgBMYUJH2UfAI7hK2aHvRHaiC+PTb15evE+3&#10;p+dZo1Xt77uHiavTCxUIYXoTWTWQeiD6FlUU/eq1rNJeXL4Oq6lDh/Zu+H2rQqaTlnro1B0atxKO&#10;T0jpAQ3hrAF6dNSRO04a02YS6UZX6pPetYfCoYCpdw5dpOqff/CbnUPorgdeNWqHtSM79gOl+M3n&#10;bAyAS6k24GYx1SIkbN7Ap6Xz530rl2BzwjOS2OYCkpbrFRL4Ihy16OUTDLMj0u7ui9XISWwxbV+s&#10;NuPTOgNCzLc/6ecSU6jRwzusGll64FPItwQwOpcYRUwMHgHVK4+sHcAE8gkp2a/Dsz8NDLO6Pb7T&#10;pNItO3qimsqv1KP/saULXuVrlm1KGMLJhREtyX6H3PXgMVUzPYs/VYq6CWjfLbwF29jChZfYEVw0&#10;c/Y2quHTw+F7dZ2yhYuTudkyffIM5YxuODR708zhPZfpH6RnJPD1s3/H3ICUJicm6p32ZyatnuWb&#10;vNY5XDgwc/q3m0QrADnEe8LoVWfTxV7v8f3/0uPEyRnjM+eSvQDkmiGt8Z78LUsyOat837IZQ1fo&#10;pEXUvlbMnfWLuBqcBDhl3ND1sHler9ZhLskeFilJnRSpeHz3oPcggWYAadzYZKIkk/GE9bcrZ/Tq&#10;MV05EUDWDPdHkyPWaTmZ9Q3ZC8CRS7KtzPvm+81nSdtLqI5/v90I7kQA5ub64SmT54lHyrOcWrt4&#10;yKC1qrMYHJFAsMkkac83Q2duEw+lT0+Ov0zUcgcXYpiUUJoIsOA76bhK5lGupDOlCkgy6Jvhk/fB&#10;LIl+/yP7zDvvMqpc8gYf875ZuO8aKYrJsfvnDxuoai4yJwrsOfLueDGZyWe30TJmsRlH5qKw6dvJ&#10;FfDsPzGwACw9OSExGTYrZVZFKPlSqSZV6fPPRu+BPQJ7vkhf9E675P0sdNq6rJXEkSQ5t81xRAL0&#10;gwSyhkBCcjKYAOqXKvl91MlJBw7D1oC/n79QJiCgSrGiq9r+7+c2L9krhlPfCfZGju6RgFUCAS17&#10;NaUbvDWb16Vyg9L09LurcTOWnj9udd6+Z2BY+V69mhBfH0Y0KEo2io8/HLvyTkZqzMWVVBH1LBr8&#10;NnMwusnENqENStu1f3pG/NEz86OIkiaH80uvKpEkosexu05/f8neFQXG2Q/RnV2hFvuXXtUals5P&#10;t/FL2bDhzH6yLN8rsHKViSNoiloHk43BU26tWXfROiXLSK1y03FatETLNnV/IQAbfhhBDyyUjTKp&#10;92LYtoV+gb0+bLZuRP33nwK8T/b8eSGKHEMoy9l83Yi6vRqUCmXLOkxfKedv033V4TTBavNGN/9l&#10;YNUGEHzarcXbbxDdwNM/sjUTrPkvvcJfiihsOALpNKl0xdcT1Ux+ZVzZF7uN7v/vWTTkQ8KwTqcy&#10;XolX76uMXncSt1PFRnJT9+3Kulu9mSZryqFnQM2X34Q9tw/MGNy8POy7FlkPDocX3uzbKVDxDppJ&#10;76lwOhc5o7taJNujrnqdXu+N2WDSHiUGla9snReegw0CV735QhiE0HnZMdWopil5mSPPkOf6vEf0&#10;w3lvtqlONykEeYbO+AtOHxB7vdsXdK9ORA2r1vXjVan163HJga3Xeg6EA8mkJEeElm8Dx7/vPBev&#10;Y5IoXvudIR1IRP271itJIiIBfntYaN57Ru/aOqcV2pEI606L1+45pnd9QYk0tES95nCQ+Db7eMsR&#10;2GZStMbLneGEP4lnyebt+i8SXu4JlKRL0gyn9qIcaDm5Wad+BQcTHPB0y15w6sT2Rf3r1ZOySegN&#10;ecqFF1Cvxww4dxCOlG/RHAoMKXiQU72mr2GGm8xdtpkI6TvHDBYLfIl6Ld6D1SUdXm9S1qV9K8+w&#10;Vp8M5I5FEIt7QP23hxObl1wBaQbBoZgDxvSoz60YyxwS0bdB5YKaF/q/XmRZjVS/qtfpMyXxf6rm&#10;InNCBL3cNnib2M5Urzd43nYhqNfwd+qpNs/LXAwmfDupAnqWq9WmngCnD/aPjIQq3HbuCbDyBtTr&#10;Pq5XIFeqaVWCM0qHTe3p9GQatnVZKokJ6hZOnNzmOCIC+kECLifwIDUV1P6IEsUDfH1A23+hXNmI&#10;wBJ9n46YdPBwk59/Df1+MXye/vGnj3f9dfm+2YVoLn1NuZwIRpDrCDy+dMtyKP3xhaj/Nm88/NaC&#10;2D3K7vdy0tmub+kn9p9bffgG2w4QrvTbN7btiBr9B5ujmrJh+ZHpO+L2X5XPzCAnq2/Z8e9Icmog&#10;f/F7yD25Rw69569HO9cem7HjkrjXAHmSlhh7afXKw0PYiXc2LzO7DypumNhXLxAVWk7UyVlHaSru&#10;JU77MYpPMowfRB0+O33ucXY8nq3LDDcpDCbSlctL+LTT6DijTPKyVVFrxT0CAPl90SJw79qoucdX&#10;H7wmpwIsJhei4lavPD77is2hSi477lye+kusRD4j+dqdC8Q3GEpODF55dkvUXUVPTrm7/+DZ6T8a&#10;nlboLKl0KeuKaia/0u7Onvv3wuNSWlLu7t3494DV1+k4tXylbPj5uOIGYB4/NX7TDTNZbqtIGD73&#10;r/X2wg3zP4Nz7OGCk+G/Xbh9Yf/GZVV+4HSuId/9PP9rOIpcvF9/0Pg5GzbOfd2uEUjP0FeGL53E&#10;1LzAjn3a11TtcG5PKuCsry4jf14/Hs7TZhesUf9u5UzSh4Zd3Eb/IMVC7s9ZNv49sDxwm8/5V+sw&#10;4ceF0wZJuhZsHDD/2wV9dFV6z+A2Yzds/1ZxzBD98MFzpVz3lvUMajrwm5/UkX49Y/mGGQ4eSmeT&#10;CewC2nfW9tVDRJ2/ec9p6zcu/LQhv0mkZ9kWY36Uyglk37gZv818N7Kwjb0krWZq4ep9vt8oZxMU&#10;p+UbZn3QkrPUgE/fwOc+nPbbCiWXBRBsycLt33ZwwmCpLSZggFgAWwBIRhAi4Y/DXnKtBYCYPKu3&#10;7wfmNrj4GQcAf8qv2goIxD5pKh4baU/lseXWoHKB1+J1By2w0VzYioA+l5bcazehfKr9Zz+owv95&#10;dItgdhap8y5xfxOr6wucVAHzlW8zUkpLeNshnWoQoyHbZlJTqqG6fVxXPG7TecmEkIzauqyVxIFk&#10;ObnNcUAC9IIEXEvgxI2b7CzAEfXr1ChB7Ln/Cy0fGViiycpffz1z7kqSqPPDuYDws/Wa36Jv3jIj&#10;kEdCgiNT9AID1a9gM1GhmzxPALYuy/MMEAASyB4CMD/CMuITFx0dYM+eRGCsSCCXEKhRoSjWPkfy&#10;MmnPjBdeWSQMXvjniLquml/jiFzoJ4cSgJqYQyVHsZ1F4MiRIxEREYmJid7e3r6+vp6eit3ew8Mj&#10;IyMD/spxwXe4UlJS4uLiypcvb68M4Csy0tTGwzCqD4H/1qEt/O39xzY4C+Ddp6uzswD8vLzye3uD&#10;qg86vyxAteLFTkmaf0Ff300d25UpaGNelOvGJ+zFgu6RABJAAkgACSABJIAEkAASQAJIAAkgAUIA&#10;Bv8nN3pOPgswuID/10eP8fo/uIHVAWAFYLzgETiwyQ5NADYRoQMkgASQABJAAkgACSABJIAEkAAS&#10;QAJZSkBW/lmshXx9t1z8D77AaD8cBMA+cJO3AsCKAJsiognAJiJ0gASQABJAAkgACSABJIAEkAAS&#10;QAJIINsIwCoAiJtNAfiyyfOg9rMPMw3AHbALmBQOTQAmQaEzJIAEkAASQAJIAAkggewjENBo8MFb&#10;UQdH4UYA2ZcHGDMSQALZRsCb26rAUgjYCFCzQMBAUDQBZFsuYsRIAAkgASSABJAAEkACSAAJIAEk&#10;gAQ0BNqt3aD9rNsAbthQf9+t29lxgGzvwNVnzn2y6y8Wgpm5AGgCwPKGBJAAEkACSAAJIAEkgASQ&#10;ABJAAkgg+wl8UKumrhBJj1NhqL9lhXKap7z+D48sHViGhocCZn825x0J8FDAvJPXmFJ3I4CHArpb&#10;jqA8eZkAHgqYl3Mf0+4+BPBQQPfJi+ySxD0PBTSmce/x4+dXrLY25x8PBcyusoTxIgEkgASQABJA&#10;AkgACSABJIAEkAAScDIBtv9/SECAZbig/8OjMgV1Hmkc40IAJ+cKBocEkAASQAJIAAkgASSABJAA&#10;EkACSMAVBMKLF9v0ajtYL1CteDEWPnyBn3916wSPzMSIJgAzlNANEkACSAAJIAEkgASQABJAAkgA&#10;CSCB7CcAcwE+fLbmpo7tLrz7NnzgC/yEmyYlQxOASVDoDAkgASSABJAAEkACSAAJIAEkgASQQM4m&#10;gCaAnJ1/KD0SQAJIAAkgASSABJAAEkACSAAJIAGTBNAEYBIUOkMCSAAJIAEkgASQABJAAkgACSAB&#10;JJCzCaAJIGfnH0qPBJAAEkACSAAJIAEkgASQABJAAkjAJAE0AZgEhc6QABJAAkgACSABJIAEkAAS&#10;QAJIAAnkbAJoAsjZ+ZfbpPcqPvTjZutGN183MKxGtqbNp0rVZSDG6KbftyqUrYLoRO5TNmzeSJCt&#10;2bIOxX3cTTiUJ/cQuB/315zh9YpFhBZrPmTFheT03JMynZTcPDS1WUToO2svPDKfzPQLy/qGFot4&#10;c1lcJtg4JRDzMhu4tF8SR6A5RVQMxBwBRzLI/mKgI4v9gTyKW/VORGh431VnzVampD0zoHXKXO0z&#10;h9G0q/Sza98Mt7cZMR06OkQCSAAJOJMAmgCcSRPDyiwBT5+AfB6ZDcQZ/r0K+Obnw/EqPOC9JmCb&#10;WPNeWKSXMyKwHoak4TeZ16qwnobv91LjksFQcVNurPzzVqprZcHQ8yyB9KR9X7/zxogNCYRA4pot&#10;x+KzpKy5S7cekj+huV0KSZ4tKU5OuCNaq5NFyLXBYanOtVmLCUMCSAAJ2EsATQD2EkP3eZJAyRLP&#10;FCeqv2fx4g1LurTWeFYJL040fMEr+KkSVSxg+1Sp0CUsn5D+YP9vZzbcy8iTmYGJzgICt6N3b08U&#10;wjvMOX78wq3jB0fXDsYZJ1mAHaOwhwAOutpDC93mPAJYwnNenqHESCDHEHCpMpNjKKCgSMAGges3&#10;/rmZBm7Sb97ce93sREWHqKbHRN+MJzGkxZ+5EaMNwr9Lo+AAeHT49Fen7Zix7JAk6CkPE0i/dSU6&#10;XhAqP1MlCF4SnkGhZf2z5GUR0GjwwVtRS3qUz5LYrGewZ8Bzo7ZfiJ7XuXI2C5LnymDxusN2RF34&#10;oUNovjyXdJcnGEu1yxFjBEgACSCBnEIAuzc5JadQzmwlkHZ39ne72o/f3vG72OPEFODCK/VSbN+J&#10;29uP39X3j7sWc6+Tly0AMXQfuVAkDBoJIAEkgASQABJAAkgACSCB3EEATQC5Ix9zcSryNWpU8f3u&#10;9deQzfnIZ83ApwfUCrA+KdkjuErZAf97+nuyYR79jKw/oVXJGsoCfs8areqScHqXDfEKaNtKcgnO&#10;mhQLtgqy0ICBTUloH1dtpATlVaNW6NDez4sRffrs0EZSCIWK9Wj11ISBZPsA+mnyffewtiHqXQQg&#10;9herzfiUbn84utlPvav2qEIHvkLCvqd31Lv9AYfK6gAri+6ZzKKvugNC8jdqVFUK9vkZr5Ti0p6L&#10;ywkmzVkE6L5cYfVG77kuCOtHNy8l7dHFFhIXaz51T5ISFdvEq9mMfTfpPWWxcVrC0fVTO8FWghGh&#10;zw+fvz1Os5tgevzJzTPZXoMQfs+pyw5duE8CYHsB1JtwKImba5Mce2iT7Bj2Jpy5ZV9ssiKDvHr8&#10;fmLUyhndYDsuCKH/4r94NyBa/MmtqxcPeZ7GSB1sPpZodUKPbmIfG4XP0p9wbIda1G1RdE6PctkO&#10;BIJJvrBnrUhPLy0AZNXYniwh3cauVdEwXwycIYn52LQu+TRyBUBguSmXKAKVoyG7pM5UpVS9MxyP&#10;SFsC5VIak6Rw7jTj16O0PPC7YM7Zz4qldJnIX8eJWPVprbIQNjmoVKvTB5L/Kpbh5kOA8z295N+P&#10;27dMrNFkU1JtdhiypiWEtCSPlGobKucy8yo1HbFxUQv7Q+OmanlsNDusvhu2cjqFGfzQLQNVTRzU&#10;xI1K0yTWaOMSDpVi75b5VGaxjV0rNqEuKIAYJBJAArmSAJoAcmW25ppEeTfq8OyQZhVahCmzkD2L&#10;lmjZJnJ0LT/dRPpUqTK9S+WWdUoEykXb0z+iXrXhXUtp1HvPYiU/HvBsr3qSS3DWJGK8/g58XFT5&#10;fIuIIedr2qH2+DahDUr7io/9CjdoVvXtKt4CnGvQJ7JTvTIRRWWd3yswrHyv7uFtC0mbHRYKHAqx&#10;NygV6sfuePiXLt2pbShnX/DI7+8j+vcq2KNnnSHNyqoDLNupS+0JWg75nulYe0iz0lKwvqGRVS3T&#10;nmvKByYkSwhcP3v+OqdyW8YZf/ryLV7RTT27ZFTbFiPnbadOozdM6fTOuE0Jsov0a4emv9e1/xi2&#10;16AgXD88b1CvMev199VPPrV21Fu93pMdw96EY4Z0f2viqlNqke6fWzmkS7v+iw6A5UIQElZOf+Ot&#10;qZsvSXHePPR51659+kxfEy1KDw76vz5ytentx4XHCZtHqMNvO2jWbtU8naQ937RtPkgt6uB2w9Yr&#10;pwyYCAQ03qh57zd/ZbRIj6Wl7fvzj4rpTb+0bdxbvYZ+e5il5MC3o7tP/MOegwyoN2dIkonClx6/&#10;aWpXOY1GBcC8S0Wc5KOLe7VVENES2KbXvJNqO1Tq2WWTFRm2L/q4x9B5a7d98U4bZRfMEX26jt8W&#10;/1gM2Xb+ZoKINa9GlSUHlWp18qAMf/Zq14/FMpy4ZkSf5j3nHbyhdnT35Px323QfJNZosikpOHt3&#10;cdRdeyhfjVr6oVJtBZrLC6SqJAZ0/9wvkz6YuDKRtBvb9/57m9w20eykx28cq27l2rw7/bDJXVMT&#10;zl9JZE4fJ+77emi7N5WmSazRKdaTmZ4cu3Ji17ZDplCZyQUlvFevriPWxqosVvaAQrdIAAnkOQJo&#10;AshzWZ7TEpyRfPXa5o2HXhsPc+N39F11hQ7U5ItoGGL11MCUu/v3R4+cBO63t/86av9tmLjv4R9W&#10;9tUQdWn3KxhaNC12x+HXlGC9guuEdSli6kgCn7JlulUvACGm345fvBAm5+/ouzI2isTFrscXoi4s&#10;JPdBjL1fRz0gUvsVb9egIH3qFdmgQj1iIEhLPBtDRd07fVdiov7ufl6RLap2LAOGhozky+eo410j&#10;N8WLHFpUVswKJGSfwKKeLMzXFp6LTYEQPfxDS71oLlE5rWygvK4gkK985x+iYg+Ob1RSEF4Zv/1a&#10;1IVb24c1CrAjquuHF3x34PlJMPYfdeH69nWftw0SElf9ujeO7V6RnnRgwbDZ24X6g2cQB7eiLsRt&#10;XDqprbduBHdPLhs3ek10YMfPfzp4XXQ8Z3Ad6PIO/Vyt925fMi+6/merN568ERV76qeRXQKF6LU/&#10;7ZJtALCvQc9pK34WA7m+ffmwOsL1fRsPcg4MU5h0cPmYhYlC855zDh4UZR5Y8q/Voh4ue60yaPz8&#10;7dtjIVG3omJPLhzQXBAObj78n2iJMBNI8rFVk2ceDury6bpTsBFj1IUbB7evHtKx2OEpM1l60+N2&#10;/bIqWqg/6WdIKdmpcdvEvmXsyBzm1BmS2B2p4uHRpV2/rk0oWeezbRTm9e2/zelZSveoFWsu6ZYB&#10;6lIqbSEBZebz6QeKtR35f2JGnDw8/7MugQdmfrsxljNUsVLKylXcb9N6BIIp6vNeg2cLYhaf3Du+&#10;Y7iQ8PsvuzjblHH+ZoKIFa82K0sOKdWq5EGiFk8mZVhqAUgGlTmwZi/nCgxhP02fskVV8aGVCNoy&#10;/YsNdpzBmbDy688T2365jZYEsdbLVUmKDpqOW21ZvT65qkfNooJgptm5eeSH6aQM911C2hxWT0tH&#10;b2AmSPNX0sFlg6ceVhoWVt+hn1DCagmHJmLkhA0J4VwJPzijb3MhYdnocVYMqeblQZdIAAnkGQJo&#10;AsgzWZ0jE/pkz9r9ry84NfdoEjWYZ8SfvvbPXdqLK1QgVG8xQGrM6R6f/z1t6/UTTBm/d/P3Mw/p&#10;t3ylgjVKRlr8wahhe+6nkmAv7bpOPXgWqFLRzM7n3vVrB9N9+1MObolZdwX8ZsTHxI2aeXBazBMh&#10;7ea0L/cOXnthA7kP16Odh27QedKexUr4k9kLXkVeigggvpPjl6y6QkV9tGdX1LvTT++x3GhAdpx+&#10;d9OaS9Rx2okjMUtO0lECvyJ1K/ECZyTHnhm5goSZeuXqurNU6fL0Cwl28UmGObJ0odAuI1B/0swJ&#10;fRuEQkfWNzCyQ/sOkYJw8eI1toCAnTXQcsjwQS2IA7gKln++/+RFelsAJv27ZeEWIWjw1HE9I4LY&#10;dJuC5V/6dMy0V1SqNbkP+uS3I/s0Lw8ThjyDI7q8DnYHIeZCvDjwCxrj/MGdW1UXA/ENfLpBhMqB&#10;MYr0pH93wpyFwL4fvPtSZX9R5r4jF0yqw/uDvQyXjO3wYk1xCpJncHjDSFAspTkUZgJJTzr2+5ID&#10;wT1nTHwjkjYwgqd/aNNOr7YK5E0JXKSeQbVeGTbBzs3zXCJJJgqTb2BEl8HTupnYA9KES1pmAvtO&#10;Gd6rnpgR/mENXofyoLX4BHb8buEEVq4KhnYaOJDYvOAIjBkfsCz2r/Iiwc5NgbGRv5kAYNWrcWXJ&#10;KaVakzyWqMieAweILQBkUJ+pMz9rybm7feL3VYc1Ff/5zqQl2fPnUdGYaAY4zdBXa9GS4Bv4XN8h&#10;JBbOKkfCCG87bUJfMdMDA6EBMdPsJEXvXXtcCOrW7/3WpM0h9bT52xO+HVIfSpH5i9VEaLuGiwKw&#10;cKZ/a71GsybiurqEV27x6RRitLUPjnk50SUSQAK5kACaAHJhpuauJMF6+wrcXgC1Wxa1UWh9Qkr2&#10;U/YCaDqxnrXxy4fHT4D+z66UY5eYpcCrZKD+EgM1Vf8IMiwPQ3IpV+L1tgck6/y5vQB6lQ/k/Zcs&#10;UsmfzDVIv/PgvM3NBQv6l6SLBdKvJ+64I88TeHI4Lol61Qic8eDGA9jJnV7pt5OfsEQFkPkKeCGB&#10;LCIQGFmDdovZFRBcsYIgSIsFxK5z9XBR/zcSKT0x7jQo3h2ahlOLmXT5FC9TUaWbkQfBERCn7MS/&#10;ZIUqJQVlti08gAW3fygL7CNeWQTLEFQODCRJvXn5fKJQsnLFkkoUYFoLKKi1F5K12Uuk1cslGnSf&#10;ATN1E6PjbhK7pZlAmJvji7pXFvcsIAt9WTiiLupZvslrncOFAyO69hq/dqvBdgaZTI5tSTJRmPKV&#10;bfJqh6Drh6f0eH/qkh3a7RL4gM27FH2xMpM475UG4jJpuliaZbdiEqKOA8sQfU91iUdg8Pek7KP3&#10;jPI3EzysebVdWXJEqVYnTzxtpEKFUvyr2S+gSH7FHXOTMKNXRAmuIlTuNe84Z0w0A9ynaCE+jwuW&#10;r1HdounwCSwTxNVrwUyzw9wIVUKD+eD9ChY2M4KgCM6sIeq2y0ayWMWMbNs4XNWz8SwWEg6LHWVL&#10;qxk46AYJIIE8TQAVgzyd/W6feK/IVrXGt6nI7wVgLLNP2bBZ74S/xO8F4NJEZjy5+8Bi+r5X4QH9&#10;YJ0/vxeAvhAZD1PZLmpGVwFfpv6YcmwrMHyOBHIOgfTkaxfO6ojr6V8qtLKiWptJ0P0Lqz7u0q6b&#10;ssDejCfFTVL8+YtgZahappjRKxPWD3/yatc+H8qrl9WRmAmEudG9JAOEZ9kWU379+ctBdWDNcJ/m&#10;zRtYbHxoO2lOksR2RFZdeAa3GbsBljCEH5734aB21VpY3+nNvEsambUyQx9qFDZ75beRv/YGl3n3&#10;OaVUq1OafP1izHUhqGJIoHV1mbnRvzS2g8xj1IRgptkR3QSGly+e1Z1oa02E2tLqdCoYIBJAArmO&#10;QFa3XrkOICbIlQSKlH67TkE63f7OlpV76br6I1tuW93FG+ZudmlVhk6ffXzh4PG+xP3OkQe5/ctt&#10;C5uRJI6c23ZKXHh4Fy6g2TvAI+S5sBbFYeI97GIQN/3rHUTshXHStj2qYD3y+xQ3Fw+Jyh7HpkNF&#10;h0ggxxGwv/+ddGzd9GWJQV2GLD1MF5/fiopa3xMWApi9zHSvYYLu6plk2wK2CQJZxr9/+WBu+o+Z&#10;QJibyJ7Lz9IQ+E/0vM6VxRe2Z3D1V8cuij3185xxbQXYLLD3PPFEBpPpcZ4kJiPUc0aXMKw+fnD7&#10;jM+6CLDTW9evVcdAcF7MuyTzsal5KLDv+v1agLekzQIcE9pm/joWbCZ85ZhSrU6jzgwdCwjMTdDg&#10;hVFkwwv15wc7l71YEtZM5zGZBXyz44AV0mQsDjszY9dzOHD0iASQQC4kgCaAXJipuSdJ4gB4euLx&#10;c7Nj2F5ixpd3ofxUIb99beEfN6X58Na85I+sIc/j9atZls1CTL2eIO3/bBRVyqVbbO8Ay2X2HkX9&#10;vWm9evDX/13Yc09vi7+EB+LOA0UKVLS5SF92XKxILflAAcG7TvkA6vXxuYuGm7XbQobPkUAmCKQk&#10;3WEraExfogJwMlp93Jqef8+Ap5uSrQTX7ozmzwjUn1FvIIC09L3D652eD+Nn/JoWWnfpQXpKkryS&#10;iDQ6bIVz21c7000QLC8zgTA38VEn4mzXajAEvPTe8BlgZTi+YXe0PZZOZ0timqOlQ8+gmi36TJza&#10;N1LZjN1KaCZdegaWrwpl5jgQNDAWOyCxzfx1IExbXowqSw4q1epk6k9ZV7ckzE2CmVbCFkPVc3Hi&#10;veF0HlPNDitm2qUlKffv2jwRQOVGNMaZqu9iQoqGN26uU+X1l1fYBQcdIwEkkLcIoAkgb+V3Dkvt&#10;g8e05+9Z/KlSTUH79Qpo3y28hdFeAE/uPaQqd+ESL1fNB2vga9Su9kEda3sBeAXXi5jaCKwAXjUa&#10;PdW6NFWok2/tO8fWzxtfqYdO3aF9dL96Lau0DyF+fUJKfdK79tAqXrACn/Y98z9TtzgszvMJCRnX&#10;sYxqL4DUO4cuUouGf/CbnUNqEN+w5UGVGe9V4Q4FlASQHfsVa/dyadFx7SpvVid7FqTfjN9sSmAW&#10;ml/b7g3XjW6+bmSdAWVt2h5sMcDneYuANPA175uF+66REp4cu3/+sIFTttiHwbN8w9dfDhS2TJ/8&#10;7TbRCkBP/x66Qmej74DwhrABWMKKubN+Oclsc+Q48Snjhq6Hjbh6tQ4z9wKTJD++P5oGQk7znvUN&#10;WRxu9pK0gnnffL/5LKn4RIzx77cbwZ0IIPXm90bR0zpgkfYv389cwU3/MRMIcwOL5CfPE4+ph6CA&#10;z9rFQwatJScCwJn200fP3yjSEB4kXoYY7B3VdIokZtnpubt56IvhizdLGxkkJ9AD0nQneJtxefaf&#10;GDhxMj05IZFkDSszB2ZO/1YqM/CIHKI+6L1V5s+AtJTaZv6CF+mcebvPaLQC06iy5KBSrUmdqMQu&#10;mjmbtQCkPk7t1VXVkjA30ErMWC9vFZEce2jTzOE9l9lxIgDZVqPvDLEq3Y/bPHsu7CYQ1Lzh07Dt&#10;v/XLTLOjuNlEjU1Q31fO6NVjuupEAFZmji+aufAQaXmgHG5fPGoQ50be6mLyPNawEDd71k4dRSu7&#10;fPElnKu8UhNBAH7+2eg9sEdgzxdDoefjgqKYmeqOfpEAEnBLAuZ6UG4pOgqV+wncSdxOX4SeRUM+&#10;/LDZuhF1366s3b5JDeHh1qO3yHvUs0CDzqDrNpnYOljcFFoHVlpyindYszq/gLNmxejY4KOo7Rd1&#10;9uTX8ZsRf/TsilgmW/DbvZqAXv1Lr2oNS+cPKOBx5fi1k+Q0Pq/AiIh55H6VSHL+H3+lbNhwPoq5&#10;qVxl4ojmRNQ2IaFF8hXRqZHg+Aw92pBzzNKVcmvNuovHbW4oKMfsU6RuBdo/8PQrFYgmgNxfgZyb&#10;Qs/Q//WC0Vph+4Lu1SNhi7XqdfpMSfxf304q85btKH2DGvccCMetHZgxuHl5utdXeXL6985z0u79&#10;fBDFa78zhOwbN69/13olieOwavQ48ea9Z/Surdoj0ChiaQu9qb1oIJH1Woycd7NO/Qq2hZVdBDzd&#10;shfsJb59Uf969UQxVgm93yPnDoiX1Juf3bF5GCSqZPN2/RelhtXhlxvYDgQ02Ho9ZsCBhXCAeQsa&#10;DuPTa/oa+cTv5L+mvCnSCC3fbigscHj5tSYmdtPnU+scSezgp3Watn96/+ZiAqs3JOc+dn61YXmm&#10;vagvA5ee5Wq1qQeHoq/tHxkZWqJe27kniM24eO2eY3rXF5QyA4+awyHq28wYd60nyUT+st37rJzd&#10;4BAso8qSk0q1KvGeATVffhN2zpdaAFofhTdVLYlnQP3eU+FMzQPfjmxXjbQ2tMHp9d6YDfblYnjr&#10;jvk3iFWpfJv+Mw7DoQ/j3rbVdJhpdorWeLkzHCx6eN6bbarDnoW0vgsv94SWTbnylW/dkyw4OsBa&#10;HiiHnaZfbcC78Qxu8s4QOJBSaliIm1dGz/tLPD9Ft4QH1Os+rhfxIjURFCAcszpsak9p92PnF0WH&#10;yi96QgJIwI0JoAnAjTMnD4qWnpr0iJ85n7Lh5+MLj9+V5sQ+vnD81PhNN6zrvKCZR0/eeOUC0a7h&#10;gtX4Vxb+GBOl7+HhXyuOyoGn376xZePx8UfpSXtw7N6Dx/rzmx89viNOL03ZsPzI9B1Xpbhg//0b&#10;23acnHX0sXDv2vjlp/delRYUpNzdu/HY4lj1BMF710bNPb46Sk5aWmLspdWrYzYorjIeJqeKgt9L&#10;nPZj1OrDN+joIr3g1OTDZ6fPPb5MPHfQuKykJT2gPuUJBekp1xLNWw7yYEHEJOsSKF530AJyxDp5&#10;CAdif7tw+8L+jcvaDcu/WocJPy6cNkg6US+87Wfzv13QR7dfTneD2/6t4pjF+8MHz5Wy4+0FW+iN&#10;+VGSXAjsOG7GbzPfjSxsY08yVcIKV+/z/UZyMjm9W3/Q+OUbZn3Qkjd/eAa3HvYznOnNdABI1JKf&#10;pw2KgHXpyp5htgOhR5d9OO23FePhoG/xat5z2pKF29k5YaAa9ZkJWwCIlgVK4+fRLYLZiYnmr8xL&#10;Yj4uS5egpc+ALQAkepDA9T+MaR2kk6PGLvOVbzNSytbwtkM61aBWIc+gpgO/+UldZr6esXzDDHkz&#10;BVOyS9sKSNlnO3/ZyLBQ76U65ewonMbCGFSWnFSq1Yn0r/X2wg02WhLPUnWHfPfz/K97ysfsQaWb&#10;s2Hj3NftMXf5lHx1/A+qavvjsJfK2swdE82Op39E31nb5fpOyvDGhZ821OxxGNCwr9Im6LopGNp5&#10;0g/Lv5WTCa3T9PkzetRn2wTplnDfoJcmrdQ2ERD7x3XFQ0+luTDOLYqmag06QgJIIMcQ8EhIsGM2&#10;pJyswEA7B35yDBAU1IUEYGM8F4ZuNmjPGq1q05MCk7YsPDL7inPXi5oVAt0hgSwmABNVLGM8cfF2&#10;FouB0SEBJAAEalQoirXPlSUBFmV06jVP6Ll89eDnzO+660qJMGy3JAA10S3lQqGyjsCRI0ciIiIS&#10;ExO9vb19fX09PRUjoYeHR0ZGBvyVpYHvcKWkpMTFxZUvX95eKcFXZCRYit3ismkMdQspUQgkgASQ&#10;ABJAAkgACSABJIAEkAASQAK5m0DSil/i23U2/tzo/d6jA9yWRHYSQROAncDQORJAAkgACSABJIAE&#10;kAASQAJIAAkgAWcTyHjw4MGKX2yGmpaQeGfyFw//3GnTpa4DNAE4xg19IQEkgASQABJAAkgACSAB&#10;JIAEkAAScD6BEnO+sfYpMuITD39ynPm9b2Y7ZgVAE4DzMwxDdG8C6Sf+OAS7ErQffwg3AnDvnELp&#10;kAASQAJIAAk4QKB43WE7oi7swI0AHGCHXpAAEsheAh4FCtgUwLtMmcKD38+MFQBNADYhowMkgASQ&#10;ABJAAkgACSABJIAEkAASQAJuQYC3Atz/frG9MqEJwF5i6B4JIAEkgASQABJAAkgACSABJIAEkEAW&#10;EUje+H93Z8zkI2NWALiTkSydn25aFjQBmEaFDpEAEkACSAAJIAEkgASQABJAAkgACWQ5AY/8+Z9c&#10;vqyxAjgmBZoAHOOGvpAAEkACSAAJIAEkgASQABJAAkgACbicgGfxYqlnzsHIv1NiQhOAUzBiIEgA&#10;CSABJIAEkAASQAJIAAkgASSABJxPADb/8ypezFnhognAWSQxHCSABJAAEkACSAAJIAEkgASQABJA&#10;Ak4m8Ph4lFfZkJT9B1Xhenr41giHj72RoQnAXmLoHgkgASSABJAAEkACSAAJIAEkgASQQFYQSLt1&#10;6/GxKN/IiAe/rL03dwFsDfhw91+exYt6lSpZdPJY+NgrBJoA7CWG7pEAEkACSAAJIAEkgASQABJA&#10;AkgACbicQPrD5PtzFvg8VcnT37/4V1PzNajrUzks/wtN789dmND17fh2neEDX+59/V1aQqJJadAE&#10;YBIUOkMCSAAJIAEkgASQABJAAkgACSABJJBFBFLPnrv31SyIrFC/3j6VK8EXv4YNvCuUvznok4fb&#10;d8nHAcIX+Ak3n5y/aEYyNAGYoYRukAASQAJIAAkgAfch8Dhh8yfNQ5vN2HfTfWRCSZAAEkACSAAJ&#10;OJfA/cXLYCPAgLdeF4P19sp49OjW8LGy8p+/eRP4sKdwEx6ZmQuAJgDnZhOGhgSQABJAAuYJPIpb&#10;9U5EaHjfVWfTzXvKepfpZ9e+GR4R+s7aC4+yNPLsildJ5P24v+YMr1csIrRY8yErLiS7TS4ln9j0&#10;4+9C5yHd6xfPmhxJv7Csb2ixiDeXxbkNg6xJOMaCBJAAEkAC2UigUP/ehQcPlM8C9CxY8MFPq2T9&#10;HwQr9OF78JElhEfgwKbAaAKwiQgdIAEkgATyGIGkPTNA60Ntx6XZ7m6QdeRJT9r39TtvjNiQQEAk&#10;rtlyLP7aoanNssQUAlFPaG7VNvQobuPM6edfHv5RyyDsxbi0lGLgSAAJIAEkkK0EZOWfSeGR3y/l&#10;wGFjiWw6AO/48szWXMXIkQASQAJIAAlkMQGzkwtuR+/eniiEd5hz/PiFW8cPjq4d7JvFkupHl3Ro&#10;zfSzHcYNau4m8rgFFBQCCSABJIAEcjsBby/Bw4NNAYDJ/8G/rYIPSzP7zlYE8HMErBFBE0BuLyuY&#10;PiSABJAAEnBDAgGNBh+8FbWkR3k3eQ9bypN+60p0vCBUfqYKGWv3DAot6x9Yd9iOqAs/dAjN52Ki&#10;ngHPjdp+IXpe58o6eIiof41/qaybkHMxCgweCSABJIAEkAAh4OHj4ywQ+AJ1FkkMBwkgASSABJAA&#10;EkACSAAJIAEkgASQQGYJ3Oj/gfYzYDAxBPj7w1/Y/58dB8iiYd/hpuzAOHo0AWQ2e9A/EkACSCC3&#10;E1AWZqclHF0/tRNsDhcR+vzw+dvjVPvDPU6M2rrl/9m7E7goi8aB48tyKIIHInhLHkUeiOWdkldp&#10;8WrlkUVkh/aK2uWRHUpWpmaZR5dnmmVImmmlf960UpPMC0tEMSw01DxARA0BQ+E/z/PsCQv77LIL&#10;i/yeDx8jmGeO78zzsDPPzDxLx/aVfqsE2HQ4/V8znIJzh796faQcoO+kRbuOX7ZE90/aL5/PjxDb&#10;7xmC/WMeTCS0aeWknkqAkIjXN/ySKs2K02TKK9XNd4lXJr13fXNvtn4bN5GH79cZT+86duV3BzLM&#10;93grKK2YUkoF6Qe2xX2g7JMnl+WDH5LO2bZPnLL23jRjUrSl8OoNclL3rtUZFqsFqzUlE7XsOi3+&#10;rEbzzbS+DaX8K5s+mOVH3qbRLJiyZaMlYU1J1SHKo4b6wA/GNjNs/tp4uVEpBanbd3Z8tkndC3aT&#10;wKKBbdh73KRtGLYzuF6kmRVpP2quV1GoNbpGKFrIz0oDK3JYbahqEiIMAggggAACZgI+EQ9aFBEz&#10;/MU7/6p361y6l9UA4nSGAGhzCCCAAAKqBPL/+OzVQXdFL9kqh07e+NawJ9+IS9d1fEWf7e2H7nto&#10;0ltrMnSRiQCPPfzCWuMO6gUnf3hl6MMvvK/sY5OxfuroviOX7Dlvnvalw0v/OzDyuRW7RR/VEOy/&#10;K5Mu6YP9m/HLgpfue2zu+mTdT3a/Py1yxubS9+pPP/Z3Rr4cPnPvOw8/PHq08fT0NXPHPhK9zvhK&#10;goJzm143L+bA/87dp5ytHNnx7w3q+9zTryn75MlleW3CfS9/U7b3BVhPV6SU8+vKUYNGvaQzVGph&#10;4Kglh8336i+1plTVdbFAZ/84dtZSN7iU6lBBnb79g+cfmWBsM1tXvBQ1a1OqpcGUgpzU2OhBfU0C&#10;i7KPGvXw1A2p5j38/MT1L5o3s4en/3DOfCjKioF44+DUh+4bq2uEooWMGPTchztMm4BGY7Wh2ufM&#10;WQgggAACVV3AN+JBZW1/8S+PFjf5PDJcmQigHJcXfCS+DP8rfiUCWBVkCMAqEQEQQAABBITA2X0f&#10;f7S750zx7D/p+NmtX78zKFCTsfarnWmG9+R53By14P1vj4it45Kk3ePWP9WtgSb+x191AQqyd6+c&#10;tTZZ023CfCmGC0mH9y19pcnu9TtNcAtyklbPfWtLwJB3Vu85K4U5nrZp1cxBgVvmztmoG0rI3vP5&#10;hNn7NH1HLtqzRwpwfs/WdZOG1LSlhm4e+XbsF7r4z26Nebmz5uwvm/ac1PU7MxM+mbshvUHnqM82&#10;HT6vi79R8kb9kIQuoeDnpi/dujVVKmlS6uHl4/pqNHu+23fCtokAZplWk+6lw5+/M3d33UHR/9Ml&#10;LRk+FLD7g/fNus2l1JS/tJg/dc/0sAYazf3Tt56R8m9hP4JqQcM/KRJs68thvsWVrVSHNeoVb3y8&#10;W6OnVprEXR4W6zLnwNroNzemtzEp+575UX016Z9Pe+Mbsxf17V6+4ueQSav2ieaRuOd/Lw5po0n/&#10;vy9/suVdftl7Yl5bnmFsY6IRPtvg53UmWzCraKi2tEjCIoAAAgggoFLAPTCg7qzXDaMAYvK/Mv9f&#10;HOKH4lcigNWoGAKwSkQABBBAAAFZoNvMD96M6t5c9Le9AkIHPzA4VKP5668zykxtsX/bK0tefqxP&#10;SH3l74o2MKR7aH2TAMr28qEjnx13lxSDRlOjZffRsz94pb8Jbtah/1u7L3DC7DdGhgQqm8/XDOo5&#10;XEpIN5RQkH1w+0bRP39lStQ9N8tj4Noazfs+Mfd91RvUiT7w0gnDB7TVxe8V0L57SKBGk3L8nPIg&#10;PTt554ZETWDEmGfCg2pIu+BJ8b/5/iQxnGE4xHZ0n70++O4OAbqi1m/TIzRAU9JzcnWNR0262Qe3&#10;LN8SEPXWlFFddUkLw0ceGRRoOoRhtabU5UdVqNKrQx11t2cnPadQK03i/Y8sbAFYkH3g/z7bfda8&#10;7Dff9eJb0liGcZhJyXT/SR/PfqJnS9E8tIGdBw8dYGPVKIXSBEQ9/19dGxONMCr645kmMy+tNlRV&#10;fARCAAEEEEDADgExF8D//Tli/3/DQID4Rvyv+KH4lZoIGQJQo0QYBBBAAAFNQGg7XVdNwvCtL/2Z&#10;Off7qQuGR9/SCnnjMvWbRy1JNAbQbS9/000NTZ8lV/et422UVcKkzx8VUk+3zl9aaa/Eo4w1KOMI&#10;9UNERuyvELHMe/MG3Y4GdUNC7l8h5vPrVwoUZKT9Lv43uHl9pVOqHNVr1i6yC6+0yv0z/YYF9bpH&#10;zhfLHzKS0zLtnQagJl0lTMaS+7vrdluQdyJQ8m8YwpDza7Wm7MczO9NqdZRCre9pmzWqkvKVn3nq&#10;mBg/GnRnG7OZCNq6jduYDjPJpwe2baOMMUmHtkbD5jfbVjVKWg1ubtHApI1pq/vWNDYB6w3VQcBE&#10;gwACCCCAgCUB8ai/1vinA79YqSwWEN+I/1Xz/F/31xFVBBBAAAEEyiygW6r9nHGZunmUOWf/Sjmr&#10;CWzROKDkV9ooYSwfRcYO7M7vP8fXvvDQfRHTdDsaFImnIOfM8T9EF7pNkH8pI+Q5RzZMHvrw6PGG&#10;DQvszo3+RDXp6sJYTqvImEWZM+SICEqntimF7HPH/rJ0goVxKJvitRRYSav+rU3qltgEyqOhlrkc&#10;RIAAAggggEAJAswCoGkggAACCJRdIOvQl0ulpdqvrJOX0ItF8n8sjxIrBfRHjQY3BTcwPGy3nJ4S&#10;JnDC8iQlBtMvB72LPvvA13M/zwh8SFkrLiWR9M1IsRBAd6h5aCwmpa/7YH1ywBBlWwRpP4JdMROs&#10;L7wrzVhNurowAVHf7CqKY3E9f9nrtGwxWKEuW+S6s1V0121OR8WwQjk0VJuzzQkIIIAAAgioFWAI&#10;QK0U4RBAAAEEShTQLWUf8MAjvU0WC5gEtzhnW5OXfTHXGEgJk3442fRNb2ZJ6rpnSYfSLO1Obyl3&#10;ef9cMu7krp98PviRYfJa8eKHNiDoVtOtAZQQZpHoNjUYNHS4vC2CYw4V6WqUMBmJovD2rjdwTGYN&#10;sZRSHVap9aMeqorj1+bOvgGaxI07kk3fEaixvLqkjIX09G/Sotj2AQV52f8Y25H1hlrGPHA6Aggg&#10;gAACThRgCMCJuESNAAIIVBUB3UP+xF0Hz0ndU7FU/qsPFktr+A2Hrhe34oOFP8g9/IL0X7+ZPerh&#10;t7YUC7Nl7qz53yTJ8YgjJ3Vv3AdTRsrvrtdUa9pr6ODAs/vemrXkuz/kUYCCnOPxG2a/ukF6IZ/S&#10;I01c8cHyveniJXDiV1tXvvrcXONm/oZu565kKYCchw/fk9bSGw7fNj3E7oPpsYs/jJN72vL74Uc9&#10;ahKJvt+7MylDypII8OWyD2L1r0K0t8KtpyvKJ+dt9wdz3//ysJx/uYw7tyx97um1xpcaqs7BH7+l&#10;iFc6FuSkZ6gdTykadSnVka9bhJ9YIrU2qNeDw9vIxVGo5bpe++Y0C2XR+rbvLb2BYsl7y776VWaX&#10;6+6dV6bFiz0CR97dvJrqUlsNaJKW0sakxjz9mfummrwRQGnMpTRUq6kQAAEEEEAAgQoTYAigwuhJ&#10;GAEEELhxBLRBPR75T4Bm68eRbUPFHnUtWz/8wtr8bl1NpsdrfTv85zGxr/7u+RP6Bol97EK73hW9&#10;RPNY1DCzMN2emi1esLf7/ej7WkvxiK+2nUc9/drGazoqbf1eT056VCS0YmzXrlKAel373j9tyc/y&#10;ZoHVgsJHSrP6d88e1bWB/Kthc093HyleC6c/9N1OJYCSh8zO3W4yqQi/dv8ZLl4TuG/JYwPbil0J&#10;G/QV74fX/MckEn2/d+GQvi1FBuQA+S07G1cT2FerVtMV0fp3GvnaU900+5aMfVjOv1zGQZPe+kHP&#10;oy5pbbPbB3bVaJI3jA0NFTEMWnwo285pBaVUh3VqbeM7Rj8tXmegp5br+qX5Px87a2FIwrdr5Buj&#10;pHp/4S6ZXam7rZpuL88e2dXC2wrVSVgO5du+/yjxogp9G5Mbs+YpkVVjO/K11lDLkj7nIoAAAggg&#10;4FQBhgCcykvkCCCAQBUR8Aq8Z9onq2bquklisf2iz6c/fYfZtmo1bn9i+UbpPfYSSYPOUe8v37p8&#10;7J1NzYC0DbtM+uiLpQtGGl7C1+256Ys2blr8SJDu71XN5sNnfhLzviFAwJA35i6d/2g3fyke3x5R&#10;X6ybpOvz9x359jeblr/Yw3QDQm3Tu177VJ8HjTh3/rcf/De0tsk+hdoaIVEfbi0tEm398JeNqYjt&#10;Dz774u3nQqxuImilIVhPV0SgDez97Hur33/7Of0L6gTjgvkxG+dbeJFeKelVCxoYrUdoM2jSsHa+&#10;dn8YKLk61FC3fCj6i2+mR/XV5VU0m4/WfGC5Sy8a2Mw138YaA2uU+n2hi+79jg680Gq3Hb1sk6Ex&#10;ixYYs/HD5/ubbfdgvaE6MD9EhQACCCCAgCMF3NLTTWdAqo06IKBsOx+pTYdwN5TAA9O33lDloTAI&#10;VB6Br6fpe1kmeT70V1blKQE5ReDGEWh3kx9X341TnZSk0gqIK7HS5p2MO0YgISEhJCQkIyPDw8PD&#10;y8tLqzUOiLu5uRUWFop/DSmJ78WRl5eXlpYWFBRkaw7EWaGhJtsk23q+Q8PbPfDv0FwQGQIIIIAA&#10;AggggAACCCCAAAIIOFmAIQAnAxM9AggggAACCCCAAAIIIIAAAq4hwBCAa9QDuUAAAQQQQAABBBBA&#10;AAEEEEDAyQIMATgZmOgRQAABBBBAAAEEEEAAAQQQcA0BhgBcox7IBQIIIIAAAggggAACCCCAAAJO&#10;FmAIwMnARI8AAggggAACCCCAAAIIIICAawgwBOAa9UAuEEAAAQQQQAABBBBAAAEEEHCyAEMATgYm&#10;egQQQAABBBBAAAEEEEAAAQRcQ4AhANeoB3KBAAIIIIAAAggggAACCCCAgJMFGAJwMjDRI4AAAggg&#10;gAACCCCAAAIIIOAaAgwBuEY9kAsEEEAAAQQQQAABBBBAAAEEnCzAEICTgYkeAQQQQAABBBBAAAEE&#10;EEAAAdcQYAjANeqBXCCAAAIIIIAAAggggAACCCDgZAGGAJwMTPQIIIAAAggggAACCCCAAAIIuIYA&#10;QwCuUQ/kAgEEEEAAAQQQQAABBBBAAAEnC7ilp6fbkURAQIAdZ3FKFRd4YPrWKi5A8RGoKIGvp/Ut&#10;nvShv7IqKj+ki0BVFmh3kx9XX1VuAJTdRQTElegiOSEbFSWQkJAQEhKSkZHh4eHh5eWl1Rqfjru5&#10;uRUWFop/DXkT34sjLy8vLS0tKCjI1jyLs0JDQ62elbViX9Yn+6wGKymA35Od/UZ2tno6swCsEhEA&#10;AQQQQAABBBBAAAEEEEAAAScKFGRfLUv/X+RM5enMAnBiLRJ1EQFmAdAkEKgogUo2CyA7fn6/+1cE&#10;v79p5aNBVkaqM/fOHjZqyU3Tty4e3LxaRfGSLgI2CTALwCYuAiPgJAFmATgJthJF62qzAMQQwF/3&#10;LheAjT9+0A7Gv5/6UpzVIn6c1XOZBWCViAAIIIAAApVHoOCPDY+1CWn+5IbjVytPpskpAggggAAC&#10;CFR1Aa1vOT3MYAigqjc1yo8AAgi4nIBv2IQ9F5I+szoFQGTcv8vL25KOf8IUAJerRDKEAAIIIIAA&#10;Ai4pwBCAS1YLmUIAAQQQQAABBBBAAAEEEEDA0QIMAThalPgQQACByi1QkP3Lm32bt4laeyg98eMp&#10;XeuGNO8z/5dMfZn+Sfvl8/kRYqa9+HndvpMW7Tr+j3lx/81IWqML0HXsyp9Tc8TCfhHJY5+nFcgB&#10;lf/t+ubebOX/paPg+OdRIrbZ8dnK/xcPk5O6d+3rI+VEQyJe3/BLao7uVLEXQB99DuXvW3adFn9W&#10;o/lmWt+GUmBDuiK8iCTuA7lESuY/2GKMR8pFzvH4DbOHyb9tM3L253uLFq1y1yu5RwABBBBAAAEE&#10;hABDADQDBBBAAAELAvl/rFkw+sWN0ntjEzfuSJY755cOL/3vwMjnVuwWfWzpyFg/dXTf/65MuqQ/&#10;/9/076Y+dN9YXYD0NXNHDHrmvS0Z6oAzktMyjcMCJucUnPzhjcdHvfS+7iU5u9+fFjljs61L/XOO&#10;bHj18VFPvyaXSMn8a5MiH5+x9ogymlBwLm72w/dPW6K8u/TsviXPjXrtG92whbr8EwoBBBBAAAEE&#10;EHB9AYYAXL+OyCECCCBQ/gJn93381dnBn206fD7p+Mk1I2/3FQ/Jk1bPfWtLwJB3Vu85m3T8QtLx&#10;tE2rZg4K3DJ3zkb9E/49Ma8tz9D0Hblozx5dgGcbfPuRoddtXzEK0n76cm2yptvML6TMXEjc88OM&#10;qCaWopL3BUjdMz2sgUZz//StZ6RM6jYUuHT48zemrU82y/yiCZ01yRtfekceTbh68qevNqQ36PzK&#10;D3LOz279dtHIhu72ZZizEEAAAQQQQAABuwXE3v52fKlPjiEA9VaERAABBKqQQMCQV199Ljyohvgz&#10;4RMQ6CPeNXvo/9buC5ww+42RIYFeMkTNoJ7DHxgcqon/8dc00YsuyD64XfT2A6Ke/+89N9fQBYiK&#10;/nhmZ4eyaQNvv//lN23b/y/74JblWzRFMn/Pi6+9fb9Gs+e7fSeKTT7wCgh5aMLbEdZeSejQghEZ&#10;AggggAACCFRtAb8ny/ShSeXpDAFU7VZG6RFAAIGSBAKaBEj9f/1RcOHv5HOa9PmjQuopa+nlr5tH&#10;LUnUaP7664xYKJCfeepYhqbBzS0ayP1/5dBW963pWTZkbVCvB4e30eye+vCo6Ru+P5BhcbFAqUkU&#10;ZKT9LsYmBvdu42v6V8/Tv0mLAM3ZP46dzdFUa9pr6ODAs/veevSZ2Z9tSzpneyJlKyRnI4AAAggg&#10;gECVF/Ab2blF/Di7v8TpaggZAlCjRBgEEECgygvknP0rRbcFQDGLm25q6Cs28Tt37C+Npv6tTeo6&#10;+E+Ltuldb331xbvPdRa7AIzu27e7vMugDRVSkHPm+B8WwmtrNGx+s9gUQN6DQFt/4OsbxRKDNvuW&#10;jH/uvtZ3Wdjp0IYkCYoAAggggAACCLimgIM/p7lmIckVAggggEBZBWo0uCm4gZhLvzxJWpBv/vWJ&#10;PC3ft36LmzSac7+fuuD4R+ja+m2Hvr4i9cgXi94YpBG7DD61xPiSArtLphsaCGgT5C//MZSXGKxL&#10;3LN1/isPacROhw8vMH1tgd3JcCICCCCAAAIIIKBGIGvFvmNhC0v6Er9VE4nVMAwBWCUiAAIIIICA&#10;6B/Xbdymvib9cHKJr8oznVdvECvIy/4n34qfmjByFGIg4J6np8yfEGB8SYGaqtH6tu89KFCTsWF7&#10;ssmbCEtYuSAGAjrcNXrG7KhQTfrWnQez1CRAGAQQQAABBBBAoIwCBdlXsz4prZNv+tsTD64qPlIg&#10;fqgmDwwBqFEiDAIIIICAX5s7+wZotsydNf8bw1L5nNS9cR9MGfm5/EYAfU97yXvLvvtDmqhfcO7w&#10;V9OfuW+q2V8zZTZBeuziRTvkVf3/pP28ZMZT5mHMsAuyf5k7bemmw+n/yj++knFKvGSwyI4DxWvn&#10;j99S0gvEWwzSM6Sc+LbpIbYtFIl++KUuHilvb73x0jeawIhR4S21msy9c6as/E6/0UBO+t8ZYuBC&#10;WeAgjsy9s/uENH9yg61vIqTVIIAAAggggAACNgo0/vjB4l9F4mj25YjiWwaIH6pJiiEANUqEQQAB&#10;BBDQ+nZ7ava4vprd70ff1zpU2Q6wbedRT7+28Zoex7d9/1H9NZqtK8Z27Sp+27L1wy/80CBqlNnW&#10;NNqWd4+JEJvw7Vs4pG9LEUnQwBEfnL3vafGUvuQj5+e3Hnu4awN5A8Kg+176PCPwPw/2KmG3fm2z&#10;2wd21WiSN4wNDW1er+ugxYekJ//+nZ6cJO32t2SsLh4pb+/v0/R9av5TnZQ9Aq/vmju2r5wlUa4e&#10;0hsEhw/tESQWOIhdDpJ3bhC7Hlp8dwANAwEEEEAAAQQQcICA1lf+1OH8gyEA5xuTAgIIIHBjCGgb&#10;dpn00RdLF4zs1kBXoG7PTV+0cdPiR/Td8dptRy/btGqmrj/f7bkZ33715kOh5m8E0PreMf4TkzDT&#10;YzZ++Hz/gBKJxNDD6A/EFgC6MYIGnaPeX/7FtLvqKy8mLH5UCxoYvfSVh+QI2wyaNKyd3MOXd/vb&#10;+v7bz+nHI+R4tn7y/B0N5T+E/p1GzhdbAOiz0Xfk29988lp4oPJHUplEoOl6T+dm/NW8MdoypUAA&#10;AQQQQKBSC5RlIYBbenq6HYUPCCj505od0XFK1RB4YPrWqlFQSomAywl8Pa1v8Twd+qs8FroXHP98&#10;bN/nfgl7f9PKR0t4cO9yXGQIAacKtLvJr3yuPqeWgsgRqOwC4kqs7EUg/2UUSEhICAkJycjI8PDw&#10;8PLy0mqN4/xubm6FhYXiX0MS4ntx5OXlpaWlBQUF2Zq0OCs0VDxOsHKI5f0ihFgFUDzc3099KX4o&#10;Jv9bi8P673meYd2IEAgggAACCCCAAAIIIIAAAgjcAAIMAdwAlUgREEAAAQQQQAABBBBAAAEEqopA&#10;WRYCMARQVVoJ5UQAAQQQQAABBBBAAAEEEHBxATHnv/hXkTzzRgAXr0SyhwACCFRdAW3zR5ccv5D0&#10;GRsBVN02QMkRQAABBBBAQI2A35Nmr1Eqckrpv1UTvxKG7QDVWxGyrAJsB1hWQc5HwF6BCtwO0N4s&#10;cx4CN6wA2wHesFVLwSqVANsBVqrqckpmXXA7QKeUs1ikLAQoH2dSQQABBBBAAAEEEEAAAQQQQKCC&#10;BRgCqOAKIHkEEEAAAQQQQAABBBBAAAEEykeAIYDycSYVBBBAAAEEEEAAAQQQQAABBCpYgCGACq4A&#10;kkcAAQQQQAABBBBAAAEEEECgfAQYAigfZ1JBAAEEEEAAAQQQQAABBBBAoIIFGAKo4AogeQQQQAAB&#10;BBBAAAEEEEAAAQTKR4AhgPJxJhUEEEAAAQQQQAABBBBAAAEEKliAIYAKrgCSRwABBBBAAAEEEEAA&#10;AQQQQKB8BBgCKB9nUkEAAQQQQAABBBBAAAEEEECgggUYAqjgCiB5BBBAAAEEEEAAAQQQQAABBMpH&#10;gCGA8nEmFQQQQAABBBBAAAEEEEAAAQQqWIAhgAquAJJHAAEEEEAAAQQQQAABBBBAoHwEGAIoH2dS&#10;QQABBBBAAAEEEEAAAQQQQKCCBRgCqOAKIHkEEEAAAQQQQAABBBBAAAEEykeAIYDycSYVBBBAAAEE&#10;EEAAAQQQQAABBCpYgCGACq4AkkcAAQQQQAABBBBAAAEEEECgfAQYAigfZ1JBAAEEEEAAAQQQQAAB&#10;BBBAoIIFGAKo4AogeQQQQAABBBBAAAEEEEAAAQTKR4AhgPJxJhUEEEAAAQQQQAABBBBAAAEEKliA&#10;IYAKrgCSRwABBBBAAAEEEEAAAQQQQKB8BBgCKB9nUkEAAQQQQAABBBBAAAEEEECgggUYAqjgCiB5&#10;BBBAAAEEEEAAAQQQQAABBMpHgCGA8nEmFQQQQAABBBBAAAEEEEAAAQQqWIAhgAquAJJHAAEEEEAA&#10;AQQQQAABBBBAoHwE3NLT0+1IKSAgwI6zOAUBBBBAAAEEEEAAAQQQQACBChdISEgICQnJyMjw8PDw&#10;8vLSao1Px93c3AoLC8W/hkyK78WRl5eXlpYWFBRka+bFWaGhoWrOunop4cLRV69fPaMmsCGMe7WG&#10;tZqN9al/n5qzmAWgRokwCCCAAAIIIIAAAggggAACCDhXwI7+v8iQGDK4fGKRypwxC0AlFMEcIPDA&#10;9K0OiIUoEEDAdoGvp/UtftIX24/bHhNnIIBAWQUe7t1cRMEFWFZHzkegbALKlchRlQVccxbAqZ87&#10;2F0pTXoeUHMuswDUKBEGAQQQQAABBBBAAAEEEEAAgUovwBBApa9CCoAAAggggAACCCCAAAIIIICA&#10;GgGGANQoEQYBBBBAAAEEEEAAAQQQQACB8hPwbz0/IOTjUr5EADtywxCAHWicggACCCCAAAIIIIAA&#10;AggggIATBarV7mT1y47kGQKwA41TEEAAAQQQQAABBBBAAAEEEHCiwOndYWJ3wFK+RAA7kmcIwA40&#10;TrmRBGqNe7a32Cz962dbtlNfrMYtl4lTpvVeNqCW+pOcFtL2Irj7v/RCH5tL7bQCEPGNJnBl1+ph&#10;LSJeXHumwAVKVpC6/cVuEX2e2X7qqgvkhixUXoGsw0vvoyFVhvoryP3t3XF9ur0Vl1pYGbJLHi0J&#10;cLnRLhBwrgBDAM71JXYbBTzCBt8hdU1Nv17s+NKApmG13GyMys7gnk1bLokWGei1ZEBtTzvjcPnT&#10;tJ6+1crJ0yUt3EMHdF4v2lh053FN3V0yhxWdKaUP36fIFx+pK7pe7Ei/AoZj+OxuRz2VcIr+Shz3&#10;1lenc81H1JRfDXv38BVXGGlzXJGdEZNjrgIatjPqhjgRQMCKQCl7Adi3C4CSHkMAtDyXEqgR0sSr&#10;aIaq1+7e9eZJY0IfbVwOvTVtcBv/+tJl4V7/lnrBLmVDZhwm4NPjFh+pkrU+t7XxcVisN1BEhVkn&#10;0zIdWh4exTuUk8iqiIDhSsza8vHGhDM8074R6/3qmbhnIpizcCNWLWVCwCECpW8EYHcSDAHYTceJ&#10;ThXI3rJ8+wPTtz6wIHHL6X+llKrXHXJvo8ZOTVOKvCAlOfOc9Ezl+rmj51OcnhwJVIjAlZ1H5Qdn&#10;BVd+S75SITmoHIl2nj3vx2Ox2wxfu18Jb1mVZ49Ujlorkkuf7o+sOxb7zvCG5ffX3q/t6G9jt33Y&#10;u0m1SinmgpnucF9Yh6zt78Um88DfvtpxzFVAw7ZPn7MQQKBMAqXsBWDfLgBKbsrvQ0GZSs/JVVbg&#10;cubCdWnH5XmO2gYBfeo4vQOSfzI1asbWB6b/FLX5Un6VZb/BC349cfO+IWKAaca+hSev3+BlpXgI&#10;IFDZBTw7dOrXSZO57tufjjMRoLJXJvlHAAEEXEGAIQBXqAXyUKrAlfxs5VOP1qOWj24IwLNxgzGD&#10;O67WbRnQZ/VTtz4abHjipG03oIuy111o48ZvPNtLfL/+qabKDAJx4rjIbtI68GlFztLnQbfVX5/P&#10;B/vr9wJwb3d7yzfleL6e1nP+4KZhvsVHItzqBzcdd2/7ZdI+AvJXdLc3BzRo54S1C9aLIBVF5Ln5&#10;S0/11O+qIGfb2fsp6Oi6jGvsHRZ26/wX5R0Hhdj9DYs6uPsOuru1PkDfr8V2D2F165u0AvP6Ne4N&#10;YahHjaZaWNjN+kqR9m5YFnmzSRvQxWUejwFB30Km3fFSsIc+WakGn9G1DSnF9c+2f8Y8V464UHVJ&#10;SwURCAP0DUa0ll5mAhqN1fyU1s4dkdVS4yhIP7bz201v3avbL2DYC5viky5aXpIsL6Dtd/eSfeka&#10;TdySEa2lU/Q7BRZmJiX8tGyhft+BcW8t25uSXsZOTmFm4o6lj8sZu3fhmh1niqygVoqVe/xw3Ntv&#10;6jY7KDmYDY4Fead2bdelK1Zov7Bp//E83enKRN97l8T/bSxabuKmCd30DjKRtKj76sWUDavFz6WM&#10;Pb56c2JR0tKybdgC7UjWkVUy6X2rf8vSWF4xnn3mt7X6hFqMe2tF0qlsY1kNC6evpx/brFMqGkYK&#10;nX8xZbOxDUx4e/tvSpGVJdNy6rpDhNy+Z80L44zgm49llnGI1SFFsKGCLQV1RrksZqlG096Rg/zT&#10;D67YYG0igGDZZHZh/rTH8iVQxqIba1ZlGxCzruSNOY2bFxiW1p83tsYJb+9Q7gC5x5N0DabI5am0&#10;c6l1mVzp3d5cuqG0FlXkKjC08CuG+4AhBnEh79ABml3FFhu2+GFZ2qFSltYT58RpNOkH59z9iHSB&#10;mGxcKq5389vjHt0l5pjKKxZLWcripCyZRmv1cjPN/+Or43Y5s+WXQ3lJAgHnCjAE4FxfYneGgGfj&#10;ZrMjW98TUruGLna3Go0aDXuo05u3VzdLzjvwmchbQv2kXrjW28tP/KdWw2mRrfu3rCG3e/msB1v3&#10;rGFxZoGbdw1Puf/uVv/2NlMGBoXI8Wg0Xs1Dbp5wf0Nf84J5BgfPfejm/p3rBRguKW2NkK6tpzzc&#10;0LRn6wANVUVwbxcWMmVg8+6NDBsrSNmeNKbdIGePAkglrHbbkE6T+jRqXl2B9WoeequZg3vNRx/v&#10;MKp7Q30Ascqjdvc+ofMj9VZyGU3qtxibiGFk50l9muorRQRwD2jZ1LwNuNW/NXjhk21M4hEIraL6&#10;1TXZ5dHdV94TQBoxCQud/9DNd+nahvQjrV+9u0xz5YDKM0ahrdvghXEdR3XVNxjRWnqFTDfuQGlL&#10;foq3c4dm1VJkWYc/fmpq9PiYLfq1MpnrY6b9d9F3Nu6/fWVXbNT9c19/K16/70DWlrfmj5n+Uxm2&#10;7i88v3lp1OBFsfFytlPiFz8xMfqj5CKdTdH9nhIxY86SZF3Z5GBTVh6zOFigCrMgL2XlnBGRS3Tp&#10;ajQC5IWIOWsS5S5xtYZ9/hspTeReuu+8kpXLx759P+ZA28hR95jMzz/75zdTp4yZtPGAGCsRR/zG&#10;2VEffKnEIB/qsn3tr/Wxr74mkx76ed/vuRbyf/nYmucnTnxZn5Ama8uMWSOe35Ry2Sxs/uFt7zw+&#10;dbZOSQozfs5eXf5FwPyLvy36YMxYYxs4sGTJxLm7LdSd6Oe8N2XMyAWL1+uHBAT42KlvbyjDCyMc&#10;UgRVVVtyIGeUq+TUanS69/kRflYmAmSfjpvx5sTnzC7M1yPeXLCh6FaCZSy67nT1bcAkvcy/MrJM&#10;L8h/Tkl51rfGA0sWjXnl2/hvv5gSMUvXYKTL880Pv88yG2HMv3hk1SLjlZ6eHDtp6oxVtl3CooW/&#10;P05/H1BiWLo3/r05I57QAUpX8bhPTUfuiro5sx3mHt2+YNwM89vjgonjVsQdNd4THFOPSizOLIsD&#10;8mn1csvPip9jbEji/jlnwsptzJpxAD1RVIiAe7WG9qWr/kSGAOwT5qzyE/BsUae50vvOuZx0tkDj&#10;Xvu/DzRvKbqXeRfWLf9J7Bfw4PKUxCwxnbtaSN+bwkyfulf3Dqien7pt34NiyvcHqYc0HmH9modI&#10;/dLrGUlJUdKJf6b+616j9L3x3es+0beeNNZQcGXX2p1igUD0tgt51T29iwPkXdq1Kzl6plhEILYw&#10;SNolZcmtRsumQxs78CpTVQTPpjc926tuDU1hzqk/5fz8FB13LkN8fqpe7yGzDrCTKtEzwE+b8UeK&#10;SFoSzhNPdNxqNG94t24Rh3voXbcOkTZ9/FdXNTP3rvwjp0Cyav6E9ExeX0Yd+LaotX9LmddcP75t&#10;95CPT/6tMcRQrICiDdx1s26Yw73W0H4NpBGZgpzEuL1SG1hwYEOqSMjCoRfTFGtUIlctnikytOQQ&#10;tuo1m/tdlwUMBXSv37nlQ7KSbfkp2s4dkj85kn0vT+xn+lIA0/fqtRg0+eOZ61LknQJSFs0b30Y8&#10;xdq+X1ygxQ55Ae2P30d1DtRowqNWHZFOMSxNbxEVNeObRcqOAz/uio4U77ZN2HXwlL0TAbKS13+0&#10;PTOwTcSic+Ei9AAA//RJREFUeXF/xm7785NVKyMDU+J1nWr9J12p++0XNu5LXbpxP04ZM8TvwNI1&#10;dn9ezE36YfHSZP8hIxbuXi2ByOn290tevEzXJfYO6ffYML/MVSvXJ+RqxHjBupjFh9uMee6uYJO3&#10;imau/2JZRs+XN8i50pEaY9CNGljNdnrylxsz+yvFPzRraGixO5WS+ja//m/M0FXfwXnvRof5b4tZ&#10;/p1Zn/zAqo3720a+++Mn246tXvfliP7BmszNP+49oauaKwlxMxcka8IGTf9eBNAXucjQqKEtuDeN&#10;mDVpsYIjYvvs/g6Bmn07Uk7b95pGBxXBAReKY8tVeoY8/ToNCe+gObjiM/1AUpHwgmXt8jlrs8za&#10;4aJBHQKztsz51O62XUqmbGsDJUUU/3+xKe2UizHuuyjRzDTbvpg2/hvNsAmrDkrt6tM5Yf6arLiN&#10;iWatJSV+2erM/nOVW5CuRdl6CcstXL5mdaloDsydP22NRnf3ODh38nA/Tcr2jTst3dakzwRlvpS0&#10;3re9sHDbkXmTwzWawPaTv5cvEGUTDTFK+PaSLSlm1+n0cW3EsOac9y0NtJWxNZe9LGXMgJrTS73c&#10;Ck4kbtycpekTufiA/Ndk98yXh9VVEythEHBJgbq3vKm+M2/8W1utYZ0WL6oskAM7JypTJBgCNgh4&#10;Nm4c3b++/LmyMDs1Y/d1jWerhnf4i47+9eO7jn7+t7SQO//vM18elZ911ah7RyvDvG7plJzU1Hfi&#10;/9E9cXCvfUdLebFAwT8/bTt/TjrxxMuxJ+TN/0o8PFsFhMjTBArOnv78d/GB9fqh+KS39/xT5KT8&#10;lN8ffWf/29+fPaQsLb+c+X9KlsQDwPqmWbKh7BaCqiqCR7dO9aWXGhRcilt/Us7P9UMJJ3+7JLLs&#10;5tsyoJsT1iaYZ1WwH42O/Vsknf/36a//kD/la6s3ri8n7F7nnhBfKXen0+YpVXM9++sdGfJj4Goh&#10;bcSLGLV1asghL53/Pwm88NzvZ+TMuzdrVkua5qGPQZN3PnadoYApnx2WH41Ur9OllfSYX99OCrMP&#10;/zEjIVtK6PKFT2P2PLah+PxjvZjmatIPv+sb1d8ztpyT50ZXa9O6jvn0krJVou7s6+f2JL0sCYgC&#10;nvzprNxutD7BLUTmbc2PeTt3SO6sRCJ69QseCe/bQrdWxrPOLZ1b+ms0x05csOlButij652XevcI&#10;qaP8IdIGtOgY4qdJP3kq3c7HXFd+T9xySOM/bEjk3Q29RaTa6k3uHDh+dqTocBqOK4d3f7nNL2La&#10;kw921KXr3Txk4NCeYpa15SEMq6AFub9/H3cgcNDUqeGtA+WpLyLdnv3u6ednHM7QeodGPBEenBX7&#10;8Y9Hftu9fGlyh9GR94WYt6vg3tNnRQwIlXPlWee2JyLH9DEOiKjOtl//yaNGKMWvUcdfP1PKWIhL&#10;qT99new/7unnIlvqqs+3YcfBvfq3K9Yn7xM5c9rAjs1FJt38b+sjFcdQNQW5R3f+LIZaxkwcEtZS&#10;LoVM/cpsS1sAin7OhFdGP9wpWMERsbUNaS1q5MTpjByruJYCOKQIdqVsdpLDy2UtS95tegwZ4Je5&#10;efOPyZYuEJlF0868HQ6ImDSxfYnDc9ZSLO33NrWBUiIKDpv83kjlYvS+pdeIJ9uLsP4jJkx9vksT&#10;8ZdfW71ZX6lxFmstfuFvPPPUYOUW5OZ/xwNjRpc8CllC6v7Do+a9Ll+zIpWBg0eKfrhGjnaAfPn4&#10;Nup1f8/SbmvObIfy9a4pcp2GPfuUNFhQlkHSkirCmWUpSysznmvj5aYNbDHghSj2r3UMPrFUgIB4&#10;C0DDzv9r0vOA4atIJmoEDjL9rfK9OMXbX3xyUHUwBKCKiUDlLuDbf1RvsR77y1HB8kx+8bw3dfa3&#10;ovPmFhhYQ/5U6968Tzf9QvfeM7oqT58M87qV/F75efs50dXXHTVrNFCmpl+6dOCi7lFW/smMRKl7&#10;WdJhSK4g8+Slv3WhriceulD8jWnSsnPjXgCGLDlUTlURvIKUT/baOsOeU1bji69O/f3ki72al67b&#10;49B8mUdWeOX8FT17QVbONbOq0RdB2+jmj3R56/v1qKAAKZCy+KLgYo7cH65d986mourFfP6Gt9WW&#10;Bg0unM+RPvjqYyi4cPHXy4anxdePnc+TK9K9QYDokmiDb6olt4mCjPO51tYc68UKclOOGR9L5p+7&#10;Is8+0LjX9WnleK7cxEP6wSlN3oGTyoCRknlb82Pezh2Y1aJvBDDd410sy9xqXPo+MHKjuCSKTvFV&#10;kRVpT4Ev9IvSW42cuFDMFc/682QJ2wpYiVD3BrUWzepKn+D1RzVfX5O1H0qYrNjIkbp16fI0ByX/&#10;tg5h6FLIv3jmryzNoY0TO+p2RpBiVspiMpyhbdz5yfG9xcP2cQ8u2efXe8iA5qaZlKLyrOlruirJ&#10;t+EtrQ29bhuy7d/Ir2jMJm4FFzL+TNdkLpwxsJVJbjvOiD1UtJfl37q51AdTDm31gGZNjVVz6di+&#10;HVmawJa3NFM5OiZt+mDcfEFJLj3tzAV7pns4pggqGqeKII4sl/XkdBMBkr9cf9C4IkN/msLif2fo&#10;LbVNY3Lzaxpkx/Cc9czY3AZKiNKzTkPprmd2tGjb1HTBlvS7Yq2ldq3qxqtcjEC1tn0Usl5A0TGy&#10;wKZtWxX9E1nSbc2Z7VC53v3692ihW6qm8Airm8o0SFpStTqzLNabkuoQpV1u2mahgwb4abbFjHl2&#10;ddzWMm81ojpPBESgIgRE/19MEyhjygwBlBGQ050tUJhz+syWbYkTVpyQH2i7+dXwKLnVXs8u5Z1J&#10;Pl7S02fx1PnClT/V5tqQ3PWzGaU9mPRs2vJDsezcdC8AtUnYEk5VETxqeZf83oSr/9rXubIll6WG&#10;1RfBUqDC3Jz865pru/eekpYPaGv2f1JswdhnyfDG0nz+vMxvd/0jnaWPoTA332QgpjDzyjVL3YmC&#10;7CvKGEQph16s8NqlKyZxGPahtHa+o3/vavkpXj6x5PjVKWOeMi59t49ALHZ9+/Gp0VMMi9Lti0Z/&#10;VkFexomT4jleq6Ylj3PpwlhOqMjYgdrc5Fw4daKEsIFNmwQaujdu9br0lJ5nioec/Xre3tCWt5s4&#10;Ltu56aePKXsNFD+aNQooPmtArULJ4QryTny1SGz6YNx8oWxxVkARLGbY0eVSo6JbUWJpIkBJLN6B&#10;jVoE2jM8pyY/VTmME9thSdd7kZE4x+k7sSyOyqTVy83TLyx61uK5gzqkbJzz1NRh95W4F6yjckQ8&#10;CFSQgN/N08ve/xd5ZwiggiqQZK0IZG9Zvl1aVD992yMfH1kYf8H4MF93Yn7Spp/lAKZfv7ydYrW/&#10;Z99DXeXxbElHjYcGNJHm3mv+Pb4nUewy8MD07dF7THbYdnR1q3ouff388reK+Gx94N3f413jLXjX&#10;U5MfLlp92x6VZum7t2lXX9opMC83Q9pHQFZNOr48Jnmj8Zm/9FM3b0/xcEt/uPn7eFjqU2l9fVQv&#10;xHDzqK1/5YQUrY+nhTc/OLoqzeMrzNZNmpB/XPH5KaG0V5K2r5CWHCsLxaWFl5tiBplUhjokMX/+&#10;27XSYtfoKdKiX2k9+Yp546RtO+081Hw+1oXxi4hZoeTc9MuwQ4FtGahRt0kzjZiAPW9/0Qi37X7F&#10;OBNVrLbdsD42/ZYOHcWmbus3Jalb7KAMIjgu20qH0H9c9CaxWUARAdNZHrYRlBr6Uup3n8ZnBoeN&#10;WSnvUCAS3R8dIQ+F2HdUQBEsZtTR5VKlIVaUDB7eWSNNBMhQt5OC0rvzvynAz2QyjKq0KmEgO0fx&#10;7CppBbRDNaOclaUstuZTzeXmWSd48CPz4xctXhTZXyPtIrlqj6X9UG1NmvAIuJCA6P/71L/PIRli&#10;CMAhjERSbgIFKX9dlvvWHs2Datr2iSb9irLgWlO7dgfd1nRi37WAUGmSeUlHwZ8Zecoqbf+mtZXX&#10;CorZ2qHt6pr3d/SPbbPOLN+cWWy0wnE4qoqQk3TqXzmbvm1aqO79Oi6PVmI6e/HPHKlj796wTmfL&#10;uxL49LhFzH0szPn7r+h3tslDPD9P2HB8o7zvg3ToEbR1fFoYY6h2ezNl9vO/f/4lFhgbKy6gnre1&#10;dpJ38oJSyfoNC6T/cavfoo48rFOYfeqifuN7BzJ5h7YzNODqHZoqu7bln00XdVch+VFfNGUNsJik&#10;OrSfvFDc3kOZSNyu5z2DQ4wTzu2NTD7P8pznq9nyVhC6QwmTdeSI494XpZudm3r0RGm9+oLjyhYA&#10;j8+Y90S4yU6BJZZYN9E6qGFdMbblsGxr6wa0Es+Ejxw3fQugzerKqEe6lSIr0eo2aOjXa2BPeYl1&#10;mQ/HFKHM2XB4uVTmSNu8a4TYWnLz5ridF01P8bk1VMwxydyRePSS6Y8tr45RmVZpwWxpA0o85lei&#10;A7JgjEJ/UyptBpBDExSRObEdar1v6SG2IcjasvOY2cRGZc2R2dwix5TKiWVxTAZtuY2IgYABA5+b&#10;JkaliwE6KDNEg0BFCGg9fOvftsZR/X/pHlYRpSBNBOwXyP8zI0nqQ7r5tr05upNuka/u9e/Ptizt&#10;0VL+5ZRzSk+vZq8+9cS7+qSXC0Y0k7t5JR55x7JOyAvCtQ0aPXqr2E1Qet/eS11rmp907XKu/Ly6&#10;dr3/KGE6tX6+c0mbY9tfdo2qIlzbnXxBHiWp3rV/8AONlV6ye7vbm7/0VI9lA0x2IC9DRuw/9fql&#10;X1Llh1c16j82vHE7Xe58B93dev6LnceJtye4e9aU3tEgtuJvvcSwWcC0nvMHNx+klCX/4t6/isQg&#10;wFve11za67Eg89x3f0ozQfL+zEiWX0ZgbCfuvoPuv33JYN0eaCZFyN975KK8L5lRzLNxo3E9xFsV&#10;RIzZvyRctLabgB0e7vW7hswOE6MAokXdEt5ILlrOhV+kzFdIftQXQf+w/cg+Zb2l9HbumMXSWnrr&#10;R2rK8fOFYiftzPN5YvdOpRu5/7C8OEVsLvDNhs/WGV4lbz2y4iF0vaB162O+l3v4Is4Nq6dExZi+&#10;EUAJc2BpzKpv9OtFxZvA9+xZ8/I7cTa+1FCXAeXzenry4nnrNyfqF9oor2d/ebvuJXn5WTs/W6ts&#10;AeDTuP19D7bRxK2N3W7+njOxm8D41boYss/EL18vFswblnY7LNu1W3S+U1oxu3iR7gXsohTK68df&#10;Wav6LX3VGnQZ1FspcnyqPPAhDHdtXzpTX16TutFNRE9KOpoh3SXF7g+bl0pFs/9wSBHsT153puPL&#10;pTJLhokAyw1v05TPVFgObfxsqb5mpfYfO3feQTFFJeJuk9dPqkyo9GCltwHl6haZWXVYukuI5rFj&#10;04KXza7EsuUiK3bCu0s3yJewiPx7+dbRrmfnWy28rKdsCZV8tmPbYfrJw39Kd4/c8xfFvct4K9Pf&#10;pqQLZ8HHc+LEdqf39WpuyzIiNeV3bFnUpGhjGKuX25VdX8xZtjclXf4oJv7EnL4o/lues0JsLBDB&#10;EbBVoEGn/3n6iHemOOxgCMBhlERUTgLXL6zcel7qsGlrhIZ3+VLuJX45yvT17yVlJGfN5lPy/v/u&#10;ASEhonv55ahWLb3yjp+Rn5mXdFw8vXKfvP+/1qf78B5fT+s1o0/d6lmX03Rz1JXTcr//9YKcJX2Y&#10;8PrS8nXHH6qKkJ/y1xq5m631q//EKLGcXhD1mjGwefdG1h6HOz7DxWO8Fv/j8SRJzz3g5uAZU+Xd&#10;Cqd2GdW9oTT5XxyifjedVvbhMzm8moc0H/Xk7eOkDQLzNm48Kr9z0RBDrxkKeN6F9V//lah7KcPZ&#10;D38wbycildA69aQdB4sched+Pbo0SXraYhDT70P5b+pPvy876Yy1E9dz8jxa9un8pdyi5BXYV5O2&#10;/iUv06iQ/NhQ926NevQLD9YcWDBjWLDYUu6RYYMXxWa16SA+8Zd8aJsE9+6kEW/Ymhb2SJ9WT0at&#10;TL3iqetGxjw2Vnr1YPDYMZM2XmvexuYFBaaJ1m7Z6wGxMXhy7NiJ4WK7OzlOzYBB0pvGDIdfm6Ev&#10;3t9BI70GXM6/2LrvyRERCxZvt7+afTqFTxWvRYzfOHuwXBbx1X6i9Hp23WqgwvNb1763ShM+fniP&#10;xtL248HDxG7/WXEL1u7822TzieAe/b1/1sXQfuK0hcma4N7PR7TR7QfmqGyLDuSIp8XLF6UXsHd7&#10;RNkTMbyf9PpxW8rvVq/HoJHilWnxG6fd/aTOMHJJ7B4Lm/zrtumK/2Zidym5ft2mzt5wTayGsKHF&#10;FQnqmCLYn75ypuPLpTpH2ubdRokN8IuzSG+dMKlZuf0f0LSJfDE8tAzeJeSr1DZQrWGvSGlxkO4u&#10;IS6xJ2LSu5hfiarLaymgX7+efluUS1hEPlbsJ+IX/vS9TihmKTc1h1xKYpPeBu3vFO9ByIobO07c&#10;PcJHxv0u5nH4tRnytDTKZrhNSRfOEvEazvunjtDfE8oEaH6ya1xTpf0FUXb7K+02UrDnrfm6e1qr&#10;Jx+fLBYf9R7Uo4FTPok5UJ6oEFAroPWoqTaounBcHOqcCFVOAvrH6aUlJzpIhyas+WNL0iXjG6Xy&#10;Lu3a88fcT4+V/mgp/2TqM58c2Xla6fOLjQb/Xv7Jvnd/t/iueGVrOnFcT9z867RNfx83rEtPPCI+&#10;nO+7YNpJFVlKnmUMI8f8aUqSLR+pVQKrK0LexpiEudvSdulKqhRW7Kp4MHrzZSmhgvzsq/Zsxa0y&#10;k5aCmezUePnMq4sT1+05oycVwcVq/7R1axIX/i1Uq3XpWE/05wsy016bqexlsHOB3D/XaH3v6FRH&#10;Gsa4nPH2p0nr9p03jhQU5CTt+2Pu4kTllX5K/SrtxIggh1mw8ZzJbG1Drq5u33Bg/raTSdLIgnJc&#10;z0g9uW7NvkmGl0qWofCWTs39OfbX5Ym6NlyQdX7LpsTpvxqyVv75saV42sZdnlk4ZcwQpVfh1/+V&#10;CYvffqB1rVLXG1dr2GeS/pTgsJH3tfTRutW7+/EFKyN1/XOxVnzRzMlRLa3s51d6PkXv+onJqwxx&#10;hg2aHDNv1rOh5jM/3Px7PhS9bNLkKH0nKrBNxKwJ82In2P8GKfEOv7HPLv44KiJMnz+R9KLoVcpL&#10;8rKS13+0PTN8eERv5b0cGk2t5v2G9/ZP2f5ebLJxoq9n3XteefXdaPEWdOnoEBU1b+HjYWLIQHc4&#10;LNva+m1Hzpk5Y5Z4Y7wuapHW9Nh5bwyz5UGxb6Pw6FfnzTZEIprB+BkzLXU1xTZdk43lEltITF8S&#10;9WhX8SJ0ZY2DPYdjimBPyibnOKFcanOkrX7zf4aIcRxxmD7nFBfmpE+L1uy82MlP9XTOi2BKbQM+&#10;XYcYr27LV6K64ioTCoq1lsAHIs3jf/WZu/XXl7qIrYbSrfYveRsFB7VDtybhT+gvfL/+j/e+VXqn&#10;g1u9AaOXfGN+m5odveqjh2+rb+dVY+Xe6ZDbglVTuwNYu9zEOOxMsQWAfrS32P3T7oQ5EYEbVcAt&#10;Pb2kzYFLK3JAgPwOLw4EbBEQ3TlbghO2Kgp4Bt/6yUONfDViu8c9r/6qn6DRuOUy+cWBYhPByJiz&#10;6vZRc009bbsBneR3WIoNLxPkIY9yOsRsi+IpfbH9eDklTzKlCWQdXvr4jFjNoHmfPnKb45/WYu+C&#10;Ag/3bi5yxQVoe9UU5P42b9LEhZqImLmju5fjtH/bc8oZlUFAuRI5qrJAQkJCSEhIRkaGh4eHl5eX&#10;Vmt8Ou7m5lZYWCj+NfiI78WRl5eXlpYWFBRkq5s4KzQ01NaznBSeWQBOgiVaBBCwR8Ddx0v+VOfR&#10;8vamYbXk224t/3H3NpQHHa+fOHG5Mvf/7QHhHAQQQAABBBBAAAEEHCjAEIADMYkKAQTKKmDYxq9G&#10;o6BJ4/tIOwWMD+3fyEtay3Dq+PJfjIs/ypoS5yOAAAIIIIAAAgggUPUEGAKoenVOiRFwZQFlpwDT&#10;df66jQwSJ6w4ccgJ2yu4MgZ5QwABBBBAAAEEEEDAsQLsBeBYT2IrTYC9AGgfCFSUAHsBVJQ86SJQ&#10;XIC9AGgVCLiCAHsBuEItVGwe2AugYv1JHQEEEEAAAQQQQAABBBBAAAEEnCvAQgDn+hI7AggggAAC&#10;CCCAAAIIIIAAAi4iwBCAi1QE2UAAAQQQQAABBBBAAAEEEEDAuQIMATjXl9gRQAABBBBAAAEEEEAA&#10;AQQQcBEBhgBcpCLIBgIIIIAAAggggAACCCCAAALOFWAIwLm+xI4AAggggAACCCCAAAIIIICAiwgw&#10;BOAiFUE2EEAAAQQQQAABBBBAAAEEEHCuAEMAzvUldgQQQAABBBBAAAEEEEAAAQRcRIAhABepCLKB&#10;AAIIIIAAAggggAACCCCAgHMFGAJwri+xI4AAAggggAACCCCAAAIIIOAiAgwBuEhFkA0EEEAAARcW&#10;KPh775x7I4a9e/hKgQvnkqwhgAACOoHC85uXDGsxbumuXEgQQAABcwGGAGgRCCBQskDjlsum9f16&#10;Wu9lA2qpZPIMvvVzG09RGbPLBNO2G9Dla6mMXcY15hbqMtXi3IwU5P2xeXOcpvfzEW18qHTnWrtC&#10;7IWn1r7Vp0XEi2vPqB3wyTq89L6IPs9sP3XVFfJfCfJQkLr9xW6IObOmLh//ce12zYgnhnTytjOZ&#10;q2finono0+2tuNRC1THYfu2ojloJSMuxEYzgCFgU4KMMDQOBG0LAvfa4p3uJfun6p1uGuldkidx9&#10;vOz9tFGR2SbtSijg2E5XqbEVHN+9fOmZ8PHDezR2q4RSZBkBBCq/QEHub++OEyNTxq9uby79IiEl&#10;3WL/vPDUd2sWn+79/OjO9TwdVHYlA7aNCDgoaaJBAAEHCzAE4GBQoqvaAm6Nw25fLz0fDnvzdq9y&#10;pWhQ7zZ/qeuv9ffv0YDrulztSexGFyjITdyw9tiAJ57s68e15ezK5hGfs4WV+HG2w7mC0fIvnvkr&#10;yyzb6cmxU+aOeXxR3NG8osXJSo77/CSjlnbUMqcgUDUE+DhTNeqZUpaTgJtfDY+KuajOnv8t87r0&#10;uS4zc+dZtVNXy0mFZBBwioBf29Hfxm77sHeTao6IvpTYtN63vbBw3RtdHPYwzRH5JQ4EEKiKAoHt&#10;J3+/etuxWPH14+6ZL0e10aTEr4g5eD7fHEO6oS2cPMCho5bynXDb7lfCWzIZqio2Pcp8YwlUTG/l&#10;xjKkNAi4gMD1Sws/+umB6VuHfJSaKA0FcCCAAAIIIIDAjSugDWwxYGzkmD6azN/+PJl945aTkiFQ&#10;hQTi4q4+++xli1+vvZZ96pT0Ef/FF/8pHkD5uRJAzeGWnp6uJlyRMAEBAXacxSlVXEB0UNUIeDZu&#10;MKpL4ztDateQQv97PClt/Y+n4i8ri92qhYU169+hUYifst79ekbq6Z8STnyeot+BSWxfNyooQJO9&#10;ZXlSUougId0bNq/upinISdr315ofzh7yqfv4oFvub1lDDH0VZGV8s+Xop7oTxQZvnWZ09S04/cez&#10;n2TdfleL+zrXC5AC5STFH/3wpwvnjPl2b3d7s//c3rh7I2Wev0n2PBu8+WKbkCLr8HNOz53/e7x8&#10;PZqXqzDn9Jm4+OP6nOsyoMlKi/40q0O/5uFK8fMu7fwhZcGv2SbD++YZyLu0a9fxlfEih7XGPXt7&#10;fzHgb0zRrX5wk6Et/G7rKJdFHAaHEu8PIvKbHurRROaVi5Zc7bGHmgVoCjL2/PrfzZd1DO6+g/o2&#10;7XtbA8lWzqQ+D9L/Vb+9fczAeu5FTjECWi5pQdb5H3YeW/brlbrBzZ7pf5OcAVG5f3228YS+6kUU&#10;JeNL8SsCmow9ie9lNnr+nvoB2uvHt+2bEJ9TDN+0UYkW1Ti0WWBfuVVISLqcmJiL8hqahFTYtF9q&#10;tJjU1VcjNbOEhX/r51zUqvtojya9TLX3/71lp6Hpqmn7Tgwj9okoHvsX249bSlIs+Jw3aeK6ppNj&#10;XuyavfOreYti4zWa4LAxrwy+r2dDb9OB4+wzv8Vt+2zexgPS3xG//tFjRwwPaSJk9EdB+rGd33z3&#10;3lvxmabptBs079NHbvNTvPNO7Uvc+eWni9fLE1xFKk/36tG7rWkkmvyLKVt/Xr8gZkuKFKRDVNRj&#10;w7vd1ry6Rqzef3xGrMYkNhFyZ8qBTSaxjb/nrr4t/E2WwpplKbBNxMQh4eFycsVjE4mZJ+0/JPLZ&#10;Bzt26axHUA9lR80qke/oOe/TiGYn4nW1IDL8UuTQgWYl0oha2L7/u490PiVm8pMxzRNiX30tPtPU&#10;346MaTRXdq1+PPLn/jFzn2p55vtPYmYvSZbrZeyYJ8OCAw2PBwszk/Yf2r33A13t+/V/5Ykh93fW&#10;BTDQmeZqXui+iTNiD5nlqfPsebOHN5QanWgqe3bHLV4itUaNRhTzlafv6iiagUMOUdGb4ha/LbVk&#10;OeZ+9fctGPHyQWPqVjOgtJ9mUavmqpmW8nDv5iLGEi5A4/WjvxJXjW9/fo+u7GGDXp4YfndoHW32&#10;mf1rN7w1Q1xcFi690riUrFp2LrXWiiCYXj7Wa6EwM1HfjOWbycCGKW+MWLKvk5lY7vHD29aunyO3&#10;KMv3HAsJif3nZo94+WREzNzR3U12ohFb2U2aOOeE8f5QWuRWr+XS0DTirrJrd/KORcZr8PnHe/YI&#10;qWO4WZombbyDWUczD6GUKKH95JiXjc/hLf1QJLf3h590l57QNr0NWrz09DdkURD9FS03qvvqHXzd&#10;JEXl3IUaM2rr1461RmXFwXktRySsXIkcVVkgISEhJCQkIyPDw8PDy8tLqzV+yHFzcyssLBT/GnzE&#10;9+LIy8tLS0sLCgqy1U2cFRoaWvpZom9fSgBvb7fnnqvx9ttXiof54INa4lwlQJMm1ncFc588ebKt&#10;BRDhfXx87DiLU6q4wBc/WexvmKq41b81eG5ky9AG1fWf2d396tdt73N54++5Be41H33y9qdC69Y3&#10;dkK0PnVrt2lXv+0/GdvOXJMiqlX3vtvr+GjcajVvdFfrOn4e8nXr5lm/Sd2QxjX79m3RPdBLuZTd&#10;vH1at/K+kpRxVBo9cAts1ahvEy83T682twX1beXrowvkWf+mgC7VL25OvSr389zbhYVMGdCoRU3D&#10;pSWy539HB18pnmu+fXsE1C8ysSb/n127z58oFP3/ZrMjb+nS2FAuN8+aNU1yrsuAxq1aSKcmnQ3B&#10;PKo3u6Vea0PpNNV6D7795bDAZoYMeFRv2rxOvbNndmZ6du7asKW3m0Z79cgv544WaMTO/Asfuql1&#10;4xq6sugc6nVrfPXnpGwLNw+NW/3b284c2KiJjlcqWrdWNdw93D01hTl/n9mYKo+ziFp4vMOjbfW2&#10;4idSHur3a6KL1qNh/aG3iO60ySlm7d5ySd28a7Rs5dc6oH5En4b6DIjK9esQkKfPban4UtaqKQJu&#10;PnXC2tepI9fgtfRzG1P/LblR5fcY3HlS13ot6noabvBSTszMqw965LZRIbV0jFJhAzrU8/CUFnz8&#10;m/rb6X3/SINTon7njGzdM8jHTLuxvm24wB7hD/ey8EHn0F8XLd2UCq+d3bVlc7JP4/zkD176au8J&#10;OUzmiYSv92a1vqN7K9HK5OPysTXjX5r58dGzutaUl7ojfsPv1bv3uaWeMjP/8rG1k6fOWXWi6Aup&#10;AoMHDA5pKD6rF+Sd2LBiQtTa+CP6hawilf/t2JFZr1u3m2oro2z5F39b9MGzr25N1Y8inN2/f/P5&#10;Bnf1u6lWfsb+r3cc0hhiy/1twUvPRm9PMI3t/7Yeb9KjX9uaSp4Lzh1e8eLr78fos3Ql49APO04F&#10;yQHyzGMTobNPx73x2pR39hqSzj2StP2rvRlNb+t0a02pyaiEsmRs/WdK5H/WapaTMGeCvhZEhrds&#10;PVrn9l6hfro2KzI5Y8Zr76rIZEHqinnyWEx6Rt1efTs2tX+LsPxTSV+vP1GnmdvOOe9/ujlDKcvZ&#10;/QmbUo21f2VX7KgHV/7vZ0Pt56X+vHvT6XpSxXmY0Jnm6rY2mt92HzJ/LNH4rgF3idopyEtZOWfU&#10;+O8OKa1RoxF1seW7P7w7d23XQERXtiM/K37G1ElzEpWWrMR8pbAgNSVDl7rUdKxlQGk/tTsNGSAX&#10;0MrR7iZpCKyEC9BwrqGBXUtZFL1edyWeOPrztuPVGnjvmfPG3M8VXunS25HdrG/PxjWUv02l51bJ&#10;qiXnnNJrTVN4fsuKZ0aatEbD5WOlvOLtdEvHjFhncjPZnHy5RsGpE2cbGcVyEzdNeeKj9Tt0LUq+&#10;52w+XMuktVtOxc23+vUjm39OqBnyn276v/DCIG3/xx/uv3rv8Kf6SD+0ErnVa7lkNLesw8tGvv7+&#10;Z0mmN4ptW0/W79Pz5rrSjUe8T/S9qHdMrhT9Hcx6OzEv8PXsP7Zs/uV0/R5DdTFLv/7nxLZPdxzy&#10;6TLskfbSTVU04KPbFzw7f/nX+ktPMP6fyU3DUNJiNwSRz7kjZ36iu6Ll+/nBHN/cE6kX9Skq5+7T&#10;hAwdoLuBqLh2rNwKKrLliLSVK5GjKgucPn26fv36OTk5ovPv7u5epMMvZIoPAVy7du3SpUt16tSx&#10;1U2c1aBBg9LP+t//pI+Moj8fHl7N9Kt9e49ff72Wm1so/r0m93iKHCKwOFf8SgRo3dqjVi0rM/1Z&#10;CGBr9RHemQLutYb2a6A8fk+M2/vg9K0PLDiwITVH6X6H3nXrkCaiV1CYc+rP6JlbH5j+U3TcuQzp&#10;d9VC7rp5UC3TtWmeAX7ajKSkqOnbotb+LYdxD2gZ2FxzacuanQ9M/2W50putXrdvqPnu9dVrNve7&#10;nrpt34MmJ9bv3PIhuUPp2fSmZ3vVrVE8A9XrPdSvrmf+2Vdnbo/eo0zGy0/a9LOY9fDAu/IUAPfa&#10;/32geUvxzDzvwrrl0nT9B5enJGaJX1QL6XtTmOlQXXXvAK9cuew/RW+7ID2/1lRre3tAYzlSz6ZN&#10;ItpKbyQryDq3UopnW9Sa1CQpnhIO6ZF1smwlJJN2SSHdarRsOtTiq+zc6z7Rt5409aDgyq61QknK&#10;QF51T3MgQy38KyttfWDm3pV/iAoS0TZ/ItiWDzRSSXPkhHYuSJLftK6tEdK2luZ02twF2x5YcCQp&#10;T3St3Wo0b3i3GnwjgFsNP+8aOuft0syF0hqVOE2ajvHdJrmxGSu9WkiPxu0U8+CbHmopdWgLsv5e&#10;IDI2c9+6U9dqVDcfXjXUrxgUMGMRbaxexKAG9Z150Tgt7vTkL5cf6hg9ZdXB2G0pixa+EeavyYrb&#10;mHhaGc8QfYx1MYu3+fV/Y8a6FGlV6raD896NDvPfFrP8O+U9avJ+1MYAq9d9dn+HQE2H6JlxX+um&#10;AOQm/TB/TnxmcNi4Lxf9KC9tjft+QkSYJnPtkg/jdC9ju5IQN3NBsiZs0PTvP5FS+fOTVSsj+5tM&#10;NDArv3vTiFmTFu9WFsrqUty3I0Wf59zEVR/FxGs6jJsgFUqfZ8tj5aKAa5fPWZvlP2TEQiVCkfSi&#10;QR0Cs7bM+XTbcZMtuEuHKmP9pMQvW53Zf+5MGVlXogNL1+gyYFMmN2b2XzQv7s/YbYdmDS1y47Mn&#10;k1lbFnyR3nusov3jrujIMI3GWPtSjC2iomZ8o6tZXYCEXQdPmdOZ5qp/V7G5w4/fR3UO1GjCo1Yd&#10;keroHXkKgGgqi5cmm9WFaAZ+yYuX7S77S/iuJPzvvVVZxjYmWvJo//3fyg+i9YdTM2CFX2lgyoV2&#10;cO7k4X6a9ORlz82P0eguirjvovoHazI3/7hXjDbLh5XcytteWHS2UmtXz+7duD0zsM2YDfLFmLJo&#10;8dxBAdafNYkpNsnrP5JOjFBaoHwVB6bEy7OH9MflY9++H3PAz+Ru8OOUMUP8jK29ZCZtk+DenTSZ&#10;OxKPXjIEKjy9f9c+TfuRg+W3eKqMvJRruVQ0TYtBkz9WLlKJZd74Npr0g9v3K9vyFJ7e+WNcinzr&#10;E2UXV/GGsREN7bnkip+TezxpzcyPxISODg90u7W2/HtR0reXbNEYGX/cPWNccUZR0iI3BLHpaexK&#10;KZ/622Oc8G98aMue0rKq5tpRdSsoKREntxzHVAOxIFAeAuLB/htv+DZu7C5GAUpPTwR4/325A1Hq&#10;wRCANSF+X44Cnq0a3iFta1+YffiPGQnyTOzLFz6N2fPYhsx89zr3hPhK7TXvfOy6k4ekbu/1Qwkp&#10;nx2WHx9Wr9OllekzrcKc1KPRGzLOaQrP/X7yp7NKJzlv1zcHF0oz//O+S8iUe+ruzZrVMp9Hev3c&#10;nqSX4//JNz1R6xPcQkTu0a1Tfekhf8GluPWGDJz87ZL4I+/m2zKgW8kfhPTlun5819HP/5Yyk//3&#10;mS+Pyo9vatS9o5Vpz/lqUtyB16SyXz/0y8nEHOk619bxaSFFrs+AJm/PlpSvpXgKz6WkvfrBnrdT&#10;LIwH5qf8/ug7+9/+/qxsJSQz/09JUVOtYX0LfXXPVgEhNeQnFmdPf/67ULp+KD7p7T3/mG0tqK+F&#10;gtNp8yQlESr76x0Z8vPZaiFtatvyXFGUNPFtKaGr27edTlOSyTmz6JNUaeb/5Ywtf8hdTXvwryb9&#10;8LviLI7SGpXmWvyGXY98fGSxbqmFaC1n5AoV00l8mkuF8ejWpq7c3byeduDkdpGx6/98/mnSFnnn&#10;RcNhSCInNfUdA8vaP/ZI1edWQ0wkscXFNOYK/r5D9Avjn5An9nvWaT2wV38xKnLidIbyd+VS6k9f&#10;J/uPe/q5yJa6afa+DTsOlsLoutwFeRknTmra9bxnoBLAzb9zr7s7aQ58vft35WN6Qe7v38cdSPeL&#10;mPbkgx11M2a9W3Z5aprUA9RHknt0589Sl2PikLCW8qWqrd7kzoGvzLY011psVTXhldEPd9LPRXfz&#10;bxvSWnQmjXk+tm9HlqZP5JjRXXQLDUSeR457S5lnXuSQC6hpN2jq1PDWyuR2kfSAiEkT25t8uNed&#10;UxpUWevQL/yNZ54arMz8d/O/44Exo016FzZk0q//5FEj7paXMNSo4y+vsirj4T9iwtSJdyra2vpt&#10;IydGiiEew4CLT/dH3nmpt2EutDagRccQ0Xc9eSrddOtydblSmkqgeV307HdPPz9NkTEFO4pUILcx&#10;jV/EmMG6NiZaxRMjZ0a3MUbm1AxYz7Nf/znR45ULzbfRPf8dLg2RBPeePitCybB3q64ShcG2DLlV&#10;V2v6HHvWCR78yOShli4f80Jd+T1xyyGN/7AhkUoLlK/i8bOlBmM4rhze/eU287tB85CBQ3v6G/vS&#10;JUtVa9D+zvaaQz/v+10/5ejq2YM7Dmo6dW/fRGqf6iO351oWowMLHgk3LDjyrHNL55b+Gs2xExdy&#10;LWzN6+YfeufoqWpWi5RQ3vSDc+5+RHkvYHi/WWIJlf/wqAnDWyjT9+SSajo/OXio/qaqDWwZboGx&#10;2KV3Sb49thv02Cjd7dG7echD014QGw2UeKi5dsS0YVW3AsuJOL3lWL/6CIFAxQpcuFDw1Ve6P5ti&#10;kv/zz9cQowAWsyR2ARBzB5Svd96paTXbDAFYJSJAuQlog2+qJXe3CjLO5xbZ3FZTs0YDeeV5wYWL&#10;v+r2BRD/d/3Y+TxljkCDANO+fOGV81f0C/ivXdL9Gb72T7bu73F+dn7Rucm6UuYmHpJ7ttKRd+Ck&#10;EkqJ3CtI6epo6wx7ro9YWS1/dZKW34ujmpdx1V9RMLfAwBryJ2735n266U/sLbYeUCL3lZ5RGI78&#10;M+f+1f3P9fx/rspDfbrIa4RIkyCk569/n1O124fYfWDMve2XRStZNaRYNH/y/xsyWZB58tLf+hwk&#10;HrpgtohbXwvaRjd/pBPo+7W0+YIUg3cNTzXPg/TJm5T0Sn62MqZ5NV8/p6EgK8d0XMMW/Kyza341&#10;9DJKbVSyv9j+4JnIbvKrHE0qVJdLfbqa3D+O6eO8/s+OP02bj5Hu3IlLxm0jruf+fVFpm9WbBlbK&#10;O61f69YmK/9r1G3STMwhTztzQaqrggsZf6ZrMhfOGNjK5CXVHeUFxkqXu/j7q4o0PCVAu56dbzWb&#10;aaKtG9DK0G9XPpUGtrylmcol32LRaULc22/q3put5EefZ92nydbNzTYasHg56Avof2foLcqzNd3h&#10;5tc0qNiH+9KgSojehh/XrlXd2HxE36m1sXeh1IK6TGr8G/mZ7eNgQxZKCFrTx9vkivdu1txswEUY&#10;ip0gvlg9oZvcQlqNnLhQbPeQ9edJ5bLQHapypTSVQxsndjRpbEqERccUbC+VEnlg0yaBJm1MW83H&#10;12Sg1KkZUJFlC0otg5vXK7Iru962bLktrdaqNegyqLd/evLiqDklv46+eHkKs06miT8kLZrVNW2B&#10;1Xx9TcZGlTBZsZEjTd97PzByozixhL602YXZqGP3zmKGzs5j8pQyTcGplO0Jms53BjeS5nCpj9ze&#10;a1naNGT70sd17VPJduZfGVnSpwm3Rj36hQdrDsyYOmXO9p1JZu1fReWXGiRMmn2w5M3ezXQTo3TU&#10;+16e2E8eI1C+LDIWaVTKzUTTrFGA6fhgNe+a5hMBzXKj5tqRT1BzK7BUznJoOWWtAc5HwMkCmZkF&#10;Bw8aPw8rowAW0xQbBJjuEWg1X5Xyg6nVUhGgkgsUZF8p9ljbx0ueA6ApzM036ZQWZl65ZmVCjMMs&#10;PGrp10BbiPLqvyX/XS/9TYHXs5WPLOqPwmuXrlgvtGfTlh8+2eYeZV9D64chk9fPZhR7wbDhdH0t&#10;WPxjnZuTr2pkwnpmioewG98QlaVGJVaXDLh9+sAWd+n3AiyWsD7d63kn00uqJgNdkSQMY0/2FNjV&#10;z8lNP32spK1klQ+R+udy321KzRSfg8Vebtu3fZ9g0l/NuXBKv67brLTmYw02QIidBb5aFHX/XN1e&#10;YjacaSFoSQX0DmzUItDw4b5saZT5bFfOpFiQ/PbjU6OnKFtFlu0oqamIWIt03e1IR4k8MKihvGzb&#10;8uHUDNiR59JPKUNurdWaW70Bo5eIeezB8uvouz391oqkU1Y3olcmBGn8WjUteaBcF8ZywYqMHVgM&#10;ZL4WQLcKoHfHBspGknIG7I/cShWJ/ThenTLmKd1GlcUDaxt3mfSp9Pa+A0uWRN8/dvgLm/YfL/mv&#10;rNX2YPJSwG2fmsw+KFtJlZuJ/00Bfuonram5duS9Cey8FZRLy7HqTQAEKlRAzP8X3X7TLBT5X7tz&#10;p6pzYHfsnIiAXQJaX58SV5W7eXuKh3D6w83fR9nxz6lHYbbpE+nr55e/Ja+uN/1S1vxbOfQbBJid&#10;+4vFafylxeTmUdu46VxJAWs8NKCJvDfhv8f3JEZJKRr2KSg9l0XmU1gOfD01+eEiAtO3PSrWa1gj&#10;KOvv7ce31KjqNHqic015dclFeZMIoZSwJctSV1/Vk/wiSXjUdvBD17LiOfJ8pSfsPy56k7S61fzr&#10;Q2WOq5vuudxr0cOCxUPgJ0eM3XhA0+bBu1uaTXspnil1HystFOZS6nefSjsLjFkprzcWudofHaFs&#10;6eC4w54Pyo5L3RBT6Z2iisykMgAk5qJ/u3ZLithUXN5LQtpJYcW8cfbuu6WMCokXGewv1tjK/opy&#10;NUNOTs2Aw5uH3blVVWvyPPZPV6/7ZsKYIZotM2aNX3zYyii2tnpAs6bFJ4CYlVsXxi8iZkXR+4l+&#10;PwgrTsoMBWUtgPkqALHuQM5AGSIvNe0rSdtXSJuGRL77o7xFwrHYTTGDTD6mSCdLb+976dUfd8+c&#10;/kqYZn3MC8+v/01+BYqDjzKU1J7BTTXXjqpGVQJD+bQcB9cB0SHgWAExBUCs7Vf/qj/1qTMEoN6K&#10;kM4WKPgzI0/uR2sD6nkXHYhOv6Ks6NcvjFcyU+32Zko3698//7K+9YWKAniHtqupT7p6h6bKFLj8&#10;s+licn5O0il5ir67b5sWtux7pylI+euy/KDEo3mQIXIVeSkaJO/kBYWgeuP6Vmfc6x9fZ51ZvjnT&#10;5KWGJaVrxPdvWlvZfVDagrFdXbNPMmcv/ilvT+DesE5nq1mwo4glnmI/fmmNSjepoSAj8U95k4ji&#10;h95c431zC/00Yfead7YynRtZQrutVTu4rtw2cy4nKbtC3UiHMl0/88jxEp8B5mft/GztvuBBkyaL&#10;fQSlQ3xEnr7s2QdD9Y61W3S+089s+a4czGw+qu4jZurRE9Yfmunm+ffrNbDImwv17rrPuKXk2aSG&#10;fG4NFfsamG8wJn5teWJq+dWsfvGt8kDVpTKp81eeIurWFfe8Z7DZSyLthPKs01Bs252uqhnYnIQu&#10;cvNNCgquXsk2mYrm1AzYnGNrJ9idWxtqzc0/pMtDU58WQ2zFrpHi2bO4fEZzNdv0bbdKmKwjR85Y&#10;Wj9vrcjS793qdenZv520FiD7hOkqAOlXZY685AzoL8n+Q/tZfUWlGAgIG/XkVDEWZrptgZrCqQ1j&#10;f0nNVmAZkrua+08JiyalIGquHRsaVUW1HLW4hEOg3AVE5z8u7urNN7uL7QBeey172TJdT8chEwEY&#10;Aij3+iTBkgXy/sxIlveB9217c3QneZ2geCX7/bcvGezvmX9x719yJ61G/ceGN24n9T/d23VqeV9z&#10;ebf2zHPf/WnpFRk2a7vX7xoyO0x01MUr6G4JbyR3c3Mu/CJFfm138gW5J1+9a//gB3S7cYiV5M1f&#10;eqrHsgG15KQMvUGPlq39xT7wnrW86okhhD8zkuSd4Yzlkl4j12DM4I6rn22p+jFl/t4jF+Wr35gB&#10;z8YNJz/V6SULW/Ffu6xsGVq73n9uFUTCqvXznUvaR10KmHcs64TcUdU2aPSockpYyEtd5YfkhuP6&#10;pV+UlykYa0Guo7tbz3+x8ziLLxqwuQosnqAG33JKpTWqK//Ku0No/W9p2Fu8UcLd94GINncpmzvo&#10;jvxfTyhPuNyDOjSVw4h3Iob0lzatNB4Wk3jgP0Ftpd0rrp9LOrNbGroR71wMWS1tN9BryQCb9k10&#10;jKCjY1E68NtiFi/akZKu34f8+OGfli18Za28mX/26SO/Zfnf1KrbU+PWyU/G1r07MMzkRdkarfct&#10;PXqKD/2xizdsTlTW0Yj3P+/4ePqSfWKPwMiu0lQCw9rjeevjU+VRALGgYNf2pTO3F98HXtfDT0o6&#10;miHvVpB+bPPS9aYvP9c2Cx00QM7z0r26kYvsM7+tXT3nK93bB8yMdCMUGz9bqi+gWO67IXbuvIPi&#10;cXTE3da3QHOQeFbshHeXbjimW0zx/YbP1plsoFChmRQ7QUTP0eHkpu6NWSzWP/v179FCmuWhH7vZ&#10;f1iuWUH3jZxz9UdqyvHzhaK6M8/n6ZqKWII+b72+qYgGdua3TZveetlCS1CfiBTSpB0qbUxqOXPm&#10;jJlh8kYAJYyTMmBbdlWEtim3ps5Way3r8MdvborXr2bPzciQmmWR1eOWMqgbq1q3PuZ7uYcvXUqr&#10;p0TFmC4SUcIcWBqz6hu5tSsX+549a15+Jy7V+so3Kbx8OWTu+O3/NknvAtCtApBjckDkpuUya5y6&#10;OQ5H9inZlm5i8rWgPwpyf/toyZrN+kLlZJ05b7KAJevw0vsi+jxT5masT83+khpuJsuV26NUkKXP&#10;Tl28reQmp+basdqoSm3R5dRyVFxVBEGg3AX27MmfPftK166ejz7q/fzzPv/9r3fv3srLkjVitz+x&#10;599LL/mUJVM2PcwsS0Kci4AKgctnP/yh3vyBATW0NULDu3wZrjvleuppd03exo1H2zzeprufe8DN&#10;wTOmBhujy7uw/uu/Eq3Pw1eRAc31nDyPln06f2ncBPdq0ta/lEn++Sl/rUn1H9Wymtav/hOj6j9h&#10;jK8gQ7/QUO5I12uuFS/Ja71kWmuNmLj+zsGN+RdWbj0fWqxcUgRZF9VkSw5TeO7XP2Jb1yqWgfwk&#10;CzOrc7//9UK4mJKr9ek+vMfXatK4eHrlvgaviT6/ySkFWZfTvGsGGbfJuhb/4/H+N98aUr1YLWiy&#10;/1CTir1h1OBbjruURnUxY+vxZrJn4/HjG4+3cH7h37+k/tC+g+jzm4S5nnH6H59GNY37sYgkvq01&#10;Y1jjAPN2K7/A8vgHP1ySP896dmldR9kVsl49sYua8sPKe2i9Q0c8HZk0I2bJojFLFpmWo/PswdL/&#10;+rUZ+tqIzOj5D5pcquK9a5Mf79Y1TNnfXuPT6d7nR/w8bdXG2fEbZ5tE0WH800M7KRMt3Or1GDRy&#10;eOKctRun3b3RGKTdoM45mibmekoPf9+qbyZ2/0b3m8BbOnT0O2BYBezp1ylyeP+9S7YsnD9iofFk&#10;/3GhuQUNi/4lFQWMeCL8x/lxRQoY2CbyxfBQe6e0217hfv16+m2ZNDV2kuFU8Y6Ae3UZqNBM+vcP&#10;899uVvv+I54YolScMnYTtz3msbEx+oy369pG9KKtCiiLuvfFbZ8Wtl0EFotNPp3Y1qdT+NTxqRMX&#10;FG0q4t2BI6zGaC2AT9tuD/bZuHibSRsLbPPgqLCty+MNpzo1A9YyaPPv1eTWknMbq7VWsC9m2ieG&#10;KpWu8/DxofKWe6UetVv2eqBN7Izk2LETY/UBO4wY1H/vxi3Gdt1m6Iv3H3nhm1iz1i56y+0n/9da&#10;/MrvlR7pwo2LxSag4VHKuwB0h7gdlTFyJQVLjVPe7e9g3IIZwxYY2nqbDs2SDxhSz01cPHb7YpNC&#10;iCulSzP5VQXyuxI06eJlmb2atHTEqka7S6r1vvXu8A7rYg6Y3h7D/hNx3y+xu0v0t37tlOFWIKVa&#10;Pi1HXfsiFALlKyAm/4v+f3i47gYrNgUokn7xn9iUQWYB2MRFYGcLiF7uoQlr/th1Wr8rfkFO0r4/&#10;Fmw8Jz2cuZzx9qdJ6/adzzDMqpZ/O3dxouENcKXlr+DaZcMuerrHv8WD5/4c++vyxEvKVJuCrPNb&#10;NiVON24vn7cxJmHutjRj9uS3ym/ZdjBavH9eOS6emv1lapJuX/vCnDMXj0u51ZVrS5IuZilk3qVd&#10;e/6Y++kx8fffymHca1DJwOnj0lwJXQ5/2Hb4w1/1XOJnusAixeRZm/7WhxT5/Hv5pylJpQ2UXE/c&#10;/Os04yn/Hk88Mm1h8r4L5pPYL595dXHiuj1nDHmQthtISlu3JnHh31LI61f+LWXiYOklLcj9V/+c&#10;sFC8EcA8YRX4lmMvpVHlbfwi0VDdUkESj0yPO2+GdP3SwsX7jWHyLu3ctH/curPnzDIn3iZ4NPrL&#10;P35IzTG2zazzP2xLnLDihO6ljBrDJI7r58/nOmbAylrDce7vxXvgRs6ZOWPWIMObvTpERU2PnffG&#10;MPkJef6lEzv3b0kxz0P8xjlPTZ2x6phurq+nX1j0rMUfR0WIV8orhxgjiJk365m2uhcNip/4NgqP&#10;fnXebEMqfv1fGT9jpqVOuIht8qvvRpusO1gS9WhXs53evG/pPX5h9OQo/fvexMYBCybNfEx+c3ix&#10;Q9nEq0gB58VOfqpnybuaOYE88IHIBSsjxYvf9T6vPnO3capKRWayVa8xH0pvbpcyJl75Pjt6weQu&#10;9XTrqNzq3f24MdvCedHMyVEtrewJp+hVa9hnkj7a4LCR98mbR3jWuW3ss0WbyqLoVRZfD2lrLdRq&#10;8dB78wwtRzRjUcuP961jFo1TM2BrhouE168AN+63pya3Fpyt1ZroXs4UWwDoB8Ckq9WsNZZYDm31&#10;4CcmrzJrxvNmPRtqvMylM938ez4UvWyS8fIUjWrWhHmxE8JV942Vh8bSwMSgIgMTDoi8pMYprsFn&#10;FupbrJgI88qExW8/0LqWfms9MU732AtiCwDdmjrzK0WXYf3LC8vYEOTTRUkfnhVrcpeTsjR+xrKx&#10;91hj9A4dOCvW7Ipe9cHQzkWGWotk0fq1Y61RlV7m8mo5jpAnDgQcKzB0aHVD/98Q84sv/iO2/Rf/&#10;lj0tt/R0e3brDQiQ3wLGgYAtAmK7NVuCl2dYbbsBneS39GVvWZ6gdGU5ELiRBMQrD4sX54vtx51V&#10;xoLU7S9HLskfNmHSGN1bpkVKYrr4qunzY7MGzfv0kdvK70G6s8ro3HjF/OF5kyYu1ETEzB3dvZQX&#10;czk3FxZjv7Jr9eORGzXK83keJNhTAw/3bi5Oc+IFaE+mOAeBKiegXIkcVVkgISEhJCQkIyPDw8PD&#10;y8tLqzX+UXNzcyssLBT/GnzE9+LIy8tLS0sLCgqy1U2cFRoaWvpZoocvAoh5/haDKb81BDD8b/HA&#10;JcVgCMkfb1urj/AIIIAAAtYEdO+r8/LxNk4SLsy5eD6z+KunrUXF7xFAAAEEEEAAAQQcJ8AQgOMs&#10;iQkBBBBAQBGQ14hqDoj1seKNgC2Ur0eGPbhqS1abyIc7WF88jCMCCCCAAAIIIFC1BOrKL5MSj/dN&#10;vxwy87+II0MAVathUVoEEECgXARqtXjwLbOF9GKBrliSWv5r6cultCSCAAIIIIAAAgiUUUBsAaCM&#10;Aqg5Sno7oJq3BrIXgBphwjhGwIX3AnBMAYkFAZcVKO+9AFwWgowh4AIC7AXgApVAFhDQsBcAjcDV&#10;9gIovUaK7AVQlupTO8xQljQ4FwEEEEAAAQQQQAABBBBAAAEEKlyAIYAKrwIygAACCCCAAAIIIIAA&#10;AggggICZwOzZVwz7Ahh+YfjJa69l2+fFEIB9bpyFAAIIIIAAAggggAACCCCAgLME+vTxKiXq8HDj&#10;e5dsygFDADZxERgBBBBAAAEEEEAAAQQQQAABpwt07er56KPeFpMRPxe/tS8HDAHY58ZZCCCAAAII&#10;IIAAAggggAACCDhRwOIoQFn6/yKvDAE4scKIGgEEEEAAAQQQQAABBBBAAAG7BYqMApSx/88QgN0V&#10;wYkIIIAAAggggAACCCCAAAIIOF1AGQVo1cq97P1/hgCcXlskgAACCCCAAAIIIIAAAggggEBZBMQo&#10;wPPP+9i9/t80aRYClKUiOBcBBBBAAAEEEEAAAQQQQACBSiPAEEClqSoyigACCCCAAAIIIIAAAggg&#10;gEBZBBgCKIse5yKAAAIIIFDeAoXnNy8Z1mLc0l255Z0y6SGAAAIIIIBApRdgCKDSVyEFQAABBBCw&#10;RaAg97d3x/Xp9lZcaqEtp+nDXj0T90yETadf2bV6WIuIF9eeKbAnvWLnXD7+49rtmhFPDOlk+U3B&#10;DkmESKwIZB1eel9En2e2n7oKlXMFClK3v9itjNSFp9a+1ceB16B9Jbb91mFfOpyFAAIIWBNgCMCa&#10;EL9HAAEEEEDAZQQKT323ZvHp3s+P7lzP02UydQNkhC59+VdiGQfjyj/DpFgGAQePhJYhJ5yKAAIa&#10;DUMAtAIEEEAAAQQqi0BWctznJ8PHD+/R2K2yZJl8VmoBRzyEr9QAZB4BBBC48QQYArjx6pQSIYAA&#10;AgjcqAJ+bUd/u3DyAD/+eju4hiXY2G0f9m5SzcERE12JAlrv215YuG33K+EtGc+68ZuJT/dH1h2L&#10;fWd4Q+5dN35lU8JKIMCFWAkqiSwigAACCCCAAAIIIIAAAgggUHYBhgDKbkgMCCCAwI0koCzQvW/1&#10;b1mFmYk7lj4eIbbR6tPtzaUbjmXmm5cz+8xva1dPEDt1iQAtxr21IulUtjGAfuXn6fP74966Vwqg&#10;28G+IO/Uru3GaNceNj1LI367Z8+aF8bJcUb0uXfhmk1mAQwLSq+nH9v89psWk9ZoCjOTEn5atlBs&#10;wqcLsGxvSrpdm/9pNAVFEvrHUmWXSuGQ1iGysfPbTbKk9DXh7e2/Hc8zxqxfyn7iZOqXst6wdw9f&#10;0W8/mHv8cJzOSibdcSbXdGfC/Isp283NNxer65LKIM7dXGKuRLrmtbDHYp5PnTc2pAlv71BqKvd4&#10;kq4ZFM+w+LV9bU+cWFKGFUCp2euLWhYWh1S5Eoko6Saj8LAXNv20x6T6bLparcYj9sg8knVklXzh&#10;CIo/JZN+dy/Zl67RxC0Z0VpqeMqulsplaNrGxEUnb7lnfFGF9UtVyXzRd1uY3HYsVr2aq1vU3Qbd&#10;rUmI7Te9UgxVY3ojEmUpFsz0qil6uamr33K6dRi2sci2Umor9wEJdq/x3qu7eZrXcumtUWYRpY43&#10;3HvFHw79Hd5SmxGXeam3CKvOyg6Lppetkgd5C0nz9mk1LgIgUKUE3CdPnmxHgX18fOw4i1OquMAX&#10;Px2v4gIUH4GKEni4V/PiSR/666Kl/BReO7try+Y/azXLSZgz4au9J+QwVzIObdl6tM7tvUL9PJVJ&#10;u5ePrRn/0syPj569okSSl7ojfsPv1bv3uaWePJU6/1TS1+uP+jaslrLqyy0pUoAzDUL+0y3g8vcr&#10;nhlpEu0PO04F9ejXtqYUa0HeiQ0rJkStjT+i79xmnkj4344dmfW6dbuptpdptF4HPlr06eYMQ9I7&#10;spv17dm4hruc2V2xox5c+b+fT+hfmpeX+vPuTafr3dXvploeoqsiFzC5do+hPW+ua2UGcsHfe+eO&#10;nPmJSUIbDub45p5IvVjfeLo6Cr+7BtylFNOOI+vwspGvv/9ZUmqm7uSz+/dv3nOpZZ+OQbXkKPMy&#10;9n+945C2gfdvaz/5WurF5ubW7nRvSENvTW7ipilPfLR+h2Kl0QjSrzcfrqWvStENW/DSs9HbE0zN&#10;/2/r8Sb6Siklt/kXf1v0wbOvbjXL1fkGinPu0e0Lnp2//GuzWti850Jgl5Cb/UU1GPNcfV/M3I8S&#10;lYZ0dn/CplTPlm4HPhz/8aYEuRlIGd6b1fqO7q28dXrqwIu1vUCvayVnOF8G1AQPGCyhaayyKOC1&#10;Ow0ZIDcq2452N/mJE0q4AE2jyj4dN2PGa+/uNQjnHkna/tXejKa3dbq1pnQlqrxaVcaT7NO4IHXF&#10;vHiplaVn1L2tjea33YdE/9/kaCw342vy1a3pfOfg7oFe+jZ9+fDPG35I8+7SS7mc9XeAki9VJfP7&#10;NCFDB3RsqmxuKV54uXTMiHW6247cVpMv1yg4deJsIx21latbxJGfFT9j6qQ5uhYlxLZ898eVwoLU&#10;lAwl88qtJmXlnFHjvzuk3N/E9SIH8+7ctV0DqTrFhf9e1Dv6O4xolvs36xu2yqp2yK1DVVr6a7/6&#10;rpWzPzApten9QRSw9PuAFOD/Xhu9VHfRmSRcw1DLVluRcDt3eMWLr78fo7/qxR8O/R2+eJuxfouw&#10;Wn4PX+/sPzasPlS3V199E5Ja0d8/fPHhN/8+MP7h7s1K3zRVuRI5qrLA6dOn69evn5OTo9Vq3d3d&#10;3dyMf6SV74v8RPzvtWvXLl26VKdOHVvdxFkNGjSw9SwnhWcWgJNgiRYBBBCo1AIp8ctWZ/afO3Nd&#10;Suy2Y6vXfXZ/h0DNgaVrth2Xn6WLD9DrYhZv8+v/xgw5QOy2g/PejQ7z3xaz/DuzV98dWLUxvd+E&#10;VQdjt/35yZInWvrkn927cXtmYJsxGz6RzkpZtHjuoAC53y59Ck/6Yf6c+MzgsHFfLvpR/PZYbNz3&#10;EyLCNJlrl3wYVzTa/W0j3/1RRLJ63Zcj+gdrMjf/uPeE8Tl/i6ioGd/oIvlxV3RkmEaTsOvgKRsn&#10;AhTkJsaujEvRdBgnF0Hk58cpYxof2rLHpGpVU5S1ObQYNPljpTokt3nj22hStm/cedbsRYPx/xeb&#10;1XP695Jt3IrwW2tLIzXfvh9zwM+EVBRhiJ+xKkW23JtGzJq0ePdqKWZ9Xe/bkXLa2uvuriTEzVyQ&#10;rAkbpKQoqnjVysj+vnJBRbpvL9mSYtZCpo8TeY6f8/5usxfpiTyntFNqPO67KFGVmm1fTBv/jWaY&#10;rtl8OifMX5MVtzFRlx/V4EXbnlZTWoaLV4+9LGWtaMP5oqRrl89Zm+U/ZMRCpXaE8KJBHQKztsz5&#10;VHclKoGtXq0q40lP/nJjZv9F8+L+jN12aNbQ/l3F/gg/fh/VOVCjCY9adURqe7au5Ra1UPqlasaV&#10;lbz+I+n+EKHkQW5RgSnxB8yHIUq/uq8k/O+9VVnGZiluTaP993+bbJqQuNUsXppsBiuarl/y4mVK&#10;4yw8vfNH6cKPnillQ1wUG8ZGNLSlYsv/1iFfR2NWSm4/7p4xboif2f3B6n3g6plty0xuFModRr5R&#10;r3uhrY/oLKhpjaLUqz6KiTfeMJW/C/obvDmg+ltEafBujTp27yyuiJ3HDJOeNFfPHtxxUBM+PPx2&#10;XptqS6MlbNUSYAigatU3pUUAAQRUCviFv/HMU4Nb+EsPUdz873hgzOg2mvSD2/fLfc5LqT99new/&#10;7unnIlvKATQa34YdB/fq305TpOvoPzxqwpguTUS3UFvdv171oml71gke/MjkofIGUQW5v38fdyDd&#10;L2Lakw92rKP8dfJu2eWpaVIPpGiPtE/kzGkDOzYXEbr539bnnn5+mvSTp9J1cwfEvlPvvNS7R4gu&#10;Em1Ai44hZgFUEmguHdu3I0vTbtBjo+QiiPw0D3lo2gtj+phEoJpCbaIWw4nN6hY8Et5XqQ6NxrPO&#10;LZ1b+ms0x05cMJvSHxw2eeqQsJaSs3e9Ot6i03t495fbzEmbhwwc2tPfUJViS7YJr4x+uFNwoPLs&#10;w82/bUhr0eU7cTojp9QsF+Qe3fmzNJozUZeiqOImdw58Zba0o56crqZICwl79qnJ4cXGYkSe3xup&#10;1Lj3Lb1GPNlepOo/YsLU53XNpllfqV0Z86MavGjbKzXDRYtqN0uZqtn8ZLmkovlNnRreWqkdITwg&#10;YtLE9sYrUXeG9atVZTz9J48acXdD0XI0Ner413BEYUq9VIskcOX3xC2HNP7DhkQqeZBb1PjZkWL8&#10;0XBYubqVWtb4RYwZrFwI0q3piZEzo9sYo1BuNYHmsD37SbcRywOFbv6hd46eastWkeV/6xBX4uyR&#10;D90puWkDW4aLa9zk/mD9PpBz4dQJjX+/XuG3ybdNzzqh/wnrrEn+8vtUXddaTWtUSt0ncsxo3Q1T&#10;wh857i1LWwDacIsotRlqmwT37qTJ3JF49JIuXMGplO0JYoZKcCO29nTEFUwcN6gAQwA3aMVSLAQQ&#10;QKCMArVrVTf+iRCfxVsb+5wFFzL+TNdkLpwxsJVuabq0QL3jjNhDxbqO9QLMOhLVGnQZ1Ns/PXlx&#10;1JylXySYrc/Pv3jmL9Hf7tn5VrNHN9q6Aa2K9Uj9WzdX+uRKvyigWVONJuvPkxcNj8SllfNf6Pcp&#10;aDVy4kIxN94sgBocpZiaZo0CTPtC1bxrmmTQBgo1SZYSRixv3qrfQ6FFxMDIjfo1ASbneNZpGGA6&#10;zlKYdTItU5MVGzlSt7eCvL5XOddk+EDaOsG4WYBSj+lpZy6UOmlC+bgf2PKWZsVGdjRKun79e7SQ&#10;nh8aDpE9Me/WZLBG+k3RPEs/a9G2ad0iE3j1+bEBvEjbKy3DFt3tYiljLZucrpTU/87QW8RsDuPh&#10;5tc0qPjoj9WrVWU8/o38pL634w6rl6pJUkqz0bRoVtc0D9V8fYu0hdKubuU2Eti0SaBJs9RW8/E1&#10;Wa2hhDm0cWJHk9uXcpfQNU63Rj36hQdrDsyYOmXO9p1JxhuLSpgKuHWYX4negY1aBGoy/8rIkjZw&#10;sX4f0GW45OKpaY26ERzTm3OJEdpyiygdvVrDXpGD/A/9vO93ZeFX4en9u/Zp2vfu2MChDVllzRMM&#10;gcoiwPVRWWqKfCKAAAIuI5CbfvqY+dRcY9aKdJiL5tmt3oDRS8Ss2uDk2Clzx3R72riJoPwYysJR&#10;o26TZip6pCZniiWmbz8+NXrKxiLzh231U4rpf1OAX8nrSctAYUt2xCrcV6eMeWpJbLwtZxXkZZw4&#10;WdIJuo6W2H/hq0VR98+ds8RsprQtyRQLW1K6lgZrbE2onMCdwWJjUUsqqXnvznqkjorHekplDKFr&#10;Nn6tmurm71iMz8rVrdxGAoMalrLNR0m3GpGefuxA27jLpE9nvhzV5sCSJdH3jx1e0p6CJRTZhW4d&#10;Iocq7gO6Z+k//hT3mzzekX1m54b4fenGUTwHtyKH3iJ8bg3t3y5ry3dJ58V4h7IKoFP39k3s3Hel&#10;jK2Y0xGoJAIMAVSSiiKbCCCAgCsIKP1GpRPiPy56k7RQ1vzL+pvV5Vm1n65e982EMUM0W2bMGr/Y&#10;uHe9hTKq+UxvepqY5fvtWmkVevQUZQH/tj9XzBtnz6ZPavpaZaNQW6VXkravkNaEK9sfSIXaFDNI&#10;PAq2cui63H4RMSuKVpNhUfel1O8+lfZfUFYRS8H2R0eIiffOONT18UpPuXzAxVKX8mOxkVpN91KJ&#10;ssjj9CLpqI/HxgzaG1zNCJHVq1vNiKESpt2gefuL3b52vxLeUtd11Aa2GPDSqz/unjn9lTDN+pgX&#10;nl9vfFuEtSK6zq1Dyqma+0C1Bu3vbC82lVj44Nh+Yq5Q+4nTFiZr+oT3amtlOb2DW5F9t4jaLTrf&#10;6adsB8MqAGttk98joAgwBEBLQAABBBCwKqBfYas8oFMm52ceOW72Pj+rkZgFcPMP6fLQ1KdFb1O3&#10;jFP+GKcxzufUhbY8pbaUtHSrcHveMzjEuFjAtrzpQltcg6C5mvuP/k0D0l9RB1BYy5wev//QfvL2&#10;B+oPZdJ41pEj5m8BNIlAN3e3X6+BPeXV1+oPXV8r9egJk3cT6j5aeN/SQyxFNt+jS/zK4iRt9Skq&#10;H1vsBi8lw8XyYD+LjcUpJbj8bNNskbMc2PJsebN4zK9W++OxqSwFV69kX7PpjGKBLa9xuJqdbXwb&#10;qdWr2+JikyJ504Wx1HSL5UkMBISNenKqGEMsdmsqpbCucuvQZdH6faDg732xnxzsEPVfsVeofJJf&#10;/1cmLH7rP8G1dFGoaUW6gQ81fxe0Dr1FKLFJ+5ucOcUqgLJdhJxdZQRs+ntfZVQoKAIIIFDlBbJi&#10;J7y7dIP8fnjxAu3vN3y2zmShvtJd3xazeJHuLe6CS3nD8yvya8NLPLIOf/zmpnj92trcjAwpfmXt&#10;gP5DYeziDZsTlcW30hvCP54uXkvuFxHZVWwyp+rQ9/T2H5YjEUvov5Ezb8ehG5XY+NnyvfJgh/zG&#10;8menLt5mEpfdFOrzo386emSfXB1yNmIWW9oLoFicygf3A0tjVn2jnCvX5p49a15+Jy5VWuqv+9Se&#10;lHQ0Q/pf6U3mS9dLewFYPQzbOsxbH58qjwIoL1qfuV3sqa7rMKxbH6NPV4p5wcdz4sRmb/f1al6G&#10;Obp2g5ea4SLFtYNFee35i6W3f6uqpgEMzW+p/iqTXncfO3feQfEEO+JueRNN3aHiaj208TPr8ZSc&#10;v9SU4+cLRRVnnpfqWuezbn3sL7p54/tXrpg6o6xrSYzN5nt50Eoq7+opUTHGFT1Wr26T24jSLKWG&#10;N2fOGNO86XqMyYvnrdffaqSp779t2vTWy1LrlV4J+dGSNZv1l0xO1pnzxjUCqurQRW4d+rxavQ/k&#10;nvhzT4pfow63PfjuQnnG0MJX/ttFv0WoHIuK1qhtFjpogPx3Yalyw5RV166e85WFPwqOvUUose3b&#10;8HXMBlYBqGqhBKryAgwBVPkmAAACCCBgScCvX0+/LZOmDguO6NPqyRFjxbp6v/Cn7w1VHhFpvUNH&#10;PC3etHdgyaIx3R5RtpoL7zfj9bfir1vTLNgXM+1+ea6pOOUe6b1x4YNCla2bfTrd+/wIP038xtmD&#10;lQCPDBu8SKx+7zD+6aGdVL/eSd/Ti3lMjiR47JhJG681b2N92nzxnGu9b707XHob4sL5I9rr86P5&#10;T8R9JssKykBhjcrwe/3mZAtmSNWhsGS16SAmM1s9/NoMffH+DprkWKUqBYiozYgFi7frKkr3qT3+&#10;m4ndpXrs123q7A3XOnRUs27CrV6PQSOHS/U17e4ndTFHLondI79KwK/NkKelfR8N6Uoxi+0Gwu6f&#10;OqKN2R6BVotQJID94KVm2DwVm1l0D96LvbrC1tKZhhcljXhC2pTOcJXJjfmApk3ki+G6K1EX3trV&#10;qjYeC9lVVomLN8xNC3tENJ6oldIW8drmXSOGiZ0dk3VXWfuJLyzN7DtKvL6xbEftlr0eEG8eSY4d&#10;OzFcbDUql1czYJD0qkjlUHF1+7Tt9qB4Z4e+WcpNWvOged58OoVPFS+9M95qpKnvE5+L2aJ0XMWR&#10;m7h4rP6SaT9JejXjgH5dmqkeunKVW4e+ONbuAwLkzTfa7Rk7TrkzK18T3jbZClFNa/T06xQ5XFSW&#10;/oYpq768cc9x8xeXKJly7C1CaTl74sUbW3kXQNkuQs6uIgIMAVSRiqaYCCCAgI0CgQ9ELhDvylY+&#10;fIcNmhzz6jN3+xn+aGjrtx05Z+aMWeIt5bp4O0RFTY+d98Yw04eTxZIUn0Rnii0A9D3MItF6+oVF&#10;z1r8cVREmP5EKcC8Wc+01b0MT1UR3Ord/bgx52KV+6KZk6Naio+cpW8zZjFu79CBs2Kn6DIsXlc+&#10;O3rVB0M7NzELayeFqrLoAonNyZ5ZqM+GMkf37Qda6+folhqTm3/Ph6KXTZocpX8pmijFrAnzYifo&#10;1jwL88mvind3K503sd3A9CVRj3a1tqGakqRvo/DoV+fNNrQBkbHxM2YqvVN538dvzNMVeh89fFt9&#10;1f0oJRXlwa/JBm/2g5eWYXNFW1l0D58d3P1QNqUrcpXNi538VM+iG+ZZuVpVx2OhLVVr2GeSvu0F&#10;h428r6U0giNemjjG2GzEtS9y9XjfOrY0akthtdWDn5i8yuy2M2/Ws6Eml7+Kq7tWi4fek15HrzRp&#10;y3nzrHPb2GeL3moWRa+SX2kpDXE+9oLYAkA3oiFf+Asmd6lX8ragxQvjIrcOfcas3AcKLvy984f4&#10;Ii8ZkbZC/O8HXybqVvqoaY3et/QevzDaeLcRt98Fk2Y+ZnHUz3G3CFFIbfWbe4WJ18dqgnsP6sG7&#10;AMp6IXJ+FRBwS08vaVfn0kofEBBQBXAoooMFHpi+1cExEh0CCKgT+Hpa3+IBv9h+3NLZYhLsvEkT&#10;F2oiYuaO7q762bu6fBAKAQQ0mod7NxcMJVyANgFxtdrERWDLAoWn1s4eMe9axBtPjbhbvyeItP5r&#10;/dzXNp4cFv3pxLZlmrlTPuxZh5c+PmPLnTblVrkSOaqyQEJCQkhISEZGhoeHh5eXl1ZrfDru5uZW&#10;WFgo/jX4iO/FkZeXl5aWFhQUZKubOCs0NNTWs5wUnlkAToIlWgQQQAABBBBAAAEEXFxA/4o+rY93&#10;NUO/4HreP+kXT6Zbea+Ey5Ss8NT338YeMr7F0GUyRkYQcE0BhgBcs17IFQIIIIAAAggggAACzhZQ&#10;di7Q6Hd2UPYCCB477rX4zLD7I3pVhnn1V88e3CG2yezZ+VZmrjm7uRD/jSHAEMCNUY+UAgEEEEAA&#10;AQQQQAAB2wW8Q/9jtmOIiEEs43/frs07bE+97Gdc+XXbijhNhwe63Vq77JERAwJVQYC9AKpCLbtK&#10;GdkLwFVqgnxUPQFb9gKoejqUGIHyFXDcXgDlm29SQ+DGEmAvgBurPu0pjcvuBfC/0/M61n0gsHoL&#10;pVSHLn6//8I36XnHxPeT28TtzIj5JSPGYoHvCIjsERBp1YJZAFaJCIAAAggggAACCCCAAAIIIIBA&#10;eQgcuvjDp8eeET3/S/nnxDf/Oz1f6f+L4+r1KyX1/8VvS/mVab4ZAiiPWiQNBBBAAAEEEEAAAQQQ&#10;QAABBFQKiJ7/p6nPKJ3/Wp6B9zaa8HDQbMO5j7V4v8iXymhFMIYA1FsREgEEEEAAAQQQQAABBBBA&#10;AIHyELhacEUkI6b3R928sl2du5v6tK/m7lP2hBkCKLshMSCAAAIIIIAAAggggAACCCDgeIHanoGO&#10;jdTCEMDGjRvz8vIcmwyxIYAAAggggAACCCCAAAIIIHADC4h+tOhNO7aAYkXA1rNLHBinhSGAgwcP&#10;fv7554wCOFCZqBBAAAEEEEAAAQQQQAABBG5gAdGDFv1o0ZsuYxkN7wIwxCPeCCC2BixjtIbTLS8E&#10;OHfuHKMAjiImHgQQQAABBBBAAAEEEEAAgRtYQOn/i3502cv4eIsPxcv/inzV9qxf9piVGErcC0Dk&#10;/sMPP3RIGRyVV+JBAAEEEEAAAQQQQAABBBBAwKUEKlffubTtAK9evbpq1SpGAVyqeZEZBBBAAAEE&#10;EEAAAQQQQAABFxEQ/WXRaxZ9Z4fkZ05yuPgSUSnfFP++7KlYeSOAKMmXX35Z9mSIAQEEEEAAAQQQ&#10;QAABBBBAAIEbTED0lx3V/y8fGStDANWqVXvwwQfLJyukggACCCCAAAIIIIAAAggggEAlEhD9ZdFr&#10;dniGDXsBiJhNvy97QqUNAYiSjBgxon59h208UPbsEgMCCCCAAAJVTqAgdfuL3SL6PLP9VNknGRbk&#10;/vbuuD7d3opLLXSU45Vdq4e1iHhx7ZkCR8VIPAggUA4CV8/EPRPh2LuBs3PN3cbZwsRvl4DoL4te&#10;s6NGAZTevl0ZUXtSiUMAoiTPPPMM/X+1kIRDAAEEbjSBgrxTe/aseWFcnxYR8te4t5bt2Zl0kW5e&#10;6RXNJ9Qb7UK4gctj03hQ1uGl9zloHKpcSLkSy4WZRBBAQBFwYN/ZsP7febaWhwBEGR599NHq1as7&#10;L2FiRgABBBBwYYHs03FTJo6IWLB4fZY+l1lb3loQ/d9F3znu6bFTy+/IJ+dOzSiRI4BA5RHgxlJ5&#10;6oqcIlDOAqLvLHrQleIJuoUhgPbt29P/L+cWQ3IIIICAKwnkZ8XPmTFnbZb/kMjp3yz68VjsNvGV&#10;smjxivFjeru7UkZdMS8+3R9Zdyz2neENrWy244p5J09VTEDrfdsLC7ftfiW8pZv1kvu1Hf1t7LYP&#10;ezdx/HpX64nbEYIr0Q40TkEAgbIJKKMAojddtmicfraFTyiDBg3i+b/T4UkAAQQQcFmB3OSd6zdn&#10;afpEzpw2MCykju4PhWed4N5dH5r9oqregsuWjYwhgAACCCCAAALOEhD9aNGbLkvsFbkXQFnyzbkI&#10;IIAAApVWoCD39+/jDmjajHnuruBaVkqRe/zwT8sWiq3gDJsF/HY8z3COYS3uleOH495+UwrT7c2l&#10;G45l5ms0YqOBHZveulc6cdgLm/abnKWRlxwPe/fwlasXUzasniC2wRMnPr56c2LRbQhE6rpoRYB7&#10;F67ZcSZX2ahAjqHf3Uv2pWs0cUtGtJZiMN2srsQTxbnG1dHXMxN3LH1cTt00cn3xCtKPxRvKLsq1&#10;9vCpbOl3Sqml/Ot3TRAhd36rK6xS3ngrWyoUlp60koXSSiF+nX3mt7VGvbhdehyLVSqqY9d2XWGL&#10;14hQsbkIlbb9u07GlaZ43+rfskzag+EKMs2nqOtNZg3spz3m1V1SY1CSaDFu6a5cY3z5F1M2G2Ob&#10;8PZ23UWt7AUg5cck7SI7hogrZZPuQpACqbyaRIrbTbYdEZFslu8SymGI5I9cYys13BCyz+xfodyC&#10;xr21Ikm5BpWj+JVo5aqxmlsVN5ZS7oeu0LLEhbxZuRUrXP9YypRpaymm6gqlKJIH7k4uWClkqWwC&#10;5bAXgPvkyZPtyKSPj48dZ3FKFRf44qfjVVyA4iNQUQIP92pePOlDf120lJ+LRze+t+WQT7dHnrit&#10;oXdpGc49un3Bs/OXf31C33vIS/159+Y9FwK7hNzs7yHOzD+V9PX6o74NvQ4t/XjV5gz5U3nGoS1b&#10;j1Zr5vPLZ89N2ZqaKf0s90jSlj2XWvbpGFRLno2cl7H/6x2p1Rppty6d/l7i2StyHk4c/Xnb8Rqd&#10;u7ZrIMUsnZW4acoTH63fIUcrjswTCV9vPlzr9l6hfp5XpRgOif6/ydH4rgF3ta0pEijtRPHrwmtn&#10;d23ZnOzTOD/5g5e+2nvCEPnerNZ3dG/lrUyYLjh3eMWLr78foy+7KNcPO04F9ejXtuY1udSazncO&#10;7h7oJUJnHV428vX3P0tSCquUd9vWk/X79Ly5rsXZ14XnNy8dM2KdSdKbky/XKDh14myjTkMG3FRL&#10;BrBSCrGUY/ZrL88z6v3y85lGfeUUdQWs3WOoPgMFeSkr54wa/90hpbBKjXz3h7dB21oRlIr20wub&#10;ufM/FgTa3eQnflrCBWgIr9TUn7Wa5STMmaBvisoVVEdu50rzEdt2zJjx2rt7TRvY9q/2ZjS9rdOt&#10;NaUwVhvDPk3I0AEdm3pKseVf/G3RB8++qrs2xQ/O7t+/+XyDu/rdVCtfvqw0wQMGh+juDAV5Jzas&#10;mBC1Nv6IfuBPXIb/27Ejs163bjfV9lJ3NYmO94KXno3enmAayf9tPd5EupqkIhouyWspi6LX664L&#10;+YZQrYH3njlvzP1cuQzzUnfE78hu1rdn4xryciWlWRqvRKtXjdVrX741lXhjsXY/rPBLoeDvvXNH&#10;zvxEuRXLXBsO5vjmnki9WN94N7h8bM34l2Z+fFR341WC/V69e59b6rnGApCidxtrd6dS2ZUrkaMq&#10;C5w+fVos3c/JydFqte7u7m5uxj/LyvdFfiL+99q1a5cuXapTp46tbuKsBg0aqDnrl4wYEaxHQKQY&#10;CxDfi68i3ysBErP+V+RLiVwEtpoKSxWtEhEAAQQQqEoCBRcy/hSd52aNAmqUWuzLx759e8mWFL/+&#10;b8xYlyJvFnBw3vRxbTQp8XPe32367roDqzbubzti4e7V2/785NM5Yf4azYG586et0UQsmhf3pzhr&#10;7uThfpqU7Rt3njV910Dm+i+WZfR8eYO8E0HKonnj22jSkxcv08csUn8/5oBf2LgvdVsVxP04ZcwQ&#10;vwNL12w7XqiRFy3/+H1U50CNJjxq1REpe7rF+aWfaChxevKXyw91jJ6y6qCU+sI3RLaz4jYmnlbe&#10;yVeQm7jqo5h4TYdxE6QActnfjQ4rcZuEFoMmfzxTp6Qry8Ht+83Ka7TOSl7/0fbMwDY6nz8/WbUy&#10;MjAl/oDpiIa1UhScSNwoL+VYfEDK3o+7Z748rG5J1Zmb9MPipcn+Q+Q6EmWRU+zvZ6ItzrSpCFXp&#10;enF6WVPil63O7D9XaT+r1312f4dAja6dS00xL2XtcnnbDpPqWzSoQ2DWljmfSteCCGJLY7iSEDdz&#10;QbImbND07z8xNgZfy6UULWf+nPjMYJPL8PsJEWGazLVLPowzeUNk6VeTiNu9acSsSYuV5qcv474d&#10;KbrLTUlciUS52yg3jfTkZc/Nj9Hoshr3XVT/YE3m5h/3nijhbZfWrhpdIUvJbek3FnX3Q6c3mJIS&#10;EHet2JVxKca7lnTPbHxoyx6TE0RzWhezeJvZXV3c2fy3xSz/zoVf+cndqcJaFQlXlMAdJXfyS/mV&#10;aW4ZAqiouiNdBBBAoDILXDm8+8ttGv9xTz8X2dJffnyo8W0Y9uxTk8M1moRdB08ZP4X7D4+a93p4&#10;60A3jbZ6s4GDR4oAGr/wN555akBDb/E3yLdRr/t7inGBYycu6KbxKyzBvafPihgQKu9E4Fnntici&#10;x/Qxxiyn7hcx7ckHO+q2KvBuHjJwaE//9JK71nKs6k/sEP3C+CdCmojOj2ed1gN79W8nZiKczsiR&#10;Y7l0bN8OqYM9ZnQXKYBc9o4jx71lcQtA0W1Y8Eh43xY6Jc86t3RuaaG8+sZw5ffELYc0/sOGRN4t&#10;+2irN7lz4PjZkaLjZzjUl0I5RRvYYsALUZY3cVDWfQQOmjpVriMpdPUmPfvd08/PWI82FqEyt2sX&#10;zLt8sQxW2o+b/x0PjBkthsP07fxS6k9fJ2vamVffgIhJE9sbw5iXqfTGcHTnz2L4aczEIWEt5ZdC&#10;yc3vldmWtgBUWk66+WXYsstT06ShtyId+NKuJrEl4YRXRj/cKVhpfqKMbUNai9ZuuNx0+ffrPyd6&#10;vHK38W10z3+HSwN88l1Cyap3q65So00/eSrduBbJtOjqr5rScltCA1F/P6ywFqbctdoNemyU7q4l&#10;7pkPTXtBuq8aDrk5Fbmrdxws3f2KjshUWDGKJczdyXXqgpw4TMCwF4DyjfgSUZt+L57zG/63yDdq&#10;pgBIN3eHZZaIEEAAAQSqjEBh1sm0TI1f/x4tfEz/jnjWaSgmVhb5FF4vwL/IhILApm1b6XcZ1JNl&#10;/pWRZVj9K37oWdO3hsk8ed+Gt7Q2xKyknhUbOVJe1Kr7Ghi5Ucy1LzqUYFYl6k/0a91a7oErR426&#10;TZqJ55BpZy5IQxu6Xnrr5rr+v9VaF0udtxpX2iv5LFpeXSRKDjUtmtU1pq7RVPP1VYZZ5MN6KbTN&#10;QgcN8NNsixnz7Oq4rSbLqotnNf/imb+yNIc2TuxolOzTauTEhVlm9WhDEaxyEMA2gdq1qhsvMtEn&#10;b20cQlLm7PjfGXpLbdM43fyaBhmGmWxoDEovMbDlLc1UvBRaaTntena+1Wy9kLZuQKuiHfjSrial&#10;SWcmJRj39eg4I/aQ8XIzFMy/kZ/pRSH9vGVw83pFVtNk/Xmy6KYhKq8afUJWc1u8+my5H9pW+Q4L&#10;bXl6VzXvmia1p4TJXDhjYCuTu4FSHUVHZByWMQdExN3JAYhEUdUEGAKoajVOeRFAAIFSBSx9gi92&#10;QkFexomTFqLRVg9o1lQsfy/hU7iD6EtKXY6+SOfZLEm7TyxLxsVS7VenjHlqSWy8ilh0OfRr1bTo&#10;EInxZDWl8PQLi561eO6gDikb5zw1ddh9JnslFslFzoVT+i0AiuYvsGmTQLkraFMRVJSSII4SyE0/&#10;fcx8zwslZu/ARi0C9cNM6huDTdkqqeWYj5dZj1JsKPDVoqj7585Zkmw9sN0h1Fw1Do+8fO6H6rKt&#10;NBX/mwL8TEYTi5xaUnOSglldGqYuG44Pxd3J8abEWBUEGAKoCrVMGRFAAAH1ArZ+gjeNWU0PVn1O&#10;iodUOqW6D9Z+ETEr5MXDZl+6Nf8WU7H7xDLk+UrS9hXSUu3Id3+UF1cfi90UM0g8obV8qOkzqCyF&#10;eInj4Efmxy9avCiyvyZ+8RNvrtpjsuu7IXmlutsNmre/qKThdfG2FaEMVpyqXqC0oS6x712R/p7K&#10;xqA++VJCKkMDgUENLe92WezMS6nffSptKDBmpbw5iLhG9kdHiHU3jj1UXjWOTdTZ90Nbcms2KlTC&#10;iUoY/3HRm5SKMP360NJiEFsy4KSw3J2cBEu0N7oAQwA3eg1TPgQQQMA2gWoNugzqLRbVr/hs33nT&#10;mfmmsWi9b+khFvBnbdl5zPDqO+n3ytxgw9Nj2xIuNbRuirLSr1DmOWcdOVLqi+4sxGf3iWZx6T5M&#10;Hzlu+gYyy7kvyJUWV4sVE0P7dWyuYnK1rmhFlzNczc42qQpbSiH6fgMGPjdNDDoUqywlx7q1G6lH&#10;T1heQS32PrSxCA6sdaIqJqCvDmWeiM+toWKdduaOxKOXTENaXk4i6tpKY9AN/5XcGEwTqd2i851+&#10;mkM/7/vdbGhJ7X6i+qh0y2r69RrY02TpjeNr3parxtbUy/9+aGsOxcJfCws0NJqruf+Y1J4SJlPN&#10;nc32DDjlDO5OTmEl0qogwBBAVahlyogAAgjYIOBWr/vdD/bRZK6aP+aVTfuP63uGund3j1deIa7r&#10;e6xbH/ONbqm59MbpBR/PiRNb2d3Xq7nF193ZkAlpdfr41ZsT5WW92Wfil68X61ENa56V1A8sjVml&#10;T11sjX5qz541L78Tl2q+H3hqyvHzheK3meelgthwYsmZNSyuXrx0r24UQH6T9pyvim2arX+qf2Sf&#10;oiS94D1msbQXQEmHEfZ7eYBDsG9YPSUqxvSNAFZLcWXXF3OW7U1JlylE2U9fFP+1/NxY6b2Ity3M&#10;W6/TlsGl98y/vF16s4PtRTB5G3wJe7Pb0hCqfNis2AnvLt0gtx/RyL/f8Nk6kxX4un74xs+W7tBV&#10;t9RgYufOOyhmdkTc3VB8yrOhMeiG/6TGEJ8qX/gixV3bl86UW0KRQ9/vjV28Qd9ypOb98fQl+8Qe&#10;gZFdm6h7h5xuQC0p6WiG/P4CcRtZKl3sDj+sXjW2pWjpxpLpvPuhbZmzFNrQVJYrdy2pspY+O3Xx&#10;NpPASphtMYsX6ZuTmFFy/PBPyxa+stYl3whgx92p7JLEgMCNIMAQwI1Qi5QBAQQQcKhArRb3TZFf&#10;7rU+5oV+T+r22wseO2bkgsU/19etD/drM+RpMVkgOXbS1GHB0t5R/bpNnS1W84bdP3VEG7M9Au3L&#10;WnCP/t4/zx48tp/Y7a/9xGkLk8Xu389H6GP2azP0xfs7aIyp92n15IiIBYu3Xzekpm0S3LuTRrxu&#10;cFrYI+K3UStTpQkLKk60nl9Pv06Rw8UbyA4snD+ivbxvVvuJE1/euOe4+UsNpIjcGvXoFy5CLpgh&#10;Kz0ybPCi2Kw2HcTc+5KO2i17PSC9ATF27MRwsSmXYJ+0UTNgkEjOeFgvRcGet+aP6faIlLdWTz4+&#10;WUy07j2oRwOLf/N9OoVPFe9cjN+o01aK81zMFqmfYFcRlCkb1t7OYN2ZEJKAX7+efluUq0w08rEb&#10;xSb84U/fG6q8z1zrHRrxhNTAlizSVbfcYA5o2kS+GK4Lo1HfGNzq9Rg0UrxvL37jtLvlC1+kGLkk&#10;do/+XRjmNeLT6d7nR0iB9S1Hbt7iZZnjnx7ayWyPwFJqUjegFv/NxO5Sc5VuIxuudejohNe1W79q&#10;VDW4km4szr0fqspaqYG03rfeHS69UVJ315IrS/OfiPtMqEVzGvF0ZJhJc2oREd5vxutvxRtvrGXP&#10;iSNjsP0G68jUiQuByivAEEDlrTtyjgACCDhNwLtll9EfzZv3fqSx5yneVD9rwoxlY+9pqXt3V70B&#10;o5d8M2lyVBtdLkSA2dGrPnr4tvq2TQHQLUAtsk+VZ917XnlVeiW1HHuHqKh5Cx8Pa2yI2c2/50PR&#10;y8xTnzVhXuwE46vvqjXsM2nKmCHyB9zgsJH3tZQHJlScqELV+5be4xdGG8suVjIvmDTzMQtjH9rG&#10;XZ5ZqM+GWBHwyoTFbz/QulbJ+3Jpqwc/MXnVSr182KDJMfNmPRuqe6egLm9WSiF69TPFFgD6UYNi&#10;euYlFO9cHPvs4o+jxKCP7hCJLopepX8VnM1FUJ4lBrbv3dHyoIMKYIIYBQIfiFxg1h5efeZuP8PH&#10;N1E7kz6dOWPWIMNrI6Xqjp38VE/djpK2NQbfRuHRr86bbYhNtNjxM2YaRhOKtBx518kiLUc012fa&#10;mjfXUmtT7FY42Xili10zpi+JerSrLbsJKNHrV/uXvJWmY659TQk3FkfdD53X9L1DB86K1d+LlNv1&#10;B0M7NzFLUFu/7cg5RZvT9Nh5bwyTZpS44GHz3ckFy0CWEKgAAbf0dEt7yVrLSUBAgLUg/B6BogIP&#10;TN8KCgIIVIjA19P6Fk/3i+3HKyQz1hLNOrz08RmxmkHzPn3kNic8C7SWPL9HwNkCD/duLpKwdgEW&#10;5P42b9LEhZqImLmju6t9qO7srBM/AjeQgHIlclRlgYSEhJCQkIyMDA8PDy8vL63WONbl5uZWWFgo&#10;/jX4iO/FkZeXl5aWFhQUZKubOCs0NNTWs5wU3jXH9JxUWKJFAAEEEEAAAQQQQAABBBBAoOoKMARQ&#10;deuekiOAAAIIIIAAAggggAACCFQpAYYAqlR1U1gEEEAAAQQQQAABBBBAAIGqK8AQQNWte0qOAAII&#10;uKSAX9vR38Zu+5aNAFyydshUuQlovW97YeG2YwvZCKDcyEkIAQQQqBoCDAFUjXqmlAgggAACCCCA&#10;AAIIIIAAAlVegCGAKt8EAEAAAQQQQAABBBBAAAEEEKgaAgwBVI16ppQIIIAAAggggAACCCCAAAJV&#10;XoAhgCrfBABAAAEEEEAAAQQQQAABBBCoGgIMAVSNeqaUCCCAAAIIIIAAAggggAACVV6AIYAq3wQA&#10;QAABBBBAAAEEEEAAAQQQqBoCDAFUjXqmlAgggAACCCCAAAIIIIAAAlVegCGAKt8EAEAAAQQQQAAB&#10;BBBAAAEEEKgaAgwBVI16ppQIIIAAAggggAACCCCAAAJVXoAhgCrfBABAAAEEEEAAAQQQQAABBBCo&#10;GgIMAVSNeqaUCCCAAAIIIIAAAggggAACVV6AIYAq3wQAQAABBBBAAAEEEEAAAQQQqBoCDAFUjXqm&#10;lAgggAACCCCAAAIIIIAAAlVegCGAKt8EAEAAAQQQQAABBBBAAAEEEKhUAlfij596cu2xsIUZs368&#10;dvYf9XlnCEC9FSERQAABBBBAAAEEEEAAAQQQqGCBf/73+7kp//v3z/MiH//8L+XUE2vUjwIwBFDB&#10;lUfyCCCAAAIIIIAAAggggAACCKgUEI/9M2ZtFYG9bvLz7X+L+Kbgyr9ZK/aqPJ0hAJVQBEMAAQQQ&#10;QAABBBBAAAEEEECgIgVE/1889hc58Azy8594Z+3hob533yz+V/mhmoMhADVKhEEAAQQQQAABBBBA&#10;AAEEEECgIgVM+//1Jt2preFVkPPvv39IywG8WtVTmTOGAFRCEQwBBBBAAAEEEEAAAQQQQACBihGw&#10;2P8/P3fHv39liQz5jeysMlsMAaiEIhgCCCCAAAIIIIAAAggggAACFSBQUv8/P03u/z/Z2Sesucps&#10;MQSgEopgCCCAAAIIIIAAAggggAACCJS3gKH/X61NfcP8f/H8X+n/17w3WP0UABGeIYDyrj/SQwAB&#10;BBBAAAEEEEAAAQQQQECNgKH/79Ozeb2JuvX/pv3/gCn91MRjCMMQgE1cBEYAAQQQQAABBBBAAAEE&#10;EECgPARM+/91nuikJFmW/r84nSGA8qg50kAAAQQQQAABBBBAAAEEEEBApUBB9tVzr/xPedWfeP5v&#10;6P9fXPWrYf6/rc//laQZAlBZBQRDAAEEEEAAAQQQQAABBBBAwOkCov9/+tlvrvx8vGj/f2XClZ9S&#10;xQ/F+n/7+v8MATi98kgAAQQQQAABBBBAAAEEEEAAAfUCl9Ye/PfP8xb6//KgQFn6/+J0t/T0dPVZ&#10;MYQMCAiw4yxOQQABBBBAAAEEEEAAAQQQQKDCBRISEkJCQjIyMjw8PLy8vLRa4wR5Nze3wsJC8a8h&#10;k+J7ceTl5aWlpQUFBdmaeXFWaGio+rNOP/t13oHT2hqe9WeHa2t4iRMviuf/+v6//3M9xRwBZYzA&#10;9FA5NMBCAPUVQUgEEEAAAQQQQAABBBBAAAEEnCVwJf541op93h2biAQKcvLFzn8FOf+q6f+L8MrG&#10;AVYPhgCsEhEAAQQQQAABBBBAAAEEEEAAAecKiC0AMmb+mPXJvktfHPAb1UUkJnb+E5sCKs//q3do&#10;VNLzf5uyxRCATVwERgABBBBAAAEEEEAAAQQQQMDxAmILgIIr/4p4xb///N+RehPvVL4X/3q1qhc4&#10;tZ/F+f+25oMhAFvFCI8AAggggAACCCCAAAIIIICAgwXE839DjNfO/pO99c+AKX3Fw3+/Jzs3eOve&#10;s6/8r/j6fztywBCAHWicggACCCCAAAIIIIAAAggggIAjBTwa1DSNTowC1Lz31kYfPFB7eHs1/X+x&#10;HaCa3PBGADVKhEEAAQQQQAABBBBAAAEEELhxBFz5jQBOVWYWgFN5iRwBBBBAAAEEEEAAAQQQQAAB&#10;VxFgCMBVaoJ8IIAAAggggAACCCCAAAIIIOBUAYYAnMpL5AgggAACCCCAAAIIIIAAAgi4igBDAK5S&#10;E+QDAQQQQAABBBBAAAEEEEAAAacKMATgVF4iRwABBBBAAAEEEEAAAQQQQMBVBBgCcJWaIB8IIIAA&#10;AggggAACCCCAAAIIOFWAIQCn8hI5AggggAACCCCAAAIIIIAAAq4iwBCAq9QE+UAAAQQQQAABBBBA&#10;AAEEEEDAqQIMATiVl8gRQAABBBBAAAEEEEAAAQQQcBUBhgBcpSbIBwIIIIAAAggggAACCCCAAAJO&#10;FWAIwKm8RI4AAggggAACCCCAAAIIIICAqwgwBOAqNUE+EEAAAQQQQAABBBBAAAEEEHCqAEMATuUl&#10;cgQQQAABBBBAAAEEEEAAAQRcRYAhAFepCfKBAAIIIIAAAggggAACCCCAgFMFGAJwKi+RI4AAAggg&#10;gAACCCCAAAIIIOAqAgwBuEpNkA8EEEAAAQQQQAABBBBAAAEEnCrAEIBTeYkcAQQQQAABBBBAAAEE&#10;EEAAAVcRYAjAVWqCfCCAAAIIIIAAAggggAACCCDgVAGGAJzKS+QIIIAAAggggAACCCCAAAIIuIoA&#10;QwCuUhPkAwEEEEAAAQQQQAABBBBAAAGnCjAE4FReIkcAAQQQQAABBBBAAAEEEEDAVQQYAnCVmiAf&#10;CCCAAAIIIIAAAggggAACCDhVgCEAp/ISOQIIIIAAAggggAACCCCAAAKuIsAQgKvUBPlAAAEEEEAA&#10;AQQQQAABBBBAwKkCDAE4lZfIEUAAAQQQQAABBBBAAAEEEHAVAYYAXKUmyAcCCCCAAAIIIIAAAggg&#10;gAACRQQuXChYtizn2Wcviy/xjfjfshAxBFAWPc5FAAEEEEAAAQQQQAABBBBAwCkCorcfF3d19uwr&#10;Bw9eUxIQ34j/FT+0eyDALT093Y7MBgQE2HEWpyCAAAIIIIAAAggggAACCCBQ4QIJCQkhISEZGRke&#10;Hh5eXl5arfHpuJubW2FhofjXkEnxvTjy8vLS0tKCgoJszbw4KzQ0VP1Zonv/xx/XDx7MN/T8q1d3&#10;Cw+v5u+v/fzz3NzcQiWq9u092rf3vPlm97p1bXi0zxCA+oogJAIIIIAAAggggAACCCCAwI0g4LJD&#10;AGK2v6mv6Px37ux5220e4pumTd1F/3/btn+3b//XMBCgBP7gg1oqa8WG0QKVMRIMAQQQQAABBBBA&#10;AAEEEEAAAQTsFmje3D001FM8+R892rt7d0/R/1ei8vaWpgO88Ybvo496d+3q2aqVu61JMARgqxjh&#10;EUAAAQQQQAABBBBAAAEEEHCiwIMPVh8wwKtdO+nhf/FkxECA6P+LUYDnn/exNRMMAdgqRngEEEAA&#10;AQQQQAABBBBAAAEEKqUAQwCVstrINAIIIIAAAggggAACCCCAAAK2CjAEYKsY4RFAAAEEEEAAAQQQ&#10;QAABBBColAIMAVTKaiPTCCCAAAIIIIAAAggggAACCNgqwBCArWKERwABBBBAAAEEEEAAAQQQQKBS&#10;CjAEUCmrjUwjgAACCCCAAAIIIIAAAgggYKsAQwC2ihEeAQQQQAABBBBAAAEEEEAAgUopwBBApaw2&#10;Mo0AAggggAACCCCAAAIIIHCjCpw4cV1N0f7445qaYKZhGAKwVYzwCCCAAAIIIIAAAggggAACCDhF&#10;wNvbTcR79aqqyHNzpWDKKSoPhgBUQhEMAQQQQAABBBBAAAEEEEAAAecKtG/vIRI4flzVLICDB/NF&#10;YOUUlQdDACqhCIYAAggggAACCCCAAAIIIICAcwW6dvUUCRw4kG91LYBYBbBnjzQEoJyi8mAIQCUU&#10;wRBAAAEEEEAAAQQQQAABBBBwrsDNN3soT/W//vpqenpBSYmdOnV92TJpGYAILE5RnyeGANRbERIB&#10;BBBAAAEEEEAAAQQQQAAB5wo8+qi3WN6fl1f4xRd5FucCiOf/77+fk5tbKIKJwDblhiEAm7gIjAAC&#10;CCCAAAIIIIAAAggggIATBUTH/rnnaogElFGA7767Kr5R0hPd/s8/z1X6/+J/RTCb9gIUpzAE4MSa&#10;I2oEEEAAAQQQQAABBBBAAAEEbBVo0sTd0L0/eFB65r9581XR+X/xxX+U9f/KMIEIZmvMDAHYKkZ4&#10;BBBAAAEEEEAAAQQQQAABBJwrIFb4v/yyT6tWuk5+YqJu8z+Rqvih+JVNWwAY8soQgHOrjdgRQAAB&#10;BBBAAAEEEEAAAQQQsEOgbl3t88/7iKf9hj3/xTfif8UPxa/siFCc4paenm7HmQEBAXacxSkIIIAA&#10;AggggAACCCCAAAIIVLhAQkJCSEhIRkaGh4eHl5eXVmvsUbu5uRUWFop/DZkU34sjLy8vLS0tKCjI&#10;1syLs0JDQ209y0nh7Rw5cFJuiBYBBBBAAAEEEEAAAQQQQAABBJwkwBCAk2CJFgEEEEAAAQQQQAAB&#10;BBBAAAHXEmAIwLXqg9wggAACCCCAAAIIIIAAAggg4CQBhgCcBEu0CCCAAAIIIIAAAggggAACCLiW&#10;AEMArlUf5AYBBBBAAAEEEEAAAQQQQAABJwkwBOAkWKJFAAEEEEAAAQQQQAABBBBAwLUEGAJwrfog&#10;NwgggAACCCCAAAIIIIAAAgg4SYAhACfBEi0CCCCAAAIIIIAAAggggAACriXAEIBr1Qe5QQABBBBA&#10;AAEEEEAAAQQQQMBJAgwBOAmWaBFAAAEEEEAAAQQQQAABBBBwLQGGAFyrPsgNAggggAACCCCAAAII&#10;IIAAAk4SYAjASbBEiwACCCCAAAIIIIAAAggggIBrCTAE4Fr1QW4QQAABBBBAAAEEEEAAAQQQcJIA&#10;QwBOgiVaBBBAAAEEEEAAAQQQQAABBFxLgCEA16oPcoMAAggggAACCCCAAAIIIICAkwQYAnASLNEi&#10;gAACCCCAAAIIIIAAAggg4FoCDAG4Vn2QGwQQQAABBBBAAAEEEEAAAQScJMAQgJNgiRYBBBBAAAEE&#10;EEAAAQQQQAAB1xJgCMC16oPcIIAAAggggAACCCCAAAIIIOAkAYYAnARLtAgggAACCCCAAAIIIIAA&#10;Agi4lgBDAK5VH+QGAQQQQAABBBBAAAEEEEAAAScJuKWnp9sRdUBAgB1ncQoCCCCAAAIIIIAAAggg&#10;gAACFS6QkJAQEhKSkZHh4eHh5eWl1Rqfjru5uRUWFop/DZkU34sjLy8vLS0tKCjI1syLs0JDQ9Wf&#10;lR375ZXYL0sP7x4YUGfKZI8WN6mPVgnJLABbxQiPAAIIIIAAAggggAACCCCAgFMECq9csdr/Fwlf&#10;T8+4MOX1q7v32ZoJZgHYKkZ4BBBAAAEEEEAAAQQQQACByi3gsrMAxBBAesSTArfeovdKIr526tSl&#10;+R8W5uSKALWeH+fdr7f6ymAWgHorQiKAAAIIIIAAAggggAACCCDgRAE3Hx+rsXs0aVJ7wjNuNbxF&#10;yMvvLcz9cbvVUwwBGAJQb0VIBBBAAAEEEEAAAQQQQAABBCpewHQU4J9lK9VniCEA9VaERAABBBBA&#10;AAEEEEAAAQQQQKACBHK3bhdfpgkrowDiJ4U5OeozxBCAeitCIoAAAggggAACCCCAAAIIIFABAmLl&#10;f/7RP4skLEYBbM0KQwC2ihEeAQQQQAABBBBAAAEEEEAAgfIWKMyV9v8r48EQQBkBOR0BBBBAAAEE&#10;EEAAAQQQQAABpwu4N2lc9jQYAii7ITEggAACCCCAAAIIIIAAAggg4ESBvF17xCwA8TrAMqbBEEAZ&#10;ATkdAQQQQAABBBBAAAEEEEAAAScKiP6/tkYNN2/vy4s+/uezGLEvoPiJfekxBGCfG2chgAACCCCA&#10;AAIIIIAAAggg4FyBgtycnE3/u/LlBu+B99QYeE/dma973tzqeuaFa6f+ti9hhgDsc+MsBBBAAAEE&#10;EEAAAQQQQAABBJwrIDr/+X/86d23V7XQ9lrvGiKx6t27+j44RHzZlzBDAPa5cRYCCCCAAAIIIIAA&#10;AggggAACzhUQ7wKs3rdXjYH3OioZhgAcJUk8CCCAAAIIIIAAAggggAACCDhSoNaYp8TzfwfGyBCA&#10;AzGJCgEEEEAAAQQQQAABBBBAAAHXFWAIwHXrhpwhgAACCCCAAAIIIIAAAggg4EABhgAciElUCCCA&#10;AAIIIIAAAggggAACCLiugFt6eroduQsICLDjLE5BAAEEEEAAAQQQQAABBBBAoMIFEhISQkJCMjIy&#10;PDw8vLy8tFrj03E3N7fCwkLxryGT4ntx5OXlpaWlBQUF2Zp5cVZoaKj6s87dN1x9YCVk/W/XqjyF&#10;WQAqoQiGAAIIIIAAAggggAACCCCAgNMFfCIetCkNm8IzC8AmWwIjgAACCCCAAAIIIIAAAghUegFX&#10;ngXgVFxmATiVl8gRQAABBBBAAAEEEEAAAQQQcIzAtWN/nX/qafGv3dExBGA3HScigAACCCCAAAII&#10;IIAAAggg4HgB0c8XOwIU+RLJXJw1p9bz48S/4nvltyKkTcmzEMAmLgIjgAACCCCAAAIIIIAAAghU&#10;eoFKuhBAPP8X/f86UyZ7tLjJvjpgFoB9bpyFAAIIIIAAAggggAACCCCAQLkKiJ5/vY8/srv/L/LK&#10;EEC5VhiJIYAAAggggAACCCCAAAIIIFBRAgwBVJQ86SKAAAIIIIAAAggggAACCCBQrgIMAZQrN4kh&#10;gAACCCCAAAIIIIAAAgggUFECDAFUlDzpIoAAAggggAACCCCAAAIIIFCuAgwBlCs3iSGAAAIIIIAA&#10;AggggAACCCBQUQIMAVSUPOkigAACCCCAAAIIIIAAAgggUK4CDAGUKzeJIYAAAggggAACCCCAAAII&#10;IFBRAgwBVJQ86SKAAAIIIIAAAggggAACCCBQrgIMAZQrN4khgAACCCCAAAIIIIAAAgggUFECDAFU&#10;lDzpIoAAAggggAACCCCAAAIIIFCuAgwBlCs3iSGAAAIIIIAAAggggAACCCBQUQIMAVSUPOkigAAC&#10;CCCAAAIIIIAAAgggUK4CDAGUKzeJIYAAAggggAACCCCAAAIIIFBRAgwBVJQ86SKAAAIIIIAAAggg&#10;gAACCCBQrgIMAZQrN4khgAACCCCAAAIIIIAAAgggUFECDAFUlDzpIoAAAggggAACCCCAAAIIIFCu&#10;AgwBlCs3iSGAAAIIIIAAAggggAACCCBQUQIMAVSUPOkigAACCCCAAAIIIIAAAgggUK4CDAGUKzeJ&#10;IYAAAggggAACCCCAAAIIIFBRAgwBVJQ86SKAAAIIIIAAAggggAACCCBQrgIMAZQrN4khgAACCCCA&#10;AAIIIIAAAgggUFECDAFUlDzpIoAAAggggAACCCCAAAIIIFCuAgwBlCs3iSGAAAIIIIAAAggggAAC&#10;CCBgt8DpI3nfzjyz+NHj4t/zaf/aGg9DALaKER4BBBBAAAEEEEAAAQQQQACBChAQff7v5p8TowAi&#10;bWUswNZRAIYAKqDaSBIBBBBAAAEEEEAAAQQQQAABmwREb1/0+f/NKfCsru00pI6Xt1Z8b+soAEMA&#10;NpkTGAEEEEAAAQQQQAABBBBAAIHyFjDt//ca5R90W407R/orowC/fJ6pPjcMAai3IiQCCCCAAAII&#10;IIAAAggggAAC5S3wT8Y15fm/6POL/n/tBp4iB+JfMQpga1YYArBVjPAIIIAAAggggAACCCCAAAII&#10;lJPA1ZwCsf5f9P9Feh0H11H6/8px6ew1WzPBEICtYoRHAAEEEEAAAQQQQAABBBBAoDwERP//2xln&#10;Mk9IO/+L9f+NWlc3pHr53LXEuEu2ZoIhAFvFCI8AAggggAACCCCAAAIIIICA0wVM+/+dh/qJ9f+G&#10;JC+dzf9p+fl/cwu8amjveNSG5QAMATi92kgAAQQQQAABBBBAAAEEEEAAAVsFDM//Rf+/WQdv0/7/&#10;jhWZSv//vqkN6wV5qY+ZIQD1VoREAAEEEEAAAQQQQAABBBBAoDwEti3JUOb/33yHr6P6/yI2hgDK&#10;o/JIAwEEEEAAAQQQQAABBBBAAAGVAqL/nxKfLQLf1LFG+3trGc7Kzyv89ZtL4vm/+Mk9E+rb9Pxf&#10;iYQhAJVVQDAEEEAAAQQQQAABBBBAAAEEnC5g2v/v+EAd0/5//CfnL5ySpgb0GR1gujWg+jwxBKDe&#10;ipAIIIAAAggggAACCCCAAAIIOFFg56pMw/P/4v3/rNP5Sv8/+E5f+zLBEIB9bpyFAAIIIIAAAggg&#10;gAACCCCAgCMFUnZkJ22+LGL0a+TpjP6/iJkhAEdWGHEhgAACCCCAAAIIIIAAAgggYJ/Azs8zpf5/&#10;Y8+wJ+uZxnBoy2Xl+X+nIXXsfv6vRMgQgH1Vw1kIIIAAAggggAACCCCAAAIIOEzg+P6cf3Okff7u&#10;ejpQvO3PEO/+ry8e23dF/G9wmO9NHX1ixp9cMTrt9JE88ZN/Mq59N//c+TRpdwCVB0MAKqEIhgAC&#10;CCCAAAIIIIAAAggggICzBP5KkPr5/s28xFedhp5uWjfxv6L//9f+HKX/3ycq4K/9V/45f02MFJw+&#10;kiv6/zETTorffjvzjPo8MQSg3oqQCCCAAAIIIIAAAggggAACCDhe4GpOgZgFIHX176wp/vXwchOj&#10;AIe+v2za/xdP+8VmAUra/kHVxFiA8r0yd0AMBChTA0o/GAKwJsTvEUAAAQQQQAABBBBAAAEEEHCm&#10;wF8JulUAzTvWUNIRowDiOb/4Rrz8Tzz/F53/dVP/NnT7xZQBw/z/mzrWEJ1/8SUWBVjNI0MAVokI&#10;gAACCCCAAAIIIIAAAggggIATBY7vl1YBiN5+zQAPQzLBYTXF+//E17YlGduWZpgmL14c+Iu8d6A4&#10;xCwApfNfL8jLahbd0tPTrQYqHiAgIMCOszgFAQQQQAABBBBAAAEEEEAAgQoXSEhICAkJycjI8PDw&#10;8PLy0mqNT8fd3NwKCwvFv4ZMiu/FkZeXl5aWFhQUZGvmxVmhoaGln7X40eNqohVvBGjU2rukxf/D&#10;Zja2OgrALAA1zoRBAAEEEEAAAQQQQAABBBBAwFkCNesZH/5bTEPsESh6+J2G+ImZAgMm1BfhxU/E&#10;BIGQAbVEePEGAfG91f6/CMksAGdVIfEigAACCCCAAAIIIIAAAgi4poCrzQIoNyVmAZQbNQkhgAAC&#10;CCCAAAIIIIAAAgggUJECzAKoSH3SRgABBBBAAAEEEEAAAQQQKH8BZRZAUlKSWKifmanbV0/JRvG9&#10;AOrUqdOqVasmTZo4by+AchNgCKDcqEkIAQQQQAABBBBAAAEEEEDAJQSUIYBNmzZ169atbt26Sp7E&#10;LoDiX7HtX0GB+L5A/O/169f//fffixcvpab+ERYWdgMMAbAQwCXaH5lAAAEEEEAAAQQQQAABBBAo&#10;ZwHxRgCl/y96+9euXc+/du3ff/NzcvKuXLnyT/aVS5f+yTifefLUaXd397PnzpZz3pyUHEMAToIl&#10;WgQQQAABBBBAAAEEEEAAAVcXEJ1/cRQox/UC+bF//tWr/16Vj9zcPOWHrl4M1fljCEA1FQERQAAB&#10;BBBAAAEEEEAAAQRuOAF5CEA3CnD9esG169fEkf9vvhgLkFcDSMcNU2iGAG6YqqQgCCCAAAIIIIAA&#10;AggggAACCJQmwBAA7QMBBBBAAAEEEEAAAQQQQACBKiHAEECVqGYKiQACCCCAAAIIIIAAAggggABD&#10;ALQBBBBAAAEEEEAAAQQQQAABBKqEAEMAVaKaKSQCCCCAAAIIIIAAAggggAACbunp6XYopKWl2XEW&#10;pyCAAAIIIIAAAggggAACCCDgCgIhISGffPLJY489Jjb8Fy8CEG/+k14LeL3g4qVL1/KllwJcuyZe&#10;ECi9HbB27Zq/7Pr5wWEPio5wUFCQrZkXZ4WGhtp6lpPC2zkEsGHDBidliGgRQAABBBBAAAEEEEAA&#10;AQQQcLbA448/rgwBKD1/0eMX34gjK+uSMgAgjn/z88UQgF+d2jfMEAALAZzdrogfAQQQQAABBBBA&#10;AAEEEEDARQWUKQDSE3/pUMYCxByA/GvX5WkA16+LAC6adbuyxRCAXWychAACCCCAAAIIIIAAAggg&#10;UMkF/Pz8Ll686Oam0Wq17u5aDw93T0+PGjW8fXx8atWq6edXu55/3fqBAWI5QJ3adSp5WXXZZyHA&#10;jVGPlAIBBBBAAAEEEEAAAQQQQMAGAbEQ4LfffhML9TMvZJZ+muj/BwYGivX87AVggy9BEUAAAQQQ&#10;QAABBBBAAAEEEHARATEEkJGR4eHh4eXlJWYBGHLl5uYmJv+Lf01/Iv43Ly/vBhgCYCGAizQ/soEA&#10;AggggAACCCCAAAIIIICAcwXsXAjASwGdWy3EjgACCCCAAAIIIIAAAggg4EwB8VLAKjgLwM4hgICA&#10;AGfWBXEjgAACCCCAAAIIIIAAAggg4CyBhISEqjkEwEIAZzUp4kUAAQQQQAABBBBAAAEEEEDApQQY&#10;AnCp6iAzCCCAAAIIIIAAAggggAACCDhLgCEAZ8kSLwIIIIAAAggggAACCCCAAAIqBS6fePPUz14l&#10;fWUk3ZV/JVFlVKUEYwig7IbEgAACCCCAAAIIIIAAAggggID9AgXXLoohgFLOv3pph0NGARgCsL+S&#10;OBMBBBBAAAEEEEAAAQQQQAABBwoEdthd5EuJ3M29ZsG1S2UfBWAIwIGVRVQIIIAAAggggAACCCCA&#10;AAII2Cyg9ahT+jl+rRY6ZBSAIQCb64YTEEAAAQQQQAABBBBAAAEEEChPAQ/vmx0yCsAQQHnWGmkh&#10;gAACCCCAAAIIIIAAAgggYI+AQ0YBGAKwh55zEEAAAQQQQAABBBBAAAEEEChnAdNRgPPJQ+1InSEA&#10;O9A4BQEEEEAAAQQQQAABBBBAAIHyE0g/0E35upAyovD6PyLh61dP2JE8QwB2oHEKAggggAACCCCA&#10;AAIIIIAAAuUh4NtwjAOTYQjAgZhEhQACCCCAAAIIIIAAAggggIAjBWrUf6KkNwXakQxDAHagcQoC&#10;CCCAAAIIIIAAAggggAAClU+AIYDKV2fkGAEEEEAAAQQQQAABBBBAoEoJuHsGevmEil0AlK+AkO/F&#10;19VLPxm+VGowBKASimAIIIAAAggggAACCCCAAAIIVIyA1qP2mYTgjKS7S/o6s6+Vmpy5paenqwlX&#10;JExAQIAdZ3EKAggggAACCCCAAAIIIIAAAhUukJCQEBISkpGR4eHh4eXlpdUan467ubkVFhaKfw2Z&#10;FN+LIy8vLy0tLSgoyNbMi7M6dOhg61lOCs8sACfBEi0CCCCAAAIIIIAAAggggAACriXAEIBr1Qe5&#10;QQABBBBAAAEEEEAAAQQQQMBJAgwBOAmWaBFAAAEEEEAAAQQQQAABBBBwLQGGAFyrPsgNAggggAAC&#10;CCCAAAIIIIAAAk4SYAjASbBEiwACCCCAAAIIIIAAAggggIBrCTAE4Fr1QW4QQAABBBBAAAEEEEAA&#10;AQQQcJIAQwBOgiVaBBBAAAEEEEAAAQQQQAABBFxLgCEA16oPcoMAAggggAACCCCAAAIIIIDAN998&#10;s2jRotOnTxenyM3N/eSTT8Rv7VBiCMAONE5BAAEEEEAAAQQQQAABBBBAwIkCovOfmpq6cOHCIqMA&#10;ov8vOv+HDx8Wv7UjeYYA7EDjFAQQQAABBBBAAAEEEEAAAQScKHD//fdXr149Ly/PdBRA6f8rgwIP&#10;PfSQHckzBGAHGqcggAACCCCAAAIIIIAAAggg4ESBRo0ajRs3znQUoEj/v3PnznYkzxCAHWicggAC&#10;CCCAAAIIIIAAAggggIBzBUxHAebNm/fqq68anv/b1/8X2WUIwLl1RuwIIIAAAggggAACCCCAAAII&#10;2CdgGAVQTheTAsT8f7v7/wwB2FcLnIUAAggggAACCCCAAAIIIIBAeQgoowAt5UN8U5b+P0MA5VFh&#10;pIEAAggggAACCCCAAAIIIICA3QJiFGCsfIhv7I5EOZGFAGUE5HQEEEAAAQQQQAABBBBAAAEEKocA&#10;QwCVo57IJQIIIIAAAggggAACCCCAAAJlFGAIoIyAnI4AAggggAACCCCAAAIIIIBA5RBgCKBy1BO5&#10;RAABBBBAAAEEEEAAAQQQQKCMAgwBlBGQ0xFAAAEEEEAAAQQQQAABBBCoHAIMAVSOeiKXCCCAAAII&#10;IIAAAggggAACCJRRgCGAMgJyOgIIIIAAAggggAACCCCAAAKVQ4AhgMpRT+QSAQQQQAABBBBAAAEE&#10;EEAAgTIKuKWnp9sRRUBAgB1ncQoCCCCAAAIIIIAAAggggAACFS6QkJAQEhKSkZHh4eHh5eWl1Rqf&#10;jru5uRUWFop/DZkU34sjLy8vLS0tKCjI1syLszp06FDSWQcOHLA1QqvhS0mOIQCregRAAAEEEEAA&#10;AQQQQAABBBC4oQTKeQggNDTURfhYCOAiFUE2EEAAAQQQQAABBBBAAAEEEHCuAEMAzvUldgQQQAAB&#10;BBBAAAEEEEAAAQRcRIAhABepCLKBAAIIIIAAAggggAACCCCAgHMFGAJwri+xI4AAAggggAACCCCA&#10;AAIIIOAiAgwBuEhFkA0EEEAAAQQQQAABBBBAAAEEnCvAEIBzfYkdAQQQQAABBBBAAAEEEEAAARcR&#10;YAjARSqCbCCAAAIIIIAAAggggAACCCDgXAGGAJzrS+wIIIAAAggggAACCCCAAAIIuIgAQwAuUhFk&#10;AwEEEEAAAQQQQAABBBBAAAHnCjAE4FxfYkcAAQQQQAABBBBAAAEEEEDARQQYAnCRiiAbCCCAAAII&#10;IIAAAggggAACCDhXgCEA5/oSOwIIIIAAAggggAACCCCAAAIuIsAQgItUBNlAAAEEEEAAAQQQQAAB&#10;BBBAwLkCDAE415fYEUAAAQQQQAABBBBAAAEEEHARAYYAXKQiyAYCCCCAAAIIIIAAAggggAACZgJr&#10;1qyZPHmy+NdRLgwBOEqSeBBAAAEEEEAAAQQQQAABBBBwpEBCQoKITvnXIQdDAA5hJBIEEEAAAQQQ&#10;QAABBBBAAAEEXF2AIQBXryHyhwACCCCAAAIIIIAAAggggIBDBBgCcAgjkSCAAAIIIIAAAggggAAC&#10;CCBQTgJbtmyxb48AhgDKqYZIBgEEEEAAAQQQQAABBBBAAAGHCHh7e4t4xB4Btu4UyBCAQ/yJBAEE&#10;EEAAAQQQQAABBBBAAIFyEggLC+vUqZMdowAMAZRTDZEMAggggAACCCCAAAIIIIAAAnYLKC8INByG&#10;1wSIb8S6AJXRMgSgEopgCCCAAAIIIIAAAggggAACCFRuAYYAKnf9kXsEEEAAAQQQQAABBBBAAIGq&#10;IPDQQw/NMTnEWgCl1GJFQP/+/VUKMASgEopgCCCAAAIIIIAAAggggAACCLiEQLx8KP1/MTSgPk8M&#10;Aai3IiQCCCCAAAIIIIAAAggggAACFS+Qm5trR/9fnMIQQMVXHjlAAAEEEEAAAQQQQAABBBBAQL2A&#10;mPkv1gTY9PxfiZwhAPXIhEQAAQQQQAABBBBAAAEEEECgEgswBFCJK4+sI4AAAggggAACCCCAAAII&#10;IKBegCEA9VaERAABBBBAAAEEEEAAAQQQQKD8BMRufyIx5V+HHAwBOISRSBBAAAEEEEAAAQQQQAAB&#10;BBBwsIDyIkA71vyXlA+GABxcQ0SHAAIIIIAAAggggAAClVTAzc2tkuacbCOgUoAhAJVQBEMAAQQQ&#10;QAABBBBAAAEEEECgcgswBFC564/cI4AAAggggAACCCCAAAIIIKBSgCEAlVAEQwABBBBAAAEEEEAA&#10;AQQQuGEF3N3dveTD09NT+Vc5xM9vpDIzBHAj1SZlQQABBBBAAAEEEEAAAQQQsEdAdPV79OjRQT46&#10;duw4YMCACRMmLFq0SKu9oXrNN1Rh7KlnzkEAAQQQQAABBBBAAIHKLfDv3+ufaeTW6aWt5yt3Och9&#10;hQpcv359586dov9/xx13DB48eOzYsREREeLfgoKCCs2XgxNnCMDBoESHAAIIIIAAAgggYK/A+a0v&#10;dXKrmh25y1tfauTmNmDFURv6GnlHVwx3c2s0YMXvNpxkb9249HnZB2I/WK8ZOeW53vVcOp9kzrUF&#10;xBCAOFauXBkYGCgGAoKDg7t06SL6/+KHrp1x23LHEIBtXoRGAAEEEEAAAQSqtIDSUy35aPTS1ssV&#10;C1Tw+4oBjdwaTdl62e5+ccHlrVMslXL4iqN5UuHs6a5XLEpJqStjLuIIeXzFoewSQhWc+X5KH9mj&#10;z/z92XarOk8g7+jadyenDPlw+sDG5dm5yT66dd27j+saSqM+/9/ecwBIUWTbk2c252WXDAsICCJJ&#10;RUUEBROKmM6cczzvzHp6d3pn9vTU87wTFcN9E6ZTgqIgOeewwLKwOYfJef6rqu7q6p6eme7Z2ZXT&#10;bZrZnp4Kr169elXv1XuvHpj3wz4p7UOCBf96gKBOp5Sg+1DSW7IWDLD8DAR+uJ544glwChg5cuQv&#10;T/4HxPTkKNHSD71pezHQi4FeDPRioBcDvRjoxUAvBnox8PNgwN9w6ED9z1N1z9Yabjm0tY7jJkyb&#10;5pn/6IfrlZUm3gML//XX8sHTppRwy9Zsq/P3AIjhffNmgVim0ibCvvqtR/dc9+p9c/qaewA2vgrn&#10;+udnT5tx0X3zeUKpX/bs9TOmPbygVsAPSXDBTc8uIylIgt/O2/szq8h6DkX/OzWBtC/TAkQikbPO&#10;Ogs+QQXA/vS/06Z4kPaqAH4Z/djbil4M9GKgFwO9GOjFQC8GejHQIxjImv5MHSyMydW89P4JHHfR&#10;W+Ue+qrumelZPQJIzEr0R123uC5S95fpWV1c6JbMfGtPiDYMPXx83XArqpcgYfF1w7tYw8+LKLH2&#10;/rPOPqOkfsnijW0KECEB+5OSS2fPyjhSwJXDgbpjx1tzB/Zgb3RseuNP9y2rL7nq1XV1PkQajvIl&#10;z11VUv/aHa+sJCJ+uG7nd9yVb32xsY7QkGPPZ/fP5OrnPfr2xl4dwJFGSaACgIB/Mi1AMBj8Rcr/&#10;gPweHClHWlf3wtOLgV4M9GKgFwO9GOjFQC8GejHQi4FeDHCmoqlnXFmy6dlnvoqKRBC2b/z+vfqz&#10;773k5KJeRFEM2Dd//OI3XMlD7//91skl2PQgY/jp9z705MyS+ve+34iNKfTDr1v84zPXnTehhMhb&#10;GUfNfeSB+0s4mqAXnUcOBoj8z8JDvv7y9v9JG3tVAEcO7fVC0ouBXgz0YqAXA70Y6MVALwZ+GRgg&#10;HuYXz9tbuf4l7CtNPfPD9Zu+/PD5q8fwa+vSq59fsKlewbvcV7/pPcGJetYD765n06AyRB9snbwM&#10;EgsAaid++/xl3/fDR5J6P122L2m3dhILQAw3ILR3n10EG8D6bp/Eu15t22PTAJTw7gOnEs/yq1/6&#10;TuZ5TvKB//k8Pg3y8H9+sapm5hwz68oJ3JJFKw+wSIO97OrvP/i6fubcc8fny8FK3JwwhgVZ9BOI&#10;5QjhoFMAVuIqPwu50kOPYNwaRly/BOpbcv0IZKAtxDsUQjDsrV31EiYhPvBEdPSHxLB1aaCFGw5t&#10;Bev+MWX9MhhhSl8waFwpF8uYoksV9mbuXgzITABYyV/23L1w9FTpvSqAnsJ0bz29GOjFQC8GejHQ&#10;i4FeDPRi4NeFgc5dbz86517sK83LRS0/PDR74pzL75u/k8dE/fz7Lph9zTuygPa+mnfvmDDxKsGJ&#10;esmz18y57MX1vDht/+GhCRPniD7YHCpj4t3vSAR+GaLte+f9dtqM30jqvejUabe/tzdpLYBCV3bu&#10;eutWEWwAa+YFdy84LOg3VLY9jvx/eMGNMyde8+wynKR+/r0zR1zy1PJmSQbif349n4bjds6/74wR&#10;s19WEcMvf/LFl0/jVn608hCrkAkfWPrPea0zL5lSJhcaEjYn7Nz08uwRAAuS5QnE982cNvt5oR85&#10;OMbvYQwrcZVf8uz1V9z5sYrzEPyb3374lnsxCfE76s668h31XP2BQw3EDz8hbF0dh/o+g8aVcNyO&#10;AzUS+snoN2IIx9VtPdSiGDKRKA5KrjxtYlddVLoKf29+GQaiVQCQQGYX8EtCWq8K4JfUm71t6cVA&#10;LwZ6MdCLgV4M9GKgFwNHDgaWvPhsy5Wf7XEgR+hv75mchyEbcf9bX28k7tMRX93SJ6aBeuCj1Qck&#10;MtPOD+e7r3xnHXai5tMsu+/5j6mQP+Z+0cU6VLP0oZlclOzKYAFk0bduvX4e+G2/SIqMhBzln90/&#10;raR+/kN3x5M565dcP1ISJSxBdDpo7/bTn1tU7ghFQnXrXryqhNs5759LmaapaXus7gvbl/3zjnk7&#10;uWkPfVbeKTifD/hu/jImA3FQz7/qxZWC/zl2UF/23MOJRWt9xrFnXjmTW/Lewi2iWOs9sHLRkpK5&#10;N88aoiQzxG2Oc+Mbv39umQTni567Kl/sx/DBxf9cUM+d/dzGdtwndRvfuaYfNAbHWQiVvwWdys18&#10;qxx1WN3i644SAVj22rNVszESQo5N90xWFqe7gmoVIyijdMQYsOn/+t03wdKD0K6/ftP3K8s7Y2fG&#10;yOQmXDlr7M8cLENF+35tSdyqr18GZnSnz7n8Z2lJ0mqVUCh4aP/u1qaGcCiYBOR8vYKzB+/mwWHf&#10;D8HlAz+ii7zU4V/RN8YnBFctGoZIU0IOlE2vN2Tl5heXDtAbDJAAQV6+q7WpHh40QR4TZinAPHik&#10;bgBOL3qwREOr0yFGihuHLlB9EVCrKsrJe6PJlFfYx5aOAr90N+RyVB8BkJMOUk8tAvL5LASxQgkS&#10;VyI2ZYTSEHSXwZCZk4epBXVNKBg6tB+opUt0Lo4yllSk1J6QzhH9C5Qek85z8ov7DgCCT0TY0GIO&#10;/dd8CZlUZIaVgubipRkiKmAkbEFCJyzNsJpjIaHEw6yLIP66s8s6mCBWodvZV4SfqyMOOQGw9cXq&#10;xa4SHd+jGohXCgnmMiJZUPoUBjhDMYjv4KH8s1KRiDAp6lKEyJht63qreQhxVyFSUYI4Rj/Ga1wC&#10;tqMGL+qph18C0UL5VQOZKNB/uvwRyETqIfuzko72yiWIgS/QGJ4V4D98V2IOQbszIcKToiR24tDe&#10;Dg2jNvX9lVR7k2pj1zIl7DiVxdPBgJmlHJ/dj43ur0ElIv7HkkVxQYYgxIWkMpUIeWPOSYpcmqlR&#10;7UqVliMyBCoxCNQmyqeixBqzLygMx52ClGaEvSGdWjiMPvFjBD3ir2GkrrKmpes2VbZ3pXsBMJMB&#10;ZBYd3FAO+QyFUd3wCXcA/iuhOmk++PY/XiouzL/xhusz0yxKPE5x1BBcSBoqzOI8v6df6RxA0tNM&#10;wlf5jC9JxkwkkNfj83///VK7wzX9jNnwdd7rLxYVIMgzbIqQK/dDNGC0LcIChAdTCgmCnCcCpmAx&#10;jaR1EY8v8P3339sd7osvmgtpoNMOHa5auWL5OXMvJZCPHzfm8gvPg2CZWqlFcZ0nH5FSVJMqojMq&#10;Dll/ILhw6YqausZrLr8IEvgC4R3lBzesWUEhLyrIuwGoRQvOeQAY1MuoRcC4uFyIRj6VNuTdJLRN&#10;WiZ0AaKWTqCWWYha3v4HTy2YzrXNBULJ8Bcy8oTP0j8DkmQJy4Iqo392oSuhqwim86UinSekEHVS&#10;mHS0yvte8j1OgUnUJSW+2K1hxS1BwwLV6UG5Jq6exYVD0hwvJgRKRKGNUBJ21ZGXIG6HImqnIONp&#10;L/HFpoKBJskk5GdnfVk/ihOEsiCYGICoFGqgFomUVUTBW/jKQ4gVd7RwVtkNzdFMjSlVYxE+I/YU&#10;/6S8+koCg9qyJDFm2Iker3Zwg3CzVBBdFDOTvojb/2r0DWoJiEwPGHi80cFvXQhbA0QTT96SJjJL&#10;VG0ojpdaPbQqFLMJweL7SBy2qPvw4pjvRbEDEyqCNQ8iFjoZ1ame4pOg1oRIkXGJROm7FYRElWv4&#10;XYGy4g9PQuh0BAubaQL1k7/SnpLRwBGEGikoRxBgGnowcVLSoULHMbNxVFbarfy4VuI7RB1Is0bJ&#10;jPgnuiqQs3qFjPF4CE0uzq2EweIPCErIb9Hym7UsE46BF77ETxZ8edZUOJ+F52iUpLH4Hw6G4HAD&#10;fEUiC39cq3vqX18kRDNklAkhEDQxKz0tM90Kv+yuatpRWX+gri0YiTS0O6C0PrmZRp2urDRvzOCS&#10;UQOKYFnlcHntLjfUKauL7EWrufA2JELNWy889sH/fdyvTyHIfmRA8gNTr2dUuRSpoOvlNzugv9AK&#10;D+eg4g15QHAJL8kDnhb4voZf+RkiwoHmhJd/+AkfTfysXE3JA0q0mvR+n+eVV1658Nq7oJbHbrnw&#10;k8++KMjJCErdg4RpmJ17MKURehPojCAPQ4XeIUFdAAtDyAMJDzglqHokL8lsT9pFimU7A4PqfeWV&#10;l2+64/fwqwX6T6d7e96/Z829kkC+fuXSQEjsKGG+jHoj7Ut2sNEsAm7JZIyBwf9pc0lKZsRKFlbS&#10;95zJqDPrI/c88uT99z8IpAAN8QbCr7/xJoVcwLmE9hhZQRnt7FJOwDxmD7wyDUFLlFs8efC4RWin&#10;6MV9weuMqNgs4F+UqSENjHabSe/zef/+ystzr7kTSnjitks+/uzzgtzMYAhVK848mLQFvKGMtGG4&#10;CjyHCVwKa/rElSle7aB/BEiy+EHw4xLFlzzx8B0k0IxI57QJBDCrWe/3inQuJQHlb+GIootcgqzy&#10;+VsghfgqADWLcsWK1WQUV8eUQzEWE8KjZOmc4slYqbgUV6GmR3s2jbhiZ+pFY4HhauyqnqaSCfmY&#10;tqWcgV8Fii+jy4lWyUnHYBQuJDWowpQa2iMFIXleKuojLQBr9SN9ZldLEtkuPlwpVQHI2TvP0NjO&#10;S4W4F7dF8jGifczwLB3vsRCeTz9pzVLi4l8rrAuV6FYzU1LBD6PL5OkBUxG9wCoQUvJusYKpGsnL&#10;kpYqUk6USPPg0JxBAgFa+eCLtAWvhPE8zjzgYSV0lmIXCr9Gs4JEzeV/V86oQRGgil5VlydCnbhF&#10;SRSqEimpTcYOB7Jkxh9kT5TuheJX6B/+CX4jDwKVIKGF3zJFb8laiX/JlkkkA7o65AksJQ1S1dMK&#10;AzsllR/xhZCBSnAk5QyK4jcd+3R4sy2UjXrZLKz+q5gyLrNiIWRtAQj7FbkxmcGZowriKB+hzM72&#10;1nOmTayubyH0jA40JKSNKT3EqwAiA/v1WfTjalUSuGzZlJOZPqi0sKrF/tzHPz06//sDre7TTp7w&#10;0u8ve/ux677/++/ghgf4OuOk8fubXY/M/+7ZT3+CxJAFMsoICo03jZfb5ehbXOD1+UGZQRqDP6Bl&#10;+BPzc9RU/EBUHeg9locFLCBLCGobQYa1MJrRBjj/E5aziICHqEuQlJhnUdbCKSTqIcgFsmhGelow&#10;QAKTcC57J8j/gRCBR7zIMwEDPnlQeWbCw0BfIv5E0ggwh9ArUf6n6xAMsDh9kTQEEiwJikMAXgug&#10;BnCWiC8YQZYdBqMAeYfZaMAl8DcpmpRDS+N/ZJpGfuPTkC7gMcmjlEcm3xweQFILgZNHFN9YEQAe&#10;EvC7CoYtZmMwECBFoYZY4GhPEXKMc6AOvtNJ14scPgbaRYQTciIdhEV60gryFdm4EM5PZgACNu0d&#10;gSp4EpL8JBAVQVEk4uGpBTUELqejA+T/ADqOFFUN9YDGB26ByHkqZRpCwKCEDdROQOKpi8j/8I6O&#10;BTz38ZCTccjTjJTmBfIX+5GhHVSj1y+hc40DOgXJCa9MQUHSIrQWK44vgRR44uBxqzD6Ug7zr7lA&#10;IEW2yxRJgvYRRZSsl9kui4VMNWl6rCMUVgNY042HM2Ey4if9qpW2xblNvtBKtqGy8Ur3P0h5Xdpg&#10;VQVS3LWZqhJ4SIWVGavvY6hLtmsYo3F4y4cvMC43U9NxatJEt5CZt/mZLPqNBryoToo0VqoTdz0h&#10;q+kgQ4MqNVKu3YgDrTIPoUufrreT5wDMEjBFZXZDiamCTFoOM6aSq4DSP82u0Gt02UcQnir2mBzE&#10;bK4jCJSuNyZ2CYR9kMaq4yMS9ii36ZBUJGOk6r+Ka48kuJu4/BYIkB/LgoARF50wkYBgDEkCcAWD&#10;/kAIPgPBUDCIH9BX8gyfIF2EVFkB0BqNRkNpYW5Ni/3tRRvKBpXeev604f3yTLqIz++HmkAmJyI9&#10;7O0bDXqzyWA2mf0Rrry69Y3Plx+sabh25sR+BVl1ze0AARotYDSr1xOpKeEKXpgWdX//0z1bNm9q&#10;s7shFzrAMWq7g5ly8Z4/2iZFS0OoCCcWlke4WmGpJFgB6HiZPyv4hcHY1MbdjNIwAp4gzTISLBac&#10;hD7iuQDFWE6a8S9/+euF190Nb+697PRNmzY6fajtdKNGMmbJWg2/qm11bT7YtuVgy8EGZ1OnB177&#10;ICOR48XdW0wT2LwDy9ZY5iPyoiitRt7905lmq81oNKLiBUtXKmNLQf3LDdgKAK5Mq/Hd+e9OP+cS&#10;DPlp+3dvdXhFMwCMEpHbIUVMKARUgKlKotYRV1qiLoDiSyiDL05YrWIAgIpAlDeZzeBhjugEVyeI&#10;2MKAx9/zM0y33ff4ffc/SCDPSTe98Nq/KeQsztnlmKg3ZNBO0NLsqN1bv3F/4+a6zoMdbhRo1xfy&#10;EuzC7wjBWO1CHnhkh8EoA4nXWEqH9zqsdOBeueRzs8VqNJp4hiyIIALN8BI4QURuuumpv/zlAmwz&#10;8vsrZ23etMnhRaYueHnMdxS7Nub7gEcLn4IKmoSTUGEAAYCBQN0j7PmTFskpHOfE73k6F4cJ6QT8&#10;nVgN8Dhn6Fx8G/sptVYApJ5o6Y68VHyvBsg4xdLslHGx60ioEb5SVS55QH3I7taqhyB+yl4rAAY/&#10;ZHTQHhcImKFUKTLpD3GIRFZadNejGoW3yuXErD9m12ojWoYG6DKFvJPNj7GEHFVrJ7aWLlMvZVMU&#10;e8LkR6dTEatdrk25AEmrVaFAUo5IGMIGciyGQ7k9zS8wZhk5MrNldB4mbQwyk9CZShIiJEHgYbUY&#10;NDI2WWWJdMWsuFLYLxqGiIakygDSSYF9IH1HVi9I7x5/RAu/Jly4JmDeipprFepsTSoyFeWJYKpq&#10;kaYSU0glSRRFFgD8f/Sg3gqA31TEWzSIPPB3BAIpDVt40uKEtQaqDlmjxR2/mtqhnTMxxXcpsyYw&#10;f9bEZLgSXQAduUoTiMJsLu0pumAWy5ElUPdVQgAxWBY7C0hGNHHJkl2MIUD84d/SVDfn9CnlB2uE&#10;LXBCyGQ7nOwpoodB/fp8v3yNBhWAzWIuzMv6z7JttS32Z++4YEifHPBbdnr8fn43HssRQk8AiKAc&#10;B9dxs0GfYTNnZaRXNLQ/+NqCvgVZl047prnNDv7DZCiB6yxkSsh3ZCqA5nYncZdQVAGgl5QmEFWg&#10;ZLTj0DOmF0awQc/kBshDAfto22mczr/LuyiiL+FHs1SC5YUrKpTisphpg6ef3HTj0888N/fq2+E7&#10;UQHYeaGOEesYIxZSwvJdDf/dWDWkOHP2xH4jSrOywEYc++UlcQ2e++Yzt4wrLumbnpGJGsjHwYkG&#10;NQLy59PPPHvdrfeQWjKshg8++PCUMy/AkCMVgN0jj2JI2wv6JpfTmTViCEAJ4g7RfBG5h9WC8QgX&#10;UA1fkeIC3+IDHjrkK3zadxxIT88gIjRBMCs8E1ALMkx3PPjne3/HKy9y00x/++c7FHKMc17tQhFI&#10;pzB2OJPnLVU/rjrwdf/80lOGnzEwvyzdkom8u5O6xj4y6bFprxb1wcgXhodE+SJ9mYe7YM5Vt0Ft&#10;RAXQ6UFGAeyAl02+EvgxkHyniMI/L88T1BFiZmV+eI9tAXiWRX/C73n4BJjFIS50BukSUF6IdK4e&#10;VUkoAuQza9REGz31JpQD4wOsZi5nFQH0mayhoXCqC0BdqcKjSz0C+ZS/bi2ASPPSkULX9wRLtB95&#10;mUeUNCW/ksTyNAyZycqhncXO8go0E2MR0HXaw81HpbNEiJmG5I1somQbqJYmU6oC4DtF6DxmLiaM&#10;inSK5qGgKYN83CQ1xyIyw3KjjM+wNNBDKgApytQwLoounh6k7gBkCYr4mFQ7QIgt4ZpNU19o62pt&#10;qRUAIcyBlQfIM28vK+MdMfTLMuxpai/LZ+QZ1QnY6rUA6sqTQJGgc5MoMQnspCgLGp6od3F3Cx+w&#10;aUVGLhHmWUcAMpyRmIS2cbDYzy+AcDKkC8BrKFKcoFHoPhUAYeZJXsnnTLLCnycbYQhSFQCeWxQ4&#10;hZQz8/odCnb0PC5jpCq/SpLF5VcUyPhaAD44AMN4Y3GApvrq82edvGv/IUKbsDtLbOFFisb6q0F9&#10;+/y4Yq1a2SYjzZqbkwGW/0cNLv3gD1elGSN7D9cfbmpvbHe2dDhb7a42h6uNfAoP8BJ+ggSQrLyq&#10;PsPEQUbIDoXk52ZCgWQigfZr5Scw8pDVfwgCG4DpgeDagPUbvJsDMvwmN9mSFfwf8KjFLyFUIRrc&#10;YJbf4oxUtIb3NEf2NOsq2nUNrlCJ406dtY/OOuoo01nhkAN1Xwj57wtG17wROJGPeE5ARFlMTqyM&#10;Cs+wlc2OCgwP5i/8hj3+it6QO/LFuqqvNlTdddZRD50/ZnT/PHdAX14f3FjpW1fhW1vhXb3PvWqv&#10;e8Ue10973Mt3uX7c5fphu3Ppdsd3cG/D91Z0f4/foHrDEaejE0R0wrR4BSbDrgTAEdhgP882QRbg&#10;ncjqtJnEnpzcPp+/vb2dyu0IV4AzfIPaAKRYcsMzudlnkoZYuaNbyEgeOjo6oHDBpF3EPFs7tJKF&#10;HCCUQU6M5ynOAWAe57wPBe2OyPJ9n6+q+Oyy46+99sR7BhYMt/td+1r2b6nbCvfm2i2b6jZvrN20&#10;oXbj+toN62rXr61dv6Z23eqatatr1qyuWb2KudfUrMVTBeew2wH5iHL4WYjiUJhCeIGcX4/ojbwL&#10;A+ZflDZE5wWhLSLBEB8BMsgRWnBl1G2BWOYQ0hJJTu7aQODjTWAIKHia0/F4VqJzyl8JVRiMCY8D&#10;+Hlmhy7WqnWxS1g/5CKrSdSPSgIkQVrvlVoMEIZEy2T7jj7zLFtasayXFdPIQI2TJrXSUUIUYSPy&#10;qLWe4A5AskeTIqFSNAWrFLUZkk0V6VJFuGCzwLeVfu3WFWyqxiDa7sD6vli8InqFE6vLWHeAOP0e&#10;kympdiiIVTihanoRymG/JqTG5BKwWwXJlaA1F9tfFJ/0ZZze1FpRnPTKPETleFQNB7soVZkpAQNM&#10;okSVFfdUsvjTOlkp08HE0z+/gualf8xVeXBlomaqGAtFRvIFJp+zp3oiJfUQ9gGNTYKPSB1GoguQ&#10;zebRX9k3Mk4imc80tVSQLSnvJUYnalYmZMMfbO2JgAzm+fgGy38kCIPki5zog+gN/FWlArBaTFmZ&#10;aX9+7/t7L51+ySljykH4b2xvBsm/0w0Cf4fD3emE22NHMf/4G77CS/gJEkAySAxZICNkh0L+NP87&#10;KBDMCtjViUr8kLUOaRU6dAAOXsXnDgTDEbjRV/RG8KAmSgGsMtD/tAmajL9CmvC6HY4H5rUc/2f3&#10;Sa9wZ79vmft5xgXfZpz7nWX6D+b0zO84XTYSatJHjjafZm5dX7D/RZyPX2CSZSZ0BnXgF4Rh6fSJ&#10;WbmBCnV4IcBLYhKhVHRT/2lX44o9DX/+zbgxAwvq7ZEDTYGGjpDLL2g0kFYjEoTmwGcoDPYX0KnQ&#10;dlBkwEMwiD4RKuCnAPQxL35QaIlcRzQgVHrnmTnmZSKoWC4lZxmii4dckPnppr2gAgC8ulwuVuyn&#10;0j77QHUBINsTLQDIrgEswbLJWC0AFAuUygioPAIx8gXBGEPOKC8i0ZDzRvtY+cI71VPJWdDFbKla&#10;tqN26e2nPjyk8Kgae+3+lgONjga334UCTUTgIEeCYxDog4FIEH0iNIO3PrzBL9HNP0NiQBuCW8Ag&#10;6QXa+6QvBAEboZj4aFCFEWIrQgPJ4RoUcgQ/oR8+TADqF9fhRZ2bnmxf94f29X9oW/sY3K1rH21d&#10;g+621Y/A3brqkeZVDzevftix/1OKKzG0hKDPEoI1EA2qSELkvaB5YeZEYVTQ+AsqBzIkwwtnVSyI&#10;limfuaP8/aKlL3ZVpx42TSmpEBVn9SxLo6n8BImVpvlf/NQvEe+V9kniy+HiVB17j0VxOo9VbIK1&#10;RxJLExXGcSxh0MVBHCkOrVpjS3SaaEZT4gQEzNoXMOZxqRwjaspKqkkx6QFTj5pqj4Q0hCiIYoKl&#10;EH5XnFf983byLBX9PMAnNZpYUKMlfOr4IM4XuJ3CCiheV6pZl6ccUTJ1Z8LyU61YSFjhEZOgy0EB&#10;CCGwCOTNCeI2MVV60iMGj0c8IEQLwCgCFDWtkpVDXBYdX08UBx2aOD8FUj6iybYhO2WTL3RvSbrh&#10;QeFBUi9IhYLPP4QAwBdSB/j8gU67C+z3OxxOeAMpE6+/wf+/T37Oy5+t+tONZ5fk2HZX1jW02WF7&#10;v63T1dphb2ppra+vr6muqa6urqurbWpu6bA7HW6v0+NzuOEGjYAHFAHtdjdkgYyQHQr5441nv7xg&#10;RXF+NhRO4CbCjhoSA6kBkhFlBnxi3QbWZiB5GEn4ZPOf/EoUBPCa+2Ztxpv/QTJcOLxnT9vdf9h+&#10;/99rv98ZcgaNnFGPbjjuzhjmTOGRmbusGZTd641pZUeV3ten4yWdt47IzxChHXQNvOCNRHFUhSCk&#10;0b1ZUcCjO9LEoZ0IfuA3jm4i2gmyXE2L67+bqu49Z1RpfkZFc9DhRY5pcBO9BhJDQxxYI0C7YFsZ&#10;ZE0Q8tEnvETCP1KLBIIgqkYCkCbIwTPCJ64C/YTBZqLiRYOKQzMIgwiyUh9m8iCRuvlJj5f/gMgg&#10;HoS4k4838xW0ACDq45uI/fAJigCakjcHoBlxSq/X54PSBeCJg70oPBO+DNoKvR4FuiPhEKSQU8Gb&#10;DaeHzUCwMQjRiUS4ps7a1RVfX3nCbbnphftb9jt9TqLjJbvjIaI5QQ+8WQlWN6ECgtAhWCcThh4g&#10;z/CAEAB5MMEw1AJvqMWHTAuDB7sYgpEclsHQFQCMChTsF3iNAGEIvuYt1vCBgWOHHjv2q2MHfjU+&#10;99Px5zw34ZznJ85+YdK5L0w678XJc14cc9LUsSeMGXP8GE/T5oC7UVBG8Dv/2IhAtB0gYBO044bx&#10;urYoGwRBKRZleaFmLPOrK8U9TPX5eySlJp4uE8ZYJi4DNpWrhKQEmB5BXk9XEt8WQJhxUC/JIJP1&#10;spqVfaw0yquHLosu8ZYd0nHEt066xGGXFLQoAFVNS/n0qSYzihJRxsJaAP6renPnZKksVQ2Kbwug&#10;KIbEtwVIuACNyZSktgBJICaWOolqBwhPo5wtiSoUs/S8yoQK/EgDwlyYBPmLn6e6TacTzYjkEmds&#10;/GpVBGjqKQXA2PwysVhT0UdG4vhDjNeLiZE6BWlM3Bohm4GoMRpYaLJtT55TpXKdkSz0R3i+uLYA&#10;MjpJt1lvvWTmQzfMgfvkCSOhZbChfdtvZj184/lwT8VvKNM4ZdLoR2++4NFb0H3KpFHwflRZvwdv&#10;mEPe3HH5GTYbvxfOr0xYwV7QAoiLFvzEEpvMAgV+BXkYBfrDu/1Y8kcP4HoPkr/D5Yb3hNfBSyQ6&#10;JeyX0oKc95du/s3px2aa9fuqGps7HCD8tzvdLa1tTYcrzHtXDtj82cjl80Z//8+yVe/Zdn7Xenhf&#10;a0uL0+V2e/0uuD1+pweZBnS4PJARskMhUNSlp0+AYqHwhADIEhBxlAj/ZE+fF/vxN3pjGwG84R8O&#10;+70B8xufcdW1lk++/Py9nU88tmH/YW9Yrx9r2fdK4R9+6Dt7lGUvWnIYwqAFmJ63jHdjFxicztLf&#10;cOroAe2/80E0RSzwC1oYVbATnQVcZGua7uhS+22qDthS2Ta8JOvoATn1HaHX1rVMnV95yn+qpn9c&#10;5TWG8zMMSAIMhc97d9/5/95z4Rs77/5gz8mj0vZU2S/768or/rT8qsd/vOrhpVc/9N3qDZWThljh&#10;vATYnia0Qsy/5dv+SrADqOwcL6oAeMgZDwihQFYaZ8V+EO+JtE8Efv5mXAB4KwDBR4DaBVAFAbIR&#10;YJwvogVm8Q2OkyFaAWCNgBTnWHgWlC9UiYBNA7BOIRwpb9w0sKAv7P/XOupa3a1PLH7gscV3/fn7&#10;u59Z9tuq9h0TSyYg+T8S3nf48D3PPPvbZ5+/99kXfv/si7oO64TiY7FyBmmXiKRMVE8AAFE04FMD&#10;JJtv7DYL+wxZ6KqObKrzoPL+LKIhACZsJLSj8gG9zZuy8rMNoDXojHCdfs4usvyGA4t3Lv3j1oX3&#10;l29YvW/z3n2b9lhNBu+uV50bHnNseNSx/tHOdY+0r3m4ZcUDjct/37js9w0//q7hB7jvbfrpEVf9&#10;RmLnkvBGkAs4VzUqfjWJ2MX0r6bRvQ3txYBGDGDhj7f/55+6I2yGRqh+3cnle1CCzP9LxUq01U9C&#10;LcwvFRW97erFQC8GYmFgzLD+yzfu/uu/v1i1pXzS0UPzczLHDhu4bP2uv/zr85Wb904aU1aQk0nz&#10;1ja2PfnPz+BesWnv5DHD4Jwv+An2Nd/4aMmTb3z26geLPB7+zDjF6hSEBSzXxekd4vcuOAKArXLQ&#10;7nR74OAuEhVPuNAOMwTji9/NcIzfoaYOkDFG9s0rP9zQAvK/3d3p8rZ32AOH9pz6zbwJ3/ynbMua&#10;Ic0HhnmrR7XvnbZv4Vnb3imtXtXS1g77/w6Pz+mF2w8PDpcXMkJ2KASKOqo0D4qFwqNPCowPEgjS&#10;0PoAaiRsxSMNB7YIwLvx2Dwem2sLhgDE539rZai9w8dF8t6ZP/vrP/8n+9WX8/7517zXVw36za2F&#10;857quHd3cCTvQ6KDnXAIvO8WUCxIuoaigmFtOf4FOByAXJyOL52iKA74EoQ6VIIQpADLeIIhwJbK&#10;1vMm9Q9zejg1YOrADGSYYNBHjIZqZ9Bi1kMzazoCED4RbujJ+k4/MhUXzCaRpIaeI1edPWR3lQft&#10;36Lz5IlVn7hVS2U5sgksubBhtijsIXLhyYNAjrQJjOW5ZCse0yR1/qcO/7IQAKG0tLwFCwq+/950&#10;7rmSoABYR8CrDAS7AFIaAZ7a/Cs+AGwIcqFfUKulkJOWMgYXouEGNYs40Lh5+lHnACnB/n9eWt6s&#10;o860mnQ2sy7NrFu4/516x6GB2QNdXvd/vl1EtW7Txh43dezkNfXrgPTANQB5CiAjDGQXAJ8ABjk4&#10;AN0YJmTqn0icpsoLcK2HxLz9PzlogOCfj2SBjAKocifkbTKZUR858h9yDHncMe4JZ8M7cNtr3mqu&#10;/Kl0+Oi891am/+sHwysLJ85+HuwCJp/34vFzXppy/t+mnP/s6Imjy8ZMyMtPP2Hq0ClTB594yuCT&#10;pg06edrAY8blOiv+K1BIAppHXZBsxMokllnyLDINrtJ2TbTlZ2pnONkmgGy7LHrHTFQN8LsIqQWH&#10;Ly35fYNuASf1hUqM+qTFw7CTmfzFMeUQ96KjiIfmipYQotuT8m1+raOD3biTqRfj/MQ2RBPNaEqs&#10;pvtFLQCTukc3h7U3SbGPZFvKcdreFUMHNeShJg0Bj9/2FI7VkK8+BXcASkgsRanpXDVpNIwgDUmV&#10;a2b7iAxzBS2A6mBs3YENNRhTn6Zbtu3/VxwMuuwOIJvi6XiJg3/tvER9Z/amVMIA4QkE78K0Ed8d&#10;ICF7jF4ArNtxYM/BWqh+98FaEEGL87LX7di/p7IWUu6uqAHZuygvmxZbUd1ASthVUe2Hw8tjuB7E&#10;mQW0qmKxZTz2lEd3yO3xwRgVeB3Io3oijKAj/Li4KgBY0+dlp3+yfPuNZ03aWVEDG/gQ4Q+c/B0e&#10;b0eno6R+d7qnNaPYnNHXnF5qziixZPa1Zg9IK8lyH+M+5OxsdDlrmluaISIAnBoA5gBOt6/T6Wpu&#10;aautb6htaNq+/zAUC4VDFVR4UOMOAHb16Og17OrAOwJIXABEQwBiAI/EsgPVEN6/j6Gj0NRxrK1q&#10;dNrh83JW3VC4QG8JvNBx01LPdCJJ4zlQ91PH8WhnOtIqyM2CZKnPH13wcjjopgbnah5YIiX+6mTn&#10;Fn0Sp3ReukO6gEONjmElmXYPbDZzI/LNqJtArDLoNzf4M6zQYZGN9R6egPBpBjuqXDnpBnSyASIx&#10;RPjwdmBJegOcuoh9BFCDUAQDGrZQPqeTuH3kFhYBog0aJX0SI0DYPMeFyHe1URVskD+ZFwDRBeiP&#10;OcZXXt5w/fU5Dz9M7AKo2B8rdgACPtFGNA8548LAQo5xTs3+Cc4lThDEwL7eXjEgb0int5OQwnED&#10;TxlSUGYx6axmUAToP971dN/M0m9WrGhpbyd2X5m29CeuvHstyP/I8p+GFxSsCjBGkQqAeCpQSVpQ&#10;aiiqjYgwSIDX81YAAoXwThy82wIJ70dMDAIH5wOQdeUV1bv2V+3cd3jnvkM7yiu37z24bW/lzn3W&#10;zNygr8rr83vcPq/bSwmytWbTxq/vX//Vg3u37Dm8Z6vL6d+2vmbL+trNa2s3rq3bsLZuz44mY8QV&#10;tFfSKT6O7osU2xXX1yTWwXEkuu6YHhNOFWi4kcFBeAnzIB943bdsUlp0/OLNAMWFu4r1uqwfE3Zr&#10;rJU9m1FNGpEmtYsuCYGkhcvGESFHwoIofdJnMReuQEK98YdQqklKUGUztfa4O4CkxdoX7/waS4gL&#10;qIg/DWIItYGI0kmpZW4aKlMuUsa1KE+D92ys02jRSC2ER1g6XgMiVQyQGTlaDFCEPWlUKGdULbJH&#10;GwOnCrVJtyhVAPRAOfHXLWRKp2l4hNDJnaxPBX5IlsbdCnOSpWtnaN3aip4vXNnrSgaHlBTibAwQ&#10;tlCUl+X2+Q/VoYPDyQXCP5jcV9Y1gTsAuAakWS30p1MmjgIH+ZZ2O7yxmIy3XDIT3AHAKYCdu+n0&#10;LTr4CPIbSUbIj8SlE5kw6zuAhD7sFI+1AGBuEI1qUgukgM94VgBZ6Wmb99dNGN63uqG5sbWjrdOJ&#10;Yv55vCDM253O/s56W77eWmBMKzCnF5ltJSZbqdFaYsjoZ15rG1RQ2DFy/Oq87H2dbYcbGuoaG+ob&#10;Gmob6yubWra3en+yuw/UN7VCsVA4VAEVqScIiJeGoh3yO/9kt593d0cPQsxDPhYAwkUw7dDhEoPd&#10;rA+Aqz+6zfAZQp/mUGYn7PkLYllIx4V02zrHuH02LngAY5Vs42JhPxzRGfoeY7sORRdMuJlLEzAN&#10;A8ih8/jtXGFHlziik5etDm+6xdjphkYh5/K+6UjZAefLb27wgowHLdrSwJsnkB3/JdtaZ47Le+GG&#10;iXBqIGE8Myb18fjC+2pce6vd+2o8AskQHYDSzbYldh+gePvCjjSRcbEXiShIEy4psfln7f+pqO/3&#10;R6xWX3u7afDg6KMBJFoAnAUf24Jk3QQX45pFlrz0IicFgD2EYFEvqGCYaILEsqDT02Izpdt9aHwS&#10;5c7M4b/JtqaDLYDVpG/zHPxg43PL1m0kzB4+n7jyrqDeX+uu6/R31rnraly1++z7yu37t7Zv39q2&#10;fXPrVjTGeAWAFPOxN9TZHsB0LlqIkCbw1CLQPLER0HtqCgaPLRgypHDooKKywcVlg/sMG1IyfGjp&#10;CLgHZxXAIZeOjD/NKnzx3P5vXFy366G6XQ/W7Xjg8NYPh40f+Wrhi7+1vHRm4G8nX/jy1ItfmXbJ&#10;30+99NUZl7508mmjTj591OhxA5273xdpOQ7Zqx/AMVKmQJ4/AmwBohsH9EiaxspgNBml1l/9BN1l&#10;AlIqgPA82QpelpBd49Ld5jhqAjWE2qO71lENj79qp3RI1xNSlqm6IxiSTQn1Ui1ALHeA7sZqSlqB&#10;0Cd1xY9W30SLHAmXp/GpTo2GSE0a0veIZQlxJSgtiVMwbiD9qppctCXUoCXrMllIRX6xOMl7jbE5&#10;tbVWSN0z8nbqpdTUl5gc/lTk6so2BRkdzIYaHS9EMhOndakaIGWMRUX7EiQ5gkDpemNil0BtARLx&#10;ETWqPRmDoVlAvAepvryynpxwD5fNap42efTeyjqwuueB06EwAbdfegaEA8jJSn/rs6XwHiwFnn7r&#10;C/AC2F9Vf/bUCcQ1IP7F8lv+mXBqKeGRQnAUAGQnT04EkPE38hXspkF2QA9xKs7OsC3csOeEkX33&#10;VzfA/n8H7OfDZr4vaPcFOEdbabjNmmew5ZssRQZzsR7fOritBZZt/qw+/X3Z6YEho3ePmbR2yLB1&#10;OcXrLYVrvIUrawq2B0ohiKCnzeGGYqFwqAIqYsGIHxcQOQLgkP5sI3mdB0Q+4NUBJAGygohsqSxY&#10;tNKoB0REUMA/chNdQER3q/fzXemnLcq7+PnCh3RBHRcwcBHLWxWXcMFGLnQY+77TAG7oIcfq4oJt&#10;yuK0kozNtsuAD7fndRZUKBWCAoK46/WHYAvB40e9Cl+H55iQqB0Mba72GMBsI8gdaPchTQTcWDex&#10;pdKeZtVXNnjtbj/yA4hwp04ormzweX3g/hGByAUCx4qrshDAFtiZaAVAgUdWAEIysv8MFz4hgd9f&#10;IloU4r3P3uwpgGAF4C4vt4wbpxs4MFBTQ00GRGcBJbsAwlkl3vsM6sj7+JAD4ALOxUMEqOaIyNVo&#10;Lz3khfHgCXhweUjzkGHJPnnIHItRB7YAFrOuyrckKydI3CemjT0eXAD+sftf5Z37KxyVde6GBm9j&#10;p98O6gB/2A/oh08oBQcBEAwBRCMFxJZiWAEIfEOnMwK1YIMFXn/Biv30OAkckxBGhM9R42yoctTV&#10;wG2vre6sgbuqoxrums7aNnujz94U7myMtDeE2+rCnU3htsZQXt++6ZmWla3c+iaf4+B2yQBE7QdT&#10;lEB+vins7xRBxQYnin1Bs3dl5ykFBwQAHInmeJYhJmK8Cr+rWUlHr5sJu5YcOi3w7iQFsAQzhvzn&#10;X8PUL07nXbAFUFwzkA6lXa+4KyibjNlylOU37aKLGu0DGgFMXHdxnUBMjPBF1xOyB9IukXqZLEmM&#10;lCSy/OxaAIVho7EZseRJjcXg5F1hpixH1l43T/BSQiLsCx++HKZaABlFaa8qFTkSLfTV1CEb1MQj&#10;TzLkGa4SfxZQXJergUE5jbpdZXHbMPmaYuZMcYu6AcIuFol4ZtyVA+b/UYsLpmvQzqqWDfrLzj/l&#10;d1edSe8Zw/jtYvqevoluWo/N5gG/r2LvDvhMDr17tm5Y/PkH8JlcdsjV9RJkVUdbm8rHcmyuK0t5&#10;8awTvL7Ais17aBW/OWMK2Nuu2ITe/LRpz+v/txh0AXC/9p9FT7254EBVw33XnleQm0XTL9+wG8TY&#10;ovxsFkhWHcyYl0hMickkjnIJUzh6FGwBgEdjR3nkBU/EfXRHXWgzO44VABgquP3B/Ky0moYWsv/v&#10;9AZc/pAnGAFjhv6eOpslYM0xmfP0Jrjz9eYCnakAVABcA5fXETYMHGDMtObnpWcX5kcKSjuz+7ab&#10;C1zmLM5qMRgdmXaHxeHxQ7FQeEF2GlQE1amkEhCNeIdwsPMXzgJACg8hFiAJBEg2SCEkXtpr3xp0&#10;Ib0ujAYouFeLN+gCkAPAKH/lrNDKe9LfNIBdhN/A+Ux3bXu+wVXI+XZyoTrBxBtsvfEdsUww3yJK&#10;v4JcF2t/lG2UyQRCHRYumd1d6tyO/TJQl+AjANAO8rBskw6sOECSD4Q6vaH8HIvTHQRjAP5EgXBk&#10;c4U9zaKvaXUhyQznnT6xeO0eB8j/fohcSBwBsLIgns5C2JSOg3+TyYyUF8SdnpFLCfmR5gD0IPDT&#10;Y/9kUQCILsDncIDMmn3llZ1Ll1KTATFkIFYfsBnhmSgX4t+E84qb1UxLEOQizoXOxO4YfHRAMboB&#10;2d4HEwAU9o8EyD97+FXDCseZDTqLUQ+KgGmnoEGVbrX98cq7Xln7ZHNrld3VAsdf+CJwHAJYOGDE&#10;4xueSVfGtL9QVhiJYoHRhMKEEv9/GrCAUAt1ISH2IzC6zZbivmNv6XvsXX3H3dnv2Lv6j78T7gET&#10;7hww8c6Bk+4cNOnOwZPuHDL59qHH3V52wm0Djrk8okvPykuHQybKT37Xd+4H3pvX+1r+6W3+h7fx&#10;VU/Dy96G1yJh1C06ZNgRTdoqR2pvsl4M9GKgFwNJYkC0BUiygN5sKcMAq9Oky86UlX6kFkRkQjU6&#10;3yO1Bb1wHcEY8NT+6+MlL8xfSO6l+5GYPWPGmF2r15A3xUcP75+pVizqjnaC5H9g9/bjjh4Cn1rL&#10;J6J7VeW+xQveR5/JKgLYEqAQcq9dtujAnu1+n+jWqhW8rqefM30SFPLOl8toUefPmAzPb38hvpHV&#10;gsIEhFDggC7WLiruSUFRKkKQEogJANoY5hXJ9K/4QKIDxrQCsFktWw/WjR1SXNPYApb/Tl/AHQzj&#10;G1QA3uGBBpNNZ87WG7J0xmydMYcz5kbgNuVFVrcWZ2RABPuMdFNumjk73ZyRnWbIsemyLPo0I5dp&#10;0bvb0/x6E2gToFgoHKqAiqA6KV5i6rlgzxMFAkQR70HTwbsA4APM+CMQhOMA0Vf/9nrrfgjSgOV/&#10;uCDaHb1BF4B25ZGepTOS9rvaB4IBPVIBeI1cOHPMf1d0eDM5zzbOf1DUAqAT34KZxjaoOtZGiuw9&#10;mS9J05AVgOC/zQpy/BkByPocqwAEMW9isYXI/xBmrqYzUOfx6IQT6GDnGnQBHXYkZx6uswtCfmRQ&#10;acauw24vHFjvD/v82MGfei3EgJiEl5NqlLDOgLlwLADxND7eCoAeIycI6vQIAIWzAIQd/uYPPyy6&#10;7baWzz9XsAJQOi8AK0YSXATJ9GJ1sST+Ao9hRnjmozDQExlRk8iak9c2wIs0U5rVaL1w5AMWoxUO&#10;rwRFQGmJ7tjxwT9edY/OEM40pHk6G+uq9tc1VLTC9rvT7vS4/JEAUgdEgvCAupI1lIiiDCXZWsQ8&#10;QE4tFKjbPyUV/rRIHFQCFipZpVONplqTfr3JsAHfG02GTXCbDZvRbdxiNm0xG7eaDVvM+i22dP+w&#10;Sec0VbftXLtzx5pd29bs2bp6z5ZV5ZtXlW9ctX/Dqop1KyvWrahct+Lw7h3k7ECJFYZiZyhyoi5y&#10;upRkV7lxqrUuTcUSjNH9VZFQhVrpcNOyi6AV5F9vepk7gOKango5LJpkKRXTyNCqJk3P9ES0bTlh&#10;LtE0JoNZm8zDlJgS6j0SggKkpiGwjSz152eZhuJWU3edEcgQnCbGxRKqZIYVVjXdTe3aDWW6OrYU&#10;DXxYXUDSCFQPmWz1Ja5K1BehImUSxvsJujuJElXAmfokqTCu4YcDWXkz60+WvcrYiBquUmzyVIJv&#10;Mr4+/HxHtUPBkTsFCFFhRUDk/5Mnjrrq0gtBDmcrPbBtdcKNfSK6TzlmGGSET3j+8dtPqQwve0hY&#10;GhQCJcD97SfvfvHBvx688/rxI/pX7NmRABXAPkhLVVsJiaNb5lUqtSuEgwD7FOR8vHgNBWDqhFHw&#10;5qNF/Bsoh8QCANcASEOKHTW0H0iOYuAAHXfejMlw4nllbZOqPhVEIZbeCFHJOAZ8BeGXGLbQK9oU&#10;AJb28VQAVotpx8H6NIsBwvi7wUg6GPYGI54g5/JBhEHn6EizyQbyvx60AKZczpTPGXI5fVbYaNb/&#10;1FowdLAxw5xhNWbawBTAmJ5msqRbuDQThEDgMk2mjrb0gM4EBUKxULjNbISKoLro+UYRL8gKAEk+&#10;+Mw/wecBHQyALjEuALwIgPC8vAIMG3n5H9tfY2ogrvRII9CRa3zMfU1++YqXG27lfLDlHuR8es5t&#10;avGVDfp4e3sDaAH2c+7tXCiAT3zHZ8Bz1rTg7ljb/rL3iAgFcdoIVgCsTbuwEc3bBYCQwFsB8Mf4&#10;jS6xIngCAZ0/+GO5/Yc9nUQjMK6vTYcdHgCYfTVgk+EGWRPyzpjYx+lBm/9w+0OwGc0fCshTTFyD&#10;BSyrIpMBCj8QLfXIgB1pBCQ2ASD6Aj6iHmOcAjllJgCskC8aCPh8YAhg376dvpEHBRCiAJB4gaIK&#10;Izb8POTUo0EGOQ6JyIuyzIkGAtqRpT122idWAAJv13EFtnw0eiMZP24G5RAcOqAzGXQnHKcfM7w4&#10;3Zx53aTf/eOCj+88+b4JhRM62lorDx2oqqluqG9stbe7fG7BCoA4gSs4YhDalonTMGhlOBcJRkIt&#10;fEQJYg6AKFpv5cJiSBJh4AicHqpBnQdKQZwjcAhMfIZPOm/sqdeOm371+OlXTJhx+cTTfjPptIuO&#10;O/2C4087b8rps6ecfuaJp88cPGIMUUtJLqVzDSABISFyJTLGVxzZ/MsUuANoCQrQfUs6UbAXrGdZ&#10;4V+mCEj9Ylppmlcx9cfrmiP/N8kKXglcWXfH+hpnzUCzyKQFReTQcpTlatVLE2ZkoZLUdwRLhNFS&#10;HLt0iCZInkf9yt0BtI8Z2td0+ZV096nv6Hgpk5V5CEngWUmYFpFeG6+0SEgq2F0RNhBk1JUayDWV&#10;on00Rc1s/OCSyfxooUz9AqTuAHEATD1LV4GNbnUHUFH//04SpUGBuz8mdxWGg0gB1DoVmh21F5sM&#10;KnbVm88ZKxqKxy9CO2dSCxIr/0fnefi+3+ZmmPft2qK2OJzuikvmEjE++papGBIWWzZk0NzZZ0Cu&#10;XVvWdbRGr3sTFND1AwJGD+2Xk5l21+VnPHj9eXBPnzx6dBl6c/cVZz50wxy4QUdAgLBZzKAIePjG&#10;8x+5ae7kMWUfLVoNL++4DIUGgNtmMb214AfFQwHFaCyCeT8qDssnyA8LX+SZqqD4l1gLBQbywva/&#10;ZP+f8EhyY4qNbQVgNhlb7B7YmfYHwwHYdQ9zsKkMNxw3N9TfUGq0WyL+ffVpi3b0+e/yom1L9aHD&#10;DmNmwG63bexMO2ZMttmQZjbaTMY0swFkfCvEVLeaOKtRz/nSHJ60oM4IBUKxUDiINq0OD1Sn1G8K&#10;RI7DpKEdfmi7cOwBDgrI2//jWIiCdUCkHYfEoxe/0ysO8oXm0X9rvDoSNHCeAOfFNygCoJ1efWew&#10;/5XLX+bKOc7bxDk3cwEP4JXcgz3zyMSX8AZM0w4DQZo40vObukJEQGrsTa0AwBgdmgDqk8klFoAH&#10;0FTT4t122AHyPwj/c8fn98ky6lAc+siKHa2VNS4Uvy4SOXVCEYQABJSC8A+G6QF8KCBvIBBX/qea&#10;MgoqpTDyAMoL+GQ2hOkBdThaAu/BID8UkBXyqTog/6KLOleu7Pfoo3yYAMb/nz8jALsM0PRENk8Y&#10;C4CMBEourNqF5sWHL/AB9njTeuGkALxdj6iChn9sdDfmWnPgzXXznlq63VNRj6RnQCkEA1h08DlK&#10;UJMHnHjX1Pveuuz9O467fWTaiIr9h/fvPnyworq6tvlQYw1vK4LHmuItp3lELbwgDW4jvDcCPTaC&#10;HgdIvQPwG6WBQ95hLSgmN174Ry4OcMOQrgl5Nobca0KuNUHXWnQ71wWd6wOO9UHnxoBjU8C5JeDc&#10;mp5uhqVPNJETHsK+RwojgTHxdUc7zsUG9H/xF22bpaQ/hLiAvL6JWViLLKrHJa7/ReQnAbNscSyT&#10;02Qcjy1fJnKzYnMsMGKlSZUiQH3zlVe0UUoEmfxPaFWDDEOVjSmiXoWgAGQACYxNgxZEPbKYlKla&#10;XoPsiG7hksGizRZA4CFxdEDxmJJQWRKMS+RO0j1Plo8lhebEmbos1yeuIqpT+N4irWPVAeRrVxCo&#10;EhrlodcN2+xJCK4JGGA3AKkSaalKFl/HinelUFwA8UK9xX4TV6IyNiL5aut748UzhVgAE4nN/7Zt&#10;u3f5SvDLU44pRhvICa84678EeZVyEgP+H775lOz/y0pYu/TrA7u3rdtZ8Yf772ysOeT1uBOCRxNs&#10;273vvU/+G32rLyE65fkzT3I1HyI2BT/892MFrQQv7GqzBRArimEL8M9Pvn9m3lfkfvqtL39Yv+uN&#10;j7+DB7j/+u8v4IZwACs27/3HR0vA2x0iAvzlX5/D/cI7X8NxAG6v77X/LIbQAE/+87NXP1wkBg5U&#10;iQhMQ+x8rciEkRWA4oXnI6IdIFdMRwCjQd/i9LZ0uOF8cp3eAEKxwxdsdfkbO70Nfv0jnuNnNp97&#10;Q9usJ52nPOmadnHF2cd9ftE/X+2/aEUehNkb0T/PoDeaDGYTOFAbIJ46CPjwhTMZdc1NaW1egxNk&#10;VDBgBpt+owGqaHZ4oTqVGIDD0vBuPw4HiBUB+BNpAcgxAcQ1Hd4hK4BaB/hKoxtKJ+MvzHW6rLsO&#10;lqzaPvrxtVdvqBtu8blsHofe4+HcPg7i6nl8nMfPQURHb/CbmtOarHncXvBid3KO3VzQD3vycBcH&#10;1iMti7pL3NfFjgBUIhV3oYUNXqKWgf9ef6SxM1CaZxxfauP8QZ0vuK3SvrPSTowCpo7Inj4yhwuG&#10;4ZzAZz8s94HOAiw6whEUCGBXtd3e4PF6QAuAmo+KEwqNJYYyojNhZZRPicoLHMgQ83Z+O10AnjYH&#10;ZVX0/2dFfX1xce706eW/+50hNzf9hBPQoYCCwK/oFwC/ki30BBfa9hc1MpBYArmgdhH9F8To+oyV&#10;O5GlI5wv5KvqPJxrAUVn5n+3r4AbdG4f/xR0eJCXP/R/nePAT4fnA6F1eDoJYBmWjDNGn/n0nKe+&#10;u+Pr+6fePcw8fNfWgy98+5YfznekhKeEf5l0jdIKgjR2G+FjAWB9k2DIwAQyILREmi5FEZB8H8wp&#10;iPxPtQBAKthLIxxQuuE9vQORUCAc9uJoBqr0F4CQRP3U+zuPAQ3CVS/OejHwq8SATMjXYvrwq8RX&#10;zzZapsRUoxfrWQBTWZtMC5DKonvL+tViQBILYCO1+QctAI4FsPy0k8uyrIak0dPc2Fixdx98aiqB&#10;GvBHy/9QzpuvPOPqaN68dceugw1nnDa9pnJ/wsL/+Mc/kjROl7u+qTn6TlhCnAQzp0994ak/ELOC&#10;j+a9VnUARLVfxUX5La8LQJKD+Aj8Clb8vPaZ6KClN2zswUV00zEFb/ixw+n7YePuA7Ut5dVN++ta&#10;q1ocDXZPp9u93Tjgp/4zQ9MuO/ai62dfce2td9z5p8cfuODKy97Rnf3b6mllQ8Dn32wzW/V6k15v&#10;1OuQBgH+m4wRsAeoa7Q1eyNVLU4oEIqFwqEKqAiqi+46xYUyOAJg+Z8/DpA/HVCIBQhvyUkBECkd&#10;HYdQ5QxH4PAD2NDALQ1DvH3T/roCk8u4uXXwZ3tmfFU+w+p1ggogzW03uVycy8s5feDtgG7QCPjC&#10;PwWP5cDjvhW0APBrFRcEFYDfEPaiswZUXNAqAIU0DQcyFI95E6zTxTD1pF+dnnCrKziwwGw26maO&#10;zNb5A5w/sOVAJ+gCQDwFQ4ARpWnHDMwgDu4Opx+ZA4QiORkmCATw+9+MefGOCTOOtRkiLU3NDXXN&#10;bl42JpqjuDdUDUdIIJkYy3yoQwTdJo5Oz2/FU0WAUByOkY+lxFghAKioX3LjjY6dO9t27dpxzz2D&#10;H3zQPHSoLPgfrwgQDhSEAhHiGPFesQ2g0aJI5qmIgZzfS6cHO4gaAdIi0U0A8nb4OxqcDZC2X1Y/&#10;h9d5/ydPZqdF0syhDme4pn4A+MIgm4xA5LuD7zY6K/1B37pDG/Y2lrv9vDY005oxZ9zZr132zKaH&#10;Fp1xzCkj+g4j0nlMKRpr46RqF4FasBUAIjIchJ+PAkl8MQRDEvKA20rFb76wCJeJFCz8tj+/+U9M&#10;AODmRFEfqwNQvwfxp1Q1EPIilUQMwmHJH0Eg0HlKeDDwJ63lyDdntLgDaK1LZXqWg8XnFqTA1K+k&#10;ZdsQpJYUbdWqRELPJxN3+JWOBoi/icf+GmsHUpIGf4E2xik25VvWmvYh1RAhJT9KpbJeS6yHZTKk&#10;jMAw4kTsETSTiuIY7HYHwWlvUjx6+J/SZwBJsGdMyIV/3CeUxmLRT3f0iXKZXR5s7OYZO64lHSqE&#10;Dko4ElPP0lWgUpM7wP/+tr0KjMRKkqyPjFie1I5CTXer5CVb2wMQEDy5toHk39bc+tpf7oZPrVoA&#10;xRo3rlzaWFe9pbzm8kvmVlfu31/VcOLxE5obauOD97hwQTK/P2B3uujdaXc2NLUerEpQQqzy9Q0N&#10;ZZ3ti0aO3nDKKdyWLVxd3ZIff+o3GIUeULhktgDCBKJ4OgA/vQjTunJ5cX+Ng5OE7EKWl0IYPaJl&#10;LBdlJMIevkA+VQgAKA0NiG0AsINTzEtvOFzfsvNgbVMnBO+DQHoGkOVRdPRxp3gHj8zOsmaFvelh&#10;f2bIU2oInnnM0FcfvzMjO2PT4ayb39iwev9hkF7MsPlvhA1+fSCir+s0bN5lbnTk6K3pUBQUCMVC&#10;4VAFfI0DBd1FJ2lQmDQcCwB7pCEJCBsB4MDpIRQLAJAAb3yBAHjJBw3mUMQANygCENMO6e0uayEX&#10;KNb5ZqfvzQw4rD63zeuweuxp7s40d4fN2WFyOnUOD+fwotvlt7ssXH+Og9PiQRHgakWKgIA/EgKx&#10;TdwwjyfjoR1pKtTx0elJeta4nefCuP8cXtSGfvnI9n7C4AzsmAA3igigCwQmDEiH96ePK4DDAklQ&#10;QCT9hSMzJvUhK9EhpZm3zDnq/T9Mff33E99bdGDosDIet4msACA3UpwIEgKSq4UdaRILgLXJJxvU&#10;RC9AgAcjeRoLgJ4FyB4KqCsoGHj77RUvvqjLzQVbAEdFxXGLFx+3ZMmY118f++abk7/6auxrr+ky&#10;M6m+gLgDCOwyPvQikqGxSO0igxxBim4qP1P4KfBk7HR67CgsIxcekNXvia+eNOgc2bZIlpUrzbH9&#10;9ZyXC62jIdSiDwf9f3/bM0WZRaC6OtR+eHfDnj2Ne3fU74BzAQi2s2yZZ4+ftvGvn9188Uyf1xsC&#10;/5HYGhjUbUTtwlKLUaAWYVSLtgCE7nFz4MwLQQNDSiGMABEX3vAnLgCBiGl03M1/RvIP4WdeKeCN&#10;c/gF4SekY1jI2bHclRk24VnZ8XhXT/2miadTrg254i+aVa4S1LZSkwCnttD/yXQyexnCMxHTECZ1&#10;VmCmLZT1smIaGTripFGmmSQXe4l7IVZcQCJNsxKdrCwCp5rGilNMYnA0pFBwB+hZLUCqxg3rC0BJ&#10;jqEuBZwoqDgYZqpejSUvOorgNfSHuNWEtc5kQhJ8U8mKjJamgWxUQNDz7gCULZABQmMBoN0zvHJW&#10;1AOqaIqGJMo4VC2yqzGg1AANkzRx50oF4+Rq+RlzoVESV09HqIIkwQthfOOXGDkS+1WVs3lWdvbv&#10;zhxIWz0u19QZUMWBZOUT+f/Vv/wWFofwGU8LoBIyjrv9+surD+7bVVEzZdK41qb6Tod7QN8Sj9sZ&#10;q48GDB4+a+4VZSPHPvHEEyeeOgvuguJSnxei+Pvdbm97h72ptR3UAeqNqdmKTJ9+2njNlL91VJ0x&#10;/cSxxTn+U09ceuLxh55+bsCQ4d1CM1JKiDJP4/cAKMdgObwqRbBq7iaO6ChfAOTKjIkPmDBUig6Y&#10;wxer0KTPsMFGPQFiqgCgRNiG1pssepDhjUadwQjCN9SQmZEBh9IbkJUwBAiAnXY+WAAAsBliA3Cd&#10;H12e6fX0f3A+d+0rNY98UPv8F50vfGp46YPS/35Ttqt8qMdQwJktUBQUCMVC4VAFVMQ3QEUHgvMA&#10;L/0Lp6MjcQ5b/mOhCIUJ9PgCXj964Ti6KBACqwEj0gJwei6gs4a4Ip0/2xgYlN362ikv9dPXWT2O&#10;LH/byblrzi/5ZiBXme5qy3C2pTnbbI52i72l2NTMpXEcyONwZgcMSE8HqLOCIeSlk5gPYh4BAJFm&#10;GVGMd8mePykBS2w4uA7fi5xBrxtQgKrITTflm3VI+PejiACgC4D9f5h8hpSkIxUA1gKQo+emTSyG&#10;XCz+yvplPXDl2OVvnjd9yrFBiBCIIw3EuankzHM3qTk9WSvyzI5I/uTcewy5xx8C2ZgV+GWhAXXZ&#10;2aNffNGQmZk1efLAW2/1tLbueOSR7ydN8jY1Na1cueG2236aPTtn0qT+V18tCxNIWpRAAYC3oKmN&#10;A6RnHQEwblkTBoRmQX+BgEcHKEBMCsK+8bH3g3OGbDq0flvVTzk2DqsAwteddNau2v3TBtwaCaV7&#10;AmGPP3Kwdd+Xu9+ZNHDixP4Tji4Zva5qw9qqDa+veXPehnd3Ne6mVvFtDo/bYfdDEMQErUDYVaIW&#10;UVVESkC78nh+gQcf6CPQsX2MPkqw+ee4NP4ABNjeNx3NeTdFbf6TbX+lzX/BFoAL+wgxJLxYyBMm&#10;VplAk3RNy5SvsGXsW2lep5xRJWBak0UzCrpWoMtomoZNrHqC1goRP6aSyfa/k0cU76W2AIRRUOpK&#10;SGaUq8pSymQAdsaNRpLqWV4DfhNCzpalSISUDnk2SyckfhkrAUYrNapiHImam1ALkKiAlP6uvUmK&#10;faSS4XRRB6qGPKL1EYr4InRBbQGotC9qAUThh5eCUop3vjC1g0htungwsktnSMeK/QRpZOGvBoFq&#10;FordgS5NZapWLKguNfUlqq5aa8KuW+VIG6tq1SSJBXDmZZNz7Z2dH+8K0+gAHy/eZ/eqdTemLSby&#10;/+P33djc7iQ3PHfdFiAQDCAfcuGCQQ5KsDjNHDlu0qzzL29rQW4Ihw8emDDl1NIBQ1weT4fdAZK/&#10;D/bQ1C0saY2P/PnZG+6476yLrr5+7uVVb9w74rXvTP+ev37FNxu2rzb/uGrGx5+d5d9UBDttcS5q&#10;C8DwB0VDAHHlgLlArCIVFwCKiWWFKK89YtQTcxZgtABUihRUUEhGEK39Y/gCQFg9pMyM1TwwsM9N&#10;s3JGC97rM6CNeoMBdhQzc4sC4JEeCrtDYRd8BkNOf8jhC8GJ9Wu2bRuR3X7KmD4b7h/4n8uyzxma&#10;afNnc/as0WbTHcNbvj115Y0TvBycdo60CbhAKBYKN1qgIqguTt8RGZkkQOEAhbPckME/sQDABgEk&#10;QKDbCyI6nqt1umAfWyBshjsYhnMEDFzAkBUJ2Qwhzhzi0oLj86u+uuThLy68b+N1V316we/ePueR&#10;LTecd+GAr4gWAN2OmikDdqMwd9A9INTCFi+EDPB523RlsIZUw2fwXjo/jIl3N68flIa4A50NCKJY&#10;SEfSab88MTjixEHpKBwA3EDfgdCMsflE1J9UloNNAHjFAVgBQKgFRZA67C6I8BmEXot/gQOJaMuN&#10;tqRFnOOj9QjwvDEA0QiA8X844vZBfDn0C4nnh7bxmVufmzvy6aenrlrV96KLNt500+Z7793x1FMN&#10;q1Z5XC53W9vKK64IhEJTPv98xpo15ry8miVLiB4BUMafCKACy9Fb0HLIiU6WwTl5Jmgnwj/ZwCBb&#10;60W2/H//9KectAjcYAIA51l8sPajua/f3tDhOXXwVSD/ewMRUAR8tG3eofYDmZYMq8l6zaQrTx82&#10;o192aXVnzbub3n90yR8J4DvKD6lRxvMLDg66VEotgnqIrMkJzgFyoHBfEPnC8Nt4MDqwNiasKwob&#10;RoQNR0V01oiuCBn8W6dEPBulFv6Mwz+1/Gc3/4WXYEwjs8GJ7g2Bu4l0rpRGRS/GSJLEOljN2jd5&#10;gJRyqlwIkqx0RQi5ZJI/nRe1TpCJm6MkwGkV6hLXcoSlkEzSSk4BMnhjTdWKzYqzsqflqEkjFp6U&#10;6KKG9qAK2TjihX3BJYTK/oQ+2fYSHIqUKWRR7upuICkFLQCum8x2SeFMA5nKG5RUAxEGmbiAihxS&#10;rRgitQXQ0BKaNFnTLIl2UlASsVojlrnJ3icD5xGTh9B/9MKdqgkIpPFHYtKKAOW5QJ0ERVdt3YHL&#10;pFvUHcB0R5mJFhJ4TcaEPZZzUX65z4Mm0x9+8Pny55HPP39/uL4d0lVXVQtvxOgAKptGOBNI+3fd&#10;cGG79II38D5mOSp42r/e+xT22CES/uoNW/OLSiD6/aHqurT0zPiw5RUUgxVAn34DvT6/xweuAEHt&#10;SlQBe7b8QaMnglrhrBOn52T2DX73LXfssSe98sFJj78CD/AVXqZ1IhxqvVStMGVepcxaQpFIVE7K&#10;6kGNc0AAy2kpr0AbzwLM5K/8RqEAkDVATBUA9Fb/ggzObENZQVMA4fpQs8Lh9NxIMKgPhlyBUGsg&#10;3OkLdXggTGCgwRHZX3347DI77Lp7fN4pQw1/PSf836vbFl5T/q8L1t55/NbCzMblzaU6o5nTG7FC&#10;QY+KhSLNtgFFmVCdSnSAMwKK+Uc9AYgLAI6a7gsEQfznA6RFwtDCQFmOP2jxh8wAVTBs5EIg5qJY&#10;5pwBhm6E8xrNgcjQrAZbBNz+uYhPt2V//+HW3enOdnQ7Wi846ttcg4uDUwUAOpD/kRYgBCqAasMp&#10;rAs3GUGKNzQKvDJI04wm3gqA6TMk1IE4B1b0RH9DPgYVibFAxw/JwlEAQzqoOhg6dVyBCQ5W4LjT&#10;JhaRs+zgOSfTnJ1hikV2O8srUCJ8NGKcmxekhb1+ahSAIUfhAMlFHvAnsgEBq3gq4rL2/8QKoOTC&#10;C0/69tvm9eub16xpXL78wPvv07B//G5/JFLxf//3/TnnfDt16idDhrTu3UvUB8QdgKpAyTov1g0/&#10;QPgHSuTSUxhw/AXZKMFyNUU7jxPSpEgETFN+2D7PbHBm27gMkP/NERscZmGKWI2oz6cNvqB/1jFu&#10;PzIEAC3AC8uftBgt3+5ZtKF6U2FGwYVj5j4y/YHzjz7vgqPnQGkdLsfO8oNWWzpBYMIbsoiRI3hq&#10;kSsvMOThAPF4wRdWYeDT/nRFPq7fp+Utd//ILTyku3VZscNyya3fe29dfdwtq0+4ZfWJt6+besu6&#10;aTetmXb9mlOvWzPj2jUzr14z6+o1Z1615uzL18y+fPW5t26c9UnVMGRZgIIFgF+ND/scxHFi4LUS&#10;iFpSGgtAJTf4ZSRLvcD/y8BLbyt6MaCIAaoVwPNa7/WzYIBwLVZr+YuXCRG5xd0Y/Fk6orfSXgxQ&#10;DKRnZPzhqdd/+8Azd937JLnhGd7A+65gCbbxC/v0PXZEvw8+WtB/8LCy/sWr1m6CN2rKRHtT6jRW&#10;cUoDP4K0DHRc4uAdm/SFpWvnv8r95z/czJncpZfCA3yFl/CTGnh+wWmwUgrxKPgkVgDYZUn5ht10&#10;fDxAjMvrCxw7pA9nzUQHByLHAT3sj2ZaLY6IKRIM6wPBoD9Y7ws2+oItbn+z07+3prPT5z9zpCni&#10;b9IF4G4OB9qDoY5QqC0EMetdkR2d/ffZM3QWG0QHxMK/UKw1c9ygYqhOZcfAiQDY5l88XY+4pPmD&#10;cCEjaYwEfmIKjMh16TJ8Qas/ZAFDAHAH4PwQdwAFBfB25NdVDXHU9vc0Fjqbcr/bMOaC52+75bW7&#10;3l80I93VDndBcMfj5y5A8j84vIAwSrQA/nDIE6y3nQGITSzS4aB6VDQCKwCyZ8/YpSPIeWkO/YR2&#10;otMt+pJcFAiAXNPHQewCUAGgwwitqGf5Jc/0CcV0P+bEYwrhrQei1UUp2T7/oRKsbsxmKzhQxAcY&#10;QEUxDomkym+M0x1pIy/5EzkZ/4ck/LmD2CUKblkIgIFXX93/oosWz5gB4mnpmWeuuuEGPv4/dFbU&#10;WYCgIlQ8HUDY5ImnBMDyp6hCYo0CUOQIPCxkvgAAOUU7QQsxQ4HE+kBHRfNysP/PtCDh34JvowHd&#10;ULLL5zpt0GVcOA3ZAvgjuxr2vb3+rdOGz9hcs+XNdW+9tvqNrXXbxpWMndD3WCjti41LAQCLNQ2Q&#10;r4NdBLAciasGUKIWXntBPf5Bc4Hc/1mFApLRsc+/vu93VY2jB0+4b1rZtEG5L8wcXu0PXXR8/wuP&#10;H3jh8YMumjL4ohMG/2bKkMtPLrty2rBrpg2/fvqIm2aMvPn0UbfOPPrOM8f8dvYx98w+Pn/YJZ80&#10;TEalIR8BdY4AmM6pqkvlQFaZLAVLLpkGV2kNR/dzUq6+VWwmVUmpMQSIGtMqMdebLB4GqDsASaRI&#10;ZlSkYbeaY1kKqCHU7t6yTtjl0UIa+0ZmvKD4U8Iq+BlCmClSQr0KhgD4FT8Xdn9oQMJvU3CJOzMi&#10;y6HFKm7Px9+kSkh1CRlawhJkrWbhoVoAsvQUFgnkW3ddanU+XR5s7KRADWEIPkWLgB7RQfWYbiX1&#10;/UY2EI78K1nTGNoyOqezb/jNE+FVNBtJOWqK+5WOmTh+8slTTph+CrnhGd7A+wSdgEHpj334V2/b&#10;/8HHn0env+muB9JzCo8de/TRQ0sWf/9DzPB73dzdgeqDqIb8fL4e/MC/TFg1DF/SDXH5A8sVY7FQ&#10;WQEyRhr/K+EhBFgxZRIsS+oOAKXxshs/6FCJ7CUoBdA7CNIHnzFVAB6vb9wQiDBn4MxgUYzZfiiY&#10;l5vb4UayNoSp1/sCcExgpTdQ4wnUuYK7Kw/k2LyDCix6b5U+0KgPNupDjVyonvO3h1whv8O31nG0&#10;Q5cBZwXy8j8SiMAEwApVQEVQXcK+IyHQQHWBjf/pnIMsAsCIIPqAdGS+YDN1TOzjDdh4LUDIxPkM&#10;nAduozXicofd134149J35pz5t6v//NHs9prSbK83w+OE0ICF3L5/Xfv3Umsnkv9dgnSLDAFC29zn&#10;R0y5SAWAr/izHTacEARpiGIg5YbIolsI24DKws+leaL8D18nj8zrWHh++yK45zb8d06aFWzykVJt&#10;0uj89h8vJvf7fz7RbDaAZ3hVg2PT7qYNO5vcXl4k/m5tLbJBRDEZwfEj3uwp28jF4ih1vsDqA+aC&#10;b+C4QOVy8gt1BCASfv8LLlh25ZW5EydOfuUVeOioquLdBASNiuwQQdnpAEQjwA+S+FYATBQ9MqZY&#10;yFkEExzzEfSkBEd75rQRFz538do/z1nx1HlL/37J9/Ov/eHbu5dvfGz1gb+umjRojN1jt5jS7p7y&#10;5O9PevrpM/+x4OqF106+3mwwzR599tD8oU2u5v9s++jdLe+Tsr/c+CMaY6BrUxffHtIx1AIxLImy&#10;RVxawf4/4l3SfkQuMEh3AUK7w20dnm1C1i5per1VrxuWZpqSZTsuwzY+w3q0zTLUbOlnNBfoTBlh&#10;kyFoCPgMDo++1alrsOuqO7iKNm5jY3hwoaXaeCI+8AIK9DEBnmIOUMJiKOSK6bo4w5JTTRKyCDaB&#10;fGmrAgLKKzVVxJMozhw/I7uSY1cM9H30MiIJSOJlURJlUibepBjWlBUnmc4TlRotEYlTtdJyn3RZ&#10;9HTOliObI+hEH10X5l6apQrlcpRaSt25yY88vQmzWDRNRlMsnzERGlP+Ox1a5EE+0rpfCyBpkfYx&#10;I1mIJWIUibGngpslKCTZEniCBytKHHpKTjPCFoJEO4ATJW5Ud6TQPppkUMi4Ou1HEhEQkSL+w5Nl&#10;olkglXhQLV13tztAd/TbkVNmgi4ltM3yI2JIS3bKCNlrZxdJNx8ijmVmZ+UV5LN3VnaWySg6F8cp&#10;fBT24Z921gU/rtsRrQU4fsbsslHHTBw95M/Pv1bUb5DVBmHSEl+zZ57y7xcej3Unzi9NUX3U2FBb&#10;4/FX3YFMAJYsIbYA8BVewk9aSyPpp4wb9rurziL3lHEopqDNYr5h7qm/v/rsuy6blZ8j+Dtgnnni&#10;+KOuOneqzWq56aIZ9107+54rzoQEhBWcNP6oB68/D+5bLj49zWqhwEydMPLaOdNsVvNtv5n18I3n&#10;ww1v4FdIc/ulZzxy09zfX3tuQS6ycYDrlEmjHrxhzqiyfuRrQW7mfded9+gtF8DL0WUQmp4QlGh8&#10;LWx7C7M5okbewB9JH3zcUmT2Ty0CyDOyAgDhJBbKwKg+zWwcmGPiMotQiHS0cx6w5BSDcBXQcV6I&#10;5OjxBJzuFndgnye01xWubTk8rU91JGzXBat1wRpdCO4qna857PCHHWGfK7DBPkhvy4AogBgobAUA&#10;xWYWDcwxQ0VQncrOA5jxxANCD4kCAJui2FaZoIY3TkPPhFm7zhvsDkAItzQvsgUwhyAigMfIuY2c&#10;y1hmcL1+6sJJJfUFOh24Ilh9TqvXkRVsPevohf9354vj+tRxcNZbB7Zo500AQB2ga8m+FMVRYAY9&#10;u06StQLogu6OQi7CtGkUfV6RQfNg4AcVSlQAimiB6H52l7+tE9AmSOl6HbgDFEL8ugi3+2Ab4UgO&#10;d2DJ6mqECjXmkoy2AmdByguCT9jEJgimSxd+C13QARAuSa0AiM1E+bvvTv3ww2Mee2zR3LmHly4l&#10;lv/kkzhVRG/7o1+FOAJEX4AHHQY/9o23oCEMpuDugshAVF4QFk1QTR+isUpCaKab0/KsefBgMpms&#10;VjjYEuxdAg6Xs7GjyRfwgaN+aW7p2L5jygqHppnTqjtq7N7OBdu/XFm5Ckjx3FFn//H0x64cf/nc&#10;UXOghNq2pi83LJVx/wQdgbqAhVxigS8zW6AGBZj60aa939+SbTYARVigHDQUws5AeH29Y0Vd54rq&#10;9vX1nduaOve12Bsc7poOpxuMQ/DBlo2+UHsg5IQBjY7T5Bz+iM1ogNAeEEcgjKwAEkSRpBrV/y1H&#10;APVSk0q+RJJpKpbyDchFn6PFMMzxU7QJqakxv4LEMHIkCgIl2Sx61R7dywlX9nHmiJ5Hs2K0eXYC&#10;JSCxNKmVtnF+vmUpo16Z3E/kL4o+VZNcl5CdKimWrMsoSqOETLZVPMDKjYveR1JqnxqmpCaNIu4o&#10;v4qW+RMOiqQ7o8tyvbaaWfUNaRTbffSrtkK1p1bmIaoVASorTKK8xMzt51IAqWyzyEMYz36teSnP&#10;ZMUzIpJImy/jhyljj0kBLMkkgGKxWIeOHKOoBYD0f/v762127/DRxyasMDuvANK8/9ECsCwgN8lC&#10;v5IHOD4gYVE0gb2gyJ1pNF5zI5wFuPKuy1f+8S54gK/wEn5SVQ5hH3TlynF1zR0vzl8I95rtByaM&#10;HJSfnXHa8UeDZfoL8789VNdy1knHUPYIYvyIgSXrd1acfsIYSPDc219X1jafMxWhYuTgvhNHDfnq&#10;x03PzPvqjY+/c+NdbciYbrOOGFy6dvv+scMGLtuw66///mLl5r2TxpQV5GSeefI4iJLw1JsLDlY3&#10;njd9EmgE7rjsjJFD+7Hi8HkzJh+saXjyjc/2V9VPP+5oVrMgNpY3fhenbLwSFaV/InSLb/AzBPpH&#10;yoI4KLO7PBdOGqqzZHIG8DPnMjJszrDe7G3RtdWE22qDrTWB+kOuygMN9c3VzpAj6Js9+FAkeFAf&#10;OqgLVur81RF3W6jTH7SHQ06wFMje6S4ymJEXANo/x0EAULHWzAsnDYGKVPUcTgR6C6x6xloAFP8P&#10;uQWQ3VIs5eEnMhrRCYKGyPC8+tGlRAvgC6LogBE/VgG4TZzLVBQKPjJx5UeX//v5S95/dO6HL1z9&#10;5hf3P/PY7EVFJhfa/HdgLwAi/3tBPNUFthYH4Cg4g57QT8IbwKA26ugsAyKPiue6S0vAUmheBn9E&#10;Ioh8IOGjWP5S7EDfmkyoS33+YE2Dc1dF2/7DHS4P8qRIsxknjC66+tyjbOC5znE/rK8P+N0JgaQ8&#10;KMSY02OPemq/gJQXMvmfFckJgDSYP9nPL//0028vuODzGTPq1q2j8r8kXgATNVCMI4jzUgUBKTmu&#10;BgAlYB0BEOSCXzoKHinoZNFGOQ65qIgQguV+WUj3huxK/H6Q/202W3ZmltWC9HmBUOBQy+Hyhv21&#10;HbXZtuyJA8afMXJmfno+nMqwo2HXR9s++fuq1xeWLxleMKwooxDSL925BgecSEwkNA3kol0ADi/U&#10;+B+Qj4T1GCtQrAJArvshf9Xu6taKJvu+Vle1w1fl8Fd3erY3OrbW2jfX2TdWd6yr6lhb1f5TRfPW&#10;6vbVFU3rKuq3VzYGHfZsLpRj1Jl1HBxDC8otUCegQADgXABxAVVP3hLiUT+ee1PSzVjVqO7FWS8G&#10;fqUYwBK/aAgg0wL8SpFyRDSbP6aZrHB+HRcVDGRKnF9H63tb+UvGAKsFkInoA0ZNgoD/aho/etzk&#10;iurGtIzMxQveJzfJxX4FowOVpZG8zpy8Dec++cOECdtmzhyfWTxi5Ah4gK/wEn5SA1V0mkO1zeRl&#10;eWUdWJRbzMbi/OyDtU3wZt/h+sx0GzUEGFhSAHEND9e19CnIrqihCayQYPLYskN1TXsqa2XlDywt&#10;8Hj9ew7WrtuxHz7h190VNbCH3q9Pfp+C3ANVDfBmb2VtVrotzWZ59cNFny5ZS0sAE4AMm2X5ht3w&#10;Bj7BlGNwX2U1B6uG42MAwCY/uo0geKIbH+3H3mAwksC2ttPpPnZoyZC0EJfXD7wAfGFDY9V+Ixe0&#10;ZOeai/vp+w429B1kLsw3+u3B+v0Wa+TUPlURe33E0Rqxd4Y6vMG2UKAjFLQH4cCAHd5BzeEsdAQg&#10;5Zogbeb1G2gLQRVQkZaeQ2ceYjk6Wr8mLwaqAyQ47z6mVZfj8me4sS1AENwBXCbOKdwOs9ltGGmz&#10;n1jYMCanFYIHos1/kP9B+AcVAKhyyO3nwvVp3iHWQFoJFItqkqr3FFWh0Fy6rwuaGGKtwIp8LMTk&#10;RAB6kVpAC2B3+JvbPW2dXupHAD9lpJlKCtNLi9ItJkOb3bd+Z+O3Kw+v39HoD4hnK3y1/HDI186W&#10;GWeuQocXMOcyIDUZhgfaRWNGoJcYRnHLXQw1qaPivbjDLz0gQH5kgCDtK1oEEEUAsS9IcONjF1gr&#10;AHomH8Y5AjkWzilyyO77UXkjEM7x5Xa7XW44v8SfZk0rzimCsP85tmx/yF/bUbfiwMpVlWucPme6&#10;Of2isXMvPuaCo/uMtnsdi/cv/qlyJSnzy43LwCBfC2Fjy4sQNATlgmEsBLZE4f5lu8BsPyJtGFIB&#10;oLu6zdnm9e9qdtbafV/ta3EHw8PzLMXp3NAcQ1muYViuoQw9GIdmG+AekmUoTY943e5NB+rW76tv&#10;aXOCpgf0T/gQRVABIE2I2uUctl9IuBJK1viUx6JWXwBMqNIukH5V3Puiez6a+k59YpZR0D00MtAI&#10;r2Bfkq/qC1eVUmnfIdV1qAKkJxOJ63UlQ3sZJcT5GmtIK1oTxNlcpeUop9G+0alpI6baMZQAAB78&#10;SURBVFeRCAmlRZNfdGKUrMctU3iUxNECdL8hgIRitaNAkUgIm0rIPLtlsCTrkoBWBXhalnEw/qvA&#10;zRQpqlsaEr9QbfOwQlmyjiOLbLbj2P6L35uKC8UewIl8DdEDVf6PVqE0KBIMT95elW8wL56wizay&#10;9O+pKyVVES3Aqq374DM5wOHsgEP1LUNGHC3b9qdfE+7/Q4JoM4GmgUMPPPz8snMvmdfq+mhbLTzA&#10;V3iZHJBsLvACcHn8sLdqMhpaO0D841ra0WdhLvIFABoYMaikqqE1zWqmCZrb7PDT0H5FWekQcM3w&#10;wHXnwn3yeGTnT64Rg0qr6lvYWoryskGPABmhEFJ+Ey6kOC87ThNcYHUQDBbmZdFZLtodQOAtIPaC&#10;eA/gIC0APMOF/uJHeoOlM3IPiFMl7K63211XnTRcrzfp0rPCeqM+PVefla9Ly47Y0iO2DENGtjGv&#10;xNB3iLuk1JuevWBTqaclFGkPhFvRaQGhDn8ErIrdQU9Qt8o3NmzLwOtx7EAeCevSMqHYa08aDlVE&#10;u/HHgYo4ApBA5VTSi5Metb4wve6OiXZ/lsuf6QmkIy0AnA4AKgAH3GbObuY6Lfg2cx34dhiQ/A+K&#10;ANj5J7dDzzkNOkPox1HvghmDgqFebAioIwAR6uBCKwflMSp5C8iC4P+wsW+xoE14hyuw71DH9n0t&#10;B2sRuZDLYjaUDcg+bkzx0WX5ZqO+oqZz/td7yE81Te7m1sQRFljAWXdupBEQjNKBmNAAoLYzVEgS&#10;H9CvCocCSk0DWB2BzPNf8pVRHCBqwb4AcS6ADZBMLQUQhhnIE+GcRwBJBiI9wiowP6sVFGfBUNDp&#10;cda31fuDAW/AW5xTPKbvaPACKMgoaHO1egLetzfM/37/D+2ezlnDT39kxgNXj7/yxIEnQAmHW+sO&#10;1B/ixIMURDTHD+9EuwCoRbRpicvRiRUAOv8PDPeDQbcvWN3hA+CqOrzratoyjVxNm3vx3saFexq/&#10;3dXw9a66L7fXfLa96pOtVR9tPgR3VXNbv0wTsL3qhrYd++vh0FZsqwJqBxxiUJ38iZQX2GZEzVo2&#10;2WVnnFF+ZP2kBgkUYophyEVXh4po1y5xHFloOTKhkTnKytb6ZOUXS73LrgvVrOzjpFFeYnZZdImF&#10;c2UuhCMJk/bKPmk5BD8q2QKrJ0gV9eKNfwSOaAuAgeNR1c1agJS1gjkjULHro5lkrC6jq5H4UkpM&#10;psToZTUxLpaDsYxLphTovlGvXUvWVVjoIoTQP0F49Mqkq9XEza/MQ9RN0+oBi7JeT5w1AQNMosTE&#10;dfZoChWaHbxY5VkosUoWNiv5x5juUaliLOKoTFpFy4ACC+GykWPNFmtyiO4/ZPi28qqps+bAVr/i&#10;nXD/HxIomgnAhn9o2tn+P74ONzwks/9P2Ac0VsfZbObr506796ozszPT3v8G7eGB7EOEc/aCrf7S&#10;wty9lXXQzbAPTYR//hL4NXgBgNJk0tFDwM4ffoLPvkV5ZPOfXOBKMG3yaCgEPHGhlqa2TlF7SLye&#10;8YXoSMeB2A9W7hAdAN5MProsJxOJJzEvITQgFELkfDABMBpNWBEAX01ww1dym0xm+B/vRABSDcjn&#10;g4pyTi8xcgUDoVQKWQifKIg2h0FMSksLZ+fWFx1zVeTRubuv+fv+cRsa8yo60/bZs1Z09H256fir&#10;a675xHsCVgHg4YF2lQ1cwaDTS41QOFQRr1VRvxHRFMv/qlRdAKfZZOZO7L/38sl2X5bTlwlOAeAR&#10;EAoK8j+oAJAWAIR/C9dhRZ9t5AHeGzm7gWuycq1Wf3vuf4/+PJQ1EJApAUoKRvTaiIqj/BI/pvwv&#10;Cq6yRlvNhqI828DSzJwsC3QrmAOs3lrf3CbxnijMtZ12fP9Lzxw+bRIfRmLJmtpZJyoc2hGLkeFt&#10;f9GCgHUEgGc0UtDKL5ZNPiLd6EMBqWBPowDIQwBGmQmgQwEFxQE8YJaKhkW8G8DDW9C0aaLlBYY5&#10;ts5FxDRjAIFewrCxWqxZGcg8x2K2uH2u6tbq7bU7K5oPWk220SWjZh0102I059ly9zTu/Xjbp098&#10;9+T7W/8DEQEzwXEG3J/WfpkBsVLCGiPYCZYXqCGC/UIs5THTWCC6QASM9sNgAaKDIwMgZCfEhnR6&#10;gzYD9+aGqt+P3PLWxM/mTfj0nUmfvDfp4/cnf/R/k//z0XEffnL8B58e997uRnsBqC/DnD7MBfzB&#10;w7UdFfWNwAMxalQNMYJECfFoGtJaEndHXMDopTO7qtMCnYa0ituwkJ/Y02I2SXfUlEVQDZUpJo3q&#10;25SvQroKYTfkZ6ZYhfgoKoWoOLIHHZUsm41VbHfIMPGbIMOoouQWvXNLSVFhdtPEIzQmjtf/jHKE&#10;CGLdQCzqitTAI/kCY9IDJhp1tf78qQhVyGwBRFLhtzp4yyYZQ/sZoO/yYGMXGAR+EhFQcuF2kl9j&#10;LbTIr2o0hinHkta4gOqW2CkH8wgokF9ydgkSIv3TIniFQNwitfOSLkHYm5loATwe/1ufL3vxvYWV&#10;NU13XjoTFAEwtMEIn8UPDOejBpXUNbe3dcL+MBxqr4MNeRkCwcIfkm3eXen2+kcOQYIYfNY2tbVg&#10;gwJy/eaMKeD/v2IT2qmFWsAiIE4vAGA/rNs5bEAJhAMEawLQSjS3I70Dqw6WmJcQkkPG71j4RzcW&#10;/vFXo8nMKwJM8Iwu5CmQkAjqWjqumDbmqFCzru8QJAnC9rseB/NHp/rpQ+AVD7vP6RZDQR43ZNiq&#10;oy55rM+jZ5teOC3wzEz/Xy6MPPms7fa1RWf7s/tGjCbICNmRIUDfISOCzVecMqa+pSMhANEJsCMA&#10;/OeDACQsAbQAFrNZd97wHTed2hTIdfrAHABsAWxB0AIQ4R9MAJD8j+92K7pbyW3jGjIiLbY9lnM+&#10;Pe2nQNFIi8Uc33QiGhh2a503SY8BsU7u9S9P1yc/bdSQvImjiqaMKynMsykWU9afJ6nrzht2+yWi&#10;OUpCLElkfrKkYmcAzJxiGeQDmZnNZiLey4R8GuGPxvkDIZ/1/GcFfhpNgL6EYqHw+I4AABiyQqdq&#10;AqAwOedN3HrF2Q7Gs9VszcvIy0nPGdl35Ni+Rw8tHJJmRpg3g/yflnfe0bPvPOm2h6ff/8Tpj14x&#10;7tIsLP/D9cjZt6760wdx1qUxtnTE+AsI/UQXGPdCehk0FED+BysA+AQ8hMGl34fcXSJmvQ5i/nkd&#10;u4Vf/URTQLwG0B2BWBoh5J+DVQDY94CraYVRqVEeZM6PwHSSEGxNljRyFMS3pEjc2T2SIiESWCgU&#10;NQKsFoAmTuUqQWMn9wjafp5K4tsCEJgUV+2yhb6alX2sNMoyQ5dFlzgIlY0jnm0KtgC01dFtR2wH&#10;X6p6K9VkRlEichmyHUugScg0VQEdL1GqGoTPORHFSFmVim5T8W0B4oud8Tiz1BYgCQzFUifJVJmx&#10;xlESNQq9nXTWJDNSmR9pQJiLoFfWBZpmAfUAKQw91dvsWhUB6qFK3LmqgdRUaU8mFvaklOskG07s&#10;yMVckrwWQgMy7EMdA02+fclzqu6GLPk2dWPOvYfq4dStjDQrGOqTaogiAGRvOCNg+KCSfYeR6z6E&#10;+vN48TH2Ol4RQEwG6GCHQsCPAHz7RwwuKT9URznD+TMmw/PbXyxDhfj8tBaiCCDuABKOoeN2H6h5&#10;+t9fQDjAlVv2ggVBU2tndPtlHgFQAhHviek/0QKQr8goHl1EKYA39Z/61xcJMQqNz83J+MMn6zrL&#10;Rutd7hAYS2dn6602ncUStJojGRZdmpmzmiImwUIerLIDIc4biIAPgMtvhPPTfb6w18N1dhr8rnBG&#10;evb+XX+6aHJ7h5OiICEMCC+YuW5YvvjmW26GnsDHCsDZhuisOzSP4p/hgxx2SF4i52H8F8qHrTWI&#10;8Raq6ih5/ttRjqoMiz3N5LIavUZDQGcOcmlBzgp3iLOEOHOYM4ZgB9frN9U6+qy9+iVTaR+r1QKm&#10;E4BEBVCjHIxpmmHFaXfcduutjzwHbxZ/Nv/mm2+u7/DFGly3PL4A8Qok0fE713hnlT9CQOAkmPlj&#10;loLfIMYSH3u/u/HofoPKsqShMqKnkOF90m6/7da7HnuelDaowPbCSy+de9nNCPIF859+5J7adoBc&#10;uS6P293a3FR9uLKttdnt0mbWEQv4tPT0vPzC/gMH5xcW2dLinT4yuMA297Lr//jsy6SovrmWx596&#10;/tzLMeQI5zfVg09KIgp78KNZSLUUhmB4iFTAKAB9g1h/mIWjr2Ewiwd5G78hnzgl6isUfx/7ckfN&#10;ri+e9XQ08iksMnziLrjt1oefxTh/7+abAHKIyZ8A9uyDL4w5cabFrHMFw79d1Xdqv4xdjb7BudZd&#10;ja5J/Wzf7m96/bj1NoMnEgLFC6gAwGUAKwJQ+IAABPw7Y/ncO44bsbbSifShEW7iwLR/byz/YOK7&#10;6UYIBKBbuNzY98w3EiGPKyu2AeS3YzonV0KwcZqEBSsnIIVr8q6Tw5PIeIc2QU1DYjUjYV6W3bNr&#10;R8K9oFh2TUkTp3ijUFpcigtPsoe7MRvbKTICJL7N0TSs2I9s3lgdTd9HJ6C9KYNBuSgtIyUh1cmR&#10;K9lRx9MoNbMXTJ1lpEhHB5s4QZ8JtaSKwOjUR3AjfOX7L2neop7ypAoI9fnk7BHvZQgSQhTnVGyI&#10;MusTksYngHi/qiuBbSohAAIPKw9TUZjdKidpSPYUysYaBoeGpHGnHqG/oBVo3sd2W+SIREKK1A6R&#10;jhTF4rqCBOW8iZTvFAyVijLV5Unal6BdyRWqbYSJqcnKmVhJix84hBIaevAKuxZjQ0Z8zhj+Cf+F&#10;yMjY6ZgcOsY/oD9kzPIl4D/4C1n28GMZHklDBSZJ9JTEqlW0W5Lxw1SxR8kgTQ513QFKcpB0ay7C&#10;E3BjpxwzbOSQvh9+u3rGcaOzM5BTwOxTxpMHiAIwbsTA/1u0hozoc6dNyMlMm//1Cv7hq5/gpED4&#10;6d2vfjrp2BFwbiL8VJSbdezIQR9gzwK4IEDA6LJ+7365nBwWANf5MyaBbf+8z3+ce9pkeHhrwQ/w&#10;Ek4HvOKck5es2rarAp3mRkQu7Kowvb65/bMl6ygyZLMAHdENtYdOnjajze4mkjEvGAtfKEEOLM7+&#10;bukyVSoAyAN6kYx06yuLth3qVxbJzI749AaQytKswXQrl2kFF2oOzqs36dE+PyATTowHk2Q4mt7l&#10;5xxeo8sLapOQ262zhHWOzkE1FXedMdbp8jrd4GSv9iIjBy5QAdx00037qhuJeK9SBcBPVHAmfDDk&#10;8wUs3+8e8t+fyvx1NqwFMBn8Bl0Iy/9BJP+bQ359uMln7sgdsO+SByODysxmCwqvoKiWpy1QUgSA&#10;CgDk6tsEFQBAXt/Jq5eiW+52Opobal1OxsMkBnpisW/FCS49I6uwT18IyxldGLsaAPkTlBV3/4FR&#10;Abz44rmX3wK5BBUA6S8FxhAMBtwAd2cHhNAL+GM2UG1n43QmszktLS0rOyctPQO0VnHyDiqwnn/Z&#10;dX9+9hWSpjTX8ocnnzvvCgz5Z/Pj45wWqx75aluBVwPpmRj56QrIjx7JpAt4alnwHoK8w5dQULY0&#10;fWOyb4czEbxh07/Dl84ckr+l1ts3y3K43TOpr+2zvXXXhT80R3x4msOzGP3E6qanfZffe9JRaytd&#10;ZA6bNCj9H+vLbwp9aEHHYHCmzNI+Ux9LuFJBKoBbb739UZ54IKMaOaSLy3Q1oUBknSWHqpsVAWqQ&#10;INMCUAZNz52mD6QtqVcEKM30v/jZn3ZNtBZARr1kpRdr1NMf2DREMBAHuJJkJRtTiuWIlWoXXdTQ&#10;HikfVhIKREhXrmQJIdAev5wVGijJGJ8zplrTRFUAuAm4IWTtTVulllMnmU4+RrSPGdJHVAXAA86o&#10;A5j2KAApVwRoEeCVyUMFP1REFiL4GFoAxL4wLVHzSUpCSeI9RjYNQ0RDUuXK+I4T0EWmVnpBHiJT&#10;sh0ap7EJp9dYOFd4r1q6VqkCEAa+tr5K3CLVcGqrWCm1IJoLMjrRA6hRAWBRH52NnawKgICDR4Bo&#10;nMRrAeKqRLXzknh4SrK0JLN1vcd6uoTrz5+WnYFse+E4gA8XrmnrcMJ++2VnTYGXnU7PB9+sgr1q&#10;0AW0djpXb91Hxj4kuOLsE0E7AMHs3/t6pcfrs1ktV84+Cd7AKXXfrtgK/v9zpk9s6XDCEYCQBQ7z&#10;Ax0BaA1o21ZuKd+4q+Ka86bByw6H++0vfoSfrp1zKk0DL79Yuv7Ss06CEwrgpz0Ha1j5n5ZDZwFG&#10;BXB4+mkzWx3IVRyzXzSDE12AaMOu04EKYNHi79WqAFCbLWZwfvhoxc4ffFbzpPEGnzGsMwSybLps&#10;WyTdDIeJh82GMBwpBrWGInp/SIdNACKdHpPdowd7Y0vQv3HLdLPnkpOPhjgK6vf/BR4kqgBuvOmm&#10;/YIKgLQQjBziWwHgZQzxr0ah44Jw2nsgZD3YkLtqa3FVRd/Omrxgu8kQhIB9bquxOSOzbeDQ+lPO&#10;7iw72moD23+zfPNfkX/FUAHcdustRDQCcRQgb4itAgCwfF4viNMqR0A0E1ec2kB+huh2YAqiWCxd&#10;CiD585Zb7n78BZIMrACee/75OVfehiDHVgB17VgFoNR2YJGA1UDAHwILGNgTT8UFKh6wYYGoFYB8&#10;eiSBYsED861zLr32yedfJb+W5pgf+/MzPOSJcE4L1Ip8lU0EYxsIqRIL+aQQOoZJF9xGqGXBezfe&#10;CNSC9YUqZGXoR4jj9/6Bzt8dl7e30W816b2B8IhC8xPLG24fU2jGA1McSgz0D/108O9nDd7XAOYG&#10;KBjYqD7muxcdfuykwVaj6CWUcC4AFQBAfsdjPPHQ4tXIISoap4xsMqWr7AhlkFQseWWrPa3V4d5L&#10;DKSilMVzLUEGky2dE3aKNlCjiktx+dqg6aHU0YoAIV5NPAFeUCizQmi8XpYRAP3KLpRlJBJDQtOM&#10;FjW0hwqVyeeE8qQcg5If+yMpX6TehADGXfgmzC1LQDuAVwFgZtqTWoAozClqyBM0C8sjfPgPyi6i&#10;aEahEAXup6R4Uqw+HmFoUSWIhdOeZdgWUV+Ss40UuZnWHo+TPjGTFeeArlZLJwWRgbA6APIscH41&#10;YzCxzBwDZOWMqgVslYoA1eUx5BA/TxIlJttp3aECIKYDZOTizpZYAZD+h64hI4naAlBs81oAhn10&#10;ty1A8rN58jmT7bCfJR9hH9DYKD4CbDY/O+Osk8d9+t16kFvZIS9CKltJchzEDjxn6rEfLV4DJwLG&#10;WgCQ7HF+FX+Ky93YiQBorKm+esbps1odXn7fnLBeaeASqHdgcda3i5ZoUAFAHvApgIiIhxrb5284&#10;1Nh/sHHUUeGMjIjFFLaZQzZT0GIAr2JIZoCA+76QwRPQe/w6X0DvdAb3lBdXHbxq0qBBxbkQUAG2&#10;4rX2MhkzcK1btvDGG2+uqG2iRv6aVADIfQBhHUy7IdQinHUIn0hfC9MUJgCCKyR8ghc6XOhIxVjn&#10;JsRVBBDWDFYAVAWw8NN3b7rp5kZ7ajbJCbTKs7sW5FIii6MCWPTpu8889lu0I31EXgOwCuApQQVQ&#10;wqgAFn76zk033ZJCnGtGgArxD9MjGuKsCgBwfiOlFhWFkH78oc61tcVDTNmIWeKxhdYzBmSzYMsW&#10;DV8daFlV0xlg4lCc2C/nopHFkpZKF/rRSPhZVAAARhL6JoUFmTpFgJqVnPJ4VNF9rAoADW1G7Kei&#10;l2wbjdSVsgm6VwXAdJ5MEUBX/LGGf/SOH6smkE3zlJBkI5Gd5ZWJTYOUw0OqkmjpFi5tIFUBUPIj&#10;ZEmJU1H2UEWNTCJV6ePyXJkWAKNa+KCMVTPX1pZB0grtTRIERklEVfqSgqLIRWIZAjC54hFNDDKT&#10;ZFFJQjzBC7YA1I9JdAQQ4ufxjEtgcdpwnSi12iGiNl28+sSO40V+PlwIec9HdRUKiI/GpFUAFJkS&#10;QFUL2CpVAEItibDPslA1MKhJo6FO5aQI8/x/jY4AxAqAmP3zxpP8H00qAIo9zFR5BsFrAWS6V2kL&#10;tPOSmMjqalFdzd/lXuyZApAoiGti+EO0ppUdy/xzFHfmtdKx1akq9QKSZDG4llwF0FBzxplnN3Ui&#10;RwBCcuQSWDH/fWBR5tffLEocDpDFPIjucMJhXrr1T+dNuCnLW7ToG8+3C/0HyiOuNo7zceZIxKqD&#10;Gx7gK7yEnzwLFxUu/uamTA9kyc+wQvYk5H8WBhiKILXLTghHztmqL4QLgx7Ee1uaNTM7IzcvJy8/&#10;Nz8/D90FcOfm5edk52SlpdnM4Pwf99xEhTqZLgetAnveIVEbppDpxdoCBRpWP2AJcUBcSNi+p81B&#10;4eEYmiaTGXGDOBJvDDcBDBrCBlVMOc5VU5mQUHV/Q4hR9lQCcuwFn5u0Le5F+nF6afq9Ywt+f0zh&#10;/eOKHhxf/NCEYpn8j5ibsF4h5Z1bVvDMtKEvTi9D94xhL502/MKjiuQLUAxA9KqUlIBwHmP88Swo&#10;AeQJGxczfwoOCCCkk+jimaiKlNElqUGCbDVJZU46AcRCfiLAVf+uoPzWbmKhurYjJCFdeavhmbJ+&#10;ZL9GExDpL5pGklgQfmR9ysKgTDOJ6VSOV9rABNwDs0+5lMKwHQIqS5ayZRD/U8LINKnueKK5Fz7I&#10;TMDUoUnESQls2mVLylvUMIoEMKqYKRK3MikuxxO8QEgyUkFfNYWQTAxl11KoGfBaaoge6Xy3CoXE&#10;79wUs3cs9KoBPwkzOjXFQpoUt0hlrT2aDItXsS/M/+WLCwnCk7FiTLKFyCYlyay/9mzRc4jCWI5B&#10;CSlg6SrQT8QykhAIDMQ3CP/PRwMUogLiMwJREEDY3+ZvOJiP3xJXUQebpMPhOlTXPLgw++Fzxr98&#10;4qDr2g5P/XbRgL+/1e/lt4yP/g1ueBjw6jx4eV1b1ctTBj5y9nhIDFm0nv+nCBdI7w6nOzczDUwS&#10;NALeo8lNBl1+uqnN4bbC4XD4Ah0MnNmeDobt2hQv3Q42AbXd7rZgUCE+fE6aEY6HpxUDxIFgCE5+&#10;IPMmuo+YCyze/cEgQTJI0RlWo9Mr2piAPYfbFzgCcS7rVFkXoLYYDC5fIMMCuNe+8O92khErAMhz&#10;gXgYOu/Bynur6sVALwZ6MSDBAFEIHNFMs7fHejHQi4FeDPRioBcD3YAB2O43gXhsgOj15FxAOA4A&#10;vvI3Oh0Q38h9Hi41JwLEARIEFIgUaDEZrWYTTLvwAIl9gSDoAL3+AARXcEAgQNmR60m1GenbsNhZ&#10;sWebzWYbN+7YvNwc0HQQLQY5AYCa8VP5lBqh8Q/EMw1H5+Df4AfiACA94xXXxno5slsNSOUSe42B&#10;fwmEIs1tnYuXfOd0OKbPvgTebFu/wma1HjNuXHZmRrQWgBZJyqVLGN6PDr3iq+SNMfl9b3GtIyiC&#10;8L6IlnUQnCTfJIB60/XXBMMRly9Ucahm5dJvz7zoGgL54L5Fp580Hrqa9p5y+2UbMkJq2YpMxF5s&#10;PKpcw4FzzheLl2/bc+D+O24AyO2e0KY9lWt/XHjmRddiyH9icK5QJLOJJOINI1vAIcYm2ykkCyYZ&#10;3FNMf/GtkfQU1r4magx0AVDLoiVLgFpOPedillpysjLQoYhMyACCVFokgUOsgaldgE1IgH8S00e1&#10;gveEkaYRxyt1l2KGMIbcvhhDTug8+pLvLiqnUcyq6iXRrKuphRYnT6zOF0BrLTLoE0JIdxUoByPU&#10;R95T21qeAIRBlYi4VOFQQlJMjpQVrhqKHk4o2c2W1q3JHSCxGb+URGXEQLtetlcTRaia0ZOQ6uQl&#10;Cl3OUh2MLnZDgz5TsNlCVNEMrUVzg5Q4DBqZ6L1gfsk/EjeBntn+Yjmw1jbRPXMEr2BSxb5kGJdi&#10;85WaqM6lX5k8VPBDxTYSeiABJtllGGFfZPb55cUF5G3+eRcU1BeSAIEMpuIPRsXRpJKWlPOqUIVp&#10;NZRRUWQUR4mfJ4kSVSIFJ0M45/93wREASuDPC0COAdgRAO2sQxAsbO+gEAsAquaHAx6dRD5BD3ix&#10;Jiwf5eiPZp6q2Kk6hHS1qK7mVwflz5uKXeUKbFVxDpHZwfFQRwUF4CmQkmJsbhDNHOgb8afYkxkF&#10;sr2lcc75cwnJgfxI7f/BZpZZTCJm/MWXX3VVBdBjnYUGDAYfcHF4/+6Wxjqfx40tbdAb9EkGFTPt&#10;KfJExWmVBhESC6DloOlMFDCiSSEOA83Izh161Jjjp59FAtpDyLzdW9bVHq6A4PMCR8LMSQwni723&#10;+YCliL9gtsMfUiL4mRGKImwHb9TjJpEX/FcCMH6nsoMysnKGHjUWQP36wzdJFghiP2r88f0GDaOQ&#10;1x2ucDkdIjNFkAuQ4CcKlwA5zxll7ynkPHwC5KQErZBnZuUOHSmB3JaeOVoKOca5ncU5wQ3FYzTw&#10;BCjSQgX4KagExUpNEEe+uk7IzM4ZgqkF1HUMzg+iEyIoLFK4BfBo7wv+h5g2SAtE4PmWCKIyDzPt&#10;BIx4qZSikuFnAp2PHHuCAHk0yamhQ9WkqkDRvSoAlcM8QTKl/lZJA6kB4OcohSVO2UjtVQFAh/AC&#10;W68KIBFx9qoA8KKzVwXQqwKQD5UEqo1eFQCDsF4VQCJG282//++rADpamykrBnUTmEJj6Zk/0o74&#10;tsNL+Ami4v8/jk4vOWM8FFQAAAAASUVORK5CYIJQSwMECgAAAAAAAAAhAHeyXG5lggIAZYICABQA&#10;AABkcnMvbWVkaWEvaW1hZ2UyLnBuZ4lQTkcNChoKAAAADUlIRFIAAAVWAAADAAgCAAAAQFyrlQAA&#10;AAFzUkdCAK7OHOkAAP/KSURBVHhe7J0HYBRFF8c3hSpFSoCAFAFpEqOCKCqCqOCnojTFBiioIGKX&#10;Kio2qmJvCEixgRJUbASBICotqEgNgtIDCZ2AoSXfm5nd2dm9vbu9y11ySf7rGe52p7z5Tdl5b1rU&#10;mp1ZmtOVm6vfjRL/8n/kd/GF/Y0ybtLXKHZDeuROjFDUKJR7uY4OpDfDpXCWawQtbvPIVP/CjUdi&#10;+B3di54AERy/b3Vv983CtwdpcyOlMoTRn+v3DQlzKJhcHRGX3hDFkJeBJIKCqWROgVkdytjZEyVp&#10;MtkOBMQzk5oHIuOGp1+VuYBGfz1Bm0wsmes1Ih8PPLkEHIoTgpycHFmE+FcVisAjS5s1B41CwsuC&#10;RvnIc5KVRvGNlRC9gLKnIiT9H7+i22qL18wTRcaof6ycsO/R0dH0hf7SJRzIS/70K0LEOjDLHv8m&#10;gFM+yr96Fhgtg1kTnZKkNFTmY4nUFwSPqqrmhW96zuE7Bmir5y5yxSmYAJPmIpb8ceKYdz5rg1Ed&#10;ZGMpKgX3o9YCmVm+89re7ATQQjk7DSDAYBF7LwD5ELlvoR3e+0YWR9nyWv2pVnk1ApsbTy82j75/&#10;mq2/UsJ8SCVfHJ6NsGyHRSMsGmT9LW6UQkdS7lMtXDqmyPOmY7D6q84pHG+5qCbB9qIRabTVMlcN&#10;abDlPJL96cCNqqhmlvyuf8kx89Frxuld6FxHnpabsjNgfXGobYLXTPH55rD5cnhv+n7xGLkVRJFw&#10;foOrldTopPl610s1wXgXSIn0L0KXUVORawGuVmG17KlevOWg7JOIOuujPoqQ7bSVPp54rFc0ixwW&#10;XzKDbEFRLbUn3MwaW5XiL015T9E/rMnXRbY4VBVDPUVS1ZD9VRW8qjOahdgUwBqgDsAqr5p151Ur&#10;80C//h++/86xE2eskLw3G15ej/J2mVKxUyZP6t+v3+FjJ9w0Pn4rROmSsTOHDLjtkUFZmzZQgDFM&#10;1WMBxxjYY3k01Iln/Xgth/7Scx9vcZteKJQyrtZEy+/0RRCh+/wRvXm1M7la2Tr1Hhv8xDtzkrft&#10;Z6njMVovps8Yb3BdIeWljH34243JR3/pEx1F5Yx9oqNieImjRzHR6ofdt3yiPO7YHMif3l3GRkfR&#10;J4Y74N81eUd8kR/hRognP+InE56+xFg+sTFR5oc9pbTw0Iz7RoxcAP5RhCExmCTyPvvCPdKXEtHR&#10;JWKiLeHTIyE8/yJd6gHSoyhLLJZg6ZHBx5bkEjFR6kcEribBLoMhIUuLmnz2nckmENEXGWxJ9p2S&#10;Y3XvEYtNEpc/HcXL+00usP4pGRslPlaRTAeq41jyFStSStkXrZM0ctmsArxWs4/+n5umI69ubJ2M&#10;vAYH/yAAAiAAAkERsPX4gwojoj2JBBb5ZEZ0HkC4YknAYlLVR+H8gFBc2T2oKp4MxXQkvsnRPsOF&#10;MgJrDJKJ4TGrS3GHLjmoJqMzhg+ZL+FE1zXVETPx3fDMXdjldZTfrsYq4892g7QXgKYzz4Ffn7B9&#10;j1UIr7mkfNPY4+lT9Dlz6lTOyVPaKfpyIvfUCe3UiRz6e/pEzukTuafpy6mc06dy+V9vH9tT8ZMH&#10;boYjQ6bAc09SjCfPnDrJAz9zRrGWRNlmAaiJkQPSuiVKH/bP1W0Bxki2+CkRSV9qIRAlQmfB/xEe&#10;HAYLrHeNsmbJHT0csxw6hKUmRHpmo0SKEM6x63JbYyZxra5lOEZp0Uu9GbxRxo07qn/FzmYRjhsj&#10;jf/FExEzfTxEsJRK51KoxKnGo/r0UXyNyRfWiCRsXQG1wPeK1GcV8nxoN4AFMazllDA+Sm9aZ21O&#10;rHNKZAEQfvTRfjLlU7r5SHQumdbYX72JYjhE+GygWkSjTi7wQcAqhy8LtygSyviSnAgg7nkOQwUI&#10;PoKc2yzowqLubRaA345p8LMABBIPS6+bUQ5fbjAXQClrPsq87/erTtgY2NHHJ5VqIiORQ5c+irir&#10;ZsaVo8AndQRe8yJ4FoD5GrQli2c0I2gbRtM9yG6mU65Li6fq2HM4zvGp2uw7iaTfc5RKldZoDPQ+&#10;kWyK1QlZ8qYcTvSWt96Et9GwvrOUvpAxzOgYjq1O+QbuKKEtIeL9IlMq30Tql8BLcVHwYev2yIKq&#10;Wkz0N5SYNGhcqkv5lqGbQc8CsL2snF9Afkct1SmHji1ZICG4z2BfPR9TAbXTcwjfSlhAEPdMIMYr&#10;g901gMunFo3GmlgjNLN/aKueakXzVgelzG5mAVjEVgaH5btP9G28BcUemYw8etbmDROsxZEAZaUs&#10;BufNVOjFzsOl7ldxqag+wrW8IYK0RS1/ihTaJKEbNAvgfj4L4Lh1FoBdNkOHsqTD6VVO98qUjP3w&#10;ww8eGjDAcRbAl7Nm/7L4N8dSfeVVrW+9vbvnI5oF8Olj9/V4fMiRtX/SUzH4TzN36S992M+oXGMK&#10;AJ8jwAulw/i8ETSpHsKvuPRBfl7ImVZijP9TuSZln6khOeb9cvXOe2TYoA++XShmAegmgNJ/rz/3&#10;4Ttijh21SX/mrPJb3/rsRKPzBX8Wqz5hnRUX47sogEIgeyaxpHjR9EVc9qceSqRS47l7s3pLHZnd&#10;9KiZZlJ86KWejxybIeMmb0o8AnY0SikthOFDSSqnZXSG9AC5gUI0N9wKoOMxueruLDK70LltTmS4&#10;tryWPx1ywEyBNcPM1k6UwpBd9rrpVFf9ROZEhhR3XoQcXsPWnDXeGMJeoFsNRAVjv0kRJVuAbghg&#10;s9P5Te6U/hM/9YUDPgu/kaPWLPWp9KhvKbUDKudn2iZq6qUpZDmT3wFZXqhWE4Bc3KHqBr66ER6v&#10;GJEYN8p8cCYAX+F76UU5mip8QPfdGXOVtPzOUq/xeWl7fcmnmgBEVrI7vAbJ2qHmgm8gbpsZt+6K&#10;uSHA+eVkeZk66fx+9XC1vovM1fUro6R4/hRupGO1SHmqZPKptx68ak7yawXw0cI4iuQYqc2lXXW0&#10;QvCdIh9PbTVNJlN8URc7qK8bs95FTEuSz4LoSI222PY+Ej/F20ofSTDyy1Z6ZTjiix9DgGXgzao6&#10;mXqV96bK55vDrk/aWjIXJgBf7z6f2eP8BrcNk/heEeCrB6UD0fUFHo76ylCxOxoCbIqGZw6qjY+t&#10;pXJMmi/VXaoDniMQqplGLQlOBgvJW5YLzxwgLdRe/dXfTj6NqMwyJtU/od4wmPr/4ruErwctflvE&#10;V90ZfmUEPDSLjnledbYQYOJ7bx/975SXsu6nS+Xpq2yp2EkfThzwYP9Dx056Mnjq0cEzP33XsW7e&#10;dseDr7w5zpMtBfjZI/fc9viwQ3+l6qp+lGEI4NPq6RJrAbh1gCn/TNfmdz5Zuz1l6z4RZrt6Ve88&#10;v/Zn63YsUu7c1bwOPZKz/cUXaQVgP7ldgGs+7G/Z+k0eGz7kwx8WW0wADe+98cSDj5Xo2MEmffS0&#10;KSXffWPr22QFaMZk0vV/ZrTQR6vFTSVXPG0AXuqjLCGeOrUuhXjg0I+w1CT+3FNttd5xaQXw0vro&#10;dgoeiF2DFkO94pKxKEq/0e0QDqQLs4owfjxeof/r/IwSptQ8bkGQtUU3alozTE2m1ySbVdOW295+&#10;elBRZumoaXLOLJeRODlz3dMOLA6mo+vZwf71KJ8y9/hTYVoT7Tr/oiv/ublnzrApAOwnH/enP6YV&#10;gFkCdDsAWQ38y2d7w3l/h8k3kOx6ii9y/N/TFiBiL1zaoCRm67ASSseJAOKmXg190HNSytyScer3&#10;uPXrjb/Dqz3gUu+3P+ZeSP8FNZwunJtfW8vp2FDoXSXjTWS8j1RVTdaCEFgBXGeRa4fBY/We+/kQ&#10;uV+xfby9mXi+dWDH8qD2sGUIjhqy36eq9O61celL1ZBlI6zuCCCaZb/NrzfhbeLZFEu1rXPUNGw3&#10;bW2jm9ZSrTKebxnHGWeFpanxW3CDcGAr65K/agJg38XcZuUlJX/qN6l7nTcTgJFxeiKcM8Xva8Pj&#10;nWXXpQIPwQ1VH28B2VdTJpl771xZ+wNGx8naEeJtpDcTgFpzfRdstTbZc9Ow/tB9R/OBY/tgsT54&#10;b0O4Umbo1VzF9mFQMBsuo1x4ZAdJaL9nuSFwWZ0EZAhQi5Dx0ubBWcqW/v42I7KWPCXJmjABvPf2&#10;m0eOW9R1z5ImomM6lL9SWL5MyQ8nThz40ID9R47LKkRfvp791bJfl8t8tAUz67P3yAQwesJoz/DL&#10;lSn5+YC7b3ty2ME/lkvdPpa7EzMC9HkBbCm91P/1gt1//noKWSSZwm97ztkpOw6qd967tqkgqCj/&#10;zLH4qd+kXQC4Iwq03HnnPzp86OT5v5p7AVBNKb15g6f+z0Lp3efU0GfqDbyjzN/rhapPf2kXAL4P&#10;gL4dAL/Hv/O73Exg+YhHZNuwfoQbvqxAfuSCav5FD1Pe1J2xYsoDVD3q2rN4UfFaLT7kmFRr9tcu&#10;gHAgpaL6matPxpA2GKmR6+8/vtmBTWaeai2KPkIqXXIRnTESZYhqoGCbNujQmLOcaCYhswRICxCb&#10;m0SPhORCeJoroiSEvus/pRt+R94U3y0fVryMO+p3T5eWO2ZG6GRk1kTTI9qUQXFQqL6T5OzDd6+Q&#10;hc3zi20XCWP3h2hxn9zTlhNGvovyLxtSXhRFQfN9Cf8uLvGCUd8l4o7aq1A7H75eqC6iK3Anskbz&#10;Su18qY98C+w4IymiECnr4ELGPqIS6CNVal4HkXjPWmC7E0SYzl4Us6+/8ubG/pcnubzbu1xLmaf4&#10;A/Zs5DITz+zMGS9uUZdFoN7Kg+d9mxfPfrDRKzAbEJvcSs9B70Kokkh5fKRWbYdVNSDQ2ue7Fqgt&#10;oBRG3vQUzxOFja1jdDYdlbx4pi5clSvgAhUpHny/v8084t1K+QYXb3NLthp3PHNBZgRLM7MmyBEm&#10;R1ubTsYxHNW7N4KBFl3PcJyj9pljbt4Csk/lyrGlbbHYX0Q4LJlCW7D2o1QxfaNQa5lj6yRuBkFD&#10;z2gvxOxNvBh5crIuWdKij1YK35aSo5Qpo/CoLrhzmzfDixmUGDZTJ3grd7gNjF9CTN2bpd+jD56p&#10;IZrehOGYe5ainzp9+r8TJ9gnm32y6XPC/vkv+yR9TvC/9Mm2fU6czDY+J07SMv0zp86clndYgNkn&#10;lv6yjMb/v/j8fdLAbR+Jl5wxAayxnzh58lT2f6fpz9GsE0ezTvLPiaysk1lHT2QdPZl1RHxOHTty&#10;8tjRU/xDX07zT5saZ/W4c4B4GVGki3ceor/C/Er3r6xeVjgTHsXf0xSOESZFwT4y0qNZp06eOHNS&#10;mEsYv2jvHQg9UWe6dD854NFaQx8QOoquX0vlWNu7uG+ZulXL1KlSpjZ93lvNNOHoNZPFT/r0Td6n&#10;773H7ePr365TteyAhZnCWL7xg7L0k336Ju9nOwtmLO5r3KGb76/h2w2umVK1bD36xJWtd1/yfhHa&#10;vvkDq511Lvv0+nmfvrdf2sRy/M5Z9SeuFbv9iVhiojOX3F++QQ3xeSdNN9Sv/ah6ObrTsEb5qev1&#10;EMjLvkW9GsaTGyPMD8s3ijc+/X6i2GNYgNYrKjpGjMIyX8wiwBTj6KgDKfc0e/CnA1yMmI3vnV/7&#10;7PNrv7uJ756ob0koZeQh8JDl04xfHqzQrP/8A/qGi7rQepr2/fRErd6/7LPJof+MiV43o1b5GRtE&#10;gFxaE4Y5m8+4a6Y9mns8f9I6W/KYrstUfX37Q+mRSctTLiOiL5snV7hw8jr1TkDfmfc6+idxwE8H&#10;rYG7DWr/T4Pr9P5tv66l2/ekjJH3VcnXfVa/Ugv2qcw/728hZxQf7xBGR639/LyqrRtVvbzxfcv2&#10;G7Yw/ky4EJtiCjOZbgPwr/eHrO9i658ZLazlZRCyyAo6IPG6tXVtC1ooxA8CIFB8CahWV7ZMjE9K&#10;CrLHH8EUvZk5IlhkiAYCRZyAXZV3Z/tVfAVjCDC1d0OfN7RyaZbS9XsZum4I4MYBudGYpyFA776K&#10;KWLqoI1iJuBBSeuBduZMDttcj7T20+xzij70k38Rd/iHXWQskF/kd/2B8ZvN7aUQKUzDsfhXdDsd&#10;L1nCaK89+tiiZqKeOZWbc5r25DvNP2xzPvb3xOmTJ8RGfTmn9L/0hX9OiU/3c8pfWa00jf8LW6HQ&#10;/yk6unN51VLdzilHbk4zl8IX+5yW31lcpPAznd+M+vTpnDOUFpFNTjsORG9cX7rbDfRXpiq3a/cS&#10;e3aJqRrCCiDtmMLw+ezi/3YeyN554L+dD15AdzLmj0mdtXXXgf92HVg+8qtbnpm/R7c45q7+8KrB&#10;PF6emWve7PD02Hn7/9uxf/mzX3d+5qc9wrbz7OLjO/bzz4MJdCdz/tjfZ/5LP7fvY86enb9Xy10z&#10;qWln7fN/tu079uOLSb2HJWfm5mYu6Hn9M2N+yDy2dd2cG5+5bPI6kUD+WTvrnpZLt2Zk/ZuxZcrN&#10;Q294/69cbU/KfZe99MLSfzKyln/W5aX2b28gdxnzBlYvd9mdc4wiqpe4Gz7dvHnPUfb58Lo4WkzO&#10;7WxGisSycvqw9Rfs1AXFTmYKoK2Zet2w62ds2rDzoSacoagM/IVqbCen39CFzs1YnTRX0+bOWJ8h&#10;EsIWoXNvTACjblnEUEXSa6XZC5H1nb7ICSMe3teljCGfz6VstCSQi8RWCulSy6kTLMnGRzxlExmM&#10;tFnksRLjj/6afk656es8k0Al4Lc1O46u2fHboG+7jl4oC4/h0rRCqony/C5IKu2TIYOcP6IXaCE5&#10;d/jUD4dWb2WfWc8Mv63evb9k8tK+76ehDdq+9vTiFZv3L//tju+uiHv25ww5KYaFJo6CEg2EPtFI&#10;3pPVKIAvbmzbam+MVyn7JW8aDKTNNABJIs4pmx3jtSFWW2dvkgc/zO5pITewu6HkPIzg1wTrImgn&#10;uVx4K1ROfE+REUVf2tx01UsZ1ZHw/Spm7rpPysslAjD6LAAFW+uN5tAdJdnu+WgAbbY/317UcEJi&#10;NFQD9DS8+miEfZgDpGA+pJUtmwrS8SY5cNMMussQ3vXwd3m6cR94UXOpVEVPVUEm1vZIZFnko7C/&#10;Ol2/eJzffUEkOCBK1pmVjhXQjZHOjRu10olk+a3LttTbYlF/2l5enh71Dh7XDcyndsOAV9zGK0/4&#10;Ncuh7LNLn5aXo+JNxqoMz7N7po5uzB3gbYWcI+BsCFCKlVCSDIOBTKfUX42Iz+SQws60dqbd8i/s&#10;wy+hk1su5lj/nM4hvVz5cJ+kk5EDUszo+2nlQ/Fn8YvU71tv7y8+R48epTviEf014mbhkF/xk60R&#10;pk3+SQiu+asf0sx9f3JPnexavcwVVUpSpIcOHTpy5Mjhw4fpe+vKsV1rlKZjBfyGYI+RE5J56rDp&#10;YKl7bj/x5sSSTz9lZnz5CkrR4EXEnKnHv8rFS/xRtes+/eC6GtxR4hUva9/+TVosqxGZC8Y9f8u4&#10;kbfoc6Mz9y7TbmlcjWlf1c5jN3X1SWpo4ku16z5+/9rqPJKEK17SvtucEbUu5QVt7CPX1qDZ9826&#10;zbnx6xnrMveu+zTpxs9va0bOqnV4+EXtxSVrxCRs9jl/4Nb+CTw51Zvf0UVLTd+XsfqLb7p81DWB&#10;hX/N4BHa0KXro7TqHd/OyPpnEWnBZhOtJ8+Y4a/bQJS1CUYkukqo138jZnUC+IU1qpsKorCk8EFj&#10;U6VR5oLvW/vxjyN//WrknKS1ewVsw/5izCEzQpDLIYwAzVBsJI2fqkPLyyjt16HXf7J0Yqehy9dL&#10;Q49h7hGSWt9dfPWDfktfBMFvkR8f8+rNR3L9iNW94T2h9XPavC1C2VY+JjrrfasbnZiEbJNczIvQ&#10;4+XqOj/VUkbU5D6yAnw18Ju1VGx/e/62n0b8vKpPc+as2nWjNu17qW01PeOk2q+DMEIwKg+LQ88+&#10;YTrzeVlfWj76wcIiSJete+Y5AOVX5/EjUmQ8lij0bOTVQS5GFf2nvPSiXL7m8w1G8HYKLyJGWgJ9&#10;kMx7PnqWec/k5yeQgtXC863Qeo/IwRBg1Gi9HQuiPPjtZHsrSPJV4Bmp9GJrcNwwFD11dfxflrEQ&#10;Fjb1PWaTyjFdnjcdudneNb5fPZQc+aJxnO8QMpXPDfdIcuODm3hDmdnB64QtL8ynXO+Rr3jPJJqE&#10;Ta1LV6hUx6qS7pwp/mzQISy6AWWUm7eA7FD5xq53wIz+kuhkWdKlj8b5WQ7giMIzajWX7f0WQwbZ&#10;f3PLxLW1hY8QWjNVqNH+LqtGb3Fvi9xiW3BhCNBj5i6lEUEMFNIlh/llLCJumyFA9SvHWWXI+w8e&#10;2bxt9+Zt6Vv4R36Z9uHU8S+Mps849fP8qHHGZ+rEqVu2p9PnH+ND3/fuO0ABHjqc9e/OPf/sSBef&#10;f3ekU3T/8Yt43trnnlv73CvviC/0V7oXX7bwv3v3HTyatv7Izh3bl/68a+nPO5f9vGvZz7t/o8+S&#10;PcuWpC/7ee/SxZnLFmcsW7xv2eL9yxYfWLb4EP8rPgeXLz6xdzdFmm1c9J3uHFz+s3BAjg8aHikE&#10;+uyhz9LFFDIL/7clFKP4UOyHtmw+nL5TGoscTACne/Upfe/tOU1Im/a4DBVGV5aM5y9cVZrm/J9T&#10;+S22YYCuAwpdaO/elVqnRkz1jcqc98xt2oxxPRoYvqpdO2QkDf4vIJX+i55fj3v0WnLGIni+bdlz&#10;qtDnbbH9gKJmZmSs1G46r1rmnuVkO4gTq+2r1WyhJW3JzNz8jXZxDWYpoKvqeV21lemZitqsKwma&#10;tv/vOVrL+GqZm77XLq1eTTiv1uBm7fc9TNPWh7qVdNPN7+9s0KB6+QbVey3eq4sjnm/4oHzDiW9/&#10;FF/+PP75iM87oLUMS/pVaFyTfV6cye5ERa2ZWusKsiuMua5ik37z97Nb0oYiW23e52fbFrDCr2l7&#10;1s+cM/SKhCZXjP5x5p+Z+hh1bubCno3jyzWJL9d4xAwpY9S6t+kOu0mfiWvEfRbDr283qVmOf95O&#10;E6s4MpMf0++Ue2wRJYa/hCQlbc3y57p0a55w/u1dxvzKDCiC/b5FPZVw9i7pV+7xiW8/XrNcU4or&#10;as30WuWa6Z+3N+kGEvpn8fRzyp/PP9M38Lsb3hY/2WcS93jO5WM1bWyH8uf3T97nbKtYs/x5bciV&#10;CfxNSe5N78x5RvITtGZBfPolE1W6uX9hL/3OMx9LzFHrzahJGErRpkkkwzvTz6nQ/MGfaPmJXsQM&#10;oFKWJleMIkvSpqiMrd9pT17eXLfWiPItMtD6ClcMOG7eX0ohC+qrp53YZg6wdUCLgC3A1kG3vWt5&#10;XbNf3tA66tiuujte5gK4yUPn8F2/3X1HEaJg3KSjYNxY7WMOMrB+lW66lJWZ3VBHUVjzyi8/MM0Z&#10;RP4SG8C0AX9B5e259wIQMSK6S6Ctmst6bb7yeC3X33TKd0+XNjduVAVHGW0e1Z+2VlcWMPW+7aZn&#10;FJ6qoO9U21A4iuc7sQGh8JEWx7eMu3wuuq58zgXwVnRVHLbccdNk5RtNdWo2i9RfWyoECyIJzkXU&#10;72vABsJoKILm46bj5KNn4tlq+ah6theTrXLJmcO2tHiyFW848yVHeSZ2rvZ3cV+iC2x/a3i+X0wX&#10;hlVA9WObEaDHbBgCjFIhbACm9cqwCxjz1I3Sptsx1MKneBMj9nzMXx+3P0XT+M/k7N29m1bvey7d&#10;l3cy0neLgXrhUX4Xe3vbhvRJZj7p/hQJzWbT8zM+5B36QvdtEw7ENAQ2D8DPLABaDuD180Ns9ZUx&#10;VSaMf4YtZODXhPEjVsVWpfs0yd+HRzFBwD4LgInucxZATuNmpP/n1jrHW2lRhjIpP6tf/REtAcje&#10;dXDbjFsGX/fualX7yfjpibu1r19kY/h7Fwy5RftiQntd6xZhX3DLrK7f3lavFq0OeLktNzlUb/8R&#10;LR+gZQVbKbQO7/2lypA5/4me2lcv8BkB4tLtDcp3mzqnemcVb/3b/3t2zA/9LzC9Cz3O0IX1zQlN&#10;b7lN+h3dsvfolj1Hv31+Tp+nk8msoExwoTnzw7Sfjv6dfnTu89qoa2k1gbZhYsP7tNm/7j6StvvX&#10;i+bO4SEl3Lv716GaNnT+kY0fXFfVYmgwRoZl3WQ1IEpbP7vft6MubablNrtq6NyP1+/l9WL921fe&#10;rX34Z1ba7qyvW875UVTUjPmPXjt02E/H0tLps2zYc60fXcjmXJDz0c9pX6dnpaUvHaYNvYWZBtZM&#10;S+x60U90JyttdZJ211NLMiyj0vsWjhvdqWezalrV5j2vf27xRh7+voW9rrzr0q9Z4PQZSFtP0t0f&#10;Ry7v+mfWxgeqLenXeszIpRt2Z9FnzshhXbgqzq6Rw7T5R9fvOjpnpDb2Om4aaDaQfrLP/NHayPG/&#10;ZCT03vXbEE0bQs4+6BBnmiG4SCMv55r85RRI72Z0h+wOl/85YzMP4bchIy+fRotUqnV4TQT4x+yO&#10;33b7ju6sf/uqntoHf/B4W86ZJyTJSH78uhXiJkVNwqSpEvKo9cJgdCnNWRWiXO3bs1rrfG6cmCUg&#10;hpr1XDOKjWLLV95PsiIYqwREiVVqj1o6rSXVVm69OVTve+r/9NTN28tN4JHmRlf0jXOqpN4vMkht&#10;gsIluUe/J4gujl/Ziu1cgDxmol0r4+cdeVNj/OZCSBwUMi08JGm2B2JavuUTXlUZmyBy3IdaLtsB&#10;m2pta1cdI/XhxTcVtYCJQXJ5iZ69X8OT+6jVFk+F6SNF3gg7Wh+8pdSbWVk9n9VW0cJSlCI7UL+5&#10;YGaf6ENY7Vnm+8uYC+CYXMsbx3gfeTFtGyOujtZPF8bjcLzdQpKHqs3XTRtCbkRa7HMBhGoq+Fgn&#10;V9qCtaHwS8azmRIJN8Rw0SH0IOU3UnNo3WbLdvceUsb5AzEEsFRZhvp5MkXZ08PRFR2lmPJXs7AB&#10;6IYAdTqA8GpYCPgTj3UBOk9jBFWohRI7TZ73cXG/5gikYf4w21SbaiI3BZgzfXrS1GkkjbwjNguw&#10;ujdCZlodu9jMY/HhG6qJneRZfVc2ZuObyZmfH8vWXVmi2thRQ2mHAbqeGPQi7S1IpgC6s6pktXll&#10;66qOjb3o9JC5psK+6/u96bEzYWS+OswCiFmYfPLlV2KnTyl9z+30iVmQ7FRX7fakXLIFPDlOe3qx&#10;3EIg46e7Lrz10p8+6kha1t6fSHsXtgDzIgcXfdLrD7ZlwNYZKy6tZSj8PGh7aJnkuMelyVNMnc3r&#10;W8rbAM66t+q2WzF17cNNDeuYpGAp5kbKrEVXa9pl9v/mfrxOrMyX1/O/3Xs++9Gk8+z/aSsyMv5a&#10;+pw27FGm55Pmf9PHXZQ6IKqBYu9a/07TcyryT++fybSgP2f/bvx1mPZc2ybMecJlI+c88PUa8rrx&#10;l2HayMFXcRtKk85zruc+9q2d8WOnOTdxGViMn3T98fPV+3hEw34aSPsO8Jt87cO6xaPJLnAtnyyQ&#10;2PVHbc4/IlL92rv+8znX357IJK+W2K3T0PcW7qV8W/950vWf3MbDMa/rP36FicF2K+gysTNbTMFF&#10;Srr+24/1nQtG/kaqO12Nb5ndkWGhr2um1SrfjD7XDbMG5vRr5G/rd23+4CZt7K98UgNF9K02r2dD&#10;5r0Wmzvw5x4m25J+PMCLugltP42gjRzUhvPh8bKL1lPM0+b0u0hGLYQhK4MuoQ9h9u1dod14XhX/&#10;4vpxYa8qeQ7QdwDUKtm6nmGOsOCDlz2q/FD+Cz65kAAEQCDSCdjtUJEub8DyiReN/OvXwBFwBPAA&#10;AiAQCgIeerzbSW6GR8UmwOXxNSOAPfZlCDD7w1ZlXsxbcGkIsKwL4DMXdJ3fmIcuB+qOH//vuPeL&#10;WZ/N6bwsDKk2M+XZOq+UUiYU/jEvDxnz8mD6jB01hIb5hfL/1JCXGzRpYmjbls3WmcodE6vFxkaX&#10;LqmVLRldpqRWumRUmZIxZUtFlymllSkTVbqsVqpsVMmyufSldBm6o5UpLT6pJeJefuEpmkVA15Dh&#10;Yy46c4D+0owDipfuryoZZ7hkvrj3slrJstEUWhn60M1S0WVLxZQpGVWax0uxl4zVoukUQp6P/JA7&#10;84r96kum869cVvq6K6OyjmpHj2RP/bzk2BdshdA2EYjbzUwLt3gT6Pr/wUf4kYV7134yW/vqlosq&#10;la5VqW7PrzUa+e/3019rP0m66a4LucpWvfldXbUV6UI78zSLMf3/tsuSDzzSjGdRXI1Lta/TyDGL&#10;NyN9lda1QVy1Brdoq9IzRDHa93eSdkm8HOBlwq0l/X/51LXT21Xjenhcoxu05Xt5fLm5e7fQIoLq&#10;1bh9SSejf1O0Ny+KnLRS6UAlK2HcMrR+/TZzTesXhOTNHlq/8/D6nYfW7ZjahrYZFBiZrzXLRtJy&#10;iCuanlOhaa0Knen7yJ836nVWN4HpyHV7gnHT+GnUQSMiI7NpLcJX6VkbjU/v8w3zG8WasXr2XO3H&#10;uxowA0F8g/vp++dsAQJPtQzfMOVZc8hKxvJMPMrV9v7c7/KxI39bt+voOhq0lyZBQzDZwMimiixK&#10;V36gD/jzQLq8L0by+ee19tXTPmzYT5v9s5gXYCugtp83CWfiM13YCMxLsRcaN3mbkLt346yvtIvj&#10;q1S9oPONXw38ei1lkA5Db99kQ+ccff50ibwNy6h2Yltn1K8J2TfOgn0qjbuq2m8zAdge+RDY23KA&#10;sKbRmb+LoRg3UoUoGDdRhd2Nl8E0ZcGNhwj60IoxT0eWfN6K6Q2VezuRvefksyS5wRFAgG6Cc3Lj&#10;MT1FOsqHyIMV2sOfbWhaPPcxymfLU8+f6h3PcTmXRcJbsL4bYVshDLT5dSOtl5piDoVJwL5B+c4/&#10;9T0iKlRRerOErOyaFU4fRfLMHVvxdsxi+RYj0OK7Y8kxbypNfzDTxwJ5c9jDd+030MLvtdYHtBzA&#10;u2OvT/iDgIq3Y56q3RWZFlt3xVbwPBHJN5f+yEsTb/Noq62swtJOJXz7cT1G2e12LvrmpC3lzWHp&#10;7Ps3BNi6+sawqv6viJfrWoamYKgcPmYEGJ6kvkZ+Y/hhZVHRsdH8w7/QWWWx1WvVevypFx570uuH&#10;HJAzdrCZftSbcSwb282MigA/9Jw+/MQ2ilmYAIxNBtkXOQuge5/7Lrq8jXBp+5BdgEwAUSViY84q&#10;F1u2XExZ/rdMuajSZ0WXPivmrLJaudL0iSpXOoZ9KaOdRZ+y4tMi5siI514Z/gz7XBR1pGOpw3Tn&#10;6WfZT/p7cfQRwyXzFU3ey5amvxRU1Fmlo8uWjeFRRJcx440qUZoQyTy3mABKjHnhxMuv0LP/lv11&#10;fO2/pwY8RkcDnOrZxywhQuHVNVUz53hG/jVRn8+fu5eP/8/X9X96VL39lOxdtFiAfWi9gHbTrG3v&#10;X3tB9Vbat5/8yTV5shEkaa3i48x36V/s7ICX2jajrf7nk/5/afL+gfSdXeS8ebtntSFvsaMBtPVf&#10;dv7ulp7Nq1U7/46u390+k6bi09zvt57RnmmTkJuRPCDu7kU0i37d2/WuJv1/Rlvae1AkoFrirTfP&#10;uTdpDQWXsWDcS9qY1vpAuiiLuppu6OTMTLD46W4/dLq7aRy579XwgWQmNj1+7pUUCj9X2zCHPW0W&#10;V+3cTtroN+ZnkpTr3rmy5xzhSi/louE0Kp5RRTk8VdVet3isNipp5+F1O9iHTXTXhi1dl1ulQRea&#10;Qk/7EdAJB1MvpGF8FmyV83teP7frSwsYCjoo4du75lzfI7EKD23MG8n7lJtVm7Udqg3t/AGbUGCx&#10;DfDczVhDswmSftmdtVF8fhrDDiPYW71Zjy4/3vXUzxSp2l4Iaaslduk054FnkvfxEDZ+1fXHm3o2&#10;FQr2yPE/ZzAfaV91m3cTQcv491ttyOUJzDrDhuX1SsxD8fFJuGFGl7GUirjELjfN6f8MnfsgrRF7&#10;96ZqHXlKc9cTLnZV5nx4vGum8akBFHaV5nfTMoGXF+61xMN/mIYNfSKQvq6EP9y7ZEDjB78b9cV9&#10;zan0XjHwZe2lNkNSMvT2b+N7I5bwGRT6b71NZcYPs3W1G7LMl4FtubKgYbusryYffV9H32rrb9ue&#10;ytF9Ib3JsLDdN+wXJSdQYsEQcOr3BNHFsUTt9Ha3mVzdiOpdD+TFVrSjhfnyvcBTvihkEll6rcsB&#10;9EZIbYW9ACncpCIul701jKzdDaLa+taQA3qqolL77i4NBLYSRSXLczmAm3rnPmpTSzREd9QufKsc&#10;wqtNgfFRauTLRbQkciKAbSdaTw0k4kpimAXyrdhbMsW2qZC+3jDE8pmqX7Dtv58Xh2tDQMgSJhdQ&#10;KH0qr7XV6FN52lPMWqn3DB2afFuwtorsu1571lP1xRREo6c2NTaYpgqlTDi2uzE7qvyJrhQ5ZovZ&#10;XBuuVE1AdCd0/cVMlNk11gOXMSidZF0TkgJIN/KB44wAveuuC85yqlSp0nQOQIkSJWOjY2PoExMb&#10;G8P+xsTEtOl4U7c+/bvda3z69O9ufG7t058+V3XsRI7FJya6BH1iY0qQ+YDvNU2HgpfQP/z+ec3O&#10;H/Hcq08/6/Bp2PR8clAiltzroclg6Qup3LGxNPxeMrZ8udhy+qdEhXKxFcvTJ6Z8+dhyFWPoU7Fi&#10;VPkK5Ca6AvvE8s9NlU8+W3Wf+ND3khXL31jp5DPKHXITU6FcFHeskfeKFaIrsNBiy1eMrsDCpw/F&#10;FcPjLXn22dFnlaVkysyK+msHO8kg4ar6pPPTQYClHnmAdP7TqtrP3ZZtfu6mpf8aEyOMRfhUeDPm&#10;PdSs83civFu++oNN+/9rUuVLR6rF6eXlux68wKhVexfdW2/mXVv5Jv9/Tax8qT7H4Javfp/SMS5j&#10;3oNNO39rhPY7m/a/5sMqhhtx/8Xl2x9M0Na9VaetGP0d++O+h5uyKrg3pW/9e75ht2787J93rqlO&#10;toABzaffuvaVqOENxH39unn28okdqmYkP3xBt+/ZrS6T/5pO1gFyT3d+kM46zf5tYvy38ZeP0u+M&#10;/mY3O9Ivc2HvK2be/esH1+2bWOGWVV2un0vL8ukaPWcXe8pnvLPN/zSt85DntLGr7l78Hq0LWDu9&#10;9hXavMO9+PR4PttFfDEu3oSIheJpk8/urv2yhpRP/YraNKliN+3XdfcnpH1YoSvn1fG50drzK7r+&#10;wce0179tzq6nKfQP0NkHa6bVvHx1py4/is0IRv62gd1kLpteK+fhk8BspQCXgSbVN0zqsfl1gqZf&#10;NG7fcE6PzTTevnFi+S4jxd0xc3bfmtGvwZweW15rT5MmRGLZzHx+jU7aNbAxyT+xfNdVXTp+K1bj&#10;j569Y2Aj+jcz+cmLuxlLSrq89/v0K+Noo8FeV/eao900e9F7HfjSCXalfVi+u/bbmvvFCQ5rpte+&#10;fPX0za82X23z3iaOPRpn+BqcfJTYkt9uz7Nbgk9n4sNjacdsMfy6aXbK+x32TyxPPNfqUehPaPLF&#10;9DpXjDcC1G78YsE7bEGHWH2UkzF/yKW3/aQ/fXF62oP1abMQ2jKE7xpC26zo24cod9gz7ll9n8hf&#10;rvQ6q57m9zUjpJNvFGrExJ75cud89al4pQXUu5VsIuSLACIIS0uHbYdq843oU+l13KPBFRwnZdSV&#10;RyOz7DC9a7euNpIwgvO7C5J7ISMhuz0Lv18jBiVQ1DJLD8wYUpPJd1MRAliv6dqpa4dB4vdZAMId&#10;uW+ZvRpVjFw2d3AUFVwE5/lFRmN7FNxPNQrfMfpQAGwKvPgpmmL1BBO/pc5lqlVJbG2dIwRvDGVb&#10;aku4t4xU65T6lhHJtFW6wtXUBFnfvHhjYJWq6JlH+h3RIeSXrVSbN3k4woEnUssdRTdW5fJsExyy&#10;xt+bw+bF/lby513IE1yRcOgCebwGlKm8Tu2M19eG2SSqLw6RK7I8S5i214dMkWPLYHZUlPx1U+Ps&#10;qJU9IwREbyRN8YxJ1d4KjMObwH7Lubk2XFlcOxQwS/njUiuKj5kgk6zuRrgU4itHP+juRKzkvWl8&#10;2aFPP9end69D2TEnTp1RctGMWHesSOLozHgeVTOu/JQpkx9/+KGN2zKtyVMTY5HEFrYNYY2q5b++&#10;vd3dY1/fmvwNn1zAnMdG5VJDyT7RubG0YJ/mMmg5tPggRqQ2in56vbi2aF6sA0y/crXTPK9ycqLF&#10;we+nc+h7lNii4DQ/95ymHpS/8LKXRgyZkrpx24ETLB7VBOA9Rm4C+O1ffaEEr7/sY36RdZqJIDZO&#10;s13O5chLZ0C+9B1FEp58vIalL3N8VpqYGBpLrI5tAtctRDDKV+u9DRMrdNZ+3Xh/gmciRJjyjyUI&#10;PVS1pdejEnXDbL2FS85ZfNF/mbVaj8Wx1fVbkT3F9tJ6O/YX7a2xVdG15JvXHp+PAuf9USh6rw4S&#10;Ke9mPW6l4RZ2UlLq2UwqurjCr/HzPnXlnxkCcsQd9oW5YQaAgjQByN6nzQogu2isOLl7YQeVUWH3&#10;ZGaQ0XniWSOyyHJ5Nhc24WACCHtu5S0Cz84fTAC+icIEIGu9LDyO3W5PpUvpP9itD55vb1vbYjMB&#10;iDZWNQGI5ldthB3z0SazYwvmqTGqCXRMtWewaoq8PfWU0NPSIQ0BAVk68tYqFALfDClMAB4ZFVzH&#10;AyYAAVKnFwoTgB6gQw03W0Ef1czREMAltHiyKdI2DVakQ//fEEh68W0IqBdXZuasL04cPXjjLT32&#10;Hzl+6rRYUW2/hPLk1UBglTa+yllTJk1+7NGHNm3XD3Azg3NSP+z3ZHoMb9Urn/XVnVffOeaNnSnJ&#10;lNBoLYedR87eAkzPJ+ex7Gcu2wSQnVPO5GfmgECaN67nRzN9hLZFPKPxHf+jyCJAMM7kaOwpTXMo&#10;VbZc7XPXHz6x6ZdFD30wbdv+bOZImACa/S/xzLBnT3fu7hgp7RFQcsSgNGEC4BIryj83B/Dc44+Y&#10;/d5ZZXQM2im3bBno4ESM/nkEyO9K54oWbnWqWxDMINTQhOzyxW+Jg+mBitu0iRW7sMF5toRADOLr&#10;XxRP0rk67m+KowgmjZcMKP9hFCQeNP3HHeuvXntZ1p+p4ppOnJLvo3QFpBV65o7KzmIXCKRA+3Yb&#10;UN1wHy3T3Y28570r4ZXxp+9iGZX+RR/81ycC8GpmfyosAMybVQJLj9OhFHsWa0sAjg2cKBii+Kvj&#10;M1L5t3XLZAdOenRPKXJcqh1WkV30R50OIICoHWWv9CxGVT2JAXRTnOqMS+/OzhwDdBLST03xWVVc&#10;ShgJOe4t43wbAoyukt5y6qXdqCNq4RcufQNx1ey4csTlCTPWCDYByHbVjsDI5YBnAYiaLv96/pRN&#10;gYzSU39WvavOPL/bSqPtpyxLspm1mQDUJtpHqbO8KZQXkkpNTbW3FDmG4yMJarvqo5CKZEpbhmoC&#10;UCcCyAQWotYmtFXTsQMgM059Q4lj22z8zWw1XvGOZcaC1xxHcmhm1JbBIVNc9P9svhwM6P4CCa4w&#10;eHsLqDPR/cwC4HxtNZqrLeY7QrbOupBOswBclmp7F8WjjZKZK/tvnmXPTltmLjcmemtAVF9ioYkt&#10;ZMcs8HBkovLVFOjPHHVh05/6WGiJpp6vf5P6vkiYpwP7jIAKpWNKnTn63MiRTZs0vfGG66vVqE3j&#10;cI6qviGHr6IpPU784IMhTz588NhJKX1g72v7QK725a1tek+eeWRLGptKz5a8sYD5d77tIE0KYCP3&#10;+h2VjPu2iHWAxXQAXsbP0CQDPtytHwAYW3Jf9smN/2yfNem98d/8FF3m7KwT7IluAij99/oGj94R&#10;TVsAerl2Dx935MbuxrtNsQIIiwB/IA0BPoS2ajN2h5aRcaOEeJ0ybX1g1bEtz+RcADN8vWoqWp6j&#10;TcEQ11QGjfaD7qR9WLG79ivN2NcDo/Rzd8KxRfvl6qDtpvxttlkW1d+sodyObFYRdvCDrTjr1Smw&#10;Uuq+bHnpr9pebUaClDZYTbKD60AkUN2GKZ02E4CIUWyfomv+9C+fCCDm+BvD/mwiAFM+ub7PzQHi&#10;Te7fBKBH4dcQ4PHS8kbOLCe8m8lquLEQwNMKIJ4G9zIONutC7M/yijUUfnWfapYPihXAax+Cy1Ug&#10;cwGc+Xt/T4V2OYAoAyHOlfAE55h3bkwA9uUASpdOrS9+UQSAyZ1Td67yRNNXOcpTwHn37PWFwDOa&#10;sXHURb0pqD4UZk+dykfgXoqZtGzb9QcJQnqUDa/awKrLstSm2Eeps6VIf1lYS7xqApCJCvSmZxIc&#10;o1YFkC8O+cU2CwDLAWw1RJYbNXdUQwC5F2cr6pMHuaVSvr/MEqvY+j0roaUxd2cICPQFJCNVOqUe&#10;LZm7d0oQrx7nN7itUigdKgf33t8Z0hCgkzfWkfFM0bPD9soQNHwnxJbLpk3H6JyozZGfPFXi0iP1&#10;0oVTRVIm0ltyypvYToYA//13w5ctCnuC8m4IULtAVNBKx+RULRv1XfKi9Wv+3Lt7p9RWfJRBRxuB&#10;UOD0R7k5BIdpXt5edE4PfLzQK/z+00EyTeh9D5aLdB6g0JzZ/7RiVxQifvi4eKSXLFWXNHRMaiaY&#10;W+Wn0WzI7i7TQcSwpPhDDmqUK9v8gos6j33v6EntZI5hPxKzAByKHSvXLNd1yfRBaUPbN6YDiAKp&#10;S6OPVou3tzM55baiVuvvFi9erEF5hsDrj65wGSHJFza/YfFjfYUbmrmjvEL3M0IQap1Q7dRLWPaE&#10;DEYJMlzY2n1dPFUEGZKnBHqRZIApbI6Zn2Ah9qoU3EUx0ZHrjZQqn1FInNl6u+tpMfTun6feI70G&#10;Kw+rTmCCBOI6iA61U66L2sJyk8uuz+fnjbWh5LMv7Kcx8s90fkP/50YAYTJgJjgLHSU1lj5WICYA&#10;owg5VzDZaRA9M9kZ9VyJqjpgRcjdOzuQ/MgPt579fuLieVSVfOmqb1+vhd/a7Lsl4wTQrV9v/B3D&#10;DHz82HfeuhcyP3LUR0Pjr+vmvTXjTYP4IztMHpsCWJ56F8NtM+PCnQsnIUDuM/fzRwQfqXBoxzxN&#10;ALZGz6biqqE7ar/Su++nvNkX7bf9kjd96MY2IWXbK1ta+uI5W95vqXMTtU3HUCVRmz7bfZFeT3q2&#10;+45uVEXI80VTJM3NeayKOkajNqpFUeSRvIQJQEZnz8HIMwEIUe22adc9ioBeQI7VU2dljuhZO/mO&#10;OWclbHSc9HeE7sN4ZbCfHiYAPdXGQIvf4mHJYqt9U2YxVzsd2h8bIvWnHBF0xGjWUzFEa80Uv+Q9&#10;bAHO3U5b2t3YAoQbU2NShhml5cqmqOs6MS9qankj9xXKxMaViy1J8+nNcDxebYaa5NmB8vMWVB4H&#10;/r7URfLv0b8LnjY1B4LQ7qKi9medEuP/egH2ZgIQ2qbJ2uhEiewRuoXxXa/8+k9/VcFRKXLs3ek3&#10;lXTadG+jEDEsVm1LmAT05ywA1adRyfRWWDhTHFjdivQYer6ROv23/lARQC9fpk6si8H/cVaIrZVe&#10;vir0BRa2llTOueA5oOeiUTlsrbCI2k3Rcsw0d4YAPaUWK4AyscHO3l/xcP886HT5jkIvFWIkX+8U&#10;iq4hafX625nv+sfNBNxurz8Vi9ANg5Q+qU9G5rtn6dcKYCujHr03NVG2/hk9Umeiip96LVbMBO7J&#10;R5pLtZdM3439GsxNAUhgMcAi37U+khD8XADO1DEj/BJzfhl76UUFNBHAQyhnWfz2BvwmIX8cOPaQ&#10;vBsHeAMoOs3GkI6usej2eNNMJl2qXzwT5bbZcesu+PbZJfDINgHwnPG4jFzmGSd79h5f1KciDE/H&#10;8qbtkcufqmg+ApfOpBtpAlBbWm8L5n3UvoAi1V9eonei/FV/OqqXvpPpQ+9SLR0UiPqikSYPFYXv&#10;yuWySBdeZ7Ks23JK/tTfUHp3kf2SaqElQw1d0bfip76PvLzXdJYBvYBU/jYl03wUHhOArZpbSoLN&#10;nmU0LM6l18n4JQ0BFhqGymMM4XLFyNRTZSfc3uLb9HnZ91Dz2lZPRXZ7Nmu+TABsLNAikmPuiJu0&#10;y71n3fH76lcSxsuli1ebN63ZQ5vhjbYRphqwSJMlNnVdAH9gmw4gHVuMCIbqKiQX66l5Dhp/9N9K&#10;slQvHvXDlnrHYm7rBRoxeLK33HFdY/yE4xydl1yLyjjCdgX0fRll3IBh0zwFUH+BGM8V+5xfL1KF&#10;9WJ74i86Fornc9Mg6CUWmyXCEgL90KdssLBlLL7ltejAVqdeZDS6pbZwrYq7BMuEstYKz6orq4Sa&#10;HNdZ45G+gHyaRg8zHHvCvS7q8FsUHBw4SxeUzGrojmvJmLYvE6gXHcXMxB/REgFRFg2jiItE+S2m&#10;ljCsxdxLpVBro14ejBcEV3f4f54vMPc12EWy8tmJWqz09yuvuDzXmE3GqMbirh/pvJSrgAqWEYVr&#10;TwFq9a7D5YKE9tWSz5nrJjp/JgDzHeHQV9Lf95bXfoDZ4UZGr24Cy8sgogp7BEHI5M+Laf73mHXn&#10;sw57MbJbGmajz2B959s6Jk6thNnOKE99v9NkC2x80Ztg/o/eDPvtggtYPloue6r1967l9Wtdnyf5&#10;O4jvmUwfafSZQN72KK8bEWt+Vi5/5Sy/n1sKjuy4mmYeaz7z+1R91b6VWTOsHUU1JV4IOzQEfl4N&#10;Lt4cXlsXF35DTN/La8D5he+nH2DXYe3JNH6rc3FtyRGzd82bssNo9iSVRsdvv0QJ3d5iSMXAE6hV&#10;bueC4S6neEj+Ok/u3nLey4zFv98evpkJomGxJ9afNDb/nvnnQhzPeH2UalevYleOXFUdNyFF3dXv&#10;SVeBwREIgAAIgAAIgAAIgAAIgAAIgAAIgEBhJhB18qS552FhTghkBwEQAAEQAAEQAAEQAAEQAAEQ&#10;AAEQ8EXAYWUIgIEACIAACIAACIAACIAACIAACIAACBQ9AjABFL08RYpAAARAAARAAARAAARAAARA&#10;AARAwIEATAAoFiAAAiAAAiAAAiAAAiAAAiAAAiBQLAjABFAsshmJBAEQAAEQAAEQAAEQAAEQAAEQ&#10;AAE/JoAfB5QsOeBH15jIedu3Nludb36rredN1yH6dMikk5eHmIYwPgTwfOSUguCEtYdEvwMg6SfO&#10;sAYeXHr9+gqwLDmGF7rs8SsuHIAACIAACIAACIAACIAACIBAkSPg0wSw+a3R6+67b91ou1YfEIWG&#10;Dy8+ufjhhgH5ce+49avr6UwDdr17vRdfPgSwP/pxwOim60Mk7PU337d0g2kO+fGbSffd7E1E9+nV&#10;XeYt8IJQpENSlgLmBA8gAAIgAAIgAAIgAAIgAAIgAAImAV8mgM0/fKl1f+KJ7tqXP9hG9osowc0N&#10;nwiR/s8ANWzaetI3xgyK0FoAwhx4GLK32JWlMDBEkCAAAiAAAiAAAiAAAiAAAiCQRwI+TABca/tf&#10;w4b/U20AbAB5wIC2xvIANpNeXOYkd+OesSRAjDmzu6YbOQ5tBhCiafJm7H8baNRBb5vAyiN60qxZ&#10;M0ta+NO39NUGHisc/JEncNIGoFoA7MxsSP0FK54HErg1CRTdzZO0pU9SUnl+mKsp9OxxTrWHM3dy&#10;6q48y5JjeVBzypo1PF/aviXz1FPsgOSBYxAAARAAARAAARAAARAAARAojgS8mwB0rY1rm5Z5AEvX&#10;NZ3M590zpfnL7vpEfGMe/tInR2v0+OQ39y19coKyi0DDh4fdJwfFmUY8jBYH/Dig2ZPnf8Pn8a9/&#10;dd3NAWvZmlBlTROEGeBk7ctJ9gx1FFg48ibJ0ic33MzEsyfHTVlhavq6v9kECsUCQBEZzL7RjCUW&#10;EqmbYE0bgMvArUm4/l1KjMYXUPA8o9/8+ua+SXLFh0OqnZy5ltahLDmWB8cAnfM0T/K4FhwOQQAE&#10;QAAEQAAEQAAEQAAEQKAoEfBqApBam7ABKOp8a5oawBCQi6VckbdcrV+dzG/RanVNqKjGRXd0G8CP&#10;36x79QlSPzf/vU4zFsgzlVBdO+8SstwLgKuzFGBrHjIJTeHZwnAWmDvyKokRnGdyXAhoGE+YWE0F&#10;JxaRYba4eZKRYAOpizClE/eB60S8JUEf36epAfJySrWDM7fiOpclz/LgGJ63PM2DPG7lhjsQAAEQ&#10;AAEQAAEQAAEQAAEQKFoEvJkAfpzw5FI5wt7syaWauaw9aADXP/Eq21qQbQynWxGCDqqQeBRq+o9i&#10;RYWU+T4x78HnHoYuEhiSwGlixM0al2f9q629R+rSmXMA3spSHspDnuRxwRZOQAAEQAAEQAAEQAAE&#10;QAAEQKAoEvBiAqCZ6+Ze+0I/9LAB8OXoAZ0WwJXWCRO+PF+fO9DwvPOlaYEMA3nfMp8CNJYfsPBs&#10;GeZD4JBLokfNJ1Dc/KRpAeARBQTNe6kLReCbNywVExTYFAkfJgB3zhwD8F6WjPIg8dAOisbECPIl&#10;QnPMU5diF8UaizSBAAiAAAiAAAiAAAiAAAiAQNAEnE0ATGuzDNSru8/JuOhIvW/Ot67F9yMH0/km&#10;TTpfHo53/btsCwC+lp+tkPd6rp/3YOVMBbblIFvYTkvaeYB9te72hQC0OMCrwHmXxFlGBk5TWbKI&#10;NANaHrdADDZwdqSgvh0gjcQLafpuON/HLACXzpwY+CpLtFrjfCoPcjUJ3yBAlIdvNCP7nPI0D/IE&#10;XVXgEQRAAARAAARAAARAAARAAAQKO4EoGuIv7GmA/IWXAK3o/+ZmsS8hLhAAARAAARAAARAAARAA&#10;ARAAgfAS8HEoYHgjRuggQGdKjBYbQ+ICARAAARAAARAAARAAARAAARAIPwGYAMLPGDE4EKAN/fjq&#10;D3F+BC4QAAEQAAEQAAEQAAEQAAEQAIHwE8BCgPAzRgwgAAIgAAIgAAIgAAIgAAIgAAIgEAEEMAsg&#10;AjIBIoAACIAACIAACIAACIAACIAACIBA+AlEHTp0KPyxIAYQAAEQAAEQAAEQAAEQAAEQAAEQAIEC&#10;JhC1cuXKAhYB0YMACIAACIAACIAACIAACIAACIAACISfQFRGRkb4Y0EMIOCVwLZt2xITEwEIBDwJ&#10;rF69um7duiADAp4EqN1A2UDBAAEQAAEQAAEQAIEgCGAvgCCgwQsIgAAIgAAIgAAIgAAIgAAIgAAI&#10;FD4CMAEUvjyDxCAAAiAAAiAAAiAAAiAAAiAAAiAQBAGYAIKABi8gAAIgAAIgAAIgAAIgAAIgAAIg&#10;UPgIwARQ+PIMEoMACIAACIAACIAACIAACIAACIBAEARgAggCGryAAAiAAAiAAAiAAAiAAAiAAAiA&#10;QOEjgBMBCl+eFTGJcSJAEcvQECYHJwKEEGYRCwonAhSxDEVyQAAEQAAE8oFAWlra3r176R0q4qKz&#10;dapXr964ceN8iBpRRBQBmAAiKjuKozAwARTHXHeXZpgA3HEqjq5gAiiOuY40gwAIgAAIBEvg559/&#10;XrFixYkTJzwDKFWqVCt+lS5dOtjg4a+QEYAJoJBlWNETFyaAopenoUoRTAChIln0woEJoOjlKVIE&#10;AiAAAiAQDgI07D937lz6S4GTtk9j/hUrVhQRHT58mOYFCLsA3bz11ltpUkA4ZECYkUYAJoBIy5Fi&#10;Jw9MAMUuy10nGCYA16iKnUOYAIpdliPBIAACIAACgRMgzX/GjBmk5PsY6qfZATRHQLjp2bMnrACB&#10;Yy58PrAdYOHLM0gMAiAAAiAAAiAAAiAAAiAAAj4IZGdnf/HFF6Tb0wg/6fZXXXWV41R/WgJw//33&#10;k+ZPLsleQL5AtcgTCK8J4I+J99773Hfp3in6dVDkM8B9AsHKPSu4BAEQAAEQAAEQAAEQAIHiTGD+&#10;/Pk01d82tk8aPs2ko4seSThkI7j77rvJJVkByFdkQfvjw77sGvn9Hp9yuXSW/2nzKtie70fylH34&#10;R/4LFYwJ4Lvn7tUvn+p9/icmjzGmU8I8UsQU74kFkDF5TAu8gwAIgAAIgAAIgAAIgAAIFE8CpOH/&#10;9ddflPZOnTrJxf805//VV1/9mF9vv/22qu3TBAHaC4Dcky/VOhByeobiy7Vfv4p9yKOPmAD3fP/+&#10;7B2adtnAyfdflP9CBWMCuPH5jx5prWmtH/no+RvjfYp80QMf+Xbj10H+E4nYGPPIytHAEbGJDYlg&#10;22f0bq1cvWds14NVH5h3zTiXvEjeXlxi3lA8KO6DCJ+HzC9rvN7u+xXYu0ePRGiaV4EDwk2heKB0&#10;ohhQoJHmeNcXAwd+sSusUi175X+vLMtjDBTG/4ScMrTggmUBeYrD7/Ir3DDyyAHeQQAEQAAEQAAE&#10;rARonz+6YTvzj6YA0J1GjRoJt2QRENsEiovOCKxTp464Hz6cNW4YOXngZTx8Un9H3lDDX1QX3T+Z&#10;Xf5cunTmL7bQP3cW7I+5wgBQEPo/pTEYE0Do0SBEEAgPgUYDZi41rmk9WaPGFOFntt5n3BzX8N0e&#10;qrJPz5e8OHiz0TRyD0te7PHTtXo4M6/9SXUfUPikOw/WxomYKd5nDJOEt/sGEq8Ce/PItf9J9Qbc&#10;4AnVSeDg0ZNk7zZkKTLY+glq0KBBr7322n///Ufu6C99pzvBR188fao6/mVP/fDD27fWyhMIrud/&#10;XLfPNbZQyAryvPbcD/x6rt6U0WG2iOQpDfAMAiAAAiAAAiBgJSBMABdccIF6m7YDuO+++2i0n6b9&#10;i/u0IkB1kJiY6HkTaENPYE98p5dffrlAJgDwxITABEBT5Wn6PBtkFpcyl94+i579tiwisDkwAyFX&#10;ETn9XpHQTKc+wK6njsnteYffkpeZNkHAfMifKG7tLmURdJTES14wt8O/3K5t/3K4zCBvrNX7RWuh&#10;h4GuTs9pz7QxfrTpPaDR5q3G9AA+UE5q+rT7Gpp1fUnK9zfcp5sPtDptr7W4d2gSvIW/ZBqpy0bM&#10;FK/27jQ+0cDbfRl0oAFqbZ7hWnm90LdXniE2qlfXfTQ1a9bcvXv3+++/f/DgQfpL3+mOe+9wGQ4C&#10;zIxAdoTatrCXfTal3nNPCSO9dtkdfbQpn+V1zkI4pEeYIAACIAACIAACTgS2b2fdW2/b+8up/nRG&#10;oOpbuFenBuQDXevSALFAwFwgrz9VtwKweeCPPJzpS/D14NQV9/YnjqsRXHs3V/I7e3GQnxw+zS9d&#10;ODNtvlGEMC9CYAIgaUi1fF/r/xG7HmlNP5y0d6Zavrmr+yju6qNR3T1Grkh9Hf5lrUfEc3Kw681I&#10;swIwCVe00lPwSC1LOinVKy/hkj+gr+ew3kn/fZfhkxgtfVNFtPRNk97SN0lJN36O6l7H6tLIeR+S&#10;OOVFPK3doLC0Ohw/X77hRZ4/Jip58EirEJa0QhGUGNU2DQRc6Dbtbvh+sDFTgPR17dq2YjpBYNf2&#10;rZtVdVnaErzd9xt60B69hkyzByidcm2BOrvfXHDw4mLhn60q6PHupk3v9rCtmvAheP/+/YUVYNSo&#10;UUL/pzt+ExoGB3ye/7IvBrI57mw2Pv02prx7TM7no+R8IrzqS/iTM+V9TOkXo/bSpdOUeocJ92Il&#10;gj18JufzC7QFzxvT9n1O+8/LPP5dO7Y2qGuaBWpd3rbB1h3migOfyQlDhiFIEAABEAABEACBIAg4&#10;mgBogsDcuXMpNHWbABF4AZ8ISCsDJk9+uRvrgCx728v+f0x/1hfRM7eXXXaZ43TIP1Kpo8bDmyzW&#10;HTgFqD/3WGNAcbxt8y74MBXdfKKG69WLLdeMEGp3e5mJxhO7Y/bTHol1gyKIAmF4CY0JgPYFMLYF&#10;uKgTqZq7dnucAvDH3C+3m660+BsfsO4jkP7dV0spGEN/Jgf9Sf/9ytdxAnlItlevYpxcud5carhl&#10;Etbp3t8QmyV06Upzo0BFdt2H5Y6a4Isuaa2pXs1Q2RPaZaGzHkn8xa2cYPqWxH9eMPmc5UnfvUur&#10;U8tYk3PRjX72eghHDoQ2TKGgsss221+Phuv8xhC/mPBvMwCQQxpUn1lvkggmpZ1l0nsA4W/buqlh&#10;PQfbgbf7ziAUgQPzqAfnT+DvB7MkGmsV9DUPbGrEZmNJRbut725igdHchKUzBzQSKws8oTmKX6ZM&#10;mXvuuUc+ou90J7Q57jq0LVM+1oaxSe5PXbbri9E04q1Peb/SEgKbDb+1zyQ52176eu4apod/XHcS&#10;8zapz9bnfa3rJ6e/XCmn1N9nd7pshwjGNuF+y5T7dF8sMu6p1q1v//DcNdo1TFhjhN5rir0E647Q&#10;jm1b6tX2ssLAT3LcRQBXIAACIAACIAACYSfguLGf0P/btGljWyZANwvyREBSivnC+Bo33MJnIe7Y&#10;5XCq3B8fMg1cM93SeYb3O+0nwFfg6wvtL+rErQq2AI0wPDNhTzrfD6p2LbHpnRmUWMAvV/BfdD83&#10;AuxY8fser15socsQdLMD7Ywgwpg9V9l+3hWKPBWe0JgATK2RdMuatbTtu+ynNvyxkhT8S3zsd7hn&#10;13abA+eA8pRa/57FOLlysY0PxcUkVC0EbGa9aetQEQj3HnfMKfamXYG7rFVT7qpYoxaN1UsdnMN0&#10;KJe+JPGfF0aADvLE39iZzeLwc5Sjf4yR4YIpqfo1c8DmwZ5WAIvOT1sA0AoAY8K/JQXk7t1NN4xj&#10;Gi+pyNKYEFj4oWDizUjhMmy/AmsaafTKWoVG36fQWoXti3/aZC6FYEsnXMbn4YzW/0+dOlXepu9i&#10;X4ACua65W11EL4a4qVG/TJ/7Tt93fDHwvsVtJ6mL7Rv0GSZ80dT4BvKHOUbunJIGfSYpU+obLPjF&#10;OqX+slsNSS678pot29i7hV2mLxaZIaB7Vl6CdR+AN5d+kpP3CBACCIAACIAACIBAHgmIUwAOHTrk&#10;GQ5t/k83afM/z0diCQCdDpjH2IPxXiveGIWMr8UnIu5K9zgG0NC0W13sdxdBTTMn5vNpA/YAzfjs&#10;0upGCBqctx7Zp8dOEwqM5QXcHsFsC9682IK2WQr4U4fUukERDGLTT2hMAHmToRD5plMQLJe/IxFk&#10;0tiSf2URgbQrBJ32oCURMXqVh507QMs5aJVDpG7HEBSyOj1fJPWd6bPyoqntis6/fcak7zXS7/Vr&#10;sPjBtX1uG+AD3WLge7NcFWAG5jd8amjrOW8i4O2+RzqtAnsP0BUgB4G5P3WiQp16DTW2TwJNNwho&#10;xb93AeT6/+HDh8t9AVzJG3pHyjR3Gluf1HbxfcaqAD2uLVOen6IZGr/r+M3J98ou+up4eq3a9TS7&#10;Om+uQ6BZ/qG7HIJ1FM8pxtp1vRsd/CUndClASCAAAiAAAiAAAsEREFP6xY4Atqtnz560HeDZZ5/t&#10;+WjTJjbX09E6EJwYBeSLr6k3Z+yLtQUBXGIXf+5N6PvqRH19Dj9fYyAuNtvAp5cAos4fp/llAmCj&#10;2+rcd4/UeTqwTkrPHxy+YvGbBB+e+SQIuViCpSwvV14kEfH6k4cZAthGBPm+ECMvWALxK9RpZf66&#10;MkDON+y/QaNRf/48qCX3HuHTrJB6DTdtNTddpaF1samAt/vW5AQQYCAcPNxatkbcutkwCaiSk0Ug&#10;2Cjk+v9KlSrJfQGCDSyk/tgMezYRX3teHo1HY920Ef59AR6HxzfXE5c5e0BV+WmRvWaZYk9a+X3b&#10;7tb90Cz/EF3OwTqK5xQjWSrM+QhkNv9tsdb2cn1Oks/khEh8BAMCIAACIAACIJAXAmKfv9WrV3vO&#10;7adBfhrtF9ME1Itcknu6Y9sjMC9ihNhvjXjeGXFcI6BEtef3FWzYX071T99lzLEMSB52fqG+kwCf&#10;qO8idrsXW3xOIejCeZ+UEJDMLh3nlwmAzTDXlK3t0r+baF3m7+ngfdo8wFgU7zI1YXXmNwk+YleV&#10;9vTvKGV5kjQoSSzrKrzJo2YLW/hQqK/tM140jt1j5/q9qw3oLQ4CIHV6Ur2ZbtevMxVd37uf/LK1&#10;+Pp+gIGG721bQS/32XZ7+oZ8XgQOdJ9CLwIrEWmamVSeUo6M4tG+n6Sz5NMlgr3Gjx//+OOPi/X/&#10;9Je+051gAwudv2WvGKvzaexbDZYU5iCsAJ6CbZG76bNtB7Q+d5iLDbhjY0bCri8+DuUsgDwFS2sS&#10;9A0ISEA6HsC0AGhOyWEzDow9E21fQpdRCAkEQAAEQAAEQMAlAVrnT0r+iRMnlixRZ8Ey31988cX8&#10;+fN//vlnW1ArVqwg92QgaGQ5HdtlhPnjTF/Wb+ztt+f7D+liJwI4XbqlQN8/wL2AfA6BMe6vzt23&#10;xa6vNWBnAnj1YovVHgL50zc36ORjwbx70d26DMYEwLb2p03yaO/6QA6No4Flvsu/uIavqHWxXAAv&#10;hLU7oA305eaAbpMTXnckIdvM33sSvEYvNjcUPmm7f3ODgSAFDkYSvn8hE4Fyzbs8u+R+iOz4BtcL&#10;HYJMR1i91Wlb7ydjM0C2m52+zp/m9X9Pmq7xhGb+qzvfO0jU5hm+k4C42IaBekABh68GRDYIue+A&#10;t/u6LN4F9uZR375fX80g90L0IrAlyTeMa5eip5TORtBFZPFoOrFntPuC3wsgrPkdfOC1625lW+zT&#10;dZ9yEJ4I77KnJtF5ePcps/qDiOea5678xYxA3VuAxcAO3OOrEP43WmvrfxYA182NEwG8C+M6WH1t&#10;gHHQgDjqQE+5wYW2PVSk9pmcIPDACwiAAAiAAAiAQBgIXHfddRQqKfZ//fWXGnyHDh1IyW/VynL0&#10;F7kRxoKrrrpKbBYQpsvYEp+Cpzn2Xrb99x43DbMbu+jT/PynZy9btquWx8YAxiZ7YhK/WLAf6CV2&#10;AmBR7GDTCcT2fdbY9bUGLQ3l3dGLLV42TYBtAKi7NQ438DiUIFBxA3QflZGREaAXOAeBUBLYtm1b&#10;YmJiKENEWEESINMBHQfgcnf/IOMIyBvNRiv8q9FIxaaN/f3u3x8QmAJ0HCnJoXaj8JeNAsxHRA0C&#10;IAACIFAsCNDm/0L/p/3/Sbf3lmYyE9C8AHpKpoFbb721WKAp3okMZhZA8SaG1IMACIAACIAACIAA&#10;CIAACIBApBPo1KmTOPmPRvjffvttMgeoWwPQd7ozadIkof/XqVOH3Ed6kiBfKAjABBAKiggDBEAA&#10;BEAABEAABEAABEAABCKMAGn1NAWAhDp8+DBNCnj11VdJ558xYwb9pe90RxwESG7opICwLgGIMDDF&#10;WhwsBCjW2R8JicdCgEjIhciUoUgsBIhMtIVeKiwEKPRZiASAAAiAAAjkIwHS/2m2P/WsaMM/NVra&#10;/I/2/6c1Ap4HBOSjdIgqvwnABJDfxBGfjQBMACgS3gjABICy4Y0ATAAoGyAAAiAAAiAQBAEa85dr&#10;AWjMv3r16kEEAi+FnQAWAhT2HIT8IAACIAACIAACIAACIAACIOCfAOn8tJ+uuKD/++dVRF3ABFBE&#10;MxbJAgEQAAEQAAEQAAEQAAEQAAEQAAErAZgAUCJAAARAAARAAARAAARAAARAAARAoFgQgAmgWGQz&#10;EgkCIAACIAACIAACIAACIAACIAACMAGgDIAACIAACIAACIAACIAACIAACIBAsSAAE0CxyGYkEgRA&#10;AARAAARAAARAAARAAARAAARgAkAZAAEQAAEQAAEQAAEQAAEQAAEQAIFiQSBq5cqVxSKhSGQEE0hM&#10;TIxg6SBagRFYvXp1gcWNiEEABEAABEAABEAABECgKBKIOnXqVFFMF9IEAiAAAiAAAiAAAiAAAiAA&#10;AiAAAiBgIYCFACgQIAACIAACIAACIAACIAACIAACIFAsCMAEUCyyGYkEARAAARAAARAAARAAARAA&#10;ARAAAZgAUAZAAARAAARAAARAAARAAARAAARAoFgQgAmgWGQzEgkCIAACIAACIAACIAACIAACIAAC&#10;MAGgDIAACIAACIAACIAACIAACIAACIBAsSAAE0CxyGYkEgRAAARAAARAAARAAARAAARAAARwKCDK&#10;AAiAAAiAAAiAAAiAAAiAAAiAQGgIbNx7ekHayZXbTq/cjuPn84r0kjolLqkbe03jkk2qx+Y1LMM/&#10;TAChIolwQAAEQAAEQAAEQAAEQAAEQKD4EvjqrxPTV2Sn7T1dfBGELeWNq8f2alW68wWl8h4DTAB5&#10;Z4gQQAAEQKAYEfjzzz8vvPDCYpRgJBUEQCAiCaAtishsgVDFl8CuwzlPf5OFYf9wlwCaFPDyzeVq&#10;VczTcv48eQ53ChE+CIAACIAACIAACIAACIAACIBAJBOgaf/dPjwE/T8f8oggE2oCnpe4YALICz34&#10;BQEQAAEQKIIE1q5dm5ycvGTJkv/++68IJg9JKgwEGg1fRR+Xkgbk2GWYcAYCIAACLgnQ5P9Hvjx6&#10;9ESuS/dwlkcChJqAE/agw8FCgCDRUe+QLpeeO/DLpeNC6ow6ytRp3rJly8GDBykJpUuXbtiw4fnn&#10;n1+5cuVCmiKIHSgBKgNUAHbv3i091qxZs0GDBmXKlAk0qKDdR4IMQQtfWDyGY/Lt8n+OnlOpVK1K&#10;JSMBwueff56amiokoTLcvHlz+kIlma5wi3fgwAGyO6j1iNrSWrVqkQwtW7bMn6oUCTKEm3OhCF/o&#10;/5tGtXAjbUCO3QRYKNyEoy2K/IRTDRUdLboqVaqEXlbkZ1mRl5CGo0kdLfLJjMwEvtm9PG0TGIRs&#10;gZkAqF9Cl5toqFVq0qRJ+fLl3TjOoxvq9FN3jfRPahZlj+2SSy7JY7A+vFOMzzzzTEDhv/LKKwG5&#10;L1yOyRry888/Z2dne4pN3VYyf+AVVbgyNFBpqepRGaA6WIBlIBJkCJRbIXUfjm731ePW7Dp08uFr&#10;4h++pmZBYSHrFZVhUrO//vprkoEaLvqpmrTCasyl1wrFK00PnhDIFtCxY8c2bdqEj08kyBC+1BW6&#10;kAPS6gNyHCoUAY2FeEaa9woVkraIqjlVPalUu4RDvdxbbrlF2Afz81q5ciVJK1+11CwMGDCALJX5&#10;KQPiAgGVAK3/p0npGP8vqFJRvlTU7PvPDmJfgABMAKdPn164cKH7FMbGxpIeHm4rALXdNGLjqXhQ&#10;63zvvfeGqVmUJgA3iv1TTz1F0Ny4dM9WHaRy70u6JLX89ttvD8KjpxdC8d5778leshiwImeqlRqv&#10;qJCgjthA1B4J5TWNlIoysGvXLioYsl9FvaXwaS+RIEPEZlDIBQtJt9smlZzwPKZ7va4XVwm5zH4D&#10;tCkzVFapxJLJm9o3eo+QrkKtLgXy0ksv+Q0qCAdUUz766CNRWSg6enVSPRLvL5KBXnN0iad0/557&#10;7gnHdIBIkCEIdEXYS0BafUCOQwItiLEQz3jz2DUKSVv08ssvB6r/i4RQP/Ppp58OCUyXgdCbbubM&#10;meS4Xbt29J6l5K9bty7vlhSXscMZCDgSuGfGkTyu/x/TuQKFPPSrIyAcHAHaHXBqT8YwoCsYE4Cc&#10;0y5mwtumuIubpP+TySDcVgDqFU2dOlU0xFdddRV1mMR0dDGQElbN071i796l+5wTYeblyuN7V0Y9&#10;YcIEof97WsTp/rx58+j9FO68yAsH+M0jAdkjoQJATYHn7BtSYGjIQhSSENqeVLH9yiDWdYdVhjxi&#10;LFzeQ9LttiVZXfNcIFaAESNGkCmZFGxhvhS9amECePDBB+m+sBGI911oFwVQyXz33XcpdnpnkXHW&#10;27iiNFLQm+6JJ54IbZmJBBlCm6IiEFpAWn1AjkMCR5oAHnvssSACfP3118lXHrsiIWmLRIcq0FSE&#10;RP6AuMkWgGYDNW3aVPh9//33qfdb5JeaBgQKjvOTAK1Ff3puVl5iJP2/SyJbLjpn9X+wAgRN8uVO&#10;5QI9KTCA7QBJn/ctGa1glA5IExBWAOqdHz0alvUh9PoRwzK04Jz6QzRoQ90y6jxRF4p+Ul+KelTC&#10;QVG9hg8fTq/PgK4XX3wxhDSkWiWywNZzpX4qTcTo0aMHxVjk8yKEVAtRUKRaixEJ0u2pADiuvqFa&#10;SY/IATkj25zaSoQkpd5koPZBbuRGJTOsMoQkIQhEEhj65VbaGiA/gVBRoTaKmizS9n1r16IXTnYB&#10;erWFSkIxkY2MaJ6tqBoF9fJFc0rquliqEMIrEmQIYXIQVD4QsE1FUefRuPmeDxIWpSiohhJV6tne&#10;fPPNUv8vSglEWgopgekrHJYAu0/Lw+3KCf2fLvpCP937hUuVQBAZEYAJwC9rdedkmv+vWgHCsamy&#10;WHhM3SbS+W2vIurJ0eIo0VUiZ34lL6QOaATe5dYMIoFEgya8hSqxlKe0/p9Cc8wCGQsVAzH9m2IP&#10;Yac5VKlAOEETUG1wah2kjCYFSV0eQlGQA2EFINVF7NkRksubDGJ9Cl1qLGGSISQJQSA2AgM+3rIh&#10;/Xg+YxHvEd9z7MWiAHLmY9F+QGILQyr17Mlg6nfPFGpOaXkChU+mtBDWo0iQISBoxcqx2Orf76fA&#10;maznlxDDzfcCF7iwCCBec9TgUCvRrVu3+vXrS8nnz59P3eBwLAsqLHAgZ8ES2Lj3dNre00HLcG2T&#10;UgPbnqV6p590M+AAq5eb91z1NPVzW+mAAykoDwkVheTvJ+RJAsoIyo6AggilCcDWDKlWgNDq4dT1&#10;EQZRSiqN7zk2f9RRo6Fp0VUK4cFOFCnNGQtiHr7w5f4QATe5SN1BUnJcDquSMzIZhHDrGrn3G3VJ&#10;fb+BqMdMry5KUWiLgRtEcBM+AlSipA1OxkI2KZrSLPYNpS+q0Yc0cLG2OYS1wFEGioJ0KnHZkh8O&#10;GZwIr3ijq7ieTNqlPGe3rXcCyh7y/sYKZx/2kHclPSkEEB6kPE5SBSRDfjk+mn3m7g835ZsVwH0f&#10;mpo7atBCeDSAqCNiIZsbumK+W2jrkQ8Z6FXrOZkuHDJ4TbutbCtlWa8NsrArFc5WAUQd8FZ73GAv&#10;EDe0O2ZA8QbqPqDA/Tpuxi/hzM13vwHCAREQ5myp/8fFxUkspP/TQktqN4R5HRcI5D+BIM6lTx1a&#10;TerqP2080fj5vfQRkovvdFM6IMd+E9Xltupp/c+qp52e/D7z3vj5A5P3nd4aV6qLX58F4kC3VlQZ&#10;XN2Ifs1hkfD+a/IqUKDZEUoTgOdeX8IKQGkKbqsVRxjUWRk1ahQ1iCJMH103sSeZWIpMo9+e+kAQ&#10;sG3ai1DsfV9qLCFUfihY6ozSvlC03p72kfIxz0KYkMkZTSIN1S6AFLvQ50m3F2YFVQD5XXyhPBJu&#10;xL4AuIoGATEHhNQhWQepblJnRe7NSV9omYBqBZDDp6GaFuQpg1+2IZfBM8YVb4zZfvdbSUlJb92t&#10;fTxBGgF2JS3dfq5f+bw62JU0c/vd3Vt5POfKzlKtrfJgV9KEj+sM5QJsH8P0nlaP0g9xDW2rnXvF&#10;paxpjPRLWAGOZJ+JdEHzIJ88RTWgnTKF41BZVH3LQK9ax/kOoZXBC0Knsl2ruyzJi3nh5ldbVtzp&#10;erUrL9orvvz1ClYDk4ZqM3kFpNqjDX3Us/bkIe/ywWvXi6smPdTU/Yfc54NU3qJQN6Vz870ARfUW&#10;9ZEjR2iFv++Lulv5Jrncbrl69eo0/q/q/2T+Fvo/rV1yb8HMN8kRUTEhsHJbYMPOhIW2r3cPx7/j&#10;hIpj2LYY2UOf3z9OtyScGvfO/o7vHJ7jPpqi4jLQ7AiBCUAs+pKXjWRoTwSg8X+xBlLMxhTj/PIS&#10;A/7yJ21ITnPUyY3YF4DGJEOleEROaSHVmpY8kDXENu9aSkjE6BF18shZaA9KFJqesLOIJQZC2aO/&#10;wuAi3l5iBEk4w1VkCFD+igIg55XIPfnkYKaY+qFaAcgxVUm6GdACFm/QPGVwgze0MjjFuGLp4rY9&#10;uCZSq2uPtv/+ulxMBCCtpPYVddyI6Ohm1/Jf64hQbVetrq8mJT3aWrlLTv9t25qpO7UuveLcxUvV&#10;mQMkXCGxALAEcStAWvisAFSE5IYmQedMXjyKikAvqYA68aLSUQUMST2KBBm8MPQs28qrpFVr1ezl&#10;MxfIJrajR6EzAOSlYOWvX39as/Pz/JXRVWwVKlSgTQF9X7Rgx1VYeXYkulX0l/R/muCi6v8bNmxY&#10;tWoVvWHDdDhInmVHAMWFQNAHAaiD/56wfD9V3JcYfBXrZ25dctyrwm9MszdmFlSUswPY9AHr8oF5&#10;7UsPfsi8Oa99CRHX+e2r2Fxa5+2Xft8ajpzS7xkFn7BAV2zf/hQRE0YP/KFyQqG1eQmoJAWaHSEw&#10;AQQkXx4di3m/Yj9kMgFQWyz3QSVVk6wDdMlZizTiTee1kBu5O6DLOfN5FNLmncbexR5OYbqEGZg0&#10;K7Jx2MaFqG9Hk/+pc0kEXM4yDU5IMjRQvgi8Io/I/kKGCbpPItFfoQ3iKjIEKH8pLTQhWaouYl9A&#10;URpFMuWse/FIXKIchmRKjqcMLvGGUAZ/Mdaqfe6/O4xRyB5dz/Hn3utzZgHgWr2La9eOf8+tLYwF&#10;tc6po23faS5GKFwWAJaCjen/hckKQC8Lah7JBEB/83NkT81BsZ4/CAtpCFciRIIMLkq13QmN6y8W&#10;hi52LR5jWXfTqvsVvz7M7ozRenTVQmQAoHJim/FHd4KQ3L2XpN/3dX1ng4/PjKUZzWuVlZ9alUp6&#10;Bn7zW+tt+wjQHfcy+HaZx43o8+g9VKmIwHDkCR1C/y9VylwdTfo/TeoUJ1753T0kApMGkUAgZASq&#10;l7qGzXw6vWDdKccwmXbdlbQPfY1A1yU0Z6H0mOeUSfjc26KkvY3fP7ZV0+q1qdi3qvqzgjldX0Sw&#10;gU/aT2IDYFd3NcJJKHW1CMR8ZBoahL+tSw4Iu4aIyBDJ11QF4SVkrJwCypMJQMz1crzCJLTQHDzn&#10;TJLaKScr0hcxU0AqJ9RKii2UQjJmEmjSSP9RVaBAvbtxTyklSwetJqUjEuVaA2JCg/A08h/WeWJi&#10;YgWNSpE1Wuh+9Je+U7xiU0bxlgrhShA3QOAm3AQ8M5R0EhrMVAsbFUv6STdVdSUIbcdbWoIuVCGU&#10;wUk2UvsXi9nHNPL/8b/cCX1xrcE7hRmo/zrnOE67KXwWAAaDrAB0RkDIizS1kNSNpvcXraQtqDVK&#10;nmWYTNjeVpZ5rskPyY6AvmUQ2KVIYZIhkMzVl/k/vKNHkhjY53MF9HU3D+tLA4x75IQtCnBYQBNI&#10;lMIttWaqJV01dwYemH8fNPnlrQXpvt3N+X2/38UyH9/fuEm8vuE2hUbf6Y7/6N25oOrj40wiOoGI&#10;Lh8OIs0E4HshQL4ZCmlKHVmXaCilTp06jvo/ZQ71rMI6ruMu/+EKBCKBwOm/nTXl0g+3YSfZLUrS&#10;1wisW7h/6Aa6Edu3rTIqueEwW4S/N+t99ogp+fzniQX7mMtrztcnArBH+451ncWPP1hz2BIOX8yv&#10;r+Rfc3wy81i6o7q3375jTyx0NlJ4xReEl8CzIk8mgMCjy6sPocPbBkCoubSdkER9O9vm82LmZIGY&#10;APKaZtf+6X1APVpxYBW9q4gJ/QzfS0LkAhllRDdU7ssoV/7TTYpdCCCmJ4RPGNeQ4DBcBKh/THYo&#10;23xmYZyS8wLCFbcRLikqNHPStt6HftKR70Fs4RmstLW6PkF7APAxyKW17z6XBuS9LeN3HcOKpY7b&#10;AHj3r478m64KpwWAyf/T+kNDwmAFIGMQKSE0XcXbRC2aXUUOxOqVcFx5DDkkY4CRIEMgbA3tvvVS&#10;Y7dL3Tdbd2OZ88Lur3hjZu0naCKAZXvMQKIz3VJrRkVFzGijv55HEQUXrF9fm0a18PwIX10urrLi&#10;36O+p8lUKB0ztnu98qVjyD39pe90x2+kIXHgeSxLSIINXyC+FwLkzxIAemGJDi1Zz236/86dO2n8&#10;nx5Re4XeVPiKAUIubARiz5Nb66miV4/luy9lz1O22du0j29eEBcrl5Fv3WfZb8j4eervTA8Mmafl&#10;fmb2cMzlBpVpHoH9Ujy6ZRuEF7dBm+4KmQlAdFZsoxZi/F9ODRBfbDsYCS957Ot44vW3aow9DzxT&#10;gvFB7wyaAkATAYYPH07KOXVtafJ/x44daQICjduEYxMEuQjc7x6HpP+L6RshPI8gGEbwEzoCoioF&#10;Ua7E7P2QXI4yiH0x1A0p1R0KRbwhlME5IXIIsrv26780IE8z8//lNoExizX6EuihAMyCEMgOfjQN&#10;wZBr187tmpwRUPgsALXONic204BnaDcFoB42GYWFdVIetifA0bilGJ8kHZu+CE2bvtD8ptC+RETI&#10;aoEkxdLbqKm6mWsIzdm+ZZBAhFRhkiGYBoHtBeBs6jJDY7sA0g4aHrsDBhMf8yOmtlEZyIcxWDeK&#10;OunzZAWgaTJXj1vj4/iMpvFlP76/EdUm+kvfg019wP4cj2UJOJRi5kGetXThhReqSc/MzPz222/p&#10;Dun/od3XqZgBRnIjkYDrxf9W4fee5vMsY+v7PzcgPKlminoJtn0AW25AWxKK8wjCE1cYQs2TCcC2&#10;EaDvfQFDIrwwfIptwOVF0zipcyam+tNFX+iynZIiTKdF0m5Kg/A0Z4xmPdBYq+itiqUZlFiyhpAh&#10;gDqL3jYLzEumUPhiIgBZW2xzLtRgqRMg5o7SsElAu17nRTb4DTcBuQ1koFYAx4k8wUnrKYMYy5VF&#10;jr6Lki+2TZKxhFAGn5Kzjfk1tom/3JCfbcd/91v6ruVuU+11I0BvAdAmgNrHX7JNAM2NAfme6IVp&#10;J0CeuIevrUnjnzPuazSmez36uFGK3FLl5/CRY2khpdbJr42SHAiFOdBi700q0YTSMoSAApSnsYRk&#10;R4BIkMF9rpkuPSxadBKHtYSHZRdAMf8/cvoSwgrg9xBNbgVonJ/6fzB5Cj/KRjmzZ88mtV8goS/0&#10;k5YGUDMF/R/FBAQMAtnz+Oz9q6/S99KzkNENBJY5+Y2qsqUBWzecCOZ8MmXugB4OzSAw9iOY/L5Y&#10;2B9TvyAPZgmsaOTJBEBRXeblCkwK165Fp406TOqKRGoQbSvK1FZSHIknlnoK7yG8zjGuadOmqZve&#10;0k/5KITReQZFfUGx4R9tfOjYHRRbJ4rNAn0o6sEJSRqX3PXdcS4AiUfxyq3jA9r1OjiR4Ct/CFC5&#10;EsOhAW2xSSWQCgOVmZCoLp4yUFNAqr44AURwEPo/DdmpJxeEUAYn2vLg8ofpYLIA1X2H8PxtBCiW&#10;Rov5BV278hkGbCnCdrY/GpNA3widWQMKxVkANFe59+W6ST9p1X4icmn98l0vrkKf0JZtKoRkKZb7&#10;mFLg7m2UIdnPkmIkGYKoR6LS+TVYuMQVCTJ4EdWzbOsbAYid/oay2mXeYUdxKvWNDADGJgCW3QHz&#10;fjhNSNZfuMwdN86kFeDlb3f6cO+4WaCb8OEm3wiQeVq+UqlpIrX/xIkTUv+n9kqOdeWbSIgIBHwQ&#10;uKSOslS+IEjNmcVH3auelcR31+cXDctXmfcQ/cx+i+3/Z+7bR7sDihME3w90Zb4IuOpZE/gZAZZw&#10;rDMRutxWkbYG9HWFc+ZCoNkRdepUAFsUCDVP6tv0kywAjkldtmyZ6kz1lcdCQvq8mORPPXsaBlSX&#10;5InlvjRZkf4KzV9sTS/0AWo91UmMwYkhZjpIvyIu35e6CFk9LNefP1/PRZjUYaW3hcswySUtFiAI&#10;gp4byd1ISEq+4EyOqS9LvVJSzKiHJGbY2jrKmMDmBmlhcSPqAlVAMj/ZjDuifNJYmarqU5UkcxVN&#10;1A9JTRSUHGWQeymLVkKdshsOGcKcXyveeHJn97wbEkIq5Z9//mmbpJr34GnTchHIu3c3aFW/fMsX&#10;/hQ/v364afiGLmkK1ahRoxzLsI8UiXlVoSrGomWm6Fye2yLd05qvUOmiPmQQ1nbbqzMcMuS9CBW9&#10;EESloIkwnkmT9cX2yNFxQZFRu2RhkiEkbRHtIOO4uaxYyLlixYrffvvNUX5qOl566aUQJo22rZH2&#10;axEsnQhAdw4fPkwLl/JnM4IQJgdBFXkC7/x8/N0lbFNw9xcdp0eO3ex1794l6eRJfOc/edH+/Pr+&#10;fLRKn83SNy7a0u+dLDEFgI7fI4sAbbzfkVsEfPz0DJ9P+zf287dFwQMXAogw2TkCYh9BfimhsUA2&#10;CeENwRy9uMQ7oE2Zh64KYKlX4TMBEAjqMKljjzTuJ8ZD1PcN6Z+0Nl5SI205tNZT27vN9gohZZj0&#10;IhF7ON6CIkx6/dArwf2AKqlGtE2geNWFygRAQanBehZTEpJyR27NACuAy5oc+c6kOi1mxqpWAEe1&#10;QRjvAlW3fHPwJgOVSaFWUa1Xp+xS+acJQaGVIfJzKuQShqTbbZNKqDQ0/v/0TbXpC23+R4v/6QtN&#10;cqZBzpAnQQYoioRLQ6rwJUpyCJsyMo3J6Sq+Z5jTPBpxvkzI32iRIEP4crmQhuzDBPDWgt2O5wUU&#10;uAmAOifS8Co7P9IsG8KOh8jTkLRF1F2k94WnFYBMAPPnz/d2XAglk94voZ2WLyu4rcR6vmQLaZGG&#10;2EWMwMa9p7tNOhxQooRi7/5yYyxwH1pwLnWl3arJBxdUWH3Nvq9ik+oWU4jv6AqlCYCSRKM3or0m&#10;xUP2mWzKNr11xAJLUshDNVoiabpX7N27dF8y8r69ecjfxPTqom6xukkVYae3I42VEXz1xRbCrrN7&#10;YnAZDgJiOJRC9t1BURfjSINdqOShai5O5y5AGUKVlsISTki63bbE0tlmNFFZavt0BMCAj9n5L3Sl&#10;PnthaHcBUKMWe6nQOJvLQfjgJg74zlkpgw+lgioRzXkRtm8y+4b8lI1IkKGwlP98k9OHCcBThoAc&#10;hy8JYhxbmFmfeeYZiojOBRTzv0I+Zk6Bh6MtomBFF4sG3oX+H6opPz6wkw2C3mViEyt5jLTou9LN&#10;Fi1aHDp06Pjx495CoJWn4ctThAwCPgh0nXQ4bS/fZt/dlTq0WvlSUe7cakdP5LYck+HScficFQoT&#10;QOPqsUn3VQwIQmE1ATgmMhzKtjea7uNy79J9zsnVEO69qC7D+j6jriT1ADzHsmAFCC6zItyXzFbq&#10;3tFeGzQ4qU4HIL1FDLCIyY1hsv5EggwRnk2hFS9M3W6bkC1e+JM2OaObtBFgyDcCUOMS09pdjrOR&#10;zYssXwHNGnADX+xhKVZOUb+fqpI4UZVqEOlOVInEPhr0lNSSMB1HFwkyuGFVfNyoWj0dh0GH/33z&#10;cDM1+Te/tZ42+RMGsggxAcgBfyq9ojyLL7Y1WaHKxDC1ReooS1j7S4KDaIJKlSpFK//FprZkBSBL&#10;X+/evU+fPp2Tk0PKP/31AQ0mgFCVKIQTKIGv/jrx9NysQH0VLveFwgTwZvfy1zQ2D1FyQzgYE4Cb&#10;cD3d2HbsCy4Q377CoWx7izHQcfiQj7qHA2C4w4QVINyECyR820oQ6vBJK4CcFSL27AjVBmaeyYwE&#10;GQoEfoFEGqZuty0tL3+7Y9pvzPwf1u0ARKTCqOrXCiCd0ZSBkJNXx/kdA6dKROe8ut+zMAgJI0GG&#10;IMQuql6kVk8H/g2YsWXXoZO2ef7kgI76e7dnA9ovI0JMAJQX6m4sImvCpP9TyGFqi2QHj6b6h7XG&#10;CVw0S6JEiRK0M5f4K5qXuLi4ffv2nTljObTcW1GHCaCoNgKFIl33zDiycnsA+8oVikQVLiFpI8Cp&#10;PSsEKnPMs88+G5Afx01T/IZA5syQT8X3jNS2W6FfqfLowP3JzGT+cL9iP49SRbJ32r6RBrjEzDr6&#10;S9/FuW64CjWB8uXL04oP6ruICSBHjx6lVkJclC4xpHn33XeHNa8jQYZCnYkBCb9nz54aNWoE5CUI&#10;xxfWKVcqNoqOA7jxAnYOX1gvMk5R6U1LS1u6dCmVJc+ySq09bS5DDoSZgEp7yOWhMJs0aSJWTtHQ&#10;H2nj9FfUIHp9tG/fvnv37uF+j0SCDCEHW3gDFKv9H76m5m3vbST9n77THfVDd2imzJJNR+65orp0&#10;XODppRpEJfmPP/4QBTh8+j8FHqa2SHQmaUC+devW4eZJb0xqdsQgv/jbuHHj+Ph4apF8j/yrglWo&#10;EHDvP9zpQvjFh8Al9Up8tfrESVfWquJDJf9SSgsrPrizQoXSbpdXSMkCmwWQfwkKKiYxkTIc4zNB&#10;iQNPzgTkXIBwrGgF9IIlQBWQOi5yPjOpUvl/gHYkyFCwuRDu2MM08hZusf2GT/3+n3/+WZ4ZKQwB&#10;dKYMlShhzwrfJHy/ssFBMSSgzgKgzTJI2/ecBUCHaH58f6OImgUgcsrbnqyhzccwtUW0o0FAey2H&#10;NlG07D8rK7CZ1ZgFENosQGiBEliQdvKRL48G6gvuQ0IgiCUAIt4iZQIICUoEkg8ExN6BZALIh+Uh&#10;+ZAcRAECxYpAmLrdkcCQDFi0LpfW3qvz3cQ4vFifHwlCQoZiQqAw7gWQz1lThNuifCaJ6EAgjwSK&#10;w6YAeUQUDu8vdyrX+YJSwYUME0Bw3OALBEAABIopAXS7i2nGI9kgEGEE0BZFWIZAnGJNgOYC0NaA&#10;tI1/saaQX4mn+f+k/we6BaAqHUwA+ZVXiAcEQKBoEaDeZ8gTdOGFF4Y8zJAHiG53yJEW5wDDUY8K&#10;nGehqMgFTinvAqAtyjtDhAACISSw63DO099kYXfAECJ1DIr2/3v55nK1KkbnJSKYAPJCD35BAARA&#10;AARAAARAAARAAARAAAQYAVoUMH1FdtpetiEortASaFw9tler0kFP/leFgQkgtFmD0EAABEAABEAA&#10;BEAABEAABECg+BLYuPc0LQ1Yue00JgXkvRDQsP8ldWNp2n+T6rF5D02EABNAqEgiHBAAARAAARAA&#10;ARAAARAAARAAARCIaAJ5WkUQ0SmDcCAAAiAAAiAAAiAAAiAAAiAAAiAAAgoBmABQHEAABEAABEAA&#10;BEAABEAABEAABECgWBCACaBYZDMSCQIgAAIgAAIgAAIgAAIgAAIgAAIwAaAMgAAIgAAIgAAIgAAI&#10;gAAIgAAIgECxIAATQLHIZiQSBEAABEAABEAABEAABEAABEAABGACQBkAARAAARAAARAAARAAARAA&#10;ARAAgWJBIGrlypXFIqFIJAiAAAiAAAiAAAiAAAiAAAiAAAgUbwJRGRkZQRCIi4sLwhe8gAAIgAAI&#10;gAAIgAAIgAAIgAAIgECBE0hNTU1ISMjMzIyNjS1ZsmR0tDlBPioqKjc3l/5KIek7XdnZ2du2batb&#10;t26gwpOvxMTEQH2FyT0WAoQJLIIFARAAARAAARAAARAAARAAARAAgcgiABNAZOUHpAEBEAABEAAB&#10;EAABEAABEAABEACBMBGACSBMYBEsCIAACIAACIAACIAACIAACIAACEQWAZgAIis/IA0IgAAIgAAI&#10;gAAIgAAIgAAIgAAIhIkATABhAotgQQAEQAAEQAAEQAAEQAAEQAAEQCCyCMAEEFn5AWlAAARAAARA&#10;AARAAARAAARAAAQKkEBMTAydEUB/C1CG8EUNE0D42CJkEAABEAABEAABEAABEAABEACBwkSANH86&#10;IPCyyy6jv0XSCgATQGEqjpAVBEAABEAABEAABEAABEAABEAgTARI56eradOmpUuXfuCBB4qkFQAm&#10;gDAVHgQLAiAAAiAAAiAAAiAAAiAAAiBQaAgI/b958+bnn3/+tddee9FFF73xxhtFzwoAE0ChKZEQ&#10;FARAAARAAARAAARAAARAAARAIEwESP+/5557brvttu7du19yySVkCGjduvXixYvJChCmGAsk2KiM&#10;jIwgIo6LiwvCF7yAAAiAAAiAAAiAAAiAAAiAAAiAQIETSE1NTUhIyMzMjI2Npc3/xGi/4+L/HH5F&#10;RUVlZ2dv27atbt26gQpPvhITEwP1FSb3RcqeESZGCBYEQAAEQAAEQAAEQAAEQAAEQKBoEzhz5sxJ&#10;fp06dUr8FRfdL0oJxyyAopSbSAsIgAAIgAAIgAAIgAAIgAAIgIB/Ap6zAKQfGvDPzc2lv+qdApkF&#10;sHv37iVLltBfukiYmvxq2bJlgwYN/KfQiwvMAggaHTyCAAiAAAiAAAiAAAiAAAiAAAiAQOgJ/Pff&#10;f1OnTn3ttdfIVCH0f7roC/18//3333vvvYMHDwYXK0wAwXGDLxAAARAAARAAARAAARAAARAAARAI&#10;PQHS/0nPX7duHQVdqVKl6667rj+/6Av9pJv//PPPhAkTpGkgIAlgAggIFxyDAAiAAAiAAAiAAAiA&#10;AAiAAAiAQBgJkP5P6n3p0qVvvvnm4cOHd+jQgWb+00Vf6CfdpEe0NyFNEyBjQaBywAQQKDG4BwEQ&#10;AAEQAAEQAAEQAAEQAAEQAIGwEEhOThbD+3RCYZs2bTzjoJsPPvgg3ae1APPnzw9UCJgAAiUG9yAA&#10;AiAAAiAAAiAAAiAAAiAAAiAQFgK02p/CpTn/cs+/mTNnbtmyhW7SFxElbQpIDugLbRYY6EQAmADC&#10;km0IFARAAARAAARAAARAAARAAARAAAQCIkDj/2Kfv0suuUR4JLVfGAXooi/SCiAnCAjrgPsLJgD3&#10;rOASBEAABEAABEAABEAABEAABEAABMJFQAzp0yC/2PZP1f9tVoAyZcrUr1+fbga6KSBMAOHKPIQL&#10;AiAAAiAAAiAAAiAAAiAAAiAAAu4JiCF92u2P/tKYvxz/V0Ogm7RfgPswbS5hAggaHTyCAAiAAAiA&#10;AAiAAAiAAAiAAAiAQFgItOSXZ9A0R8Bxm0CXQsAE4BIUnIEACIAACIAACIAACIAACIAACIBAGAmI&#10;LQD/+ecfsSKgR48eNisA6f/9+/enVQD0VCwBqFy5ckACwQQQEC44BgEQAAEQAAEQAAEQAAEQAAEQ&#10;AIGwECANX4RLW/2LL6oVQNX/yUF2djY5kAcHuBQIJgCXoOAMBEAABEAABEAABEAABEAABEAABMJI&#10;gIb3xbA/afhynz+yAgjTgDr+L7YDIMdi40D3F0wA7lnBJQiAAAiAAAiAAAiAAAiAAAiAAAiEkcDN&#10;N99M2wHSCP97770nD/wTM//FX7pJj8QUgCA2BYgZNGhQEOKfddZZQfiCFxAAARAAARAAARAAARAA&#10;ARAAARAocAI0xl69evXjx49HR0fHxMRERUVJkcR32x36efr06cOHD5999tmBCk++atSo4dJXiRIl&#10;mjRp8ueff5KST5v/k5yxsbFHjx49ePAgfV+0aNE333xDkojQtm/ffuGFF5IXl4GzdGVkZLh3LV3G&#10;xcUF4QteQAAEQAAEQAAEQAAEQAAEQAAEQKDACZB2nZCQkJmZSQp2yZIlyRCgmgByc3M9TQCkk2/b&#10;tq1u3bqBCk++EhMTA/JF2v7UqVNJ7Xf0RZP/5SN1gwA3UWAhgBtKcAMCIAACIAACIAACIAACIAAC&#10;IAAC+USAFPvHH3+cFgXIDQJFxPSTtgYYPnw4/RV3yFjw/vvvixME3FyYBeCGEtyAAAiAAAiAAAiA&#10;AAiAAAiAAAgUHQIRPgvABpr0fNoIwLbzHyVh5syZ0jQgNwv0nUmYBVB0CjFSAgIgAAIgAAIgAAIg&#10;AAIgAAIgUPQI0OC/587/dByAOhdAniAAE0DRKwBIEQiAAAiAAAiAAAiAAAiAAAiAQHEnIKwA9evX&#10;p0MEXLLALACXoOAMBEAABEAABEAABEAABEAABEAABCKLAFkBHnzwwRdffLFBgwZuJIMJwA0luAEB&#10;EAABEAABEAABEAABEAABEACBQk8AJoBCn4VIAAiAAAiAAAiAAAiAAAiAAAiAAAi4IQATgBtKcAMC&#10;IAACIAACIAACIAACIAACIAAChZ4ATACFPguRABAAARAAARAAARAAARAAARAAARBwQwAmADeU4AYE&#10;QAAEQAAEQAAEQAAEQAAEQAAECj0BmAAKfRYiASAAAiAAAiAAAiAAAiAAAiAAAiDghgBMAG4owQ0I&#10;gAAIgAAIgAAIgAAIgAAIgAAIFHoCMAEU+ixEAkAABEAABEAABEAABEAABEAABEDADQGYANxQghsQ&#10;AAEQAAEQAAEQAAEQAAEQAAEQKPQEYAIo9FmIBIAACIAACIAACIAACIAACIAACICAGwIwAbihBDcg&#10;AAIgAAIgAAIgAAIgAAIgAAIgUOgJwARQ6LMQCQABEAABEAABEAABEAABEAABEAABNwSiMjIy3Liz&#10;uYmLiwvCF7yAAAiAAAiAAAiAAAiAAAiAAAiAQIETSE1NTUhIyMzMjI2NLVmyZHS0OToeFRWVm5tL&#10;f6WQ9J2u7Ozsbdu21a1bN1DhydeFF17ozdeff/4ZaIB+3fuIDiYAv/TgAARAAARAAARAAARAAARA&#10;AARAoEgRyGcTQGJiYoTgw0KACMkIiAECIAACIAACIAACIAACIAACIAAC4SUAE0B4+SJ0EAABEAAB&#10;EAABEAABEAABEAABEIgQAjABREhGQAwQAAEQAAEQAAEQAAEQAAEQAAEQCC8BmADCyxehgwAIgAAI&#10;gAAIgAAIgAAIgAAIgECEEIAJIEIyAmKAAAiAAAiAAAiAAAiAAAiAAAiAQHgJwAQQXr4IHQRAAARA&#10;AARAAARAAARAAARAAAQihABMABGSERADBEAABEAABEAABEAABEAABEAABMJLACaA8PJF6CAAAiAA&#10;AiAAAiAAAiAAAiAAAiAQIQRgAoiQjIAYIAACIAACIAACIAACIAACIAACIBBeAjABhJcvQgcBEAAB&#10;EAABEAABEAABEAABEACBCCEAE0CEZATEAAEQAAEQAAEQAAEQAAEQAAEQAIHwEojKyMgIIoa4uLgg&#10;fMELCIAACIAACIAACIAACIAACIAACBQ4gdTU1ISEhMzMzNjY2JIlS0ZHm6PjUVFRubm59FcKSd/p&#10;ys7O3rZtW926dQMVnnwlJia68fX6qj/f+P1P3y5rlSv3bOtWHerVcROgpxvMAgiOG3yBAAiAAAiA&#10;AAiAAAiAAAgUNQKq1lfU0ob0RDyBIydP+tX/KRG7srL6zV/45abNwSUIswCC4wZfIAACIAACIAAC&#10;IAACIAACRY2AGP4taqlCepwIROAsADIBJE77lIT9pksnb5n27+HDT/+yNOvkKXIwvu2V3Rs1DDR7&#10;MQsgUGJwDwIgAAIgAAIgAAIgAAIgAAIgAAIhJlChZEm/IZ5bseLLV7YuV7IEuRy0+Jcg5gLABOAX&#10;MhyAAAiAAAiAAAiAAAiAAAiAAAiAQEQQUK0ALyxdEahMMAEESgzuQQAEQAAEQAAEQAAEQAAEQAAE&#10;QCCfCHy2IW34kt/UyIQVgO4cPXkyUCFgAgiUGNyDAAiAAAiAAAiAAAiAAAhEFIGTu5IG1oxqOWTh&#10;vogSC8KAQKgInFWiBO0CYLMCBBc4TADBcYMvEAABEAABEAABEACBkBPYt3BIy6jiqcgdWTikZlRU&#10;xymbctxTzd405baoqJodp2wMwJP74AuRy6w/P3srSesz/JF2VQuR1BAVBFwSqFa27Jp9+2nk36V7&#10;385gAggJRgQCAiAAAiAAAiAAAsWDgNBUvV81hyw8UrAkcjZO6VgzqubwhUeC1otzjiwc7pTK26Zs&#10;ymaJC0ZdL1go3mIXNhe6EnpPWZvlxVVO+vzhV3MeV7+2KitoquEjkL1p1iuD0rq+/cJNtfJTucna&#10;tPDLV3rrBaXm1UOmLNxkLfvkIOnDIQJdlJOD8CFByEWLAE0BqF62TKjSlJ+1JFQyIxwQAAEQAAEQ&#10;AAEQAAEQCB+Bk3u2bk4PX/CRE3LOvq1/7ta0Fu3a/Td9xKcrnI0m2Zt/+HB02rntLo/XUpau3h3w&#10;wuMgkpuzaUpH0ppdzok48tvkERv6vD2ocy3/u6kHIYyzl6wVr3Rqd82tg6brBSU9ZVzfa9oNT9pl&#10;8BEOuj0wLkW4EA4en7KxgE1kISOAgPKRwLL0PTQFYMG2HWqcMVFRl9Sofml8jUAFgQkgUGJwDwIg&#10;AAIgAAIgAALFmECF9mN307np4spcMLiFpt06Oe0/eWv32PYVChZPdJM+83bn7h7VvkIeO7rxHSZv&#10;OCMTxr7M6tOoNEucgDCvT6M8xlCwoMzYa3e88fr49OR5qQccJGIK9hfxd3TqWC5SxLXLwbJjzeSu&#10;dfMxNw6tev+FQSnp8b3eXr77BCsaR9OSx/eKT39n4Ju/CBU/Z/fa+VrPyV+l7hZl6OiG2YM7aOlT&#10;RnyUChtApJakCJUr4/hxMgFcFl/jwzXrXl62krYG/O6ff88pV65x5UqzOv3v85uuD1TufKwpgYoG&#10;9yAAAiAAAiAAAiAAAiAAAmEnUKLaVdf3jF81buw3HjsR5BxJ/WlG+o1P9GhTLexiFJ4Ijvw+a8J3&#10;Wvywj996sFU8n3pQrtF1Twx7qUN8+oyfUvlkiuhGfeYtGtvnlhbxQt8q16Tr00MGx2vSQeFJLSQt&#10;SALHTp0itT+hapVyJUuQtn9NndoJcVX7XZDw8vKVbT+ffe6HU+lzwbRPn1r8y86j3pby2OWHCaAg&#10;cxRxgwAIgAAIgAAIgEBRJCBWmN82ZeO/K17ja6Xlyvyc9FVff/pK7wR9M4GavV9JWpXusLr8RPqq&#10;GcYi6o5Dpq1Q3bAwzDXYUfYwxF4AFLtYt69fRzYtnGmJ98uUTUEvaxd7AZjbDRjp3XTEFJvEmr/J&#10;0iV3m3bvJYJCmDbkarGyvPdr820rz4U/Wn8+RXfDVvi/Ms9VMs9O7NizhZb84y+bVWg0lr3jp0/m&#10;pnfoevPFVexi+U9ODpeFzegXEtuBaJQpJKtYKt+RLaWnHOFsYxr3Tab4kvs2prnOcr9DYwuGjbt+&#10;fY0XIX3jCc/dH/zLlqdql7Nn6580uz+h4TnlFGUqumq9C2tq3iZT5ClCeC6mBNbu2y/OAnz6skua&#10;V2V18H/n1k2Mq9p25uzZmzbvytIbGDoXkH7ekPTN+v1OE3k84MEEUEzLE5INAiAAAiAAAiAAAmEm&#10;cHjdRyM6P8HXSut60b6Fwzq17HzXoOlr9ajTpw/q1umeqbYN7U/snDawRctexiLq5HH3dL5zwgq9&#10;t3tk4bAWLTuba7A1FkbLR6daFH5byo5snPJ4u2tut8R769XtHpqxMWgrgAO7w+smP2iKTWJ16PZo&#10;0jbDvuEy7T70/21J93doec+4FO4kffoTHRr3eHlxpsWDWH/eV3ejaWunD7q+cac3XOzhV6XVbXe1&#10;036Z+ctW1SCTs3nBB1P2d+hxeUO70uA3OTlZq97o1JhkYbq8kHhQh3adXjHyUaNj/IZzWcVS+eRx&#10;fe9+eJaL8xBO/v7R8P5P8CKkj6hn7U5bk66lb966R6zD9ytbXgt+dI16F8Zr2prNOy3lp9w5jetr&#10;2u4/t+5z3DJRGA7ie17bMq9LVPIqP/wXFgKvr/qDNgJ8rMWFQuDSMTH09/ZvfySdXyahaZXK4jvd&#10;pEdu5gLABFBYCgDkBAEQAAEQAAEQAIHCRSB5wrh9PWdvOMoWQn//WCvRT208ePLcVLF8OvfE7gUj&#10;25F5YOZvmy0609pPpx/vOXU5X0Stu0kZ9MosqeQnDDaXWJ/ZuWBYB81Dd1VIkS46+cG+U2jd9gQR&#10;ZO6Zo2mzB7eLT58+7FFfOmd6ct+mbBBaXn52p6P0/nXd+B/Tjp7JPbN7+YRe8draKR8sUJLmJu3e&#10;sjjnSMoHA6es1doNm5122Fh8Xmf+9BTFg1igXqXXhF+M9ed8gXrK+OH+Vevochf9r2cHLXnGD3+Y&#10;am325l9+TI7v2q9jfSedwWdyslLff2p8ioX5j+N7VTHzMeefeR8kpWs3jk89yPNkd+rUe86hxPB9&#10;Fs6kTaZM1TpMTmMZtntenyamACnvjNveiUM4c3TVY62c1em8oHZRy8rVbJxAc/rnTptIMz1E2T2Z&#10;vuqnX9Isx7ZbA+IwtRY9O15QwJtluEgfnEQIARr8H9XmcnkWYPWzyr7++5+q/k9y0uoA1QpADvwK&#10;DxOAX0RwAAIgAAIgAAIgAAIgEASB5r0mv/pM1yZsF7ly1eLZlOmq7cd+MrbPTS3E8mmtZHzLNq0c&#10;RlOb95k9cXTvVnwRdcn49g89wzYdNAaoSUWcpyyxjo5veW0L0sbWpO32shD2wIpZn6RoLQZ//Orj&#10;IkgtulyjrqM/eIk2Z/OwPgSRTOklvt34ye881bERpTQ6vlXf3j0tSXOZdm8CHEidl5xOqXjmia6N&#10;uApJi8+femPu+BtND3yBevzgN956/Apj/Xmj6x4gMdwlM7relT2u1FI+mbXCmEssNgLs2fVah532&#10;fScn58iKryak1LQyJ1k6xXsz1kTHt+g9arKq6nsjEd9n8ntDOYTocvHVnPYozCNqF2UgutFtowa1&#10;E5MsygszUamaLTuZUx48wsjZ9f1Ygtln+CPtqrqIAE5AgBGQyr/AUaFkyeSt2+lL+ZIl6SAA8aGb&#10;qhWAVgT4ZQcTgF9EcAACIAACIAACIAACIBAEgVI16tXw0NBosPRbc314xWvG0TRwcwq3iKVU1bPP&#10;UjqplVt27GBR8tlKb3ncekzFa0azMP7cusd5+jU/9y6+Q8eW+nRZEYeXudxqMj1OBPBzBEDNVhfX&#10;N9OrDxTL2ekUspu0e+Gsn95Xv/E5KtHS5SuXlR7EPPP0cddUVGcuCML2KeuOsZRueOX1HbRVM+b9&#10;xbesFxsB+hi19pEccariqnHXxCmyiJwyjDXR9Tv26xqvfTeoZY8hU75dle7+rMHq9Wr6PZwgD6hd&#10;lfToci0e+jR19vhezXXn8b3Gf/HFZNrzX6t5Yb2qdhUra8WEuwdO0R56+4WbakH9ckUYjuwExCoA&#10;MQXglbZXktovPvSTrAB0h+wCLqmhDLoEBWcgAAIgAAIgAAIgAAJ5JEBr8mm1vK/BUv8RZK2dcm+H&#10;lp3lcev+fIiF4p6Xg4ruL6g8Pc9b2kUq4hvWq+Gtl5+TtXPzGm8S2jau8+IsuuE1/fo0N7as5/MO&#10;PEwnhlffycnamfaPl0jiExoLDb5kra4TVqVOH9xuzbi+nVrWbOF250L/uZA31P7DFy5Kxrfo+tS0&#10;NfqpkbunPdX9pisbV9Q0m5mGNmhcO+WhvoPS/jd54aiuDvMp3MYHd8WcQGy0L82dNgK0LRDwgQsm&#10;gGJelpB8EAABEAABEAABEMgvAkdSPxrB1uSPT05jGwTQdXgBHZPm7hKqI80w/3TE9LW0xjxZLInP&#10;PXN4wTC3Yagx+Veq3cnl0lWe0k7T/sXic3VOgS3i6HLnNEzQtPjBCwQXy+Vn/oIRVHTta+/qFJ8+&#10;deyXm05v+mbsuN0dXurVznGxvZ/kiI3xWgxekOkhirqwn7TonmMXbd3NhtM1mlTf7sUUPgEhb1ce&#10;UQcdec5WWqxiN9Mw/f+OvtNrDvv4hXuaYBOAoOEWO483z5lr/3w1lyiIof5+8xeK4wDpQz+/3LR5&#10;0OJfBCM3cwFgAih25QkJBgEQAAEQAAEQAIGCICAmltOO6L0fuK6R35ncioRiGbyYX60vie/Zu+d1&#10;Ykm836vCBey4O4+j2pzPdfMbWpAOgk67EZ84cE77J22nuuNB9tEDx6VEYmlD+orVfwd/zEF0hZbX&#10;8r0Dkr9ZTHvX0eYA9Zy0Bb/JKVmjXsN4bfeK3/9xcVI5H05/6w0yBhkTEIKkzL35lS0vgfvwe3LX&#10;V2+PoGkT6ob/Uv9fMOWl9lgBECbyRS3YRy++0DFJWSdP0VB/h3p1bE9V/Z8eeTrwDA0mgKJWaJAe&#10;EAABEAABEAABEIhIAvowdfqKJal84XdO+oppL49lK9XtF60hv2vItBXpbG3/kU1JE14ct8pYzK+f&#10;u7bipz/4U1ry/cnLL051mugvAxVbCawa9+L4aau4J+ZrxrB+I2h79sFDbm6UH91h92n3lnUyFROS&#10;NrGRckZvSI+Wg74zPQhjR8r4p178xFhan5O1KeXLV/reNMV27KL3AiICSX602wNfaB2uv7JhaSen&#10;fpOjmxJSBj3zop6PPCsXznyld98p4mSHIwuH930lSc+RnKzdO/bQTduChTW/r2VFJSs93YUlQRfU&#10;r2whqRxUhL7/WheeBNy0cMozd3d7Jz3+obcfuVI3TeVsS3qUj/9D/w8J8mITCB0B+O/99zh+mlWp&#10;/GzrVrZxfjn+T4To0WNeLAgqv/xo84pNfiGhIAACIAACIAACIAACXgmIpeZayshrapaiXeJial56&#10;z7j97do1sHuIv3PwE9q4ey6tybZar9i42+gUrXmft/vxGemlG3a8vU98esroDvwpbcPea9zJxu18&#10;rQSIrtCu39ss3nH3tOSehK8UOl9v9GP5tT2727R7h1ehVecnKJ0po7s1Zvv9cXraE4PvVJJetd1j&#10;o4e1o4T2askJk6vyja++ddAPpwIolcLWQJcv+4j/5FS48rGP6cTHZCMfeVZec/ug6UelLGd+GNRN&#10;z5GY8k3vmZ7evE+/axqKMxsaXt6DbQH5TrdzKCHlW7y+wv0CAf+yBUDDm9MjG2Y921kXngRsfE1f&#10;KlAdhn08rLO+2t84xFFLHn3NOZajJaNqdnRvkQmBqAiiSBEQ+//XKucwj4r0f3p0Tnn/U6xgAihS&#10;ZQKJAQEQAAEQAAEQAIHIJRBdt+sbs9lJ9VxE2hNgdurk4a3O9tjlrm7H52amJU/Q3bUbPHnB7De6&#10;1hXd1uhand9IoRPmxU7szXkYg1pRaBfWq+GtY0vxfpic+tXEwdJUwMJMmTvqOv3wvHxA5jbt3kUp&#10;1+qpuSkGvXiWgrSZz3Wsq3qIjr/upU/nfjV5cDv9LjmbOHtBymw3h+3pXshi0uslUr+9bgQossFv&#10;VtJpjsM+TZ3LN8kXV4fBk2cvSJvUpxGfWUA2grnKjvrWXNbo1L23PtJzOb7PS/e29LXqQ2yUIPdK&#10;9C9b3vO7cqu+r3xhlGSetLmpu+eOwmz/vKNFCP4I0FyA77vdTOsFmlbRTzmhL/Tzlzu60yN/vtnz&#10;qIyMDDfubG7i4uKC8AUvIAACIAACIAACIAACIBBeAjkbp/yvfd/kKyenTde1zfDGh9CLFAGarkBb&#10;GBapJCExXgikpqYmJCRkZmbGxsaWLFkyWtlyXxQD+iu9iuMts7Ozt23bVreuxfTmBjD5SkxMdOMy&#10;H9xgFkA+QEYUIAACIAACIAACIAAC+UXg+JEDtH7c1/l5+SUJ4gEBEACByCMAE0Dk5QkkAgEQAAEQ&#10;AAEQAAEQCJxAzqYpHWmcrvylg1KsG7MHHhR8gAAIgEBRJQATQFHNWaQLBEAABEAABEAABIoXAXEq&#10;Hk0AaDd4+tzHjI3ZixcDpBYEQAAE/BCACQBFBARAAARAAARAAARAoEgQqNB+7G5awLt70dieLeJL&#10;FokkIREgAAIgEGICMAGEGCiCAwEQAAEQAAEQAAEQAAEQAAEQAIHIJAATQGTmC6QCARAAARAAARAA&#10;ARAAARAAARAAgRATgAkgxEARHAiAAAiAAAiAAAiAAAiAAAiAAAhEJgGYACIzXyAVCIAACIAACIAA&#10;CIAACIAACIAACISYAEwAIQaK4EAABEAABEAABEAABEAABEAABEAgMgnABBCZ+QKpQAAEQAAEQAAE&#10;QAAEQAAEQAAEQCDEBGACCDFQBAcCIAACIAACIAACIAACIAACIAACkUkAJoDIzBdIBQLFkkDOroXD&#10;O0bVHJi066Sm5WSteu3qqJodp2zMKZYwRKJzdiX1rRkVFSYO6Um9Keyohr2TdhRjxgWS9OxNU25j&#10;7KP6J6WfLhAJIiPS0+lJ/cPPoajSPrkraSBrHqJum7IpOzIyFFKEhMCOpN4NWcb2TkoPSXh5CSQn&#10;fVXSK715OTPeznkJLv/8Gm/Pm15ZdUjT9i0c0pKlYMjCI/knAmICgcglABNA5OYNJAOBYkbg5K6v&#10;Rt89Ojm+Z9dra5XUslLff2p8SnzXfh3rUzuVs2lKR94DsV81hy88EpSJIGdbUt8E1iHom7QrqABC&#10;kjtGHyWhb9I2JykO/fHZlCnUB2w3aNRtjSKxvc7ZOKWj6BsqV83er3yZsinLTJC/ZIaEZeEK5PTR&#10;A5l5ldgRPsuHlkMW7str4IXHv1Pj0HHIlKSFm2RXPxS0CwKIn4qT9ednb5GKGN9u/FO3NSpdEAL6&#10;jlNaXpTG4WrKGUvjEHliFxmJcrI2pXxpKO9RUQm9X5mpVAqXyaT38sudug2aLkwR6T9+vXyvS58F&#10;7ixnzz+Lmdgb12w7qp3e9vvsVSwFew4dK3DJIAAIRACBSOxSRgAWiAACIJDfBHJ2ffvswHfStVtf&#10;6nt5BdLPH+07KEVr90SvDmQO0E7vXbsiOUiJco4sHM6V1KtfWZVlhrF31ddT1rIOwZTk5XsLahj2&#10;9N7lyUzD19ZO+XqVZ8cqZ1PS8EHfafF9Jr/Xt0W5iGyu965fnOwxTJU+fdCtVzfu9MYq3QrgJ5lB&#10;Ziy8OcJXsRxZOIQX/YavrCqoIh7+XHJsHJLH9e12TeNbhy8sQPte3pPuu+Jkb5r1yqCU9Pheo9/r&#10;37Jc3mMLfQiZaxf/bg81hXKGGocXF6bTVK8Iv7y8OyJcal28k+kLX+zU+OpbDeWd3jLTB91+zQ0T&#10;A2sLcv6Z9wGfiRA/bMHhM7m5m6d1rS1H1AtJy3Jx2+ZxMtPia5x9VuHIQUgJAuElEJF9yvAmGaGD&#10;AAhEIIF9KW+OYspwg1aJ9UvnbF7wAdPPG994dTNr17ZBr9nbc9Vr96j2FXy3YznHDh1wmEtZvcUt&#10;fZqzjk2fDpdWjy0gIrHVL+3QJ54ib97nlhbV7ULsS5n8bjI9evvZe5pUKCAJXUfba/ZukS9HN8we&#10;3IF5Sxk/fNYmPhPAdzJdRwGH3ghI+HrVSB3bvipze+zQnoKfRpxv2SYbh8Nps4e1Y9Emj777nZTg&#10;Zgnlm9S+IvJZcY78NnnEF1r8Q2+PuqNJZNoHzaT1m737lLVxGHn3679E/HxsL++OiCgb/oQ48svr&#10;d49MIVftRi7YfYLBP7M7dfb4XmX8ebQ9zzl2YAtvRK5r2dR81f53aM+hAAPKf+eHVi9K2cJe8bd3&#10;bFg655/V89mPh95+5MqIf5vmPyvEWBwJwARQHHMdaQaByCOgdinyMubvOmXRdbtOXkP9ot2Tu9Yq&#10;uIYwulbXyUx1XjO5a10PKaq2H5vq5ZHrZOa/w3JNuj49ZDCza6QnL14vpjb4TGb+i4gYizaBCo26&#10;PvHM4BYskenJ81IPFN7U+qo4FdqPpaZj99td2TypQnKZjYOWPuOn1EJsnYl04Kf//n02H7vv0LNH&#10;u3heQqLjW3R9atqap1oUlMU7f5nRzkLvTvhOazdh7huda0VLe/qgzoWovuQvMcRW3AgUXM+3uJFG&#10;ekEABHwRKHN2jbNZh6XbxefFRpev27gd+3F+/Rrue7dHNi2cMuRqfc8iWnDKFj2eXvVKwxI1u33A&#10;Y04Z1LI8mxXdcQofmzb2W9J/krYg9saj7dkOmEHRsvakVenkPmvTfLkjUu/X5pvLjNmjhUmfvtKb&#10;7SzAL1pySX6s01xpR6WvP7SLx1QUEalt10NKy0xrgNY1nI6iRnUcMm0FE9XrdZJv6yTkpMXSCzcd&#10;dXJtEZXWTzCHygoKF+W4bMW4slZnTslk8VCO6dBq6llm+nPKUP0pJeTbKUM8d4dQ18D7Y0j7TbJs&#10;NgLxk0xbjJyeudmBKEu0q+I2JUxK0Qx7MfAFjy3cTVJW7kbJsucCuYeTrFWv0Gaa3abzB1sGtSzB&#10;OMtN4wjO176iEvnFNtrIVsoMFex56hYPmuYvHE/J1a3FOPOjTqnzVzb8EildMa48d0Sjlf85xuCP&#10;tus89VtfQt4+UIC2zLNuveHclPlvHzSf2I2NG2mDOl7K9Zp79ZBpvIF0e8nGIf3AoWPkT3Lekr7i&#10;Hb7nnFKLfaWUl3BWSsX2sfplbAyhtKh+M0iz1m7RFPh6d/C4/OYCqx0eryQvmJRqIVrCw04OfbdC&#10;jkGnr0nb7av19ku4RMtBNHhO1/RuLHM6Tlm/4pWGUXW6Ted39ZaF03Zo5OVKCnW7Sn1bPmMRgd92&#10;z1cJ8V5iszfP+3xK+o3jX7mX1tDlbPpm7Ljd7YZNeKmzp6ndbcmFOxAoagQygrosE3HxAwRAAATC&#10;S+DU7tn9eOPrsRBAj/dg6vgb7a0zzY4+lTq+gUej3WFyGi1pzN0+uxd/1mB8Kp+jmrt7di/2u12v&#10;Xu2sfpr3Gv/G4HZsXNu82k1IPcpCyT2zYXIH6yPhSDpgc+PXTO7FFh1YLiGGHqkpRe6ZnQuG8Yn0&#10;9uvG8akH9eR6FZU2Blt+1DkvzhxNnWBLWHy7dpfbqDrH7j1YQ35NmYt+Jm2ySED84AWHhTAeyTyz&#10;O3mYDSnzIdPoJUM5cc+EGKhaDF6QyZ34ZegYiDFd2Q7wxO4FI23orFksylJ8u1532p2pxcAS7NHU&#10;8cKtHqmEZs12HxlqUlXhG5HI8NXwbp2c9l9u7n9pk291V8A6PDH4Tlvhju8zeycv+K7CsZP0zNYG&#10;7drx4XqDA8s9P2XDFqhj4yCTL1qMIGi7y1O/9SXU7YMXONYGJ5j2wS92g3O7O3vZa67SNFkyx2hj&#10;lczNNdtkUfI9OeuNvL+Untg5+yFeOOM7TN6gF8ncM4cXDOM3fTcFarU6vGEyX4xluW6dvO5n7+8O&#10;b6zUXPDRgnk00EeXj7chjb+83eVcKLNd9dsKWYJV2pP4doOnp4q1ANbLH2GnNqTB+KVLPcHwLDi8&#10;gE/+0jT9DUuRZS4Qk3HUPJI1gjtz0e4FWkK8lUbn96K3uyR0YB7gutASWLlyZXZ29o4dO9LT0/fv&#10;339QuQ4dOkS/6K+8Dh8+fOTIEVKdyVcQCjT5OhkxlxZEAshLoc1oCA4CIFAYCchevq2j1m58Kld4&#10;9c5HfLthybtZZ/Bw2oLJgwd/xVenS7+GYx2ANxMARdG81+Q1R0nV3DC1l+wbths2O430Wdmxk11M&#10;MgHcOHjyXKOPJTuU0lohu6rNe034RRcveUKvGx1NAGa/1kjLid3L39bFkPqkVLxJVB6m2ZnTN23y&#10;7O4ZpgraXHADJUTtUHqK2mHYAq7ondm9fIKIXGiPHpeHCeDM7l8m6PYOT5uFYek4s3U234hBrlM1&#10;fYnuo48MNXqQ8b2mbmBWGAO4mXA3DI2+qb5Q9sxRVmJG6iuWbR3lnbO5iiBLl8wRqXtIVUeL7/X2&#10;cuptm5qhUU7s5JyU0naDJ3+VykuIajbyZphQTADWaiGNWg4GJhY0mQDubDd4ohGVUs6lvmEWMCPV&#10;phlLpshFODaS0jYk8s6iPxvJ9Fs27CSdTACm4i3KbRC03eSpLGne6wuTJHTtg4SjecaoqLXBtA/+&#10;qqTZkFJV6DVhOZVTsw0xjX2W3HEwAZgqn80Uq7QGLAw3KfWhc+qtgf8MOqPXbqPmUrOf9uP4Xn14&#10;sfHy7ghANsdXkq0ES5OceO9Y7QtGlTTk9NEK2YK12SDIEDB5AXuFGZebVLD3p2FGt2w44vH2ZKFK&#10;hd+oy6oJ3rALGAVAbzzZTz/tnlkTzX0N1BJibHZgf4k4vK4CuAUTQACwCrlTmAACMwUU8uyG+CAA&#10;AoWLQKAmADV1gZoA1AEi2acxFWDZhTUVLRtL24i3ddDDzt2bY4smL/uIhhVD96WKKt046+oOI/O5&#10;sn9smACkdi1H70lcIy5lqE1JhKls2KwzHQbP3mDOR7Am0xBGVY9lNnH57SYAJUa9W6nMBzHGPHV7&#10;kARuGYG3MbSZAHxUB8OjJUeMXqlNjVFitPV0PSKwK6UeDryVW//w/ZkAPBPr1RymjPnL8VVlxoo9&#10;JEfFQDqSWaDku6mH2GZDeC8b9kg9TACm3UoOSAZB20iLjzwNor6YFUqawwzbnDl26pDFIk+darEy&#10;Eck+oSmI9sEHdslZMe35btzkTCs51cW0D3qazyyDt7L6WKY1yej0lHq0z4ZRQDdJ+M8g382mcx10&#10;JZuPFsxWgGWilBZGGiaMWQBuWiGPeq1WBL151q0MTIPW7XHWeUZ2wgGZAOxTMCwj/HrqpBsvNmUH&#10;s4s0ATiWEPcNRWB9HpgAAuNVmF0XWxMA9gKwT//CbxAAgQgmYFsIsOipFvzEgHINLv0fjSqnp4zu&#10;UPMcOpT++0DWYNuSW7ZO/XjjGAK5orjy2eX1PZSiy59dw+aDrUdU9gIwFmDrroyT2+IvrFfDb4ub&#10;tTttDd/Eqee1Lc3tl0vXT2zFFy3sWLPtoBK5Kmps+bMr80eZB456HgCXk7Vz8xr2tMF1l55n7Idc&#10;slbr9tepaTFiTx93TUV5kreenPQtB9jKXXcX6f9vPNO1iZeDyqQwq8ZdE2fEI7ds4PL7yNDosyo3&#10;oEH5LfO/W8kPfDuy8Yfv5jOxGtevyY9GlwxbJZ5n7pReska9hnw6g2BYofGll7GfKSOvqdmi9yuf&#10;fu11PXPWzrR/mL/00ddUjDGklUthD1i2U6hTt6YRo1FOAuDGypG5xlsCcYHceiLAZv8bftGi4u+V&#10;5eRGcuxRNbjuxkuMzTKjKzRtKUrLljXbMnWXLsMRrg2SWstLm56tBxBdq/WNVyjRuigbXnlsmd6t&#10;DsugmJqXPsFPMafhwal3N/JS6dzS9pGnLutLyNoHCadFz44XmLuaR5+TeF1jnjGbt2WqdT+I9sF7&#10;lTSxn1O/plGzo886uwbf9mOLtSLY8+iDbjXZZhQxNa98Yjod9UJD2dOm3tPEkjO9+tzVwigVtE+H&#10;3l7VbHVxfbMZia5a78KaSkort+woVmH9MvOXrTlazpHUn2awjDf4+M8g49jC+Ib13O474042968k&#10;Q0h1y/3oWpfceJ26hi2QVkjCj45v9fi0nbtTv5o8uJ1+c+30vkPfX3VIc0vYReNjOpFNxKoZ8/6i&#10;nXjEUb7xd/Ziq4n0jTkPpM7jp8h2uP7Khry5JlFctnvOJcRNiQ0oFXAMAsWFgN8OaXEBgXSCAAgU&#10;YgLRdTu/9L4+/5wdSn9jy5qdhiRtDGwTu+DSn7Mt6f4OLTvfNYh1bX1dZeMq2vbIc3BtnOLmynEA&#10;AsvTrWon1K3k1Z+vM+TiG1Q+y9cLQ2ih+nTx5HHdbn00aZsXk4Hvo7biKpO1xUeGRtf/35B+1KNN&#10;n9LtHKaSV2zal06TpLGsPh3iuZnGmWF02YqVFf4la3V++it9jQMdl31X55YtrhmSZN3rTnDyefxV&#10;g8rlQ/QWzdmVdH+Llp2VU7wDyN7AnJ7clfREi5Y35jmqQMMxSDZoWDfO26bkLsqGm8TS1OLZi9Lm&#10;PtNe7IXucYWGtpv6Esr2QcIpH1dRV5/cwHDhJkTY/cdE09Enzl6QMnfUdfG+Ko63lEqbrIgpukLL&#10;a3uKw0dm/rY5x1Av4zt0bMntoW4ySIRUtnLFsi5rsjvZ3L+SDCEbJNQ1D6+3kwy+FaJzAG7pM3aR&#10;PKtV+27CrN+PaO5S4T9DrS6qN2vLbTLpf27dk3Now/JUZo7p+0g3Zs7gdoHT236fvYocSIN4sDUx&#10;30psoAjgHgQKDQGXTV6hSQ8EBQEQKJ4EouOveHzaqt2p330xXqxdJy302VmbssNMI+dIygcDp/Bx&#10;rcGz08QGgV7mxh/PPHzctTQBOXYdKjm0zSNw9uq0xmH3vD7WUTtHr+Wa3zPqeb5yfu2Ut5L+MPfM&#10;d3Rt251BTCWc1acRU2+8ZmhO+tJPvkxR995jS0nnfvpEK9ukAyvDnOOHD1j4yyEyvcSkp4wb+PAs&#10;fliE4+W48GNeH2+DzIFkCrndl/LmKLJk0OiYsYDC2+KXAAP2dH7klzcHvsMHycX2FnQpq21dBB9f&#10;4+yzyFnQ4dgHqwMuG95yiO/8x69FY/t0bdfInANi8xFi2t7rS5jah6OZh8PUsvmqki6Khjcncj+L&#10;3YvG3t+1fSMv84M8vdtSmn0403qCRIXL+77E97ZM/vGXjRt09dIyhYo99N+gHT9w+LjrSU66mH5k&#10;C/SVpEyu8U466FaIjmN8rB/f71ZL33PomBmDP8IB5Xp0vSt7XGnNjvqNz2nQvO3FLN4/t+7evHo+&#10;O0lATmPJe00MU4kNKNlwDAKhJ5D12Rd7b77N92fffQ+dWLYy6LhhAggaHTyCAAhEGoGS8S1u6P7U&#10;Rxv1TaF/X7zWmLAcLknlWMTNDz92s7PKEVc3gc/o5AMj/uSQjles/tvUn7P/Wb2CH8F0cdvm3geK&#10;fIUdG1e3IZdiy/zlfx/RXZ7ctXQhn0JvXMYYzpb5q//xK6qX6KJrtR/wBD+dIeWTWSscj2SPrd68&#10;FT8yIG3+6p0+43HK0L10lCDZXC6+8ZF3Fkl975YW5qCiM/Ajf//+F9N7rQzZEFn3p6ZtFHtZpycv&#10;Xr/Xnq440X/VtqxY/U+Y9C4K3Rjl69XvMa8LKPwVHpfP9VHHBr0efrBrI3M6uZNvudqCHuYc2ZDK&#10;S0t8QmM+ETyAcETYleom1OZfUpdvOKRHl7Nr6Xe/KlG7LxsuU+voLES0/deX0LYPshbvXvH7P+YU&#10;p5ydq+ensXR2aNW8enBnvucPdvdZZqb0z637zCYi65/fV+y2prR0wyuv543JLzPGvv+dRb3UNP8Z&#10;ZJTJ9M1b91iPcfUqrHvZKAgXrySjvdLmp244oqc1Z9fK77iubFwhaIVyjh7aw4PjJryAUuE+42R2&#10;/L5g2myWAjbh/2w9j5KTPvroR1oaQOcD6NM0gm/3Iq3EukcElyDgn0DusWPHPvvCr7szGZmHRo3/&#10;b0GKX5eODmACCI4bfIEACEQSgfSkvr1fSdKXc2ft3ir0uLNrnF1GM/s6ad8tWk/95pysLPej8f4S&#10;SWthK/NJB79+/QNbd5CT/utrQ58Th7HrV2yDq/tzlTj5tZff+JWfoE0rqGcM6TvNYcRZOk6Z8uaH&#10;S3XHKya/PIK9DOL73N7RWD/pTzD789jzLu7GBU2f8cmXG8kIcDJ94ei7u/HRYHmZYzhSVLFS88Mh&#10;Vw9MSvfcYsBRirMvurkr75SvGjf2G8dR9eiGl/dg80XTk0eMfmOFfqi4fsIznTrOpPSaoUZH9rtB&#10;LSvJ/Qqi6ChtuZrfEfiKT96c8J3CcEdS3/5GicnJ2r1D6RzbEiU7tV+MeHnyinShJ4gDurv0TtoR&#10;aEZ4cV+GCit7NP+7H0TurPhg6MAP8hq4oV1s+e7n1WRRyjmeRUOdtHyblYQt879euJHdTF/x2oiB&#10;4pRvjyt9ysC7R8ynHMpJXzDmxam8tNA4Xz3WdQgkHB5w2fMubs3L4KoZ077jUe9aOOKBbsygY17+&#10;y0ZeoZD/ENH2X19C3D7ENr6qPzs9Lj1lwjsfiopD2ffG6BFseXXzPv2uaRhsny5fsAeQczKlZhNB&#10;Kf3wnQkp9pRKyVOmf5pCMZjqJU0lkoPS3hq0so2vvrkdk8us3RTPtCFPTmEzyKSebHl3uJLN1yvJ&#10;yiG27sXd+Ml56XOnfcnfUOnzR9w9kM8JklegrVD2pil3XT3kQ3OLk6yNX02eydRv7cYnbruYLH+u&#10;UuE1xwzTyZaURasPadrprCzdPBpdo96FvHn5dNwbbCMAvgNOdP1EvrPBd+PG8ReZOU0j+JoYaSU2&#10;gMINpyDgmkDV997w9jn76UFRZamLqx15490grQCBnQRguC7MWz9CdhAAgUJHwPukaLHPsNPce3Mz&#10;c3l2lGh29bmU3nZBV3ccdNpI3LaHv+eRzkbjbs7ZdHQjHttCM5fTe7wijKOPlLUGqqh+N5CX+/+b&#10;Icf3euIJplEo4XhNjpej6TwOBWTimUeyGXs425N55mjqBN7z9rjEngK+MtTxHG8Wjpnj5gl21vBN&#10;hk5T3+Mfmr3T4fRs5SRIm7SSmxGaui2fZ85aqp2taHkHojnOdOVheT2OQe6SLbdMF5KLoJxOLLdU&#10;DfMYCON0cplwdf9wF+HYWhpz/38ZYPNegx/iJUEWMH9lw956OR0KaHcTBG13eeq3voS4fbCeVKpU&#10;ZeMMUbVgBNQ++MUuOatNge8zIBwOBfR49zhx5o2I5UxWbyllLuWu/rwRUE8zYc3p8vGsifO8ZCoc&#10;i7HtuFlbm+5CNt+vJCsFc/9/s57dOfgJbkc1mxRv1c22Ra4IWhZ4W8LNEwHcEnY+FNA8H8TWcihH&#10;A9ITx4ZIHgbBc9nbi8Bs97yXEN8vkbx1c0j6vAUA34WGQGSeCLDj+s70+e/fbT4+R5f8urPrHcLl&#10;4R+STwZ4BWsxdmpQcQ8EQAAEwkNAzvrzEnz8tU8v+Hy8fhw9O7Z6/BeLUt7orG9mXqHdMyl01DM/&#10;iJ7WkN+WWFNt+dzs6BZf+Wy5F54++GlIUq7VE59+NXUw767R1W7w1NQ06nVaBC3X6qm5KXTuvHG3&#10;ea/xny/4/oEW5qRdZbO9cs37vDN7gbGlAReZJcfH3mZWKHw7PYerZK2uE1alTh+sd4g7DJ66fNVH&#10;w25sxXfYlpcQdfZEwxk96EBbqy1IG9dVbLZnu2w0xNPoRt2H3MP73d+9v2iLMnlAJjO6XItH56Yt&#10;mm0yYejYFm7vdGYefWRo1sZvZ/yQTmOes7fyrRfkHoS0QeDn8zbzwSj/DGt1eHqSwpjnSMqorrUc&#10;d487u8VTn6YtIGGNXGZbP9CuZt+/01XMbPdxedtGMbZ8ZXVNBwF56FMzdyj86anbfxmvbgruGYkx&#10;z9l79FXbP/Npsr47BhFud3FNSuDZLZ74MHWqLI2sJGxf7hhV2YYPTzfLDJXD2eqeC+7DMQSMrtv1&#10;w2QzalZZkj96umsri47mr2zYUytH2n3kQihom8GrtdVffQlx+xBdrknPd1IW2ZsH/xvsSem9tQ+B&#10;YrfSdm5FjTFef5XE6bn7lJZu1L0/X8hDl/WsBNYU+Msgqg6sdlNLpAfBmtsFH/QXZ804vztcyOb7&#10;lWRNcHStrh+uWm68RHjdXzX56RtbWE0XAbVC5Vr0/8DajFMT98lXVN36NJfHOQRUlvQdQHTJoyu0&#10;H5qSrO+nSu+I2y6Wx93IYxqoGb/s0sZiqZF6s2u/jvWNN3BQ7Z4hg5+XSDClDn5AoDARiD3nnIqP&#10;DxRzAY5+ODVQ0aNoXD9QP+Q+Li649ahBRAUvIAACIAACICAI0ATXXo37fsGmcmyUZ9+dTk8aWLMb&#10;TZunsbu5+jmRAJYXAulJvdlhkDTAuGiafzNHXmKCXxDIM4GcjVP+174vrYagSWEbX2pvHqea55AR&#10;QHElQKvMyLxcXFNfvNKdmpqakJCQmZkZGxtbsmTJ6GhzjEgUA/oriYjlh9nZ2du2batbt26gpMhX&#10;YmKiG1+0ESA5o1UAquPj3/5w6u/NFR9/WL15eufOQy+PpzvVv5nlJmTpBrMAAsIFxyAAAiAAAgVI&#10;4PTRA3yLxy3zZ30jDn3Mydr0zetvfcO+xre++Dz/By8WoPSIGgRAIOQEcjb/NpMfNq8sMg95JAgQ&#10;BEAABAqeQFSZMqTzq3LQXIDgxIIJIDhu8AUCIAACIJD/BOT2XXToY9PyzBwfU75xt3Fsk7AOwz5+&#10;qB0GAPM/TxAjCBQkgX0pk9/lG915rAIoSKkQNwiAAAiEmEB0lcqnNm0OWue3SQMTQIizB8GBAAiA&#10;AAiEjYC+YlldC23sVvDFqPb65g9hix0BgwAIRBiB09t+n72KydTurttaVY4w4SAOCIAACISMAC37&#10;j6kSslYOewGELGMQEAiAAAiAAAiAAAiAAAiAQKEmgL0ACnX2BSR8IdoL4Oj0TyhpJc5rWLr1pWYa&#10;o6OOvPU+/aw0amRACccsgIBwwTEIgAAIgAAIgAAIgAAIgAAIgAAI5BOBMwcOnPxzTcnEhGNfzDny&#10;/iTaGvC/n3+JrlIpJr4GKf+B6v8kNEwA+ZRziAYEQAAEQAAEQAAEQAAEQAAEQAAE3BPI+e/40fcm&#10;lWjUMLps2SoTxpRq3arEeQ3KXNPu6PuTM26/h44PoA99OfL6O2cy+JbJLi6YAFxAghMQAAEQAAEQ&#10;AAEQAAEQAIFiQAAnAhaDTC40SaSDAI9MeJvErdD/PloFQF9KX9E6tl7d/Y8M+m/h4tzjx0VK6Av9&#10;pJun/9nqJm0wAbihBDcgAAIgAAIgAAIgAAIgAAIgAAIgkH8Ejk79mDYCLNf7Tj3K2JjcEycODB8p&#10;lf8y7dvSRxoC6JGbuQAwAeRfFiImEAABEAABEAABEAABEAABEAABEHBDoMKD91V8/GF5FmB0+fLH&#10;Pp0l9X8KocJjD9FHBkWPyIHfkGEC8IsIDkAABEAABEAABEAABEAABEAABEAgXwlI5V/EGlWmdPay&#10;lb4l8OuAvMMEkK+5iMhAAARAAARAAARAAARAAARAAARAIDACsTFaVJSYAkCT/6t/M4s+IgTxXawI&#10;UOcIeAsfJoDAyMM1CIAACIAACIAACIAACIAACIAACOQngagSJUIVXVRGRkYQYcXFxQXhC15AAARA&#10;AARAAARAAARAAARAAARAoMAJpKamJiQkZGZmxsbGlixZMjraHB2PovH23Fz6K4Wk73RlZ2dv27at&#10;bt26gQpPvhITE934okP+HJ1FlS1b7fOpdP6fOs4vJgKoXoQz3xFhFoCbjIAbEAABEAABEAABEAAB&#10;EAABEAABEAgvgbPuuNUxAtL86cy/0pdd4jt6vw7IO2YBhDcLEToIgAAIgAAIgAAIgAAIgAAIgECk&#10;EYjMWQC+KdGZf/sfGaQeCkju/1u4WPiiKQBV3hwfU83PhH3MAoi0ogh5QAAEQAAEQAAEQAAEQAAE&#10;QAAEQMBOgNT7yqNGkqovHpDyr+r/9Miv/k++YAJAwQIBEAABEAABEAABEAABEAABEACBQkAgtn49&#10;Guqn/f+lIYC+0E+6SY/cJAALAdxQghsQAAEQAAEQAAEQAAEQAAEQAIGiQ6AwLgQICX3MAggJRgQC&#10;AiAAAiAAAiAAAiAAAiAAAiAAApFOACaASM8hyAcCIAACIAACIAACIAACIAACIAACISEAE0BIMCIQ&#10;EAABEAABEAABEAABEAABEAABEIh0AjABRHoOQT4QAAEQAAEQAAEQAAEQAAEQAAEQCAkBmABCghGB&#10;gAAIgAAIgAAIgAAIgAAIgAAIgECkE4AJINJzCPKBAAiAAAiAAAiAAAiAAAiAAAiAQEgIwAQQEowI&#10;BARAAARAAARAAARAAARAAARAAAQinQBMAJGeQ5APBEAABEAABEAABEAABEAABEAABEJCACaAkGBE&#10;ICAAAiAAAiAAAiAAAiAAAiAAAiAQ6QRgAoj0HIJ8IAACIAACIAACIAACIAACIAACIBASAjABhAQj&#10;AgEBEAABEAABEAABEAABEAABEACBSCcAE0Ck5xDkAwEQAAEQAAEQAAEQAAEQAAEQAIGQEIAJICQY&#10;EQgIgAAIgAAIgAAIgAAIgAAIgAAIRDoBmAAiPYcgHwiAAAiAAAiAAAiAAAiAAAiAAAiEhABMACHB&#10;iEBAAARAAARAAARAAARAAARAAARAINIJwAQQ6TkE+UAABEAABEAABEAABEAABEAABEAgJARgAggJ&#10;RgQCAiAAAiAAAiAAAiAAAiAAAiAAApFOICojIyMIGePi4oLwBS/FnEDnFxYWcwJIPggUFIGvnm3v&#10;GfXnKf8WlDyIFwSKM4Hb251LyUcFLM5lAGmPBAKiJuIqzgRSU1MTEhIyMzNjY2NLliwZHW2OjkdF&#10;ReXm5tJfyYe+05Wdnb1t27a6desGyo18JSYmBuorTO4xCyBMYBEsCIAACIAACIAACIAACIAACIAA&#10;CEQWAZgAIis/IA0IgAAIgAAIgAAIgAAIgAAIgAAIhIkATABhAotgQQAEQAAEQAAEQAAEQAAEQAAE&#10;QCCyCMAEEFn5AWlAAARAAARAAARAAARAAARAAARAIEwEsB1gmMAiWAcC2A4QxQIECooAtgMsKPKI&#10;FwQ8CRSX7QD/25Ty+qMfJFfr9MKzXds0KK0dXDfxgW/OGTP0hgZyf63cffMm9n9wdYdPXn2gdRmU&#10;FRDIXwLYDjB/eUdibBG4HeDBKSsPfrQyaFiV7r2kUp9L/HrHLAC/iOAABEAABEAABEAABEAgIAIn&#10;0he9+UFymqYtmfvswCnfb8rOOZC5OdMaxJF/F8xK0Xre07Ul9P+A4MIxCIBAkSSQk3UiL/o/MXHp&#10;HbMAimT5idBEYRZAhGYMxCoGBDALoBhkMpJYaAgUi1kAOVtShvZd2m7y0KvPLGZzAcgWQNcN/Wa8&#10;2u6cUiKrcnfOGtPzo8ovTHqgTS3z3K1Ck40QtNATwCyAQp+FeU5ApM0CIBPA1v9NpmTVmnRrEInb&#10;dd8X5Kv+kgF+/WIWgF9EcAACIAACIAACIAACIBAUgTKN2j329uN3tNG0xm0G3HthTV3/p8Gq9d9/&#10;vOOGx267Avp/UGDhCQRAoMgRiC4nW8jwpg0mgPDyReggAAIgAAIgAAIgUOwIRDdoNy5lmFj2X6ZB&#10;qwemfbbohwG3tjjb7HhWOv+Bb94d1LESuqLFrnAgwSAAAgVMAO1uAWcAogcBEAABEAABEAABEAAB&#10;EAABEACB/CEAE0D+cEYsIAACIAACIAACIBAggZyMf5Z8+G73+ndcTZ/LXpw4a93OLDOI//5dt1g+&#10;rT9g9IfL//g3Wz4+tvRT8jh4Vvqxf9d9P/ZFPYQ5/+w/pWk52Tt//nb0/1iw3Z/6dpXii+3bf/Md&#10;3V9Zd+zEobQ5nz5+GY+696fzVh/KUYQnwX79Rg9BBLJkjeLgRPr3A++4emDKzqxDafO8RCTc3Pzp&#10;HweNcE8dSktZPvOpASxG+vzv3ZnzuLS4QAAEQAAEQkkAJoBQ0kRYIAACIAACIAACIBAaAjl7100Z&#10;9PSzo5fsF+FlrP9s6Etvfp8uVHF25N6Al0bKp9rB5NGvPzGA7b2vRn9q3aI3B7w0/oP1eghPPv3S&#10;xBVL3hjf855PxBZ9+5M+eWrAtCW7ci1C79n89dPD+z85988MfnvJ3DH93vpitRHywXWT7nt6xGN6&#10;CCKQZ+9/78ctRiDHD+zcrmlHd34/Ynj/B71EJNxkbEs/wH3l/PfHG8P793n9/STDJJC25P0Hnx47&#10;R09vaJgiFBAAARAAAQ0mABQCEAABEAABEAABEIg0Ajn/rZ7xzidLtAsHPD7jr88W/fPZor8mvDKi&#10;TYyQ88g/34ylbfYrdXj+pS/T9KcvDGimpS0Z/+aynSfMxPw5Y+6q83u+u+zTRZs/mja+TRVN+/PV&#10;156dqd3x3oTvN1OYrw66rZKWljL31z3qIP/+pM8/zLxy6Jz3FlC8ae9NeKwZGSDe/1AJuX6nQZNe&#10;1qPWHfyVssoSiLbku8+WxfuOyEI9pvYdo558n0SlSP/59Mvpt1xYTVv5c9puJTmRlkuQBwRAAATC&#10;QID29g/i414QmADcs4JLEAABEAABEAABEMgfAof/WfnzQe3qu/o/0OqccjzKcvEt+gwYfVs89d2O&#10;rVv2xSKtyoCHHrmrQZUS+tM2D9836AZNS136105zSL/Kbf0mjLyhabUoLbp0nZu69CEHWqUbnh94&#10;X8f4MhRQuZptb7mS7AL/bD/wn2oDaNzuhVF3dEzku/eVOPuie+7qf7USMu3k9/qdN7Svr0dd4uxG&#10;lzRwCKRas7teedhPRBJmdJmLHh/2wO0tG5Oo7Iqqcn5C02qatn135vH8IY5YQAAEQKDACVS695K8&#10;yODSO0wAeYEMvyAAAiAAAiAAAiAQBgLHNq5OXqtVaXqurv9bosg9uGPbfq1Shyvqn6V25EqcHV+v&#10;kpaxY2eGshagalyVslb5qtU+v6GyMz9/uH9r5kF11X2J8uXKClWcX+XiGzW1hkzr9hemTOzNF+3X&#10;v+Omu+bSagV7IFpszfiKUsAy1WrWr+bpRpUtd/+aVH3bAgq2xUufrVVWCoQBMoIEARAAgQgjUKnP&#10;JfWXDAj6Q97dJAgmADeU4AYEQAAEQAAEQAAEIoRATnbm9h0OskSXjqtTW9MObt5h2bov9FJn7f7+&#10;meH97/vgsyWhCzsne/vs9/rd8qq+bUHoAkZIIAACIAACVgIwAaBEgAAIgAAIgAAIgEARIKCbBio1&#10;rG0f5A9N4qrVPqdaaQrq2JqUKbMOVul61ysLPuLr9j/79pNOtBAgT9fhLT9OW7K/cZv+U/kmBRTs&#10;qhF3NM9TkPAMAiAAAoWNwMEpK/9p8663Dz0NSYJgAggJRgQCAiAAAiAAAiAAAqEjoE+b3/Cvegqg&#10;Hnx0mUZX0AL+g8m//nNMXcB/6lD61oOaoaiHThZNExsTVKsbXzmKtu7f9OsvbBlCt2tanMssAiG5&#10;9IUP17S96Uq+SQEuEAABECh2BHKyThz8yJeSrz7dfusMT0sB3XRDDY2sG0pwAwIgAAIgAAIgAAL5&#10;SCC6TmKnjpW0RZ+8P3GFbgXISv9j1qfjZ7ND8s5qktihubb/y6RPvv5nP1/Dn5Pxz7zXJ43/XqvS&#10;/ea25yrL+IOTee3cJx77dN5qvqAgK33J5CRall/lqsRGFTXaVlAsN9iwUkSdu3/1z5+8z/YCyMul&#10;mzzWrNmUyfYyZMmZyCJVr2NLP+1e/47Bs3BMYF5Iwy8IgEDkE6g16VbPj03sOl/09NwygG66SR1M&#10;AG4owQ0IgAAIgAAIgAAI5CeBEpVa3nVbh8ban+++1vMCvuveBU88MXTu8n/51v2VmnV9qF2VjPWf&#10;Pfl098bs6TWXPT3mg/Vam1ue7tnMskdgcDI3vqJDmV/GdHnwGh7vs++u1xq3e/QOEXJUzSuuuYEE&#10;e/0lHvWd3bu899nBZhfWCS4m3Zdu8ljy9ROt79STM+f0hS0qmYHqsw9wTGCeOMMzCIBABBOILlcq&#10;f6SDCSB/OCMWEAABEAABEAABEAiEQJlG7R57d8Sgfs10T7RO/vUnX+6l6+FVOz7wwddPmk+rNbtj&#10;zIgZ79x+UfXApgCI4fcq9eIqicMFxVWi8vXDnnllRBuxwv/Cfv0mvNu7TS095OharQa+O7x/V6Gf&#10;V+ow7PH3x3ZuWkEJpGzlc8giIBYOeLtsbkpUajPIjJE2Gnjhg353X6oEoi9/0C65qnHNfOolB5Jb&#10;cAsCIAAC+UogLwsBojIyMoIQNi4uLghf8FLMCXR+YWExJ4Dkg0BBEfjq2faeUX+e8m9ByYN4QaA4&#10;E7i93bmU/EitgAfXTez90mdapwnT7rxIGYMvzhmGtBdRAqIm4irOBFJTUxMSEjIzM2NjY0uWLBkd&#10;bY6OR0VF5ebm0l/Jh77TlZ2dvW3btrp16wbKjXwlJib69UXL+8kNrQLwdLnrvi/oJk3+9xuIXweY&#10;BeAXERyAAAiAAAiAAAiAAAiAAAiAAAiAQFEgABNAUchFpAEEQAAEQAAEQAAEQAAEQAAEQKCYEMjL&#10;QgCYAIpJIUEyQQAEQAAEQAAEQAAEQAAEQAAEIp0Azfn3/NiExokAkZ6LkA8EQAAEQAAEQAAECgOB&#10;Suc/8M1ni77BRgCFIbMgIwiAQFEjUOneS3wkyfdT9ywwC8A9K7gEARAAARAAARAAARAAARAAARAA&#10;gbAQqNTnEtrwz9uHnoYkVpgAQoIRgYAACIAACIAACIAACIAACIAACIBApBOACSDScwjygQAIgAAI&#10;gAAIgAAIgAAIgAAIgEBICMAEEBKMCAQEQAAEQAAEQAAEQAAEQAAEQAAEIp0ATACRnkOQDwRAAARA&#10;AARAAARAAARAAARAAARCQgAmgJBgRCAgAAIgAAIgAAIgAAIgAAIgAAIgEOkEYAKI9ByCfCAAAiAA&#10;AiAAAiAAAiAAAiAAAiAQEgIwAYQEIwIBARAAARAAARAAARAAARAAARAAgUgnABNApOcQ5AMBEAAB&#10;EAABEAABEAABEAABEACBkBCACSAkGBEICIAACIAACIAACIAACIAACIAACEQ6AZgAIj2HIB8IgAAI&#10;gAAIgAAIgAAIgAAIgAAIhIQATAAhwYhAQAAEQAAEQAAEQAAEQAAEQAAEQCDSCcAEEOk5BPlAAARA&#10;AARAAARAAARAAARAAARAICQEYAIICUYEAgIgAAIgAAIgAAIgAAIgAAIgAAKRTgAmgEjPIcgHAiAA&#10;AiAAAiAAAiAAAiAAAiAAAiEhABNASDAiEBAAARAAARAAARAAARAAARAAARCIdAIwAUR6DkE+EAAB&#10;EAABEAABEAABEAABEAABEAgJAZgAQoIRgYAACIAACIAACIAACIAACIAACIBApBOACSDScwjygQAI&#10;gAAIgAAIgAAIgAAIgAAIgEBICMAEEBKMCAQEQAAEQAAEQAAEQAAEQAAEQAAEIp0ATACRnkOQDwRA&#10;AARAAARAAARAAARAAARAAARCQgAmgJBgRCAgAAIgAAIgAAIgAAIgAAIgAAIgEOkEYAKI9ByCfCAA&#10;AiAAAiAAAiAAAiAAAiAAAiAQEgIwAYQEIwIBARAAARAAARAAARAAARAAARAAgUgnABNApOcQ5AMB&#10;EAABEAABEAABEAABEAABEACBkBCACSAkGBEICIAACIAACIAACIAACIAACIAACOSJwInDqekr/7fz&#10;lwsD+pCXY3u/cRlxVEZGhkunqrO4uLggfMELCIAACIAACIAACIAACIAACIAACBQ4gdTU1ISEhMzM&#10;zNjY2JIlS0ZHm6PjUVFRubm59FcKSd/pys7O3rZtW926dQMVnnwlJia68UXK/JkT6W5c2tzElIqP&#10;v+QHNx5hAnBDCW5CQ6DzCwtDExBCAQEQCJDAV8+2D9AHnIMACIAACIAACIBAUSYQmSYAGvwPGvo5&#10;V/7pxi9MAG4owU1oCMAEEBqOCAUEAifgaAJYu/Vg4CHBBwiAQF4JNK9XCbUvrxDhHwTyTIBqYp7D&#10;QACFm0CxNQFgL4DCXXAhPQiAAAiAAAiAAAiAAAiAAAiAAAi4JAATgEtQcAYCIAACIAACIAACIAAC&#10;IAACIAAC+USgStPX4hIm+fiQgyBEgQkgCGjwAgIgAAIgAAIgAAIgAAIgAAIgAAJhJFCqYku/nyCi&#10;hwkgCGjwAgIgAAIgAAIgEDoCOTt+GnJlwqUvrsjKCV2gCAkEQAAEQAAECjeB3cva+D4akBwEkUKY&#10;AIKABi9FiUCFAQ+3o53Svnq4QXP3yarV4EPy8my7DztWcO8pRC6jm3dsxQR+ttWAWgVaf2PKdep4&#10;wYcjSJL2X424ZEDtmBAlMIKCKVG7wQcsgVd/3KVKiQiSK+JFyVry2qWVE3p9vK1waHMnts26N+Hc&#10;Zv1m/V045I34/A9cwJzj6779dJbW5fl7WpYr0GbNm+g5f8/p1Szh3Hvn/Hsi8NTBRyElkJP124vt&#10;0TIU0tyD2CAAAj4JROS7FnlWfAnEtulyOddvlc/gFkM61m5TwTyWM6x4DK2v7QcdKxYDrS8mseMl&#10;ScHo8DGJ1za999KqcaIJiT7romZnhTVfwhG4v7wuff1VNapTArP3zVxw4FQ4JIjYMIUOf67tAyU5&#10;YjMs8gXbv2LM1V5V6Jwt88a/tfW2oQM71EanxEteCkNVIbKsRX6ZhIQgAAIgUAgI+NgLILhdAESa&#10;8bYtBHlfnEQsm3BOSXt6S1dsfel5T/ZPvLtWPowzRzduVoVpfVpM9UZVGxd99Gdd0egsltxAdfiY&#10;s69P4KN1OYe+fHNR5xdS7p93pLDR8pPXJRrX69GglJZzbOk3m+YeyS1sqcuTvDmZ2zZm5CkEu2cM&#10;ooYUZ9EKLCdr2edvpd04/IkO1dAl8Za1WSuSXv2aPVyy4PdtDjMRcv79uB8MBEWrYiA1IAACIEAE&#10;fG8EEDQivG+DRgePYSWQlTw5pfMLCzu/vjp590kWU+nKXf9Xs1ZY42SB56St37+XzQY+s3fTvrSw&#10;R1fgERz7ddMxltycY3+sPxaANNElypXi8zIOH/7zUCFVj33nddkebaqXo2KwcuOEjcV16m+bN7/d&#10;cmDNv/Kz/oPbzsM7I4BqAqcmgSqthi5a8+9HXc4t5UElutzlzyxcPv7a6h72XwDUCeRk/ZUyNyOx&#10;17BBl2vL585fdxxkQAAEQAAEigcBH3sBBLcLgMCG7lzxKD6FN5VH9r/75bZ/+Qrd6BpxV58d9uUA&#10;p3Zs6ffSws4vLO4373AxmPt9ZvW8lV3J1PLSynd3nCm8xSQ4yX3m9fGPJy0uNsUgOH7wBQIgkD8E&#10;Dq7/eWFmtfZtb+96fRtt5eTv1mLTxPwBj1hAAARAoIgSgAmgiGZsUUrWsVNZYpg5OrbCWboJoESt&#10;Gv27tPhU3zLg6k/va3J3Yzm4ZGyY93CDxFq1nn+4Le0skHRfbTGDgDwOuOsytvr9WZsvA5m+1Z+6&#10;A1xM84sbvMjD+erZK1/rUrtNOU9LRFT1xrUH/M/YHo+trr/sxY41mqtrFypUvtuUmYfjZoMDddc9&#10;2hahTeVKTpnrE4iP0iA3F7x8SONY7k7sj0g7HVakFA2570qeamLVuJO+EKNkp7vafDWsWYJIWqW6&#10;L5GDp5q00VNaqk2b8wxW5LHth3edp2SNpul4Ww2oXaHzHTwjRlx8N1l25P1aZdq0afLa4Kv5LoMG&#10;wwqVe+u51j7p4YTeZl6TvJXv7tjIGmMDQ1Qj4cTwuqZ6mGq+O+Q1eXGdBFVUKhi3xFuy2yt1Qbjt&#10;a23KKqXRI10aK1EDjVSzMvzwBQPbVK5uBitzqlLzlufzfRlZmPlU9XP2rpv/5dQnr9T3C7j0wak/&#10;/pnpvJkeXwTe4NJnl+zRtK+fbR+vrmfOyfhz0fdvDTf2HWj/5Fs/reGzcMJ6kfCzR/bhOx20f/K9&#10;pf86rmE5uu23j1+7g3aAk86OhlUoje+/0H7MkixFvIQ7Rn5tApGbk63NWD2JQ7v6td/2G1J5FVhM&#10;EWchWxIg1pa7CoH5k1s8nrHRs2E5mbnmW7Ng3DFyzm9b+JC12AtAjY5uWh1TKfr+123HZf6bm7Gd&#10;yfj96zHdeV5cOXziQsVNuPIkx02Mx7esmKUXpPAKlrX+1zl7L3/y9pYV6l1806VaxsJf/zpoppxn&#10;TWL7R36jW0seuakBURLbdvgoMER+fvLEB9vr+30Q1W/XZfAJd/qlFqfur81aYmFOCbdW22Q9lw3f&#10;KhmzDASSWb7YhrRghCcTqWX7ycQrAfqtwnMsjaqlOsjdNI5mrpmpN01UZX4R9Uu5/OaOrd4Ze74Y&#10;TYQR0ZZtaybzEiLP6fDd7MsmIkvWi2Z9xszk5Srn+L8L9aR5yhzA28SpCIlVZh6HiXhp9wIphHAL&#10;AkWaAEwARTp7i2jiStSqM+auptcnVDTUnaiyNWt279HyxYtLW1JcptrAuxolVmK6aXSZkkxzrhD/&#10;7F1NOzQoy8s993Vr0yvLOs4siCpTtgTXaqOqX9xs+E11E3g4mlby3ITzHr8lvpyVbYnGjV/tcV6H&#10;S4zt8ViUZRMubTr89nhdZ6sQ/2L/xO6mzBROg16ty/vLotKdbk/sK3fdo20Rrm7+YGIZmy+3QHxF&#10;FlOO7wlgXFFnNWr2Wo/zWtcUU3OJVa2+dzXr5M1mUark2eQ7pvzdfS558uraBivyGBPXoLZD1mil&#10;LuqceM95PCMUyw6p3xd1bfnk1TXPLc0zhTFs/OjtzV/rn9hFzzUtulJcl1sa6ZLEVBnyQGL3S8+x&#10;xljXImqFuCEDWvRtHa+HKfK907mGzYKlzsjrAJOgikoFI7GJmd3+8pXSVr1Js3fvbWaURp6uWy8w&#10;DlaIad4mkfhfa6SawahU9dqrE1+7yyhRehSUU02G31Cd78sYVa6ssOOE+9q/Ytzttz/wwKtJ6/WY&#10;Mma++uCdI74McEf9rCVvdGr/yEPPzTX2HchMeu7xm4d+HdZN1+nwuWHdbn/qzZVc9Mykpx9o3+eD&#10;5fusyA6vm3j/TXc9MmUZmS2ks/unrjkcbrJa5tKZg0zxtGVvjrj50enWeE/9PfP1BwZzaKvn/rye&#10;K/a+BI6ue+n1bWpkzklZrw4d52z//dvlWrX2V1wgjIruknxqddJgK73bX/hpr1QdT2b+9vqQm3uZ&#10;BWPZm8/e9dI85ww9+u+sp3qojqkUPdTp3mdm/mtaAZhkp/6e/kyna0d8sJDLuX7u6O73Pv99RjgN&#10;RTl7vx1pjfGm+19daZsVdvz3qX079R2iFyQh2E19P1hnFT4UBUasArj0+kvqRGularft1qWazHdX&#10;wXsUGFJEx/a4uceTo2dm6gGQ8L1uf2qWcYTHyYwfX7jXLP8LpwzpN+rbLTry4xvmPNO7r7XaPnlX&#10;75dmbdB1Uapiz/c2yfgqA17kd8c2BAXDXUSuKCuOcjJS3nr0zsdNvFaArEh7VmGqDk/fe1dfS6Pq&#10;UB2Obp75ZI+bH9SbJqoyPXuP+XGHWRv85g5p42smWyqpc/KObv7i5Udf4iVENzm5a/apiXhO5v6e&#10;lR88ePujb/3049iB7bvrSbPL7C5YH3kQXcfBLqad2LFywW9aYqermtl6a4HmJtyDQIEQiCkVH1y8&#10;7j3CBBAcYfjKPwIl6p99rtC+jx9ZsydHi6l4f+dzG5CKmH3gy8k0VXvhrZPTVh+kSeylEtrXU/Q6&#10;2j6gTFzpU1sWrbyVJrq/tWWtFtvmmnMTmG55JnPNmn7M4+YtJ2PKijXt3q6Yyve0r8psDbQt3Kxf&#10;aWb4iEUHskuXsGvh5CD78NKl60e8TIsIaAuDNUuZSFFlG9Tuxo7ui6qVGH8+i/qkLs/rf3655rB1&#10;UM5BAn1HOor84K7XX1/U+eWVX+48Xba0dVtE90ACyLSospXKlD64dyoRZpHq2zG0Z9aHk3M/WdJ5&#10;9Po1Yt3AwW0jKL0v/zX3FJ0R0KQr280x9/jOzZzD4hHf7+Ujw6USrj3Paj4oEVcp1nC24t1dsgND&#10;96N57izqN2sX90tGhGrnaoeTZxL83yZv4cvyS1fmkojr5L9r/p3MS0LnF359fQ3f2qB0lZt180pM&#10;Yut6lzLzzZnMv9O4VL++ujgz03n7gkCTEC3CZAUpm0KMKntu/HVu16pElY2vEHdSlGFD7Ojy13Zk&#10;G16UqF3v4baVWamzF3IqUfUHWkxdLKfK6s5CvSmjPqIozwVQT0Q7r8/Yzz5fvofvFLBn4SdDL9H2&#10;/PbtcqUrKksbXwS+ZfkLbWpo2i0vLExnXqbfXVe8fBo/8sLEhQvFjgNb1k0e0F7Tlv+4cnvY9Dva&#10;eW7qqFnrtcsef23hNhbpupUTh52zLOlXpXJQF/nTV0cnx3Ud96mewG3fzni5U7XkV8fPDfcxh5lJ&#10;Y17ffe1L32xYbQKxxbtn5aTZe7pM/3bdvjX/7pjZ5+JyrE/vU2CnLnLOtuU/LtHYwDLb1tNfCJLO&#10;sslTfkl4csbK5f8eWL38h8Fdm2kZ332x2KCStfzjx8es1Nr3eW85OVjz777lC798squjoZNi/PjF&#10;IR9nVusx+CueWOZ4ep/LamQmvThGapssXkrvO8uufJnG/llJ+2pcp2pa5qzZvzptiRdAC+fL6f7U&#10;j16dk1Hjkn4CMk9FzfVzDXsQ93p43cfjXl1WudOIH/TSywpSj7hlb9H+GaEuvXwVQJtrLq7LZrpF&#10;V299U5dEi0GnXJvHlx9YvfDNy+mxvn+Hum2HZ4Ehd7Hn9Xv9TVHMWFYm3XdZDXOjwZxtv376XabW&#10;4clvqHGlirnh81fuMOYfUcKffzZpvaV2vPf4JWQBGTJO2Hpyti3+glWxlz9n9Cjwn17qd04gWeOS&#10;bd4LhsuIApGdud2fOuX5Scs0o/yIRuZaxTrrWIVdVoeF0z9Yf9mwL1nJ3LLh0xE94rT1cz5dbDS8&#10;/nNH46dvrJT1Tm91WV4vHNpG0ZYpogOdREVeN+vuC4Wh0EWzz5sIXqn3Lf/pHaqt2rKXH39whqbX&#10;pm3fjL3bKrO7YH1lQqnal1xzuWkP5U6FibNN366XVQk0/+AeBCKBQOVGL7pX5qXA5OXs+oNdyg8T&#10;gEtQcFYwBErUqjWiA+3KRldu1pbMZWe0Eg3jL6/CNLp/l276eBdTQ0/tSv9i03/MSdnKlzdUR0Fz&#10;j2/ZMm7JUX3wJqbi5bTBO3s3HF28aN9e5nH70M+2+552XKJhXAKfJpCzZ/fHbFu4M2uXrBm7/Kit&#10;k3cqbePd41aNnb9nrVCMj+z/ToiklYqv7jQwe+TAx3P+eNzPLvqxlzWrzNN+ZtufO1JoU/ozRz+e&#10;tiZ5v2XRfiBAAsnE7MyPpq3/igifOTrz133cWhEdV7WM14MS5RkB2fs++3IH53BmbWra9HXZzGvp&#10;s1s1tHo1nalSUZZtGjEnc6+Wu3fjjsV7REqzl37917tpBD/7x9T9XJKYOnUqsCkfZ/aPfeXXx+f8&#10;O5eXBE07kbJiH58YHV25alnmQEp1fO/0Wbu4VCeWLF5z/6sbl3hufWAec3D4+yS/SeCifsbCPLVr&#10;91d/c9tEdOla1V2fW5FzNPmzNbwMn0hZtFtoUdHVK11cIvayltX5sRQn1vy00Sjku15K3svTXqpZ&#10;07Ot011MZ4FkcF7cklY/8fHbOp5fTUwSKRl3QesE6uql/bs3oCFQUl2mj+xy3YXG0ZLVm12RGKft&#10;+fufPWHb7YxrU1pin4cHXHsuV03LNmj9wJi3hnVQcBxc+92sldUeH/N8nwQ9geXrXnlb5y6J3jZj&#10;zwtKu99qfV97ffgtCTz/o+NbPTT8SVU3467juj7zzCM31GVzaM6Kq0aHcfoV2LOLLIbIxMAyXX5D&#10;kGJ2eHLSmHuubED2qehql3Tp1lHJLzFYXeOSYcP7XX8en6IVXfbc9ve8+qbTFoA8RsqI117qmcgT&#10;yxzf9Oio4Zd72pIue/mtF/u1ZvlVMi6xC8sIbevWdL8W1GCzhc26X61Vu6P/QAGZp+LFN1lGyCvr&#10;r+TJyXH9Rg/ve6leeqkg3Xlnp2reDGHBCkP+xCqAmy41zkus1Oyq9nG2tQA+g/coMLT/4rAPhva6&#10;WhQzlpUJrRNJx/dCNbr6+d2eeUFsBcoTrtlqx/WDnxt7izfjXXS1i28Z+qJTGfAitHu2eSwY7iMK&#10;KPdE+bns4Sf1SioamTffUfZSda7CrqoD1a83RzzQnpXM6OoJPajIKQ2vm9w5vmdr2p64Lnd2EfUu&#10;Or5l986Xa8nTv/vLWqOadRr7ol6Ry8bFsYrgrtmvdvcLn47jlTq6bIOu/Z6kgqHF3TZuzOCbeG0q&#10;f+4Nt1pkdhmszyzwnOikmzjNWhNQFsIxCBQ8AToFIP6SH8658k/5sclUtlon9an4Tl7KVLnapfQw&#10;AbgEBWf5TKBch760Xrr9F30b85n8NLC8Zcw3+09pUdWqleWdy5hzr76ML1OnT7uXLhXGa9ts9mO/&#10;pOwlVV+/ypetIaaXK5vYn9qRufqwjzEbGV3O/h2Hd+kBnVm99oBcgCuDZ6vxzb0ApEjieW7G1sN8&#10;TLtkg6svmUmLuq+zbhPgTLdk3SpCbf7v73+4Ik3XmaM/bxbGBXEFBMQ5Gue7/x3/1zgJ71TWKR6l&#10;MmHe04+BN+fAod/NI/TO/LMvm/ONqRGn6q05mau3OZ20l3ts3zEjy04f/k9kzemjxgRmQxIlerbO&#10;X9kLoG/dOFW2Gmc3FBacQ8f+8bvdoUzCnsxF5jEHp1duy+JebUlQRc05ePw0j9ZWAn0CP3zgZ7kF&#10;46HDf4tyGFO6drXSer7n/Jf2j3kYwam9x8Ri+5jKZzVUAz64Z+bvRvEIJIf9u7WfCKBu505riefN&#10;0ZdnV05IuGUKzUvP+GdXZoB7aLJVoNONJfdVW9/1Gs07zVy/bX+oB1L1xOYc2LWeyle9epalPKXL&#10;na1M6xFuMl7rm1BV3+mArZU9r+8Hq8OreeoiVqhwlmI0LFu3maduFncO75EblwuB7V1kfYhMH1jW&#10;XISgR1bt/GbCdMKu6LLx555n5pcwr1RPaF7X/44UIkZzGYIRYlzdJh62pLhEClGmt1z1+vU0be/G&#10;nQfCVUbEiZiNz62uQi5dvqJiwxSnZmZ+cEtrYx01KyqiFgRqCPNTD9VVADr2che06xTQWgBbgeHB&#10;sG04zI0MRPE2qEbXveLOG+O05Fdv7vvarHnqHgEi4XFd2jXjZ8IaV4kq59SXxqDoum1vva2Ztuzp&#10;2/u+MGe+ty1CvCbbPds8Fgz3EflvKpXayA1hmlU2jwAcq7Cr6mCtX2Vr1GtcQza8bnLH9YGvJeLO&#10;qeZRkd00+3G1qpNdUr1qnNeicVWbtmF5WbgJ1mcmRDe4rv8dil3MZuIMJAPhFgQKAwHS/2maQB4l&#10;hQkgjwDhPdwEco/vTk9etPrxKdv5EG5UpbKx3kvtmSw+Ddz5Oquk6LScOXBss1upZXRn9mT60rJK&#10;1G7w9r3Nrlf3ArBGcWrH1rd+FLPi+aLu1s1eevLiAeq2dg4ixVYow20WZ7J3eF35mgcgbiG4c2fg&#10;zf3vlGIfyd1/7HQYzwyMqTigP63zV/cCcJbWKpWfEuLKsTsqQbky8j339OFj/2fvTOBqyv4Afnvt&#10;C1q0EFIxEckgZckSE2NkHySMKSOyNtklgxAmGWYQsidixOTf0JhCSMJIREiytTzJ0kZ6/c/d3rvv&#10;9d6799Urld/99JlJ75zf+Z3v75z77vnd8/sdBjxhXswqCVVqJTKK2z2ACs+uqmwUtori3qfNE4bc&#10;V1UQ53rEGzDMxMrcWOZ2FowsI/2S8B1wbrdGC3JRWDwWQPIVGRcJyu2CrBbFlzTKbZObNEFxduZD&#10;9N7S1sJI5jcNVUa6QAnfAbdWZZYSvLh66ixfmEeT9DgQvgbJ5A4KNCQozojwR2k4RIkMJCprmAxe&#10;c/Sv7Z5OaXsWuY93dKFTMMrquLgziNdy4Lo/j/w6xwFlAZjm4tJDWso62R0m+dc821o0IqtplDMd&#10;OFmH9gYejkohdkAWP4w7epJbzLySbvuSNJQilkf5xU4l4s9KEi5OVv5QAAjUKwIGbVdVf/2Pegwu&#10;gHpl9i9I2cLYsPNEdHf8hN33tiW8Fr3MpyCUpZ6+RBRg/lxZn06+jJV3Sb5EZStPfC7xBliijs64&#10;QS2ITXUfM5NSUJaBEavO+ydJ7FNFu+Lv/rTuWlji81Q8TQC+N95VLCmdbD3wN8OsU7XqQDgB4FxI&#10;RVudEXunYqSrVmMHOaqY97QeiEeFID9RVjDKlYDIh2XRCa7ENBbXiqUzChXmDIZbQcGnd8Jlv4pa&#10;E/oIDLyyrrqUkyi4SVVyqcJbJ4PxKG4yJhyPFk495Yle3ip2CQpvHd+KBxWTYd54NHhiuK/YJg7F&#10;BHIozWWFSZYx8Q1LxSOZxX+kHmvPod3qFpHreuCkMDONXKVXZJwkVLcPnOpz8dFwElTlQhJbG6TK&#10;ocoYe59KlBwhjDwXVVaBUZGKq5cqSpFYAHEBBXeO7YzOs3UjQ8rxLjwM80bhFcxLw9hunG/Erbi/&#10;DviNwvAUjFsuyw69qOQ3wWMHftmDkghsX+mGoZR1U0NFR1fI51JrbGutoWqMA+VMB3HrUN7AoxtG&#10;tLdH7qQOjr7Ik+s01pWK9petrXJu+5XkK0usnm0vlCODyBICUQDVGHNQta4TQOt/XdNhStGSdV2h&#10;lFZACBBQFgFB+pN3xIOImqVFI9kv8qQ1l1dEhZY3adKZztmm3tLYvomcWSB4xC8l1us8o5ZNyGMF&#10;kTvAvqOheIYZ+rVtQXbY2fxK3gqGMuWF0f88WL41+fhLQqpOYzszOa2XPntNbl7XbmtF76JXbdSn&#10;DTMXYTWAKMsmpBwaL09f10oUDq/ZpZU20cOPj54oPb5buAOi6NLfmQmi6ANGx6RrJaPnwsKG+l1E&#10;Zx+oOVjoER1SdheaGPZpSZPSb9KWHIelxVnvSyi7i2UWUDG10ifcTBWFz9+kK9d2ikkjdyajzcAT&#10;xhAx4VW9qLB8t9FjiTDvWrl4hua2lWOeSwvfMIJryDJ5d9Mya/gUQC49puLS5W5b4KawKI3cuydE&#10;oiw6CgCpwU0Cm77UFv3UO1nsU514Xpc83A69vZO6CZ+tYeV+zpMWjICVvn/LiHEhy/BTUFdrKByB&#10;7BOV1dwz/KGEN4pI/peyZ8ffVclPSQ2qQSMm9GNEWEiliBwBQ6esXIccfMSmA4x411p5A0JZ/vPH&#10;fMysrZWZ2A0BOQIGz1wagvx6ChxhUFtsUW6bmjAi7UJSaGwoZzqQb8JZrCPI/ScsOMnBe50fyuWJ&#10;X8gTdODIb14dmGEvUsaCsm77EqKVKJbIkYFnk03PEkt0otzbA0gDAp+NAE9Nz/Tro8pa/+Pf/J+t&#10;K9AwEKgSgbJH/NRiPPu6Xoe2/t30SC8AHoc/suvh2dYd5cgse5eeSy7nG/Xt3xStA/Cz9NxbUQmR&#10;ZFQsfVxAZifnmTWf2A5lE0SntdktcmwkPnM+vSshNmw3afodWaZb+7kOzJNoeB0HddvlQZ9X31jX&#10;nFzFM1/5SlGg7OZTMrBB1aJzy35oUYpO3fvBzhV/7y26qg6kSvxlVip7c+0JEbiuYzp5rHlHXEfE&#10;wXqYJZ6CUZCfe+YR+wYNBTWqQBH4BB/tr7sbEQY1XzmqhdhrZKladbEJmWkjdngE2bCwsJbhsO+a&#10;012wmdwB978ovwu8Rq7udhPNVXGzjrKwJJf3eM7Lsmv33hCLKC1HV5sRqADeteY+vYgzAtB5Xtff&#10;KBhwryBXluLCZ9zENOIgcfwE9d9/w6Og2a+H/6WjfZqC4jx+MUavGC+nEgEyKBz02K6tEVI3cbAL&#10;5lqCfExM2bN12zlihU8c/+41fl0sQwBZJjZ4bcipVDpbKHnUtuehqqy4uOpGlEM5CH5aRbVb/PAc&#10;AbZS6LWERI4KU2nkLhw5gZ8FIJYoi6ME+T0hNxrkJK9bG3rmITGA0WHgCVFBy6OkHAooNMRWGjIa&#10;AEd/W7oW7Un2nP4tdWCEQuiUVZhaj0Xs+D2GWOHjioV4TQxmnghAlrm6NXjLMTpUHnX2cuzOOTMj&#10;FTwaU47akgc3ioqS27ml5KdMT3nIR7OyiJ9XJFMwtRcmJfE2MbxRPo4/t+7AcwHQFzqtc9HWc9Tg&#10;FxTnPsdnJRngIIJDdxyvvm7lolMogaLXEGsefocKDth5msZSxMdrV/IOyOl17bBFCtRMQ3QqBDQ2&#10;yPGDNttnXItcHSBvYChpOnCwTnHGf5fyDFt0HjI5+BLhV7q0dtpQOrGrHKtU57ZfO2JJD0jOlajf&#10;d0WJuziVdWcAOUDgsxIw6/a3uq6NElUAF4ASYYKoWiFQ/npf3Cv8+ZKnYz+k+zEiI+AxL9vBdk3Y&#10;XkgWHz37nHjkUTW2swvFa7Wx1ijNzBYeai1N/zcv9yUT+f95uj3G9joZ0Dewv6FWwbss/BA44VXy&#10;z83XhEp0GeqcdqZAnrG1hZdXXzx/4Ty7HsQxdbnJGUdFaecqt17x4krGOSL/P8/AfN68/ieXOYxp&#10;ocp/+V7sJVvVgSjXXqXR0Q+IoxBVjdvaBC5DdukbSHIofX3i5JMU1mx8CqtT8SIl+y5uCKFByeSR&#10;zAtp9TiVLCPUaqi5pb6mvpSbX+124UNZsYbhGDQkcLMSqfVLXx3993UZOg3h5oOdxOmGPAPTKcSY&#10;ofNifsy4cH+XMImgwsSUU4F+xg3ycjRDkcn2jujM9nwHp9bypJO7T9H5VTPs7S2bOrrtuFOoTq0Y&#10;t41ysUYRzmYu6LDrMmsHhQMKFOoUT6/zd5NRaverIb4uFrTy2GTvMQzPEU/PaWoQOp7w6hb/YcRe&#10;WXy7rAN+ELrSvViVdTf5zs30HNUuuUfXxGvpj1S+Uxld5agwFS57YN1GxlkApEiOElhQ80z7/uiH&#10;TvyK2zPD0RHn1tTRZXhA6CVp2ftRi1OW4knjhJCJAYCOUvNZMfEzn+Nl0PG7seiQy+TQyUM7oJSQ&#10;hGLYd57UW1MSglE3zxVTnTD82HNiFhCddfNbd06JY4TYz4ySt0vk3iMtRk4o0QmalFMgL8zXCenT&#10;ctyemzL37VPZ/uJ2e3TAh7d1+/HzI8ucHJnOU8H5Fb7U4G/qOHAmihoYOaEvcSSBUbcf/XBHj7Dj&#10;ePUt6CTIqSFTiQMm0VV8ad1kGovFMPzox+++78vdq1MbbGvQiDzzntNmorUoPX6Iu8eikEvyDjpR&#10;1nRgtQ5qaNpv/naX8Puw8LRXW8+gA/FCd6esuwyV5VGR2z6He3NVvk1kidXr5Orlil09Hn1VwsXJ&#10;QQ8oAgTqPAGempL3S4ILoM7b/MtSkH6dLq/XaIF0x/fow9jUt6KVcOnbxKSHwfsf35GLq+xZxqy9&#10;9y6/JNf8KID8Rdje5F/vS93KWVFSXEYsWstTzt4MOP0ik1rzf8xMuRewLS1ZLB01UiltragMIXl/&#10;eqpo0Su4k/joePIrMh0gugQFr87FpwacZe4tlaZ6+dttO26EpdA9LX17+fQNn+M54gcZVh0Io0m5&#10;mRSpckImonqCko8Fwn+946/fn8rsJn7cePLD4B0p5Ml2VbyYeyWKPtKHAxDC3mWvCr9PGxQtoRGf&#10;W/syxN+Rv8teviPluGi0lPMznh0/nh4tKsXoV3W7wAUjjaH45XrRaERaZYWFp9GnJHw4H3UrJP4Z&#10;lTaCGIe42keT/YSHXFaRpjKqoXRfK/bjp6ATwoxHrQz5a+tP9k3kptnTtBjqT1exdfMb01GPxzMd&#10;svgIOjeesR91/Rw7lkxs1dZfp8uUsGhaE3T2+5awuLAZfVqKyUWn8fn9cWTnZnRMPfV3pzmrtkef&#10;3jGB+zqmqop+NWLJXjH1jgQMNCUPX5R9cVSYfEmIn9E1uhdxyLzo4iiBRY9GlmPX7A3fIuSGxkbw&#10;zhDpS3oyaZwE5PDo3xf0o47ZqyrBatfj6dh5/x4nHJkunutPnQ5b2Es8hSTPpN/s3w5vWT/HgWoP&#10;jaXNIeHRIYyz36qnCRUF4NbHlrmjjJZJHvTIOIOQZz1o5e/UbDKZOPv7ztJqkbVRtr+AvQfX4Gez&#10;oQsl9dh+aNXMnhhm2q6FIf5QqOc4cTdKAUBOTAxDgz98/+LB1KGEPNOhv0THiXccTaK9c3s2Ix4o&#10;8UXmVpQCgPLlEVOMyxhmDsYaZ0s1VjNGRIfhjfM/cmqVtwvVDCL8x9GtnnIdeUqaDmzWwQSv7sWd&#10;uyC+2Qp5K+bNGTb3QOpbuTeZKtz2pcmjMo/QwU1V+TaRpWaT9t8MReMYU8zlVL1pCrWBQL0loJKX&#10;x2n7pkQHjY1rNmdTveUJissjgLK1ASAg8MUTaOwzu4urAQ8ryPLfmiHfaaVEVmgrQWVpd56IHDhK&#10;bAtEVYVAYULIgOF7MN+wf5d1FztxrSrCoE4dJ9CxtQHMvjpuo4ao3oesyOlDF7333L7Oe3BbeuPk&#10;+6wzm1fOCHnifeqvxc6yPUf1gQdxF40eqUBH0EysDx0DHWuQwPXr1+3s7Ph8vpqamoaGBo8nejuu&#10;oqJSUVGB/itsHv2OrtLS0qysLAsLC0XVQrXs7SVyryoqQ2nlYReA0lCCICAABIAAEAACQAAIAAEg&#10;UCcJFOY+foIU4zXWozMM4yk73r14+UShfA11sm8ofWZWzJ49efYyNs7UUaVBLSDwuQiAC+BzkYd2&#10;gQAQAAJAAAgAASAABIBA7RAg81zQaSDIdADW7ScEHuU7TfHqV/NxTjXaS9npM2u0WRAOBOopAXAB&#10;1FPDgdpAAAgAASAABIAAEAACQIAjAZTnwmv9XxGiPAWoHp6qIPp02PzuJmw5Rzg28nmKCQqvHtma&#10;gDl4fYcSzXweFaBVIFCvCEAugHplrnquLOQCqOcGBPXrMQHIBVCPjQeqNzgCkAugwZkUOlQvCUAu&#10;gHppNqUqDbkAlIoThAEBIAAEgAAQAAJAAAgAASAABIAAEAACdYwA7JapYwYBdYAAEAACQAAIAAEg&#10;AASAABAAAkAACNQMAXAB1AxXkAoEgAAQAAJAAAgAASAABIAAEAACQKCOEQAXQB0zCKgDBIAAEAAC&#10;QAAIAAEgAASAABAAAkCgZgiAC6BmuIJUIAAEgAAQAAJAAAgAASAABIAAEAACdYwAuADqmEFAHSAA&#10;BIAAEAACQAAIAAEgAASAABAAAjVDAFwANcMVpAIBIAAEgAAQAAJAAAgAASAABIAAEKhjBMAFUMcM&#10;AuoAASAABIAAEAACQAAIAAEgAASAABCoGQLgAqgZriAVCAABIAAEgAAQAAJAAAgAASAABIBAHSMA&#10;LoA6ZhBQBwgAASAABIAAEAACQAAIAAEgAASAQM0QABdAzXAFqUAACAABIAAEgAAQAAJAAAgAASAA&#10;BOoYAXAB1DGDgDoYpm5u5uPhdCLA5WSAy4mZ1vaq7FDUbdodwsv32zWoMVFazXlkT1T9ZEB3H/P6&#10;McgrdYG91/WyhGoTn5l9cdPMb+fMwbL1so8NROn3WZe2L3U0tLM0dPGLyCwWNJBuQTeAABAAAjII&#10;CDIPeVsa2k0+lMX1hpd/Lai/neWPUZkfvmyoH7Iif7SztPWOfMiV3JfNC3oPBD47gfqxOvrsmECB&#10;2iOg2uSnETau1jrk0OQZGfUyYx+lqroa2mIq8vR16tn6slIXag95LbakYmrfqrcRMs2H1LgnCeW1&#10;2DI0pRgBQeGVzT9OWhadh1fjn4i9lVummAAoDQSAABAAAkAACAABIFAnCbAvruqk2qBUgyWg3qZZ&#10;T3yJiAlePpy5Km7EqmvbXoBPuaGYW9VwiktTHaycn/rg95ulDaVXDbIfBWkX4/iY7cjtKSmZr1OS&#10;ArqZqlevn/COqHr8vrTagodRk23h5aqyzK74y21ltQxygEDVCMBXRtW4QS0gwJUAuAC4koJytUOA&#10;fhkuyH/29kXtNAmt1BIBFfOeFo46KoL857//xc+tpUahmSoRELx+kYZM1PZrGxP0JcEzsWxJ7cup&#10;kjSoBASAABAAAkAACAABIFBnCIALoM6YAhQBAg2cQMWLhJujVsWN+iMjBUIAGritoXtAAAgAASAA&#10;BIAAEAACihGIifkwe/Y7qT8rVhQ+f44/QC9c+L5yAfLvZAEuF7gAuFCCMrVCQN1s9TKXI0ObEkH8&#10;PGPHbicD+h8aaUTsP9Z0draaRecIxNMEzu7k00VPka3JKqY2LX2+7bTLH88yiP/4O60eZNaRmTGg&#10;seHEkV0Pk58G9A4Z2dK5sYqsnqOchdNFhfsfntpuoo0mXZjXcVB3XMhs645MmQu7LlBM5yr0WrVj&#10;F8tFU3tTfZTsRWOf2f2IpIlNEA26GFLexs1cPHWCqp7bN+1DFvan5CzsusjZ0FTIwtx6F5lqsWXj&#10;Ee5E4kb/LhP1cVbiWGjUyF5TW5qjj6mKQrNiGOIz6KvVs4kEgfhP310e1pLK1Mrog0ZoAsT2S2vH&#10;gIQcDDsV4NKMkeHpIz/1n9idM1xQuiz8p/fSnafv5n0UQyfIvXtmK5lEEFX0DDp0LfNt4ZXVLpbN&#10;hi46hWE5VxY52uMfMbNnvc+6ErXPrzdRxdDOcca+mMtZouyDdLatjKzUMKJpx9XXCungoOKMa5G/&#10;eIr0iWNURHoJijMTooLGMJR5D4auPQJyrEPu83dccC5XOH4ExanbPfF0YpcTUX41sREonp5NntFR&#10;Dgs02JCQO3kpu4lx2D/kSj4aCfTfH5bn3TxFDQk0gCUGDGIjfzRiGLN191+irmQU1zhQpNKhEHcU&#10;FkHm5tyemMkcxsJ0dO/5qUepYmgSXaIVK0wIcTS0d5lzBemZMGeoNT4xiZxtsliR/ZHfKCLKnOnk&#10;fBfSxusL8m7FxwhvBUjtredSc+teUB+6p0mDJn5TY9xGiBuUkG2Nm76qDRBGdwlKKERm+pO+Q7r/&#10;ckpkAlbry7knE1oxJBNj8p24rqR8QgfRB+TefnJK0lcVvjLQHBQfWrG1MQ2raguoBwQUJPD33zJz&#10;i75+LdiypRgt8ktKKqRKRX8nC3BpE1wAXChBmc9FQEVbR10VT+/f1a9/64F0jkCkDc+gqetQ+4Au&#10;Whw1U7exCR7X1tWhqbFwyPN07BzbLx3fjFrZNm62err9GLsmOpREDUs768k9GkmVr27eKsij/WBR&#10;YRWd5s3HjOu2WkIfbZO5TJlaTXopoHMVeq3a0dlu6VDLHs01aLVRL9r6Te/oJubLUNH9yjZkXFu6&#10;GFLe3MvDVlRGtdHEHzp79WhmqUV7QLSa9OhvH+JBs6Kka349wn5KW2KDOE+tsa4K1rhZgBgWWcYh&#10;zYphqkaLptmPcWxhZyB0QKgaW1uIKcPRwFCsBgnkPHycU4wvGNaPGzbOb91RPtVWWvS6yePnR4pS&#10;ZwuyrwXPHD9jBZlEEC34k0PneK04mSnvwf99ZuSyHz28gk+kUVLzjgbPdPtx+VHxMwjePzq2Zm4g&#10;0XRe3OXbBXjh4pv7vNy8Fm1JFukzZqhX6F3afSDIjQkaPzwgNI6hzCnOib5rEOgXIVq+dXjWgxbM&#10;dsgLW7spNo8cHsW3ItduTXaaPWfoV/JSubIZnWRb9vDo5mkLiXGYEn0xTbgIKXt4YLnbQH9qSKAB&#10;PObHlTGUAng9ttEoeHZu5Q+iIXd1S4BH4NmaTQX/9u7On4Z6zNlzFbnk8It/Ytk0l5/2pb4VH0Xv&#10;Hx31GzdsBlUMTaJJPwSdecZlyS2NFWujb+/unsuY6ZVGdGHCb24uc2YKbwVI7RW+wxafqllWik6s&#10;j3lnlolDc5vz+0XxxKfIMxU6y0V4G0H3H8TWbdbOmzXv+lG0O5XK8xOPLhg9fj59h7y6xX/Y3APi&#10;I0ea9dlmAWoHTYQlIsnEmPQMTXrFTePc+89fUyOzCl8Zxfeilv/gJT60/Dx+CIy8Vw8swg0QlAIC&#10;iMDWrY0lfhYt0tXWViEX+XIQcfcCgAsARlqdIVCWs3xN3PjTrwjnlYCfdH3EqrjR4TlE1riK4pfZ&#10;Z05f+x5PEBjvHfmCj3+BaNr1Mu/IXf3St4mJaf5rkIS4EZtTEwtQOyo61i1H46cGqpjbN+uAr3g/&#10;ZsQn461svnU89S3De81oBj+zwNIaFS59fTzsApL2fVh6Ci5N086ltdhBd1raxholKTFI7Qv+8a+J&#10;KavZoYsx/j6c06VYr9Vbtp7d11AHsXr+iOjmBf+YXByUVtNxAwwZOyZUdAy0tQpy9yHl1yQff068&#10;hdMydLEnD1VQtR/YblQL5ESgUay5tu8hWlQhVpZTbNQYiqsbG6jRbaGsjTznAZZ2CIugKDHyMsNM&#10;5ZnxV0ftfiYjs8PHzNTMMALjiFWXN6cW4YbVMhomw/nCCRsUqhYBTYuxe1MzklY5m2HY8FVx2amZ&#10;r+MWO+vhMtXaem/e8tc9lCAQ/TEl6cRUJzMs4d+bWaTHWlB4dffibXGYk29IXBYqkJqZdfrgGjc1&#10;1cY9l8dlZp9ePxzDzHquTyKq7x1piXbNoMfrQ6sXHeKbjFt4khT7KinugKeTGf/E6qDTGYwFTNyB&#10;0Ndu25OSUJm7kRM7G2DY27uHNgRfNXTz/zsuA9cn9W7yziXjjK9u3UJV/PDswp9ReWYOS87htTJz&#10;4v7a7tmsnh0UUi1Lfs7KrNZBLtix073t+ZHB4VfRK0GyfCe/pRM66Bh3XxwvMQJTD0y0wJ9WWMWS&#10;fc5J3v1nzsgDp+++Ss18dtSzCzF6yb//cbX3GvTuHx8PJze4mWD8yD8v0wOYdTQKsi4ci0zDnNYc&#10;wSWjKXAu0LtFTWJGE+Rw8LpY41EbDifliOaUSWzwxmhxZxaaIGlOS47jXc64d9h/nDGWFnX4Au4D&#10;0HP2TXqdErelJ1LUGU0ONBfSQse2pR/+KrNib1SQGb2FoRV1K8Cx/Ovb04gCYjNn1c44am5m3A3z&#10;ccGwpDPJT7l4JWoSKUN2YVL4ijA+5uJJ3ljw+9Vss0vHaZciUZL0TIndoI77jTJMXre1hl0/SmDA&#10;PxG0+eXAQPKOTZlAYuRItT7rPRnd6vetxScCfavH770trp64rKDSVfjKQHeAlQEn0sRmxHZfBywt&#10;etGGum8RBflAcSAgRqBFC9WVK/XMzVVlbQEQlmZ1E5AlwQUAI6zuE/iUEJU4Yfe9HTcLCfd8Re79&#10;7P/eEg8SjXUtuQUDlKXfn7jhxvp/cu6Qu2Pe5f/vQQnxm2YzU+aylqbx7vWhqP98z0rsbcM/pc8s&#10;KM9MfHDoBS6u7EX2MVKajmHPNkxpH1Jjbq24jtQuv3PlWUoxvm+Hp69rxWkZomiv1Zy6mZqiCS14&#10;G3PiGdHN8jvXnxGgVPSsjZ2YjZby9+5PO4mUL39/9PIrwtPBM26qjbNU1R9sp4eLeZm1KeE9Dry8&#10;8ORFPrFvT9POtokY79JXEcfJtoiekQcxvn31v/toTSg0k2qrVo2l79Yoz1//62XfqMxoAiM6KfD8&#10;tVdEQzzDpjpcN3jQFoP/1zABnl7PJaGLJ/e3w0cZbiQTux72aA/NkyfZpK+MPETA1W/pnIGW5PaZ&#10;Rha9Z6zdQy7epF4Fd/4XmYzZe4YETrInxfJ0LIfOXbu0JwoZOJ3EeIlp67Z+tffgtvgmHR1jY7T1&#10;pPB2bFissfe6pV6O1NYeHeseEya4mUhUFLarYWw3zne9u2xlapjfFyWek3WMuv3oN9IkZc/WyNTU&#10;U1vW3XZYsnCsXRN5nDiJxQUYj1q+fM4QC3yLkq6xia5IptOarau9e+DjU8PYfuSIkfbMAcx5NFLy&#10;eCZdhi9eTTizaugiJoiJb9BKTzsTcm8XmlNjcbVFrjeyaeTq2uI/zQXvMs/UbhyaCBiWnpkrCqiR&#10;qWElVqyNCoqzMx9i9m6jR5Ja8Ux6jBjpiF2NjL1FbM9BF/I7HPhl5DedqbnJM7XtZW+MkfuJ6sgl&#10;KLx9Hu0TMfae+xN5Y8HZevvvXuMgUlBQeOt/B66ait+g+o0ZPci4rrkzpEI18QrZvHQ4ecfmNes+&#10;c6mfmNNW6kzhck8mb/X2nrN9qFs9uvdOC9q6xFVB0yr+lUHcATCJGTF44Qrcv1zHHEwKsoDiQEAW&#10;AbT5/88/qSO00C6AuXN1kBdAamG0/1+4cWDDBum7mJkVwQUAo65eEEAh7q0ZuQC6uRooPHTxMHVR&#10;LoB+gY70myEcQEXek7fEzgIN6/4OR2d3mvWNeJoAESQVExMd4nFB1bK/Ex3BLpSmqqfLVKwsWxjp&#10;Wl72/gMRuqOpoc9Vd4V6rWFBpk3g6Y+ZQ8fwB9CgJBotKc58R8URlRWWEd4LenN+Ix0zYv8/r3nb&#10;P6j4fJeTXhbGzDIUDQE/JSualoOcBm+KiZV8E8M+LdHtScW0XbOvm+DOhNevimUeAIgnHWDkAqAa&#10;qhdj8ktUEo/vFcXet/UKTcEweldnYdrlqBTMpIMttf7nwIc8d8DEpVcn9FZfdPGMLdpJLmDUjVuY&#10;0EE6eEkBP+t+HsYPHd6DCkImQpHthu9Be7+plY9my76jR5rkJK+bOCvoQHxdjEPmgKh+FuFgHeJe&#10;Zeo6a6WX8dVlE4bNu2Ly3YThHZkmrtx1jmLxisYtcD9RpcvYviPhFyAvPVOr1qIBzGE08iz6fj/W&#10;Fru6bLzXqqh/bhFfGTV5kSrlhXjZNaWD7dE4J+ed0PVGKmBqh3om1EXHrLWNGZb3+AVffFe7VGUl&#10;WLE3Wpb//DEdDSS7+yjG+58DdAqDpj08QlAVflpWfk1D42oQshdmba3MGKOOp6XXiOHmJsuk7PFo&#10;y+BP9qVOuTNk9blxY13GOwkdC1sxpy1RS6r15d+TqfNiWrduxnyI0tLTJzcScr4U/8og7wDGI/vZ&#10;4u8phJe6UQurOuZg4gwBCgIBNgL5+YLbtz8JS5FeAKmV1q8vYuYIZBMMuwBYCUGBz09A1X5Ql1VD&#10;rZi5ABRVSr2l9e8/2g5m5gIQF1H27MnWM8S2eSLRwMAetoF+XXxEGf6EpVUMdNRkL+HLC4md7Mq4&#10;FO21WmNtmckLsQ8f33DUS1dD7LtVrCcVJcVlsnOMfLp67XlGaQXGa+T6I0rv1z90rDn+Cqg0/69E&#10;GTnYVJv4TO/q1YOZC0AZ5EBGjRAQFGdE+KP4XlHsfbWbKc55kk5FOIvJYl/AkO8hZVw2lqZkhgrT&#10;ob9Eo63atsmh8+YMaz9QMo9atfUHAdIJcLIOUVXDpPcw/H01WomMHOZkKkxiIlUud7FVMgyX0chr&#10;OXDdn0d+neOAsgBMc3HpUcOZ4WSphPdPYgFWpS5LrcTeqGZLhwE9UZKFP6NS8WygKOnmPyeiksR8&#10;eShgG0WhT5snTGGgPP2UJakw9/ET5Dpp18JQ9hc6WUbqJeE7UJZWn1sOl1lAljGxMjfmtglTaX2S&#10;dQfg6TSzbFu3HExK6zMIAgJo/z9a9jM5SPyzyoi4vo6scgNQEQhUl4B+8ykOjfCRWvom9igKMkdB&#10;49djCziuaMnGdcYNakFshvuYmZTijUs4758kEemPts3f/WndtbDE56l4YD+KSNd3dbMUi+0X60lZ&#10;6ulLhDLMnyvr00W+ump1vMq9Ln8Vtk5Cq7gRv95P4JQfVKRyeUbaeMnexU+Mypf9UknVtqMpnkGw&#10;tISPHAH4RcT5h6cxdgowkaiY97QeaIT2C6CUB1nBm+NxkmFZ7C+XqoUVKleZQMGdYzuj82zdyHhj&#10;PHT2YZg32kddAxf7Iyb1zGfsfSqRSEwg9kPFjeOKEVu1j6ckxYUsGYehnFXjN4tOE6gBxUEkQYCr&#10;dfDY/sN/7Mmzd3BqzQ/9A6VfkQuQu1il2kFiNPJMO4z+ZU/GvSPbV7phKDPc1FBmenOltoyRvjAT&#10;37BUcsYxf8iN1xCfAAD/9ElEQVRsGjVwcWiUZ+E42Bkl7Fg4wdHMzrKpo8vkPVcxB6/vOlL+Y7R/&#10;/vhWPGCbTLuA5/hIDPcltpLVnUt8D4h0vcgy9p7hDyvxZ+ZTqDud4qJJlZxHzFnA7qLlooYSy1Cu&#10;AWNbCyNY0yiRK4iqGwTQFgAU288xyb9CKsN0UQgXFP4cBKj30mjb+aNt6TKPypCrGf2GvCA77Gx+&#10;rpyi5YXR/zxYvjX5+EtixazT2M5MYo4I0p+8I5wHapYWzB2DyiajcK+LU8nEfqp6tlbSshtwVDDn&#10;zSMiZ4FqM30HTjkLhHJ1e32FoiAqil888d9ArOdXXWLE+VduXrifoujS35kJooACjopCsdolQG3a&#10;HDRiQj/GVmqGDtRz4d00sRPL5CqpZ9sLRTULM/zTZcndnhj9Ml+qCDJYgJ9yR/wUQOnN8Uw6D5wW&#10;GIQcFpXaql2IX0prHK1DZJVDKQCCt2xeNVJKijtJXBzFVpGyQqMROQIGz1wagpa1YicOVLFpWdV4&#10;hua2plieInOq+hqwN/oxL3bn1gRbz3UB5A4OzGSc3/bD66d2oTenUrHibqPHEmkX6uYldfe4oLSQ&#10;yIBDXWSZ3FR0m6mbnVBIK+oeLvftPZdZQI4QyVCU0sI3ZH4lOZd4GYW/Mnh6nfrhKTyjzqcJz4XF&#10;W5Ma08GmC3wOBOoDAbT4j4n50LatKkoHsGJF4a5d1K1IKRsBwAVQH4bAF65j0Ufibs8z+qpZP3S4&#10;nareCHfbgYrlAvj0jjxCs0nT79qhNyeqHbu1n+vADGPjdRzUTXQifWNdczKoTfDpXZHk2Ztlj/ip&#10;+CJZRa9DW/9ueuROODzRwMiuh2dbK3BCgXyzKtzrT1fTXhO+CS1HV5sRVLIQlE3ActHUXrsGNeY6&#10;iMrfXskg/Cw6ppPHmnckvQB4xH77kIUOPvjpCTIuVfVGmmirEjo4oH2oMIlAQO+QkZZu0jOXVBQU&#10;fyL2cmh/3d0IPVCom5uvHNVC8k0ROqxxIZ7a4MRMa3vFXBJcewzlOBGgHtdSEm8Th3vjh0Jv3YHH&#10;JNMXz6LXhO+MsdjgtVvOUV4A4mjxRRGM1OU5D2+kv0L1i/l8PFGZgW0fF7SI2rN1K31gNX5M929L&#10;115Bb96mfysvdR/5qHp1a/CWY3fx3ci4TsWZl2N3zpmJn3mOrvxrG5fuO0MHbBfnEXHRVXoDxgkQ&#10;FGIQYLcOfq5Y3I4dZAoAPVPncV6uWMKOsFiJc+we/peOzuwTFOfx8QcfLmKrbgfW0YjOxQwO2Hma&#10;Hm9F/Odo05JwQ7jwoHVy+CnlIlVCcypEdKI7eSi656GqHG+ZnvKQjyZLET+vSLZ+rI2+f3LrOt/E&#10;0q6/z9okYmNC0vYpg+nMf7hc6gV76uVUIrYOTepju7ZG1LEdXvR6MvS3XWce4qMLv6etmjVsGeNE&#10;ALIMyieyNvTPm3TqB3Rbi9rnNyeqbh1wKM2eKIvET6uokVP88Nzvv6FUKZUC6SUqss4CVF5YZht5&#10;qxfk3TwV5DV+XSxDFr05P/S3sCvZ+CgozkjcuXg2s0wVvjIoD0XEjt/p2z5utXUrF53CTNy9hlgT&#10;Dyg1MROVMp1BCBBQjEBSUllQUJGjo/rEidpz5+r+9JN2v35UuBzK9ocy/6FjAhWTKF4aXADVoQd1&#10;a4XAG34c8V3LMzCfN6//yWXdqbPoFWi85J+bxJl8PN0eY3udDOgbOMSUylQsEsLDT6T3QkHsLifn&#10;2fXAT6ovz03OOPpG0gWAlb/eF/eKkKZjP6T7MWK5e8zLdrBdE/m5rBTQFxVVvNdl6U+OEqt3noHp&#10;FLIjqKdDLXs0Vyhg71PCv5mp+E5+VeO2NoHL8N4h5l49muGb/OVcCMvpl5XyY2lY2ll6/djFB08Q&#10;KHFVvEjJvks2ZGeHvAbHvGzscexil1YbY1syPaG+biu4XSk2hpRamnpci9vt0cEeJd6zbj9+fmSZ&#10;kyPDZaNh0sdz9iiULC3E18WCyJ5lgZ9nfv4RkZacjB9GZ7BNHmBtaNdh7CE8eThPz2nKUjy/Gjqw&#10;uj0u1tLMBT/bHHPwWTHRiT5dTHo/jLp5rpjqhCWHzhiP70ZGddGGZDe/dedEoTjlicEzXFxQc+jT&#10;Dr3wo6TGju5lUTPbp5UKu/4LY7UOepO8ZW0kNnLlHBc8BUCTDhMX+jm9jlqxJY5Mocpr1WWoI4ZO&#10;tpthb48s67bjDu4JZhVbHXJcRmPxpXWT6fFmMQw/z/K77/uSriry1besAymqphhSaWoQOk5PNEHQ&#10;SHbAD0VXMOCM3LqP5YX5OqHJ0nLcnpvSj7wl0LM1iqwQtLB3IiGKmFz4z5iQyLO0c4TOxLltFDH7&#10;iEldZu1AbhmoO5deJ1fkeMLi9sxwdKTvadjUmdTWBlJPPceJIYsdUJn5A6k7CX5b8wo+ISPBTd3p&#10;HdLE5Ds303PUrbWDo29oHGbitfRHsUzIlfTlMgt4ep2/m4wOF6Bv9faOA/1DscneY5gefJ7lt154&#10;pBj9ldHBYdo6/rdiZarwlUEeI5Ijuu3j30RbkjGXqSFTu1FxKDUxE+uUXUGZL4UA2vyP1v9DhlAP&#10;LSgpQNu2Ypt80V+qwwKeqatDD+rWHIGKwmLhM05p9JGUsJS39E68j5kp91bFvGLGtpcXfRTfgkZn&#10;p6cUrMi9mbb29ItMKkYdBZ+/CNufnioSIbiT+Oh48ivhClZQ8OpcfGrA2bfSQt+RtDu+Rx/GpgpV&#10;QnkK3iYmPQze//gOKxIZmfkqdYG915WaKo0Ovx4cn5X4knwpii7U0+zY+Nv+0k43FK/OSPX3Lnv5&#10;jpTjSdk0LlQQRfVnHT+asu2FnPdbmt27NkWOFUF+1oo1ZDKCy5tTieyI6Di5bvoMPwTd1rvsVeH3&#10;Lwu1LX17+fStfRliyEsf8dMIqwneFNWlE6VZzdzwCmiYDA7Ye3ANY+vvoVUz0aKekU9Lp/3I1fvD&#10;1s+hT9VCiQN2btk9jXwy41kOX0pXNx41bURn4hQAMr/azs2e6IGSvJzmrAqP/n1Bv0pOOkmkPJN+&#10;s387vEXUnJmD9+aQ8OgQ6sxztFAJQSkA6KdSF8/1p/auGGICX3q1MjZZrEMeye483cu1JWUQnY5D&#10;fvjOOC9s7V4yTYumxVD/nZT5bN38xpBx5mxGr17fWEYjWh1N24pSAFBLWTTetoQdCRhIZTEkX42a&#10;9RzqSHepesqQtdFZbn5/SE6Q7dGnd0xQ7HhLnvWglb/7IQ8dukwmzv6+M3MXXKWpJb/Rj/mPLsSf&#10;SBOvFbdnkfv4uWF3iWMIeaZDFh85TjWHofvAgSPr59ihpI91K1q7SYdpu04L72nknWeuq/hONA3j&#10;nvPW/xWxytuF7i+6kxwIi9tSU7kYlDFqaBlfjViyl55EEsNVdjNc7sk6XaaERYtJjgub0aeluFCj&#10;7nN2s5RR/CuDSPIaJ37b3xIWt3duz2b0rb1mZqIy7QKygAAnAqNHawnX/8IKCxe+R2n/0X85iZBb&#10;SCUvD8VcKnwZG9exxC4K9wAqfAYCaFn4GVqFJmuFgLpNu73jmuthKEti0vKbtA/C3HoXcc4fSi7o&#10;EZ4j82jAWtHwC28E7eaoTODOE/oc7y+cDnQfCNQugY6tDerr7BM8jJoyPKDMPWTtPOpYeIQO7TPf&#10;ssQ3NN8z/LhvT/n7d2oX9JfZWmFCyIDhezDfsH+XdZd9xs+XyUai12gmAocvnMD169ft7Oz4fL6a&#10;mpqGhgaPJ3pRoKKiUlFRgf4rRIR+R1dpaWlWVpaFhYWi6FAte3uWPMpohY/Eon3+UoWTnwoLCP9Z&#10;ubAsCcKS8EJEUfNBeSAABKQQUNXVIPInqFl3aemMUjagq7GRz7fNCGdh+dOn72D9D+MGCAABIFDv&#10;CVDnxmk21hXF1AgKX2fz0QGfkGuj3psXOgAEgMAXQgBcAF+IoaGbQKBmCdA79lV0mlv4oZQNeEoF&#10;e9fmKMq3ovh5ZtiVhpBQuWYJgnQgAASAQN0nQIbQXw3yonJw4LkA7B2/3XDitYPPD70h10bdtyBo&#10;CASAQB0mYGiIr83R633mj1J2/kt0GlwAdXgUgGpAoB4RIDMIMPIp0JkIUnz3PL3DzNxQjzoFqgIB&#10;IAAEgIAYgSYdpv4mlp4ABfmPWhnMLYUHsAQCQAAIAAE5BFAKANILwOWSdTogl1MDIRcAF8JQRjkE&#10;IBeAcjiCFCCgOAHIBaA4M6gBBGqKQD3OBVBTSEAuEPgMBCAXwGeAXsearGu5AOTjkcgFUB2WXN0M&#10;1WkD6gIBIAAEgAAQAAJAAAgAASAABIAAEAACn50AuAA+uwlAASAABIAAEAACQAAIAAEgAASAABAA&#10;AmIEgoKKhHkBhB8I/7JiBXGQruIXuAAUZwY1gAAQAAJAAAgAASAABIAAEAACQAAI1CSB/v1Ram2Z&#10;15AhosNZFNICXAAK4YLCQAAIAAEgAASAABAAAkAACAABIAAEapyAo6P6xInEuduVLvR39GnVNAAX&#10;QNW4QS0gAASAABAAAkAACAABIAAEgAAQAAI1SECqF6A663+kK7gAatBgIBoIAAEgAASAABAAAkAA&#10;CAABIAAEgECVCUh4Aaq5/gcXQJUNARWBABAAAkAACAABIAAEgAAQAAJAAAjUOAHSC9CmjWr11//g&#10;Aqhxa0EDQAAIAAEgAASAABAAAkAACAABIAAEqkMAeQHmztWtcvw/s2kIBKiOIaAuEAACQAAIAAEg&#10;AASAABAAAkAACACBekMAXAD1xlSgKBAAAkAACAABIAAEgAAQAAJAAAgAgeoQABdAdehBXSAABIAA&#10;EAACQAAIAAEgAASAABAAAvWGALgA6o2pQFEgAASAQD0gIHgYNdnWzvLHqMwPn1vb/GtB/e0s+4dc&#10;yeesiaDwymoXS1vvyIcCznUw7ENW5I92CtcSb6D63BSWULXOKsClnhUtTAhxNLSbfChLEdvXsz42&#10;cHUVn4lg9Po2JASZh7wtYZ7WN7OBvnWPALgA6p5NQCMgAASAQF0hQD5SN+DnLdJNINthASuEujIU&#10;v3A9GvxM/MLtC90HAkAACNQqAXAB1CpuaAwIAAEgUJ8IFF47EXwKVzjh35tZn/GtvuIv9+oTZdAV&#10;CLARqCszkU1PWZ8rvEWlqg1Bvc9GAO7Snw09NAwEqkAAXABVgAZVgAAQAAJfAgFB4e3z0Xn2k5cs&#10;6IklRf9zt7gBdtqo++L41My9Iy01pXdOz9k36XXqgYkW8G3ZAK1fX7r0JczE+mIL0BMIAAEg0BAI&#10;wENNQ7Ai9AEIAAEgUAMECtIuxvFNXPqOHzXYGUsO+9+dQgiSrgHMIBIIsBCAmQhDBAgAASAABJRJ&#10;AFwAyqQJsoAAEAACDYdAYdrlqNyefuO7NW7dZagjlhd3+XZB5d4J8m6eChqD5wuw7L10Z1xWsaSb&#10;QJB3Kz5m61KUaA0vY+jit/Vcaq6oEBFs7xKUUCjIvfvnL55EGTv3X05RZciUdc2GLkLxCDlXFjna&#10;4wXo0H1U5Z/j+/x6k5LtHGfsO3OLL8VN8ZGfejTEHSUpRMXGhPx5k1GGLWUgmQvAcfU1pvuDoaqL&#10;3/bEzHeSWDgoxsqNdSBxkCAozkyIoqxD8LmUUfWtHCyWEuorv1E6+UJGVmrYDBfcajTb4oxrkaIB&#10;EHWFqSqSeTl2J1GeGmlR1zLfixAJUzaUi0YRYRpGGQxjGYqsxCULoHH1j7hWp+/mfVRYDGsF9pko&#10;bRiTe++FeIWICoWcbT2DjhIKI7xx1DySOkiYppGc5qKkkuXSbwWEbtaOAQk5GHYqwKWZZG4RJFz8&#10;/hArZnq5dFhnIl77fdaVQ/T0R/cfyVHBip8oQHYTzy3KmHdCgKQMIYo7eSm7iTseMxepfDWYswaJ&#10;PSQa3tJuQWRKPPy2SbbMZW5ykcOOS6qecu/SlMwosRt1zOXK3xQyDMG4e8u8gynFxNwGApQCAg2F&#10;ALgAGooloR9AAAgAAWUSIPceOw52aMXDNFv2HT3SJCX6Yhr1xEk3JMg9/YvbQP/QOOIPadHrxgz9&#10;KTi5jKFHYcJvbi5zZq6IzqP+yD+xwnfY4lMS5wXwE48uGD1+/pZkstTVLf7D5h5IfSu3Q/nXNowf&#10;P21a8Ik0qlje0eAZE/yPSyTzL8v5c+G4YTP2XEUrEHTF7Zk/cdHum1VfCQuenVsiUpV/Ytk0F8/Q&#10;pFcMVdkVY+fGZkoOEgTFqaGzXIYHUNbBMMRnktusndXoO9KKxVIcG33/6NiauYFH+Ugg6VpCVFf+&#10;4LVINAACPALPUoNEUJxxNHC8m986ojw10ry8xi+LyhBb4WNlKScWiptm/KpzufSanONQZCMvHPuF&#10;V9aPGzZOXKvJ4+dHKvtAAU4zUabWeY9f8BkTEiFaIeSckxw6Y/zcrefOrJ/lMoaaR/gg+SHozDOR&#10;J6345j4vN5FpyGnuFXpX3NlX9vDAcvFbwY8rY/JYtw0V34ta/oOX+P3Bz+OHwMh77DOUfSYiKm/v&#10;7vxpqMccevpjxIT9aR/LvUUWzjJ+Spi/qJskwLBKKI5unraQuOMJ75ksaghyY4LGC6cqEjvHa8Up&#10;1oHET8vKZxKuyl0U7ylDTk3o+T4zctmPHl5iN+qZbj8uP5pZyV9cifvHvDPLRHdv4g425/eLzG8Y&#10;ZZuY6/yHckCgvhMAF0B9tyDoDwSAABCoCQLE3mPnAV0s8CB5nmmPoSPt+VHn08RiAfKv7w2OyjNz&#10;8D5w+u6r1MxXSXHH/ZqnRVOLbVormzmrdsbFZbxOzXydmnE3zMcFw5LOJD8Ve3Y9EbT55cDAv+6l&#10;iMrEBm+MzhLw9Houj8vMPr1+OIaZ9VyfhBcQhe639VwfcSQpB5ecmRMXvtgB7RQ4ncRYviAd0mJO&#10;lLj9eo5QgCqTvG4rvbxUFJ2g8Oq+tZFpmJNvSFwW3u7d5J1LWlw9cVlckHzFuHGTpxoHCcW3Itdu&#10;TTYZt/AkQZW0zijDavSdWC3ItBShLtdG4w6EvnbbnpSEA4yc2NlAkHXhGE51zRF8IL1OSToX6N2C&#10;AoBk+q+OzrN18/+bGkV3k0K8XbC8QwErxZdJV8P2XLLzO5iMxKYk/b1wlC2W979jFxgrKQ5DUZEB&#10;odbWe/MWctDiLZ6Y6mRWA4kzucxEzloTiIgh8Srp3B9uJsjdtsZ3xkGMmsJZf62faIylRR2+QE+i&#10;t3cPbQi+asiAjwb8OOOrW7eczmBM4Zzk3X9c7b0GbQPCZ9nJDUgyP/LPy3gOUSLdRkbSKmczDBu+&#10;Ki4bnzVUcg0kfGXAiTTjURsOU7M46/R2XwfkZVi0gW2GcpmJyCF1OHhdrJj8g2vcTMh7C2doooJp&#10;0Rv25YzcTt5zKItLQfFnzkjylvjsqGcXPbTJgkWND88u/InfSJecw2cEAvjXds9mqorqxzI32cVV&#10;WU85d2kk89DqRYf4YjeiA55OZvwTq4PEhpA0/QqTwleE8TEXT/JekZl1+uBss0vHKU8xXoNVZ/Zu&#10;Qwkg8GUSABfAl2l36DUQAAJAQC4Bcu/xUMeW1LeEgW0fF2OJWAC8TApm4j591hALHVSOp2PpMmX1&#10;Fj+0EBJeKJ3egV9GftPZmJTDM7XtZW+M5Tx8nCP2ls/EK2Tz0uF2pngpXrPuM5fiQliOIUBLi52+&#10;Ywd1MNEgRGsYd+phh5Y06Zm5Yi+XbEduD5k7uguhgIZxT6/p3vaVfRCcRwOxHsPsPWf7DLRshNfS&#10;se4xLWjrEleGBDbFuHCTrxC7BEHhrf8duGrqGRI4yZ6gilun35jRg4wr+V84950oKM9S3Bu1dVu/&#10;2ntwWx0coLExPnjELp5Jl+GLVxM5GkmZOcbe65Z6OVKjSKftwIXr8CWl5Ahx9dsdNKW3NRLLM3EY&#10;iXeWMdI4DkWuONCyZ0no4sn9yUGLt2jXw94Uw548yZbYK8NVovRyXGYi9xZMJq46vIEYEjwd61He&#10;fsizhhmP3RC0cCgxhRtZDvke9wsIJ1Hh7diwWHH41j0mTHAzqeRrc1qzdbV3D3xSaBjbjxwxEs0y&#10;NhSEcMzEN2ilpx01ixtZDF64Avf3SXoJK3WRy0wsuPO/yGQJ+b3H4rpV9YgTgtU48p7DM+nz09LZ&#10;ld2OxqOWL59D3hJ1jU10MUxRNTSM7cb5rndXOAVpVe6iTK41oSchE90wxW5EQ+euXdpTirtWwsjk&#10;/hfM2HvuT+S9Amtk0dvbf/caB1FBRXXmPlWgJBBo4ATABdDADQzdAwJAAAgoToC595iszdPr1M9N&#10;PBZAwM+6jza72liaMpdwWo2aqIs3iAfGH6BjcZv28AhB27klt7BijRvrqomq6VjYclpNoTDRs6JY&#10;d7vhe5A+EjufMXWDxkz9CF9GZR8ER0aC1y/ScjGsdetmeowaWnr62uIC5CnGlZtslThIKMt//piP&#10;pezxaEslSsBD6En4lfwvHPtOFZNjKe6Nqhu3MCGe6amLZ9H3+7G22NVl471WRf3DTOhAyrR362PL&#10;JI7xDM1tK623TTrYkn4ZYsTqNLNsKzHSOA1FBXDgyQWE+Qss23qFpmBY7v3nr6vygll6s5xmogIa&#10;Y8bmpmhRyrzM2na1aSrxMEhPInKk8UOH96CyMBC5GMiJJu5rM7bvSCx6yUvP1Ko1KwpSuPHIfrZ6&#10;zObVjVpYsc9QLjORLJMX4mXXlDELSDOxuSdkMTVowribILdaRyluR+MWYl4tdjXISKuc5HUTZwUd&#10;iGemSlHEtFgV76J0GzWhJynTxKVXJwNmV3jGFu2kuGslekvOfbO2VmaMewVPS6+R6BuGXWfFCEJp&#10;IPDlEAAXwJdja+gpEAACQIAbAcGLq6fO8oW5u8inf+K5nxELICjOznyIXiHaWhjJ+SZBsb4oyH/a&#10;PGEsLjcNuJRCIabzxw1zF8W6c6lUzTLFOU/SczATK3NjCT8HU658xbhxk6cnFwmFuY+fyJAh8Uhd&#10;TSLM6tVolNdy4Lo/j/w6x+HqloBpLi49hJkLZcnktMgU65uShyLKUBDhj/JcCPMXKBGkUBSnmVgT&#10;DZMyqZEmvQEJ35/CWsgSLs13U1k4l5lIlpF+SXjxFNZegQoc1OCZDv0lGgW/2CaHzpszrP3AKuYs&#10;VEApKUVrQk9ZMnXMWtuYVXLXSihFzn3Tdi0MZX7DcNC5elCgNhBosATABdBgTQsdAwJAAAhUjQAV&#10;mC21sigWgMuTOtrFfXwrHutLBgnjEemJ4b7GXNWS+5heeOtkMB5iSsZ+48JTT3miN0ucrqoug7k8&#10;ubIoxoWb/D5wkUCukO09wx8S2Jk/aaFj2yr7u5+0VPUa5Zl2GP3Lnox7R7avdMNQ3q+poVfyZYPg&#10;sDwQq1zNoVhZkYI7x3biGQqWHCeivhHhh2F4jIkyL24zUZktisuiRpqx96lEyVEkjOdXeutcPFwo&#10;foTDGpIsY+IblkoaiPmzlwgzUdIl3xvCTQ0i+OV4SlJcyJJxGMpZOH6z2CkkVdeUs7OjNvXk4sHh&#10;speEm85Vhwc1gUDDJaDsx4CGSwp6BgSAABD4Mgh8eJb87xVpq8eUuC090d7yHX+TmbSkb+Ysff9W&#10;lK+Zitd1Gz2WCBLmfFGx7nJettNhoiMnjCFivzlfpEpy3yzJkSV1/zlWWvimhK7ErhgHbiy94SCB&#10;3E2dm3oniz2zOmd2UgqKWUoZjSJHwOCZS0OQn4jMpk4GblQ6jUL6PnA5PanqUJQlkur4oBET+jE2&#10;wFcHZeW6XGei9FbFZmIVFSNHGj8FDSPlBTdQupCxRcyNReQHUrd/V9KffSaiOxQRLZJ3N038bMgq&#10;spBSjZ7s8ndCKaIGz6TzwGmBQciXJOMQVkILQWnhe/Gs+NL6xOEuKiZH+Xoir6BtL5R5oVJfpIcy&#10;SXZCakiIeN8V0Vl5dgdJQKAhEAAXQEOwIvQBCAABIKA0AoKnN08nVY7eRPJ5Fo6DmTnYqMe7iB2/&#10;xxArBOIAZ6+JwaITAajd2qmXU/n4CgIVOLZrawR9tBtDZRSv+9OqU2QQbPHDc7//hoIOKgUJ5zy8&#10;kf4KlSjm84sxKtI7JTGNOIkdP6ybqFXpQvHw3iF/3iQUeJ91ZtsOFAlcKTaVMz1qRbpn67ZzxLqC&#10;OCTca/y6WFoC/YpejmLs3NjUYZdArq9QdPHaUKrvRPevoNO550RJnMjI1prY5/IsVeVG0bniwQE7&#10;TxNn1KOriP8cjRFypwa9UAz9bRfdEZz5hiXonHljb89vuL7L5TwUOdKg3kKnJN4mBi1+QP1WfGgp&#10;8eI+E6n3pSl7toZdwxmiw9vj9i2fw5iJVVWLHGlXtwZvOUZbBwm/HLtzzsxIidM3uTTx8L90dFCg&#10;oDgPzWDh+hDdQGjhOMZ1KxedQklGvYZYy31CZZ2JqAGyTGzw2hDq3oLfXjKuxWxd6nmoSicCoLQI&#10;3nOCjhIoEIcY4m5WKVGFJAlWNfKvbVy67wydAqM4jzjHkX57T420iB3bL1I3sUuhgVOXMbLi0+3J&#10;v4uyy6menpQWzLs0mhlCM22lTYB/Tfy2dC3uZZ7+rdyUh4y5f+YhPmDw4bFq1jBm31l15jIsoQwQ&#10;+BIJgAvgS7Q69BkIAAEgIIuAICvpDFpcSeboIorzWnUZ6shI1m3Q8buxKCF2cujkoR1Qwi0zl2Ez&#10;9mDfeaLD2KiLTnO1bZSLNUooQBQos3aovF3f5Ds303P+w9rbo6QDHRx90VH2Jl5Lf3SkM8BptnQY&#10;0BOldoucPADJ6TD20K0COoFckJejGUpVYO840D8038GptWS/TMZ4TsX2zB9IKGAxdEZIMmY7cuWU&#10;bmIZyLgPB55e5+8mo9MKrob4uljQ7WKTvccIoxs4KMbKjVUfDhL0HCeGoFMS4+i+E93HT+fGPRdV&#10;v+RbquqNFl9aN3k8YUqk5zD8FLHvvu9LLBD0HD1WehkzOkLYOg5zWhzkKRwhrB3iPBRZJZEFeBa9&#10;JnyHtNrt0QEftNbtx8+PLHNy5Bzkwt6MIjNR02KIJx4Fc5WcDk0dXcYEv+zBmInszckoYdTNc8VU&#10;Jyw5dAZtHSTczW/duU8KiaRuHWlRM+ztkXpuO+7gx4sadfvRD0+DJxSOY9ySjLlMDZnKNkPZZyKe&#10;xNRpahA6hfTqFuregt9eHLxmrohWTHtRV42H9zWOIlEgDpNRihPjsX4eTkZyYXBQozwxeIYLcY9C&#10;GvbCD0ocO7oXcSArxrP+Zro7yo+YTN1FLYZO2pozbCZ+cIPEJX9ussupnp6YlLs0YYIpS/FMn0IT&#10;EN8CVzEHnxUTWbihud/J1QsdthK3Z4ajIz3LsKnMvnPQWaGBCoWBwBdDAFwAX4ypoaNAAAgAAXYC&#10;1N5jyQTsVEXyIU94HhhPx877d/y0eXLN7+K5/tTpsIW9GKnyeKZDFh8RFkCB0weOrJ9jJyWJ4Fcj&#10;luzFzxvH5Zg5eG8JOxIw0JQ87Y94DLYcvhQ/0Bv/3XjUtBGdDTCUQG7FfroK+uPKkL+2/mTfpFKu&#10;vpa95oadputiTnNWhe9fPJg+65AdSKUSOl2mhEWLqRoXNqNPS1E5dsXYubHpxUUCOgFx3vq/IlZ5&#10;u9DSkIEOhMVtqV4UtHxLVa1R9Bw/bStKAUCtaiQGgIbJ4DVHJTuCRtr87tRJcmy0yCHEdShykoaO&#10;vjMZHLBXOK5QTorth1bNRH6qqsaYSDar0ExEi6Ve3qKJJmUmcuwVFWPPSHjJM+k3+7fDW9bPoU9i&#10;Q9bZHBIeHaJYRglNi6H+9KyxdfMb05HwwRFp8OLEhW8Ji9s7t2cz9sdT1pmIN9Csu98fR3ZuRgfR&#10;UwTQHWB79OkdExQ+co+sbzbOT5zz3hVDTFh1ZVED+VlCUAoA2n+Em48hFh0/OU800vA7WPTvc12l&#10;OZvkz00Ocqqlp7S7NG4CItOnhAlQFxb0o874lDc0m3SYtkv87l2p70o3MdepAuWAQP0moJKXJ2Xf&#10;JGufjI2V6OlmbQ0KNBACI1bFNZCeQDeAQH0jcDJAuA4UqX7nScHn70dhQsiA4Xsw37B/l3Wv4pv5&#10;z9+JL0IDsJTyzNyxtUGdmH3K61FDl4RiVdYM8wjBvE/9tdhZ7HzKutBzmJtVtQKaiVWtCvUaCIHr&#10;16/b2dnx+Xw1NTUNDQ0eT+TSU1FRqaioQP8VdhX9jq7S0tKsrCwLCwtFEaBa9vZKzhqrqA7C8qyu&#10;yypLhopAAAgAASAABIAAEAACQAAIAAEgAASAQB0iAC6AOmQMUAUIAAEgAASAABAAAkAACAABIAAE&#10;gEDNEQAXQM2xBclAAAgAASAABIAAEAACQAAIAAEgAATqEAHIBVCHjNHgVYFcAA3exNDBOkug7uYC&#10;qLPIQDEgUGMEIBdAjaEFwUBAAQKQC0ABWA20aJ3NBfD3y01dDUeYaFmR4O+8+efG61N5pY/R7wts&#10;Yy7zw6/ww6XapKexRy9jD1ZzwS4AVkRQAAgAASAABIAAEAACQAAIAAEgAASAQG0QuPPm3P7Hs9DK&#10;/21ZLvrl75ch5PofXR/Ki2St/9Gncj5i6g0ugNqwIrQBBIAAEAACQAAIAAEgAASAABAAAkCAIwG0&#10;8t+fMYtc/DdWN/m2ue94iyBh3clWWyR+OIpFxcAFwJ0VlAQCQAAIAAEgAASAABAAAkAACAABIFAb&#10;BD4IilAzaHu/d9t9HfW/aanbSVNVt/oNgwug+gxBAhAAAkAACAABIAAEgAAQAAJAAAgAAeUTaKJu&#10;olyhUlwA0dHRpaWlym0GpAEBIAAEgAAQAAJAAAgAASAABIAAEGjABNA6Gq2mldtBFBEQlxOqRJlS&#10;XAC3b98+dOgQeAGUSBlEAQEgAASAABAAAkAACAABIAAEgEADJoBW0GgdjVbT1eyj8CwAoRx0IgBK&#10;DVhNscLq0gMBcnNzwQugLMQgBwgAASAABIAAEAACQAAIAAEgAAQaMAFy/Y/W0dXv4w9Wv6PD/yR+&#10;mqibVl8yKUFmLgCk/e+//66UPihLV5ADBIAAEAACQAAIAAEgAASAABAAAkCgThGoX2tneekAP3z4&#10;cPDgQfAC1KnhBcoAASAABIAAEAACQAAIAAEgAASAQB0hgNbLaNWM1s5K0Wdj2hD0g0SRv1T+vfqt&#10;sJwIgHpy7Nix6jcDEoAAEAACQAAIAAEgAASAABAAAkAACDQwAmi9rKz1f+2QYXEBaGpqfv/997Wj&#10;CrQCBIAAEAACQAAIKI2A4Nm5Rb3tHFdfKxQoTSYIAgJAAAgAASAABMQJoPUyWjUrnYowFwCSzPy9&#10;+g3JcwGgnkyaNMnUVGmJB6qvLkgAAkAACAABINCwCORfC+pvZ/ljVKZyNhDScATFd08fjsRGrpzS&#10;TY/F3d+weEJvgAAQAAJAAAjUKgG0XkarZmV5AcjVfo12QOZjAerJrFmzYP1fo/RBOBAAAkAACACB&#10;GiEgyDi7ceuTsYtnubYEB0CNEAahQAAIAAEgAARoAkpcOwvj/2uOrvQHA9SHiRMnamlp1VzDIBkI&#10;AAEgAASAQK0REGQe8rY0tJt8KOuL2BQvKLx6ZGv6d0t/djUBB0CtDbL61NCHrMgf7SxtvSMffhET&#10;oj6ZBnQFAkCgvhJAa2e0gq4Xb9ClPBp06tQJ1v/1deiB3kAACAABIAAEMJ5ez+VxSRsHmmoADCAA&#10;BIAAEAACQKB2CJBeALSarp3mqtyKFBeAm5sbvP+vMlCoCASAABAAAkAACAABIAAEgAAQAAJfIAG0&#10;jkar6ep0/HPmAqiO3lAXCAABIAAE6i0BQeGV1S7EDuHyvJungsbYof3zlr2X7ozLKhZuGSbLGLoE&#10;JRSK+kluLe4fciWf0ff3WVcOhbjbEkIMXfy2J2a+Jz8ld+aLS0B/FhciyL37z/F9fr3J6naOM/ad&#10;ucVnblwuzrgW+Ysn+an7L1FXMoorcy9MCHE0tHeZcwV9lDBnqDUqzNz/LFNDWtJHfuppkQ6iVriA&#10;ImWgJqLEehFzmQFT6kgRFGdejt05A0Gm+Uddo9FRAPNunRMVIIshRFT+/8p4BXm34mO2LnWkSrr4&#10;bT2XmstgiVpMiKLMbesZdEiiuXo7nuu54mgKnBFarZJd0PgXt2ms2BSQalNy3DYbuugUhuVcWeRo&#10;j48cZjZKtuHKZdLVc+qgPhAAAkDgMxL4bLkAPmOfoWkgAASAABCoCwTKHh5Y7jbQPzSOUCYtet2Y&#10;H1fG5LHHDefef/6aLvX27s6fhnrM2XM1h+wR/8SyaS4/7Ut9i37nWTgOdjbjR51PYx5ZJ3h683QS&#10;ZuLSq5MBhuVf2zB+/LRpwSfSKCB5R4NnTPA/Tkcvo0PvVv7gtWhLMvnx1S0BHoFnFcurL09DQuhH&#10;/pXNi4ZNFulQqRU2UO8zI5f96OEl1ouZbj8uP5opcqlIGFxQnHE0cLyb37qjfOoTxN/La/yyqAzK&#10;gYIV3zwwd4KvqEAlCdmZDxHwtKx80hiFCb+5ucyZuSI6jyrJP7HCd9jiUzQuQW5M0PjhAZS5c5JD&#10;53itOPVl5E2oC7NNhg6C7GvBM8fPEFpN3C7F96KW/+AlblM/jx8CI++RjrAq2ZRtuCph0tVh4KAa&#10;EAACQKAuESB9AegHKcX8ndTxwOM5Ej/cdYc0QdxZQUkgAASAwJdDICd59x9Xe69B7/5TM3PiTm5w&#10;M8H4kX9ezuJ+cJ2gOPVw8LpY41EbDiflpGa+Ts3MOn1wjZtJbPDGaHxtyWvVZagjlhd3+XaBEKsg&#10;K+lMAtbTbzx9jl1bz/URR6jqOXHhix3Qe8vTSc+IZa0g68KxyDTMac2Ru6+Q/JSkc4HeLaRYSM/Z&#10;N+l1StyWnugz5y2nM5AmaaFj2/IwNg3xlXPSId+gZMzFc3tSEt6FV0lxx/1GNWK0Ih8UauLQ6kWH&#10;+CbjFp68l0JJOODpZMY/sTrodIZ0j0rxrUj/1dF5tm7+f8fh2r5OvZsU4u2C5R0KWEkuyz9knd4a&#10;fNWQLkCSMXNYci4paXl3WUcA2sxZtTOOEphxN8zHBcOSziQ/JXT48OzCn1F5hARcyZy4v7Z7NlP9&#10;coZ7newpyum4e/G2OMzJNwSfhvQMUiOVfXv30MqAE2li82u7rwPy1i3aQDjCZNmUyBORmX16/XAM&#10;M+u5PokYlntHWqITrdmHK9dJVyeBglJAAAgAgYZBoKexh6yOyPmIWQVcAA1jJEAvgAAQAALKJuC0&#10;Zutq7x6WaLmrYWw/csRIewx78iSbsfGfpcGCO/+LTDbxDVrpaWdCJqVrZNF7LC4n4d+buCtBs6XD&#10;gJ5YSvTFNFroh2fJ/17BHAc7tCK+nIy6L97pO3ZQB6q6hnGnHnYmGJaemSvt/TnPpMvwxauJlQzH&#10;i1VDQeHt89H4wnip9+C2OrhUno6ly5TgLWKtyANFNIHZe4YETrI3JTqFJAydu3ZpT4YvQ1xdQeGt&#10;/x24mmPsvW6pl6Mx+S2t03bgwnWrnM1odIW5j59gJoNGjHMgCmgYO410c8aSw/53h7mlgikX+UEO&#10;/DLym86UQJ6pbS97Yyzn4eMcKaETSKDdON/17hbwjMBxKNVIsYK0i3F8zNVv6ZyB+DQkZ9CMtXsm&#10;4nYpvB0bFotJzK/BC1fgC3uhZ4epFhebKjxcFZ90NUIKhAIBIAAEGhIBYS4A8hf0g3rH/L2XsYfw&#10;nxK/oI+4oICvdy6UoAwQAAJA4IsjYGzf0UJH+B2hZ2rVGsOYm/zZgAhev0jLxfJCvOyaUmHqeMhx&#10;W6/QFKErQTIWgIwCcB7QxUK4jEdx+GfpAHVDO7vhe9A+9rzHL/hl+GLaou/3Y22xq8vGe62K+kc8&#10;RwCbdvjn7BqSazBTO0RCtkB5oMgmqLgGkQiesUU7mb6Msvznj/mYvVsfWz1mozxDc1tTCh0pVtEL&#10;T6xwgM7L0LSHRwiKMqAjBTRb9h090iQned3EWUEH4sVyBCjaDJRXEoHCtMtRKZhJB1tq/S8mVsDP&#10;up+HGY/sZyu26UPdqIUV7dlR3KYchmt1J52S2IAYIAAEgAAQqA4BcAFUhx7UBQJAAAgAARkEinOe&#10;pFMpACqVaN26GbG8FY8FoKIAhjq2pL6aUFjy/HHD3OkA9UpieC0HrvvzyK9zHFB8/jQXlx4z9l2S&#10;lg5Qlom4aFhN88pqQsestY2Z0Jch3gjxhl/KxfDCUNzOnjyaTCRHfJ8VeyQ6IafSgpAhBcWNLxg9&#10;fto8YV4GiRZ4pkN/iUaRFLbJofPmDGs/kJG4sZoMoHoNEBAUE7keKk8JnWaWbWnPjsI25TJcqznp&#10;aoAFiAQCQAAIAAFFCYALQFFiUB4IAAEgAAQ4ECBXuSa+Yal4oL74Dxl4jC7yRSUZCyARBYC2Ot86&#10;GYxH0fsdTCYC1F+npp7yRC/PmRfPtMPoX/Zk3DuyfaUbdjR40tRQsfMI5OrJSUMOPa1CEXKtZWJl&#10;bqzOuTbpGjBt18KQR8VQpEUHfuuCH3BgMXRGSDLmOvm7TmIbB0SiUXDB8a143DiZ3AFPapAY7mss&#10;wRKPpDiekhQXsmQchhI3jt98TVZYAWeloWDtEqBcA8a2FkZk2IlSbCoxXKsz6WoXB7QGBIAAEAAC&#10;UgmACwAGBhAAAkAACCiFQGnhmxKRIHLjet7dNPGj7CRa4pn2GDrSHj8X4N0T8SgAMg4fbXWeMKa3&#10;tZx9+MRCx7TD4JlLQ9CalplZgK1T7BpSL95T72RJC5hnk48+17PthXIfiKc8RH8md3FjNpamolAL&#10;oTQD2z4uUjpCbf4nNlAInsXt2HHFac4vS8aRy3jjUStD/vptsl0TGTqREQ32bqPHEskd5F08k84D&#10;pwUGeUtRm0OHoYjyCFBbRaTOIJ5ep354hk6JAzUwMorErK2VGXPKcLWpQsO1apNOeXhAEhAAAkAA&#10;CFSZALgAqowOKgIBIAAEvlgCPGq/cehvYVey8a3oxRmJOxfPXhfLIEIuZWOD14acEsaWk8eYex5i&#10;nDZHFMuLu3DkBH4WgCgKgG4iJTEt7yO+bM67eer33/BcANSFjjcPDth5+i7xKYYV8Z+j2HbJxY+k&#10;hdJTHvJR+SJ+XhGGsWoojKZeG3rmIeEFIA9aXx7F9ehBaj2/Z+tWGgLKbnD0t6Vrr6AcgdO/lZZv&#10;j17dhf6268+bxD5/ou8blgSgrf7ent+gDRTFT1LPpxm36uY8dXscsT8iLnj2QDsy3aDUi/ZlXE4l&#10;BCIdju3aGkGfOIj+kn9t49J9Z+h8CsV5RLYFOl4DfRrUX/zo+C925Ndix3kWvSZ8R8ygLecoP9r7&#10;rCuHQhZF4NOHWq5H7Pj9GDUFUK6HP9etXHQKM3H3GmLNY7Ep2ZGchzfSXyFpxXw+nmKTdbjKn3To&#10;09UulrbekfSxnbVIC5oCAkAACAAB7gTABcCdFZQEAkAACAABigDP8lsv9KIYi9vt0cEe5fnr4DBt&#10;Hf9b7zGMveU8PaepQejkuatb/Ie1x8sQxfBjzD8xMZIr3pQD6zYyzgLAC9CJx4K8HM1QXXvHgf6h&#10;+Q5OrRmViy+tmzye+BRthh+Gn7333fd9paexJ1MPYnlhvk6ofMtxe24WYuwa8kz7/ug30RiL2zPD&#10;0RFvpamjy/CA0EucT0ZATUxZiucsFEIwcxk2Y89VzMFnxUQnIxkLdkePlV54o/MHEvv8yb6jw+EW&#10;B3k64lv99Rwn7tzgdH7yAOJT6sf9F9k5EWlfxrZRhEBChzJrB2ZURXli8AwXsjm7Dr3w0+bGju5F&#10;5mUk89JJzzMPM6LmCGiY9PGcPQoNnhBfFwtykA/1mLPn/CPiRAyjbj/64RkcQ2dQU8C6/fj5W9AB&#10;llNDplJnasqxKRVLgk76JEZRh7GHbqGzObkMVzmTjtxsIjq2s+bQgGQgAASAABCoDgFwAVSHHtQF&#10;AkAACHyxBIy6z9m9k9qIbubgvSUsLmxGn5ZiOHjNuvv9cWTnZk8nM+rvTnNWbY8+vWOC2DKdfJ+J&#10;drML15xkaZR4bMV+uglyr/vWn+yb0CH0aLkybStKAUCtYwkdjgQMNCUPIKx08awHrfzdDy2o0GUy&#10;cfb3nfG1NLuGjSzHrtkbvkXYBaRG8M4Qmat3Ke0SOQslIIRH/76gH3U+nxRdNUwGrzn6V8Qqbxf6&#10;QxfP9adOh83vTp6PKMjPjD2DoiTELjwn4oRFu28SuxWoPRSimHDTIYuPHKe6j9m6LTlwZP0cO8Sc&#10;Cho36uYZglIA0B4cvLm9K4aYkM8IlIGEhzV+sWO+1juu037k6v1h6+c4UC0jw+3csnsaucInsv3F&#10;bRF9Sk7DvXN7NiPP1JRnU1TdcvjSg2vI6WM8atqIzgbUpJM3XOVPOnITgRljL0+tE4MGgQAQAAJA&#10;gAMBlbw8iYcIDpXQt4WxRBYhTrWg0BdOYMSquC+cAHQfCHwuAicDhItJkQp3nqD3fnDVPwKCzEMz&#10;XNaWeW9YMWcIfXAjilCICV26cM9j97B/l3UXOyiu/nWwwWvcsbUBzL4Gb2XoYN0ngGZi3VcSNKxR&#10;AtevX7ezs+Pz+WpqahoaGjye6O24iopKRUUF+q9QAfQ7ukpLS7OysiwsLBRVDNWyt8dfeNSFC3YB&#10;1AUrgA5AAAgAASAABDgSoA+EU9XT0RJ+iX8qepfDf5wjI8UgR8lQDAgAASAABIAAEGj4BMAF0PBt&#10;DD0EAkAACACBBkSAp9f5u8lOWDIV2E/mAjBzGbEwOs9l6vQBLeGLvQEZG7oCBIAAEAACQEDpBOBJ&#10;QelIQSAQAAJAAAgAgZokoNNl8m+HGUHgqC0UJR7GiAOvydZBNhAAAkAACAABIFCfCYALoD5bD3QH&#10;AkAACACBL5IAOum9/9hf9hAnAhI/l9ZOG9ndstEXCQM6DQSAABAAAkAACChAAFwACsCCokAACAAB&#10;IAAEgAAQAAJAAAgAASAABOovAXAB1F/bgeZAAAgAASAABIAAEAACQAAIAAEgAAQUIAAuAAVgQVEg&#10;AASAABAAAkAACAABIAAEgAAQAAL1lwC4AOqv7UBzIAAEgAAQAAJAAAgAASAABIAAEAACChAAF4AC&#10;sKAoEAACQAAIAAEgAASAABAAAkAACACB+ksAXAD113agORAAAkAACAABIAAEgAAQAAJAAAgAAQUI&#10;gAtAAVhQFAgAASAABIAAEAACQAAIAAEgAASAQP0lAC6A+ms70BwIAAEgAASAABAAAkAACAABIAAE&#10;gIACBMAFoAAsKAoEgAAQAAJAAAgAASAABIAAEAACQKD+EgAXQP21HWgOBIAAEAACQAAIAAEgAASA&#10;ABAAAkBAAQLgAlAAFhQFAkAACAABIAAEgAAQAAJAAAgAASBQfwmAC6D+2g40BwJAAAgAASAABIAA&#10;EAACQAAIAAEgoAABcAEoAAuKAgEgAASAABAAAkAACAABIAAEgAAQqL8EwAVQf20HmgMBIAAEgAAQ&#10;AAJAAAgAASAABIDAl0igKCHz+Y+Rj5238df++ynnPXcE4ALgzgpKAgEgAASAABAAAkAACAABIAAE&#10;gAAQ+MwE3v99P3fp3x8fvUJ6vP87/fmUo9y9AOAC+MzGg+aBABAAAkAACAABIAAEgAAQAAJAAAhw&#10;JIBe+/PXxqHCGq0N9Fy/Qr8Iij4W7LnGsTq4ADiCgmJAAAgAASAABIAAEAACQAAIAAEgAAQ+JwG0&#10;/kev/ZEG6hYGRj/3aTLWXu+btuif5B+5XOAC4EIJygABIAAEgAAQAAJAAAgAASAABIAAEPicBJjr&#10;/6Z+fXg6GoLijx8f4uEAGm2actQMXAAcQUExIAAEgAAQAAJAAAgAASAABIAAEAACn4eA1PX/q+CL&#10;H58UIIUMPB04qgUuAI6goBgQAAJAAAgAASAABIAAEAACQAAIAIHPQEDW+r8si1j//+ig62zJUS1w&#10;AXAEBcWAABAAAkAACAABIAAEgAAQAAJAAAjUNgHh+l/T1lS4/x+9/yfX/42+teG+BQCVBxdAbdsP&#10;2gMCQAAIAAEgAASAABAAAkAACAABIMCFgHD9r9vbsunPVPw/c/1vvHQAFznCMuACUAgXFAYCQAAI&#10;AAEgAASAABAAAkAACAABIFAbBJjrf/0p3cgmq7P+R9XBBVAbloM2gAAQAAJAAAgAASAABIAAEAAC&#10;QAAIcCQgKPyQu+Rv8qg/9P5fuP5/c/CmcP+/ou//yabBBcDRBFAMCAABIAAEgAAQAAJAAAgAASAA&#10;BIBAjRNA6/+Xs08VXcqUXP/vu150IQP9EcX/V239Dy6AGjceNAAEgAAQAAJAAAgAASAABIAAEAAC&#10;QIA7gbeRtz8+eiVl/U84Baqz/kfVVfLy8rirIixpbGxchVpQBQgAASAABIAAEAACQAAIAAEgAASA&#10;wGcncP36dTs7Oz6fr6ampqGhweOJNsirqKhUVFSg/wqVRL+jq7S0NCsry8LCQlHlUS17e3vutV7O&#10;Pll66yVPR900aAhPRwNVfIPe/9Prf6M5vdEeAdJHwLw4ugYgEIC7IaAkEAACQAAIAAEgAASAABAA&#10;AkAACACBmiJQlJBZsCdZu2sL1ICguAxl/hMUf+Sy/kflycQBrBfsAmBFBAWURmDEqjilyQJBQAAI&#10;KELgZIBL5eJHzuN7yeACAkCglgmM72eJWoQJWMvYoTkgIEGAnIlwfckE6uAuAJQC4OmYg4Kijzxd&#10;jSbjOxeEXUMGQr+jv6BftDo3N1v3rdT3/0I7WiX4sNoUdgGwIoICQAAIAAEgAASAABAAAkAACAAB&#10;IAAEapYASgFArvbRf9//717Tn/uQv6P/arRparJsgPz1P0flwAXAERQUAwJAAAgAASAABIAAEAAC&#10;QAAIAAEgUFMECvYmC0V/ynlfGPfIeKkLevlv8KMDev+fs+TvyvH/VVAFXABVgAZVgAAQAAJAAAgA&#10;ASAABIAAEAACQAAIKJOAmlkjpjjkBWj0bbvmW0c0GduJy/ofpQPkog3kAuBCCcoohwDkAlAOR5AC&#10;BBQnALkAFGcGNYBATRGAXAA1RRbkAgFFCEAuAEVoNcyydTAXQO2Ahl0AtcMZWgECQAAIAAEgUL8J&#10;VLw6GzrGymdnYkn97gdoDwSAABAAAkDgiyYALoAv2vzQeeUTUG3iM7MveuN6cn47Z1Xli/88Es2t&#10;d6EeBfTbNajx51EAWpVNQN2m3aG6Zp2ixMNjrNwXRmYLaslyFc8j1/Wv1RZrqWN1q5l3mf9Gnscm&#10;TRnVTbumFPuQHTPLvb/TupiMippqQnG5gozzC53c+886//yD4pWhRkMiUHB35zAYCQ3JotAXIPDF&#10;EgAXwBdr+rrZcTXnkT3x9bPYT99dHm0n2mjWCY3pFf6Jmdb2Ulb4Kqb2rXoboQ8+pMY9SSivEyqD&#10;Eg2bgKquhvLXY+QaHi2qxX7q2MKsYdtVsneCkv9+9anptbFc303F8zNHd7zsN3eaQ1P1L4v9Z+xt&#10;5Znou/785dQ3teVc+4xdh6aBABAAAkCg5giAC6Dm2ILkKhDQsWuhUamaqrF1yzHjuq3uoqWYRP2W&#10;If64N+FPDzMFa8pux6zp1/gKH+MZGfUyqzR9VA2nuDTVwcr5qQ9+v1mqmLZQGgjUGQIVBc+y8pWq&#10;DbxHVSpOUljt7n0oSIs59GzIvLG9zFVqoC/KFlkndxMo3kkpM/FWaKj/8KXBZwsU8gLABFQcPtQA&#10;AkAACDRgAuACaMDGrdddK4wNO4/SB45YdTk46U0x3hVNO5fWim2t19XQU/oAz3n1Xz7+cl+Qn385&#10;R+IRTMW8p4Wjjoog//nvf/Fz6zV+UB4IIAIOQZv+fRwRL/y5umSIdX1Y/jVI4/G0v56/Lb6GTaDb&#10;Y8LxxxEbxjaTcuc06DDtr20LBhko/abaIM2l3E6JZmL69h3Bbp1NCmL++DulQLmNgDQgAASAABD4&#10;cgjAl/mXY+t62tMPCWfvx7wkttTrNLar/OK9lrtV/nbbHxeQb2LUHxkpkvv8K14k3Bwl/aNa1hKa&#10;AwJAAAgAgYZHQF3fZvjIyWMMsDuXku9DUsaGZ2DoERAAAkCgdgiAC6B2OEMr1SHw6W2JtC2PjQ0n&#10;fttpF7HVH//xd1r9bUvnxuRLSg03D+eTXhbGxD9UrW2P4GV6LrJRI/6g6exsNcvD6QSdceDE7E4+&#10;XfTEw1tVO3axXDS1NyV8YddFzoameN3GPrP7Vcr2p2Jq01JC4CyqPNlxshZKp9cElaTF9j881cbN&#10;vA7mDER9t149m0hqGNA7ZGRLZz1pr35V9dy+aR+ysH8lRNWxtXLr8joO6o7UOzG1pTnSdhA9WtBQ&#10;6UtaU3iJm5vsNTWWUBlKzsnZ1vbm5isJMrhMaiy1oyEgg7YTS1ohb4iKie2ISo7sepgckAu7LhAb&#10;jVyGq3K5cZAmyHt8+a/T676lkgWMmX86QVZ8MpFAa8A3ocl5GBYTOqk9XoXOFFiRn3r9wq5tdN4B&#10;n3W7rqXnccgDV/YmPeqwL8rQZuWOmr6RKS3qpjD7v0iqTH8rn3V7Up8XcugYknxW1C8Ud/2fUDj6&#10;6HzS0fk+VH6Eb7cdPfs4v4yWScbqDzv8X0FFfsrFnT8QZJxW74xilEHbh9i5ISbXRK38cDgmMRu/&#10;AZLy6Wz8RIj4hEmLb6Pmkxf/PABvi06hJ19PQl+kRoIQO1Iy8i4Jh4w8H/Pr3SLGLVesMCK5K0nE&#10;BNURJkgr5GCUShZAws+uX00gJWz0XpqNFDIlCar9zxtjMCzv9sZvJuDCGZn8SjLvig858e7g7TMs&#10;iKx8keBf+UJanRabAheSZJTkMO6qXwT1K4Yi6d6fqbbsCUinfnj56kYMMZeFZz2wTUxB6fPE86JB&#10;To8fqhfo0yTxmXKaGmBUAaZBhSOcCwJmu5XnvihfRrloDsqxoNQW5TfBRUlGGfkTbWFkZfJocrLQ&#10;EybsKJeYOxL3NzY5+Dhn3mrozC/U9BfCvFdw7yBxi8ZvbkTfuNwJ0e3oYYlokPxw+GwKkcCiMPvG&#10;HvKGX/mezDbqZMAng1wk7lp0nBQcX6LgkIXiXxAB1QULFlShu7q6ulWoBVW+cAJHLmSyEdB0cGxm&#10;rY0WnB8z/nuZ/J5YC6jqj/ymWUt1FUxQ/N/l7NvEw766eauNnu17W+jqChenKuqm5kY9O+sVpfIf&#10;fFC16dSii6HE6vrT87svLufznEc6+Dk2tTJEEqlLRVvH+qum7d/z47M/EX/S7Deyy2Jnk1aNaAlq&#10;Wi0t9ZvmZF/OV6c05H24dyX3Af6VptrRudOaoS1sxAVaWZoOaPHhUmphESGQrKWiazC4m6kVJVZF&#10;vVHjLra6hMJsYGrvcxXTLh3WDG3eQpv0D6oamBo5tdFRVVNVxyqKX2RHZxC6qjaa+EPniR30DdRo&#10;ijgiZpdrT2PZLamYtGnu0kJDRV3D9msLlzZ61GhBQ6W1cXetN2czPhCP9siCdksHNaftQvWaHkvo&#10;n5QcTEWzYydkPpyMyqfCxGsljh7dZnYxoCEggzayNa+4c60ALXbZhqiYWLtuLRzMtSgnlJpWK9Fo&#10;RAkyWYarWjPT0V/p8JjWkUZkfF/Lyn++8+SNdHrv7l6KOpdrPnDQwA6NpPh/Cu7u8vxly4HUDDph&#10;QMm91Pi4Z6b9e7c1xIuXPU89eeKBAVm9lH/j5MU7CAnjIiUXJ0Z4fb/v70tP6beZpRmXrp5+2XTg&#10;gNaNSW+d1KusICFwmd/GlBxibqGmY888LKoQZKTzRQq/e3x03qI1ux+QZTCsNONiQtR9rR79v2oq&#10;J7Fo2Zv/tm+dvTxO2K+cGzfOvjLD9eGV/Ld50Wz/89fv0e6G/KfX/xeX2aLXABJRxaecxNizjxq3&#10;Kr6+0ffPa0+JZov4d2LjHuh36WtvgN9v2LjhD+WXjgbO3nf6Ot3K0wdXLmU3d+nd1oCQn4zZjR7U&#10;taU6SVjsLbCuaa/Rvdvql7LoiZYYuXf3LPxlSziNHSl57uJzC7wjnwixmEOfkT1MNAjDlzw4H+y9&#10;YfdJMRudTXpt0t2urRFhJNK+PDOtxH1BWxlGSXpr3b+rhciRJsWWghfXgj3X7D3LF9nodrFeydOM&#10;N0RfiLGEKWpK0hDJ4l6htt1GDcIHFerO5tkhYXK6g6GDD3dOn3ScsiCy8smzae90BM+f5jSnhOBa&#10;Fb6MCQxc8es15hQ4/+c1fsuvu7VrJPpukTmIO7Y2QJ/JnIDCelJmItnBrJbfTu5HIUJmSjm9dMof&#10;Jy6SJDGMUPtuY2LgfZA5AUlz6zXTTD94LDYdt2W2md13TiZlV+VPzIpXsXtmeTIGOT1+cIMJSp9G&#10;7fH1jkxgzpS/L17Mb+rk1LoJyvWD5m/QisWbqKGCCUc4aW45l6A0fd9Gr3ln7pCTi5772g6OHc2I&#10;oUiSSdM1L0vbuohWD0dxraB9zx5t8CeL6jZBjvYmjJEgWyLrRKtMXqOCjR59d9VrpnHrj+37GXPn&#10;YmErl97mOuRDC6sV8DHzvxXTdopuNXRHdMjpj9EwBRl7NiXgd/o8vmFfl67mnzjdCZEVPqVv9z9B&#10;zaOnDy7FZ2qaaSdtXBl8iLyZ4Pdkps5FVfs6QF/Guppld86eu92k27d2zYS5cT/kXNp14IrmN54/&#10;dRH9UYqxyJkI15dM4OXLl6ampsXFxTweT1VVVUVFdKcgf5f4C/rnp0+f3r59q6+vryg3VMvMzEzR&#10;WjVUHnYB1BBYEKskAqp6I8a2RQH26Nu9ODP7nzekU6DJTyMsrbUIT0F88vcoZcCaa/seFuPLOa2m&#10;7m5mptjH6PCEEWFZ5PNQeUbaeDytwJX16eQKv6L4ZfaZ09fwiqvivSNf8PGamna9zDsSH6u3bOHe&#10;QRfNDUFB7r4wtO0/3vtoRmqB9Pz+6i1bz+5rqIN/ob0+jheO+z4sPQUvrKJjbTVLLIWhio6BthYp&#10;c03y8ecf8ca0DF3slZ/Qver0qYyGqPNFiZGXR6y64B//ulRLXVxFVfuB7UbhiRsl+KMuW06htlpU&#10;XQXl19RqZGlQTgwVoblVTR2sx+njN3faghXFzx/5r0FD4oJ/TC4+JLSajhtgKLY3REvbWKuMGnJb&#10;M+7oG7tYovWksOLl4PiXmSUchyijl0isRklKDBqQOG0y80WHLsbELgP24ap8XEKJ1Otl4bkAzEPR&#10;rNwW7F5zPJ3IFJC+fdM8W/TG9fwNyfwYuCg8hjzi33+8HUwwbIj3wXt4FWG0uZW3d+Cp7WTGgX8T&#10;/T2cMex64u3n8jYCFF3/+7eDBZiz26p/9uKt39706zSjG3+liUCgpcLx8B3xBq4rAykNURl/Z6P4&#10;8LAz8s4pLLoes2Zzmkjyo70H93m46tGCVVu6r/XbcfUwkRzh8PEDwzubYMkX018yHXjpCbsO57sG&#10;k2SoMrd2Ho3PpHskn1tB2p8bTt3CbN23b4p5hDOJ+Xfp9H5SdgoRQfuHDwZ1QspRgeLCNAHy9RSU&#10;pBz8IzwB6+zje/A2YT4CjvTdSO8e/7U+NDZdjOQqH1ssPWHjlqtiJ+Ql/C8iveP0fbja/14N9Bll&#10;gKWfj66UL0VssCJNIvbFpIs0wTtrfic2iVGqCqYkkybc27RgCIaZdFrwD2Gv3/u1QFOVS3cK0k78&#10;cT7fhDYBMQZM0hNuMX1YSKvIsI2RBUajJm0jxwMqth0P0Y/duF9k65qYmmVv7oXvXbOtwGjQgO6t&#10;6AdV1K8t4bcMnH2OUVMJJznKgBp4cicg0vHWwei8AcRgeLQ3dIo1/tWHYfIm5oeca9E4oulRxAQk&#10;0hMY0wOoJPVcyMaEfBuGMv/4ujtj+ZGhv8fgs0/wNCX6bAHW32PHLWLWX12zeIwhF1RI8o6daWLM&#10;0fQ0SNuxS3wo5qUdC7vT1X8p3qP07dtWOhthBTHRKWLzVEZ7XJvgoi6HiVaZPCs9Ycuo7o0OHr/+&#10;i0xw+PixSa42WP7Zf689pe4z7HI+ZMfvYowZ8h5O2PT4fOLxh7wQzOh8V/J2dGftaPJhhcudkLQC&#10;eQe+HbxgrAEStWtOSDhG3bdjznhL6Mwy6uQw1zTr1KeTRGiM4Hn6+euYw8T+9rDC5zJcocyXSABc&#10;AF+i1etDn/VcvYj99su6T2lLvOF8+XR7dA6ZY0+9TbOeeFr+iuKMjA0J7/GduOWFJyMfJhWjrz8V&#10;HfSCV96RVZ8SohIn7L6342YhsYW3Ivd+9n9viZfBjXUt8YpqTt1MTfGZUZoUm37yBVrMV+SmZy3f&#10;mkR7EJj8hIXLMxMfHMILY2UvXgTG5hJ78jRt2+uLHUZQyt+7Pw2XWf7+6OVXRBmecVPtunPElnob&#10;Yzvc4YIJcl4euo/WNuV3ElLXJ70X2wirqj/YDs+0KHiZtUnI/yKfeCOsaWfbpO50hzZVeW5S6mJc&#10;VWTuZxdyCG8OT9fGCmlKW1DwNubEszv4J+V3rj8jhoSKnrWxk9jSiDHkpMyiDwkJ9313P76j8BD9&#10;kBpza8V1NCDL71x5loIPY4ynr2uFN806XD/LbEaLis0ThrhYGZGmVtf/ysHaCMMeP30tfcu0DCXR&#10;OnbDon697PTJLyKesVVXO/Sk+Ox5nuzjNAQlDy5fyscM3KePdLYmJpdes65TPNf424oaeZtx4WSa&#10;kc/MOR7WlIaozMi+rh0rrdiZipGS0UPwz6MoyTytFn2GLgkiVo9oYem7ZNr4bjYm5LpLxaiDXXvk&#10;1Hj6kk84bejLYMjKWVNHkmRUjHqOmD6N4Rxh41Z0PyX2DtZ5msekb5qR23C0Le3GBS1UIAsjq55v&#10;HydfxBdg06d1b0F6NxAcT5910lIAFt29eiwekyDpPHsqvrqW8NQgbkGe4/rgavNMrIeM7s0+HkhN&#10;OrpN9qI0wTsbMH96fwbOqplSxnjj0h3SBEZjRnmQJiDGwLwgD+TukRhgSPNly4a0J8cDKjbI3e/n&#10;TjIdYdWbpyJnnM0MnxUJ2FjvTQu6C49mJPpl4B7w4/ddqamESA5FJpDllRNXxmist+90wgQ8LaOm&#10;+JxSbGKi9AQjJywYTaSQFJTc/yfmVp64MtbdpwbgHkBJfxk5602sBs33Zh/hpGQTcea9BwweYFDZ&#10;adjZf/68KXZ4j9T12w/FJ36leSrNHoo0wW5PDhNNkrxC9Pp7rAkY2tUS2UvF6Ov+OAfhnZOLnOLX&#10;z59iRgP6DvmaGDPq+vbfOTtgacf+yWAGASEPrusCL+p2pKNvhF52sN5hKDQGrhv955F3YL3mg38a&#10;i7uAbfqtWutO3l212ziK6azoqBMzgErzrj0ckAPu8mNa+YqXNxKTsU79un72/FHsIwVKAIHPRABc&#10;AJ8JPDSrAAFi/R/5OOEd6eBWMTHRwd+6o/2sT9+KEu+Xl7wgz0pW1WppIn9go8Dv1ozQ/W6uYkmu&#10;6YMJBaUvcqW/+WformFBrjEE72+kinbllj1+k0lUVTXUbcPsaUlxJtULrKywjKiAohDU60w+ABHb&#10;/GdvX1Cal6fceS12QlwjHTN8CwbGa972DzqfAp15oU51R4i+JOUO4SrCr9Jbz0hLqZoZo0cR2oI8&#10;/TFz6LwGAfSQ0NSgHqmpukWXzueKhtz7dw/J7R4t2gQuQakoWtOZHRQdomXZucSWEHSVl73/QIxz&#10;UdPyhytzeCn7d8kTAchXqeSFwkHj6GBgK/ehHtFoiOQ/4RcIY+O5KYPHxh+hI/bbeP68DQWbFjx6&#10;JvvY87I32U8KMJOWLUwYzjWepq6eKHJA8Jr/KA/L3xY4tA2VqgCPBu8aGIGcM5IrdoaW5CO7ifVX&#10;rWSdIYqHqorCrUmBeVnZr8X2LDRprCW6/aCVYXtx54gcbrR3o317av3PDWHlUvL0pJa47S2p9b+8&#10;NsgT6Qxce1mJ3gqi8ur6zdDeWQlPjTg3bZPmViYs44E0E9aquTFxO6cuTe1GjC1HVTSl9E5x6Q51&#10;CJ9VK0MqEooQpaknliqG1Mqoj/1XTZgtqRi0tGB3fFTVqMJ66DX46p/7thJuTsFInQsiPDypLBXE&#10;th1ySnLyyjU1xpd24pe8ialp1t2tn1Fe2g7vjTuPXBdL3kFOz469HdqJbRzjGRq3of1lvFb2boMM&#10;sPjw6bMPx8SJZcqQx4aUfCf6566MSU3eMSSdhgZiM0jHsEUrKfNUSlsKNMFuRU4TTYI8B3qiYcCc&#10;wjwt41YtRXdODnKo2cfeD8youQFzLhA1ON0JpVS0trFsKhGNIXa3V/jrgNafZ+noPsYg/2LKg7fE&#10;nz7k3L54G+vWo1ML9uAPDgygCBBokATABdAgzdoAOkUeCnh5cypy6qroNLfwnWRlTy2UVQx01IiB&#10;KygsIjf2k5eMrIGSMFTtB3VZNdRqoDXaXCD3qvj0tog1MZlaYzK+kFPhum8XIdvyHL7sF7HyTlus&#10;KCkuY3Wc1CUQtAWl6vTho+y1KFquv9118hER9IHcITp2DlZeXj1CBhmZYtUcokxVOA/XWmWKAqGX&#10;L50+NTQioVrNosDs9T8s818aLbbLWr5I4uUVZmLRTHbkcEney8fiqQdEIiUWnNzVR7G1f273Hh68&#10;MZQRccC9OllSSdzkNasUPckGBKX8p8+ktCWx3lAUAl2eNJNRa2MD2duGlGlKLt2hyhi0aSnu+xPv&#10;oyytuDg+qkaLcsYR4QYtLx30WfK/9He0JFn9Ij6X8GVwbJ1tYqo0HTQtNGqGu01axNLg6U4zRbk2&#10;yelZ+WKuw9UNnP3X4kcbpkdvnLpszDDZCReZcmRJRmUkHIIcO1m5WC00weXmJp8el95xsAKvhU2/&#10;blj+vxdi/qOy9F2OSkjOq+Tvq9ycEu8wEtOqCl8HQgk87a969Ta6c+nctQI82ISMAuhj01xO5hcu&#10;JKEMEGjIBMAF0JCtW//79uH8X/fP5eNLLJ6R2Rh7iZdzPD1dZs4wtSaVfNVSCOg3n+JA5HMrfRN7&#10;FMW6o9jv67H4l0alS0WtiSjZIBtLhQqzCasDn5NvyFkuOskCYij8iZ8YJUqSzibg835eUVjMcCGV&#10;vwpbx+wI8fuv9xPk+jNQ0MeKrZf8Tz8+l0GkosA0LB1tGNkQqjREmVS4D9faZFmUen4PHghNRqLi&#10;Ab2nw93Q+0/FLrRb9a9IPM6cjNrFA6r3bPJhC9zk8E6PXIkZ+fifJsLpxX6YGxkUUvdtxpn9eIQz&#10;Ge6Oy7zh704mD+FwkSsx5XCT31z19OTQFaFrgGWdzCqKy4K5RkwpoRlz2V897wYXpwYrFnkF0KaS&#10;b0bhoSXMrBaUzgbu4XskRzsj6YYC7XKamCpG9n2m7T98/JTv9FFYbODaeTvETpGQbE7Cc0fEDoQk&#10;bN+x3cMVS9gxZfXBJLYDDsmJ39Ft041Kk1qYBUOBTkorWgtNVE1DDn5PToKZcsj4+fSEbd/PwM8T&#10;6fRzwLY0rP+Qvh3YUhPV0B2G06iT10vddvauHcmkDxAFwGk4QKEvngC4AL74IVDHAZS/+zNRIkGa&#10;4BG/lHzxKhZF37iJjSExnovfpUpLSkZ1lHqDLeCnPNqWLjURf+mz16R4LXNT1h36wsLaNlYif7O6&#10;lb4lXrWi8PkbPM9yvblEbI1aNqHT0anadzQUW9/lvHlExKurNtN3YCVUJ/qubd+xEf2qUatzS/Ih&#10;pywnD22/L04l8zKq6tlayclCL6cb5XduPvk9PGl2PLljQKNNa61qDVFmU+zDtfb50vvVXUcPICJR&#10;q3pRoeC9B48konY5XlJ3oQs+FBWK3DnkruP8e5mcTgEUtks5FzIePJWyAYba1jug79DeiuzSp1nh&#10;b5VZudHrz3v3qn62HKue1MKbCxzyxRrGjLAlJ460WAyO5mMUY24OF/35Q8l7xmKwiqaUqgyn7kjf&#10;zP+hkMwcQ13EYgMT7Tqm/iw9iEBxMHJr8LRsRo5CvqfkszceUhsBSJ0LqjNsxJpUYGKqGNl1H7ds&#10;JtKHotHEyqGPgURiNiRcetAHcgQMGjonAHkPK42xygyoiS99eioHslKbUGCiCbVXiJ6cPnOQI3iR&#10;HLH3dmfvn1DaSEKSgesS3x3rvrNpzMKS9Q5TRVsoMOpktED2GuUoyciGKIAqWgGqfVkEwAXwZdm7&#10;Hva2IjflJZUgrXnLiUS2+dJH/LRSPPOfXoe2/t2IIE10cMB3Fh3wAPXy3NTsq+Sb27wiMu+bqrnx&#10;N+hoKlV1U3S+fdHHQnyhxjP6qlk//I96I9xtB4rlAii7du8NkeBLy9HVZoQ5vsZVN2+2YGq3RVJy&#10;3QsLa3boZU0XNvd3NcXXNILCK9ffKBgb/ZlNVPq44CmxkOWZNZ/YDjk18APzFjkS+yaEV/nbK+TR&#10;gDqmk8eadyS9AKp6bt+0D1no4GNeB+8qqqaOdkHOyAuAuvPVkOaExsWvrzxCy8ZPV9NeE3kZRebG&#10;e93FctHUXrsGyX0eMrcOnd3JpwsZJqzRlsrOhW8u4DpEWa3NPlxZRSi9gHClmkzG8eKHqIfvwAOP&#10;2a+M9MxXFWiHef6rUoxect+4S/hOUJD8qagDx8mDp2Vf9EIuYkdUQga+VscPlt+4cXogY38++SwY&#10;H75j+0VhoDJ5GvySSNknAggjnDedICXjB3Sjw8/XnEep76kH+tTUB3zc+4U3uvMEngtA8iqI8P11&#10;ZxRBBlX/h+gRGRrNzk2lea8BQ2ywWzvDD/5DeQHww95/DY3JkBeS9Pjus9eoueI3+cXsegojsXfs&#10;vEa5SIhD2jf+KYUMtdY9fiL8FBWzjXd88+6NMShh3rC+ltWLs6UWKtEHwkhN8IG0c/ayHfEMplUz&#10;pVBA3rO7j/DRVfLqDUpUyaU7ojKkCdCwjDq81DtcLFZFqPlOeoDhxSKCN91Gr6ndvyES49XcRTGJ&#10;uXCXcpaQOuPDhjYTdbb84g2SI4c5AWVpyDoxC+7uXn06IZUKkirh8/HRTobYMKYndQ48Ydbdq0LR&#10;JnN3D0eUTKQo8cjGXdeoiYluBS/fIEXYAxZIySgBwaYTtGT8kPn/Tp9etxifoUq4lNqEQhONUp4D&#10;PU7d5CCn5OmjpHSD5p2//v7XbcTmkW1LfupO5zqV1wjnOyEnTUWFWEcdqzzKfLf/2XnyH4gCYMUF&#10;BYAAVrW3XgAOCNQiAWLB2cMOvW7UtO9mbJqenfsu5/e/GgeOMTfm6dgP6X4MZaemLnQ8W+bWc2+p&#10;VXfZu/Tccju03tMy9prX3wsrSz2dtPwmPy6zlZe1Js/AfN4883lS+lGRe/NhRPvGRBnTKV6mU6gy&#10;ZaliObHIv6LCD3Za6Myx0xUvjD76mHHh/q5n9SouHmn95uW+ZLMVaM3P0+0xttdJopOCgndZ2o0s&#10;RC98PyX8m+natp2dlqpxW5vAZTYMioUPa3FocG6qvLhUzbq/wzFRrvEPqXFPyE3+ZelPjmYYVTI3&#10;3m++tEhoZqM8g6auQ9GP6G+C/Of7rhRj5SWchihrB96wDldWEcovQK5Ub8dsDhyzmZbe0bZzq7Rb&#10;stsiQ0+TY84HOJ9HpdAu/f0/2+JJxWLOh0+eES4U42iLnvLlq6zbwen7/tE74qMDvommSprYfu/l&#10;HBdGZybgadtPmumRGhgeun166HamNIegkbKFqzTt5eY5NmVjJEMyKt3RzaEYa0HkMEs+eOrnHqfo&#10;Rr/q3NXgluQQMRjQ2yDWb1mEn7AddEbAt8TBVOzceM06jZvqnLQgIWLGzxEiRQ3ce5VilpUVJ/Ng&#10;304+GPL9QfQp2goePK0bm57qBt08xrpeC43dFjJpm0imkY99iaCZZBsGtqNm9oudcT5CrEcY5jx8&#10;2SRbKfdDhQYbT7vdN0M6Hw+/xdTE+Tv3YVcirtKCqmhK9GVB7HOOuR0zwyeGMOKm/RO+5tKdJtZ9&#10;R9hGBKYxTdB5kpvrtehYYe+QVu5ThvwbEiMxwExsPRYOqfFDyFDrI8c6HA+NCE8a0oXI0GlgO3rh&#10;8HvzT0maCZ2J+BOltLQJ2EG6uUhfmNyJKUgOD9grnLX42Bsyz56Mu9bt9u3cSZcCDkYHJUQHMRro&#10;PG/m6G7k/itB0rqQmHWMz2z6ze3Fnrldt9uQZfMyft4sKRkdNTpJoYEnu7Aym1BootEqcaDHqaus&#10;clBPV698s3yGzwCmjby9xwzp3IM+okVqS6Rrg8OdkJOeokIcRh2rROqr4a8E/DRQOAuAlRcU+NIJ&#10;1Kyz+kunC/1XmMCnd+Sx6mLXp4T4Z5n4e0LhgX/oaLcH/sce0gHYxFNFwatz8Sm+e54S57qRV/Gh&#10;yNQoKkgbbR54jzwC6H/RR1LCUt7SB3l9zEy5tyrmlfhKvTQ6/Dp+xju+10Ao/O7vN+m07ehvokRx&#10;H85H3QqJf5ZKpoXDr3J+xrPjR5P9yAPzWK66lj+vPOXszYDTL+i+43xQkGDya/F0Ce+yl+9IOZ6U&#10;LUSEXB6ZqVnHj6ZseyEtsQIbhRr+vORSxE2h0dFQiT2dsuqmcLs3ae6sxJdC+6JDKLJj42/7nxXm&#10;3JKm4IvnB5h2FxSnJj8MOfg4BR8IHIeo7H5TA4x9uJYXfWQLo1U2XZ5591nb8IPHCcHEDtL1I9o3&#10;lpvaTbNZfz+6io2z5zB0/LhK029+2IxO9iZdSCjMfvuaBd7WSKD8ZGxYY6txv+FH2ZPRKZ29vTdF&#10;LPjBRZ/ZS55pB8+NawLXoqPaqT+jYqsiNq0cI/cNrV7zIf7LNwUJa6GuzQtcQyzqUA6zBcuFjaI8&#10;CKtCvSc6SklMaDLCQ9QpZ7cF4ctnfUNtM2LnxtNqNdJzc7g3OkedvFBDv+yZT6+dJA3Js3Sas4EC&#10;aDR27GA7bS56an/Vb942/wXe9DGKiPxmvzWTpS7picRvp/xEhU1s3YP8D/4x/mvT6m0BILqibT90&#10;bQQ9KkjJW0c7tBDrZhVNiam0GDKFtpeB6w/92uHZ+zl0B+20n7LgoHBY4hbctHa2PXW6JK0aMqXf&#10;fskBhsbh1N7y8ggqayJSb5hF5zKqGPUe579L3ExrfTdF+IoO25MyAWWpwzYxkcdhDUoBQKftEB/k&#10;+AhE2f52i8YwRjKc1YFkiBafa1AKANpxjM/fbT84m3MYTur6X8+YLSl5u/9B8thOpVxKbUKRiUZr&#10;z0aPay/Z5Ahev7h8LkFi69at0FD/n7YeS5GdChg1z/lOyKIqncOCvtuzjTouPW9s2WtQJ/y2OWhA&#10;91YcRhQXmVAGCDRYAip5ebIyJ8vrs7GxcYNFAh2rMQIov1qNyQbBQKAyAV7HQd0CHVFMBjpg4nqd&#10;9E3UntVOBrhUbuzI+cza06CBtyQo+W+T38/bMPxVfA+2lFoNnAV0j5XA+H74tg6YgKygoEBNEKh4&#10;Hhk0adMn95VTJ31DJzfBA5dOBK+IfjYGbdHqUN09PjWhNQeZRYmHf/C45KrATZiciXB9yQSuX79u&#10;Z2fH5/PV1NQ0NDR4PNHbcRUVlYqKCvRfIR/0O7pKS0uzsrIsLCwU5YZq2dvbK1qrhsrDLoAaAgti&#10;gQAQAAJAAAgAASAABIBAnSJAHyTJ09XWFK4Cykvf5715lschL0Od6gtTmQ/ZF8Kj88ncK3ABASDA&#10;QgBcADBEgAAQAAJAAAgAASAABIDAl0CATMOBpaE8LPiJgOSPzQyfFQn5zsPd+7LnZaibkATP089f&#10;x4z62H+FR/3ABQSAgHwC4AKAEQIEgAAQAAJAAAgAASAABL4MAtr234klj0C9RjlBtigtzcdnoCgo&#10;SYmKTMZsv/8GJZr5DO1Dk0CgvhGAXAD1zWL1WV/IBVCfrQe6128CkAugftsPtG9YBCAXQMOyJ/Sm&#10;vhKAXAD11XLK0xtyASiPJUgCAkAACAABIAAEgAAQAAJAAAgAASAABOoeAdgtU/dsAhoBASAABIAA&#10;EAACQAAIAAEgAASAABCoAQLgAqgBqCASCAABIAAEgAAQAAJAAAgAASAABIBA3SMALoC6ZxPQCAgA&#10;ASAABIAAEAACQAAIAAEgAASAAEHg9WvBrl3Fs2e/Qz/oF/TP6oABF0B16EFdIAAEgAAQAAJAAAgA&#10;ASAABIAAEAACNUIArfZjYj4EBRXdvv2JbAD9gv6J/lhlRwC4AGrEVCAUCAABIAAEgAAQAAJAAAgA&#10;ASAABIBAFQig5X1SUhl64b9iReHff38oKanQ0lIZNUrrp590tLVV0D/RH9FHqAAqpqgvAFwAVbAI&#10;VAECQAAIAAEgAASAABAAAkAACAABIKB8Ami3P1reHzpUQr75R4t/Z2eNadO027RR7dRJbeVKvW+/&#10;1USOAPQRKoCKocKoCnc9wAXAnRWUBAJAAAgAASAABIAAEAACQAAIAAEgUOMELC1V7e3VhwzRRIv/&#10;Hj3UkSOAbBIt/tEfkSNg4kRtR0d15BdQVBVwAShKDMoDASAABIAAEAACQAAIAAEgAASAABCoQQLf&#10;f681aJBGx45qwsU/szHkCEDrf+QFmDtXV1ElwAWgKDEoDwSAABAAAkAACAABIAAEgAAQAAJAoF4S&#10;ABdAvTQbKA0EgAAQAAJAAAjUAoGKV2dDx1j57EwsqYXGqtmE4MW1jd+6j/n1blG1DouqphZQHQgA&#10;ASAABOo4AXAB1HEDgXpAQD4BXsdB3U8GuJwM6O5jDtP5Sxwt6jbtDuEDoN+uQY1rsf8Fd3cOc+8/&#10;6/zzD7XYaF1uSlDy368+/Z3WxWRU1Dk167JudQ5WJYXeZf4beR6bNGVUN+26rqyg9OHZszFYv7nu&#10;trpV/DqoeB65rr+V+8LIbO4+BEHG+YVO9f9uUGfuaUWJh8coaALsQ3bMLPdq3n+qacdqVhebXHXG&#10;FnV9yoN+QKDqBKr4JVH1BqEmEKizBFSb+Mzsi5bTJ2Za2yucVqPO9goUa+AEVHU16vzKpIGbQGnd&#10;Ix/90QJszOLzTwtliC1789+W1ahMf6fVR1NKldZ2rQmqe/4IuSuuiudnju542W/uNIem6rXGqIoN&#10;CTKvhu3MHjJvbC9zKmFUFQUxqlVlOVr9VkECmADGABAAAjVLAFwANcsXpNcnAmZNvzbCl/48I6Ne&#10;ZjA1qm86nYlTcZfKyWWd3Or8w3P1ewsSgEA1CVQUPMvKx7COjrZYZOSZVOnbzgVPb0Uczu7s+BWW&#10;l3YjvYD7q9pqKveFVi9Iizn0TLmL6poiKShJiYp8PGjKjy4G8PVVU5BBLhAAAkCggRCAL4oGYkjo&#10;hhII5Lz6L78cyRHk51/OgSfr6hNVa0wcWAoXEAACChDQ7v61S8eC2MuPpYRzE8u8ZJOeTt21FJBY&#10;p4rytL+evy3+6pIh1nXl7qDbY8LxxxEbxjaT8kBk0GHaX9sWDKoPi2oC7PGV3ZW7W0EenDo1rhqu&#10;MmCChmtb6BkQ+IwEwAXwGeFD03WMQPnbbX9cGLEqbtQfGSm4KwAuIAAEgEDtE2jW3rGPQf7xvy5k&#10;Vkor8PZx8sWCziN6dG5W+2pBi0AACAABIAAEgEDDIAAugIZhx4bVi8aGE7/ttMsfZTgjfvydVn/b&#10;0rmx+BsjVT23b9qHLOxPlOl/eGq7iTaaBAUVU5uWPhLVB5l1FIvt13R2bietbmOf2f1wgfPbOYvK&#10;4wJneTidIJVBmQJmd5rlbGgqQk7WQsnYmqCSi6b2plWycTNntooatZKQ49NFj94gT2f1m23dEXV/&#10;ZNfDZHMLuy4QlSGaRB0fRMNZ2HWRs6GBVONzYchp1IgUszc3XzmbyJUwtaU5WVfMCri2SB+SjFaX&#10;Tn8GdHMl352pNvVagpvp0EgjvL/m1rvI/IUtG49wJ8D6d5moj+zLwXZMOAG9Q0aKDwz2XssyPScW&#10;wkLq5mbThTYSG36oCMfxoEiLsjkrIkXRsoXZ/0Ue9kVZvvDodJ91e1Kfy4pO5yKZjAAfdvi/gor8&#10;lIs7fyDEOq3eGfU4v0ysfknm3Zj1RKw7+vl229GL2SWMLTl0ZPLLVzdi1n2LK0blaWdq+8PhmESx&#10;Whj69PRpojwRaT//9IUkRgFRdHq5SLdKTWNlb9LPJx2d7yPS7ayk8lxIsJfh6dj06m2Ud/v8DYnd&#10;SBWvrl2Kzev0Td/WlZK9VeSnXr+waxuZSgC3165r6XlyEhMqWr6y1mwSZFmEpC2WYB+JuiYCS3WB&#10;TmuvNOuIt8IYJOSgksiiL8h7nCDGM+m/TEbmBWG6ssI36VHUNEHj6gazDLul2UpwnjXiI1zS+jJn&#10;DWofjWq5+kuDw5jClacJ0SdE7/JfYjMuIfUNc2sdc5r7rj8vxlYOFUHp88Tz1N2DmMhiwDkOFTbq&#10;jM/ZBrlcUWJDCN3rIu8Kb6GsfJiCZY3Ps9R9krg5v5dUhUMT7HaU2z8O1eXbSwFDkKOq9HmS+B34&#10;tAgpXkD+t4CizUF5IFAnCDx9yumd5MOHnxRVF1wAihKD8jVLQN28VfB0+zEOTY2FY5OnY+fQ1m96&#10;RzehF6Cx8SKfrl49mllqkX4BFZ3mzce4WaJ1u7qNTfC4tq4S1R3bLx3fjF60a7l5dPPr31ysrmuL&#10;jsxuaWroU62rdnS2DxnXdqC1jkgdg6YD+9uHeAgFkjVVdL+yRSV7NNegVTL38rCldVZzHtnVr39r&#10;CTmuQ+0Duojv59U2mYu6b9dEh5Sq1aSXWBktt/H2Xo40HK0mPfp3nGEvmQyOE0NFzahtMsvjK3sD&#10;IleCtgbud1BtNPGHzgwr4Nr2kEJGVkuaX4+wn9KWAMtTa6yrwm67xs1WM+FgGpZ21pN7NCIb4NBr&#10;DqbngAU1FOTRfrDQRuTwG9dttZgp5Y8HDs0Ii1SXsyJticq+e3x07s8/L46+lUf+rSA2cO2kuafT&#10;31VNHF2r7M29g9u9R26PSCD+kpcW4bcs8OBj4SK/JOX0UvfAjaFpVIX0hB1Tfl66T1SA/HvZ3fO7&#10;/A/GphOKoQ3zHwoSNq4WaZsQvdF3X7zwFXrhy5jA1T/PCSfK41f+ifBf3FdvjnrJdC5g2KcnR0JF&#10;uuFNr/79HzrYHq0ufls63XPzjhMFIt1mLFsfpUDidO7sdDo4fd8fS76Y/pJ54MKHnGvR5/O79ejU&#10;QvKbuygxwnt48C/rElAqAcpe60Kmr7og67wGRctX1pxFQplci4iLK0n5X+BPISKw0jFV0zoV+ZeO&#10;irUiMUgkVHpwfv0PywLEeG7+2WdPzAPx/Ivvn8f4L53uR00TNK7m++xPeKHsIyHYZg0mOcILYpH1&#10;l/xPYrZKzhq0IkdmChTX3/3Xg1fkP0iiIxJ3ik+Tn/3/SBPz4xXc3T11mf88sRkX8NP2M/RhGejk&#10;wt99RNP8Vmjoz8FX2c8WEZSm79s4ySOUunsQE3m++8ZKSTHlDhXukxDDqjNNBLl39yxgDCF0r1sc&#10;uCWGuF2w8WHVEQEM/mFZEHWfJG7Os6NS6MlP3LBZTIBhHOwoTw8O1bnai7W7RAFB6dOoPfPcxe/A&#10;cwLnBdKZUxW553BrEkoBgc9LQJuIpf3A7dilEiJ7EFmF4wUuAI6goFitEFBt8tMIS2t8Yf8xIz75&#10;+1VxI9Zc2/ewGP/S1Grq7mZGLONV7Xu0dsTXouX8h+n+a+JGrLocfIHPFz52lb5NTEwj/h43YnNq&#10;YgHyn6noWLccTZ6Zp2/sYon2C1QUP39E1Y1/mVki/ZlNvWXr2X0N8dV46evjYXiMwPdh6SmUQKtZ&#10;4ks+HQNtrYLcfajYmuTjzz/ibWkZuojW5xXFL7PPnL6Gd2pVvHfkCz7eK027XuZi3gctbWONkpQY&#10;VOyCf/zrYlyKZocuxuRbd3Wb1uOs8c0OgoIXmzfHEw190tESP72AE0PFrYkU0yqjjLI14w6ywsB2&#10;o1ogf4eEpRBqyyk2aqU3b49edT2WXD+Vvwpbh/d6YhTzha+6sYEabYVr214QJeXZTsXcvlkH5tjY&#10;fOt46lvqxTSXXitiepmAhA1JDglNO5fWzM0jbOOBowlYOHOUomAx9Oh2PHxHvIHrysDj6RHxjyPi&#10;b2/61d/ZKD487Ez1VrzpCbsO57sGryHEHj5+YHhnE+zWzqPUcv3d47+2hN8ycPY5tv1f1OjjiJh/&#10;l04fZSAqQPfj1sHovAG+B29HxD/aGzrFWvt5SvTZAqy/x45beK1/r65ZPMaQKov6Ehm2MbLAaNSk&#10;bVcP4315tPfgdrfOJgWxG/eL3ASodF7asbA7Xf2X4mLTt29b6WyEFcREp4gW4aot3df67SCF0MpL&#10;rtIVJC2zeGPLXoM6YdcTLt8XrTkFz9PPXzcY4mbfnNzxJH5ZeXsHnqK4/Zvo7+GMYdcTbz+XuRxV&#10;tLxCLQqeyraIhKAP2fG7GEZP375pni1mYjs9au/x+R1Emx2qaZ2CtD83nLqF2bpv3xTziB5a/WQc&#10;/ILG4frQ2HSx8b/KxxZLT9i4RXylmvC/iPSO0/fhMv+9GugzygBLPx+t9Ewy8mcNNcIx0WwlR2+l&#10;2SoxaxDbout//3awAHN2W/XPXmqaTzO68RftgJM6OgvSTvxxPt+EJolm0z4Pk/QE2ldI17FyW7Cb&#10;nOb4bMJtKtrVUvHy8r8x6Vhn/zWELQ4fj5rhziGwpST13I6daWITeZ+Hq0Hajl3iRmEdKopM0ipO&#10;E5Sz4+Af4QlYZx/iNkXfQkUDTh4fNv2Q8Ih9OEBaOH6fNL8TmyRxR5BjAuQj4GZHWbpwqM7VXmzd&#10;JT9H0kI2JuTbML4d/vF1d8byI0N/JxwrCtxzuLUIpYDA5ybQqZMaUiEzk9MugNu3cUcsWYXjBS4A&#10;jqCgWG0QUG/TrCeek7+iOCNjQ8J7fDiXF56MfJhUjJ5jVXRaG3dH+8hV9Qfb6eEDtzj3QOSLO/jU&#10;+JBwIfWn4PsJ5VhZ+v2JG26s/yeH+DuGvcv/3wMyr7ZmM1OpE+NDQsJ9392P70jpn5pTN1NTvKUP&#10;qefuH3qBSyx78SIwNpdYdmrattcXe4Nfyt+7P+0kKlb+/ujlV0QZnnFTbWKr/6eEqMQJu+/tuFlI&#10;vCypyL2f/d9bYtHbWNdSLFv+h9SYWyuuo2Lld648S8E7jvH0da3wRwc1J1tDPbxOedatZ+ffVaCG&#10;Du1PjSVSGAovTgyrYkyGUVB12gqCl1mbhJa6yCdeQ2ja2TbhdAJA6auI488oSyG2itru3etDUf/5&#10;nsXfS1ep13JMLxMQ3VB5ZuIDekhkHyPHmI5hzzaMMSZvPHA2gFI4c26NLvg248LJNCOfmXM8rInQ&#10;DQzTa9Z1ZF/XjpXeSyss2mDIyllTR1oRYlWMeo6YPk20Nii6e/VYvIF7wI/fd6W24Whb2g0dLWVL&#10;vNFYb9/p3Vug2cDTMmoqmRiPZ2I1aL43lW2O6AvW0W3ZsiHtTQj3OE+rxSB3v587MdYkVDc6+8+f&#10;N8UOF6uu334o3l/s6Us+4YhDe1++9l0ybXw3G1IIUr6DXXsTRgGFUcivoNK8aw8HLO3YPxlUUkAq&#10;EWDvgd2lpKZDCcM2LOrXy47ixjO26mpngOU9e54n/dRARctX1lUhCWIWkZBV/Pr5U8xoQN8hXxPK&#10;q+vbf+cs1nG6fHWsU3Q/JfYO1nmax6RvmmkTjz1oaI0LWig1JSExDjGJ8e88e+qCIZW8KshVEeQ5&#10;rg8uk2diPQSNVQx7/PS1+O6S6o8MebMGI0f4kLGTxtKzlR69Ev4pyVkjKHlw+VI+ZuA+faSzNTGJ&#10;0DSf4rnG31aOxiRJozGjPEiSaDb1GTovyAP58kQXyqG4ecIQF3Ka4zb9ysFaNhkVI/s+05b1ayHN&#10;sSWSKSi5/0/MLRPxidx7wOABBpVdXfKGiiLWUGiQiwkmcnYgp+T0acRtimTr6bOOTDmpGJ9KGpPC&#10;O7pN9qKE44M5YP70/gqYgJMdZbNir66IvdhtQkrLE/92sO4+NcDbwUT6t5K8ew57e1ACCNQFAo6O&#10;+C301q0y1lgAFAWQlIQvL8gqHC9wAXAEBcVqgYCKiYkOsQFekPv0ba6wwfKSF2QQoapWSxMeZqbf&#10;Rgd/CBe8KXoszTWGx2mLcgH0C3Qkv4Dp6/27h+Rr/BZtApegLAOtxSP2mUU1LMgnGEFJ+mPRRpyy&#10;3CLiBT6maqjbhlm8pDgTLcuJq6ywjFgUqmjrqNN+f9WOXVozcgHQcfKSXMuyc4kdBOgqL3v/gRBI&#10;BSbQ+mAlDx/TD/bl7y8+Yp4dxo2hZKNc/l106XyuyCiNdMyIKAxe87Z/0FkSTnpZGEv2Wo5kAT8l&#10;K5omRpaTa7uKvCdvCfIa1v0djqKMDN8IUzxw67UCppeltrAhVcv+TlSuigDhGFPVY0Zos4wHLswx&#10;TAmcuTXELCV4zX+Uh+VvCxzahgqex8PLuwZGIEeZcEmsuFiyRpPGWqKvHbR+aC9cG5BH4hVEeHhS&#10;wfZETPhQj2jkWJJcVjU1NqJiZXCZvFb2boMMsPjw6bMPx8SJxeeTfTHqY/9VE6bGKgYtLSqtSQza&#10;t6fWh3hRHcMWrdDWgKzs18IX6XhgsChPAQlErEBVoUirx2th068bln8x5cFb4mPiub9SR0Q18dDf&#10;I3TuhjaeP29DAQsFj56JBWCLWVnB8pV1lNOiHItIyCENxOGqhnXota6YfWU2SY5DA9deVmIJF9T1&#10;m7Wu5FUxsf6qlcgDpW3S3MoEy3/CLxBPb8GhdyxFZM8ajAIYEzqpPdtsFZ81KAtA9pMCzKRlCxOG&#10;E42nqasn5y0SdW6lVStD0pNCXpp6wqw29J9QioE4UdA+OYtpMirNew0YYoPdCly2dOP5y+I5AmSC&#10;ILW9E/1zV0Y3yXEu6epiHSoKGETRaUWKplbI7S2p9X/lBuXxYVGPsnir5saMeyCmqd1IIiRQXhOc&#10;7ShdFw7VFbAXB3OQ0jr2dmgn1kmeoXEb2g/L/Z7DoT0oAgTqAoG2bdXIt/onT37Iy5N5Ttnz5+W7&#10;duELAVQYVeGuObgAuLOCkjVNQMVAR40YkYLCImY04qe30l6qVJSUMUPfSOXUW1r//qPtYGYuAAmt&#10;y9/uOvmI2MyPVg4oy4CVl1ePkEFGjPR+wgr0mXYVn94WMbbTFpUVKhzrqWo/qMuqoVbMXACK06T1&#10;KS99JvNeoBhDxXWga+hqEDsxpF4VJcVlnPYtiddmtV3Zsydbz+SS/hceysjQwzbQr4sPngaSW68V&#10;ML2srgkbklqgvFDKKW5VZ4zXrAHO7AqV5L18LGtVJvHcyS6McwlBKf/pM1mlJZYcksXUDZz91+4I&#10;duucHr1x6rIxw0RJBGX1ReHVGopE/XM7ircX5Sng3LMqFtQ06+7Wz+jOpeT7+Hc7saiotC6lRZcQ&#10;sev+S4W5G1jaVLR8ZXEsEmRbREIU5en490LMf4S3ojD7clRCcp7MnkrvmBKtI2sc8rSMW7WU71Wp&#10;oqGrV63qs5XYf4GZWDQz5Bw8SsExaNOSTpcjVXmUm2D50ulTRUH7kkY37+63f81ib1uUBcB/+Iyx&#10;XNIoktpKvSS8GNXjyaxd/WkiXRc2PvJ7QFrcqLWxgZzXffKb4GhHWXpwqa5ce8mSxnTUcr7nKG+A&#10;gCQgUNMEJk7URuH9paUVR46USt0LgN7/b9lSXFJSgYqhwgrpAy4AhXBB4dohwNPTZfqx1JowXzjQ&#10;Kqhoq6PXeOKXzrhBLYit+x8zk1K88aj78/5JkmnM0Wb+FVsv+Z9+fC6DyDKAsso52qDwdZl9U1Fr&#10;ost4RtJV1+P8xETJ1G8+xaERrlfpm9ijl/EkBcI4+SoQJXdDsFycGLIJYf+8PCNtPN4d5o9EzD+7&#10;EKIEF9uV37l+96d118ISn6eSThwtfVciDSR9sfRaYdPL1L0s9fQl8V4jAlfWpyuckZUjHeVx5tAg&#10;uTw28vE/TURNi/38zrZfl4P8ykXwFb4aucQycA/fI9morDPbmYLU9W1GTghJ2L5ju4crhmfyO5jE&#10;3B4j2Sanx2hmpbcZZ/bjkahk4Deu4Q1/d7E8HlXqubxKKk2793btWBARnvT8XfaF8Oj8IWOHdJH2&#10;DY92yf4Viceuk4kM8HwHezb5SD8rBG9Q0fKVleQigaNFNM069emEwuy3fT9jANr30enngG1pWP8h&#10;fTso8ixTC9bhsuxR+hCQK5D0i1V9tkrZ58LWAW5+kKLU83vw7Bsev/5LpBh4HHE63E3i2xrfp71o&#10;OUrbsWqJM4ay+s098R+dZ1O6EqS2Hd023ah0U7q6RGpAB1tn2D7nMsjZZEj9nAsfOYK5uC9ZmuBm&#10;R5k6cKleO/aScGNxvOdUyWpQCQh8DgJoYT9nDpGRjPACnDnzAf1CKoKW/YcOlZDrf/RPVEyhXICo&#10;CutC4nP0GNr8QgkIHvFLybfzdAg9AaJxExtDYqAWv0tFZ2TlFeWQhagIeSYs+j15QXbY2XzRrnUp&#10;PMvv3Hzye3jS7Hhyn6xGm9bMPXVkhdJnr8mWtMxNhatMFVMrfcLLUFH4/A2dYZzNYNS7XLT1/dG2&#10;dG7JPaWIpPXBtNta0Ts3VRv1acN8VObGkE1f9s9z3jwi8hSoNtN3kJFTi12IWAnOtisvjP7nwfKt&#10;ycdfEtbRaWxnhnEaOVRzXEwvS3dB+pN3hEtJzdKikQIRVwqyEBVXPmcOqpC7K/PvZVbrFEAODaG1&#10;KBmNTLxUJDfnF9y7J36eHxc5wjLoEXDQ0DkBaL1BnBQgwHTb2aOQftF2eqqk9I2scpqidvYO6Du0&#10;NyNYQCHdqlC4iZVDHzzU+dbFe+evYw59bKQmAiRjBNAu2cEjiUQGrJei5SsL5C6hkkUkhAleJEfs&#10;vd3Z+yeU95H4yMB1ie+Odd/ZNGbthqgAi3XoFQunocXT/gqdyEiPH1EbUrfNK6Cj8oqKzRqs6rNV&#10;amiD4ENRoRxHptQIGuxDIZnkhrho9VxHD+hqKZmnQ4ICcgQ4e/24DLmr6N0uMjFR2mY8eCo9vYXy&#10;+NKSuA/ySm1Tq3Spt1BF+EjtFHP3u6jAh5L3Qp8nexMc7CgPKIfqyrUXeSesNEikx0Sw3XOUP1RA&#10;IhCoQQItWqgKl/e3b+Pv/M+e/YAW/wsXvifj/0k3ASqmqBLgAlCUGJSvQQKlj/hpuH9LRa9DW/9u&#10;RHShqt6I7yyIPPDluanZV9Gir+zNtSfEKlrHdPJY8474mEdh9jYhM22cVT+9I3P7N2n6XTu0P1y1&#10;Y7f2cx3En4nNrUNnd/LpQoYuarRtSq7jKgqLKz/2lF2794ZIBabl6GozwhxvSd28uU8v4owAQeGV&#10;62+4RnwWfSzEPQ08o6+a9UNHG6JOudsOlJLUSz7bsptPyY3mqhadWxJy0LF8dq54AkXRxYlh9W1Y&#10;/vZKhoQVcGO5fdM+ZKGDD3n4gtCHotqoux16FOSZNpYTpMRqO17HQd12eVhTuRsa65qTrg/Bp3dF&#10;FZx6rYDpZQIqe8RPJZJTioYomcJgZNfDs62V/1KYE+fqm1NCAvm8FR++Y/tF4dny6BxvdOz8ksjq&#10;nQiAQv19f90ZRYTro0Oe/4k6cFwU4Uku12/tDD94io7nJw+CXrwhhj5OTGpfixKPbNx1jVJVUJr/&#10;8g0qRsUOUM+O0Qd20n3BD0KPCN50G71RdP+GyM7F4aKe6VNTHxBnj6AI4bM7T+C5AORcwqPjq+z1&#10;I5ejebeD5+xKxjr162omXVvqdW7GjbuERxN18BQBVtalaPnKctgkyLOIuLSSp4+S0g2ad/76+1+3&#10;EW+Mty35qTudc5GDYYgibNahg8/R0PqHcjDh59L/Gip1XFFuo+MnwulxiJt78+6NMSgN3rC+lopu&#10;AuPaC9nl5M0arMqzlXZ2ROyISsjA19V4NzdunB4o70QAERySJD6bDi/1DhedCCB0uCSTsxg/PT58&#10;B54LgLrQ+Zp/hB49S8/x4oLsVygeQTwlQWUW1FxI27HpxNkUOsMFOgf+9Ol1i8+zHyhYBSOwDXI5&#10;IoVx6Tt2XqMcqcSR9Rv/zBaw8mFVVXhPCyOF44R3zl62I56uyaEJdjvKVYO9unLtxRirtPXxXu9e&#10;FYqChtw9HFEuSe73HFbAUAAI1DECKMJ/8WLdNm2op/2UFCr5H1IT/RF9pFAKAGHnFEgbUMeAgDoN&#10;kcC7nN//ahw4xtyYp2M/pPsxlICZutAZfplbz70lltyl0dGPu09vZ6elatzWJnCZDVWk/JU+r+Sf&#10;m6+HoCQ5PN0eY3udlEEIhZG7DkU/oo8F+c/3XUGLfYn3ThW5Nx/stNCZY6fLMzCd4mU6RVTjY8aF&#10;+7uecQ54f8OPy2zlZa3JMzCfN898XhVNV/HiSsa5Tp3Rmp8hp5z/8r1u80aiPQycGFZRA0a1Twn/&#10;Zrq2rWQFvEThQ6oc7rP40Rq939W0G9rz5FAM7Wb3CM+R8Q6Hi+14xtYWXuhHpEd5bnLG0TdoUcZl&#10;5OAZBGSYnjOQ8tf74l7ZD0VjTGKIoijhN5ylcC/IhTN3aRxL8rTtJ830SA0MD90+PXQ7s5JD0EiO&#10;MmQUMxjQ2yDWb1mEn/BzlO38W3vqBbDt6IXD780/FSFWAC0POi34SX6zgqR1ITHrGGVs+s3tRSyY&#10;UV/cpwz5NyRGoi8mth4Lh1DtcugS+UyffPDUzz1OUcVNvurc1eCWzPQFVEowLA+dzNe3hXUV143E&#10;o3Y08jXIW3ySWQNizodPnhFO96Wjo61Rnoy1nKLlK/NhlyDbIuLSdLsNWb3yzfIZPgMYf+/s7T1m&#10;SOce9AEHrPZhtQ6vWadxU52TFiREzPg5QiTOwL1XKWZdKeLAwHbUzH6xM85LjkPn4csm2YrlCGTV&#10;TDkF5M6aasxW3Q5O3/eP3hEfHfBNND2qbb/3co4LS5CpeBPrviNsIwLTmCQ7T3JzvRYdS9UhHS63&#10;YzYHjtksHI62nVul3RIKLUnZMeP8DkYbRpOmdG/FMkfQUFk2L+PnzdFBCdFBTP2GeE9SDmdxKeyD&#10;XHar6gbdPMa6XguN3RYyaZuomJGPfYmgGTsf+d3habf7Zkjn4+G3mMKdv3MfdiXiKlmTgwnY7ShX&#10;CQ7VlWsv3W7fzp10KeCgpPU7z5s5uhv1OkDmt0BNDA+QCQRqlYChIW/uXF0y878w+T/K/1+1xT+p&#10;Osc3ILXaT2jsCyaATst74H/sIR2lj5MQFLw6F5/iu+ep8PQ47F328h0p6Ex48rQutEGAn/Hs+PH0&#10;6DK0aE9be/pFJhUqU1H88kXY/vRU5lL9xfMD8c+oSHJcenFq8sOQg49TmGU+fKRfMnw4H3UrhFme&#10;bOtosh95Eh7LJUyMVxp9JCUsRajwx8yUe6tiXnF1IQj1KX+7bccNkZzSt5dP3/A5npMrliiUG0M2&#10;1dk/J62QlE3TRjU+ZqZmHT+asu0FqVDFi4S7IRf4ZAI/9OmTp0Wyu8xqO8GdxEfHk1/R0siBkRpw&#10;lnQMceg1F9Ozdxvpecf36MNY0fBDXqm3iUkPg/dLPVqSKbFKiRLZOJcXfZQX9M7eI2kleKYdPDeu&#10;CVzrJjzrC63KVkVsWjmG62tzWe2ajPDYjE7zJj13zm4LwpfP+ka4IUbFqPc4/11+C7zpY8nQ8eNr&#10;fTdF+MqP9UXPmmtQCgDaG4hU3bTtB2dzakXBI3KPSfRlU8SCqb3lpjST6ADKNbVg+a/+zmRIM4pz&#10;XhXqPdFRXjY18kUZ1q1HpxZVXP/jLRnYDpnYCd8eL5GgXkw9labf/CCiihIWbF+zwNsa1ZKRtk3R&#10;8pWNySJBvkWY4gSvX1w+lyCR2RXPEvfT1mMpnLd8s1qHp9VqpOfmcG90kDh5IQv+smc+vXiQ6KBK&#10;00HTQk+Jj8Mg/4N/jP/atBqmrNpUJGrJnTVof1WHqX9s2hQkmq1E79YsGsk2Wxtbjfttk3BU4xMn&#10;YsEPLvryNOVp2UxZcFBsCm9aO9ueOv+PqIlm3KxtS8UiO9aPaN+YzmCHfBaT56MUAFR2ADTHg/w3&#10;L+hO7ciT07a6/tczZu/YLTIifgPZ7n8wqEYSlKCFtILTSkx17a/6zdvmL7qVoVm52W/NZNyFxMKH&#10;wzjRth+6NoImTAA8uHW0QwtRTfYmONixmsMAHQapTHuR2f4krB++ae2sDuTY437P4QAYigCBukkA&#10;LfhRzr+tWxujH/RLddb/qIMqeXmczuORYGFsTBz+BRcQUIQASp+mSHEoCwSAgNIIoCMMK8s6cj5T&#10;aQ2wCEK7fzf5/bwNcw8PntZDkUxvtaUgtPM5CFQ8jwyatOmT+8qpk8hz5tGFR4icCF4R/WyM//6f&#10;O3yOt+61QGJ8P0vUCtsEhFlTC6aAJr5oAuRMhOtLJnD9+nU7Ozs+n6+mpqahocHjid6Oq6ioVFRU&#10;oP8K+aDf0VVaWpqVlWVhYaEoN1TL3t5e0Vo1VB52AdQQWBALBIAAEAACQAAIyCFAn8DH09XWFD6N&#10;lJe+z3vzLI/O5gAAgQAQAAJAAAgAASUTABeAkoGCOCAABIAAEAACQIADATKqGUtDWQzwEwHJH5sZ&#10;PisS8p2Hu/eVkf6Qg2AoAgSAABAAAkAACMgmAC4AGB1AAAgAASAABIDA5yCgbf+dWPYHpAOKmt7y&#10;OQPvPwcGaBMIAAEgAASAQG0SgFwAtUn7S28LcgF86SMA+v/5CHzuXACfr+fQMhCoewS45QKoe3qD&#10;RkCgYRGAXAANy55V6Q3kAqgKNagDBIAAEAACQAAIAAEgAASAABAAAkAACNQXAhAIUF8sBXoCASAA&#10;BIAAEAACQAAIAAEgAASAABCoFgFwAVQLH1QGAkAACAABIAAEgAAQAAJAAAgAASBQXwiAC6C+WAr0&#10;BAJAAAgAASAABIAAEAACQAAIAAEgUC0C4AKoFj6oDASAABAAAkAACAABIAAEgAAQAAJAoL4QABdA&#10;fbEU6AkEgAAQAAJAAAgAASAABIAAEAACQKBaBMAFUC18UBkIAAEgAASAABAAAkAACAABIAAEgEB9&#10;IQAugPpiKdATCAABIAAEgAAQAAJAAAgAASAABIBAtQiAC6Ba+KAyEAACQAAIAAEgAASAABAAAkAA&#10;CACB+kIAXAD1xVKgJxAAAkAACAABIAAEgAAQAAJAAAgAgWoRABdAtfBBZSAABIAAEAACQAAIAAEg&#10;AASAABAAAvWFALgA6oulQE8gUKMEGvvM7ncywOXkbOuOXNtRcx7ZE68S0N3HHO4kXKnV23IfsmNm&#10;ufd3WheTUVEn+lBwd+cw9/6zzj//UCfUASXkEChKPDzGyn3Mr3eLBNw4CUr++9VH4cGmjCEqyDi/&#10;0OnLHlfKwMjNzFAKCAABIAAEPhcBeHD/XOShXSBQ3wnw9HVU63sfQH8gAATqAAG2NT/pRFgYmc3R&#10;h1AHugQqAAEgAASAABCoswTABVBnTQOKAQEg8HkJqJg7dzmBb3NwXt1F4/OqAq0DASAABOonAdhW&#10;UD/tBloDASDQoAmAC6BBmxc6BwSAQNUJqBjoqMEtsur8oCYQ4EqAp/31/G3xV5cMsVaRWkW3x4Tj&#10;jyM2jG0GE5IrUigHBIAAEAACQEAmAfg6hcEBBIAAEAACQAAIAAEgAASAABAAAkDgiyCgkpeXV4WO&#10;GhsbV6EWVPnCCYxYFceFgLq5mVd38z52TXTw0h8zU7NO/Ps84Z1Kx0HdAh31sIKsFSdKR41qY2+g&#10;Knj5cPbuZy/wYprOzq1cOze3MyCj08v5GS8vXH96KJ1OFWZuvcvLwhgrjA1LTbWyGNWjmaUWetv0&#10;MTMlI+x09p1yhl6NDSf2atG3a1Nj0j8mKE698SL2MlJAlARNXENRXUKfFwYy9URKmtu3MnGx1qFk&#10;F7w6d/nxrpuFZaQMqUoiBZKfHD2Xc0fX8Ae3r4YTdQUF/FOxD/YLe4d07tHU5qtmjO4//+v8k+gX&#10;zI6JsUdd+Klf64G4tIril9kxCfmNXTu4GvAQXv+tGXfosuI9JUtm0lQ13DwcvazVMZzq9W0vKgXp&#10;kt0RvDn+++1bVhbjerUg1EOmeXIg+inNE6Uh7OJqgPGTUn7Lbz53sKkxrzwzPtk3oRhXQZ4t6NYF&#10;72P339z2jOqpuk27veOa62EVham3f4zKx8Gq6rm5tHT52oywOIaVvk1MzNyX8DpXxEO1Y5dW33Ux&#10;79Gc2O1PFriqMWuhrZ1EroPil8Eh9xPwplRMbVp8382cacq4W8+PiYnlMthrrwxK3Fi5sSPnM2Vq&#10;IMh7/M/e8KDQNAwzcPWfMWlY09u//LzxeqcF4YtFr2oLs/+LiT+wKfoW/j1CFBtr10KPc69QBPgm&#10;v5+Pt1ywd7rl9YjlKxLyO7pt2j/hawNCAhJ+/saZP8Jj0/F/GY3ymP191+4OzbTJ2YPSAf4QGNHK&#10;+2BwvxaadIuC0udJV2N2hEYkUFWWzBzY1VJLqFBJ5t34yBMb8U5hnb29J491+prxqUy90U5mv583&#10;PmXoRhRFqeMWe4Q+HuO//+cOumz+dBTN/oNHtFVQ8ELrW7v8D8amG7iHB0/roU0IqqraBITYPv77&#10;Z5s/j4nZsZ4whLPb4p+HfGOvz9QIdfzauQtb1yXk4+0ZuC75YfBAe2Hfad02retXco5pdKY1mUqa&#10;2Lr/PGrIkA60rSvyU2/cuXqNIX/KqOEONibUK31SPubjv2+S9uV95KBC/GdM/9GZKkOOhG0YxUQ4&#10;MOjBJpTARM06RFGBxKtpF7eLhtDcH3r3smOSqchPSfhz03Z8wNg4T18ycmiz9JWTQpO7iY0r5rAh&#10;iw3rTY9DcqAKZ4Gz24Lp/fs7Mj6VPqrG97NEH8ibgMTAILBc7L1pv3urp7SeCP4ij9FDrYzQvVdY&#10;pmqTiBQgf6ZLmIbsjpQZgcZA8rn9+3acKMALkBwc9O9vRmYl/iK8hojYyh+WqEYVJ6zMmQwfAAEJ&#10;AuRMhOtLJnD9+nU7Ozs+n6+mpqahocHjib47VVRUKioq0H+FfNDv6CotLc3KyrKwsFCUG6plb2/P&#10;vVZhxLGiiGPyy6uaGOsvXaBm1Zq7WLKk6oIFCxStg8rr6upWoRZU+cIJHLkge71BoVExbWcT7GFt&#10;b6ZFPt2gIWpgathJ9130/dKmbZq7tNDAVDQ7djK1aoRPUZVPhYnXCvJUG038sctUe0NTam2APuHp&#10;Gjax7Wja4T0/PvsTLqax4bAu+rqYSmPL5gPb6xuokfNZ1cCsqZP5h0uphUXEv9XNW230bN/bQldX&#10;ON9V1E3NjXp21itK5T8g/QmNm630bN/LXKihyKoV71//ffO9tnQ939uMdPBzbGplqC6Sra1j/VXT&#10;9vKVRAq0MLQzb+TiYtXDRIOsq6Kt276NNqWSqtGiWfaDLJuId1+/i62uSGeJkUd0oSclTUW9USNb&#10;W6Nmqjx1hKX0bRxCStMI8viqu6inREkRVVWbTi26GKJV8seM/14mv6+UJ55krsLTbdlsRNemZpR1&#10;kGkMndry7t8syMVraDo4NrPWVlHR1XfupK9PdO9TXm50xgdWW2g3N+7bQlNFRcNU7W30/RLCA6HS&#10;zLbVcHytL3iRlhXztAxDY+OHzhM7CC2OYWpaLS1NB7QQGl2z38gui51NWjWil/t4Af2mee812hmZ&#10;Sizryt4nXn31tEK1o3OnNUNb2Iib0kpMbJ2b6+P7SnnQufPkjXRFBS+uBXuu2XuWT3xcmnExIep2&#10;sV7J04w3pr1G925rSBjq3eOj8xat2f0gh5w9ZLH7Wj36f9VUuCaXz6HiU05i7Nk0XXNBxp5NxOo0&#10;j2/Y16VrS3Ws8GVMYOCKX69lEGtWdJXcSz3/5zV+y6+7tWuEz6FS/o2TF+806TZqUOvGakQJQWn6&#10;vo1e887ceSqqEnvmobaDY0czvATq1G/eG/ZTncJybtw4+8ps4AC6uhxV1fS0Cx9GHb5D6UaVrHhx&#10;7sjvpz6OmDe+Ryv6fiVbSNnz1JMnHug100w/eIxwapRmm9l952SiUVENtQkIGZrNeXE7V/2WQhni&#10;6YNL8Zk6dK9xdA/Ob54dEnbyaQmlXmnGpatnk16bdLdra4SToXXTuPXHdpoPbs2Lha1cepsTWT8r&#10;XsXumeX55zWSbRH/zrmLzy16DejQCJmiKDHC6/t9f18Sk3/6ZVMhW1I+ZlDxZP/egyL+109n0KOF&#10;HAnJmN3oQbj1qYHRRDjYKAkOfUbSd0H2IVpwd5fnL1sOpDKHUHzcM9P+9ABGnTq7c/qk41Sn8p9e&#10;P3k27Z2O4PnTnOaicVWScnrplD9OXCTnAoYRxe427tLX3gAfh2UFCUErFm8Swb9yKbu5i7AJWQOi&#10;Y2vczyVzAtJDjMDyqHGr4usbfRnwY+Me6NMKVGcSEZOCZaZLmIbUrLzwYezZKw+1Og0he1qRf+lo&#10;4Ox9p6+XUpo/fYBz6N+9Ufo/Z5PpP5KftaXYsg7Lqk9YOXMZPgICYgTImQjXl0zg5cuXpqamxcXF&#10;aPGvqqoqseBHZCq7AD59+vT27Vt9fX1FuaFaZmZmHGtVFBW9+WUta+GKouLSi5fVWpijH9bCzAJs&#10;Ly4UEgaFgUA1Cag2Hj3ADH/9LihOibn2/aq4EZtvRWUUi71f1tI21irLiE/GP8XfV6vaD2w3CrkG&#10;0Nvs54/818SNWHXBPyaXj9fRtBvY1q0xM7ZU3diAx3+Yjop9H/YooxStQVV0LJt9Qy49VZv8NMLS&#10;mtgdQMlfc23fQ6J1rabubmameCE15wGWdvgasygx8vKIVfHekS+IttC766ujqC0JBAVJPdGf8Lfo&#10;Z04T/RJV1LTrZS5+Dh+hZGqqt6iMqrG1iSX2NvYoavFKWAbhitAydLEn3iDiF9orkRkWdgHtsxix&#10;6vLmVOLoLS2jYT0aSTMI3QX0Qh5vhUDxUVVHUzwIV0ij9PVxQvL3YekpBegNuKadS2tnBY4C0LBo&#10;rlVKmmZzaiIuAeMZtZjSk9jkQV0qOgbaOlRD5386+46DLcpTknKy8H6q6FkbO1H6aPe3IZxDgvc3&#10;UtFyRzg2JAyqomNtOcUGX/uot2zhTrzAFRTk7sO7Ge99NCMVKfkpZ/ma8/5JhYSCZamnL+Fsf8W3&#10;AKi3bD27ryGuvSQZJNZqVhfRK2dp8OvF3wQlKRH7YtKxzj6+B29HxD+OiPl36XTzO7FJDO3Revt4&#10;+I54A9eVgcfT8TLxtzf96u9sFB8edkbBtO15acei8123b4p5FBF/Z+1oNKyR8MiwjZEFRqMmbbt6&#10;GBf+aO/B7W6dTQpiN+6Pz5R+KmFJ6rkdO9PEquzzcDVI27HrKnFwYMXLy//infJfgzf0+PDxqBnu&#10;zTjaQ6V51x4OqPXLj0XH2n3IuX3xNjZk7JAuwnnILu3Wwei8AQTVR3tDp1ijoVd9tfNPHNnF7704&#10;avu/CFT69k3zbLE8Ya9xT81f60PRpgOmpVb52GLpCRu3kGSoC+l2o4PHr//uxeEcm+Rqg+Wf/ffa&#10;U4L2h5xr0efzTWynR6FP8VZ2BLsZM+4CVt7egacIBR5H/Jvo7+GMYdcTbz8Xs1R+bEJ+vxk7CINS&#10;ZaowWkhluQxRVMzKbcHuNdT4pMjcPn8jh/pGKUg78QfeKXdy7KExts/DJD2B2NJCX4jelvBbBs4+&#10;x6je4XNhlMGtnUfJcSh4mhJ9tgDr77HjFtH3q2sWjzFkHwcKlUhP2HU43zWY7Mjh4weGdzbBhApQ&#10;kqo2iThiZNW2IO3PDaduYTRJ8o7RTxXj6eApHu5tWjAEw0w6LfiHmMu/E9t22IdldSYsq8ZQAAgA&#10;ASBQXwg03f6brB/9ZQtUdLQriovfrN1Y8u95hXoELgCFcEHhmiWg3qZZTyP0WFlRePdh4HVie/y7&#10;1/vDkyaTO7qpq6I4I2NDwnvqL6r6g+308HFc+iri+DNiS3/5nevpB+4SLx609Lu3Yb6fQ3Uf+Ee8&#10;QMXKXrw8+ZB4/OVpmZviz7LC1kXyywtPRj5MKiY8Ba2Nu+OS6JPw3r76331UvSL3fvZ/b9ETpWqr&#10;Vo3FF3/iemKfEqISJ+y+t4Pa9i+siLYV6FqKvUMklIzi5+LCn13IIbe4lyaeur0N3/lfeuZ6PrEw&#10;pVssz1//62XfqEx62/+H89deEW9OeYZNdaSsR1Wb9LQmXtIK3l+If4X2w5e9eLo44mmu+EZ+mkZ5&#10;ZuKDQ0RAQdmL7GMPiNeIOoY925DvXTldgvyn6/c/xU3z7tWhW++Jdirj+pB67j7ZEFdbvMm/QcIR&#10;6qNv1NUMN6Ughx//pgKjx4bgZdYmcsAgg17kE3A07WybqGNqTt1MiVf9pUmx6Sfx1ity07OWb01a&#10;n05sHpFyCauIFC578SIwNpcwiqZte/367wN4+zj5YgHW0W2yV3dyp7e2pd24gPnT+zN4vM24cDLN&#10;yGfmHA9rakOyXrOuI/u6dsSSL6a/ZCwsOYwRA9cFXpO+IfZO6+gbIe8KIRwpsGzZkPbkZnKeVotB&#10;7n4/d8LyGEs4pmhByf1/Ym6ZiFfpPWDwAIPKa1GinoqRfZ9pyxhBBHIV5bWw6dcNy7+Y8uAtVU7w&#10;PP38dcyhj01zjlseiHpGY719pxNUeVpGTbXQUlYJatv0W7XWfRC5819d/+spHril6BV40d2rx+Ix&#10;CUs5z56Kr8okVun9PdYEDCXiJlSMvu6Po8t79jxP/BUu2Xt1fZuRExaMppLzoVx9Gxb1E26w5xlb&#10;dbWTUtdoku+yn/uQO/95ph3cp7sZYVUYLYQCXIaoQYdpmycMcaE3zKvrf+VgjVp8/PQ1uWeo6H5K&#10;7B3MaMwoD3LsoTHWZ+i8IA+0wBZeBD0D94Afv+9KhQ+guTB0dG8jGeOQZ2I1aL63rKSGHOaC1CIG&#10;Q1bOmjqS7IiKUc8R06chL4/ERKjSJOKCkYPSJMnO0zyoWUzeMYIWyuGgwLCkFFBswnLQGooAASAA&#10;BOoyARUOO+7VWrRo4jsLeQFQR979tk0hLwC4AOqy9b803Xg2rRsTCw4B/1UJY80vwaHo0vlcUSB3&#10;Ix0zIsZb8PrNTVG4fvnjV6XkUtPMmLkiqyh6VUTXFRQUk8s8VT38NbCKiYkO8WJakPv0rUh+ecmL&#10;N6QkrZYm+NviN8XEsrOJYZ+WaLWJIheafd0E//vrV8Xiz8riehIiOnZpPcvDiThnDv10w2PvpVxM&#10;JT+9JZ9WsU/vC6k1ellhGb2fl66Mwt2/+Wr17L6EWJeTeNYD2RdNDHv79hZaJxNX2TN+Cu7IEF5C&#10;GqqW/Z0osQH98FwMImJy2mB+JMh/xE+hlvYVLx6/JTd2qxrqtmGWKsg5elPIj6MtSuLTSYcCuZ5X&#10;MbcztsCJlmel5+MZIuie8pq3/YNiLoSjoq2jrorp2OH7R/At5C9yZeZNEO+nhgW54hWUpD8WLXTL&#10;couIzSCV+sURUp0qJnjNf4RehLZqbszcqaGp3Yjxtpssk78tcGgb9/5W9E/XwAiUR+LpSz6RyoH7&#10;ZdTcQBTFg08mXLhRH/uvmjBlqBi0tGAu4cTkl73JflKA3Yn+uStDnzaeeBwytY5Vad5rwBAb7Fbg&#10;sqUbz19OJac150uzWV8PN6M7l5Lvk7Ov4uWNxGSsU7+uZop9izY1xn0cwkspaqs30tNh7OHRa/ZV&#10;e+EKvKLgWVY+Cv7vZSWWrUBdvxna/yq+wjdqbynK48DTMm7VEmVcePSMAKVp1t2tnxHaXOC9ceeR&#10;6+l5khsxUDz55SOHfZ0I+CR2YV1hZxvpajM2Dui2s0cOoyqMFnz2cRiieLNlb9Ljzu/8gRoSQz2i&#10;0d0n/wm/AP96IclgVq0MmWNPU0+P4ZAlyxREeHiKBrmVOymHdCXwWtm7DTLA4sOnzz4cE/eY6azm&#10;PLbYCzZprCUaZshV0V7Ml0HWr8Ik4opRvoKCkgeXL6Ex1r49awYEoSAuw7J6E5YdKpQAAkAACDQA&#10;AkwvwPtd+7j3SLGHF+5yoSQQqAYBQWGRrHewlaTqahB7ALCKkjI6aBj/V37RJ+m7hWWqJTwBTqJ1&#10;4SKcrPnp6rXneAQBr5Hrj2jJ3T90rDkeuVCa/1fie7ldVrUf1GXVUCsiA59SL9UmPtO7evUgk+1x&#10;uGhi5a+LHrHTkFqivFC0HZpDiwoX4WiLihepfEYsgEQUAMpZQo0Nae1XlBSXiRb9FZ/eFnEcL2qN&#10;tYnVlkSVorJCjgIUplHrFUryXj5GK/DWxgayI9zJMtIvCd+B4vrLEq5t0tzKRLiEE5db/Po5nQJA&#10;skGTli1McEcgz7y73/41i71tb4WG+g+fMXb+6RuZ0l5xy1CYWLIWxJ5JfYUWkGQUQLcenVqIx88o&#10;2tmaVltQyn/6TIpSEit8drVVmg6aFopCJ2zSIpYGT3eauW5P6nMyTIbINbD+h2X+S8mskLVxcRmi&#10;eDqJ5UunT6VyQ0qqRZExaNNSLG+iWDFZ9IhClO9A3cDZfy0Ki+icHr1x6rIxw7YdvZhN+W1rg4TM&#10;NrhMIk4Ya6IX3IZlNSdsTSgOMoEAEAACn5tASdx59MPUgvQCoL+giADu2il5McK9YSgJBGQT4Onp&#10;KrDPnJSjoq2OXhDSl4qRLpXxT3HOEq2rNWG+I8JUUT48PN9caQkfTyWALiIOPzwtmnFkgJRG9ZtP&#10;cSDC1EvfECH9KGj/emyBYi8ipfVFxbyn9UAieqL4ZVbw5nhcclgWnblKXu8l38NLL0uHweMKC3+u&#10;yN4nz5W3oOSjeJpoqRXl2wLD3mSfICM+UCxAO0MbIqCDigJgyCvPSBsvpj+ei2EiM7pERa2JKAMk&#10;ty5IVNFV16veWpBbq7VSSt5Km1aALGPk438aj6sX/yFjfWvgkrdi0TFs0QpDsQObblTSh3HaPL5P&#10;e9FyFLC9aokzdiJ8/twT/3EYhlRXmlg59DH4P3vnARhFlT7w2ZreGwklkFCkBJAmqJGmoJwoIuoh&#10;djlFLCcq6gl6p2I761kQewMRRbH9URAFjPQaQoAAIaT3nmw22fb/3nszs7N9drMJgXxzc3HZffPK&#10;75V53/e+9z22Pd63XQBOkHRctgXFh/N6kCMA2z9JLbE/+3LtD4sWzOY2Lnv+wRXZRBUIexl+/Jr4&#10;Glj6BPMcsfnkx68tlO1iyyeFkZwm2py15WPiToJ5NyAZ+3kV2XrAX3KUIHwYOLvhY/tGfmr1f6/n&#10;90GwbRGvZ7y74t1507iMFbc9+8Uue0OtDugN9vYLMpOQdiI5GGVG659gDs2yXR3WP3nCWJAAEkAC&#10;XYqARddiOG6/hAdaAG8ziSoAb4lh+I4jYD5ZqacLs8q42CDPHrZZRiqa2X5wZWRIinUVPGBUHya4&#10;t508LVMl5iL18IhB0TQmXUMW8SIVctFAMKi16IpPL/0vlbef+UuyD981HH5F2lyZeZJu6ffXJS6Y&#10;N//1S5705EKXCQjEuIiIkcwPIvGKFzeCbGcQL3PO6Qa6xqfulxwmty6cJ6mM6R83gq8aRc+UCDoJ&#10;t+iqda5XDGXWBcRj3Hmkhm3CHzGldypJRdgFAB/L6k4SPw6cKjFyrHMLCX1hDWs9vD8IGbXi9BFF&#10;Qkok9SlgaSqqo0fYnc2XMjquP2yHtrPnb21plMg1LEz10TxxKdiPJWYm4tKN9zRy55bbfLq8ZXvu&#10;8QLPC/sgV6TfefsSEFOthv0ysq8MGngR2wReWuTbLgDHRDoi22yDd3xyIrhqZ3nmbB0ZQjbYBgT3&#10;agLnSBQxaeNuWHLvXLGC+P3kF19+jTfnQYpb8d0am7iqFc9NVLBOn3btVOmpkJIIne8raW0Szmgl&#10;QVmY2qNHZSzsgyJg+pUPPAVaBgfaMhqXF0GEormzX4A3lYxO5Bmjq2xJRwNBmSKLEovQy2bpY4f1&#10;gikGRQJIAAmcRQQsLX7QM6MK4Cyq8XM/q/qTlUeol/7QoQOWjqFbMmGX+9Wj3ruGdzjmBIGhbvdp&#10;KlEHJ9xyfc9hRNJTDRuTelU/sg5pri7/9aTcPQVOU5/1t+ShxNeAqTyrdCdIiypNGPGcD77fB78n&#10;bi9/6uLXr+k3s6dbO/zmNrqXXxkzMHESHFKgCp01d8ilzn0BeFXRFvBoQG0Jgs4fFwNnFmh69nx6&#10;di93vgAMDTls37sybOLkWPpInxfn9rE7AM9wsjKL+kG01gUJ2WPBNaO/vD/V9ggDDxlWxvR57NY+&#10;UDWanr0fmsA0Da1ZR+pdu3vgZNUFTVbMJzlTgFQ5OwuAXqb67ez0BGvboC3qssGvPzp2YU/IiGH3&#10;0TqqIgq8YNqgWbQGNT0TF88f8xg5L0DURKhTB1O24dpY548kLbyInhFgbtq+t46WK3DmvIuID4Wl&#10;YxcSnxFn10WXu2Ff/ecf7aYSPpyd/uf79y9ZsVlSDBZm86oV7/4p7gyHQ7y3frD8X197eSKAIxwx&#10;A+8LkcOm7nWrX33tEKzzz71MWH2VPsjL50dWvPbdhkxhnz8c2P7zzy88voX4vYfjzd95b80GYbe2&#10;rra0CryU83sEZNYPE6v2rPt+1Tp/7AIgnZCpFdqXbfCA8OCXfKmbSjM++g48MoieFHhRcO13q37g&#10;yw779je88eHL68ET3lUT+8kzXqnN/vDZnzMEBwotlZVk0ztbwGeGDBW5+7IpdqipH9Z9vtaJcQV4&#10;jlj6Ml+hLbm7V62AHfUOTgpk1oTHJirKpXtYqUkbpilaLyuZ36iET9rYl0/cvUq6nYGFOfj+qi8E&#10;euA4pGjXrjWP/3d9LtEvNu/46uUPdvNdwKyvLqmDL+38C8gsk+tgtasXvfL+OloQSP03infYxWPP&#10;c3sUhZxO5BEjaaK8V4jVK344QA9ybcnLWvPMK5LRQNi0D5QYSRIme/0r7zFE/FVRmH2StJCWqjoI&#10;47lZuu+w8OsrCyePf8EmiXaDxgiQABJAAmcDAZWX5/85LROqAM6Gqu4+eWwoe3tTFRHJlMEjZoz7&#10;BiSoJePuHBEZSzy3ubr0P/10nB41p4obMGjZEvCHN3HZjAS6P7/mu+9PC47oZECE1H8sIU7dJKnf&#10;NgC27sNxg3lvbaIiq6nm059pGJtL2y+t3523j3In7NVV/pFHxFFlVM8HH5wM5aIxt/+yFGeWZhO9&#10;iSouLQ20Et/cOWiEB6cAujUbiqj/f/GR/qlafV5pm01uoKR/2NYFiXzI5WkRUm9mMgpgadGbAnv1&#10;h6r55s7+9MxFOPIg71OXLvdplHLqgqUtyvn0X7a7AIwZv+dlMTh826AtakIi2cpBLkv5/hOrqZpA&#10;GZVw253En+I3dw6+KCmIeojk9KdqC+i5g0zj8839503QwCPH36fHLkoeYczbcrce+6CQqlc0keP6&#10;UmN4ZWCi9Ow0Gby6QBBl0HmXzSAHjy1//ebh4ErtxjnXvLua+9vcqyTW3cqgETffC2e/HXzv3QXj&#10;b2TO0mZMXfafF+DcxHZfEPnc24jrPjHyQfcsePgnOHVs3qMzRriwMQ8ZM2MJnIeX8dOL19wzlXko&#10;HP7QQw+s2ihsWedaMlfcs2TOIPbTw+TQwelTx/WRJwOzMkWkTpw1hNuVAecjensWgCsofsj2oIum&#10;Bf3Fl3r4Q08tP8INmvTPuUN4/39RQ2bfSzz5rX6YL/vU8UtefO8Il371kpuFMDJqzLxn1VNX82Bn&#10;XE5OGZwxcwQ5DUHwFLjqFvorrSljvyGSfVks9qhpd/6NW8e3lhmXvb46g4u5+bbZY7w4UtGaTc9N&#10;VJBL31hGa5y24dohI0FbIV6sNoHMPQ/NAK+WNOfc9JlwGqL1ihpy7aNXj+Ss9Cb3v/3muW+s2CI2&#10;c/OuF17nu0D/229dnFE9aNLMi7x0EumBf9TUi6M2suqD1O8BnwtRM+69wlVH4COT04k8YyTDX6/L&#10;rgKjDy7jh4cmkJ4+Y+rzKyovlI4GysThN8xPJ22MkaRDwcvLM/njJAJ6DL9kOLiHXH/PQmghM+5Y&#10;fwyO1ZDTLN10WGZ74up8EBntGYMgASSABM5OAvodu8AKwFhU1M7s+0MGaWcW8HEkYCUA8tXhRWtO&#10;7CgRxFGzLmvPiTd+Kndn3NtQ+dJnWWv3VFklc/rUqysyxUPm3DIWndvBIXzHl35zYlOuTpTxzbVV&#10;mzZnLvqYnmlHroBxo2NBv2Cuzv83HHRPNgJse4MKhJwy9MIxka5t5vU/fZX5UWa9sC2hLS/z6DPr&#10;q+SKS2Zjg+ivjjcoEMrUUPrMqmPbRGL6+m0/H/w0180SO/j/z73vk6PCI+BEoPijT/a8csxaaho1&#10;Xxcbs8Q8g0xcv2PXiVc/OwVu362HI3howJamzKynfi7OY64ToGp2HX3+q1LrmQvOH5dTF+xJY8bm&#10;wjy+wiS7ANiPDaVPrshcu6uUT518Bb4b8teuyVxezJ7R/7Rq76ubS8QAtMaz395PW2Bd0Yvf5GYR&#10;BRMBoiutowm1bll38PXNhcL38I2pMrdw7Zo9D4tnVYrGKWZ9aaXcSvYAsjN/Dhpx5fOryfnnJFE4&#10;OP3FpV+8de1Y251mcK7bHS8/t+z5meIhaiPvvvuZ1a89PcfZKr2XuWeewOwif2314vkXu3beBufh&#10;3XP/ig/vnpsuJJY+c/G7S794kfomAInolkfABQAvmtJCvbF4XKxX21yUgQMmpo+FXRJ+FPPan21N&#10;9OX/evKVpXzRoBZeW35rek9RtUE9+f3w8OK7h/BcWIW+8/fzE2SrP0ASfg5cAAjaFwC76sn7LmNm&#10;TIrYy25949N5vOQ8KH3Bu88tvjsVhDw7S/WYKdfaNSqv+UtakccmCk3ovuVCGwYFxL8WrXhp1uBw&#10;iZ9LZeCg2xZ/IeacFOq15+8fYWtzpoi5+IalH9jSe37Ra6sXsRPvQIPzHLgAELQGDvC9bPcugsfP&#10;mmclbAPfXfxyOpFHjCSBqKE3/8/taKAM7HPNHW+ssnY9cMHwn48fuZbX7yh6zbhNaJ9R026ddB45&#10;6cNTs3TfYZn9Qrz3R3L4p0IwFiSABJDAGSEA8r8yOFgRFNTw7oeNn68Cv4DwjW85UVRU+OLCNy7O&#10;naGxb1nBp855AiAwn+1l1Aw675MbkkI5cJK360kmJcLVM/UDeg4fuJ2bt6rM81bks52CzPzzWMyV&#10;u/b/Y0ODzId8CaaKeWzR8AlwLJq5bu3bB1YKJx36EtW5+wwYODgW7qsteeduiTuoZLXZ79+6bOMl&#10;Sz97aKjNMXsdlJz7aGlmVnMzX/vsxvNlO+A7IznFRG0J/H1SP/jCUwcEc/fXHn5oOTd31at3TfDJ&#10;XAK5IwEk4I4A64l4dWcCe/fuTUtLq6ysVKvVWq1WqbSujisUCovFAn9FPvAZLr1en5+fn5yc7C03&#10;eGrEiBHynyq/6noIHPvu/+CvuUWn/31ryx9bQ2+9UTOwvzIoGIR/YxE5Ajv0utnwt+qef8LfhB+/&#10;lhk/WgHIBIXBkAAhoArR0nmYOnVU73TY0g9XeMzCKxKpSsxUUNCA8n/nNxRN/7g0eiy641kAnZ8Z&#10;TPHcJmAp+u3H1Yd93cF+brPB0iEBJIAEkAASQAIdQqD5m3WGEyeDpkwMGDEc5H9II3DCBSD8M/nf&#10;hwtVAD5Aw0e6LwHRTV1wUvLDsKUfvBU8OGJakpZYiRflfbRd5ukD3RdgB5Q8+Ib0hFCqgsnPqSbq&#10;ULyQQEcRaC079Ce4JPTkia2jksd4kQASQAJIAAkggW5IAM4CDJwyMfjKK/xVdlQB+IskxtM9CLC9&#10;5VK/AyD8l5RutPEX0D1QdJFSasIHJVBnkfqaPzL9cEpKFykWZqMrEmjev/nj9dzIWePpZma8kAAS&#10;QAJIAAkgASTQCQTCF8yH9X8/JoS+APwIE6PyQOAc8AWAdYwEzlIC6AvgLK04zPY5SUCeL4BzsuhY&#10;KCTQhQigL4AuVBlnKCtniy8Aj3jQF4BHRBgACSABJIAEkAASQAJIAAkgASSABJBAdySAGwG6Y61j&#10;mZEAEkACSAAJIAEkgASQABJAAkigGxLAjQDdsNLPWJFxI8AZQ48Jd3sCuBGg2zcBBNCFCOBGgC5U&#10;GZiVbkwANwJ048rni971NwJ4VUd4KKBXuDAwEkACSAAJIAEkgASQABJAAkgACSCBLkEgZO51XuXD&#10;q/BoBeAVWwzcLgJoBdAufPgwEmgHAbQCaAc8fBQJ+JkAWgH4GShGhwR8IoBWAD5hO6ce6spWAB0K&#10;Gn0BdChejBwJIAEkgASQABJAAkgACSABJIAEkIB/CBhPna6afy/89Tk6VAH4jA4fRAJIAAkgASSA&#10;BJAAEkACSAAJIAEk4H8CIOeXX3W93Q3J1D3/cvg/F8Jf+Mx+hZBeJY8qAK9wYWAkgASQABJAAkgA&#10;CSABJIAEkAASQAIdSyD2w3fAw5/dDUlGPrG44X/L4S98Zr9CSK+ygioAr3BhYCSABJAAEkACSAAJ&#10;IAEkgASQABJAAmeGgDqlL8j88Nfn5FEF4DM6fBAJIAEkgASQABJAAkgACSABJIAEkMDZRABVAGdT&#10;bWFekQASQAJIAAkgASSABJAAEkACSAAJ+EwAVQA+o8MHkQASQAJIoNMI1Ga/f9XcyfdtKWrttCQx&#10;oa5EoLV0/X1zJ49/YX2u5cxkC1vgmeGOqSIBJIAEkIDfCaAKwO9IMUIkgASQABJAAkgACSABJIAE&#10;kAASQAJdkQCqALpirWCekAASQAJI4FwiYCn6+oXJKXMf/brU3BnF6uTkOqNImAYSQAJIAAkgASTg&#10;JwKoAvATSIwGCSABJIAEkAASQAJIAAkgASSABJBA1yaAKoCuXT+YOySABJAAEkACSAAJIAEkgASQ&#10;ABJAAn4igCoAP4HEaJAAEkAC5xSBptIDX3+5aPxcMF+fnLLwhY+zipok5RNdozXV5azjg8155Od9&#10;efpOhGCpztq79YPlc0gOaSY/2J1T0ZG+4sz6oh1b3r+VJTfXsbwtednrX3qW/bropS0HKI3mHV/O&#10;Sbnx5scPwec9jz80FX4VfNrRn2B3QEnVvvUvXEGK8P6OFuGRuXNeyW62bhtgtv18AAbZXHEqQyz+&#10;+Gff/zob6shlcuaWA68stIuBYz72rvryQC2LkYaB7B2tPfoFBSv+ZKjL2bJrzSMQAy3+FcvXbDhV&#10;bejA2obSbeBh0ubX6Cwt9620A3PHou70FtjhJcIEkAASQAJIoDsQQBVAd6hlLCMSQAJIwCsCDafW&#10;/POhhx7/6WAFe6x247Lnb/7nzzkNtrE0Fq1f+sSCh/lg1d+temThZxnFHSmES9Jv3rH67qtf/c8L&#10;GdX8l7UbX3h9wTNbO+rIALM+59OXb5733uoMPj1S3rkvr8nktR7m4t1vL1z28ntH2M8H33vvoVd3&#10;ysmMIXvLB0u/2JhDOW87JRH7Heus9mRhHVMLmMuzP1685Cmx+BVHVj++7M31pb7Qr8gvrZE+Zzz9&#10;3eon/03BHv5rz7EWohr43xML7nhjxXdMVcBxORkr7lny0rqOcm0AMF+9dcmLPEza/O5flynUNJ8H&#10;ma3Uq5bvTeDOboHe5A3DIgEkgASQABJwTQBVANg6kAASQAJIQEoAZN21q1Zsjpr29LK1Oas3n1q9&#10;+dBrryxNj9m86qNfbUW+jP9bnTNswaevrT+5+vedyxbOjuJytvy0raxTPN6RHKfcffeyH979HXJ4&#10;avXvO5bOS+e4vTsOFfkiBXtsAi1Zm1a8fyRm9s3Ld35JmJz85ItP502LOrLiAybnW0q2/b4+hxu5&#10;9DmgsfnUl2vX3TM3kcQaMuHGtae+/OLF4fB57Iuvkdzu/NeMVIWY4sEvfqqYuuiLQyTO925LDZHz&#10;Xja3ZH7xzqoMbuRC+qBQRyqOC/aUnMeSchVHvvmpetq7pFo3H37+2hFB5BFV77nPP7yClR1K9/nV&#10;I+O5PX/mlHTEGY1QutWfEphC6db//sSCnoc37pLkXX4r9Vxg30N0Zgv0PZf4JBJAAkgACSABGwJy&#10;phqIDAkgASSABLoPgfrcrd8fiVl47wPzUmM0tNihiaOvmThtmIPIFz9kwYt33HBJYpCSU8anzrj2&#10;4hiOO1VQ09IpOgAQrf/72KSL0iLZe0wZlzI6LYqrKCyq6IDNCOaWY7+tPxg/c8mSGYPjqfSuDOx1&#10;8dTLp0a5UDooYkZccteSSb0CPLebmOvvXrRgXK9QEmdMbKDnByBE/ak9f9Zyk+ctuIs+yOrojoUv&#10;XJ/oj7d61LTFd958GalWLjgyJhgyFnT+on/d9fcxg1jZOUXM0LTB8RxXUFKpk5Vf7wKx0g2becud&#10;fOmC+qXd8NQjCyZLopHfSr1L24vQndoCvcgXBkUCSAAJIAEk4J6APyYLyBgJIAEkgATOGQLmmsqT&#10;FVz18mVX9uc3vZO936OXrT7sIPLFpw7sYxVZg+KTUuK56tOVtR25RVzKGbaLb/tKcFjQ/46HloOZ&#10;utVU3p81YqgrPV3LHf7podESJixFXumgSLpo6oxB3MFlS554ecu2LN5cX1YeYuOImO3N1Xwsc+Nh&#10;LmZwP17+9+ZZOWFjkqKI/G9zkX3voqcDvj3Y7yCQE7fnMKwFcn2S4qRYAoLCqDkCu7xopZ4T9D1E&#10;57VA3/OITyIBJIAEkAASsCOAKgBsEkgACSABJCAh0FJRcop3AeDAxU4qO6PcWo5veenWJUufEB0W&#10;dGRudDVFBS7ij+/dK57oQZQ9xz382XOP3z0EvAAsvfqe6zvbOWJHFt+sL/j2XfC8IHo66MjEONYC&#10;Y/rGRTEjFGdXV2ilndoCO5Q4Ro4EkAASQALdiwCqALpXfWNpkQASQAIeCLDF/JiFS38me9pt77dl&#10;WbZ3BmKwzP/x6405UdOWPsFvhj/58WsLozoq6eDoXn04ME1/bZ8DE8nGfmV8yvTHnvx953PP/Cud&#10;A2eB//yO97TfUdnqrHjrc3/9LKN6UDrz+0Baxb6lc4d1VOpyzEnOfCvt5BbYUbAxXiSABJAAEuiG&#10;BFAF0A0rHYuMBJAAEnBNQBkd1x/s+Y/m2ZwC2NWI8dvFL778mrQOMoa3KbEmMrEvOBrIPV7g2dEA&#10;KALS77x9CegjmDt9v1zm1uYmoxgTLyS3v45aWxplZJDfdzB14pUXUwcBHXyxFmjvaMA2q2e+lXZy&#10;C+xg5hg9EkACSAAJdCcCHf8u7040saxIAAkggbOfQETK2EuiuM2rVrz7Z04F710fTrzf+sHyf33d&#10;UYfAeU2NLctX5O7Lprvu4dT6H9Z9vlY4ss7r6Dw9oAwaeNHFMRVHVrz23YZMYZ8/HEr/888vPL6F&#10;nAgAx+a9896aDaeqmR8EXW1pFccJewTE2E9lF9ZAAF1dtVsveryEv/a71dtpWk2l+z79eMky/rhB&#10;+ELZZ8TM6bSO3t/Na2ogM19/+fK3NhVkk5wyMK5Pb/CVsHrFDwfKSbW25GWteeaVFZs9lZ3j+Pxk&#10;ZR2vJA/CBvgN739HfEN00MVa4OGfPv+Ilc5Snfnn+/cvscnqGW+lndwCOwg1RosEkAASQALdkQCq&#10;ALpjrWOZkQASQAKuCSiDRtx8Lxywd/C9dxeMv5H4AkyZO2Pqsv+8kGHqOtgCeoybOQlk8lW33DMV&#10;cjjongUP/2TsNwSOJOigK2TMjCUPDuEyfnrxGpoi3MMfeuiBVRuJjEqvlswV9yyZM4j99PDLX9fG&#10;TJ86rg/vQj9p9ISxYFvxxevXQYBhT3yb6W7xXdnvgrlzwOhAKN3whx55v3rKnenW0mmixsy7fhp4&#10;H1z++s3Dhcw8/tOuPHYcg8JZcopel11FrPczfnhoAqnWGVOfX1F54dyrPO+e4DUOwoNTxy95cZ1x&#10;5GjPD/pYF8qg8y6bAYcOCqW7cc41767m/maT1TPeSju9BfoIEx9DAkgACSABJGBPAFUA2CaQABJA&#10;AkjAloAyYegdLz+37PmZIIaxa+Tddz+z+rWn5/jlzDm/4FbEXnbrG5/OAzGYXLBN/d3nFt+dynFR&#10;/XvzxwT6JRlrJJrI8++5f8WHd89NF75Ln7n43aVfvEj9I4BEessj4AKAl9Ljh8x9cekbi8fFCg7t&#10;lP3GP/BfPrcx119/eZrEu71jRuEQvgVPvrKUjw3gv7Z68a1TIqUBgwZOenD50sV3D+G/BAJvPPzc&#10;LUNC6GvdeXJRQ2/+3xMLZlPRnebwi7euHdtLBidNVPpia35iZs975r27b7oAIklOjGY6Dj9fQSOu&#10;fH61h6ye6Vba6S3Qz4wxOiSABJAAEui2BBQVFa48P7tjEhcX122RYcF9JjDrmT98fhYfRAJIoD0E&#10;vn9qiuPjX23Ja0+c+CwSQAK+Efj7pH7wIHZA3+jhU0jAXwRYT8SrOxPYu3dvWlpaZWWlWq3WarVK&#10;pXV1XKFQWCwW+Cvygc9w6fX6/Pz85ORkb7nBUyNGjPD2qQ4Kj1YAHQQWo0UCSAAJIAEkgASQABJA&#10;AkgACSABJNC1CKAKoGvVB+YGCSABJIAEkAASQAJIAAkgASSABJBABxFAFUAHgcVokQASQAJIAAkg&#10;ASSABJAAEkACSAAJdC0CqALoWvWBuUECSAAJIAEkgASQABJAAkgACSABJOCKQMlR/Y/Pla64KQ/+&#10;VuW3eQsKVQDeEsPwSAAJIAEkgASQABJAAkgACSABJIAEzgABkPl/fb0ctACQNtMFeKsFQBXAGag2&#10;TBIJIAEkgASQABJAAkgACSABJIAEkIBXBEDaB5m/TWfWBCrHzI7UBinhs7daAFQBeMUcAyMBJIAE&#10;kAASQAJIAAkgASSABJAAEuhsAlL5f+KdMcnnB19yRwzTAmxfWS0/N6gCkM8KQyIBJIAEkAASQAJI&#10;AAkgASSABJAAEuhsAo2VRrb+DzI/yP8RPTSQA/gLWgBvs4IqAG+JYXgkgASQABJAAkgACSABJIAE&#10;kAASQAKdRKBVZ4b9/yD/Q3qjr4lk8j+76suM3mYCVQDeEsPwSAAJIAEkgASQABJAAkgACSABJIAE&#10;OoMAyP8/LiutLiCe/2H/f9LgQDHVhnJj5vp6bzOBKgBviWF4JIAEkAASQAJIAAkgASSABJAAEkAC&#10;HU5AKv+PvTYK9v+LSdaXGbZ+VNXWYtYGKy+8yYvtAKgC6PBqwwSQABJAAkgACSABJIAEkAASQAJI&#10;AAl4S0Bc/wf5v8/IIKn8/+fH1Uz+v2pJYmyyVn7MqAKQzwpDIgEkgASQABJAAkgACSABJIAEkAAS&#10;6AwCm9+rZPb/Ay4M9Zf8D7GhCqAzKg/TQAJIAAkggc4j0HJ8ywtXzJ1865cZuXqSam32+9e9sD7X&#10;IsmBpWrDe3NSFr6/o6XzsoUpIQEkgASQABJAAkhALgGQ/3MymiB039HBw68IFx8z6C37f6iH9X/4&#10;5vJFCV6t/7NIUAUgtw4wHBJAAkgACZwNBFpLN7/53sYcjsv46an7Pl5/XG+uqTxZaZvzhrzfv97C&#10;3Xzb7DFWi7qzoWyYRySABJAAEkACSKA7EJDK/6NnRUrl/4xPqmqKiGnA5LvipK4B5WNBFYB8VhgS&#10;CSABJIAEujwBc1HOlsPDF//25fpf757GZbx8+e1TL3tvz7AJw3sphLxbin5ds6Jk0j/vGhtrPVOn&#10;yxcMM4gEkAASQAJIAAl0CwLbvqgW1/8d5f/aEgOT/wddEuobDlQB+MYNn0ICSAAJIIGuTSBo4KQH&#10;3140N53jBqUvvH1kUoCQ3doj61cWznjw+ot6ikqBrl0SzB0SQAJIAAkgASTQXQjk/NmUtaEBShuV&#10;pOkI+R9iRhVAd2lMWE4kgASQQLcgoEyd9N8t/5qRSsT7oNRxd322evMvC68bHWl93UUNvevH5Yun&#10;R+ELsFs0CCwkEkACSAAJIIGzicC2ldVE/u+pSb89Vprvwxsb2Pr/mNmRPq//swhxBnQ2NQjMKxJA&#10;AkgACSABJIAEkAASQAJIAAmckwTy9unadMTP36X3xsNpf2IZ931fd2pPM/xzUHpo39Ehqx4s/Piu&#10;/JKjxOtxY6Xx19fLq/KJdwCZF6oAZILCYEgACSCB7kTAXHEq44Plc1LmToZ7/LPvf51dRHzS8ldL&#10;XvZW8deUhS98sOtAHvW9T6/mHV/Cg49+Xdqcl73+pWf5GNadqgbVtVlf9OfPxF1/ytw5j/y8T/IU&#10;Z2458MrCyVd9eaDWUp355/u3CkmzB4ULMrbtRz4GFklGVh15V7KrtXT9fXMn37elqKkuZ4OLhFgY&#10;kpDwlKEuZ8uuNY8sJFmF+4rlazbYJNqdah7LigSQABJAAkgACZwpAqf3Ejk/po8W7shEjUJJjBpB&#10;/j+9TwcfQP6ffHfc6X3NjVVG0BSUHG0B+X/VokL49cfnSuXnGVUA8llhSCSABJBA9yBgLs/+ePGS&#10;p17IIJZocFUcWf34sjfXlzJJG47ce2Phsv+Iv3K1G19446GFxPe+FI8he/ObC5e9/N4RPoaHlyx7&#10;f3fG/16++bZVxF0/x1V/t+qRhZ9lFEvP6uM4Q93RL969+5p3V2cIScODX5yiJ9+Q4/0+nL9k6YN8&#10;DCySp/7x7q/igX+6mqICUIgXrV/6xIJ7XCTEwlTkl9bQpEH18L8nFtzxxorvBJVATsaKe5a8tI4v&#10;b/eocywlEkACSAAJIAEkcGYJtOrMYAUAeRh0SRj8VWsVoAU4/FuDVP6H1X5wFsDyGZMcALoA9pnZ&#10;DoAigJkGuL9QBeCJEP6OBJAAEuheBMwtmV+8syqDG7lw0ReHVm8+tXrzoddeWZquYhQaTv34Ehy5&#10;FzXt6WVrc/hfn1k4hMvJePnNnUWtVlQHv/hp39Cbl+/8cvPJTz57OT2G4w6++vpTa7i57762/iTE&#10;+eri66O4nC0/bSuzruHD0zkZH3xZPe3V52jkX679/OqR8dzB99dszhM0BSkzF3/Ifl29Oefd1x4c&#10;wlUc2rLPNpKM/1u9M9FDQtJKVfWe+/zDKyCrEKeQ6J4/c0okxelebQBLiwSQABJAAkgACXQ2gdN7&#10;+V0A/UYHs7RBCwDr/PABDv+D9X8Q/tcuKRbFfjAZEO3/+44OBuEfbtgU4DHfqALwiAgDIAEkgAS6&#10;FYH6U3v+rOUmz1tw17he7LCZ0MTRdyx84fpEeGM0Z+/8ZjMXs/DeB+alxrAT9UIT0++fv3gGx+3d&#10;cajIuqQfc/3dr/1nxuB4BacM7HPlNXdAAC5qxtP3zZ+eGAQRhSZNvPpi0AucKqjhV/h5yDTMNSk0&#10;ckXMhbMW3CUR8sGT3xs3zpjCfuU4TeTAsalOIokfMu+V+z0lJFSqMuj8Rf+66+9jBkFWyaWIGZo2&#10;OJ7jCkoqiSYeLySABJAAEkACSAAJdAKBvH1kFwBI+2FxajG5QelhcP4f3Jvfq9z8fqU0G3Bw4Hbq&#10;OxAusAJgwn9sstZjVlEF4BERBkACSAAJdCcCzccyNx7mYgb34+V/m7Jbagvzq7moaRelhEhfH5rI&#10;xL5RXEVhUYXE+Cw2LobXYQtRxPce2l/imZ9+XX26slay1R++iQgPtMatDOw12FbIh337f2zhPQWk&#10;zL1y3k/w7nOIRJ2UGCFGEhSflBLvJCFJySzVWXt5twXgC2D0stWHJTsFulPtY1mRABJAAkgACSCB&#10;M0SAGfzDSv6Km/LEG8R+uGHDPwj8LF9wIsBVSxLt8ghPsb0AF94EayMeLlQBeCKEvyMBJIAEkABP&#10;wKyvLCh0QkMZGNenN+zUP1ko8czXEdSaStY/+cSC+e/xngL8koRZX/Dtu3df/SrvtsAvcWIkSAAJ&#10;IAEkgASQABLwjkBYrHXx3+mT4CNwznM9x8yOAkuB6YsSIDx8AwYCadPDITycIACf0QrAO+gYGgkg&#10;ASSABHwiwKsGovr3tl/k9yk6Jw+l9ImG7QPNWVs+/ro2Zva8V37/hO7bX/3zqpmeld3uM1Gf++tn&#10;GdWD0hd8Sp0UQLT7ls4d5q+MYzxIAAkgASSABJAAEpBDYN4bvRes7Ofmvu75nqKED/4CIDx8M+iS&#10;0ItujoGn7ng/GT7LSQitAORQwjBIAAkggW5DgDebP5onPQWQL70yaOBFsIG/duO2U81SJ36GutLT&#10;tVx8717xgX7mZG45vu0v2HpAlAvC52nXTh3dz28J8Rsfpk688mLqpAAvJIAEkAASQAJIAAmcywRw&#10;unMu1y6WDQkgASTgNQFlnxEzp0dxm1eteH83rwVoKj3w9Zcvf0sOyQs5b8S0YVz12u9W/XCqmu7h&#10;N1ec2vDGhy+v52LmXDWxH/Oo156rdvWiV95fRyM364t+W/f52lpu2MVjzwsCt4Jsu8HRPSxpS3Xm&#10;n6tWEF8A7bl4lUdW1vFK4suQFOf974gvAMnVvOPLOSlzH/0ajwlsD2l8FgkgASSABJAAEugKBFAF&#10;0BVqAfOABJAAEug6BDRRY+ZdP20Qd3D56zcPnzsZ3OMNf+ihx3/alUdd90cNmX3vpJiKI6sfXjJn&#10;EPl16vglL753hEu/esnNQ2x8BPpYoqipF0dtZJH3v/3me346WBE1494rRkRBdIqki6bOgIy9sYwm&#10;feOca95dXTtkZB8fU2KP8SqPjB8emnAjX5x1xpGjSXr8xVsfcHhMYLtA48NIAAkgASSABJBAlyCA&#10;KoAuUQ2YCSSABJBAFyIQNHDSg8uXLr57CJ8n2Cf/xsPP3cIkfEXs9Lve++Fh66/xQ+a+uPSLd/5+&#10;foJ3JgBs+T2mb1wUO+FPuOJnzXvj03mggyBX+szFq56877Io9rJS9hx33/InFsxm8nnUtH8tWvHS&#10;rMHhkkiCo3uBRiA+OTHadWbswmii0hc/+crSdOZTABwNPPPe3TddIImE3/7Ajb1kUFJAF6omzAoS&#10;QAJIAAkgASTQbgJlZWXbtm1bu3bt126vDRs2nDx5st2pdYkIFBUVFT5kJC4uzoen8JFuTmDWM390&#10;cwJYfCRwpgh8/9QUx6S/2pJ3pvLjLF1zy4HXHn5oOTd31at3TQjqSjnDvCAB/xL4+6R+EGEX64D+&#10;LSLGhgTOAgKsJ+LVnQns3bs3LS3t559/Hj9+fHR0NENhsZB9gXq93myGz2b4p8lkamtrq6urz809&#10;kZ6enp+fn5yc7C03eGrEiBHePtVB4dEKoIPAYrRIAAkgASSABJAAEkACSAAJIAEk0KUJVFZWMvkf&#10;pH2j0WQwGtvaDDqdvrm5ubGpub6+sbKqurCoRKVSlZWXdemSyM4cqgBko8KASAAJIAEkgASQABJA&#10;AkgACSABJHBuEQDhHy4zu0xmuuxvaG1ta6VXS4uefXnOFBpVAOdMVWJBkAASQAJIAAkgASSABJAA&#10;EkACSMBrAlQFwGsBTCaz0WSEy9BmAF0A3Q1ALq8j7aoPoAqgq9YM5gsJIAEk0L0IKIPOf2T55lPL&#10;0RFA96p3LC0SQAJIAAkgASTQqQRQBdCpuDExJIAEkAASQAJIAAkgASSABJAAEkACZ4oAqgDOFHlM&#10;FwkgASSABJAAEkACSAAJIAEkgASQQKcSQBVAp+LGxJAAEkACSAAJIAEkgASQABJAAkgACZwpAqgC&#10;OFPkMV0kgASQABJAAkgACSABJIAEkAASQAKdSgBVAJ2KGxNDAkgACSABJIAEkAASQAJIAAkgASRw&#10;pgigCuBMkcd0kQASQAJIAAkgASSABJAAEkACSODME2DH/pnpRf5rYh/hMpGzAi3mM59F/+UAVQD+&#10;Y4kxIQEkgASQABJAAkgACSABJIAEkMBZRQCEf5PJbDQaTeQy088GcpvgO/IlBDirCuQhs6gCOJdq&#10;E8uCBJAAEkACSAAJIAEkgASQABJAAnIJREVF1dXVKRScUqlUqZRqtUqjUQcHB4WEhISHh0VFRcTG&#10;RCfEx7W1tUVGRMqNtGuHU1RUVPiQw7i4OB+ewke6OYFZz/zRzQlg8ZHAmSLw/VNTHJP+akvemcoP&#10;posEujOBv0/qB8XHDtid2wCWvSsQYD0Rr+5MYO/evWlpaQcOHMjPz6+uqXaPAuT/+Pj4ESNGQODk&#10;5GRvucFT8Ky3T3VQeFQBdBBYjNYJAVQBYLNAAmeKAKoAzhR5TBcJOBJAFQC2CiTQFQigCqAr1MKZ&#10;zQNTAVRWVqrVaq1WC1YAYn4UCgUY/8Nf6TfwT71efw6oAHAjwJlteJg6EkACSAAJIAEkgASQABJA&#10;AkgACSCBTiKAKoBOAo3JIAEkgASQABJAAkgACSABJIAEkAASOLMEUAVwZvlj6kgACSABJIAEkAAS&#10;QAJIAAkgASSABDqJAKoAOgk0JoMEkAASQAJIAAkgASSABJAAEkACSMAVgYaCZ4v+0rq6K7MuNTRn&#10;tp8eqgDazxBjQAJIAAkgASSABJAAEkACSAAJIAEk4DsBs7EOVABunm+t/9MvWgBUAfheSfgkEkAC&#10;SAAJIAEkgASQABJAAkgACSABPxKIH7nT7maRK1RhZmN9+7UAqALwY2VhVEgACSABJIAEkAASQAJI&#10;AAkgASSABLwmoFRHun8mqv9yv2gBUAXgdd3gA0gACSABJIAEkAASQAJIAAkgASSABDqTgDpogF+0&#10;AKgC6Mxaw7SQABJAAkgACSABJIAEkAASQAJIAAn4QsAvWgBUAfiCHp9BAkgACSABJIAEkAASQAJI&#10;AAkgASTQyQSkWoCqI9f6kDqqAHyAho8gASSABJAAEkACSAAJIAEkgASQABLoPAIVB8ezuybnZoup&#10;ERI2tRb4kDyqAHyAho8gASSABJAAEkACSAAJIAEkgASQABLoDAKhiQv8mAyqAPwIE6NCAkgACSAB&#10;JIAEkAASQAJIAAkgASTgTwLBCbe5OinQh2RQBeADNHwECSABJIAEkAASQAJIAAkgASSABJDA2UcA&#10;VQBnX51hjpEAEkACSAAJIAEkgASQABJAAkigWxFQaeK1ISPACwC749J+g7u1fqt4y6SBKgCZoDAY&#10;EkACSAAJIAEkgASQABJAAkgACSCBM0NAqY4o3TuoMusyV3fpnv5ycoYqADmUMAwSQAJIAAkgASSA&#10;BJAAEkACSAAJIAEfCShkXL3TDXAHhI12eivV4UnjclkYpzf8KiMRhaKiosKHQsTFxfnwFD6CBJAA&#10;EkACSAAJIAEkgASQABJAAkjgjBPYu3dvWlpaZWWlWq3WarVKpXV1HARpi8UCf8VMMtFar9fn5+cn&#10;Jyd7m3l4auTIkd4+1UHh0Qqgg8BitEgACSABJIAEkAASQAJIAAkgASSABLoWAVQBdK36wNwgASSA&#10;BJAAEkACSAAJIAEkgASQABLoIAKoAuggsBgtEkACSAAJIAEkgASQABJAAkgACSCBrkUAVQBdqz4w&#10;N0gACSABJIAEkAASQAJIAAkgASSABDqIAKoAOggsRosEkAASQAJIAAkgASSABJAAEkACSKBrEUAV&#10;QNeqD8wNEkACSAAJIAEkgASQABJAAkgACSCBDiKgWrx4sQ9Rh4SE+PAUPoIEOp6AIevnHXd/dfKr&#10;E8opoyKdNlNT7pEb385aubU6eniP1CDrUR8dn7cOSqE16+fdd3914ttTyokjIkPbUyB95Udv735m&#10;Y8HRwJiJvQLaExMtque66CAiHRCtRZd77L63sz76qyZ6aEJqcBdWnvq5EjuAJUZ5DhPA5ue/yjWX&#10;nLjv9cwPtparByQOCevCY47/inyOxYQ1yFeoqeqjl3Y+szk/KzB2ai+t3+dgyPkc6zidXJySkpKE&#10;hASdTgfHAapUKrsjACEzjocCGo3G+vr6yMhIb7MKT/Xo0cPbp3744YfNmzf37NkzLCzM7tmWlpaV&#10;K1fu3Llz7Nix3karqKio8PYZCB8XF+fDU/gIEvBEwFyxa/9dGxpcBFP0TD//rcmRbqdCIHbuenJ/&#10;G5eU+v785HhnEcHrZ96qMj0XvvD+UdOifJpX6et37Mj7NKOmnFMOnT7muQtCaTqWpqxDt6+rNjhJ&#10;VJ1+zbiH0wI9FV+/Y83ul3KMkmCqoaN6Tx7cY4o7obNp44d7l5eYufaUiCVZm7/krdxs+OCanqci&#10;SH/3XBfexGYXti0vq/iPXQU/lZjoDwHp6X2mjUxKi1K1I043j4otU1rjHZNUO2P1cyW6z00n10I7&#10;0bTjcejyB4p//qMsmzW38OibLup1yejYeJ/Gj3bko8s/2iHNz9XQ2o4xvMuDhAwKryrtzHkX3Jmq&#10;6ZJZdlI1mqQed46IH4W9o7016KzZq0JnTukxJLnHhCRtl2wPLjIFKoD/HvrJwL89/TAHs03nbOgp&#10;Z1N1dbe87t27Ny0trbKyUq1Wa7VaUASIBED4t1gsjioAvV6fn5+fnJzsLSt4auTIkd4+9e677+bm&#10;5gYGBi5cuDApKUl8HOR/+AlUGPDNK6+84m20OH/xlhiG794EzLqsrQfv/u++l4j87/fL2NgIkrz0&#10;MmXvP/32qj1P77L/QRJIk9iDzAY0veNGRLSvRwcFp4TD2r9qRFp0rN8L58cI9TVrP9yxaF2eIP9D&#10;1K0ZGSee/LbIF42mQ8ZgSeHeZ/6Y9cxfH+WK+hxFaGxIAoRUhU3sH+THovg/qk6rxA6uBf+T8TFG&#10;i67o5JJX9730myD/QzwNNSt/Ofy/PU0+RnkOP9Yhzc+i0xmcqVa7AkdT3uads2C4eOFIFlMPda/L&#10;SdUYSspW/HLo3s/yy+3eZl2AjLOxvQtky3kWnDV7U9NPv5186cMdSzbX6LpsxjFjSAAJ+JXA1Vdf&#10;DfI/6B2WL1/OBH64pPL/DTfc4EOC7RMYfEgQH0EC7ggo4y8Y8/1TU+g9bmESbZ+wIs1/M/kdDyYA&#10;HQ+3vvKrrc0D0897fX7KUPvUFKFpI77hs8qKcNGzo+jKvyriwtQALzLHF3ni+3N7DiWr2qbMTad2&#10;6SwuYghIu/JCSO6b25MT2tmhA+PufHDy909NfPqCrmx1qt/xw+GVZPEfTCQGvf4oZHjK94+Ofuyy&#10;HpSVHy5Li6HaoXKDUwe/BwktGT0txk/J+CGnzqLopErs8FroIDxeR6srffezArL4D+tvV4/+kvTr&#10;yV/OH7xgVKja67i6wQMd2/xg2X+S8IKAihjjoxmXP+vB3NQstdvyZ9RnVVx81Xx3/9BZSWSENBTm&#10;r8zWd7UiOBvbu1oeHfMjNvuJ789LTidqelN2RtZL7hYGun6hMIdIAAnIJQAr/7D+L9UC2Mn/PuwC&#10;gLRxI4DcCsBwnU5AsG93MEo311b9caxis2CUC2aH/5jc91LeVF40Pk95fYbmj/Un6UJxQPrEgTen&#10;xzGrXXsjNFjY31e2O7OQX1KGif6lKTPHejLx5e1d3ZqF60peff1YhkmRMGrY61fGBXsm6FhkcWsA&#10;NXkNr6HWdOEL56dwGUeX57RqBp33yQ1xeZK9DzFsm0NS6nvXhmRuO/XB/iYDp0gY1Oe+aX0lRvKm&#10;ityinzafpkWW/OrMWs8ESVwdkrkp5w1nUcmrC+umDAi/ic8V4ADr/X6zJyT2C2RuB8CqPP+734sy&#10;GkDZYfeTlR0s49z/YWExWD2QsiexPRi2l0VXUro+I29lTiv9HjQFff9+US+h+KyFGIdOH/XP2FoB&#10;gthCHPdicIGjhq+6Mpaz3T/CtyIPnKUlEvMotBloeHtOf7WJrS1DLfS6LT2ZN+/kKyJ84b3nJZ4s&#10;4MOER986c+DV1i0hsioRonZbRxxn3dVC7dun9puRFuGxrXqsBbeJ8pAlNQhLqXsWZei4yN6v3zeg&#10;H/RTl7mCUpfuP1ryEWmNjpUrrXpbpCJ+oVdKdxUJxXG0uBYyxrndyyPNLbRMJyOSq/bGsuWm5Utr&#10;2bGCnLYBA9tP5A4vHQglg4BdzO77CI/Spi+LjdN2DPHU/GTUF0lN3Ibj1PK/HbllRXFTfe57It+W&#10;pMMPa0KcMMgMn88VvrihulwV89ii4ROCFe47owQpjFr9b0uue3JduZ6TNEt3byuZMGluXQ4+smBK&#10;CuxYNaL5OhvoAlyhsG32VMUmvnlldVJvu0aPpo37bPfZ8WM71enajtX20wBZ7ybW2oUXnIsadNfv&#10;bN9jrpo9uNtYcfgneEuKo6VNuhCJ7dvTt7FUbPlOJhswmtk3bHediAw2HjcCuOdvR8a/nO0jx393&#10;NwJdfyMAqxFY/wcrALAFkFYQrP/7Jv9DJO1cNOxu7QTL2wUI6EpeX37obYlRLpgdLl918JNcJu8J&#10;V8mpRR/mCIbirRlbDz+5vtKZ4Zx+xzd7n/yFCcP0AkO7DVkuAntVfFPeroIMEmvQZaOiPcpU3kSt&#10;+/brQyD/wyOGRoNza8CGwqeWH1rOi0mW8pz8Z74vEswyTeW7Dt67KlcoMvnVjQm9obTwhRX7X5ZE&#10;9eRnx7P01CRBZl0IZTPXFr/5WZaQK/gWrPePPbq6gGYMcpX16LpCKv+zn45/mNnsgMWUn1MN8j/H&#10;Bd+QnuBM/jdVZB1e9OExQf4nMWfvz31y+cGN1VI7XUv5jkwJBGghR97Z42a3hYv68cBZWiLbGMzN&#10;O9YeeHKDaFsOtVD40idZtpnUffvFXmuYhprPvjq6iS+F7Ep0X0fmxo2rD1p3tYB9+7oTf9V6tN/1&#10;VAseGga/4UXSeoWl1GZDE9S/y1yBdHH43lXHV/CtUahcoUGaqwte+kSseop0fan93pDg6Av7w/q9&#10;pTirMp8vqFAcVdiQRNulfXPjvqwWUnORibOHOvflAa36jRX7pTuD6Ihkt3nHTXtz0/KhMR950tpV&#10;6QaEdQeF1T9XbcATXjrMuY2ZtVV3fcRcnf+0dYQhGfts1ZFNji3HbUuQVV9yR0Yfcyuv+tz0RDf5&#10;gyxlPwryP+FtaGy1eBgw9ZWfWIdHGLVyFhP5X3q5e1t5AdPz4OOn4dGadwcUkIev9yyyDvjszSts&#10;H/DcSX3oGkRx7Pxynxm57ybQJXmsQTn9zlOLD4yeMoJuRqur3ldGXmruXqy+jqVCJpxONuxrU14n&#10;cl0uD/wdHuwczp7qAX9HAp1MQLQFYOmCUUB75H+IAVUAnVyDmJw/CChDZ04f/v5SYmz/3b2pI4gO&#10;X//b0UbbnZiwBphKrMQfHXkTsUu0lGeWZDq3pQdtfeqz908k9qVLxy7sTQNnVea2c2OnvuaPTCI8&#10;aHonpvfwzXQcpgsnPmXeASMjBlj3+RvLGxRD00cSm2QXLg+5prbykLjHSKH4zQiGwtIMOl3gdOUr&#10;N9VT0wDK56mLX786cUS4xqWSoqE5m4teOP9iCPlqehjxSdVQufGEoHCRVRes0vW7NuZuAQk/nGVs&#10;8pd39AHTfcFetCUzq5HkalQaKdfS8c9OjI520lhaTuTSWbEqqKdTv5C68i9+rIQ5tyapz6ukdHwq&#10;nKn+g03lkq3blqoGY/R5g0grejRtJjWtzNxVlm8OnHDDJd/O60GlPVh8S4dW8dWVsS7rzw1nc2PG&#10;rgYD2CDQmhIaavBN89OfuyCkKfvka8eAYcCkay74jmxkoK3UPpNQ0RoaYPKX8xKJJwJTww+HqJ7C&#10;q0p0U0f1NVsLoVUEzpx3EelN96fdOkjOjhVPtUDeLXI6qYvRwG2uVEk9Fs4bT6A9NfG96RG0QVbv&#10;LoZuYq46WZkJpQlPfJZUPTWaDXM81yIgbQh9SphAgyatrKKNdNX+cWnBtuHr6w/UEZ2UJiEkzvnb&#10;UmjVqrCb7oA+IlSl/eYdV+0N4nbd8vnGrEhgDZXvgMK2IK/agB1p9zHzgd3kWb9rUz5FHUNHBtgZ&#10;MWhm78Awp6eIuGwJMutLmvWG5W9tIRvvyb1lyS6pLwbfciuz+lz0xOCkh5ekPzuKOmbT9Hh2Cakj&#10;id8+yJKB4wciYc+CSxqWphMlvxIFqGrE9LGky9Ph0eFy9baSD9MiY/BxA9NFnxW+NteWfPh7DbXQ&#10;CTy/t+g2xQ6FQsgDPzyKLxfhdeCpk/rSNcIvdz62i0BcZUbmu0lGDcrqdx4IQwvp0yecvqGM9S3w&#10;NnD7YvVxLBXz4HSyYVebbfyb3cMY6KpcHvnbPdhpnD1WBAZAAp1NgGkBUukFH3xe/2f5RhVAZ9cf&#10;ptdeAjDr+te4Oy/gDfWVMTEX0R3w+rJmm/3bkb0evy6ZWJgHRl1+QSSZ8Zvqt9tZCtBpyoQbLnru&#10;ymTeSlwZMnIIPUnQoCtt8LgW6qYopvLMAjqfU48fk+D1Fv2S3LvIHHfrXeuINAsu6G6anUyso4VL&#10;M2jAvya7tywIvun6IROIe/yAoaPielqnC5am3MqdzDYhvRe1wNf2GzH46eudWtSz9AJnzjxvGvE/&#10;rE29oOd4Mis17jxSQ2bfMuuCRaOr2X4S5DR1+tQBNGOK4F49JhI0xj35TYK+xVJ+suSvkjZOGZw2&#10;cfjD/FELzjgrNaFO5A2xdME3zOiXSkoHqfSbfyHRbxhOVmZJdUDQQub0JHtDxEUVtgTt3eWKM8fx&#10;0mPIxJGRkLzQUPUHCkEx1Jp1BLQwsJeh3/y0EFKxgZGXpJGGZzhVl2fVPcERGEMfIAEUwf0SL4uE&#10;4liqm40WOHtCfiXKqqPW3XvL8vQWZVTcNTekebG/2nkteNkwXAJ3zBVxt/HV/CHT+N0QqoSBsQNp&#10;2z5VJTECaqjZmFmv41TxqakP39DH4VgQRWhqHG3GLZtzmD6Fb5njh0Q7syshCahCtM6dQPLPKnpe&#10;OGB2LyoKBkbPnpFEepzdgOOhvTm2fKGWVdG3XZlENzFpU0fGk/KaGo+UGrxoA/aE3ccs2dnuKs9i&#10;qUckX0pGBkVwUs87bx8Ghu72Sclpfh7qS3aH9CG3cqvPVU/0lDdVzEM3ptKBiF7uaPBjAheZdNtY&#10;cMUCA1fqv66KsT0GwM3bShi5PMOUN/h4PTzy2pnZb+UQPS9RfQ6cQZ0C8JcNCmth509kLzJt6sQB&#10;N5Ahjr1c3HdS/3YNj5lhJfD4bvJYg7L7nadmJfxurtOZ5L1YfR1LyUvK2WRDWptyO5GrUsnkLz7e&#10;+Zzl1geGQwKdQAC0APfQS3o0gG/pogrAN2741JkkQLbbbT54N78WtJueh+dwBWupaAWXIrRXJJUT&#10;zDU6Z36byK7IE6++sZmtLLk+ktCbIvMrwO7sh+VFB5v6Bjy7cNQcJl3wl3Jg33BXsooQRh0exM87&#10;lUHaSOuzgpNhTfigBJm2Cdre0cJENDg8jeozRBNuWXXBUm811BDh1pixbruwjietu5CLJyeQhe6G&#10;6uUf/jXrjYNrs0CKc32ZDU1gWGt/mSurWsgClE3pFCHB1Lqb2eKKl6SF8AHkVYltKFecYYE0JIVg&#10;a952vBkaqLm6ehvZ8KCMJpkRTLVzjt0kLGk6a3iKyGA134qV6nCrfOVdJbqro6gefyceK8FmPnfR&#10;f7fcvebEDtC/yL+c1wJ53ouG4Zicu1zBBuDCtWu28U2InWEp9Iv4EcnUoKM1Y8P+G5/Z9urmEtBr&#10;OCmNjZmxOC9357PT1NxG9wM4NLi65lOkVWtG9RHGG6hjvsfZDjgu25urli/Usqn6pVfY6PTHLGt5&#10;vWsDtvl2H7MkrKs8833ZptSuWo3rlqCUW1/WqKXuACcJp7EKP3ufW7Pc6nPVEz11lYTIVFu1iGsa&#10;/JggsTdRBAVr7Mdol28rhWyY8gYf34dHsC/rfd+8sc/aKamlKMz64nLSbQJTovqIk1BhiONfLu46&#10;qV+7hufMyHw3eaxB2f3OU7MSR7zIYJWHF6uPY6l1UHU+2ZDUpuxO5KJUnvnbPdj5nOXWB4ZDAmcX&#10;AVQBnF31hbkFUYrsQX3bX2fywU65z/Y8+Yu4Bd0vhMGwLX8NsR9W9EyLS/ahk1kPQbjo4cm9O+ys&#10;+/YW1k91oYgJUStg1SsVzlkgjtapaTfsed6/6GdH9w0BiT2YPN9SXNceM432lt3z86qoK6eAwbkp&#10;c8Oe2c/8MfudXGo4HTdtgFtL+xBNqKPpuufEXIbwVEdwnMSY16/pN5NtloHN8x/u/ciJsYxd/B5q&#10;wVOiHsvjKlds9/sJiaMH26jAHf2CUcLZEMTTxKIVx3i/FTYBA0aMiSP6prrS77LreIsMx10AEIDX&#10;43CG8ubKjmpuMlu+tADqiCAfhhWP2CGAn2P20BLk1pecnJ8FYdrbL9y/rdoPs12Dj6idmfzeDQME&#10;77ztqRTZndQmET83YBq3Dz3U24J7lW1TQUED3Q7n/in2YvV1LPW2BGdHeK84nx1FwlwiAZ8JdNA0&#10;wuf84INIwD0BU/6hUiJKibvOxLMD7Z7TtZG1V3JZmorqjtP3ZUqsvfRlLiv7geyFFjcBTnp/enh7&#10;68Bc/+tmuhlSFX3TBdYd/O2N1r/PGxpy6DqMjMvY0CIspeoasqjvvsAeITGc7LqwSQM8q5MjDCW3&#10;eNYjmBMnXn7luG8eHbWQ7Eh36pFB3S+Z+iPgWn7b73gwsrDgb1M6SzOz/tAEJ4Z34oinr/l5B2wF&#10;1g4lltKkNRCXE7cOTBOtgumhBittUEz5/gHqD1/m5bkS5dSRtl9avzvnX/Ll/FR63JSjWw3H3Liv&#10;BY+JqsPsD500NQndVUjMWa4E4xrB0cOU7+9PtT+bMzBiwoQhzy25+PXpMcyohLoJsLvEjRXGnTtP&#10;/Ej3pzjfBaAKHZJCVU51lX/k2TocpVEKC/6G/QXWAphb2urIj04GHBcV67blgzP5R+jJl9Z7/BzR&#10;xNpJG5CDlzVJtzF7boQ2pXYW3GNLgKFETn15zoqMEE5y66fqk5E4CeKeBl9rEmWTpUVnkI7Rnt9W&#10;3sBs7+Ajs9BOgwkL/vpTtQWiZs1sbKAbtejLBS4ZndTrruEsNzIzI+PdxIY1NzXIJ9/Ofie4GeIi&#10;Y0Zb3Qy5ebH6OpbKq+L2diJZ/KVZ8dxT/MNZXvExFBI4ewnIn2yevWXEnJ+TBJThQbBuCVbB5VlO&#10;N3DXFb34TT4xA9bX/rqrjgrkDu6+JWDUwRqwhzbXVm877WSi7w1Biy6v9DdqApAwImmEjRUorGHu&#10;uw6seZ/L3OHcMaE36fgYVhnbO4K6Bmj5LaOImkkDw9xX1xTYO063xq9b+fXhjcQ+vDXrj9P0jAP1&#10;2ORQiYWqp7pgUUVEnE+3emb8fmJHLZvZMqPuPR/lGjhz3dpPMnnj/8CgxBBXS+GK0AFJlxNJ1VK+&#10;/8hz68sr2AwS7GN3HVnydm5jT4fSnTj54XbYUqBISItLlbf1QRUdkkqzV1Cl93np11Rc+RvsiVWF&#10;XXkj8bQH3umsLie4oAGpxJ2TISfvwyxedGQWwg/8XCVDMeNDJTqvI3PJyX/zxv+K4OjgSGulW3S5&#10;R8lem+f22R5SwEK4r4UTJ3hqrhqGpkc8VYuUV/xZBO2qLW9XDu/2klWmy1wJ+VNpQrUKUumHaqus&#10;eYYD/A4Ixv+ahFjp3hmH3qIMG51GdvcbSpuOEh2gq10AwlIkp//pq8xPT+j45lZbtfHnPQ9srjPz&#10;rdpSnJm/ie6hMNeWf76+hPgeD48Z19P2fAGHXNDSumr5Qi2baj79ucTazmHX0ttHs0xu2oAHvKC4&#10;4AcB5zE7zaXtl05KXbluTdZGl2dJOG0J3tSXjEy5DOImt+2vPk6VEEdds5lbSutk9F0S1CkNodbq&#10;Kn7IhjHBoivKfeHHaupXz/5y9raSD7Odg097akJ8ls8DV1fx3Z46suHLrMv89Tg1nQu8bHAYP067&#10;7KQ+dw1QyzuO7Z4yI/fd5LEG293vyBsz/6OVR8iJgOCj5299iL7Y7YvV17HUm1pubyfyxN8+L53A&#10;2ZviY1gkcNYSkDFBOWvLhhk/FwmokgfF9MzQFZvql7+zdbnLEioSkoI5sr05VwiiGnFpygUO3qqU&#10;PeImRxatrKPW2htkALM/CNqcvWH3LHhQPKHX3PTXnxXEh5+TswDNFZV0pzrx5mWckGrr6UlG4n4J&#10;okzqs2BU5ZP79XT7t8AnKfVmN7HT/fkibU3v5JvoAWny6kKIVxkxY3bvA58VZDdUvvTWVklqwTel&#10;U11kIxj/V69cJ/7iQmgPjLv91oGNnx3f0mDK3pt9117JZvDI3sqk5IfS6x7PaLQpHUQZ3uO+S2Pl&#10;Hs1I5zTZQqsIHDV81ZWx3sJXJUaOVZVl0I3cYiMcOqrPlaN6TkjS9psw8KbcrJUlrVvW7doiKXLP&#10;9L5y9gHIrkSP/cVSBcb/OYWS0rEpuKWpqpkeZtZSCBsuYhx0J25r4Q7opNvcdFIxV40rP/5rJUkb&#10;OmxIQglNkVwucqVUg9y+MkNnKMy9e5nYtaU1Q4z/4bZ+5VIOF/JAgzo5C4CPAmyABz57jfFJcMxp&#10;avp+9c7vrVGDiziQ5sRWbdNHqBPNFKnFh7v246LlWxvzsZy7luVYY4jsPVvBuW4DHvHCs0I3cRaz&#10;56YOpf5bj99WlZbbjAzhC6fZPeqx+cmvLxYz8TknGfbhfI2xc5I85ddNbj1Wn2ehnsl1DcIrCY4R&#10;ueBOqkF0uNzTUPWbkDozE857l4wJ4SFDOV12Ax+Tp7eVTJiQULsGH0+45fxuzQO47ciwvnnhRJgB&#10;c1NFYz2XndTXrsELzHZjuwjEeWbMLfLeTTJq0Md+Z9fsgXBA+vQhPCgPL1afx1I59UjDeOxEHmKS&#10;2RjEWDqOs+wiY0AkcE4QQCuAc6Iau1MhlEkp/4azvsg6MFxgXD3o5WsSQB7VhEmPtVPEpg1+Vgym&#10;Cp159cjHLrA3PqZvr8jZNw8TD0LTJCUuvn3QTJDNVRrnB1x5RM2fweP0LEBlfFwQkfs9LQ/alsVj&#10;kt4GYJsDe0sY9ntsRqKD43Qx2vAF84YKiAjw/87tw844kFcXYjzEx/WS24Xd/nz19b1v3vDZYNUM&#10;04g5g24ST6QLj77pmlGvXxnnVGhXRvV80Lrlm8UPfhNTH5sD5yZoUyeP+C+/uZ21kdCZlw1+fcF5&#10;cuUxNqeZkyLyGRTn9KwzT9gDIy603/YPZ33nvfTJUWIDEhg956aRwq51EpUmqceCK9L+PdHpUYeO&#10;acmtRPd1BDPpR6wtgfjxemz+mDutU3B3tjNuaiG1l4dOapMr0j1HvX5tD6JlobuRXedK1W/icDgt&#10;klj4s5q9evhj5Eg25mQRpoaDH0sXfiVN4jw39a7s0eNqcgIoXC52AfDUVfFpw6xeKtiX0D6nn/fI&#10;BNjm47RV97PH6KaxuGv5ThvzwGdvTqG7RVy2Afd4aV7cx+ypbfO7o88TOyxpvdcMuDjKfkbhtvnJ&#10;ry9FcLCmHRpTtpfbaW7bXX1kGEx+hO06IW0yqLfrHuxhwCRqNfFlREba1xcMmSh1DeLubaX2ovG3&#10;d/Bx1jy8fWM6zYPDmO+6k/rYNZyP7e4zI//d5LEGvet3zpo9eZ0NfPb+8Q9fQA6aoZe7F6uvY6nH&#10;EUAaoN2dSF5jsCbpZ85eFRYDI4Fzh4CiosK1/a/rYsbFxZ07DLAkSAAJOCNgyj0yb1WZngM/T6O8&#10;OCgOYRICxHHdfRvqDeFxj93KTmcE0/pji2DhlGPrhO2QaDqBMHE8tn95oTlh1DBXiphOyEUHJwG2&#10;03sWZcDpgTGPLRru5EC7Dk4eo0cCSMATAeykngjh70gACbSPwN69e9PS0iorK9VqtVarVSqtumyF&#10;QmGxWOCvmAJ8hkuv1+fn5ycnJ3ubMjw1cuRIb5/qoPBoBdBBYDFaJIAEujMBYdMHpw7lnbcbSgua&#10;agiSs8ApMe94zKvdE2ddbZsb92WRk/5c7wI464qEGUYC5xYB7KTnVn1iaZAAEug6BNAKoOvUBeYE&#10;CXQtAmgF0I76EKwA7KNQJJw38Nk5PeO7tPZVv2PN7pdOBt1064g5vdw61WsHoDP9qKUp69Dt68Dd&#10;GnjSHvdwGvXohhcSQAJdiAB20i5UGZgVJHCuEug6VgAHDx70O2Q3RgeoAvA7bYwQCZwjBFAF0L6K&#10;bMvLKv5jV8FPJbxLMdgvfecFPS9Ji5DrlbB9yePTbgkYsn7e9eT+NjgLYOGCkdMc/R0iPiSABM4w&#10;AeykZ7gCMHkk0B0IdLIKYMSIEV2EKqoAukhFYDaQABJAAkgACSABJIAEkAASQAJIoJMIdFsVQJe2&#10;Ru2kysdkkAASQAJIAAkgASSABJAAEkACSAAJdAMCqALoBpWMRUQCSAAJIAEkgASQABJAAkgACSAB&#10;JAAn2iIEJIAEkAASQAJIAAkgASSABJAAEkACSKA7EEAVQHeoZSwjEkACSAAJIAEkgASQABJAAkgA&#10;CSABtALANoAEkAASQAJIAAkgASSABJAAEkACSKB7EEArgO5Rz1hKJIAEkAASQAJIAAkgASSABJAA&#10;Euj2BFAF0O2bAAJAAkgACSCBM07ArMvaevDuZ/6YBfcbR7P0ljOeI8wAEkACSAAJIAEkcE4SQBXA&#10;OVmtWCgkgASQABLoTAKmitzCtWu2EQEe7ud2f7SjNM8LMd5UvufoM1trylmWG5pLW1AF0JnVh2kh&#10;ASSABJAAEuhGBFAF0I0qG4uKBJAAEkACHUDAVJF15MlVJ1bmtPKRm5p++i3nw8xm2Wm1ZGY1GjhO&#10;0zv1vaVTvn9qzLQoS97mnUSb8MKRLJPsaDAgEkACSAAJIAEkgAQ8EUAVgCdC+DsSQAJIAAkgATcE&#10;zI1/bq6CBXxNUp9XH538/VNTvrt/+MJRoWrvoaniQmL517K5qdnofQT4BBJAAkgACSABJIAEPBBQ&#10;VFRU+AApLi7Oh6fwESSABJAAEkAC5xqB2vwlb+Vmc4qe6ee/NTnSuWZdX79jR96nGbypvyapxz8m&#10;9700NVjJWZqyDt2+rhpMAMQrcED0yFM1O20W/7Uz540ad3T/k/vbOFXMY4uGTwhWcOKz1m84U+6R&#10;eavK9FzwTfPHzunRmrWvbHdm4U8lNC5V6MxLU2aOjY2nWeRDJqW8PkPx3denMhpU6deMezgtEH4y&#10;11Zt2nbqg/1NNFcB6en9Zk9I7BcIKeKFBJAAEkACSODcIbB37960tLTKykq1Wq3VapVK6ztcoVBY&#10;LBb4K5YWPsOl1+vz8/OTk5O9pQBPjRgxwtunOig8WgF0EFiMFgkgASSABLoHgfCQFA2U1FK8/fjn&#10;J3Rmh0Kba4vfWLH/JUH+h98NJWXLV+15elejY2DXyNT9ksNIOqaW4jr2XGvWkXoipZvqt+eyPQim&#10;goIGPfxXFdQzsm3HN3uf/OU0L/+TH5t+2pD15PpKnTSNhqIXP8nNaADXA+YaHbE7gNy++VnWcl7+&#10;J6lkZBx7dHVBuTd57R4Vj6VEAkgACSABJHBWEkAVwFlZbZhpJIAEkAAS6CoEVFFXTomgwnnT96t3&#10;zn7j4No9VRVWgVm/a2PuFpCxVWE33XExbBP4/tGRNyWpIHTmplO7dFxo2ohvnhq3MIm8jgNHDf/2&#10;qSlfzR35+JL0Z0dpSQE1PZ5dAt4BLr4zVRuaGjcenuNaNudQ3YFZX1zOTAWMO4/UNJEPLSdyiQZA&#10;0z8ujZgJqIaOSn32/okk0aVjF/aGhy3lWZW5UvuCprZyjmVs0nMXhHKckNvwuMfIg5O/vKPPUBVn&#10;KMxfmU1ixgsJIAEkgASQABI42wmgCuBsr0HMPxJAAkgACZxZAqqEC9L+Oz0mgeWioWblL4fuejNr&#10;Ry0VtXU120/C6rqi54UDZveiUn1g9OwZST3hg3X1Xl7+g6Mv7A8eBizFufVVoAEoq9xcxx8cYChv&#10;rgStgK4hiyzWq8cPiQ7lAifccNFzVyanRRG1AacMGTkkhHww6EobpAv66vSr0uawjFlzq06fOmAC&#10;eVAR3KvHxASYKhj35DehX0J59YShkAASQAJIAAn4k8CaNWsWL14Mf/0VKaoA/EUS40ECSAAJIIFu&#10;S0Db74IR7z06+rHpvdPD6b7BhsqXvjiVZ+bMdc2niOisGdUnRHzjKoO0kSQQb3svm5qmRzyV1cvr&#10;cnWmqsL6YtAsjEy4EET1uup9ZSZTad0eSEsVcWFqAI1el7XnxKtvbKZHFW65a0ODs4SC00T5H35u&#10;NdSQ3Boz1m3nDzh8ZvfyEtwDILuKMCASQAJIAAkgAX8TAJ8FECX765cLVQB+wYiRIAEkgASQQLcn&#10;EBgx4YIBDz8w7rHzqAROxXK/QlElD4oRzAcack/Dpn7NqKF90olpgP5AYRPvCCAsuAe47jM3bvxs&#10;z5O/FNJ9/u2/FDEhavQH2H6OGAMSQAJIAAkggTNOAFUAZ7wKMANIAAkgASRwDhFQBqcNDiWuAegl&#10;LPgb9hc0i4vp5pa2OvKjOiWWKgtkX8oecZMjQRI3nSqryjplBP8CQxKDU/sGw4r/8dPle4gjAEXP&#10;tLhkJWwTKPuhkJgEDE0f+SX4Anhq0vvTw2Wno06/5kLiQcB6T37H1WEHsiPFgEgACSABJIAEkEBX&#10;IIAqgK5QC5gHJIAEkAASOFsJwOl6N3945NeseuZp31xbsXZXHXHUHx4xKFrJRUScT4R2S3Fm/qaS&#10;Nhqg/PP1JcUkQMy4nrCA7/RSJcSR8/k4c0tpncSUQBk2Oi2IxLajcL2Buf1TxfaOANMAQ07Rl8Ri&#10;P2jyoDDpq10drIGIzLXV206zUwPcXnxujRm/n+B9GXCmitzCtWv2fJRLymSuzv/3c7Ct4M9Xs9A7&#10;oCeY+DsSQAJIAAkggY4ksHHjRt98BKAKoCOrBeNGAkgACSCBbkAADvlbsW7fjWTL/R+z38r+vgSE&#10;9sCZM1PSwCBfGTFjdm9wqs81VC//8C8nAZzzUTLBHlwGLn9n66xn/mISOFgVxMUGCSYGivj4YDAA&#10;EEwD6O+RMaN7EP9/or1A5oY9s0musj7LkaECsOa28qW3IF0o0da7Vp1YmWOKCCITBktdcw51FoDe&#10;AbtBu8YiIgEkgASQQJcmEBQEqwLER4C3ngJRBdCl6xUzhwSQABJAAl2cgKpf3yVX9J1JzvljFxzF&#10;1++x+WPuZD75iFP91CW3D14wStwdYBfAefmUScmPiKcMqIJ6R7L3tUI4GhA+Cwv+vGkA+TUhJZL4&#10;74dLGTn75mG3DuI3GmiSEhffPmgmKA9UmrAAN5v6nea2733zhs+mBVREhgwi/w28bHCYWOAuXkGY&#10;PSSABJAAEkAC5ySB9PT0MWPGQNG81QIoKioqfCASFxfnw1P4CBJAAkgACSABJIAEkAASQAJIAAkg&#10;gTNOACTntLS0yspKtVqt1WqVSuvquEKhsFgs8FfMJHyGS6/X5+fnJycne5t5eGrEiBHePsXCg7U/&#10;+/Dyyy/Dgr+rowEuu+yyadOmyUkCrQDkUMIwSAAJIAEkgASQABJAAkgACSABJIAEznoCqAI466sQ&#10;C4AEkAASQAJIAAkgASSABJAAEkAC5zyBG264AWwBxAv2ArAiw44AmSYAEBhVAOd8O8ECIgEkgASQ&#10;ABJAAkgACSABJIAEkMA5RSCDXkz+B9WA/LKhCkA+KwyJBJAAEkACSAAJIAEkgASQABJAAkjgzBNo&#10;aWnxQf6HR1AFcOYrD3OABJAAEkACSAAJIAEkgASQABJAAkhAPgGw/IcdAV6t/7PIUQUgHzKGRAJI&#10;AAkgASSABJAAEkACSAAJIAEkcBYTQBXAWVx5mHUkgASQABJAAkgACSABJIAEkAASQALyCaAKQD4r&#10;DIkEkAASQAJIAAkgASSABJAAEkACSKDzCIC3P0iM/fXLhSoAv2DESJAAEkACSAAJIAEkgASQABJA&#10;AkgACfiZADsI0Ic9/67ygSoAP9cQRocEkAASQAJIAAkgASSABJAAEkACSKBrEkAVQNesF8wVEkAC&#10;SAAJnIUETFUfvfDHrGe2LNnVJCf3ptwjf38Gwu/dWGuWE77Dw+grP3pj86xntv57V6Njhsy1xW+4&#10;/rXD89auBCy63KN3A+rn9m2sNrUrJnwYCSABJIAEkMBZTgBVAGd5BWL2kQASQAJdmYCu5NXnQMS1&#10;u7uMxOsLOktTVuZ19iXqSmK8L4USnmnRnWqwcJwpM6umyi4ec+Om709uaVAOTU977IKws232YGmq&#10;ai6HEpkat54kpyjjhQSQABJAAkig2xI4217i3baisOBIAAkggbORQKuh5kyuuZryNu8kCogXjmT5&#10;LRsWnc5gOBvrQk6eg4JTwhUcpxqRFh1rE95Uvuf4B4XmhPP6/3NidLCcqLpWGEVobEgCZEkVNrF/&#10;UNfKGuYGCSABJIAEugwBlUqlpZdGo2F/2QXfd5k8+iEjioqKCh+iiYuL8+EpfAQJIAEkgAS6F4Ha&#10;/CVv5WZzyqHTxzx3QWinl92Q9fOuJ/e3cZoezz46JM0/r29zxa79d21o4LjwhfePmhZlq0mHjQD/&#10;PfSTQW55YSPAvFVleqdRdTosTBAJIAEkgASQQLcisHfv3rS0tMrKSrVaDQK/UqmEvxdddFFzczNR&#10;GqtUsbGxQ4YMGThw4D333GM0GhUKhV6vz8/PT05O9hYUPDVixAhvn+qg8KgC6CCwGC0SQAJIAAlw&#10;nDsVgH7Hmt0v5Rg1g8775IYkqh6ARfs9izJ0XGTv1+8b0I8J12Zd1p7TX20qyybL+IqEQb1uS0+e&#10;kKSlwZm8Hb7w3vMSTxbwYcKjb5058OrUYCXsQXj9WIbN4r925rwL7kzVkFhrqzZtO/XB/ia6nh+Q&#10;nt5v9oTEfoGwAA6/NW78bP9yWPEeNez1K+McVry9UwFAQn8cq9j8B8s/p0nq8Y/JfS+F7NHCWVUA&#10;81ND9p94g+QHytjnvml906IEjYW+fseOvE8zaogdu0MMVgjzU7iMo8tzWinPBF1u6f6jJR/xBVQN&#10;HdX37xf1ssZpR0CE5kSF0ZaXlf/d70UZZIMATIhCZ07pPeX8Hjwr91Xg2ANYeHPMY4vO63Hi1Ic/&#10;lxIsYuoikKSU12covvv6VEaDKv2acQ+nBZKY3HDwFK0Nal5xY6rwhAg7MBJAAkgACZzbBBxVACD2&#10;w3XbbbcFBwcnJSUNGzYM/o4bN85Mr3NGBYAbAc7tho2lQwJIAAl0WQLGRupyztBo0PF5NDc1G8nH&#10;ZkMTlTc5c/OOtQee3MDLzxxnKc8pfOmTLFuPbrpvv9hrDdNQ89lXRze5dfkGbu3e/CxrOS8eQzKt&#10;GRnHHl1dUM484FlaC8tAMLWUl+lk+fRzA1hX8vryQ2//JuafM5SULV918JPcVtuHGpZ/eOBlPj9Q&#10;xvwnPzuepScIiAe+FftfEuR/govEsOdpe3d9um+/PgTyP+XZVp51+N5Vx1dYC2jK3p8rxkmirc5/&#10;evkhKwGAturIJkeXhMD/6z2L1hXy8j+RpJt++u3ooytzc2n2hMvLKjA1/vzlnkU/UPkfLpK6LZOG&#10;ohc/yaWJmmt0pEnI4uAxWmuGwaGDB0RdtttgxpAAEkACSKDjCJjo9emnn8bHx48cOXLQoEFM/ocv&#10;Oy7Rzo8ZVQCdzxxTRAJIAAkgATkELE3ZJ187BmJtwKRrLvjuqSnfPzrypiQVZ6r/YFO5RDg3ljdo&#10;aIDJX85LJPu9TQ0/HGo0Byc9vCT92VHUXgA2AiyZ8v1TF1MTAP2ujblbQLwMj3vs/onfw1N39Bmq&#10;4gyF+Suz9SSwIqB3D1iBVyT0CHa7daFh+VtbBE+Hro8AUIbOnD78/aWQ+pTv7k0dQZb29b8dbbSf&#10;SoTHLJx/MeTw1fQwYqXQULnxBBRcyKoq7KY74FeBALjr23Rql04qhAMExdD0kV9CmPnJAEGV1GPh&#10;vPEE2lMT35seQeOs3l1MNSwQ7ab8TLL8zhKd/OX8QTN7B4YFUCMIqZzM81fxMQvZM5QUf57ZJDky&#10;wEUVuKzktuwSRfr0UV8K8CFLv+6tttZpU1s5x4o8ie4fkcnBU7S2+XGLSE77xDBIAAkgASRwjhCA&#10;5X3xYgv+//nPf8AcYPDgweee/A91hiqAc6ThYjGQABJAAl2YgDl7w27ruQBvnsiTdQRea9aRejDU&#10;1wzqNz8thLyuAiMvSQuB/xpO1eVZZWhFz/ShD5AAiuB+iZdFghxrqW42SuVjGzK6mu0nQRJWp08d&#10;MIEY2yuCe/WYmADRG/fkN5FYlWHTbieqgfec7ALwkjGoIf417s4LYuPpy1YZE3MRSYjTlzVX28QU&#10;fNP1w6aR3Q3a1At6jidqAuPOIzVNfFYVPS8cMLsX1WUERs+ekdQTPpjqt9uaEmgGDfjXZOaoTxGa&#10;NuKr+UOm8dsNVAkDYweS742nqqj1gRjtiORLSaKK4KSed94+bEKwnQqA589FJs3nXQBqUycOuIEQ&#10;Nh053SjYbpAUvasCUK+MGnjPBZHBBH6vK/urSZ2erMyyKjXU6VelzWFFlmbYAweP0YrQPSHysp4x&#10;OBJAAkgACZzVBEDat9MCWCyWGTNmwF9m/y9eZ3UxxcyjCuDcqEcsBRJAAkjg3CMg7BTIOXYTfwjf&#10;FuqHz+5SRAar+ZeZUh1uL8c6BOcPKTBmrNsuaCV2Ly+RpZOwjQvcAU4iK/PkZovVTi7idGDzQXIi&#10;PbldJaQODxLE7+DwNKomgP0RTXXNp4hOQjOqD9WA0EsZpI0k/+Ut5MWvB/YNl+QANroXrl2zjS8g&#10;8cgouXgCNtE6yzvPX5MQEmdNPrBnAlFRSLZvwL+8rAJOERsXJDhZ0Kb2pR9NhsZWUW8TnCbK/1BU&#10;uRw8RistpVtE515nwhIhASSABJCAawKgAgBfgHZaAPD/d07K/2QugY0BCSABJIAEkEAHEwAP+eME&#10;aXnK9w8Irv58TjVEE2q3Yu1zVNYHFTEhav/Gyrbcvy3Zye+HbHqOwlS+6+C9q06spK4BBUJpvAAA&#10;gklJREFU8HJGABFhu0ACSAAJIAErASb/S4mwf5576/+sjKgCwNaPBJAAEkACZ4SAOizM7h1kamp2&#10;shoPLu5X8ovtbMndH0oE2AhwzYVWrQSJdvI7kyP9+lI05R8qJVvuxZ38T41bmOQ0BWNDi7AArmvI&#10;om4JA3uExPEL/ob9BVYu5pa2OlJd6pTYAOfVZm7M2NVANlAk9Xn10cmkjPenDnUS1CZaZ1HxFWQo&#10;b64Uq8WsLy6nlglhGoezEuS3IkudzihE2ZZ7mm4p0AQnhjvHLxg+eOQgO1q5iOSXCEMiASSABJDA&#10;WUzAzgRAKvnbfT6LCynJul9nO+cGEiwFEkACSAAJdAYBTY94utm7vOLPojaOa8vblfNpDvNXx66g&#10;AankNDhDTt6HWbwMzOzqH/i5Sp5nXlVCHD1PztxSWic8ERFxPtnNbsz4/cSOWvYlswnf81EuPSIQ&#10;DgX8ZOusZzbf/XOlZLt7e4gow4PAeB5SKc/ijzqwi0238uvDG0sIhNxdxTtJptRjk0NVfFYtxZn5&#10;m8iv4Bi//PP1JcXwKTxmXE+yhd7dpdKEahXkVMVDtVXScE6irVy3Jmuj/YkAmpS+IcSPYF3Jh1tr&#10;KIq23K0n1tSBtkI9fki0W1+J7nNmKc7Ifn1XnY6z6HLzWKVrUiL7Cccg2j8sl4OX0UIyrhDxbeCP&#10;69aUtPdUiPY0HHwWCSABJIAEOoWAowoAkrWzC+iUjHRSIqgC6CTQmAwSQAJIAAnYElAlD4qhnu0a&#10;V37816xn/lq0oYZLCiEu/flL1W/CQHIEANe6Zd2u2XQ7/ey3wK6+1iTXYl8Z2zuCOc9b/g5I9X8R&#10;IV8ZMWN2bzgCALzuv/QWfAnRbr2LmM2bIoLoO1HuoYDSEwEgkp1rS+z0EmIBWeqQSr71dD0pi/CQ&#10;oVzN8g8JhIczGskCfu/km4YGSrJaTX+F4md/T1IJnDkzJS3Qxa4FZdjotCCI3lCYe/eyP2Yt2/nk&#10;1ppyaXJA4G89COcGMdqsz5zsGlAljOh3A+Fvys44eCMBxbKnSDgv9WbIXruu1owN+298ZvONq0pJ&#10;3lQR/7g0waVOwVplHjnIi9YjIr4N2DmebFeB8WEkgASQABLosgR0sq8uWwSvMqa4bNY8rx7wV2Cf&#10;1Somk/H0iSPVFWVmk3SxSG6++HSFzR78Ng+OTqSELR/0I7nYlwr6K/mXZE8ITc/WOaQ1JDxB/qFU&#10;qsKjYhKS+ihVZGmD5Dwnu7qiFD7Iza6QjJg9PkeQNvkfv0dFyCb9J0sbPiitO1gcc6tQkJkuzTK5&#10;QPXFslqQm8O+V2s00XE9gkLIlKyjc26PugvknFWQ/NbC14XwCAMrxGCzlUgaEpbS+DYE1aVShUVG&#10;09ZCqsZkNJ0+Aa2lXe3c2sukTcW2tXts56ylOesRknYeGZPQsw80eE8Nm5g6u/TT7u5h4SEZD4Pv&#10;Vk/Z8PC7RUYe2bBg006kbUaqORYC+neTeTvLeFY/blfBDKyTapd+xcZzeY3DvgFI03NVi+1tdHyF&#10;eNF4bXPCRn9rmxT+IXRwSYWTcYeOb2e0EViB2aLzE0iXZWt/qfkc0qoiTcVZjl3Uo7vCeRh25HCR&#10;33r4KZAYKT9rYC8K+uaiLYTOe4RR7ow2l/YlbgMG/gHl4ocC+h++KukIIVanR+A+tSTpi8OnMslN&#10;1XZHs09J2T0kN2V/pNWeODxWnMzIxc4gdgXpgx1Po+NTkAniLAvmMApKGoR1Ium8lQjPunwnOR2l&#10;JSnKnamK8VgHBKs8x4seVvnUKrG6rAsxDxdMnCbOdGB0g5MMyF8y3sFn/v/wJYQJDA5R7MurbU/1&#10;QsY0KpBZFHBDPOyvyUwowF+4DfB/Z6h9Hgc/eff1hLiYf8y/Myw4wNkY57TX0Fe10zoV6kF4qVvf&#10;ASy8+JDwT/s3vk0wyYsEnm1pbdu06feGxuYpl8+Ef368/LX4WJLz0CCnOXdeD44ZE8siTED4bNrm&#10;hOScveOk5baGsSmdpaXVsGnTpoZG3fXXzYYwUGmn8wv+yth65ey5LOejRqbNm3M1OMv0trU4nefZ&#10;90hb1CwJxweddtk2g/GX3zOKSspvm3cdBGg1mLNyTu3ZkSHmPD42ej60Fm+Y8xmQoBc/WtsDzaLY&#10;jR3hi9KGfTUJZbONE6qAtJZ6aC3TSWv55F2+tdB27t27QIgZ/gsP8g1f2v4lWbKZwkqzatf+pRNd&#10;m3Zloe38d2s799hC5ElhNtG4G9PdinU+pGXb+FyXRipuCRoWSE4JyjXr7NlqQubziOcyB84ahXcN&#10;xWNVdb0AbiuUtHYxy/S15/mShoKOZvOQ9W1ujcmuHiUDgrPU5OTAPo9yn2HhrDUuTFj5HFIFnRi3&#10;dTJBxy2vW6MQk18amN1rScQsfdl5rjl/hfChSNIXK53t8G8DeSom+wp2PjVxXjw5+ga5DYi9Hlgr&#10;oopecfmAarCZJp59yzIjmaL6C75XGmH5BXOZPdr0JJ0c5sTsC/GlKdaGR0Ww151Imiu7Vif7Fe9D&#10;a5VfV/JmGh2aBfmZ9RjSSXNx/05gxRcbgLCYZqsCs60puzbQhdDYZqULZcxjvXkTgFWoUHE203O7&#10;aOz7tdPXNVUHig86DMz0J+vryi4KJw+6G0PE4NZ3Kxtg6R9wSsgv0fKLtdJB2AUhPsZvvvthxiWj&#10;hTBsxCP/ouK/2WiCww3oZbH8snmn4rkPvvcIHB60GxrAaWJ4SHBYSCD8cqSgIiuv9GRJjdFiKatt&#10;hNh6RIWpFYr+SdFp/RKH9ImHaVVjs76hWQdp2qXF1qLlXHQRkqD56NUnV331da8ecSD7kQeFnMFC&#10;tkSVK0IFXS8/SwIKZIZHnxDFGwEN+Zavb/qBvhb4uoZc828ICweaE17+Yb9SIVAqV4vNA2IM1Cjb&#10;WlvefPPNObc/AGGfXDDnm2+/j40MFZ0gsYILr2Hr6MQi4aMVmiGDR3PFVDqcScgWzSGfSfhAQ5JX&#10;m/RLlgwrF43HpnnTrOrffPN/d933CPwaAPWnUHzy8YfTZ9/Mcr77r98NEhNX4X1prTqnb2ceobTj&#10;WNlam6ZAkuWLxy7psTYTK9vvOY1aoVVaHlyy7NFHH4cWAgXRG8zLV7wv5lxgbpNBiazgHLt0tVAg&#10;T4cHXplGMsmUW3zz4MtFZxQCXloXvJ5AFJsF/laZGsJAbw/SKFtb9W+9+b/Zt90PMfxn4Q1ff7su&#10;NirMaGKjks0IIDQ58qBYMJoEfYcJoxTV9LGGSn6jsx3yP5ZJNvkh+acBrF/yjYevIKHNWNu5WASW&#10;sUCtsk1vbefWNuH6k9niwwFsDiu4QlNw816nkzunbdNzNuU8aJ0diyOUxGJC+Ggzdfbzy7h7KwKk&#10;VUv6gqSupbN6sbLthHzatm1HBn4WaP3SMR7HibJtH3RoWt43QDltjyVD5HlbUR9ahM2SrtQCSGil&#10;0pkTROK5TfpVBSC+3fjRiX8rSSvPRnPtua96H8K+yJ4R2KfBD+l0jUUYYu2bk9Oxx8m80Fm7dVom&#10;dw1DxnjoGCc/e6atSLzAKhBC8ttiBVM19qy0aXlP3ckTXncOrx+wSZS9EcT2T2fC9D0u+SA2S7Fa&#10;XZVUnszs5GnnD3qhCJDVXmXHZ82h5xL5EKlfGoq3kUi7A51Xsj9sTZSth5J/0KkPmZDQg9/hjySM&#10;GIBMV1hg8QOJwBonkwzE2aHvsw4nPdTbgvMd1bfHzran2GjAeoPtyOBU/Bb7Pl9O2wHa7j1uN9jK&#10;/6c1pNvBSppDqS0AG36tozF7g0uOKnCjfIQ462urr5w0prC0irVncqAha9q0pZt4FYAluVePXzdv&#10;lyWB202bIsNC+ibFFVQ1vPz1n0s/33SyWndp+ujXH7nxkyfv2PTWw3DDB/jn1ItHnahsXvL5b/9d&#10;+ycEhkfgQbv2Rfqbl5euubFnQqy+tQ2UGaww9A+UjP6l4znr2kQAYwxIDyfCm0CBdF7RNoJ1a6E3&#10;kwVw/icqLDMBj74JeElJ8tkqa9EQNuoheApk0dCQYKOB+HCCq7mhHuR/g4nlx3qxzywb8JfPKj+Y&#10;8HkQvyTjEwsj5NlEvrLK/+JshGbY2sBZGJYTKglauwB8LWTVQB+xtBotxLJDxfuaam6o06pVNAb+&#10;ZlGzeMTY+B8lRWO/8WFYFQhaDIaRh8kXh88gS4XlkwfFF9aaAT4n4JzKaA7Qqo0G4sSLL0gAHO1p&#10;zTllDq2Dr3RW9SJ/V9itwFlzYhVERXpWCvZPYuPCRn72BhBLZG0w/E88drHihNZEHqFJtPCthXoj&#10;47imxjqQ/w3kOFKSNKQDGh+4hUbOt1JJQVg2xIYNrZ1liW9dTP6H78S+QN99fPZYP+TbjG2bF5q/&#10;tR4lbYekqG+zaededmg/BGdjpR8iso3C22it/UtoCnzj4Nk66X1+z3N3jhCaorTKnDYJsY5EUHa1&#10;LK0yVzDlhOm0inAyG6CabtqdnYim7Etv27b13WY/0fK1oParoDRT1lqRoZXwNWX2XPsESWva4sxM&#10;qu+TtC5pqfivnVaZVcfrdjSTU3FywjjCk7y3+TeZ4zftQ+78aaKx6oh4XcQp1XSIfUHaIzriVeKK&#10;tv334tTHT0D8HR8/rPgpdx0cDV1GbU8aYvsXI3Ey8ovTPmFU8dfA0p6c8wNcV8lKe4vi7nk2fDAZ&#10;Q15t2wyP9jYdNknZDaTy/2kdQ3wY3azTb6EB8t1OEDDc4oRGD4IxBDHAZTS2GUzw12A0GY30A/kn&#10;+wx/QbowybICEFNUq1VJcVFFVQ2f/Lqnf9+ke66ZNLBXtEZhaW1rg5RAJmciPaztq1VKrUal1Wjb&#10;LFxOYfWKdVtPFZXdPm1Mr9jwkspayAF5B4PRrFLJpCaPw67wWlS89cyDB/bvq2kgzonJAY62Sxws&#10;LiHDdM2fLJOSqSEkRAML0yMaVJgqCVYA4DuZVkC48XuVuqKGu5uEkQh4gjTLKwVIKQRRVphx2cwt&#10;IoPVzz//wpw7/gkhH7rxsn379ja1krKLCzXS2uRnbPSr4urm/adqDpyqOlXWVFHfApG3woNMjreu&#10;3tI2Qc07qGxNZT4mL1qlVctnz1yhDQxSq9UEtWDpKsrYYgZoVp+fT60A4AoLVH/2+WdTrryB5vzS&#10;E0cONuqtZgAUiXUaRRQxJhO0AtqqbNQ61lHIqgsQZCExDj46Yc5KMwCtCER5jVYLO8xJO6HJCSK2&#10;0OHpv2NCNQsX/3vxo4+znEeGaF5950Mx51LmtpNMoQRsokyfZVgqG4uPle49Ub6/pP5Una4Svmk1&#10;6RldqpVg0jX/gYdtBqMMIl5TKR0CKKjSgXvzhnXagEC1WsNajqiGYQmxdHmxxMJFhWiee/75a6nN&#10;yCM3T9+/b1+jnpi6UB0gH146feT58Vj4EAJcplgQy0VVDTQTVKFtb63AsiE0db6kgghhA4fqGUhm&#10;mNUAz1zSzq3fuv7kXysAnqTIVJJu+6U1vnZclEUcuMSBiClM4a+oymUfSB3ayDhyOMkIg1YAEkis&#10;d4hVJjRgSUu1JSr+4KaW7WITI5DWpod4XKbvsn7dtzr7xyRtQJymsO/s3o/Sf0ojkTV3kqYio2G6&#10;DyIOU6S+aFBhFBa6sTB2tTsplxHYlFoWApuorA1DWEBmbc+x7hxHJueFk4Rz3wCc/2qbjMwmxJoE&#10;y49UiyF6xmazLGu7ksy4/Fg1XnQRL4I6z6BYR9IPrO7Y7IXo3YVHZY7/vqFwPu+VIbh6tQdBRnzW&#10;7HucirNhxbfynoGn+GkNmzqTP/KtAPhFRTqTIs2D/psOVSwim+iErk9SITMAZ7MR34rfLtbteti3&#10;/J6Jp1h3ZboAsec6U/M6eZvbDZvsZeR6KLarWVf/tPnexZAlfQvY9Gi2JcvukhgCuO/+VRUlsy67&#10;MOdUkbAEzhoyWw5na4rkQ99ePTZt3eGFCiAoQBsXHb56S2ZxVcN/77s2pUck7Ftuamlr41fjqfgg&#10;1ARkEcwWYOu4VqUMDdKGh4bkltU+/s53PWPD504aUVnTAPuHGWjYOgsPeRx37FQAlbVNbLuEUxUA&#10;+VJsE6RVkGBinZLPtL3wMw/67mMSGskJpzAZGoYGXcop2rL1v1qUiXxvtpVgeeFKFEp5aYxvfWJa&#10;USHqF196efat98IPTAXQwAt1ErFOYsTCsrQ1u+znvQUpCWEzx/QalBQeDjbidF+eD1e/2e+/tGBk&#10;QmLPkNAwJgQSNpKmJ064QP588aX/3nHPgyyV0EDVqlVfTrziWppzogJoaLH3Yig2bNA3NTc1hQ9K&#10;gVyCuMM0X0zukWrBxKmeSJsoLuht/UC7Dvsn/G3IOhkSEspEaEGIFiALOGJDNfc9/uxDD/PKi6hg&#10;zRvvfSrmnDLn1S4iQPEVJu3+7POBgs3bTv7UOyZp4sDLk2P6hwSEkd3dPl3Dl4x9ctLb8T0ofKF7&#10;sFR4dLZfRtMqmHXLQgjAVAD1LcQoQNrh7V6+NvmnmZTETP/Jv/psPguiPj9MUVsA/rP4EzxA33FM&#10;ScFitnZxoTL4ibu0nctH5YMiwP7N6vCidTb/pu9vX1/Jch4Uhy9xogwpsjk0+0Aq0Xbq7GN/dgq3&#10;e2sBrG3etqeI83vGTKxHXuaxSpo2v7LA9mGcTQjs3lnSt7yTNuNiEuC+s8hpe3zHlLxD+ZZm+43d&#10;i1JaQGvrdZ8bv6oA+EoRKk/yLmaDFj9eyR9MfAhp32986pOkmVG5kVWWkymmWB5JFjtEBWAl56RJ&#10;e6hbQRHgOPMk45itdoB1EI9zNq9qxLv+4V1oJxlhg4O0sthn3l7Wbuzw9PrwGYXzB+UJ2PK1APLi&#10;s6HkoUQ+xOhVa/BrYNI9Se3S6hb+wKIV67lMmJduBGDdmYhJZBmHiv38BIgGI7oAOidi0QkahY5T&#10;AZDu5jMQ35/0Ockz8SAbEGxVAOKb0S5D0rcqq0NpAMf3uN1bWOY/bYK5Ha/Ed4F7LQDvHEAy8Loa&#10;ASpKC6+Znp594jRrm7A6y2zhrS2a6q/69uyxOWOnXNkmNDgwKjIULP/P65e06qlbgtWWY/ml+RW1&#10;5bVNVXVN1Q3NNY3NNeyv8AG+hJ8gAATLKSgN1XDwIDwOkcREhUGE7EUC5fd2PIEqI1b/JnBsAKYH&#10;wtYGqt/gtzkQw292syVZYf8D7bX0S3BVSDo3mOVXNVlyq81HKy1HKxW5tYqyZlNi4/2KwB6KwCHn&#10;aWaYTY2k+kxk/75gdM0bgTP5iB8JmChLm5PYotg3sJQtbWE0P3R84Rfs6T/JN+y2fL+r4Mc9BQ/M&#10;OO9f16QN7R2tMyhzSo1781p35bbuzNVvP67bdkyXcbT5z6O6rdnNm7Ob/zjU9Puhxt/gzqT3QXJv&#10;ot+QdM2WpsZ6ENHZoMUrMCXDlZBxllViKSAWwc7Buyi3swDMnpzdra1ttbXkRGkmt7MbxG64QW0A&#10;Uiy74TO7pZ9ZGGblTm7hQfahrq4OIhdM2q2JSlOHUkpzDnmwyzkznheZk8wz5vweCrE6LFuPr9uW&#10;++2N42+//aIHk2MHNrQ1H686caDkINz7iw/sK9m/t3jfnuK9u4v37CrevbN4947iXduLdm4v2rG9&#10;aPs2yb2jaCd9VXCNDQ0An7Qc/i3EqzyECQirEqEhQc7V1oO+CUyb1sK/s4StAXyDYXsEWCcnWGhi&#10;4rYFZpnDmpa1ydlvbeBHQmYCw5o0fc0peM7O2rmo8WMNQ6X2eBzAmXg3tDtNbye7bOiHp9hskk7L&#10;rW8A8TODhpd/CbABSYxTWnfiZ7592yZsV8tOwzjOJOxmA9J0/Vsu97FRg1eHuZ6wHYA969gUWSul&#10;ynF5LVHSZOU94JmBqAgXbBb4R8R/dugM1l99kCx3UH2fq7HCcYbjqsqk2wHc4HM5KEmMn70duMR2&#10;IrwC6GtAKtnIbCeeq91JCOlSgU8ReP2QtL5EVo4aEK/j9eYB5+OMvzk7iDmes+hhAPQhRs9pdmoI&#10;972DTcvEzmSdrdEhg02Q6KjK59lOo+evgUUk4nuEvj/ZqdXR3sTY8AGF9WEcsd0w4hiBnTrM8Z/S&#10;b+xGEpv3mVeFtE7F+dbHjE7kzEzYgj/Y2jMBGczz6Q2W/0QQBsmXbKI3km/gv7JUAIEBmvCw4Ge/&#10;2PTQ3Ck3TEzLAeG/vLYSJP96HQj8dY26+ia4WxqIzz/+hn/Cl/ATBIBgEBgegQfhcYjkmc9/gwjB&#10;rEA6O5HJh811WKnIoQMm/twBo9kCN/kn+UbYQc2UAlRloPxzHxSZ/hPCmHdlNT72cdX4Z3UXv8n9&#10;bWXA7HWh164Pveq3gCl/aEPCfuMUEUSoCRk8VHuptnp37InX6HP8BJNNM6EyxJ3kgjAsfXvyygCV&#10;KNTRiQAvidkIpdZt6n9ml2ccLXv27yPTkmNLGywnKwxldabmNkGjQbQaFiMUB/6azGB/AZUKG91B&#10;kQEfjEbyF/5JfjJAHYvvbz63TK5jGhBReucHczqWWbNK5VJ2liG5+JwLMr+4aC+oAIBrc3OzVOwX&#10;pX3pB1EXALI90wKA7GqgEqw0mFQLANFCS5UqHRhACl/Y1U9zLpYI8u6Yc2a9z5Qv/KZ6UXIWdDEH&#10;CrZkFf9+7+QnUuLOK2ooPlF1sryxTNfWTBxNWOAgR8YYBHqjwWIkfwlm2K0P39Avyc1/hsCAjeRb&#10;IMjajFj7rC4EAZsgZns0RIURGVaEArLDNcSck/yz9sO7CSD10pz/a/2+ZbW7nqrd/VTNzifhrt65&#10;tHoHuWu2L4G7etuSym1PVG5/ovHEWpGV1bWEoIYQnDXQVx1b42caAdokBM2L5J0o9ArR/4LMjgzB&#10;6MRZ1hAkxmn/5nbY7+e4fCGd1cnPm1chrYK9ZAAQ0Fm/Eoc7uUKXzEw4e82f869+G/He2TqJ+4Us&#10;66va9RqL09e5q2g9zD18mJrIMI6TNhBxcmDzErKV4uzapF378qrNeBXYQ0OW2hdIzONkNn+/BfOp&#10;SC7bA209fstbB0fE2gxTTEjbD78qzi8U8Hby0lbUwflyEb1PvUkal6O+Rtz4YH1f0HIKMyB3VSln&#10;Xu53UHbqTo/x+1ux4DHBLhPAYZLgQ87slB5MGnMfj7/0pD7ktps+wrQAEkWAU02rzczB7RDtmxaV&#10;zOa9GfnFTNr3aLZsKFXCsn+Ia0u2Cx5ipROpF6RCYc8/uACgF1EHtLYZ6huawX6/rrEJvoGQnuff&#10;sP+/R0zk/77d9sw//pYYGXQkr6SspgGW92vqm6vrGiqqqktLS4sKiwoLC0tKiisqq+oamhp1+qaW&#10;1kYd3KARaAFFQG2DDh6BB+FxiOTpf/ztf99lJMREQOTCtJitVnq+iOd/clI9lYp53QbVZhB5mEj4&#10;bPGf/coUBPA19387Q99fTWQ4s/no0Zp/PnXo0beKNx02NRnVnFpJbjjuTm3mNObBYdmBoeJwr1QH&#10;9z8vaXGPutcV+hImP4OHdtA18II3EcVJEoKQJi7mWwU8cUWabWhngh/sGyc3E+0EWa6oqvnnfQUP&#10;XTkkKSY0t9LYqCcb0+Bmeg0ihpo4sEaAcsGyMsiaIOSTv/AlEf6JWsRgBFHVYoAwRg4+E5o0CfIT&#10;zbbEK55jVqlrBqETwaPiHmb2wUbq5l96vPwHjQz8QVhX8ulivhMtAIj69GZiP/wFRYAYkjcHEB+k&#10;IfX61laIXcg822BvFZ6ZmgW0FUolcXTH3CHY5lwUvKXu9KgZCDUGYToRC1dRX7w996ebJyyMCok7&#10;UXWiqbWJ6XiZxYOJaU7IB96shKqbSARGqBCqkzFDDbDP8IEAgGdog5G0FvhGtPiw08LQzm51wcgO&#10;y5C0K8gwiVCwX+A1AmxAaK08EGg+mTw89fzhP56f/OOoqLWjrnx59JWvjJn56tirXh179WvjZr2W&#10;dvElwyekpY1Pa6nYb9CVC8oIJtUzIwKr7QDLNsNOC8br2qR6B6kKgzL30QrA+YKY55GgU0N4Nabb&#10;CWPSQdwu0/6cJfgkwHQqxM5KzL0tgPDGcTKHs6tlOTN7V2Gczx7aLbq4QWjXj/gZqu1cRDqlEKOC&#10;rMopKR/e381MRGKVsagWgP+nfHNnX1uXvwrk3hbAqRji3hbA4wTU5aBkawvgAxhX6iRRO8DGNHFk&#10;8yEJp490vspEFPiJBkRy0SbIXyyrHqvDZwhOhEk7idN11N4qArzKpAcpV3YmvUq0MwO7r1NeLyb1&#10;KijMe60tXxg+vBhCfS2h7yOVP+cZvua+iz/n1hbArp2EBAXec8O0f82fBXf66MFQMljQXvj36U/8&#10;4xq4L6HfiIPGxLFDl9597dIF5J44dgh8P6R/r8fnz2Lf3Dfv8qAgfi2cn5lIBXtBC2CdtNBP0sZm&#10;Z4ECv4I8TBz90dV+KvmTD7D1HiT/xmYdfM/GOviSiE4e6yUpNnLl7/v/ftn5YVrl8YLyyrpGEP5r&#10;m3RV1TUV+bnaY3/12f/t4K0fD930Xv9tXwQd/q06/3h1VVVTs06nb2uGu6WtqYWYBtQ1t8CD8DhE&#10;AlHNvWw0RAuRe8yAXQAmjjLhn63p82I//Zd4UxsBuuBvNrfpDdoV33KFxQHf/LDui8P/eXLPiXy9&#10;WakcHnD8zbin/ug5c0jAMTLlUJlBCzAlegu/jV0Y4BQBvVWTh/apfbgVvClSgV/QwsjKO9NZwMWW&#10;psUVXdF+W1QHHMirGZgYPqxPZGmd6Z1dVZd8njdxdcGUrwv0anNMqIpIgCbz1Z8dv+bDo3NWHP7n&#10;qqPpQ4KPFjTc+MJfNz2z9ZZ/b77lid9v/ddv2/fkjU0JhPMSYHmatRVm/m2/7O8s75BV6TveqgLg&#10;c25j/C+uzIuRS8V+EO+ZtM8Efv6WbAHgrQCEPQKiXYCoICA2ApLNF44Cs/UbeD1Tv5J8jVGNgC1z&#10;KjwLyhdRiUBNA6hOwWzJKd+XHNsT1v+LG0uqddX/2fDYkxseeHbTP1/asqigNmtM4mgi/1vMx/Pz&#10;H3zpv4v++8pD/331kf++pqgLHJ1wPlXOEO0Sk5SZ6gkywBQN9NQA0YRHusRi/xkeEWd1bFGdzyq/&#10;n8VqCEAbNhHaSfyAt3JfeEyECrQG9Rauvo1rsA75ZSc3HP796YO/PJqzZ/vx/ceO7zsaqFHps99u&#10;2vNk456ljbuX1u9aUrvjiaqMx8q3PlK+5ZGyzQ+X/QH3QxV/Lmku3cvsXDzeJOcCc1m9otsEkk6m&#10;u02hsaBIwEsCVPjj7f/5T1YtgJdxYXD/ELBfgxJkfv/E3vVicbT66Tixv+uVHnOEBJCALAJpA3pv&#10;3XvkhQ+/33YgZ+yw1JjIsOEDkrfszn7+g3V/7T82Nq1/bGSYGFFxec2y976FO2PfsXFpA+CcL/gJ&#10;1jVXrNm4bMW3b6/6taWFPzPOadpOBAYq17nJKNv3LmwEAFtlY0OTrgUO7mJe8YSLrDCDMz73JYZj&#10;/E5X1IGMMbhndE5+WRXI/w26+mZ9bV2D4fTRyf/38ej/W93/wI6UypMD9IVDao9NOv7LjMxPkwq3&#10;VdXUwvp/Y0trkx7uNvjQ2KyHB+FxiASiOi8pGqKFyB1PCnSfJRCkofQGUkhYiicaDmoRQFfjqXk8&#10;NdcWDAHYnv+DeabaulbOEv3p5zN/enZ1xNv/i37vhejl2/r+/Z64j5+re+iIcTC/h0QBK+HgeF8n&#10;IBbESlV87ICayLbvqAm6vTjtXjolXhzoJQh1JAbBSQGV8QRDgAN51VeP7W3mlHBqwCXJocQwQaW0&#10;qFWFTcYArRKKWVRnAPeJcENNlta3EVNxwWySSGrks+WWv6UcKWgh67fkPHlm1SfsX5DIcqI5vbWF&#10;UcNsq7BHmgvfPFjOiTZBYnlusxRP26S4+V/c8G/nAsAUHBz93XexmzZprrrKxikA1RHwKgPBLoDF&#10;JigarGb/ov2/+AHyRnIuqgCIIG2Tc7ZxQGJwYTXcEM0iTpbvn3LeldCUYP0/Ojh6+nlXBGoUQVpF&#10;sFbxy4lPSxtPJ0ckN+t1q9f/KmrdJg2/4JLh43aU7oKmB1sDyE4BYoRB7ALgL+RK9DVAa4Ka+nsS&#10;p0XlBWyth8C8/T87aIDx5z1ZEKMAUblj0ldotKSOGmP+1Zjy78aR/2kq+xTuhqKPKvP+TBo4NPqL&#10;v0I++EP15i9jZr4CdgHjrn5t/KzXL7zmjQuv+e/QMUP7p42OjgmZcEnqhZf0u2hiv4sn9U2flDxi&#10;ZFRT7s9C8/DQ5kkV+Oqx0odplv0jdhpc+rPdMGK3pCNrpPcmkN0igN1ymeOKmVU1YN1R6E168sL6&#10;vm4gL/4zHkraEuyqHPqpza/OWoWYf+tatEMwsS05SgiOxff7Mr+3vUO6cCedPbABXMyw3U/SgnjV&#10;ZrwKLKe1WLUAktCdujjsfZGc1pHdkrKbsrfH0EFO85AThmWPX/YUjtVwVFETNvQSw8upU6/CeNGD&#10;vAjqPAvSOmLd3IkWQLYzNmn/8qrInRa4Q5btPdnDd1rpPCTU7u0Adq94sb+4Sdf7saSr0Dpb88HG&#10;BMZdeG243w7gcXh0nADsyjp59FQxIDpyqhhE0IToiF1ZJ47mFUPII7lFIHvHR0eI0eYWlrEYsnML&#10;2+Dwchd7BNy8BbxVxZJd/2ynPLlNupZW6KPCWAfyqJIJI+QIP9g07aamYU4fHRHyzdZD/5gx9nBu&#10;ESzgg4c/2OTf2KKvq29MLD0S0lIdmqAN7akNSdKGJgaE9QyM6BOcGK4boTvdVF/e3FRUWVUJHgHg&#10;1AAwB2jStdY3NVdW1RSXlhWXVRw6kQ/RQuSQhCg8MDHHfeMDe2MIRYzhqTcD3tuBdQuA1RCAGcAT&#10;sexkIbj376Gqi9PUnR9UMDQ4/+rIbfPjvlMGGF6tu+v3lilMkqbvQMWfdePJyrSlWpCbBclSGTM0&#10;9n9mo040OJfzQVoWtl+drdySv2xTOi/dEV3A6fLGAYlhDS2w2MwNitGSagKxSqXcX9YWGggVZtlb&#10;2sI3IHqaQVZBc2SIipxmQJoYafjwbXJiSBmcukj3CJACEQ8GottC+3e66LpPhG4rSAvKC+rOQFg8&#10;Z1MAu6hIElInf3a7AJguQDliRGtOTtmdd0Y+8QSzCxDFfle+A+icw8MqNF91ki0MYqcVmItm/4y5&#10;zSYIZmBf2pDbJzqlXl/PynxB8sSU2P4BGkWgFhQByq+zX+wZlvR/GRlVtbXMB0xYUMh/bv7nTpD/&#10;ieW/6F5QsCqgR+8RFQDbqSBK0oJSw6naiAmDLPNK3gpAaCH8Jg5+2wKtC16RYTj1OWSyJCe3MPtE&#10;weHj+YePn87KyTt07FTmsbzDxwPDooytBfrWthZdq16nFxtkddG+vT89uvvHx48dOJp/9GBzU1vm&#10;7qIDu4v37yzeu7Nkz86So1kVakuzsSFPfMW70X2xaL3ZAGXfy32YBzvK+R363vL4qiDdzdn82L7X&#10;ScL4P8POJh3nvBmgdeIuY75uV48eq9XVzF76oJww1rr2XnTxmEkxcrt+xMQ1NgSJ7VP8bH2KJmDT&#10;et03TX83KUGVLUm107cD2JTY+8k7P8cS/AI65eeFGCLaQLhVXbmrJS8Scx6N/Tte0oqkvk4dRSP/&#10;D2udEiOvAbFVDLA3sqMY4DRHPqNw/qBskd3RGNhfwHwukb8y0AnxuJ+3sNe1GIYHImrB2PxUGA/Z&#10;1LhD8+xj7N4PaB1ais6PXNaGU9um4GZhgA0L8dHhuta20yXk4HB2gfAPJvd5JRWwHQC2BgQHBog/&#10;TRwzBDbIV9U2wDcBGvWCG6bBdgDYFCB9d4uvb+sGH0F+Y8FY82N+6ayDsHTvABH66KZ4qgUAcwNH&#10;1CwVCAF/3akAwkOC958oGT2wZ2FZZXl1XU19E/H516IHYb6hqal3U2lQjDIwVh0cqw2J1wYlaoKS&#10;1IGJqtBe2p1BfWPj6gaP2h4dcby+Jr+srKS8rLSsrLi8NK+i6lC1/s8G3cnSimqIFiKHJCAh+Q0C&#10;/KURb4f8yj9b7ee3u5MPgs9D3hcAYWEMPp2fqGrQKg2w1Z/cWvhrIn+1prB6WPMXxDKTgjMpMuvT&#10;dK1BnPEkpcpcxlNh32xRqHqOCLqDeBf0uJgrBpAUDHIOlccv5worumwjOvuyulEfEqCu10GhyOby&#10;niFE2QHny+8v04OMByU6UMabJ7AV/42Z1dNGRr86fwycGsgGnqlje7S0mo8XNR8r1B0vahGaDNMB&#10;OLulZXFdB8TfvrAizWRcuovEKkizUdLG5l9q/y+K+m1tlsDA1tpaTb9+jkcD2GgB6CP02BYi63q4&#10;rF7r7KUrdlIA2EMIFvWCCkbiTZBZE9S3VAVpQhpaSf9kyp1pA/8eERgCtgCBGmVNy6lVe1/esmsv&#10;G+zh739ufsCobCvWldS31ZfoSoqai483HM9pOHGw9tDBmkP7qw+SPsYrAGzJu15Ql9YAbedWCxFW&#10;BL61CG2e2QgoW4pi+w2PTUmJS+0b379fQv9+PQakJA5MTRoEd7/wWDjksjH0melxr13Ve8X1Jdn/&#10;Ksl+vCTrsfyDXw4YNfjtuNcWBbx+heGN9Dn/u+T6Nyfd8NbkuW9Pnft6+qVD0i8bMnRkctORlda2&#10;7KbZy+/ALkL6QZ7vArYAjoWDFsmKJpXBxGDsS9qixFlEu1FiBAIBNubZzeDt8EjnuOJqsxs1gZyG&#10;2qmr1g7V7X7WLpX/xXHVlyYjabJ+ab2iFsDVdoCOpuqXUhCStlvxHdU3jiKHx+mp+1YnR0MkJww/&#10;Fgl+AcUZp/iBvpBJAdvVcmS0Ni+0ZO1uFrYivzU6m++9dPElo4hOgnSOvO1/KdX/MfrGT8ZT7Vmm&#10;4N/U1vUvsb8wycz6WrdVA/htYJFRPg9BulBW2l8Y1zGItgCexhE5qj27AUZ8BMR7kOpz8krZCfdw&#10;BQVqJ40beiyvBKzu+cwpiJuAe+deDu4AIsNDPvr2d/geLAVe/Oh72AVwoqD0b5eMZlsD3F/S8Zb/&#10;LBmU7Z6lXgCInTw7EcBufGP/BLtpkB3IBzcJR4QG/bLn6ITBPU8UlsH6fx2s58NifquxodXANdYk&#10;mWsCo1VBMZqAeJU2QUlvBdyBsQGZbeE9erdGhBhShh5JG7szZcCuyITdAXE79HF/FcUeMiSBE8GW&#10;mkYdRAuRQxKQkDQb7g0ByEYA6tJfWkhe5wGeD3h1AAtArCAsB/Jif/1LrQQQFuLwj91MF2BR3KNf&#10;lx1y6a/R178S9y+FUcEZVJwl4KPcGzhjOWfKp3vfRQdu5ENkYDNnrHEuTjuTsaXlUtHD7XmdhSiU&#10;Ck4BQdzVt5lgCaGljVQx/HNgpIaI2kbT/sIWFZhtGLmTta1EEwE31U0cyGsIDlTmlekbdG1kH4CF&#10;mzw6Ia+sVd8K2z8s4LmApO5RXyGxn6eNir9tc64WlQhs/Zkoonj7Ajr60QfZ7n3pLT0FEKwAdDk5&#10;ASNHKpKTDUVFosmAdbOAM7sAFrnN7n0JOva9MBA7zzkUSGBu3U0gao6YXA23waSH/tBiaKHxEc1D&#10;aEBEesqsALUCbAECtIqC1o3hkUZ2GsGk4eNhC8C7Rz7IqT+R25hXoisr05fXtzWAOqDN3Ab44S/E&#10;Qp0ACIYAVjGPDEsurACEcUOhUENroQYLvP5CKvaLx0lQn4TQI1obi5rKChpLiuBuKC6sL4K7oK4Q&#10;7qL64pqG8taGCnN9uaW2zFxTYq6vMNeUm6J79gwJC/irmttd0dp46pBNByTlB1MUQ0yMxtxWb80q&#10;NThxWhfi4+1ZefLDAQGQD0/veOmA6GngdfK7nJm0OJOzG7htDp0WJg3SqYMP+XH+iMNKQXd49Vtf&#10;5+2wBXA6Z2D1KFa901VBu+m7NB7n8pv3oosc7QPpARK/7tZ5gkTHJDZLuw+sXNbW2+lqqTOuBbDv&#10;Td6vuLmSJ33p2u0ZTKUjsvdp8w3etiGx4YsevmwWtQDCy9c6L/U+tXY/4WmiLycBu07NduTZdHnJ&#10;qOL+LWA3FMhJ3V0YeavK1mXD9qbn5Hk/l6gDctjOKMmY6XbmQMd/h8mFpGrIyqo3w8WN10x8+JYr&#10;xHvqAH65WPxe/MaxaJ32Nje0teYey4K/vuE9enDPhnWr4K9vj8NT7Y/BLmlHa1P7vux61LULef30&#10;CfpWQ8b+o2ISf7/8QrC3zdhHvvlz39HlX20AXQDc76z+9bn3vztZULb49qtjo8LF8Fv3HAExNj4m&#10;QppJqTpYYl5iY0rMXuvkKeEVTj4KtgAwRtON8mQXPBP3ye1wkcVsN1YAYKigazPGhAcXlVWx9f8m&#10;vaG5zdRitIAxQ++WkqAAQ2CkRhut1MAdo9TGKjSxoALgyrjoOrMquY86LDAmOiQiLsYSm1Qf0bNW&#10;G9usDecCA1TqxrCGxoDGljaIFiKPjQiGhCA5ma0ERCN+EzjY+bOTDdlRh4IvQOYIkC2Qgku84HfW&#10;qxQmpcJMOihsr7beoAsgGwCGtOVNN/31YMj7KrCLaFNxrZoHMl8pa47jWg9zphLBxBtsveltCRit&#10;XWCVfgW5ztX6qLRQGg0IdVS4lKzuihva6b4MUiX0CACygjwgQqMAKw6Q5A2mer0pJjKgSWcEYwD+&#10;RAGzZX9uQ3CAsqi6mUhm9NkpYxJ2Hm0E+b8NPBeyjQBUWeBOZyFI/W74azRaorxg2+klcilrfqw4&#10;kHsQ+MVj/+y8ADBdQGtjI8isETffXP/776LJgNVlIFUfSB+Ez0y54P5mI691sVpSEpJzK3PxXECr&#10;W362rk7Zk1iIuoG6/WMO8v828JYBcSO1KkWAWgmKgEkTSacKCQx6+uYH3ty5rLK6oKG5Co6/aLXA&#10;cQhg4UDB0xs+s6p0aX/hXGFkFQvUGuImlO3/Fx0WsNYibiFh9iPQu7UBCT2HL+h5/gM9R97f6/wH&#10;eo+6H+4+o+/vM+b+5LH39x17f7+x96eMuzf1gnv7T1jYZ8Q8iyIkPDoEDpnISf+s9apV+rt3t1a9&#10;p698V1/+dkvZ//Rl71jMpFoUxLDDsWnL7KkYDAkgASTgIwGrLYCPEeBjfiMg1WmK006/xd5VI2Iy&#10;oRydb1ctAearCxNoKf7g642vfv4Lu38/QcTsqVPTsrfvYN8kDBvYO0yuWNQR5QTJ/+SRQxcMS4G/&#10;3sbPRPeCvOMbvltJ/vqqCJDGAJGwe+eWX08ePdTWat3W6m322h9+1pSxEMmnP2wRo7pm6jj4/Mn3&#10;1m/sUiFuAkzEcUA7U7cq7llEDipCkBKYCQBZGOZt0sT/Wj8w74AurQCCAgMOnioZnpJQVF4Flv9N&#10;rQad0UxvUAHoBxrKNEEKbYRSFa5QRyjUkZw6ygK3JtqyvTohNBQ82IeGaKKCtREh2tCIYFVkkCI8&#10;QBms5sIClLra4DalBrQJEC1EDklAQpCcLReXei5Y8ySOAInHe5D9+S0A9AAz/ggE4ThA8s+2Q6WB&#10;J8BJA5X/4QJvd+INugCyKk/0LPWW4IeLHzMalEQFoFdz5rC0nzPq9GFcSybXdsqqBSAnvhnD1DWQ&#10;tKuFFLvv2fuSFY1YAQj7t6WCHH9GALE+pyoAQcwbkxDA5H9wM1dUbyhpaVEIJ9DByjXoAuoaiJyZ&#10;X9IgCPmWvkmh2fk6PRxY32ZubaMb/EUrABc5Zu7lbDVKVGcguWBHPdlgYl1+Z5K/cIycIKiLRwA4&#10;OQtAWOGv/PLL+IULq9atc2IF4Oy8ACacu78YZPGS6mKZLwDxFAap/wUBO+9gjxg/8v2JKA2gdMGa&#10;4EB14JzBjwWoA+HwSlAEJCUqzh9lfPqWBxUqc5gquKW+vKTgRElZbjUsvzc1NLU0t1kMRB1gMcIH&#10;UpVSQwmHluFMtraSh5yLFgritn+xqfCnRVKnEjBRCU+6RK0p1ih3a1R76L1Xo9oHt1a1n9zqA1rN&#10;Aa36oFZ1QKs8EBTSNmDslRWFNYd3Hs7akZ254+jB7UcPbMvZvy1n77YTe7bl7vord1dG3q6M/CNZ&#10;7OxAGysMp3XhdCRq50jnl8dlLpx6m5ZX0TJi4vqqtaEKqYrdzZtVBG+z3H3D220HcDqnF4UcKSa7&#10;kE7D2GGVE6ZzasLRtpwNLo5tzC7P3sk8khj90nq7glMA/xQElpFt9/NLBw2nS00ddUagpMF5NXBJ&#10;G6rNG9bFtia/N2zvDWXamwWnBj5SXYDPAOXnzG72ZZ2VyI9CRkgfjPc9DG4+xCgjn/4P4g/jGr47&#10;8CawkhVaydhhN4zIGVUSNC15sDeZXl+uyypsdLKR2w9AZFgRMPk/fcyQW+bOATlcmujJzO0eF/aZ&#10;6H7hiAHwIPyFz5vXrxVleLsPHmODSCAGuNd/89n3qz54/P47Rw3qnXs0ywMKGD5YSWVbCVl7t92u&#10;Ulu7QjgIsEds5NcbdogZuGT0EPhmza/8NxAP8wUAWwMgDIt2SGovkBytjgMU3NVTx8GJ53nFFbLq&#10;VBCFILBE2mHDg03jgn+C8MsMW8TL0RQApvbuVACBAZqsU6XBASpw468DI2mjWW+0tBi55lbwMNg0&#10;1FKpCQL5XwlaAE0Up4nhVFGcMtys1ir/rI5N7acO1YYGqsOCwBRAHRKsCQgJ4II14AKBC9No6mpC&#10;DAoNRAjRQuRBWjUkBMk5vm+cciFWAETyoWf+CXseyMEA5LL6BYAvDCA8b80Fw0Ze/qf217Q1sK30&#10;RCNQF6V+UndbTE7G/8ru4Vphyd3ItSo5naaqtX/frw/VloEW4ASnO8SZDPTEd3oGPBcYbDziatnf&#10;7nvSCIXqUYMVgNSmXXBKx9sFgJDAWwHwx/gNTQwk+TEYFG3GzTkNfxytZxqBkT2DFHTDA2TmeBHY&#10;ZOhA1oRnp47p0dRCFv/hbjPBYjR/KCDfYtwaLFBZlZgMiPmHRivuyIAVaZJJagLA9AW8Rz3J0AdP&#10;2pkASIV8q4FAaysYAjQcOiR+Y+8UQPACwPwFet7IQGtScJBBNWJ2OafyPC/KSk40ELATS3u6aZ9Z&#10;AQhju4KLDYohvdcSunk/KIfg0AGFRqWYcIEybWBCiDbsjrEPv3vt1/enLx4dN7qupjrv9MmCosKy&#10;0vLqhtrmVp1gBcA2gTvxHcHatp04DZ3Wjrm1wdi0Ft6jBNNokBatDOTMVpckQscRRnpIhlQeKAXp&#10;E4bTYOIzcOzVwyffPnLKraOm3DR66rwxl/597KXXXXDZteMvvfrCy2ZeeNkVF102rd+gNKaWsrmc&#10;nWsAAVgTYpcnY3ynPZv/0g/bAbxxCtBxUzqrYC9Yz0qFfztFgP9FR2eveRmvfndV0/V/s5nBO8uu&#10;XXW7+qebOYP4iJ204BSOGI9zuVr21ETSs0hM8itC2ggdpTjp1MGxQfJjVDffDuB9nxHrWpx++Vx9&#10;8ivaXUhfZR7WJOhbSXgtEr02nWmxNy6srggLCHatyz859yoW73uTw5uN71x2Mj+ZKIv7Amy3A7jJ&#10;oP+HdBk0OnQ7gIz0z54gzjoFrX6Xo6vQHawtQLROhWI7rMX6giK7VHvlcKuhuPsovB+Z5GZJKv87&#10;PvPE4kVRodrj2QfkRkfD3XTDbCbGO952KgaP0fZP6Tt75uXwVPaBXXXVjvNeDxG0/4CAoam9IsOC&#10;H5h3+eN3Xg33lHFDh/Yn3/zzpiv+NX8W3KAjYJkICtCCIuCJf1yz5K7Z49L6r/l1O3x5343ENQDc&#10;QQGaj777w+mhgGImbXo0lU/IPix6sc9McrO+6KmSHwzkheV/m/V/Nkaym7ZY11YAWo26qqEFVqbb&#10;jGYDrLqbOVhUhhuOm0ttK0tSNwRY2o6XBv+a1ePnrfGZvytN+Y3qMENDQ9De+uARaRFaVbBWHaRR&#10;B2tVIOMHgk/1QA0XqFZyrcGNLcFGhRoihGghchBtqhtbIDln9eakkVM3aWSFH8ouHHtAnQLy9v/U&#10;F6JgHWCppS7xxItf6bV28l+0Q98ov9ViVHEtBk5Pb1AEQDn1ynpj75u3/o/L4Th9Bde0nzO0AFd2&#10;92v5mL34PN5AWqwwEKTZRnp+UVfwCCgae4tWAGCMDkUA9cm4xADID2AqqtJn5jeC/A/C/+xRMT3C&#10;1Qrih96SkVWdV9RM/NdZLJNHx4MLQEAKwj8YphvooYC8gYBb+V/UlIlZFVsY+wDKC/grWRDmdQGk&#10;8iS+A+wOBZQK+aI6IOa66+r/+qvX0qW8mwDJ/n/+jAC6ZUAMz2Rzj74AWE8Qm4vYHyDn4rP08AXe&#10;wR5vWs9s7JkdBB36RfeP5bryqMBI+OaOj5/7/VBLbimRngEpOAP49dTLYoMa1+eiBy5Z/NGNK++7&#10;4N7BwYNyT+SfOJJ/KrewsLjydHkRbytC+5rT277Nk9bCC9KwbUSws7AeCsArucTdATTnrgc8qgWl&#10;zY0X/skWB7ihSxeZWvaadDtMzTuMzTvJ3bTL2LTb0Ljb2LTX0LjP0HTA0HQwJEQLUx/HRs7GEOn3&#10;RGEkDEwsP75OO12Xpov94t1iKc+EqYT48dpO6OI7XadLXF2Ma0dlx25ybCen2Y140kzYidxSsdlV&#10;Xl2F8ZciQD4j5zNaByWCY1OErHohw4jKRj+1XtEWwHY7gLiq7nqeLh+N25D+ml6D7Ehu4bJL0ztb&#10;AGEMcaMDcjcoCYn5MHCJ2WYN270uyU81wEfTbrne6+yIlcUKK1UHsH+2B6DM3Djveh2wzO6D4Oph&#10;AOyATMqE5q9g7nWsdFWK+AWwXlb5i3xnne1JZqROXu5BPf9x/TTBF8AYZvOfmXkkuzWRfjlxRAJZ&#10;QPZ4uZn/eXjW2ZPMgP+P/1vL1v/tYtj5+08nj2TuOpz71KP3lxed1rfoPGZPDJB55PgX3/zseMuP&#10;wTHkNdMubq48zWwK/vj5aydaCV7Y9c4WwJqQC1uA977Z9NLHP7L7xY9++GN39oqvf4MPcL/w4fdw&#10;gzuAjP3H3l2zEXa7g0eA5z9YB/ern/4ExwHo9K3vrN4ArgGWvfft21/+anUcKBMEfTNJ39fSMVmM&#10;g1gBOL3o+4jNztnlciOAWqWsatJX1engfHKFUgVCcWOrsbq5rbxeX9amXNIyflrlVfNrpi9rmris&#10;edL1uX+7YN11773d+9eMaHCzN6h3tEqp1qi0GthArQJ/6iDgwz84jVpRWRFco1c1gYwKBsxg069W&#10;QRKVjXpITiYBOCyNCkLUHSBVBNC/RAvAjglgW9PhO2IFUNwIe6XJTbomvc1cfXNg9qnEbYeG/nvn&#10;rXtKBga0Nge1NCpbWjhdKwd+9VpauZY2Djw66o3/V3RpRWA0dwx2sTdxjUc4YxusycOdYNhNtCzy&#10;Luu6Lt0IIEqk1lVoYYGXqWXg//o2S3m9ISlaPSopiGszKlqNmXkNh/MamFHAJYMipgyO5IxmOCfw&#10;v1/mtILOAiw6zBbiCCC7sKGhrEXfAloAUnw6IFnL7koSFSdwNLA4+7EqL6gjQzq288vpQubF4pA2&#10;6XT/v1TUVyYkRE2ZkvPww6qoqJAJE8ihgILA73RfAPzKltA9XGTZ36qRgcA2ORfULkRpI5oD8N71&#10;JVbuTJa2cK2m1oL6/KgAUHSG/XwoA27QuX39p7Gxhezyh/ovaTz5Z/7n0NDqWupZxkIDQi8fesWL&#10;s5777b6fHr3knwO0A7MPnnp1/UdtcL6j2PCcwbeTrklYQZCm20Z4XwBU3yQYMtBzJaU6EVZ0W0TQ&#10;5HvQkYLJ/6IWAJoK3aVhNji74XvxNlhMBrNZT70ZyNJfABBP9YS/8wS8EK6QGRLolgTsFuO8MX3o&#10;lrw6t9BOdQGdm4XOS81OC9B5CWNK5zABG18Ae0Wbf9ACUF8AWy9N7x8eqPIZQGV5ee6x4/DXqxhE&#10;A35H+R/ief/Nl5rrKvcfzMo+VXb5pVOK8k54jPzpp59mYZqadaUVlY63xxjcBJg25ZJXn3uKmRWs&#10;+fidgpMgqnWLS1TD8boAIjlYP8J4BTN+XvvMdNC2NyzswcV00y4Fb/ixrqn1j71HThZX5RRWnCip&#10;LqhqLGtoqdfpDqn7/Nl7mmnSjedfd+fMm26/5777n/n3Y9fefOOnir8tKpzUPwX2/GuDtIFKpUap&#10;VCsVRIMA/9eoLWAPUFIeVKm3FFQ1QYQQLUQOSUBCkJxj1TmdKMNGACr/88cB8qcDCr4A4Vt2UgB4&#10;SifHIRQ0mS1w+AEsaNCSmsHfvuZESaymWb2/ut+3R6f+mDM1UN8EKoBgXYOmuZlr1nNNrbDbgdyg&#10;EWg1/2k8n4Md99WgBYBfCzgjqADaVGY9OWtAxgWlgqywolFHhtZj3gTrdKubelavTS3m6mZjcqxW&#10;q1ZMGxyhaDNwbYYDJ+tBFwDiKRgCDEoKHpEcyja4Nza1EXMAkyUyVAOOAB75e9pr942een6QylJV&#10;UVlWUqnjZWOmOXJ7Q9JwhASRianMRypEUBFT7/S82CkqAoToSP6ZlOjKBYAo6if+4x+Nhw/XZGdn&#10;Pfhgv8cf16am2jn/4xUBwoGCECEBJxHvnZYBNFoiZL4VSXLOr6WLBztYNQKsRNZtAvBsXVtdWVMZ&#10;hO0V3qtR3/ToN8sigi3BWlNdk7motA/shSE2GQbLb6c+K2/KazO27jq951h5jq6N14aGBYbOGvm3&#10;d258ad+/fr18xMRBPQcw6dylFE21cbZqF6G1UCsA0sioE37eCyTbiyEYkrAPtKyi+M1HZuHCiIKF&#10;X/bnF/+ZCQDcnFXUp+oAUu9G+tdWNWDSE5WEi4Yjbf4kB0I798sYDOOTt/HYL854sx3A27RkhpeO&#10;YO5HCxahOLLLjN9zMFGfJwnq7DvPMZ1FIawr/M6OBnC/iCf91dUKpE0Y+g+A4yZaLwz35VH2ah1S&#10;TiMUm5/YSu0y4lkP2xENjIKz0mOYWUJuDHblMfQulPd9xl17OKv0GdAkpGdM2Av/tE7ENuaq/XhH&#10;uz2h293ZpItn0n5tU6GC6yCPPdH/Q7oMOF5tBzj7l+1lEHEVpP3GirZ2FHKqW+ZYcrDWAA7BfSsb&#10;SP41ldXvPP9P+OutFsBpinv/+r28pPBATtG8G2YX5p04UVB20fjRlWXF7rP3b+GCYG1thoamZvGu&#10;b2gqq6g+VeAhBlfxK8vK+tfX/jp46J6JE7kDB7iSko2b/+zVj7gecHLZ2QIILxCnpwPwrxfhte48&#10;Pre/umHicbiwe1bMoWOPthtyyYNM2KMXyKdOHADaugakNgB0g5PLS6nKL606fKq4oh6c94EjPRXI&#10;8sQ7+siJ+n6DI8IDw836EHNbmKklSWW8YkTq2/++PzQidF9++N0r9mw/kQ/SixYW/9WwwK80WJQl&#10;9ar92dryxkhlYAhEBRFCtBA5JAH/dJMLcRWdhSFu0qgvALojjUhA1AiAOk43EZNpgADftBoMsEve&#10;qNKaLCq4QRFABm2TsqE5MI4zJChaZ4YcCzM0BrbqgvSNgS0Nwbr6YF1dUFOdpqlJ0djCNerJ3dzW&#10;0BzA9eY4OC0eFAHN1UQRYGizmEBssy6Yu5PxyIq0KNTx3ulZeNuFXBYdqb9GPSlDrxhiez+6Xyjd&#10;mAA38QigMBhG9wmB7y8bGQuHBTKngET6M1umju3BZqIpSWELZp238qlLlj8y5otfT6YO6M+zdW8C&#10;QGV+ojgR5FUiVwsr0swXgNQmny1QM70Ae4WAkbzoC0A8C1B6KKAiNjb53ntzX3tNERUFtgCNubkX&#10;bNhwwcaNacuXD3///XE//jj8nXcUYWGivoBtBxCGS/e5t0KGwhK1i13OSU7JLcrPYv7FzLO+U9/S&#10;QNwycuY+4b3+8+MylaIxIsgSHsglRQa9cOX/4gKHgqvFVur0f2XmS/Fh8aC6Ol2bf6Ts6NHyY1ml&#10;WXAuAKMdHhT2t1GT9r7w7d3XT2vV602wf8S1BoZah1O1i7S1qIXWIvRqqy0Aa/e0OHDmhaCBYbGw&#10;gYA0Lrrgz7YAGCyaoW4X/yWSv4l+5pUCejeHX7DxhFWMNOfSvtyeN6zHs7LdjV2d9ZtXY7o4asNT&#10;7ifNMmcJckvplQAnN9KzMpydvQwbM8mgIbzUpQKzWEK7WnYaxg6HmzDO24yPkz3PteDKLyCTpqUS&#10;nV1cLJ9yCmt9xXjOjhchnGwH6FwtgL/6jXQvgNjkJK3LCRMnKg7JYCpfjWUftUOD96I+rEtNVOvM&#10;XkjC3lQ2IxNj86LZyMhB528HEIcF1kFEXwBk9YzOnJ3qAWUUxYsgzhnKFtnlGFB6kRtJUM+VaysY&#10;+5bKGXyK9BK3ejrWKlgQOhGmN/2SwrGxX5X5Ng+PiHj4imSx1COjNPUGWSOQXfxM/n/7+UUwOYS/&#10;7rQAMnPGcffeOa/w1PHs3KILx46sriitb9T16ZnYomtyVUd9+g2cPvum/oOH/+c//7lo8nS4YxOS&#10;WvXgxb9Np9PX1jVUVNeCOkC+MbU0Ic3ateW3XfhGXcHlUy4anhDZNvmi3y8af/rFl/ukDOyQNmPb&#10;EhzM0/g1AHHEkI7wshTBskc3a4922AtAtjLTxgeDMCRKDpijl1ShKX6GBTZxJ4BLFQDECMvQSk2A&#10;EmR4tVqhUoPwDSmEhYbCofQqYiUMDgJgpZ13FgAZ2A++Abj6NfPC9C29H/+cu/3NoiWril/5vv7V&#10;tarXVyX9/H/9s3NSW1SxnDYAooIIIVqIHJKAhPgCyKhA2DzAS//C6ehEnKOW/1QoIm4CW1oN+jby&#10;ReOweIMJrAbURAvAKTmDItDExSvaItSGvhHV70x8vZeyJLClMbytJj1qxzWJ/5fM5YU014Q21QQ3&#10;1QQ11gY0VCVoKrlgjgN5HM7sgA7ZUgfqLKOJ7NLxPA7SMQIyxIqlJj7ebdb8WQxUYqPOdfha5FRK&#10;RZ9YkkRUiCZGqyDCfxvxCAC6AFj/h5dPSmIIUQFQLQA7em7SmAR4Ssqvf6/wx24evvX9q6dceL4R&#10;PARSTwNublFy5kc3W3N6NlfkBzsm+bNz72nOW9pMIBtLBX4714CKiIihr72mCgsLHzcu+Z57Wqqr&#10;s5Ys2TR2rL6iouKvv/YsXPjnzJmRY8f2vvVWOzeBrEQeFAB0CVq0cYDw0o0AlK3UhIFgFvQXJPPk&#10;AAXwScGGb3rsfb/IlH2nd2cW/BkZxFEVgPmOi2dkF5+Y1OceiymkxWBuabOcqj7+w5FPxyaPGdN7&#10;9LDEobsK9uws2LN8x/sf7/ksu/yIaBVf09iia2xoAyeIHkpB6DprLVZVEYuBrMrT9wt8aAV9BDm2&#10;T6KPEmz+OS6YPz0Qlvc1wzj9PofFf7bs72zxX7AF4MytrDF4vKQ59xhYZgCvpGsxTvsZtt3w7ey9&#10;Lo6MMjPmbTDHgUKcK4jTaDGMNLDsF7S3OeL7lC+PnT3PWMV7W1sANlCIrctjMxNHVbuQdjKA9I3r&#10;CEn2W94Lvh5zLo3LaSMU2yE/zIovJH4aa5MZb1ujrIHDU3E9agE8ReDX370vktM6kjngtFMHKqd5&#10;OOojnPJi7UK0BRClfasWwCr88FKQX7nzkcntRHLDucujdOoM4aRiP4PGJv5yAMqZKHYELq/ilK1Y&#10;kB2r/2OUnbS3AdtvlWNbWFmzJhtfAFfcOC6qob7+62yz6B3g6w3HG/RytxuLJWby/78X/6Oytond&#10;8Ln9tgAGo4HsIRcu6OSgBHNTzMEjx06/Zl5NFdmGkH/q5OgLJyf1SWluaalraATJvxXW0ORNLMUU&#10;lzz73/n3LZ5x3a13zp5XsOKhQe/8pvnw890Z/7fn0Hbt5m1Tv/52Rtu+eFhpc3OJtgCS8cGpIYB1&#10;5kBHAVdROp0AOA1sF4nzuYeLdFy+BSRaAFGKFFRQREawWvu72AsAbvWIMtNV8cDAPio4kFMH0LU+&#10;FVmoV6lgRTEsKt4AO9JNZp3J3Ax/jaamNlNjqwlOrN+RmTkoonZiWo89jyavvjHiytSwoLYIriF8&#10;qFZz38Cq9ZP/+sdoPQennRNtAo0QooXI1QGQECTnpu6YjMwCEHeAggs3YvDPLACoQQBzEKjTg4hO&#10;39UKhbFHkMGshdtohnMEVJxBFW4xBalMnNbEBRtHxRT8eMMT389ZvPeOW9Ze+/AnVy45MP/qOX1+&#10;ZFoAcjcWXdjnCDmtHqoHhFpY4gWXAa36GkV/mEPKGWfoWjrfjdnubl4/aOviDnQ2IIhSIZ1Ip72i&#10;rc4Rx/QNIe4A4Ib2bTBNHR7DRP2x/SOpCQCvOAArAHC14DRLdQ3N4OHTCLXm/oINJFZbbrIkbWVO&#10;j9ZjmeeNAZhGAIz/zRZdK/iXI78wf35kGV9yK6OiBr/44iXbtvW87rq9d921/6GHsp57rmzbtpbm&#10;Zl1NzV833WQwmS5ct27qjh3a6OiijRuZHgGQ8ScCyKDsuARtn3Omk5UwZ58Zdib8swUMtrQeHxTz&#10;4Z/PRAZb4AYTADjPYtXONbOX31tW1zK53y0g/+sNFlAErMn8+HTtybCA0EBN4G1jb75swNReEUmF&#10;9UWf7Vu5dOPTLONZOaflKOP5CQcHVWrbWgT1EJuTM+aQc2jhrUayF4ZfxoPeQbUxZkW8WTXIrDrP&#10;ogi0KOKJwX/ghZaWvbYW/pIN/6Llv3TxX/gSjGnsbHAca0MY3azt3FkYGbXoIogP82A5c1/fM+Ts&#10;SZkTQfaoOCOEp+wkf/G96O0L0nNxnAlw3gp1nlPpYiFsXtLONgXY5dfVq9ppsdzM7MV45ISxRu6T&#10;6CKn7UESdv2IF/Z5wyG+TdppBFjGGENryxQecV7VHdCknGgBWMaEv7LexL62TPsC+VRAQlDiF9Dp&#10;CClXDLG1BfClWL6aZtloJwUlkVRrJB3c7L73JZ9d5hnW/h0n7qKaQOwpbrLssyLA+btAngQlzto6&#10;gqXPJeqIzHREnJ4mEnRORgdW6ZvdOory033hV9ssrlq39RWy55+/v9xdC78XFhQK31i9A8gsGhuZ&#10;QNp/YP6cWtsLvoHvXcYjY0z74Iu1sMYOnvC37zkYE58I3u9PF5YEh4S5z1t0bAJYAfTolaxvbWtp&#10;ha0ARu+VqAK9oJi+Q8eAWmHGRVMiw3oaf1vPnX/+xW+uuvjfb8IH+Cd8GVxPGHp7yZph2u0qlcwl&#10;nDYSmS9l+Vl1c0CAdKQVxwqy8Czkmf3X/iauAIg1gEsVANRW79hQThtEHgVNAbjrI8Uym0OiLEaj&#10;0mhqNpiqDeb6VlNdC7gJNJQ1Wk4U5v+tfwOsure06i9MVb1wpfnnW2t+uS3ng2t33j/+YFxY+dbK&#10;JIVayynVVKGgJNFClNqgPvFhkJxMHLAZgXpxF3YCsC0AZDuApdVgBPGfCsVEHIISGvpHthkD2kxa&#10;yJXRrOZMIOYSX+acCrquhdOrtQZLanhZkAW2/XOWVsWBE70HBh4Jaaold2P1teetj1I1c3CqAOQO&#10;5H+iBTCBCqBQNVG6hZv1IKc3FAp2ZbCiqTW8FYCkzohQB+IcWNEz/Q370zfe6gt0VEo49QJoUkDS&#10;RtPkkbEaOFiB4y4dE8/OsoPPkWHaiFCNq2Z3OCeXBKJHI7q5eUFaWOsXjQJozok7QH6Yo/+h/yQ2&#10;IGAVL4q4Uvt/ZgWQOGfOxevXV+7eXbljR/nWrSdXrhTd/vGr/RZL7ldfbbryyvWXXPJNSkr1sWNM&#10;fcC2A4gqUDY3dnXDD+D+QWzktqcwsBMB7C/4RsTOM2FFsljANOWPQx9rVU0RQVwoyP9aSxAcZqGx&#10;BKpJnU/qd23v8BG6NmIIAFqAV7cuC1AHrD/6657CfXGhsXPSZi+Z8tg1w66+dtgsiK2uufFwzqnA&#10;oBAG0OMNj1g9R/CtxV55QXNuNrAdL/SiKgx62p8ivpXrtTan6p+buV9OK+7ZktAYcMM9m/T3bL9g&#10;wfYJC7ZfdO+uSxbsmnTXjkl37ph8x46pt++YduuO6bfuuOKWHX+bt2PmvO1X3bN3+jcFA4hlAXEW&#10;APtqWumeAzebGHitBGktfvUFIHM0ODeC+V/gPze4YCmQgFMColaAvtfwOiME7BRG4iv2jGSm0xL1&#10;JBZ2WkYwISTghEBIaOhTzy1f9NhLDzy0jN3wGb6B79vDC5bx43r0PH9Qr1Vrvuvdb0D/3gnbdu6D&#10;b+TESYQxeRorN7HBPoLgUHJcYr+sfcq4pJ2fv82tXs1Nm8bNnQsf4J/wJfwkJz/ncBiqlCKSOvxl&#10;VgB0y5LzG1bT6fEALi59q+H8lB5cYBg5OJBsHFDC+mhYYECjRWMxmpUGo7HNWNpqLG81VunaKpva&#10;jhXV17e2XTFYY2mrUBjgrjQbao2mOpOpxgQ+65stWfW9jzeEKgKCwDsgFf6FaAPDRvZNgORkVgyc&#10;CEBt/q2n67EtaW1GuIiRNIXAT6oNg6KaFaGtxsA2UwAYAsB2AK4N/A4QpwD6upiSgpTG4t4t5XFN&#10;FVG/7Um79pWFC955YOWvU0Oaa+GONWb9+6rviPwPG15AGGVagDazqcVYGnQ5gPUs0gkb7FnRwAqA&#10;rdlL7NJJznlpjvxEVqJDApSJUcQRALumjATfBaACIIcRBpKa5ac8U0YniOsxF42Ig29bwFudg5Jt&#10;3R95YHWj1QbCBgr3GQZtDPFxyCRVfmFcXJFWs4hZ/FRRQT7z5w5SNSjcdi4Akm+9tfd1122YOhXE&#10;06Qrrtg2fz7v/x8qy+EsQFAROj0dQFgYc6cEoPKnVYUkNQogniNot7DbCwA5F7EzLMwMBQIrDXW5&#10;lVvB/j8sgAj/AfRWq8gNMTe3Nl/a90bOHExsAdos2WXHP9n90aUDp+4vOvD+ro/e2b7iYEnmyMTh&#10;o3ueD7F9v/d3yEBAYDDAV8AqAliOuFUDUHN6qxWAoMyiCi3WrAEy+LmkA6r1JjI63fOv7PlbQfnQ&#10;fqMXT+o/qW/Uq9MGFraZrhvfe8745Dnj+153Yb/rJvT7+4Up89L73zxpwG2TBt45ZdBdUwfffdmQ&#10;e6YNu/+KtEUzRzw4c3zMgBu+KRtHYiN7BORtBKDtXFR1yezIMoP5Ycplp8F1Ztwlruf4XX3rtJji&#10;dFmOIYBDn5ZJDoO5IyBuB2CBnDYzVk3kV1utvzRe50Z9LlL2aZnfn/UolkiMVPqNnfGC059k5YaN&#10;TcIYJesRt4GcGALQr/h3Yce7BhQK1O6iWFdmrEOOGKnT5Xn3i1Qeh0ePA5rHGOzKLM2PqAVg/USY&#10;JPC9pt2wnEcgV+fT7s4mfSmIhjCMp7XXd4oOyrHbdhDbdktqDvliCwhd//LVNMZuIJVq88ln2+I7&#10;DiN+R5PQKyltzKhx6RdOmDKR3fAZvoHvPVQCzUpvuod/e+aJVV+vcwx/1wOPhUTGnT982LDUxA2b&#10;/nDpfq+Dq9tQeIqkEBPDp0M/8F96TBq6L6sGt+ODdFR0NYTaRWA3kLr/JxtDWGatIX0Ysmy3A5B3&#10;LpPd+E5HYpReglKAfAdO+uCvSxVAi751ZAp4mFNxWrAopsO+yRgdFVWnI7I2uKlXthrgmMA8vaGo&#10;xVDSbDySdzIySN83NkCpL1AaypXGcqWpnDOVcm21pmZTW2PrzsZhjYpQOCuQl/+JQAQmAIGQBCQE&#10;yXmsOyoFWUB1QY3/xXcOsQgAIwLHA9KJ+UKQpm5MD70hiNcCmDRcq4prgVsdaGnWmXW3/zh17qez&#10;rnjj1mfXzKwtSorQ60NbmsA1YBx3/IPb30oKrCfyf7Mg3RJDAFOm7hqLJoqoAOgl7fOORaCGE4JQ&#10;B14MbEdDYtEtuG0gz9LPSdFW+R/+OW5wdN0v19T+Cvfssp9nBQeCTT4RCMcOjandfD27Vz57kVar&#10;gp3hBWWN+45U7DlcodPzIvFvO4uJDSLxyQgbP9y9Pe0Wcqk4Km6+oOoDyQX/go0LolzOfhE3AjAJ&#10;v/e11265+eaoMWPGvfkmfKgrKOC3CQgaFbtDBO1OB2AaAb6TuLcCkHjRY31KmnMpYMaY96BnW1ti&#10;zVw6aM7L1+98dlbGc1f//tYNmz6//Y/1/9y698ntJ1/YNrZvWkNLQ4Am+J8XLnvk4hdfvOLd7279&#10;5fZxd2pVmplD/5Yak1rRXLk6c81nB1ayuH/Yu5n0MdC1yfNvD+EkrQV8WDJli3VqBev/ZOyyrUey&#10;BYZ0eRDaG3WBAyM0xNolWKkMVCoGBGsuDA+6IDRoVGjgsKCAVG1AL7U2VqEJNWtURpWhVdXYoqxu&#10;UpQ1KArruNwabm+5uV9cQKH6InrgBUTYKnHw5LKDsiFGzLnTcO18w7JTTTwOEdIA9lNbGTkQx0qv&#10;EuKbKH3Y/YPSmZyoBSBVLIia0i99yIPnR5yJMn4Tbzwnf2ZC2LzOPWXBUSKyvqqdTfdZlTm+zqXx&#10;2L0jxBe9Y1p09PJaqnAej7OSitu52Y98exPeYo5t0rHF8g96wuj338WuxT7Y97SO1wLYlMj7PmMz&#10;EfM0UHimJ2M08xCJrzHwDR6sKKnrKfs2Iywh2GgHhPHNc7n8HsL73mSXBbtRXaxH5hGQNEX6H75Z&#10;enoLuJ8ueld62dJ1R28H8C7bZ1toD1XK2rZ0PGKGtGylTFw087us7wIjeBwLiwiPjo2R3uER4Rq1&#10;dXOxmxoYQvfwT5px7eZdWY5agPFTZ/YfMmLM0JRnX3knvlffwCBwk+b5mjlt4oev/tvV7fl52xCF&#10;5w031ZSPv+U+YgKwcSOzBYB/wpfwk7exsfAXjhzw8C0z2H3hSOJTMChAO3/25Edu/dsDN06PiRT2&#10;O9Ax86JR591y1SVBgQF3XTd18e0zH7zpCgjAhoKLR533+J1Xw73g+suCAwPEzFwyevDtsyYFBWoX&#10;/n36E/+4Bm74Bn6FMPfOvXzJXbMfuf2q2Chi4wDXxLFDHp8/a0j/XuyfsVFhi++4eumCa+HLof3B&#10;NT25bHo0v+wt2c1H1v3JbJlIH7zfUmL2L1oEsM/ECgCEE1fIwKg+WKtOjtRwYfHERTpZOTcERCaA&#10;cGVQcHrw5NjSYmjSVekMx1tMx5rNxVX5k3oUWswNCmOhwlikMMFdoGitNDe2mRvNrc2GPQ19lUGh&#10;4AWQZopaAUC0YfHJkVpICJKTWXmQZ/riAaGHeQGARVFqq8zQMKmJ/oMN1s1X99MZwIVbsJ7YAmhN&#10;4BGgRc3p1Fyzur+qefnkX8YmlsYqFLAVIbC1KVDfGG6snjHsl6/uf21kjxIOznqroxbtvAkAqAMU&#10;VRFziR8FSaeXzpPsSgHtQlwdhafYoC160ecVGeIzNN9942xUAE6xgHe/hua2mnrAJkjpSgVsB4gD&#10;/3UW7sipGjYiNeoMG7cXEhRyzCUl2gr6CFFeMJ6wiM0Ai1MXfgld0AGwUVK0AmA2EzmffXbJl1+O&#10;ePLJX2fPzv/9d2b5z/6yTRWOy/7kV8GPANMX0E5Hs+/6pkvQ4AZT2O5CGoBVecGGaIZa/OBIlbnQ&#10;DNEGRwdGwweNRhMYCAdbgr2LobG5qbyuotXQChv1k6KShvdM6x+XGqwNLqwratDXf3foh7/ytkFT&#10;vGrI356+7MmbR82bPWQWxFBcU/HDnt+tEjxN0kNFkCqQ5tzGAt/ObEE0A6Ctnyzat7VVRWhV0CIC&#10;IB7SFcxNBvPu0saMkvqMwtrdpfWZFfXHqxrKGnVFdU06MA6hB1uWt5pqDaYm6NDkOE2usc0SpFaB&#10;aw/wI2AmVgAevEiKGtWzayOAfKlJ5rjEgnkVrThuwFPiZ0cxjAxoosGPV7nBwJ4IQM+xURA4k80c&#10;Z+2OtexxZu/mHeEpj/7/3am3eekLlCUpbZPetm36PJ9zv7VeO7mfyV8iHlkvuXbB9Nc0ns3LRKQO&#10;Qqa0VHyGnRfOcR3JWfnkDEpywjhlJ45XjjK/x07hc2W0W673LmWp+oYVSlp94j+9i9T70M7HENmK&#10;AJkJ+hCf58HtrDAEYMNJ+9RzwjTTOlTw804Jfbvx0G/Do8wKdhNMyEpAQGDq4DSnWgB4+o23ltc0&#10;6AcOPd9jghHRsRBm5ZrvwLKA3ewR8Z/sAxwf4DEqMUBDbLwuTK2+7R9wFuBfD8z76+kH4AP8E76E&#10;n2TFw4YPcebKcSWVda99/gvcOw6dHD24b0xE6KXjh4Fl+qufrz9dUjXj4hHi8Ahi/KDkxN2Hcy+b&#10;kAYBXv7kp7ziyisvISgG9+s5ZkjKj5v3vfTxjyu+/k1HV7XhwZCgwEH9knYeOjF8QPKWPdkvfPj9&#10;X/uPjU3rHxsZdkX6SPCS8Nz7350qLL96yljQCNx34+WDU3tJxeGrp447VVS2bMW3JwpKp1wwTKpZ&#10;sBbWVgtAvic5tkr/TOi2fkM/g6N/COZuYa2huWXO2FRFQBingn3mXGhoUJNZqdVXKWqKzDXFxuoi&#10;Q+np5ryTZaWVhU2mRmPrzH6nLcZTStMphTFP0VZo0dWY6tuMDWZTE1gKRBzWxau0ZBcAWT+nTgBI&#10;tIFhc8amQEKyao4GAr0FVT1TLQDx/0e2BbDVUtr96Cd6wX/g2AHLwOjSoUlMC9BqJN4BLW1UBaDT&#10;cM2aeJNxyZi/1sz78JUbVi6d/eWrt77//aMvPTnz13hNM1n8b6S7AJj8rwfxVGE4mGCAo+BUStZ+&#10;PN6QDdFGnZxlwORR67nutjFQKTQ6lD8iEUQ+kPCJL39bOlC3Gg2p0tY2Y1FZU3ZuzYn8uuYWspMi&#10;OEg9emj8rVedFwQ71znuj92lhjadx0yKY5BJYk5Pd9SL9gtEeWEn/0tFcpZB0Zk/W8/PWbt2/bXX&#10;rps6tWTXLlH+t/EXIPEaaPUjSJ8VFQQsZrcaABJAuhGA5Fw0pwfnkYJOliyUU5eLToEwyr3Cie6N&#10;2JW0tYH8HxQUFBEWHhhA9HkGk+F0VX5O2YniuuKIoIgxfUZdPnhaTEgMnMqQVZa9JvObt7Yt/yVn&#10;48DYAfGhcRD+98M7qMMJz41EDANPiVUAG15E43+AT4R1FzNQqgIgW/dNbQVHCqtzKxqOVzcXNrYW&#10;NLYV1rccKm88WNywv6Rhb2HdroK6nQW1f+ZWHiys3Z5bsSu39FBeubGxIYIzRaoVWgUHx9CCcgvU&#10;CcQRAGwuAL+Asl/eNo1Hfn/GkOJirGzUyAwJdFMCVOK3GgLYaQG6KZQuUWzeOROb4XSPSxQM7JQ4&#10;3aP0WMpzmYBUC2AnovcZMhYc/ssp/NCR43ILy4NDwzZ8t5Ld7CnpP8HoQGZs7NmmyOg9Vy37Y/To&#10;zGnTRoUlDBo8CD7AP+FL+ElOrhzDnC6uZF/m5JWARXmAVp0QE3GquAK+OZ5fGhYSJBoCJCfGgl/D&#10;/JKqHrERuUVigEAIMG54/9MlFUfziu3iT06KbdG3HT1VvCvrBPyFX4/kFsEaeq8eMT1io04WlME3&#10;x/KKw0OCgoMC3v7y17Ubd4oxgAlAaFDA1j1H4Bv4C6Yc/Xo6V3NI1XC8DwBY5Ce3GgRPctOj/aQ3&#10;GIx4sK2tb9Kdn5qYEmzionvBLoBWs6q84ISaMwZERGkTeil79lP17KuNi1G3NRhLTwQEWib3KLA0&#10;lFoaqy0N9aY6vbHGZKgzGRuMcGBAlr5vpTmcHAEojpogbUb3Sg4yQRKQkDc1R848ZLY2HhWWkBxA&#10;aPrniGpFZHNbqI7aAhhhO0CzhmsS7katVqcaHNRwUVxZWmQ1OA8ki/8g/4PwDyoAUOWwu40zlwbr&#10;UwINwYkQLcmwbfJOVaFQXHFdFzQxzFpBKvJJC85OBBAvlgpoARoa2yprW2rq9eI+AvgpNFiTGBeS&#10;FB8SoFHVNLTuPly+/q/83VnlbQbr2Qo/bs03tdZK43TzriKHF0jOZSBqMpofKJfoM4J8SfNoXXK3&#10;uppUiOK9dYXf9oAA+yMDBGnfqUUAUwQw+wIPNz12QWoFIJ7JR5mTLLtiLsJhq+/nRQ8izOml0+ma&#10;dXB+SVtwYHBCZDy4/Y8MimgztRXXlWSc/Gtb3o6m1qYQbch1w2dfP+LaYT2GNugbN5zY8GfeXyzO&#10;H/ZuAYN8bxo2tbwwQUHIU9CNRV8A1MWFTUzSeqR+Angn/4U1TTX6tuzKpuKG1h+PV+mM5oHRAQkh&#10;XGqkqn+UakCUqj/5oE6NUMGdEq5KCrHodbp9J0t2Hy+tqmkCTQ/on+ghiqACIJoQudM5ar/gcSbU&#10;TiW7t3sBaEO1rQLbfzpd+xLXfLyqO/mBpQOFuIbGOhobK6Rfsn/Kj1xWSGfrDv5OQ1ZGOjOQdb7u&#10;zNDeriW4+aerLu3UmsDN4qoYj/Mw3i90erWQ67QRspbm2PwcA5NgnW6ZwiNxowXoeEMAmxbrPQKn&#10;jYQNUx4Hzw7pLL6ueZJZAX0t241g/D+F0cxpi+qQgriP1Lv3sJO47CqOTbKlFSetP/e16XSi2AlM&#10;7OcQnZDkWZqEs07hoXvy9qp8gXnxRDppY1P/zrr8khTTAmw7eBz++pZxODvgdGlVyqBhdsv+4j89&#10;rv9DAEczgYrk1JNPvLLlqhs+rm5ek1kMH+Cf8KVvmZQ+BbsAmlvaYG1Vo1ZV14H4x1XVkr9xUWQv&#10;ALSBQX0TC8qqgwO1YoDKmgb4KbVXfHgIOFxTPXbHVXCnjyJ2/uwa1DepoLRKmkp8dAToEeBBiITF&#10;X0EjSYiOcFOEZrA6MBrjosPFt5zjdgBhbAGxF8R7yA7RAsBnuMh/6UfxBktnsj3ATZKwul7b0HzL&#10;xQOVSo0iJNysVCtDopThMYrgCEtQiCUoVBUaoY5OVPVM0SUm6UMivtuX1FJlstQazNXktABTXZsF&#10;rIp1xhajYlvrcHNQKJ2P0w3kFrMiOAyivf3igZCE4zZ+N7liGwGYo3JR0nMTnpQ+LqTkvjENbeHN&#10;bWEthhCiBYDTAUAF0Ai3lmvQcvUB9NZydfRuVBH5HxQBsPLP7kYl16RSqEybh3wGZgxeGQuJGwGY&#10;UAcXmTk476M23wIscP4PC/sBAWQRvrHZcPx03aHjVaeKSXNhV4BW1b9PxAVpCcP6x2jVytyi+s9/&#10;Osp+KqrQVVZ79rAgRSfdzk00AoJROjQm0gFE2xlRSLJ+IL86ORTQ1jRAqiOw2/lv80+J4oC0FroX&#10;wM0FeQPIoqUAISzJuSfmPAAWDER6QhUGv8BAUJwZTcamlqbSmtI2o0Fv0CdEJqT1HAq7AGJDY2ua&#10;q1sM+k/2fL7pxB+1LfXTB162ZOpjt466+aLkCRBDfnXJydLTnPUgBStm9+6dxCqA1mK1aXE7ojMr&#10;AHL+HxjuG426VmNhXStkrqBOv6uoJkzNFdXoNhwr/+Vo+frssp+yS344VPTtoYJvDhas2X8a7oLK&#10;ml5hGhj2Cstqsk6UwqGt1FYF1A7UxaA8+ZMoL6jNiJy5rK/TTje9vGv9JAeCmGORMDwlzg6dYvde&#10;4uhaWLpmbuw2ytrN9dnMz5V6VzovlDOzdxPG+RSz3aKLK+bORyHqSZiV1+6vGA/jI3NYkOoJ/NV6&#10;6cI/yY7VFoBmjkfVwVoAv5VCckag06p3HCRdVZk4G3EvpbgclCR6Wa8GLukIJh247JQCHdfrvdeS&#10;tTcv4iSEtX8G3HFm0t5k3D7vfAyR95qWnzGPq2uOUXkYAH2IUX52OyWkDM0OnazyQyizShYWK/mP&#10;LrdH+WtgsfZKn1W0kqzARLj/4OHagEDfAPdOGZiZU3DJ9Fmw1O/09rj+DwGcmgnAgr9p0t/anl4O&#10;N3zwZf2fDR9QWAUXFKS9c/akh265IiIseOX/kTU8kH2YcC69YKk/KS7qWF4JVDOsQzPhn7+E8Rp2&#10;AYDSZOywFLDzh5/gb8/4aLb4zy7YSjBp3FCIBHbiQioVNfVW7SHb9Uwv0o4UHIj9YOUO3gHgm3HD&#10;+keGEfHE5SW4BoRImJwPJgBqtYYqAuCfGrjhn+zWaLTwf3cnArBkQD7vGx95WaKai02GWMWcmeiJ&#10;gmRxGMSk4GBzRFRp/IhbLEtnH7ntrRMj95RH59YHH28Iz6jr+b+K8bcW3faNfgJVAdDuQVaVVVxs&#10;38uS1BA5JOGuVA6/MdGUyv+yVF2QT61Gy13U+9i8cQ2t4U2tYbApAHYEmIyC/A8qAKIFAOE/gKsL&#10;JH9r2Af4Xs01qLiKQK46sK026udh60zhyQDTJlO22XCcG4niKD/Fdyn/WwVXu0IHalXx0UHJSWGR&#10;4QFQrWAOsP1gaWWNze6JuKigS8f3nnvFwEljeTcSG3cUT7/IyaEdrgYyuuxvtSCQbgSAz6SnkJmf&#10;K5t80nQdDwUUBXvRC4C9C0AHMwFyKKCgOIAPdEgl3cLdDdmjS9Bi0ayWFzTPrnUuVtISAwjyJXSb&#10;wIDA8FBinhOgDdC1NhdWFx4qPpxbeSpQEzQ0ccj086YFqLXRQVFHy499nbn2P78tW3lwNXgEDION&#10;M7D9aecPoeArxfz/7V0JlJXFlX6vu9/ar3eaxUZooJFFQEARR1ER0CgoqCcOg5IZl6HZTJwsx2NU&#10;NGM0xwV1THJm5mTURAlMHJEQHaDBuAAS1ww6E0GQXbbuhl7o7e1vbtWtv/769/pfv26Jp//z+vV7&#10;/6uq/9atW7fqfnXrlssIdornBamI4r9gBR4LlQWhS2TAaT8NHiBeODIAQnZCbMj2aDKU7/nVx0d+&#10;NGbnCxe99uKFa38z5dVVU/7rtxe/8ruL//OVqWtevWT12qmrdtWf6QfwZdqTl/Yk4snDx1r2n6gH&#10;HUhZI9XFkIka4XHVpd0k7om4gMapszirc0Odi7Smy7CQH/1pqZrkK2rmJqiLh5kmNbRtzmch3aWw&#10;B/ILQ6xJfBRJI8rG9uC9UlSzVsX2hA1jXwUdR00tN+PKLRdFk9HNlY5wmdiu/QVwBA2xHhAWuSJd&#10;6EhWoKU8UKGRe+rXnwqlQucLoIoKW+pgnk06hfY1UN/tziZOMJB+jAiouWg98VeriRb+KoMY5pxL&#10;buMCyk2xc07mWVAgm3J2ixK0/nkRDBCwLdK9LukWhX2ZEQXo6oq/8Pt3n1m16eDRhu8uuAaAAOja&#10;4IQv8ge68+jqQccbm5taYX0YDrX3woK8joHg4Q/J/mfXwc5ofMxwYojB+7GGplPUoQCvv7v2Utj/&#10;v/3PZKUWngIeATatAIS9/eFfRg4ZBOEAwZsAUInGZoI7iHCwxr0ERY44v1Pjn7yo8U+/Fvj8DAjw&#10;wWdykZ0CjkJw/FTLwunjR6cavVXDiSUIy+95NJg/OdUvLwW74mH1uTCQ36/cM3zkjtHzVwx8cI7v&#10;6VmJJ66J/+zbmUefDC3/oP+ceElVpsAHGSE7cQSoGj4q2bjwyvEnTrU4EmBMQDcCwB8LAuBYAqAA&#10;Ab/fO++8/6u9qiFR1h4DdwDwBQglAQVA4x9cAIj9T1/NQfI6ja+Q52Qkcyq0O3D92lnbEv3HBAJ+&#10;e9cJIzHi0jpzSbeg2Kvf9a9PN7AiPHZ4+UVj+186cVBleci0mJpzmUjdOW/k8vmqO4ojlzQ2P06p&#10;xBGAKicrh3wQM7/fj+a9zsjnEf54nD8w8sWd/6LBz6MJ8JtQLBRuvxEACCNe6BwmAAnTa17n2puO&#10;dtCfg/5geaS8tLB0TNWYCVXjRlQOD/sJ5/1g/4fL54274bvTlt0/496fXP3gwokLiqn9D9cDc5bu&#10;eGS1zbzUYklHjb9A2I9YoO1FcBnSFcD+By8AeAc+pGFLf4xsd8n487wQ8y/atkv5NY5IAf1KXxmI&#10;pZEi+3MoBED3HniOnoZe6dIeFM6PoHLiSLYrTxo9C+w9KZwbu1dSODJBpMIUERBRAJ44l7MEl43c&#10;K2z7eh5i7wuANJnO2nUTfZmZvVUac5uh26aLDUN1/YipTcUXgNfaWHeidugl1Vq5FjPOElXL4HIs&#10;UuOoNKWItkuUqwrRc05UM1L3SNNtU/a+APZmp51m1voCZMEhKzhJB2Va9aMsnqi0dtZZs8zIbX6C&#10;gAgXslfXBK5GAXmCTLqe9DK7WyBAnirnxpUm0tVDezOxsiZl/kxccBJ7LtWSeJvOS9mSFMsup0Cz&#10;r1/2mqqnKcu+Tj2Y84tDJ+DUrUg4CI76+BgEAsD2hjMCzqsetPcw2boPof66ovQYey8DAtBlgHd2&#10;KAT2EcDe/lHDBu05dJxrhptmXgyff73+XVJILM6fgkAAbgfQaAyvZ9e+o48/vx7CAb638wvwIGg4&#10;3Wqsv25HAJSA5j26/iMKgF+JUzy5EBSgi/qP/cd6R45C5ctKIw+9+mFrzfl5HZ0pcJYuKckLhryB&#10;QDLoz0QC3rDfE/RlfIqHPHhlJ1KeaCIDewA64gVwfnoslo52eVpb8+Md6UhhyZefP3LLxc0t7ZwF&#10;jjQQvlDl+vHWzYuXLIaWoMcKwNmG5Kw7Mo7Sn+ENDzvEm2TzMP0P5cPSGsR4Sx1pGbRy49i2I5HA&#10;mbCvI1gQLchPeP1JTzjpCcIr5QmkPP60pyAFK7jRuO9Y28AP/uFZ3zkDg8EAuE4AE01INWww5mlG&#10;DgjfvWzp0geegjubX3t58eLFJ1piVp1rycPrWMx6FrOOoBzEGFM2hSteRdQ4V6LcOa6s/HDRuMHV&#10;NcXaUBnGIeS8geHly5Z+b8VKJL66X+jpZ5+de+tiQvm6lx9/4J+ONQPl5rR3dXaebmz46vDBptON&#10;nR3u3Dqsmj5cWFheUXnu0GEVlf1DYbvTR4b1C918613//ORzWFRVWeDhx1bOvY1STnheewL2pDhJ&#10;2H2vfItAS2kIhkdEBZwCyDeI9UdVOPmaBrd4sLfpHXynKUnjkPj7dC+3YXR9ZvbjRuZzWnT8pE2w&#10;bOn9T1Ker1pcC5RDTH4H2ksOPD3+smsCfm9HMv39HVVXDI58Xh8bVhb8vL5jyuDQxi8b/nXqR6H8&#10;rkwKgBeAAGDLAAUCSPiABAT8u3brzXdPHfXBwXaCh2Y8Fw0NP//JntUXvVRYAIEAvJu2FlRd9+9O&#10;zPPUDAgB5cupnOPlSDZN41iweQIs3NXuOj09Ts47vAoyFbGqhmNeUd2Lc0fUXlCsOKfkiXO8UKgt&#10;LseFZ9nCPZhNgw9qn4N7m40ybNqOovBaNTS/b0zAW1PXCcyLctNTHKVOz1zNijodRrmbveLqrBNF&#10;3jvExA5tpjwlVwKGKkB5wym2qlSy1i3ykqcFIOTz6dUjXctQLASD5jStiLnqU5LaC4Ddr3IliFVF&#10;AUB6RHuYm8LiUjmmwew5tI1ddA4XSW2HHqW9oBZk3Kd+W3hEIooh90PkPcW0uO4wwTyvE/jOyZAE&#10;yqTL09TPoV7ZFequh6mp0fBGL2n1jYZQIl0PbtGtxdSRkZ4zRn+i/yEyMt10jIeOsQ/kH/ZZVgL9&#10;R7/gtIf1ZfiIFVWUJOKU6NWq+i3p9GGu1KOmk2bHup4gJTtKejQX6gRa2UsvGDlmeNWajX+aOfX8&#10;kgjZFHDDlZPxA0QBmDhq6O/q3scePXf6haVF4Zff2M4+vL4NTgqEn156fdu0SaPg3ET4qX9Z8aQx&#10;1avpzgK4IEDA+TWDX/rDVjwsAK6bZk4B3/4Xf//OzbMuhg8vrHsbbsLpgAuvv3zLjs8+309Oc8Mx&#10;jm5VmHGisfm1LR9yZuhGAd6jTx47dPn0mU1nOtEyZoax8oUL5NABJW++9a4UBAB5ABeJFAZ/XvfZ&#10;ocE1maKSTCwvH6yycDBZGPQUBWELtQfOq/flkXV+YCacGA8uyXA0fUfc0xYt6IgCbJLq7PQG0t62&#10;1uqj+7937YT2jmh7J2yyl72w58AFEEBtbe3er+rRvJeEANhABWfCJ1OxWCLwx13D/3tbTfx4iKIA&#10;vvx4vjdF7f8ksf/9qXheuiHmbykbsnf+fZnqGr8/QMIrmMLyvAZmQABAAGBXL1MgAKD8RCuDl4w1&#10;72xvazx5rKNd2GFiwR4r9W06wBVGiisHVkFYTmNh4mwA7E8AK+55SIAAnnlm7m1LIJcCAWB7mSiG&#10;ZDLRCXS3tkAIvUTcsoKyjU3T+fz+cDhcXFIaLowAamWTt7pf8KZb7/zpkz/HNOeUBR569Kl5Cynl&#10;r71sz3NerDzzZWtBZwOFRZT5hSbMN/ZkbAImLetWEcpbYo6GcqBhg+/M/8KZCNG07/n0gmuGV+w8&#10;Fq0qDhxu7ppSFXrti+N3ptf4MzE6zNFRjL/T3TSPx277wbTRHxzswDFsSnXhv320pza1JkCOwfD4&#10;is4ZeMUKx5kKgQCWLl3+IBMeyChjh3Rzmi4TCkTXWHqqehgIkGGCDgXgCpqfO80/YF1yDwSYjfTf&#10;+NGfN41OZyqb1TRAgE078nRiGjQM1A5uZlnp+pRpOar0ujddZGQPy4eZhIkQ8pkrTiEU2WPTWaWC&#10;moz2mjHXSBOHAGgVaEUECMAdQCir0zXp9H3EfZ/BNuIQAGsOAQ5QKmVOnx4IcGPAm4uHhD40JYUI&#10;vAUKQNQXlSXuPslFKCuuW2Zy0UVcJLXgvLaNcGjlF+RBm1JsUJvKOg6vVjw3uS9tXUtCAErHd9dW&#10;zjWSptPdg81SK6a5YqMjDiADAVBTn5yNnS0EgOTQHqA6JzEUwBYSda9L7PiUZWlZZut+i/V2CXfd&#10;NL0kQnx74TiANZveb2pph/X2W2dfCjdb27tWb9gBa9WABZxubf/Tp3tRc0KChXMuA3QAgtmveuO9&#10;rmgsFAx854ZpcAdOqdu4/VPY/3/jjItOtbTDEYCQBQ7zA4wAUANet/d27vnk8/23z5sON1vaOn+9&#10;/h346Y4br+Jp4Ob6tz5aMHsanFAAP+0+cFS0/3k5fBQQIIDDM2Zdc7qNbBWn6peM4IgFqD7sXi9A&#10;AHWb/ygLAZA6B/yw+eGV7X95Oxb0T5mcHytIe/MTxSFvSShT6IfDxNP+/DQcKQZPTWXy4ikvdQHI&#10;tHb5znTlgb9xIBn/ZOcMf9f8y8dBHAX59X9FB6kQwKLa2i8VCABrCE4O9l4AdBqD+6tJ6LgknPae&#10;SAUPnCzb8emAI/urWo+WJ5t9+UkI2NcZLGiMFDUNHXHiyjmtNeOCIfD99+sX/031lwUEsGzpEjSN&#10;wBwFyk9aQwBAViwaBXNasgcYlbjp0Ab2M0S3A1cQ02L5VIDYn0uW3PPw05gMvACeWrnyxu8sI5RT&#10;L4DjzRQCMKs7qEjgaiIRT4EHDKyJ5+ICiAd8WCBqBTCfH0lgWvDQiuCNC+54dOUv8ddzSv0rfvoE&#10;o9yJ57xAt8yXrCI420BIFSvmYyG8D2MTLENpWbdq0SKQFooXStjK0I4Qx++3+1p/OLX8i/p40JcX&#10;TaRHVfp/svXk8vGVftox1a4kUP/jbQd+MXvY3pPgbkCCgY0d6L+n7vCKacOCBeouIcexACAAoPzu&#10;FUx4ePEydohE5cyZjUO6ZEOYkyQx5WXT9KyplENDTK0sprUUG0w3dXZsFHecMRSX4/LdUdNLqY1A&#10;gCkEwPqpIgMKoCwaoXaYl64X8K/iRFknxxYWmmu2yHRAqtU1JTPB02oMLn74q8gTVXodCbSd+Drm&#10;1iXgDcAgAKpMVXWZhXZwS4EREXffbag9wsJ/UOrZKqJIi6n6MamfGfBkWic7wXADJaiF85YV1BbC&#10;l3i2kak2c89vyxwuRgIXSS2HHmwpVYGIGIDyg/zY4WwzW9TbPKO0gS0JBEiXJ4iDfZ4sSsxWVnoC&#10;AkDXAey5KqCgeAFg+0PTYE/ivgCc2wwFEBRvT/sCuFdLXPtny/e/rnzcF8CgHKBVK0oisy+fuPbN&#10;j8BuFbu8WkXdTNLjgdiB118x6ZXN78OJgFYTAN28wvhVzWirssSBAGSs4cRXM6/+1um2KFs3R9Wr&#10;DVwCzxo6oHhj3RYXEADkgT0FEBHxUH3zyx8fqj93WMHY0elIJBPwpUP+VMiXDOTDrmJIlg8B92Op&#10;/K5EXlfcG0vktbcnd+8ZcOTA30+prh5QBgEVYCnerXhgn4Hrw3c3LVq0eP+xBu7k7woCINsH6EQB&#10;tkATf28wWSleC8MU7Y/IK2J8wi50uMiRilbnJtgCAaiawQuAQwCb1r5UW7u4/kxuFsmRWvPR3Q1z&#10;uZDZQAB1a196YsX3yYr0WXkNoRDAYwoEMEiAADat/U1t7ZIc8tw1A+RMR+zDIgQAPF/EpUWiEGzH&#10;t493fHqqC13Z0C1xUmXw2iElItm6ScPr+07tONqaEOJQXDa49JYxAzQ1pYXbTFO+FggASMoCbzKZ&#10;+8oBAbLWlEFEZDKKEACyWrS48I5uGQ2fk/3QrqOzDwIQGKIDAhyn8sYVP2w+0+kCv6nrUOIoby4z&#10;7k0XGdmj46G+g3Mrn8sh1wDcljMqQylpFBJJpbfVuToUgPJceeMVc6213WXQ1MJ9lbglKUZUFc1L&#10;pEYKBTAkshcACzHTyJmkCDGBVwSJ72NSNwIo8fOY4lJUnDteO6WW7SKy6eyepzYc/YT9nV8sqqtS&#10;gD0bs4YAODM1hEob2JIQgPIUJ+6LKlSGBpk0Lp5pnpRwnv253AiAXgDo9s+cJ9k/VxAA5x5VqkxB&#10;MBRAh71qa+Bel1gyq7tFdTd/t1uxdwogpiBqW/V5RqRV7Mvss1HxMqXNCjJ2f0lcQJPMQmvpIYCT&#10;R6+9bk5DK9kIgCKHl6KK2feh/Yve2FDnHA5Q5DyY7nDCYXlh8JF5F9YWR/vXbejauCm+b0+mo8nj&#10;iXn8mUzQCy/4AF/hJvzUtamucvOG2qIuyFIRCUL2LOx/kQboimC1604IJ5uzpS/Ci/w8MO9D4WBR&#10;SaSsvLS8oqyiopy8+sGrrLyitKS0OBwO+WHzv+25iSbPFBB0QBXE8w4RNsyh0rNa5AAZlu+wKBwQ&#10;FxKW73l1SHg4QaZxMMNtEGfji9KNhEFFxKCKOee5tJQpCaXbG0KMiqcS4LEXLDfWzfbCdpxxTuEP&#10;JvT70QWV907sf9/kAT++cIDO/ifKTZmvYHlza/o9MX3EMzNqyGvmyGdnnfft0f31E1BKgHFWiiUQ&#10;nlv0P6aCHCh3rJxl/hwcEICi43TZmD1OWVV73ialbjYpTigxlxXzHZ8um8AE/HbvYiH7sLMlHZ95&#10;y+hMnTCLX40ChO3F02gSK8aPrk1FGsw7jrOc6hkraVqgXtdPUwS1ww0bLoq6aRCTWM3cqTdaGZF7&#10;5Y0+UeSSKxMnJ/S6ty25bpHRlg40SowUzrWU0IfGQpjAK4JkNIltRhBnknKeQqbDu3mosacr829W&#10;in3j5li9U6NXhvyec5TJcY1kKtPbaah5ZX1R/a+fXGgYno0XY5aVBGmQEogsi/8mZzOOISZ92UIS&#10;cqDSJViLwzcmBAED8w3C/7NogEpUQHpGIAkCCOvb7AUH87ElcYlniEla2joOHW8cVlly//WTn7us&#10;+s6mw1dsrBvyixcGP/dCwYP/Ai/4MOSXL8LNO5uOPHfp0AfmTIbEkMXt+X+mdIH13tbeWVYUBpcE&#10;l4T3anJfvrei0NfU1hmEw+HoBRgMnNleCI7t7oCXHicbSW0+0xmgpEJ8+NJwARwPzx8MFCeSKTj5&#10;AcdN8jprLvB4jyeTyGSwoiPBgvao6mMC/hydscRZyHNdo+qagNQlP78jlogEgPfuJ/49LjLqA4Dy&#10;MhAeQc578eF9j+rjQB8H+jig4QACAme10uxrsT4O9HGgjwN9HOjjQA9wAJb7fWAe50P0ejwXEI4D&#10;gK/sRU4HpC+yfR4umRMBbIgEAwUiBQZ8BUG/D4Zd+ACJY4kkYJDReAKCK7RBIEDdketZ1ZngbdTs&#10;3L/7s1AoNHHipPKyUkA6EMXAEwC4Gz+3T7kTGvuAO9NodA52h37ADQDaM17p08TgW+JSA4FcrOcY&#10;9JdEKtPY1Lp5y5vtbW0zbpgPdz77aHsoGLxg4sSSoogRBeBFYrl8CsP20ZFb7JH0J6SNEYkcVYAg&#10;5WfpeRCcJN+gkFp71+3JdKYjltp/6Oh7b2287pbbkfJhVf2vnjYZmpq3nnn9dQsySmrdjEzlnjUf&#10;JedwsDln/eatn+3ed+/d/wiUn+lK/Xn3wQ/e2XTdLXdQyrcJPDcpUlhEUvlGmc2aAO+KjYJZKO8p&#10;24X2YrXRtBRFX50qA00A0lK3ZQtIy1XX/60oLaXFEXIoohAygDW3ylteCSRFJUmhTUlAf0K6TWvB&#10;dsJo0/AWZzCyti6U8jObKeUo58bL3gcS08stWpgWz9yYZZ7C8+sTy+0FoHRmD6Y75uWrClyDofTh&#10;fe5bywRA6VROwmXONJO7ZgXlrHBpKno5oWY1W/tsV9sBnN34tcKjEwbe9DrxMgiqa/Y4Sp2+RKXJ&#10;RakDuRcXNPhn03UwKZnhT3FdITMNQ/Wj8sb2ArCvPbfQqZcW5btU/TWZ+Zo5oVlxqRJvCorLtPpm&#10;SkluS7+5eEjoQ9N2Q3nAAJPiNAzVF44+37y4gMznXwjioAkQKHDKvjOa9ibJ/mGeVwIKc+soI1Gk&#10;QaPY58miREmm0GSE5+yvGxsBoAR2XgDZGEA3ApCVdQiCRf0dNCcCcA8I1h1o78TpOvmAky82fdSz&#10;36g83KsTS+50t6ju5nfTbF9XWlSlWFNFrZqOITo/OEavISgAk0AuitbawKgc+B31J+vpJyey+VT9&#10;jTfdjCIH9iP3/wefWWEySZTx+j+83l0IoNeaSTHwibPi4S93nao/HuvqpJ425A55x04lDHumOtF0&#10;WOVBhNQCeDlkOGO7vHBs01XZRoFGSspGjB5/yYzZGNAeQubt2vnhscP7Ifi8opGoclLDydLd2yxg&#10;KdEvVO2wQ0qUfWYoUah26EI9rRJXOvgJSbUfb8SKRIpLR4yeAKS+seZXeB+C2I+dfMng6pGc8uOH&#10;93e0t6nKlFCuUEI/cboUyplm1N3nlCuEqv+VuZsLyouKy0aM0VAeKiw6X0s55fkZkefIG85HI/HI&#10;RayhCf2Ko51NFdSeL2czFpWUDqfSAnCdwPMD5IQITouWboU83vrsdCLkMNZAJZ7VRDFimZzwGjCF&#10;J8qMpMIvAjkfM+FvFMqNOkFGDrthWfdBADlSw30QgJaRfRAA8IMZbH0QgFMnU3uPpN40zAXZwN0H&#10;ATix2v53ufEWp+Tde5IC6vVBAPZ8dIA2+iAAgX19EEB3+2Q38//1QwAtpxuBB3yJElyhKfzEjrTD&#10;ve1wE2AOiIr//1HkAcrEsorOAAAAAElFTkSuQmCCUEsBAi0AFAAGAAgAAAAhALGCZ7YKAQAAEwIA&#10;ABMAAAAAAAAAAAAAAAAAAAAAAFtDb250ZW50X1R5cGVzXS54bWxQSwECLQAUAAYACAAAACEAOP0h&#10;/9YAAACUAQAACwAAAAAAAAAAAAAAAAA7AQAAX3JlbHMvLnJlbHNQSwECLQAUAAYACAAAACEAcGsc&#10;lHkDAADCCgAADgAAAAAAAAAAAAAAAAA6AgAAZHJzL2Uyb0RvYy54bWxQSwECLQAUAAYACAAAACEA&#10;LmzwAMUAAAClAQAAGQAAAAAAAAAAAAAAAADfBQAAZHJzL19yZWxzL2Uyb0RvYy54bWwucmVsc1BL&#10;AQItABQABgAIAAAAIQB7VzxE3gAAAAkBAAAPAAAAAAAAAAAAAAAAANsGAABkcnMvZG93bnJldi54&#10;bWxQSwECLQAKAAAAAAAAACEAYYxSyhgfAgAYHwIAFAAAAAAAAAAAAAAAAADmBwAAZHJzL21lZGlh&#10;L2ltYWdlMS5wbmdQSwECLQAKAAAAAAAAACEAd7JcbmWCAgBlggIAFAAAAAAAAAAAAAAAAAAwJwIA&#10;ZHJzL21lZGlhL2ltYWdlMi5wbmdQSwUGAAAAAAcABwC+AQAAx6kEAAAA&#10;">
                <v:shape id="Imagen 9" o:spid="_x0000_s1027" type="#_x0000_t75" style="position:absolute;top:16002;width:37242;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8X+wAAAANoAAAAPAAAAZHJzL2Rvd25yZXYueG1sRI9Pi8Iw&#10;FMTvwn6H8Bb2pmn9h1ajlEVhr1rx/GiebbF5KUm21m+/WRA8DjPzG2a7H0wrenK+sawgnSQgiEur&#10;G64UXIrjeAXCB2SNrWVS8CQP+93HaIuZtg8+UX8OlYgQ9hkqqEPoMil9WZNBP7EdcfRu1hkMUbpK&#10;aoePCDetnCbJUhpsOC7U2NF3TeX9/GsUHEK+7O9Y5IvZ/Hr00zR1z1Or1NfnkG9ABBrCO/xq/2gF&#10;a/i/Em+A3P0BAAD//wMAUEsBAi0AFAAGAAgAAAAhANvh9svuAAAAhQEAABMAAAAAAAAAAAAAAAAA&#10;AAAAAFtDb250ZW50X1R5cGVzXS54bWxQSwECLQAUAAYACAAAACEAWvQsW78AAAAVAQAACwAAAAAA&#10;AAAAAAAAAAAfAQAAX3JlbHMvLnJlbHNQSwECLQAUAAYACAAAACEAotPF/sAAAADaAAAADwAAAAAA&#10;AAAAAAAAAAAHAgAAZHJzL2Rvd25yZXYueG1sUEsFBgAAAAADAAMAtwAAAPQCAAAAAA==&#10;">
                  <v:imagedata r:id="rId26" o:title="" croptop="14850f" cropbottom="25145f" cropleft="9908f" cropright="12103f"/>
                </v:shape>
                <v:shape id="Imagen 10" o:spid="_x0000_s1028" type="#_x0000_t75" style="position:absolute;width:37433;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jwxAAAANsAAAAPAAAAZHJzL2Rvd25yZXYueG1sRI9Ba8JA&#10;EIXvhf6HZQre6kYPRaOriCL0UrAqqLchOybR7GzIbmPsr3cOgrcZ3pv3vpnOO1eplppQejYw6Ceg&#10;iDNvS84N7HfrzxGoEJEtVp7JwJ0CzGfvb1NMrb/xL7XbmCsJ4ZCigSLGOtU6ZAU5DH1fE4t29o3D&#10;KGuTa9vgTcJdpYdJ8qUdliwNBda0LCi7bv+cgc2OOVktj9VpNL7Hw+ry89/m1pjeR7eYgIrUxZf5&#10;ef1tBV/o5RcZQM8eAAAA//8DAFBLAQItABQABgAIAAAAIQDb4fbL7gAAAIUBAAATAAAAAAAAAAAA&#10;AAAAAAAAAABbQ29udGVudF9UeXBlc10ueG1sUEsBAi0AFAAGAAgAAAAhAFr0LFu/AAAAFQEAAAsA&#10;AAAAAAAAAAAAAAAAHwEAAF9yZWxzLy5yZWxzUEsBAi0AFAAGAAgAAAAhAFTb+PDEAAAA2wAAAA8A&#10;AAAAAAAAAAAAAAAABwIAAGRycy9kb3ducmV2LnhtbFBLBQYAAAAAAwADALcAAAD4AgAAAAA=&#10;">
                  <v:imagedata r:id="rId27" o:title="" croptop="23165f" cropbottom="9108f" cropleft="9766f" cropright="12022f"/>
                </v:shape>
                <w10:wrap type="square"/>
              </v:group>
            </w:pict>
          </mc:Fallback>
        </mc:AlternateContent>
      </w:r>
    </w:p>
    <w:p w14:paraId="300C2A36" w14:textId="77777777" w:rsidR="00A67295" w:rsidRDefault="00A67295" w:rsidP="001842D9">
      <w:pPr>
        <w:tabs>
          <w:tab w:val="left" w:pos="720"/>
        </w:tabs>
        <w:spacing w:line="480" w:lineRule="auto"/>
        <w:jc w:val="both"/>
        <w:rPr>
          <w:rFonts w:ascii="Arial" w:hAnsi="Arial" w:cs="Arial"/>
          <w:color w:val="000000"/>
          <w:lang w:val="es-PA"/>
        </w:rPr>
      </w:pPr>
    </w:p>
    <w:p w14:paraId="7A17D2F2" w14:textId="6651DC98" w:rsidR="001842D9" w:rsidRDefault="001842D9" w:rsidP="001842D9">
      <w:pPr>
        <w:spacing w:line="480" w:lineRule="auto"/>
        <w:jc w:val="both"/>
        <w:rPr>
          <w:rFonts w:ascii="Arial" w:hAnsi="Arial" w:cs="Arial"/>
          <w:b/>
          <w:bCs/>
          <w:i/>
          <w:iCs/>
          <w:lang w:val="es-ES_tradnl"/>
        </w:rPr>
      </w:pPr>
      <w:r>
        <w:rPr>
          <w:rFonts w:ascii="Arial" w:hAnsi="Arial" w:cs="Arial"/>
          <w:b/>
          <w:bCs/>
          <w:lang w:val="es-ES_tradnl"/>
        </w:rPr>
        <w:t>2.</w:t>
      </w:r>
      <w:r>
        <w:rPr>
          <w:rFonts w:ascii="Arial" w:hAnsi="Arial" w:cs="Arial"/>
          <w:b/>
          <w:bCs/>
          <w:lang w:val="es-ES_tradnl"/>
        </w:rPr>
        <w:tab/>
      </w:r>
      <w:r>
        <w:rPr>
          <w:rFonts w:ascii="Arial" w:hAnsi="Arial" w:cs="Arial"/>
          <w:b/>
          <w:bCs/>
          <w:u w:val="single"/>
          <w:lang w:val="es-ES_tradnl"/>
        </w:rPr>
        <w:t>Evaluación de riesgos</w:t>
      </w:r>
    </w:p>
    <w:p w14:paraId="7F0478E8" w14:textId="2035F6F2" w:rsidR="00041377" w:rsidRDefault="001842D9" w:rsidP="00041377">
      <w:pPr>
        <w:spacing w:line="480" w:lineRule="auto"/>
        <w:jc w:val="both"/>
        <w:rPr>
          <w:rFonts w:ascii="Arial" w:hAnsi="Arial" w:cs="Arial"/>
          <w:lang w:val="es-PA"/>
        </w:rPr>
      </w:pPr>
      <w:r>
        <w:rPr>
          <w:rFonts w:ascii="Arial" w:hAnsi="Arial" w:cs="Arial"/>
          <w:lang w:val="es-ES_tradnl"/>
        </w:rPr>
        <w:tab/>
      </w:r>
      <w:r w:rsidR="00041377">
        <w:rPr>
          <w:noProof/>
        </w:rPr>
        <w:drawing>
          <wp:inline distT="0" distB="0" distL="0" distR="0" wp14:anchorId="514F71A3" wp14:editId="3F00563F">
            <wp:extent cx="4776014" cy="195262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7665" t="35046" r="20846" b="20241"/>
                    <a:stretch/>
                  </pic:blipFill>
                  <pic:spPr bwMode="auto">
                    <a:xfrm>
                      <a:off x="0" y="0"/>
                      <a:ext cx="4779863" cy="1954199"/>
                    </a:xfrm>
                    <a:prstGeom prst="rect">
                      <a:avLst/>
                    </a:prstGeom>
                    <a:ln>
                      <a:noFill/>
                    </a:ln>
                    <a:extLst>
                      <a:ext uri="{53640926-AAD7-44D8-BBD7-CCE9431645EC}">
                        <a14:shadowObscured xmlns:a14="http://schemas.microsoft.com/office/drawing/2010/main"/>
                      </a:ext>
                    </a:extLst>
                  </pic:spPr>
                </pic:pic>
              </a:graphicData>
            </a:graphic>
          </wp:inline>
        </w:drawing>
      </w:r>
    </w:p>
    <w:p w14:paraId="67AE5ABD" w14:textId="42DDDF96" w:rsidR="001842D9" w:rsidRPr="00041377" w:rsidRDefault="001842D9" w:rsidP="00041377">
      <w:pPr>
        <w:widowControl w:val="0"/>
        <w:overflowPunct w:val="0"/>
        <w:adjustRightInd w:val="0"/>
        <w:spacing w:line="480" w:lineRule="auto"/>
        <w:ind w:left="360"/>
        <w:jc w:val="both"/>
        <w:rPr>
          <w:rFonts w:ascii="Arial" w:hAnsi="Arial" w:cs="Arial"/>
          <w:color w:val="000000"/>
          <w:lang w:val="es-ES_tradnl"/>
        </w:rPr>
      </w:pPr>
    </w:p>
    <w:p w14:paraId="26DBE2EC" w14:textId="77777777" w:rsidR="001842D9" w:rsidRDefault="001842D9" w:rsidP="001842D9">
      <w:pPr>
        <w:spacing w:line="480" w:lineRule="auto"/>
        <w:jc w:val="both"/>
        <w:rPr>
          <w:rFonts w:ascii="Arial" w:hAnsi="Arial" w:cs="Arial"/>
          <w:b/>
          <w:bCs/>
          <w:color w:val="000000"/>
          <w:u w:val="single"/>
          <w:lang w:val="es-ES_tradnl"/>
        </w:rPr>
      </w:pPr>
      <w:r>
        <w:rPr>
          <w:rFonts w:ascii="Arial" w:hAnsi="Arial" w:cs="Arial"/>
          <w:b/>
          <w:bCs/>
          <w:color w:val="000000"/>
          <w:lang w:val="es-ES_tradnl"/>
        </w:rPr>
        <w:t>3.</w:t>
      </w:r>
      <w:r>
        <w:rPr>
          <w:rFonts w:ascii="Arial" w:hAnsi="Arial" w:cs="Arial"/>
          <w:b/>
          <w:bCs/>
          <w:color w:val="000000"/>
          <w:lang w:val="es-ES_tradnl"/>
        </w:rPr>
        <w:tab/>
      </w:r>
      <w:r>
        <w:rPr>
          <w:rFonts w:ascii="Arial" w:hAnsi="Arial" w:cs="Arial"/>
          <w:b/>
          <w:bCs/>
          <w:color w:val="000000"/>
          <w:u w:val="single"/>
          <w:lang w:val="es-ES_tradnl"/>
        </w:rPr>
        <w:t xml:space="preserve">Jerarquización de las aplicaciones </w:t>
      </w:r>
    </w:p>
    <w:p w14:paraId="6AEC9E47" w14:textId="39FB6812" w:rsidR="00380FB8" w:rsidRPr="004A5991" w:rsidRDefault="001842D9" w:rsidP="004A5991">
      <w:pPr>
        <w:spacing w:line="480" w:lineRule="auto"/>
        <w:jc w:val="both"/>
        <w:rPr>
          <w:rFonts w:ascii="Arial" w:hAnsi="Arial" w:cs="Arial"/>
          <w:lang w:val="es-PA"/>
        </w:rPr>
      </w:pPr>
      <w:r>
        <w:rPr>
          <w:lang w:val="es-ES_tradnl"/>
        </w:rPr>
        <w:tab/>
      </w:r>
      <w:r w:rsidR="00380FB8">
        <w:rPr>
          <w:rFonts w:ascii="Arial" w:hAnsi="Arial" w:cs="Arial"/>
          <w:lang w:val="es-PA"/>
        </w:rPr>
        <w:t>E</w:t>
      </w:r>
      <w:r>
        <w:rPr>
          <w:rFonts w:ascii="Arial" w:hAnsi="Arial" w:cs="Arial"/>
          <w:lang w:val="es-PA"/>
        </w:rPr>
        <w:t>l orden en que los sistemas serán recuperados.</w:t>
      </w:r>
    </w:p>
    <w:p w14:paraId="12810B59" w14:textId="5D52B31F" w:rsidR="00380FB8" w:rsidRPr="00380FB8" w:rsidRDefault="00380FB8" w:rsidP="00380FB8">
      <w:pPr>
        <w:pStyle w:val="Prrafodelista"/>
        <w:numPr>
          <w:ilvl w:val="0"/>
          <w:numId w:val="26"/>
        </w:numPr>
        <w:spacing w:line="480" w:lineRule="auto"/>
        <w:jc w:val="both"/>
        <w:rPr>
          <w:rFonts w:ascii="Arial" w:hAnsi="Arial" w:cs="Arial"/>
          <w:lang w:val="es-PA"/>
        </w:rPr>
      </w:pPr>
      <w:proofErr w:type="spellStart"/>
      <w:r w:rsidRPr="00380FB8">
        <w:rPr>
          <w:rFonts w:ascii="Arial" w:hAnsi="Arial" w:cs="Arial"/>
          <w:lang w:val="es-PA"/>
        </w:rPr>
        <w:t>Bacukps</w:t>
      </w:r>
      <w:proofErr w:type="spellEnd"/>
    </w:p>
    <w:p w14:paraId="52BDFAFE" w14:textId="4FF30AB8" w:rsidR="00380FB8" w:rsidRPr="00380FB8" w:rsidRDefault="00380FB8" w:rsidP="00380FB8">
      <w:pPr>
        <w:pStyle w:val="Prrafodelista"/>
        <w:numPr>
          <w:ilvl w:val="0"/>
          <w:numId w:val="26"/>
        </w:numPr>
        <w:spacing w:line="480" w:lineRule="auto"/>
        <w:jc w:val="both"/>
        <w:rPr>
          <w:rFonts w:ascii="Arial" w:hAnsi="Arial" w:cs="Arial"/>
          <w:lang w:val="es-PA"/>
        </w:rPr>
      </w:pPr>
      <w:r w:rsidRPr="00380FB8">
        <w:rPr>
          <w:rFonts w:ascii="Arial" w:hAnsi="Arial" w:cs="Arial"/>
          <w:lang w:val="es-PA"/>
        </w:rPr>
        <w:t>Recursos de hardware</w:t>
      </w:r>
    </w:p>
    <w:p w14:paraId="125C0BDD" w14:textId="5655A8F8" w:rsidR="001842D9" w:rsidRPr="00380FB8" w:rsidRDefault="00380FB8" w:rsidP="001842D9">
      <w:pPr>
        <w:pStyle w:val="Prrafodelista"/>
        <w:numPr>
          <w:ilvl w:val="0"/>
          <w:numId w:val="26"/>
        </w:numPr>
        <w:spacing w:line="480" w:lineRule="auto"/>
        <w:jc w:val="both"/>
        <w:rPr>
          <w:rFonts w:ascii="Arial" w:hAnsi="Arial" w:cs="Arial"/>
          <w:lang w:val="es-PA"/>
        </w:rPr>
      </w:pPr>
      <w:r w:rsidRPr="00380FB8">
        <w:rPr>
          <w:rFonts w:ascii="Arial" w:hAnsi="Arial" w:cs="Arial"/>
          <w:lang w:val="es-PA"/>
        </w:rPr>
        <w:lastRenderedPageBreak/>
        <w:t>Licencias</w:t>
      </w:r>
    </w:p>
    <w:p w14:paraId="703FC85E" w14:textId="77777777" w:rsidR="001842D9" w:rsidRDefault="001842D9" w:rsidP="001842D9">
      <w:pPr>
        <w:spacing w:line="480" w:lineRule="auto"/>
        <w:rPr>
          <w:lang w:val="es-PA"/>
        </w:rPr>
      </w:pPr>
    </w:p>
    <w:p w14:paraId="59F6A8FF" w14:textId="77777777" w:rsidR="001842D9" w:rsidRDefault="001842D9" w:rsidP="001842D9">
      <w:pPr>
        <w:tabs>
          <w:tab w:val="left" w:pos="720"/>
        </w:tabs>
        <w:spacing w:after="240" w:line="480" w:lineRule="auto"/>
        <w:rPr>
          <w:rFonts w:ascii="Arial" w:hAnsi="Arial" w:cs="Arial"/>
          <w:b/>
          <w:bCs/>
          <w:color w:val="000000"/>
          <w:u w:val="single"/>
          <w:lang w:val="es-ES_tradnl"/>
        </w:rPr>
      </w:pPr>
      <w:r>
        <w:rPr>
          <w:rFonts w:ascii="Arial" w:hAnsi="Arial" w:cs="Arial"/>
          <w:b/>
          <w:bCs/>
          <w:color w:val="000000"/>
          <w:lang w:val="es-ES_tradnl"/>
        </w:rPr>
        <w:t>4.</w:t>
      </w:r>
      <w:r>
        <w:rPr>
          <w:rFonts w:ascii="Arial" w:hAnsi="Arial" w:cs="Arial"/>
          <w:b/>
          <w:bCs/>
          <w:color w:val="000000"/>
          <w:lang w:val="es-ES_tradnl"/>
        </w:rPr>
        <w:tab/>
      </w:r>
      <w:r>
        <w:rPr>
          <w:rFonts w:ascii="Arial" w:hAnsi="Arial" w:cs="Arial"/>
          <w:b/>
          <w:bCs/>
          <w:color w:val="000000"/>
          <w:u w:val="single"/>
          <w:lang w:val="es-ES_tradnl"/>
        </w:rPr>
        <w:t>Establecimientos de requerimientos de recuperación</w:t>
      </w:r>
    </w:p>
    <w:p w14:paraId="25E05071" w14:textId="07E373E1" w:rsidR="001842D9" w:rsidRPr="002C7C64" w:rsidRDefault="002C7C64" w:rsidP="002C7C64">
      <w:pPr>
        <w:pStyle w:val="Prrafodelista"/>
        <w:numPr>
          <w:ilvl w:val="0"/>
          <w:numId w:val="27"/>
        </w:numPr>
        <w:spacing w:line="480" w:lineRule="auto"/>
        <w:jc w:val="both"/>
        <w:rPr>
          <w:rFonts w:ascii="Arial" w:hAnsi="Arial" w:cs="Arial"/>
          <w:lang w:val="es-ES_tradnl"/>
        </w:rPr>
      </w:pPr>
      <w:r w:rsidRPr="002C7C64">
        <w:rPr>
          <w:rFonts w:ascii="Arial" w:hAnsi="Arial" w:cs="Arial"/>
          <w:lang w:val="es-ES_tradnl"/>
        </w:rPr>
        <w:t>Se utilizará el presupuesto de contingencia de costos del proyecto para realizar la compra de la licencia requerida ya que el costo de dicha licencia no es significativo y puede suplirse con el presupuesto planteado inicialmente</w:t>
      </w:r>
      <w:r w:rsidR="004A5991">
        <w:rPr>
          <w:rFonts w:ascii="Arial" w:hAnsi="Arial" w:cs="Arial"/>
          <w:lang w:val="es-ES_tradnl"/>
        </w:rPr>
        <w:t>, además para el reemplazo del hardware se buscará los que tengan las mínimas características y no salir del presupuesto establecido.</w:t>
      </w:r>
    </w:p>
    <w:p w14:paraId="2B01D46E" w14:textId="6F5015B3" w:rsidR="002C7C64" w:rsidRPr="004A5991" w:rsidRDefault="002C7C64" w:rsidP="002C7C64">
      <w:pPr>
        <w:pStyle w:val="Prrafodelista"/>
        <w:numPr>
          <w:ilvl w:val="0"/>
          <w:numId w:val="27"/>
        </w:numPr>
        <w:spacing w:line="480" w:lineRule="auto"/>
        <w:jc w:val="both"/>
        <w:rPr>
          <w:rFonts w:ascii="Arial" w:hAnsi="Arial" w:cs="Arial"/>
          <w:lang w:val="es-PA"/>
        </w:rPr>
      </w:pPr>
      <w:r w:rsidRPr="001B69F0">
        <w:rPr>
          <w:rFonts w:ascii="Arial" w:hAnsi="Arial" w:cs="Arial"/>
          <w:lang w:val="es-PA"/>
        </w:rPr>
        <w:t xml:space="preserve">Se identificaron cada una de las posibles causas que puedan provocar el atraso del cronograma, teniendo en cuenta cada una de las actividades descritas en el acta de inicio del proyecto. Debido a que este riesgo se identificó en una etapa temprana del proyecto se pudo ampliar el cronograma inicial antes de la firma de actas del proyecto con el cliente, generando así una modificación en las fechas de </w:t>
      </w:r>
      <w:r w:rsidRPr="004A5991">
        <w:rPr>
          <w:rFonts w:ascii="Arial" w:hAnsi="Arial" w:cs="Arial"/>
          <w:lang w:val="es-PA"/>
        </w:rPr>
        <w:t>compromiso de pago por parte del cliente. Después de la firma del acta de inicio del proyecto se realizó una planeación para cumplir con todos los compromisos financieros asociados a este proyecto.</w:t>
      </w:r>
    </w:p>
    <w:p w14:paraId="6E5D75F3" w14:textId="3B858035" w:rsidR="002C7C64" w:rsidRPr="004A5991" w:rsidRDefault="004A5991" w:rsidP="002C7C64">
      <w:pPr>
        <w:pStyle w:val="Prrafodelista"/>
        <w:numPr>
          <w:ilvl w:val="0"/>
          <w:numId w:val="27"/>
        </w:numPr>
        <w:spacing w:line="480" w:lineRule="auto"/>
        <w:jc w:val="both"/>
        <w:rPr>
          <w:rFonts w:ascii="Arial" w:hAnsi="Arial" w:cs="Arial"/>
          <w:lang w:val="es-PA"/>
        </w:rPr>
      </w:pPr>
      <w:r w:rsidRPr="004A5991">
        <w:rPr>
          <w:rFonts w:ascii="Arial" w:hAnsi="Arial" w:cs="Arial"/>
          <w:lang w:val="es-PA"/>
        </w:rPr>
        <w:t xml:space="preserve">Se llevará acabo de manera diaria </w:t>
      </w:r>
      <w:proofErr w:type="spellStart"/>
      <w:r w:rsidRPr="004A5991">
        <w:rPr>
          <w:rFonts w:ascii="Arial" w:hAnsi="Arial" w:cs="Arial"/>
          <w:lang w:val="es-PA"/>
        </w:rPr>
        <w:t>Bacukps</w:t>
      </w:r>
      <w:proofErr w:type="spellEnd"/>
      <w:r w:rsidRPr="004A5991">
        <w:rPr>
          <w:rFonts w:ascii="Arial" w:hAnsi="Arial" w:cs="Arial"/>
          <w:lang w:val="es-PA"/>
        </w:rPr>
        <w:t xml:space="preserve"> del proyecto que serán almacenadas en USB, disco duro</w:t>
      </w:r>
      <w:r w:rsidR="00B65752">
        <w:rPr>
          <w:rFonts w:ascii="Arial" w:hAnsi="Arial" w:cs="Arial"/>
          <w:lang w:val="es-PA"/>
        </w:rPr>
        <w:t>, cuyo responsable será el Analista programador.</w:t>
      </w:r>
    </w:p>
    <w:p w14:paraId="297ACD5A" w14:textId="77777777" w:rsidR="001842D9" w:rsidRDefault="001842D9" w:rsidP="001842D9">
      <w:pPr>
        <w:tabs>
          <w:tab w:val="left" w:pos="720"/>
        </w:tabs>
        <w:spacing w:after="240" w:line="480" w:lineRule="auto"/>
        <w:rPr>
          <w:rFonts w:ascii="Arial" w:hAnsi="Arial" w:cs="Arial"/>
          <w:b/>
          <w:bCs/>
          <w:color w:val="000000"/>
          <w:lang w:val="es-ES_tradnl"/>
        </w:rPr>
      </w:pPr>
      <w:r>
        <w:rPr>
          <w:rFonts w:ascii="Arial" w:hAnsi="Arial" w:cs="Arial"/>
          <w:b/>
          <w:bCs/>
          <w:color w:val="000000"/>
          <w:lang w:val="es-ES_tradnl"/>
        </w:rPr>
        <w:t>5.</w:t>
      </w:r>
      <w:r>
        <w:rPr>
          <w:rFonts w:ascii="Arial" w:hAnsi="Arial" w:cs="Arial"/>
          <w:b/>
          <w:bCs/>
          <w:color w:val="000000"/>
          <w:lang w:val="es-ES_tradnl"/>
        </w:rPr>
        <w:tab/>
      </w:r>
      <w:r>
        <w:rPr>
          <w:rFonts w:ascii="Arial" w:hAnsi="Arial" w:cs="Arial"/>
          <w:b/>
          <w:bCs/>
          <w:color w:val="000000"/>
          <w:u w:val="single"/>
          <w:lang w:val="es-ES_tradnl"/>
        </w:rPr>
        <w:t>Ejecución</w:t>
      </w:r>
      <w:r>
        <w:rPr>
          <w:rFonts w:ascii="Arial" w:hAnsi="Arial" w:cs="Arial"/>
          <w:b/>
          <w:bCs/>
          <w:color w:val="000000"/>
          <w:lang w:val="es-ES_tradnl"/>
        </w:rPr>
        <w:t xml:space="preserve"> </w:t>
      </w:r>
    </w:p>
    <w:p w14:paraId="6BA66B27" w14:textId="2E2B0132" w:rsidR="00B758A4" w:rsidRPr="00B758A4" w:rsidRDefault="00E07A9E" w:rsidP="00B758A4">
      <w:pPr>
        <w:pStyle w:val="Prrafodelista"/>
        <w:numPr>
          <w:ilvl w:val="0"/>
          <w:numId w:val="28"/>
        </w:numPr>
        <w:spacing w:line="480" w:lineRule="auto"/>
        <w:jc w:val="both"/>
        <w:rPr>
          <w:rFonts w:ascii="Arial" w:hAnsi="Arial" w:cs="Arial"/>
          <w:lang w:val="es-ES_tradnl"/>
        </w:rPr>
      </w:pPr>
      <w:r>
        <w:rPr>
          <w:rFonts w:ascii="Arial" w:hAnsi="Arial" w:cs="Arial"/>
          <w:lang w:val="es-ES_tradnl"/>
        </w:rPr>
        <w:t xml:space="preserve">Se observa </w:t>
      </w:r>
      <w:r w:rsidR="00B65752">
        <w:rPr>
          <w:rFonts w:ascii="Arial" w:hAnsi="Arial" w:cs="Arial"/>
          <w:lang w:val="es-ES_tradnl"/>
        </w:rPr>
        <w:t xml:space="preserve">en las prácticas que </w:t>
      </w:r>
      <w:r>
        <w:rPr>
          <w:rFonts w:ascii="Arial" w:hAnsi="Arial" w:cs="Arial"/>
          <w:lang w:val="es-ES_tradnl"/>
        </w:rPr>
        <w:t>v</w:t>
      </w:r>
      <w:r w:rsidR="00B758A4" w:rsidRPr="00B758A4">
        <w:rPr>
          <w:rFonts w:ascii="Arial" w:hAnsi="Arial" w:cs="Arial"/>
          <w:lang w:val="es-ES_tradnl"/>
        </w:rPr>
        <w:t xml:space="preserve">arias personas pueden realizar una misma actividad, </w:t>
      </w:r>
      <w:r w:rsidR="00B65752">
        <w:rPr>
          <w:rFonts w:ascii="Arial" w:hAnsi="Arial" w:cs="Arial"/>
          <w:lang w:val="es-ES_tradnl"/>
        </w:rPr>
        <w:t>creando</w:t>
      </w:r>
      <w:r w:rsidR="00B758A4" w:rsidRPr="00B758A4">
        <w:rPr>
          <w:rFonts w:ascii="Arial" w:hAnsi="Arial" w:cs="Arial"/>
          <w:lang w:val="es-ES_tradnl"/>
        </w:rPr>
        <w:t xml:space="preserve"> confusión a la hora de asignar responsabilidades por errores cometidos. </w:t>
      </w:r>
    </w:p>
    <w:p w14:paraId="5CA18E03" w14:textId="4C3F511F" w:rsidR="001842D9" w:rsidRPr="00B65752" w:rsidRDefault="00B65752" w:rsidP="00B65752">
      <w:pPr>
        <w:pStyle w:val="Prrafodelista"/>
        <w:numPr>
          <w:ilvl w:val="0"/>
          <w:numId w:val="28"/>
        </w:numPr>
        <w:spacing w:line="480" w:lineRule="auto"/>
        <w:jc w:val="both"/>
        <w:rPr>
          <w:rFonts w:ascii="Arial" w:hAnsi="Arial" w:cs="Arial"/>
          <w:lang w:val="es-ES_tradnl"/>
        </w:rPr>
      </w:pPr>
      <w:r>
        <w:rPr>
          <w:rFonts w:ascii="Arial" w:hAnsi="Arial" w:cs="Arial"/>
          <w:lang w:val="es-ES_tradnl"/>
        </w:rPr>
        <w:t xml:space="preserve">Se reconoció </w:t>
      </w:r>
      <w:r w:rsidR="00B758A4" w:rsidRPr="00B65752">
        <w:rPr>
          <w:rFonts w:ascii="Arial" w:hAnsi="Arial" w:cs="Arial"/>
          <w:lang w:val="es-ES_tradnl"/>
        </w:rPr>
        <w:t>que se debe evaluar la viabilidad para realizar algunas modificaciones en las responsabilidades asignadas a cada rol, de manera que se pueda eliminar la sobrecarga de trabajo en algunos miembros del equipo.</w:t>
      </w:r>
    </w:p>
    <w:p w14:paraId="07A5BF13" w14:textId="5AF59196" w:rsidR="00B758A4" w:rsidRPr="00B758A4" w:rsidRDefault="00E07A9E" w:rsidP="00B758A4">
      <w:pPr>
        <w:pStyle w:val="Prrafodelista"/>
        <w:numPr>
          <w:ilvl w:val="0"/>
          <w:numId w:val="28"/>
        </w:numPr>
        <w:spacing w:line="480" w:lineRule="auto"/>
        <w:jc w:val="both"/>
        <w:rPr>
          <w:rFonts w:ascii="Arial" w:hAnsi="Arial" w:cs="Arial"/>
          <w:lang w:val="es-ES_tradnl"/>
        </w:rPr>
      </w:pPr>
      <w:r>
        <w:rPr>
          <w:rFonts w:ascii="Arial" w:hAnsi="Arial" w:cs="Arial"/>
          <w:lang w:val="es-ES_tradnl"/>
        </w:rPr>
        <w:lastRenderedPageBreak/>
        <w:t xml:space="preserve">Es </w:t>
      </w:r>
      <w:r w:rsidR="00B758A4" w:rsidRPr="00B758A4">
        <w:rPr>
          <w:rFonts w:ascii="Arial" w:hAnsi="Arial" w:cs="Arial"/>
          <w:lang w:val="es-ES_tradnl"/>
        </w:rPr>
        <w:t xml:space="preserve">importante involucrar en el </w:t>
      </w:r>
      <w:r>
        <w:rPr>
          <w:rFonts w:ascii="Arial" w:hAnsi="Arial" w:cs="Arial"/>
          <w:lang w:val="es-ES_tradnl"/>
        </w:rPr>
        <w:t>Plan de Contingencia</w:t>
      </w:r>
      <w:r w:rsidR="00B758A4" w:rsidRPr="00B758A4">
        <w:rPr>
          <w:rFonts w:ascii="Arial" w:hAnsi="Arial" w:cs="Arial"/>
          <w:lang w:val="es-ES_tradnl"/>
        </w:rPr>
        <w:t xml:space="preserve"> a todo el equipo de trabajo del proyecto, de tal manera que se asimilen más fácil los conceptos y los objetivos del proceso de estimación de riesgos.</w:t>
      </w:r>
    </w:p>
    <w:p w14:paraId="6E8E3945" w14:textId="56A6C739" w:rsidR="00B758A4" w:rsidRPr="00B758A4" w:rsidRDefault="00B758A4" w:rsidP="00B758A4">
      <w:pPr>
        <w:pStyle w:val="Prrafodelista"/>
        <w:numPr>
          <w:ilvl w:val="0"/>
          <w:numId w:val="28"/>
        </w:numPr>
        <w:spacing w:line="480" w:lineRule="auto"/>
        <w:jc w:val="both"/>
        <w:rPr>
          <w:rFonts w:ascii="Arial" w:hAnsi="Arial" w:cs="Arial"/>
          <w:lang w:val="es-ES_tradnl"/>
        </w:rPr>
      </w:pPr>
      <w:r w:rsidRPr="00B758A4">
        <w:rPr>
          <w:rFonts w:ascii="Arial" w:hAnsi="Arial" w:cs="Arial"/>
          <w:lang w:val="es-ES_tradnl"/>
        </w:rPr>
        <w:t xml:space="preserve">Al realizar el análisis de las posibles causas de estos resultados, se concluyó </w:t>
      </w:r>
      <w:r w:rsidR="00851015" w:rsidRPr="00B758A4">
        <w:rPr>
          <w:rFonts w:ascii="Arial" w:hAnsi="Arial" w:cs="Arial"/>
          <w:lang w:val="es-ES_tradnl"/>
        </w:rPr>
        <w:t>que,</w:t>
      </w:r>
      <w:r w:rsidRPr="00B758A4">
        <w:rPr>
          <w:rFonts w:ascii="Arial" w:hAnsi="Arial" w:cs="Arial"/>
          <w:lang w:val="es-ES_tradnl"/>
        </w:rPr>
        <w:t xml:space="preserve"> por tratarse de un proyecto </w:t>
      </w:r>
      <w:r w:rsidR="00E07A9E">
        <w:rPr>
          <w:rFonts w:ascii="Arial" w:hAnsi="Arial" w:cs="Arial"/>
          <w:lang w:val="es-ES_tradnl"/>
        </w:rPr>
        <w:t>desarrollados por un equipo en aprendizaje</w:t>
      </w:r>
      <w:r w:rsidRPr="00B758A4">
        <w:rPr>
          <w:rFonts w:ascii="Arial" w:hAnsi="Arial" w:cs="Arial"/>
          <w:lang w:val="es-ES_tradnl"/>
        </w:rPr>
        <w:t>, puede generarse inconsistencias en el cronograma por la falta de experiencia en la imple</w:t>
      </w:r>
      <w:r w:rsidR="00E07A9E">
        <w:rPr>
          <w:rFonts w:ascii="Arial" w:hAnsi="Arial" w:cs="Arial"/>
          <w:lang w:val="es-ES_tradnl"/>
        </w:rPr>
        <w:t xml:space="preserve">mentación </w:t>
      </w:r>
      <w:r w:rsidRPr="00B758A4">
        <w:rPr>
          <w:rFonts w:ascii="Arial" w:hAnsi="Arial" w:cs="Arial"/>
          <w:lang w:val="es-ES_tradnl"/>
        </w:rPr>
        <w:t xml:space="preserve">o por una mala definición de los requisitos del sistema. </w:t>
      </w:r>
    </w:p>
    <w:p w14:paraId="3CD1F07E" w14:textId="77777777" w:rsidR="001842D9" w:rsidRDefault="001842D9" w:rsidP="001842D9">
      <w:pPr>
        <w:tabs>
          <w:tab w:val="left" w:pos="720"/>
        </w:tabs>
        <w:spacing w:after="240" w:line="480" w:lineRule="auto"/>
        <w:rPr>
          <w:rFonts w:ascii="Arial" w:hAnsi="Arial" w:cs="Arial"/>
          <w:b/>
          <w:bCs/>
          <w:color w:val="000000"/>
          <w:lang w:val="es-ES_tradnl"/>
        </w:rPr>
      </w:pPr>
      <w:r>
        <w:rPr>
          <w:rFonts w:ascii="Arial" w:hAnsi="Arial" w:cs="Arial"/>
          <w:b/>
          <w:bCs/>
          <w:color w:val="000000"/>
          <w:lang w:val="es-ES_tradnl"/>
        </w:rPr>
        <w:t>6.</w:t>
      </w:r>
      <w:r>
        <w:rPr>
          <w:rFonts w:ascii="Arial" w:hAnsi="Arial" w:cs="Arial"/>
          <w:b/>
          <w:bCs/>
          <w:color w:val="000000"/>
          <w:lang w:val="es-ES_tradnl"/>
        </w:rPr>
        <w:tab/>
      </w:r>
      <w:r>
        <w:rPr>
          <w:rFonts w:ascii="Arial" w:hAnsi="Arial" w:cs="Arial"/>
          <w:b/>
          <w:bCs/>
          <w:color w:val="000000"/>
          <w:u w:val="single"/>
          <w:lang w:val="es-ES_tradnl"/>
        </w:rPr>
        <w:t>Pruebas</w:t>
      </w:r>
      <w:r>
        <w:rPr>
          <w:rFonts w:ascii="Arial" w:hAnsi="Arial" w:cs="Arial"/>
          <w:b/>
          <w:bCs/>
          <w:color w:val="000000"/>
          <w:lang w:val="es-ES_tradnl"/>
        </w:rPr>
        <w:t xml:space="preserve"> </w:t>
      </w:r>
    </w:p>
    <w:p w14:paraId="7BAE355B" w14:textId="582A7E30" w:rsidR="00F34626" w:rsidRPr="00917232" w:rsidRDefault="00F34626" w:rsidP="00917232">
      <w:pPr>
        <w:pStyle w:val="Prrafodelista"/>
        <w:numPr>
          <w:ilvl w:val="0"/>
          <w:numId w:val="30"/>
        </w:numPr>
        <w:spacing w:line="480" w:lineRule="auto"/>
        <w:jc w:val="both"/>
        <w:rPr>
          <w:rFonts w:ascii="Arial" w:hAnsi="Arial" w:cs="Arial"/>
          <w:lang w:val="es-ES_tradnl"/>
        </w:rPr>
      </w:pPr>
      <w:r w:rsidRPr="00F34626">
        <w:rPr>
          <w:rFonts w:ascii="Arial" w:hAnsi="Arial" w:cs="Arial"/>
          <w:lang w:val="es-ES_tradnl"/>
        </w:rPr>
        <w:t xml:space="preserve">En este proyecto en particular durante </w:t>
      </w:r>
      <w:r w:rsidR="00917232">
        <w:rPr>
          <w:rFonts w:ascii="Arial" w:hAnsi="Arial" w:cs="Arial"/>
          <w:lang w:val="es-ES_tradnl"/>
        </w:rPr>
        <w:t>la aplicación</w:t>
      </w:r>
      <w:r w:rsidR="00917232" w:rsidRPr="00917232">
        <w:rPr>
          <w:rFonts w:ascii="Arial" w:hAnsi="Arial" w:cs="Arial"/>
          <w:lang w:val="es-ES_tradnl"/>
        </w:rPr>
        <w:t xml:space="preserve"> </w:t>
      </w:r>
      <w:r w:rsidR="00917232">
        <w:rPr>
          <w:rFonts w:ascii="Arial" w:hAnsi="Arial" w:cs="Arial"/>
          <w:lang w:val="es-ES_tradnl"/>
        </w:rPr>
        <w:t xml:space="preserve">de </w:t>
      </w:r>
      <w:r w:rsidR="00917232" w:rsidRPr="00917232">
        <w:rPr>
          <w:rFonts w:ascii="Arial" w:hAnsi="Arial" w:cs="Arial"/>
          <w:lang w:val="es-ES_tradnl"/>
        </w:rPr>
        <w:t xml:space="preserve">pruebas para generar </w:t>
      </w:r>
      <w:r w:rsidRPr="00917232">
        <w:rPr>
          <w:rFonts w:ascii="Arial" w:hAnsi="Arial" w:cs="Arial"/>
          <w:lang w:val="es-PA"/>
        </w:rPr>
        <w:t xml:space="preserve">impacto </w:t>
      </w:r>
      <w:r w:rsidR="00917232" w:rsidRPr="00917232">
        <w:rPr>
          <w:rFonts w:ascii="Arial" w:hAnsi="Arial" w:cs="Arial"/>
          <w:lang w:val="es-PA"/>
        </w:rPr>
        <w:t xml:space="preserve">negativo </w:t>
      </w:r>
      <w:r w:rsidRPr="00917232">
        <w:rPr>
          <w:rFonts w:ascii="Arial" w:hAnsi="Arial" w:cs="Arial"/>
          <w:lang w:val="es-PA"/>
        </w:rPr>
        <w:t xml:space="preserve">en el </w:t>
      </w:r>
      <w:r w:rsidR="005B0CE9" w:rsidRPr="00917232">
        <w:rPr>
          <w:rFonts w:ascii="Arial" w:hAnsi="Arial" w:cs="Arial"/>
          <w:lang w:val="es-PA"/>
        </w:rPr>
        <w:t>cronograma</w:t>
      </w:r>
      <w:r w:rsidR="005B0CE9">
        <w:rPr>
          <w:rFonts w:ascii="Arial" w:hAnsi="Arial" w:cs="Arial"/>
          <w:lang w:val="es-PA"/>
        </w:rPr>
        <w:t xml:space="preserve">, </w:t>
      </w:r>
      <w:r w:rsidR="005B0CE9" w:rsidRPr="00917232">
        <w:rPr>
          <w:rFonts w:ascii="Arial" w:hAnsi="Arial" w:cs="Arial"/>
          <w:lang w:val="es-PA"/>
        </w:rPr>
        <w:t>se</w:t>
      </w:r>
      <w:r w:rsidRPr="00917232">
        <w:rPr>
          <w:rFonts w:ascii="Arial" w:hAnsi="Arial" w:cs="Arial"/>
          <w:lang w:val="es-PA"/>
        </w:rPr>
        <w:t xml:space="preserve"> refleja un aumento de los costos del proyecto</w:t>
      </w:r>
      <w:r w:rsidR="00917232" w:rsidRPr="00917232">
        <w:rPr>
          <w:rFonts w:ascii="Arial" w:hAnsi="Arial" w:cs="Arial"/>
          <w:lang w:val="es-PA"/>
        </w:rPr>
        <w:t xml:space="preserve"> y demora en el desarrollo de los entregables. </w:t>
      </w:r>
    </w:p>
    <w:p w14:paraId="78844DF3" w14:textId="77777777" w:rsidR="001842D9" w:rsidRDefault="001842D9" w:rsidP="001842D9">
      <w:pPr>
        <w:spacing w:line="480" w:lineRule="auto"/>
        <w:jc w:val="both"/>
        <w:rPr>
          <w:rFonts w:ascii="Arial" w:hAnsi="Arial" w:cs="Arial"/>
          <w:lang w:val="es-PA"/>
        </w:rPr>
      </w:pPr>
    </w:p>
    <w:p w14:paraId="06AF4EF4" w14:textId="77777777" w:rsidR="001842D9" w:rsidRDefault="001842D9" w:rsidP="001842D9">
      <w:pPr>
        <w:tabs>
          <w:tab w:val="left" w:pos="720"/>
        </w:tabs>
        <w:spacing w:after="240" w:line="480" w:lineRule="auto"/>
        <w:rPr>
          <w:rFonts w:ascii="Arial" w:hAnsi="Arial" w:cs="Arial"/>
          <w:b/>
          <w:bCs/>
          <w:color w:val="000000"/>
          <w:u w:val="single"/>
          <w:lang w:val="es-ES_tradnl"/>
        </w:rPr>
      </w:pPr>
      <w:r>
        <w:rPr>
          <w:rFonts w:ascii="Arial" w:hAnsi="Arial" w:cs="Arial"/>
          <w:b/>
          <w:bCs/>
          <w:color w:val="000000"/>
          <w:lang w:val="es-ES_tradnl"/>
        </w:rPr>
        <w:t>7.</w:t>
      </w:r>
      <w:r>
        <w:rPr>
          <w:rFonts w:ascii="Arial" w:hAnsi="Arial" w:cs="Arial"/>
          <w:b/>
          <w:bCs/>
          <w:color w:val="000000"/>
          <w:lang w:val="es-ES_tradnl"/>
        </w:rPr>
        <w:tab/>
      </w:r>
      <w:r>
        <w:rPr>
          <w:rFonts w:ascii="Arial" w:hAnsi="Arial" w:cs="Arial"/>
          <w:b/>
          <w:bCs/>
          <w:color w:val="000000"/>
          <w:u w:val="single"/>
          <w:lang w:val="es-ES_tradnl"/>
        </w:rPr>
        <w:t>Documentación</w:t>
      </w:r>
    </w:p>
    <w:p w14:paraId="2A660147" w14:textId="67160EC5" w:rsidR="001842D9" w:rsidRPr="005B0CE9" w:rsidRDefault="001842D9" w:rsidP="005B0CE9">
      <w:pPr>
        <w:pStyle w:val="Prrafodelista"/>
        <w:numPr>
          <w:ilvl w:val="0"/>
          <w:numId w:val="33"/>
        </w:numPr>
        <w:tabs>
          <w:tab w:val="left" w:pos="720"/>
        </w:tabs>
        <w:spacing w:after="240" w:line="480" w:lineRule="auto"/>
        <w:jc w:val="both"/>
        <w:rPr>
          <w:rFonts w:ascii="Arial" w:hAnsi="Arial" w:cs="Arial"/>
          <w:color w:val="000000"/>
          <w:lang w:val="es-ES_tradnl"/>
        </w:rPr>
      </w:pPr>
      <w:r w:rsidRPr="005B0CE9">
        <w:rPr>
          <w:rFonts w:ascii="Arial" w:hAnsi="Arial" w:cs="Arial"/>
          <w:color w:val="000000"/>
          <w:lang w:val="es-ES_tradnl"/>
        </w:rPr>
        <w:t>Esta fase implica</w:t>
      </w:r>
      <w:r w:rsidR="005B0CE9" w:rsidRPr="005B0CE9">
        <w:rPr>
          <w:rFonts w:ascii="Arial" w:hAnsi="Arial" w:cs="Arial"/>
          <w:color w:val="000000"/>
          <w:lang w:val="es-ES_tradnl"/>
        </w:rPr>
        <w:t xml:space="preserve"> </w:t>
      </w:r>
      <w:r w:rsidRPr="005B0CE9">
        <w:rPr>
          <w:rFonts w:ascii="Arial" w:hAnsi="Arial" w:cs="Arial"/>
          <w:color w:val="000000"/>
          <w:lang w:val="es-ES_tradnl"/>
        </w:rPr>
        <w:t xml:space="preserve">un esfuerzo significativo, pero ayudará a comprender otros aspectos del sistema y </w:t>
      </w:r>
      <w:r w:rsidR="005B0CE9" w:rsidRPr="005B0CE9">
        <w:rPr>
          <w:rFonts w:ascii="Arial" w:hAnsi="Arial" w:cs="Arial"/>
          <w:color w:val="000000"/>
          <w:lang w:val="es-ES_tradnl"/>
        </w:rPr>
        <w:t>es</w:t>
      </w:r>
      <w:r w:rsidRPr="005B0CE9">
        <w:rPr>
          <w:rFonts w:ascii="Arial" w:hAnsi="Arial" w:cs="Arial"/>
          <w:color w:val="000000"/>
          <w:lang w:val="es-ES_tradnl"/>
        </w:rPr>
        <w:t xml:space="preserve"> primordial para la empresa en caso de ocurrir un desastre. Deben incluirse, detalladamente, los procedimientos que muestren las labores de instalación y recuperación necesarias, procurando que sean entendibles y fáciles de seguir. </w:t>
      </w:r>
    </w:p>
    <w:p w14:paraId="008DA59E" w14:textId="77777777" w:rsidR="005B0CE9" w:rsidRPr="005B0CE9" w:rsidRDefault="001842D9" w:rsidP="005B0CE9">
      <w:pPr>
        <w:pStyle w:val="Prrafodelista"/>
        <w:numPr>
          <w:ilvl w:val="0"/>
          <w:numId w:val="33"/>
        </w:numPr>
        <w:tabs>
          <w:tab w:val="left" w:pos="720"/>
        </w:tabs>
        <w:spacing w:after="240" w:line="480" w:lineRule="auto"/>
        <w:jc w:val="both"/>
        <w:rPr>
          <w:rFonts w:ascii="Arial" w:hAnsi="Arial" w:cs="Arial"/>
          <w:color w:val="000000"/>
          <w:lang w:val="es-ES_tradnl"/>
        </w:rPr>
      </w:pPr>
      <w:r w:rsidRPr="005B0CE9">
        <w:rPr>
          <w:rFonts w:ascii="Arial" w:hAnsi="Arial" w:cs="Arial"/>
          <w:color w:val="000000"/>
          <w:lang w:val="es-ES_tradnl"/>
        </w:rPr>
        <w:t>Es importante tener presente que la documentación del plan de contingencia se debe desarrollar desde el mismo momento que nace, pasando por todas sus etapas y no dejando esta labor de lado, para cuando se concluyan las pruebas y su difusión.</w:t>
      </w:r>
    </w:p>
    <w:p w14:paraId="3C909CE1" w14:textId="763F96EB" w:rsidR="001842D9" w:rsidRPr="005B0CE9" w:rsidRDefault="001842D9" w:rsidP="005B0CE9">
      <w:pPr>
        <w:pStyle w:val="Prrafodelista"/>
        <w:numPr>
          <w:ilvl w:val="0"/>
          <w:numId w:val="33"/>
        </w:numPr>
        <w:tabs>
          <w:tab w:val="left" w:pos="720"/>
        </w:tabs>
        <w:spacing w:after="240" w:line="480" w:lineRule="auto"/>
        <w:jc w:val="both"/>
        <w:rPr>
          <w:rFonts w:ascii="Arial" w:hAnsi="Arial" w:cs="Arial"/>
          <w:color w:val="000000"/>
          <w:lang w:val="es-ES_tradnl"/>
        </w:rPr>
      </w:pPr>
      <w:r w:rsidRPr="005B0CE9">
        <w:rPr>
          <w:rFonts w:ascii="Arial" w:hAnsi="Arial" w:cs="Arial"/>
          <w:color w:val="000000"/>
          <w:lang w:val="es-ES_tradnl"/>
        </w:rPr>
        <w:t>Cuadro de descripción de los equipos y las tareas para ubicar las soluciones a las contingencias.</w:t>
      </w:r>
    </w:p>
    <w:p w14:paraId="50ACD519" w14:textId="5284C2E2" w:rsidR="001842D9" w:rsidRPr="005B0CE9" w:rsidRDefault="001842D9" w:rsidP="005B0CE9">
      <w:pPr>
        <w:pStyle w:val="Prrafodelista"/>
        <w:widowControl w:val="0"/>
        <w:numPr>
          <w:ilvl w:val="0"/>
          <w:numId w:val="33"/>
        </w:numPr>
        <w:overflowPunct w:val="0"/>
        <w:adjustRightInd w:val="0"/>
        <w:spacing w:line="480" w:lineRule="auto"/>
        <w:jc w:val="both"/>
        <w:rPr>
          <w:rFonts w:ascii="Arial" w:hAnsi="Arial" w:cs="Arial"/>
          <w:color w:val="000000"/>
          <w:lang w:val="es-ES_tradnl"/>
        </w:rPr>
      </w:pPr>
      <w:r w:rsidRPr="005B0CE9">
        <w:rPr>
          <w:rFonts w:ascii="Arial" w:hAnsi="Arial" w:cs="Arial"/>
          <w:color w:val="000000"/>
          <w:lang w:val="es-ES_tradnl"/>
        </w:rPr>
        <w:t>La documentación de los riesgos, opciones y soluciones por escrito y en detalle.</w:t>
      </w:r>
    </w:p>
    <w:p w14:paraId="1177FB46" w14:textId="77777777" w:rsidR="001842D9" w:rsidRDefault="001842D9" w:rsidP="001842D9">
      <w:pPr>
        <w:spacing w:line="480" w:lineRule="auto"/>
        <w:rPr>
          <w:rFonts w:ascii="Arial" w:hAnsi="Arial" w:cs="Arial"/>
          <w:b/>
          <w:bCs/>
          <w:color w:val="000000"/>
          <w:u w:val="single"/>
          <w:lang w:val="es-ES_tradnl"/>
        </w:rPr>
      </w:pPr>
      <w:r>
        <w:rPr>
          <w:rFonts w:ascii="Arial" w:hAnsi="Arial" w:cs="Arial"/>
          <w:b/>
          <w:bCs/>
          <w:color w:val="000000"/>
          <w:lang w:val="es-ES_tradnl"/>
        </w:rPr>
        <w:t>8.</w:t>
      </w:r>
      <w:r>
        <w:rPr>
          <w:rFonts w:ascii="Arial" w:hAnsi="Arial" w:cs="Arial"/>
          <w:b/>
          <w:bCs/>
          <w:color w:val="000000"/>
          <w:lang w:val="es-ES_tradnl"/>
        </w:rPr>
        <w:tab/>
      </w:r>
      <w:r>
        <w:rPr>
          <w:rFonts w:ascii="Arial" w:hAnsi="Arial" w:cs="Arial"/>
          <w:b/>
          <w:bCs/>
          <w:color w:val="000000"/>
          <w:u w:val="single"/>
          <w:lang w:val="es-ES_tradnl"/>
        </w:rPr>
        <w:t>Difusión y capacitación</w:t>
      </w:r>
    </w:p>
    <w:p w14:paraId="74927533" w14:textId="04BFD0C2" w:rsidR="001842D9" w:rsidRPr="005B0CE9" w:rsidRDefault="001842D9" w:rsidP="001842D9">
      <w:pPr>
        <w:spacing w:line="480" w:lineRule="auto"/>
        <w:jc w:val="both"/>
        <w:rPr>
          <w:rFonts w:ascii="Arial" w:hAnsi="Arial" w:cs="Arial"/>
          <w:lang w:val="es-PA"/>
        </w:rPr>
      </w:pPr>
      <w:r>
        <w:rPr>
          <w:rFonts w:ascii="Arial" w:hAnsi="Arial" w:cs="Arial"/>
          <w:lang w:val="es-ES_tradnl"/>
        </w:rPr>
        <w:lastRenderedPageBreak/>
        <w:tab/>
        <w:t xml:space="preserve">Cuando se disponga del plan definitivo y aprobado, es necesario hacer su difusión y capacitación entre las personas encargadas de llevarlo a cargo. </w:t>
      </w:r>
      <w:r>
        <w:rPr>
          <w:rFonts w:ascii="Arial" w:hAnsi="Arial" w:cs="Arial"/>
          <w:lang w:val="es-PA"/>
        </w:rPr>
        <w:t xml:space="preserve">Es necesario asegurar la disponibilidad de copias extra del plan para su depósito en la instalación exterior en cualquier otro lugar además del lugar de trabajo. </w:t>
      </w:r>
      <w:r w:rsidR="005B0CE9">
        <w:rPr>
          <w:rFonts w:ascii="Arial" w:hAnsi="Arial" w:cs="Arial"/>
          <w:lang w:val="es-PA"/>
        </w:rPr>
        <w:t>Se debe m</w:t>
      </w:r>
      <w:r>
        <w:rPr>
          <w:rFonts w:ascii="Arial" w:hAnsi="Arial" w:cs="Arial"/>
          <w:lang w:val="es-PA"/>
        </w:rPr>
        <w:t>ant</w:t>
      </w:r>
      <w:r w:rsidR="005B0CE9">
        <w:rPr>
          <w:rFonts w:ascii="Arial" w:hAnsi="Arial" w:cs="Arial"/>
          <w:lang w:val="es-PA"/>
        </w:rPr>
        <w:t>ener</w:t>
      </w:r>
      <w:r>
        <w:rPr>
          <w:rFonts w:ascii="Arial" w:hAnsi="Arial" w:cs="Arial"/>
          <w:lang w:val="es-PA"/>
        </w:rPr>
        <w:t xml:space="preserve"> una lista de todas las personas y ubicaciones que tienen una copia del plan. Cuando se actualice el plan, sustituya todas las copias y recoja las versiones previas.</w:t>
      </w:r>
    </w:p>
    <w:p w14:paraId="0696188D" w14:textId="06A2E43E" w:rsidR="001842D9" w:rsidRDefault="001842D9" w:rsidP="001842D9">
      <w:pPr>
        <w:spacing w:line="480" w:lineRule="auto"/>
        <w:jc w:val="both"/>
        <w:rPr>
          <w:rFonts w:ascii="Arial" w:hAnsi="Arial" w:cs="Arial"/>
          <w:lang w:val="es-ES_tradnl"/>
        </w:rPr>
      </w:pPr>
      <w:r>
        <w:rPr>
          <w:rFonts w:ascii="Arial" w:hAnsi="Arial" w:cs="Arial"/>
          <w:lang w:val="es-ES_tradnl"/>
        </w:rPr>
        <w:t xml:space="preserve">No </w:t>
      </w:r>
      <w:r w:rsidR="005B0CE9">
        <w:rPr>
          <w:rFonts w:ascii="Arial" w:hAnsi="Arial" w:cs="Arial"/>
          <w:lang w:val="es-ES_tradnl"/>
        </w:rPr>
        <w:t>olvidemos</w:t>
      </w:r>
      <w:r>
        <w:rPr>
          <w:rFonts w:ascii="Arial" w:hAnsi="Arial" w:cs="Arial"/>
          <w:lang w:val="es-ES_tradnl"/>
        </w:rPr>
        <w:t xml:space="preserve"> que el éxito del Plan </w:t>
      </w:r>
      <w:r w:rsidR="005B0CE9">
        <w:rPr>
          <w:rFonts w:ascii="Arial" w:hAnsi="Arial" w:cs="Arial"/>
          <w:lang w:val="es-ES_tradnl"/>
        </w:rPr>
        <w:t>de Contingencia exitoso</w:t>
      </w:r>
      <w:r w:rsidR="00AA43E8">
        <w:rPr>
          <w:rFonts w:ascii="Arial" w:hAnsi="Arial" w:cs="Arial"/>
          <w:lang w:val="es-ES_tradnl"/>
        </w:rPr>
        <w:t xml:space="preserve"> </w:t>
      </w:r>
      <w:r>
        <w:rPr>
          <w:rFonts w:ascii="Arial" w:hAnsi="Arial" w:cs="Arial"/>
          <w:lang w:val="es-ES_tradnl"/>
        </w:rPr>
        <w:t xml:space="preserve">en alto grado </w:t>
      </w:r>
      <w:proofErr w:type="gramStart"/>
      <w:r>
        <w:rPr>
          <w:rFonts w:ascii="Arial" w:hAnsi="Arial" w:cs="Arial"/>
          <w:lang w:val="es-ES_tradnl"/>
        </w:rPr>
        <w:t>depende  de</w:t>
      </w:r>
      <w:proofErr w:type="gramEnd"/>
      <w:r>
        <w:rPr>
          <w:rFonts w:ascii="Arial" w:hAnsi="Arial" w:cs="Arial"/>
          <w:lang w:val="es-ES_tradnl"/>
        </w:rPr>
        <w:t xml:space="preserve"> la disponibilidad y participación de personal bien capacitado, quienes hayan estudiado el plan, recibido el entrenamiento e incluso participado en las modificaciones, de tal manera que se sientan que son parte del plan, </w:t>
      </w:r>
      <w:r w:rsidR="00AA43E8">
        <w:rPr>
          <w:rFonts w:ascii="Arial" w:hAnsi="Arial" w:cs="Arial"/>
          <w:lang w:val="es-ES_tradnl"/>
        </w:rPr>
        <w:t>motivándoles</w:t>
      </w:r>
      <w:r>
        <w:rPr>
          <w:rFonts w:ascii="Arial" w:hAnsi="Arial" w:cs="Arial"/>
          <w:lang w:val="es-ES_tradnl"/>
        </w:rPr>
        <w:t xml:space="preserve"> a trabajar en situaciones de contingencia. </w:t>
      </w:r>
    </w:p>
    <w:p w14:paraId="47388701" w14:textId="77777777" w:rsidR="001842D9" w:rsidRDefault="001842D9" w:rsidP="001842D9">
      <w:pPr>
        <w:spacing w:line="480" w:lineRule="auto"/>
        <w:jc w:val="both"/>
        <w:rPr>
          <w:rFonts w:ascii="Arial" w:hAnsi="Arial" w:cs="Arial"/>
          <w:lang w:val="es-ES_tradnl"/>
        </w:rPr>
      </w:pPr>
    </w:p>
    <w:p w14:paraId="5EA00A87" w14:textId="77777777" w:rsidR="001842D9" w:rsidRDefault="001842D9" w:rsidP="001842D9">
      <w:pPr>
        <w:spacing w:line="480" w:lineRule="auto"/>
        <w:jc w:val="both"/>
        <w:rPr>
          <w:rFonts w:ascii="Arial" w:hAnsi="Arial" w:cs="Arial"/>
          <w:b/>
          <w:bCs/>
          <w:lang w:val="es-ES_tradnl"/>
        </w:rPr>
      </w:pPr>
      <w:r>
        <w:rPr>
          <w:rFonts w:ascii="Arial" w:hAnsi="Arial" w:cs="Arial"/>
          <w:b/>
          <w:bCs/>
          <w:lang w:val="es-ES_tradnl"/>
        </w:rPr>
        <w:t>9.</w:t>
      </w:r>
      <w:r>
        <w:rPr>
          <w:rFonts w:ascii="Arial" w:hAnsi="Arial" w:cs="Arial"/>
          <w:b/>
          <w:bCs/>
          <w:lang w:val="es-ES_tradnl"/>
        </w:rPr>
        <w:tab/>
      </w:r>
      <w:r>
        <w:rPr>
          <w:rFonts w:ascii="Arial" w:hAnsi="Arial" w:cs="Arial"/>
          <w:b/>
          <w:bCs/>
          <w:u w:val="single"/>
          <w:lang w:val="es-ES_tradnl"/>
        </w:rPr>
        <w:t>Mantenimiento</w:t>
      </w:r>
    </w:p>
    <w:p w14:paraId="3CEBB42B" w14:textId="25F651A9" w:rsidR="00AA43E8" w:rsidRDefault="001842D9" w:rsidP="00832C7E">
      <w:pPr>
        <w:spacing w:line="480" w:lineRule="auto"/>
        <w:jc w:val="both"/>
        <w:rPr>
          <w:rFonts w:ascii="Arial" w:hAnsi="Arial" w:cs="Arial"/>
          <w:lang w:val="es-ES_tradnl"/>
        </w:rPr>
      </w:pPr>
      <w:r>
        <w:rPr>
          <w:rFonts w:ascii="Arial" w:hAnsi="Arial" w:cs="Arial"/>
          <w:lang w:val="es-ES_tradnl"/>
        </w:rPr>
        <w:tab/>
      </w:r>
      <w:r w:rsidR="00832C7E">
        <w:rPr>
          <w:rFonts w:ascii="Arial" w:hAnsi="Arial" w:cs="Arial"/>
          <w:lang w:val="es-ES_tradnl"/>
        </w:rPr>
        <w:t>Se realizará un mantenimiento anual</w:t>
      </w:r>
      <w:r w:rsidR="00AA43E8">
        <w:rPr>
          <w:rFonts w:ascii="Arial" w:hAnsi="Arial" w:cs="Arial"/>
          <w:lang w:val="es-ES_tradnl"/>
        </w:rPr>
        <w:t xml:space="preserve"> al Plan de Contingencia.</w:t>
      </w:r>
      <w:r w:rsidR="00832C7E">
        <w:rPr>
          <w:rFonts w:ascii="Arial" w:hAnsi="Arial" w:cs="Arial"/>
          <w:lang w:val="es-ES_tradnl"/>
        </w:rPr>
        <w:t xml:space="preserve"> </w:t>
      </w:r>
    </w:p>
    <w:p w14:paraId="75A78EEB" w14:textId="332F9F61" w:rsidR="00AA43E8" w:rsidRDefault="00AA43E8" w:rsidP="00832C7E">
      <w:pPr>
        <w:spacing w:line="480" w:lineRule="auto"/>
        <w:jc w:val="both"/>
        <w:rPr>
          <w:rFonts w:ascii="Arial" w:hAnsi="Arial" w:cs="Arial"/>
          <w:lang w:val="es-ES_tradnl"/>
        </w:rPr>
      </w:pPr>
    </w:p>
    <w:p w14:paraId="73E9E0B9" w14:textId="1E906EC6" w:rsidR="001842D9" w:rsidRDefault="00AA43E8" w:rsidP="00832C7E">
      <w:pPr>
        <w:spacing w:line="480" w:lineRule="auto"/>
        <w:jc w:val="both"/>
        <w:rPr>
          <w:rFonts w:ascii="Arial" w:hAnsi="Arial" w:cs="Arial"/>
          <w:spacing w:val="5"/>
        </w:rPr>
      </w:pPr>
      <w:r>
        <w:rPr>
          <w:rFonts w:ascii="Arial" w:hAnsi="Arial" w:cs="Arial"/>
          <w:lang w:val="es-ES_tradnl"/>
        </w:rPr>
        <w:t xml:space="preserve">Este Plan de contingencia para </w:t>
      </w:r>
      <w:proofErr w:type="spellStart"/>
      <w:r>
        <w:rPr>
          <w:rFonts w:ascii="Arial" w:hAnsi="Arial" w:cs="Arial"/>
          <w:lang w:val="es-ES_tradnl"/>
        </w:rPr>
        <w:t>My</w:t>
      </w:r>
      <w:proofErr w:type="spellEnd"/>
      <w:r>
        <w:rPr>
          <w:rFonts w:ascii="Arial" w:hAnsi="Arial" w:cs="Arial"/>
          <w:lang w:val="es-ES_tradnl"/>
        </w:rPr>
        <w:t xml:space="preserve"> </w:t>
      </w:r>
      <w:proofErr w:type="spellStart"/>
      <w:r>
        <w:rPr>
          <w:rFonts w:ascii="Arial" w:hAnsi="Arial" w:cs="Arial"/>
          <w:lang w:val="es-ES_tradnl"/>
        </w:rPr>
        <w:t>Help</w:t>
      </w:r>
      <w:proofErr w:type="spellEnd"/>
      <w:r>
        <w:rPr>
          <w:rFonts w:ascii="Arial" w:hAnsi="Arial" w:cs="Arial"/>
          <w:lang w:val="es-ES_tradnl"/>
        </w:rPr>
        <w:t xml:space="preserve"> </w:t>
      </w:r>
      <w:proofErr w:type="spellStart"/>
      <w:r>
        <w:rPr>
          <w:rFonts w:ascii="Arial" w:hAnsi="Arial" w:cs="Arial"/>
          <w:lang w:val="es-ES_tradnl"/>
        </w:rPr>
        <w:t>Desk</w:t>
      </w:r>
      <w:proofErr w:type="spellEnd"/>
      <w:r>
        <w:rPr>
          <w:rFonts w:ascii="Arial" w:hAnsi="Arial" w:cs="Arial"/>
          <w:lang w:val="es-ES_tradnl"/>
        </w:rPr>
        <w:t>, fue aproba</w:t>
      </w:r>
      <w:r w:rsidR="00832C7E">
        <w:rPr>
          <w:rFonts w:ascii="Arial" w:hAnsi="Arial" w:cs="Arial"/>
          <w:lang w:val="es-ES_tradnl"/>
        </w:rPr>
        <w:t xml:space="preserve">do por unanimidad </w:t>
      </w:r>
      <w:r>
        <w:rPr>
          <w:rFonts w:ascii="Arial" w:hAnsi="Arial" w:cs="Arial"/>
          <w:lang w:val="es-ES_tradnl"/>
        </w:rPr>
        <w:t>por el</w:t>
      </w:r>
      <w:r w:rsidR="00832C7E">
        <w:rPr>
          <w:rFonts w:ascii="Arial" w:hAnsi="Arial" w:cs="Arial"/>
          <w:lang w:val="es-ES_tradnl"/>
        </w:rPr>
        <w:t xml:space="preserve"> equipo de trabajo y lleva la rúbrica del Gerente de proyecto.</w:t>
      </w:r>
      <w:r w:rsidR="001842D9">
        <w:rPr>
          <w:rFonts w:ascii="Arial" w:hAnsi="Arial" w:cs="Arial"/>
          <w:spacing w:val="5"/>
        </w:rPr>
        <w:t xml:space="preserve"> </w:t>
      </w:r>
    </w:p>
    <w:p w14:paraId="6E5F09BF" w14:textId="77777777" w:rsidR="001842D9" w:rsidRDefault="001842D9" w:rsidP="001842D9">
      <w:pPr>
        <w:spacing w:line="480" w:lineRule="auto"/>
        <w:jc w:val="both"/>
        <w:rPr>
          <w:rFonts w:ascii="Arial" w:hAnsi="Arial" w:cs="Arial"/>
          <w:spacing w:val="5"/>
        </w:rPr>
      </w:pPr>
    </w:p>
    <w:p w14:paraId="4F05DDFF" w14:textId="77777777" w:rsidR="001842D9" w:rsidRDefault="001842D9" w:rsidP="001842D9">
      <w:pPr>
        <w:spacing w:line="480" w:lineRule="auto"/>
        <w:ind w:left="720"/>
        <w:jc w:val="center"/>
        <w:rPr>
          <w:rFonts w:ascii="Arial" w:hAnsi="Arial" w:cs="Arial"/>
          <w:b/>
          <w:bCs/>
          <w:spacing w:val="5"/>
          <w:sz w:val="28"/>
          <w:szCs w:val="28"/>
        </w:rPr>
      </w:pPr>
      <w:r>
        <w:rPr>
          <w:rFonts w:ascii="Arial" w:hAnsi="Arial" w:cs="Arial"/>
          <w:b/>
          <w:bCs/>
          <w:spacing w:val="5"/>
          <w:sz w:val="28"/>
          <w:szCs w:val="28"/>
        </w:rPr>
        <w:t>CONCLUSIÓN</w:t>
      </w:r>
    </w:p>
    <w:p w14:paraId="4F27D5B7" w14:textId="0D762E9C" w:rsidR="001842D9" w:rsidRPr="00832C7E" w:rsidRDefault="001842D9" w:rsidP="001842D9">
      <w:pPr>
        <w:spacing w:line="480" w:lineRule="auto"/>
        <w:jc w:val="both"/>
        <w:rPr>
          <w:rFonts w:ascii="Arial" w:hAnsi="Arial" w:cs="Arial"/>
        </w:rPr>
      </w:pPr>
      <w:r>
        <w:rPr>
          <w:rFonts w:ascii="Arial" w:hAnsi="Arial" w:cs="Arial"/>
          <w:lang w:val="es-PA"/>
        </w:rPr>
        <w:tab/>
        <w:t>La reanudación de las actividades ante una calamidad puede ser una de las situaciones más difíciles con las que una organización deba enfrentarse. Tras un desastre, es probable que no haya posibilidades de regresar al lugar de trabajo o que no se disponga de ninguna de los recursos acostumbrados</w:t>
      </w:r>
      <w:r w:rsidR="00AA43E8">
        <w:rPr>
          <w:rFonts w:ascii="Arial" w:hAnsi="Arial" w:cs="Arial"/>
          <w:lang w:val="es-PA"/>
        </w:rPr>
        <w:t xml:space="preserve">, por ello la </w:t>
      </w:r>
      <w:r>
        <w:rPr>
          <w:rFonts w:ascii="Arial" w:hAnsi="Arial" w:cs="Arial"/>
          <w:lang w:val="es-PA"/>
        </w:rPr>
        <w:t xml:space="preserve">preparación es la clave del éxito </w:t>
      </w:r>
      <w:r w:rsidR="00AA43E8">
        <w:rPr>
          <w:rFonts w:ascii="Arial" w:hAnsi="Arial" w:cs="Arial"/>
          <w:lang w:val="es-PA"/>
        </w:rPr>
        <w:t xml:space="preserve">y así poder </w:t>
      </w:r>
      <w:r>
        <w:rPr>
          <w:rFonts w:ascii="Arial" w:hAnsi="Arial" w:cs="Arial"/>
          <w:lang w:val="es-PA"/>
        </w:rPr>
        <w:t xml:space="preserve">enfrentar los problemas. </w:t>
      </w:r>
      <w:r w:rsidR="00AA43E8">
        <w:rPr>
          <w:rFonts w:ascii="Arial" w:hAnsi="Arial" w:cs="Arial"/>
        </w:rPr>
        <w:t xml:space="preserve">Haciendo necesario que los miembros del equipo conozcan y </w:t>
      </w:r>
      <w:r w:rsidR="00832C7E">
        <w:rPr>
          <w:rFonts w:ascii="Arial" w:hAnsi="Arial" w:cs="Arial"/>
        </w:rPr>
        <w:t>apli</w:t>
      </w:r>
      <w:r w:rsidR="00AA43E8">
        <w:rPr>
          <w:rFonts w:ascii="Arial" w:hAnsi="Arial" w:cs="Arial"/>
        </w:rPr>
        <w:t>quen</w:t>
      </w:r>
      <w:r w:rsidR="00832C7E">
        <w:rPr>
          <w:rFonts w:ascii="Arial" w:hAnsi="Arial" w:cs="Arial"/>
        </w:rPr>
        <w:t xml:space="preserve"> este Plan de Contingencias</w:t>
      </w:r>
      <w:r w:rsidR="00AA43E8">
        <w:rPr>
          <w:rFonts w:ascii="Arial" w:hAnsi="Arial" w:cs="Arial"/>
        </w:rPr>
        <w:t xml:space="preserve">, el cual </w:t>
      </w:r>
      <w:r>
        <w:rPr>
          <w:rFonts w:ascii="Arial" w:hAnsi="Arial" w:cs="Arial"/>
          <w:lang w:val="es-PA"/>
        </w:rPr>
        <w:t xml:space="preserve">debe ser revisado periódicamente. </w:t>
      </w:r>
    </w:p>
    <w:sectPr w:rsidR="001842D9" w:rsidRPr="00832C7E" w:rsidSect="00887885">
      <w:footerReference w:type="default" r:id="rId29"/>
      <w:footerReference w:type="first" r:id="rId30"/>
      <w:pgSz w:w="11907" w:h="16840" w:code="9"/>
      <w:pgMar w:top="1440" w:right="1440" w:bottom="1440" w:left="1440" w:header="720" w:footer="90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906F19" w14:textId="77777777" w:rsidR="00D376D2" w:rsidRDefault="00D376D2">
      <w:r>
        <w:separator/>
      </w:r>
    </w:p>
  </w:endnote>
  <w:endnote w:type="continuationSeparator" w:id="0">
    <w:p w14:paraId="1DF7A0EB" w14:textId="77777777" w:rsidR="00D376D2" w:rsidRDefault="00D376D2">
      <w:r>
        <w:continuationSeparator/>
      </w:r>
    </w:p>
  </w:endnote>
  <w:endnote w:type="continuationNotice" w:id="1">
    <w:p w14:paraId="53E055D8" w14:textId="77777777" w:rsidR="00D376D2" w:rsidRDefault="00D376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COMFA+TimesNewRoman">
    <w:altName w:val="MS Gothic"/>
    <w:panose1 w:val="00000000000000000000"/>
    <w:charset w:val="80"/>
    <w:family w:val="auto"/>
    <w:notTrueType/>
    <w:pitch w:val="default"/>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629A4" w14:textId="55DAD399" w:rsidR="008460CB" w:rsidRPr="00EE0FD8" w:rsidRDefault="008460CB" w:rsidP="00EE0FD8">
    <w:pPr>
      <w:pStyle w:val="Encabezado"/>
      <w:pBdr>
        <w:top w:val="single" w:sz="4" w:space="1" w:color="auto"/>
      </w:pBdr>
      <w:tabs>
        <w:tab w:val="clear" w:pos="4320"/>
        <w:tab w:val="clear" w:pos="8640"/>
        <w:tab w:val="center" w:pos="8460"/>
        <w:tab w:val="right" w:pos="13892"/>
      </w:tabs>
      <w:rPr>
        <w:rFonts w:ascii="Cambria" w:hAnsi="Cambria"/>
        <w:sz w:val="20"/>
        <w:szCs w:val="20"/>
      </w:rPr>
    </w:pPr>
    <w:r>
      <w:rPr>
        <w:rFonts w:ascii="Cambria" w:hAnsi="Cambria" w:cs="Tahoma"/>
        <w:bCs/>
        <w:sz w:val="20"/>
        <w:szCs w:val="20"/>
      </w:rPr>
      <w:tab/>
    </w:r>
    <w:r w:rsidRPr="009569EC">
      <w:rPr>
        <w:rFonts w:ascii="Cambria" w:hAnsi="Cambria" w:cs="Tahoma"/>
        <w:bCs/>
        <w:sz w:val="20"/>
        <w:szCs w:val="20"/>
      </w:rPr>
      <w:t xml:space="preserve">Página No </w:t>
    </w:r>
    <w:r w:rsidRPr="009569EC">
      <w:rPr>
        <w:rFonts w:ascii="Cambria" w:hAnsi="Cambria"/>
        <w:sz w:val="20"/>
        <w:szCs w:val="20"/>
      </w:rPr>
      <w:fldChar w:fldCharType="begin"/>
    </w:r>
    <w:r w:rsidRPr="009569EC">
      <w:rPr>
        <w:rFonts w:ascii="Cambria" w:hAnsi="Cambria"/>
        <w:sz w:val="20"/>
        <w:szCs w:val="20"/>
      </w:rPr>
      <w:instrText xml:space="preserve"> PAGE </w:instrText>
    </w:r>
    <w:r w:rsidRPr="009569EC">
      <w:rPr>
        <w:rFonts w:ascii="Cambria" w:hAnsi="Cambria"/>
        <w:sz w:val="20"/>
        <w:szCs w:val="20"/>
      </w:rPr>
      <w:fldChar w:fldCharType="separate"/>
    </w:r>
    <w:r w:rsidR="00832C7E">
      <w:rPr>
        <w:rFonts w:ascii="Cambria" w:hAnsi="Cambria"/>
        <w:noProof/>
        <w:sz w:val="20"/>
        <w:szCs w:val="20"/>
      </w:rPr>
      <w:t>7</w:t>
    </w:r>
    <w:r w:rsidRPr="009569EC">
      <w:rPr>
        <w:rFonts w:ascii="Cambria" w:hAnsi="Cambria"/>
        <w:noProof/>
        <w:sz w:val="20"/>
        <w:szCs w:val="20"/>
      </w:rPr>
      <w:fldChar w:fldCharType="end"/>
    </w:r>
    <w:r w:rsidRPr="009569EC">
      <w:rPr>
        <w:rFonts w:ascii="Cambria" w:hAnsi="Cambria"/>
        <w:sz w:val="20"/>
        <w:szCs w:val="20"/>
      </w:rPr>
      <w:t>/</w:t>
    </w:r>
    <w:r w:rsidRPr="009569EC">
      <w:rPr>
        <w:rFonts w:ascii="Cambria" w:hAnsi="Cambria"/>
        <w:sz w:val="20"/>
        <w:szCs w:val="20"/>
      </w:rPr>
      <w:fldChar w:fldCharType="begin"/>
    </w:r>
    <w:r w:rsidRPr="009569EC">
      <w:rPr>
        <w:rFonts w:ascii="Cambria" w:hAnsi="Cambria"/>
        <w:sz w:val="20"/>
        <w:szCs w:val="20"/>
      </w:rPr>
      <w:instrText xml:space="preserve"> NUMPAGES </w:instrText>
    </w:r>
    <w:r w:rsidRPr="009569EC">
      <w:rPr>
        <w:rFonts w:ascii="Cambria" w:hAnsi="Cambria"/>
        <w:sz w:val="20"/>
        <w:szCs w:val="20"/>
      </w:rPr>
      <w:fldChar w:fldCharType="separate"/>
    </w:r>
    <w:r w:rsidR="00832C7E">
      <w:rPr>
        <w:rFonts w:ascii="Cambria" w:hAnsi="Cambria"/>
        <w:noProof/>
        <w:sz w:val="20"/>
        <w:szCs w:val="20"/>
      </w:rPr>
      <w:t>15</w:t>
    </w:r>
    <w:r w:rsidRPr="009569EC">
      <w:rPr>
        <w:rFonts w:ascii="Cambria" w:hAnsi="Cambria"/>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137E0" w14:textId="77777777" w:rsidR="008460CB" w:rsidRPr="009569EC" w:rsidRDefault="008460CB" w:rsidP="006D0AB0">
    <w:pPr>
      <w:pStyle w:val="Encabezado"/>
      <w:pBdr>
        <w:top w:val="single" w:sz="4" w:space="1" w:color="auto"/>
      </w:pBdr>
      <w:tabs>
        <w:tab w:val="clear" w:pos="4320"/>
        <w:tab w:val="clear" w:pos="8640"/>
        <w:tab w:val="center" w:pos="8460"/>
        <w:tab w:val="right" w:pos="13892"/>
      </w:tabs>
      <w:rPr>
        <w:rFonts w:ascii="Cambria" w:hAnsi="Cambria"/>
        <w:sz w:val="20"/>
        <w:szCs w:val="20"/>
      </w:rPr>
    </w:pPr>
    <w:r w:rsidRPr="009569EC">
      <w:rPr>
        <w:rFonts w:ascii="Cambria" w:hAnsi="Cambria" w:cs="Tahoma"/>
        <w:bCs/>
        <w:sz w:val="20"/>
        <w:szCs w:val="20"/>
      </w:rPr>
      <w:t xml:space="preserve">Especificación de casos de uso del sistema </w:t>
    </w:r>
    <w:r>
      <w:rPr>
        <w:rFonts w:ascii="Cambria" w:hAnsi="Cambria" w:cs="Tahoma"/>
        <w:bCs/>
        <w:sz w:val="20"/>
        <w:szCs w:val="20"/>
      </w:rPr>
      <w:tab/>
    </w:r>
    <w:r w:rsidRPr="009569EC">
      <w:rPr>
        <w:rFonts w:ascii="Cambria" w:hAnsi="Cambria" w:cs="Tahoma"/>
        <w:bCs/>
        <w:sz w:val="20"/>
        <w:szCs w:val="20"/>
      </w:rPr>
      <w:t xml:space="preserve">Página No </w:t>
    </w:r>
    <w:r w:rsidRPr="009569EC">
      <w:rPr>
        <w:rFonts w:ascii="Cambria" w:hAnsi="Cambria"/>
        <w:sz w:val="20"/>
        <w:szCs w:val="20"/>
      </w:rPr>
      <w:fldChar w:fldCharType="begin"/>
    </w:r>
    <w:r w:rsidRPr="009569EC">
      <w:rPr>
        <w:rFonts w:ascii="Cambria" w:hAnsi="Cambria"/>
        <w:sz w:val="20"/>
        <w:szCs w:val="20"/>
      </w:rPr>
      <w:instrText xml:space="preserve"> PAGE </w:instrText>
    </w:r>
    <w:r w:rsidRPr="009569EC">
      <w:rPr>
        <w:rFonts w:ascii="Cambria" w:hAnsi="Cambria"/>
        <w:sz w:val="20"/>
        <w:szCs w:val="20"/>
      </w:rPr>
      <w:fldChar w:fldCharType="separate"/>
    </w:r>
    <w:r>
      <w:rPr>
        <w:rFonts w:ascii="Cambria" w:hAnsi="Cambria"/>
        <w:noProof/>
        <w:sz w:val="20"/>
        <w:szCs w:val="20"/>
      </w:rPr>
      <w:t>5</w:t>
    </w:r>
    <w:r w:rsidRPr="009569EC">
      <w:rPr>
        <w:rFonts w:ascii="Cambria" w:hAnsi="Cambria"/>
        <w:noProof/>
        <w:sz w:val="20"/>
        <w:szCs w:val="20"/>
      </w:rPr>
      <w:fldChar w:fldCharType="end"/>
    </w:r>
    <w:r w:rsidRPr="009569EC">
      <w:rPr>
        <w:rFonts w:ascii="Cambria" w:hAnsi="Cambria"/>
        <w:sz w:val="20"/>
        <w:szCs w:val="20"/>
      </w:rPr>
      <w:t>/</w:t>
    </w:r>
    <w:r w:rsidRPr="009569EC">
      <w:rPr>
        <w:rFonts w:ascii="Cambria" w:hAnsi="Cambria"/>
        <w:sz w:val="20"/>
        <w:szCs w:val="20"/>
      </w:rPr>
      <w:fldChar w:fldCharType="begin"/>
    </w:r>
    <w:r w:rsidRPr="009569EC">
      <w:rPr>
        <w:rFonts w:ascii="Cambria" w:hAnsi="Cambria"/>
        <w:sz w:val="20"/>
        <w:szCs w:val="20"/>
      </w:rPr>
      <w:instrText xml:space="preserve"> NUMPAGES </w:instrText>
    </w:r>
    <w:r w:rsidRPr="009569EC">
      <w:rPr>
        <w:rFonts w:ascii="Cambria" w:hAnsi="Cambria"/>
        <w:sz w:val="20"/>
        <w:szCs w:val="20"/>
      </w:rPr>
      <w:fldChar w:fldCharType="separate"/>
    </w:r>
    <w:r>
      <w:rPr>
        <w:rFonts w:ascii="Cambria" w:hAnsi="Cambria"/>
        <w:noProof/>
        <w:sz w:val="20"/>
        <w:szCs w:val="20"/>
      </w:rPr>
      <w:t>32</w:t>
    </w:r>
    <w:r w:rsidRPr="009569EC">
      <w:rPr>
        <w:rFonts w:ascii="Cambria" w:hAnsi="Cambria"/>
        <w:noProof/>
        <w:sz w:val="20"/>
        <w:szCs w:val="20"/>
      </w:rPr>
      <w:fldChar w:fldCharType="end"/>
    </w:r>
  </w:p>
  <w:p w14:paraId="0C593FEE" w14:textId="77777777" w:rsidR="008460CB" w:rsidRPr="006D0AB0" w:rsidRDefault="008460CB" w:rsidP="006D0AB0">
    <w:pPr>
      <w:pStyle w:val="Encabezado"/>
      <w:pBdr>
        <w:top w:val="single" w:sz="4" w:space="1" w:color="auto"/>
      </w:pBdr>
      <w:tabs>
        <w:tab w:val="clear" w:pos="4320"/>
        <w:tab w:val="center" w:pos="8460"/>
      </w:tabs>
      <w:rPr>
        <w:rFonts w:ascii="Cambria" w:hAnsi="Cambria" w:cs="Tahoma"/>
        <w:bCs/>
        <w:sz w:val="20"/>
        <w:szCs w:val="20"/>
      </w:rPr>
    </w:pPr>
    <w:r>
      <w:rPr>
        <w:rStyle w:val="Nmerodepgina"/>
        <w:rFonts w:ascii="Cambria" w:hAnsi="Cambria" w:cs="Tahoma"/>
        <w:bCs/>
        <w:sz w:val="20"/>
        <w:szCs w:val="20"/>
      </w:rPr>
      <w:t>PMO-0003-v1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8D7B3" w14:textId="77777777" w:rsidR="00D376D2" w:rsidRDefault="00D376D2">
      <w:r>
        <w:separator/>
      </w:r>
    </w:p>
  </w:footnote>
  <w:footnote w:type="continuationSeparator" w:id="0">
    <w:p w14:paraId="238F0A30" w14:textId="77777777" w:rsidR="00D376D2" w:rsidRDefault="00D376D2">
      <w:r>
        <w:continuationSeparator/>
      </w:r>
    </w:p>
  </w:footnote>
  <w:footnote w:type="continuationNotice" w:id="1">
    <w:p w14:paraId="665092DC" w14:textId="77777777" w:rsidR="00D376D2" w:rsidRDefault="00D376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841A7CA2"/>
    <w:lvl w:ilvl="0">
      <w:numFmt w:val="bullet"/>
      <w:lvlText w:val="*"/>
      <w:lvlJc w:val="left"/>
    </w:lvl>
  </w:abstractNum>
  <w:abstractNum w:abstractNumId="1" w15:restartNumberingAfterBreak="0">
    <w:nsid w:val="03A619A6"/>
    <w:multiLevelType w:val="multilevel"/>
    <w:tmpl w:val="280A001D"/>
    <w:styleLink w:val="Estilo3"/>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873CF8"/>
    <w:multiLevelType w:val="hybridMultilevel"/>
    <w:tmpl w:val="683AD2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643B9F"/>
    <w:multiLevelType w:val="hybridMultilevel"/>
    <w:tmpl w:val="045C8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8629D"/>
    <w:multiLevelType w:val="multilevel"/>
    <w:tmpl w:val="280A001F"/>
    <w:styleLink w:val="Estilo4"/>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D9584D"/>
    <w:multiLevelType w:val="hybridMultilevel"/>
    <w:tmpl w:val="B9C69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334C9E"/>
    <w:multiLevelType w:val="hybridMultilevel"/>
    <w:tmpl w:val="0CC0A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B200C3"/>
    <w:multiLevelType w:val="singleLevel"/>
    <w:tmpl w:val="9EE8A336"/>
    <w:lvl w:ilvl="0">
      <w:start w:val="1"/>
      <w:numFmt w:val="bullet"/>
      <w:pStyle w:val="PW-Text"/>
      <w:lvlText w:val=""/>
      <w:lvlJc w:val="left"/>
      <w:pPr>
        <w:tabs>
          <w:tab w:val="num" w:pos="720"/>
        </w:tabs>
        <w:ind w:left="720" w:hanging="360"/>
      </w:pPr>
      <w:rPr>
        <w:rFonts w:ascii="Symbol" w:hAnsi="Symbol" w:hint="default"/>
      </w:rPr>
    </w:lvl>
  </w:abstractNum>
  <w:abstractNum w:abstractNumId="8" w15:restartNumberingAfterBreak="0">
    <w:nsid w:val="15A51BD8"/>
    <w:multiLevelType w:val="hybridMultilevel"/>
    <w:tmpl w:val="D14498B8"/>
    <w:lvl w:ilvl="0" w:tplc="280A0017">
      <w:start w:val="1"/>
      <w:numFmt w:val="lowerLetter"/>
      <w:lvlText w:val="%1)"/>
      <w:lvlJc w:val="left"/>
      <w:pPr>
        <w:ind w:left="2160" w:hanging="360"/>
      </w:p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9" w15:restartNumberingAfterBreak="0">
    <w:nsid w:val="1BB81305"/>
    <w:multiLevelType w:val="hybridMultilevel"/>
    <w:tmpl w:val="CF3CA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D7757B"/>
    <w:multiLevelType w:val="hybridMultilevel"/>
    <w:tmpl w:val="82347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E76D01"/>
    <w:multiLevelType w:val="multilevel"/>
    <w:tmpl w:val="280A001D"/>
    <w:styleLink w:val="Estilo6"/>
    <w:lvl w:ilvl="0">
      <w:start w:val="6"/>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C67186"/>
    <w:multiLevelType w:val="hybridMultilevel"/>
    <w:tmpl w:val="E34C8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4255E6"/>
    <w:multiLevelType w:val="multilevel"/>
    <w:tmpl w:val="280A001D"/>
    <w:styleLink w:val="Estilo7"/>
    <w:lvl w:ilvl="0">
      <w:start w:val="6"/>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5D73D73"/>
    <w:multiLevelType w:val="hybridMultilevel"/>
    <w:tmpl w:val="44667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D87698"/>
    <w:multiLevelType w:val="multilevel"/>
    <w:tmpl w:val="280A001F"/>
    <w:styleLink w:val="Estilo1"/>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323E1E"/>
    <w:multiLevelType w:val="hybridMultilevel"/>
    <w:tmpl w:val="A5066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F86B7D"/>
    <w:multiLevelType w:val="multilevel"/>
    <w:tmpl w:val="A0661672"/>
    <w:styleLink w:val="Estilo2"/>
    <w:lvl w:ilvl="0">
      <w:start w:val="8"/>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5B91B25"/>
    <w:multiLevelType w:val="multilevel"/>
    <w:tmpl w:val="84728404"/>
    <w:styleLink w:val="Estilo5"/>
    <w:lvl w:ilvl="0">
      <w:start w:val="6"/>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8EC5275"/>
    <w:multiLevelType w:val="multilevel"/>
    <w:tmpl w:val="06B6B536"/>
    <w:lvl w:ilvl="0">
      <w:start w:val="1"/>
      <w:numFmt w:val="decimal"/>
      <w:lvlText w:val="%1."/>
      <w:lvlJc w:val="left"/>
      <w:pPr>
        <w:ind w:left="360" w:hanging="360"/>
      </w:pPr>
    </w:lvl>
    <w:lvl w:ilvl="1">
      <w:start w:val="1"/>
      <w:numFmt w:val="decimal"/>
      <w:pStyle w:val="Nive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DD23273"/>
    <w:multiLevelType w:val="hybridMultilevel"/>
    <w:tmpl w:val="69E4A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0330BA7"/>
    <w:multiLevelType w:val="multilevel"/>
    <w:tmpl w:val="130E721E"/>
    <w:lvl w:ilvl="0">
      <w:start w:val="1"/>
      <w:numFmt w:val="decimal"/>
      <w:pStyle w:val="Ttulo1"/>
      <w:lvlText w:val="%1."/>
      <w:lvlJc w:val="left"/>
      <w:pPr>
        <w:ind w:left="35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89"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1" w:hanging="50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1725" w:hanging="648"/>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22" w15:restartNumberingAfterBreak="0">
    <w:nsid w:val="55167B41"/>
    <w:multiLevelType w:val="hybridMultilevel"/>
    <w:tmpl w:val="C6AE80C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5D47324"/>
    <w:multiLevelType w:val="singleLevel"/>
    <w:tmpl w:val="FAC01D2C"/>
    <w:lvl w:ilvl="0">
      <w:start w:val="1"/>
      <w:numFmt w:val="bullet"/>
      <w:pStyle w:val="Bullet2"/>
      <w:lvlText w:val=""/>
      <w:lvlJc w:val="left"/>
      <w:pPr>
        <w:tabs>
          <w:tab w:val="num" w:pos="360"/>
        </w:tabs>
        <w:ind w:left="360" w:hanging="360"/>
      </w:pPr>
      <w:rPr>
        <w:rFonts w:ascii="Symbol" w:hAnsi="Symbol" w:hint="default"/>
      </w:rPr>
    </w:lvl>
  </w:abstractNum>
  <w:abstractNum w:abstractNumId="24" w15:restartNumberingAfterBreak="0">
    <w:nsid w:val="56F66A64"/>
    <w:multiLevelType w:val="singleLevel"/>
    <w:tmpl w:val="84DA0386"/>
    <w:lvl w:ilvl="0">
      <w:start w:val="1"/>
      <w:numFmt w:val="decimal"/>
      <w:lvlText w:val="%1."/>
      <w:legacy w:legacy="1" w:legacySpace="0" w:legacyIndent="141"/>
      <w:lvlJc w:val="left"/>
      <w:rPr>
        <w:rFonts w:ascii="Times New Roman" w:hAnsi="Times New Roman" w:cs="Times New Roman" w:hint="default"/>
      </w:rPr>
    </w:lvl>
  </w:abstractNum>
  <w:abstractNum w:abstractNumId="25" w15:restartNumberingAfterBreak="0">
    <w:nsid w:val="5EC57A42"/>
    <w:multiLevelType w:val="hybridMultilevel"/>
    <w:tmpl w:val="AEC2D390"/>
    <w:lvl w:ilvl="0" w:tplc="BCC67DDA">
      <w:start w:val="1"/>
      <w:numFmt w:val="decimal"/>
      <w:pStyle w:val="Nivel1"/>
      <w:lvlText w:val="%1."/>
      <w:lvlJc w:val="left"/>
      <w:pPr>
        <w:tabs>
          <w:tab w:val="num" w:pos="720"/>
        </w:tabs>
        <w:ind w:left="720" w:hanging="360"/>
      </w:pPr>
      <w:rPr>
        <w:rFonts w:hint="default"/>
      </w:rPr>
    </w:lvl>
    <w:lvl w:ilvl="1" w:tplc="280A0001">
      <w:start w:val="1"/>
      <w:numFmt w:val="bullet"/>
      <w:lvlText w:val=""/>
      <w:lvlJc w:val="left"/>
      <w:pPr>
        <w:ind w:left="1440" w:hanging="360"/>
      </w:pPr>
      <w:rPr>
        <w:rFonts w:ascii="Symbol" w:hAnsi="Symbol" w:hint="default"/>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6" w15:restartNumberingAfterBreak="0">
    <w:nsid w:val="631324C5"/>
    <w:multiLevelType w:val="multilevel"/>
    <w:tmpl w:val="C9B827B8"/>
    <w:lvl w:ilvl="0">
      <w:start w:val="1"/>
      <w:numFmt w:val="bullet"/>
      <w:pStyle w:val="ATextoconviletas"/>
      <w:lvlText w:val=""/>
      <w:lvlJc w:val="left"/>
      <w:pPr>
        <w:tabs>
          <w:tab w:val="num" w:pos="1494"/>
        </w:tabs>
        <w:ind w:left="1474" w:hanging="34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08E34D3"/>
    <w:multiLevelType w:val="hybridMultilevel"/>
    <w:tmpl w:val="8F4E3E4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8" w15:restartNumberingAfterBreak="0">
    <w:nsid w:val="70E3030D"/>
    <w:multiLevelType w:val="singleLevel"/>
    <w:tmpl w:val="84DA0386"/>
    <w:lvl w:ilvl="0">
      <w:start w:val="1"/>
      <w:numFmt w:val="decimal"/>
      <w:lvlText w:val="%1."/>
      <w:legacy w:legacy="1" w:legacySpace="0" w:legacyIndent="141"/>
      <w:lvlJc w:val="left"/>
      <w:rPr>
        <w:rFonts w:ascii="Times New Roman" w:hAnsi="Times New Roman" w:cs="Times New Roman" w:hint="default"/>
      </w:rPr>
    </w:lvl>
  </w:abstractNum>
  <w:abstractNum w:abstractNumId="29" w15:restartNumberingAfterBreak="0">
    <w:nsid w:val="72382462"/>
    <w:multiLevelType w:val="hybridMultilevel"/>
    <w:tmpl w:val="0254BA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6A43D5C"/>
    <w:multiLevelType w:val="hybridMultilevel"/>
    <w:tmpl w:val="885A8CC4"/>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1" w15:restartNumberingAfterBreak="0">
    <w:nsid w:val="781F0954"/>
    <w:multiLevelType w:val="multilevel"/>
    <w:tmpl w:val="FA9CC0B0"/>
    <w:lvl w:ilvl="0">
      <w:start w:val="7"/>
      <w:numFmt w:val="bullet"/>
      <w:pStyle w:val="ATextoconvietas3"/>
      <w:lvlText w:val="-"/>
      <w:lvlJc w:val="left"/>
      <w:pPr>
        <w:tabs>
          <w:tab w:val="num" w:pos="1040"/>
        </w:tabs>
        <w:ind w:left="793" w:hanging="113"/>
      </w:pPr>
      <w:rPr>
        <w:rFonts w:ascii="Times New Roman" w:hAnsi="Times New Roman" w:hint="default"/>
      </w:rPr>
    </w:lvl>
    <w:lvl w:ilvl="1">
      <w:start w:val="7"/>
      <w:numFmt w:val="bullet"/>
      <w:lvlText w:val=""/>
      <w:lvlJc w:val="left"/>
      <w:pPr>
        <w:tabs>
          <w:tab w:val="num" w:pos="2401"/>
        </w:tabs>
        <w:ind w:left="2324" w:hanging="283"/>
      </w:pPr>
      <w:rPr>
        <w:rFonts w:ascii="Symbol" w:hAnsi="Symbol" w:hint="default"/>
      </w:rPr>
    </w:lvl>
    <w:lvl w:ilvl="2">
      <w:start w:val="7"/>
      <w:numFmt w:val="bullet"/>
      <w:lvlText w:val=""/>
      <w:lvlJc w:val="left"/>
      <w:pPr>
        <w:tabs>
          <w:tab w:val="num" w:pos="1891"/>
        </w:tabs>
        <w:ind w:left="1871" w:hanging="340"/>
      </w:pPr>
      <w:rPr>
        <w:rFonts w:ascii="Symbol" w:hAnsi="Symbol" w:hint="default"/>
      </w:rPr>
    </w:lvl>
    <w:lvl w:ilvl="3">
      <w:start w:val="1"/>
      <w:numFmt w:val="bullet"/>
      <w:lvlText w:val=""/>
      <w:lvlJc w:val="left"/>
      <w:pPr>
        <w:tabs>
          <w:tab w:val="num" w:pos="2993"/>
        </w:tabs>
        <w:ind w:left="2993" w:hanging="360"/>
      </w:pPr>
      <w:rPr>
        <w:rFonts w:ascii="Symbol" w:hAnsi="Symbol" w:hint="default"/>
      </w:rPr>
    </w:lvl>
    <w:lvl w:ilvl="4">
      <w:start w:val="1"/>
      <w:numFmt w:val="bullet"/>
      <w:lvlText w:val="o"/>
      <w:lvlJc w:val="left"/>
      <w:pPr>
        <w:tabs>
          <w:tab w:val="num" w:pos="3713"/>
        </w:tabs>
        <w:ind w:left="3713" w:hanging="360"/>
      </w:pPr>
      <w:rPr>
        <w:rFonts w:ascii="Courier New" w:hAnsi="Courier New" w:hint="default"/>
      </w:rPr>
    </w:lvl>
    <w:lvl w:ilvl="5">
      <w:start w:val="1"/>
      <w:numFmt w:val="bullet"/>
      <w:lvlText w:val=""/>
      <w:lvlJc w:val="left"/>
      <w:pPr>
        <w:tabs>
          <w:tab w:val="num" w:pos="4433"/>
        </w:tabs>
        <w:ind w:left="4433" w:hanging="360"/>
      </w:pPr>
      <w:rPr>
        <w:rFonts w:ascii="Wingdings" w:hAnsi="Wingdings" w:hint="default"/>
      </w:rPr>
    </w:lvl>
    <w:lvl w:ilvl="6">
      <w:start w:val="1"/>
      <w:numFmt w:val="bullet"/>
      <w:lvlText w:val=""/>
      <w:lvlJc w:val="left"/>
      <w:pPr>
        <w:tabs>
          <w:tab w:val="num" w:pos="5153"/>
        </w:tabs>
        <w:ind w:left="5153" w:hanging="360"/>
      </w:pPr>
      <w:rPr>
        <w:rFonts w:ascii="Symbol" w:hAnsi="Symbol" w:hint="default"/>
      </w:rPr>
    </w:lvl>
    <w:lvl w:ilvl="7">
      <w:start w:val="1"/>
      <w:numFmt w:val="bullet"/>
      <w:lvlText w:val="o"/>
      <w:lvlJc w:val="left"/>
      <w:pPr>
        <w:tabs>
          <w:tab w:val="num" w:pos="5873"/>
        </w:tabs>
        <w:ind w:left="5873" w:hanging="360"/>
      </w:pPr>
      <w:rPr>
        <w:rFonts w:ascii="Courier New" w:hAnsi="Courier New" w:hint="default"/>
      </w:rPr>
    </w:lvl>
    <w:lvl w:ilvl="8">
      <w:start w:val="1"/>
      <w:numFmt w:val="bullet"/>
      <w:lvlText w:val=""/>
      <w:lvlJc w:val="left"/>
      <w:pPr>
        <w:tabs>
          <w:tab w:val="num" w:pos="6593"/>
        </w:tabs>
        <w:ind w:left="6593" w:hanging="360"/>
      </w:pPr>
      <w:rPr>
        <w:rFonts w:ascii="Wingdings" w:hAnsi="Wingdings" w:hint="default"/>
      </w:rPr>
    </w:lvl>
  </w:abstractNum>
  <w:abstractNum w:abstractNumId="32" w15:restartNumberingAfterBreak="0">
    <w:nsid w:val="7A85202A"/>
    <w:multiLevelType w:val="singleLevel"/>
    <w:tmpl w:val="84DA0386"/>
    <w:lvl w:ilvl="0">
      <w:start w:val="1"/>
      <w:numFmt w:val="decimal"/>
      <w:lvlText w:val="%1."/>
      <w:legacy w:legacy="1" w:legacySpace="0" w:legacyIndent="141"/>
      <w:lvlJc w:val="left"/>
      <w:rPr>
        <w:rFonts w:ascii="Times New Roman" w:hAnsi="Times New Roman" w:cs="Times New Roman" w:hint="default"/>
      </w:rPr>
    </w:lvl>
  </w:abstractNum>
  <w:num w:numId="1">
    <w:abstractNumId w:val="15"/>
  </w:num>
  <w:num w:numId="2">
    <w:abstractNumId w:val="17"/>
  </w:num>
  <w:num w:numId="3">
    <w:abstractNumId w:val="1"/>
  </w:num>
  <w:num w:numId="4">
    <w:abstractNumId w:val="4"/>
  </w:num>
  <w:num w:numId="5">
    <w:abstractNumId w:val="18"/>
  </w:num>
  <w:num w:numId="6">
    <w:abstractNumId w:val="11"/>
  </w:num>
  <w:num w:numId="7">
    <w:abstractNumId w:val="13"/>
  </w:num>
  <w:num w:numId="8">
    <w:abstractNumId w:val="7"/>
  </w:num>
  <w:num w:numId="9">
    <w:abstractNumId w:val="19"/>
  </w:num>
  <w:num w:numId="10">
    <w:abstractNumId w:val="31"/>
  </w:num>
  <w:num w:numId="11">
    <w:abstractNumId w:val="26"/>
  </w:num>
  <w:num w:numId="12">
    <w:abstractNumId w:val="25"/>
  </w:num>
  <w:num w:numId="13">
    <w:abstractNumId w:val="21"/>
  </w:num>
  <w:num w:numId="14">
    <w:abstractNumId w:val="23"/>
  </w:num>
  <w:num w:numId="15">
    <w:abstractNumId w:val="28"/>
  </w:num>
  <w:num w:numId="16">
    <w:abstractNumId w:val="0"/>
    <w:lvlOverride w:ilvl="0">
      <w:lvl w:ilvl="0">
        <w:start w:val="1"/>
        <w:numFmt w:val="bullet"/>
        <w:lvlText w:val=""/>
        <w:legacy w:legacy="1" w:legacySpace="0" w:legacyIndent="141"/>
        <w:lvlJc w:val="left"/>
        <w:rPr>
          <w:rFonts w:ascii="Wingdings" w:hAnsi="Wingdings" w:hint="default"/>
          <w:sz w:val="22"/>
          <w:szCs w:val="22"/>
        </w:rPr>
      </w:lvl>
    </w:lvlOverride>
  </w:num>
  <w:num w:numId="17">
    <w:abstractNumId w:val="24"/>
  </w:num>
  <w:num w:numId="18">
    <w:abstractNumId w:val="32"/>
  </w:num>
  <w:num w:numId="19">
    <w:abstractNumId w:val="20"/>
  </w:num>
  <w:num w:numId="20">
    <w:abstractNumId w:val="2"/>
  </w:num>
  <w:num w:numId="21">
    <w:abstractNumId w:val="5"/>
  </w:num>
  <w:num w:numId="22">
    <w:abstractNumId w:val="12"/>
  </w:num>
  <w:num w:numId="23">
    <w:abstractNumId w:val="3"/>
  </w:num>
  <w:num w:numId="24">
    <w:abstractNumId w:val="6"/>
  </w:num>
  <w:num w:numId="25">
    <w:abstractNumId w:val="27"/>
  </w:num>
  <w:num w:numId="26">
    <w:abstractNumId w:val="10"/>
  </w:num>
  <w:num w:numId="27">
    <w:abstractNumId w:val="14"/>
  </w:num>
  <w:num w:numId="28">
    <w:abstractNumId w:val="16"/>
  </w:num>
  <w:num w:numId="29">
    <w:abstractNumId w:val="9"/>
  </w:num>
  <w:num w:numId="30">
    <w:abstractNumId w:val="29"/>
  </w:num>
  <w:num w:numId="31">
    <w:abstractNumId w:val="8"/>
  </w:num>
  <w:num w:numId="32">
    <w:abstractNumId w:val="30"/>
  </w:num>
  <w:num w:numId="33">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374E"/>
    <w:rsid w:val="000001D7"/>
    <w:rsid w:val="0000088B"/>
    <w:rsid w:val="00000B9B"/>
    <w:rsid w:val="00000CBE"/>
    <w:rsid w:val="00000E2F"/>
    <w:rsid w:val="0000134E"/>
    <w:rsid w:val="00001DFF"/>
    <w:rsid w:val="00001FAA"/>
    <w:rsid w:val="000021F3"/>
    <w:rsid w:val="0000257E"/>
    <w:rsid w:val="0000360E"/>
    <w:rsid w:val="00003B4E"/>
    <w:rsid w:val="00004198"/>
    <w:rsid w:val="000041C6"/>
    <w:rsid w:val="000048D9"/>
    <w:rsid w:val="00004D66"/>
    <w:rsid w:val="00004EF1"/>
    <w:rsid w:val="00004EF9"/>
    <w:rsid w:val="0000527B"/>
    <w:rsid w:val="0000529A"/>
    <w:rsid w:val="000058D7"/>
    <w:rsid w:val="00005B1A"/>
    <w:rsid w:val="00005BA6"/>
    <w:rsid w:val="00005BC6"/>
    <w:rsid w:val="00005C65"/>
    <w:rsid w:val="00006253"/>
    <w:rsid w:val="0000665B"/>
    <w:rsid w:val="00006A07"/>
    <w:rsid w:val="00006A6D"/>
    <w:rsid w:val="00006E6D"/>
    <w:rsid w:val="00006F8B"/>
    <w:rsid w:val="00007636"/>
    <w:rsid w:val="00007B8D"/>
    <w:rsid w:val="00007DAF"/>
    <w:rsid w:val="00007FEC"/>
    <w:rsid w:val="00010644"/>
    <w:rsid w:val="00010AFA"/>
    <w:rsid w:val="00010F0D"/>
    <w:rsid w:val="000113F2"/>
    <w:rsid w:val="00011E28"/>
    <w:rsid w:val="00011F3A"/>
    <w:rsid w:val="0001235A"/>
    <w:rsid w:val="000123DF"/>
    <w:rsid w:val="00012BD3"/>
    <w:rsid w:val="00012E85"/>
    <w:rsid w:val="000132B7"/>
    <w:rsid w:val="00013906"/>
    <w:rsid w:val="00013A29"/>
    <w:rsid w:val="00014338"/>
    <w:rsid w:val="00014412"/>
    <w:rsid w:val="00014D83"/>
    <w:rsid w:val="00014E4B"/>
    <w:rsid w:val="00015925"/>
    <w:rsid w:val="00015CE1"/>
    <w:rsid w:val="000160C8"/>
    <w:rsid w:val="00016D3B"/>
    <w:rsid w:val="000170E9"/>
    <w:rsid w:val="0001710C"/>
    <w:rsid w:val="0001779B"/>
    <w:rsid w:val="0001785E"/>
    <w:rsid w:val="00017FE1"/>
    <w:rsid w:val="0002105E"/>
    <w:rsid w:val="000220D3"/>
    <w:rsid w:val="00022270"/>
    <w:rsid w:val="000228CD"/>
    <w:rsid w:val="00022F35"/>
    <w:rsid w:val="00023B3A"/>
    <w:rsid w:val="00023CA6"/>
    <w:rsid w:val="00023CB7"/>
    <w:rsid w:val="00024275"/>
    <w:rsid w:val="00024606"/>
    <w:rsid w:val="00024706"/>
    <w:rsid w:val="0002491D"/>
    <w:rsid w:val="0002498F"/>
    <w:rsid w:val="000249DD"/>
    <w:rsid w:val="00024DC6"/>
    <w:rsid w:val="00024E3A"/>
    <w:rsid w:val="00024F9F"/>
    <w:rsid w:val="00025110"/>
    <w:rsid w:val="00025187"/>
    <w:rsid w:val="000255A6"/>
    <w:rsid w:val="00025BE4"/>
    <w:rsid w:val="00025CF7"/>
    <w:rsid w:val="0002627B"/>
    <w:rsid w:val="0002647C"/>
    <w:rsid w:val="000265A9"/>
    <w:rsid w:val="000267D2"/>
    <w:rsid w:val="0002739A"/>
    <w:rsid w:val="0003022E"/>
    <w:rsid w:val="00030A65"/>
    <w:rsid w:val="00030F00"/>
    <w:rsid w:val="00030F6F"/>
    <w:rsid w:val="0003172E"/>
    <w:rsid w:val="00031879"/>
    <w:rsid w:val="000318D4"/>
    <w:rsid w:val="00031AC6"/>
    <w:rsid w:val="00032018"/>
    <w:rsid w:val="000320C8"/>
    <w:rsid w:val="00032696"/>
    <w:rsid w:val="00032F52"/>
    <w:rsid w:val="00032FC0"/>
    <w:rsid w:val="00033251"/>
    <w:rsid w:val="0003348D"/>
    <w:rsid w:val="00033583"/>
    <w:rsid w:val="0003371B"/>
    <w:rsid w:val="00033FBC"/>
    <w:rsid w:val="000343A7"/>
    <w:rsid w:val="00034B53"/>
    <w:rsid w:val="000353DF"/>
    <w:rsid w:val="00035998"/>
    <w:rsid w:val="00035B2B"/>
    <w:rsid w:val="00035C9F"/>
    <w:rsid w:val="00036222"/>
    <w:rsid w:val="0003628F"/>
    <w:rsid w:val="0003658B"/>
    <w:rsid w:val="000368E2"/>
    <w:rsid w:val="00036E8D"/>
    <w:rsid w:val="00036FD0"/>
    <w:rsid w:val="000379EE"/>
    <w:rsid w:val="00037CF5"/>
    <w:rsid w:val="0004097D"/>
    <w:rsid w:val="00040F97"/>
    <w:rsid w:val="000412BF"/>
    <w:rsid w:val="00041377"/>
    <w:rsid w:val="000413D4"/>
    <w:rsid w:val="0004212E"/>
    <w:rsid w:val="0004214D"/>
    <w:rsid w:val="0004269C"/>
    <w:rsid w:val="0004348C"/>
    <w:rsid w:val="0004357D"/>
    <w:rsid w:val="00043A80"/>
    <w:rsid w:val="00044076"/>
    <w:rsid w:val="00044246"/>
    <w:rsid w:val="00044906"/>
    <w:rsid w:val="000449C4"/>
    <w:rsid w:val="000454B0"/>
    <w:rsid w:val="00045764"/>
    <w:rsid w:val="000458B9"/>
    <w:rsid w:val="00045A97"/>
    <w:rsid w:val="00045E97"/>
    <w:rsid w:val="000460A7"/>
    <w:rsid w:val="00046390"/>
    <w:rsid w:val="000470F5"/>
    <w:rsid w:val="000471B4"/>
    <w:rsid w:val="000471E2"/>
    <w:rsid w:val="00047908"/>
    <w:rsid w:val="00047BC6"/>
    <w:rsid w:val="00047C6D"/>
    <w:rsid w:val="00047D53"/>
    <w:rsid w:val="00047F1C"/>
    <w:rsid w:val="00047F4A"/>
    <w:rsid w:val="00050944"/>
    <w:rsid w:val="00050A07"/>
    <w:rsid w:val="00050B1F"/>
    <w:rsid w:val="00051035"/>
    <w:rsid w:val="000510C2"/>
    <w:rsid w:val="000513D7"/>
    <w:rsid w:val="000514BD"/>
    <w:rsid w:val="00051C38"/>
    <w:rsid w:val="000523FF"/>
    <w:rsid w:val="000527C3"/>
    <w:rsid w:val="00052B19"/>
    <w:rsid w:val="00053470"/>
    <w:rsid w:val="00053754"/>
    <w:rsid w:val="00053A84"/>
    <w:rsid w:val="000542A1"/>
    <w:rsid w:val="0005456A"/>
    <w:rsid w:val="000547B3"/>
    <w:rsid w:val="000547FD"/>
    <w:rsid w:val="00054A05"/>
    <w:rsid w:val="00054BFD"/>
    <w:rsid w:val="00054E42"/>
    <w:rsid w:val="000554ED"/>
    <w:rsid w:val="000557AE"/>
    <w:rsid w:val="00055AA9"/>
    <w:rsid w:val="0005662E"/>
    <w:rsid w:val="00056D14"/>
    <w:rsid w:val="000570B6"/>
    <w:rsid w:val="000570EE"/>
    <w:rsid w:val="00057E6A"/>
    <w:rsid w:val="00057F07"/>
    <w:rsid w:val="00057F18"/>
    <w:rsid w:val="000600A8"/>
    <w:rsid w:val="000602FD"/>
    <w:rsid w:val="0006062E"/>
    <w:rsid w:val="00060BE5"/>
    <w:rsid w:val="00060C8D"/>
    <w:rsid w:val="000611F6"/>
    <w:rsid w:val="000614F0"/>
    <w:rsid w:val="000616F0"/>
    <w:rsid w:val="00061C6D"/>
    <w:rsid w:val="00061C89"/>
    <w:rsid w:val="000627FC"/>
    <w:rsid w:val="00062E30"/>
    <w:rsid w:val="0006350C"/>
    <w:rsid w:val="000637A5"/>
    <w:rsid w:val="00064ABD"/>
    <w:rsid w:val="00064B72"/>
    <w:rsid w:val="00064C51"/>
    <w:rsid w:val="000656C1"/>
    <w:rsid w:val="00065A2D"/>
    <w:rsid w:val="00065BA2"/>
    <w:rsid w:val="00065DC9"/>
    <w:rsid w:val="00066371"/>
    <w:rsid w:val="000663DA"/>
    <w:rsid w:val="000666C2"/>
    <w:rsid w:val="00067022"/>
    <w:rsid w:val="00067182"/>
    <w:rsid w:val="0006777D"/>
    <w:rsid w:val="00067814"/>
    <w:rsid w:val="00070357"/>
    <w:rsid w:val="00070559"/>
    <w:rsid w:val="0007065A"/>
    <w:rsid w:val="0007143A"/>
    <w:rsid w:val="000714A4"/>
    <w:rsid w:val="00071CA0"/>
    <w:rsid w:val="00071D16"/>
    <w:rsid w:val="00071F7C"/>
    <w:rsid w:val="0007203C"/>
    <w:rsid w:val="00072050"/>
    <w:rsid w:val="000723A1"/>
    <w:rsid w:val="0007264B"/>
    <w:rsid w:val="0007272E"/>
    <w:rsid w:val="0007274A"/>
    <w:rsid w:val="00072B6D"/>
    <w:rsid w:val="00072F05"/>
    <w:rsid w:val="00072F4C"/>
    <w:rsid w:val="0007313D"/>
    <w:rsid w:val="00073BC9"/>
    <w:rsid w:val="000740B5"/>
    <w:rsid w:val="0007451A"/>
    <w:rsid w:val="00074947"/>
    <w:rsid w:val="00074C3A"/>
    <w:rsid w:val="00075D41"/>
    <w:rsid w:val="00076078"/>
    <w:rsid w:val="0007688A"/>
    <w:rsid w:val="00076DEA"/>
    <w:rsid w:val="00077068"/>
    <w:rsid w:val="00077A1B"/>
    <w:rsid w:val="00077CF0"/>
    <w:rsid w:val="00077D18"/>
    <w:rsid w:val="0008006D"/>
    <w:rsid w:val="00080C15"/>
    <w:rsid w:val="00080E96"/>
    <w:rsid w:val="00081192"/>
    <w:rsid w:val="00081D3D"/>
    <w:rsid w:val="00081EAC"/>
    <w:rsid w:val="00081EF2"/>
    <w:rsid w:val="0008215E"/>
    <w:rsid w:val="000825D1"/>
    <w:rsid w:val="00082B98"/>
    <w:rsid w:val="00082C88"/>
    <w:rsid w:val="0008341C"/>
    <w:rsid w:val="00083A9E"/>
    <w:rsid w:val="000842ED"/>
    <w:rsid w:val="00084328"/>
    <w:rsid w:val="0008443C"/>
    <w:rsid w:val="00084B83"/>
    <w:rsid w:val="00084FA8"/>
    <w:rsid w:val="00085833"/>
    <w:rsid w:val="0008616E"/>
    <w:rsid w:val="000865B7"/>
    <w:rsid w:val="00086B1F"/>
    <w:rsid w:val="0008712A"/>
    <w:rsid w:val="0008725E"/>
    <w:rsid w:val="00087337"/>
    <w:rsid w:val="0008735A"/>
    <w:rsid w:val="0008755C"/>
    <w:rsid w:val="0008762F"/>
    <w:rsid w:val="0008780A"/>
    <w:rsid w:val="00090BDF"/>
    <w:rsid w:val="00090E6C"/>
    <w:rsid w:val="000915FF"/>
    <w:rsid w:val="0009176B"/>
    <w:rsid w:val="000919A4"/>
    <w:rsid w:val="00092453"/>
    <w:rsid w:val="00092657"/>
    <w:rsid w:val="000932BC"/>
    <w:rsid w:val="00093F6E"/>
    <w:rsid w:val="00094742"/>
    <w:rsid w:val="00094FB8"/>
    <w:rsid w:val="00094FC1"/>
    <w:rsid w:val="000950A9"/>
    <w:rsid w:val="000954FF"/>
    <w:rsid w:val="00095755"/>
    <w:rsid w:val="00095CA5"/>
    <w:rsid w:val="000964DF"/>
    <w:rsid w:val="000964E6"/>
    <w:rsid w:val="00096760"/>
    <w:rsid w:val="000972A0"/>
    <w:rsid w:val="000976D3"/>
    <w:rsid w:val="000977BC"/>
    <w:rsid w:val="00097DBC"/>
    <w:rsid w:val="000A0441"/>
    <w:rsid w:val="000A049D"/>
    <w:rsid w:val="000A0532"/>
    <w:rsid w:val="000A0609"/>
    <w:rsid w:val="000A0624"/>
    <w:rsid w:val="000A0BFD"/>
    <w:rsid w:val="000A0C29"/>
    <w:rsid w:val="000A17FF"/>
    <w:rsid w:val="000A195B"/>
    <w:rsid w:val="000A202F"/>
    <w:rsid w:val="000A2467"/>
    <w:rsid w:val="000A2B21"/>
    <w:rsid w:val="000A2C8F"/>
    <w:rsid w:val="000A2F5C"/>
    <w:rsid w:val="000A3688"/>
    <w:rsid w:val="000A3876"/>
    <w:rsid w:val="000A3AA5"/>
    <w:rsid w:val="000A3E3B"/>
    <w:rsid w:val="000A41FC"/>
    <w:rsid w:val="000A4422"/>
    <w:rsid w:val="000A44FD"/>
    <w:rsid w:val="000A5093"/>
    <w:rsid w:val="000A5184"/>
    <w:rsid w:val="000A51C7"/>
    <w:rsid w:val="000A58E1"/>
    <w:rsid w:val="000A5BC6"/>
    <w:rsid w:val="000A5C48"/>
    <w:rsid w:val="000A614E"/>
    <w:rsid w:val="000A6196"/>
    <w:rsid w:val="000A6282"/>
    <w:rsid w:val="000A665A"/>
    <w:rsid w:val="000A7260"/>
    <w:rsid w:val="000A7AB3"/>
    <w:rsid w:val="000A7FD6"/>
    <w:rsid w:val="000B0599"/>
    <w:rsid w:val="000B069E"/>
    <w:rsid w:val="000B08AC"/>
    <w:rsid w:val="000B0CB8"/>
    <w:rsid w:val="000B0D38"/>
    <w:rsid w:val="000B0E10"/>
    <w:rsid w:val="000B0EF1"/>
    <w:rsid w:val="000B1191"/>
    <w:rsid w:val="000B1238"/>
    <w:rsid w:val="000B12B3"/>
    <w:rsid w:val="000B1931"/>
    <w:rsid w:val="000B1C85"/>
    <w:rsid w:val="000B1EFE"/>
    <w:rsid w:val="000B25CC"/>
    <w:rsid w:val="000B264E"/>
    <w:rsid w:val="000B2C38"/>
    <w:rsid w:val="000B2E14"/>
    <w:rsid w:val="000B38F8"/>
    <w:rsid w:val="000B3B9A"/>
    <w:rsid w:val="000B4F1B"/>
    <w:rsid w:val="000B5450"/>
    <w:rsid w:val="000B5EB0"/>
    <w:rsid w:val="000B5FFB"/>
    <w:rsid w:val="000B63DC"/>
    <w:rsid w:val="000B6A40"/>
    <w:rsid w:val="000B716D"/>
    <w:rsid w:val="000B72B2"/>
    <w:rsid w:val="000B741F"/>
    <w:rsid w:val="000B746D"/>
    <w:rsid w:val="000B7481"/>
    <w:rsid w:val="000B74CB"/>
    <w:rsid w:val="000B78E8"/>
    <w:rsid w:val="000C05B7"/>
    <w:rsid w:val="000C07E3"/>
    <w:rsid w:val="000C0809"/>
    <w:rsid w:val="000C092D"/>
    <w:rsid w:val="000C0F9E"/>
    <w:rsid w:val="000C146B"/>
    <w:rsid w:val="000C17F4"/>
    <w:rsid w:val="000C19FD"/>
    <w:rsid w:val="000C21D7"/>
    <w:rsid w:val="000C2C0C"/>
    <w:rsid w:val="000C2DDD"/>
    <w:rsid w:val="000C3070"/>
    <w:rsid w:val="000C3079"/>
    <w:rsid w:val="000C36F0"/>
    <w:rsid w:val="000C3AEC"/>
    <w:rsid w:val="000C47B6"/>
    <w:rsid w:val="000C4F4F"/>
    <w:rsid w:val="000C50FF"/>
    <w:rsid w:val="000C52F2"/>
    <w:rsid w:val="000C5D91"/>
    <w:rsid w:val="000C6248"/>
    <w:rsid w:val="000C628A"/>
    <w:rsid w:val="000C6AAD"/>
    <w:rsid w:val="000C6F10"/>
    <w:rsid w:val="000C7293"/>
    <w:rsid w:val="000C7447"/>
    <w:rsid w:val="000D001E"/>
    <w:rsid w:val="000D0C8C"/>
    <w:rsid w:val="000D10D0"/>
    <w:rsid w:val="000D1316"/>
    <w:rsid w:val="000D1348"/>
    <w:rsid w:val="000D1B91"/>
    <w:rsid w:val="000D1D82"/>
    <w:rsid w:val="000D2336"/>
    <w:rsid w:val="000D26A2"/>
    <w:rsid w:val="000D2F62"/>
    <w:rsid w:val="000D301B"/>
    <w:rsid w:val="000D32E8"/>
    <w:rsid w:val="000D33E8"/>
    <w:rsid w:val="000D353F"/>
    <w:rsid w:val="000D3C59"/>
    <w:rsid w:val="000D3D51"/>
    <w:rsid w:val="000D3F13"/>
    <w:rsid w:val="000D401F"/>
    <w:rsid w:val="000D4561"/>
    <w:rsid w:val="000D468D"/>
    <w:rsid w:val="000D4E36"/>
    <w:rsid w:val="000D524E"/>
    <w:rsid w:val="000D53AC"/>
    <w:rsid w:val="000D54C7"/>
    <w:rsid w:val="000D5692"/>
    <w:rsid w:val="000D6B71"/>
    <w:rsid w:val="000D6F5D"/>
    <w:rsid w:val="000D755B"/>
    <w:rsid w:val="000D776D"/>
    <w:rsid w:val="000D778A"/>
    <w:rsid w:val="000D7B4A"/>
    <w:rsid w:val="000D7C44"/>
    <w:rsid w:val="000D7E5E"/>
    <w:rsid w:val="000D7EFB"/>
    <w:rsid w:val="000D7F8A"/>
    <w:rsid w:val="000E09DB"/>
    <w:rsid w:val="000E0CA4"/>
    <w:rsid w:val="000E11BD"/>
    <w:rsid w:val="000E1D55"/>
    <w:rsid w:val="000E1FF3"/>
    <w:rsid w:val="000E2CD1"/>
    <w:rsid w:val="000E2D80"/>
    <w:rsid w:val="000E2D83"/>
    <w:rsid w:val="000E35DE"/>
    <w:rsid w:val="000E374B"/>
    <w:rsid w:val="000E378D"/>
    <w:rsid w:val="000E388C"/>
    <w:rsid w:val="000E460C"/>
    <w:rsid w:val="000E4877"/>
    <w:rsid w:val="000E4BBB"/>
    <w:rsid w:val="000E4BC5"/>
    <w:rsid w:val="000E4C4A"/>
    <w:rsid w:val="000E4DD1"/>
    <w:rsid w:val="000E5069"/>
    <w:rsid w:val="000E5123"/>
    <w:rsid w:val="000E55A8"/>
    <w:rsid w:val="000E568C"/>
    <w:rsid w:val="000E5801"/>
    <w:rsid w:val="000E5865"/>
    <w:rsid w:val="000E5B3C"/>
    <w:rsid w:val="000E5D5A"/>
    <w:rsid w:val="000E62FE"/>
    <w:rsid w:val="000E683A"/>
    <w:rsid w:val="000E68C1"/>
    <w:rsid w:val="000E6F90"/>
    <w:rsid w:val="000E6FBC"/>
    <w:rsid w:val="000E75E5"/>
    <w:rsid w:val="000E78EA"/>
    <w:rsid w:val="000E79A1"/>
    <w:rsid w:val="000E7D25"/>
    <w:rsid w:val="000E7D52"/>
    <w:rsid w:val="000E7E2F"/>
    <w:rsid w:val="000F08B4"/>
    <w:rsid w:val="000F0AD3"/>
    <w:rsid w:val="000F0E1D"/>
    <w:rsid w:val="000F0FED"/>
    <w:rsid w:val="000F12A5"/>
    <w:rsid w:val="000F209A"/>
    <w:rsid w:val="000F28E4"/>
    <w:rsid w:val="000F2BCE"/>
    <w:rsid w:val="000F309C"/>
    <w:rsid w:val="000F3135"/>
    <w:rsid w:val="000F37F5"/>
    <w:rsid w:val="000F3EA7"/>
    <w:rsid w:val="000F3F48"/>
    <w:rsid w:val="000F40FC"/>
    <w:rsid w:val="000F41FD"/>
    <w:rsid w:val="000F4607"/>
    <w:rsid w:val="000F46AE"/>
    <w:rsid w:val="000F4EFA"/>
    <w:rsid w:val="000F5B4C"/>
    <w:rsid w:val="000F6458"/>
    <w:rsid w:val="000F6D32"/>
    <w:rsid w:val="000F711D"/>
    <w:rsid w:val="000F7551"/>
    <w:rsid w:val="000F78BF"/>
    <w:rsid w:val="00100339"/>
    <w:rsid w:val="001004E0"/>
    <w:rsid w:val="00100573"/>
    <w:rsid w:val="00100A87"/>
    <w:rsid w:val="00100E2F"/>
    <w:rsid w:val="0010197F"/>
    <w:rsid w:val="00101989"/>
    <w:rsid w:val="001022C0"/>
    <w:rsid w:val="00102CB4"/>
    <w:rsid w:val="00102D1D"/>
    <w:rsid w:val="00102F85"/>
    <w:rsid w:val="00103FA9"/>
    <w:rsid w:val="001040BA"/>
    <w:rsid w:val="001042FA"/>
    <w:rsid w:val="00104555"/>
    <w:rsid w:val="001047B7"/>
    <w:rsid w:val="00104DA1"/>
    <w:rsid w:val="00104DD5"/>
    <w:rsid w:val="0010527D"/>
    <w:rsid w:val="00105361"/>
    <w:rsid w:val="0010537C"/>
    <w:rsid w:val="0010569D"/>
    <w:rsid w:val="00106291"/>
    <w:rsid w:val="00106838"/>
    <w:rsid w:val="00106B8F"/>
    <w:rsid w:val="00106FA6"/>
    <w:rsid w:val="00107003"/>
    <w:rsid w:val="001070FF"/>
    <w:rsid w:val="00107479"/>
    <w:rsid w:val="00107834"/>
    <w:rsid w:val="00107A46"/>
    <w:rsid w:val="00107A50"/>
    <w:rsid w:val="00107AFB"/>
    <w:rsid w:val="00107C7D"/>
    <w:rsid w:val="00107E0E"/>
    <w:rsid w:val="00107E97"/>
    <w:rsid w:val="00107ED3"/>
    <w:rsid w:val="0011037B"/>
    <w:rsid w:val="001115D9"/>
    <w:rsid w:val="0011238A"/>
    <w:rsid w:val="00112412"/>
    <w:rsid w:val="001124AE"/>
    <w:rsid w:val="001126F4"/>
    <w:rsid w:val="00112E55"/>
    <w:rsid w:val="00113544"/>
    <w:rsid w:val="00113674"/>
    <w:rsid w:val="0011379A"/>
    <w:rsid w:val="0011395C"/>
    <w:rsid w:val="00113F14"/>
    <w:rsid w:val="00114146"/>
    <w:rsid w:val="00114695"/>
    <w:rsid w:val="00114BA5"/>
    <w:rsid w:val="00115165"/>
    <w:rsid w:val="00115AC7"/>
    <w:rsid w:val="00115C23"/>
    <w:rsid w:val="00115CB4"/>
    <w:rsid w:val="00115F1B"/>
    <w:rsid w:val="00115FB0"/>
    <w:rsid w:val="0011695D"/>
    <w:rsid w:val="00117267"/>
    <w:rsid w:val="00117522"/>
    <w:rsid w:val="00117EAF"/>
    <w:rsid w:val="00117FFB"/>
    <w:rsid w:val="00120209"/>
    <w:rsid w:val="00120903"/>
    <w:rsid w:val="00121D08"/>
    <w:rsid w:val="001226B1"/>
    <w:rsid w:val="001230C4"/>
    <w:rsid w:val="0012326E"/>
    <w:rsid w:val="00124052"/>
    <w:rsid w:val="001242C0"/>
    <w:rsid w:val="001245BA"/>
    <w:rsid w:val="00124855"/>
    <w:rsid w:val="00124DE4"/>
    <w:rsid w:val="00125263"/>
    <w:rsid w:val="00125C11"/>
    <w:rsid w:val="00125DC7"/>
    <w:rsid w:val="00126091"/>
    <w:rsid w:val="001270E9"/>
    <w:rsid w:val="0012770B"/>
    <w:rsid w:val="0012788E"/>
    <w:rsid w:val="00127CAB"/>
    <w:rsid w:val="00130368"/>
    <w:rsid w:val="001304DF"/>
    <w:rsid w:val="0013069D"/>
    <w:rsid w:val="00130838"/>
    <w:rsid w:val="00130D27"/>
    <w:rsid w:val="00130DEC"/>
    <w:rsid w:val="00130FA3"/>
    <w:rsid w:val="0013140D"/>
    <w:rsid w:val="00131FBF"/>
    <w:rsid w:val="001324AD"/>
    <w:rsid w:val="00132527"/>
    <w:rsid w:val="001326D4"/>
    <w:rsid w:val="001339BF"/>
    <w:rsid w:val="00133A5B"/>
    <w:rsid w:val="00133DC2"/>
    <w:rsid w:val="00133EC2"/>
    <w:rsid w:val="001344A5"/>
    <w:rsid w:val="0013466F"/>
    <w:rsid w:val="00134B6D"/>
    <w:rsid w:val="0013520C"/>
    <w:rsid w:val="00135341"/>
    <w:rsid w:val="001355CE"/>
    <w:rsid w:val="001357B3"/>
    <w:rsid w:val="00135E8D"/>
    <w:rsid w:val="001365D6"/>
    <w:rsid w:val="00136D59"/>
    <w:rsid w:val="0013759D"/>
    <w:rsid w:val="00137860"/>
    <w:rsid w:val="00137CF7"/>
    <w:rsid w:val="00137FEA"/>
    <w:rsid w:val="00140773"/>
    <w:rsid w:val="00142358"/>
    <w:rsid w:val="00142481"/>
    <w:rsid w:val="00142C44"/>
    <w:rsid w:val="001433F0"/>
    <w:rsid w:val="001436B2"/>
    <w:rsid w:val="00143C64"/>
    <w:rsid w:val="00143D62"/>
    <w:rsid w:val="0014425B"/>
    <w:rsid w:val="0014443C"/>
    <w:rsid w:val="00145080"/>
    <w:rsid w:val="00145B86"/>
    <w:rsid w:val="00145CBC"/>
    <w:rsid w:val="001465B7"/>
    <w:rsid w:val="001465BC"/>
    <w:rsid w:val="001465D1"/>
    <w:rsid w:val="00146688"/>
    <w:rsid w:val="001467F2"/>
    <w:rsid w:val="00146C2B"/>
    <w:rsid w:val="001474AD"/>
    <w:rsid w:val="00147960"/>
    <w:rsid w:val="001509C2"/>
    <w:rsid w:val="00150C44"/>
    <w:rsid w:val="001510CB"/>
    <w:rsid w:val="00151C99"/>
    <w:rsid w:val="00152CEE"/>
    <w:rsid w:val="00153538"/>
    <w:rsid w:val="00153568"/>
    <w:rsid w:val="001535BC"/>
    <w:rsid w:val="001538D2"/>
    <w:rsid w:val="00153C51"/>
    <w:rsid w:val="00153CC8"/>
    <w:rsid w:val="00153F33"/>
    <w:rsid w:val="00153F3A"/>
    <w:rsid w:val="00154258"/>
    <w:rsid w:val="00154AC2"/>
    <w:rsid w:val="00155277"/>
    <w:rsid w:val="00155CA1"/>
    <w:rsid w:val="00156000"/>
    <w:rsid w:val="00156104"/>
    <w:rsid w:val="00156468"/>
    <w:rsid w:val="0015646A"/>
    <w:rsid w:val="00156C39"/>
    <w:rsid w:val="00156D0F"/>
    <w:rsid w:val="00156E97"/>
    <w:rsid w:val="00157257"/>
    <w:rsid w:val="0015784D"/>
    <w:rsid w:val="00157F03"/>
    <w:rsid w:val="00157F5B"/>
    <w:rsid w:val="001607A3"/>
    <w:rsid w:val="0016098A"/>
    <w:rsid w:val="00160C80"/>
    <w:rsid w:val="00160DD2"/>
    <w:rsid w:val="00160ED6"/>
    <w:rsid w:val="00160EF7"/>
    <w:rsid w:val="00161453"/>
    <w:rsid w:val="00161660"/>
    <w:rsid w:val="00161A2A"/>
    <w:rsid w:val="00161DF6"/>
    <w:rsid w:val="001622F4"/>
    <w:rsid w:val="001624D4"/>
    <w:rsid w:val="0016259E"/>
    <w:rsid w:val="0016291F"/>
    <w:rsid w:val="00162B9B"/>
    <w:rsid w:val="00162DDE"/>
    <w:rsid w:val="00163B78"/>
    <w:rsid w:val="00163CA3"/>
    <w:rsid w:val="00163E43"/>
    <w:rsid w:val="00164053"/>
    <w:rsid w:val="00164D4C"/>
    <w:rsid w:val="00164EB3"/>
    <w:rsid w:val="00164FB1"/>
    <w:rsid w:val="0016523B"/>
    <w:rsid w:val="001652BF"/>
    <w:rsid w:val="00165A38"/>
    <w:rsid w:val="00165EF3"/>
    <w:rsid w:val="00165EF7"/>
    <w:rsid w:val="0016653A"/>
    <w:rsid w:val="00166A6F"/>
    <w:rsid w:val="00166AC0"/>
    <w:rsid w:val="00166C99"/>
    <w:rsid w:val="00166E61"/>
    <w:rsid w:val="00166F39"/>
    <w:rsid w:val="001672DF"/>
    <w:rsid w:val="001673E3"/>
    <w:rsid w:val="001679EC"/>
    <w:rsid w:val="00170979"/>
    <w:rsid w:val="00170E7E"/>
    <w:rsid w:val="00170F6C"/>
    <w:rsid w:val="0017179B"/>
    <w:rsid w:val="00171A6A"/>
    <w:rsid w:val="00171EB4"/>
    <w:rsid w:val="00172300"/>
    <w:rsid w:val="001727CA"/>
    <w:rsid w:val="001727FB"/>
    <w:rsid w:val="00172B15"/>
    <w:rsid w:val="00172CC8"/>
    <w:rsid w:val="0017343E"/>
    <w:rsid w:val="001734E1"/>
    <w:rsid w:val="0017364D"/>
    <w:rsid w:val="00173826"/>
    <w:rsid w:val="0017395C"/>
    <w:rsid w:val="00173D1A"/>
    <w:rsid w:val="00173DF7"/>
    <w:rsid w:val="00173E89"/>
    <w:rsid w:val="00173F56"/>
    <w:rsid w:val="0017475A"/>
    <w:rsid w:val="00174E83"/>
    <w:rsid w:val="00174FCA"/>
    <w:rsid w:val="00175294"/>
    <w:rsid w:val="001757EA"/>
    <w:rsid w:val="001760B5"/>
    <w:rsid w:val="0017615C"/>
    <w:rsid w:val="00176B4F"/>
    <w:rsid w:val="00176DFF"/>
    <w:rsid w:val="001772BE"/>
    <w:rsid w:val="001778C4"/>
    <w:rsid w:val="001807C3"/>
    <w:rsid w:val="00181619"/>
    <w:rsid w:val="00181A7B"/>
    <w:rsid w:val="00181EFD"/>
    <w:rsid w:val="001827A2"/>
    <w:rsid w:val="0018370C"/>
    <w:rsid w:val="001842D9"/>
    <w:rsid w:val="0018451C"/>
    <w:rsid w:val="00184A2D"/>
    <w:rsid w:val="00184CC9"/>
    <w:rsid w:val="001856E5"/>
    <w:rsid w:val="001859B3"/>
    <w:rsid w:val="00185F23"/>
    <w:rsid w:val="001879AF"/>
    <w:rsid w:val="001879ED"/>
    <w:rsid w:val="00187A6B"/>
    <w:rsid w:val="00190243"/>
    <w:rsid w:val="0019186B"/>
    <w:rsid w:val="00191FCA"/>
    <w:rsid w:val="001923A8"/>
    <w:rsid w:val="0019246A"/>
    <w:rsid w:val="001926B7"/>
    <w:rsid w:val="0019291A"/>
    <w:rsid w:val="001929E8"/>
    <w:rsid w:val="00192A69"/>
    <w:rsid w:val="00192C03"/>
    <w:rsid w:val="00193084"/>
    <w:rsid w:val="00193135"/>
    <w:rsid w:val="00193495"/>
    <w:rsid w:val="001938F9"/>
    <w:rsid w:val="00193A2B"/>
    <w:rsid w:val="00193DEF"/>
    <w:rsid w:val="001944B5"/>
    <w:rsid w:val="0019484B"/>
    <w:rsid w:val="00194AEE"/>
    <w:rsid w:val="00194FB8"/>
    <w:rsid w:val="0019523A"/>
    <w:rsid w:val="001956A1"/>
    <w:rsid w:val="0019577B"/>
    <w:rsid w:val="00195CC7"/>
    <w:rsid w:val="001960BE"/>
    <w:rsid w:val="00197969"/>
    <w:rsid w:val="001A01A4"/>
    <w:rsid w:val="001A0412"/>
    <w:rsid w:val="001A0BC7"/>
    <w:rsid w:val="001A0DB5"/>
    <w:rsid w:val="001A11FA"/>
    <w:rsid w:val="001A12B5"/>
    <w:rsid w:val="001A1467"/>
    <w:rsid w:val="001A1730"/>
    <w:rsid w:val="001A21DE"/>
    <w:rsid w:val="001A3CF6"/>
    <w:rsid w:val="001A3DD6"/>
    <w:rsid w:val="001A3E3C"/>
    <w:rsid w:val="001A3E85"/>
    <w:rsid w:val="001A42F2"/>
    <w:rsid w:val="001A456F"/>
    <w:rsid w:val="001A495F"/>
    <w:rsid w:val="001A4B4B"/>
    <w:rsid w:val="001A4BD3"/>
    <w:rsid w:val="001A4D73"/>
    <w:rsid w:val="001A4D74"/>
    <w:rsid w:val="001A4FE4"/>
    <w:rsid w:val="001A5814"/>
    <w:rsid w:val="001A5918"/>
    <w:rsid w:val="001A5C18"/>
    <w:rsid w:val="001A5CE0"/>
    <w:rsid w:val="001A64B0"/>
    <w:rsid w:val="001A6C0D"/>
    <w:rsid w:val="001A6D6A"/>
    <w:rsid w:val="001A6EB7"/>
    <w:rsid w:val="001A730E"/>
    <w:rsid w:val="001A752F"/>
    <w:rsid w:val="001A7A6E"/>
    <w:rsid w:val="001A7FDE"/>
    <w:rsid w:val="001B0793"/>
    <w:rsid w:val="001B1257"/>
    <w:rsid w:val="001B13E6"/>
    <w:rsid w:val="001B15A4"/>
    <w:rsid w:val="001B16A1"/>
    <w:rsid w:val="001B1ED5"/>
    <w:rsid w:val="001B208F"/>
    <w:rsid w:val="001B234C"/>
    <w:rsid w:val="001B263C"/>
    <w:rsid w:val="001B2AC4"/>
    <w:rsid w:val="001B3A3C"/>
    <w:rsid w:val="001B421F"/>
    <w:rsid w:val="001B433E"/>
    <w:rsid w:val="001B43AC"/>
    <w:rsid w:val="001B48E1"/>
    <w:rsid w:val="001B49D5"/>
    <w:rsid w:val="001B4D0B"/>
    <w:rsid w:val="001B516B"/>
    <w:rsid w:val="001B53F5"/>
    <w:rsid w:val="001B5986"/>
    <w:rsid w:val="001B6669"/>
    <w:rsid w:val="001B69F0"/>
    <w:rsid w:val="001B741A"/>
    <w:rsid w:val="001B7D5D"/>
    <w:rsid w:val="001C0267"/>
    <w:rsid w:val="001C03B8"/>
    <w:rsid w:val="001C08FB"/>
    <w:rsid w:val="001C09FE"/>
    <w:rsid w:val="001C1437"/>
    <w:rsid w:val="001C1DD0"/>
    <w:rsid w:val="001C1E05"/>
    <w:rsid w:val="001C1FEA"/>
    <w:rsid w:val="001C201F"/>
    <w:rsid w:val="001C2964"/>
    <w:rsid w:val="001C2A06"/>
    <w:rsid w:val="001C2B05"/>
    <w:rsid w:val="001C2B0C"/>
    <w:rsid w:val="001C2E96"/>
    <w:rsid w:val="001C39BD"/>
    <w:rsid w:val="001C3C98"/>
    <w:rsid w:val="001C3E2C"/>
    <w:rsid w:val="001C3F68"/>
    <w:rsid w:val="001C42E9"/>
    <w:rsid w:val="001C4541"/>
    <w:rsid w:val="001C4926"/>
    <w:rsid w:val="001C557D"/>
    <w:rsid w:val="001C57C2"/>
    <w:rsid w:val="001C5ABD"/>
    <w:rsid w:val="001C5F3B"/>
    <w:rsid w:val="001C6190"/>
    <w:rsid w:val="001C6A94"/>
    <w:rsid w:val="001C6EA4"/>
    <w:rsid w:val="001C7096"/>
    <w:rsid w:val="001C71AD"/>
    <w:rsid w:val="001C7255"/>
    <w:rsid w:val="001C72BE"/>
    <w:rsid w:val="001C7CD4"/>
    <w:rsid w:val="001C7E4D"/>
    <w:rsid w:val="001D0011"/>
    <w:rsid w:val="001D054D"/>
    <w:rsid w:val="001D064F"/>
    <w:rsid w:val="001D06FE"/>
    <w:rsid w:val="001D0D82"/>
    <w:rsid w:val="001D0EBC"/>
    <w:rsid w:val="001D102C"/>
    <w:rsid w:val="001D1C45"/>
    <w:rsid w:val="001D225D"/>
    <w:rsid w:val="001D2533"/>
    <w:rsid w:val="001D2803"/>
    <w:rsid w:val="001D31EF"/>
    <w:rsid w:val="001D44C9"/>
    <w:rsid w:val="001D4A6C"/>
    <w:rsid w:val="001D4B30"/>
    <w:rsid w:val="001D4BF0"/>
    <w:rsid w:val="001D4C3D"/>
    <w:rsid w:val="001D504D"/>
    <w:rsid w:val="001D5565"/>
    <w:rsid w:val="001D6508"/>
    <w:rsid w:val="001D66B1"/>
    <w:rsid w:val="001D6C56"/>
    <w:rsid w:val="001D758B"/>
    <w:rsid w:val="001D77FF"/>
    <w:rsid w:val="001D7D9C"/>
    <w:rsid w:val="001D7DD6"/>
    <w:rsid w:val="001D7E05"/>
    <w:rsid w:val="001E08FF"/>
    <w:rsid w:val="001E0CFA"/>
    <w:rsid w:val="001E11BF"/>
    <w:rsid w:val="001E1379"/>
    <w:rsid w:val="001E249C"/>
    <w:rsid w:val="001E27D7"/>
    <w:rsid w:val="001E29B2"/>
    <w:rsid w:val="001E29CB"/>
    <w:rsid w:val="001E30AC"/>
    <w:rsid w:val="001E3979"/>
    <w:rsid w:val="001E4D18"/>
    <w:rsid w:val="001E4ED1"/>
    <w:rsid w:val="001E50F8"/>
    <w:rsid w:val="001E536A"/>
    <w:rsid w:val="001E5563"/>
    <w:rsid w:val="001E5677"/>
    <w:rsid w:val="001E5A88"/>
    <w:rsid w:val="001E5C41"/>
    <w:rsid w:val="001E5E36"/>
    <w:rsid w:val="001E6470"/>
    <w:rsid w:val="001E64B1"/>
    <w:rsid w:val="001E665C"/>
    <w:rsid w:val="001E6A4B"/>
    <w:rsid w:val="001E717D"/>
    <w:rsid w:val="001F02C2"/>
    <w:rsid w:val="001F0A99"/>
    <w:rsid w:val="001F12DA"/>
    <w:rsid w:val="001F16C4"/>
    <w:rsid w:val="001F181B"/>
    <w:rsid w:val="001F19B7"/>
    <w:rsid w:val="001F1A81"/>
    <w:rsid w:val="001F1C78"/>
    <w:rsid w:val="001F1F7E"/>
    <w:rsid w:val="001F1FF2"/>
    <w:rsid w:val="001F2689"/>
    <w:rsid w:val="001F2C9C"/>
    <w:rsid w:val="001F355E"/>
    <w:rsid w:val="001F3814"/>
    <w:rsid w:val="001F46D5"/>
    <w:rsid w:val="001F4904"/>
    <w:rsid w:val="001F4DB0"/>
    <w:rsid w:val="001F5066"/>
    <w:rsid w:val="001F513A"/>
    <w:rsid w:val="001F53AB"/>
    <w:rsid w:val="001F595E"/>
    <w:rsid w:val="001F5AA2"/>
    <w:rsid w:val="001F6357"/>
    <w:rsid w:val="001F652E"/>
    <w:rsid w:val="001F674C"/>
    <w:rsid w:val="001F6C0B"/>
    <w:rsid w:val="001F72D1"/>
    <w:rsid w:val="001F72F1"/>
    <w:rsid w:val="001F7BF3"/>
    <w:rsid w:val="001F7F44"/>
    <w:rsid w:val="0020018B"/>
    <w:rsid w:val="00200819"/>
    <w:rsid w:val="00201224"/>
    <w:rsid w:val="0020124A"/>
    <w:rsid w:val="002015FE"/>
    <w:rsid w:val="0020170A"/>
    <w:rsid w:val="00201BEE"/>
    <w:rsid w:val="00201E8C"/>
    <w:rsid w:val="00201F23"/>
    <w:rsid w:val="002022D7"/>
    <w:rsid w:val="00202E8D"/>
    <w:rsid w:val="00203551"/>
    <w:rsid w:val="00203A62"/>
    <w:rsid w:val="00203B2C"/>
    <w:rsid w:val="00203E09"/>
    <w:rsid w:val="00203F6A"/>
    <w:rsid w:val="0020462C"/>
    <w:rsid w:val="00204C9A"/>
    <w:rsid w:val="00204FAF"/>
    <w:rsid w:val="00205DA4"/>
    <w:rsid w:val="0020641D"/>
    <w:rsid w:val="00206524"/>
    <w:rsid w:val="00206781"/>
    <w:rsid w:val="0020688A"/>
    <w:rsid w:val="00206916"/>
    <w:rsid w:val="002069E8"/>
    <w:rsid w:val="00206AD3"/>
    <w:rsid w:val="00206FB1"/>
    <w:rsid w:val="00207DC8"/>
    <w:rsid w:val="00210106"/>
    <w:rsid w:val="002102C3"/>
    <w:rsid w:val="002104DE"/>
    <w:rsid w:val="00210B53"/>
    <w:rsid w:val="00210EBC"/>
    <w:rsid w:val="00211716"/>
    <w:rsid w:val="002121B7"/>
    <w:rsid w:val="002125FD"/>
    <w:rsid w:val="00212A5D"/>
    <w:rsid w:val="00212B56"/>
    <w:rsid w:val="00212CF2"/>
    <w:rsid w:val="00213032"/>
    <w:rsid w:val="002131A3"/>
    <w:rsid w:val="0021346B"/>
    <w:rsid w:val="002137F3"/>
    <w:rsid w:val="00213A14"/>
    <w:rsid w:val="00213F3E"/>
    <w:rsid w:val="0021401B"/>
    <w:rsid w:val="002144F1"/>
    <w:rsid w:val="00214644"/>
    <w:rsid w:val="002146AE"/>
    <w:rsid w:val="002147C0"/>
    <w:rsid w:val="00214C2A"/>
    <w:rsid w:val="00214CD2"/>
    <w:rsid w:val="00214D4D"/>
    <w:rsid w:val="00214D9C"/>
    <w:rsid w:val="00215790"/>
    <w:rsid w:val="002158AC"/>
    <w:rsid w:val="00215ACE"/>
    <w:rsid w:val="00215B48"/>
    <w:rsid w:val="00215DFC"/>
    <w:rsid w:val="002160DE"/>
    <w:rsid w:val="00216683"/>
    <w:rsid w:val="002172BD"/>
    <w:rsid w:val="002200EF"/>
    <w:rsid w:val="002205D7"/>
    <w:rsid w:val="0022063B"/>
    <w:rsid w:val="002210D7"/>
    <w:rsid w:val="00221467"/>
    <w:rsid w:val="0022161B"/>
    <w:rsid w:val="00221B31"/>
    <w:rsid w:val="002226A8"/>
    <w:rsid w:val="002230E6"/>
    <w:rsid w:val="00223476"/>
    <w:rsid w:val="002236F7"/>
    <w:rsid w:val="00223D4D"/>
    <w:rsid w:val="00224330"/>
    <w:rsid w:val="0022494D"/>
    <w:rsid w:val="00225657"/>
    <w:rsid w:val="00225C8C"/>
    <w:rsid w:val="00225E1C"/>
    <w:rsid w:val="002264F1"/>
    <w:rsid w:val="00226841"/>
    <w:rsid w:val="00226C12"/>
    <w:rsid w:val="00226C27"/>
    <w:rsid w:val="00226CAA"/>
    <w:rsid w:val="002273F5"/>
    <w:rsid w:val="00227C71"/>
    <w:rsid w:val="0023000B"/>
    <w:rsid w:val="00230552"/>
    <w:rsid w:val="00230A92"/>
    <w:rsid w:val="00230CC2"/>
    <w:rsid w:val="00230D34"/>
    <w:rsid w:val="0023111A"/>
    <w:rsid w:val="00231856"/>
    <w:rsid w:val="00231870"/>
    <w:rsid w:val="00231C21"/>
    <w:rsid w:val="00231DD0"/>
    <w:rsid w:val="00231F22"/>
    <w:rsid w:val="00232004"/>
    <w:rsid w:val="00232076"/>
    <w:rsid w:val="002327F8"/>
    <w:rsid w:val="00232F32"/>
    <w:rsid w:val="002331C2"/>
    <w:rsid w:val="002336EF"/>
    <w:rsid w:val="00233BC8"/>
    <w:rsid w:val="00233D7B"/>
    <w:rsid w:val="00233DE0"/>
    <w:rsid w:val="002342CF"/>
    <w:rsid w:val="00234754"/>
    <w:rsid w:val="00234A36"/>
    <w:rsid w:val="00234C28"/>
    <w:rsid w:val="002350DE"/>
    <w:rsid w:val="00235247"/>
    <w:rsid w:val="002354C5"/>
    <w:rsid w:val="0023565A"/>
    <w:rsid w:val="002356F4"/>
    <w:rsid w:val="00235955"/>
    <w:rsid w:val="00235DE0"/>
    <w:rsid w:val="002369F0"/>
    <w:rsid w:val="00236AD1"/>
    <w:rsid w:val="0023705C"/>
    <w:rsid w:val="002375FB"/>
    <w:rsid w:val="00237D5B"/>
    <w:rsid w:val="002401C5"/>
    <w:rsid w:val="00240670"/>
    <w:rsid w:val="0024070B"/>
    <w:rsid w:val="002409D4"/>
    <w:rsid w:val="00240D73"/>
    <w:rsid w:val="002410ED"/>
    <w:rsid w:val="002415DF"/>
    <w:rsid w:val="00241A42"/>
    <w:rsid w:val="00241D29"/>
    <w:rsid w:val="00241D72"/>
    <w:rsid w:val="00241E1E"/>
    <w:rsid w:val="00242342"/>
    <w:rsid w:val="00242A11"/>
    <w:rsid w:val="002434F6"/>
    <w:rsid w:val="00243680"/>
    <w:rsid w:val="002437A2"/>
    <w:rsid w:val="00243B65"/>
    <w:rsid w:val="00243CCE"/>
    <w:rsid w:val="00243EA1"/>
    <w:rsid w:val="002440F2"/>
    <w:rsid w:val="00244D30"/>
    <w:rsid w:val="00244EEB"/>
    <w:rsid w:val="00244EFD"/>
    <w:rsid w:val="00245215"/>
    <w:rsid w:val="00245579"/>
    <w:rsid w:val="00245A2E"/>
    <w:rsid w:val="00245C7C"/>
    <w:rsid w:val="00245EBA"/>
    <w:rsid w:val="0024624D"/>
    <w:rsid w:val="002466BB"/>
    <w:rsid w:val="0024692E"/>
    <w:rsid w:val="00246AD7"/>
    <w:rsid w:val="00247477"/>
    <w:rsid w:val="002474C6"/>
    <w:rsid w:val="00247750"/>
    <w:rsid w:val="00247775"/>
    <w:rsid w:val="00247C60"/>
    <w:rsid w:val="00247EFE"/>
    <w:rsid w:val="002506B9"/>
    <w:rsid w:val="002508FA"/>
    <w:rsid w:val="002513F7"/>
    <w:rsid w:val="00251482"/>
    <w:rsid w:val="00251629"/>
    <w:rsid w:val="0025166C"/>
    <w:rsid w:val="00251D28"/>
    <w:rsid w:val="00252A6D"/>
    <w:rsid w:val="00252D3B"/>
    <w:rsid w:val="002533A8"/>
    <w:rsid w:val="00254633"/>
    <w:rsid w:val="00254FAF"/>
    <w:rsid w:val="0025507E"/>
    <w:rsid w:val="002552EA"/>
    <w:rsid w:val="002555DB"/>
    <w:rsid w:val="002556E4"/>
    <w:rsid w:val="00255A12"/>
    <w:rsid w:val="00255F02"/>
    <w:rsid w:val="00256489"/>
    <w:rsid w:val="00256E87"/>
    <w:rsid w:val="00257761"/>
    <w:rsid w:val="00257E3F"/>
    <w:rsid w:val="00257FEF"/>
    <w:rsid w:val="0026063E"/>
    <w:rsid w:val="00260F7F"/>
    <w:rsid w:val="002613CE"/>
    <w:rsid w:val="0026140F"/>
    <w:rsid w:val="00261DBA"/>
    <w:rsid w:val="00261FD4"/>
    <w:rsid w:val="0026238E"/>
    <w:rsid w:val="002624B2"/>
    <w:rsid w:val="0026256E"/>
    <w:rsid w:val="0026265C"/>
    <w:rsid w:val="00262A99"/>
    <w:rsid w:val="0026358D"/>
    <w:rsid w:val="00263828"/>
    <w:rsid w:val="00263875"/>
    <w:rsid w:val="00263A7A"/>
    <w:rsid w:val="00263B29"/>
    <w:rsid w:val="00263E15"/>
    <w:rsid w:val="00264354"/>
    <w:rsid w:val="00264474"/>
    <w:rsid w:val="002644B4"/>
    <w:rsid w:val="002644D6"/>
    <w:rsid w:val="00264A9A"/>
    <w:rsid w:val="00264CD7"/>
    <w:rsid w:val="00264DA1"/>
    <w:rsid w:val="0026518F"/>
    <w:rsid w:val="00265B48"/>
    <w:rsid w:val="00265B4D"/>
    <w:rsid w:val="00265BC2"/>
    <w:rsid w:val="00265C57"/>
    <w:rsid w:val="00265DC9"/>
    <w:rsid w:val="00265E9C"/>
    <w:rsid w:val="002660E2"/>
    <w:rsid w:val="00266638"/>
    <w:rsid w:val="0026698D"/>
    <w:rsid w:val="00267BA2"/>
    <w:rsid w:val="00267DEF"/>
    <w:rsid w:val="002705F4"/>
    <w:rsid w:val="002705F7"/>
    <w:rsid w:val="00270865"/>
    <w:rsid w:val="002708E2"/>
    <w:rsid w:val="002715F1"/>
    <w:rsid w:val="00271653"/>
    <w:rsid w:val="00272056"/>
    <w:rsid w:val="00272A6C"/>
    <w:rsid w:val="00272EB6"/>
    <w:rsid w:val="00273324"/>
    <w:rsid w:val="00273A94"/>
    <w:rsid w:val="00274082"/>
    <w:rsid w:val="00274F88"/>
    <w:rsid w:val="002759A1"/>
    <w:rsid w:val="00275A7B"/>
    <w:rsid w:val="0027665A"/>
    <w:rsid w:val="00276925"/>
    <w:rsid w:val="00276DE3"/>
    <w:rsid w:val="00277082"/>
    <w:rsid w:val="00277B0B"/>
    <w:rsid w:val="00277BB9"/>
    <w:rsid w:val="00277C7C"/>
    <w:rsid w:val="00277EC9"/>
    <w:rsid w:val="0028001F"/>
    <w:rsid w:val="002802CA"/>
    <w:rsid w:val="00280833"/>
    <w:rsid w:val="00280BE5"/>
    <w:rsid w:val="002810CB"/>
    <w:rsid w:val="0028112D"/>
    <w:rsid w:val="00281C11"/>
    <w:rsid w:val="0028201D"/>
    <w:rsid w:val="002822DC"/>
    <w:rsid w:val="002825A0"/>
    <w:rsid w:val="00282BA8"/>
    <w:rsid w:val="00282DD7"/>
    <w:rsid w:val="00282E5B"/>
    <w:rsid w:val="00282E7A"/>
    <w:rsid w:val="00282EB1"/>
    <w:rsid w:val="00283376"/>
    <w:rsid w:val="0028342A"/>
    <w:rsid w:val="0028342B"/>
    <w:rsid w:val="00283454"/>
    <w:rsid w:val="0028351D"/>
    <w:rsid w:val="00283C83"/>
    <w:rsid w:val="0028425F"/>
    <w:rsid w:val="0028454E"/>
    <w:rsid w:val="002849FE"/>
    <w:rsid w:val="00284D8B"/>
    <w:rsid w:val="0028525B"/>
    <w:rsid w:val="002855AE"/>
    <w:rsid w:val="002857A6"/>
    <w:rsid w:val="002857B0"/>
    <w:rsid w:val="00285A68"/>
    <w:rsid w:val="00286206"/>
    <w:rsid w:val="00286490"/>
    <w:rsid w:val="0028687C"/>
    <w:rsid w:val="00286D4E"/>
    <w:rsid w:val="00287017"/>
    <w:rsid w:val="002870A7"/>
    <w:rsid w:val="0028722C"/>
    <w:rsid w:val="002872FA"/>
    <w:rsid w:val="00287634"/>
    <w:rsid w:val="00287ABA"/>
    <w:rsid w:val="00287D7B"/>
    <w:rsid w:val="0029000F"/>
    <w:rsid w:val="0029067E"/>
    <w:rsid w:val="00290A71"/>
    <w:rsid w:val="00290AEF"/>
    <w:rsid w:val="00290D52"/>
    <w:rsid w:val="002915E2"/>
    <w:rsid w:val="00291676"/>
    <w:rsid w:val="002918E4"/>
    <w:rsid w:val="00291A56"/>
    <w:rsid w:val="002920FE"/>
    <w:rsid w:val="00292BD2"/>
    <w:rsid w:val="00293056"/>
    <w:rsid w:val="0029340B"/>
    <w:rsid w:val="0029341F"/>
    <w:rsid w:val="00293FFF"/>
    <w:rsid w:val="002946D7"/>
    <w:rsid w:val="00294BC0"/>
    <w:rsid w:val="00294BEF"/>
    <w:rsid w:val="00294F99"/>
    <w:rsid w:val="0029523E"/>
    <w:rsid w:val="0029523F"/>
    <w:rsid w:val="00295305"/>
    <w:rsid w:val="002955FE"/>
    <w:rsid w:val="00295ACF"/>
    <w:rsid w:val="0029605A"/>
    <w:rsid w:val="00296263"/>
    <w:rsid w:val="00296364"/>
    <w:rsid w:val="00296492"/>
    <w:rsid w:val="0029658A"/>
    <w:rsid w:val="002965A2"/>
    <w:rsid w:val="002976C8"/>
    <w:rsid w:val="00297D05"/>
    <w:rsid w:val="002A024C"/>
    <w:rsid w:val="002A0570"/>
    <w:rsid w:val="002A0B7D"/>
    <w:rsid w:val="002A0F18"/>
    <w:rsid w:val="002A0F6A"/>
    <w:rsid w:val="002A119A"/>
    <w:rsid w:val="002A11D5"/>
    <w:rsid w:val="002A150C"/>
    <w:rsid w:val="002A191F"/>
    <w:rsid w:val="002A19AE"/>
    <w:rsid w:val="002A19DD"/>
    <w:rsid w:val="002A1E5A"/>
    <w:rsid w:val="002A2750"/>
    <w:rsid w:val="002A293A"/>
    <w:rsid w:val="002A2D74"/>
    <w:rsid w:val="002A3058"/>
    <w:rsid w:val="002A30FE"/>
    <w:rsid w:val="002A393A"/>
    <w:rsid w:val="002A3CE1"/>
    <w:rsid w:val="002A4523"/>
    <w:rsid w:val="002A46F2"/>
    <w:rsid w:val="002A4D1A"/>
    <w:rsid w:val="002A4DEC"/>
    <w:rsid w:val="002A5118"/>
    <w:rsid w:val="002A5517"/>
    <w:rsid w:val="002A5596"/>
    <w:rsid w:val="002A5BA9"/>
    <w:rsid w:val="002A5DD3"/>
    <w:rsid w:val="002A5E3A"/>
    <w:rsid w:val="002A60CD"/>
    <w:rsid w:val="002A6129"/>
    <w:rsid w:val="002A6382"/>
    <w:rsid w:val="002A6AC9"/>
    <w:rsid w:val="002A6E61"/>
    <w:rsid w:val="002A726E"/>
    <w:rsid w:val="002A7873"/>
    <w:rsid w:val="002A7946"/>
    <w:rsid w:val="002A7A72"/>
    <w:rsid w:val="002A7D31"/>
    <w:rsid w:val="002A7F1E"/>
    <w:rsid w:val="002B00EB"/>
    <w:rsid w:val="002B085A"/>
    <w:rsid w:val="002B0A25"/>
    <w:rsid w:val="002B0A2A"/>
    <w:rsid w:val="002B0D28"/>
    <w:rsid w:val="002B135F"/>
    <w:rsid w:val="002B18AB"/>
    <w:rsid w:val="002B1A8B"/>
    <w:rsid w:val="002B200F"/>
    <w:rsid w:val="002B203A"/>
    <w:rsid w:val="002B2773"/>
    <w:rsid w:val="002B38EF"/>
    <w:rsid w:val="002B3A9D"/>
    <w:rsid w:val="002B425E"/>
    <w:rsid w:val="002B4E76"/>
    <w:rsid w:val="002B4F67"/>
    <w:rsid w:val="002B5589"/>
    <w:rsid w:val="002B56AE"/>
    <w:rsid w:val="002B56D9"/>
    <w:rsid w:val="002B5DF7"/>
    <w:rsid w:val="002B605B"/>
    <w:rsid w:val="002B615D"/>
    <w:rsid w:val="002B63B6"/>
    <w:rsid w:val="002B70C6"/>
    <w:rsid w:val="002B71D2"/>
    <w:rsid w:val="002B743C"/>
    <w:rsid w:val="002B7720"/>
    <w:rsid w:val="002B7C31"/>
    <w:rsid w:val="002B7ECA"/>
    <w:rsid w:val="002C0794"/>
    <w:rsid w:val="002C0896"/>
    <w:rsid w:val="002C0EA6"/>
    <w:rsid w:val="002C161E"/>
    <w:rsid w:val="002C1851"/>
    <w:rsid w:val="002C1B5D"/>
    <w:rsid w:val="002C1CD4"/>
    <w:rsid w:val="002C20C1"/>
    <w:rsid w:val="002C2952"/>
    <w:rsid w:val="002C2B8F"/>
    <w:rsid w:val="002C2D15"/>
    <w:rsid w:val="002C2D77"/>
    <w:rsid w:val="002C2E55"/>
    <w:rsid w:val="002C3731"/>
    <w:rsid w:val="002C3EA2"/>
    <w:rsid w:val="002C4438"/>
    <w:rsid w:val="002C4956"/>
    <w:rsid w:val="002C5124"/>
    <w:rsid w:val="002C5181"/>
    <w:rsid w:val="002C5284"/>
    <w:rsid w:val="002C52C0"/>
    <w:rsid w:val="002C5AF6"/>
    <w:rsid w:val="002C5B45"/>
    <w:rsid w:val="002C68FB"/>
    <w:rsid w:val="002C69B4"/>
    <w:rsid w:val="002C792F"/>
    <w:rsid w:val="002C7C64"/>
    <w:rsid w:val="002C7C65"/>
    <w:rsid w:val="002D0211"/>
    <w:rsid w:val="002D0820"/>
    <w:rsid w:val="002D0A1E"/>
    <w:rsid w:val="002D1234"/>
    <w:rsid w:val="002D1301"/>
    <w:rsid w:val="002D1B8C"/>
    <w:rsid w:val="002D1C72"/>
    <w:rsid w:val="002D259E"/>
    <w:rsid w:val="002D2B9E"/>
    <w:rsid w:val="002D3B54"/>
    <w:rsid w:val="002D3F32"/>
    <w:rsid w:val="002D41B6"/>
    <w:rsid w:val="002D474A"/>
    <w:rsid w:val="002D4808"/>
    <w:rsid w:val="002D4AA8"/>
    <w:rsid w:val="002D4CE1"/>
    <w:rsid w:val="002D4F6A"/>
    <w:rsid w:val="002D58C9"/>
    <w:rsid w:val="002D5989"/>
    <w:rsid w:val="002D6080"/>
    <w:rsid w:val="002D63B0"/>
    <w:rsid w:val="002D6441"/>
    <w:rsid w:val="002D69CC"/>
    <w:rsid w:val="002D6AEF"/>
    <w:rsid w:val="002D6CA4"/>
    <w:rsid w:val="002D7381"/>
    <w:rsid w:val="002D78D5"/>
    <w:rsid w:val="002D7A72"/>
    <w:rsid w:val="002D7EA9"/>
    <w:rsid w:val="002E037B"/>
    <w:rsid w:val="002E04D9"/>
    <w:rsid w:val="002E068C"/>
    <w:rsid w:val="002E114C"/>
    <w:rsid w:val="002E1386"/>
    <w:rsid w:val="002E143B"/>
    <w:rsid w:val="002E1811"/>
    <w:rsid w:val="002E18ED"/>
    <w:rsid w:val="002E1A86"/>
    <w:rsid w:val="002E1BAD"/>
    <w:rsid w:val="002E253C"/>
    <w:rsid w:val="002E25C0"/>
    <w:rsid w:val="002E3889"/>
    <w:rsid w:val="002E4750"/>
    <w:rsid w:val="002E4876"/>
    <w:rsid w:val="002E5116"/>
    <w:rsid w:val="002E53A4"/>
    <w:rsid w:val="002E5923"/>
    <w:rsid w:val="002E62D2"/>
    <w:rsid w:val="002E648A"/>
    <w:rsid w:val="002E6D16"/>
    <w:rsid w:val="002E7DE1"/>
    <w:rsid w:val="002F05F0"/>
    <w:rsid w:val="002F0701"/>
    <w:rsid w:val="002F119D"/>
    <w:rsid w:val="002F1733"/>
    <w:rsid w:val="002F1915"/>
    <w:rsid w:val="002F1A4A"/>
    <w:rsid w:val="002F1C12"/>
    <w:rsid w:val="002F1C3A"/>
    <w:rsid w:val="002F1E70"/>
    <w:rsid w:val="002F1EE1"/>
    <w:rsid w:val="002F32CD"/>
    <w:rsid w:val="002F3472"/>
    <w:rsid w:val="002F3AA0"/>
    <w:rsid w:val="002F42FA"/>
    <w:rsid w:val="002F4575"/>
    <w:rsid w:val="002F46E3"/>
    <w:rsid w:val="002F4808"/>
    <w:rsid w:val="002F48A7"/>
    <w:rsid w:val="002F4B8A"/>
    <w:rsid w:val="002F4FC4"/>
    <w:rsid w:val="002F5047"/>
    <w:rsid w:val="002F51C3"/>
    <w:rsid w:val="002F52ED"/>
    <w:rsid w:val="002F5678"/>
    <w:rsid w:val="002F56DB"/>
    <w:rsid w:val="002F58D6"/>
    <w:rsid w:val="002F5A86"/>
    <w:rsid w:val="002F6506"/>
    <w:rsid w:val="002F65AA"/>
    <w:rsid w:val="002F6CFA"/>
    <w:rsid w:val="002F6FD3"/>
    <w:rsid w:val="002F73CD"/>
    <w:rsid w:val="002F78C4"/>
    <w:rsid w:val="002F79F2"/>
    <w:rsid w:val="00300019"/>
    <w:rsid w:val="00300451"/>
    <w:rsid w:val="0030086C"/>
    <w:rsid w:val="003008D8"/>
    <w:rsid w:val="003009D7"/>
    <w:rsid w:val="00300A85"/>
    <w:rsid w:val="00300D52"/>
    <w:rsid w:val="0030181F"/>
    <w:rsid w:val="00301909"/>
    <w:rsid w:val="00301B9B"/>
    <w:rsid w:val="00301E11"/>
    <w:rsid w:val="00302703"/>
    <w:rsid w:val="0030322C"/>
    <w:rsid w:val="00303B92"/>
    <w:rsid w:val="0030430C"/>
    <w:rsid w:val="0030441A"/>
    <w:rsid w:val="00304A96"/>
    <w:rsid w:val="00305741"/>
    <w:rsid w:val="00305DC5"/>
    <w:rsid w:val="00307979"/>
    <w:rsid w:val="00307AD2"/>
    <w:rsid w:val="00310740"/>
    <w:rsid w:val="00310A72"/>
    <w:rsid w:val="00311118"/>
    <w:rsid w:val="00311172"/>
    <w:rsid w:val="00311A6C"/>
    <w:rsid w:val="00312045"/>
    <w:rsid w:val="00312085"/>
    <w:rsid w:val="003129EF"/>
    <w:rsid w:val="00312A69"/>
    <w:rsid w:val="00313FAF"/>
    <w:rsid w:val="003145E1"/>
    <w:rsid w:val="003148A0"/>
    <w:rsid w:val="0031501E"/>
    <w:rsid w:val="00315295"/>
    <w:rsid w:val="003153C7"/>
    <w:rsid w:val="00315786"/>
    <w:rsid w:val="00315A40"/>
    <w:rsid w:val="0031605C"/>
    <w:rsid w:val="003161A9"/>
    <w:rsid w:val="003164B1"/>
    <w:rsid w:val="003170AE"/>
    <w:rsid w:val="00317673"/>
    <w:rsid w:val="003176F2"/>
    <w:rsid w:val="00317A51"/>
    <w:rsid w:val="00317E5A"/>
    <w:rsid w:val="003200D5"/>
    <w:rsid w:val="0032177C"/>
    <w:rsid w:val="0032290E"/>
    <w:rsid w:val="00322A4A"/>
    <w:rsid w:val="00322F66"/>
    <w:rsid w:val="003238D8"/>
    <w:rsid w:val="00324CEA"/>
    <w:rsid w:val="003254BA"/>
    <w:rsid w:val="00325E64"/>
    <w:rsid w:val="00326289"/>
    <w:rsid w:val="00326845"/>
    <w:rsid w:val="00326A7D"/>
    <w:rsid w:val="00326E25"/>
    <w:rsid w:val="00327483"/>
    <w:rsid w:val="00327A3D"/>
    <w:rsid w:val="00327EE1"/>
    <w:rsid w:val="003304D5"/>
    <w:rsid w:val="00330E3C"/>
    <w:rsid w:val="00331482"/>
    <w:rsid w:val="00331A95"/>
    <w:rsid w:val="00331D2A"/>
    <w:rsid w:val="00331DDE"/>
    <w:rsid w:val="0033200A"/>
    <w:rsid w:val="003323CB"/>
    <w:rsid w:val="003327A4"/>
    <w:rsid w:val="003327EF"/>
    <w:rsid w:val="00333045"/>
    <w:rsid w:val="00333301"/>
    <w:rsid w:val="00333CFB"/>
    <w:rsid w:val="00334218"/>
    <w:rsid w:val="003347AF"/>
    <w:rsid w:val="003351EF"/>
    <w:rsid w:val="003352B2"/>
    <w:rsid w:val="003359F0"/>
    <w:rsid w:val="00335ACE"/>
    <w:rsid w:val="003362CE"/>
    <w:rsid w:val="00336AF3"/>
    <w:rsid w:val="00336BAA"/>
    <w:rsid w:val="00336CFF"/>
    <w:rsid w:val="003374D5"/>
    <w:rsid w:val="0033788E"/>
    <w:rsid w:val="003400ED"/>
    <w:rsid w:val="00340425"/>
    <w:rsid w:val="00340654"/>
    <w:rsid w:val="00340A7F"/>
    <w:rsid w:val="00341776"/>
    <w:rsid w:val="00341BB0"/>
    <w:rsid w:val="003423C0"/>
    <w:rsid w:val="00342937"/>
    <w:rsid w:val="00342B5B"/>
    <w:rsid w:val="00342B7B"/>
    <w:rsid w:val="00343006"/>
    <w:rsid w:val="003430F9"/>
    <w:rsid w:val="00343248"/>
    <w:rsid w:val="00343C1C"/>
    <w:rsid w:val="00343EA9"/>
    <w:rsid w:val="003440BB"/>
    <w:rsid w:val="003441D1"/>
    <w:rsid w:val="0034481D"/>
    <w:rsid w:val="00344AFA"/>
    <w:rsid w:val="00344D9F"/>
    <w:rsid w:val="00344E68"/>
    <w:rsid w:val="00345317"/>
    <w:rsid w:val="00345416"/>
    <w:rsid w:val="00345AF2"/>
    <w:rsid w:val="00345F9B"/>
    <w:rsid w:val="0034606D"/>
    <w:rsid w:val="0034620B"/>
    <w:rsid w:val="003463F5"/>
    <w:rsid w:val="00346802"/>
    <w:rsid w:val="00346824"/>
    <w:rsid w:val="00346BE4"/>
    <w:rsid w:val="00346D02"/>
    <w:rsid w:val="00346F66"/>
    <w:rsid w:val="00347523"/>
    <w:rsid w:val="00347E86"/>
    <w:rsid w:val="00347F17"/>
    <w:rsid w:val="00350B9E"/>
    <w:rsid w:val="00350FA1"/>
    <w:rsid w:val="00350FAB"/>
    <w:rsid w:val="00351C50"/>
    <w:rsid w:val="003529B9"/>
    <w:rsid w:val="00352C1D"/>
    <w:rsid w:val="00352F13"/>
    <w:rsid w:val="0035317A"/>
    <w:rsid w:val="00353CAC"/>
    <w:rsid w:val="00354093"/>
    <w:rsid w:val="00354D92"/>
    <w:rsid w:val="00354F2F"/>
    <w:rsid w:val="0035510D"/>
    <w:rsid w:val="003557AC"/>
    <w:rsid w:val="0035599A"/>
    <w:rsid w:val="003566DA"/>
    <w:rsid w:val="00357105"/>
    <w:rsid w:val="0035723F"/>
    <w:rsid w:val="0035788C"/>
    <w:rsid w:val="00357EE4"/>
    <w:rsid w:val="003603E6"/>
    <w:rsid w:val="00360484"/>
    <w:rsid w:val="0036073D"/>
    <w:rsid w:val="0036102E"/>
    <w:rsid w:val="0036157D"/>
    <w:rsid w:val="003615CA"/>
    <w:rsid w:val="00361DC6"/>
    <w:rsid w:val="003624BE"/>
    <w:rsid w:val="00362656"/>
    <w:rsid w:val="00362D42"/>
    <w:rsid w:val="00362E29"/>
    <w:rsid w:val="00362FF1"/>
    <w:rsid w:val="003633CD"/>
    <w:rsid w:val="003638E4"/>
    <w:rsid w:val="00363EE0"/>
    <w:rsid w:val="00364371"/>
    <w:rsid w:val="0036440D"/>
    <w:rsid w:val="003645F6"/>
    <w:rsid w:val="00364A41"/>
    <w:rsid w:val="00364A8D"/>
    <w:rsid w:val="003650AB"/>
    <w:rsid w:val="003652DC"/>
    <w:rsid w:val="0036558E"/>
    <w:rsid w:val="00365BB6"/>
    <w:rsid w:val="00365BC2"/>
    <w:rsid w:val="00365C4C"/>
    <w:rsid w:val="003664E9"/>
    <w:rsid w:val="00366AEC"/>
    <w:rsid w:val="003672C5"/>
    <w:rsid w:val="00367B09"/>
    <w:rsid w:val="00367EBB"/>
    <w:rsid w:val="00370261"/>
    <w:rsid w:val="00370740"/>
    <w:rsid w:val="003709A8"/>
    <w:rsid w:val="00370D51"/>
    <w:rsid w:val="00371049"/>
    <w:rsid w:val="003712BC"/>
    <w:rsid w:val="003712F5"/>
    <w:rsid w:val="0037141C"/>
    <w:rsid w:val="00371624"/>
    <w:rsid w:val="003718B7"/>
    <w:rsid w:val="00371C52"/>
    <w:rsid w:val="0037228C"/>
    <w:rsid w:val="00372588"/>
    <w:rsid w:val="00373870"/>
    <w:rsid w:val="00373C90"/>
    <w:rsid w:val="00373FE6"/>
    <w:rsid w:val="003742BE"/>
    <w:rsid w:val="003745D1"/>
    <w:rsid w:val="00374768"/>
    <w:rsid w:val="003747C9"/>
    <w:rsid w:val="0037491E"/>
    <w:rsid w:val="0037498D"/>
    <w:rsid w:val="00374CDB"/>
    <w:rsid w:val="00375304"/>
    <w:rsid w:val="00375C04"/>
    <w:rsid w:val="00375F23"/>
    <w:rsid w:val="00376198"/>
    <w:rsid w:val="00376418"/>
    <w:rsid w:val="00376501"/>
    <w:rsid w:val="00376850"/>
    <w:rsid w:val="00376B76"/>
    <w:rsid w:val="0037747D"/>
    <w:rsid w:val="00377824"/>
    <w:rsid w:val="00377B9E"/>
    <w:rsid w:val="00377C35"/>
    <w:rsid w:val="00380083"/>
    <w:rsid w:val="00380281"/>
    <w:rsid w:val="00380515"/>
    <w:rsid w:val="00380FB8"/>
    <w:rsid w:val="003812DF"/>
    <w:rsid w:val="00381608"/>
    <w:rsid w:val="003819A1"/>
    <w:rsid w:val="00381F74"/>
    <w:rsid w:val="00382135"/>
    <w:rsid w:val="003822C3"/>
    <w:rsid w:val="0038236C"/>
    <w:rsid w:val="00382973"/>
    <w:rsid w:val="00382A85"/>
    <w:rsid w:val="00382C3B"/>
    <w:rsid w:val="00382ED9"/>
    <w:rsid w:val="0038394B"/>
    <w:rsid w:val="00383C3D"/>
    <w:rsid w:val="00383D1D"/>
    <w:rsid w:val="00383F1F"/>
    <w:rsid w:val="00384089"/>
    <w:rsid w:val="00384468"/>
    <w:rsid w:val="00384587"/>
    <w:rsid w:val="003846C7"/>
    <w:rsid w:val="00384AC0"/>
    <w:rsid w:val="00384B15"/>
    <w:rsid w:val="00384BFE"/>
    <w:rsid w:val="0038559E"/>
    <w:rsid w:val="0038585D"/>
    <w:rsid w:val="00385AC9"/>
    <w:rsid w:val="00385E6F"/>
    <w:rsid w:val="0038607C"/>
    <w:rsid w:val="00386251"/>
    <w:rsid w:val="00386317"/>
    <w:rsid w:val="0038658D"/>
    <w:rsid w:val="003871BB"/>
    <w:rsid w:val="0038739D"/>
    <w:rsid w:val="00387616"/>
    <w:rsid w:val="00387B15"/>
    <w:rsid w:val="00387B98"/>
    <w:rsid w:val="00387BC4"/>
    <w:rsid w:val="0039001E"/>
    <w:rsid w:val="003900A3"/>
    <w:rsid w:val="003902A2"/>
    <w:rsid w:val="003905AC"/>
    <w:rsid w:val="00390C6F"/>
    <w:rsid w:val="00390E11"/>
    <w:rsid w:val="003917C4"/>
    <w:rsid w:val="00391ABC"/>
    <w:rsid w:val="003921E4"/>
    <w:rsid w:val="00392ABD"/>
    <w:rsid w:val="00392AEA"/>
    <w:rsid w:val="00392E68"/>
    <w:rsid w:val="003930B4"/>
    <w:rsid w:val="003936A2"/>
    <w:rsid w:val="00393DEA"/>
    <w:rsid w:val="00393FEE"/>
    <w:rsid w:val="00394483"/>
    <w:rsid w:val="003950D7"/>
    <w:rsid w:val="00395805"/>
    <w:rsid w:val="0039613E"/>
    <w:rsid w:val="00396BCE"/>
    <w:rsid w:val="00397CEF"/>
    <w:rsid w:val="00397FB3"/>
    <w:rsid w:val="003A0372"/>
    <w:rsid w:val="003A0885"/>
    <w:rsid w:val="003A0A25"/>
    <w:rsid w:val="003A0CCB"/>
    <w:rsid w:val="003A0FDE"/>
    <w:rsid w:val="003A122A"/>
    <w:rsid w:val="003A154F"/>
    <w:rsid w:val="003A15C8"/>
    <w:rsid w:val="003A1F72"/>
    <w:rsid w:val="003A32C4"/>
    <w:rsid w:val="003A395C"/>
    <w:rsid w:val="003A3C73"/>
    <w:rsid w:val="003A3EFC"/>
    <w:rsid w:val="003A4507"/>
    <w:rsid w:val="003A4785"/>
    <w:rsid w:val="003A4BD2"/>
    <w:rsid w:val="003A534A"/>
    <w:rsid w:val="003A59D0"/>
    <w:rsid w:val="003A5DB1"/>
    <w:rsid w:val="003A6D06"/>
    <w:rsid w:val="003A6EF1"/>
    <w:rsid w:val="003A6F9C"/>
    <w:rsid w:val="003A7252"/>
    <w:rsid w:val="003B006A"/>
    <w:rsid w:val="003B0251"/>
    <w:rsid w:val="003B03A8"/>
    <w:rsid w:val="003B047E"/>
    <w:rsid w:val="003B0638"/>
    <w:rsid w:val="003B0B42"/>
    <w:rsid w:val="003B0BD0"/>
    <w:rsid w:val="003B11BB"/>
    <w:rsid w:val="003B1550"/>
    <w:rsid w:val="003B1580"/>
    <w:rsid w:val="003B18E8"/>
    <w:rsid w:val="003B1ADB"/>
    <w:rsid w:val="003B1FBC"/>
    <w:rsid w:val="003B2605"/>
    <w:rsid w:val="003B26AF"/>
    <w:rsid w:val="003B2C51"/>
    <w:rsid w:val="003B3067"/>
    <w:rsid w:val="003B41B4"/>
    <w:rsid w:val="003B49C6"/>
    <w:rsid w:val="003B4EC1"/>
    <w:rsid w:val="003B4F7B"/>
    <w:rsid w:val="003B512A"/>
    <w:rsid w:val="003B5641"/>
    <w:rsid w:val="003B572A"/>
    <w:rsid w:val="003B598C"/>
    <w:rsid w:val="003B5A7A"/>
    <w:rsid w:val="003B5C80"/>
    <w:rsid w:val="003B5E38"/>
    <w:rsid w:val="003B5F1D"/>
    <w:rsid w:val="003B6666"/>
    <w:rsid w:val="003B71BC"/>
    <w:rsid w:val="003B75C5"/>
    <w:rsid w:val="003B79AB"/>
    <w:rsid w:val="003B7B39"/>
    <w:rsid w:val="003B7D8D"/>
    <w:rsid w:val="003B7DAF"/>
    <w:rsid w:val="003C0079"/>
    <w:rsid w:val="003C0195"/>
    <w:rsid w:val="003C066D"/>
    <w:rsid w:val="003C08C6"/>
    <w:rsid w:val="003C0A73"/>
    <w:rsid w:val="003C0C67"/>
    <w:rsid w:val="003C11A7"/>
    <w:rsid w:val="003C1314"/>
    <w:rsid w:val="003C1570"/>
    <w:rsid w:val="003C1A11"/>
    <w:rsid w:val="003C238A"/>
    <w:rsid w:val="003C270B"/>
    <w:rsid w:val="003C2DFD"/>
    <w:rsid w:val="003C3AAA"/>
    <w:rsid w:val="003C3EE4"/>
    <w:rsid w:val="003C405D"/>
    <w:rsid w:val="003C4AC2"/>
    <w:rsid w:val="003C4D7B"/>
    <w:rsid w:val="003C4F71"/>
    <w:rsid w:val="003C5165"/>
    <w:rsid w:val="003C52A3"/>
    <w:rsid w:val="003C5780"/>
    <w:rsid w:val="003C5A06"/>
    <w:rsid w:val="003C5A51"/>
    <w:rsid w:val="003C5E9A"/>
    <w:rsid w:val="003C708E"/>
    <w:rsid w:val="003C71D5"/>
    <w:rsid w:val="003C7DE5"/>
    <w:rsid w:val="003C7F0F"/>
    <w:rsid w:val="003C7F6A"/>
    <w:rsid w:val="003D00B8"/>
    <w:rsid w:val="003D03EE"/>
    <w:rsid w:val="003D0429"/>
    <w:rsid w:val="003D051B"/>
    <w:rsid w:val="003D0C1C"/>
    <w:rsid w:val="003D0D64"/>
    <w:rsid w:val="003D0E2C"/>
    <w:rsid w:val="003D0EE3"/>
    <w:rsid w:val="003D1419"/>
    <w:rsid w:val="003D19A8"/>
    <w:rsid w:val="003D19FF"/>
    <w:rsid w:val="003D1BE2"/>
    <w:rsid w:val="003D1E2B"/>
    <w:rsid w:val="003D240D"/>
    <w:rsid w:val="003D24B0"/>
    <w:rsid w:val="003D2646"/>
    <w:rsid w:val="003D2664"/>
    <w:rsid w:val="003D28A3"/>
    <w:rsid w:val="003D2BEB"/>
    <w:rsid w:val="003D3B36"/>
    <w:rsid w:val="003D3D74"/>
    <w:rsid w:val="003D3F11"/>
    <w:rsid w:val="003D4F2F"/>
    <w:rsid w:val="003D5066"/>
    <w:rsid w:val="003D56BD"/>
    <w:rsid w:val="003D5E9E"/>
    <w:rsid w:val="003D6074"/>
    <w:rsid w:val="003D75F8"/>
    <w:rsid w:val="003D760A"/>
    <w:rsid w:val="003D790C"/>
    <w:rsid w:val="003D7AAD"/>
    <w:rsid w:val="003E0136"/>
    <w:rsid w:val="003E018C"/>
    <w:rsid w:val="003E09F0"/>
    <w:rsid w:val="003E0B61"/>
    <w:rsid w:val="003E0C10"/>
    <w:rsid w:val="003E1767"/>
    <w:rsid w:val="003E197C"/>
    <w:rsid w:val="003E1AB6"/>
    <w:rsid w:val="003E1E53"/>
    <w:rsid w:val="003E229D"/>
    <w:rsid w:val="003E2D7A"/>
    <w:rsid w:val="003E3323"/>
    <w:rsid w:val="003E3533"/>
    <w:rsid w:val="003E35E2"/>
    <w:rsid w:val="003E38AD"/>
    <w:rsid w:val="003E40B3"/>
    <w:rsid w:val="003E4269"/>
    <w:rsid w:val="003E4BED"/>
    <w:rsid w:val="003E4F82"/>
    <w:rsid w:val="003E50E0"/>
    <w:rsid w:val="003E51E6"/>
    <w:rsid w:val="003E56AF"/>
    <w:rsid w:val="003E56E1"/>
    <w:rsid w:val="003E5916"/>
    <w:rsid w:val="003E5E25"/>
    <w:rsid w:val="003E601E"/>
    <w:rsid w:val="003E6271"/>
    <w:rsid w:val="003E629B"/>
    <w:rsid w:val="003E6A7A"/>
    <w:rsid w:val="003E713C"/>
    <w:rsid w:val="003E7168"/>
    <w:rsid w:val="003E71FF"/>
    <w:rsid w:val="003E7325"/>
    <w:rsid w:val="003E79F9"/>
    <w:rsid w:val="003E7D9C"/>
    <w:rsid w:val="003E7DE3"/>
    <w:rsid w:val="003E7EB7"/>
    <w:rsid w:val="003F0091"/>
    <w:rsid w:val="003F01D7"/>
    <w:rsid w:val="003F092C"/>
    <w:rsid w:val="003F0A2F"/>
    <w:rsid w:val="003F0DAC"/>
    <w:rsid w:val="003F10C9"/>
    <w:rsid w:val="003F13BB"/>
    <w:rsid w:val="003F1875"/>
    <w:rsid w:val="003F20F8"/>
    <w:rsid w:val="003F246E"/>
    <w:rsid w:val="003F2E63"/>
    <w:rsid w:val="003F2EBE"/>
    <w:rsid w:val="003F314C"/>
    <w:rsid w:val="003F34ED"/>
    <w:rsid w:val="003F39C4"/>
    <w:rsid w:val="003F3B1F"/>
    <w:rsid w:val="003F4183"/>
    <w:rsid w:val="003F489F"/>
    <w:rsid w:val="003F4A7C"/>
    <w:rsid w:val="003F4BF5"/>
    <w:rsid w:val="003F5572"/>
    <w:rsid w:val="003F5A5A"/>
    <w:rsid w:val="003F606D"/>
    <w:rsid w:val="003F6077"/>
    <w:rsid w:val="003F6340"/>
    <w:rsid w:val="003F6481"/>
    <w:rsid w:val="003F6C34"/>
    <w:rsid w:val="003F6CD0"/>
    <w:rsid w:val="003F705B"/>
    <w:rsid w:val="003F723B"/>
    <w:rsid w:val="003F7682"/>
    <w:rsid w:val="003F7B3E"/>
    <w:rsid w:val="003F7CBB"/>
    <w:rsid w:val="003F7CEA"/>
    <w:rsid w:val="004001F8"/>
    <w:rsid w:val="00400BCE"/>
    <w:rsid w:val="00400BF4"/>
    <w:rsid w:val="00400D81"/>
    <w:rsid w:val="00400FBB"/>
    <w:rsid w:val="004021B8"/>
    <w:rsid w:val="004024C2"/>
    <w:rsid w:val="00402CDE"/>
    <w:rsid w:val="00403117"/>
    <w:rsid w:val="00403656"/>
    <w:rsid w:val="0040373B"/>
    <w:rsid w:val="004039C4"/>
    <w:rsid w:val="00403A73"/>
    <w:rsid w:val="00403D2A"/>
    <w:rsid w:val="004041B3"/>
    <w:rsid w:val="00404CB8"/>
    <w:rsid w:val="004053EB"/>
    <w:rsid w:val="00405CEB"/>
    <w:rsid w:val="00405E20"/>
    <w:rsid w:val="0040657B"/>
    <w:rsid w:val="00406B37"/>
    <w:rsid w:val="0040738A"/>
    <w:rsid w:val="004075A7"/>
    <w:rsid w:val="004076A7"/>
    <w:rsid w:val="00407884"/>
    <w:rsid w:val="00407A84"/>
    <w:rsid w:val="00410325"/>
    <w:rsid w:val="00410E2A"/>
    <w:rsid w:val="004118F4"/>
    <w:rsid w:val="0041201A"/>
    <w:rsid w:val="00412073"/>
    <w:rsid w:val="00412506"/>
    <w:rsid w:val="004125D1"/>
    <w:rsid w:val="004126C6"/>
    <w:rsid w:val="00412F30"/>
    <w:rsid w:val="00413B47"/>
    <w:rsid w:val="00413C0E"/>
    <w:rsid w:val="00414348"/>
    <w:rsid w:val="00414810"/>
    <w:rsid w:val="00414B9C"/>
    <w:rsid w:val="00414ECE"/>
    <w:rsid w:val="004150D3"/>
    <w:rsid w:val="00415B40"/>
    <w:rsid w:val="0041650D"/>
    <w:rsid w:val="00416788"/>
    <w:rsid w:val="00416D0B"/>
    <w:rsid w:val="00417617"/>
    <w:rsid w:val="00417890"/>
    <w:rsid w:val="00417DE3"/>
    <w:rsid w:val="00417EB0"/>
    <w:rsid w:val="004207F2"/>
    <w:rsid w:val="00420D7C"/>
    <w:rsid w:val="00420EBE"/>
    <w:rsid w:val="004211AB"/>
    <w:rsid w:val="004221B2"/>
    <w:rsid w:val="004221F2"/>
    <w:rsid w:val="00422230"/>
    <w:rsid w:val="00422278"/>
    <w:rsid w:val="00422386"/>
    <w:rsid w:val="00422CCA"/>
    <w:rsid w:val="004230E9"/>
    <w:rsid w:val="0042317A"/>
    <w:rsid w:val="0042331B"/>
    <w:rsid w:val="004239D2"/>
    <w:rsid w:val="00423B43"/>
    <w:rsid w:val="00423B56"/>
    <w:rsid w:val="00423D71"/>
    <w:rsid w:val="00423DEB"/>
    <w:rsid w:val="00424247"/>
    <w:rsid w:val="004246F2"/>
    <w:rsid w:val="00424B47"/>
    <w:rsid w:val="00424D13"/>
    <w:rsid w:val="00425389"/>
    <w:rsid w:val="004259DB"/>
    <w:rsid w:val="00425E0F"/>
    <w:rsid w:val="00425FA8"/>
    <w:rsid w:val="00426451"/>
    <w:rsid w:val="00427072"/>
    <w:rsid w:val="00427211"/>
    <w:rsid w:val="00427859"/>
    <w:rsid w:val="00427CC9"/>
    <w:rsid w:val="00427F53"/>
    <w:rsid w:val="004300C2"/>
    <w:rsid w:val="00430991"/>
    <w:rsid w:val="00431133"/>
    <w:rsid w:val="00431C89"/>
    <w:rsid w:val="00431CE7"/>
    <w:rsid w:val="004320C7"/>
    <w:rsid w:val="00432248"/>
    <w:rsid w:val="00432314"/>
    <w:rsid w:val="00432630"/>
    <w:rsid w:val="00432F39"/>
    <w:rsid w:val="0043343B"/>
    <w:rsid w:val="00433975"/>
    <w:rsid w:val="004339D9"/>
    <w:rsid w:val="00433A53"/>
    <w:rsid w:val="00434643"/>
    <w:rsid w:val="00434ACC"/>
    <w:rsid w:val="00434BDD"/>
    <w:rsid w:val="00435059"/>
    <w:rsid w:val="004350E3"/>
    <w:rsid w:val="004356D7"/>
    <w:rsid w:val="00435DF9"/>
    <w:rsid w:val="0043697C"/>
    <w:rsid w:val="00436BCE"/>
    <w:rsid w:val="00437280"/>
    <w:rsid w:val="00437484"/>
    <w:rsid w:val="004374E7"/>
    <w:rsid w:val="00437B26"/>
    <w:rsid w:val="00437F35"/>
    <w:rsid w:val="0044017D"/>
    <w:rsid w:val="0044018F"/>
    <w:rsid w:val="004406DD"/>
    <w:rsid w:val="00441128"/>
    <w:rsid w:val="0044188D"/>
    <w:rsid w:val="00441F65"/>
    <w:rsid w:val="0044223B"/>
    <w:rsid w:val="00443079"/>
    <w:rsid w:val="00443326"/>
    <w:rsid w:val="004436B2"/>
    <w:rsid w:val="0044447C"/>
    <w:rsid w:val="00444819"/>
    <w:rsid w:val="0044488E"/>
    <w:rsid w:val="00444898"/>
    <w:rsid w:val="00444AA4"/>
    <w:rsid w:val="00444C8E"/>
    <w:rsid w:val="00444D40"/>
    <w:rsid w:val="00444E3A"/>
    <w:rsid w:val="004451C9"/>
    <w:rsid w:val="00445A1E"/>
    <w:rsid w:val="00445D4B"/>
    <w:rsid w:val="0044656A"/>
    <w:rsid w:val="0044666D"/>
    <w:rsid w:val="00446780"/>
    <w:rsid w:val="00446810"/>
    <w:rsid w:val="00446B56"/>
    <w:rsid w:val="00447C2C"/>
    <w:rsid w:val="00447DF6"/>
    <w:rsid w:val="00447E13"/>
    <w:rsid w:val="00447E42"/>
    <w:rsid w:val="00450B4D"/>
    <w:rsid w:val="00450C28"/>
    <w:rsid w:val="00450C56"/>
    <w:rsid w:val="00450DBA"/>
    <w:rsid w:val="004511A3"/>
    <w:rsid w:val="004513DB"/>
    <w:rsid w:val="00451F7D"/>
    <w:rsid w:val="00452211"/>
    <w:rsid w:val="004525A5"/>
    <w:rsid w:val="0045277C"/>
    <w:rsid w:val="004529A4"/>
    <w:rsid w:val="00453079"/>
    <w:rsid w:val="00453120"/>
    <w:rsid w:val="00453662"/>
    <w:rsid w:val="00453C11"/>
    <w:rsid w:val="00453F8B"/>
    <w:rsid w:val="004540EB"/>
    <w:rsid w:val="004543A2"/>
    <w:rsid w:val="00454575"/>
    <w:rsid w:val="004548DD"/>
    <w:rsid w:val="004549D0"/>
    <w:rsid w:val="00454BEC"/>
    <w:rsid w:val="004550BC"/>
    <w:rsid w:val="00455911"/>
    <w:rsid w:val="00455A90"/>
    <w:rsid w:val="00455E93"/>
    <w:rsid w:val="004562D6"/>
    <w:rsid w:val="00456BAA"/>
    <w:rsid w:val="00456E63"/>
    <w:rsid w:val="00457214"/>
    <w:rsid w:val="0046059C"/>
    <w:rsid w:val="00460618"/>
    <w:rsid w:val="00460F8D"/>
    <w:rsid w:val="00461B64"/>
    <w:rsid w:val="00461DED"/>
    <w:rsid w:val="00461F63"/>
    <w:rsid w:val="00462202"/>
    <w:rsid w:val="00462551"/>
    <w:rsid w:val="00462720"/>
    <w:rsid w:val="00462914"/>
    <w:rsid w:val="0046293E"/>
    <w:rsid w:val="00463693"/>
    <w:rsid w:val="00463ABC"/>
    <w:rsid w:val="00463B58"/>
    <w:rsid w:val="00463B69"/>
    <w:rsid w:val="00463CE1"/>
    <w:rsid w:val="00463D61"/>
    <w:rsid w:val="00464773"/>
    <w:rsid w:val="004647D8"/>
    <w:rsid w:val="00464F07"/>
    <w:rsid w:val="00465599"/>
    <w:rsid w:val="00465E05"/>
    <w:rsid w:val="00466037"/>
    <w:rsid w:val="0046637D"/>
    <w:rsid w:val="0046654F"/>
    <w:rsid w:val="0046699F"/>
    <w:rsid w:val="0046722C"/>
    <w:rsid w:val="00467CAB"/>
    <w:rsid w:val="00470050"/>
    <w:rsid w:val="0047006A"/>
    <w:rsid w:val="0047016E"/>
    <w:rsid w:val="004703DF"/>
    <w:rsid w:val="00470B7C"/>
    <w:rsid w:val="00470CEE"/>
    <w:rsid w:val="00471351"/>
    <w:rsid w:val="00471F66"/>
    <w:rsid w:val="0047214E"/>
    <w:rsid w:val="004722B3"/>
    <w:rsid w:val="00472305"/>
    <w:rsid w:val="004728DE"/>
    <w:rsid w:val="0047337B"/>
    <w:rsid w:val="00473823"/>
    <w:rsid w:val="00473832"/>
    <w:rsid w:val="0047383B"/>
    <w:rsid w:val="00473979"/>
    <w:rsid w:val="00474160"/>
    <w:rsid w:val="0047482A"/>
    <w:rsid w:val="004751AE"/>
    <w:rsid w:val="0047551C"/>
    <w:rsid w:val="00475620"/>
    <w:rsid w:val="00475AF2"/>
    <w:rsid w:val="00475D8D"/>
    <w:rsid w:val="004760B8"/>
    <w:rsid w:val="00477040"/>
    <w:rsid w:val="0047762D"/>
    <w:rsid w:val="00477868"/>
    <w:rsid w:val="00477DCF"/>
    <w:rsid w:val="004801B1"/>
    <w:rsid w:val="004802FA"/>
    <w:rsid w:val="004805A1"/>
    <w:rsid w:val="00480A27"/>
    <w:rsid w:val="00480D63"/>
    <w:rsid w:val="00481103"/>
    <w:rsid w:val="004812E7"/>
    <w:rsid w:val="00481A92"/>
    <w:rsid w:val="00481D31"/>
    <w:rsid w:val="00482116"/>
    <w:rsid w:val="00482678"/>
    <w:rsid w:val="004826BA"/>
    <w:rsid w:val="004829D1"/>
    <w:rsid w:val="00482E7D"/>
    <w:rsid w:val="0048318E"/>
    <w:rsid w:val="00483300"/>
    <w:rsid w:val="00483C0A"/>
    <w:rsid w:val="00483EA3"/>
    <w:rsid w:val="004846EB"/>
    <w:rsid w:val="00484EB8"/>
    <w:rsid w:val="004853B7"/>
    <w:rsid w:val="00485469"/>
    <w:rsid w:val="004858A8"/>
    <w:rsid w:val="00485A1E"/>
    <w:rsid w:val="00485AA8"/>
    <w:rsid w:val="00485F79"/>
    <w:rsid w:val="00485FE4"/>
    <w:rsid w:val="004861D9"/>
    <w:rsid w:val="00486296"/>
    <w:rsid w:val="0048666E"/>
    <w:rsid w:val="004867F4"/>
    <w:rsid w:val="00486A67"/>
    <w:rsid w:val="00486CD6"/>
    <w:rsid w:val="00486D56"/>
    <w:rsid w:val="00486E36"/>
    <w:rsid w:val="00486F7F"/>
    <w:rsid w:val="00487048"/>
    <w:rsid w:val="0048726D"/>
    <w:rsid w:val="00487924"/>
    <w:rsid w:val="00487B55"/>
    <w:rsid w:val="00487FF8"/>
    <w:rsid w:val="0049072A"/>
    <w:rsid w:val="00490A5A"/>
    <w:rsid w:val="00490C9F"/>
    <w:rsid w:val="00491256"/>
    <w:rsid w:val="00491500"/>
    <w:rsid w:val="00491650"/>
    <w:rsid w:val="00491E06"/>
    <w:rsid w:val="00491F2C"/>
    <w:rsid w:val="0049236D"/>
    <w:rsid w:val="00492592"/>
    <w:rsid w:val="004925E5"/>
    <w:rsid w:val="0049268A"/>
    <w:rsid w:val="00492CB9"/>
    <w:rsid w:val="00492E69"/>
    <w:rsid w:val="00493352"/>
    <w:rsid w:val="0049367B"/>
    <w:rsid w:val="004936B7"/>
    <w:rsid w:val="0049381F"/>
    <w:rsid w:val="00493F2E"/>
    <w:rsid w:val="004945FE"/>
    <w:rsid w:val="00494687"/>
    <w:rsid w:val="0049479F"/>
    <w:rsid w:val="00494CBD"/>
    <w:rsid w:val="004950B3"/>
    <w:rsid w:val="004955C6"/>
    <w:rsid w:val="00495992"/>
    <w:rsid w:val="00495C2E"/>
    <w:rsid w:val="00495CEA"/>
    <w:rsid w:val="00495F9B"/>
    <w:rsid w:val="004960FF"/>
    <w:rsid w:val="00496E1A"/>
    <w:rsid w:val="004972A6"/>
    <w:rsid w:val="0049782D"/>
    <w:rsid w:val="00497910"/>
    <w:rsid w:val="00497B86"/>
    <w:rsid w:val="00497DA7"/>
    <w:rsid w:val="004A1061"/>
    <w:rsid w:val="004A1728"/>
    <w:rsid w:val="004A1B8D"/>
    <w:rsid w:val="004A1E6F"/>
    <w:rsid w:val="004A1E82"/>
    <w:rsid w:val="004A1F9C"/>
    <w:rsid w:val="004A2647"/>
    <w:rsid w:val="004A292B"/>
    <w:rsid w:val="004A2B70"/>
    <w:rsid w:val="004A3565"/>
    <w:rsid w:val="004A4413"/>
    <w:rsid w:val="004A45FC"/>
    <w:rsid w:val="004A47A4"/>
    <w:rsid w:val="004A4B4A"/>
    <w:rsid w:val="004A5079"/>
    <w:rsid w:val="004A5281"/>
    <w:rsid w:val="004A5991"/>
    <w:rsid w:val="004A5A3C"/>
    <w:rsid w:val="004A5CD4"/>
    <w:rsid w:val="004A5F6B"/>
    <w:rsid w:val="004A65E6"/>
    <w:rsid w:val="004A6713"/>
    <w:rsid w:val="004A673F"/>
    <w:rsid w:val="004A69DC"/>
    <w:rsid w:val="004A6C83"/>
    <w:rsid w:val="004A6CFA"/>
    <w:rsid w:val="004A6DB9"/>
    <w:rsid w:val="004A716D"/>
    <w:rsid w:val="004A73B0"/>
    <w:rsid w:val="004A7711"/>
    <w:rsid w:val="004A772D"/>
    <w:rsid w:val="004A7E50"/>
    <w:rsid w:val="004A7E64"/>
    <w:rsid w:val="004B03F7"/>
    <w:rsid w:val="004B0AA6"/>
    <w:rsid w:val="004B0C48"/>
    <w:rsid w:val="004B1078"/>
    <w:rsid w:val="004B11BD"/>
    <w:rsid w:val="004B1A29"/>
    <w:rsid w:val="004B2607"/>
    <w:rsid w:val="004B2743"/>
    <w:rsid w:val="004B2E36"/>
    <w:rsid w:val="004B3154"/>
    <w:rsid w:val="004B3677"/>
    <w:rsid w:val="004B394E"/>
    <w:rsid w:val="004B4631"/>
    <w:rsid w:val="004B481E"/>
    <w:rsid w:val="004B4A26"/>
    <w:rsid w:val="004B4EEA"/>
    <w:rsid w:val="004B54B5"/>
    <w:rsid w:val="004B553D"/>
    <w:rsid w:val="004B5D90"/>
    <w:rsid w:val="004B63E9"/>
    <w:rsid w:val="004B6CF6"/>
    <w:rsid w:val="004B6E5A"/>
    <w:rsid w:val="004B6FA8"/>
    <w:rsid w:val="004B736D"/>
    <w:rsid w:val="004B73C3"/>
    <w:rsid w:val="004B7832"/>
    <w:rsid w:val="004B7998"/>
    <w:rsid w:val="004B7E1C"/>
    <w:rsid w:val="004C080F"/>
    <w:rsid w:val="004C0D5A"/>
    <w:rsid w:val="004C103E"/>
    <w:rsid w:val="004C1344"/>
    <w:rsid w:val="004C1913"/>
    <w:rsid w:val="004C1D09"/>
    <w:rsid w:val="004C1F57"/>
    <w:rsid w:val="004C2DA4"/>
    <w:rsid w:val="004C2DB6"/>
    <w:rsid w:val="004C3085"/>
    <w:rsid w:val="004C35EF"/>
    <w:rsid w:val="004C36F2"/>
    <w:rsid w:val="004C37BD"/>
    <w:rsid w:val="004C3C07"/>
    <w:rsid w:val="004C3E09"/>
    <w:rsid w:val="004C4A11"/>
    <w:rsid w:val="004C4CFA"/>
    <w:rsid w:val="004C4D03"/>
    <w:rsid w:val="004C4D44"/>
    <w:rsid w:val="004C4D9D"/>
    <w:rsid w:val="004C500A"/>
    <w:rsid w:val="004C56B3"/>
    <w:rsid w:val="004C589D"/>
    <w:rsid w:val="004C5D2A"/>
    <w:rsid w:val="004C5E89"/>
    <w:rsid w:val="004C605E"/>
    <w:rsid w:val="004C60F0"/>
    <w:rsid w:val="004C6298"/>
    <w:rsid w:val="004C64AC"/>
    <w:rsid w:val="004C6626"/>
    <w:rsid w:val="004C69C3"/>
    <w:rsid w:val="004C700A"/>
    <w:rsid w:val="004C7028"/>
    <w:rsid w:val="004C771F"/>
    <w:rsid w:val="004C7990"/>
    <w:rsid w:val="004D01CC"/>
    <w:rsid w:val="004D0375"/>
    <w:rsid w:val="004D03FF"/>
    <w:rsid w:val="004D0501"/>
    <w:rsid w:val="004D0682"/>
    <w:rsid w:val="004D08AF"/>
    <w:rsid w:val="004D0E6F"/>
    <w:rsid w:val="004D0EB5"/>
    <w:rsid w:val="004D1468"/>
    <w:rsid w:val="004D15C4"/>
    <w:rsid w:val="004D1842"/>
    <w:rsid w:val="004D1B0D"/>
    <w:rsid w:val="004D1C5C"/>
    <w:rsid w:val="004D1EB9"/>
    <w:rsid w:val="004D2A47"/>
    <w:rsid w:val="004D2C06"/>
    <w:rsid w:val="004D2D45"/>
    <w:rsid w:val="004D2F77"/>
    <w:rsid w:val="004D30AF"/>
    <w:rsid w:val="004D3128"/>
    <w:rsid w:val="004D327F"/>
    <w:rsid w:val="004D3319"/>
    <w:rsid w:val="004D33AE"/>
    <w:rsid w:val="004D3522"/>
    <w:rsid w:val="004D3CA7"/>
    <w:rsid w:val="004D42F3"/>
    <w:rsid w:val="004D43BA"/>
    <w:rsid w:val="004D44AC"/>
    <w:rsid w:val="004D44CA"/>
    <w:rsid w:val="004D45B8"/>
    <w:rsid w:val="004D5121"/>
    <w:rsid w:val="004D55A4"/>
    <w:rsid w:val="004D5897"/>
    <w:rsid w:val="004D5BA3"/>
    <w:rsid w:val="004D6494"/>
    <w:rsid w:val="004D64BE"/>
    <w:rsid w:val="004D68E0"/>
    <w:rsid w:val="004D6A1F"/>
    <w:rsid w:val="004D6C80"/>
    <w:rsid w:val="004D6DB0"/>
    <w:rsid w:val="004D7579"/>
    <w:rsid w:val="004D7C4F"/>
    <w:rsid w:val="004D7FBA"/>
    <w:rsid w:val="004E0267"/>
    <w:rsid w:val="004E0417"/>
    <w:rsid w:val="004E0533"/>
    <w:rsid w:val="004E074C"/>
    <w:rsid w:val="004E0A18"/>
    <w:rsid w:val="004E0B95"/>
    <w:rsid w:val="004E0C60"/>
    <w:rsid w:val="004E1D39"/>
    <w:rsid w:val="004E2799"/>
    <w:rsid w:val="004E2995"/>
    <w:rsid w:val="004E2AA6"/>
    <w:rsid w:val="004E2C72"/>
    <w:rsid w:val="004E2CEE"/>
    <w:rsid w:val="004E2CFD"/>
    <w:rsid w:val="004E3533"/>
    <w:rsid w:val="004E387A"/>
    <w:rsid w:val="004E38C0"/>
    <w:rsid w:val="004E3B03"/>
    <w:rsid w:val="004E56E2"/>
    <w:rsid w:val="004E571F"/>
    <w:rsid w:val="004E5724"/>
    <w:rsid w:val="004E58F8"/>
    <w:rsid w:val="004E5A7B"/>
    <w:rsid w:val="004E5D87"/>
    <w:rsid w:val="004E69D2"/>
    <w:rsid w:val="004E6CB6"/>
    <w:rsid w:val="004E6E64"/>
    <w:rsid w:val="004E7425"/>
    <w:rsid w:val="004E79EC"/>
    <w:rsid w:val="004E7BD6"/>
    <w:rsid w:val="004F026E"/>
    <w:rsid w:val="004F0515"/>
    <w:rsid w:val="004F067B"/>
    <w:rsid w:val="004F0734"/>
    <w:rsid w:val="004F0824"/>
    <w:rsid w:val="004F1203"/>
    <w:rsid w:val="004F1BF1"/>
    <w:rsid w:val="004F1D25"/>
    <w:rsid w:val="004F1EFC"/>
    <w:rsid w:val="004F1F4E"/>
    <w:rsid w:val="004F1FA2"/>
    <w:rsid w:val="004F2677"/>
    <w:rsid w:val="004F2819"/>
    <w:rsid w:val="004F2BB5"/>
    <w:rsid w:val="004F2CB8"/>
    <w:rsid w:val="004F2F7B"/>
    <w:rsid w:val="004F3623"/>
    <w:rsid w:val="004F4224"/>
    <w:rsid w:val="004F46EF"/>
    <w:rsid w:val="004F4DE4"/>
    <w:rsid w:val="004F5112"/>
    <w:rsid w:val="004F558D"/>
    <w:rsid w:val="004F585C"/>
    <w:rsid w:val="004F58EB"/>
    <w:rsid w:val="004F5CCE"/>
    <w:rsid w:val="004F5F56"/>
    <w:rsid w:val="004F6782"/>
    <w:rsid w:val="004F6A0A"/>
    <w:rsid w:val="004F6DE7"/>
    <w:rsid w:val="00500528"/>
    <w:rsid w:val="00500E6E"/>
    <w:rsid w:val="0050117D"/>
    <w:rsid w:val="0050124E"/>
    <w:rsid w:val="005012A7"/>
    <w:rsid w:val="0050142E"/>
    <w:rsid w:val="00501647"/>
    <w:rsid w:val="005019D6"/>
    <w:rsid w:val="00501DD6"/>
    <w:rsid w:val="00501EE1"/>
    <w:rsid w:val="00501FBB"/>
    <w:rsid w:val="00503101"/>
    <w:rsid w:val="005034E7"/>
    <w:rsid w:val="005037F2"/>
    <w:rsid w:val="005039FC"/>
    <w:rsid w:val="00503C23"/>
    <w:rsid w:val="00503C25"/>
    <w:rsid w:val="0050409E"/>
    <w:rsid w:val="0050424B"/>
    <w:rsid w:val="00504390"/>
    <w:rsid w:val="0050501D"/>
    <w:rsid w:val="00505623"/>
    <w:rsid w:val="0050590B"/>
    <w:rsid w:val="00505DF7"/>
    <w:rsid w:val="005060B3"/>
    <w:rsid w:val="00506295"/>
    <w:rsid w:val="0050693C"/>
    <w:rsid w:val="00507003"/>
    <w:rsid w:val="00507564"/>
    <w:rsid w:val="005076A8"/>
    <w:rsid w:val="0051005A"/>
    <w:rsid w:val="0051052D"/>
    <w:rsid w:val="0051057B"/>
    <w:rsid w:val="005108E5"/>
    <w:rsid w:val="00510CEF"/>
    <w:rsid w:val="00511314"/>
    <w:rsid w:val="00511444"/>
    <w:rsid w:val="005114EE"/>
    <w:rsid w:val="00511551"/>
    <w:rsid w:val="00511A87"/>
    <w:rsid w:val="00511D1A"/>
    <w:rsid w:val="00511F73"/>
    <w:rsid w:val="00512A16"/>
    <w:rsid w:val="00513DF5"/>
    <w:rsid w:val="00513E20"/>
    <w:rsid w:val="0051416F"/>
    <w:rsid w:val="005142D8"/>
    <w:rsid w:val="00514717"/>
    <w:rsid w:val="005148AB"/>
    <w:rsid w:val="005159DB"/>
    <w:rsid w:val="00515A14"/>
    <w:rsid w:val="00515F2D"/>
    <w:rsid w:val="00515F4A"/>
    <w:rsid w:val="005167EF"/>
    <w:rsid w:val="00516D06"/>
    <w:rsid w:val="00516D29"/>
    <w:rsid w:val="00516FE6"/>
    <w:rsid w:val="00517167"/>
    <w:rsid w:val="0051749B"/>
    <w:rsid w:val="005177A3"/>
    <w:rsid w:val="005177BE"/>
    <w:rsid w:val="00517975"/>
    <w:rsid w:val="00517CB5"/>
    <w:rsid w:val="005201A5"/>
    <w:rsid w:val="005203AD"/>
    <w:rsid w:val="00520688"/>
    <w:rsid w:val="005208FA"/>
    <w:rsid w:val="00520973"/>
    <w:rsid w:val="00520FCE"/>
    <w:rsid w:val="005210F0"/>
    <w:rsid w:val="005211D4"/>
    <w:rsid w:val="00521DB6"/>
    <w:rsid w:val="00522062"/>
    <w:rsid w:val="005224CE"/>
    <w:rsid w:val="00522DA6"/>
    <w:rsid w:val="00522F48"/>
    <w:rsid w:val="005245E8"/>
    <w:rsid w:val="00524AEC"/>
    <w:rsid w:val="00524F10"/>
    <w:rsid w:val="005251C7"/>
    <w:rsid w:val="00525443"/>
    <w:rsid w:val="00525668"/>
    <w:rsid w:val="005256CA"/>
    <w:rsid w:val="00525D15"/>
    <w:rsid w:val="0052622D"/>
    <w:rsid w:val="00526279"/>
    <w:rsid w:val="005265C2"/>
    <w:rsid w:val="0052674A"/>
    <w:rsid w:val="005267DF"/>
    <w:rsid w:val="00526827"/>
    <w:rsid w:val="005269E0"/>
    <w:rsid w:val="00526B06"/>
    <w:rsid w:val="0052799C"/>
    <w:rsid w:val="00527B4D"/>
    <w:rsid w:val="00527C8D"/>
    <w:rsid w:val="00527FE9"/>
    <w:rsid w:val="0053079F"/>
    <w:rsid w:val="00530A78"/>
    <w:rsid w:val="00530F8E"/>
    <w:rsid w:val="005310DB"/>
    <w:rsid w:val="00531592"/>
    <w:rsid w:val="005315F6"/>
    <w:rsid w:val="00531C89"/>
    <w:rsid w:val="005320BE"/>
    <w:rsid w:val="005326BF"/>
    <w:rsid w:val="005328B9"/>
    <w:rsid w:val="00532AED"/>
    <w:rsid w:val="00532DD6"/>
    <w:rsid w:val="005332B3"/>
    <w:rsid w:val="00533622"/>
    <w:rsid w:val="00533628"/>
    <w:rsid w:val="005339D2"/>
    <w:rsid w:val="005345D0"/>
    <w:rsid w:val="00535386"/>
    <w:rsid w:val="005353A7"/>
    <w:rsid w:val="00535570"/>
    <w:rsid w:val="00535620"/>
    <w:rsid w:val="00535DC1"/>
    <w:rsid w:val="00536838"/>
    <w:rsid w:val="00536FBC"/>
    <w:rsid w:val="00537245"/>
    <w:rsid w:val="005377B9"/>
    <w:rsid w:val="00537C07"/>
    <w:rsid w:val="00537DD8"/>
    <w:rsid w:val="0054069F"/>
    <w:rsid w:val="0054094B"/>
    <w:rsid w:val="00540C03"/>
    <w:rsid w:val="00540CC8"/>
    <w:rsid w:val="00540D37"/>
    <w:rsid w:val="00541003"/>
    <w:rsid w:val="005410DD"/>
    <w:rsid w:val="00541287"/>
    <w:rsid w:val="0054170D"/>
    <w:rsid w:val="005418EE"/>
    <w:rsid w:val="00541940"/>
    <w:rsid w:val="00541F77"/>
    <w:rsid w:val="00542132"/>
    <w:rsid w:val="005422BA"/>
    <w:rsid w:val="0054258D"/>
    <w:rsid w:val="005426E2"/>
    <w:rsid w:val="00542799"/>
    <w:rsid w:val="00542FAD"/>
    <w:rsid w:val="00542FD5"/>
    <w:rsid w:val="005433AC"/>
    <w:rsid w:val="0054460D"/>
    <w:rsid w:val="00544DB3"/>
    <w:rsid w:val="005452BF"/>
    <w:rsid w:val="0054552C"/>
    <w:rsid w:val="00545D68"/>
    <w:rsid w:val="005466EA"/>
    <w:rsid w:val="00546F30"/>
    <w:rsid w:val="005472B0"/>
    <w:rsid w:val="0054733A"/>
    <w:rsid w:val="00547549"/>
    <w:rsid w:val="005476FC"/>
    <w:rsid w:val="00547E69"/>
    <w:rsid w:val="0055019F"/>
    <w:rsid w:val="0055025D"/>
    <w:rsid w:val="00550556"/>
    <w:rsid w:val="00550578"/>
    <w:rsid w:val="00550792"/>
    <w:rsid w:val="005508EB"/>
    <w:rsid w:val="00550C11"/>
    <w:rsid w:val="005513AF"/>
    <w:rsid w:val="00551756"/>
    <w:rsid w:val="00551AF1"/>
    <w:rsid w:val="00551B3F"/>
    <w:rsid w:val="00552713"/>
    <w:rsid w:val="00552F46"/>
    <w:rsid w:val="005532F1"/>
    <w:rsid w:val="00553D6A"/>
    <w:rsid w:val="00554994"/>
    <w:rsid w:val="00554AF7"/>
    <w:rsid w:val="00554AFC"/>
    <w:rsid w:val="00554C0A"/>
    <w:rsid w:val="00554D80"/>
    <w:rsid w:val="00555527"/>
    <w:rsid w:val="00555734"/>
    <w:rsid w:val="00555844"/>
    <w:rsid w:val="0055586A"/>
    <w:rsid w:val="005558F0"/>
    <w:rsid w:val="00555AF7"/>
    <w:rsid w:val="00556328"/>
    <w:rsid w:val="005565FB"/>
    <w:rsid w:val="00556851"/>
    <w:rsid w:val="005568B0"/>
    <w:rsid w:val="00557472"/>
    <w:rsid w:val="005575F1"/>
    <w:rsid w:val="005577B9"/>
    <w:rsid w:val="005577FC"/>
    <w:rsid w:val="00557C8D"/>
    <w:rsid w:val="00557C96"/>
    <w:rsid w:val="00557D28"/>
    <w:rsid w:val="00561071"/>
    <w:rsid w:val="0056142B"/>
    <w:rsid w:val="0056168F"/>
    <w:rsid w:val="00561760"/>
    <w:rsid w:val="005618C6"/>
    <w:rsid w:val="00561AA5"/>
    <w:rsid w:val="00562460"/>
    <w:rsid w:val="0056264E"/>
    <w:rsid w:val="00562823"/>
    <w:rsid w:val="00562DF1"/>
    <w:rsid w:val="00562E7D"/>
    <w:rsid w:val="005649A2"/>
    <w:rsid w:val="00564DFB"/>
    <w:rsid w:val="00564E5E"/>
    <w:rsid w:val="00564EAB"/>
    <w:rsid w:val="00565369"/>
    <w:rsid w:val="005653FF"/>
    <w:rsid w:val="00565F2F"/>
    <w:rsid w:val="0056617C"/>
    <w:rsid w:val="005661ED"/>
    <w:rsid w:val="00566414"/>
    <w:rsid w:val="0056666F"/>
    <w:rsid w:val="00566AC1"/>
    <w:rsid w:val="0056706F"/>
    <w:rsid w:val="005670C7"/>
    <w:rsid w:val="005677C0"/>
    <w:rsid w:val="00567BB1"/>
    <w:rsid w:val="00570000"/>
    <w:rsid w:val="00571210"/>
    <w:rsid w:val="005715AA"/>
    <w:rsid w:val="005715CA"/>
    <w:rsid w:val="00571DFB"/>
    <w:rsid w:val="00572B88"/>
    <w:rsid w:val="005735A9"/>
    <w:rsid w:val="00573CB6"/>
    <w:rsid w:val="00573EFD"/>
    <w:rsid w:val="0057479F"/>
    <w:rsid w:val="00574C48"/>
    <w:rsid w:val="005755B7"/>
    <w:rsid w:val="0057575F"/>
    <w:rsid w:val="005757EC"/>
    <w:rsid w:val="00575D87"/>
    <w:rsid w:val="00575FD1"/>
    <w:rsid w:val="00576133"/>
    <w:rsid w:val="0057668E"/>
    <w:rsid w:val="0057686E"/>
    <w:rsid w:val="005776C7"/>
    <w:rsid w:val="00577F37"/>
    <w:rsid w:val="0058002A"/>
    <w:rsid w:val="00580280"/>
    <w:rsid w:val="005807E6"/>
    <w:rsid w:val="00580869"/>
    <w:rsid w:val="00580A02"/>
    <w:rsid w:val="00580D77"/>
    <w:rsid w:val="00580E11"/>
    <w:rsid w:val="0058161F"/>
    <w:rsid w:val="00581790"/>
    <w:rsid w:val="00581C8B"/>
    <w:rsid w:val="00582141"/>
    <w:rsid w:val="005824AB"/>
    <w:rsid w:val="005827EE"/>
    <w:rsid w:val="005830E0"/>
    <w:rsid w:val="005836EE"/>
    <w:rsid w:val="00583C2B"/>
    <w:rsid w:val="00583DEE"/>
    <w:rsid w:val="00584060"/>
    <w:rsid w:val="005844DD"/>
    <w:rsid w:val="00584688"/>
    <w:rsid w:val="00584D31"/>
    <w:rsid w:val="0058537E"/>
    <w:rsid w:val="00585549"/>
    <w:rsid w:val="0058595B"/>
    <w:rsid w:val="00585BAF"/>
    <w:rsid w:val="00585C39"/>
    <w:rsid w:val="00585C67"/>
    <w:rsid w:val="0058628A"/>
    <w:rsid w:val="0058656A"/>
    <w:rsid w:val="0058667A"/>
    <w:rsid w:val="00586797"/>
    <w:rsid w:val="00586A2E"/>
    <w:rsid w:val="00586A30"/>
    <w:rsid w:val="00586C50"/>
    <w:rsid w:val="0058729E"/>
    <w:rsid w:val="005876A4"/>
    <w:rsid w:val="0058779A"/>
    <w:rsid w:val="0058796E"/>
    <w:rsid w:val="005879F4"/>
    <w:rsid w:val="00587D6B"/>
    <w:rsid w:val="005900A1"/>
    <w:rsid w:val="005902BB"/>
    <w:rsid w:val="00590A59"/>
    <w:rsid w:val="00590BC9"/>
    <w:rsid w:val="005928C3"/>
    <w:rsid w:val="00592ABA"/>
    <w:rsid w:val="005937F2"/>
    <w:rsid w:val="00593821"/>
    <w:rsid w:val="00593925"/>
    <w:rsid w:val="00593B02"/>
    <w:rsid w:val="00593BD0"/>
    <w:rsid w:val="00593C5A"/>
    <w:rsid w:val="0059470E"/>
    <w:rsid w:val="00594B8D"/>
    <w:rsid w:val="00595094"/>
    <w:rsid w:val="0059578D"/>
    <w:rsid w:val="00595A78"/>
    <w:rsid w:val="00595D02"/>
    <w:rsid w:val="005966A4"/>
    <w:rsid w:val="00596B7D"/>
    <w:rsid w:val="00597077"/>
    <w:rsid w:val="00597353"/>
    <w:rsid w:val="005973F2"/>
    <w:rsid w:val="00597960"/>
    <w:rsid w:val="00597BD1"/>
    <w:rsid w:val="005A0595"/>
    <w:rsid w:val="005A07EE"/>
    <w:rsid w:val="005A08B3"/>
    <w:rsid w:val="005A08DA"/>
    <w:rsid w:val="005A0975"/>
    <w:rsid w:val="005A0FA3"/>
    <w:rsid w:val="005A1606"/>
    <w:rsid w:val="005A16CF"/>
    <w:rsid w:val="005A1772"/>
    <w:rsid w:val="005A1F46"/>
    <w:rsid w:val="005A2C53"/>
    <w:rsid w:val="005A2CAC"/>
    <w:rsid w:val="005A3025"/>
    <w:rsid w:val="005A383A"/>
    <w:rsid w:val="005A39CA"/>
    <w:rsid w:val="005A415C"/>
    <w:rsid w:val="005A4510"/>
    <w:rsid w:val="005A4952"/>
    <w:rsid w:val="005A4B23"/>
    <w:rsid w:val="005A4EEB"/>
    <w:rsid w:val="005A57C9"/>
    <w:rsid w:val="005A5CE3"/>
    <w:rsid w:val="005A5D92"/>
    <w:rsid w:val="005A74BB"/>
    <w:rsid w:val="005A75C9"/>
    <w:rsid w:val="005A78B7"/>
    <w:rsid w:val="005A7B80"/>
    <w:rsid w:val="005A7BD3"/>
    <w:rsid w:val="005A7D1D"/>
    <w:rsid w:val="005A7E1C"/>
    <w:rsid w:val="005B0156"/>
    <w:rsid w:val="005B0197"/>
    <w:rsid w:val="005B024E"/>
    <w:rsid w:val="005B05B4"/>
    <w:rsid w:val="005B0853"/>
    <w:rsid w:val="005B0CE9"/>
    <w:rsid w:val="005B0F4E"/>
    <w:rsid w:val="005B121A"/>
    <w:rsid w:val="005B146C"/>
    <w:rsid w:val="005B1685"/>
    <w:rsid w:val="005B1A87"/>
    <w:rsid w:val="005B21B8"/>
    <w:rsid w:val="005B2729"/>
    <w:rsid w:val="005B2C3E"/>
    <w:rsid w:val="005B2C4C"/>
    <w:rsid w:val="005B3079"/>
    <w:rsid w:val="005B3F75"/>
    <w:rsid w:val="005B47D8"/>
    <w:rsid w:val="005B4D43"/>
    <w:rsid w:val="005B4E1A"/>
    <w:rsid w:val="005B4E55"/>
    <w:rsid w:val="005B51A1"/>
    <w:rsid w:val="005B5906"/>
    <w:rsid w:val="005B5B51"/>
    <w:rsid w:val="005B5C79"/>
    <w:rsid w:val="005B5DD9"/>
    <w:rsid w:val="005B604B"/>
    <w:rsid w:val="005B6225"/>
    <w:rsid w:val="005B66E3"/>
    <w:rsid w:val="005B66F4"/>
    <w:rsid w:val="005B6D39"/>
    <w:rsid w:val="005B6FAB"/>
    <w:rsid w:val="005B7250"/>
    <w:rsid w:val="005B79D1"/>
    <w:rsid w:val="005B7C40"/>
    <w:rsid w:val="005B7F34"/>
    <w:rsid w:val="005C025D"/>
    <w:rsid w:val="005C03A5"/>
    <w:rsid w:val="005C0417"/>
    <w:rsid w:val="005C090A"/>
    <w:rsid w:val="005C09F8"/>
    <w:rsid w:val="005C0C33"/>
    <w:rsid w:val="005C10E9"/>
    <w:rsid w:val="005C12A8"/>
    <w:rsid w:val="005C13DE"/>
    <w:rsid w:val="005C156F"/>
    <w:rsid w:val="005C215E"/>
    <w:rsid w:val="005C25B5"/>
    <w:rsid w:val="005C2631"/>
    <w:rsid w:val="005C3107"/>
    <w:rsid w:val="005C364C"/>
    <w:rsid w:val="005C3AC1"/>
    <w:rsid w:val="005C4A3C"/>
    <w:rsid w:val="005C5071"/>
    <w:rsid w:val="005C508A"/>
    <w:rsid w:val="005C52CE"/>
    <w:rsid w:val="005C5E2B"/>
    <w:rsid w:val="005C5E68"/>
    <w:rsid w:val="005C614D"/>
    <w:rsid w:val="005C652E"/>
    <w:rsid w:val="005C6706"/>
    <w:rsid w:val="005C6BF1"/>
    <w:rsid w:val="005C71D2"/>
    <w:rsid w:val="005C7235"/>
    <w:rsid w:val="005C733A"/>
    <w:rsid w:val="005C794A"/>
    <w:rsid w:val="005C7A8D"/>
    <w:rsid w:val="005C7C7F"/>
    <w:rsid w:val="005C7EAD"/>
    <w:rsid w:val="005C7F38"/>
    <w:rsid w:val="005C7FAE"/>
    <w:rsid w:val="005D045C"/>
    <w:rsid w:val="005D098B"/>
    <w:rsid w:val="005D0F52"/>
    <w:rsid w:val="005D111F"/>
    <w:rsid w:val="005D12D4"/>
    <w:rsid w:val="005D1DD1"/>
    <w:rsid w:val="005D2094"/>
    <w:rsid w:val="005D21D1"/>
    <w:rsid w:val="005D2A3A"/>
    <w:rsid w:val="005D396D"/>
    <w:rsid w:val="005D3BC3"/>
    <w:rsid w:val="005D3DE6"/>
    <w:rsid w:val="005D3F5F"/>
    <w:rsid w:val="005D4225"/>
    <w:rsid w:val="005D4B8F"/>
    <w:rsid w:val="005D4EE5"/>
    <w:rsid w:val="005D56BB"/>
    <w:rsid w:val="005D662B"/>
    <w:rsid w:val="005D670D"/>
    <w:rsid w:val="005D67BA"/>
    <w:rsid w:val="005D68EB"/>
    <w:rsid w:val="005D6B86"/>
    <w:rsid w:val="005D6D79"/>
    <w:rsid w:val="005D7B60"/>
    <w:rsid w:val="005D7DE3"/>
    <w:rsid w:val="005E0906"/>
    <w:rsid w:val="005E0C9E"/>
    <w:rsid w:val="005E0D04"/>
    <w:rsid w:val="005E0E0D"/>
    <w:rsid w:val="005E15C5"/>
    <w:rsid w:val="005E1A99"/>
    <w:rsid w:val="005E1E18"/>
    <w:rsid w:val="005E1E23"/>
    <w:rsid w:val="005E27E4"/>
    <w:rsid w:val="005E29B5"/>
    <w:rsid w:val="005E2C69"/>
    <w:rsid w:val="005E396C"/>
    <w:rsid w:val="005E3ACC"/>
    <w:rsid w:val="005E401F"/>
    <w:rsid w:val="005E4023"/>
    <w:rsid w:val="005E4715"/>
    <w:rsid w:val="005E4E5D"/>
    <w:rsid w:val="005E52AE"/>
    <w:rsid w:val="005E5424"/>
    <w:rsid w:val="005E5F02"/>
    <w:rsid w:val="005E6614"/>
    <w:rsid w:val="005E6B5C"/>
    <w:rsid w:val="005E7D28"/>
    <w:rsid w:val="005F1301"/>
    <w:rsid w:val="005F209F"/>
    <w:rsid w:val="005F24CA"/>
    <w:rsid w:val="005F26EE"/>
    <w:rsid w:val="005F2D78"/>
    <w:rsid w:val="005F3351"/>
    <w:rsid w:val="005F343C"/>
    <w:rsid w:val="005F36D0"/>
    <w:rsid w:val="005F398E"/>
    <w:rsid w:val="005F3CEF"/>
    <w:rsid w:val="005F3E5F"/>
    <w:rsid w:val="005F4156"/>
    <w:rsid w:val="005F4541"/>
    <w:rsid w:val="005F45E5"/>
    <w:rsid w:val="005F4616"/>
    <w:rsid w:val="005F47D9"/>
    <w:rsid w:val="005F51B6"/>
    <w:rsid w:val="005F55A3"/>
    <w:rsid w:val="005F580C"/>
    <w:rsid w:val="005F5D48"/>
    <w:rsid w:val="005F625A"/>
    <w:rsid w:val="005F636B"/>
    <w:rsid w:val="005F63A9"/>
    <w:rsid w:val="005F6539"/>
    <w:rsid w:val="005F6B0F"/>
    <w:rsid w:val="005F7053"/>
    <w:rsid w:val="005F7247"/>
    <w:rsid w:val="005F7C13"/>
    <w:rsid w:val="0060032F"/>
    <w:rsid w:val="006003BA"/>
    <w:rsid w:val="00600900"/>
    <w:rsid w:val="0060192A"/>
    <w:rsid w:val="00601DFB"/>
    <w:rsid w:val="00602EE3"/>
    <w:rsid w:val="00602F62"/>
    <w:rsid w:val="006033D0"/>
    <w:rsid w:val="006035AD"/>
    <w:rsid w:val="006039BF"/>
    <w:rsid w:val="00603C1D"/>
    <w:rsid w:val="00603D69"/>
    <w:rsid w:val="00603F35"/>
    <w:rsid w:val="00603F49"/>
    <w:rsid w:val="006046AD"/>
    <w:rsid w:val="00604ED2"/>
    <w:rsid w:val="006054B2"/>
    <w:rsid w:val="006054E2"/>
    <w:rsid w:val="006055A4"/>
    <w:rsid w:val="0060564A"/>
    <w:rsid w:val="00605B5B"/>
    <w:rsid w:val="00605C6E"/>
    <w:rsid w:val="00605E78"/>
    <w:rsid w:val="006060C1"/>
    <w:rsid w:val="006062F2"/>
    <w:rsid w:val="00606699"/>
    <w:rsid w:val="006069A3"/>
    <w:rsid w:val="006073F5"/>
    <w:rsid w:val="00607674"/>
    <w:rsid w:val="00607885"/>
    <w:rsid w:val="006078EC"/>
    <w:rsid w:val="00610BC1"/>
    <w:rsid w:val="00610D25"/>
    <w:rsid w:val="00610D89"/>
    <w:rsid w:val="00611085"/>
    <w:rsid w:val="00611122"/>
    <w:rsid w:val="00611305"/>
    <w:rsid w:val="00611563"/>
    <w:rsid w:val="00611986"/>
    <w:rsid w:val="006123F0"/>
    <w:rsid w:val="0061262B"/>
    <w:rsid w:val="006127DE"/>
    <w:rsid w:val="00612BEA"/>
    <w:rsid w:val="00612DB0"/>
    <w:rsid w:val="006134BD"/>
    <w:rsid w:val="00613522"/>
    <w:rsid w:val="00613728"/>
    <w:rsid w:val="00613B85"/>
    <w:rsid w:val="00613CFD"/>
    <w:rsid w:val="00613E4F"/>
    <w:rsid w:val="00614476"/>
    <w:rsid w:val="006144FE"/>
    <w:rsid w:val="00615425"/>
    <w:rsid w:val="0061548A"/>
    <w:rsid w:val="00615626"/>
    <w:rsid w:val="006157FF"/>
    <w:rsid w:val="00615875"/>
    <w:rsid w:val="006158D1"/>
    <w:rsid w:val="00615A50"/>
    <w:rsid w:val="00615F61"/>
    <w:rsid w:val="0061671C"/>
    <w:rsid w:val="00616EE9"/>
    <w:rsid w:val="006178A0"/>
    <w:rsid w:val="00617C4E"/>
    <w:rsid w:val="00617F73"/>
    <w:rsid w:val="006202D4"/>
    <w:rsid w:val="006204C2"/>
    <w:rsid w:val="00620549"/>
    <w:rsid w:val="006215C0"/>
    <w:rsid w:val="006215D1"/>
    <w:rsid w:val="00621A84"/>
    <w:rsid w:val="00621CF7"/>
    <w:rsid w:val="006223E8"/>
    <w:rsid w:val="006228D3"/>
    <w:rsid w:val="0062299E"/>
    <w:rsid w:val="00622D8C"/>
    <w:rsid w:val="0062339F"/>
    <w:rsid w:val="006234C7"/>
    <w:rsid w:val="00623782"/>
    <w:rsid w:val="00623BB4"/>
    <w:rsid w:val="00624D17"/>
    <w:rsid w:val="0062501C"/>
    <w:rsid w:val="0062527B"/>
    <w:rsid w:val="006252B3"/>
    <w:rsid w:val="006254CC"/>
    <w:rsid w:val="006254F5"/>
    <w:rsid w:val="00625879"/>
    <w:rsid w:val="006263E4"/>
    <w:rsid w:val="00626572"/>
    <w:rsid w:val="006266E2"/>
    <w:rsid w:val="00626833"/>
    <w:rsid w:val="00627729"/>
    <w:rsid w:val="0063021D"/>
    <w:rsid w:val="0063034F"/>
    <w:rsid w:val="006311E9"/>
    <w:rsid w:val="00631BB8"/>
    <w:rsid w:val="00631D10"/>
    <w:rsid w:val="00631E14"/>
    <w:rsid w:val="0063216F"/>
    <w:rsid w:val="00632501"/>
    <w:rsid w:val="006327D1"/>
    <w:rsid w:val="00632B62"/>
    <w:rsid w:val="00632C86"/>
    <w:rsid w:val="00633224"/>
    <w:rsid w:val="0063375A"/>
    <w:rsid w:val="006343AA"/>
    <w:rsid w:val="006345DC"/>
    <w:rsid w:val="0063477D"/>
    <w:rsid w:val="00634A75"/>
    <w:rsid w:val="00634D34"/>
    <w:rsid w:val="00634F55"/>
    <w:rsid w:val="006353ED"/>
    <w:rsid w:val="0063564E"/>
    <w:rsid w:val="006359CF"/>
    <w:rsid w:val="00635CFE"/>
    <w:rsid w:val="00635E96"/>
    <w:rsid w:val="00635EB8"/>
    <w:rsid w:val="006360E8"/>
    <w:rsid w:val="00636870"/>
    <w:rsid w:val="006368A8"/>
    <w:rsid w:val="00636A8C"/>
    <w:rsid w:val="00636E74"/>
    <w:rsid w:val="0063760D"/>
    <w:rsid w:val="006378CC"/>
    <w:rsid w:val="0063799D"/>
    <w:rsid w:val="00637FC1"/>
    <w:rsid w:val="006402FB"/>
    <w:rsid w:val="00640609"/>
    <w:rsid w:val="0064106B"/>
    <w:rsid w:val="0064141F"/>
    <w:rsid w:val="0064163A"/>
    <w:rsid w:val="00642347"/>
    <w:rsid w:val="006425B7"/>
    <w:rsid w:val="00642849"/>
    <w:rsid w:val="00642A87"/>
    <w:rsid w:val="00642D70"/>
    <w:rsid w:val="00642E10"/>
    <w:rsid w:val="0064345D"/>
    <w:rsid w:val="00643578"/>
    <w:rsid w:val="006436F6"/>
    <w:rsid w:val="0064372F"/>
    <w:rsid w:val="0064396C"/>
    <w:rsid w:val="00643E9A"/>
    <w:rsid w:val="00644488"/>
    <w:rsid w:val="006447A8"/>
    <w:rsid w:val="00644B1E"/>
    <w:rsid w:val="00645E5A"/>
    <w:rsid w:val="00646064"/>
    <w:rsid w:val="006468F6"/>
    <w:rsid w:val="0064690D"/>
    <w:rsid w:val="00647E2C"/>
    <w:rsid w:val="00650874"/>
    <w:rsid w:val="006509DC"/>
    <w:rsid w:val="00650BF1"/>
    <w:rsid w:val="006516D1"/>
    <w:rsid w:val="00651D48"/>
    <w:rsid w:val="00651FA5"/>
    <w:rsid w:val="0065223B"/>
    <w:rsid w:val="00652278"/>
    <w:rsid w:val="006524B3"/>
    <w:rsid w:val="006525E7"/>
    <w:rsid w:val="00653554"/>
    <w:rsid w:val="00654104"/>
    <w:rsid w:val="00654354"/>
    <w:rsid w:val="00654FC4"/>
    <w:rsid w:val="00655648"/>
    <w:rsid w:val="006556EF"/>
    <w:rsid w:val="006557E3"/>
    <w:rsid w:val="006559CB"/>
    <w:rsid w:val="00655CE9"/>
    <w:rsid w:val="0065655B"/>
    <w:rsid w:val="00656990"/>
    <w:rsid w:val="00656C97"/>
    <w:rsid w:val="00657F7B"/>
    <w:rsid w:val="006605C4"/>
    <w:rsid w:val="006611D4"/>
    <w:rsid w:val="00661FAC"/>
    <w:rsid w:val="0066205A"/>
    <w:rsid w:val="00662782"/>
    <w:rsid w:val="00662AF3"/>
    <w:rsid w:val="00663371"/>
    <w:rsid w:val="006636A0"/>
    <w:rsid w:val="00664318"/>
    <w:rsid w:val="0066438A"/>
    <w:rsid w:val="00664556"/>
    <w:rsid w:val="006652BC"/>
    <w:rsid w:val="00665356"/>
    <w:rsid w:val="00665551"/>
    <w:rsid w:val="006658C0"/>
    <w:rsid w:val="00666386"/>
    <w:rsid w:val="006667B6"/>
    <w:rsid w:val="00666B18"/>
    <w:rsid w:val="00667121"/>
    <w:rsid w:val="006672AA"/>
    <w:rsid w:val="00667707"/>
    <w:rsid w:val="00667727"/>
    <w:rsid w:val="00667AC5"/>
    <w:rsid w:val="00667B12"/>
    <w:rsid w:val="00667E68"/>
    <w:rsid w:val="00670E5E"/>
    <w:rsid w:val="0067185B"/>
    <w:rsid w:val="00672746"/>
    <w:rsid w:val="00673758"/>
    <w:rsid w:val="00673A94"/>
    <w:rsid w:val="00673DCE"/>
    <w:rsid w:val="0067424B"/>
    <w:rsid w:val="0067466B"/>
    <w:rsid w:val="006749ED"/>
    <w:rsid w:val="00675437"/>
    <w:rsid w:val="00675747"/>
    <w:rsid w:val="00675EF0"/>
    <w:rsid w:val="0067692D"/>
    <w:rsid w:val="0067743C"/>
    <w:rsid w:val="00677561"/>
    <w:rsid w:val="00677701"/>
    <w:rsid w:val="00677798"/>
    <w:rsid w:val="00677954"/>
    <w:rsid w:val="00677A06"/>
    <w:rsid w:val="00680041"/>
    <w:rsid w:val="00680898"/>
    <w:rsid w:val="006808CB"/>
    <w:rsid w:val="00680968"/>
    <w:rsid w:val="00681423"/>
    <w:rsid w:val="00681A42"/>
    <w:rsid w:val="00681C0D"/>
    <w:rsid w:val="00681E7B"/>
    <w:rsid w:val="0068238A"/>
    <w:rsid w:val="006825F9"/>
    <w:rsid w:val="006827D4"/>
    <w:rsid w:val="00682823"/>
    <w:rsid w:val="0068332A"/>
    <w:rsid w:val="0068374E"/>
    <w:rsid w:val="00683830"/>
    <w:rsid w:val="00683846"/>
    <w:rsid w:val="00683A6C"/>
    <w:rsid w:val="00684174"/>
    <w:rsid w:val="006842FA"/>
    <w:rsid w:val="0068458C"/>
    <w:rsid w:val="00684AE4"/>
    <w:rsid w:val="006857A1"/>
    <w:rsid w:val="00685CA6"/>
    <w:rsid w:val="00685EF2"/>
    <w:rsid w:val="00686400"/>
    <w:rsid w:val="00686416"/>
    <w:rsid w:val="0068648A"/>
    <w:rsid w:val="0068650B"/>
    <w:rsid w:val="00686637"/>
    <w:rsid w:val="006866A2"/>
    <w:rsid w:val="00686AE1"/>
    <w:rsid w:val="00686B55"/>
    <w:rsid w:val="00686C04"/>
    <w:rsid w:val="0068785A"/>
    <w:rsid w:val="006879EC"/>
    <w:rsid w:val="00687D2B"/>
    <w:rsid w:val="006900F2"/>
    <w:rsid w:val="00690CC1"/>
    <w:rsid w:val="00690ED0"/>
    <w:rsid w:val="00690F78"/>
    <w:rsid w:val="00691E2D"/>
    <w:rsid w:val="00691F36"/>
    <w:rsid w:val="00691FFB"/>
    <w:rsid w:val="006924A5"/>
    <w:rsid w:val="006927D1"/>
    <w:rsid w:val="00692BCB"/>
    <w:rsid w:val="00692CAF"/>
    <w:rsid w:val="0069322B"/>
    <w:rsid w:val="00693265"/>
    <w:rsid w:val="00693302"/>
    <w:rsid w:val="006934B1"/>
    <w:rsid w:val="0069379A"/>
    <w:rsid w:val="006937F9"/>
    <w:rsid w:val="00693A35"/>
    <w:rsid w:val="00693B79"/>
    <w:rsid w:val="00694DEF"/>
    <w:rsid w:val="0069519B"/>
    <w:rsid w:val="006953A4"/>
    <w:rsid w:val="006966E3"/>
    <w:rsid w:val="00696E7A"/>
    <w:rsid w:val="00697040"/>
    <w:rsid w:val="00697231"/>
    <w:rsid w:val="00697578"/>
    <w:rsid w:val="00697770"/>
    <w:rsid w:val="00697CB6"/>
    <w:rsid w:val="00697F23"/>
    <w:rsid w:val="006A02AB"/>
    <w:rsid w:val="006A0DDA"/>
    <w:rsid w:val="006A0E00"/>
    <w:rsid w:val="006A0FD0"/>
    <w:rsid w:val="006A1694"/>
    <w:rsid w:val="006A18CF"/>
    <w:rsid w:val="006A1C62"/>
    <w:rsid w:val="006A1F2A"/>
    <w:rsid w:val="006A23BB"/>
    <w:rsid w:val="006A2A98"/>
    <w:rsid w:val="006A2AF9"/>
    <w:rsid w:val="006A30FF"/>
    <w:rsid w:val="006A3A8C"/>
    <w:rsid w:val="006A3E70"/>
    <w:rsid w:val="006A40BD"/>
    <w:rsid w:val="006A4247"/>
    <w:rsid w:val="006A424C"/>
    <w:rsid w:val="006A4E36"/>
    <w:rsid w:val="006A52B6"/>
    <w:rsid w:val="006A65C6"/>
    <w:rsid w:val="006A67C4"/>
    <w:rsid w:val="006A6864"/>
    <w:rsid w:val="006A69CF"/>
    <w:rsid w:val="006B0985"/>
    <w:rsid w:val="006B10CB"/>
    <w:rsid w:val="006B13B8"/>
    <w:rsid w:val="006B1FF2"/>
    <w:rsid w:val="006B295F"/>
    <w:rsid w:val="006B2ACF"/>
    <w:rsid w:val="006B2B73"/>
    <w:rsid w:val="006B3DD4"/>
    <w:rsid w:val="006B3ED9"/>
    <w:rsid w:val="006B44A1"/>
    <w:rsid w:val="006B4812"/>
    <w:rsid w:val="006B51B2"/>
    <w:rsid w:val="006B532E"/>
    <w:rsid w:val="006B545A"/>
    <w:rsid w:val="006B59D7"/>
    <w:rsid w:val="006B5AFC"/>
    <w:rsid w:val="006B6B2F"/>
    <w:rsid w:val="006B6CCC"/>
    <w:rsid w:val="006B6D50"/>
    <w:rsid w:val="006B71AA"/>
    <w:rsid w:val="006B735D"/>
    <w:rsid w:val="006B73A7"/>
    <w:rsid w:val="006B7691"/>
    <w:rsid w:val="006B7C1A"/>
    <w:rsid w:val="006B7C79"/>
    <w:rsid w:val="006B7E56"/>
    <w:rsid w:val="006C06F3"/>
    <w:rsid w:val="006C08F6"/>
    <w:rsid w:val="006C1282"/>
    <w:rsid w:val="006C160A"/>
    <w:rsid w:val="006C17DD"/>
    <w:rsid w:val="006C1A7B"/>
    <w:rsid w:val="006C1E34"/>
    <w:rsid w:val="006C2003"/>
    <w:rsid w:val="006C2006"/>
    <w:rsid w:val="006C24C5"/>
    <w:rsid w:val="006C2501"/>
    <w:rsid w:val="006C2881"/>
    <w:rsid w:val="006C2B96"/>
    <w:rsid w:val="006C371B"/>
    <w:rsid w:val="006C383D"/>
    <w:rsid w:val="006C38D3"/>
    <w:rsid w:val="006C3C11"/>
    <w:rsid w:val="006C43AF"/>
    <w:rsid w:val="006C51C4"/>
    <w:rsid w:val="006C64EA"/>
    <w:rsid w:val="006C7726"/>
    <w:rsid w:val="006C799A"/>
    <w:rsid w:val="006D00CE"/>
    <w:rsid w:val="006D096D"/>
    <w:rsid w:val="006D0A83"/>
    <w:rsid w:val="006D0AB0"/>
    <w:rsid w:val="006D0AB7"/>
    <w:rsid w:val="006D0DA5"/>
    <w:rsid w:val="006D1ABB"/>
    <w:rsid w:val="006D237A"/>
    <w:rsid w:val="006D24DD"/>
    <w:rsid w:val="006D2594"/>
    <w:rsid w:val="006D28FD"/>
    <w:rsid w:val="006D2A6C"/>
    <w:rsid w:val="006D2EDF"/>
    <w:rsid w:val="006D3371"/>
    <w:rsid w:val="006D3770"/>
    <w:rsid w:val="006D38FB"/>
    <w:rsid w:val="006D3B21"/>
    <w:rsid w:val="006D481D"/>
    <w:rsid w:val="006D5033"/>
    <w:rsid w:val="006D505A"/>
    <w:rsid w:val="006D50F2"/>
    <w:rsid w:val="006D5470"/>
    <w:rsid w:val="006D5540"/>
    <w:rsid w:val="006D5742"/>
    <w:rsid w:val="006D5B59"/>
    <w:rsid w:val="006D5D76"/>
    <w:rsid w:val="006D5DA8"/>
    <w:rsid w:val="006D61B1"/>
    <w:rsid w:val="006D61B3"/>
    <w:rsid w:val="006D6CF7"/>
    <w:rsid w:val="006D6FBA"/>
    <w:rsid w:val="006D76AB"/>
    <w:rsid w:val="006D777B"/>
    <w:rsid w:val="006E0212"/>
    <w:rsid w:val="006E05D8"/>
    <w:rsid w:val="006E084D"/>
    <w:rsid w:val="006E0B4A"/>
    <w:rsid w:val="006E0E43"/>
    <w:rsid w:val="006E12A2"/>
    <w:rsid w:val="006E1CC5"/>
    <w:rsid w:val="006E1EF4"/>
    <w:rsid w:val="006E2212"/>
    <w:rsid w:val="006E24B4"/>
    <w:rsid w:val="006E25A3"/>
    <w:rsid w:val="006E276F"/>
    <w:rsid w:val="006E2850"/>
    <w:rsid w:val="006E29A3"/>
    <w:rsid w:val="006E2DD0"/>
    <w:rsid w:val="006E381A"/>
    <w:rsid w:val="006E3BAE"/>
    <w:rsid w:val="006E3BE6"/>
    <w:rsid w:val="006E3C49"/>
    <w:rsid w:val="006E4455"/>
    <w:rsid w:val="006E4644"/>
    <w:rsid w:val="006E5955"/>
    <w:rsid w:val="006E5D13"/>
    <w:rsid w:val="006E5D97"/>
    <w:rsid w:val="006E6128"/>
    <w:rsid w:val="006E70A8"/>
    <w:rsid w:val="006E715B"/>
    <w:rsid w:val="006E74DE"/>
    <w:rsid w:val="006E7719"/>
    <w:rsid w:val="006E7C3D"/>
    <w:rsid w:val="006F0080"/>
    <w:rsid w:val="006F0D53"/>
    <w:rsid w:val="006F1778"/>
    <w:rsid w:val="006F1E63"/>
    <w:rsid w:val="006F1FAD"/>
    <w:rsid w:val="006F42B3"/>
    <w:rsid w:val="006F42D2"/>
    <w:rsid w:val="006F47DF"/>
    <w:rsid w:val="006F48C8"/>
    <w:rsid w:val="006F4BDE"/>
    <w:rsid w:val="006F4C0E"/>
    <w:rsid w:val="006F50A1"/>
    <w:rsid w:val="006F55F5"/>
    <w:rsid w:val="006F6366"/>
    <w:rsid w:val="006F6DB6"/>
    <w:rsid w:val="006F791D"/>
    <w:rsid w:val="006F7C08"/>
    <w:rsid w:val="006F7CE1"/>
    <w:rsid w:val="006F7D5D"/>
    <w:rsid w:val="006F7E29"/>
    <w:rsid w:val="0070026A"/>
    <w:rsid w:val="00700472"/>
    <w:rsid w:val="00700C04"/>
    <w:rsid w:val="00700DE0"/>
    <w:rsid w:val="00700F3B"/>
    <w:rsid w:val="00701560"/>
    <w:rsid w:val="007015F5"/>
    <w:rsid w:val="00701730"/>
    <w:rsid w:val="007018B2"/>
    <w:rsid w:val="007018E0"/>
    <w:rsid w:val="00701B2D"/>
    <w:rsid w:val="00701B9C"/>
    <w:rsid w:val="00701D13"/>
    <w:rsid w:val="0070261F"/>
    <w:rsid w:val="00703083"/>
    <w:rsid w:val="00703632"/>
    <w:rsid w:val="0070378B"/>
    <w:rsid w:val="0070427D"/>
    <w:rsid w:val="0070476F"/>
    <w:rsid w:val="00704CE7"/>
    <w:rsid w:val="0070552F"/>
    <w:rsid w:val="00705792"/>
    <w:rsid w:val="00705B33"/>
    <w:rsid w:val="00705E28"/>
    <w:rsid w:val="00705EB0"/>
    <w:rsid w:val="00705F86"/>
    <w:rsid w:val="00705F88"/>
    <w:rsid w:val="00706387"/>
    <w:rsid w:val="00706695"/>
    <w:rsid w:val="00706A0B"/>
    <w:rsid w:val="007073D1"/>
    <w:rsid w:val="00707591"/>
    <w:rsid w:val="00707630"/>
    <w:rsid w:val="0070794E"/>
    <w:rsid w:val="00707D12"/>
    <w:rsid w:val="00707EEE"/>
    <w:rsid w:val="00710851"/>
    <w:rsid w:val="00710B10"/>
    <w:rsid w:val="00711056"/>
    <w:rsid w:val="0071112D"/>
    <w:rsid w:val="00711549"/>
    <w:rsid w:val="00711A77"/>
    <w:rsid w:val="00711E19"/>
    <w:rsid w:val="0071255D"/>
    <w:rsid w:val="00712598"/>
    <w:rsid w:val="007129AF"/>
    <w:rsid w:val="00712BEB"/>
    <w:rsid w:val="00712C21"/>
    <w:rsid w:val="00712CE9"/>
    <w:rsid w:val="00712EDA"/>
    <w:rsid w:val="00713408"/>
    <w:rsid w:val="00713428"/>
    <w:rsid w:val="0071419E"/>
    <w:rsid w:val="007147A5"/>
    <w:rsid w:val="007149B5"/>
    <w:rsid w:val="00714A55"/>
    <w:rsid w:val="00714DBE"/>
    <w:rsid w:val="00714DF0"/>
    <w:rsid w:val="00716AA9"/>
    <w:rsid w:val="00716B24"/>
    <w:rsid w:val="00716C9D"/>
    <w:rsid w:val="0071714D"/>
    <w:rsid w:val="007176AF"/>
    <w:rsid w:val="00717D7A"/>
    <w:rsid w:val="00720B0B"/>
    <w:rsid w:val="0072105C"/>
    <w:rsid w:val="00721342"/>
    <w:rsid w:val="0072197F"/>
    <w:rsid w:val="00721C80"/>
    <w:rsid w:val="00721CFD"/>
    <w:rsid w:val="00721E0A"/>
    <w:rsid w:val="00722349"/>
    <w:rsid w:val="00722B25"/>
    <w:rsid w:val="00722F63"/>
    <w:rsid w:val="00723704"/>
    <w:rsid w:val="00723E97"/>
    <w:rsid w:val="00723F52"/>
    <w:rsid w:val="00724073"/>
    <w:rsid w:val="00724B83"/>
    <w:rsid w:val="00725B15"/>
    <w:rsid w:val="00725E84"/>
    <w:rsid w:val="0072603F"/>
    <w:rsid w:val="00726299"/>
    <w:rsid w:val="0072631D"/>
    <w:rsid w:val="00726347"/>
    <w:rsid w:val="0072674D"/>
    <w:rsid w:val="00726832"/>
    <w:rsid w:val="007271F7"/>
    <w:rsid w:val="00727316"/>
    <w:rsid w:val="00727ACE"/>
    <w:rsid w:val="00727AEB"/>
    <w:rsid w:val="00727C79"/>
    <w:rsid w:val="00730441"/>
    <w:rsid w:val="007305F1"/>
    <w:rsid w:val="00730721"/>
    <w:rsid w:val="0073095B"/>
    <w:rsid w:val="00730D2F"/>
    <w:rsid w:val="00731EC8"/>
    <w:rsid w:val="00732705"/>
    <w:rsid w:val="007327C3"/>
    <w:rsid w:val="007327E1"/>
    <w:rsid w:val="007328C9"/>
    <w:rsid w:val="0073290C"/>
    <w:rsid w:val="00732E18"/>
    <w:rsid w:val="007331D0"/>
    <w:rsid w:val="0073324A"/>
    <w:rsid w:val="007334D2"/>
    <w:rsid w:val="00733610"/>
    <w:rsid w:val="00733743"/>
    <w:rsid w:val="00733AF1"/>
    <w:rsid w:val="00733B18"/>
    <w:rsid w:val="00733C12"/>
    <w:rsid w:val="00733E6F"/>
    <w:rsid w:val="00734408"/>
    <w:rsid w:val="0073448B"/>
    <w:rsid w:val="0073469E"/>
    <w:rsid w:val="00734754"/>
    <w:rsid w:val="007348C7"/>
    <w:rsid w:val="00734B5E"/>
    <w:rsid w:val="007350E3"/>
    <w:rsid w:val="0073573E"/>
    <w:rsid w:val="0073589A"/>
    <w:rsid w:val="00735B75"/>
    <w:rsid w:val="0073670F"/>
    <w:rsid w:val="007368CC"/>
    <w:rsid w:val="00736A26"/>
    <w:rsid w:val="00736F74"/>
    <w:rsid w:val="00737398"/>
    <w:rsid w:val="00740205"/>
    <w:rsid w:val="00740496"/>
    <w:rsid w:val="0074077C"/>
    <w:rsid w:val="00740D8E"/>
    <w:rsid w:val="00740F7A"/>
    <w:rsid w:val="00741182"/>
    <w:rsid w:val="00741256"/>
    <w:rsid w:val="00741BB5"/>
    <w:rsid w:val="0074205E"/>
    <w:rsid w:val="00742068"/>
    <w:rsid w:val="007420FE"/>
    <w:rsid w:val="00742744"/>
    <w:rsid w:val="00742A93"/>
    <w:rsid w:val="00742D17"/>
    <w:rsid w:val="00743106"/>
    <w:rsid w:val="0074315C"/>
    <w:rsid w:val="00743987"/>
    <w:rsid w:val="00743DF0"/>
    <w:rsid w:val="00744389"/>
    <w:rsid w:val="00744680"/>
    <w:rsid w:val="007447BC"/>
    <w:rsid w:val="00744897"/>
    <w:rsid w:val="00744E30"/>
    <w:rsid w:val="00744F61"/>
    <w:rsid w:val="00744FB9"/>
    <w:rsid w:val="007454C8"/>
    <w:rsid w:val="0074559F"/>
    <w:rsid w:val="00745911"/>
    <w:rsid w:val="0074598E"/>
    <w:rsid w:val="00746274"/>
    <w:rsid w:val="00746769"/>
    <w:rsid w:val="00746812"/>
    <w:rsid w:val="007469AF"/>
    <w:rsid w:val="00746A86"/>
    <w:rsid w:val="00746A8B"/>
    <w:rsid w:val="00746D67"/>
    <w:rsid w:val="00747223"/>
    <w:rsid w:val="00750867"/>
    <w:rsid w:val="007508B7"/>
    <w:rsid w:val="007511C2"/>
    <w:rsid w:val="007517E0"/>
    <w:rsid w:val="007520C1"/>
    <w:rsid w:val="007524B8"/>
    <w:rsid w:val="00752C4E"/>
    <w:rsid w:val="00752CC0"/>
    <w:rsid w:val="0075301E"/>
    <w:rsid w:val="007533F7"/>
    <w:rsid w:val="00753AE9"/>
    <w:rsid w:val="00753BD6"/>
    <w:rsid w:val="0075407F"/>
    <w:rsid w:val="007542AF"/>
    <w:rsid w:val="007542CF"/>
    <w:rsid w:val="0075433A"/>
    <w:rsid w:val="007545F6"/>
    <w:rsid w:val="0075484D"/>
    <w:rsid w:val="00754987"/>
    <w:rsid w:val="0075525E"/>
    <w:rsid w:val="0075563A"/>
    <w:rsid w:val="00755733"/>
    <w:rsid w:val="0075595A"/>
    <w:rsid w:val="00755C05"/>
    <w:rsid w:val="00755C52"/>
    <w:rsid w:val="00755E81"/>
    <w:rsid w:val="00755F89"/>
    <w:rsid w:val="0075612A"/>
    <w:rsid w:val="00756C20"/>
    <w:rsid w:val="00756ED2"/>
    <w:rsid w:val="007573B9"/>
    <w:rsid w:val="007573C2"/>
    <w:rsid w:val="007578CE"/>
    <w:rsid w:val="00760087"/>
    <w:rsid w:val="007601C2"/>
    <w:rsid w:val="00760421"/>
    <w:rsid w:val="007604D7"/>
    <w:rsid w:val="00760851"/>
    <w:rsid w:val="00760E47"/>
    <w:rsid w:val="0076141D"/>
    <w:rsid w:val="00762436"/>
    <w:rsid w:val="0076243C"/>
    <w:rsid w:val="00762ECF"/>
    <w:rsid w:val="00763316"/>
    <w:rsid w:val="00763493"/>
    <w:rsid w:val="00763645"/>
    <w:rsid w:val="00764131"/>
    <w:rsid w:val="00764CBC"/>
    <w:rsid w:val="00765B36"/>
    <w:rsid w:val="007662DD"/>
    <w:rsid w:val="0076634C"/>
    <w:rsid w:val="00766773"/>
    <w:rsid w:val="00766897"/>
    <w:rsid w:val="00766B22"/>
    <w:rsid w:val="00766EB9"/>
    <w:rsid w:val="007673BF"/>
    <w:rsid w:val="00767602"/>
    <w:rsid w:val="00767C6F"/>
    <w:rsid w:val="007701C9"/>
    <w:rsid w:val="00770321"/>
    <w:rsid w:val="007705E7"/>
    <w:rsid w:val="00770E36"/>
    <w:rsid w:val="007710D2"/>
    <w:rsid w:val="007710FC"/>
    <w:rsid w:val="00771349"/>
    <w:rsid w:val="0077150E"/>
    <w:rsid w:val="00771A79"/>
    <w:rsid w:val="0077202A"/>
    <w:rsid w:val="00772387"/>
    <w:rsid w:val="0077245D"/>
    <w:rsid w:val="00772D11"/>
    <w:rsid w:val="007730E3"/>
    <w:rsid w:val="0077351B"/>
    <w:rsid w:val="00774303"/>
    <w:rsid w:val="007743BD"/>
    <w:rsid w:val="00774B7F"/>
    <w:rsid w:val="00774C5B"/>
    <w:rsid w:val="007755A2"/>
    <w:rsid w:val="007757F8"/>
    <w:rsid w:val="007757FD"/>
    <w:rsid w:val="00775861"/>
    <w:rsid w:val="00775D63"/>
    <w:rsid w:val="00776042"/>
    <w:rsid w:val="0077613C"/>
    <w:rsid w:val="00776C77"/>
    <w:rsid w:val="007778B0"/>
    <w:rsid w:val="0078050A"/>
    <w:rsid w:val="007807F8"/>
    <w:rsid w:val="00780F58"/>
    <w:rsid w:val="007820F9"/>
    <w:rsid w:val="0078212D"/>
    <w:rsid w:val="00782A7D"/>
    <w:rsid w:val="0078309D"/>
    <w:rsid w:val="007830BC"/>
    <w:rsid w:val="00783760"/>
    <w:rsid w:val="0078398E"/>
    <w:rsid w:val="00783A0D"/>
    <w:rsid w:val="00783CB5"/>
    <w:rsid w:val="007844F6"/>
    <w:rsid w:val="007847EC"/>
    <w:rsid w:val="00784B42"/>
    <w:rsid w:val="00784C5D"/>
    <w:rsid w:val="00785642"/>
    <w:rsid w:val="007856C9"/>
    <w:rsid w:val="00785B09"/>
    <w:rsid w:val="0078664D"/>
    <w:rsid w:val="00787175"/>
    <w:rsid w:val="007876DE"/>
    <w:rsid w:val="007879CA"/>
    <w:rsid w:val="00787A82"/>
    <w:rsid w:val="00790B11"/>
    <w:rsid w:val="00790F4F"/>
    <w:rsid w:val="0079165C"/>
    <w:rsid w:val="00791679"/>
    <w:rsid w:val="00791A29"/>
    <w:rsid w:val="00791AD3"/>
    <w:rsid w:val="00791CD8"/>
    <w:rsid w:val="0079211D"/>
    <w:rsid w:val="0079300A"/>
    <w:rsid w:val="0079324E"/>
    <w:rsid w:val="007932AC"/>
    <w:rsid w:val="0079335A"/>
    <w:rsid w:val="00794444"/>
    <w:rsid w:val="0079493B"/>
    <w:rsid w:val="00794E13"/>
    <w:rsid w:val="00795110"/>
    <w:rsid w:val="007953E8"/>
    <w:rsid w:val="00795CC5"/>
    <w:rsid w:val="007962F3"/>
    <w:rsid w:val="00796B17"/>
    <w:rsid w:val="00796BCD"/>
    <w:rsid w:val="00797288"/>
    <w:rsid w:val="00797464"/>
    <w:rsid w:val="00797786"/>
    <w:rsid w:val="00797839"/>
    <w:rsid w:val="00797888"/>
    <w:rsid w:val="00797899"/>
    <w:rsid w:val="00797F5C"/>
    <w:rsid w:val="007A06F0"/>
    <w:rsid w:val="007A097C"/>
    <w:rsid w:val="007A0DE3"/>
    <w:rsid w:val="007A0DF5"/>
    <w:rsid w:val="007A106F"/>
    <w:rsid w:val="007A198C"/>
    <w:rsid w:val="007A19D9"/>
    <w:rsid w:val="007A1B6D"/>
    <w:rsid w:val="007A2072"/>
    <w:rsid w:val="007A24AE"/>
    <w:rsid w:val="007A24C8"/>
    <w:rsid w:val="007A2513"/>
    <w:rsid w:val="007A2676"/>
    <w:rsid w:val="007A30E1"/>
    <w:rsid w:val="007A3422"/>
    <w:rsid w:val="007A345F"/>
    <w:rsid w:val="007A3D34"/>
    <w:rsid w:val="007A3F63"/>
    <w:rsid w:val="007A4049"/>
    <w:rsid w:val="007A4615"/>
    <w:rsid w:val="007A46A4"/>
    <w:rsid w:val="007A4968"/>
    <w:rsid w:val="007A4BB7"/>
    <w:rsid w:val="007A4EF7"/>
    <w:rsid w:val="007A56D4"/>
    <w:rsid w:val="007A57AE"/>
    <w:rsid w:val="007A6DA6"/>
    <w:rsid w:val="007A6E5E"/>
    <w:rsid w:val="007A7739"/>
    <w:rsid w:val="007A7744"/>
    <w:rsid w:val="007A78D6"/>
    <w:rsid w:val="007B0599"/>
    <w:rsid w:val="007B06A4"/>
    <w:rsid w:val="007B0CBA"/>
    <w:rsid w:val="007B11B4"/>
    <w:rsid w:val="007B15E5"/>
    <w:rsid w:val="007B1689"/>
    <w:rsid w:val="007B1A6F"/>
    <w:rsid w:val="007B2043"/>
    <w:rsid w:val="007B2F7E"/>
    <w:rsid w:val="007B30A4"/>
    <w:rsid w:val="007B3542"/>
    <w:rsid w:val="007B3600"/>
    <w:rsid w:val="007B3690"/>
    <w:rsid w:val="007B3F03"/>
    <w:rsid w:val="007B4208"/>
    <w:rsid w:val="007B445A"/>
    <w:rsid w:val="007B4480"/>
    <w:rsid w:val="007B44B3"/>
    <w:rsid w:val="007B4DF7"/>
    <w:rsid w:val="007B4F2E"/>
    <w:rsid w:val="007B561C"/>
    <w:rsid w:val="007B5F96"/>
    <w:rsid w:val="007B6117"/>
    <w:rsid w:val="007B67A5"/>
    <w:rsid w:val="007B6ECB"/>
    <w:rsid w:val="007C171E"/>
    <w:rsid w:val="007C19A1"/>
    <w:rsid w:val="007C19BC"/>
    <w:rsid w:val="007C1E6F"/>
    <w:rsid w:val="007C2190"/>
    <w:rsid w:val="007C23BA"/>
    <w:rsid w:val="007C25BA"/>
    <w:rsid w:val="007C3445"/>
    <w:rsid w:val="007C3C1E"/>
    <w:rsid w:val="007C513B"/>
    <w:rsid w:val="007C52F7"/>
    <w:rsid w:val="007C54E6"/>
    <w:rsid w:val="007C55B4"/>
    <w:rsid w:val="007C61B0"/>
    <w:rsid w:val="007C6405"/>
    <w:rsid w:val="007C656F"/>
    <w:rsid w:val="007C69D6"/>
    <w:rsid w:val="007C69E7"/>
    <w:rsid w:val="007C711F"/>
    <w:rsid w:val="007C7555"/>
    <w:rsid w:val="007C7637"/>
    <w:rsid w:val="007C7816"/>
    <w:rsid w:val="007C79E5"/>
    <w:rsid w:val="007C7EBC"/>
    <w:rsid w:val="007D03FD"/>
    <w:rsid w:val="007D0484"/>
    <w:rsid w:val="007D069A"/>
    <w:rsid w:val="007D0881"/>
    <w:rsid w:val="007D0BF8"/>
    <w:rsid w:val="007D0CE9"/>
    <w:rsid w:val="007D0D41"/>
    <w:rsid w:val="007D1864"/>
    <w:rsid w:val="007D1BC2"/>
    <w:rsid w:val="007D1EFB"/>
    <w:rsid w:val="007D2021"/>
    <w:rsid w:val="007D20C2"/>
    <w:rsid w:val="007D250A"/>
    <w:rsid w:val="007D2631"/>
    <w:rsid w:val="007D2814"/>
    <w:rsid w:val="007D2AC3"/>
    <w:rsid w:val="007D2EC2"/>
    <w:rsid w:val="007D335C"/>
    <w:rsid w:val="007D3393"/>
    <w:rsid w:val="007D341E"/>
    <w:rsid w:val="007D3B3D"/>
    <w:rsid w:val="007D3FFB"/>
    <w:rsid w:val="007D4150"/>
    <w:rsid w:val="007D4AE8"/>
    <w:rsid w:val="007D4E4E"/>
    <w:rsid w:val="007D4F34"/>
    <w:rsid w:val="007D55C5"/>
    <w:rsid w:val="007D5A8E"/>
    <w:rsid w:val="007D5B0B"/>
    <w:rsid w:val="007D5E78"/>
    <w:rsid w:val="007D6670"/>
    <w:rsid w:val="007D66C0"/>
    <w:rsid w:val="007D6A4C"/>
    <w:rsid w:val="007D6AD6"/>
    <w:rsid w:val="007D6D76"/>
    <w:rsid w:val="007D7182"/>
    <w:rsid w:val="007D76E7"/>
    <w:rsid w:val="007D7B48"/>
    <w:rsid w:val="007D7C91"/>
    <w:rsid w:val="007D7D39"/>
    <w:rsid w:val="007D7D42"/>
    <w:rsid w:val="007E0426"/>
    <w:rsid w:val="007E0677"/>
    <w:rsid w:val="007E08B2"/>
    <w:rsid w:val="007E0B9E"/>
    <w:rsid w:val="007E0DDC"/>
    <w:rsid w:val="007E15E6"/>
    <w:rsid w:val="007E17D8"/>
    <w:rsid w:val="007E1D08"/>
    <w:rsid w:val="007E213F"/>
    <w:rsid w:val="007E218F"/>
    <w:rsid w:val="007E2293"/>
    <w:rsid w:val="007E2449"/>
    <w:rsid w:val="007E2466"/>
    <w:rsid w:val="007E255F"/>
    <w:rsid w:val="007E25BD"/>
    <w:rsid w:val="007E276B"/>
    <w:rsid w:val="007E2D47"/>
    <w:rsid w:val="007E37EC"/>
    <w:rsid w:val="007E3817"/>
    <w:rsid w:val="007E3D59"/>
    <w:rsid w:val="007E4447"/>
    <w:rsid w:val="007E4697"/>
    <w:rsid w:val="007E4C5A"/>
    <w:rsid w:val="007E4CDF"/>
    <w:rsid w:val="007E4DA8"/>
    <w:rsid w:val="007E4E98"/>
    <w:rsid w:val="007E4E99"/>
    <w:rsid w:val="007E503E"/>
    <w:rsid w:val="007E50E9"/>
    <w:rsid w:val="007E52E0"/>
    <w:rsid w:val="007E5368"/>
    <w:rsid w:val="007E56E4"/>
    <w:rsid w:val="007E5C39"/>
    <w:rsid w:val="007E6438"/>
    <w:rsid w:val="007E6C43"/>
    <w:rsid w:val="007E6CB4"/>
    <w:rsid w:val="007E71CD"/>
    <w:rsid w:val="007E726B"/>
    <w:rsid w:val="007E735C"/>
    <w:rsid w:val="007E74DC"/>
    <w:rsid w:val="007E7537"/>
    <w:rsid w:val="007E7575"/>
    <w:rsid w:val="007E75DD"/>
    <w:rsid w:val="007F02A9"/>
    <w:rsid w:val="007F03E8"/>
    <w:rsid w:val="007F07D9"/>
    <w:rsid w:val="007F131F"/>
    <w:rsid w:val="007F193A"/>
    <w:rsid w:val="007F1E3D"/>
    <w:rsid w:val="007F1F60"/>
    <w:rsid w:val="007F2D22"/>
    <w:rsid w:val="007F2D5D"/>
    <w:rsid w:val="007F2E11"/>
    <w:rsid w:val="007F2F5C"/>
    <w:rsid w:val="007F33C5"/>
    <w:rsid w:val="007F33CA"/>
    <w:rsid w:val="007F3766"/>
    <w:rsid w:val="007F4408"/>
    <w:rsid w:val="007F4665"/>
    <w:rsid w:val="007F48AE"/>
    <w:rsid w:val="007F4E17"/>
    <w:rsid w:val="007F4F49"/>
    <w:rsid w:val="007F504B"/>
    <w:rsid w:val="007F5524"/>
    <w:rsid w:val="007F5ACB"/>
    <w:rsid w:val="007F5B0C"/>
    <w:rsid w:val="007F5D78"/>
    <w:rsid w:val="007F5F47"/>
    <w:rsid w:val="007F60C0"/>
    <w:rsid w:val="007F60D0"/>
    <w:rsid w:val="007F62B7"/>
    <w:rsid w:val="007F645C"/>
    <w:rsid w:val="007F6897"/>
    <w:rsid w:val="007F6935"/>
    <w:rsid w:val="007F6D38"/>
    <w:rsid w:val="007F6FEA"/>
    <w:rsid w:val="007F778D"/>
    <w:rsid w:val="007F78AE"/>
    <w:rsid w:val="007F790F"/>
    <w:rsid w:val="007F79EE"/>
    <w:rsid w:val="007F7E60"/>
    <w:rsid w:val="00800248"/>
    <w:rsid w:val="008005A2"/>
    <w:rsid w:val="0080070B"/>
    <w:rsid w:val="0080095A"/>
    <w:rsid w:val="00800B84"/>
    <w:rsid w:val="00800CEB"/>
    <w:rsid w:val="00800D49"/>
    <w:rsid w:val="008017FD"/>
    <w:rsid w:val="008020B1"/>
    <w:rsid w:val="008029C6"/>
    <w:rsid w:val="00802B5D"/>
    <w:rsid w:val="00802EBC"/>
    <w:rsid w:val="00803519"/>
    <w:rsid w:val="00803E4C"/>
    <w:rsid w:val="00803E64"/>
    <w:rsid w:val="00803F62"/>
    <w:rsid w:val="0080442D"/>
    <w:rsid w:val="00804588"/>
    <w:rsid w:val="00804A91"/>
    <w:rsid w:val="008051A0"/>
    <w:rsid w:val="0080543B"/>
    <w:rsid w:val="008055F9"/>
    <w:rsid w:val="00805817"/>
    <w:rsid w:val="00805B2E"/>
    <w:rsid w:val="00805D0B"/>
    <w:rsid w:val="00805FDE"/>
    <w:rsid w:val="00806175"/>
    <w:rsid w:val="0080683B"/>
    <w:rsid w:val="00806CA9"/>
    <w:rsid w:val="00806FE7"/>
    <w:rsid w:val="00807704"/>
    <w:rsid w:val="00807E3B"/>
    <w:rsid w:val="008103CB"/>
    <w:rsid w:val="00810EB6"/>
    <w:rsid w:val="0081189A"/>
    <w:rsid w:val="008119A7"/>
    <w:rsid w:val="008127EB"/>
    <w:rsid w:val="00812BE5"/>
    <w:rsid w:val="00812FC5"/>
    <w:rsid w:val="00813232"/>
    <w:rsid w:val="00813439"/>
    <w:rsid w:val="008136B5"/>
    <w:rsid w:val="00813BBF"/>
    <w:rsid w:val="00813F8E"/>
    <w:rsid w:val="00814108"/>
    <w:rsid w:val="00814509"/>
    <w:rsid w:val="00814683"/>
    <w:rsid w:val="00814791"/>
    <w:rsid w:val="008149C4"/>
    <w:rsid w:val="00814A2E"/>
    <w:rsid w:val="00814F35"/>
    <w:rsid w:val="00815652"/>
    <w:rsid w:val="00815971"/>
    <w:rsid w:val="00816EFA"/>
    <w:rsid w:val="00816F72"/>
    <w:rsid w:val="0081707A"/>
    <w:rsid w:val="0081750D"/>
    <w:rsid w:val="00817730"/>
    <w:rsid w:val="008178C2"/>
    <w:rsid w:val="008179AA"/>
    <w:rsid w:val="008179BB"/>
    <w:rsid w:val="00817D1D"/>
    <w:rsid w:val="00817EA0"/>
    <w:rsid w:val="008201D5"/>
    <w:rsid w:val="008205BD"/>
    <w:rsid w:val="00820C69"/>
    <w:rsid w:val="00821A66"/>
    <w:rsid w:val="00821AB6"/>
    <w:rsid w:val="00821BF8"/>
    <w:rsid w:val="00822101"/>
    <w:rsid w:val="008221D8"/>
    <w:rsid w:val="008226A4"/>
    <w:rsid w:val="008227A5"/>
    <w:rsid w:val="00822A45"/>
    <w:rsid w:val="00822C5D"/>
    <w:rsid w:val="0082342D"/>
    <w:rsid w:val="00823646"/>
    <w:rsid w:val="00823C16"/>
    <w:rsid w:val="00823F60"/>
    <w:rsid w:val="00823F7D"/>
    <w:rsid w:val="00824AC7"/>
    <w:rsid w:val="008252A7"/>
    <w:rsid w:val="00825A7A"/>
    <w:rsid w:val="00825C7F"/>
    <w:rsid w:val="00825DC8"/>
    <w:rsid w:val="00825E17"/>
    <w:rsid w:val="00825EF7"/>
    <w:rsid w:val="00825F58"/>
    <w:rsid w:val="00826C99"/>
    <w:rsid w:val="00827084"/>
    <w:rsid w:val="00827725"/>
    <w:rsid w:val="0082783A"/>
    <w:rsid w:val="00827ADC"/>
    <w:rsid w:val="00827CF3"/>
    <w:rsid w:val="00830236"/>
    <w:rsid w:val="00830406"/>
    <w:rsid w:val="00830C63"/>
    <w:rsid w:val="008310B7"/>
    <w:rsid w:val="0083157F"/>
    <w:rsid w:val="0083193A"/>
    <w:rsid w:val="00832486"/>
    <w:rsid w:val="00832AC0"/>
    <w:rsid w:val="00832C7E"/>
    <w:rsid w:val="00832C86"/>
    <w:rsid w:val="008330AA"/>
    <w:rsid w:val="00833896"/>
    <w:rsid w:val="008339D5"/>
    <w:rsid w:val="00833EEA"/>
    <w:rsid w:val="008348A5"/>
    <w:rsid w:val="00835344"/>
    <w:rsid w:val="008355BE"/>
    <w:rsid w:val="008357CA"/>
    <w:rsid w:val="008359E1"/>
    <w:rsid w:val="00835DC7"/>
    <w:rsid w:val="008374C7"/>
    <w:rsid w:val="00837505"/>
    <w:rsid w:val="008375AE"/>
    <w:rsid w:val="00837C8F"/>
    <w:rsid w:val="00837F4A"/>
    <w:rsid w:val="00840818"/>
    <w:rsid w:val="00840CF2"/>
    <w:rsid w:val="008414A8"/>
    <w:rsid w:val="008423D9"/>
    <w:rsid w:val="00842441"/>
    <w:rsid w:val="00842558"/>
    <w:rsid w:val="00842AB6"/>
    <w:rsid w:val="0084369E"/>
    <w:rsid w:val="00843753"/>
    <w:rsid w:val="00843B59"/>
    <w:rsid w:val="00843DF9"/>
    <w:rsid w:val="00843ED7"/>
    <w:rsid w:val="0084413B"/>
    <w:rsid w:val="008441C8"/>
    <w:rsid w:val="00844BE9"/>
    <w:rsid w:val="00844C25"/>
    <w:rsid w:val="00844E0E"/>
    <w:rsid w:val="00844FDB"/>
    <w:rsid w:val="0084502F"/>
    <w:rsid w:val="00845113"/>
    <w:rsid w:val="00845341"/>
    <w:rsid w:val="00845439"/>
    <w:rsid w:val="008456CD"/>
    <w:rsid w:val="00845834"/>
    <w:rsid w:val="00845B73"/>
    <w:rsid w:val="00845F69"/>
    <w:rsid w:val="008460CB"/>
    <w:rsid w:val="008460F0"/>
    <w:rsid w:val="00846136"/>
    <w:rsid w:val="008461C1"/>
    <w:rsid w:val="0084662D"/>
    <w:rsid w:val="00846707"/>
    <w:rsid w:val="00846C1C"/>
    <w:rsid w:val="00846D2F"/>
    <w:rsid w:val="00846E46"/>
    <w:rsid w:val="0084702F"/>
    <w:rsid w:val="0084709F"/>
    <w:rsid w:val="00847CD7"/>
    <w:rsid w:val="00847E1F"/>
    <w:rsid w:val="0085022F"/>
    <w:rsid w:val="00850407"/>
    <w:rsid w:val="00850883"/>
    <w:rsid w:val="008508C2"/>
    <w:rsid w:val="00850A58"/>
    <w:rsid w:val="00850BB3"/>
    <w:rsid w:val="00850D05"/>
    <w:rsid w:val="00850E5B"/>
    <w:rsid w:val="00851015"/>
    <w:rsid w:val="0085112D"/>
    <w:rsid w:val="008511A8"/>
    <w:rsid w:val="00851596"/>
    <w:rsid w:val="0085255B"/>
    <w:rsid w:val="008528D6"/>
    <w:rsid w:val="00852A2B"/>
    <w:rsid w:val="00853017"/>
    <w:rsid w:val="008533D1"/>
    <w:rsid w:val="00853555"/>
    <w:rsid w:val="00853C09"/>
    <w:rsid w:val="00853CFA"/>
    <w:rsid w:val="00853D93"/>
    <w:rsid w:val="00853F21"/>
    <w:rsid w:val="008546D6"/>
    <w:rsid w:val="008548A3"/>
    <w:rsid w:val="00854AD9"/>
    <w:rsid w:val="00854B4F"/>
    <w:rsid w:val="00854ED2"/>
    <w:rsid w:val="00855292"/>
    <w:rsid w:val="0085533F"/>
    <w:rsid w:val="00855652"/>
    <w:rsid w:val="0085582E"/>
    <w:rsid w:val="00855B42"/>
    <w:rsid w:val="00855FDF"/>
    <w:rsid w:val="008561DF"/>
    <w:rsid w:val="00856254"/>
    <w:rsid w:val="00856699"/>
    <w:rsid w:val="00856A37"/>
    <w:rsid w:val="00856B7D"/>
    <w:rsid w:val="00857242"/>
    <w:rsid w:val="008576E0"/>
    <w:rsid w:val="00857FB9"/>
    <w:rsid w:val="00860053"/>
    <w:rsid w:val="008605FC"/>
    <w:rsid w:val="00860689"/>
    <w:rsid w:val="0086072E"/>
    <w:rsid w:val="00860B8C"/>
    <w:rsid w:val="00860C84"/>
    <w:rsid w:val="00860E1A"/>
    <w:rsid w:val="008615D6"/>
    <w:rsid w:val="00861736"/>
    <w:rsid w:val="008617C3"/>
    <w:rsid w:val="00861833"/>
    <w:rsid w:val="008627F9"/>
    <w:rsid w:val="0086299A"/>
    <w:rsid w:val="00863554"/>
    <w:rsid w:val="0086395A"/>
    <w:rsid w:val="0086415E"/>
    <w:rsid w:val="008641F5"/>
    <w:rsid w:val="008644CD"/>
    <w:rsid w:val="008648FF"/>
    <w:rsid w:val="00864CE3"/>
    <w:rsid w:val="008653DF"/>
    <w:rsid w:val="00865677"/>
    <w:rsid w:val="008658D5"/>
    <w:rsid w:val="0086591D"/>
    <w:rsid w:val="0086593C"/>
    <w:rsid w:val="00865A11"/>
    <w:rsid w:val="00866437"/>
    <w:rsid w:val="008664DE"/>
    <w:rsid w:val="00866679"/>
    <w:rsid w:val="00866D1F"/>
    <w:rsid w:val="00866E31"/>
    <w:rsid w:val="00866F3E"/>
    <w:rsid w:val="008673E7"/>
    <w:rsid w:val="008675F3"/>
    <w:rsid w:val="0086772B"/>
    <w:rsid w:val="00867EC3"/>
    <w:rsid w:val="0087044A"/>
    <w:rsid w:val="0087091B"/>
    <w:rsid w:val="00870BBF"/>
    <w:rsid w:val="00870E13"/>
    <w:rsid w:val="008713AA"/>
    <w:rsid w:val="00871A63"/>
    <w:rsid w:val="00871D36"/>
    <w:rsid w:val="00871F81"/>
    <w:rsid w:val="00872478"/>
    <w:rsid w:val="00872E5D"/>
    <w:rsid w:val="00873F69"/>
    <w:rsid w:val="008746E3"/>
    <w:rsid w:val="008752D0"/>
    <w:rsid w:val="00875384"/>
    <w:rsid w:val="00875C32"/>
    <w:rsid w:val="00875CA1"/>
    <w:rsid w:val="00875E75"/>
    <w:rsid w:val="00876041"/>
    <w:rsid w:val="00876761"/>
    <w:rsid w:val="00876C93"/>
    <w:rsid w:val="00876E22"/>
    <w:rsid w:val="00877205"/>
    <w:rsid w:val="0087733D"/>
    <w:rsid w:val="0087743F"/>
    <w:rsid w:val="00880B80"/>
    <w:rsid w:val="008814BB"/>
    <w:rsid w:val="00881607"/>
    <w:rsid w:val="008816FB"/>
    <w:rsid w:val="00881B0A"/>
    <w:rsid w:val="00881F7E"/>
    <w:rsid w:val="00882691"/>
    <w:rsid w:val="008827EA"/>
    <w:rsid w:val="00883464"/>
    <w:rsid w:val="00883BDC"/>
    <w:rsid w:val="00883F5C"/>
    <w:rsid w:val="0088412C"/>
    <w:rsid w:val="0088445B"/>
    <w:rsid w:val="0088491A"/>
    <w:rsid w:val="00884A7F"/>
    <w:rsid w:val="00884AB4"/>
    <w:rsid w:val="00884D07"/>
    <w:rsid w:val="008853B0"/>
    <w:rsid w:val="00885FD1"/>
    <w:rsid w:val="0088607E"/>
    <w:rsid w:val="0088617E"/>
    <w:rsid w:val="008865E0"/>
    <w:rsid w:val="00886699"/>
    <w:rsid w:val="008866EA"/>
    <w:rsid w:val="00886853"/>
    <w:rsid w:val="008868C2"/>
    <w:rsid w:val="00886D0C"/>
    <w:rsid w:val="00886D87"/>
    <w:rsid w:val="00886FFB"/>
    <w:rsid w:val="008873F4"/>
    <w:rsid w:val="00887649"/>
    <w:rsid w:val="00887885"/>
    <w:rsid w:val="00887985"/>
    <w:rsid w:val="00887E33"/>
    <w:rsid w:val="00887F77"/>
    <w:rsid w:val="008903AB"/>
    <w:rsid w:val="00890877"/>
    <w:rsid w:val="00890A03"/>
    <w:rsid w:val="00890CA4"/>
    <w:rsid w:val="00891BBF"/>
    <w:rsid w:val="00891F7B"/>
    <w:rsid w:val="00892218"/>
    <w:rsid w:val="008924B7"/>
    <w:rsid w:val="008925B6"/>
    <w:rsid w:val="00892984"/>
    <w:rsid w:val="00892B84"/>
    <w:rsid w:val="00893321"/>
    <w:rsid w:val="00893C2D"/>
    <w:rsid w:val="0089436D"/>
    <w:rsid w:val="00894C96"/>
    <w:rsid w:val="00895289"/>
    <w:rsid w:val="008952E6"/>
    <w:rsid w:val="00895820"/>
    <w:rsid w:val="00896256"/>
    <w:rsid w:val="00896696"/>
    <w:rsid w:val="00896F41"/>
    <w:rsid w:val="0089725E"/>
    <w:rsid w:val="008975FA"/>
    <w:rsid w:val="0089770D"/>
    <w:rsid w:val="00897A01"/>
    <w:rsid w:val="008A0A7F"/>
    <w:rsid w:val="008A0B6C"/>
    <w:rsid w:val="008A0DEE"/>
    <w:rsid w:val="008A0FAA"/>
    <w:rsid w:val="008A10FC"/>
    <w:rsid w:val="008A110A"/>
    <w:rsid w:val="008A1B93"/>
    <w:rsid w:val="008A1DE9"/>
    <w:rsid w:val="008A1ED4"/>
    <w:rsid w:val="008A212C"/>
    <w:rsid w:val="008A2410"/>
    <w:rsid w:val="008A2AEF"/>
    <w:rsid w:val="008A3482"/>
    <w:rsid w:val="008A35FC"/>
    <w:rsid w:val="008A36F5"/>
    <w:rsid w:val="008A375D"/>
    <w:rsid w:val="008A37F0"/>
    <w:rsid w:val="008A3DD8"/>
    <w:rsid w:val="008A43C9"/>
    <w:rsid w:val="008A4752"/>
    <w:rsid w:val="008A4793"/>
    <w:rsid w:val="008A4832"/>
    <w:rsid w:val="008A5553"/>
    <w:rsid w:val="008A5633"/>
    <w:rsid w:val="008A5EFD"/>
    <w:rsid w:val="008A65E6"/>
    <w:rsid w:val="008A6C66"/>
    <w:rsid w:val="008A70EE"/>
    <w:rsid w:val="008A7848"/>
    <w:rsid w:val="008B054B"/>
    <w:rsid w:val="008B0A76"/>
    <w:rsid w:val="008B1243"/>
    <w:rsid w:val="008B197E"/>
    <w:rsid w:val="008B1B11"/>
    <w:rsid w:val="008B292D"/>
    <w:rsid w:val="008B2B64"/>
    <w:rsid w:val="008B2BCF"/>
    <w:rsid w:val="008B3626"/>
    <w:rsid w:val="008B3A59"/>
    <w:rsid w:val="008B3F0B"/>
    <w:rsid w:val="008B41A6"/>
    <w:rsid w:val="008B47EF"/>
    <w:rsid w:val="008B4AC8"/>
    <w:rsid w:val="008B538A"/>
    <w:rsid w:val="008B5CB2"/>
    <w:rsid w:val="008B65EA"/>
    <w:rsid w:val="008B6E13"/>
    <w:rsid w:val="008B6FAE"/>
    <w:rsid w:val="008B6FB9"/>
    <w:rsid w:val="008B75BF"/>
    <w:rsid w:val="008B762B"/>
    <w:rsid w:val="008B79D6"/>
    <w:rsid w:val="008B7FF5"/>
    <w:rsid w:val="008C0044"/>
    <w:rsid w:val="008C08B0"/>
    <w:rsid w:val="008C0908"/>
    <w:rsid w:val="008C0FA2"/>
    <w:rsid w:val="008C1796"/>
    <w:rsid w:val="008C1B8B"/>
    <w:rsid w:val="008C1C5E"/>
    <w:rsid w:val="008C1F32"/>
    <w:rsid w:val="008C211D"/>
    <w:rsid w:val="008C219D"/>
    <w:rsid w:val="008C2BA4"/>
    <w:rsid w:val="008C4406"/>
    <w:rsid w:val="008C4910"/>
    <w:rsid w:val="008C4C1D"/>
    <w:rsid w:val="008C4E2B"/>
    <w:rsid w:val="008C52E3"/>
    <w:rsid w:val="008C557A"/>
    <w:rsid w:val="008C5D9A"/>
    <w:rsid w:val="008C6626"/>
    <w:rsid w:val="008C68BC"/>
    <w:rsid w:val="008C6F8A"/>
    <w:rsid w:val="008C7433"/>
    <w:rsid w:val="008C7962"/>
    <w:rsid w:val="008C79DA"/>
    <w:rsid w:val="008C7C34"/>
    <w:rsid w:val="008C7C55"/>
    <w:rsid w:val="008C7FC8"/>
    <w:rsid w:val="008D01BD"/>
    <w:rsid w:val="008D02F9"/>
    <w:rsid w:val="008D0924"/>
    <w:rsid w:val="008D09F5"/>
    <w:rsid w:val="008D0A9B"/>
    <w:rsid w:val="008D0F8F"/>
    <w:rsid w:val="008D131B"/>
    <w:rsid w:val="008D1FBA"/>
    <w:rsid w:val="008D2274"/>
    <w:rsid w:val="008D27F7"/>
    <w:rsid w:val="008D2905"/>
    <w:rsid w:val="008D2C02"/>
    <w:rsid w:val="008D2CA4"/>
    <w:rsid w:val="008D2CA5"/>
    <w:rsid w:val="008D2E63"/>
    <w:rsid w:val="008D2F1E"/>
    <w:rsid w:val="008D3244"/>
    <w:rsid w:val="008D3656"/>
    <w:rsid w:val="008D3862"/>
    <w:rsid w:val="008D3894"/>
    <w:rsid w:val="008D46D9"/>
    <w:rsid w:val="008D4A18"/>
    <w:rsid w:val="008D6430"/>
    <w:rsid w:val="008D6594"/>
    <w:rsid w:val="008D6937"/>
    <w:rsid w:val="008D6DC6"/>
    <w:rsid w:val="008E0603"/>
    <w:rsid w:val="008E0864"/>
    <w:rsid w:val="008E08E9"/>
    <w:rsid w:val="008E0957"/>
    <w:rsid w:val="008E0F83"/>
    <w:rsid w:val="008E1413"/>
    <w:rsid w:val="008E157D"/>
    <w:rsid w:val="008E2838"/>
    <w:rsid w:val="008E31BC"/>
    <w:rsid w:val="008E322A"/>
    <w:rsid w:val="008E3300"/>
    <w:rsid w:val="008E389C"/>
    <w:rsid w:val="008E3E35"/>
    <w:rsid w:val="008E3F9A"/>
    <w:rsid w:val="008E4097"/>
    <w:rsid w:val="008E40DA"/>
    <w:rsid w:val="008E437A"/>
    <w:rsid w:val="008E4922"/>
    <w:rsid w:val="008E5416"/>
    <w:rsid w:val="008E5506"/>
    <w:rsid w:val="008E65D5"/>
    <w:rsid w:val="008E664E"/>
    <w:rsid w:val="008E66B3"/>
    <w:rsid w:val="008E75D4"/>
    <w:rsid w:val="008E75E9"/>
    <w:rsid w:val="008E7789"/>
    <w:rsid w:val="008E7A21"/>
    <w:rsid w:val="008E7B19"/>
    <w:rsid w:val="008E7C9A"/>
    <w:rsid w:val="008F05E6"/>
    <w:rsid w:val="008F0808"/>
    <w:rsid w:val="008F0AF0"/>
    <w:rsid w:val="008F1182"/>
    <w:rsid w:val="008F18F3"/>
    <w:rsid w:val="008F2010"/>
    <w:rsid w:val="008F2340"/>
    <w:rsid w:val="008F2403"/>
    <w:rsid w:val="008F242A"/>
    <w:rsid w:val="008F25A3"/>
    <w:rsid w:val="008F283E"/>
    <w:rsid w:val="008F2C65"/>
    <w:rsid w:val="008F2CE6"/>
    <w:rsid w:val="008F319E"/>
    <w:rsid w:val="008F33C6"/>
    <w:rsid w:val="008F366A"/>
    <w:rsid w:val="008F38E6"/>
    <w:rsid w:val="008F3BD8"/>
    <w:rsid w:val="008F3E3C"/>
    <w:rsid w:val="008F3E45"/>
    <w:rsid w:val="008F3EBB"/>
    <w:rsid w:val="008F40A3"/>
    <w:rsid w:val="008F445D"/>
    <w:rsid w:val="008F493D"/>
    <w:rsid w:val="008F49DE"/>
    <w:rsid w:val="008F4FFF"/>
    <w:rsid w:val="008F58AF"/>
    <w:rsid w:val="008F59DE"/>
    <w:rsid w:val="008F623C"/>
    <w:rsid w:val="008F6603"/>
    <w:rsid w:val="008F6630"/>
    <w:rsid w:val="008F68AC"/>
    <w:rsid w:val="008F6AEE"/>
    <w:rsid w:val="008F6F18"/>
    <w:rsid w:val="008F704B"/>
    <w:rsid w:val="008F70B9"/>
    <w:rsid w:val="008F711D"/>
    <w:rsid w:val="008F71DE"/>
    <w:rsid w:val="008F7221"/>
    <w:rsid w:val="008F76FB"/>
    <w:rsid w:val="008F7D82"/>
    <w:rsid w:val="008F7FE7"/>
    <w:rsid w:val="00900002"/>
    <w:rsid w:val="00900321"/>
    <w:rsid w:val="00900A5C"/>
    <w:rsid w:val="00900B0B"/>
    <w:rsid w:val="00900D7C"/>
    <w:rsid w:val="00901386"/>
    <w:rsid w:val="0090163F"/>
    <w:rsid w:val="00901646"/>
    <w:rsid w:val="00902910"/>
    <w:rsid w:val="00902E08"/>
    <w:rsid w:val="00902F52"/>
    <w:rsid w:val="0090414D"/>
    <w:rsid w:val="009045BE"/>
    <w:rsid w:val="0090491D"/>
    <w:rsid w:val="00905263"/>
    <w:rsid w:val="009057C4"/>
    <w:rsid w:val="00905815"/>
    <w:rsid w:val="00905BE7"/>
    <w:rsid w:val="009060E6"/>
    <w:rsid w:val="00906339"/>
    <w:rsid w:val="00906463"/>
    <w:rsid w:val="009065D6"/>
    <w:rsid w:val="00906685"/>
    <w:rsid w:val="00906703"/>
    <w:rsid w:val="0090683E"/>
    <w:rsid w:val="00906D10"/>
    <w:rsid w:val="00907224"/>
    <w:rsid w:val="00907D1E"/>
    <w:rsid w:val="00907ECC"/>
    <w:rsid w:val="00907FC9"/>
    <w:rsid w:val="0091094B"/>
    <w:rsid w:val="009109B9"/>
    <w:rsid w:val="00910A60"/>
    <w:rsid w:val="00910E23"/>
    <w:rsid w:val="00911F54"/>
    <w:rsid w:val="0091214E"/>
    <w:rsid w:val="00912E4B"/>
    <w:rsid w:val="00913326"/>
    <w:rsid w:val="00913543"/>
    <w:rsid w:val="0091375F"/>
    <w:rsid w:val="009137AB"/>
    <w:rsid w:val="00913D06"/>
    <w:rsid w:val="00913D3D"/>
    <w:rsid w:val="00913D87"/>
    <w:rsid w:val="00913FAC"/>
    <w:rsid w:val="009141E7"/>
    <w:rsid w:val="009147E0"/>
    <w:rsid w:val="00914A69"/>
    <w:rsid w:val="00914BBA"/>
    <w:rsid w:val="00914F33"/>
    <w:rsid w:val="009152D3"/>
    <w:rsid w:val="009155B4"/>
    <w:rsid w:val="00915881"/>
    <w:rsid w:val="0091611F"/>
    <w:rsid w:val="0091635D"/>
    <w:rsid w:val="00916414"/>
    <w:rsid w:val="009165F5"/>
    <w:rsid w:val="00916C5E"/>
    <w:rsid w:val="00916DE4"/>
    <w:rsid w:val="00917020"/>
    <w:rsid w:val="00917232"/>
    <w:rsid w:val="00917FFD"/>
    <w:rsid w:val="0092005C"/>
    <w:rsid w:val="00920622"/>
    <w:rsid w:val="00920713"/>
    <w:rsid w:val="0092085F"/>
    <w:rsid w:val="009208D5"/>
    <w:rsid w:val="009212EB"/>
    <w:rsid w:val="00921E42"/>
    <w:rsid w:val="00922412"/>
    <w:rsid w:val="00922C3F"/>
    <w:rsid w:val="00922EEA"/>
    <w:rsid w:val="00923E40"/>
    <w:rsid w:val="00923E59"/>
    <w:rsid w:val="00924103"/>
    <w:rsid w:val="00924116"/>
    <w:rsid w:val="00924725"/>
    <w:rsid w:val="00924B89"/>
    <w:rsid w:val="009254F0"/>
    <w:rsid w:val="00925A09"/>
    <w:rsid w:val="0092611B"/>
    <w:rsid w:val="009267D1"/>
    <w:rsid w:val="00926D45"/>
    <w:rsid w:val="00926D5D"/>
    <w:rsid w:val="00927814"/>
    <w:rsid w:val="0092790E"/>
    <w:rsid w:val="0092798B"/>
    <w:rsid w:val="0092798C"/>
    <w:rsid w:val="009303D0"/>
    <w:rsid w:val="009307B5"/>
    <w:rsid w:val="009310F7"/>
    <w:rsid w:val="009312D3"/>
    <w:rsid w:val="00931941"/>
    <w:rsid w:val="00931AB0"/>
    <w:rsid w:val="00931AD7"/>
    <w:rsid w:val="00932A1A"/>
    <w:rsid w:val="00932C2B"/>
    <w:rsid w:val="00932CAF"/>
    <w:rsid w:val="009330D5"/>
    <w:rsid w:val="00933707"/>
    <w:rsid w:val="009338B4"/>
    <w:rsid w:val="009339FA"/>
    <w:rsid w:val="00933C88"/>
    <w:rsid w:val="00934184"/>
    <w:rsid w:val="009342AC"/>
    <w:rsid w:val="009346DA"/>
    <w:rsid w:val="00934E2D"/>
    <w:rsid w:val="00935255"/>
    <w:rsid w:val="009356B2"/>
    <w:rsid w:val="009356F6"/>
    <w:rsid w:val="00935744"/>
    <w:rsid w:val="00935C70"/>
    <w:rsid w:val="009360EA"/>
    <w:rsid w:val="00936333"/>
    <w:rsid w:val="00936966"/>
    <w:rsid w:val="00936A30"/>
    <w:rsid w:val="00936D68"/>
    <w:rsid w:val="0093741F"/>
    <w:rsid w:val="00937845"/>
    <w:rsid w:val="00937913"/>
    <w:rsid w:val="00937F6A"/>
    <w:rsid w:val="0094021A"/>
    <w:rsid w:val="00940B25"/>
    <w:rsid w:val="00940D73"/>
    <w:rsid w:val="009416FF"/>
    <w:rsid w:val="00941925"/>
    <w:rsid w:val="0094199F"/>
    <w:rsid w:val="00941B51"/>
    <w:rsid w:val="00941B79"/>
    <w:rsid w:val="00941CC7"/>
    <w:rsid w:val="0094219D"/>
    <w:rsid w:val="00942391"/>
    <w:rsid w:val="009424AB"/>
    <w:rsid w:val="00942584"/>
    <w:rsid w:val="009427E2"/>
    <w:rsid w:val="00942954"/>
    <w:rsid w:val="00942CBD"/>
    <w:rsid w:val="00942E03"/>
    <w:rsid w:val="009430AA"/>
    <w:rsid w:val="009431A1"/>
    <w:rsid w:val="00943563"/>
    <w:rsid w:val="00943927"/>
    <w:rsid w:val="00943C9C"/>
    <w:rsid w:val="00943D3D"/>
    <w:rsid w:val="009440A6"/>
    <w:rsid w:val="009441C8"/>
    <w:rsid w:val="00944358"/>
    <w:rsid w:val="0094481D"/>
    <w:rsid w:val="009449E2"/>
    <w:rsid w:val="00944B2B"/>
    <w:rsid w:val="00944C26"/>
    <w:rsid w:val="00944C94"/>
    <w:rsid w:val="00945745"/>
    <w:rsid w:val="00945CA7"/>
    <w:rsid w:val="009466FB"/>
    <w:rsid w:val="00946B4B"/>
    <w:rsid w:val="00946BF1"/>
    <w:rsid w:val="00946CC2"/>
    <w:rsid w:val="009471A0"/>
    <w:rsid w:val="0094750B"/>
    <w:rsid w:val="00947F24"/>
    <w:rsid w:val="009501B7"/>
    <w:rsid w:val="009503EC"/>
    <w:rsid w:val="0095063C"/>
    <w:rsid w:val="00950652"/>
    <w:rsid w:val="00950D92"/>
    <w:rsid w:val="00951341"/>
    <w:rsid w:val="00951515"/>
    <w:rsid w:val="00951711"/>
    <w:rsid w:val="009518EF"/>
    <w:rsid w:val="00951E25"/>
    <w:rsid w:val="00952107"/>
    <w:rsid w:val="00952D40"/>
    <w:rsid w:val="00952D5D"/>
    <w:rsid w:val="00953893"/>
    <w:rsid w:val="00953AE8"/>
    <w:rsid w:val="009541D3"/>
    <w:rsid w:val="0095438A"/>
    <w:rsid w:val="00954B07"/>
    <w:rsid w:val="00955422"/>
    <w:rsid w:val="00955424"/>
    <w:rsid w:val="00955438"/>
    <w:rsid w:val="00955C39"/>
    <w:rsid w:val="00955F8B"/>
    <w:rsid w:val="009565D2"/>
    <w:rsid w:val="009565EA"/>
    <w:rsid w:val="009567C3"/>
    <w:rsid w:val="009569EC"/>
    <w:rsid w:val="00957A51"/>
    <w:rsid w:val="00957E8A"/>
    <w:rsid w:val="0096093C"/>
    <w:rsid w:val="00960E41"/>
    <w:rsid w:val="009617BD"/>
    <w:rsid w:val="009618B3"/>
    <w:rsid w:val="0096195D"/>
    <w:rsid w:val="00961C5E"/>
    <w:rsid w:val="00961F60"/>
    <w:rsid w:val="0096262B"/>
    <w:rsid w:val="00963036"/>
    <w:rsid w:val="00963717"/>
    <w:rsid w:val="0096420A"/>
    <w:rsid w:val="0096464A"/>
    <w:rsid w:val="009649DA"/>
    <w:rsid w:val="00964C01"/>
    <w:rsid w:val="00964EE4"/>
    <w:rsid w:val="00964F8E"/>
    <w:rsid w:val="00965022"/>
    <w:rsid w:val="00965A98"/>
    <w:rsid w:val="00965B5E"/>
    <w:rsid w:val="00965EA5"/>
    <w:rsid w:val="009665A9"/>
    <w:rsid w:val="00966908"/>
    <w:rsid w:val="00966D27"/>
    <w:rsid w:val="009673EB"/>
    <w:rsid w:val="00970A1E"/>
    <w:rsid w:val="00970F01"/>
    <w:rsid w:val="00971026"/>
    <w:rsid w:val="009710C3"/>
    <w:rsid w:val="0097175A"/>
    <w:rsid w:val="009721B7"/>
    <w:rsid w:val="00972594"/>
    <w:rsid w:val="0097292A"/>
    <w:rsid w:val="00972D23"/>
    <w:rsid w:val="00973152"/>
    <w:rsid w:val="0097344B"/>
    <w:rsid w:val="00973471"/>
    <w:rsid w:val="00973488"/>
    <w:rsid w:val="009737BD"/>
    <w:rsid w:val="009738A5"/>
    <w:rsid w:val="00973F87"/>
    <w:rsid w:val="009740EC"/>
    <w:rsid w:val="00974651"/>
    <w:rsid w:val="0097487E"/>
    <w:rsid w:val="00974A38"/>
    <w:rsid w:val="00974D56"/>
    <w:rsid w:val="0097511E"/>
    <w:rsid w:val="0097525C"/>
    <w:rsid w:val="009753AF"/>
    <w:rsid w:val="0097543E"/>
    <w:rsid w:val="00975691"/>
    <w:rsid w:val="009762B0"/>
    <w:rsid w:val="00976336"/>
    <w:rsid w:val="00976995"/>
    <w:rsid w:val="00976ADE"/>
    <w:rsid w:val="00977B40"/>
    <w:rsid w:val="009800A4"/>
    <w:rsid w:val="00980AD4"/>
    <w:rsid w:val="00980C48"/>
    <w:rsid w:val="009814D9"/>
    <w:rsid w:val="009821B1"/>
    <w:rsid w:val="00982D65"/>
    <w:rsid w:val="00982DF2"/>
    <w:rsid w:val="00982FFC"/>
    <w:rsid w:val="00983080"/>
    <w:rsid w:val="00983310"/>
    <w:rsid w:val="0098333F"/>
    <w:rsid w:val="00983981"/>
    <w:rsid w:val="00985447"/>
    <w:rsid w:val="00985BB2"/>
    <w:rsid w:val="00985D5F"/>
    <w:rsid w:val="00986C89"/>
    <w:rsid w:val="00986CA5"/>
    <w:rsid w:val="00987337"/>
    <w:rsid w:val="009874B6"/>
    <w:rsid w:val="009878E1"/>
    <w:rsid w:val="00987BBE"/>
    <w:rsid w:val="00987BE2"/>
    <w:rsid w:val="009900E6"/>
    <w:rsid w:val="0099096F"/>
    <w:rsid w:val="00990B2D"/>
    <w:rsid w:val="00990C50"/>
    <w:rsid w:val="009915C3"/>
    <w:rsid w:val="00991A6C"/>
    <w:rsid w:val="00991F5B"/>
    <w:rsid w:val="00992133"/>
    <w:rsid w:val="0099272C"/>
    <w:rsid w:val="00992736"/>
    <w:rsid w:val="0099278B"/>
    <w:rsid w:val="00992D96"/>
    <w:rsid w:val="00992E1E"/>
    <w:rsid w:val="00992F45"/>
    <w:rsid w:val="009934CC"/>
    <w:rsid w:val="00994DA5"/>
    <w:rsid w:val="009954BC"/>
    <w:rsid w:val="00995FAF"/>
    <w:rsid w:val="009963A8"/>
    <w:rsid w:val="00996408"/>
    <w:rsid w:val="00996717"/>
    <w:rsid w:val="00996BDB"/>
    <w:rsid w:val="00997024"/>
    <w:rsid w:val="00997146"/>
    <w:rsid w:val="009972D6"/>
    <w:rsid w:val="00997779"/>
    <w:rsid w:val="00997973"/>
    <w:rsid w:val="00997A3B"/>
    <w:rsid w:val="009A0022"/>
    <w:rsid w:val="009A0154"/>
    <w:rsid w:val="009A0779"/>
    <w:rsid w:val="009A08BF"/>
    <w:rsid w:val="009A0E2B"/>
    <w:rsid w:val="009A1A71"/>
    <w:rsid w:val="009A2171"/>
    <w:rsid w:val="009A2B32"/>
    <w:rsid w:val="009A2D50"/>
    <w:rsid w:val="009A32AF"/>
    <w:rsid w:val="009A34D4"/>
    <w:rsid w:val="009A3B75"/>
    <w:rsid w:val="009A4044"/>
    <w:rsid w:val="009A4215"/>
    <w:rsid w:val="009A4269"/>
    <w:rsid w:val="009A42F6"/>
    <w:rsid w:val="009A4EE7"/>
    <w:rsid w:val="009A5117"/>
    <w:rsid w:val="009A5331"/>
    <w:rsid w:val="009A5471"/>
    <w:rsid w:val="009A589D"/>
    <w:rsid w:val="009A5AA6"/>
    <w:rsid w:val="009A5C64"/>
    <w:rsid w:val="009A62A4"/>
    <w:rsid w:val="009A6378"/>
    <w:rsid w:val="009A6687"/>
    <w:rsid w:val="009A6D69"/>
    <w:rsid w:val="009A7088"/>
    <w:rsid w:val="009A71C5"/>
    <w:rsid w:val="009A73C7"/>
    <w:rsid w:val="009A7435"/>
    <w:rsid w:val="009A75C9"/>
    <w:rsid w:val="009B052A"/>
    <w:rsid w:val="009B14E8"/>
    <w:rsid w:val="009B1954"/>
    <w:rsid w:val="009B1D7D"/>
    <w:rsid w:val="009B214D"/>
    <w:rsid w:val="009B31AB"/>
    <w:rsid w:val="009B3340"/>
    <w:rsid w:val="009B3417"/>
    <w:rsid w:val="009B34A8"/>
    <w:rsid w:val="009B3D2D"/>
    <w:rsid w:val="009B3E9F"/>
    <w:rsid w:val="009B3EC0"/>
    <w:rsid w:val="009B3FFC"/>
    <w:rsid w:val="009B4152"/>
    <w:rsid w:val="009B41BD"/>
    <w:rsid w:val="009B42BE"/>
    <w:rsid w:val="009B42DF"/>
    <w:rsid w:val="009B445F"/>
    <w:rsid w:val="009B44E8"/>
    <w:rsid w:val="009B4E19"/>
    <w:rsid w:val="009B4EAA"/>
    <w:rsid w:val="009B4ED0"/>
    <w:rsid w:val="009B5120"/>
    <w:rsid w:val="009B5449"/>
    <w:rsid w:val="009B5DA5"/>
    <w:rsid w:val="009B616F"/>
    <w:rsid w:val="009B6872"/>
    <w:rsid w:val="009B68C8"/>
    <w:rsid w:val="009B71CC"/>
    <w:rsid w:val="009B7456"/>
    <w:rsid w:val="009B7AFD"/>
    <w:rsid w:val="009B7BE2"/>
    <w:rsid w:val="009B7C4F"/>
    <w:rsid w:val="009B7DC3"/>
    <w:rsid w:val="009B7E03"/>
    <w:rsid w:val="009C022F"/>
    <w:rsid w:val="009C0AA8"/>
    <w:rsid w:val="009C1BA1"/>
    <w:rsid w:val="009C2510"/>
    <w:rsid w:val="009C2581"/>
    <w:rsid w:val="009C2D5E"/>
    <w:rsid w:val="009C3DBE"/>
    <w:rsid w:val="009C4020"/>
    <w:rsid w:val="009C422B"/>
    <w:rsid w:val="009C459B"/>
    <w:rsid w:val="009C45E0"/>
    <w:rsid w:val="009C4647"/>
    <w:rsid w:val="009C46C0"/>
    <w:rsid w:val="009C47CE"/>
    <w:rsid w:val="009C4957"/>
    <w:rsid w:val="009C4BAC"/>
    <w:rsid w:val="009C53D1"/>
    <w:rsid w:val="009C58E4"/>
    <w:rsid w:val="009C60B9"/>
    <w:rsid w:val="009C6421"/>
    <w:rsid w:val="009C682D"/>
    <w:rsid w:val="009C7326"/>
    <w:rsid w:val="009C7D1C"/>
    <w:rsid w:val="009C7D8E"/>
    <w:rsid w:val="009D00E1"/>
    <w:rsid w:val="009D034A"/>
    <w:rsid w:val="009D068A"/>
    <w:rsid w:val="009D08BF"/>
    <w:rsid w:val="009D09B5"/>
    <w:rsid w:val="009D0D1B"/>
    <w:rsid w:val="009D1055"/>
    <w:rsid w:val="009D1398"/>
    <w:rsid w:val="009D1457"/>
    <w:rsid w:val="009D207D"/>
    <w:rsid w:val="009D2614"/>
    <w:rsid w:val="009D2703"/>
    <w:rsid w:val="009D28AF"/>
    <w:rsid w:val="009D2DC1"/>
    <w:rsid w:val="009D3106"/>
    <w:rsid w:val="009D3813"/>
    <w:rsid w:val="009D481D"/>
    <w:rsid w:val="009D5856"/>
    <w:rsid w:val="009D592E"/>
    <w:rsid w:val="009D5938"/>
    <w:rsid w:val="009D5EE4"/>
    <w:rsid w:val="009D5F2A"/>
    <w:rsid w:val="009D6151"/>
    <w:rsid w:val="009D67D4"/>
    <w:rsid w:val="009D68AB"/>
    <w:rsid w:val="009D6DBD"/>
    <w:rsid w:val="009D71A7"/>
    <w:rsid w:val="009D7359"/>
    <w:rsid w:val="009D75A0"/>
    <w:rsid w:val="009D783C"/>
    <w:rsid w:val="009D7964"/>
    <w:rsid w:val="009D79A1"/>
    <w:rsid w:val="009D7BCD"/>
    <w:rsid w:val="009D7C0F"/>
    <w:rsid w:val="009D7E3E"/>
    <w:rsid w:val="009E017A"/>
    <w:rsid w:val="009E074B"/>
    <w:rsid w:val="009E0F4F"/>
    <w:rsid w:val="009E16B7"/>
    <w:rsid w:val="009E1E79"/>
    <w:rsid w:val="009E22BE"/>
    <w:rsid w:val="009E254B"/>
    <w:rsid w:val="009E28AF"/>
    <w:rsid w:val="009E28FF"/>
    <w:rsid w:val="009E29A8"/>
    <w:rsid w:val="009E2A77"/>
    <w:rsid w:val="009E35FF"/>
    <w:rsid w:val="009E36B8"/>
    <w:rsid w:val="009E3E92"/>
    <w:rsid w:val="009E40FD"/>
    <w:rsid w:val="009E49D3"/>
    <w:rsid w:val="009E4E16"/>
    <w:rsid w:val="009E4E24"/>
    <w:rsid w:val="009E59B4"/>
    <w:rsid w:val="009E5D5E"/>
    <w:rsid w:val="009E614A"/>
    <w:rsid w:val="009E636B"/>
    <w:rsid w:val="009E6DDD"/>
    <w:rsid w:val="009E71B4"/>
    <w:rsid w:val="009E736D"/>
    <w:rsid w:val="009E77E4"/>
    <w:rsid w:val="009E78BE"/>
    <w:rsid w:val="009E7E88"/>
    <w:rsid w:val="009F0A42"/>
    <w:rsid w:val="009F0EC8"/>
    <w:rsid w:val="009F1307"/>
    <w:rsid w:val="009F1329"/>
    <w:rsid w:val="009F1508"/>
    <w:rsid w:val="009F1660"/>
    <w:rsid w:val="009F2B7B"/>
    <w:rsid w:val="009F2DB6"/>
    <w:rsid w:val="009F3253"/>
    <w:rsid w:val="009F33B4"/>
    <w:rsid w:val="009F3817"/>
    <w:rsid w:val="009F381D"/>
    <w:rsid w:val="009F3A45"/>
    <w:rsid w:val="009F3A78"/>
    <w:rsid w:val="009F3B0A"/>
    <w:rsid w:val="009F3D35"/>
    <w:rsid w:val="009F40DD"/>
    <w:rsid w:val="009F41E5"/>
    <w:rsid w:val="009F4322"/>
    <w:rsid w:val="009F4457"/>
    <w:rsid w:val="009F44EE"/>
    <w:rsid w:val="009F4791"/>
    <w:rsid w:val="009F47D0"/>
    <w:rsid w:val="009F4FBE"/>
    <w:rsid w:val="009F5274"/>
    <w:rsid w:val="009F52A0"/>
    <w:rsid w:val="009F5787"/>
    <w:rsid w:val="009F59FC"/>
    <w:rsid w:val="009F5A31"/>
    <w:rsid w:val="009F5E89"/>
    <w:rsid w:val="009F60D2"/>
    <w:rsid w:val="009F620A"/>
    <w:rsid w:val="009F65F6"/>
    <w:rsid w:val="009F6669"/>
    <w:rsid w:val="009F740C"/>
    <w:rsid w:val="009F7906"/>
    <w:rsid w:val="009F7DDB"/>
    <w:rsid w:val="00A00385"/>
    <w:rsid w:val="00A00769"/>
    <w:rsid w:val="00A00BEF"/>
    <w:rsid w:val="00A00D81"/>
    <w:rsid w:val="00A0132C"/>
    <w:rsid w:val="00A013FA"/>
    <w:rsid w:val="00A0144F"/>
    <w:rsid w:val="00A01AA9"/>
    <w:rsid w:val="00A0270A"/>
    <w:rsid w:val="00A03D51"/>
    <w:rsid w:val="00A0414E"/>
    <w:rsid w:val="00A04153"/>
    <w:rsid w:val="00A04425"/>
    <w:rsid w:val="00A04557"/>
    <w:rsid w:val="00A04BCC"/>
    <w:rsid w:val="00A04E8F"/>
    <w:rsid w:val="00A0584C"/>
    <w:rsid w:val="00A05A50"/>
    <w:rsid w:val="00A05DBC"/>
    <w:rsid w:val="00A06066"/>
    <w:rsid w:val="00A0626C"/>
    <w:rsid w:val="00A06296"/>
    <w:rsid w:val="00A0648C"/>
    <w:rsid w:val="00A06594"/>
    <w:rsid w:val="00A069DE"/>
    <w:rsid w:val="00A06AF5"/>
    <w:rsid w:val="00A07DEC"/>
    <w:rsid w:val="00A10A5C"/>
    <w:rsid w:val="00A10E2E"/>
    <w:rsid w:val="00A10FC3"/>
    <w:rsid w:val="00A11532"/>
    <w:rsid w:val="00A11D7A"/>
    <w:rsid w:val="00A120EB"/>
    <w:rsid w:val="00A121E0"/>
    <w:rsid w:val="00A12619"/>
    <w:rsid w:val="00A12AF8"/>
    <w:rsid w:val="00A137B0"/>
    <w:rsid w:val="00A13A44"/>
    <w:rsid w:val="00A14A07"/>
    <w:rsid w:val="00A14C2C"/>
    <w:rsid w:val="00A14F65"/>
    <w:rsid w:val="00A152FE"/>
    <w:rsid w:val="00A1553D"/>
    <w:rsid w:val="00A156A7"/>
    <w:rsid w:val="00A15804"/>
    <w:rsid w:val="00A1632A"/>
    <w:rsid w:val="00A163FE"/>
    <w:rsid w:val="00A16EDD"/>
    <w:rsid w:val="00A16F32"/>
    <w:rsid w:val="00A17083"/>
    <w:rsid w:val="00A17A43"/>
    <w:rsid w:val="00A2006D"/>
    <w:rsid w:val="00A2058E"/>
    <w:rsid w:val="00A207DE"/>
    <w:rsid w:val="00A20DF3"/>
    <w:rsid w:val="00A20E3C"/>
    <w:rsid w:val="00A216EA"/>
    <w:rsid w:val="00A21A51"/>
    <w:rsid w:val="00A2200B"/>
    <w:rsid w:val="00A22301"/>
    <w:rsid w:val="00A2287A"/>
    <w:rsid w:val="00A23159"/>
    <w:rsid w:val="00A23366"/>
    <w:rsid w:val="00A23538"/>
    <w:rsid w:val="00A24A15"/>
    <w:rsid w:val="00A24A25"/>
    <w:rsid w:val="00A24F43"/>
    <w:rsid w:val="00A24FE9"/>
    <w:rsid w:val="00A2539A"/>
    <w:rsid w:val="00A25889"/>
    <w:rsid w:val="00A25F57"/>
    <w:rsid w:val="00A25FD4"/>
    <w:rsid w:val="00A26FB1"/>
    <w:rsid w:val="00A272DF"/>
    <w:rsid w:val="00A277DD"/>
    <w:rsid w:val="00A2791A"/>
    <w:rsid w:val="00A30072"/>
    <w:rsid w:val="00A3094E"/>
    <w:rsid w:val="00A30A28"/>
    <w:rsid w:val="00A30CD3"/>
    <w:rsid w:val="00A310DB"/>
    <w:rsid w:val="00A3123A"/>
    <w:rsid w:val="00A315C4"/>
    <w:rsid w:val="00A3182A"/>
    <w:rsid w:val="00A31CD3"/>
    <w:rsid w:val="00A31FA2"/>
    <w:rsid w:val="00A3222C"/>
    <w:rsid w:val="00A32512"/>
    <w:rsid w:val="00A329A9"/>
    <w:rsid w:val="00A32C86"/>
    <w:rsid w:val="00A32FFA"/>
    <w:rsid w:val="00A33893"/>
    <w:rsid w:val="00A339FE"/>
    <w:rsid w:val="00A33C2F"/>
    <w:rsid w:val="00A33E02"/>
    <w:rsid w:val="00A348AF"/>
    <w:rsid w:val="00A35631"/>
    <w:rsid w:val="00A3587D"/>
    <w:rsid w:val="00A35BFB"/>
    <w:rsid w:val="00A35C0E"/>
    <w:rsid w:val="00A36297"/>
    <w:rsid w:val="00A36563"/>
    <w:rsid w:val="00A365BA"/>
    <w:rsid w:val="00A36898"/>
    <w:rsid w:val="00A36A8B"/>
    <w:rsid w:val="00A36ACD"/>
    <w:rsid w:val="00A36AF5"/>
    <w:rsid w:val="00A372D8"/>
    <w:rsid w:val="00A373D2"/>
    <w:rsid w:val="00A3749C"/>
    <w:rsid w:val="00A37E4C"/>
    <w:rsid w:val="00A400D4"/>
    <w:rsid w:val="00A40881"/>
    <w:rsid w:val="00A40AF1"/>
    <w:rsid w:val="00A41040"/>
    <w:rsid w:val="00A41058"/>
    <w:rsid w:val="00A4196C"/>
    <w:rsid w:val="00A41A22"/>
    <w:rsid w:val="00A41D96"/>
    <w:rsid w:val="00A42281"/>
    <w:rsid w:val="00A42357"/>
    <w:rsid w:val="00A4246D"/>
    <w:rsid w:val="00A4263A"/>
    <w:rsid w:val="00A42780"/>
    <w:rsid w:val="00A427C1"/>
    <w:rsid w:val="00A42B4E"/>
    <w:rsid w:val="00A42DE3"/>
    <w:rsid w:val="00A4341A"/>
    <w:rsid w:val="00A43464"/>
    <w:rsid w:val="00A43A8E"/>
    <w:rsid w:val="00A43D7E"/>
    <w:rsid w:val="00A446AE"/>
    <w:rsid w:val="00A44F39"/>
    <w:rsid w:val="00A4515F"/>
    <w:rsid w:val="00A45661"/>
    <w:rsid w:val="00A45786"/>
    <w:rsid w:val="00A458DD"/>
    <w:rsid w:val="00A45927"/>
    <w:rsid w:val="00A45B34"/>
    <w:rsid w:val="00A45B3F"/>
    <w:rsid w:val="00A45BCC"/>
    <w:rsid w:val="00A45E41"/>
    <w:rsid w:val="00A45FE6"/>
    <w:rsid w:val="00A4646B"/>
    <w:rsid w:val="00A464E8"/>
    <w:rsid w:val="00A46BE2"/>
    <w:rsid w:val="00A46EE3"/>
    <w:rsid w:val="00A47412"/>
    <w:rsid w:val="00A474A2"/>
    <w:rsid w:val="00A474DC"/>
    <w:rsid w:val="00A47609"/>
    <w:rsid w:val="00A47AF3"/>
    <w:rsid w:val="00A47DB3"/>
    <w:rsid w:val="00A5052B"/>
    <w:rsid w:val="00A50864"/>
    <w:rsid w:val="00A509A8"/>
    <w:rsid w:val="00A50C78"/>
    <w:rsid w:val="00A50D80"/>
    <w:rsid w:val="00A50E19"/>
    <w:rsid w:val="00A50F30"/>
    <w:rsid w:val="00A510D8"/>
    <w:rsid w:val="00A52B35"/>
    <w:rsid w:val="00A5340A"/>
    <w:rsid w:val="00A534DC"/>
    <w:rsid w:val="00A535F9"/>
    <w:rsid w:val="00A5380A"/>
    <w:rsid w:val="00A53B57"/>
    <w:rsid w:val="00A53B6D"/>
    <w:rsid w:val="00A53B87"/>
    <w:rsid w:val="00A54176"/>
    <w:rsid w:val="00A54EB3"/>
    <w:rsid w:val="00A55085"/>
    <w:rsid w:val="00A56148"/>
    <w:rsid w:val="00A563A6"/>
    <w:rsid w:val="00A566B1"/>
    <w:rsid w:val="00A566B9"/>
    <w:rsid w:val="00A568CF"/>
    <w:rsid w:val="00A56D54"/>
    <w:rsid w:val="00A56E3B"/>
    <w:rsid w:val="00A5727E"/>
    <w:rsid w:val="00A57388"/>
    <w:rsid w:val="00A573F7"/>
    <w:rsid w:val="00A57445"/>
    <w:rsid w:val="00A577D4"/>
    <w:rsid w:val="00A57D0C"/>
    <w:rsid w:val="00A6056C"/>
    <w:rsid w:val="00A606B9"/>
    <w:rsid w:val="00A60803"/>
    <w:rsid w:val="00A609BA"/>
    <w:rsid w:val="00A61890"/>
    <w:rsid w:val="00A61D70"/>
    <w:rsid w:val="00A627B4"/>
    <w:rsid w:val="00A62F10"/>
    <w:rsid w:val="00A63270"/>
    <w:rsid w:val="00A63885"/>
    <w:rsid w:val="00A63A90"/>
    <w:rsid w:val="00A63AC2"/>
    <w:rsid w:val="00A63B56"/>
    <w:rsid w:val="00A63CA6"/>
    <w:rsid w:val="00A63E7E"/>
    <w:rsid w:val="00A64518"/>
    <w:rsid w:val="00A646B2"/>
    <w:rsid w:val="00A64731"/>
    <w:rsid w:val="00A64DD1"/>
    <w:rsid w:val="00A652EE"/>
    <w:rsid w:val="00A6540F"/>
    <w:rsid w:val="00A6544E"/>
    <w:rsid w:val="00A65930"/>
    <w:rsid w:val="00A65AF8"/>
    <w:rsid w:val="00A65C8F"/>
    <w:rsid w:val="00A65D2C"/>
    <w:rsid w:val="00A65F55"/>
    <w:rsid w:val="00A661E8"/>
    <w:rsid w:val="00A66233"/>
    <w:rsid w:val="00A6636E"/>
    <w:rsid w:val="00A66CAF"/>
    <w:rsid w:val="00A67295"/>
    <w:rsid w:val="00A6732F"/>
    <w:rsid w:val="00A673C0"/>
    <w:rsid w:val="00A6745B"/>
    <w:rsid w:val="00A67825"/>
    <w:rsid w:val="00A701A6"/>
    <w:rsid w:val="00A703A6"/>
    <w:rsid w:val="00A7068C"/>
    <w:rsid w:val="00A70750"/>
    <w:rsid w:val="00A70A31"/>
    <w:rsid w:val="00A70DCE"/>
    <w:rsid w:val="00A70F56"/>
    <w:rsid w:val="00A713CA"/>
    <w:rsid w:val="00A715D8"/>
    <w:rsid w:val="00A7175E"/>
    <w:rsid w:val="00A719C0"/>
    <w:rsid w:val="00A71A35"/>
    <w:rsid w:val="00A720FD"/>
    <w:rsid w:val="00A72AD7"/>
    <w:rsid w:val="00A72B5F"/>
    <w:rsid w:val="00A731FF"/>
    <w:rsid w:val="00A73473"/>
    <w:rsid w:val="00A73E70"/>
    <w:rsid w:val="00A7471A"/>
    <w:rsid w:val="00A749FD"/>
    <w:rsid w:val="00A74F36"/>
    <w:rsid w:val="00A74F6F"/>
    <w:rsid w:val="00A75191"/>
    <w:rsid w:val="00A75471"/>
    <w:rsid w:val="00A755AC"/>
    <w:rsid w:val="00A7565C"/>
    <w:rsid w:val="00A7646A"/>
    <w:rsid w:val="00A76E2E"/>
    <w:rsid w:val="00A76F5E"/>
    <w:rsid w:val="00A77422"/>
    <w:rsid w:val="00A775D2"/>
    <w:rsid w:val="00A77643"/>
    <w:rsid w:val="00A77BD2"/>
    <w:rsid w:val="00A77BF3"/>
    <w:rsid w:val="00A80193"/>
    <w:rsid w:val="00A805B2"/>
    <w:rsid w:val="00A805C3"/>
    <w:rsid w:val="00A805E5"/>
    <w:rsid w:val="00A8101C"/>
    <w:rsid w:val="00A81035"/>
    <w:rsid w:val="00A81A05"/>
    <w:rsid w:val="00A81C13"/>
    <w:rsid w:val="00A82050"/>
    <w:rsid w:val="00A821F7"/>
    <w:rsid w:val="00A825CC"/>
    <w:rsid w:val="00A828BA"/>
    <w:rsid w:val="00A82E99"/>
    <w:rsid w:val="00A83040"/>
    <w:rsid w:val="00A83A66"/>
    <w:rsid w:val="00A83D4A"/>
    <w:rsid w:val="00A83DC0"/>
    <w:rsid w:val="00A84381"/>
    <w:rsid w:val="00A844A6"/>
    <w:rsid w:val="00A844E5"/>
    <w:rsid w:val="00A84A5B"/>
    <w:rsid w:val="00A84C19"/>
    <w:rsid w:val="00A85C17"/>
    <w:rsid w:val="00A861B7"/>
    <w:rsid w:val="00A86E3E"/>
    <w:rsid w:val="00A86F91"/>
    <w:rsid w:val="00A877F4"/>
    <w:rsid w:val="00A878A7"/>
    <w:rsid w:val="00A87CFE"/>
    <w:rsid w:val="00A87D57"/>
    <w:rsid w:val="00A90161"/>
    <w:rsid w:val="00A9051C"/>
    <w:rsid w:val="00A905C2"/>
    <w:rsid w:val="00A914D5"/>
    <w:rsid w:val="00A92656"/>
    <w:rsid w:val="00A92670"/>
    <w:rsid w:val="00A93611"/>
    <w:rsid w:val="00A9389D"/>
    <w:rsid w:val="00A94195"/>
    <w:rsid w:val="00A94853"/>
    <w:rsid w:val="00A94B9D"/>
    <w:rsid w:val="00A94C98"/>
    <w:rsid w:val="00A94CEF"/>
    <w:rsid w:val="00A95377"/>
    <w:rsid w:val="00A954F8"/>
    <w:rsid w:val="00A95566"/>
    <w:rsid w:val="00A9593E"/>
    <w:rsid w:val="00A95ABB"/>
    <w:rsid w:val="00A95E25"/>
    <w:rsid w:val="00A95E63"/>
    <w:rsid w:val="00A9630E"/>
    <w:rsid w:val="00A971B4"/>
    <w:rsid w:val="00A97594"/>
    <w:rsid w:val="00A97694"/>
    <w:rsid w:val="00A97BA2"/>
    <w:rsid w:val="00AA0699"/>
    <w:rsid w:val="00AA12FD"/>
    <w:rsid w:val="00AA1956"/>
    <w:rsid w:val="00AA2402"/>
    <w:rsid w:val="00AA2C97"/>
    <w:rsid w:val="00AA2F5D"/>
    <w:rsid w:val="00AA2FAB"/>
    <w:rsid w:val="00AA32F7"/>
    <w:rsid w:val="00AA35A3"/>
    <w:rsid w:val="00AA3A38"/>
    <w:rsid w:val="00AA3B07"/>
    <w:rsid w:val="00AA4076"/>
    <w:rsid w:val="00AA4284"/>
    <w:rsid w:val="00AA439B"/>
    <w:rsid w:val="00AA43E8"/>
    <w:rsid w:val="00AA53C9"/>
    <w:rsid w:val="00AA5A5D"/>
    <w:rsid w:val="00AA5D67"/>
    <w:rsid w:val="00AA5E8D"/>
    <w:rsid w:val="00AA641E"/>
    <w:rsid w:val="00AA65F5"/>
    <w:rsid w:val="00AA6C7C"/>
    <w:rsid w:val="00AA70D8"/>
    <w:rsid w:val="00AA734C"/>
    <w:rsid w:val="00AA75BC"/>
    <w:rsid w:val="00AA7648"/>
    <w:rsid w:val="00AA7D56"/>
    <w:rsid w:val="00AB0275"/>
    <w:rsid w:val="00AB0769"/>
    <w:rsid w:val="00AB0F82"/>
    <w:rsid w:val="00AB10D2"/>
    <w:rsid w:val="00AB1540"/>
    <w:rsid w:val="00AB16FF"/>
    <w:rsid w:val="00AB1B7C"/>
    <w:rsid w:val="00AB1CF8"/>
    <w:rsid w:val="00AB1D07"/>
    <w:rsid w:val="00AB1D68"/>
    <w:rsid w:val="00AB2348"/>
    <w:rsid w:val="00AB26DE"/>
    <w:rsid w:val="00AB2ACB"/>
    <w:rsid w:val="00AB2C2F"/>
    <w:rsid w:val="00AB2E24"/>
    <w:rsid w:val="00AB3721"/>
    <w:rsid w:val="00AB3C3E"/>
    <w:rsid w:val="00AB4A0E"/>
    <w:rsid w:val="00AB4A91"/>
    <w:rsid w:val="00AB4BC4"/>
    <w:rsid w:val="00AB5BBC"/>
    <w:rsid w:val="00AB6254"/>
    <w:rsid w:val="00AB67F9"/>
    <w:rsid w:val="00AB686A"/>
    <w:rsid w:val="00AB6B85"/>
    <w:rsid w:val="00AB6D1A"/>
    <w:rsid w:val="00AB6DFB"/>
    <w:rsid w:val="00AB6F63"/>
    <w:rsid w:val="00AB794E"/>
    <w:rsid w:val="00AC0A13"/>
    <w:rsid w:val="00AC10DA"/>
    <w:rsid w:val="00AC1EED"/>
    <w:rsid w:val="00AC2193"/>
    <w:rsid w:val="00AC2223"/>
    <w:rsid w:val="00AC258F"/>
    <w:rsid w:val="00AC2657"/>
    <w:rsid w:val="00AC2A01"/>
    <w:rsid w:val="00AC2D30"/>
    <w:rsid w:val="00AC36F4"/>
    <w:rsid w:val="00AC37BC"/>
    <w:rsid w:val="00AC3C96"/>
    <w:rsid w:val="00AC43FF"/>
    <w:rsid w:val="00AC4843"/>
    <w:rsid w:val="00AC49E1"/>
    <w:rsid w:val="00AC50DD"/>
    <w:rsid w:val="00AC5464"/>
    <w:rsid w:val="00AC55DB"/>
    <w:rsid w:val="00AC5B1A"/>
    <w:rsid w:val="00AC5D28"/>
    <w:rsid w:val="00AC5EBA"/>
    <w:rsid w:val="00AC61F4"/>
    <w:rsid w:val="00AC6396"/>
    <w:rsid w:val="00AC69EE"/>
    <w:rsid w:val="00AC6B80"/>
    <w:rsid w:val="00AC6BE0"/>
    <w:rsid w:val="00AC72AC"/>
    <w:rsid w:val="00AC73D0"/>
    <w:rsid w:val="00AC7A51"/>
    <w:rsid w:val="00AC7B0C"/>
    <w:rsid w:val="00AC7DF9"/>
    <w:rsid w:val="00AD030C"/>
    <w:rsid w:val="00AD0D8E"/>
    <w:rsid w:val="00AD0FC9"/>
    <w:rsid w:val="00AD184B"/>
    <w:rsid w:val="00AD19AD"/>
    <w:rsid w:val="00AD1E14"/>
    <w:rsid w:val="00AD205F"/>
    <w:rsid w:val="00AD252D"/>
    <w:rsid w:val="00AD3216"/>
    <w:rsid w:val="00AD36E6"/>
    <w:rsid w:val="00AD372A"/>
    <w:rsid w:val="00AD4087"/>
    <w:rsid w:val="00AD4790"/>
    <w:rsid w:val="00AD532D"/>
    <w:rsid w:val="00AD553C"/>
    <w:rsid w:val="00AD64A5"/>
    <w:rsid w:val="00AD64FF"/>
    <w:rsid w:val="00AD6519"/>
    <w:rsid w:val="00AD6785"/>
    <w:rsid w:val="00AD6D1D"/>
    <w:rsid w:val="00AD6F51"/>
    <w:rsid w:val="00AD7732"/>
    <w:rsid w:val="00AD7D9F"/>
    <w:rsid w:val="00AE07BC"/>
    <w:rsid w:val="00AE0A04"/>
    <w:rsid w:val="00AE0AC7"/>
    <w:rsid w:val="00AE0AF8"/>
    <w:rsid w:val="00AE0AFA"/>
    <w:rsid w:val="00AE0B6A"/>
    <w:rsid w:val="00AE0D38"/>
    <w:rsid w:val="00AE1738"/>
    <w:rsid w:val="00AE1D04"/>
    <w:rsid w:val="00AE207B"/>
    <w:rsid w:val="00AE21DF"/>
    <w:rsid w:val="00AE238A"/>
    <w:rsid w:val="00AE24A5"/>
    <w:rsid w:val="00AE2E84"/>
    <w:rsid w:val="00AE3220"/>
    <w:rsid w:val="00AE3681"/>
    <w:rsid w:val="00AE3FEE"/>
    <w:rsid w:val="00AE489D"/>
    <w:rsid w:val="00AE4A51"/>
    <w:rsid w:val="00AE4DF3"/>
    <w:rsid w:val="00AE4FC3"/>
    <w:rsid w:val="00AE5086"/>
    <w:rsid w:val="00AE5351"/>
    <w:rsid w:val="00AE55CD"/>
    <w:rsid w:val="00AE5C3F"/>
    <w:rsid w:val="00AE61EC"/>
    <w:rsid w:val="00AE63ED"/>
    <w:rsid w:val="00AE659B"/>
    <w:rsid w:val="00AE66C4"/>
    <w:rsid w:val="00AE6784"/>
    <w:rsid w:val="00AE67AE"/>
    <w:rsid w:val="00AE67EE"/>
    <w:rsid w:val="00AE6A35"/>
    <w:rsid w:val="00AE6B3F"/>
    <w:rsid w:val="00AE72BE"/>
    <w:rsid w:val="00AE7C3E"/>
    <w:rsid w:val="00AE7D13"/>
    <w:rsid w:val="00AF0CB4"/>
    <w:rsid w:val="00AF11F6"/>
    <w:rsid w:val="00AF152A"/>
    <w:rsid w:val="00AF185A"/>
    <w:rsid w:val="00AF1D38"/>
    <w:rsid w:val="00AF1FD6"/>
    <w:rsid w:val="00AF2019"/>
    <w:rsid w:val="00AF2303"/>
    <w:rsid w:val="00AF2C4A"/>
    <w:rsid w:val="00AF33EB"/>
    <w:rsid w:val="00AF36F1"/>
    <w:rsid w:val="00AF3765"/>
    <w:rsid w:val="00AF3A4F"/>
    <w:rsid w:val="00AF3B99"/>
    <w:rsid w:val="00AF3BBD"/>
    <w:rsid w:val="00AF3E8B"/>
    <w:rsid w:val="00AF3F50"/>
    <w:rsid w:val="00AF4727"/>
    <w:rsid w:val="00AF485E"/>
    <w:rsid w:val="00AF4AA7"/>
    <w:rsid w:val="00AF4BC1"/>
    <w:rsid w:val="00AF4BC6"/>
    <w:rsid w:val="00AF4D06"/>
    <w:rsid w:val="00AF50D3"/>
    <w:rsid w:val="00AF5536"/>
    <w:rsid w:val="00AF5CE2"/>
    <w:rsid w:val="00AF5DCB"/>
    <w:rsid w:val="00AF6381"/>
    <w:rsid w:val="00AF6460"/>
    <w:rsid w:val="00AF74BB"/>
    <w:rsid w:val="00AF75F1"/>
    <w:rsid w:val="00AF7791"/>
    <w:rsid w:val="00AF784F"/>
    <w:rsid w:val="00AF78BA"/>
    <w:rsid w:val="00AF7B67"/>
    <w:rsid w:val="00AF7D74"/>
    <w:rsid w:val="00AF7FC3"/>
    <w:rsid w:val="00B00151"/>
    <w:rsid w:val="00B00442"/>
    <w:rsid w:val="00B008B4"/>
    <w:rsid w:val="00B00E1F"/>
    <w:rsid w:val="00B014E9"/>
    <w:rsid w:val="00B0186F"/>
    <w:rsid w:val="00B020B4"/>
    <w:rsid w:val="00B022AE"/>
    <w:rsid w:val="00B035D0"/>
    <w:rsid w:val="00B03838"/>
    <w:rsid w:val="00B03A65"/>
    <w:rsid w:val="00B03B1B"/>
    <w:rsid w:val="00B03CF3"/>
    <w:rsid w:val="00B0407F"/>
    <w:rsid w:val="00B040D3"/>
    <w:rsid w:val="00B04504"/>
    <w:rsid w:val="00B04564"/>
    <w:rsid w:val="00B045BC"/>
    <w:rsid w:val="00B046EE"/>
    <w:rsid w:val="00B04C6B"/>
    <w:rsid w:val="00B04F91"/>
    <w:rsid w:val="00B0568D"/>
    <w:rsid w:val="00B0589B"/>
    <w:rsid w:val="00B060E6"/>
    <w:rsid w:val="00B06B8F"/>
    <w:rsid w:val="00B06DDC"/>
    <w:rsid w:val="00B073C7"/>
    <w:rsid w:val="00B073E9"/>
    <w:rsid w:val="00B07541"/>
    <w:rsid w:val="00B075D9"/>
    <w:rsid w:val="00B07944"/>
    <w:rsid w:val="00B07A68"/>
    <w:rsid w:val="00B07E64"/>
    <w:rsid w:val="00B10163"/>
    <w:rsid w:val="00B108F5"/>
    <w:rsid w:val="00B10D55"/>
    <w:rsid w:val="00B111E6"/>
    <w:rsid w:val="00B11D90"/>
    <w:rsid w:val="00B11EBB"/>
    <w:rsid w:val="00B11F9C"/>
    <w:rsid w:val="00B120FD"/>
    <w:rsid w:val="00B12561"/>
    <w:rsid w:val="00B125BF"/>
    <w:rsid w:val="00B12739"/>
    <w:rsid w:val="00B127F9"/>
    <w:rsid w:val="00B128E1"/>
    <w:rsid w:val="00B1334B"/>
    <w:rsid w:val="00B133CB"/>
    <w:rsid w:val="00B1349F"/>
    <w:rsid w:val="00B136AC"/>
    <w:rsid w:val="00B13997"/>
    <w:rsid w:val="00B1405C"/>
    <w:rsid w:val="00B145F1"/>
    <w:rsid w:val="00B146F5"/>
    <w:rsid w:val="00B15375"/>
    <w:rsid w:val="00B15A2D"/>
    <w:rsid w:val="00B15FB9"/>
    <w:rsid w:val="00B1608A"/>
    <w:rsid w:val="00B16300"/>
    <w:rsid w:val="00B164DE"/>
    <w:rsid w:val="00B168A5"/>
    <w:rsid w:val="00B16915"/>
    <w:rsid w:val="00B1697D"/>
    <w:rsid w:val="00B17165"/>
    <w:rsid w:val="00B1757C"/>
    <w:rsid w:val="00B1777B"/>
    <w:rsid w:val="00B17912"/>
    <w:rsid w:val="00B17FA4"/>
    <w:rsid w:val="00B20085"/>
    <w:rsid w:val="00B202B6"/>
    <w:rsid w:val="00B2055C"/>
    <w:rsid w:val="00B20777"/>
    <w:rsid w:val="00B208C9"/>
    <w:rsid w:val="00B20BF3"/>
    <w:rsid w:val="00B20C64"/>
    <w:rsid w:val="00B20DAD"/>
    <w:rsid w:val="00B2115E"/>
    <w:rsid w:val="00B2190D"/>
    <w:rsid w:val="00B21AA6"/>
    <w:rsid w:val="00B21B63"/>
    <w:rsid w:val="00B21C5D"/>
    <w:rsid w:val="00B21EF3"/>
    <w:rsid w:val="00B22127"/>
    <w:rsid w:val="00B2227F"/>
    <w:rsid w:val="00B2231E"/>
    <w:rsid w:val="00B2237F"/>
    <w:rsid w:val="00B223B8"/>
    <w:rsid w:val="00B22698"/>
    <w:rsid w:val="00B22E4A"/>
    <w:rsid w:val="00B22EC4"/>
    <w:rsid w:val="00B22FFA"/>
    <w:rsid w:val="00B2328B"/>
    <w:rsid w:val="00B232A2"/>
    <w:rsid w:val="00B2339A"/>
    <w:rsid w:val="00B23477"/>
    <w:rsid w:val="00B23809"/>
    <w:rsid w:val="00B2389C"/>
    <w:rsid w:val="00B239BD"/>
    <w:rsid w:val="00B24814"/>
    <w:rsid w:val="00B253DE"/>
    <w:rsid w:val="00B25504"/>
    <w:rsid w:val="00B26360"/>
    <w:rsid w:val="00B26374"/>
    <w:rsid w:val="00B2676C"/>
    <w:rsid w:val="00B26AF7"/>
    <w:rsid w:val="00B26DEC"/>
    <w:rsid w:val="00B26F48"/>
    <w:rsid w:val="00B274A7"/>
    <w:rsid w:val="00B27793"/>
    <w:rsid w:val="00B27F46"/>
    <w:rsid w:val="00B300F1"/>
    <w:rsid w:val="00B306C5"/>
    <w:rsid w:val="00B306D2"/>
    <w:rsid w:val="00B312F3"/>
    <w:rsid w:val="00B31965"/>
    <w:rsid w:val="00B31B3F"/>
    <w:rsid w:val="00B321BA"/>
    <w:rsid w:val="00B3238C"/>
    <w:rsid w:val="00B32457"/>
    <w:rsid w:val="00B32713"/>
    <w:rsid w:val="00B32954"/>
    <w:rsid w:val="00B32F30"/>
    <w:rsid w:val="00B3323F"/>
    <w:rsid w:val="00B33317"/>
    <w:rsid w:val="00B33534"/>
    <w:rsid w:val="00B33A8B"/>
    <w:rsid w:val="00B33F15"/>
    <w:rsid w:val="00B344F4"/>
    <w:rsid w:val="00B3467C"/>
    <w:rsid w:val="00B34763"/>
    <w:rsid w:val="00B34808"/>
    <w:rsid w:val="00B349AA"/>
    <w:rsid w:val="00B34BA2"/>
    <w:rsid w:val="00B34C47"/>
    <w:rsid w:val="00B34E96"/>
    <w:rsid w:val="00B3545D"/>
    <w:rsid w:val="00B357BB"/>
    <w:rsid w:val="00B35A26"/>
    <w:rsid w:val="00B35B87"/>
    <w:rsid w:val="00B35C4B"/>
    <w:rsid w:val="00B360D1"/>
    <w:rsid w:val="00B362C1"/>
    <w:rsid w:val="00B362CD"/>
    <w:rsid w:val="00B364EE"/>
    <w:rsid w:val="00B36631"/>
    <w:rsid w:val="00B3674F"/>
    <w:rsid w:val="00B36A77"/>
    <w:rsid w:val="00B36E31"/>
    <w:rsid w:val="00B37025"/>
    <w:rsid w:val="00B37426"/>
    <w:rsid w:val="00B37882"/>
    <w:rsid w:val="00B37D1B"/>
    <w:rsid w:val="00B37EEF"/>
    <w:rsid w:val="00B40229"/>
    <w:rsid w:val="00B403C4"/>
    <w:rsid w:val="00B4064F"/>
    <w:rsid w:val="00B4127F"/>
    <w:rsid w:val="00B413FA"/>
    <w:rsid w:val="00B41766"/>
    <w:rsid w:val="00B419A3"/>
    <w:rsid w:val="00B41DF5"/>
    <w:rsid w:val="00B42363"/>
    <w:rsid w:val="00B423A3"/>
    <w:rsid w:val="00B42A1A"/>
    <w:rsid w:val="00B42F0E"/>
    <w:rsid w:val="00B435D7"/>
    <w:rsid w:val="00B43C9B"/>
    <w:rsid w:val="00B4447F"/>
    <w:rsid w:val="00B448FE"/>
    <w:rsid w:val="00B44B15"/>
    <w:rsid w:val="00B44C6C"/>
    <w:rsid w:val="00B455D2"/>
    <w:rsid w:val="00B4575A"/>
    <w:rsid w:val="00B45C53"/>
    <w:rsid w:val="00B45CB5"/>
    <w:rsid w:val="00B46516"/>
    <w:rsid w:val="00B4733A"/>
    <w:rsid w:val="00B4739E"/>
    <w:rsid w:val="00B47626"/>
    <w:rsid w:val="00B479F1"/>
    <w:rsid w:val="00B47B50"/>
    <w:rsid w:val="00B47E85"/>
    <w:rsid w:val="00B50256"/>
    <w:rsid w:val="00B50620"/>
    <w:rsid w:val="00B50650"/>
    <w:rsid w:val="00B52435"/>
    <w:rsid w:val="00B526FF"/>
    <w:rsid w:val="00B52862"/>
    <w:rsid w:val="00B5299B"/>
    <w:rsid w:val="00B52BC2"/>
    <w:rsid w:val="00B52C6A"/>
    <w:rsid w:val="00B539D3"/>
    <w:rsid w:val="00B54DCE"/>
    <w:rsid w:val="00B5506C"/>
    <w:rsid w:val="00B55279"/>
    <w:rsid w:val="00B55636"/>
    <w:rsid w:val="00B5618A"/>
    <w:rsid w:val="00B5619A"/>
    <w:rsid w:val="00B562EE"/>
    <w:rsid w:val="00B56AC5"/>
    <w:rsid w:val="00B57623"/>
    <w:rsid w:val="00B57F60"/>
    <w:rsid w:val="00B60450"/>
    <w:rsid w:val="00B60582"/>
    <w:rsid w:val="00B60CEA"/>
    <w:rsid w:val="00B61711"/>
    <w:rsid w:val="00B61DF7"/>
    <w:rsid w:val="00B61FDE"/>
    <w:rsid w:val="00B62A70"/>
    <w:rsid w:val="00B6315A"/>
    <w:rsid w:val="00B63596"/>
    <w:rsid w:val="00B637C9"/>
    <w:rsid w:val="00B63C3D"/>
    <w:rsid w:val="00B63E35"/>
    <w:rsid w:val="00B63F5F"/>
    <w:rsid w:val="00B640DE"/>
    <w:rsid w:val="00B6420A"/>
    <w:rsid w:val="00B645F4"/>
    <w:rsid w:val="00B646AA"/>
    <w:rsid w:val="00B6487F"/>
    <w:rsid w:val="00B64963"/>
    <w:rsid w:val="00B65128"/>
    <w:rsid w:val="00B651F3"/>
    <w:rsid w:val="00B653C9"/>
    <w:rsid w:val="00B65752"/>
    <w:rsid w:val="00B66071"/>
    <w:rsid w:val="00B662D4"/>
    <w:rsid w:val="00B66CBA"/>
    <w:rsid w:val="00B66D7C"/>
    <w:rsid w:val="00B66E5E"/>
    <w:rsid w:val="00B66F31"/>
    <w:rsid w:val="00B67441"/>
    <w:rsid w:val="00B67845"/>
    <w:rsid w:val="00B67B07"/>
    <w:rsid w:val="00B706EF"/>
    <w:rsid w:val="00B70703"/>
    <w:rsid w:val="00B709AA"/>
    <w:rsid w:val="00B7127E"/>
    <w:rsid w:val="00B716C8"/>
    <w:rsid w:val="00B71B32"/>
    <w:rsid w:val="00B72C98"/>
    <w:rsid w:val="00B72D9D"/>
    <w:rsid w:val="00B72E4E"/>
    <w:rsid w:val="00B73201"/>
    <w:rsid w:val="00B73230"/>
    <w:rsid w:val="00B7326D"/>
    <w:rsid w:val="00B738C8"/>
    <w:rsid w:val="00B73B95"/>
    <w:rsid w:val="00B73BAB"/>
    <w:rsid w:val="00B73C9B"/>
    <w:rsid w:val="00B73CAE"/>
    <w:rsid w:val="00B741FE"/>
    <w:rsid w:val="00B74499"/>
    <w:rsid w:val="00B746C9"/>
    <w:rsid w:val="00B74746"/>
    <w:rsid w:val="00B74CC2"/>
    <w:rsid w:val="00B74E9B"/>
    <w:rsid w:val="00B75114"/>
    <w:rsid w:val="00B758A4"/>
    <w:rsid w:val="00B7678F"/>
    <w:rsid w:val="00B7698B"/>
    <w:rsid w:val="00B76B2C"/>
    <w:rsid w:val="00B77011"/>
    <w:rsid w:val="00B77550"/>
    <w:rsid w:val="00B77579"/>
    <w:rsid w:val="00B776A3"/>
    <w:rsid w:val="00B7771E"/>
    <w:rsid w:val="00B77C29"/>
    <w:rsid w:val="00B77C99"/>
    <w:rsid w:val="00B77E00"/>
    <w:rsid w:val="00B77ECE"/>
    <w:rsid w:val="00B80332"/>
    <w:rsid w:val="00B80803"/>
    <w:rsid w:val="00B80EAE"/>
    <w:rsid w:val="00B82698"/>
    <w:rsid w:val="00B82982"/>
    <w:rsid w:val="00B82CB2"/>
    <w:rsid w:val="00B839FD"/>
    <w:rsid w:val="00B83BCF"/>
    <w:rsid w:val="00B83E00"/>
    <w:rsid w:val="00B83E54"/>
    <w:rsid w:val="00B83EAA"/>
    <w:rsid w:val="00B84AA3"/>
    <w:rsid w:val="00B85962"/>
    <w:rsid w:val="00B85BA9"/>
    <w:rsid w:val="00B8649F"/>
    <w:rsid w:val="00B86863"/>
    <w:rsid w:val="00B868B0"/>
    <w:rsid w:val="00B87511"/>
    <w:rsid w:val="00B87604"/>
    <w:rsid w:val="00B87A24"/>
    <w:rsid w:val="00B903A5"/>
    <w:rsid w:val="00B90A7B"/>
    <w:rsid w:val="00B90DC7"/>
    <w:rsid w:val="00B910E1"/>
    <w:rsid w:val="00B913B2"/>
    <w:rsid w:val="00B91402"/>
    <w:rsid w:val="00B9149F"/>
    <w:rsid w:val="00B91FDB"/>
    <w:rsid w:val="00B921AF"/>
    <w:rsid w:val="00B92882"/>
    <w:rsid w:val="00B92991"/>
    <w:rsid w:val="00B92AE2"/>
    <w:rsid w:val="00B93033"/>
    <w:rsid w:val="00B93123"/>
    <w:rsid w:val="00B93508"/>
    <w:rsid w:val="00B9374A"/>
    <w:rsid w:val="00B9458C"/>
    <w:rsid w:val="00B94768"/>
    <w:rsid w:val="00B949BC"/>
    <w:rsid w:val="00B94C33"/>
    <w:rsid w:val="00B95843"/>
    <w:rsid w:val="00B95A54"/>
    <w:rsid w:val="00B95D94"/>
    <w:rsid w:val="00B96FE7"/>
    <w:rsid w:val="00B97271"/>
    <w:rsid w:val="00B97BB6"/>
    <w:rsid w:val="00B97F95"/>
    <w:rsid w:val="00BA0973"/>
    <w:rsid w:val="00BA1092"/>
    <w:rsid w:val="00BA15FD"/>
    <w:rsid w:val="00BA16F1"/>
    <w:rsid w:val="00BA1A97"/>
    <w:rsid w:val="00BA1B89"/>
    <w:rsid w:val="00BA2264"/>
    <w:rsid w:val="00BA22A4"/>
    <w:rsid w:val="00BA27AA"/>
    <w:rsid w:val="00BA289C"/>
    <w:rsid w:val="00BA2969"/>
    <w:rsid w:val="00BA2CF1"/>
    <w:rsid w:val="00BA2F7B"/>
    <w:rsid w:val="00BA300F"/>
    <w:rsid w:val="00BA3056"/>
    <w:rsid w:val="00BA3254"/>
    <w:rsid w:val="00BA342B"/>
    <w:rsid w:val="00BA35B0"/>
    <w:rsid w:val="00BA4070"/>
    <w:rsid w:val="00BA42BF"/>
    <w:rsid w:val="00BA42E0"/>
    <w:rsid w:val="00BA451E"/>
    <w:rsid w:val="00BA4C88"/>
    <w:rsid w:val="00BA4DC4"/>
    <w:rsid w:val="00BA5017"/>
    <w:rsid w:val="00BA5329"/>
    <w:rsid w:val="00BA6069"/>
    <w:rsid w:val="00BA638A"/>
    <w:rsid w:val="00BA6742"/>
    <w:rsid w:val="00BA6860"/>
    <w:rsid w:val="00BA6906"/>
    <w:rsid w:val="00BA6F04"/>
    <w:rsid w:val="00BA6F71"/>
    <w:rsid w:val="00BA794F"/>
    <w:rsid w:val="00BA7FE1"/>
    <w:rsid w:val="00BB0274"/>
    <w:rsid w:val="00BB04F3"/>
    <w:rsid w:val="00BB087A"/>
    <w:rsid w:val="00BB089D"/>
    <w:rsid w:val="00BB1891"/>
    <w:rsid w:val="00BB1A96"/>
    <w:rsid w:val="00BB1B76"/>
    <w:rsid w:val="00BB1F75"/>
    <w:rsid w:val="00BB20F9"/>
    <w:rsid w:val="00BB2130"/>
    <w:rsid w:val="00BB234A"/>
    <w:rsid w:val="00BB2A22"/>
    <w:rsid w:val="00BB2F28"/>
    <w:rsid w:val="00BB3160"/>
    <w:rsid w:val="00BB3339"/>
    <w:rsid w:val="00BB3490"/>
    <w:rsid w:val="00BB376B"/>
    <w:rsid w:val="00BB38DA"/>
    <w:rsid w:val="00BB3A43"/>
    <w:rsid w:val="00BB3BCC"/>
    <w:rsid w:val="00BB3E6A"/>
    <w:rsid w:val="00BB3F34"/>
    <w:rsid w:val="00BB44E5"/>
    <w:rsid w:val="00BB460F"/>
    <w:rsid w:val="00BB482A"/>
    <w:rsid w:val="00BB51A8"/>
    <w:rsid w:val="00BB52BE"/>
    <w:rsid w:val="00BB5764"/>
    <w:rsid w:val="00BB5A81"/>
    <w:rsid w:val="00BB5DE5"/>
    <w:rsid w:val="00BB63EA"/>
    <w:rsid w:val="00BB651C"/>
    <w:rsid w:val="00BB6D9A"/>
    <w:rsid w:val="00BB6DBB"/>
    <w:rsid w:val="00BB758F"/>
    <w:rsid w:val="00BB7CA9"/>
    <w:rsid w:val="00BC0145"/>
    <w:rsid w:val="00BC03A8"/>
    <w:rsid w:val="00BC063B"/>
    <w:rsid w:val="00BC06E7"/>
    <w:rsid w:val="00BC0947"/>
    <w:rsid w:val="00BC0976"/>
    <w:rsid w:val="00BC1066"/>
    <w:rsid w:val="00BC1802"/>
    <w:rsid w:val="00BC1B41"/>
    <w:rsid w:val="00BC1B74"/>
    <w:rsid w:val="00BC1EB0"/>
    <w:rsid w:val="00BC203B"/>
    <w:rsid w:val="00BC2261"/>
    <w:rsid w:val="00BC23B3"/>
    <w:rsid w:val="00BC27B9"/>
    <w:rsid w:val="00BC2B6B"/>
    <w:rsid w:val="00BC31ED"/>
    <w:rsid w:val="00BC3321"/>
    <w:rsid w:val="00BC382F"/>
    <w:rsid w:val="00BC3B4B"/>
    <w:rsid w:val="00BC3CC3"/>
    <w:rsid w:val="00BC3F5E"/>
    <w:rsid w:val="00BC43AA"/>
    <w:rsid w:val="00BC4B55"/>
    <w:rsid w:val="00BC4C65"/>
    <w:rsid w:val="00BC511B"/>
    <w:rsid w:val="00BC58E0"/>
    <w:rsid w:val="00BC644B"/>
    <w:rsid w:val="00BC6BA9"/>
    <w:rsid w:val="00BC6FD2"/>
    <w:rsid w:val="00BC7319"/>
    <w:rsid w:val="00BC732B"/>
    <w:rsid w:val="00BC7465"/>
    <w:rsid w:val="00BC7742"/>
    <w:rsid w:val="00BC7B4E"/>
    <w:rsid w:val="00BD006E"/>
    <w:rsid w:val="00BD0378"/>
    <w:rsid w:val="00BD0AE3"/>
    <w:rsid w:val="00BD0AE8"/>
    <w:rsid w:val="00BD0CC1"/>
    <w:rsid w:val="00BD0E57"/>
    <w:rsid w:val="00BD1074"/>
    <w:rsid w:val="00BD11EA"/>
    <w:rsid w:val="00BD1B73"/>
    <w:rsid w:val="00BD20C2"/>
    <w:rsid w:val="00BD347D"/>
    <w:rsid w:val="00BD38DE"/>
    <w:rsid w:val="00BD3C6E"/>
    <w:rsid w:val="00BD3D4D"/>
    <w:rsid w:val="00BD4333"/>
    <w:rsid w:val="00BD44C2"/>
    <w:rsid w:val="00BD51A7"/>
    <w:rsid w:val="00BD54C6"/>
    <w:rsid w:val="00BD5707"/>
    <w:rsid w:val="00BD59B9"/>
    <w:rsid w:val="00BD6224"/>
    <w:rsid w:val="00BD6236"/>
    <w:rsid w:val="00BD642D"/>
    <w:rsid w:val="00BD6D2D"/>
    <w:rsid w:val="00BD7020"/>
    <w:rsid w:val="00BD7871"/>
    <w:rsid w:val="00BD7982"/>
    <w:rsid w:val="00BD7B30"/>
    <w:rsid w:val="00BD7CC2"/>
    <w:rsid w:val="00BE0131"/>
    <w:rsid w:val="00BE029B"/>
    <w:rsid w:val="00BE11D3"/>
    <w:rsid w:val="00BE15A8"/>
    <w:rsid w:val="00BE184A"/>
    <w:rsid w:val="00BE18E8"/>
    <w:rsid w:val="00BE1EC5"/>
    <w:rsid w:val="00BE1ED0"/>
    <w:rsid w:val="00BE221C"/>
    <w:rsid w:val="00BE2B13"/>
    <w:rsid w:val="00BE2C1C"/>
    <w:rsid w:val="00BE2CEE"/>
    <w:rsid w:val="00BE2EB9"/>
    <w:rsid w:val="00BE3540"/>
    <w:rsid w:val="00BE3A48"/>
    <w:rsid w:val="00BE3B1C"/>
    <w:rsid w:val="00BE3C37"/>
    <w:rsid w:val="00BE3E67"/>
    <w:rsid w:val="00BE4D87"/>
    <w:rsid w:val="00BE594E"/>
    <w:rsid w:val="00BE5B63"/>
    <w:rsid w:val="00BE5D92"/>
    <w:rsid w:val="00BE5FEB"/>
    <w:rsid w:val="00BE6AD0"/>
    <w:rsid w:val="00BE6DD2"/>
    <w:rsid w:val="00BE7436"/>
    <w:rsid w:val="00BE7566"/>
    <w:rsid w:val="00BE7BF5"/>
    <w:rsid w:val="00BE7CE2"/>
    <w:rsid w:val="00BF069A"/>
    <w:rsid w:val="00BF0C75"/>
    <w:rsid w:val="00BF1037"/>
    <w:rsid w:val="00BF13BB"/>
    <w:rsid w:val="00BF1C66"/>
    <w:rsid w:val="00BF1E65"/>
    <w:rsid w:val="00BF2363"/>
    <w:rsid w:val="00BF2C55"/>
    <w:rsid w:val="00BF2CF6"/>
    <w:rsid w:val="00BF32DA"/>
    <w:rsid w:val="00BF3836"/>
    <w:rsid w:val="00BF4377"/>
    <w:rsid w:val="00BF4496"/>
    <w:rsid w:val="00BF49BD"/>
    <w:rsid w:val="00BF56D8"/>
    <w:rsid w:val="00BF61D5"/>
    <w:rsid w:val="00BF65F4"/>
    <w:rsid w:val="00BF6BD0"/>
    <w:rsid w:val="00BF6F46"/>
    <w:rsid w:val="00BF7626"/>
    <w:rsid w:val="00BF76CD"/>
    <w:rsid w:val="00BF77A7"/>
    <w:rsid w:val="00BF78F7"/>
    <w:rsid w:val="00C00F05"/>
    <w:rsid w:val="00C00F81"/>
    <w:rsid w:val="00C014F5"/>
    <w:rsid w:val="00C015B9"/>
    <w:rsid w:val="00C01842"/>
    <w:rsid w:val="00C01D60"/>
    <w:rsid w:val="00C01F1C"/>
    <w:rsid w:val="00C02103"/>
    <w:rsid w:val="00C02BCA"/>
    <w:rsid w:val="00C033FD"/>
    <w:rsid w:val="00C03AD2"/>
    <w:rsid w:val="00C03B10"/>
    <w:rsid w:val="00C03B7E"/>
    <w:rsid w:val="00C04167"/>
    <w:rsid w:val="00C04220"/>
    <w:rsid w:val="00C04766"/>
    <w:rsid w:val="00C04A50"/>
    <w:rsid w:val="00C04A83"/>
    <w:rsid w:val="00C04FF2"/>
    <w:rsid w:val="00C0514A"/>
    <w:rsid w:val="00C05F14"/>
    <w:rsid w:val="00C0624D"/>
    <w:rsid w:val="00C063F9"/>
    <w:rsid w:val="00C07288"/>
    <w:rsid w:val="00C074DC"/>
    <w:rsid w:val="00C07B7F"/>
    <w:rsid w:val="00C07E2A"/>
    <w:rsid w:val="00C103A1"/>
    <w:rsid w:val="00C106EC"/>
    <w:rsid w:val="00C108C4"/>
    <w:rsid w:val="00C108F5"/>
    <w:rsid w:val="00C1099D"/>
    <w:rsid w:val="00C10C20"/>
    <w:rsid w:val="00C10C6E"/>
    <w:rsid w:val="00C112F3"/>
    <w:rsid w:val="00C11AE6"/>
    <w:rsid w:val="00C11BA1"/>
    <w:rsid w:val="00C11E75"/>
    <w:rsid w:val="00C12488"/>
    <w:rsid w:val="00C12784"/>
    <w:rsid w:val="00C12798"/>
    <w:rsid w:val="00C1309F"/>
    <w:rsid w:val="00C13B10"/>
    <w:rsid w:val="00C13E98"/>
    <w:rsid w:val="00C14255"/>
    <w:rsid w:val="00C1434C"/>
    <w:rsid w:val="00C1445F"/>
    <w:rsid w:val="00C1476E"/>
    <w:rsid w:val="00C1495E"/>
    <w:rsid w:val="00C150DD"/>
    <w:rsid w:val="00C1554A"/>
    <w:rsid w:val="00C16664"/>
    <w:rsid w:val="00C16BE0"/>
    <w:rsid w:val="00C170E9"/>
    <w:rsid w:val="00C17679"/>
    <w:rsid w:val="00C17C5B"/>
    <w:rsid w:val="00C17DF5"/>
    <w:rsid w:val="00C20331"/>
    <w:rsid w:val="00C204A8"/>
    <w:rsid w:val="00C2092E"/>
    <w:rsid w:val="00C20C34"/>
    <w:rsid w:val="00C21169"/>
    <w:rsid w:val="00C22AD2"/>
    <w:rsid w:val="00C2345F"/>
    <w:rsid w:val="00C2391E"/>
    <w:rsid w:val="00C23B0A"/>
    <w:rsid w:val="00C24496"/>
    <w:rsid w:val="00C246B3"/>
    <w:rsid w:val="00C24CD1"/>
    <w:rsid w:val="00C24FB0"/>
    <w:rsid w:val="00C2550C"/>
    <w:rsid w:val="00C2575D"/>
    <w:rsid w:val="00C25F10"/>
    <w:rsid w:val="00C25F7A"/>
    <w:rsid w:val="00C260E9"/>
    <w:rsid w:val="00C2643A"/>
    <w:rsid w:val="00C26775"/>
    <w:rsid w:val="00C26B58"/>
    <w:rsid w:val="00C2727B"/>
    <w:rsid w:val="00C27418"/>
    <w:rsid w:val="00C275E7"/>
    <w:rsid w:val="00C27D96"/>
    <w:rsid w:val="00C303B1"/>
    <w:rsid w:val="00C306A4"/>
    <w:rsid w:val="00C306D2"/>
    <w:rsid w:val="00C307A3"/>
    <w:rsid w:val="00C307E8"/>
    <w:rsid w:val="00C30F5C"/>
    <w:rsid w:val="00C31102"/>
    <w:rsid w:val="00C313FD"/>
    <w:rsid w:val="00C316B8"/>
    <w:rsid w:val="00C31779"/>
    <w:rsid w:val="00C318DF"/>
    <w:rsid w:val="00C31966"/>
    <w:rsid w:val="00C31C77"/>
    <w:rsid w:val="00C31EBF"/>
    <w:rsid w:val="00C3238D"/>
    <w:rsid w:val="00C32717"/>
    <w:rsid w:val="00C3328F"/>
    <w:rsid w:val="00C332DE"/>
    <w:rsid w:val="00C339E2"/>
    <w:rsid w:val="00C34311"/>
    <w:rsid w:val="00C3475F"/>
    <w:rsid w:val="00C34C12"/>
    <w:rsid w:val="00C34CD1"/>
    <w:rsid w:val="00C34F26"/>
    <w:rsid w:val="00C34F88"/>
    <w:rsid w:val="00C3593F"/>
    <w:rsid w:val="00C35F8B"/>
    <w:rsid w:val="00C3616B"/>
    <w:rsid w:val="00C363E5"/>
    <w:rsid w:val="00C36BDF"/>
    <w:rsid w:val="00C36EBF"/>
    <w:rsid w:val="00C37857"/>
    <w:rsid w:val="00C40748"/>
    <w:rsid w:val="00C4082F"/>
    <w:rsid w:val="00C408BA"/>
    <w:rsid w:val="00C408FC"/>
    <w:rsid w:val="00C40BC8"/>
    <w:rsid w:val="00C40ED4"/>
    <w:rsid w:val="00C41074"/>
    <w:rsid w:val="00C410B7"/>
    <w:rsid w:val="00C413BF"/>
    <w:rsid w:val="00C417BD"/>
    <w:rsid w:val="00C41971"/>
    <w:rsid w:val="00C41C39"/>
    <w:rsid w:val="00C41D90"/>
    <w:rsid w:val="00C4296D"/>
    <w:rsid w:val="00C42C7C"/>
    <w:rsid w:val="00C42C9E"/>
    <w:rsid w:val="00C42E1C"/>
    <w:rsid w:val="00C43B86"/>
    <w:rsid w:val="00C43C3D"/>
    <w:rsid w:val="00C44A04"/>
    <w:rsid w:val="00C44CC1"/>
    <w:rsid w:val="00C4531E"/>
    <w:rsid w:val="00C45429"/>
    <w:rsid w:val="00C45571"/>
    <w:rsid w:val="00C45E4B"/>
    <w:rsid w:val="00C45FA1"/>
    <w:rsid w:val="00C464C5"/>
    <w:rsid w:val="00C469E1"/>
    <w:rsid w:val="00C46BB1"/>
    <w:rsid w:val="00C46E8F"/>
    <w:rsid w:val="00C47551"/>
    <w:rsid w:val="00C4798C"/>
    <w:rsid w:val="00C47C0A"/>
    <w:rsid w:val="00C47C38"/>
    <w:rsid w:val="00C5051A"/>
    <w:rsid w:val="00C50748"/>
    <w:rsid w:val="00C51941"/>
    <w:rsid w:val="00C51956"/>
    <w:rsid w:val="00C519FA"/>
    <w:rsid w:val="00C528AA"/>
    <w:rsid w:val="00C52EC8"/>
    <w:rsid w:val="00C52FAD"/>
    <w:rsid w:val="00C53176"/>
    <w:rsid w:val="00C53684"/>
    <w:rsid w:val="00C5384F"/>
    <w:rsid w:val="00C541E4"/>
    <w:rsid w:val="00C54729"/>
    <w:rsid w:val="00C54AB9"/>
    <w:rsid w:val="00C54AD9"/>
    <w:rsid w:val="00C5588F"/>
    <w:rsid w:val="00C55DED"/>
    <w:rsid w:val="00C55F72"/>
    <w:rsid w:val="00C55F90"/>
    <w:rsid w:val="00C563AF"/>
    <w:rsid w:val="00C5662A"/>
    <w:rsid w:val="00C573AE"/>
    <w:rsid w:val="00C57BE3"/>
    <w:rsid w:val="00C57E31"/>
    <w:rsid w:val="00C57E3C"/>
    <w:rsid w:val="00C60417"/>
    <w:rsid w:val="00C606B1"/>
    <w:rsid w:val="00C60870"/>
    <w:rsid w:val="00C60D6B"/>
    <w:rsid w:val="00C60F61"/>
    <w:rsid w:val="00C61233"/>
    <w:rsid w:val="00C61234"/>
    <w:rsid w:val="00C6149F"/>
    <w:rsid w:val="00C61664"/>
    <w:rsid w:val="00C617B5"/>
    <w:rsid w:val="00C61833"/>
    <w:rsid w:val="00C61893"/>
    <w:rsid w:val="00C619D6"/>
    <w:rsid w:val="00C61C70"/>
    <w:rsid w:val="00C61CF6"/>
    <w:rsid w:val="00C62796"/>
    <w:rsid w:val="00C62BFF"/>
    <w:rsid w:val="00C63620"/>
    <w:rsid w:val="00C63CFC"/>
    <w:rsid w:val="00C63EE7"/>
    <w:rsid w:val="00C6408F"/>
    <w:rsid w:val="00C64F0E"/>
    <w:rsid w:val="00C65004"/>
    <w:rsid w:val="00C65D6F"/>
    <w:rsid w:val="00C65E7E"/>
    <w:rsid w:val="00C66DA5"/>
    <w:rsid w:val="00C66FA2"/>
    <w:rsid w:val="00C6756E"/>
    <w:rsid w:val="00C6768F"/>
    <w:rsid w:val="00C705DF"/>
    <w:rsid w:val="00C70636"/>
    <w:rsid w:val="00C70DF6"/>
    <w:rsid w:val="00C71C61"/>
    <w:rsid w:val="00C71EE6"/>
    <w:rsid w:val="00C72652"/>
    <w:rsid w:val="00C72B90"/>
    <w:rsid w:val="00C72BC0"/>
    <w:rsid w:val="00C73214"/>
    <w:rsid w:val="00C73BC7"/>
    <w:rsid w:val="00C74306"/>
    <w:rsid w:val="00C748BC"/>
    <w:rsid w:val="00C74CC4"/>
    <w:rsid w:val="00C74E38"/>
    <w:rsid w:val="00C74E5A"/>
    <w:rsid w:val="00C75284"/>
    <w:rsid w:val="00C75BD5"/>
    <w:rsid w:val="00C75E5E"/>
    <w:rsid w:val="00C76746"/>
    <w:rsid w:val="00C7697E"/>
    <w:rsid w:val="00C76E32"/>
    <w:rsid w:val="00C770D7"/>
    <w:rsid w:val="00C7732F"/>
    <w:rsid w:val="00C77611"/>
    <w:rsid w:val="00C777A8"/>
    <w:rsid w:val="00C7789E"/>
    <w:rsid w:val="00C77911"/>
    <w:rsid w:val="00C80079"/>
    <w:rsid w:val="00C80570"/>
    <w:rsid w:val="00C80E99"/>
    <w:rsid w:val="00C814B4"/>
    <w:rsid w:val="00C8199B"/>
    <w:rsid w:val="00C81FFF"/>
    <w:rsid w:val="00C82225"/>
    <w:rsid w:val="00C82C5E"/>
    <w:rsid w:val="00C82F4F"/>
    <w:rsid w:val="00C83287"/>
    <w:rsid w:val="00C832E9"/>
    <w:rsid w:val="00C8335C"/>
    <w:rsid w:val="00C8342C"/>
    <w:rsid w:val="00C834AB"/>
    <w:rsid w:val="00C83655"/>
    <w:rsid w:val="00C836F8"/>
    <w:rsid w:val="00C84096"/>
    <w:rsid w:val="00C84108"/>
    <w:rsid w:val="00C84125"/>
    <w:rsid w:val="00C842B1"/>
    <w:rsid w:val="00C84319"/>
    <w:rsid w:val="00C84661"/>
    <w:rsid w:val="00C84C92"/>
    <w:rsid w:val="00C8518A"/>
    <w:rsid w:val="00C859A5"/>
    <w:rsid w:val="00C85C3D"/>
    <w:rsid w:val="00C85FFA"/>
    <w:rsid w:val="00C86416"/>
    <w:rsid w:val="00C86434"/>
    <w:rsid w:val="00C86506"/>
    <w:rsid w:val="00C865BD"/>
    <w:rsid w:val="00C86694"/>
    <w:rsid w:val="00C86746"/>
    <w:rsid w:val="00C86D6B"/>
    <w:rsid w:val="00C86FC3"/>
    <w:rsid w:val="00C8706C"/>
    <w:rsid w:val="00C8778B"/>
    <w:rsid w:val="00C87B7A"/>
    <w:rsid w:val="00C87DA3"/>
    <w:rsid w:val="00C87F71"/>
    <w:rsid w:val="00C90117"/>
    <w:rsid w:val="00C90616"/>
    <w:rsid w:val="00C9066A"/>
    <w:rsid w:val="00C90B93"/>
    <w:rsid w:val="00C91283"/>
    <w:rsid w:val="00C91A13"/>
    <w:rsid w:val="00C91BC5"/>
    <w:rsid w:val="00C91D2E"/>
    <w:rsid w:val="00C92331"/>
    <w:rsid w:val="00C925A8"/>
    <w:rsid w:val="00C927D8"/>
    <w:rsid w:val="00C92FBD"/>
    <w:rsid w:val="00C93180"/>
    <w:rsid w:val="00C935CC"/>
    <w:rsid w:val="00C93601"/>
    <w:rsid w:val="00C93631"/>
    <w:rsid w:val="00C93648"/>
    <w:rsid w:val="00C94ACB"/>
    <w:rsid w:val="00C94B7E"/>
    <w:rsid w:val="00C94DDD"/>
    <w:rsid w:val="00C9574C"/>
    <w:rsid w:val="00C95E3E"/>
    <w:rsid w:val="00C9622F"/>
    <w:rsid w:val="00C96371"/>
    <w:rsid w:val="00C96662"/>
    <w:rsid w:val="00C966D2"/>
    <w:rsid w:val="00C96B18"/>
    <w:rsid w:val="00C97593"/>
    <w:rsid w:val="00C97B37"/>
    <w:rsid w:val="00C97E96"/>
    <w:rsid w:val="00CA041F"/>
    <w:rsid w:val="00CA0671"/>
    <w:rsid w:val="00CA0768"/>
    <w:rsid w:val="00CA079E"/>
    <w:rsid w:val="00CA07BB"/>
    <w:rsid w:val="00CA124A"/>
    <w:rsid w:val="00CA1307"/>
    <w:rsid w:val="00CA150B"/>
    <w:rsid w:val="00CA1568"/>
    <w:rsid w:val="00CA1861"/>
    <w:rsid w:val="00CA18F1"/>
    <w:rsid w:val="00CA19DE"/>
    <w:rsid w:val="00CA1EF0"/>
    <w:rsid w:val="00CA1FB9"/>
    <w:rsid w:val="00CA21E2"/>
    <w:rsid w:val="00CA2321"/>
    <w:rsid w:val="00CA2765"/>
    <w:rsid w:val="00CA28A5"/>
    <w:rsid w:val="00CA2DD5"/>
    <w:rsid w:val="00CA38F4"/>
    <w:rsid w:val="00CA414E"/>
    <w:rsid w:val="00CA419B"/>
    <w:rsid w:val="00CA43D9"/>
    <w:rsid w:val="00CA47C0"/>
    <w:rsid w:val="00CA47FC"/>
    <w:rsid w:val="00CA4A6F"/>
    <w:rsid w:val="00CA4FCF"/>
    <w:rsid w:val="00CA505C"/>
    <w:rsid w:val="00CA54BF"/>
    <w:rsid w:val="00CA569F"/>
    <w:rsid w:val="00CA5B45"/>
    <w:rsid w:val="00CA5CB5"/>
    <w:rsid w:val="00CA5ED9"/>
    <w:rsid w:val="00CA609B"/>
    <w:rsid w:val="00CA6398"/>
    <w:rsid w:val="00CA6A41"/>
    <w:rsid w:val="00CA7213"/>
    <w:rsid w:val="00CA7635"/>
    <w:rsid w:val="00CA7849"/>
    <w:rsid w:val="00CA7A93"/>
    <w:rsid w:val="00CB057E"/>
    <w:rsid w:val="00CB0721"/>
    <w:rsid w:val="00CB0A0A"/>
    <w:rsid w:val="00CB0C2B"/>
    <w:rsid w:val="00CB13DA"/>
    <w:rsid w:val="00CB199D"/>
    <w:rsid w:val="00CB20C9"/>
    <w:rsid w:val="00CB2631"/>
    <w:rsid w:val="00CB26E2"/>
    <w:rsid w:val="00CB28B4"/>
    <w:rsid w:val="00CB2A16"/>
    <w:rsid w:val="00CB2C32"/>
    <w:rsid w:val="00CB3143"/>
    <w:rsid w:val="00CB32FC"/>
    <w:rsid w:val="00CB364A"/>
    <w:rsid w:val="00CB385C"/>
    <w:rsid w:val="00CB3E0A"/>
    <w:rsid w:val="00CB437E"/>
    <w:rsid w:val="00CB484E"/>
    <w:rsid w:val="00CB4E7E"/>
    <w:rsid w:val="00CB4ED4"/>
    <w:rsid w:val="00CB5735"/>
    <w:rsid w:val="00CB59F4"/>
    <w:rsid w:val="00CB5DDB"/>
    <w:rsid w:val="00CB6137"/>
    <w:rsid w:val="00CB67CF"/>
    <w:rsid w:val="00CB67DF"/>
    <w:rsid w:val="00CB7140"/>
    <w:rsid w:val="00CB7360"/>
    <w:rsid w:val="00CB74F3"/>
    <w:rsid w:val="00CB787E"/>
    <w:rsid w:val="00CB7D41"/>
    <w:rsid w:val="00CC0012"/>
    <w:rsid w:val="00CC087F"/>
    <w:rsid w:val="00CC0B65"/>
    <w:rsid w:val="00CC0CA3"/>
    <w:rsid w:val="00CC0D14"/>
    <w:rsid w:val="00CC0DF4"/>
    <w:rsid w:val="00CC0FF9"/>
    <w:rsid w:val="00CC1C59"/>
    <w:rsid w:val="00CC1C82"/>
    <w:rsid w:val="00CC23DF"/>
    <w:rsid w:val="00CC25A2"/>
    <w:rsid w:val="00CC2A4F"/>
    <w:rsid w:val="00CC30CC"/>
    <w:rsid w:val="00CC35D1"/>
    <w:rsid w:val="00CC385B"/>
    <w:rsid w:val="00CC39B9"/>
    <w:rsid w:val="00CC3E65"/>
    <w:rsid w:val="00CC420E"/>
    <w:rsid w:val="00CC4356"/>
    <w:rsid w:val="00CC444F"/>
    <w:rsid w:val="00CC44BA"/>
    <w:rsid w:val="00CC4552"/>
    <w:rsid w:val="00CC4640"/>
    <w:rsid w:val="00CC4DB6"/>
    <w:rsid w:val="00CC5359"/>
    <w:rsid w:val="00CC5544"/>
    <w:rsid w:val="00CC5596"/>
    <w:rsid w:val="00CC5B72"/>
    <w:rsid w:val="00CC5BA6"/>
    <w:rsid w:val="00CC5DD0"/>
    <w:rsid w:val="00CC609A"/>
    <w:rsid w:val="00CC6201"/>
    <w:rsid w:val="00CC6578"/>
    <w:rsid w:val="00CC65C6"/>
    <w:rsid w:val="00CC6657"/>
    <w:rsid w:val="00CC69E3"/>
    <w:rsid w:val="00CC74D2"/>
    <w:rsid w:val="00CC7BEF"/>
    <w:rsid w:val="00CD03EC"/>
    <w:rsid w:val="00CD0705"/>
    <w:rsid w:val="00CD074C"/>
    <w:rsid w:val="00CD0A68"/>
    <w:rsid w:val="00CD0B48"/>
    <w:rsid w:val="00CD0E2D"/>
    <w:rsid w:val="00CD1AC9"/>
    <w:rsid w:val="00CD1E0E"/>
    <w:rsid w:val="00CD1E27"/>
    <w:rsid w:val="00CD1EB1"/>
    <w:rsid w:val="00CD20F4"/>
    <w:rsid w:val="00CD237F"/>
    <w:rsid w:val="00CD27FD"/>
    <w:rsid w:val="00CD32E0"/>
    <w:rsid w:val="00CD33A0"/>
    <w:rsid w:val="00CD3AC5"/>
    <w:rsid w:val="00CD4102"/>
    <w:rsid w:val="00CD45AD"/>
    <w:rsid w:val="00CD46BD"/>
    <w:rsid w:val="00CD4EEA"/>
    <w:rsid w:val="00CD5241"/>
    <w:rsid w:val="00CD532C"/>
    <w:rsid w:val="00CD5B1A"/>
    <w:rsid w:val="00CD5F84"/>
    <w:rsid w:val="00CD611F"/>
    <w:rsid w:val="00CD6158"/>
    <w:rsid w:val="00CD683D"/>
    <w:rsid w:val="00CD6B50"/>
    <w:rsid w:val="00CE02F5"/>
    <w:rsid w:val="00CE0760"/>
    <w:rsid w:val="00CE07C4"/>
    <w:rsid w:val="00CE09F7"/>
    <w:rsid w:val="00CE185B"/>
    <w:rsid w:val="00CE1C23"/>
    <w:rsid w:val="00CE1D78"/>
    <w:rsid w:val="00CE1E1C"/>
    <w:rsid w:val="00CE206E"/>
    <w:rsid w:val="00CE2509"/>
    <w:rsid w:val="00CE2548"/>
    <w:rsid w:val="00CE291F"/>
    <w:rsid w:val="00CE2A75"/>
    <w:rsid w:val="00CE2AC1"/>
    <w:rsid w:val="00CE2C39"/>
    <w:rsid w:val="00CE2CAF"/>
    <w:rsid w:val="00CE389A"/>
    <w:rsid w:val="00CE3C42"/>
    <w:rsid w:val="00CE3FC6"/>
    <w:rsid w:val="00CE49EE"/>
    <w:rsid w:val="00CE4C7D"/>
    <w:rsid w:val="00CE6B14"/>
    <w:rsid w:val="00CE6B70"/>
    <w:rsid w:val="00CE6C53"/>
    <w:rsid w:val="00CE6CB5"/>
    <w:rsid w:val="00CF0658"/>
    <w:rsid w:val="00CF1265"/>
    <w:rsid w:val="00CF1355"/>
    <w:rsid w:val="00CF1678"/>
    <w:rsid w:val="00CF1D24"/>
    <w:rsid w:val="00CF2042"/>
    <w:rsid w:val="00CF24D0"/>
    <w:rsid w:val="00CF2DBE"/>
    <w:rsid w:val="00CF2DF1"/>
    <w:rsid w:val="00CF33DA"/>
    <w:rsid w:val="00CF3A61"/>
    <w:rsid w:val="00CF3E3B"/>
    <w:rsid w:val="00CF40DF"/>
    <w:rsid w:val="00CF4109"/>
    <w:rsid w:val="00CF42BA"/>
    <w:rsid w:val="00CF456D"/>
    <w:rsid w:val="00CF464F"/>
    <w:rsid w:val="00CF4E36"/>
    <w:rsid w:val="00CF4EBC"/>
    <w:rsid w:val="00CF532C"/>
    <w:rsid w:val="00CF53FF"/>
    <w:rsid w:val="00CF62BA"/>
    <w:rsid w:val="00CF69CC"/>
    <w:rsid w:val="00CF6A3E"/>
    <w:rsid w:val="00CF7948"/>
    <w:rsid w:val="00CF7A5E"/>
    <w:rsid w:val="00D004AA"/>
    <w:rsid w:val="00D00D73"/>
    <w:rsid w:val="00D00F9E"/>
    <w:rsid w:val="00D0182D"/>
    <w:rsid w:val="00D01CD6"/>
    <w:rsid w:val="00D01F6A"/>
    <w:rsid w:val="00D01FC5"/>
    <w:rsid w:val="00D0232E"/>
    <w:rsid w:val="00D0259C"/>
    <w:rsid w:val="00D030B7"/>
    <w:rsid w:val="00D035E3"/>
    <w:rsid w:val="00D035FB"/>
    <w:rsid w:val="00D03771"/>
    <w:rsid w:val="00D040DA"/>
    <w:rsid w:val="00D0446E"/>
    <w:rsid w:val="00D04E29"/>
    <w:rsid w:val="00D0503B"/>
    <w:rsid w:val="00D0533E"/>
    <w:rsid w:val="00D0554E"/>
    <w:rsid w:val="00D067C0"/>
    <w:rsid w:val="00D06A92"/>
    <w:rsid w:val="00D06B0C"/>
    <w:rsid w:val="00D06CEA"/>
    <w:rsid w:val="00D073C1"/>
    <w:rsid w:val="00D076A6"/>
    <w:rsid w:val="00D079FC"/>
    <w:rsid w:val="00D1033E"/>
    <w:rsid w:val="00D10485"/>
    <w:rsid w:val="00D11579"/>
    <w:rsid w:val="00D11AC7"/>
    <w:rsid w:val="00D11F73"/>
    <w:rsid w:val="00D122F2"/>
    <w:rsid w:val="00D123F9"/>
    <w:rsid w:val="00D1264F"/>
    <w:rsid w:val="00D1272C"/>
    <w:rsid w:val="00D12B06"/>
    <w:rsid w:val="00D133F2"/>
    <w:rsid w:val="00D1359F"/>
    <w:rsid w:val="00D13851"/>
    <w:rsid w:val="00D13968"/>
    <w:rsid w:val="00D13D40"/>
    <w:rsid w:val="00D14A3B"/>
    <w:rsid w:val="00D14F2E"/>
    <w:rsid w:val="00D1533B"/>
    <w:rsid w:val="00D15788"/>
    <w:rsid w:val="00D15A22"/>
    <w:rsid w:val="00D15CB5"/>
    <w:rsid w:val="00D15CC5"/>
    <w:rsid w:val="00D15DAA"/>
    <w:rsid w:val="00D161D7"/>
    <w:rsid w:val="00D16D1B"/>
    <w:rsid w:val="00D17116"/>
    <w:rsid w:val="00D173B1"/>
    <w:rsid w:val="00D17864"/>
    <w:rsid w:val="00D17B7A"/>
    <w:rsid w:val="00D17C04"/>
    <w:rsid w:val="00D2001C"/>
    <w:rsid w:val="00D20400"/>
    <w:rsid w:val="00D206C3"/>
    <w:rsid w:val="00D20E53"/>
    <w:rsid w:val="00D20EE5"/>
    <w:rsid w:val="00D20F0D"/>
    <w:rsid w:val="00D20F6C"/>
    <w:rsid w:val="00D21CB8"/>
    <w:rsid w:val="00D225E5"/>
    <w:rsid w:val="00D22D6C"/>
    <w:rsid w:val="00D23281"/>
    <w:rsid w:val="00D23285"/>
    <w:rsid w:val="00D2333C"/>
    <w:rsid w:val="00D23983"/>
    <w:rsid w:val="00D23F86"/>
    <w:rsid w:val="00D23FBC"/>
    <w:rsid w:val="00D240A3"/>
    <w:rsid w:val="00D254EE"/>
    <w:rsid w:val="00D255ED"/>
    <w:rsid w:val="00D25632"/>
    <w:rsid w:val="00D25833"/>
    <w:rsid w:val="00D26186"/>
    <w:rsid w:val="00D26B15"/>
    <w:rsid w:val="00D26DEB"/>
    <w:rsid w:val="00D2730D"/>
    <w:rsid w:val="00D273DD"/>
    <w:rsid w:val="00D27C63"/>
    <w:rsid w:val="00D27EE8"/>
    <w:rsid w:val="00D30DE0"/>
    <w:rsid w:val="00D310EC"/>
    <w:rsid w:val="00D3124F"/>
    <w:rsid w:val="00D318BC"/>
    <w:rsid w:val="00D31AF8"/>
    <w:rsid w:val="00D323F3"/>
    <w:rsid w:val="00D327CE"/>
    <w:rsid w:val="00D329C1"/>
    <w:rsid w:val="00D32D00"/>
    <w:rsid w:val="00D331C9"/>
    <w:rsid w:val="00D33237"/>
    <w:rsid w:val="00D333F8"/>
    <w:rsid w:val="00D334CD"/>
    <w:rsid w:val="00D3403A"/>
    <w:rsid w:val="00D3433B"/>
    <w:rsid w:val="00D3458C"/>
    <w:rsid w:val="00D34614"/>
    <w:rsid w:val="00D34E2E"/>
    <w:rsid w:val="00D35141"/>
    <w:rsid w:val="00D35184"/>
    <w:rsid w:val="00D35241"/>
    <w:rsid w:val="00D352A2"/>
    <w:rsid w:val="00D354BD"/>
    <w:rsid w:val="00D35986"/>
    <w:rsid w:val="00D35D8F"/>
    <w:rsid w:val="00D35F64"/>
    <w:rsid w:val="00D36049"/>
    <w:rsid w:val="00D36188"/>
    <w:rsid w:val="00D361AC"/>
    <w:rsid w:val="00D36DB5"/>
    <w:rsid w:val="00D3741A"/>
    <w:rsid w:val="00D376D2"/>
    <w:rsid w:val="00D37B07"/>
    <w:rsid w:val="00D37DE3"/>
    <w:rsid w:val="00D40631"/>
    <w:rsid w:val="00D407F4"/>
    <w:rsid w:val="00D409A9"/>
    <w:rsid w:val="00D40C37"/>
    <w:rsid w:val="00D40FBF"/>
    <w:rsid w:val="00D410AD"/>
    <w:rsid w:val="00D419DD"/>
    <w:rsid w:val="00D41BF9"/>
    <w:rsid w:val="00D41F7D"/>
    <w:rsid w:val="00D42446"/>
    <w:rsid w:val="00D42545"/>
    <w:rsid w:val="00D429C2"/>
    <w:rsid w:val="00D434DE"/>
    <w:rsid w:val="00D435EA"/>
    <w:rsid w:val="00D442C0"/>
    <w:rsid w:val="00D44F40"/>
    <w:rsid w:val="00D44FF5"/>
    <w:rsid w:val="00D45135"/>
    <w:rsid w:val="00D453D8"/>
    <w:rsid w:val="00D45679"/>
    <w:rsid w:val="00D458BE"/>
    <w:rsid w:val="00D458D6"/>
    <w:rsid w:val="00D45949"/>
    <w:rsid w:val="00D45BEB"/>
    <w:rsid w:val="00D46804"/>
    <w:rsid w:val="00D46FE1"/>
    <w:rsid w:val="00D46FF8"/>
    <w:rsid w:val="00D47434"/>
    <w:rsid w:val="00D476D2"/>
    <w:rsid w:val="00D47852"/>
    <w:rsid w:val="00D502D1"/>
    <w:rsid w:val="00D50A13"/>
    <w:rsid w:val="00D50D6F"/>
    <w:rsid w:val="00D5114A"/>
    <w:rsid w:val="00D5128B"/>
    <w:rsid w:val="00D514E9"/>
    <w:rsid w:val="00D51601"/>
    <w:rsid w:val="00D53368"/>
    <w:rsid w:val="00D53D31"/>
    <w:rsid w:val="00D53ED3"/>
    <w:rsid w:val="00D541A3"/>
    <w:rsid w:val="00D541DE"/>
    <w:rsid w:val="00D547C0"/>
    <w:rsid w:val="00D54F62"/>
    <w:rsid w:val="00D5501F"/>
    <w:rsid w:val="00D5565B"/>
    <w:rsid w:val="00D55C8A"/>
    <w:rsid w:val="00D569FF"/>
    <w:rsid w:val="00D57174"/>
    <w:rsid w:val="00D57323"/>
    <w:rsid w:val="00D57775"/>
    <w:rsid w:val="00D57988"/>
    <w:rsid w:val="00D60019"/>
    <w:rsid w:val="00D60039"/>
    <w:rsid w:val="00D60110"/>
    <w:rsid w:val="00D604DA"/>
    <w:rsid w:val="00D60825"/>
    <w:rsid w:val="00D60BC6"/>
    <w:rsid w:val="00D6123B"/>
    <w:rsid w:val="00D614C9"/>
    <w:rsid w:val="00D61D1C"/>
    <w:rsid w:val="00D62139"/>
    <w:rsid w:val="00D625F2"/>
    <w:rsid w:val="00D62752"/>
    <w:rsid w:val="00D628F2"/>
    <w:rsid w:val="00D62CC9"/>
    <w:rsid w:val="00D62E7E"/>
    <w:rsid w:val="00D63199"/>
    <w:rsid w:val="00D63394"/>
    <w:rsid w:val="00D63B07"/>
    <w:rsid w:val="00D65791"/>
    <w:rsid w:val="00D66894"/>
    <w:rsid w:val="00D676D7"/>
    <w:rsid w:val="00D67848"/>
    <w:rsid w:val="00D70323"/>
    <w:rsid w:val="00D704BE"/>
    <w:rsid w:val="00D70CE4"/>
    <w:rsid w:val="00D716EE"/>
    <w:rsid w:val="00D71E24"/>
    <w:rsid w:val="00D72298"/>
    <w:rsid w:val="00D72687"/>
    <w:rsid w:val="00D72C78"/>
    <w:rsid w:val="00D72C8C"/>
    <w:rsid w:val="00D72CF3"/>
    <w:rsid w:val="00D72EC6"/>
    <w:rsid w:val="00D730B1"/>
    <w:rsid w:val="00D73227"/>
    <w:rsid w:val="00D7335F"/>
    <w:rsid w:val="00D736D4"/>
    <w:rsid w:val="00D745F9"/>
    <w:rsid w:val="00D74E15"/>
    <w:rsid w:val="00D74EAF"/>
    <w:rsid w:val="00D75827"/>
    <w:rsid w:val="00D759EE"/>
    <w:rsid w:val="00D7665C"/>
    <w:rsid w:val="00D766BA"/>
    <w:rsid w:val="00D768F3"/>
    <w:rsid w:val="00D77944"/>
    <w:rsid w:val="00D77B27"/>
    <w:rsid w:val="00D77BB3"/>
    <w:rsid w:val="00D77E5E"/>
    <w:rsid w:val="00D807C2"/>
    <w:rsid w:val="00D80903"/>
    <w:rsid w:val="00D80A33"/>
    <w:rsid w:val="00D81028"/>
    <w:rsid w:val="00D81AAB"/>
    <w:rsid w:val="00D82027"/>
    <w:rsid w:val="00D82113"/>
    <w:rsid w:val="00D822A0"/>
    <w:rsid w:val="00D83103"/>
    <w:rsid w:val="00D83238"/>
    <w:rsid w:val="00D83896"/>
    <w:rsid w:val="00D84838"/>
    <w:rsid w:val="00D848E3"/>
    <w:rsid w:val="00D84CF2"/>
    <w:rsid w:val="00D858DD"/>
    <w:rsid w:val="00D86264"/>
    <w:rsid w:val="00D86396"/>
    <w:rsid w:val="00D86C90"/>
    <w:rsid w:val="00D8719C"/>
    <w:rsid w:val="00D8736F"/>
    <w:rsid w:val="00D87B91"/>
    <w:rsid w:val="00D87ECA"/>
    <w:rsid w:val="00D90B61"/>
    <w:rsid w:val="00D90D05"/>
    <w:rsid w:val="00D90DA7"/>
    <w:rsid w:val="00D90DDE"/>
    <w:rsid w:val="00D91685"/>
    <w:rsid w:val="00D9195C"/>
    <w:rsid w:val="00D91D54"/>
    <w:rsid w:val="00D91FB3"/>
    <w:rsid w:val="00D928AE"/>
    <w:rsid w:val="00D930AA"/>
    <w:rsid w:val="00D932D5"/>
    <w:rsid w:val="00D93328"/>
    <w:rsid w:val="00D937AD"/>
    <w:rsid w:val="00D939AA"/>
    <w:rsid w:val="00D94FE3"/>
    <w:rsid w:val="00D951FA"/>
    <w:rsid w:val="00D9523D"/>
    <w:rsid w:val="00D958AF"/>
    <w:rsid w:val="00D958DC"/>
    <w:rsid w:val="00D95ABD"/>
    <w:rsid w:val="00D95E81"/>
    <w:rsid w:val="00D95ED8"/>
    <w:rsid w:val="00D960F6"/>
    <w:rsid w:val="00D965B8"/>
    <w:rsid w:val="00D9686E"/>
    <w:rsid w:val="00D96D3C"/>
    <w:rsid w:val="00D9750D"/>
    <w:rsid w:val="00D97AE4"/>
    <w:rsid w:val="00DA0436"/>
    <w:rsid w:val="00DA062F"/>
    <w:rsid w:val="00DA07D8"/>
    <w:rsid w:val="00DA0A7F"/>
    <w:rsid w:val="00DA0EAE"/>
    <w:rsid w:val="00DA12B0"/>
    <w:rsid w:val="00DA1DB3"/>
    <w:rsid w:val="00DA1F21"/>
    <w:rsid w:val="00DA20BB"/>
    <w:rsid w:val="00DA285C"/>
    <w:rsid w:val="00DA28F4"/>
    <w:rsid w:val="00DA2DC9"/>
    <w:rsid w:val="00DA2DD2"/>
    <w:rsid w:val="00DA37A2"/>
    <w:rsid w:val="00DA3C57"/>
    <w:rsid w:val="00DA3F15"/>
    <w:rsid w:val="00DA4109"/>
    <w:rsid w:val="00DA45A9"/>
    <w:rsid w:val="00DA483C"/>
    <w:rsid w:val="00DA4AED"/>
    <w:rsid w:val="00DA4C4C"/>
    <w:rsid w:val="00DA4FAF"/>
    <w:rsid w:val="00DA51F9"/>
    <w:rsid w:val="00DA52CE"/>
    <w:rsid w:val="00DA5A02"/>
    <w:rsid w:val="00DA5E71"/>
    <w:rsid w:val="00DA6207"/>
    <w:rsid w:val="00DA6717"/>
    <w:rsid w:val="00DA67D0"/>
    <w:rsid w:val="00DA6B94"/>
    <w:rsid w:val="00DA7174"/>
    <w:rsid w:val="00DA72E4"/>
    <w:rsid w:val="00DA77BC"/>
    <w:rsid w:val="00DA7B01"/>
    <w:rsid w:val="00DA7EF3"/>
    <w:rsid w:val="00DA7FE7"/>
    <w:rsid w:val="00DB086B"/>
    <w:rsid w:val="00DB124E"/>
    <w:rsid w:val="00DB172E"/>
    <w:rsid w:val="00DB1AF6"/>
    <w:rsid w:val="00DB1D57"/>
    <w:rsid w:val="00DB278D"/>
    <w:rsid w:val="00DB3BB0"/>
    <w:rsid w:val="00DB4EC6"/>
    <w:rsid w:val="00DB5149"/>
    <w:rsid w:val="00DB5773"/>
    <w:rsid w:val="00DB5A01"/>
    <w:rsid w:val="00DB5B41"/>
    <w:rsid w:val="00DB5EB6"/>
    <w:rsid w:val="00DB65D9"/>
    <w:rsid w:val="00DB6CE2"/>
    <w:rsid w:val="00DB6D17"/>
    <w:rsid w:val="00DB6FB3"/>
    <w:rsid w:val="00DB72A4"/>
    <w:rsid w:val="00DB77BF"/>
    <w:rsid w:val="00DB7A52"/>
    <w:rsid w:val="00DB7BAC"/>
    <w:rsid w:val="00DB7FD0"/>
    <w:rsid w:val="00DC059E"/>
    <w:rsid w:val="00DC05E9"/>
    <w:rsid w:val="00DC080F"/>
    <w:rsid w:val="00DC0927"/>
    <w:rsid w:val="00DC0C3D"/>
    <w:rsid w:val="00DC0D1D"/>
    <w:rsid w:val="00DC1505"/>
    <w:rsid w:val="00DC1F03"/>
    <w:rsid w:val="00DC22E1"/>
    <w:rsid w:val="00DC23FB"/>
    <w:rsid w:val="00DC27EF"/>
    <w:rsid w:val="00DC29E5"/>
    <w:rsid w:val="00DC3791"/>
    <w:rsid w:val="00DC3CEB"/>
    <w:rsid w:val="00DC3F04"/>
    <w:rsid w:val="00DC41EF"/>
    <w:rsid w:val="00DC4874"/>
    <w:rsid w:val="00DC488E"/>
    <w:rsid w:val="00DC4FBE"/>
    <w:rsid w:val="00DC506A"/>
    <w:rsid w:val="00DC51EB"/>
    <w:rsid w:val="00DC57D4"/>
    <w:rsid w:val="00DC5E4A"/>
    <w:rsid w:val="00DC67C2"/>
    <w:rsid w:val="00DC6E8B"/>
    <w:rsid w:val="00DC6EE2"/>
    <w:rsid w:val="00DC7045"/>
    <w:rsid w:val="00DC7159"/>
    <w:rsid w:val="00DC7D78"/>
    <w:rsid w:val="00DC7FD5"/>
    <w:rsid w:val="00DD1214"/>
    <w:rsid w:val="00DD124E"/>
    <w:rsid w:val="00DD12E7"/>
    <w:rsid w:val="00DD16E6"/>
    <w:rsid w:val="00DD1714"/>
    <w:rsid w:val="00DD187B"/>
    <w:rsid w:val="00DD1ED1"/>
    <w:rsid w:val="00DD254B"/>
    <w:rsid w:val="00DD29D5"/>
    <w:rsid w:val="00DD2BE8"/>
    <w:rsid w:val="00DD2EC9"/>
    <w:rsid w:val="00DD3104"/>
    <w:rsid w:val="00DD349B"/>
    <w:rsid w:val="00DD3744"/>
    <w:rsid w:val="00DD37F9"/>
    <w:rsid w:val="00DD3DE4"/>
    <w:rsid w:val="00DD3E7C"/>
    <w:rsid w:val="00DD4046"/>
    <w:rsid w:val="00DD4BDC"/>
    <w:rsid w:val="00DD4D46"/>
    <w:rsid w:val="00DD553F"/>
    <w:rsid w:val="00DD5830"/>
    <w:rsid w:val="00DD5F45"/>
    <w:rsid w:val="00DD6144"/>
    <w:rsid w:val="00DD733E"/>
    <w:rsid w:val="00DD7DB3"/>
    <w:rsid w:val="00DE00E0"/>
    <w:rsid w:val="00DE0A65"/>
    <w:rsid w:val="00DE0AF8"/>
    <w:rsid w:val="00DE121E"/>
    <w:rsid w:val="00DE1487"/>
    <w:rsid w:val="00DE1BA0"/>
    <w:rsid w:val="00DE2F7F"/>
    <w:rsid w:val="00DE30E4"/>
    <w:rsid w:val="00DE3487"/>
    <w:rsid w:val="00DE3DFF"/>
    <w:rsid w:val="00DE4012"/>
    <w:rsid w:val="00DE44B5"/>
    <w:rsid w:val="00DE48F2"/>
    <w:rsid w:val="00DE4D93"/>
    <w:rsid w:val="00DE5468"/>
    <w:rsid w:val="00DE768B"/>
    <w:rsid w:val="00DE798E"/>
    <w:rsid w:val="00DE7AE2"/>
    <w:rsid w:val="00DE7AE4"/>
    <w:rsid w:val="00DE7BFE"/>
    <w:rsid w:val="00DE7C0E"/>
    <w:rsid w:val="00DF011C"/>
    <w:rsid w:val="00DF0213"/>
    <w:rsid w:val="00DF028D"/>
    <w:rsid w:val="00DF06E8"/>
    <w:rsid w:val="00DF06FE"/>
    <w:rsid w:val="00DF076B"/>
    <w:rsid w:val="00DF0AB5"/>
    <w:rsid w:val="00DF0CDD"/>
    <w:rsid w:val="00DF0DDD"/>
    <w:rsid w:val="00DF0DEC"/>
    <w:rsid w:val="00DF0FF7"/>
    <w:rsid w:val="00DF1590"/>
    <w:rsid w:val="00DF1914"/>
    <w:rsid w:val="00DF1C24"/>
    <w:rsid w:val="00DF2558"/>
    <w:rsid w:val="00DF2A87"/>
    <w:rsid w:val="00DF3B45"/>
    <w:rsid w:val="00DF48D3"/>
    <w:rsid w:val="00DF4AAA"/>
    <w:rsid w:val="00DF5056"/>
    <w:rsid w:val="00DF53FA"/>
    <w:rsid w:val="00DF56A2"/>
    <w:rsid w:val="00DF5916"/>
    <w:rsid w:val="00DF611C"/>
    <w:rsid w:val="00DF6547"/>
    <w:rsid w:val="00DF66F6"/>
    <w:rsid w:val="00DF6983"/>
    <w:rsid w:val="00DF704F"/>
    <w:rsid w:val="00DF7535"/>
    <w:rsid w:val="00E00B1C"/>
    <w:rsid w:val="00E00D75"/>
    <w:rsid w:val="00E01142"/>
    <w:rsid w:val="00E018E2"/>
    <w:rsid w:val="00E0208B"/>
    <w:rsid w:val="00E02095"/>
    <w:rsid w:val="00E025CA"/>
    <w:rsid w:val="00E034B2"/>
    <w:rsid w:val="00E036B0"/>
    <w:rsid w:val="00E03825"/>
    <w:rsid w:val="00E03A5B"/>
    <w:rsid w:val="00E04042"/>
    <w:rsid w:val="00E04346"/>
    <w:rsid w:val="00E056E7"/>
    <w:rsid w:val="00E061CB"/>
    <w:rsid w:val="00E0683F"/>
    <w:rsid w:val="00E06FF9"/>
    <w:rsid w:val="00E0715B"/>
    <w:rsid w:val="00E074DA"/>
    <w:rsid w:val="00E07610"/>
    <w:rsid w:val="00E07A9E"/>
    <w:rsid w:val="00E07C4F"/>
    <w:rsid w:val="00E10167"/>
    <w:rsid w:val="00E109C3"/>
    <w:rsid w:val="00E10DF1"/>
    <w:rsid w:val="00E110CD"/>
    <w:rsid w:val="00E1119B"/>
    <w:rsid w:val="00E11411"/>
    <w:rsid w:val="00E11465"/>
    <w:rsid w:val="00E115B6"/>
    <w:rsid w:val="00E11731"/>
    <w:rsid w:val="00E1175A"/>
    <w:rsid w:val="00E11827"/>
    <w:rsid w:val="00E11B22"/>
    <w:rsid w:val="00E11DB6"/>
    <w:rsid w:val="00E120D9"/>
    <w:rsid w:val="00E1215F"/>
    <w:rsid w:val="00E1238C"/>
    <w:rsid w:val="00E12395"/>
    <w:rsid w:val="00E124C7"/>
    <w:rsid w:val="00E127FD"/>
    <w:rsid w:val="00E12EEB"/>
    <w:rsid w:val="00E13300"/>
    <w:rsid w:val="00E1388D"/>
    <w:rsid w:val="00E13D21"/>
    <w:rsid w:val="00E13EE7"/>
    <w:rsid w:val="00E14F19"/>
    <w:rsid w:val="00E15C6A"/>
    <w:rsid w:val="00E15D35"/>
    <w:rsid w:val="00E1612D"/>
    <w:rsid w:val="00E16557"/>
    <w:rsid w:val="00E178A5"/>
    <w:rsid w:val="00E2021E"/>
    <w:rsid w:val="00E20281"/>
    <w:rsid w:val="00E20829"/>
    <w:rsid w:val="00E2099A"/>
    <w:rsid w:val="00E2128E"/>
    <w:rsid w:val="00E215B6"/>
    <w:rsid w:val="00E217A1"/>
    <w:rsid w:val="00E21F64"/>
    <w:rsid w:val="00E22056"/>
    <w:rsid w:val="00E22885"/>
    <w:rsid w:val="00E2313C"/>
    <w:rsid w:val="00E2334E"/>
    <w:rsid w:val="00E23492"/>
    <w:rsid w:val="00E23EB6"/>
    <w:rsid w:val="00E2458E"/>
    <w:rsid w:val="00E24E61"/>
    <w:rsid w:val="00E24F68"/>
    <w:rsid w:val="00E25032"/>
    <w:rsid w:val="00E25B2D"/>
    <w:rsid w:val="00E25BA2"/>
    <w:rsid w:val="00E26479"/>
    <w:rsid w:val="00E268AC"/>
    <w:rsid w:val="00E278A4"/>
    <w:rsid w:val="00E27D71"/>
    <w:rsid w:val="00E3019E"/>
    <w:rsid w:val="00E30240"/>
    <w:rsid w:val="00E315F8"/>
    <w:rsid w:val="00E3162A"/>
    <w:rsid w:val="00E3167F"/>
    <w:rsid w:val="00E3179B"/>
    <w:rsid w:val="00E3222D"/>
    <w:rsid w:val="00E322D0"/>
    <w:rsid w:val="00E323B8"/>
    <w:rsid w:val="00E32812"/>
    <w:rsid w:val="00E32969"/>
    <w:rsid w:val="00E32B8F"/>
    <w:rsid w:val="00E32E67"/>
    <w:rsid w:val="00E33F9D"/>
    <w:rsid w:val="00E345E1"/>
    <w:rsid w:val="00E34746"/>
    <w:rsid w:val="00E34784"/>
    <w:rsid w:val="00E3493E"/>
    <w:rsid w:val="00E352CA"/>
    <w:rsid w:val="00E35C86"/>
    <w:rsid w:val="00E35D98"/>
    <w:rsid w:val="00E35E5B"/>
    <w:rsid w:val="00E35F9C"/>
    <w:rsid w:val="00E36A45"/>
    <w:rsid w:val="00E36B46"/>
    <w:rsid w:val="00E37147"/>
    <w:rsid w:val="00E375B2"/>
    <w:rsid w:val="00E37754"/>
    <w:rsid w:val="00E379D6"/>
    <w:rsid w:val="00E40BCF"/>
    <w:rsid w:val="00E41133"/>
    <w:rsid w:val="00E4193D"/>
    <w:rsid w:val="00E41FA0"/>
    <w:rsid w:val="00E42315"/>
    <w:rsid w:val="00E42618"/>
    <w:rsid w:val="00E42B3A"/>
    <w:rsid w:val="00E42CD8"/>
    <w:rsid w:val="00E4317D"/>
    <w:rsid w:val="00E4335A"/>
    <w:rsid w:val="00E433A1"/>
    <w:rsid w:val="00E43524"/>
    <w:rsid w:val="00E43552"/>
    <w:rsid w:val="00E43CCE"/>
    <w:rsid w:val="00E4456D"/>
    <w:rsid w:val="00E448A6"/>
    <w:rsid w:val="00E45177"/>
    <w:rsid w:val="00E454D1"/>
    <w:rsid w:val="00E4592B"/>
    <w:rsid w:val="00E459C9"/>
    <w:rsid w:val="00E4666D"/>
    <w:rsid w:val="00E46B62"/>
    <w:rsid w:val="00E4704C"/>
    <w:rsid w:val="00E4714A"/>
    <w:rsid w:val="00E500C6"/>
    <w:rsid w:val="00E5062B"/>
    <w:rsid w:val="00E50A9B"/>
    <w:rsid w:val="00E51517"/>
    <w:rsid w:val="00E51541"/>
    <w:rsid w:val="00E516B9"/>
    <w:rsid w:val="00E52A06"/>
    <w:rsid w:val="00E53037"/>
    <w:rsid w:val="00E53202"/>
    <w:rsid w:val="00E536E1"/>
    <w:rsid w:val="00E53857"/>
    <w:rsid w:val="00E538D9"/>
    <w:rsid w:val="00E53C02"/>
    <w:rsid w:val="00E552DF"/>
    <w:rsid w:val="00E5581D"/>
    <w:rsid w:val="00E55E72"/>
    <w:rsid w:val="00E55F63"/>
    <w:rsid w:val="00E56939"/>
    <w:rsid w:val="00E56BF7"/>
    <w:rsid w:val="00E57221"/>
    <w:rsid w:val="00E5757C"/>
    <w:rsid w:val="00E57B64"/>
    <w:rsid w:val="00E600FB"/>
    <w:rsid w:val="00E6018B"/>
    <w:rsid w:val="00E60C37"/>
    <w:rsid w:val="00E60F8D"/>
    <w:rsid w:val="00E610B8"/>
    <w:rsid w:val="00E61275"/>
    <w:rsid w:val="00E61681"/>
    <w:rsid w:val="00E61EF4"/>
    <w:rsid w:val="00E63182"/>
    <w:rsid w:val="00E637F1"/>
    <w:rsid w:val="00E644A0"/>
    <w:rsid w:val="00E6502D"/>
    <w:rsid w:val="00E653FF"/>
    <w:rsid w:val="00E66147"/>
    <w:rsid w:val="00E67310"/>
    <w:rsid w:val="00E6739C"/>
    <w:rsid w:val="00E67514"/>
    <w:rsid w:val="00E6767E"/>
    <w:rsid w:val="00E67944"/>
    <w:rsid w:val="00E67C48"/>
    <w:rsid w:val="00E708E6"/>
    <w:rsid w:val="00E70FE2"/>
    <w:rsid w:val="00E71118"/>
    <w:rsid w:val="00E7161A"/>
    <w:rsid w:val="00E7191A"/>
    <w:rsid w:val="00E71EA2"/>
    <w:rsid w:val="00E7303C"/>
    <w:rsid w:val="00E7390D"/>
    <w:rsid w:val="00E74F05"/>
    <w:rsid w:val="00E750DA"/>
    <w:rsid w:val="00E75177"/>
    <w:rsid w:val="00E75296"/>
    <w:rsid w:val="00E75524"/>
    <w:rsid w:val="00E755DF"/>
    <w:rsid w:val="00E761C1"/>
    <w:rsid w:val="00E766B7"/>
    <w:rsid w:val="00E76F09"/>
    <w:rsid w:val="00E774BC"/>
    <w:rsid w:val="00E777AE"/>
    <w:rsid w:val="00E80A10"/>
    <w:rsid w:val="00E8107A"/>
    <w:rsid w:val="00E81442"/>
    <w:rsid w:val="00E8147F"/>
    <w:rsid w:val="00E81D1A"/>
    <w:rsid w:val="00E81FD2"/>
    <w:rsid w:val="00E82E68"/>
    <w:rsid w:val="00E82E93"/>
    <w:rsid w:val="00E83FDC"/>
    <w:rsid w:val="00E84084"/>
    <w:rsid w:val="00E841FE"/>
    <w:rsid w:val="00E8437C"/>
    <w:rsid w:val="00E843E7"/>
    <w:rsid w:val="00E84522"/>
    <w:rsid w:val="00E84815"/>
    <w:rsid w:val="00E84B65"/>
    <w:rsid w:val="00E84DEE"/>
    <w:rsid w:val="00E852B6"/>
    <w:rsid w:val="00E85435"/>
    <w:rsid w:val="00E85F18"/>
    <w:rsid w:val="00E861E6"/>
    <w:rsid w:val="00E86233"/>
    <w:rsid w:val="00E86683"/>
    <w:rsid w:val="00E86ADE"/>
    <w:rsid w:val="00E86F50"/>
    <w:rsid w:val="00E87454"/>
    <w:rsid w:val="00E87544"/>
    <w:rsid w:val="00E875A1"/>
    <w:rsid w:val="00E87AE5"/>
    <w:rsid w:val="00E87C49"/>
    <w:rsid w:val="00E87F57"/>
    <w:rsid w:val="00E90223"/>
    <w:rsid w:val="00E9087E"/>
    <w:rsid w:val="00E90F40"/>
    <w:rsid w:val="00E9146B"/>
    <w:rsid w:val="00E91BA0"/>
    <w:rsid w:val="00E91FF8"/>
    <w:rsid w:val="00E92221"/>
    <w:rsid w:val="00E92736"/>
    <w:rsid w:val="00E9377C"/>
    <w:rsid w:val="00E93B5E"/>
    <w:rsid w:val="00E93C80"/>
    <w:rsid w:val="00E93EEA"/>
    <w:rsid w:val="00E94183"/>
    <w:rsid w:val="00E94747"/>
    <w:rsid w:val="00E94E42"/>
    <w:rsid w:val="00E95147"/>
    <w:rsid w:val="00E953AB"/>
    <w:rsid w:val="00E96330"/>
    <w:rsid w:val="00E9714B"/>
    <w:rsid w:val="00E971DF"/>
    <w:rsid w:val="00E97C9D"/>
    <w:rsid w:val="00E97E25"/>
    <w:rsid w:val="00EA001D"/>
    <w:rsid w:val="00EA0C02"/>
    <w:rsid w:val="00EA13FF"/>
    <w:rsid w:val="00EA19E4"/>
    <w:rsid w:val="00EA1C34"/>
    <w:rsid w:val="00EA1CC2"/>
    <w:rsid w:val="00EA1E7F"/>
    <w:rsid w:val="00EA203D"/>
    <w:rsid w:val="00EA23D6"/>
    <w:rsid w:val="00EA2E3C"/>
    <w:rsid w:val="00EA357E"/>
    <w:rsid w:val="00EA37D0"/>
    <w:rsid w:val="00EA3A06"/>
    <w:rsid w:val="00EA4215"/>
    <w:rsid w:val="00EA46CA"/>
    <w:rsid w:val="00EA51F7"/>
    <w:rsid w:val="00EA541F"/>
    <w:rsid w:val="00EA55AD"/>
    <w:rsid w:val="00EA5A82"/>
    <w:rsid w:val="00EA5F92"/>
    <w:rsid w:val="00EA6050"/>
    <w:rsid w:val="00EA64EF"/>
    <w:rsid w:val="00EA6731"/>
    <w:rsid w:val="00EA6ABD"/>
    <w:rsid w:val="00EA6DCB"/>
    <w:rsid w:val="00EA7292"/>
    <w:rsid w:val="00EA73FC"/>
    <w:rsid w:val="00EA7459"/>
    <w:rsid w:val="00EA788F"/>
    <w:rsid w:val="00EA79E0"/>
    <w:rsid w:val="00EA7BBA"/>
    <w:rsid w:val="00EA7C6F"/>
    <w:rsid w:val="00EA7EB9"/>
    <w:rsid w:val="00EB02E9"/>
    <w:rsid w:val="00EB0447"/>
    <w:rsid w:val="00EB0DE4"/>
    <w:rsid w:val="00EB0EFB"/>
    <w:rsid w:val="00EB0FFD"/>
    <w:rsid w:val="00EB2770"/>
    <w:rsid w:val="00EB2805"/>
    <w:rsid w:val="00EB2AC3"/>
    <w:rsid w:val="00EB2C5B"/>
    <w:rsid w:val="00EB2E71"/>
    <w:rsid w:val="00EB2F4E"/>
    <w:rsid w:val="00EB3EE9"/>
    <w:rsid w:val="00EB4625"/>
    <w:rsid w:val="00EB4F1E"/>
    <w:rsid w:val="00EB4FCB"/>
    <w:rsid w:val="00EB521D"/>
    <w:rsid w:val="00EB5CBE"/>
    <w:rsid w:val="00EB6735"/>
    <w:rsid w:val="00EB6A4E"/>
    <w:rsid w:val="00EB6E81"/>
    <w:rsid w:val="00EB6EE9"/>
    <w:rsid w:val="00EB6F79"/>
    <w:rsid w:val="00EB775B"/>
    <w:rsid w:val="00EB7AD8"/>
    <w:rsid w:val="00EC0444"/>
    <w:rsid w:val="00EC0473"/>
    <w:rsid w:val="00EC1872"/>
    <w:rsid w:val="00EC18BD"/>
    <w:rsid w:val="00EC1F18"/>
    <w:rsid w:val="00EC2085"/>
    <w:rsid w:val="00EC213C"/>
    <w:rsid w:val="00EC2285"/>
    <w:rsid w:val="00EC2418"/>
    <w:rsid w:val="00EC2F3E"/>
    <w:rsid w:val="00EC3648"/>
    <w:rsid w:val="00EC3712"/>
    <w:rsid w:val="00EC3EE8"/>
    <w:rsid w:val="00EC438B"/>
    <w:rsid w:val="00EC4475"/>
    <w:rsid w:val="00EC455A"/>
    <w:rsid w:val="00EC4926"/>
    <w:rsid w:val="00EC4C74"/>
    <w:rsid w:val="00EC4D08"/>
    <w:rsid w:val="00EC4EB7"/>
    <w:rsid w:val="00EC50AB"/>
    <w:rsid w:val="00EC5A2E"/>
    <w:rsid w:val="00EC5B9E"/>
    <w:rsid w:val="00EC5FDB"/>
    <w:rsid w:val="00EC60E8"/>
    <w:rsid w:val="00EC72E3"/>
    <w:rsid w:val="00EC742B"/>
    <w:rsid w:val="00EC7B2F"/>
    <w:rsid w:val="00EC7F73"/>
    <w:rsid w:val="00ED1B48"/>
    <w:rsid w:val="00ED1D0F"/>
    <w:rsid w:val="00ED1D96"/>
    <w:rsid w:val="00ED2500"/>
    <w:rsid w:val="00ED2EFF"/>
    <w:rsid w:val="00ED315E"/>
    <w:rsid w:val="00ED324A"/>
    <w:rsid w:val="00ED3478"/>
    <w:rsid w:val="00ED3534"/>
    <w:rsid w:val="00ED3BEE"/>
    <w:rsid w:val="00ED3D2E"/>
    <w:rsid w:val="00ED3F61"/>
    <w:rsid w:val="00ED3F76"/>
    <w:rsid w:val="00ED4A27"/>
    <w:rsid w:val="00ED4D01"/>
    <w:rsid w:val="00ED4D71"/>
    <w:rsid w:val="00ED511D"/>
    <w:rsid w:val="00ED5132"/>
    <w:rsid w:val="00ED5136"/>
    <w:rsid w:val="00ED5423"/>
    <w:rsid w:val="00ED6A88"/>
    <w:rsid w:val="00ED6D6F"/>
    <w:rsid w:val="00ED6EF9"/>
    <w:rsid w:val="00ED75E7"/>
    <w:rsid w:val="00ED7A92"/>
    <w:rsid w:val="00ED7D4C"/>
    <w:rsid w:val="00EE0048"/>
    <w:rsid w:val="00EE01F2"/>
    <w:rsid w:val="00EE021E"/>
    <w:rsid w:val="00EE0FD8"/>
    <w:rsid w:val="00EE16DF"/>
    <w:rsid w:val="00EE18B8"/>
    <w:rsid w:val="00EE1A4D"/>
    <w:rsid w:val="00EE1D5F"/>
    <w:rsid w:val="00EE23EC"/>
    <w:rsid w:val="00EE2458"/>
    <w:rsid w:val="00EE261A"/>
    <w:rsid w:val="00EE27CF"/>
    <w:rsid w:val="00EE2855"/>
    <w:rsid w:val="00EE2949"/>
    <w:rsid w:val="00EE2A06"/>
    <w:rsid w:val="00EE2C80"/>
    <w:rsid w:val="00EE34E5"/>
    <w:rsid w:val="00EE3CF4"/>
    <w:rsid w:val="00EE40C7"/>
    <w:rsid w:val="00EE453B"/>
    <w:rsid w:val="00EE45BB"/>
    <w:rsid w:val="00EE4837"/>
    <w:rsid w:val="00EE4886"/>
    <w:rsid w:val="00EE4C79"/>
    <w:rsid w:val="00EE5272"/>
    <w:rsid w:val="00EE52DC"/>
    <w:rsid w:val="00EE57EE"/>
    <w:rsid w:val="00EE6F44"/>
    <w:rsid w:val="00EE6F6C"/>
    <w:rsid w:val="00EE70CA"/>
    <w:rsid w:val="00EE75AE"/>
    <w:rsid w:val="00EE7897"/>
    <w:rsid w:val="00EE7C10"/>
    <w:rsid w:val="00EE7F0B"/>
    <w:rsid w:val="00EF0346"/>
    <w:rsid w:val="00EF0C16"/>
    <w:rsid w:val="00EF0D24"/>
    <w:rsid w:val="00EF0D50"/>
    <w:rsid w:val="00EF1144"/>
    <w:rsid w:val="00EF1152"/>
    <w:rsid w:val="00EF13D9"/>
    <w:rsid w:val="00EF1998"/>
    <w:rsid w:val="00EF1AE7"/>
    <w:rsid w:val="00EF1E23"/>
    <w:rsid w:val="00EF2881"/>
    <w:rsid w:val="00EF2B4A"/>
    <w:rsid w:val="00EF2CB4"/>
    <w:rsid w:val="00EF2E5B"/>
    <w:rsid w:val="00EF2F64"/>
    <w:rsid w:val="00EF3138"/>
    <w:rsid w:val="00EF326D"/>
    <w:rsid w:val="00EF3505"/>
    <w:rsid w:val="00EF37E3"/>
    <w:rsid w:val="00EF3A38"/>
    <w:rsid w:val="00EF3BF8"/>
    <w:rsid w:val="00EF472A"/>
    <w:rsid w:val="00EF49BB"/>
    <w:rsid w:val="00EF4B5C"/>
    <w:rsid w:val="00EF4D1F"/>
    <w:rsid w:val="00EF5242"/>
    <w:rsid w:val="00EF538E"/>
    <w:rsid w:val="00EF53CE"/>
    <w:rsid w:val="00EF5608"/>
    <w:rsid w:val="00EF560E"/>
    <w:rsid w:val="00EF564E"/>
    <w:rsid w:val="00EF5929"/>
    <w:rsid w:val="00EF5D2D"/>
    <w:rsid w:val="00EF6923"/>
    <w:rsid w:val="00EF7304"/>
    <w:rsid w:val="00EF76B5"/>
    <w:rsid w:val="00F000F8"/>
    <w:rsid w:val="00F002B2"/>
    <w:rsid w:val="00F003FC"/>
    <w:rsid w:val="00F0050D"/>
    <w:rsid w:val="00F006F0"/>
    <w:rsid w:val="00F00B52"/>
    <w:rsid w:val="00F00B8F"/>
    <w:rsid w:val="00F00F7B"/>
    <w:rsid w:val="00F01C30"/>
    <w:rsid w:val="00F0212F"/>
    <w:rsid w:val="00F024DD"/>
    <w:rsid w:val="00F03282"/>
    <w:rsid w:val="00F035DC"/>
    <w:rsid w:val="00F03732"/>
    <w:rsid w:val="00F0391F"/>
    <w:rsid w:val="00F03C97"/>
    <w:rsid w:val="00F03D7F"/>
    <w:rsid w:val="00F03E16"/>
    <w:rsid w:val="00F0433B"/>
    <w:rsid w:val="00F043D0"/>
    <w:rsid w:val="00F044F9"/>
    <w:rsid w:val="00F04DAD"/>
    <w:rsid w:val="00F04F13"/>
    <w:rsid w:val="00F04F48"/>
    <w:rsid w:val="00F04FDA"/>
    <w:rsid w:val="00F0516E"/>
    <w:rsid w:val="00F05416"/>
    <w:rsid w:val="00F05425"/>
    <w:rsid w:val="00F06A34"/>
    <w:rsid w:val="00F06C76"/>
    <w:rsid w:val="00F0728D"/>
    <w:rsid w:val="00F07865"/>
    <w:rsid w:val="00F100FD"/>
    <w:rsid w:val="00F1049C"/>
    <w:rsid w:val="00F107F7"/>
    <w:rsid w:val="00F10D96"/>
    <w:rsid w:val="00F10FD1"/>
    <w:rsid w:val="00F1122D"/>
    <w:rsid w:val="00F114A4"/>
    <w:rsid w:val="00F115E7"/>
    <w:rsid w:val="00F11881"/>
    <w:rsid w:val="00F119E5"/>
    <w:rsid w:val="00F11A1E"/>
    <w:rsid w:val="00F11BA9"/>
    <w:rsid w:val="00F12FA1"/>
    <w:rsid w:val="00F140C4"/>
    <w:rsid w:val="00F141F1"/>
    <w:rsid w:val="00F1437C"/>
    <w:rsid w:val="00F1457D"/>
    <w:rsid w:val="00F147EF"/>
    <w:rsid w:val="00F1485F"/>
    <w:rsid w:val="00F14A79"/>
    <w:rsid w:val="00F14E22"/>
    <w:rsid w:val="00F153CF"/>
    <w:rsid w:val="00F15A3F"/>
    <w:rsid w:val="00F16557"/>
    <w:rsid w:val="00F1674A"/>
    <w:rsid w:val="00F16D0D"/>
    <w:rsid w:val="00F17983"/>
    <w:rsid w:val="00F2050E"/>
    <w:rsid w:val="00F2069D"/>
    <w:rsid w:val="00F20AF6"/>
    <w:rsid w:val="00F20DC6"/>
    <w:rsid w:val="00F20F4D"/>
    <w:rsid w:val="00F210D7"/>
    <w:rsid w:val="00F2119C"/>
    <w:rsid w:val="00F213ED"/>
    <w:rsid w:val="00F215D1"/>
    <w:rsid w:val="00F219C2"/>
    <w:rsid w:val="00F21AD7"/>
    <w:rsid w:val="00F22034"/>
    <w:rsid w:val="00F22259"/>
    <w:rsid w:val="00F223A0"/>
    <w:rsid w:val="00F223BD"/>
    <w:rsid w:val="00F22616"/>
    <w:rsid w:val="00F22A3B"/>
    <w:rsid w:val="00F22D2A"/>
    <w:rsid w:val="00F232FE"/>
    <w:rsid w:val="00F238DA"/>
    <w:rsid w:val="00F23C79"/>
    <w:rsid w:val="00F23CC6"/>
    <w:rsid w:val="00F23DA6"/>
    <w:rsid w:val="00F23E90"/>
    <w:rsid w:val="00F2400C"/>
    <w:rsid w:val="00F2490B"/>
    <w:rsid w:val="00F24A2F"/>
    <w:rsid w:val="00F25215"/>
    <w:rsid w:val="00F25553"/>
    <w:rsid w:val="00F2569C"/>
    <w:rsid w:val="00F259AC"/>
    <w:rsid w:val="00F25A40"/>
    <w:rsid w:val="00F25A99"/>
    <w:rsid w:val="00F25DBE"/>
    <w:rsid w:val="00F2601D"/>
    <w:rsid w:val="00F268AF"/>
    <w:rsid w:val="00F26912"/>
    <w:rsid w:val="00F26E09"/>
    <w:rsid w:val="00F26FE7"/>
    <w:rsid w:val="00F273A3"/>
    <w:rsid w:val="00F27C22"/>
    <w:rsid w:val="00F3047A"/>
    <w:rsid w:val="00F311DC"/>
    <w:rsid w:val="00F314A5"/>
    <w:rsid w:val="00F317B7"/>
    <w:rsid w:val="00F31B0E"/>
    <w:rsid w:val="00F321CF"/>
    <w:rsid w:val="00F32308"/>
    <w:rsid w:val="00F3242D"/>
    <w:rsid w:val="00F32B12"/>
    <w:rsid w:val="00F32CC0"/>
    <w:rsid w:val="00F32D23"/>
    <w:rsid w:val="00F32DC7"/>
    <w:rsid w:val="00F333BB"/>
    <w:rsid w:val="00F335F3"/>
    <w:rsid w:val="00F338A0"/>
    <w:rsid w:val="00F33CE9"/>
    <w:rsid w:val="00F33F22"/>
    <w:rsid w:val="00F340B4"/>
    <w:rsid w:val="00F344E9"/>
    <w:rsid w:val="00F34626"/>
    <w:rsid w:val="00F347A0"/>
    <w:rsid w:val="00F3580A"/>
    <w:rsid w:val="00F35822"/>
    <w:rsid w:val="00F35CAE"/>
    <w:rsid w:val="00F35DDD"/>
    <w:rsid w:val="00F3645E"/>
    <w:rsid w:val="00F364A7"/>
    <w:rsid w:val="00F36A38"/>
    <w:rsid w:val="00F36A4E"/>
    <w:rsid w:val="00F36B86"/>
    <w:rsid w:val="00F36DFD"/>
    <w:rsid w:val="00F36F7C"/>
    <w:rsid w:val="00F37558"/>
    <w:rsid w:val="00F37A37"/>
    <w:rsid w:val="00F37BC2"/>
    <w:rsid w:val="00F37E34"/>
    <w:rsid w:val="00F400BB"/>
    <w:rsid w:val="00F40486"/>
    <w:rsid w:val="00F4059E"/>
    <w:rsid w:val="00F40C9B"/>
    <w:rsid w:val="00F416CC"/>
    <w:rsid w:val="00F42414"/>
    <w:rsid w:val="00F42516"/>
    <w:rsid w:val="00F42A29"/>
    <w:rsid w:val="00F435BF"/>
    <w:rsid w:val="00F43736"/>
    <w:rsid w:val="00F43DEC"/>
    <w:rsid w:val="00F440EB"/>
    <w:rsid w:val="00F44139"/>
    <w:rsid w:val="00F442D1"/>
    <w:rsid w:val="00F44C6A"/>
    <w:rsid w:val="00F454BE"/>
    <w:rsid w:val="00F4554A"/>
    <w:rsid w:val="00F45591"/>
    <w:rsid w:val="00F4649E"/>
    <w:rsid w:val="00F4693E"/>
    <w:rsid w:val="00F46A3F"/>
    <w:rsid w:val="00F470C8"/>
    <w:rsid w:val="00F47308"/>
    <w:rsid w:val="00F47582"/>
    <w:rsid w:val="00F478F4"/>
    <w:rsid w:val="00F47F1F"/>
    <w:rsid w:val="00F503FB"/>
    <w:rsid w:val="00F50817"/>
    <w:rsid w:val="00F50A18"/>
    <w:rsid w:val="00F50AE9"/>
    <w:rsid w:val="00F514B8"/>
    <w:rsid w:val="00F5161E"/>
    <w:rsid w:val="00F51817"/>
    <w:rsid w:val="00F51AB2"/>
    <w:rsid w:val="00F51B0A"/>
    <w:rsid w:val="00F51D2C"/>
    <w:rsid w:val="00F52527"/>
    <w:rsid w:val="00F52612"/>
    <w:rsid w:val="00F5290A"/>
    <w:rsid w:val="00F52D72"/>
    <w:rsid w:val="00F52FFE"/>
    <w:rsid w:val="00F5341F"/>
    <w:rsid w:val="00F5342A"/>
    <w:rsid w:val="00F53528"/>
    <w:rsid w:val="00F53EDA"/>
    <w:rsid w:val="00F5490D"/>
    <w:rsid w:val="00F549B0"/>
    <w:rsid w:val="00F54DC1"/>
    <w:rsid w:val="00F5574D"/>
    <w:rsid w:val="00F55DEA"/>
    <w:rsid w:val="00F55EF3"/>
    <w:rsid w:val="00F55F5A"/>
    <w:rsid w:val="00F5653C"/>
    <w:rsid w:val="00F56D20"/>
    <w:rsid w:val="00F570E0"/>
    <w:rsid w:val="00F57514"/>
    <w:rsid w:val="00F57B6D"/>
    <w:rsid w:val="00F57B71"/>
    <w:rsid w:val="00F60220"/>
    <w:rsid w:val="00F60364"/>
    <w:rsid w:val="00F603DB"/>
    <w:rsid w:val="00F60479"/>
    <w:rsid w:val="00F604F6"/>
    <w:rsid w:val="00F610BF"/>
    <w:rsid w:val="00F613B5"/>
    <w:rsid w:val="00F61572"/>
    <w:rsid w:val="00F6225B"/>
    <w:rsid w:val="00F6280A"/>
    <w:rsid w:val="00F62E46"/>
    <w:rsid w:val="00F62F3B"/>
    <w:rsid w:val="00F63064"/>
    <w:rsid w:val="00F63315"/>
    <w:rsid w:val="00F6342D"/>
    <w:rsid w:val="00F63505"/>
    <w:rsid w:val="00F63C88"/>
    <w:rsid w:val="00F65019"/>
    <w:rsid w:val="00F65092"/>
    <w:rsid w:val="00F65506"/>
    <w:rsid w:val="00F6552B"/>
    <w:rsid w:val="00F66132"/>
    <w:rsid w:val="00F6648C"/>
    <w:rsid w:val="00F665E6"/>
    <w:rsid w:val="00F66809"/>
    <w:rsid w:val="00F669BE"/>
    <w:rsid w:val="00F66F76"/>
    <w:rsid w:val="00F66FB9"/>
    <w:rsid w:val="00F67818"/>
    <w:rsid w:val="00F67BD1"/>
    <w:rsid w:val="00F7034B"/>
    <w:rsid w:val="00F70930"/>
    <w:rsid w:val="00F71B25"/>
    <w:rsid w:val="00F71E47"/>
    <w:rsid w:val="00F71F5A"/>
    <w:rsid w:val="00F720C9"/>
    <w:rsid w:val="00F7237E"/>
    <w:rsid w:val="00F72433"/>
    <w:rsid w:val="00F7243C"/>
    <w:rsid w:val="00F7274E"/>
    <w:rsid w:val="00F72BB7"/>
    <w:rsid w:val="00F72DEC"/>
    <w:rsid w:val="00F73297"/>
    <w:rsid w:val="00F732A7"/>
    <w:rsid w:val="00F733F0"/>
    <w:rsid w:val="00F7391D"/>
    <w:rsid w:val="00F7408B"/>
    <w:rsid w:val="00F746F4"/>
    <w:rsid w:val="00F74843"/>
    <w:rsid w:val="00F74BD2"/>
    <w:rsid w:val="00F74C0D"/>
    <w:rsid w:val="00F75910"/>
    <w:rsid w:val="00F7619E"/>
    <w:rsid w:val="00F763E3"/>
    <w:rsid w:val="00F763EB"/>
    <w:rsid w:val="00F7713F"/>
    <w:rsid w:val="00F7738D"/>
    <w:rsid w:val="00F77596"/>
    <w:rsid w:val="00F7760D"/>
    <w:rsid w:val="00F77DF1"/>
    <w:rsid w:val="00F80A02"/>
    <w:rsid w:val="00F80D0C"/>
    <w:rsid w:val="00F8138C"/>
    <w:rsid w:val="00F81442"/>
    <w:rsid w:val="00F81461"/>
    <w:rsid w:val="00F8148B"/>
    <w:rsid w:val="00F818C0"/>
    <w:rsid w:val="00F82048"/>
    <w:rsid w:val="00F8298B"/>
    <w:rsid w:val="00F829C8"/>
    <w:rsid w:val="00F82CAB"/>
    <w:rsid w:val="00F82E86"/>
    <w:rsid w:val="00F831E5"/>
    <w:rsid w:val="00F83211"/>
    <w:rsid w:val="00F83452"/>
    <w:rsid w:val="00F84264"/>
    <w:rsid w:val="00F846AF"/>
    <w:rsid w:val="00F846C4"/>
    <w:rsid w:val="00F84ED9"/>
    <w:rsid w:val="00F85402"/>
    <w:rsid w:val="00F85464"/>
    <w:rsid w:val="00F85760"/>
    <w:rsid w:val="00F858C0"/>
    <w:rsid w:val="00F85A3D"/>
    <w:rsid w:val="00F85B89"/>
    <w:rsid w:val="00F863E1"/>
    <w:rsid w:val="00F8651C"/>
    <w:rsid w:val="00F865B3"/>
    <w:rsid w:val="00F8698D"/>
    <w:rsid w:val="00F869F3"/>
    <w:rsid w:val="00F86D9B"/>
    <w:rsid w:val="00F870B8"/>
    <w:rsid w:val="00F87477"/>
    <w:rsid w:val="00F877F3"/>
    <w:rsid w:val="00F87A73"/>
    <w:rsid w:val="00F87AB2"/>
    <w:rsid w:val="00F87BD2"/>
    <w:rsid w:val="00F87EF9"/>
    <w:rsid w:val="00F90973"/>
    <w:rsid w:val="00F90D2A"/>
    <w:rsid w:val="00F90F25"/>
    <w:rsid w:val="00F916B8"/>
    <w:rsid w:val="00F9170A"/>
    <w:rsid w:val="00F91B48"/>
    <w:rsid w:val="00F91F78"/>
    <w:rsid w:val="00F9220A"/>
    <w:rsid w:val="00F9278E"/>
    <w:rsid w:val="00F9286B"/>
    <w:rsid w:val="00F929CC"/>
    <w:rsid w:val="00F92B02"/>
    <w:rsid w:val="00F92F5A"/>
    <w:rsid w:val="00F92FAB"/>
    <w:rsid w:val="00F931E4"/>
    <w:rsid w:val="00F93329"/>
    <w:rsid w:val="00F934CA"/>
    <w:rsid w:val="00F936F3"/>
    <w:rsid w:val="00F93758"/>
    <w:rsid w:val="00F93D9D"/>
    <w:rsid w:val="00F9421E"/>
    <w:rsid w:val="00F944B7"/>
    <w:rsid w:val="00F950D2"/>
    <w:rsid w:val="00F9531C"/>
    <w:rsid w:val="00F957F8"/>
    <w:rsid w:val="00F95A60"/>
    <w:rsid w:val="00F96661"/>
    <w:rsid w:val="00F96865"/>
    <w:rsid w:val="00F969A1"/>
    <w:rsid w:val="00F96CAD"/>
    <w:rsid w:val="00F97171"/>
    <w:rsid w:val="00F97292"/>
    <w:rsid w:val="00F977D2"/>
    <w:rsid w:val="00FA0815"/>
    <w:rsid w:val="00FA0980"/>
    <w:rsid w:val="00FA0BDC"/>
    <w:rsid w:val="00FA0F8B"/>
    <w:rsid w:val="00FA16DE"/>
    <w:rsid w:val="00FA1E11"/>
    <w:rsid w:val="00FA21AA"/>
    <w:rsid w:val="00FA23F1"/>
    <w:rsid w:val="00FA2D6D"/>
    <w:rsid w:val="00FA306F"/>
    <w:rsid w:val="00FA3172"/>
    <w:rsid w:val="00FA33DE"/>
    <w:rsid w:val="00FA3E6A"/>
    <w:rsid w:val="00FA43D9"/>
    <w:rsid w:val="00FA474D"/>
    <w:rsid w:val="00FA47F0"/>
    <w:rsid w:val="00FA4EFB"/>
    <w:rsid w:val="00FA4FAF"/>
    <w:rsid w:val="00FA50A7"/>
    <w:rsid w:val="00FA5C79"/>
    <w:rsid w:val="00FA5C9F"/>
    <w:rsid w:val="00FA5DFB"/>
    <w:rsid w:val="00FA5E2B"/>
    <w:rsid w:val="00FA5F7F"/>
    <w:rsid w:val="00FA6861"/>
    <w:rsid w:val="00FA6994"/>
    <w:rsid w:val="00FA6A67"/>
    <w:rsid w:val="00FA6D64"/>
    <w:rsid w:val="00FA6F32"/>
    <w:rsid w:val="00FA741D"/>
    <w:rsid w:val="00FA753C"/>
    <w:rsid w:val="00FA779D"/>
    <w:rsid w:val="00FA78FB"/>
    <w:rsid w:val="00FA7C17"/>
    <w:rsid w:val="00FA7C70"/>
    <w:rsid w:val="00FB10DA"/>
    <w:rsid w:val="00FB2339"/>
    <w:rsid w:val="00FB2427"/>
    <w:rsid w:val="00FB25AB"/>
    <w:rsid w:val="00FB294A"/>
    <w:rsid w:val="00FB2963"/>
    <w:rsid w:val="00FB29E7"/>
    <w:rsid w:val="00FB2B4D"/>
    <w:rsid w:val="00FB2BEF"/>
    <w:rsid w:val="00FB2D3C"/>
    <w:rsid w:val="00FB2F0E"/>
    <w:rsid w:val="00FB3102"/>
    <w:rsid w:val="00FB3110"/>
    <w:rsid w:val="00FB3A4D"/>
    <w:rsid w:val="00FB3C00"/>
    <w:rsid w:val="00FB45CA"/>
    <w:rsid w:val="00FB48D0"/>
    <w:rsid w:val="00FB49AD"/>
    <w:rsid w:val="00FB4AAE"/>
    <w:rsid w:val="00FB526D"/>
    <w:rsid w:val="00FB5A70"/>
    <w:rsid w:val="00FB5CB9"/>
    <w:rsid w:val="00FB60E1"/>
    <w:rsid w:val="00FB6164"/>
    <w:rsid w:val="00FB6758"/>
    <w:rsid w:val="00FB6B03"/>
    <w:rsid w:val="00FB7390"/>
    <w:rsid w:val="00FB74FA"/>
    <w:rsid w:val="00FB7574"/>
    <w:rsid w:val="00FB75DF"/>
    <w:rsid w:val="00FB785B"/>
    <w:rsid w:val="00FB7962"/>
    <w:rsid w:val="00FC061B"/>
    <w:rsid w:val="00FC0A2B"/>
    <w:rsid w:val="00FC0B96"/>
    <w:rsid w:val="00FC0C2F"/>
    <w:rsid w:val="00FC0CD2"/>
    <w:rsid w:val="00FC12AE"/>
    <w:rsid w:val="00FC18D2"/>
    <w:rsid w:val="00FC1FDE"/>
    <w:rsid w:val="00FC232C"/>
    <w:rsid w:val="00FC283C"/>
    <w:rsid w:val="00FC3621"/>
    <w:rsid w:val="00FC363F"/>
    <w:rsid w:val="00FC3B2F"/>
    <w:rsid w:val="00FC3DAF"/>
    <w:rsid w:val="00FC4325"/>
    <w:rsid w:val="00FC46FB"/>
    <w:rsid w:val="00FC5A98"/>
    <w:rsid w:val="00FC6DAD"/>
    <w:rsid w:val="00FC767C"/>
    <w:rsid w:val="00FC7710"/>
    <w:rsid w:val="00FC77A7"/>
    <w:rsid w:val="00FC77D5"/>
    <w:rsid w:val="00FC7BA4"/>
    <w:rsid w:val="00FD0AF9"/>
    <w:rsid w:val="00FD19E2"/>
    <w:rsid w:val="00FD1EE5"/>
    <w:rsid w:val="00FD295C"/>
    <w:rsid w:val="00FD29A0"/>
    <w:rsid w:val="00FD316F"/>
    <w:rsid w:val="00FD3DB8"/>
    <w:rsid w:val="00FD463A"/>
    <w:rsid w:val="00FD48D1"/>
    <w:rsid w:val="00FD4ED6"/>
    <w:rsid w:val="00FD5B03"/>
    <w:rsid w:val="00FD622C"/>
    <w:rsid w:val="00FD69DC"/>
    <w:rsid w:val="00FD69FE"/>
    <w:rsid w:val="00FD6EF4"/>
    <w:rsid w:val="00FD6FC7"/>
    <w:rsid w:val="00FD725C"/>
    <w:rsid w:val="00FD7412"/>
    <w:rsid w:val="00FD780B"/>
    <w:rsid w:val="00FD787E"/>
    <w:rsid w:val="00FD7ADF"/>
    <w:rsid w:val="00FD7BAF"/>
    <w:rsid w:val="00FE01A4"/>
    <w:rsid w:val="00FE1247"/>
    <w:rsid w:val="00FE19FB"/>
    <w:rsid w:val="00FE1E14"/>
    <w:rsid w:val="00FE26B0"/>
    <w:rsid w:val="00FE2DCA"/>
    <w:rsid w:val="00FE2F2F"/>
    <w:rsid w:val="00FE2F8C"/>
    <w:rsid w:val="00FE2FB6"/>
    <w:rsid w:val="00FE31E2"/>
    <w:rsid w:val="00FE326E"/>
    <w:rsid w:val="00FE3364"/>
    <w:rsid w:val="00FE3590"/>
    <w:rsid w:val="00FE4013"/>
    <w:rsid w:val="00FE43A3"/>
    <w:rsid w:val="00FE43E2"/>
    <w:rsid w:val="00FE47BE"/>
    <w:rsid w:val="00FE4E44"/>
    <w:rsid w:val="00FE5541"/>
    <w:rsid w:val="00FE565C"/>
    <w:rsid w:val="00FE65C1"/>
    <w:rsid w:val="00FE68A9"/>
    <w:rsid w:val="00FE6AB4"/>
    <w:rsid w:val="00FE7173"/>
    <w:rsid w:val="00FE77E2"/>
    <w:rsid w:val="00FE7ADD"/>
    <w:rsid w:val="00FE7C46"/>
    <w:rsid w:val="00FE7E06"/>
    <w:rsid w:val="00FE7F0E"/>
    <w:rsid w:val="00FF00C0"/>
    <w:rsid w:val="00FF0E35"/>
    <w:rsid w:val="00FF12E8"/>
    <w:rsid w:val="00FF1E15"/>
    <w:rsid w:val="00FF1E7F"/>
    <w:rsid w:val="00FF21F5"/>
    <w:rsid w:val="00FF298F"/>
    <w:rsid w:val="00FF2992"/>
    <w:rsid w:val="00FF2BFF"/>
    <w:rsid w:val="00FF3C40"/>
    <w:rsid w:val="00FF3EC6"/>
    <w:rsid w:val="00FF4CB6"/>
    <w:rsid w:val="00FF4D23"/>
    <w:rsid w:val="00FF4D8A"/>
    <w:rsid w:val="00FF51E4"/>
    <w:rsid w:val="00FF54F1"/>
    <w:rsid w:val="00FF550A"/>
    <w:rsid w:val="00FF55E6"/>
    <w:rsid w:val="00FF56EE"/>
    <w:rsid w:val="00FF5D17"/>
    <w:rsid w:val="00FF6777"/>
    <w:rsid w:val="00FF679B"/>
    <w:rsid w:val="00FF6955"/>
    <w:rsid w:val="00FF72A9"/>
    <w:rsid w:val="00FF7989"/>
    <w:rsid w:val="00FF7A70"/>
    <w:rsid w:val="00FF7C1E"/>
    <w:rsid w:val="00FF7F09"/>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AF87015"/>
  <w15:docId w15:val="{6D89F051-DE37-47B7-8DB9-295E775A5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10485"/>
  </w:style>
  <w:style w:type="paragraph" w:styleId="Ttulo1">
    <w:name w:val="heading 1"/>
    <w:aliases w:val="1,h1,Header 1,II+,I"/>
    <w:basedOn w:val="Normal"/>
    <w:next w:val="Normal"/>
    <w:link w:val="Ttulo1Car"/>
    <w:uiPriority w:val="9"/>
    <w:qFormat/>
    <w:rsid w:val="00821BF8"/>
    <w:pPr>
      <w:keepNext/>
      <w:keepLines/>
      <w:numPr>
        <w:numId w:val="13"/>
      </w:numPr>
      <w:spacing w:before="120" w:after="120"/>
      <w:outlineLvl w:val="0"/>
    </w:pPr>
    <w:rPr>
      <w:rFonts w:asciiTheme="majorHAnsi" w:eastAsiaTheme="majorEastAsia" w:hAnsiTheme="majorHAnsi" w:cs="Arial"/>
      <w:b/>
      <w:bCs/>
      <w:sz w:val="28"/>
      <w:szCs w:val="28"/>
      <w:lang w:val="es-PE"/>
    </w:rPr>
  </w:style>
  <w:style w:type="paragraph" w:styleId="Ttulo2">
    <w:name w:val="heading 2"/>
    <w:basedOn w:val="Normal"/>
    <w:next w:val="Normal"/>
    <w:link w:val="Ttulo2Car"/>
    <w:autoRedefine/>
    <w:uiPriority w:val="9"/>
    <w:unhideWhenUsed/>
    <w:qFormat/>
    <w:rsid w:val="005F7C13"/>
    <w:pPr>
      <w:keepNext/>
      <w:keepLines/>
      <w:numPr>
        <w:ilvl w:val="1"/>
        <w:numId w:val="13"/>
      </w:numPr>
      <w:spacing w:before="120" w:after="120"/>
      <w:outlineLvl w:val="1"/>
    </w:pPr>
    <w:rPr>
      <w:rFonts w:asciiTheme="majorHAnsi" w:eastAsiaTheme="majorEastAsia" w:hAnsiTheme="majorHAnsi" w:cstheme="majorBidi"/>
      <w:b/>
      <w:sz w:val="26"/>
      <w:szCs w:val="24"/>
      <w14:scene3d>
        <w14:camera w14:prst="orthographicFront"/>
        <w14:lightRig w14:rig="threePt" w14:dir="t">
          <w14:rot w14:lat="0" w14:lon="0" w14:rev="0"/>
        </w14:lightRig>
      </w14:scene3d>
    </w:rPr>
  </w:style>
  <w:style w:type="paragraph" w:styleId="Ttulo3">
    <w:name w:val="heading 3"/>
    <w:basedOn w:val="Prrafodelista"/>
    <w:next w:val="Normal"/>
    <w:link w:val="Ttulo3Car"/>
    <w:autoRedefine/>
    <w:uiPriority w:val="9"/>
    <w:unhideWhenUsed/>
    <w:qFormat/>
    <w:rsid w:val="00821BF8"/>
    <w:pPr>
      <w:numPr>
        <w:ilvl w:val="2"/>
        <w:numId w:val="13"/>
      </w:numPr>
      <w:spacing w:line="360" w:lineRule="auto"/>
      <w:jc w:val="both"/>
      <w:outlineLvl w:val="2"/>
    </w:pPr>
    <w:rPr>
      <w:rFonts w:asciiTheme="majorHAnsi" w:hAnsiTheme="majorHAnsi"/>
      <w:b/>
      <w:sz w:val="24"/>
      <w:szCs w:val="24"/>
      <w14:scene3d>
        <w14:camera w14:prst="orthographicFront"/>
        <w14:lightRig w14:rig="threePt" w14:dir="t">
          <w14:rot w14:lat="0" w14:lon="0" w14:rev="0"/>
        </w14:lightRig>
      </w14:scene3d>
    </w:rPr>
  </w:style>
  <w:style w:type="paragraph" w:styleId="Ttulo4">
    <w:name w:val="heading 4"/>
    <w:basedOn w:val="Normal"/>
    <w:next w:val="Normal"/>
    <w:link w:val="Ttulo4Car"/>
    <w:autoRedefine/>
    <w:uiPriority w:val="9"/>
    <w:unhideWhenUsed/>
    <w:qFormat/>
    <w:rsid w:val="005F7C13"/>
    <w:pPr>
      <w:keepNext/>
      <w:keepLines/>
      <w:numPr>
        <w:ilvl w:val="3"/>
        <w:numId w:val="13"/>
      </w:numPr>
      <w:spacing w:before="120" w:after="120"/>
      <w:outlineLvl w:val="3"/>
    </w:pPr>
    <w:rPr>
      <w:rFonts w:asciiTheme="majorHAnsi" w:eastAsiaTheme="majorEastAsia" w:hAnsiTheme="majorHAnsi" w:cstheme="majorBidi"/>
      <w:b/>
      <w:bCs/>
      <w:iCs/>
      <w:sz w:val="24"/>
      <w:szCs w:val="24"/>
    </w:rPr>
  </w:style>
  <w:style w:type="paragraph" w:styleId="Ttulo5">
    <w:name w:val="heading 5"/>
    <w:basedOn w:val="Normal"/>
    <w:next w:val="Normal"/>
    <w:link w:val="Ttulo5Car"/>
    <w:autoRedefine/>
    <w:uiPriority w:val="9"/>
    <w:unhideWhenUsed/>
    <w:qFormat/>
    <w:rsid w:val="008460CB"/>
    <w:pPr>
      <w:keepNext/>
      <w:keepLines/>
      <w:numPr>
        <w:ilvl w:val="4"/>
        <w:numId w:val="13"/>
      </w:numPr>
      <w:spacing w:before="320" w:after="120"/>
      <w:outlineLvl w:val="4"/>
    </w:pPr>
    <w:rPr>
      <w:rFonts w:asciiTheme="majorHAnsi" w:eastAsiaTheme="majorEastAsia" w:hAnsiTheme="majorHAnsi" w:cstheme="majorBidi"/>
      <w:b/>
      <w:sz w:val="24"/>
    </w:rPr>
  </w:style>
  <w:style w:type="paragraph" w:styleId="Ttulo6">
    <w:name w:val="heading 6"/>
    <w:basedOn w:val="Normal"/>
    <w:next w:val="Normal"/>
    <w:link w:val="Ttulo6Car"/>
    <w:uiPriority w:val="9"/>
    <w:unhideWhenUsed/>
    <w:qFormat/>
    <w:rsid w:val="00D1048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1048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10485"/>
    <w:pPr>
      <w:keepNext/>
      <w:keepLines/>
      <w:spacing w:before="20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unhideWhenUsed/>
    <w:qFormat/>
    <w:rsid w:val="00D1048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h,encabezado,Header Char"/>
    <w:basedOn w:val="Normal"/>
    <w:link w:val="EncabezadoCar"/>
    <w:rsid w:val="0068374E"/>
    <w:pPr>
      <w:tabs>
        <w:tab w:val="center" w:pos="4320"/>
        <w:tab w:val="right" w:pos="8640"/>
      </w:tabs>
    </w:pPr>
  </w:style>
  <w:style w:type="paragraph" w:styleId="Piedepgina">
    <w:name w:val="footer"/>
    <w:basedOn w:val="Normal"/>
    <w:link w:val="PiedepginaCar"/>
    <w:rsid w:val="0068374E"/>
    <w:pPr>
      <w:tabs>
        <w:tab w:val="center" w:pos="4320"/>
        <w:tab w:val="right" w:pos="8640"/>
      </w:tabs>
    </w:pPr>
  </w:style>
  <w:style w:type="character" w:styleId="Nmerodepgina">
    <w:name w:val="page number"/>
    <w:basedOn w:val="Fuentedeprrafopredeter"/>
    <w:rsid w:val="00086B1F"/>
  </w:style>
  <w:style w:type="table" w:styleId="Tablaconcuadrcula">
    <w:name w:val="Table Grid"/>
    <w:basedOn w:val="Tablanormal"/>
    <w:rsid w:val="00F05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rsid w:val="00BF2CF6"/>
    <w:rPr>
      <w:color w:val="0000FF"/>
      <w:u w:val="single"/>
    </w:rPr>
  </w:style>
  <w:style w:type="paragraph" w:styleId="Textodeglobo">
    <w:name w:val="Balloon Text"/>
    <w:basedOn w:val="Normal"/>
    <w:link w:val="TextodegloboCar"/>
    <w:rsid w:val="009C2510"/>
    <w:rPr>
      <w:rFonts w:ascii="Tahoma" w:hAnsi="Tahoma" w:cs="Tahoma"/>
      <w:sz w:val="16"/>
      <w:szCs w:val="16"/>
    </w:rPr>
  </w:style>
  <w:style w:type="character" w:customStyle="1" w:styleId="TextodegloboCar">
    <w:name w:val="Texto de globo Car"/>
    <w:link w:val="Textodeglobo"/>
    <w:rsid w:val="009C2510"/>
    <w:rPr>
      <w:rFonts w:ascii="Tahoma" w:hAnsi="Tahoma" w:cs="Tahoma"/>
      <w:sz w:val="16"/>
      <w:szCs w:val="16"/>
      <w:lang w:val="es-ES" w:eastAsia="en-US"/>
    </w:rPr>
  </w:style>
  <w:style w:type="paragraph" w:styleId="Prrafodelista">
    <w:name w:val="List Paragraph"/>
    <w:basedOn w:val="Normal"/>
    <w:uiPriority w:val="34"/>
    <w:qFormat/>
    <w:rsid w:val="00D10485"/>
    <w:pPr>
      <w:ind w:left="720"/>
      <w:contextualSpacing/>
    </w:pPr>
  </w:style>
  <w:style w:type="paragraph" w:customStyle="1" w:styleId="Default">
    <w:name w:val="Default"/>
    <w:rsid w:val="00A646B2"/>
    <w:pPr>
      <w:autoSpaceDE w:val="0"/>
      <w:autoSpaceDN w:val="0"/>
      <w:adjustRightInd w:val="0"/>
    </w:pPr>
    <w:rPr>
      <w:rFonts w:ascii="Arial" w:hAnsi="Arial" w:cs="Arial"/>
      <w:color w:val="000000"/>
      <w:sz w:val="24"/>
      <w:szCs w:val="24"/>
      <w:lang w:val="es-PE" w:eastAsia="es-PE"/>
    </w:rPr>
  </w:style>
  <w:style w:type="numbering" w:customStyle="1" w:styleId="Estilo1">
    <w:name w:val="Estilo1"/>
    <w:uiPriority w:val="99"/>
    <w:rsid w:val="00821BF8"/>
    <w:pPr>
      <w:numPr>
        <w:numId w:val="1"/>
      </w:numPr>
    </w:pPr>
  </w:style>
  <w:style w:type="numbering" w:customStyle="1" w:styleId="Estilo2">
    <w:name w:val="Estilo2"/>
    <w:uiPriority w:val="99"/>
    <w:rsid w:val="00821BF8"/>
    <w:pPr>
      <w:numPr>
        <w:numId w:val="2"/>
      </w:numPr>
    </w:pPr>
  </w:style>
  <w:style w:type="numbering" w:customStyle="1" w:styleId="Estilo3">
    <w:name w:val="Estilo3"/>
    <w:uiPriority w:val="99"/>
    <w:rsid w:val="00821BF8"/>
    <w:pPr>
      <w:numPr>
        <w:numId w:val="3"/>
      </w:numPr>
    </w:pPr>
  </w:style>
  <w:style w:type="numbering" w:customStyle="1" w:styleId="Estilo4">
    <w:name w:val="Estilo4"/>
    <w:uiPriority w:val="99"/>
    <w:rsid w:val="00821BF8"/>
    <w:pPr>
      <w:numPr>
        <w:numId w:val="4"/>
      </w:numPr>
    </w:pPr>
  </w:style>
  <w:style w:type="numbering" w:customStyle="1" w:styleId="Estilo5">
    <w:name w:val="Estilo5"/>
    <w:uiPriority w:val="99"/>
    <w:rsid w:val="00821BF8"/>
    <w:pPr>
      <w:numPr>
        <w:numId w:val="5"/>
      </w:numPr>
    </w:pPr>
  </w:style>
  <w:style w:type="numbering" w:customStyle="1" w:styleId="Estilo6">
    <w:name w:val="Estilo6"/>
    <w:uiPriority w:val="99"/>
    <w:rsid w:val="00821BF8"/>
    <w:pPr>
      <w:numPr>
        <w:numId w:val="6"/>
      </w:numPr>
    </w:pPr>
  </w:style>
  <w:style w:type="numbering" w:customStyle="1" w:styleId="Estilo7">
    <w:name w:val="Estilo7"/>
    <w:uiPriority w:val="99"/>
    <w:rsid w:val="00821BF8"/>
    <w:pPr>
      <w:numPr>
        <w:numId w:val="7"/>
      </w:numPr>
    </w:pPr>
  </w:style>
  <w:style w:type="character" w:styleId="Refdecomentario">
    <w:name w:val="annotation reference"/>
    <w:rsid w:val="002A5517"/>
    <w:rPr>
      <w:sz w:val="16"/>
      <w:szCs w:val="16"/>
    </w:rPr>
  </w:style>
  <w:style w:type="paragraph" w:styleId="Textocomentario">
    <w:name w:val="annotation text"/>
    <w:basedOn w:val="Normal"/>
    <w:link w:val="TextocomentarioCar"/>
    <w:rsid w:val="002A5517"/>
    <w:rPr>
      <w:sz w:val="20"/>
      <w:szCs w:val="20"/>
    </w:rPr>
  </w:style>
  <w:style w:type="character" w:customStyle="1" w:styleId="TextocomentarioCar">
    <w:name w:val="Texto comentario Car"/>
    <w:link w:val="Textocomentario"/>
    <w:rsid w:val="002A5517"/>
    <w:rPr>
      <w:lang w:val="es-ES" w:eastAsia="en-US"/>
    </w:rPr>
  </w:style>
  <w:style w:type="paragraph" w:styleId="Asuntodelcomentario">
    <w:name w:val="annotation subject"/>
    <w:basedOn w:val="Textocomentario"/>
    <w:next w:val="Textocomentario"/>
    <w:link w:val="AsuntodelcomentarioCar"/>
    <w:uiPriority w:val="99"/>
    <w:rsid w:val="002A5517"/>
    <w:rPr>
      <w:b/>
      <w:bCs/>
    </w:rPr>
  </w:style>
  <w:style w:type="character" w:customStyle="1" w:styleId="AsuntodelcomentarioCar">
    <w:name w:val="Asunto del comentario Car"/>
    <w:link w:val="Asuntodelcomentario"/>
    <w:uiPriority w:val="99"/>
    <w:rsid w:val="002A5517"/>
    <w:rPr>
      <w:b/>
      <w:bCs/>
      <w:lang w:val="es-ES" w:eastAsia="en-US"/>
    </w:rPr>
  </w:style>
  <w:style w:type="paragraph" w:customStyle="1" w:styleId="PW-Text">
    <w:name w:val="PW-Text"/>
    <w:basedOn w:val="Sangranormal"/>
    <w:autoRedefine/>
    <w:rsid w:val="00821BF8"/>
    <w:pPr>
      <w:numPr>
        <w:numId w:val="8"/>
      </w:numPr>
      <w:tabs>
        <w:tab w:val="clear" w:pos="720"/>
        <w:tab w:val="num" w:pos="342"/>
      </w:tabs>
      <w:ind w:left="360"/>
    </w:pPr>
    <w:rPr>
      <w:rFonts w:eastAsia="Times New Roman"/>
      <w:sz w:val="20"/>
      <w:szCs w:val="20"/>
      <w:lang w:val="en-US"/>
    </w:rPr>
  </w:style>
  <w:style w:type="paragraph" w:customStyle="1" w:styleId="TableTextBold">
    <w:name w:val="Table Text Bold"/>
    <w:rsid w:val="001230C4"/>
    <w:pPr>
      <w:spacing w:before="60" w:after="120"/>
    </w:pPr>
    <w:rPr>
      <w:rFonts w:ascii="Arial Narrow" w:eastAsia="Times New Roman" w:hAnsi="Arial Narrow"/>
      <w:b/>
      <w:lang w:val="en-US" w:eastAsia="en-US"/>
    </w:rPr>
  </w:style>
  <w:style w:type="paragraph" w:styleId="Sangranormal">
    <w:name w:val="Normal Indent"/>
    <w:basedOn w:val="Normal"/>
    <w:rsid w:val="001230C4"/>
    <w:pPr>
      <w:ind w:left="708"/>
    </w:pPr>
  </w:style>
  <w:style w:type="paragraph" w:styleId="Textoindependiente">
    <w:name w:val="Body Text"/>
    <w:basedOn w:val="Normal"/>
    <w:link w:val="TextoindependienteCar"/>
    <w:rsid w:val="001230C4"/>
    <w:pPr>
      <w:keepLines/>
      <w:widowControl w:val="0"/>
      <w:spacing w:after="120" w:line="240" w:lineRule="atLeast"/>
      <w:ind w:left="720"/>
    </w:pPr>
    <w:rPr>
      <w:rFonts w:eastAsia="Times New Roman"/>
      <w:sz w:val="20"/>
      <w:szCs w:val="20"/>
      <w:lang w:val="en-US"/>
    </w:rPr>
  </w:style>
  <w:style w:type="character" w:customStyle="1" w:styleId="TextoindependienteCar">
    <w:name w:val="Texto independiente Car"/>
    <w:link w:val="Textoindependiente"/>
    <w:rsid w:val="001230C4"/>
    <w:rPr>
      <w:rFonts w:eastAsia="Times New Roman"/>
      <w:lang w:val="en-US" w:eastAsia="en-US"/>
    </w:rPr>
  </w:style>
  <w:style w:type="paragraph" w:customStyle="1" w:styleId="InfoBlue">
    <w:name w:val="InfoBlue"/>
    <w:basedOn w:val="Normal"/>
    <w:next w:val="Textoindependiente"/>
    <w:autoRedefine/>
    <w:rsid w:val="006B532E"/>
    <w:pPr>
      <w:widowControl w:val="0"/>
      <w:spacing w:after="120" w:line="240" w:lineRule="atLeast"/>
      <w:jc w:val="center"/>
    </w:pPr>
    <w:rPr>
      <w:rFonts w:ascii="Cambria" w:eastAsia="Times New Roman" w:hAnsi="Cambria" w:cs="Calibri"/>
      <w:sz w:val="20"/>
      <w:szCs w:val="20"/>
    </w:rPr>
  </w:style>
  <w:style w:type="paragraph" w:styleId="Ttulo">
    <w:name w:val="Title"/>
    <w:basedOn w:val="Normal"/>
    <w:next w:val="Normal"/>
    <w:link w:val="TtuloCar"/>
    <w:uiPriority w:val="10"/>
    <w:qFormat/>
    <w:rsid w:val="00D1048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10485"/>
    <w:rPr>
      <w:rFonts w:asciiTheme="majorHAnsi" w:eastAsiaTheme="majorEastAsia" w:hAnsiTheme="majorHAnsi" w:cstheme="majorBidi"/>
      <w:color w:val="17365D" w:themeColor="text2" w:themeShade="BF"/>
      <w:spacing w:val="5"/>
      <w:kern w:val="28"/>
      <w:sz w:val="52"/>
      <w:szCs w:val="52"/>
    </w:rPr>
  </w:style>
  <w:style w:type="paragraph" w:styleId="TDC1">
    <w:name w:val="toc 1"/>
    <w:basedOn w:val="Normal"/>
    <w:next w:val="Normal"/>
    <w:uiPriority w:val="39"/>
    <w:rsid w:val="00B04C6B"/>
    <w:pPr>
      <w:tabs>
        <w:tab w:val="left" w:pos="480"/>
        <w:tab w:val="right" w:leader="dot" w:pos="9017"/>
      </w:tabs>
      <w:spacing w:before="120" w:after="120"/>
    </w:pPr>
    <w:rPr>
      <w:rFonts w:ascii="Cambria" w:hAnsi="Cambria" w:cs="Arial"/>
      <w:bCs/>
      <w:noProof/>
      <w:sz w:val="20"/>
      <w:szCs w:val="20"/>
    </w:rPr>
  </w:style>
  <w:style w:type="paragraph" w:styleId="TDC2">
    <w:name w:val="toc 2"/>
    <w:basedOn w:val="Normal"/>
    <w:next w:val="Normal"/>
    <w:uiPriority w:val="39"/>
    <w:rsid w:val="00697770"/>
    <w:pPr>
      <w:tabs>
        <w:tab w:val="left" w:pos="960"/>
        <w:tab w:val="right" w:leader="dot" w:pos="9017"/>
      </w:tabs>
      <w:ind w:left="240"/>
    </w:pPr>
    <w:rPr>
      <w:rFonts w:ascii="Cambria" w:hAnsi="Cambria" w:cs="Arial"/>
      <w:noProof/>
      <w:sz w:val="20"/>
      <w:szCs w:val="20"/>
    </w:rPr>
  </w:style>
  <w:style w:type="paragraph" w:styleId="TDC3">
    <w:name w:val="toc 3"/>
    <w:basedOn w:val="Normal"/>
    <w:next w:val="Normal"/>
    <w:uiPriority w:val="39"/>
    <w:rsid w:val="00F93329"/>
    <w:pPr>
      <w:ind w:left="480"/>
    </w:pPr>
    <w:rPr>
      <w:rFonts w:ascii="Calibri" w:hAnsi="Calibri" w:cs="Calibri"/>
      <w:i/>
      <w:iCs/>
      <w:sz w:val="20"/>
      <w:szCs w:val="20"/>
    </w:rPr>
  </w:style>
  <w:style w:type="character" w:customStyle="1" w:styleId="Ttulo1Car">
    <w:name w:val="Título 1 Car"/>
    <w:aliases w:val="1 Car,h1 Car,Header 1 Car,II+ Car,I Car"/>
    <w:basedOn w:val="Fuentedeprrafopredeter"/>
    <w:link w:val="Ttulo1"/>
    <w:uiPriority w:val="9"/>
    <w:rsid w:val="00821BF8"/>
    <w:rPr>
      <w:rFonts w:asciiTheme="majorHAnsi" w:eastAsiaTheme="majorEastAsia" w:hAnsiTheme="majorHAnsi" w:cs="Arial"/>
      <w:b/>
      <w:bCs/>
      <w:sz w:val="28"/>
      <w:szCs w:val="28"/>
      <w:lang w:val="es-PE"/>
    </w:rPr>
  </w:style>
  <w:style w:type="character" w:customStyle="1" w:styleId="Ttulo2Car">
    <w:name w:val="Título 2 Car"/>
    <w:basedOn w:val="Fuentedeprrafopredeter"/>
    <w:link w:val="Ttulo2"/>
    <w:uiPriority w:val="9"/>
    <w:rsid w:val="005F7C13"/>
    <w:rPr>
      <w:rFonts w:asciiTheme="majorHAnsi" w:eastAsiaTheme="majorEastAsia" w:hAnsiTheme="majorHAnsi" w:cstheme="majorBidi"/>
      <w:b/>
      <w:sz w:val="26"/>
      <w:szCs w:val="24"/>
      <w14:scene3d>
        <w14:camera w14:prst="orthographicFront"/>
        <w14:lightRig w14:rig="threePt" w14:dir="t">
          <w14:rot w14:lat="0" w14:lon="0" w14:rev="0"/>
        </w14:lightRig>
      </w14:scene3d>
    </w:rPr>
  </w:style>
  <w:style w:type="paragraph" w:styleId="Revisin">
    <w:name w:val="Revision"/>
    <w:hidden/>
    <w:uiPriority w:val="99"/>
    <w:semiHidden/>
    <w:rsid w:val="00947F24"/>
    <w:rPr>
      <w:sz w:val="24"/>
      <w:szCs w:val="24"/>
      <w:lang w:val="es-PE" w:eastAsia="en-US"/>
    </w:rPr>
  </w:style>
  <w:style w:type="paragraph" w:customStyle="1" w:styleId="Cartula1">
    <w:name w:val="Carátula 1"/>
    <w:basedOn w:val="Normal"/>
    <w:rsid w:val="000058D7"/>
    <w:pPr>
      <w:jc w:val="center"/>
    </w:pPr>
    <w:rPr>
      <w:rFonts w:ascii="Arial" w:eastAsia="Times New Roman" w:hAnsi="Arial" w:cs="Arial"/>
      <w:b/>
      <w:sz w:val="40"/>
    </w:rPr>
  </w:style>
  <w:style w:type="character" w:customStyle="1" w:styleId="EncabezadoCar">
    <w:name w:val="Encabezado Car"/>
    <w:aliases w:val="h Car,encabezado Car,Header Char Car"/>
    <w:link w:val="Encabezado"/>
    <w:rsid w:val="00AF7FC3"/>
    <w:rPr>
      <w:sz w:val="24"/>
      <w:szCs w:val="24"/>
      <w:lang w:eastAsia="en-US"/>
    </w:rPr>
  </w:style>
  <w:style w:type="character" w:customStyle="1" w:styleId="Ttulo3Car">
    <w:name w:val="Título 3 Car"/>
    <w:basedOn w:val="Fuentedeprrafopredeter"/>
    <w:link w:val="Ttulo3"/>
    <w:uiPriority w:val="9"/>
    <w:rsid w:val="00821BF8"/>
    <w:rPr>
      <w:rFonts w:asciiTheme="majorHAnsi" w:hAnsiTheme="majorHAnsi"/>
      <w:b/>
      <w:sz w:val="24"/>
      <w:szCs w:val="24"/>
      <w14:scene3d>
        <w14:camera w14:prst="orthographicFront"/>
        <w14:lightRig w14:rig="threePt" w14:dir="t">
          <w14:rot w14:lat="0" w14:lon="0" w14:rev="0"/>
        </w14:lightRig>
      </w14:scene3d>
    </w:rPr>
  </w:style>
  <w:style w:type="paragraph" w:customStyle="1" w:styleId="Tabla">
    <w:name w:val="Tabla"/>
    <w:basedOn w:val="Normal"/>
    <w:rsid w:val="00261FD4"/>
    <w:pPr>
      <w:spacing w:line="360" w:lineRule="auto"/>
    </w:pPr>
    <w:rPr>
      <w:rFonts w:ascii="Arial Narrow" w:eastAsia="Times New Roman" w:hAnsi="Arial Narrow"/>
      <w:b/>
      <w:noProof/>
      <w:szCs w:val="20"/>
      <w:lang w:val="es-ES_tradnl"/>
    </w:rPr>
  </w:style>
  <w:style w:type="paragraph" w:styleId="Textoindependiente2">
    <w:name w:val="Body Text 2"/>
    <w:basedOn w:val="Normal"/>
    <w:link w:val="Textoindependiente2Car"/>
    <w:rsid w:val="00F7274E"/>
    <w:pPr>
      <w:spacing w:after="120" w:line="480" w:lineRule="auto"/>
    </w:pPr>
    <w:rPr>
      <w:rFonts w:ascii="Arial" w:eastAsia="Times New Roman" w:hAnsi="Arial"/>
      <w:sz w:val="20"/>
    </w:rPr>
  </w:style>
  <w:style w:type="character" w:customStyle="1" w:styleId="Textoindependiente2Car">
    <w:name w:val="Texto independiente 2 Car"/>
    <w:link w:val="Textoindependiente2"/>
    <w:rsid w:val="00F7274E"/>
    <w:rPr>
      <w:rFonts w:ascii="Arial" w:eastAsia="Times New Roman" w:hAnsi="Arial"/>
      <w:szCs w:val="24"/>
      <w:lang w:eastAsia="es-ES"/>
    </w:rPr>
  </w:style>
  <w:style w:type="character" w:customStyle="1" w:styleId="Ttulo4Car">
    <w:name w:val="Título 4 Car"/>
    <w:basedOn w:val="Fuentedeprrafopredeter"/>
    <w:link w:val="Ttulo4"/>
    <w:uiPriority w:val="9"/>
    <w:rsid w:val="005F7C13"/>
    <w:rPr>
      <w:rFonts w:asciiTheme="majorHAnsi" w:eastAsiaTheme="majorEastAsia" w:hAnsiTheme="majorHAnsi" w:cstheme="majorBidi"/>
      <w:b/>
      <w:bCs/>
      <w:iCs/>
      <w:sz w:val="24"/>
      <w:szCs w:val="24"/>
    </w:rPr>
  </w:style>
  <w:style w:type="character" w:customStyle="1" w:styleId="Ttulo5Car">
    <w:name w:val="Título 5 Car"/>
    <w:basedOn w:val="Fuentedeprrafopredeter"/>
    <w:link w:val="Ttulo5"/>
    <w:uiPriority w:val="9"/>
    <w:rsid w:val="008460CB"/>
    <w:rPr>
      <w:rFonts w:asciiTheme="majorHAnsi" w:eastAsiaTheme="majorEastAsia" w:hAnsiTheme="majorHAnsi" w:cstheme="majorBidi"/>
      <w:b/>
      <w:sz w:val="24"/>
    </w:rPr>
  </w:style>
  <w:style w:type="paragraph" w:customStyle="1" w:styleId="Tabletext">
    <w:name w:val="Tabletext"/>
    <w:basedOn w:val="Normal"/>
    <w:rsid w:val="000F0E1D"/>
    <w:pPr>
      <w:keepLines/>
      <w:widowControl w:val="0"/>
      <w:spacing w:after="120" w:line="240" w:lineRule="atLeast"/>
    </w:pPr>
    <w:rPr>
      <w:rFonts w:ascii="Arial" w:eastAsia="Times New Roman" w:hAnsi="Arial"/>
      <w:sz w:val="20"/>
      <w:szCs w:val="20"/>
      <w:lang w:val="es-ES_tradnl"/>
    </w:rPr>
  </w:style>
  <w:style w:type="paragraph" w:styleId="TDC4">
    <w:name w:val="toc 4"/>
    <w:basedOn w:val="Normal"/>
    <w:next w:val="Normal"/>
    <w:autoRedefine/>
    <w:uiPriority w:val="39"/>
    <w:rsid w:val="003742BE"/>
    <w:pPr>
      <w:tabs>
        <w:tab w:val="left" w:pos="1680"/>
        <w:tab w:val="right" w:leader="dot" w:pos="9017"/>
      </w:tabs>
      <w:ind w:left="720"/>
    </w:pPr>
    <w:rPr>
      <w:rFonts w:asciiTheme="majorHAnsi" w:hAnsiTheme="majorHAnsi" w:cs="Arial"/>
      <w:noProof/>
      <w:sz w:val="18"/>
      <w:szCs w:val="18"/>
    </w:rPr>
  </w:style>
  <w:style w:type="paragraph" w:styleId="TDC5">
    <w:name w:val="toc 5"/>
    <w:basedOn w:val="Normal"/>
    <w:next w:val="Normal"/>
    <w:autoRedefine/>
    <w:uiPriority w:val="39"/>
    <w:rsid w:val="00697770"/>
    <w:pPr>
      <w:ind w:left="960"/>
    </w:pPr>
    <w:rPr>
      <w:rFonts w:ascii="Calibri" w:hAnsi="Calibri" w:cs="Calibri"/>
      <w:sz w:val="18"/>
      <w:szCs w:val="18"/>
    </w:rPr>
  </w:style>
  <w:style w:type="paragraph" w:styleId="TDC6">
    <w:name w:val="toc 6"/>
    <w:basedOn w:val="Normal"/>
    <w:next w:val="Normal"/>
    <w:autoRedefine/>
    <w:uiPriority w:val="39"/>
    <w:rsid w:val="00697770"/>
    <w:pPr>
      <w:ind w:left="1200"/>
    </w:pPr>
    <w:rPr>
      <w:rFonts w:ascii="Calibri" w:hAnsi="Calibri" w:cs="Calibri"/>
      <w:sz w:val="18"/>
      <w:szCs w:val="18"/>
    </w:rPr>
  </w:style>
  <w:style w:type="paragraph" w:styleId="TDC7">
    <w:name w:val="toc 7"/>
    <w:basedOn w:val="Normal"/>
    <w:next w:val="Normal"/>
    <w:autoRedefine/>
    <w:uiPriority w:val="39"/>
    <w:rsid w:val="00697770"/>
    <w:pPr>
      <w:ind w:left="1440"/>
    </w:pPr>
    <w:rPr>
      <w:rFonts w:ascii="Calibri" w:hAnsi="Calibri" w:cs="Calibri"/>
      <w:sz w:val="18"/>
      <w:szCs w:val="18"/>
    </w:rPr>
  </w:style>
  <w:style w:type="paragraph" w:styleId="TDC8">
    <w:name w:val="toc 8"/>
    <w:basedOn w:val="Normal"/>
    <w:next w:val="Normal"/>
    <w:autoRedefine/>
    <w:uiPriority w:val="39"/>
    <w:rsid w:val="00697770"/>
    <w:pPr>
      <w:ind w:left="1680"/>
    </w:pPr>
    <w:rPr>
      <w:rFonts w:ascii="Calibri" w:hAnsi="Calibri" w:cs="Calibri"/>
      <w:sz w:val="18"/>
      <w:szCs w:val="18"/>
    </w:rPr>
  </w:style>
  <w:style w:type="paragraph" w:styleId="TDC9">
    <w:name w:val="toc 9"/>
    <w:basedOn w:val="Normal"/>
    <w:next w:val="Normal"/>
    <w:autoRedefine/>
    <w:uiPriority w:val="39"/>
    <w:rsid w:val="00697770"/>
    <w:pPr>
      <w:ind w:left="1920"/>
    </w:pPr>
    <w:rPr>
      <w:rFonts w:ascii="Calibri" w:hAnsi="Calibri" w:cs="Calibri"/>
      <w:sz w:val="18"/>
      <w:szCs w:val="18"/>
    </w:rPr>
  </w:style>
  <w:style w:type="paragraph" w:customStyle="1" w:styleId="Nivel2">
    <w:name w:val="Nivel 2"/>
    <w:basedOn w:val="Normal"/>
    <w:link w:val="Nivel2Car"/>
    <w:rsid w:val="00821BF8"/>
    <w:pPr>
      <w:keepNext/>
      <w:numPr>
        <w:ilvl w:val="1"/>
        <w:numId w:val="9"/>
      </w:numPr>
      <w:tabs>
        <w:tab w:val="left" w:pos="431"/>
      </w:tabs>
      <w:spacing w:before="360" w:after="120"/>
      <w:ind w:hanging="792"/>
      <w:outlineLvl w:val="1"/>
    </w:pPr>
    <w:rPr>
      <w:rFonts w:ascii="Arial" w:eastAsia="Times New Roman" w:hAnsi="Arial"/>
      <w:b/>
      <w:bCs/>
      <w:kern w:val="28"/>
      <w:sz w:val="26"/>
      <w:lang w:val="es-ES_tradnl" w:eastAsia="ja-JP"/>
    </w:rPr>
  </w:style>
  <w:style w:type="character" w:customStyle="1" w:styleId="Nivel2Car">
    <w:name w:val="Nivel 2 Car"/>
    <w:basedOn w:val="Fuentedeprrafopredeter"/>
    <w:link w:val="Nivel2"/>
    <w:rsid w:val="00821BF8"/>
    <w:rPr>
      <w:rFonts w:ascii="Arial" w:eastAsia="Times New Roman" w:hAnsi="Arial"/>
      <w:b/>
      <w:bCs/>
      <w:kern w:val="28"/>
      <w:sz w:val="26"/>
      <w:lang w:val="es-ES_tradnl" w:eastAsia="ja-JP"/>
    </w:rPr>
  </w:style>
  <w:style w:type="character" w:customStyle="1" w:styleId="Ttulo6Car">
    <w:name w:val="Título 6 Car"/>
    <w:basedOn w:val="Fuentedeprrafopredeter"/>
    <w:link w:val="Ttulo6"/>
    <w:uiPriority w:val="9"/>
    <w:rsid w:val="00D10485"/>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D10485"/>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D10485"/>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rsid w:val="00D10485"/>
    <w:rPr>
      <w:rFonts w:asciiTheme="majorHAnsi" w:eastAsiaTheme="majorEastAsia" w:hAnsiTheme="majorHAnsi" w:cstheme="majorBidi"/>
      <w:i/>
      <w:iCs/>
      <w:color w:val="404040" w:themeColor="text1" w:themeTint="BF"/>
      <w:sz w:val="20"/>
      <w:szCs w:val="20"/>
    </w:rPr>
  </w:style>
  <w:style w:type="paragraph" w:customStyle="1" w:styleId="ATtulodetablas">
    <w:name w:val="ATítulo de tablas"/>
    <w:basedOn w:val="Normal"/>
    <w:rsid w:val="00FD3DB8"/>
    <w:pPr>
      <w:keepNext/>
      <w:jc w:val="center"/>
    </w:pPr>
    <w:rPr>
      <w:rFonts w:ascii="Arial" w:eastAsia="Times New Roman" w:hAnsi="Arial"/>
      <w:b/>
      <w:color w:val="FFFFFF"/>
      <w:szCs w:val="20"/>
      <w:lang w:eastAsia="ja-JP"/>
    </w:rPr>
  </w:style>
  <w:style w:type="paragraph" w:customStyle="1" w:styleId="ATextodetablas">
    <w:name w:val="ATexto de tablas"/>
    <w:basedOn w:val="Normal"/>
    <w:rsid w:val="00FD3DB8"/>
    <w:pPr>
      <w:jc w:val="center"/>
    </w:pPr>
    <w:rPr>
      <w:rFonts w:ascii="Arial" w:eastAsia="Times New Roman" w:hAnsi="Arial"/>
      <w:sz w:val="20"/>
      <w:szCs w:val="20"/>
      <w:lang w:eastAsia="ja-JP"/>
    </w:rPr>
  </w:style>
  <w:style w:type="paragraph" w:customStyle="1" w:styleId="ATtulosdecolumnasdetablas">
    <w:name w:val="ATítulos de columnas de tablas"/>
    <w:basedOn w:val="ATextodetablas"/>
    <w:autoRedefine/>
    <w:rsid w:val="00FD3DB8"/>
    <w:pPr>
      <w:keepNext/>
    </w:pPr>
    <w:rPr>
      <w:b/>
    </w:rPr>
  </w:style>
  <w:style w:type="paragraph" w:customStyle="1" w:styleId="CarCar1CarCarCarCarCarCarCar">
    <w:name w:val="Car Car1 Car Car Car Car Car Car Car"/>
    <w:basedOn w:val="Normal"/>
    <w:rsid w:val="00FD3DB8"/>
    <w:pPr>
      <w:spacing w:after="160" w:line="240" w:lineRule="exact"/>
    </w:pPr>
    <w:rPr>
      <w:rFonts w:ascii="Tahoma" w:eastAsia="Times New Roman" w:hAnsi="Tahoma"/>
      <w:sz w:val="20"/>
      <w:szCs w:val="20"/>
      <w:lang w:val="en-US"/>
    </w:rPr>
  </w:style>
  <w:style w:type="paragraph" w:customStyle="1" w:styleId="CarCarCarCarCarCarCarCarCarCar">
    <w:name w:val="Car Car Car Car Car Car Car Car Car Car"/>
    <w:basedOn w:val="Normal"/>
    <w:rsid w:val="00FD3DB8"/>
    <w:pPr>
      <w:spacing w:after="160" w:line="240" w:lineRule="exact"/>
    </w:pPr>
    <w:rPr>
      <w:rFonts w:ascii="Tahoma" w:eastAsia="Times New Roman" w:hAnsi="Tahoma"/>
      <w:sz w:val="20"/>
      <w:szCs w:val="20"/>
      <w:lang w:val="en-US"/>
    </w:rPr>
  </w:style>
  <w:style w:type="paragraph" w:customStyle="1" w:styleId="ATextoconvietas3">
    <w:name w:val="ATexto con viñetas 3"/>
    <w:basedOn w:val="Normal"/>
    <w:rsid w:val="00821BF8"/>
    <w:pPr>
      <w:numPr>
        <w:numId w:val="10"/>
      </w:numPr>
      <w:tabs>
        <w:tab w:val="left" w:pos="431"/>
      </w:tabs>
      <w:jc w:val="both"/>
    </w:pPr>
    <w:rPr>
      <w:rFonts w:ascii="Arial" w:eastAsia="Times New Roman" w:hAnsi="Arial"/>
      <w:szCs w:val="20"/>
      <w:lang w:val="es-ES_tradnl" w:eastAsia="ja-JP"/>
    </w:rPr>
  </w:style>
  <w:style w:type="paragraph" w:customStyle="1" w:styleId="ATextoconviletas">
    <w:name w:val="ATexto con viletas"/>
    <w:basedOn w:val="Normal"/>
    <w:rsid w:val="00821BF8"/>
    <w:pPr>
      <w:numPr>
        <w:numId w:val="11"/>
      </w:numPr>
      <w:tabs>
        <w:tab w:val="left" w:pos="862"/>
      </w:tabs>
      <w:jc w:val="both"/>
    </w:pPr>
    <w:rPr>
      <w:rFonts w:ascii="Arial" w:eastAsia="Times New Roman" w:hAnsi="Arial"/>
      <w:szCs w:val="20"/>
      <w:lang w:eastAsia="ja-JP"/>
    </w:rPr>
  </w:style>
  <w:style w:type="paragraph" w:customStyle="1" w:styleId="CarCarCarCarCarCarCarCarCarCar1">
    <w:name w:val="Car Car Car Car Car Car Car Car Car Car1"/>
    <w:basedOn w:val="Normal"/>
    <w:rsid w:val="00FD3DB8"/>
    <w:pPr>
      <w:spacing w:after="160" w:line="240" w:lineRule="exact"/>
    </w:pPr>
    <w:rPr>
      <w:rFonts w:ascii="Tahoma" w:eastAsia="Times New Roman" w:hAnsi="Tahoma"/>
      <w:sz w:val="20"/>
      <w:szCs w:val="20"/>
      <w:lang w:val="en-US"/>
    </w:rPr>
  </w:style>
  <w:style w:type="paragraph" w:styleId="Listaconnmeros">
    <w:name w:val="List Number"/>
    <w:basedOn w:val="Normal"/>
    <w:rsid w:val="00FD3DB8"/>
    <w:pPr>
      <w:tabs>
        <w:tab w:val="num" w:pos="360"/>
      </w:tabs>
      <w:ind w:left="360" w:hanging="360"/>
      <w:jc w:val="both"/>
    </w:pPr>
    <w:rPr>
      <w:rFonts w:ascii="Arial" w:eastAsia="Times New Roman" w:hAnsi="Arial"/>
      <w:szCs w:val="20"/>
      <w:lang w:eastAsia="ja-JP"/>
    </w:rPr>
  </w:style>
  <w:style w:type="paragraph" w:styleId="Listaconnmeros2">
    <w:name w:val="List Number 2"/>
    <w:basedOn w:val="Normal"/>
    <w:rsid w:val="00FD3DB8"/>
    <w:pPr>
      <w:tabs>
        <w:tab w:val="num" w:pos="643"/>
      </w:tabs>
      <w:ind w:left="643" w:hanging="360"/>
      <w:jc w:val="both"/>
    </w:pPr>
    <w:rPr>
      <w:rFonts w:ascii="Arial" w:eastAsia="Times New Roman" w:hAnsi="Arial"/>
      <w:szCs w:val="20"/>
      <w:lang w:eastAsia="ja-JP"/>
    </w:rPr>
  </w:style>
  <w:style w:type="paragraph" w:styleId="Listaconnmeros3">
    <w:name w:val="List Number 3"/>
    <w:basedOn w:val="Normal"/>
    <w:rsid w:val="00FD3DB8"/>
    <w:pPr>
      <w:tabs>
        <w:tab w:val="num" w:pos="926"/>
      </w:tabs>
      <w:ind w:left="926" w:hanging="360"/>
      <w:jc w:val="both"/>
    </w:pPr>
    <w:rPr>
      <w:rFonts w:ascii="Arial" w:eastAsia="Times New Roman" w:hAnsi="Arial"/>
      <w:szCs w:val="20"/>
      <w:lang w:eastAsia="ja-JP"/>
    </w:rPr>
  </w:style>
  <w:style w:type="paragraph" w:styleId="Listaconnmeros4">
    <w:name w:val="List Number 4"/>
    <w:basedOn w:val="Normal"/>
    <w:rsid w:val="00FD3DB8"/>
    <w:pPr>
      <w:tabs>
        <w:tab w:val="num" w:pos="1209"/>
      </w:tabs>
      <w:ind w:left="1209" w:hanging="360"/>
      <w:jc w:val="both"/>
    </w:pPr>
    <w:rPr>
      <w:rFonts w:ascii="Arial" w:eastAsia="Times New Roman" w:hAnsi="Arial"/>
      <w:szCs w:val="20"/>
      <w:lang w:eastAsia="ja-JP"/>
    </w:rPr>
  </w:style>
  <w:style w:type="paragraph" w:styleId="Listaconnmeros5">
    <w:name w:val="List Number 5"/>
    <w:basedOn w:val="Normal"/>
    <w:rsid w:val="00FD3DB8"/>
    <w:pPr>
      <w:tabs>
        <w:tab w:val="num" w:pos="1492"/>
      </w:tabs>
      <w:ind w:left="1492" w:hanging="360"/>
      <w:jc w:val="both"/>
    </w:pPr>
    <w:rPr>
      <w:rFonts w:ascii="Arial" w:eastAsia="Times New Roman" w:hAnsi="Arial"/>
      <w:szCs w:val="20"/>
      <w:lang w:eastAsia="ja-JP"/>
    </w:rPr>
  </w:style>
  <w:style w:type="paragraph" w:styleId="Listaconvietas">
    <w:name w:val="List Bullet"/>
    <w:basedOn w:val="Normal"/>
    <w:autoRedefine/>
    <w:rsid w:val="00FD3DB8"/>
    <w:pPr>
      <w:tabs>
        <w:tab w:val="num" w:pos="360"/>
      </w:tabs>
      <w:ind w:left="360" w:hanging="360"/>
      <w:jc w:val="both"/>
    </w:pPr>
    <w:rPr>
      <w:rFonts w:ascii="Arial" w:eastAsia="Times New Roman" w:hAnsi="Arial"/>
      <w:szCs w:val="20"/>
      <w:lang w:eastAsia="ja-JP"/>
    </w:rPr>
  </w:style>
  <w:style w:type="paragraph" w:styleId="Listaconvietas2">
    <w:name w:val="List Bullet 2"/>
    <w:basedOn w:val="Normal"/>
    <w:autoRedefine/>
    <w:rsid w:val="00FD3DB8"/>
    <w:pPr>
      <w:tabs>
        <w:tab w:val="num" w:pos="643"/>
      </w:tabs>
      <w:ind w:left="643" w:hanging="360"/>
      <w:jc w:val="both"/>
    </w:pPr>
    <w:rPr>
      <w:rFonts w:ascii="Arial" w:eastAsia="Times New Roman" w:hAnsi="Arial"/>
      <w:szCs w:val="20"/>
      <w:lang w:eastAsia="ja-JP"/>
    </w:rPr>
  </w:style>
  <w:style w:type="paragraph" w:styleId="Listaconvietas3">
    <w:name w:val="List Bullet 3"/>
    <w:basedOn w:val="Normal"/>
    <w:autoRedefine/>
    <w:rsid w:val="00FD3DB8"/>
    <w:pPr>
      <w:tabs>
        <w:tab w:val="num" w:pos="926"/>
      </w:tabs>
      <w:ind w:left="926" w:hanging="360"/>
      <w:jc w:val="both"/>
    </w:pPr>
    <w:rPr>
      <w:rFonts w:ascii="Arial" w:eastAsia="Times New Roman" w:hAnsi="Arial"/>
      <w:szCs w:val="20"/>
      <w:lang w:eastAsia="ja-JP"/>
    </w:rPr>
  </w:style>
  <w:style w:type="paragraph" w:styleId="Listaconvietas4">
    <w:name w:val="List Bullet 4"/>
    <w:basedOn w:val="Normal"/>
    <w:autoRedefine/>
    <w:rsid w:val="00FD3DB8"/>
    <w:pPr>
      <w:tabs>
        <w:tab w:val="num" w:pos="1209"/>
      </w:tabs>
      <w:ind w:left="1209" w:hanging="360"/>
      <w:jc w:val="both"/>
    </w:pPr>
    <w:rPr>
      <w:rFonts w:ascii="Arial" w:eastAsia="Times New Roman" w:hAnsi="Arial"/>
      <w:szCs w:val="20"/>
      <w:lang w:eastAsia="ja-JP"/>
    </w:rPr>
  </w:style>
  <w:style w:type="paragraph" w:styleId="Listaconvietas5">
    <w:name w:val="List Bullet 5"/>
    <w:basedOn w:val="Normal"/>
    <w:autoRedefine/>
    <w:rsid w:val="00FD3DB8"/>
    <w:pPr>
      <w:tabs>
        <w:tab w:val="num" w:pos="1492"/>
      </w:tabs>
      <w:ind w:left="1492" w:hanging="360"/>
      <w:jc w:val="both"/>
    </w:pPr>
    <w:rPr>
      <w:rFonts w:ascii="Arial" w:eastAsia="Times New Roman" w:hAnsi="Arial"/>
      <w:szCs w:val="20"/>
      <w:lang w:eastAsia="ja-JP"/>
    </w:rPr>
  </w:style>
  <w:style w:type="paragraph" w:customStyle="1" w:styleId="CodigoFuente">
    <w:name w:val="Codigo Fuente"/>
    <w:basedOn w:val="Normal"/>
    <w:rsid w:val="00FD3DB8"/>
    <w:pPr>
      <w:ind w:left="357"/>
      <w:jc w:val="both"/>
    </w:pPr>
    <w:rPr>
      <w:rFonts w:ascii="Courier New" w:eastAsia="Times New Roman" w:hAnsi="Courier New"/>
      <w:szCs w:val="20"/>
      <w:lang w:eastAsia="ja-JP"/>
    </w:rPr>
  </w:style>
  <w:style w:type="character" w:styleId="Textoennegrita">
    <w:name w:val="Strong"/>
    <w:basedOn w:val="Fuentedeprrafopredeter"/>
    <w:uiPriority w:val="22"/>
    <w:qFormat/>
    <w:rsid w:val="00D10485"/>
    <w:rPr>
      <w:b/>
      <w:bCs/>
    </w:rPr>
  </w:style>
  <w:style w:type="paragraph" w:styleId="NormalWeb">
    <w:name w:val="Normal (Web)"/>
    <w:basedOn w:val="Normal"/>
    <w:uiPriority w:val="99"/>
    <w:rsid w:val="00FD3DB8"/>
    <w:pPr>
      <w:spacing w:before="100" w:beforeAutospacing="1" w:after="100" w:afterAutospacing="1"/>
    </w:pPr>
    <w:rPr>
      <w:rFonts w:eastAsia="Times New Roman"/>
    </w:rPr>
  </w:style>
  <w:style w:type="character" w:styleId="nfasis">
    <w:name w:val="Emphasis"/>
    <w:basedOn w:val="Fuentedeprrafopredeter"/>
    <w:uiPriority w:val="20"/>
    <w:qFormat/>
    <w:rsid w:val="00D10485"/>
    <w:rPr>
      <w:i/>
      <w:iCs/>
    </w:rPr>
  </w:style>
  <w:style w:type="character" w:customStyle="1" w:styleId="PiedepginaCar">
    <w:name w:val="Pie de página Car"/>
    <w:link w:val="Piedepgina"/>
    <w:locked/>
    <w:rsid w:val="00FD3DB8"/>
    <w:rPr>
      <w:sz w:val="24"/>
      <w:szCs w:val="24"/>
      <w:lang w:val="es-PE" w:eastAsia="en-US"/>
    </w:rPr>
  </w:style>
  <w:style w:type="paragraph" w:customStyle="1" w:styleId="EstiloTtulo1Antes0pto">
    <w:name w:val="Estilo Título 1 + Antes:  0 pto"/>
    <w:basedOn w:val="Ttulo1"/>
    <w:link w:val="EstiloTtulo1Antes0ptoCar"/>
    <w:rsid w:val="00821BF8"/>
    <w:pPr>
      <w:tabs>
        <w:tab w:val="num" w:pos="360"/>
        <w:tab w:val="left" w:pos="431"/>
      </w:tabs>
      <w:spacing w:before="360"/>
    </w:pPr>
    <w:rPr>
      <w:bCs w:val="0"/>
      <w:caps/>
      <w:kern w:val="28"/>
      <w:sz w:val="26"/>
      <w:lang w:val="es-ES_tradnl" w:eastAsia="ja-JP"/>
    </w:rPr>
  </w:style>
  <w:style w:type="paragraph" w:customStyle="1" w:styleId="EstiloTtuloIzquierda">
    <w:name w:val="Estilo Título + Izquierda"/>
    <w:basedOn w:val="Ttulo"/>
    <w:rsid w:val="00FD3DB8"/>
    <w:pPr>
      <w:keepNext/>
      <w:spacing w:before="200"/>
    </w:pPr>
    <w:rPr>
      <w:bCs/>
      <w:sz w:val="22"/>
      <w:lang w:val="es-PE" w:eastAsia="ja-JP"/>
    </w:rPr>
  </w:style>
  <w:style w:type="paragraph" w:styleId="Mapadeldocumento">
    <w:name w:val="Document Map"/>
    <w:basedOn w:val="Normal"/>
    <w:link w:val="MapadeldocumentoCar"/>
    <w:rsid w:val="00FD3DB8"/>
    <w:pPr>
      <w:jc w:val="both"/>
    </w:pPr>
    <w:rPr>
      <w:rFonts w:ascii="Tahoma" w:eastAsia="Times New Roman" w:hAnsi="Tahoma"/>
      <w:sz w:val="16"/>
      <w:szCs w:val="16"/>
    </w:rPr>
  </w:style>
  <w:style w:type="character" w:customStyle="1" w:styleId="MapadeldocumentoCar">
    <w:name w:val="Mapa del documento Car"/>
    <w:basedOn w:val="Fuentedeprrafopredeter"/>
    <w:link w:val="Mapadeldocumento"/>
    <w:rsid w:val="00FD3DB8"/>
    <w:rPr>
      <w:rFonts w:ascii="Tahoma" w:eastAsia="Times New Roman" w:hAnsi="Tahoma"/>
      <w:sz w:val="16"/>
      <w:szCs w:val="16"/>
    </w:rPr>
  </w:style>
  <w:style w:type="paragraph" w:styleId="Sangradetextonormal">
    <w:name w:val="Body Text Indent"/>
    <w:aliases w:val="Sangría de t. independiente"/>
    <w:basedOn w:val="Normal"/>
    <w:link w:val="SangradetextonormalCar"/>
    <w:rsid w:val="00FD3DB8"/>
    <w:pPr>
      <w:widowControl w:val="0"/>
      <w:adjustRightInd w:val="0"/>
      <w:spacing w:line="360" w:lineRule="atLeast"/>
      <w:ind w:left="792"/>
      <w:jc w:val="both"/>
      <w:textAlignment w:val="baseline"/>
    </w:pPr>
    <w:rPr>
      <w:rFonts w:ascii="Arial Narrow" w:eastAsia="Times New Roman" w:hAnsi="Arial Narrow"/>
    </w:rPr>
  </w:style>
  <w:style w:type="character" w:customStyle="1" w:styleId="SangradetextonormalCar">
    <w:name w:val="Sangría de texto normal Car"/>
    <w:aliases w:val="Sangría de t. independiente Car"/>
    <w:basedOn w:val="Fuentedeprrafopredeter"/>
    <w:link w:val="Sangradetextonormal"/>
    <w:rsid w:val="00FD3DB8"/>
    <w:rPr>
      <w:rFonts w:ascii="Arial Narrow" w:eastAsia="Times New Roman" w:hAnsi="Arial Narrow"/>
      <w:sz w:val="24"/>
      <w:szCs w:val="24"/>
      <w:lang w:val="es-PE"/>
    </w:rPr>
  </w:style>
  <w:style w:type="paragraph" w:styleId="Textoindependiente3">
    <w:name w:val="Body Text 3"/>
    <w:basedOn w:val="Normal"/>
    <w:link w:val="Textoindependiente3Car"/>
    <w:rsid w:val="00FD3DB8"/>
    <w:pPr>
      <w:widowControl w:val="0"/>
      <w:tabs>
        <w:tab w:val="left" w:pos="0"/>
        <w:tab w:val="left" w:pos="45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adjustRightInd w:val="0"/>
      <w:spacing w:line="360" w:lineRule="auto"/>
      <w:jc w:val="center"/>
      <w:textAlignment w:val="baseline"/>
    </w:pPr>
    <w:rPr>
      <w:rFonts w:ascii="Arial" w:eastAsia="Times New Roman" w:hAnsi="Arial"/>
      <w:b/>
      <w:bCs/>
      <w:sz w:val="28"/>
      <w:szCs w:val="28"/>
    </w:rPr>
  </w:style>
  <w:style w:type="character" w:customStyle="1" w:styleId="Textoindependiente3Car">
    <w:name w:val="Texto independiente 3 Car"/>
    <w:basedOn w:val="Fuentedeprrafopredeter"/>
    <w:link w:val="Textoindependiente3"/>
    <w:rsid w:val="00FD3DB8"/>
    <w:rPr>
      <w:rFonts w:ascii="Arial" w:eastAsia="Times New Roman" w:hAnsi="Arial"/>
      <w:b/>
      <w:bCs/>
      <w:sz w:val="28"/>
      <w:szCs w:val="28"/>
      <w:lang w:val="es-PE"/>
    </w:rPr>
  </w:style>
  <w:style w:type="paragraph" w:customStyle="1" w:styleId="Nivel1">
    <w:name w:val="Nivel 1"/>
    <w:basedOn w:val="EstiloTtulo1Antes0pto"/>
    <w:link w:val="Nivel1Car"/>
    <w:rsid w:val="00821BF8"/>
    <w:pPr>
      <w:numPr>
        <w:numId w:val="12"/>
      </w:numPr>
      <w:tabs>
        <w:tab w:val="clear" w:pos="720"/>
        <w:tab w:val="num" w:pos="360"/>
      </w:tabs>
      <w:ind w:left="0" w:firstLine="0"/>
    </w:pPr>
    <w:rPr>
      <w:caps w:val="0"/>
    </w:rPr>
  </w:style>
  <w:style w:type="character" w:customStyle="1" w:styleId="EstiloTtulo1Antes0ptoCar">
    <w:name w:val="Estilo Título 1 + Antes:  0 pto Car"/>
    <w:basedOn w:val="Ttulo1Car"/>
    <w:link w:val="EstiloTtulo1Antes0pto"/>
    <w:rsid w:val="00821BF8"/>
    <w:rPr>
      <w:rFonts w:asciiTheme="majorHAnsi" w:eastAsiaTheme="majorEastAsia" w:hAnsiTheme="majorHAnsi" w:cs="Arial"/>
      <w:b/>
      <w:bCs w:val="0"/>
      <w:caps/>
      <w:kern w:val="28"/>
      <w:sz w:val="26"/>
      <w:szCs w:val="28"/>
      <w:lang w:val="es-ES_tradnl" w:eastAsia="ja-JP"/>
    </w:rPr>
  </w:style>
  <w:style w:type="character" w:customStyle="1" w:styleId="Nivel1Car">
    <w:name w:val="Nivel 1 Car"/>
    <w:basedOn w:val="EstiloTtulo1Antes0ptoCar"/>
    <w:link w:val="Nivel1"/>
    <w:rsid w:val="00821BF8"/>
    <w:rPr>
      <w:rFonts w:asciiTheme="majorHAnsi" w:eastAsiaTheme="majorEastAsia" w:hAnsiTheme="majorHAnsi" w:cs="Arial"/>
      <w:b/>
      <w:bCs w:val="0"/>
      <w:caps w:val="0"/>
      <w:kern w:val="28"/>
      <w:sz w:val="26"/>
      <w:szCs w:val="28"/>
      <w:lang w:val="es-ES_tradnl" w:eastAsia="ja-JP"/>
    </w:rPr>
  </w:style>
  <w:style w:type="paragraph" w:customStyle="1" w:styleId="Nivel3">
    <w:name w:val="Nivel 3"/>
    <w:basedOn w:val="Ttulo3"/>
    <w:link w:val="Nivel3Car"/>
    <w:rsid w:val="00821BF8"/>
    <w:pPr>
      <w:tabs>
        <w:tab w:val="num" w:pos="1040"/>
      </w:tabs>
      <w:spacing w:before="360"/>
      <w:ind w:left="793" w:hanging="113"/>
    </w:pPr>
    <w:rPr>
      <w:rFonts w:ascii="Arial" w:hAnsi="Arial"/>
      <w:bCs/>
      <w:lang w:val="es-ES_tradnl" w:eastAsia="ja-JP"/>
    </w:rPr>
  </w:style>
  <w:style w:type="character" w:customStyle="1" w:styleId="Nivel3Car">
    <w:name w:val="Nivel 3 Car"/>
    <w:basedOn w:val="Ttulo3Car"/>
    <w:link w:val="Nivel3"/>
    <w:rsid w:val="00821BF8"/>
    <w:rPr>
      <w:rFonts w:ascii="Arial" w:hAnsi="Arial"/>
      <w:b/>
      <w:bCs/>
      <w:sz w:val="24"/>
      <w:szCs w:val="24"/>
      <w:lang w:val="es-ES_tradnl" w:eastAsia="ja-JP"/>
      <w14:scene3d>
        <w14:camera w14:prst="orthographicFront"/>
        <w14:lightRig w14:rig="threePt" w14:dir="t">
          <w14:rot w14:lat="0" w14:lon="0" w14:rev="0"/>
        </w14:lightRig>
      </w14:scene3d>
    </w:rPr>
  </w:style>
  <w:style w:type="paragraph" w:styleId="Subttulo">
    <w:name w:val="Subtitle"/>
    <w:basedOn w:val="Normal"/>
    <w:next w:val="Normal"/>
    <w:link w:val="SubttuloCar"/>
    <w:uiPriority w:val="11"/>
    <w:qFormat/>
    <w:rsid w:val="00D104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10485"/>
    <w:rPr>
      <w:rFonts w:asciiTheme="majorHAnsi" w:eastAsiaTheme="majorEastAsia" w:hAnsiTheme="majorHAnsi" w:cstheme="majorBidi"/>
      <w:i/>
      <w:iCs/>
      <w:color w:val="4F81BD" w:themeColor="accent1"/>
      <w:spacing w:val="15"/>
      <w:sz w:val="24"/>
      <w:szCs w:val="24"/>
    </w:rPr>
  </w:style>
  <w:style w:type="paragraph" w:styleId="Descripcin">
    <w:name w:val="caption"/>
    <w:basedOn w:val="Normal"/>
    <w:next w:val="Normal"/>
    <w:uiPriority w:val="35"/>
    <w:unhideWhenUsed/>
    <w:qFormat/>
    <w:rsid w:val="00D10485"/>
    <w:rPr>
      <w:b/>
      <w:bCs/>
      <w:color w:val="4F81BD" w:themeColor="accent1"/>
      <w:sz w:val="18"/>
      <w:szCs w:val="18"/>
    </w:rPr>
  </w:style>
  <w:style w:type="paragraph" w:styleId="Sinespaciado">
    <w:name w:val="No Spacing"/>
    <w:uiPriority w:val="1"/>
    <w:qFormat/>
    <w:rsid w:val="00D10485"/>
  </w:style>
  <w:style w:type="paragraph" w:styleId="Cita">
    <w:name w:val="Quote"/>
    <w:basedOn w:val="Normal"/>
    <w:next w:val="Normal"/>
    <w:link w:val="CitaCar"/>
    <w:uiPriority w:val="29"/>
    <w:qFormat/>
    <w:rsid w:val="00D10485"/>
    <w:rPr>
      <w:i/>
      <w:iCs/>
      <w:color w:val="000000" w:themeColor="text1"/>
    </w:rPr>
  </w:style>
  <w:style w:type="character" w:customStyle="1" w:styleId="CitaCar">
    <w:name w:val="Cita Car"/>
    <w:basedOn w:val="Fuentedeprrafopredeter"/>
    <w:link w:val="Cita"/>
    <w:uiPriority w:val="29"/>
    <w:rsid w:val="00D10485"/>
    <w:rPr>
      <w:i/>
      <w:iCs/>
      <w:color w:val="000000" w:themeColor="text1"/>
    </w:rPr>
  </w:style>
  <w:style w:type="paragraph" w:styleId="Citadestacada">
    <w:name w:val="Intense Quote"/>
    <w:basedOn w:val="Normal"/>
    <w:next w:val="Normal"/>
    <w:link w:val="CitadestacadaCar"/>
    <w:uiPriority w:val="30"/>
    <w:qFormat/>
    <w:rsid w:val="00D10485"/>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D10485"/>
    <w:rPr>
      <w:b/>
      <w:bCs/>
      <w:i/>
      <w:iCs/>
      <w:color w:val="4F81BD" w:themeColor="accent1"/>
    </w:rPr>
  </w:style>
  <w:style w:type="character" w:styleId="nfasissutil">
    <w:name w:val="Subtle Emphasis"/>
    <w:basedOn w:val="Fuentedeprrafopredeter"/>
    <w:uiPriority w:val="19"/>
    <w:qFormat/>
    <w:rsid w:val="00D10485"/>
    <w:rPr>
      <w:i/>
      <w:iCs/>
      <w:color w:val="808080" w:themeColor="text1" w:themeTint="7F"/>
    </w:rPr>
  </w:style>
  <w:style w:type="character" w:styleId="nfasisintenso">
    <w:name w:val="Intense Emphasis"/>
    <w:basedOn w:val="Fuentedeprrafopredeter"/>
    <w:uiPriority w:val="21"/>
    <w:qFormat/>
    <w:rsid w:val="00D10485"/>
    <w:rPr>
      <w:b/>
      <w:bCs/>
      <w:i/>
      <w:iCs/>
      <w:color w:val="4F81BD" w:themeColor="accent1"/>
    </w:rPr>
  </w:style>
  <w:style w:type="character" w:styleId="Referenciasutil">
    <w:name w:val="Subtle Reference"/>
    <w:basedOn w:val="Fuentedeprrafopredeter"/>
    <w:uiPriority w:val="31"/>
    <w:qFormat/>
    <w:rsid w:val="00D10485"/>
    <w:rPr>
      <w:smallCaps/>
      <w:color w:val="C0504D" w:themeColor="accent2"/>
      <w:u w:val="single"/>
    </w:rPr>
  </w:style>
  <w:style w:type="character" w:styleId="Referenciaintensa">
    <w:name w:val="Intense Reference"/>
    <w:basedOn w:val="Fuentedeprrafopredeter"/>
    <w:uiPriority w:val="32"/>
    <w:qFormat/>
    <w:rsid w:val="00D10485"/>
    <w:rPr>
      <w:b/>
      <w:bCs/>
      <w:smallCaps/>
      <w:color w:val="C0504D" w:themeColor="accent2"/>
      <w:spacing w:val="5"/>
      <w:u w:val="single"/>
    </w:rPr>
  </w:style>
  <w:style w:type="character" w:styleId="Ttulodellibro">
    <w:name w:val="Book Title"/>
    <w:basedOn w:val="Fuentedeprrafopredeter"/>
    <w:uiPriority w:val="33"/>
    <w:qFormat/>
    <w:rsid w:val="00D10485"/>
    <w:rPr>
      <w:b/>
      <w:bCs/>
      <w:smallCaps/>
      <w:spacing w:val="5"/>
    </w:rPr>
  </w:style>
  <w:style w:type="paragraph" w:styleId="TtuloTDC">
    <w:name w:val="TOC Heading"/>
    <w:basedOn w:val="Ttulo1"/>
    <w:next w:val="Normal"/>
    <w:uiPriority w:val="39"/>
    <w:semiHidden/>
    <w:unhideWhenUsed/>
    <w:qFormat/>
    <w:rsid w:val="00821BF8"/>
    <w:pPr>
      <w:outlineLvl w:val="9"/>
    </w:pPr>
  </w:style>
  <w:style w:type="paragraph" w:customStyle="1" w:styleId="TableHeading">
    <w:name w:val="Table Heading"/>
    <w:basedOn w:val="Normal"/>
    <w:rsid w:val="00763645"/>
    <w:pPr>
      <w:keepNext/>
      <w:spacing w:before="60" w:after="60"/>
      <w:jc w:val="both"/>
    </w:pPr>
    <w:rPr>
      <w:rFonts w:ascii="Arial" w:eastAsia="Times New Roman" w:hAnsi="Arial" w:cs="Times New Roman"/>
      <w:b/>
      <w:sz w:val="16"/>
      <w:szCs w:val="20"/>
      <w:lang w:val="es-PE" w:eastAsia="en-US"/>
    </w:rPr>
  </w:style>
  <w:style w:type="table" w:styleId="Listavistosa">
    <w:name w:val="Colorful List"/>
    <w:basedOn w:val="Tablanormal"/>
    <w:uiPriority w:val="72"/>
    <w:rsid w:val="009F4FB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6">
    <w:name w:val="Colorful List Accent 6"/>
    <w:basedOn w:val="Tablanormal"/>
    <w:uiPriority w:val="72"/>
    <w:rsid w:val="009F4FB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paragraph" w:styleId="Textonotapie">
    <w:name w:val="footnote text"/>
    <w:basedOn w:val="Normal"/>
    <w:link w:val="TextonotapieCar"/>
    <w:semiHidden/>
    <w:rsid w:val="00F818C0"/>
    <w:pPr>
      <w:spacing w:before="240"/>
      <w:ind w:left="141" w:hanging="141"/>
    </w:pPr>
    <w:rPr>
      <w:rFonts w:ascii="Arial" w:eastAsia="Times New Roman" w:hAnsi="Arial" w:cs="Times New Roman"/>
      <w:sz w:val="18"/>
      <w:szCs w:val="24"/>
      <w:lang w:val="es-PE"/>
    </w:rPr>
  </w:style>
  <w:style w:type="character" w:customStyle="1" w:styleId="TextonotapieCar">
    <w:name w:val="Texto nota pie Car"/>
    <w:basedOn w:val="Fuentedeprrafopredeter"/>
    <w:link w:val="Textonotapie"/>
    <w:semiHidden/>
    <w:rsid w:val="00F818C0"/>
    <w:rPr>
      <w:rFonts w:ascii="Arial" w:eastAsia="Times New Roman" w:hAnsi="Arial" w:cs="Times New Roman"/>
      <w:sz w:val="18"/>
      <w:szCs w:val="24"/>
      <w:lang w:val="es-PE"/>
    </w:rPr>
  </w:style>
  <w:style w:type="character" w:styleId="Refdenotaalpie">
    <w:name w:val="footnote reference"/>
    <w:basedOn w:val="Fuentedeprrafopredeter"/>
    <w:semiHidden/>
    <w:rsid w:val="00F818C0"/>
    <w:rPr>
      <w:vertAlign w:val="superscript"/>
    </w:rPr>
  </w:style>
  <w:style w:type="paragraph" w:customStyle="1" w:styleId="Estndar">
    <w:name w:val="Estándar"/>
    <w:basedOn w:val="Normal"/>
    <w:rsid w:val="0091375F"/>
    <w:rPr>
      <w:rFonts w:ascii="Times New Roman" w:eastAsia="Times New Roman" w:hAnsi="Times New Roman" w:cs="Times New Roman"/>
      <w:snapToGrid w:val="0"/>
      <w:sz w:val="24"/>
      <w:szCs w:val="20"/>
      <w:lang w:val="en-US" w:eastAsia="en-US"/>
    </w:rPr>
  </w:style>
  <w:style w:type="table" w:styleId="Sombreadovistoso-nfasis5">
    <w:name w:val="Colorful Shading Accent 5"/>
    <w:basedOn w:val="Tablanormal"/>
    <w:uiPriority w:val="71"/>
    <w:rsid w:val="0091375F"/>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91375F"/>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clara-nfasis1">
    <w:name w:val="Light List Accent 1"/>
    <w:basedOn w:val="Tablanormal"/>
    <w:uiPriority w:val="61"/>
    <w:rsid w:val="0091375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ullet2">
    <w:name w:val="Bullet 2"/>
    <w:basedOn w:val="Normal"/>
    <w:rsid w:val="005C5E2B"/>
    <w:pPr>
      <w:numPr>
        <w:numId w:val="14"/>
      </w:numPr>
      <w:spacing w:after="120"/>
      <w:ind w:left="737" w:hanging="170"/>
    </w:pPr>
    <w:rPr>
      <w:rFonts w:ascii="Arial" w:eastAsia="Times New Roman" w:hAnsi="Arial" w:cs="Times New Roman"/>
      <w:sz w:val="24"/>
      <w:szCs w:val="24"/>
      <w:lang w:val="es-PE"/>
    </w:rPr>
  </w:style>
  <w:style w:type="paragraph" w:customStyle="1" w:styleId="Indent3">
    <w:name w:val="Indent 3"/>
    <w:basedOn w:val="Normal"/>
    <w:rsid w:val="0045277C"/>
    <w:pPr>
      <w:spacing w:after="120"/>
      <w:ind w:left="1221"/>
    </w:pPr>
    <w:rPr>
      <w:rFonts w:ascii="Arial" w:eastAsia="Times New Roman" w:hAnsi="Arial" w:cs="Times New Roman"/>
      <w:sz w:val="24"/>
      <w:szCs w:val="24"/>
      <w:lang w:val="es-PE"/>
    </w:rPr>
  </w:style>
  <w:style w:type="paragraph" w:customStyle="1" w:styleId="vietasnivel1">
    <w:name w:val="viñetasnivel1"/>
    <w:basedOn w:val="Normal"/>
    <w:autoRedefine/>
    <w:rsid w:val="0045277C"/>
    <w:pPr>
      <w:tabs>
        <w:tab w:val="num" w:pos="1287"/>
      </w:tabs>
      <w:autoSpaceDE w:val="0"/>
      <w:autoSpaceDN w:val="0"/>
      <w:adjustRightInd w:val="0"/>
      <w:spacing w:after="200" w:line="360" w:lineRule="auto"/>
      <w:ind w:left="1287" w:hanging="360"/>
      <w:jc w:val="both"/>
    </w:pPr>
    <w:rPr>
      <w:rFonts w:ascii="Arial" w:eastAsia="Times New Roman" w:hAnsi="Arial" w:cs="Arial"/>
      <w:b/>
      <w:iCs/>
      <w:sz w:val="24"/>
      <w:lang w:val="es-PE" w:eastAsia="es-PE"/>
    </w:rPr>
  </w:style>
  <w:style w:type="paragraph" w:styleId="Textonotaalfinal">
    <w:name w:val="endnote text"/>
    <w:basedOn w:val="Normal"/>
    <w:link w:val="TextonotaalfinalCar"/>
    <w:unhideWhenUsed/>
    <w:rsid w:val="005201A5"/>
    <w:rPr>
      <w:sz w:val="24"/>
      <w:szCs w:val="24"/>
    </w:rPr>
  </w:style>
  <w:style w:type="character" w:customStyle="1" w:styleId="TextonotaalfinalCar">
    <w:name w:val="Texto nota al final Car"/>
    <w:basedOn w:val="Fuentedeprrafopredeter"/>
    <w:link w:val="Textonotaalfinal"/>
    <w:rsid w:val="005201A5"/>
    <w:rPr>
      <w:sz w:val="24"/>
      <w:szCs w:val="24"/>
    </w:rPr>
  </w:style>
  <w:style w:type="character" w:styleId="Refdenotaalfinal">
    <w:name w:val="endnote reference"/>
    <w:basedOn w:val="Fuentedeprrafopredeter"/>
    <w:unhideWhenUsed/>
    <w:rsid w:val="005201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3214">
      <w:bodyDiv w:val="1"/>
      <w:marLeft w:val="0"/>
      <w:marRight w:val="0"/>
      <w:marTop w:val="0"/>
      <w:marBottom w:val="0"/>
      <w:divBdr>
        <w:top w:val="none" w:sz="0" w:space="0" w:color="auto"/>
        <w:left w:val="none" w:sz="0" w:space="0" w:color="auto"/>
        <w:bottom w:val="none" w:sz="0" w:space="0" w:color="auto"/>
        <w:right w:val="none" w:sz="0" w:space="0" w:color="auto"/>
      </w:divBdr>
    </w:div>
    <w:div w:id="28919033">
      <w:bodyDiv w:val="1"/>
      <w:marLeft w:val="0"/>
      <w:marRight w:val="0"/>
      <w:marTop w:val="0"/>
      <w:marBottom w:val="0"/>
      <w:divBdr>
        <w:top w:val="none" w:sz="0" w:space="0" w:color="auto"/>
        <w:left w:val="none" w:sz="0" w:space="0" w:color="auto"/>
        <w:bottom w:val="none" w:sz="0" w:space="0" w:color="auto"/>
        <w:right w:val="none" w:sz="0" w:space="0" w:color="auto"/>
      </w:divBdr>
    </w:div>
    <w:div w:id="42026716">
      <w:bodyDiv w:val="1"/>
      <w:marLeft w:val="0"/>
      <w:marRight w:val="0"/>
      <w:marTop w:val="0"/>
      <w:marBottom w:val="0"/>
      <w:divBdr>
        <w:top w:val="none" w:sz="0" w:space="0" w:color="auto"/>
        <w:left w:val="none" w:sz="0" w:space="0" w:color="auto"/>
        <w:bottom w:val="none" w:sz="0" w:space="0" w:color="auto"/>
        <w:right w:val="none" w:sz="0" w:space="0" w:color="auto"/>
      </w:divBdr>
    </w:div>
    <w:div w:id="53823783">
      <w:bodyDiv w:val="1"/>
      <w:marLeft w:val="0"/>
      <w:marRight w:val="0"/>
      <w:marTop w:val="0"/>
      <w:marBottom w:val="0"/>
      <w:divBdr>
        <w:top w:val="none" w:sz="0" w:space="0" w:color="auto"/>
        <w:left w:val="none" w:sz="0" w:space="0" w:color="auto"/>
        <w:bottom w:val="none" w:sz="0" w:space="0" w:color="auto"/>
        <w:right w:val="none" w:sz="0" w:space="0" w:color="auto"/>
      </w:divBdr>
    </w:div>
    <w:div w:id="54087281">
      <w:bodyDiv w:val="1"/>
      <w:marLeft w:val="0"/>
      <w:marRight w:val="0"/>
      <w:marTop w:val="0"/>
      <w:marBottom w:val="0"/>
      <w:divBdr>
        <w:top w:val="none" w:sz="0" w:space="0" w:color="auto"/>
        <w:left w:val="none" w:sz="0" w:space="0" w:color="auto"/>
        <w:bottom w:val="none" w:sz="0" w:space="0" w:color="auto"/>
        <w:right w:val="none" w:sz="0" w:space="0" w:color="auto"/>
      </w:divBdr>
    </w:div>
    <w:div w:id="56174735">
      <w:bodyDiv w:val="1"/>
      <w:marLeft w:val="0"/>
      <w:marRight w:val="0"/>
      <w:marTop w:val="0"/>
      <w:marBottom w:val="0"/>
      <w:divBdr>
        <w:top w:val="none" w:sz="0" w:space="0" w:color="auto"/>
        <w:left w:val="none" w:sz="0" w:space="0" w:color="auto"/>
        <w:bottom w:val="none" w:sz="0" w:space="0" w:color="auto"/>
        <w:right w:val="none" w:sz="0" w:space="0" w:color="auto"/>
      </w:divBdr>
    </w:div>
    <w:div w:id="65151838">
      <w:bodyDiv w:val="1"/>
      <w:marLeft w:val="0"/>
      <w:marRight w:val="0"/>
      <w:marTop w:val="0"/>
      <w:marBottom w:val="0"/>
      <w:divBdr>
        <w:top w:val="none" w:sz="0" w:space="0" w:color="auto"/>
        <w:left w:val="none" w:sz="0" w:space="0" w:color="auto"/>
        <w:bottom w:val="none" w:sz="0" w:space="0" w:color="auto"/>
        <w:right w:val="none" w:sz="0" w:space="0" w:color="auto"/>
      </w:divBdr>
    </w:div>
    <w:div w:id="70779908">
      <w:bodyDiv w:val="1"/>
      <w:marLeft w:val="0"/>
      <w:marRight w:val="0"/>
      <w:marTop w:val="0"/>
      <w:marBottom w:val="0"/>
      <w:divBdr>
        <w:top w:val="none" w:sz="0" w:space="0" w:color="auto"/>
        <w:left w:val="none" w:sz="0" w:space="0" w:color="auto"/>
        <w:bottom w:val="none" w:sz="0" w:space="0" w:color="auto"/>
        <w:right w:val="none" w:sz="0" w:space="0" w:color="auto"/>
      </w:divBdr>
    </w:div>
    <w:div w:id="71783299">
      <w:bodyDiv w:val="1"/>
      <w:marLeft w:val="0"/>
      <w:marRight w:val="0"/>
      <w:marTop w:val="0"/>
      <w:marBottom w:val="0"/>
      <w:divBdr>
        <w:top w:val="none" w:sz="0" w:space="0" w:color="auto"/>
        <w:left w:val="none" w:sz="0" w:space="0" w:color="auto"/>
        <w:bottom w:val="none" w:sz="0" w:space="0" w:color="auto"/>
        <w:right w:val="none" w:sz="0" w:space="0" w:color="auto"/>
      </w:divBdr>
    </w:div>
    <w:div w:id="73822301">
      <w:bodyDiv w:val="1"/>
      <w:marLeft w:val="0"/>
      <w:marRight w:val="0"/>
      <w:marTop w:val="0"/>
      <w:marBottom w:val="0"/>
      <w:divBdr>
        <w:top w:val="none" w:sz="0" w:space="0" w:color="auto"/>
        <w:left w:val="none" w:sz="0" w:space="0" w:color="auto"/>
        <w:bottom w:val="none" w:sz="0" w:space="0" w:color="auto"/>
        <w:right w:val="none" w:sz="0" w:space="0" w:color="auto"/>
      </w:divBdr>
    </w:div>
    <w:div w:id="73822846">
      <w:bodyDiv w:val="1"/>
      <w:marLeft w:val="0"/>
      <w:marRight w:val="0"/>
      <w:marTop w:val="0"/>
      <w:marBottom w:val="0"/>
      <w:divBdr>
        <w:top w:val="none" w:sz="0" w:space="0" w:color="auto"/>
        <w:left w:val="none" w:sz="0" w:space="0" w:color="auto"/>
        <w:bottom w:val="none" w:sz="0" w:space="0" w:color="auto"/>
        <w:right w:val="none" w:sz="0" w:space="0" w:color="auto"/>
      </w:divBdr>
    </w:div>
    <w:div w:id="78914033">
      <w:bodyDiv w:val="1"/>
      <w:marLeft w:val="0"/>
      <w:marRight w:val="0"/>
      <w:marTop w:val="0"/>
      <w:marBottom w:val="0"/>
      <w:divBdr>
        <w:top w:val="none" w:sz="0" w:space="0" w:color="auto"/>
        <w:left w:val="none" w:sz="0" w:space="0" w:color="auto"/>
        <w:bottom w:val="none" w:sz="0" w:space="0" w:color="auto"/>
        <w:right w:val="none" w:sz="0" w:space="0" w:color="auto"/>
      </w:divBdr>
    </w:div>
    <w:div w:id="98373498">
      <w:bodyDiv w:val="1"/>
      <w:marLeft w:val="0"/>
      <w:marRight w:val="0"/>
      <w:marTop w:val="0"/>
      <w:marBottom w:val="0"/>
      <w:divBdr>
        <w:top w:val="none" w:sz="0" w:space="0" w:color="auto"/>
        <w:left w:val="none" w:sz="0" w:space="0" w:color="auto"/>
        <w:bottom w:val="none" w:sz="0" w:space="0" w:color="auto"/>
        <w:right w:val="none" w:sz="0" w:space="0" w:color="auto"/>
      </w:divBdr>
    </w:div>
    <w:div w:id="100684788">
      <w:bodyDiv w:val="1"/>
      <w:marLeft w:val="0"/>
      <w:marRight w:val="0"/>
      <w:marTop w:val="0"/>
      <w:marBottom w:val="0"/>
      <w:divBdr>
        <w:top w:val="none" w:sz="0" w:space="0" w:color="auto"/>
        <w:left w:val="none" w:sz="0" w:space="0" w:color="auto"/>
        <w:bottom w:val="none" w:sz="0" w:space="0" w:color="auto"/>
        <w:right w:val="none" w:sz="0" w:space="0" w:color="auto"/>
      </w:divBdr>
      <w:divsChild>
        <w:div w:id="315695765">
          <w:marLeft w:val="446"/>
          <w:marRight w:val="0"/>
          <w:marTop w:val="0"/>
          <w:marBottom w:val="0"/>
          <w:divBdr>
            <w:top w:val="none" w:sz="0" w:space="0" w:color="auto"/>
            <w:left w:val="none" w:sz="0" w:space="0" w:color="auto"/>
            <w:bottom w:val="none" w:sz="0" w:space="0" w:color="auto"/>
            <w:right w:val="none" w:sz="0" w:space="0" w:color="auto"/>
          </w:divBdr>
        </w:div>
        <w:div w:id="860048934">
          <w:marLeft w:val="446"/>
          <w:marRight w:val="0"/>
          <w:marTop w:val="0"/>
          <w:marBottom w:val="0"/>
          <w:divBdr>
            <w:top w:val="none" w:sz="0" w:space="0" w:color="auto"/>
            <w:left w:val="none" w:sz="0" w:space="0" w:color="auto"/>
            <w:bottom w:val="none" w:sz="0" w:space="0" w:color="auto"/>
            <w:right w:val="none" w:sz="0" w:space="0" w:color="auto"/>
          </w:divBdr>
        </w:div>
        <w:div w:id="1164592697">
          <w:marLeft w:val="446"/>
          <w:marRight w:val="0"/>
          <w:marTop w:val="0"/>
          <w:marBottom w:val="0"/>
          <w:divBdr>
            <w:top w:val="none" w:sz="0" w:space="0" w:color="auto"/>
            <w:left w:val="none" w:sz="0" w:space="0" w:color="auto"/>
            <w:bottom w:val="none" w:sz="0" w:space="0" w:color="auto"/>
            <w:right w:val="none" w:sz="0" w:space="0" w:color="auto"/>
          </w:divBdr>
        </w:div>
        <w:div w:id="1219591237">
          <w:marLeft w:val="446"/>
          <w:marRight w:val="0"/>
          <w:marTop w:val="0"/>
          <w:marBottom w:val="0"/>
          <w:divBdr>
            <w:top w:val="none" w:sz="0" w:space="0" w:color="auto"/>
            <w:left w:val="none" w:sz="0" w:space="0" w:color="auto"/>
            <w:bottom w:val="none" w:sz="0" w:space="0" w:color="auto"/>
            <w:right w:val="none" w:sz="0" w:space="0" w:color="auto"/>
          </w:divBdr>
        </w:div>
        <w:div w:id="1503206957">
          <w:marLeft w:val="446"/>
          <w:marRight w:val="0"/>
          <w:marTop w:val="0"/>
          <w:marBottom w:val="0"/>
          <w:divBdr>
            <w:top w:val="none" w:sz="0" w:space="0" w:color="auto"/>
            <w:left w:val="none" w:sz="0" w:space="0" w:color="auto"/>
            <w:bottom w:val="none" w:sz="0" w:space="0" w:color="auto"/>
            <w:right w:val="none" w:sz="0" w:space="0" w:color="auto"/>
          </w:divBdr>
        </w:div>
        <w:div w:id="1821338942">
          <w:marLeft w:val="446"/>
          <w:marRight w:val="0"/>
          <w:marTop w:val="0"/>
          <w:marBottom w:val="0"/>
          <w:divBdr>
            <w:top w:val="none" w:sz="0" w:space="0" w:color="auto"/>
            <w:left w:val="none" w:sz="0" w:space="0" w:color="auto"/>
            <w:bottom w:val="none" w:sz="0" w:space="0" w:color="auto"/>
            <w:right w:val="none" w:sz="0" w:space="0" w:color="auto"/>
          </w:divBdr>
        </w:div>
      </w:divsChild>
    </w:div>
    <w:div w:id="115759079">
      <w:bodyDiv w:val="1"/>
      <w:marLeft w:val="0"/>
      <w:marRight w:val="0"/>
      <w:marTop w:val="0"/>
      <w:marBottom w:val="0"/>
      <w:divBdr>
        <w:top w:val="none" w:sz="0" w:space="0" w:color="auto"/>
        <w:left w:val="none" w:sz="0" w:space="0" w:color="auto"/>
        <w:bottom w:val="none" w:sz="0" w:space="0" w:color="auto"/>
        <w:right w:val="none" w:sz="0" w:space="0" w:color="auto"/>
      </w:divBdr>
    </w:div>
    <w:div w:id="125516845">
      <w:bodyDiv w:val="1"/>
      <w:marLeft w:val="0"/>
      <w:marRight w:val="0"/>
      <w:marTop w:val="0"/>
      <w:marBottom w:val="0"/>
      <w:divBdr>
        <w:top w:val="none" w:sz="0" w:space="0" w:color="auto"/>
        <w:left w:val="none" w:sz="0" w:space="0" w:color="auto"/>
        <w:bottom w:val="none" w:sz="0" w:space="0" w:color="auto"/>
        <w:right w:val="none" w:sz="0" w:space="0" w:color="auto"/>
      </w:divBdr>
    </w:div>
    <w:div w:id="128717160">
      <w:bodyDiv w:val="1"/>
      <w:marLeft w:val="0"/>
      <w:marRight w:val="0"/>
      <w:marTop w:val="0"/>
      <w:marBottom w:val="0"/>
      <w:divBdr>
        <w:top w:val="none" w:sz="0" w:space="0" w:color="auto"/>
        <w:left w:val="none" w:sz="0" w:space="0" w:color="auto"/>
        <w:bottom w:val="none" w:sz="0" w:space="0" w:color="auto"/>
        <w:right w:val="none" w:sz="0" w:space="0" w:color="auto"/>
      </w:divBdr>
    </w:div>
    <w:div w:id="133061206">
      <w:bodyDiv w:val="1"/>
      <w:marLeft w:val="0"/>
      <w:marRight w:val="0"/>
      <w:marTop w:val="0"/>
      <w:marBottom w:val="0"/>
      <w:divBdr>
        <w:top w:val="none" w:sz="0" w:space="0" w:color="auto"/>
        <w:left w:val="none" w:sz="0" w:space="0" w:color="auto"/>
        <w:bottom w:val="none" w:sz="0" w:space="0" w:color="auto"/>
        <w:right w:val="none" w:sz="0" w:space="0" w:color="auto"/>
      </w:divBdr>
    </w:div>
    <w:div w:id="138546507">
      <w:bodyDiv w:val="1"/>
      <w:marLeft w:val="0"/>
      <w:marRight w:val="0"/>
      <w:marTop w:val="0"/>
      <w:marBottom w:val="0"/>
      <w:divBdr>
        <w:top w:val="none" w:sz="0" w:space="0" w:color="auto"/>
        <w:left w:val="none" w:sz="0" w:space="0" w:color="auto"/>
        <w:bottom w:val="none" w:sz="0" w:space="0" w:color="auto"/>
        <w:right w:val="none" w:sz="0" w:space="0" w:color="auto"/>
      </w:divBdr>
    </w:div>
    <w:div w:id="140850268">
      <w:bodyDiv w:val="1"/>
      <w:marLeft w:val="0"/>
      <w:marRight w:val="0"/>
      <w:marTop w:val="0"/>
      <w:marBottom w:val="0"/>
      <w:divBdr>
        <w:top w:val="none" w:sz="0" w:space="0" w:color="auto"/>
        <w:left w:val="none" w:sz="0" w:space="0" w:color="auto"/>
        <w:bottom w:val="none" w:sz="0" w:space="0" w:color="auto"/>
        <w:right w:val="none" w:sz="0" w:space="0" w:color="auto"/>
      </w:divBdr>
    </w:div>
    <w:div w:id="143814737">
      <w:bodyDiv w:val="1"/>
      <w:marLeft w:val="0"/>
      <w:marRight w:val="0"/>
      <w:marTop w:val="0"/>
      <w:marBottom w:val="0"/>
      <w:divBdr>
        <w:top w:val="none" w:sz="0" w:space="0" w:color="auto"/>
        <w:left w:val="none" w:sz="0" w:space="0" w:color="auto"/>
        <w:bottom w:val="none" w:sz="0" w:space="0" w:color="auto"/>
        <w:right w:val="none" w:sz="0" w:space="0" w:color="auto"/>
      </w:divBdr>
    </w:div>
    <w:div w:id="146216802">
      <w:bodyDiv w:val="1"/>
      <w:marLeft w:val="0"/>
      <w:marRight w:val="0"/>
      <w:marTop w:val="0"/>
      <w:marBottom w:val="0"/>
      <w:divBdr>
        <w:top w:val="none" w:sz="0" w:space="0" w:color="auto"/>
        <w:left w:val="none" w:sz="0" w:space="0" w:color="auto"/>
        <w:bottom w:val="none" w:sz="0" w:space="0" w:color="auto"/>
        <w:right w:val="none" w:sz="0" w:space="0" w:color="auto"/>
      </w:divBdr>
    </w:div>
    <w:div w:id="160505927">
      <w:bodyDiv w:val="1"/>
      <w:marLeft w:val="0"/>
      <w:marRight w:val="0"/>
      <w:marTop w:val="0"/>
      <w:marBottom w:val="0"/>
      <w:divBdr>
        <w:top w:val="none" w:sz="0" w:space="0" w:color="auto"/>
        <w:left w:val="none" w:sz="0" w:space="0" w:color="auto"/>
        <w:bottom w:val="none" w:sz="0" w:space="0" w:color="auto"/>
        <w:right w:val="none" w:sz="0" w:space="0" w:color="auto"/>
      </w:divBdr>
    </w:div>
    <w:div w:id="162359220">
      <w:bodyDiv w:val="1"/>
      <w:marLeft w:val="0"/>
      <w:marRight w:val="0"/>
      <w:marTop w:val="0"/>
      <w:marBottom w:val="0"/>
      <w:divBdr>
        <w:top w:val="none" w:sz="0" w:space="0" w:color="auto"/>
        <w:left w:val="none" w:sz="0" w:space="0" w:color="auto"/>
        <w:bottom w:val="none" w:sz="0" w:space="0" w:color="auto"/>
        <w:right w:val="none" w:sz="0" w:space="0" w:color="auto"/>
      </w:divBdr>
    </w:div>
    <w:div w:id="169222192">
      <w:bodyDiv w:val="1"/>
      <w:marLeft w:val="0"/>
      <w:marRight w:val="0"/>
      <w:marTop w:val="0"/>
      <w:marBottom w:val="0"/>
      <w:divBdr>
        <w:top w:val="none" w:sz="0" w:space="0" w:color="auto"/>
        <w:left w:val="none" w:sz="0" w:space="0" w:color="auto"/>
        <w:bottom w:val="none" w:sz="0" w:space="0" w:color="auto"/>
        <w:right w:val="none" w:sz="0" w:space="0" w:color="auto"/>
      </w:divBdr>
    </w:div>
    <w:div w:id="179123017">
      <w:bodyDiv w:val="1"/>
      <w:marLeft w:val="0"/>
      <w:marRight w:val="0"/>
      <w:marTop w:val="0"/>
      <w:marBottom w:val="0"/>
      <w:divBdr>
        <w:top w:val="none" w:sz="0" w:space="0" w:color="auto"/>
        <w:left w:val="none" w:sz="0" w:space="0" w:color="auto"/>
        <w:bottom w:val="none" w:sz="0" w:space="0" w:color="auto"/>
        <w:right w:val="none" w:sz="0" w:space="0" w:color="auto"/>
      </w:divBdr>
    </w:div>
    <w:div w:id="191576145">
      <w:bodyDiv w:val="1"/>
      <w:marLeft w:val="0"/>
      <w:marRight w:val="0"/>
      <w:marTop w:val="0"/>
      <w:marBottom w:val="0"/>
      <w:divBdr>
        <w:top w:val="none" w:sz="0" w:space="0" w:color="auto"/>
        <w:left w:val="none" w:sz="0" w:space="0" w:color="auto"/>
        <w:bottom w:val="none" w:sz="0" w:space="0" w:color="auto"/>
        <w:right w:val="none" w:sz="0" w:space="0" w:color="auto"/>
      </w:divBdr>
    </w:div>
    <w:div w:id="197817885">
      <w:bodyDiv w:val="1"/>
      <w:marLeft w:val="0"/>
      <w:marRight w:val="0"/>
      <w:marTop w:val="0"/>
      <w:marBottom w:val="0"/>
      <w:divBdr>
        <w:top w:val="none" w:sz="0" w:space="0" w:color="auto"/>
        <w:left w:val="none" w:sz="0" w:space="0" w:color="auto"/>
        <w:bottom w:val="none" w:sz="0" w:space="0" w:color="auto"/>
        <w:right w:val="none" w:sz="0" w:space="0" w:color="auto"/>
      </w:divBdr>
    </w:div>
    <w:div w:id="221868540">
      <w:bodyDiv w:val="1"/>
      <w:marLeft w:val="0"/>
      <w:marRight w:val="0"/>
      <w:marTop w:val="0"/>
      <w:marBottom w:val="0"/>
      <w:divBdr>
        <w:top w:val="none" w:sz="0" w:space="0" w:color="auto"/>
        <w:left w:val="none" w:sz="0" w:space="0" w:color="auto"/>
        <w:bottom w:val="none" w:sz="0" w:space="0" w:color="auto"/>
        <w:right w:val="none" w:sz="0" w:space="0" w:color="auto"/>
      </w:divBdr>
    </w:div>
    <w:div w:id="223570968">
      <w:bodyDiv w:val="1"/>
      <w:marLeft w:val="0"/>
      <w:marRight w:val="0"/>
      <w:marTop w:val="0"/>
      <w:marBottom w:val="0"/>
      <w:divBdr>
        <w:top w:val="none" w:sz="0" w:space="0" w:color="auto"/>
        <w:left w:val="none" w:sz="0" w:space="0" w:color="auto"/>
        <w:bottom w:val="none" w:sz="0" w:space="0" w:color="auto"/>
        <w:right w:val="none" w:sz="0" w:space="0" w:color="auto"/>
      </w:divBdr>
    </w:div>
    <w:div w:id="229463996">
      <w:bodyDiv w:val="1"/>
      <w:marLeft w:val="0"/>
      <w:marRight w:val="0"/>
      <w:marTop w:val="0"/>
      <w:marBottom w:val="0"/>
      <w:divBdr>
        <w:top w:val="none" w:sz="0" w:space="0" w:color="auto"/>
        <w:left w:val="none" w:sz="0" w:space="0" w:color="auto"/>
        <w:bottom w:val="none" w:sz="0" w:space="0" w:color="auto"/>
        <w:right w:val="none" w:sz="0" w:space="0" w:color="auto"/>
      </w:divBdr>
    </w:div>
    <w:div w:id="230970494">
      <w:bodyDiv w:val="1"/>
      <w:marLeft w:val="0"/>
      <w:marRight w:val="0"/>
      <w:marTop w:val="0"/>
      <w:marBottom w:val="0"/>
      <w:divBdr>
        <w:top w:val="none" w:sz="0" w:space="0" w:color="auto"/>
        <w:left w:val="none" w:sz="0" w:space="0" w:color="auto"/>
        <w:bottom w:val="none" w:sz="0" w:space="0" w:color="auto"/>
        <w:right w:val="none" w:sz="0" w:space="0" w:color="auto"/>
      </w:divBdr>
    </w:div>
    <w:div w:id="231896655">
      <w:bodyDiv w:val="1"/>
      <w:marLeft w:val="0"/>
      <w:marRight w:val="0"/>
      <w:marTop w:val="0"/>
      <w:marBottom w:val="0"/>
      <w:divBdr>
        <w:top w:val="none" w:sz="0" w:space="0" w:color="auto"/>
        <w:left w:val="none" w:sz="0" w:space="0" w:color="auto"/>
        <w:bottom w:val="none" w:sz="0" w:space="0" w:color="auto"/>
        <w:right w:val="none" w:sz="0" w:space="0" w:color="auto"/>
      </w:divBdr>
    </w:div>
    <w:div w:id="239337608">
      <w:bodyDiv w:val="1"/>
      <w:marLeft w:val="0"/>
      <w:marRight w:val="0"/>
      <w:marTop w:val="0"/>
      <w:marBottom w:val="0"/>
      <w:divBdr>
        <w:top w:val="none" w:sz="0" w:space="0" w:color="auto"/>
        <w:left w:val="none" w:sz="0" w:space="0" w:color="auto"/>
        <w:bottom w:val="none" w:sz="0" w:space="0" w:color="auto"/>
        <w:right w:val="none" w:sz="0" w:space="0" w:color="auto"/>
      </w:divBdr>
    </w:div>
    <w:div w:id="242223793">
      <w:bodyDiv w:val="1"/>
      <w:marLeft w:val="0"/>
      <w:marRight w:val="0"/>
      <w:marTop w:val="0"/>
      <w:marBottom w:val="0"/>
      <w:divBdr>
        <w:top w:val="none" w:sz="0" w:space="0" w:color="auto"/>
        <w:left w:val="none" w:sz="0" w:space="0" w:color="auto"/>
        <w:bottom w:val="none" w:sz="0" w:space="0" w:color="auto"/>
        <w:right w:val="none" w:sz="0" w:space="0" w:color="auto"/>
      </w:divBdr>
    </w:div>
    <w:div w:id="244651092">
      <w:bodyDiv w:val="1"/>
      <w:marLeft w:val="0"/>
      <w:marRight w:val="0"/>
      <w:marTop w:val="0"/>
      <w:marBottom w:val="0"/>
      <w:divBdr>
        <w:top w:val="none" w:sz="0" w:space="0" w:color="auto"/>
        <w:left w:val="none" w:sz="0" w:space="0" w:color="auto"/>
        <w:bottom w:val="none" w:sz="0" w:space="0" w:color="auto"/>
        <w:right w:val="none" w:sz="0" w:space="0" w:color="auto"/>
      </w:divBdr>
    </w:div>
    <w:div w:id="247810715">
      <w:bodyDiv w:val="1"/>
      <w:marLeft w:val="0"/>
      <w:marRight w:val="0"/>
      <w:marTop w:val="0"/>
      <w:marBottom w:val="0"/>
      <w:divBdr>
        <w:top w:val="none" w:sz="0" w:space="0" w:color="auto"/>
        <w:left w:val="none" w:sz="0" w:space="0" w:color="auto"/>
        <w:bottom w:val="none" w:sz="0" w:space="0" w:color="auto"/>
        <w:right w:val="none" w:sz="0" w:space="0" w:color="auto"/>
      </w:divBdr>
    </w:div>
    <w:div w:id="251277126">
      <w:bodyDiv w:val="1"/>
      <w:marLeft w:val="0"/>
      <w:marRight w:val="0"/>
      <w:marTop w:val="0"/>
      <w:marBottom w:val="0"/>
      <w:divBdr>
        <w:top w:val="none" w:sz="0" w:space="0" w:color="auto"/>
        <w:left w:val="none" w:sz="0" w:space="0" w:color="auto"/>
        <w:bottom w:val="none" w:sz="0" w:space="0" w:color="auto"/>
        <w:right w:val="none" w:sz="0" w:space="0" w:color="auto"/>
      </w:divBdr>
    </w:div>
    <w:div w:id="256253762">
      <w:bodyDiv w:val="1"/>
      <w:marLeft w:val="0"/>
      <w:marRight w:val="0"/>
      <w:marTop w:val="0"/>
      <w:marBottom w:val="0"/>
      <w:divBdr>
        <w:top w:val="none" w:sz="0" w:space="0" w:color="auto"/>
        <w:left w:val="none" w:sz="0" w:space="0" w:color="auto"/>
        <w:bottom w:val="none" w:sz="0" w:space="0" w:color="auto"/>
        <w:right w:val="none" w:sz="0" w:space="0" w:color="auto"/>
      </w:divBdr>
    </w:div>
    <w:div w:id="273363920">
      <w:bodyDiv w:val="1"/>
      <w:marLeft w:val="0"/>
      <w:marRight w:val="0"/>
      <w:marTop w:val="0"/>
      <w:marBottom w:val="0"/>
      <w:divBdr>
        <w:top w:val="none" w:sz="0" w:space="0" w:color="auto"/>
        <w:left w:val="none" w:sz="0" w:space="0" w:color="auto"/>
        <w:bottom w:val="none" w:sz="0" w:space="0" w:color="auto"/>
        <w:right w:val="none" w:sz="0" w:space="0" w:color="auto"/>
      </w:divBdr>
    </w:div>
    <w:div w:id="281881550">
      <w:bodyDiv w:val="1"/>
      <w:marLeft w:val="0"/>
      <w:marRight w:val="0"/>
      <w:marTop w:val="0"/>
      <w:marBottom w:val="0"/>
      <w:divBdr>
        <w:top w:val="none" w:sz="0" w:space="0" w:color="auto"/>
        <w:left w:val="none" w:sz="0" w:space="0" w:color="auto"/>
        <w:bottom w:val="none" w:sz="0" w:space="0" w:color="auto"/>
        <w:right w:val="none" w:sz="0" w:space="0" w:color="auto"/>
      </w:divBdr>
    </w:div>
    <w:div w:id="285937521">
      <w:bodyDiv w:val="1"/>
      <w:marLeft w:val="0"/>
      <w:marRight w:val="0"/>
      <w:marTop w:val="0"/>
      <w:marBottom w:val="0"/>
      <w:divBdr>
        <w:top w:val="none" w:sz="0" w:space="0" w:color="auto"/>
        <w:left w:val="none" w:sz="0" w:space="0" w:color="auto"/>
        <w:bottom w:val="none" w:sz="0" w:space="0" w:color="auto"/>
        <w:right w:val="none" w:sz="0" w:space="0" w:color="auto"/>
      </w:divBdr>
    </w:div>
    <w:div w:id="324433375">
      <w:bodyDiv w:val="1"/>
      <w:marLeft w:val="0"/>
      <w:marRight w:val="0"/>
      <w:marTop w:val="0"/>
      <w:marBottom w:val="0"/>
      <w:divBdr>
        <w:top w:val="none" w:sz="0" w:space="0" w:color="auto"/>
        <w:left w:val="none" w:sz="0" w:space="0" w:color="auto"/>
        <w:bottom w:val="none" w:sz="0" w:space="0" w:color="auto"/>
        <w:right w:val="none" w:sz="0" w:space="0" w:color="auto"/>
      </w:divBdr>
    </w:div>
    <w:div w:id="330529137">
      <w:bodyDiv w:val="1"/>
      <w:marLeft w:val="0"/>
      <w:marRight w:val="0"/>
      <w:marTop w:val="0"/>
      <w:marBottom w:val="0"/>
      <w:divBdr>
        <w:top w:val="none" w:sz="0" w:space="0" w:color="auto"/>
        <w:left w:val="none" w:sz="0" w:space="0" w:color="auto"/>
        <w:bottom w:val="none" w:sz="0" w:space="0" w:color="auto"/>
        <w:right w:val="none" w:sz="0" w:space="0" w:color="auto"/>
      </w:divBdr>
    </w:div>
    <w:div w:id="332995901">
      <w:bodyDiv w:val="1"/>
      <w:marLeft w:val="0"/>
      <w:marRight w:val="0"/>
      <w:marTop w:val="0"/>
      <w:marBottom w:val="0"/>
      <w:divBdr>
        <w:top w:val="none" w:sz="0" w:space="0" w:color="auto"/>
        <w:left w:val="none" w:sz="0" w:space="0" w:color="auto"/>
        <w:bottom w:val="none" w:sz="0" w:space="0" w:color="auto"/>
        <w:right w:val="none" w:sz="0" w:space="0" w:color="auto"/>
      </w:divBdr>
    </w:div>
    <w:div w:id="349186264">
      <w:bodyDiv w:val="1"/>
      <w:marLeft w:val="0"/>
      <w:marRight w:val="0"/>
      <w:marTop w:val="0"/>
      <w:marBottom w:val="0"/>
      <w:divBdr>
        <w:top w:val="none" w:sz="0" w:space="0" w:color="auto"/>
        <w:left w:val="none" w:sz="0" w:space="0" w:color="auto"/>
        <w:bottom w:val="none" w:sz="0" w:space="0" w:color="auto"/>
        <w:right w:val="none" w:sz="0" w:space="0" w:color="auto"/>
      </w:divBdr>
    </w:div>
    <w:div w:id="349455461">
      <w:bodyDiv w:val="1"/>
      <w:marLeft w:val="0"/>
      <w:marRight w:val="0"/>
      <w:marTop w:val="0"/>
      <w:marBottom w:val="0"/>
      <w:divBdr>
        <w:top w:val="none" w:sz="0" w:space="0" w:color="auto"/>
        <w:left w:val="none" w:sz="0" w:space="0" w:color="auto"/>
        <w:bottom w:val="none" w:sz="0" w:space="0" w:color="auto"/>
        <w:right w:val="none" w:sz="0" w:space="0" w:color="auto"/>
      </w:divBdr>
    </w:div>
    <w:div w:id="353267275">
      <w:bodyDiv w:val="1"/>
      <w:marLeft w:val="0"/>
      <w:marRight w:val="0"/>
      <w:marTop w:val="0"/>
      <w:marBottom w:val="0"/>
      <w:divBdr>
        <w:top w:val="none" w:sz="0" w:space="0" w:color="auto"/>
        <w:left w:val="none" w:sz="0" w:space="0" w:color="auto"/>
        <w:bottom w:val="none" w:sz="0" w:space="0" w:color="auto"/>
        <w:right w:val="none" w:sz="0" w:space="0" w:color="auto"/>
      </w:divBdr>
    </w:div>
    <w:div w:id="356732468">
      <w:bodyDiv w:val="1"/>
      <w:marLeft w:val="0"/>
      <w:marRight w:val="0"/>
      <w:marTop w:val="0"/>
      <w:marBottom w:val="0"/>
      <w:divBdr>
        <w:top w:val="none" w:sz="0" w:space="0" w:color="auto"/>
        <w:left w:val="none" w:sz="0" w:space="0" w:color="auto"/>
        <w:bottom w:val="none" w:sz="0" w:space="0" w:color="auto"/>
        <w:right w:val="none" w:sz="0" w:space="0" w:color="auto"/>
      </w:divBdr>
    </w:div>
    <w:div w:id="365181268">
      <w:bodyDiv w:val="1"/>
      <w:marLeft w:val="0"/>
      <w:marRight w:val="0"/>
      <w:marTop w:val="0"/>
      <w:marBottom w:val="0"/>
      <w:divBdr>
        <w:top w:val="none" w:sz="0" w:space="0" w:color="auto"/>
        <w:left w:val="none" w:sz="0" w:space="0" w:color="auto"/>
        <w:bottom w:val="none" w:sz="0" w:space="0" w:color="auto"/>
        <w:right w:val="none" w:sz="0" w:space="0" w:color="auto"/>
      </w:divBdr>
    </w:div>
    <w:div w:id="371225220">
      <w:bodyDiv w:val="1"/>
      <w:marLeft w:val="0"/>
      <w:marRight w:val="0"/>
      <w:marTop w:val="0"/>
      <w:marBottom w:val="0"/>
      <w:divBdr>
        <w:top w:val="none" w:sz="0" w:space="0" w:color="auto"/>
        <w:left w:val="none" w:sz="0" w:space="0" w:color="auto"/>
        <w:bottom w:val="none" w:sz="0" w:space="0" w:color="auto"/>
        <w:right w:val="none" w:sz="0" w:space="0" w:color="auto"/>
      </w:divBdr>
    </w:div>
    <w:div w:id="374693602">
      <w:bodyDiv w:val="1"/>
      <w:marLeft w:val="0"/>
      <w:marRight w:val="0"/>
      <w:marTop w:val="0"/>
      <w:marBottom w:val="0"/>
      <w:divBdr>
        <w:top w:val="none" w:sz="0" w:space="0" w:color="auto"/>
        <w:left w:val="none" w:sz="0" w:space="0" w:color="auto"/>
        <w:bottom w:val="none" w:sz="0" w:space="0" w:color="auto"/>
        <w:right w:val="none" w:sz="0" w:space="0" w:color="auto"/>
      </w:divBdr>
    </w:div>
    <w:div w:id="379407565">
      <w:bodyDiv w:val="1"/>
      <w:marLeft w:val="0"/>
      <w:marRight w:val="0"/>
      <w:marTop w:val="0"/>
      <w:marBottom w:val="0"/>
      <w:divBdr>
        <w:top w:val="none" w:sz="0" w:space="0" w:color="auto"/>
        <w:left w:val="none" w:sz="0" w:space="0" w:color="auto"/>
        <w:bottom w:val="none" w:sz="0" w:space="0" w:color="auto"/>
        <w:right w:val="none" w:sz="0" w:space="0" w:color="auto"/>
      </w:divBdr>
    </w:div>
    <w:div w:id="383600888">
      <w:bodyDiv w:val="1"/>
      <w:marLeft w:val="0"/>
      <w:marRight w:val="0"/>
      <w:marTop w:val="0"/>
      <w:marBottom w:val="0"/>
      <w:divBdr>
        <w:top w:val="none" w:sz="0" w:space="0" w:color="auto"/>
        <w:left w:val="none" w:sz="0" w:space="0" w:color="auto"/>
        <w:bottom w:val="none" w:sz="0" w:space="0" w:color="auto"/>
        <w:right w:val="none" w:sz="0" w:space="0" w:color="auto"/>
      </w:divBdr>
    </w:div>
    <w:div w:id="402994829">
      <w:bodyDiv w:val="1"/>
      <w:marLeft w:val="0"/>
      <w:marRight w:val="0"/>
      <w:marTop w:val="0"/>
      <w:marBottom w:val="0"/>
      <w:divBdr>
        <w:top w:val="none" w:sz="0" w:space="0" w:color="auto"/>
        <w:left w:val="none" w:sz="0" w:space="0" w:color="auto"/>
        <w:bottom w:val="none" w:sz="0" w:space="0" w:color="auto"/>
        <w:right w:val="none" w:sz="0" w:space="0" w:color="auto"/>
      </w:divBdr>
    </w:div>
    <w:div w:id="411779576">
      <w:bodyDiv w:val="1"/>
      <w:marLeft w:val="0"/>
      <w:marRight w:val="0"/>
      <w:marTop w:val="0"/>
      <w:marBottom w:val="0"/>
      <w:divBdr>
        <w:top w:val="none" w:sz="0" w:space="0" w:color="auto"/>
        <w:left w:val="none" w:sz="0" w:space="0" w:color="auto"/>
        <w:bottom w:val="none" w:sz="0" w:space="0" w:color="auto"/>
        <w:right w:val="none" w:sz="0" w:space="0" w:color="auto"/>
      </w:divBdr>
    </w:div>
    <w:div w:id="416251860">
      <w:bodyDiv w:val="1"/>
      <w:marLeft w:val="0"/>
      <w:marRight w:val="0"/>
      <w:marTop w:val="0"/>
      <w:marBottom w:val="0"/>
      <w:divBdr>
        <w:top w:val="none" w:sz="0" w:space="0" w:color="auto"/>
        <w:left w:val="none" w:sz="0" w:space="0" w:color="auto"/>
        <w:bottom w:val="none" w:sz="0" w:space="0" w:color="auto"/>
        <w:right w:val="none" w:sz="0" w:space="0" w:color="auto"/>
      </w:divBdr>
    </w:div>
    <w:div w:id="435367249">
      <w:bodyDiv w:val="1"/>
      <w:marLeft w:val="0"/>
      <w:marRight w:val="0"/>
      <w:marTop w:val="0"/>
      <w:marBottom w:val="0"/>
      <w:divBdr>
        <w:top w:val="none" w:sz="0" w:space="0" w:color="auto"/>
        <w:left w:val="none" w:sz="0" w:space="0" w:color="auto"/>
        <w:bottom w:val="none" w:sz="0" w:space="0" w:color="auto"/>
        <w:right w:val="none" w:sz="0" w:space="0" w:color="auto"/>
      </w:divBdr>
    </w:div>
    <w:div w:id="442192105">
      <w:bodyDiv w:val="1"/>
      <w:marLeft w:val="0"/>
      <w:marRight w:val="0"/>
      <w:marTop w:val="0"/>
      <w:marBottom w:val="0"/>
      <w:divBdr>
        <w:top w:val="none" w:sz="0" w:space="0" w:color="auto"/>
        <w:left w:val="none" w:sz="0" w:space="0" w:color="auto"/>
        <w:bottom w:val="none" w:sz="0" w:space="0" w:color="auto"/>
        <w:right w:val="none" w:sz="0" w:space="0" w:color="auto"/>
      </w:divBdr>
    </w:div>
    <w:div w:id="454715061">
      <w:bodyDiv w:val="1"/>
      <w:marLeft w:val="0"/>
      <w:marRight w:val="0"/>
      <w:marTop w:val="0"/>
      <w:marBottom w:val="0"/>
      <w:divBdr>
        <w:top w:val="none" w:sz="0" w:space="0" w:color="auto"/>
        <w:left w:val="none" w:sz="0" w:space="0" w:color="auto"/>
        <w:bottom w:val="none" w:sz="0" w:space="0" w:color="auto"/>
        <w:right w:val="none" w:sz="0" w:space="0" w:color="auto"/>
      </w:divBdr>
    </w:div>
    <w:div w:id="472798697">
      <w:bodyDiv w:val="1"/>
      <w:marLeft w:val="0"/>
      <w:marRight w:val="0"/>
      <w:marTop w:val="0"/>
      <w:marBottom w:val="0"/>
      <w:divBdr>
        <w:top w:val="none" w:sz="0" w:space="0" w:color="auto"/>
        <w:left w:val="none" w:sz="0" w:space="0" w:color="auto"/>
        <w:bottom w:val="none" w:sz="0" w:space="0" w:color="auto"/>
        <w:right w:val="none" w:sz="0" w:space="0" w:color="auto"/>
      </w:divBdr>
    </w:div>
    <w:div w:id="498354069">
      <w:bodyDiv w:val="1"/>
      <w:marLeft w:val="0"/>
      <w:marRight w:val="0"/>
      <w:marTop w:val="0"/>
      <w:marBottom w:val="0"/>
      <w:divBdr>
        <w:top w:val="none" w:sz="0" w:space="0" w:color="auto"/>
        <w:left w:val="none" w:sz="0" w:space="0" w:color="auto"/>
        <w:bottom w:val="none" w:sz="0" w:space="0" w:color="auto"/>
        <w:right w:val="none" w:sz="0" w:space="0" w:color="auto"/>
      </w:divBdr>
    </w:div>
    <w:div w:id="503324509">
      <w:bodyDiv w:val="1"/>
      <w:marLeft w:val="0"/>
      <w:marRight w:val="0"/>
      <w:marTop w:val="0"/>
      <w:marBottom w:val="0"/>
      <w:divBdr>
        <w:top w:val="none" w:sz="0" w:space="0" w:color="auto"/>
        <w:left w:val="none" w:sz="0" w:space="0" w:color="auto"/>
        <w:bottom w:val="none" w:sz="0" w:space="0" w:color="auto"/>
        <w:right w:val="none" w:sz="0" w:space="0" w:color="auto"/>
      </w:divBdr>
    </w:div>
    <w:div w:id="507453492">
      <w:bodyDiv w:val="1"/>
      <w:marLeft w:val="0"/>
      <w:marRight w:val="0"/>
      <w:marTop w:val="0"/>
      <w:marBottom w:val="0"/>
      <w:divBdr>
        <w:top w:val="none" w:sz="0" w:space="0" w:color="auto"/>
        <w:left w:val="none" w:sz="0" w:space="0" w:color="auto"/>
        <w:bottom w:val="none" w:sz="0" w:space="0" w:color="auto"/>
        <w:right w:val="none" w:sz="0" w:space="0" w:color="auto"/>
      </w:divBdr>
    </w:div>
    <w:div w:id="510487911">
      <w:bodyDiv w:val="1"/>
      <w:marLeft w:val="0"/>
      <w:marRight w:val="0"/>
      <w:marTop w:val="0"/>
      <w:marBottom w:val="0"/>
      <w:divBdr>
        <w:top w:val="none" w:sz="0" w:space="0" w:color="auto"/>
        <w:left w:val="none" w:sz="0" w:space="0" w:color="auto"/>
        <w:bottom w:val="none" w:sz="0" w:space="0" w:color="auto"/>
        <w:right w:val="none" w:sz="0" w:space="0" w:color="auto"/>
      </w:divBdr>
    </w:div>
    <w:div w:id="512261005">
      <w:bodyDiv w:val="1"/>
      <w:marLeft w:val="0"/>
      <w:marRight w:val="0"/>
      <w:marTop w:val="0"/>
      <w:marBottom w:val="0"/>
      <w:divBdr>
        <w:top w:val="none" w:sz="0" w:space="0" w:color="auto"/>
        <w:left w:val="none" w:sz="0" w:space="0" w:color="auto"/>
        <w:bottom w:val="none" w:sz="0" w:space="0" w:color="auto"/>
        <w:right w:val="none" w:sz="0" w:space="0" w:color="auto"/>
      </w:divBdr>
    </w:div>
    <w:div w:id="514392469">
      <w:bodyDiv w:val="1"/>
      <w:marLeft w:val="0"/>
      <w:marRight w:val="0"/>
      <w:marTop w:val="0"/>
      <w:marBottom w:val="0"/>
      <w:divBdr>
        <w:top w:val="none" w:sz="0" w:space="0" w:color="auto"/>
        <w:left w:val="none" w:sz="0" w:space="0" w:color="auto"/>
        <w:bottom w:val="none" w:sz="0" w:space="0" w:color="auto"/>
        <w:right w:val="none" w:sz="0" w:space="0" w:color="auto"/>
      </w:divBdr>
    </w:div>
    <w:div w:id="517239104">
      <w:bodyDiv w:val="1"/>
      <w:marLeft w:val="0"/>
      <w:marRight w:val="0"/>
      <w:marTop w:val="0"/>
      <w:marBottom w:val="0"/>
      <w:divBdr>
        <w:top w:val="none" w:sz="0" w:space="0" w:color="auto"/>
        <w:left w:val="none" w:sz="0" w:space="0" w:color="auto"/>
        <w:bottom w:val="none" w:sz="0" w:space="0" w:color="auto"/>
        <w:right w:val="none" w:sz="0" w:space="0" w:color="auto"/>
      </w:divBdr>
    </w:div>
    <w:div w:id="524099467">
      <w:bodyDiv w:val="1"/>
      <w:marLeft w:val="0"/>
      <w:marRight w:val="0"/>
      <w:marTop w:val="0"/>
      <w:marBottom w:val="0"/>
      <w:divBdr>
        <w:top w:val="none" w:sz="0" w:space="0" w:color="auto"/>
        <w:left w:val="none" w:sz="0" w:space="0" w:color="auto"/>
        <w:bottom w:val="none" w:sz="0" w:space="0" w:color="auto"/>
        <w:right w:val="none" w:sz="0" w:space="0" w:color="auto"/>
      </w:divBdr>
    </w:div>
    <w:div w:id="530194796">
      <w:bodyDiv w:val="1"/>
      <w:marLeft w:val="0"/>
      <w:marRight w:val="0"/>
      <w:marTop w:val="0"/>
      <w:marBottom w:val="0"/>
      <w:divBdr>
        <w:top w:val="none" w:sz="0" w:space="0" w:color="auto"/>
        <w:left w:val="none" w:sz="0" w:space="0" w:color="auto"/>
        <w:bottom w:val="none" w:sz="0" w:space="0" w:color="auto"/>
        <w:right w:val="none" w:sz="0" w:space="0" w:color="auto"/>
      </w:divBdr>
    </w:div>
    <w:div w:id="540023843">
      <w:bodyDiv w:val="1"/>
      <w:marLeft w:val="0"/>
      <w:marRight w:val="0"/>
      <w:marTop w:val="0"/>
      <w:marBottom w:val="0"/>
      <w:divBdr>
        <w:top w:val="none" w:sz="0" w:space="0" w:color="auto"/>
        <w:left w:val="none" w:sz="0" w:space="0" w:color="auto"/>
        <w:bottom w:val="none" w:sz="0" w:space="0" w:color="auto"/>
        <w:right w:val="none" w:sz="0" w:space="0" w:color="auto"/>
      </w:divBdr>
    </w:div>
    <w:div w:id="550773535">
      <w:bodyDiv w:val="1"/>
      <w:marLeft w:val="0"/>
      <w:marRight w:val="0"/>
      <w:marTop w:val="0"/>
      <w:marBottom w:val="0"/>
      <w:divBdr>
        <w:top w:val="none" w:sz="0" w:space="0" w:color="auto"/>
        <w:left w:val="none" w:sz="0" w:space="0" w:color="auto"/>
        <w:bottom w:val="none" w:sz="0" w:space="0" w:color="auto"/>
        <w:right w:val="none" w:sz="0" w:space="0" w:color="auto"/>
      </w:divBdr>
    </w:div>
    <w:div w:id="552697304">
      <w:bodyDiv w:val="1"/>
      <w:marLeft w:val="0"/>
      <w:marRight w:val="0"/>
      <w:marTop w:val="0"/>
      <w:marBottom w:val="0"/>
      <w:divBdr>
        <w:top w:val="none" w:sz="0" w:space="0" w:color="auto"/>
        <w:left w:val="none" w:sz="0" w:space="0" w:color="auto"/>
        <w:bottom w:val="none" w:sz="0" w:space="0" w:color="auto"/>
        <w:right w:val="none" w:sz="0" w:space="0" w:color="auto"/>
      </w:divBdr>
    </w:div>
    <w:div w:id="556628246">
      <w:bodyDiv w:val="1"/>
      <w:marLeft w:val="0"/>
      <w:marRight w:val="0"/>
      <w:marTop w:val="0"/>
      <w:marBottom w:val="0"/>
      <w:divBdr>
        <w:top w:val="none" w:sz="0" w:space="0" w:color="auto"/>
        <w:left w:val="none" w:sz="0" w:space="0" w:color="auto"/>
        <w:bottom w:val="none" w:sz="0" w:space="0" w:color="auto"/>
        <w:right w:val="none" w:sz="0" w:space="0" w:color="auto"/>
      </w:divBdr>
    </w:div>
    <w:div w:id="560480005">
      <w:bodyDiv w:val="1"/>
      <w:marLeft w:val="0"/>
      <w:marRight w:val="0"/>
      <w:marTop w:val="0"/>
      <w:marBottom w:val="0"/>
      <w:divBdr>
        <w:top w:val="none" w:sz="0" w:space="0" w:color="auto"/>
        <w:left w:val="none" w:sz="0" w:space="0" w:color="auto"/>
        <w:bottom w:val="none" w:sz="0" w:space="0" w:color="auto"/>
        <w:right w:val="none" w:sz="0" w:space="0" w:color="auto"/>
      </w:divBdr>
    </w:div>
    <w:div w:id="561066011">
      <w:bodyDiv w:val="1"/>
      <w:marLeft w:val="0"/>
      <w:marRight w:val="0"/>
      <w:marTop w:val="0"/>
      <w:marBottom w:val="0"/>
      <w:divBdr>
        <w:top w:val="none" w:sz="0" w:space="0" w:color="auto"/>
        <w:left w:val="none" w:sz="0" w:space="0" w:color="auto"/>
        <w:bottom w:val="none" w:sz="0" w:space="0" w:color="auto"/>
        <w:right w:val="none" w:sz="0" w:space="0" w:color="auto"/>
      </w:divBdr>
    </w:div>
    <w:div w:id="578707913">
      <w:bodyDiv w:val="1"/>
      <w:marLeft w:val="0"/>
      <w:marRight w:val="0"/>
      <w:marTop w:val="0"/>
      <w:marBottom w:val="0"/>
      <w:divBdr>
        <w:top w:val="none" w:sz="0" w:space="0" w:color="auto"/>
        <w:left w:val="none" w:sz="0" w:space="0" w:color="auto"/>
        <w:bottom w:val="none" w:sz="0" w:space="0" w:color="auto"/>
        <w:right w:val="none" w:sz="0" w:space="0" w:color="auto"/>
      </w:divBdr>
    </w:div>
    <w:div w:id="584536324">
      <w:bodyDiv w:val="1"/>
      <w:marLeft w:val="0"/>
      <w:marRight w:val="0"/>
      <w:marTop w:val="0"/>
      <w:marBottom w:val="0"/>
      <w:divBdr>
        <w:top w:val="none" w:sz="0" w:space="0" w:color="auto"/>
        <w:left w:val="none" w:sz="0" w:space="0" w:color="auto"/>
        <w:bottom w:val="none" w:sz="0" w:space="0" w:color="auto"/>
        <w:right w:val="none" w:sz="0" w:space="0" w:color="auto"/>
      </w:divBdr>
    </w:div>
    <w:div w:id="585071820">
      <w:bodyDiv w:val="1"/>
      <w:marLeft w:val="0"/>
      <w:marRight w:val="0"/>
      <w:marTop w:val="0"/>
      <w:marBottom w:val="0"/>
      <w:divBdr>
        <w:top w:val="none" w:sz="0" w:space="0" w:color="auto"/>
        <w:left w:val="none" w:sz="0" w:space="0" w:color="auto"/>
        <w:bottom w:val="none" w:sz="0" w:space="0" w:color="auto"/>
        <w:right w:val="none" w:sz="0" w:space="0" w:color="auto"/>
      </w:divBdr>
    </w:div>
    <w:div w:id="588857189">
      <w:bodyDiv w:val="1"/>
      <w:marLeft w:val="0"/>
      <w:marRight w:val="0"/>
      <w:marTop w:val="0"/>
      <w:marBottom w:val="0"/>
      <w:divBdr>
        <w:top w:val="none" w:sz="0" w:space="0" w:color="auto"/>
        <w:left w:val="none" w:sz="0" w:space="0" w:color="auto"/>
        <w:bottom w:val="none" w:sz="0" w:space="0" w:color="auto"/>
        <w:right w:val="none" w:sz="0" w:space="0" w:color="auto"/>
      </w:divBdr>
    </w:div>
    <w:div w:id="591477280">
      <w:bodyDiv w:val="1"/>
      <w:marLeft w:val="0"/>
      <w:marRight w:val="0"/>
      <w:marTop w:val="0"/>
      <w:marBottom w:val="0"/>
      <w:divBdr>
        <w:top w:val="none" w:sz="0" w:space="0" w:color="auto"/>
        <w:left w:val="none" w:sz="0" w:space="0" w:color="auto"/>
        <w:bottom w:val="none" w:sz="0" w:space="0" w:color="auto"/>
        <w:right w:val="none" w:sz="0" w:space="0" w:color="auto"/>
      </w:divBdr>
    </w:div>
    <w:div w:id="598485906">
      <w:bodyDiv w:val="1"/>
      <w:marLeft w:val="0"/>
      <w:marRight w:val="0"/>
      <w:marTop w:val="0"/>
      <w:marBottom w:val="0"/>
      <w:divBdr>
        <w:top w:val="none" w:sz="0" w:space="0" w:color="auto"/>
        <w:left w:val="none" w:sz="0" w:space="0" w:color="auto"/>
        <w:bottom w:val="none" w:sz="0" w:space="0" w:color="auto"/>
        <w:right w:val="none" w:sz="0" w:space="0" w:color="auto"/>
      </w:divBdr>
    </w:div>
    <w:div w:id="604314445">
      <w:bodyDiv w:val="1"/>
      <w:marLeft w:val="0"/>
      <w:marRight w:val="0"/>
      <w:marTop w:val="0"/>
      <w:marBottom w:val="0"/>
      <w:divBdr>
        <w:top w:val="none" w:sz="0" w:space="0" w:color="auto"/>
        <w:left w:val="none" w:sz="0" w:space="0" w:color="auto"/>
        <w:bottom w:val="none" w:sz="0" w:space="0" w:color="auto"/>
        <w:right w:val="none" w:sz="0" w:space="0" w:color="auto"/>
      </w:divBdr>
    </w:div>
    <w:div w:id="616764497">
      <w:bodyDiv w:val="1"/>
      <w:marLeft w:val="0"/>
      <w:marRight w:val="0"/>
      <w:marTop w:val="0"/>
      <w:marBottom w:val="0"/>
      <w:divBdr>
        <w:top w:val="none" w:sz="0" w:space="0" w:color="auto"/>
        <w:left w:val="none" w:sz="0" w:space="0" w:color="auto"/>
        <w:bottom w:val="none" w:sz="0" w:space="0" w:color="auto"/>
        <w:right w:val="none" w:sz="0" w:space="0" w:color="auto"/>
      </w:divBdr>
    </w:div>
    <w:div w:id="623852984">
      <w:bodyDiv w:val="1"/>
      <w:marLeft w:val="0"/>
      <w:marRight w:val="0"/>
      <w:marTop w:val="0"/>
      <w:marBottom w:val="0"/>
      <w:divBdr>
        <w:top w:val="none" w:sz="0" w:space="0" w:color="auto"/>
        <w:left w:val="none" w:sz="0" w:space="0" w:color="auto"/>
        <w:bottom w:val="none" w:sz="0" w:space="0" w:color="auto"/>
        <w:right w:val="none" w:sz="0" w:space="0" w:color="auto"/>
      </w:divBdr>
    </w:div>
    <w:div w:id="624585308">
      <w:bodyDiv w:val="1"/>
      <w:marLeft w:val="0"/>
      <w:marRight w:val="0"/>
      <w:marTop w:val="0"/>
      <w:marBottom w:val="0"/>
      <w:divBdr>
        <w:top w:val="none" w:sz="0" w:space="0" w:color="auto"/>
        <w:left w:val="none" w:sz="0" w:space="0" w:color="auto"/>
        <w:bottom w:val="none" w:sz="0" w:space="0" w:color="auto"/>
        <w:right w:val="none" w:sz="0" w:space="0" w:color="auto"/>
      </w:divBdr>
    </w:div>
    <w:div w:id="654920086">
      <w:bodyDiv w:val="1"/>
      <w:marLeft w:val="0"/>
      <w:marRight w:val="0"/>
      <w:marTop w:val="0"/>
      <w:marBottom w:val="0"/>
      <w:divBdr>
        <w:top w:val="none" w:sz="0" w:space="0" w:color="auto"/>
        <w:left w:val="none" w:sz="0" w:space="0" w:color="auto"/>
        <w:bottom w:val="none" w:sz="0" w:space="0" w:color="auto"/>
        <w:right w:val="none" w:sz="0" w:space="0" w:color="auto"/>
      </w:divBdr>
    </w:div>
    <w:div w:id="661743324">
      <w:bodyDiv w:val="1"/>
      <w:marLeft w:val="0"/>
      <w:marRight w:val="0"/>
      <w:marTop w:val="0"/>
      <w:marBottom w:val="0"/>
      <w:divBdr>
        <w:top w:val="none" w:sz="0" w:space="0" w:color="auto"/>
        <w:left w:val="none" w:sz="0" w:space="0" w:color="auto"/>
        <w:bottom w:val="none" w:sz="0" w:space="0" w:color="auto"/>
        <w:right w:val="none" w:sz="0" w:space="0" w:color="auto"/>
      </w:divBdr>
    </w:div>
    <w:div w:id="666513981">
      <w:bodyDiv w:val="1"/>
      <w:marLeft w:val="0"/>
      <w:marRight w:val="0"/>
      <w:marTop w:val="0"/>
      <w:marBottom w:val="0"/>
      <w:divBdr>
        <w:top w:val="none" w:sz="0" w:space="0" w:color="auto"/>
        <w:left w:val="none" w:sz="0" w:space="0" w:color="auto"/>
        <w:bottom w:val="none" w:sz="0" w:space="0" w:color="auto"/>
        <w:right w:val="none" w:sz="0" w:space="0" w:color="auto"/>
      </w:divBdr>
    </w:div>
    <w:div w:id="672999538">
      <w:bodyDiv w:val="1"/>
      <w:marLeft w:val="0"/>
      <w:marRight w:val="0"/>
      <w:marTop w:val="0"/>
      <w:marBottom w:val="0"/>
      <w:divBdr>
        <w:top w:val="none" w:sz="0" w:space="0" w:color="auto"/>
        <w:left w:val="none" w:sz="0" w:space="0" w:color="auto"/>
        <w:bottom w:val="none" w:sz="0" w:space="0" w:color="auto"/>
        <w:right w:val="none" w:sz="0" w:space="0" w:color="auto"/>
      </w:divBdr>
    </w:div>
    <w:div w:id="681473340">
      <w:bodyDiv w:val="1"/>
      <w:marLeft w:val="0"/>
      <w:marRight w:val="0"/>
      <w:marTop w:val="0"/>
      <w:marBottom w:val="0"/>
      <w:divBdr>
        <w:top w:val="none" w:sz="0" w:space="0" w:color="auto"/>
        <w:left w:val="none" w:sz="0" w:space="0" w:color="auto"/>
        <w:bottom w:val="none" w:sz="0" w:space="0" w:color="auto"/>
        <w:right w:val="none" w:sz="0" w:space="0" w:color="auto"/>
      </w:divBdr>
    </w:div>
    <w:div w:id="682705733">
      <w:bodyDiv w:val="1"/>
      <w:marLeft w:val="0"/>
      <w:marRight w:val="0"/>
      <w:marTop w:val="0"/>
      <w:marBottom w:val="0"/>
      <w:divBdr>
        <w:top w:val="none" w:sz="0" w:space="0" w:color="auto"/>
        <w:left w:val="none" w:sz="0" w:space="0" w:color="auto"/>
        <w:bottom w:val="none" w:sz="0" w:space="0" w:color="auto"/>
        <w:right w:val="none" w:sz="0" w:space="0" w:color="auto"/>
      </w:divBdr>
    </w:div>
    <w:div w:id="712928159">
      <w:bodyDiv w:val="1"/>
      <w:marLeft w:val="0"/>
      <w:marRight w:val="0"/>
      <w:marTop w:val="0"/>
      <w:marBottom w:val="0"/>
      <w:divBdr>
        <w:top w:val="none" w:sz="0" w:space="0" w:color="auto"/>
        <w:left w:val="none" w:sz="0" w:space="0" w:color="auto"/>
        <w:bottom w:val="none" w:sz="0" w:space="0" w:color="auto"/>
        <w:right w:val="none" w:sz="0" w:space="0" w:color="auto"/>
      </w:divBdr>
    </w:div>
    <w:div w:id="731974773">
      <w:bodyDiv w:val="1"/>
      <w:marLeft w:val="0"/>
      <w:marRight w:val="0"/>
      <w:marTop w:val="0"/>
      <w:marBottom w:val="0"/>
      <w:divBdr>
        <w:top w:val="none" w:sz="0" w:space="0" w:color="auto"/>
        <w:left w:val="none" w:sz="0" w:space="0" w:color="auto"/>
        <w:bottom w:val="none" w:sz="0" w:space="0" w:color="auto"/>
        <w:right w:val="none" w:sz="0" w:space="0" w:color="auto"/>
      </w:divBdr>
    </w:div>
    <w:div w:id="734549925">
      <w:bodyDiv w:val="1"/>
      <w:marLeft w:val="0"/>
      <w:marRight w:val="0"/>
      <w:marTop w:val="0"/>
      <w:marBottom w:val="0"/>
      <w:divBdr>
        <w:top w:val="none" w:sz="0" w:space="0" w:color="auto"/>
        <w:left w:val="none" w:sz="0" w:space="0" w:color="auto"/>
        <w:bottom w:val="none" w:sz="0" w:space="0" w:color="auto"/>
        <w:right w:val="none" w:sz="0" w:space="0" w:color="auto"/>
      </w:divBdr>
    </w:div>
    <w:div w:id="741684485">
      <w:bodyDiv w:val="1"/>
      <w:marLeft w:val="0"/>
      <w:marRight w:val="0"/>
      <w:marTop w:val="0"/>
      <w:marBottom w:val="0"/>
      <w:divBdr>
        <w:top w:val="none" w:sz="0" w:space="0" w:color="auto"/>
        <w:left w:val="none" w:sz="0" w:space="0" w:color="auto"/>
        <w:bottom w:val="none" w:sz="0" w:space="0" w:color="auto"/>
        <w:right w:val="none" w:sz="0" w:space="0" w:color="auto"/>
      </w:divBdr>
    </w:div>
    <w:div w:id="743795034">
      <w:bodyDiv w:val="1"/>
      <w:marLeft w:val="0"/>
      <w:marRight w:val="0"/>
      <w:marTop w:val="0"/>
      <w:marBottom w:val="0"/>
      <w:divBdr>
        <w:top w:val="none" w:sz="0" w:space="0" w:color="auto"/>
        <w:left w:val="none" w:sz="0" w:space="0" w:color="auto"/>
        <w:bottom w:val="none" w:sz="0" w:space="0" w:color="auto"/>
        <w:right w:val="none" w:sz="0" w:space="0" w:color="auto"/>
      </w:divBdr>
    </w:div>
    <w:div w:id="752356852">
      <w:bodyDiv w:val="1"/>
      <w:marLeft w:val="0"/>
      <w:marRight w:val="0"/>
      <w:marTop w:val="0"/>
      <w:marBottom w:val="0"/>
      <w:divBdr>
        <w:top w:val="none" w:sz="0" w:space="0" w:color="auto"/>
        <w:left w:val="none" w:sz="0" w:space="0" w:color="auto"/>
        <w:bottom w:val="none" w:sz="0" w:space="0" w:color="auto"/>
        <w:right w:val="none" w:sz="0" w:space="0" w:color="auto"/>
      </w:divBdr>
    </w:div>
    <w:div w:id="753479319">
      <w:bodyDiv w:val="1"/>
      <w:marLeft w:val="0"/>
      <w:marRight w:val="0"/>
      <w:marTop w:val="0"/>
      <w:marBottom w:val="0"/>
      <w:divBdr>
        <w:top w:val="none" w:sz="0" w:space="0" w:color="auto"/>
        <w:left w:val="none" w:sz="0" w:space="0" w:color="auto"/>
        <w:bottom w:val="none" w:sz="0" w:space="0" w:color="auto"/>
        <w:right w:val="none" w:sz="0" w:space="0" w:color="auto"/>
      </w:divBdr>
    </w:div>
    <w:div w:id="759520945">
      <w:bodyDiv w:val="1"/>
      <w:marLeft w:val="0"/>
      <w:marRight w:val="0"/>
      <w:marTop w:val="0"/>
      <w:marBottom w:val="0"/>
      <w:divBdr>
        <w:top w:val="none" w:sz="0" w:space="0" w:color="auto"/>
        <w:left w:val="none" w:sz="0" w:space="0" w:color="auto"/>
        <w:bottom w:val="none" w:sz="0" w:space="0" w:color="auto"/>
        <w:right w:val="none" w:sz="0" w:space="0" w:color="auto"/>
      </w:divBdr>
    </w:div>
    <w:div w:id="761874996">
      <w:bodyDiv w:val="1"/>
      <w:marLeft w:val="0"/>
      <w:marRight w:val="0"/>
      <w:marTop w:val="0"/>
      <w:marBottom w:val="0"/>
      <w:divBdr>
        <w:top w:val="none" w:sz="0" w:space="0" w:color="auto"/>
        <w:left w:val="none" w:sz="0" w:space="0" w:color="auto"/>
        <w:bottom w:val="none" w:sz="0" w:space="0" w:color="auto"/>
        <w:right w:val="none" w:sz="0" w:space="0" w:color="auto"/>
      </w:divBdr>
    </w:div>
    <w:div w:id="775491397">
      <w:bodyDiv w:val="1"/>
      <w:marLeft w:val="0"/>
      <w:marRight w:val="0"/>
      <w:marTop w:val="0"/>
      <w:marBottom w:val="0"/>
      <w:divBdr>
        <w:top w:val="none" w:sz="0" w:space="0" w:color="auto"/>
        <w:left w:val="none" w:sz="0" w:space="0" w:color="auto"/>
        <w:bottom w:val="none" w:sz="0" w:space="0" w:color="auto"/>
        <w:right w:val="none" w:sz="0" w:space="0" w:color="auto"/>
      </w:divBdr>
    </w:div>
    <w:div w:id="807207534">
      <w:bodyDiv w:val="1"/>
      <w:marLeft w:val="0"/>
      <w:marRight w:val="0"/>
      <w:marTop w:val="0"/>
      <w:marBottom w:val="0"/>
      <w:divBdr>
        <w:top w:val="none" w:sz="0" w:space="0" w:color="auto"/>
        <w:left w:val="none" w:sz="0" w:space="0" w:color="auto"/>
        <w:bottom w:val="none" w:sz="0" w:space="0" w:color="auto"/>
        <w:right w:val="none" w:sz="0" w:space="0" w:color="auto"/>
      </w:divBdr>
    </w:div>
    <w:div w:id="817308545">
      <w:bodyDiv w:val="1"/>
      <w:marLeft w:val="0"/>
      <w:marRight w:val="0"/>
      <w:marTop w:val="0"/>
      <w:marBottom w:val="0"/>
      <w:divBdr>
        <w:top w:val="none" w:sz="0" w:space="0" w:color="auto"/>
        <w:left w:val="none" w:sz="0" w:space="0" w:color="auto"/>
        <w:bottom w:val="none" w:sz="0" w:space="0" w:color="auto"/>
        <w:right w:val="none" w:sz="0" w:space="0" w:color="auto"/>
      </w:divBdr>
    </w:div>
    <w:div w:id="819687913">
      <w:bodyDiv w:val="1"/>
      <w:marLeft w:val="0"/>
      <w:marRight w:val="0"/>
      <w:marTop w:val="0"/>
      <w:marBottom w:val="0"/>
      <w:divBdr>
        <w:top w:val="none" w:sz="0" w:space="0" w:color="auto"/>
        <w:left w:val="none" w:sz="0" w:space="0" w:color="auto"/>
        <w:bottom w:val="none" w:sz="0" w:space="0" w:color="auto"/>
        <w:right w:val="none" w:sz="0" w:space="0" w:color="auto"/>
      </w:divBdr>
    </w:div>
    <w:div w:id="823935818">
      <w:bodyDiv w:val="1"/>
      <w:marLeft w:val="0"/>
      <w:marRight w:val="0"/>
      <w:marTop w:val="0"/>
      <w:marBottom w:val="0"/>
      <w:divBdr>
        <w:top w:val="none" w:sz="0" w:space="0" w:color="auto"/>
        <w:left w:val="none" w:sz="0" w:space="0" w:color="auto"/>
        <w:bottom w:val="none" w:sz="0" w:space="0" w:color="auto"/>
        <w:right w:val="none" w:sz="0" w:space="0" w:color="auto"/>
      </w:divBdr>
    </w:div>
    <w:div w:id="828256808">
      <w:bodyDiv w:val="1"/>
      <w:marLeft w:val="0"/>
      <w:marRight w:val="0"/>
      <w:marTop w:val="0"/>
      <w:marBottom w:val="0"/>
      <w:divBdr>
        <w:top w:val="none" w:sz="0" w:space="0" w:color="auto"/>
        <w:left w:val="none" w:sz="0" w:space="0" w:color="auto"/>
        <w:bottom w:val="none" w:sz="0" w:space="0" w:color="auto"/>
        <w:right w:val="none" w:sz="0" w:space="0" w:color="auto"/>
      </w:divBdr>
    </w:div>
    <w:div w:id="829828242">
      <w:bodyDiv w:val="1"/>
      <w:marLeft w:val="0"/>
      <w:marRight w:val="0"/>
      <w:marTop w:val="0"/>
      <w:marBottom w:val="0"/>
      <w:divBdr>
        <w:top w:val="none" w:sz="0" w:space="0" w:color="auto"/>
        <w:left w:val="none" w:sz="0" w:space="0" w:color="auto"/>
        <w:bottom w:val="none" w:sz="0" w:space="0" w:color="auto"/>
        <w:right w:val="none" w:sz="0" w:space="0" w:color="auto"/>
      </w:divBdr>
    </w:div>
    <w:div w:id="830175578">
      <w:bodyDiv w:val="1"/>
      <w:marLeft w:val="0"/>
      <w:marRight w:val="0"/>
      <w:marTop w:val="0"/>
      <w:marBottom w:val="0"/>
      <w:divBdr>
        <w:top w:val="none" w:sz="0" w:space="0" w:color="auto"/>
        <w:left w:val="none" w:sz="0" w:space="0" w:color="auto"/>
        <w:bottom w:val="none" w:sz="0" w:space="0" w:color="auto"/>
        <w:right w:val="none" w:sz="0" w:space="0" w:color="auto"/>
      </w:divBdr>
    </w:div>
    <w:div w:id="848523726">
      <w:bodyDiv w:val="1"/>
      <w:marLeft w:val="0"/>
      <w:marRight w:val="0"/>
      <w:marTop w:val="0"/>
      <w:marBottom w:val="0"/>
      <w:divBdr>
        <w:top w:val="none" w:sz="0" w:space="0" w:color="auto"/>
        <w:left w:val="none" w:sz="0" w:space="0" w:color="auto"/>
        <w:bottom w:val="none" w:sz="0" w:space="0" w:color="auto"/>
        <w:right w:val="none" w:sz="0" w:space="0" w:color="auto"/>
      </w:divBdr>
    </w:div>
    <w:div w:id="848717090">
      <w:bodyDiv w:val="1"/>
      <w:marLeft w:val="0"/>
      <w:marRight w:val="0"/>
      <w:marTop w:val="0"/>
      <w:marBottom w:val="0"/>
      <w:divBdr>
        <w:top w:val="none" w:sz="0" w:space="0" w:color="auto"/>
        <w:left w:val="none" w:sz="0" w:space="0" w:color="auto"/>
        <w:bottom w:val="none" w:sz="0" w:space="0" w:color="auto"/>
        <w:right w:val="none" w:sz="0" w:space="0" w:color="auto"/>
      </w:divBdr>
    </w:div>
    <w:div w:id="854347977">
      <w:bodyDiv w:val="1"/>
      <w:marLeft w:val="0"/>
      <w:marRight w:val="0"/>
      <w:marTop w:val="0"/>
      <w:marBottom w:val="0"/>
      <w:divBdr>
        <w:top w:val="none" w:sz="0" w:space="0" w:color="auto"/>
        <w:left w:val="none" w:sz="0" w:space="0" w:color="auto"/>
        <w:bottom w:val="none" w:sz="0" w:space="0" w:color="auto"/>
        <w:right w:val="none" w:sz="0" w:space="0" w:color="auto"/>
      </w:divBdr>
    </w:div>
    <w:div w:id="854538661">
      <w:bodyDiv w:val="1"/>
      <w:marLeft w:val="0"/>
      <w:marRight w:val="0"/>
      <w:marTop w:val="0"/>
      <w:marBottom w:val="0"/>
      <w:divBdr>
        <w:top w:val="none" w:sz="0" w:space="0" w:color="auto"/>
        <w:left w:val="none" w:sz="0" w:space="0" w:color="auto"/>
        <w:bottom w:val="none" w:sz="0" w:space="0" w:color="auto"/>
        <w:right w:val="none" w:sz="0" w:space="0" w:color="auto"/>
      </w:divBdr>
    </w:div>
    <w:div w:id="857429045">
      <w:bodyDiv w:val="1"/>
      <w:marLeft w:val="0"/>
      <w:marRight w:val="0"/>
      <w:marTop w:val="0"/>
      <w:marBottom w:val="0"/>
      <w:divBdr>
        <w:top w:val="none" w:sz="0" w:space="0" w:color="auto"/>
        <w:left w:val="none" w:sz="0" w:space="0" w:color="auto"/>
        <w:bottom w:val="none" w:sz="0" w:space="0" w:color="auto"/>
        <w:right w:val="none" w:sz="0" w:space="0" w:color="auto"/>
      </w:divBdr>
    </w:div>
    <w:div w:id="861281189">
      <w:bodyDiv w:val="1"/>
      <w:marLeft w:val="0"/>
      <w:marRight w:val="0"/>
      <w:marTop w:val="0"/>
      <w:marBottom w:val="0"/>
      <w:divBdr>
        <w:top w:val="none" w:sz="0" w:space="0" w:color="auto"/>
        <w:left w:val="none" w:sz="0" w:space="0" w:color="auto"/>
        <w:bottom w:val="none" w:sz="0" w:space="0" w:color="auto"/>
        <w:right w:val="none" w:sz="0" w:space="0" w:color="auto"/>
      </w:divBdr>
    </w:div>
    <w:div w:id="862326168">
      <w:bodyDiv w:val="1"/>
      <w:marLeft w:val="0"/>
      <w:marRight w:val="0"/>
      <w:marTop w:val="0"/>
      <w:marBottom w:val="0"/>
      <w:divBdr>
        <w:top w:val="none" w:sz="0" w:space="0" w:color="auto"/>
        <w:left w:val="none" w:sz="0" w:space="0" w:color="auto"/>
        <w:bottom w:val="none" w:sz="0" w:space="0" w:color="auto"/>
        <w:right w:val="none" w:sz="0" w:space="0" w:color="auto"/>
      </w:divBdr>
    </w:div>
    <w:div w:id="874854006">
      <w:bodyDiv w:val="1"/>
      <w:marLeft w:val="0"/>
      <w:marRight w:val="0"/>
      <w:marTop w:val="0"/>
      <w:marBottom w:val="0"/>
      <w:divBdr>
        <w:top w:val="none" w:sz="0" w:space="0" w:color="auto"/>
        <w:left w:val="none" w:sz="0" w:space="0" w:color="auto"/>
        <w:bottom w:val="none" w:sz="0" w:space="0" w:color="auto"/>
        <w:right w:val="none" w:sz="0" w:space="0" w:color="auto"/>
      </w:divBdr>
    </w:div>
    <w:div w:id="890112944">
      <w:bodyDiv w:val="1"/>
      <w:marLeft w:val="0"/>
      <w:marRight w:val="0"/>
      <w:marTop w:val="0"/>
      <w:marBottom w:val="0"/>
      <w:divBdr>
        <w:top w:val="none" w:sz="0" w:space="0" w:color="auto"/>
        <w:left w:val="none" w:sz="0" w:space="0" w:color="auto"/>
        <w:bottom w:val="none" w:sz="0" w:space="0" w:color="auto"/>
        <w:right w:val="none" w:sz="0" w:space="0" w:color="auto"/>
      </w:divBdr>
    </w:div>
    <w:div w:id="899513602">
      <w:bodyDiv w:val="1"/>
      <w:marLeft w:val="0"/>
      <w:marRight w:val="0"/>
      <w:marTop w:val="0"/>
      <w:marBottom w:val="0"/>
      <w:divBdr>
        <w:top w:val="none" w:sz="0" w:space="0" w:color="auto"/>
        <w:left w:val="none" w:sz="0" w:space="0" w:color="auto"/>
        <w:bottom w:val="none" w:sz="0" w:space="0" w:color="auto"/>
        <w:right w:val="none" w:sz="0" w:space="0" w:color="auto"/>
      </w:divBdr>
    </w:div>
    <w:div w:id="909342995">
      <w:bodyDiv w:val="1"/>
      <w:marLeft w:val="0"/>
      <w:marRight w:val="0"/>
      <w:marTop w:val="0"/>
      <w:marBottom w:val="0"/>
      <w:divBdr>
        <w:top w:val="none" w:sz="0" w:space="0" w:color="auto"/>
        <w:left w:val="none" w:sz="0" w:space="0" w:color="auto"/>
        <w:bottom w:val="none" w:sz="0" w:space="0" w:color="auto"/>
        <w:right w:val="none" w:sz="0" w:space="0" w:color="auto"/>
      </w:divBdr>
    </w:div>
    <w:div w:id="912811480">
      <w:bodyDiv w:val="1"/>
      <w:marLeft w:val="0"/>
      <w:marRight w:val="0"/>
      <w:marTop w:val="0"/>
      <w:marBottom w:val="0"/>
      <w:divBdr>
        <w:top w:val="none" w:sz="0" w:space="0" w:color="auto"/>
        <w:left w:val="none" w:sz="0" w:space="0" w:color="auto"/>
        <w:bottom w:val="none" w:sz="0" w:space="0" w:color="auto"/>
        <w:right w:val="none" w:sz="0" w:space="0" w:color="auto"/>
      </w:divBdr>
    </w:div>
    <w:div w:id="913784255">
      <w:bodyDiv w:val="1"/>
      <w:marLeft w:val="0"/>
      <w:marRight w:val="0"/>
      <w:marTop w:val="0"/>
      <w:marBottom w:val="0"/>
      <w:divBdr>
        <w:top w:val="none" w:sz="0" w:space="0" w:color="auto"/>
        <w:left w:val="none" w:sz="0" w:space="0" w:color="auto"/>
        <w:bottom w:val="none" w:sz="0" w:space="0" w:color="auto"/>
        <w:right w:val="none" w:sz="0" w:space="0" w:color="auto"/>
      </w:divBdr>
    </w:div>
    <w:div w:id="923413757">
      <w:bodyDiv w:val="1"/>
      <w:marLeft w:val="0"/>
      <w:marRight w:val="0"/>
      <w:marTop w:val="0"/>
      <w:marBottom w:val="0"/>
      <w:divBdr>
        <w:top w:val="none" w:sz="0" w:space="0" w:color="auto"/>
        <w:left w:val="none" w:sz="0" w:space="0" w:color="auto"/>
        <w:bottom w:val="none" w:sz="0" w:space="0" w:color="auto"/>
        <w:right w:val="none" w:sz="0" w:space="0" w:color="auto"/>
      </w:divBdr>
    </w:div>
    <w:div w:id="931429164">
      <w:bodyDiv w:val="1"/>
      <w:marLeft w:val="0"/>
      <w:marRight w:val="0"/>
      <w:marTop w:val="0"/>
      <w:marBottom w:val="0"/>
      <w:divBdr>
        <w:top w:val="none" w:sz="0" w:space="0" w:color="auto"/>
        <w:left w:val="none" w:sz="0" w:space="0" w:color="auto"/>
        <w:bottom w:val="none" w:sz="0" w:space="0" w:color="auto"/>
        <w:right w:val="none" w:sz="0" w:space="0" w:color="auto"/>
      </w:divBdr>
    </w:div>
    <w:div w:id="931661981">
      <w:bodyDiv w:val="1"/>
      <w:marLeft w:val="0"/>
      <w:marRight w:val="0"/>
      <w:marTop w:val="0"/>
      <w:marBottom w:val="0"/>
      <w:divBdr>
        <w:top w:val="none" w:sz="0" w:space="0" w:color="auto"/>
        <w:left w:val="none" w:sz="0" w:space="0" w:color="auto"/>
        <w:bottom w:val="none" w:sz="0" w:space="0" w:color="auto"/>
        <w:right w:val="none" w:sz="0" w:space="0" w:color="auto"/>
      </w:divBdr>
    </w:div>
    <w:div w:id="939794375">
      <w:bodyDiv w:val="1"/>
      <w:marLeft w:val="0"/>
      <w:marRight w:val="0"/>
      <w:marTop w:val="0"/>
      <w:marBottom w:val="0"/>
      <w:divBdr>
        <w:top w:val="none" w:sz="0" w:space="0" w:color="auto"/>
        <w:left w:val="none" w:sz="0" w:space="0" w:color="auto"/>
        <w:bottom w:val="none" w:sz="0" w:space="0" w:color="auto"/>
        <w:right w:val="none" w:sz="0" w:space="0" w:color="auto"/>
      </w:divBdr>
    </w:div>
    <w:div w:id="963345266">
      <w:bodyDiv w:val="1"/>
      <w:marLeft w:val="0"/>
      <w:marRight w:val="0"/>
      <w:marTop w:val="0"/>
      <w:marBottom w:val="0"/>
      <w:divBdr>
        <w:top w:val="none" w:sz="0" w:space="0" w:color="auto"/>
        <w:left w:val="none" w:sz="0" w:space="0" w:color="auto"/>
        <w:bottom w:val="none" w:sz="0" w:space="0" w:color="auto"/>
        <w:right w:val="none" w:sz="0" w:space="0" w:color="auto"/>
      </w:divBdr>
    </w:div>
    <w:div w:id="985012898">
      <w:bodyDiv w:val="1"/>
      <w:marLeft w:val="0"/>
      <w:marRight w:val="0"/>
      <w:marTop w:val="0"/>
      <w:marBottom w:val="0"/>
      <w:divBdr>
        <w:top w:val="none" w:sz="0" w:space="0" w:color="auto"/>
        <w:left w:val="none" w:sz="0" w:space="0" w:color="auto"/>
        <w:bottom w:val="none" w:sz="0" w:space="0" w:color="auto"/>
        <w:right w:val="none" w:sz="0" w:space="0" w:color="auto"/>
      </w:divBdr>
    </w:div>
    <w:div w:id="991444974">
      <w:bodyDiv w:val="1"/>
      <w:marLeft w:val="0"/>
      <w:marRight w:val="0"/>
      <w:marTop w:val="0"/>
      <w:marBottom w:val="0"/>
      <w:divBdr>
        <w:top w:val="none" w:sz="0" w:space="0" w:color="auto"/>
        <w:left w:val="none" w:sz="0" w:space="0" w:color="auto"/>
        <w:bottom w:val="none" w:sz="0" w:space="0" w:color="auto"/>
        <w:right w:val="none" w:sz="0" w:space="0" w:color="auto"/>
      </w:divBdr>
    </w:div>
    <w:div w:id="992878077">
      <w:bodyDiv w:val="1"/>
      <w:marLeft w:val="0"/>
      <w:marRight w:val="0"/>
      <w:marTop w:val="0"/>
      <w:marBottom w:val="0"/>
      <w:divBdr>
        <w:top w:val="none" w:sz="0" w:space="0" w:color="auto"/>
        <w:left w:val="none" w:sz="0" w:space="0" w:color="auto"/>
        <w:bottom w:val="none" w:sz="0" w:space="0" w:color="auto"/>
        <w:right w:val="none" w:sz="0" w:space="0" w:color="auto"/>
      </w:divBdr>
    </w:div>
    <w:div w:id="995304068">
      <w:bodyDiv w:val="1"/>
      <w:marLeft w:val="0"/>
      <w:marRight w:val="0"/>
      <w:marTop w:val="0"/>
      <w:marBottom w:val="0"/>
      <w:divBdr>
        <w:top w:val="none" w:sz="0" w:space="0" w:color="auto"/>
        <w:left w:val="none" w:sz="0" w:space="0" w:color="auto"/>
        <w:bottom w:val="none" w:sz="0" w:space="0" w:color="auto"/>
        <w:right w:val="none" w:sz="0" w:space="0" w:color="auto"/>
      </w:divBdr>
    </w:div>
    <w:div w:id="1000736748">
      <w:bodyDiv w:val="1"/>
      <w:marLeft w:val="0"/>
      <w:marRight w:val="0"/>
      <w:marTop w:val="0"/>
      <w:marBottom w:val="0"/>
      <w:divBdr>
        <w:top w:val="none" w:sz="0" w:space="0" w:color="auto"/>
        <w:left w:val="none" w:sz="0" w:space="0" w:color="auto"/>
        <w:bottom w:val="none" w:sz="0" w:space="0" w:color="auto"/>
        <w:right w:val="none" w:sz="0" w:space="0" w:color="auto"/>
      </w:divBdr>
    </w:div>
    <w:div w:id="1003632232">
      <w:bodyDiv w:val="1"/>
      <w:marLeft w:val="0"/>
      <w:marRight w:val="0"/>
      <w:marTop w:val="0"/>
      <w:marBottom w:val="0"/>
      <w:divBdr>
        <w:top w:val="none" w:sz="0" w:space="0" w:color="auto"/>
        <w:left w:val="none" w:sz="0" w:space="0" w:color="auto"/>
        <w:bottom w:val="none" w:sz="0" w:space="0" w:color="auto"/>
        <w:right w:val="none" w:sz="0" w:space="0" w:color="auto"/>
      </w:divBdr>
    </w:div>
    <w:div w:id="1005086803">
      <w:bodyDiv w:val="1"/>
      <w:marLeft w:val="0"/>
      <w:marRight w:val="0"/>
      <w:marTop w:val="0"/>
      <w:marBottom w:val="0"/>
      <w:divBdr>
        <w:top w:val="none" w:sz="0" w:space="0" w:color="auto"/>
        <w:left w:val="none" w:sz="0" w:space="0" w:color="auto"/>
        <w:bottom w:val="none" w:sz="0" w:space="0" w:color="auto"/>
        <w:right w:val="none" w:sz="0" w:space="0" w:color="auto"/>
      </w:divBdr>
      <w:divsChild>
        <w:div w:id="56784562">
          <w:marLeft w:val="446"/>
          <w:marRight w:val="0"/>
          <w:marTop w:val="0"/>
          <w:marBottom w:val="0"/>
          <w:divBdr>
            <w:top w:val="none" w:sz="0" w:space="0" w:color="auto"/>
            <w:left w:val="none" w:sz="0" w:space="0" w:color="auto"/>
            <w:bottom w:val="none" w:sz="0" w:space="0" w:color="auto"/>
            <w:right w:val="none" w:sz="0" w:space="0" w:color="auto"/>
          </w:divBdr>
        </w:div>
        <w:div w:id="115611903">
          <w:marLeft w:val="446"/>
          <w:marRight w:val="0"/>
          <w:marTop w:val="0"/>
          <w:marBottom w:val="0"/>
          <w:divBdr>
            <w:top w:val="none" w:sz="0" w:space="0" w:color="auto"/>
            <w:left w:val="none" w:sz="0" w:space="0" w:color="auto"/>
            <w:bottom w:val="none" w:sz="0" w:space="0" w:color="auto"/>
            <w:right w:val="none" w:sz="0" w:space="0" w:color="auto"/>
          </w:divBdr>
        </w:div>
        <w:div w:id="393427811">
          <w:marLeft w:val="446"/>
          <w:marRight w:val="0"/>
          <w:marTop w:val="0"/>
          <w:marBottom w:val="0"/>
          <w:divBdr>
            <w:top w:val="none" w:sz="0" w:space="0" w:color="auto"/>
            <w:left w:val="none" w:sz="0" w:space="0" w:color="auto"/>
            <w:bottom w:val="none" w:sz="0" w:space="0" w:color="auto"/>
            <w:right w:val="none" w:sz="0" w:space="0" w:color="auto"/>
          </w:divBdr>
        </w:div>
        <w:div w:id="521208086">
          <w:marLeft w:val="446"/>
          <w:marRight w:val="0"/>
          <w:marTop w:val="0"/>
          <w:marBottom w:val="0"/>
          <w:divBdr>
            <w:top w:val="none" w:sz="0" w:space="0" w:color="auto"/>
            <w:left w:val="none" w:sz="0" w:space="0" w:color="auto"/>
            <w:bottom w:val="none" w:sz="0" w:space="0" w:color="auto"/>
            <w:right w:val="none" w:sz="0" w:space="0" w:color="auto"/>
          </w:divBdr>
        </w:div>
        <w:div w:id="812599580">
          <w:marLeft w:val="446"/>
          <w:marRight w:val="0"/>
          <w:marTop w:val="0"/>
          <w:marBottom w:val="0"/>
          <w:divBdr>
            <w:top w:val="none" w:sz="0" w:space="0" w:color="auto"/>
            <w:left w:val="none" w:sz="0" w:space="0" w:color="auto"/>
            <w:bottom w:val="none" w:sz="0" w:space="0" w:color="auto"/>
            <w:right w:val="none" w:sz="0" w:space="0" w:color="auto"/>
          </w:divBdr>
        </w:div>
        <w:div w:id="1499468375">
          <w:marLeft w:val="446"/>
          <w:marRight w:val="0"/>
          <w:marTop w:val="0"/>
          <w:marBottom w:val="0"/>
          <w:divBdr>
            <w:top w:val="none" w:sz="0" w:space="0" w:color="auto"/>
            <w:left w:val="none" w:sz="0" w:space="0" w:color="auto"/>
            <w:bottom w:val="none" w:sz="0" w:space="0" w:color="auto"/>
            <w:right w:val="none" w:sz="0" w:space="0" w:color="auto"/>
          </w:divBdr>
        </w:div>
        <w:div w:id="1725909570">
          <w:marLeft w:val="446"/>
          <w:marRight w:val="0"/>
          <w:marTop w:val="0"/>
          <w:marBottom w:val="0"/>
          <w:divBdr>
            <w:top w:val="none" w:sz="0" w:space="0" w:color="auto"/>
            <w:left w:val="none" w:sz="0" w:space="0" w:color="auto"/>
            <w:bottom w:val="none" w:sz="0" w:space="0" w:color="auto"/>
            <w:right w:val="none" w:sz="0" w:space="0" w:color="auto"/>
          </w:divBdr>
        </w:div>
        <w:div w:id="1833527017">
          <w:marLeft w:val="446"/>
          <w:marRight w:val="0"/>
          <w:marTop w:val="0"/>
          <w:marBottom w:val="0"/>
          <w:divBdr>
            <w:top w:val="none" w:sz="0" w:space="0" w:color="auto"/>
            <w:left w:val="none" w:sz="0" w:space="0" w:color="auto"/>
            <w:bottom w:val="none" w:sz="0" w:space="0" w:color="auto"/>
            <w:right w:val="none" w:sz="0" w:space="0" w:color="auto"/>
          </w:divBdr>
        </w:div>
        <w:div w:id="1927419206">
          <w:marLeft w:val="446"/>
          <w:marRight w:val="0"/>
          <w:marTop w:val="0"/>
          <w:marBottom w:val="0"/>
          <w:divBdr>
            <w:top w:val="none" w:sz="0" w:space="0" w:color="auto"/>
            <w:left w:val="none" w:sz="0" w:space="0" w:color="auto"/>
            <w:bottom w:val="none" w:sz="0" w:space="0" w:color="auto"/>
            <w:right w:val="none" w:sz="0" w:space="0" w:color="auto"/>
          </w:divBdr>
        </w:div>
        <w:div w:id="2020038692">
          <w:marLeft w:val="446"/>
          <w:marRight w:val="0"/>
          <w:marTop w:val="0"/>
          <w:marBottom w:val="0"/>
          <w:divBdr>
            <w:top w:val="none" w:sz="0" w:space="0" w:color="auto"/>
            <w:left w:val="none" w:sz="0" w:space="0" w:color="auto"/>
            <w:bottom w:val="none" w:sz="0" w:space="0" w:color="auto"/>
            <w:right w:val="none" w:sz="0" w:space="0" w:color="auto"/>
          </w:divBdr>
        </w:div>
      </w:divsChild>
    </w:div>
    <w:div w:id="1005933933">
      <w:bodyDiv w:val="1"/>
      <w:marLeft w:val="0"/>
      <w:marRight w:val="0"/>
      <w:marTop w:val="0"/>
      <w:marBottom w:val="0"/>
      <w:divBdr>
        <w:top w:val="none" w:sz="0" w:space="0" w:color="auto"/>
        <w:left w:val="none" w:sz="0" w:space="0" w:color="auto"/>
        <w:bottom w:val="none" w:sz="0" w:space="0" w:color="auto"/>
        <w:right w:val="none" w:sz="0" w:space="0" w:color="auto"/>
      </w:divBdr>
    </w:div>
    <w:div w:id="1009336467">
      <w:bodyDiv w:val="1"/>
      <w:marLeft w:val="0"/>
      <w:marRight w:val="0"/>
      <w:marTop w:val="0"/>
      <w:marBottom w:val="0"/>
      <w:divBdr>
        <w:top w:val="none" w:sz="0" w:space="0" w:color="auto"/>
        <w:left w:val="none" w:sz="0" w:space="0" w:color="auto"/>
        <w:bottom w:val="none" w:sz="0" w:space="0" w:color="auto"/>
        <w:right w:val="none" w:sz="0" w:space="0" w:color="auto"/>
      </w:divBdr>
    </w:div>
    <w:div w:id="1013150643">
      <w:bodyDiv w:val="1"/>
      <w:marLeft w:val="0"/>
      <w:marRight w:val="0"/>
      <w:marTop w:val="0"/>
      <w:marBottom w:val="0"/>
      <w:divBdr>
        <w:top w:val="none" w:sz="0" w:space="0" w:color="auto"/>
        <w:left w:val="none" w:sz="0" w:space="0" w:color="auto"/>
        <w:bottom w:val="none" w:sz="0" w:space="0" w:color="auto"/>
        <w:right w:val="none" w:sz="0" w:space="0" w:color="auto"/>
      </w:divBdr>
    </w:div>
    <w:div w:id="1013191232">
      <w:bodyDiv w:val="1"/>
      <w:marLeft w:val="0"/>
      <w:marRight w:val="0"/>
      <w:marTop w:val="0"/>
      <w:marBottom w:val="0"/>
      <w:divBdr>
        <w:top w:val="none" w:sz="0" w:space="0" w:color="auto"/>
        <w:left w:val="none" w:sz="0" w:space="0" w:color="auto"/>
        <w:bottom w:val="none" w:sz="0" w:space="0" w:color="auto"/>
        <w:right w:val="none" w:sz="0" w:space="0" w:color="auto"/>
      </w:divBdr>
    </w:div>
    <w:div w:id="1019625615">
      <w:bodyDiv w:val="1"/>
      <w:marLeft w:val="0"/>
      <w:marRight w:val="0"/>
      <w:marTop w:val="0"/>
      <w:marBottom w:val="0"/>
      <w:divBdr>
        <w:top w:val="none" w:sz="0" w:space="0" w:color="auto"/>
        <w:left w:val="none" w:sz="0" w:space="0" w:color="auto"/>
        <w:bottom w:val="none" w:sz="0" w:space="0" w:color="auto"/>
        <w:right w:val="none" w:sz="0" w:space="0" w:color="auto"/>
      </w:divBdr>
    </w:div>
    <w:div w:id="1033768771">
      <w:bodyDiv w:val="1"/>
      <w:marLeft w:val="0"/>
      <w:marRight w:val="0"/>
      <w:marTop w:val="0"/>
      <w:marBottom w:val="0"/>
      <w:divBdr>
        <w:top w:val="none" w:sz="0" w:space="0" w:color="auto"/>
        <w:left w:val="none" w:sz="0" w:space="0" w:color="auto"/>
        <w:bottom w:val="none" w:sz="0" w:space="0" w:color="auto"/>
        <w:right w:val="none" w:sz="0" w:space="0" w:color="auto"/>
      </w:divBdr>
    </w:div>
    <w:div w:id="1034692939">
      <w:bodyDiv w:val="1"/>
      <w:marLeft w:val="0"/>
      <w:marRight w:val="0"/>
      <w:marTop w:val="0"/>
      <w:marBottom w:val="0"/>
      <w:divBdr>
        <w:top w:val="none" w:sz="0" w:space="0" w:color="auto"/>
        <w:left w:val="none" w:sz="0" w:space="0" w:color="auto"/>
        <w:bottom w:val="none" w:sz="0" w:space="0" w:color="auto"/>
        <w:right w:val="none" w:sz="0" w:space="0" w:color="auto"/>
      </w:divBdr>
    </w:div>
    <w:div w:id="1045331322">
      <w:bodyDiv w:val="1"/>
      <w:marLeft w:val="0"/>
      <w:marRight w:val="0"/>
      <w:marTop w:val="0"/>
      <w:marBottom w:val="0"/>
      <w:divBdr>
        <w:top w:val="none" w:sz="0" w:space="0" w:color="auto"/>
        <w:left w:val="none" w:sz="0" w:space="0" w:color="auto"/>
        <w:bottom w:val="none" w:sz="0" w:space="0" w:color="auto"/>
        <w:right w:val="none" w:sz="0" w:space="0" w:color="auto"/>
      </w:divBdr>
    </w:div>
    <w:div w:id="1053044021">
      <w:bodyDiv w:val="1"/>
      <w:marLeft w:val="0"/>
      <w:marRight w:val="0"/>
      <w:marTop w:val="0"/>
      <w:marBottom w:val="0"/>
      <w:divBdr>
        <w:top w:val="none" w:sz="0" w:space="0" w:color="auto"/>
        <w:left w:val="none" w:sz="0" w:space="0" w:color="auto"/>
        <w:bottom w:val="none" w:sz="0" w:space="0" w:color="auto"/>
        <w:right w:val="none" w:sz="0" w:space="0" w:color="auto"/>
      </w:divBdr>
    </w:div>
    <w:div w:id="1061564784">
      <w:bodyDiv w:val="1"/>
      <w:marLeft w:val="0"/>
      <w:marRight w:val="0"/>
      <w:marTop w:val="0"/>
      <w:marBottom w:val="0"/>
      <w:divBdr>
        <w:top w:val="none" w:sz="0" w:space="0" w:color="auto"/>
        <w:left w:val="none" w:sz="0" w:space="0" w:color="auto"/>
        <w:bottom w:val="none" w:sz="0" w:space="0" w:color="auto"/>
        <w:right w:val="none" w:sz="0" w:space="0" w:color="auto"/>
      </w:divBdr>
    </w:div>
    <w:div w:id="1062866916">
      <w:bodyDiv w:val="1"/>
      <w:marLeft w:val="0"/>
      <w:marRight w:val="0"/>
      <w:marTop w:val="0"/>
      <w:marBottom w:val="0"/>
      <w:divBdr>
        <w:top w:val="none" w:sz="0" w:space="0" w:color="auto"/>
        <w:left w:val="none" w:sz="0" w:space="0" w:color="auto"/>
        <w:bottom w:val="none" w:sz="0" w:space="0" w:color="auto"/>
        <w:right w:val="none" w:sz="0" w:space="0" w:color="auto"/>
      </w:divBdr>
    </w:div>
    <w:div w:id="1070467142">
      <w:bodyDiv w:val="1"/>
      <w:marLeft w:val="0"/>
      <w:marRight w:val="0"/>
      <w:marTop w:val="0"/>
      <w:marBottom w:val="0"/>
      <w:divBdr>
        <w:top w:val="none" w:sz="0" w:space="0" w:color="auto"/>
        <w:left w:val="none" w:sz="0" w:space="0" w:color="auto"/>
        <w:bottom w:val="none" w:sz="0" w:space="0" w:color="auto"/>
        <w:right w:val="none" w:sz="0" w:space="0" w:color="auto"/>
      </w:divBdr>
    </w:div>
    <w:div w:id="1074622688">
      <w:bodyDiv w:val="1"/>
      <w:marLeft w:val="0"/>
      <w:marRight w:val="0"/>
      <w:marTop w:val="0"/>
      <w:marBottom w:val="0"/>
      <w:divBdr>
        <w:top w:val="none" w:sz="0" w:space="0" w:color="auto"/>
        <w:left w:val="none" w:sz="0" w:space="0" w:color="auto"/>
        <w:bottom w:val="none" w:sz="0" w:space="0" w:color="auto"/>
        <w:right w:val="none" w:sz="0" w:space="0" w:color="auto"/>
      </w:divBdr>
    </w:div>
    <w:div w:id="1082722930">
      <w:bodyDiv w:val="1"/>
      <w:marLeft w:val="0"/>
      <w:marRight w:val="0"/>
      <w:marTop w:val="0"/>
      <w:marBottom w:val="0"/>
      <w:divBdr>
        <w:top w:val="none" w:sz="0" w:space="0" w:color="auto"/>
        <w:left w:val="none" w:sz="0" w:space="0" w:color="auto"/>
        <w:bottom w:val="none" w:sz="0" w:space="0" w:color="auto"/>
        <w:right w:val="none" w:sz="0" w:space="0" w:color="auto"/>
      </w:divBdr>
    </w:div>
    <w:div w:id="1102796978">
      <w:bodyDiv w:val="1"/>
      <w:marLeft w:val="0"/>
      <w:marRight w:val="0"/>
      <w:marTop w:val="0"/>
      <w:marBottom w:val="0"/>
      <w:divBdr>
        <w:top w:val="none" w:sz="0" w:space="0" w:color="auto"/>
        <w:left w:val="none" w:sz="0" w:space="0" w:color="auto"/>
        <w:bottom w:val="none" w:sz="0" w:space="0" w:color="auto"/>
        <w:right w:val="none" w:sz="0" w:space="0" w:color="auto"/>
      </w:divBdr>
    </w:div>
    <w:div w:id="1105076873">
      <w:bodyDiv w:val="1"/>
      <w:marLeft w:val="0"/>
      <w:marRight w:val="0"/>
      <w:marTop w:val="0"/>
      <w:marBottom w:val="0"/>
      <w:divBdr>
        <w:top w:val="none" w:sz="0" w:space="0" w:color="auto"/>
        <w:left w:val="none" w:sz="0" w:space="0" w:color="auto"/>
        <w:bottom w:val="none" w:sz="0" w:space="0" w:color="auto"/>
        <w:right w:val="none" w:sz="0" w:space="0" w:color="auto"/>
      </w:divBdr>
    </w:div>
    <w:div w:id="1123115883">
      <w:bodyDiv w:val="1"/>
      <w:marLeft w:val="0"/>
      <w:marRight w:val="0"/>
      <w:marTop w:val="0"/>
      <w:marBottom w:val="0"/>
      <w:divBdr>
        <w:top w:val="none" w:sz="0" w:space="0" w:color="auto"/>
        <w:left w:val="none" w:sz="0" w:space="0" w:color="auto"/>
        <w:bottom w:val="none" w:sz="0" w:space="0" w:color="auto"/>
        <w:right w:val="none" w:sz="0" w:space="0" w:color="auto"/>
      </w:divBdr>
    </w:div>
    <w:div w:id="1127505794">
      <w:bodyDiv w:val="1"/>
      <w:marLeft w:val="0"/>
      <w:marRight w:val="0"/>
      <w:marTop w:val="0"/>
      <w:marBottom w:val="0"/>
      <w:divBdr>
        <w:top w:val="none" w:sz="0" w:space="0" w:color="auto"/>
        <w:left w:val="none" w:sz="0" w:space="0" w:color="auto"/>
        <w:bottom w:val="none" w:sz="0" w:space="0" w:color="auto"/>
        <w:right w:val="none" w:sz="0" w:space="0" w:color="auto"/>
      </w:divBdr>
    </w:div>
    <w:div w:id="1128357140">
      <w:bodyDiv w:val="1"/>
      <w:marLeft w:val="0"/>
      <w:marRight w:val="0"/>
      <w:marTop w:val="0"/>
      <w:marBottom w:val="0"/>
      <w:divBdr>
        <w:top w:val="none" w:sz="0" w:space="0" w:color="auto"/>
        <w:left w:val="none" w:sz="0" w:space="0" w:color="auto"/>
        <w:bottom w:val="none" w:sz="0" w:space="0" w:color="auto"/>
        <w:right w:val="none" w:sz="0" w:space="0" w:color="auto"/>
      </w:divBdr>
    </w:div>
    <w:div w:id="1129468687">
      <w:bodyDiv w:val="1"/>
      <w:marLeft w:val="0"/>
      <w:marRight w:val="0"/>
      <w:marTop w:val="0"/>
      <w:marBottom w:val="0"/>
      <w:divBdr>
        <w:top w:val="none" w:sz="0" w:space="0" w:color="auto"/>
        <w:left w:val="none" w:sz="0" w:space="0" w:color="auto"/>
        <w:bottom w:val="none" w:sz="0" w:space="0" w:color="auto"/>
        <w:right w:val="none" w:sz="0" w:space="0" w:color="auto"/>
      </w:divBdr>
    </w:div>
    <w:div w:id="1141771740">
      <w:bodyDiv w:val="1"/>
      <w:marLeft w:val="0"/>
      <w:marRight w:val="0"/>
      <w:marTop w:val="0"/>
      <w:marBottom w:val="0"/>
      <w:divBdr>
        <w:top w:val="none" w:sz="0" w:space="0" w:color="auto"/>
        <w:left w:val="none" w:sz="0" w:space="0" w:color="auto"/>
        <w:bottom w:val="none" w:sz="0" w:space="0" w:color="auto"/>
        <w:right w:val="none" w:sz="0" w:space="0" w:color="auto"/>
      </w:divBdr>
    </w:div>
    <w:div w:id="1144657645">
      <w:bodyDiv w:val="1"/>
      <w:marLeft w:val="0"/>
      <w:marRight w:val="0"/>
      <w:marTop w:val="0"/>
      <w:marBottom w:val="0"/>
      <w:divBdr>
        <w:top w:val="none" w:sz="0" w:space="0" w:color="auto"/>
        <w:left w:val="none" w:sz="0" w:space="0" w:color="auto"/>
        <w:bottom w:val="none" w:sz="0" w:space="0" w:color="auto"/>
        <w:right w:val="none" w:sz="0" w:space="0" w:color="auto"/>
      </w:divBdr>
    </w:div>
    <w:div w:id="1145046816">
      <w:bodyDiv w:val="1"/>
      <w:marLeft w:val="0"/>
      <w:marRight w:val="0"/>
      <w:marTop w:val="0"/>
      <w:marBottom w:val="0"/>
      <w:divBdr>
        <w:top w:val="none" w:sz="0" w:space="0" w:color="auto"/>
        <w:left w:val="none" w:sz="0" w:space="0" w:color="auto"/>
        <w:bottom w:val="none" w:sz="0" w:space="0" w:color="auto"/>
        <w:right w:val="none" w:sz="0" w:space="0" w:color="auto"/>
      </w:divBdr>
    </w:div>
    <w:div w:id="1152987045">
      <w:bodyDiv w:val="1"/>
      <w:marLeft w:val="0"/>
      <w:marRight w:val="0"/>
      <w:marTop w:val="0"/>
      <w:marBottom w:val="0"/>
      <w:divBdr>
        <w:top w:val="none" w:sz="0" w:space="0" w:color="auto"/>
        <w:left w:val="none" w:sz="0" w:space="0" w:color="auto"/>
        <w:bottom w:val="none" w:sz="0" w:space="0" w:color="auto"/>
        <w:right w:val="none" w:sz="0" w:space="0" w:color="auto"/>
      </w:divBdr>
    </w:div>
    <w:div w:id="1199320592">
      <w:bodyDiv w:val="1"/>
      <w:marLeft w:val="0"/>
      <w:marRight w:val="0"/>
      <w:marTop w:val="0"/>
      <w:marBottom w:val="0"/>
      <w:divBdr>
        <w:top w:val="none" w:sz="0" w:space="0" w:color="auto"/>
        <w:left w:val="none" w:sz="0" w:space="0" w:color="auto"/>
        <w:bottom w:val="none" w:sz="0" w:space="0" w:color="auto"/>
        <w:right w:val="none" w:sz="0" w:space="0" w:color="auto"/>
      </w:divBdr>
    </w:div>
    <w:div w:id="1202012815">
      <w:bodyDiv w:val="1"/>
      <w:marLeft w:val="0"/>
      <w:marRight w:val="0"/>
      <w:marTop w:val="0"/>
      <w:marBottom w:val="0"/>
      <w:divBdr>
        <w:top w:val="none" w:sz="0" w:space="0" w:color="auto"/>
        <w:left w:val="none" w:sz="0" w:space="0" w:color="auto"/>
        <w:bottom w:val="none" w:sz="0" w:space="0" w:color="auto"/>
        <w:right w:val="none" w:sz="0" w:space="0" w:color="auto"/>
      </w:divBdr>
    </w:div>
    <w:div w:id="1210338094">
      <w:bodyDiv w:val="1"/>
      <w:marLeft w:val="0"/>
      <w:marRight w:val="0"/>
      <w:marTop w:val="0"/>
      <w:marBottom w:val="0"/>
      <w:divBdr>
        <w:top w:val="none" w:sz="0" w:space="0" w:color="auto"/>
        <w:left w:val="none" w:sz="0" w:space="0" w:color="auto"/>
        <w:bottom w:val="none" w:sz="0" w:space="0" w:color="auto"/>
        <w:right w:val="none" w:sz="0" w:space="0" w:color="auto"/>
      </w:divBdr>
    </w:div>
    <w:div w:id="1210341565">
      <w:bodyDiv w:val="1"/>
      <w:marLeft w:val="0"/>
      <w:marRight w:val="0"/>
      <w:marTop w:val="0"/>
      <w:marBottom w:val="0"/>
      <w:divBdr>
        <w:top w:val="none" w:sz="0" w:space="0" w:color="auto"/>
        <w:left w:val="none" w:sz="0" w:space="0" w:color="auto"/>
        <w:bottom w:val="none" w:sz="0" w:space="0" w:color="auto"/>
        <w:right w:val="none" w:sz="0" w:space="0" w:color="auto"/>
      </w:divBdr>
    </w:div>
    <w:div w:id="1219122059">
      <w:bodyDiv w:val="1"/>
      <w:marLeft w:val="0"/>
      <w:marRight w:val="0"/>
      <w:marTop w:val="0"/>
      <w:marBottom w:val="0"/>
      <w:divBdr>
        <w:top w:val="none" w:sz="0" w:space="0" w:color="auto"/>
        <w:left w:val="none" w:sz="0" w:space="0" w:color="auto"/>
        <w:bottom w:val="none" w:sz="0" w:space="0" w:color="auto"/>
        <w:right w:val="none" w:sz="0" w:space="0" w:color="auto"/>
      </w:divBdr>
    </w:div>
    <w:div w:id="1221015211">
      <w:bodyDiv w:val="1"/>
      <w:marLeft w:val="0"/>
      <w:marRight w:val="0"/>
      <w:marTop w:val="0"/>
      <w:marBottom w:val="0"/>
      <w:divBdr>
        <w:top w:val="none" w:sz="0" w:space="0" w:color="auto"/>
        <w:left w:val="none" w:sz="0" w:space="0" w:color="auto"/>
        <w:bottom w:val="none" w:sz="0" w:space="0" w:color="auto"/>
        <w:right w:val="none" w:sz="0" w:space="0" w:color="auto"/>
      </w:divBdr>
    </w:div>
    <w:div w:id="1229026360">
      <w:bodyDiv w:val="1"/>
      <w:marLeft w:val="0"/>
      <w:marRight w:val="0"/>
      <w:marTop w:val="0"/>
      <w:marBottom w:val="0"/>
      <w:divBdr>
        <w:top w:val="none" w:sz="0" w:space="0" w:color="auto"/>
        <w:left w:val="none" w:sz="0" w:space="0" w:color="auto"/>
        <w:bottom w:val="none" w:sz="0" w:space="0" w:color="auto"/>
        <w:right w:val="none" w:sz="0" w:space="0" w:color="auto"/>
      </w:divBdr>
    </w:div>
    <w:div w:id="1235121566">
      <w:bodyDiv w:val="1"/>
      <w:marLeft w:val="0"/>
      <w:marRight w:val="0"/>
      <w:marTop w:val="0"/>
      <w:marBottom w:val="0"/>
      <w:divBdr>
        <w:top w:val="none" w:sz="0" w:space="0" w:color="auto"/>
        <w:left w:val="none" w:sz="0" w:space="0" w:color="auto"/>
        <w:bottom w:val="none" w:sz="0" w:space="0" w:color="auto"/>
        <w:right w:val="none" w:sz="0" w:space="0" w:color="auto"/>
      </w:divBdr>
    </w:div>
    <w:div w:id="1235973712">
      <w:bodyDiv w:val="1"/>
      <w:marLeft w:val="0"/>
      <w:marRight w:val="0"/>
      <w:marTop w:val="0"/>
      <w:marBottom w:val="0"/>
      <w:divBdr>
        <w:top w:val="none" w:sz="0" w:space="0" w:color="auto"/>
        <w:left w:val="none" w:sz="0" w:space="0" w:color="auto"/>
        <w:bottom w:val="none" w:sz="0" w:space="0" w:color="auto"/>
        <w:right w:val="none" w:sz="0" w:space="0" w:color="auto"/>
      </w:divBdr>
    </w:div>
    <w:div w:id="1237084362">
      <w:bodyDiv w:val="1"/>
      <w:marLeft w:val="0"/>
      <w:marRight w:val="0"/>
      <w:marTop w:val="0"/>
      <w:marBottom w:val="0"/>
      <w:divBdr>
        <w:top w:val="none" w:sz="0" w:space="0" w:color="auto"/>
        <w:left w:val="none" w:sz="0" w:space="0" w:color="auto"/>
        <w:bottom w:val="none" w:sz="0" w:space="0" w:color="auto"/>
        <w:right w:val="none" w:sz="0" w:space="0" w:color="auto"/>
      </w:divBdr>
    </w:div>
    <w:div w:id="1246918609">
      <w:bodyDiv w:val="1"/>
      <w:marLeft w:val="0"/>
      <w:marRight w:val="0"/>
      <w:marTop w:val="0"/>
      <w:marBottom w:val="0"/>
      <w:divBdr>
        <w:top w:val="none" w:sz="0" w:space="0" w:color="auto"/>
        <w:left w:val="none" w:sz="0" w:space="0" w:color="auto"/>
        <w:bottom w:val="none" w:sz="0" w:space="0" w:color="auto"/>
        <w:right w:val="none" w:sz="0" w:space="0" w:color="auto"/>
      </w:divBdr>
    </w:div>
    <w:div w:id="1254390447">
      <w:bodyDiv w:val="1"/>
      <w:marLeft w:val="0"/>
      <w:marRight w:val="0"/>
      <w:marTop w:val="0"/>
      <w:marBottom w:val="0"/>
      <w:divBdr>
        <w:top w:val="none" w:sz="0" w:space="0" w:color="auto"/>
        <w:left w:val="none" w:sz="0" w:space="0" w:color="auto"/>
        <w:bottom w:val="none" w:sz="0" w:space="0" w:color="auto"/>
        <w:right w:val="none" w:sz="0" w:space="0" w:color="auto"/>
      </w:divBdr>
    </w:div>
    <w:div w:id="1256864418">
      <w:bodyDiv w:val="1"/>
      <w:marLeft w:val="0"/>
      <w:marRight w:val="0"/>
      <w:marTop w:val="0"/>
      <w:marBottom w:val="0"/>
      <w:divBdr>
        <w:top w:val="none" w:sz="0" w:space="0" w:color="auto"/>
        <w:left w:val="none" w:sz="0" w:space="0" w:color="auto"/>
        <w:bottom w:val="none" w:sz="0" w:space="0" w:color="auto"/>
        <w:right w:val="none" w:sz="0" w:space="0" w:color="auto"/>
      </w:divBdr>
    </w:div>
    <w:div w:id="1260219672">
      <w:bodyDiv w:val="1"/>
      <w:marLeft w:val="0"/>
      <w:marRight w:val="0"/>
      <w:marTop w:val="0"/>
      <w:marBottom w:val="0"/>
      <w:divBdr>
        <w:top w:val="none" w:sz="0" w:space="0" w:color="auto"/>
        <w:left w:val="none" w:sz="0" w:space="0" w:color="auto"/>
        <w:bottom w:val="none" w:sz="0" w:space="0" w:color="auto"/>
        <w:right w:val="none" w:sz="0" w:space="0" w:color="auto"/>
      </w:divBdr>
    </w:div>
    <w:div w:id="1265532476">
      <w:bodyDiv w:val="1"/>
      <w:marLeft w:val="0"/>
      <w:marRight w:val="0"/>
      <w:marTop w:val="0"/>
      <w:marBottom w:val="0"/>
      <w:divBdr>
        <w:top w:val="none" w:sz="0" w:space="0" w:color="auto"/>
        <w:left w:val="none" w:sz="0" w:space="0" w:color="auto"/>
        <w:bottom w:val="none" w:sz="0" w:space="0" w:color="auto"/>
        <w:right w:val="none" w:sz="0" w:space="0" w:color="auto"/>
      </w:divBdr>
    </w:div>
    <w:div w:id="1271936848">
      <w:bodyDiv w:val="1"/>
      <w:marLeft w:val="0"/>
      <w:marRight w:val="0"/>
      <w:marTop w:val="0"/>
      <w:marBottom w:val="0"/>
      <w:divBdr>
        <w:top w:val="none" w:sz="0" w:space="0" w:color="auto"/>
        <w:left w:val="none" w:sz="0" w:space="0" w:color="auto"/>
        <w:bottom w:val="none" w:sz="0" w:space="0" w:color="auto"/>
        <w:right w:val="none" w:sz="0" w:space="0" w:color="auto"/>
      </w:divBdr>
    </w:div>
    <w:div w:id="1278871355">
      <w:bodyDiv w:val="1"/>
      <w:marLeft w:val="0"/>
      <w:marRight w:val="0"/>
      <w:marTop w:val="0"/>
      <w:marBottom w:val="0"/>
      <w:divBdr>
        <w:top w:val="none" w:sz="0" w:space="0" w:color="auto"/>
        <w:left w:val="none" w:sz="0" w:space="0" w:color="auto"/>
        <w:bottom w:val="none" w:sz="0" w:space="0" w:color="auto"/>
        <w:right w:val="none" w:sz="0" w:space="0" w:color="auto"/>
      </w:divBdr>
    </w:div>
    <w:div w:id="1279875156">
      <w:bodyDiv w:val="1"/>
      <w:marLeft w:val="0"/>
      <w:marRight w:val="0"/>
      <w:marTop w:val="0"/>
      <w:marBottom w:val="0"/>
      <w:divBdr>
        <w:top w:val="none" w:sz="0" w:space="0" w:color="auto"/>
        <w:left w:val="none" w:sz="0" w:space="0" w:color="auto"/>
        <w:bottom w:val="none" w:sz="0" w:space="0" w:color="auto"/>
        <w:right w:val="none" w:sz="0" w:space="0" w:color="auto"/>
      </w:divBdr>
    </w:div>
    <w:div w:id="1282540479">
      <w:bodyDiv w:val="1"/>
      <w:marLeft w:val="0"/>
      <w:marRight w:val="0"/>
      <w:marTop w:val="0"/>
      <w:marBottom w:val="0"/>
      <w:divBdr>
        <w:top w:val="none" w:sz="0" w:space="0" w:color="auto"/>
        <w:left w:val="none" w:sz="0" w:space="0" w:color="auto"/>
        <w:bottom w:val="none" w:sz="0" w:space="0" w:color="auto"/>
        <w:right w:val="none" w:sz="0" w:space="0" w:color="auto"/>
      </w:divBdr>
    </w:div>
    <w:div w:id="1290277720">
      <w:bodyDiv w:val="1"/>
      <w:marLeft w:val="0"/>
      <w:marRight w:val="0"/>
      <w:marTop w:val="0"/>
      <w:marBottom w:val="0"/>
      <w:divBdr>
        <w:top w:val="none" w:sz="0" w:space="0" w:color="auto"/>
        <w:left w:val="none" w:sz="0" w:space="0" w:color="auto"/>
        <w:bottom w:val="none" w:sz="0" w:space="0" w:color="auto"/>
        <w:right w:val="none" w:sz="0" w:space="0" w:color="auto"/>
      </w:divBdr>
    </w:div>
    <w:div w:id="1312247642">
      <w:bodyDiv w:val="1"/>
      <w:marLeft w:val="0"/>
      <w:marRight w:val="0"/>
      <w:marTop w:val="0"/>
      <w:marBottom w:val="0"/>
      <w:divBdr>
        <w:top w:val="none" w:sz="0" w:space="0" w:color="auto"/>
        <w:left w:val="none" w:sz="0" w:space="0" w:color="auto"/>
        <w:bottom w:val="none" w:sz="0" w:space="0" w:color="auto"/>
        <w:right w:val="none" w:sz="0" w:space="0" w:color="auto"/>
      </w:divBdr>
    </w:div>
    <w:div w:id="1313874216">
      <w:bodyDiv w:val="1"/>
      <w:marLeft w:val="0"/>
      <w:marRight w:val="0"/>
      <w:marTop w:val="0"/>
      <w:marBottom w:val="0"/>
      <w:divBdr>
        <w:top w:val="none" w:sz="0" w:space="0" w:color="auto"/>
        <w:left w:val="none" w:sz="0" w:space="0" w:color="auto"/>
        <w:bottom w:val="none" w:sz="0" w:space="0" w:color="auto"/>
        <w:right w:val="none" w:sz="0" w:space="0" w:color="auto"/>
      </w:divBdr>
    </w:div>
    <w:div w:id="1316295979">
      <w:bodyDiv w:val="1"/>
      <w:marLeft w:val="0"/>
      <w:marRight w:val="0"/>
      <w:marTop w:val="0"/>
      <w:marBottom w:val="0"/>
      <w:divBdr>
        <w:top w:val="none" w:sz="0" w:space="0" w:color="auto"/>
        <w:left w:val="none" w:sz="0" w:space="0" w:color="auto"/>
        <w:bottom w:val="none" w:sz="0" w:space="0" w:color="auto"/>
        <w:right w:val="none" w:sz="0" w:space="0" w:color="auto"/>
      </w:divBdr>
    </w:div>
    <w:div w:id="1325860109">
      <w:bodyDiv w:val="1"/>
      <w:marLeft w:val="0"/>
      <w:marRight w:val="0"/>
      <w:marTop w:val="0"/>
      <w:marBottom w:val="0"/>
      <w:divBdr>
        <w:top w:val="none" w:sz="0" w:space="0" w:color="auto"/>
        <w:left w:val="none" w:sz="0" w:space="0" w:color="auto"/>
        <w:bottom w:val="none" w:sz="0" w:space="0" w:color="auto"/>
        <w:right w:val="none" w:sz="0" w:space="0" w:color="auto"/>
      </w:divBdr>
    </w:div>
    <w:div w:id="1328636660">
      <w:bodyDiv w:val="1"/>
      <w:marLeft w:val="0"/>
      <w:marRight w:val="0"/>
      <w:marTop w:val="0"/>
      <w:marBottom w:val="0"/>
      <w:divBdr>
        <w:top w:val="none" w:sz="0" w:space="0" w:color="auto"/>
        <w:left w:val="none" w:sz="0" w:space="0" w:color="auto"/>
        <w:bottom w:val="none" w:sz="0" w:space="0" w:color="auto"/>
        <w:right w:val="none" w:sz="0" w:space="0" w:color="auto"/>
      </w:divBdr>
    </w:div>
    <w:div w:id="1338532146">
      <w:bodyDiv w:val="1"/>
      <w:marLeft w:val="0"/>
      <w:marRight w:val="0"/>
      <w:marTop w:val="0"/>
      <w:marBottom w:val="0"/>
      <w:divBdr>
        <w:top w:val="none" w:sz="0" w:space="0" w:color="auto"/>
        <w:left w:val="none" w:sz="0" w:space="0" w:color="auto"/>
        <w:bottom w:val="none" w:sz="0" w:space="0" w:color="auto"/>
        <w:right w:val="none" w:sz="0" w:space="0" w:color="auto"/>
      </w:divBdr>
    </w:div>
    <w:div w:id="1340497797">
      <w:bodyDiv w:val="1"/>
      <w:marLeft w:val="0"/>
      <w:marRight w:val="0"/>
      <w:marTop w:val="0"/>
      <w:marBottom w:val="0"/>
      <w:divBdr>
        <w:top w:val="none" w:sz="0" w:space="0" w:color="auto"/>
        <w:left w:val="none" w:sz="0" w:space="0" w:color="auto"/>
        <w:bottom w:val="none" w:sz="0" w:space="0" w:color="auto"/>
        <w:right w:val="none" w:sz="0" w:space="0" w:color="auto"/>
      </w:divBdr>
    </w:div>
    <w:div w:id="1348017912">
      <w:bodyDiv w:val="1"/>
      <w:marLeft w:val="0"/>
      <w:marRight w:val="0"/>
      <w:marTop w:val="0"/>
      <w:marBottom w:val="0"/>
      <w:divBdr>
        <w:top w:val="none" w:sz="0" w:space="0" w:color="auto"/>
        <w:left w:val="none" w:sz="0" w:space="0" w:color="auto"/>
        <w:bottom w:val="none" w:sz="0" w:space="0" w:color="auto"/>
        <w:right w:val="none" w:sz="0" w:space="0" w:color="auto"/>
      </w:divBdr>
    </w:div>
    <w:div w:id="1352684545">
      <w:bodyDiv w:val="1"/>
      <w:marLeft w:val="0"/>
      <w:marRight w:val="0"/>
      <w:marTop w:val="0"/>
      <w:marBottom w:val="0"/>
      <w:divBdr>
        <w:top w:val="none" w:sz="0" w:space="0" w:color="auto"/>
        <w:left w:val="none" w:sz="0" w:space="0" w:color="auto"/>
        <w:bottom w:val="none" w:sz="0" w:space="0" w:color="auto"/>
        <w:right w:val="none" w:sz="0" w:space="0" w:color="auto"/>
      </w:divBdr>
    </w:div>
    <w:div w:id="1358576710">
      <w:bodyDiv w:val="1"/>
      <w:marLeft w:val="0"/>
      <w:marRight w:val="0"/>
      <w:marTop w:val="0"/>
      <w:marBottom w:val="0"/>
      <w:divBdr>
        <w:top w:val="none" w:sz="0" w:space="0" w:color="auto"/>
        <w:left w:val="none" w:sz="0" w:space="0" w:color="auto"/>
        <w:bottom w:val="none" w:sz="0" w:space="0" w:color="auto"/>
        <w:right w:val="none" w:sz="0" w:space="0" w:color="auto"/>
      </w:divBdr>
    </w:div>
    <w:div w:id="1363938413">
      <w:bodyDiv w:val="1"/>
      <w:marLeft w:val="0"/>
      <w:marRight w:val="0"/>
      <w:marTop w:val="0"/>
      <w:marBottom w:val="0"/>
      <w:divBdr>
        <w:top w:val="none" w:sz="0" w:space="0" w:color="auto"/>
        <w:left w:val="none" w:sz="0" w:space="0" w:color="auto"/>
        <w:bottom w:val="none" w:sz="0" w:space="0" w:color="auto"/>
        <w:right w:val="none" w:sz="0" w:space="0" w:color="auto"/>
      </w:divBdr>
    </w:div>
    <w:div w:id="1371757580">
      <w:bodyDiv w:val="1"/>
      <w:marLeft w:val="0"/>
      <w:marRight w:val="0"/>
      <w:marTop w:val="0"/>
      <w:marBottom w:val="0"/>
      <w:divBdr>
        <w:top w:val="none" w:sz="0" w:space="0" w:color="auto"/>
        <w:left w:val="none" w:sz="0" w:space="0" w:color="auto"/>
        <w:bottom w:val="none" w:sz="0" w:space="0" w:color="auto"/>
        <w:right w:val="none" w:sz="0" w:space="0" w:color="auto"/>
      </w:divBdr>
    </w:div>
    <w:div w:id="1374422502">
      <w:bodyDiv w:val="1"/>
      <w:marLeft w:val="0"/>
      <w:marRight w:val="0"/>
      <w:marTop w:val="0"/>
      <w:marBottom w:val="0"/>
      <w:divBdr>
        <w:top w:val="none" w:sz="0" w:space="0" w:color="auto"/>
        <w:left w:val="none" w:sz="0" w:space="0" w:color="auto"/>
        <w:bottom w:val="none" w:sz="0" w:space="0" w:color="auto"/>
        <w:right w:val="none" w:sz="0" w:space="0" w:color="auto"/>
      </w:divBdr>
    </w:div>
    <w:div w:id="1379359796">
      <w:bodyDiv w:val="1"/>
      <w:marLeft w:val="0"/>
      <w:marRight w:val="0"/>
      <w:marTop w:val="0"/>
      <w:marBottom w:val="0"/>
      <w:divBdr>
        <w:top w:val="none" w:sz="0" w:space="0" w:color="auto"/>
        <w:left w:val="none" w:sz="0" w:space="0" w:color="auto"/>
        <w:bottom w:val="none" w:sz="0" w:space="0" w:color="auto"/>
        <w:right w:val="none" w:sz="0" w:space="0" w:color="auto"/>
      </w:divBdr>
    </w:div>
    <w:div w:id="1382054154">
      <w:bodyDiv w:val="1"/>
      <w:marLeft w:val="0"/>
      <w:marRight w:val="0"/>
      <w:marTop w:val="0"/>
      <w:marBottom w:val="0"/>
      <w:divBdr>
        <w:top w:val="none" w:sz="0" w:space="0" w:color="auto"/>
        <w:left w:val="none" w:sz="0" w:space="0" w:color="auto"/>
        <w:bottom w:val="none" w:sz="0" w:space="0" w:color="auto"/>
        <w:right w:val="none" w:sz="0" w:space="0" w:color="auto"/>
      </w:divBdr>
    </w:div>
    <w:div w:id="1383287191">
      <w:bodyDiv w:val="1"/>
      <w:marLeft w:val="0"/>
      <w:marRight w:val="0"/>
      <w:marTop w:val="0"/>
      <w:marBottom w:val="0"/>
      <w:divBdr>
        <w:top w:val="none" w:sz="0" w:space="0" w:color="auto"/>
        <w:left w:val="none" w:sz="0" w:space="0" w:color="auto"/>
        <w:bottom w:val="none" w:sz="0" w:space="0" w:color="auto"/>
        <w:right w:val="none" w:sz="0" w:space="0" w:color="auto"/>
      </w:divBdr>
    </w:div>
    <w:div w:id="1385987806">
      <w:bodyDiv w:val="1"/>
      <w:marLeft w:val="0"/>
      <w:marRight w:val="0"/>
      <w:marTop w:val="0"/>
      <w:marBottom w:val="0"/>
      <w:divBdr>
        <w:top w:val="none" w:sz="0" w:space="0" w:color="auto"/>
        <w:left w:val="none" w:sz="0" w:space="0" w:color="auto"/>
        <w:bottom w:val="none" w:sz="0" w:space="0" w:color="auto"/>
        <w:right w:val="none" w:sz="0" w:space="0" w:color="auto"/>
      </w:divBdr>
    </w:div>
    <w:div w:id="1389110787">
      <w:bodyDiv w:val="1"/>
      <w:marLeft w:val="0"/>
      <w:marRight w:val="0"/>
      <w:marTop w:val="0"/>
      <w:marBottom w:val="0"/>
      <w:divBdr>
        <w:top w:val="none" w:sz="0" w:space="0" w:color="auto"/>
        <w:left w:val="none" w:sz="0" w:space="0" w:color="auto"/>
        <w:bottom w:val="none" w:sz="0" w:space="0" w:color="auto"/>
        <w:right w:val="none" w:sz="0" w:space="0" w:color="auto"/>
      </w:divBdr>
    </w:div>
    <w:div w:id="1406882181">
      <w:bodyDiv w:val="1"/>
      <w:marLeft w:val="0"/>
      <w:marRight w:val="0"/>
      <w:marTop w:val="0"/>
      <w:marBottom w:val="0"/>
      <w:divBdr>
        <w:top w:val="none" w:sz="0" w:space="0" w:color="auto"/>
        <w:left w:val="none" w:sz="0" w:space="0" w:color="auto"/>
        <w:bottom w:val="none" w:sz="0" w:space="0" w:color="auto"/>
        <w:right w:val="none" w:sz="0" w:space="0" w:color="auto"/>
      </w:divBdr>
    </w:div>
    <w:div w:id="1413551622">
      <w:bodyDiv w:val="1"/>
      <w:marLeft w:val="0"/>
      <w:marRight w:val="0"/>
      <w:marTop w:val="0"/>
      <w:marBottom w:val="0"/>
      <w:divBdr>
        <w:top w:val="none" w:sz="0" w:space="0" w:color="auto"/>
        <w:left w:val="none" w:sz="0" w:space="0" w:color="auto"/>
        <w:bottom w:val="none" w:sz="0" w:space="0" w:color="auto"/>
        <w:right w:val="none" w:sz="0" w:space="0" w:color="auto"/>
      </w:divBdr>
    </w:div>
    <w:div w:id="1418135265">
      <w:bodyDiv w:val="1"/>
      <w:marLeft w:val="0"/>
      <w:marRight w:val="0"/>
      <w:marTop w:val="0"/>
      <w:marBottom w:val="0"/>
      <w:divBdr>
        <w:top w:val="none" w:sz="0" w:space="0" w:color="auto"/>
        <w:left w:val="none" w:sz="0" w:space="0" w:color="auto"/>
        <w:bottom w:val="none" w:sz="0" w:space="0" w:color="auto"/>
        <w:right w:val="none" w:sz="0" w:space="0" w:color="auto"/>
      </w:divBdr>
    </w:div>
    <w:div w:id="1421295573">
      <w:bodyDiv w:val="1"/>
      <w:marLeft w:val="0"/>
      <w:marRight w:val="0"/>
      <w:marTop w:val="0"/>
      <w:marBottom w:val="0"/>
      <w:divBdr>
        <w:top w:val="none" w:sz="0" w:space="0" w:color="auto"/>
        <w:left w:val="none" w:sz="0" w:space="0" w:color="auto"/>
        <w:bottom w:val="none" w:sz="0" w:space="0" w:color="auto"/>
        <w:right w:val="none" w:sz="0" w:space="0" w:color="auto"/>
      </w:divBdr>
    </w:div>
    <w:div w:id="1421757857">
      <w:bodyDiv w:val="1"/>
      <w:marLeft w:val="0"/>
      <w:marRight w:val="0"/>
      <w:marTop w:val="0"/>
      <w:marBottom w:val="0"/>
      <w:divBdr>
        <w:top w:val="none" w:sz="0" w:space="0" w:color="auto"/>
        <w:left w:val="none" w:sz="0" w:space="0" w:color="auto"/>
        <w:bottom w:val="none" w:sz="0" w:space="0" w:color="auto"/>
        <w:right w:val="none" w:sz="0" w:space="0" w:color="auto"/>
      </w:divBdr>
    </w:div>
    <w:div w:id="1447583755">
      <w:bodyDiv w:val="1"/>
      <w:marLeft w:val="0"/>
      <w:marRight w:val="0"/>
      <w:marTop w:val="0"/>
      <w:marBottom w:val="0"/>
      <w:divBdr>
        <w:top w:val="none" w:sz="0" w:space="0" w:color="auto"/>
        <w:left w:val="none" w:sz="0" w:space="0" w:color="auto"/>
        <w:bottom w:val="none" w:sz="0" w:space="0" w:color="auto"/>
        <w:right w:val="none" w:sz="0" w:space="0" w:color="auto"/>
      </w:divBdr>
    </w:div>
    <w:div w:id="1448819511">
      <w:bodyDiv w:val="1"/>
      <w:marLeft w:val="0"/>
      <w:marRight w:val="0"/>
      <w:marTop w:val="0"/>
      <w:marBottom w:val="0"/>
      <w:divBdr>
        <w:top w:val="none" w:sz="0" w:space="0" w:color="auto"/>
        <w:left w:val="none" w:sz="0" w:space="0" w:color="auto"/>
        <w:bottom w:val="none" w:sz="0" w:space="0" w:color="auto"/>
        <w:right w:val="none" w:sz="0" w:space="0" w:color="auto"/>
      </w:divBdr>
    </w:div>
    <w:div w:id="1457332368">
      <w:bodyDiv w:val="1"/>
      <w:marLeft w:val="0"/>
      <w:marRight w:val="0"/>
      <w:marTop w:val="0"/>
      <w:marBottom w:val="0"/>
      <w:divBdr>
        <w:top w:val="none" w:sz="0" w:space="0" w:color="auto"/>
        <w:left w:val="none" w:sz="0" w:space="0" w:color="auto"/>
        <w:bottom w:val="none" w:sz="0" w:space="0" w:color="auto"/>
        <w:right w:val="none" w:sz="0" w:space="0" w:color="auto"/>
      </w:divBdr>
    </w:div>
    <w:div w:id="1470316930">
      <w:bodyDiv w:val="1"/>
      <w:marLeft w:val="0"/>
      <w:marRight w:val="0"/>
      <w:marTop w:val="0"/>
      <w:marBottom w:val="0"/>
      <w:divBdr>
        <w:top w:val="none" w:sz="0" w:space="0" w:color="auto"/>
        <w:left w:val="none" w:sz="0" w:space="0" w:color="auto"/>
        <w:bottom w:val="none" w:sz="0" w:space="0" w:color="auto"/>
        <w:right w:val="none" w:sz="0" w:space="0" w:color="auto"/>
      </w:divBdr>
    </w:div>
    <w:div w:id="1471706960">
      <w:bodyDiv w:val="1"/>
      <w:marLeft w:val="0"/>
      <w:marRight w:val="0"/>
      <w:marTop w:val="0"/>
      <w:marBottom w:val="0"/>
      <w:divBdr>
        <w:top w:val="none" w:sz="0" w:space="0" w:color="auto"/>
        <w:left w:val="none" w:sz="0" w:space="0" w:color="auto"/>
        <w:bottom w:val="none" w:sz="0" w:space="0" w:color="auto"/>
        <w:right w:val="none" w:sz="0" w:space="0" w:color="auto"/>
      </w:divBdr>
    </w:div>
    <w:div w:id="1476407586">
      <w:bodyDiv w:val="1"/>
      <w:marLeft w:val="0"/>
      <w:marRight w:val="0"/>
      <w:marTop w:val="0"/>
      <w:marBottom w:val="0"/>
      <w:divBdr>
        <w:top w:val="none" w:sz="0" w:space="0" w:color="auto"/>
        <w:left w:val="none" w:sz="0" w:space="0" w:color="auto"/>
        <w:bottom w:val="none" w:sz="0" w:space="0" w:color="auto"/>
        <w:right w:val="none" w:sz="0" w:space="0" w:color="auto"/>
      </w:divBdr>
    </w:div>
    <w:div w:id="1481073723">
      <w:bodyDiv w:val="1"/>
      <w:marLeft w:val="0"/>
      <w:marRight w:val="0"/>
      <w:marTop w:val="0"/>
      <w:marBottom w:val="0"/>
      <w:divBdr>
        <w:top w:val="none" w:sz="0" w:space="0" w:color="auto"/>
        <w:left w:val="none" w:sz="0" w:space="0" w:color="auto"/>
        <w:bottom w:val="none" w:sz="0" w:space="0" w:color="auto"/>
        <w:right w:val="none" w:sz="0" w:space="0" w:color="auto"/>
      </w:divBdr>
    </w:div>
    <w:div w:id="1494488253">
      <w:bodyDiv w:val="1"/>
      <w:marLeft w:val="0"/>
      <w:marRight w:val="0"/>
      <w:marTop w:val="0"/>
      <w:marBottom w:val="0"/>
      <w:divBdr>
        <w:top w:val="none" w:sz="0" w:space="0" w:color="auto"/>
        <w:left w:val="none" w:sz="0" w:space="0" w:color="auto"/>
        <w:bottom w:val="none" w:sz="0" w:space="0" w:color="auto"/>
        <w:right w:val="none" w:sz="0" w:space="0" w:color="auto"/>
      </w:divBdr>
    </w:div>
    <w:div w:id="1495563881">
      <w:bodyDiv w:val="1"/>
      <w:marLeft w:val="0"/>
      <w:marRight w:val="0"/>
      <w:marTop w:val="0"/>
      <w:marBottom w:val="0"/>
      <w:divBdr>
        <w:top w:val="none" w:sz="0" w:space="0" w:color="auto"/>
        <w:left w:val="none" w:sz="0" w:space="0" w:color="auto"/>
        <w:bottom w:val="none" w:sz="0" w:space="0" w:color="auto"/>
        <w:right w:val="none" w:sz="0" w:space="0" w:color="auto"/>
      </w:divBdr>
    </w:div>
    <w:div w:id="1501385473">
      <w:bodyDiv w:val="1"/>
      <w:marLeft w:val="0"/>
      <w:marRight w:val="0"/>
      <w:marTop w:val="0"/>
      <w:marBottom w:val="0"/>
      <w:divBdr>
        <w:top w:val="none" w:sz="0" w:space="0" w:color="auto"/>
        <w:left w:val="none" w:sz="0" w:space="0" w:color="auto"/>
        <w:bottom w:val="none" w:sz="0" w:space="0" w:color="auto"/>
        <w:right w:val="none" w:sz="0" w:space="0" w:color="auto"/>
      </w:divBdr>
    </w:div>
    <w:div w:id="1512143799">
      <w:bodyDiv w:val="1"/>
      <w:marLeft w:val="0"/>
      <w:marRight w:val="0"/>
      <w:marTop w:val="0"/>
      <w:marBottom w:val="0"/>
      <w:divBdr>
        <w:top w:val="none" w:sz="0" w:space="0" w:color="auto"/>
        <w:left w:val="none" w:sz="0" w:space="0" w:color="auto"/>
        <w:bottom w:val="none" w:sz="0" w:space="0" w:color="auto"/>
        <w:right w:val="none" w:sz="0" w:space="0" w:color="auto"/>
      </w:divBdr>
    </w:div>
    <w:div w:id="1514146845">
      <w:bodyDiv w:val="1"/>
      <w:marLeft w:val="0"/>
      <w:marRight w:val="0"/>
      <w:marTop w:val="0"/>
      <w:marBottom w:val="0"/>
      <w:divBdr>
        <w:top w:val="none" w:sz="0" w:space="0" w:color="auto"/>
        <w:left w:val="none" w:sz="0" w:space="0" w:color="auto"/>
        <w:bottom w:val="none" w:sz="0" w:space="0" w:color="auto"/>
        <w:right w:val="none" w:sz="0" w:space="0" w:color="auto"/>
      </w:divBdr>
    </w:div>
    <w:div w:id="1516461929">
      <w:bodyDiv w:val="1"/>
      <w:marLeft w:val="0"/>
      <w:marRight w:val="0"/>
      <w:marTop w:val="0"/>
      <w:marBottom w:val="0"/>
      <w:divBdr>
        <w:top w:val="none" w:sz="0" w:space="0" w:color="auto"/>
        <w:left w:val="none" w:sz="0" w:space="0" w:color="auto"/>
        <w:bottom w:val="none" w:sz="0" w:space="0" w:color="auto"/>
        <w:right w:val="none" w:sz="0" w:space="0" w:color="auto"/>
      </w:divBdr>
    </w:div>
    <w:div w:id="1525629438">
      <w:bodyDiv w:val="1"/>
      <w:marLeft w:val="0"/>
      <w:marRight w:val="0"/>
      <w:marTop w:val="0"/>
      <w:marBottom w:val="0"/>
      <w:divBdr>
        <w:top w:val="none" w:sz="0" w:space="0" w:color="auto"/>
        <w:left w:val="none" w:sz="0" w:space="0" w:color="auto"/>
        <w:bottom w:val="none" w:sz="0" w:space="0" w:color="auto"/>
        <w:right w:val="none" w:sz="0" w:space="0" w:color="auto"/>
      </w:divBdr>
    </w:div>
    <w:div w:id="1535534693">
      <w:bodyDiv w:val="1"/>
      <w:marLeft w:val="0"/>
      <w:marRight w:val="0"/>
      <w:marTop w:val="0"/>
      <w:marBottom w:val="0"/>
      <w:divBdr>
        <w:top w:val="none" w:sz="0" w:space="0" w:color="auto"/>
        <w:left w:val="none" w:sz="0" w:space="0" w:color="auto"/>
        <w:bottom w:val="none" w:sz="0" w:space="0" w:color="auto"/>
        <w:right w:val="none" w:sz="0" w:space="0" w:color="auto"/>
      </w:divBdr>
    </w:div>
    <w:div w:id="1554808342">
      <w:bodyDiv w:val="1"/>
      <w:marLeft w:val="0"/>
      <w:marRight w:val="0"/>
      <w:marTop w:val="0"/>
      <w:marBottom w:val="0"/>
      <w:divBdr>
        <w:top w:val="none" w:sz="0" w:space="0" w:color="auto"/>
        <w:left w:val="none" w:sz="0" w:space="0" w:color="auto"/>
        <w:bottom w:val="none" w:sz="0" w:space="0" w:color="auto"/>
        <w:right w:val="none" w:sz="0" w:space="0" w:color="auto"/>
      </w:divBdr>
    </w:div>
    <w:div w:id="1564831015">
      <w:bodyDiv w:val="1"/>
      <w:marLeft w:val="0"/>
      <w:marRight w:val="0"/>
      <w:marTop w:val="0"/>
      <w:marBottom w:val="0"/>
      <w:divBdr>
        <w:top w:val="none" w:sz="0" w:space="0" w:color="auto"/>
        <w:left w:val="none" w:sz="0" w:space="0" w:color="auto"/>
        <w:bottom w:val="none" w:sz="0" w:space="0" w:color="auto"/>
        <w:right w:val="none" w:sz="0" w:space="0" w:color="auto"/>
      </w:divBdr>
    </w:div>
    <w:div w:id="1566572635">
      <w:bodyDiv w:val="1"/>
      <w:marLeft w:val="0"/>
      <w:marRight w:val="0"/>
      <w:marTop w:val="0"/>
      <w:marBottom w:val="0"/>
      <w:divBdr>
        <w:top w:val="none" w:sz="0" w:space="0" w:color="auto"/>
        <w:left w:val="none" w:sz="0" w:space="0" w:color="auto"/>
        <w:bottom w:val="none" w:sz="0" w:space="0" w:color="auto"/>
        <w:right w:val="none" w:sz="0" w:space="0" w:color="auto"/>
      </w:divBdr>
    </w:div>
    <w:div w:id="1573465472">
      <w:bodyDiv w:val="1"/>
      <w:marLeft w:val="0"/>
      <w:marRight w:val="0"/>
      <w:marTop w:val="0"/>
      <w:marBottom w:val="0"/>
      <w:divBdr>
        <w:top w:val="none" w:sz="0" w:space="0" w:color="auto"/>
        <w:left w:val="none" w:sz="0" w:space="0" w:color="auto"/>
        <w:bottom w:val="none" w:sz="0" w:space="0" w:color="auto"/>
        <w:right w:val="none" w:sz="0" w:space="0" w:color="auto"/>
      </w:divBdr>
    </w:div>
    <w:div w:id="1585217330">
      <w:bodyDiv w:val="1"/>
      <w:marLeft w:val="0"/>
      <w:marRight w:val="0"/>
      <w:marTop w:val="0"/>
      <w:marBottom w:val="0"/>
      <w:divBdr>
        <w:top w:val="none" w:sz="0" w:space="0" w:color="auto"/>
        <w:left w:val="none" w:sz="0" w:space="0" w:color="auto"/>
        <w:bottom w:val="none" w:sz="0" w:space="0" w:color="auto"/>
        <w:right w:val="none" w:sz="0" w:space="0" w:color="auto"/>
      </w:divBdr>
    </w:div>
    <w:div w:id="1597594830">
      <w:bodyDiv w:val="1"/>
      <w:marLeft w:val="0"/>
      <w:marRight w:val="0"/>
      <w:marTop w:val="0"/>
      <w:marBottom w:val="0"/>
      <w:divBdr>
        <w:top w:val="none" w:sz="0" w:space="0" w:color="auto"/>
        <w:left w:val="none" w:sz="0" w:space="0" w:color="auto"/>
        <w:bottom w:val="none" w:sz="0" w:space="0" w:color="auto"/>
        <w:right w:val="none" w:sz="0" w:space="0" w:color="auto"/>
      </w:divBdr>
    </w:div>
    <w:div w:id="1600213027">
      <w:bodyDiv w:val="1"/>
      <w:marLeft w:val="0"/>
      <w:marRight w:val="0"/>
      <w:marTop w:val="0"/>
      <w:marBottom w:val="0"/>
      <w:divBdr>
        <w:top w:val="none" w:sz="0" w:space="0" w:color="auto"/>
        <w:left w:val="none" w:sz="0" w:space="0" w:color="auto"/>
        <w:bottom w:val="none" w:sz="0" w:space="0" w:color="auto"/>
        <w:right w:val="none" w:sz="0" w:space="0" w:color="auto"/>
      </w:divBdr>
    </w:div>
    <w:div w:id="1600524336">
      <w:bodyDiv w:val="1"/>
      <w:marLeft w:val="0"/>
      <w:marRight w:val="0"/>
      <w:marTop w:val="0"/>
      <w:marBottom w:val="0"/>
      <w:divBdr>
        <w:top w:val="none" w:sz="0" w:space="0" w:color="auto"/>
        <w:left w:val="none" w:sz="0" w:space="0" w:color="auto"/>
        <w:bottom w:val="none" w:sz="0" w:space="0" w:color="auto"/>
        <w:right w:val="none" w:sz="0" w:space="0" w:color="auto"/>
      </w:divBdr>
    </w:div>
    <w:div w:id="1618290368">
      <w:bodyDiv w:val="1"/>
      <w:marLeft w:val="0"/>
      <w:marRight w:val="0"/>
      <w:marTop w:val="0"/>
      <w:marBottom w:val="0"/>
      <w:divBdr>
        <w:top w:val="none" w:sz="0" w:space="0" w:color="auto"/>
        <w:left w:val="none" w:sz="0" w:space="0" w:color="auto"/>
        <w:bottom w:val="none" w:sz="0" w:space="0" w:color="auto"/>
        <w:right w:val="none" w:sz="0" w:space="0" w:color="auto"/>
      </w:divBdr>
    </w:div>
    <w:div w:id="1637491177">
      <w:bodyDiv w:val="1"/>
      <w:marLeft w:val="0"/>
      <w:marRight w:val="0"/>
      <w:marTop w:val="0"/>
      <w:marBottom w:val="0"/>
      <w:divBdr>
        <w:top w:val="none" w:sz="0" w:space="0" w:color="auto"/>
        <w:left w:val="none" w:sz="0" w:space="0" w:color="auto"/>
        <w:bottom w:val="none" w:sz="0" w:space="0" w:color="auto"/>
        <w:right w:val="none" w:sz="0" w:space="0" w:color="auto"/>
      </w:divBdr>
    </w:div>
    <w:div w:id="1644655565">
      <w:bodyDiv w:val="1"/>
      <w:marLeft w:val="0"/>
      <w:marRight w:val="0"/>
      <w:marTop w:val="0"/>
      <w:marBottom w:val="0"/>
      <w:divBdr>
        <w:top w:val="none" w:sz="0" w:space="0" w:color="auto"/>
        <w:left w:val="none" w:sz="0" w:space="0" w:color="auto"/>
        <w:bottom w:val="none" w:sz="0" w:space="0" w:color="auto"/>
        <w:right w:val="none" w:sz="0" w:space="0" w:color="auto"/>
      </w:divBdr>
    </w:div>
    <w:div w:id="1649364552">
      <w:bodyDiv w:val="1"/>
      <w:marLeft w:val="0"/>
      <w:marRight w:val="0"/>
      <w:marTop w:val="0"/>
      <w:marBottom w:val="0"/>
      <w:divBdr>
        <w:top w:val="none" w:sz="0" w:space="0" w:color="auto"/>
        <w:left w:val="none" w:sz="0" w:space="0" w:color="auto"/>
        <w:bottom w:val="none" w:sz="0" w:space="0" w:color="auto"/>
        <w:right w:val="none" w:sz="0" w:space="0" w:color="auto"/>
      </w:divBdr>
    </w:div>
    <w:div w:id="1653752634">
      <w:bodyDiv w:val="1"/>
      <w:marLeft w:val="0"/>
      <w:marRight w:val="0"/>
      <w:marTop w:val="0"/>
      <w:marBottom w:val="0"/>
      <w:divBdr>
        <w:top w:val="none" w:sz="0" w:space="0" w:color="auto"/>
        <w:left w:val="none" w:sz="0" w:space="0" w:color="auto"/>
        <w:bottom w:val="none" w:sz="0" w:space="0" w:color="auto"/>
        <w:right w:val="none" w:sz="0" w:space="0" w:color="auto"/>
      </w:divBdr>
    </w:div>
    <w:div w:id="1658727881">
      <w:bodyDiv w:val="1"/>
      <w:marLeft w:val="0"/>
      <w:marRight w:val="0"/>
      <w:marTop w:val="0"/>
      <w:marBottom w:val="0"/>
      <w:divBdr>
        <w:top w:val="none" w:sz="0" w:space="0" w:color="auto"/>
        <w:left w:val="none" w:sz="0" w:space="0" w:color="auto"/>
        <w:bottom w:val="none" w:sz="0" w:space="0" w:color="auto"/>
        <w:right w:val="none" w:sz="0" w:space="0" w:color="auto"/>
      </w:divBdr>
    </w:div>
    <w:div w:id="1676810434">
      <w:bodyDiv w:val="1"/>
      <w:marLeft w:val="0"/>
      <w:marRight w:val="0"/>
      <w:marTop w:val="0"/>
      <w:marBottom w:val="0"/>
      <w:divBdr>
        <w:top w:val="none" w:sz="0" w:space="0" w:color="auto"/>
        <w:left w:val="none" w:sz="0" w:space="0" w:color="auto"/>
        <w:bottom w:val="none" w:sz="0" w:space="0" w:color="auto"/>
        <w:right w:val="none" w:sz="0" w:space="0" w:color="auto"/>
      </w:divBdr>
    </w:div>
    <w:div w:id="1677032770">
      <w:bodyDiv w:val="1"/>
      <w:marLeft w:val="0"/>
      <w:marRight w:val="0"/>
      <w:marTop w:val="0"/>
      <w:marBottom w:val="0"/>
      <w:divBdr>
        <w:top w:val="none" w:sz="0" w:space="0" w:color="auto"/>
        <w:left w:val="none" w:sz="0" w:space="0" w:color="auto"/>
        <w:bottom w:val="none" w:sz="0" w:space="0" w:color="auto"/>
        <w:right w:val="none" w:sz="0" w:space="0" w:color="auto"/>
      </w:divBdr>
    </w:div>
    <w:div w:id="1682780494">
      <w:bodyDiv w:val="1"/>
      <w:marLeft w:val="0"/>
      <w:marRight w:val="0"/>
      <w:marTop w:val="0"/>
      <w:marBottom w:val="0"/>
      <w:divBdr>
        <w:top w:val="none" w:sz="0" w:space="0" w:color="auto"/>
        <w:left w:val="none" w:sz="0" w:space="0" w:color="auto"/>
        <w:bottom w:val="none" w:sz="0" w:space="0" w:color="auto"/>
        <w:right w:val="none" w:sz="0" w:space="0" w:color="auto"/>
      </w:divBdr>
    </w:div>
    <w:div w:id="1683778594">
      <w:bodyDiv w:val="1"/>
      <w:marLeft w:val="0"/>
      <w:marRight w:val="0"/>
      <w:marTop w:val="0"/>
      <w:marBottom w:val="0"/>
      <w:divBdr>
        <w:top w:val="none" w:sz="0" w:space="0" w:color="auto"/>
        <w:left w:val="none" w:sz="0" w:space="0" w:color="auto"/>
        <w:bottom w:val="none" w:sz="0" w:space="0" w:color="auto"/>
        <w:right w:val="none" w:sz="0" w:space="0" w:color="auto"/>
      </w:divBdr>
    </w:div>
    <w:div w:id="1691250549">
      <w:bodyDiv w:val="1"/>
      <w:marLeft w:val="0"/>
      <w:marRight w:val="0"/>
      <w:marTop w:val="0"/>
      <w:marBottom w:val="0"/>
      <w:divBdr>
        <w:top w:val="none" w:sz="0" w:space="0" w:color="auto"/>
        <w:left w:val="none" w:sz="0" w:space="0" w:color="auto"/>
        <w:bottom w:val="none" w:sz="0" w:space="0" w:color="auto"/>
        <w:right w:val="none" w:sz="0" w:space="0" w:color="auto"/>
      </w:divBdr>
    </w:div>
    <w:div w:id="1692295126">
      <w:bodyDiv w:val="1"/>
      <w:marLeft w:val="0"/>
      <w:marRight w:val="0"/>
      <w:marTop w:val="0"/>
      <w:marBottom w:val="0"/>
      <w:divBdr>
        <w:top w:val="none" w:sz="0" w:space="0" w:color="auto"/>
        <w:left w:val="none" w:sz="0" w:space="0" w:color="auto"/>
        <w:bottom w:val="none" w:sz="0" w:space="0" w:color="auto"/>
        <w:right w:val="none" w:sz="0" w:space="0" w:color="auto"/>
      </w:divBdr>
    </w:div>
    <w:div w:id="1693650343">
      <w:bodyDiv w:val="1"/>
      <w:marLeft w:val="0"/>
      <w:marRight w:val="0"/>
      <w:marTop w:val="0"/>
      <w:marBottom w:val="0"/>
      <w:divBdr>
        <w:top w:val="none" w:sz="0" w:space="0" w:color="auto"/>
        <w:left w:val="none" w:sz="0" w:space="0" w:color="auto"/>
        <w:bottom w:val="none" w:sz="0" w:space="0" w:color="auto"/>
        <w:right w:val="none" w:sz="0" w:space="0" w:color="auto"/>
      </w:divBdr>
    </w:div>
    <w:div w:id="1700203858">
      <w:bodyDiv w:val="1"/>
      <w:marLeft w:val="0"/>
      <w:marRight w:val="0"/>
      <w:marTop w:val="0"/>
      <w:marBottom w:val="0"/>
      <w:divBdr>
        <w:top w:val="none" w:sz="0" w:space="0" w:color="auto"/>
        <w:left w:val="none" w:sz="0" w:space="0" w:color="auto"/>
        <w:bottom w:val="none" w:sz="0" w:space="0" w:color="auto"/>
        <w:right w:val="none" w:sz="0" w:space="0" w:color="auto"/>
      </w:divBdr>
    </w:div>
    <w:div w:id="1703241566">
      <w:bodyDiv w:val="1"/>
      <w:marLeft w:val="0"/>
      <w:marRight w:val="0"/>
      <w:marTop w:val="0"/>
      <w:marBottom w:val="0"/>
      <w:divBdr>
        <w:top w:val="none" w:sz="0" w:space="0" w:color="auto"/>
        <w:left w:val="none" w:sz="0" w:space="0" w:color="auto"/>
        <w:bottom w:val="none" w:sz="0" w:space="0" w:color="auto"/>
        <w:right w:val="none" w:sz="0" w:space="0" w:color="auto"/>
      </w:divBdr>
    </w:div>
    <w:div w:id="1714191828">
      <w:bodyDiv w:val="1"/>
      <w:marLeft w:val="0"/>
      <w:marRight w:val="0"/>
      <w:marTop w:val="0"/>
      <w:marBottom w:val="0"/>
      <w:divBdr>
        <w:top w:val="none" w:sz="0" w:space="0" w:color="auto"/>
        <w:left w:val="none" w:sz="0" w:space="0" w:color="auto"/>
        <w:bottom w:val="none" w:sz="0" w:space="0" w:color="auto"/>
        <w:right w:val="none" w:sz="0" w:space="0" w:color="auto"/>
      </w:divBdr>
    </w:div>
    <w:div w:id="1718043337">
      <w:bodyDiv w:val="1"/>
      <w:marLeft w:val="0"/>
      <w:marRight w:val="0"/>
      <w:marTop w:val="0"/>
      <w:marBottom w:val="0"/>
      <w:divBdr>
        <w:top w:val="none" w:sz="0" w:space="0" w:color="auto"/>
        <w:left w:val="none" w:sz="0" w:space="0" w:color="auto"/>
        <w:bottom w:val="none" w:sz="0" w:space="0" w:color="auto"/>
        <w:right w:val="none" w:sz="0" w:space="0" w:color="auto"/>
      </w:divBdr>
    </w:div>
    <w:div w:id="1718626804">
      <w:bodyDiv w:val="1"/>
      <w:marLeft w:val="0"/>
      <w:marRight w:val="0"/>
      <w:marTop w:val="0"/>
      <w:marBottom w:val="0"/>
      <w:divBdr>
        <w:top w:val="none" w:sz="0" w:space="0" w:color="auto"/>
        <w:left w:val="none" w:sz="0" w:space="0" w:color="auto"/>
        <w:bottom w:val="none" w:sz="0" w:space="0" w:color="auto"/>
        <w:right w:val="none" w:sz="0" w:space="0" w:color="auto"/>
      </w:divBdr>
    </w:div>
    <w:div w:id="1730877777">
      <w:bodyDiv w:val="1"/>
      <w:marLeft w:val="0"/>
      <w:marRight w:val="0"/>
      <w:marTop w:val="0"/>
      <w:marBottom w:val="0"/>
      <w:divBdr>
        <w:top w:val="none" w:sz="0" w:space="0" w:color="auto"/>
        <w:left w:val="none" w:sz="0" w:space="0" w:color="auto"/>
        <w:bottom w:val="none" w:sz="0" w:space="0" w:color="auto"/>
        <w:right w:val="none" w:sz="0" w:space="0" w:color="auto"/>
      </w:divBdr>
    </w:div>
    <w:div w:id="1744181228">
      <w:bodyDiv w:val="1"/>
      <w:marLeft w:val="0"/>
      <w:marRight w:val="0"/>
      <w:marTop w:val="0"/>
      <w:marBottom w:val="0"/>
      <w:divBdr>
        <w:top w:val="none" w:sz="0" w:space="0" w:color="auto"/>
        <w:left w:val="none" w:sz="0" w:space="0" w:color="auto"/>
        <w:bottom w:val="none" w:sz="0" w:space="0" w:color="auto"/>
        <w:right w:val="none" w:sz="0" w:space="0" w:color="auto"/>
      </w:divBdr>
    </w:div>
    <w:div w:id="1747220866">
      <w:bodyDiv w:val="1"/>
      <w:marLeft w:val="0"/>
      <w:marRight w:val="0"/>
      <w:marTop w:val="0"/>
      <w:marBottom w:val="0"/>
      <w:divBdr>
        <w:top w:val="none" w:sz="0" w:space="0" w:color="auto"/>
        <w:left w:val="none" w:sz="0" w:space="0" w:color="auto"/>
        <w:bottom w:val="none" w:sz="0" w:space="0" w:color="auto"/>
        <w:right w:val="none" w:sz="0" w:space="0" w:color="auto"/>
      </w:divBdr>
    </w:div>
    <w:div w:id="1757970039">
      <w:bodyDiv w:val="1"/>
      <w:marLeft w:val="0"/>
      <w:marRight w:val="0"/>
      <w:marTop w:val="0"/>
      <w:marBottom w:val="0"/>
      <w:divBdr>
        <w:top w:val="none" w:sz="0" w:space="0" w:color="auto"/>
        <w:left w:val="none" w:sz="0" w:space="0" w:color="auto"/>
        <w:bottom w:val="none" w:sz="0" w:space="0" w:color="auto"/>
        <w:right w:val="none" w:sz="0" w:space="0" w:color="auto"/>
      </w:divBdr>
    </w:div>
    <w:div w:id="1758870030">
      <w:bodyDiv w:val="1"/>
      <w:marLeft w:val="0"/>
      <w:marRight w:val="0"/>
      <w:marTop w:val="0"/>
      <w:marBottom w:val="0"/>
      <w:divBdr>
        <w:top w:val="none" w:sz="0" w:space="0" w:color="auto"/>
        <w:left w:val="none" w:sz="0" w:space="0" w:color="auto"/>
        <w:bottom w:val="none" w:sz="0" w:space="0" w:color="auto"/>
        <w:right w:val="none" w:sz="0" w:space="0" w:color="auto"/>
      </w:divBdr>
    </w:div>
    <w:div w:id="1763451099">
      <w:bodyDiv w:val="1"/>
      <w:marLeft w:val="0"/>
      <w:marRight w:val="0"/>
      <w:marTop w:val="0"/>
      <w:marBottom w:val="0"/>
      <w:divBdr>
        <w:top w:val="none" w:sz="0" w:space="0" w:color="auto"/>
        <w:left w:val="none" w:sz="0" w:space="0" w:color="auto"/>
        <w:bottom w:val="none" w:sz="0" w:space="0" w:color="auto"/>
        <w:right w:val="none" w:sz="0" w:space="0" w:color="auto"/>
      </w:divBdr>
    </w:div>
    <w:div w:id="1767845004">
      <w:bodyDiv w:val="1"/>
      <w:marLeft w:val="0"/>
      <w:marRight w:val="0"/>
      <w:marTop w:val="0"/>
      <w:marBottom w:val="0"/>
      <w:divBdr>
        <w:top w:val="none" w:sz="0" w:space="0" w:color="auto"/>
        <w:left w:val="none" w:sz="0" w:space="0" w:color="auto"/>
        <w:bottom w:val="none" w:sz="0" w:space="0" w:color="auto"/>
        <w:right w:val="none" w:sz="0" w:space="0" w:color="auto"/>
      </w:divBdr>
    </w:div>
    <w:div w:id="1773549211">
      <w:bodyDiv w:val="1"/>
      <w:marLeft w:val="0"/>
      <w:marRight w:val="0"/>
      <w:marTop w:val="0"/>
      <w:marBottom w:val="0"/>
      <w:divBdr>
        <w:top w:val="none" w:sz="0" w:space="0" w:color="auto"/>
        <w:left w:val="none" w:sz="0" w:space="0" w:color="auto"/>
        <w:bottom w:val="none" w:sz="0" w:space="0" w:color="auto"/>
        <w:right w:val="none" w:sz="0" w:space="0" w:color="auto"/>
      </w:divBdr>
    </w:div>
    <w:div w:id="1785340982">
      <w:bodyDiv w:val="1"/>
      <w:marLeft w:val="0"/>
      <w:marRight w:val="0"/>
      <w:marTop w:val="0"/>
      <w:marBottom w:val="0"/>
      <w:divBdr>
        <w:top w:val="none" w:sz="0" w:space="0" w:color="auto"/>
        <w:left w:val="none" w:sz="0" w:space="0" w:color="auto"/>
        <w:bottom w:val="none" w:sz="0" w:space="0" w:color="auto"/>
        <w:right w:val="none" w:sz="0" w:space="0" w:color="auto"/>
      </w:divBdr>
    </w:div>
    <w:div w:id="1803108397">
      <w:bodyDiv w:val="1"/>
      <w:marLeft w:val="0"/>
      <w:marRight w:val="0"/>
      <w:marTop w:val="0"/>
      <w:marBottom w:val="0"/>
      <w:divBdr>
        <w:top w:val="none" w:sz="0" w:space="0" w:color="auto"/>
        <w:left w:val="none" w:sz="0" w:space="0" w:color="auto"/>
        <w:bottom w:val="none" w:sz="0" w:space="0" w:color="auto"/>
        <w:right w:val="none" w:sz="0" w:space="0" w:color="auto"/>
      </w:divBdr>
    </w:div>
    <w:div w:id="1812671758">
      <w:bodyDiv w:val="1"/>
      <w:marLeft w:val="0"/>
      <w:marRight w:val="0"/>
      <w:marTop w:val="0"/>
      <w:marBottom w:val="0"/>
      <w:divBdr>
        <w:top w:val="none" w:sz="0" w:space="0" w:color="auto"/>
        <w:left w:val="none" w:sz="0" w:space="0" w:color="auto"/>
        <w:bottom w:val="none" w:sz="0" w:space="0" w:color="auto"/>
        <w:right w:val="none" w:sz="0" w:space="0" w:color="auto"/>
      </w:divBdr>
    </w:div>
    <w:div w:id="1815634162">
      <w:bodyDiv w:val="1"/>
      <w:marLeft w:val="0"/>
      <w:marRight w:val="0"/>
      <w:marTop w:val="0"/>
      <w:marBottom w:val="0"/>
      <w:divBdr>
        <w:top w:val="none" w:sz="0" w:space="0" w:color="auto"/>
        <w:left w:val="none" w:sz="0" w:space="0" w:color="auto"/>
        <w:bottom w:val="none" w:sz="0" w:space="0" w:color="auto"/>
        <w:right w:val="none" w:sz="0" w:space="0" w:color="auto"/>
      </w:divBdr>
    </w:div>
    <w:div w:id="1817528784">
      <w:bodyDiv w:val="1"/>
      <w:marLeft w:val="0"/>
      <w:marRight w:val="0"/>
      <w:marTop w:val="0"/>
      <w:marBottom w:val="0"/>
      <w:divBdr>
        <w:top w:val="none" w:sz="0" w:space="0" w:color="auto"/>
        <w:left w:val="none" w:sz="0" w:space="0" w:color="auto"/>
        <w:bottom w:val="none" w:sz="0" w:space="0" w:color="auto"/>
        <w:right w:val="none" w:sz="0" w:space="0" w:color="auto"/>
      </w:divBdr>
    </w:div>
    <w:div w:id="1819154051">
      <w:bodyDiv w:val="1"/>
      <w:marLeft w:val="0"/>
      <w:marRight w:val="0"/>
      <w:marTop w:val="0"/>
      <w:marBottom w:val="0"/>
      <w:divBdr>
        <w:top w:val="none" w:sz="0" w:space="0" w:color="auto"/>
        <w:left w:val="none" w:sz="0" w:space="0" w:color="auto"/>
        <w:bottom w:val="none" w:sz="0" w:space="0" w:color="auto"/>
        <w:right w:val="none" w:sz="0" w:space="0" w:color="auto"/>
      </w:divBdr>
    </w:div>
    <w:div w:id="1824352815">
      <w:bodyDiv w:val="1"/>
      <w:marLeft w:val="0"/>
      <w:marRight w:val="0"/>
      <w:marTop w:val="0"/>
      <w:marBottom w:val="0"/>
      <w:divBdr>
        <w:top w:val="none" w:sz="0" w:space="0" w:color="auto"/>
        <w:left w:val="none" w:sz="0" w:space="0" w:color="auto"/>
        <w:bottom w:val="none" w:sz="0" w:space="0" w:color="auto"/>
        <w:right w:val="none" w:sz="0" w:space="0" w:color="auto"/>
      </w:divBdr>
    </w:div>
    <w:div w:id="1824852870">
      <w:bodyDiv w:val="1"/>
      <w:marLeft w:val="0"/>
      <w:marRight w:val="0"/>
      <w:marTop w:val="0"/>
      <w:marBottom w:val="0"/>
      <w:divBdr>
        <w:top w:val="none" w:sz="0" w:space="0" w:color="auto"/>
        <w:left w:val="none" w:sz="0" w:space="0" w:color="auto"/>
        <w:bottom w:val="none" w:sz="0" w:space="0" w:color="auto"/>
        <w:right w:val="none" w:sz="0" w:space="0" w:color="auto"/>
      </w:divBdr>
    </w:div>
    <w:div w:id="1837456286">
      <w:bodyDiv w:val="1"/>
      <w:marLeft w:val="0"/>
      <w:marRight w:val="0"/>
      <w:marTop w:val="0"/>
      <w:marBottom w:val="0"/>
      <w:divBdr>
        <w:top w:val="none" w:sz="0" w:space="0" w:color="auto"/>
        <w:left w:val="none" w:sz="0" w:space="0" w:color="auto"/>
        <w:bottom w:val="none" w:sz="0" w:space="0" w:color="auto"/>
        <w:right w:val="none" w:sz="0" w:space="0" w:color="auto"/>
      </w:divBdr>
    </w:div>
    <w:div w:id="1841507891">
      <w:bodyDiv w:val="1"/>
      <w:marLeft w:val="0"/>
      <w:marRight w:val="0"/>
      <w:marTop w:val="0"/>
      <w:marBottom w:val="0"/>
      <w:divBdr>
        <w:top w:val="none" w:sz="0" w:space="0" w:color="auto"/>
        <w:left w:val="none" w:sz="0" w:space="0" w:color="auto"/>
        <w:bottom w:val="none" w:sz="0" w:space="0" w:color="auto"/>
        <w:right w:val="none" w:sz="0" w:space="0" w:color="auto"/>
      </w:divBdr>
    </w:div>
    <w:div w:id="1851481642">
      <w:bodyDiv w:val="1"/>
      <w:marLeft w:val="0"/>
      <w:marRight w:val="0"/>
      <w:marTop w:val="0"/>
      <w:marBottom w:val="0"/>
      <w:divBdr>
        <w:top w:val="none" w:sz="0" w:space="0" w:color="auto"/>
        <w:left w:val="none" w:sz="0" w:space="0" w:color="auto"/>
        <w:bottom w:val="none" w:sz="0" w:space="0" w:color="auto"/>
        <w:right w:val="none" w:sz="0" w:space="0" w:color="auto"/>
      </w:divBdr>
    </w:div>
    <w:div w:id="1858420557">
      <w:bodyDiv w:val="1"/>
      <w:marLeft w:val="0"/>
      <w:marRight w:val="0"/>
      <w:marTop w:val="0"/>
      <w:marBottom w:val="0"/>
      <w:divBdr>
        <w:top w:val="none" w:sz="0" w:space="0" w:color="auto"/>
        <w:left w:val="none" w:sz="0" w:space="0" w:color="auto"/>
        <w:bottom w:val="none" w:sz="0" w:space="0" w:color="auto"/>
        <w:right w:val="none" w:sz="0" w:space="0" w:color="auto"/>
      </w:divBdr>
    </w:div>
    <w:div w:id="1860006389">
      <w:bodyDiv w:val="1"/>
      <w:marLeft w:val="0"/>
      <w:marRight w:val="0"/>
      <w:marTop w:val="0"/>
      <w:marBottom w:val="0"/>
      <w:divBdr>
        <w:top w:val="none" w:sz="0" w:space="0" w:color="auto"/>
        <w:left w:val="none" w:sz="0" w:space="0" w:color="auto"/>
        <w:bottom w:val="none" w:sz="0" w:space="0" w:color="auto"/>
        <w:right w:val="none" w:sz="0" w:space="0" w:color="auto"/>
      </w:divBdr>
    </w:div>
    <w:div w:id="1861161973">
      <w:bodyDiv w:val="1"/>
      <w:marLeft w:val="0"/>
      <w:marRight w:val="0"/>
      <w:marTop w:val="0"/>
      <w:marBottom w:val="0"/>
      <w:divBdr>
        <w:top w:val="none" w:sz="0" w:space="0" w:color="auto"/>
        <w:left w:val="none" w:sz="0" w:space="0" w:color="auto"/>
        <w:bottom w:val="none" w:sz="0" w:space="0" w:color="auto"/>
        <w:right w:val="none" w:sz="0" w:space="0" w:color="auto"/>
      </w:divBdr>
    </w:div>
    <w:div w:id="1876431683">
      <w:bodyDiv w:val="1"/>
      <w:marLeft w:val="0"/>
      <w:marRight w:val="0"/>
      <w:marTop w:val="0"/>
      <w:marBottom w:val="0"/>
      <w:divBdr>
        <w:top w:val="none" w:sz="0" w:space="0" w:color="auto"/>
        <w:left w:val="none" w:sz="0" w:space="0" w:color="auto"/>
        <w:bottom w:val="none" w:sz="0" w:space="0" w:color="auto"/>
        <w:right w:val="none" w:sz="0" w:space="0" w:color="auto"/>
      </w:divBdr>
    </w:div>
    <w:div w:id="1877737760">
      <w:bodyDiv w:val="1"/>
      <w:marLeft w:val="0"/>
      <w:marRight w:val="0"/>
      <w:marTop w:val="0"/>
      <w:marBottom w:val="0"/>
      <w:divBdr>
        <w:top w:val="none" w:sz="0" w:space="0" w:color="auto"/>
        <w:left w:val="none" w:sz="0" w:space="0" w:color="auto"/>
        <w:bottom w:val="none" w:sz="0" w:space="0" w:color="auto"/>
        <w:right w:val="none" w:sz="0" w:space="0" w:color="auto"/>
      </w:divBdr>
    </w:div>
    <w:div w:id="1881015720">
      <w:bodyDiv w:val="1"/>
      <w:marLeft w:val="0"/>
      <w:marRight w:val="0"/>
      <w:marTop w:val="0"/>
      <w:marBottom w:val="0"/>
      <w:divBdr>
        <w:top w:val="none" w:sz="0" w:space="0" w:color="auto"/>
        <w:left w:val="none" w:sz="0" w:space="0" w:color="auto"/>
        <w:bottom w:val="none" w:sz="0" w:space="0" w:color="auto"/>
        <w:right w:val="none" w:sz="0" w:space="0" w:color="auto"/>
      </w:divBdr>
    </w:div>
    <w:div w:id="1884781844">
      <w:bodyDiv w:val="1"/>
      <w:marLeft w:val="0"/>
      <w:marRight w:val="0"/>
      <w:marTop w:val="0"/>
      <w:marBottom w:val="0"/>
      <w:divBdr>
        <w:top w:val="none" w:sz="0" w:space="0" w:color="auto"/>
        <w:left w:val="none" w:sz="0" w:space="0" w:color="auto"/>
        <w:bottom w:val="none" w:sz="0" w:space="0" w:color="auto"/>
        <w:right w:val="none" w:sz="0" w:space="0" w:color="auto"/>
      </w:divBdr>
    </w:div>
    <w:div w:id="1889953387">
      <w:bodyDiv w:val="1"/>
      <w:marLeft w:val="0"/>
      <w:marRight w:val="0"/>
      <w:marTop w:val="0"/>
      <w:marBottom w:val="0"/>
      <w:divBdr>
        <w:top w:val="none" w:sz="0" w:space="0" w:color="auto"/>
        <w:left w:val="none" w:sz="0" w:space="0" w:color="auto"/>
        <w:bottom w:val="none" w:sz="0" w:space="0" w:color="auto"/>
        <w:right w:val="none" w:sz="0" w:space="0" w:color="auto"/>
      </w:divBdr>
    </w:div>
    <w:div w:id="1899392361">
      <w:bodyDiv w:val="1"/>
      <w:marLeft w:val="0"/>
      <w:marRight w:val="0"/>
      <w:marTop w:val="0"/>
      <w:marBottom w:val="0"/>
      <w:divBdr>
        <w:top w:val="none" w:sz="0" w:space="0" w:color="auto"/>
        <w:left w:val="none" w:sz="0" w:space="0" w:color="auto"/>
        <w:bottom w:val="none" w:sz="0" w:space="0" w:color="auto"/>
        <w:right w:val="none" w:sz="0" w:space="0" w:color="auto"/>
      </w:divBdr>
    </w:div>
    <w:div w:id="1920601879">
      <w:bodyDiv w:val="1"/>
      <w:marLeft w:val="0"/>
      <w:marRight w:val="0"/>
      <w:marTop w:val="0"/>
      <w:marBottom w:val="0"/>
      <w:divBdr>
        <w:top w:val="none" w:sz="0" w:space="0" w:color="auto"/>
        <w:left w:val="none" w:sz="0" w:space="0" w:color="auto"/>
        <w:bottom w:val="none" w:sz="0" w:space="0" w:color="auto"/>
        <w:right w:val="none" w:sz="0" w:space="0" w:color="auto"/>
      </w:divBdr>
    </w:div>
    <w:div w:id="1930894109">
      <w:bodyDiv w:val="1"/>
      <w:marLeft w:val="0"/>
      <w:marRight w:val="0"/>
      <w:marTop w:val="0"/>
      <w:marBottom w:val="0"/>
      <w:divBdr>
        <w:top w:val="none" w:sz="0" w:space="0" w:color="auto"/>
        <w:left w:val="none" w:sz="0" w:space="0" w:color="auto"/>
        <w:bottom w:val="none" w:sz="0" w:space="0" w:color="auto"/>
        <w:right w:val="none" w:sz="0" w:space="0" w:color="auto"/>
      </w:divBdr>
    </w:div>
    <w:div w:id="1962682156">
      <w:bodyDiv w:val="1"/>
      <w:marLeft w:val="0"/>
      <w:marRight w:val="0"/>
      <w:marTop w:val="0"/>
      <w:marBottom w:val="0"/>
      <w:divBdr>
        <w:top w:val="none" w:sz="0" w:space="0" w:color="auto"/>
        <w:left w:val="none" w:sz="0" w:space="0" w:color="auto"/>
        <w:bottom w:val="none" w:sz="0" w:space="0" w:color="auto"/>
        <w:right w:val="none" w:sz="0" w:space="0" w:color="auto"/>
      </w:divBdr>
    </w:div>
    <w:div w:id="1990017092">
      <w:bodyDiv w:val="1"/>
      <w:marLeft w:val="0"/>
      <w:marRight w:val="0"/>
      <w:marTop w:val="0"/>
      <w:marBottom w:val="0"/>
      <w:divBdr>
        <w:top w:val="none" w:sz="0" w:space="0" w:color="auto"/>
        <w:left w:val="none" w:sz="0" w:space="0" w:color="auto"/>
        <w:bottom w:val="none" w:sz="0" w:space="0" w:color="auto"/>
        <w:right w:val="none" w:sz="0" w:space="0" w:color="auto"/>
      </w:divBdr>
    </w:div>
    <w:div w:id="1999261758">
      <w:bodyDiv w:val="1"/>
      <w:marLeft w:val="0"/>
      <w:marRight w:val="0"/>
      <w:marTop w:val="0"/>
      <w:marBottom w:val="0"/>
      <w:divBdr>
        <w:top w:val="none" w:sz="0" w:space="0" w:color="auto"/>
        <w:left w:val="none" w:sz="0" w:space="0" w:color="auto"/>
        <w:bottom w:val="none" w:sz="0" w:space="0" w:color="auto"/>
        <w:right w:val="none" w:sz="0" w:space="0" w:color="auto"/>
      </w:divBdr>
    </w:div>
    <w:div w:id="2023629976">
      <w:bodyDiv w:val="1"/>
      <w:marLeft w:val="0"/>
      <w:marRight w:val="0"/>
      <w:marTop w:val="0"/>
      <w:marBottom w:val="0"/>
      <w:divBdr>
        <w:top w:val="none" w:sz="0" w:space="0" w:color="auto"/>
        <w:left w:val="none" w:sz="0" w:space="0" w:color="auto"/>
        <w:bottom w:val="none" w:sz="0" w:space="0" w:color="auto"/>
        <w:right w:val="none" w:sz="0" w:space="0" w:color="auto"/>
      </w:divBdr>
    </w:div>
    <w:div w:id="2025327262">
      <w:bodyDiv w:val="1"/>
      <w:marLeft w:val="0"/>
      <w:marRight w:val="0"/>
      <w:marTop w:val="0"/>
      <w:marBottom w:val="0"/>
      <w:divBdr>
        <w:top w:val="none" w:sz="0" w:space="0" w:color="auto"/>
        <w:left w:val="none" w:sz="0" w:space="0" w:color="auto"/>
        <w:bottom w:val="none" w:sz="0" w:space="0" w:color="auto"/>
        <w:right w:val="none" w:sz="0" w:space="0" w:color="auto"/>
      </w:divBdr>
    </w:div>
    <w:div w:id="2044205414">
      <w:bodyDiv w:val="1"/>
      <w:marLeft w:val="0"/>
      <w:marRight w:val="0"/>
      <w:marTop w:val="0"/>
      <w:marBottom w:val="0"/>
      <w:divBdr>
        <w:top w:val="none" w:sz="0" w:space="0" w:color="auto"/>
        <w:left w:val="none" w:sz="0" w:space="0" w:color="auto"/>
        <w:bottom w:val="none" w:sz="0" w:space="0" w:color="auto"/>
        <w:right w:val="none" w:sz="0" w:space="0" w:color="auto"/>
      </w:divBdr>
    </w:div>
    <w:div w:id="2046367400">
      <w:bodyDiv w:val="1"/>
      <w:marLeft w:val="0"/>
      <w:marRight w:val="0"/>
      <w:marTop w:val="0"/>
      <w:marBottom w:val="0"/>
      <w:divBdr>
        <w:top w:val="none" w:sz="0" w:space="0" w:color="auto"/>
        <w:left w:val="none" w:sz="0" w:space="0" w:color="auto"/>
        <w:bottom w:val="none" w:sz="0" w:space="0" w:color="auto"/>
        <w:right w:val="none" w:sz="0" w:space="0" w:color="auto"/>
      </w:divBdr>
    </w:div>
    <w:div w:id="2049840489">
      <w:bodyDiv w:val="1"/>
      <w:marLeft w:val="0"/>
      <w:marRight w:val="0"/>
      <w:marTop w:val="0"/>
      <w:marBottom w:val="0"/>
      <w:divBdr>
        <w:top w:val="none" w:sz="0" w:space="0" w:color="auto"/>
        <w:left w:val="none" w:sz="0" w:space="0" w:color="auto"/>
        <w:bottom w:val="none" w:sz="0" w:space="0" w:color="auto"/>
        <w:right w:val="none" w:sz="0" w:space="0" w:color="auto"/>
      </w:divBdr>
    </w:div>
    <w:div w:id="2050644660">
      <w:bodyDiv w:val="1"/>
      <w:marLeft w:val="0"/>
      <w:marRight w:val="0"/>
      <w:marTop w:val="0"/>
      <w:marBottom w:val="0"/>
      <w:divBdr>
        <w:top w:val="none" w:sz="0" w:space="0" w:color="auto"/>
        <w:left w:val="none" w:sz="0" w:space="0" w:color="auto"/>
        <w:bottom w:val="none" w:sz="0" w:space="0" w:color="auto"/>
        <w:right w:val="none" w:sz="0" w:space="0" w:color="auto"/>
      </w:divBdr>
    </w:div>
    <w:div w:id="2064520111">
      <w:bodyDiv w:val="1"/>
      <w:marLeft w:val="0"/>
      <w:marRight w:val="0"/>
      <w:marTop w:val="0"/>
      <w:marBottom w:val="0"/>
      <w:divBdr>
        <w:top w:val="none" w:sz="0" w:space="0" w:color="auto"/>
        <w:left w:val="none" w:sz="0" w:space="0" w:color="auto"/>
        <w:bottom w:val="none" w:sz="0" w:space="0" w:color="auto"/>
        <w:right w:val="none" w:sz="0" w:space="0" w:color="auto"/>
      </w:divBdr>
    </w:div>
    <w:div w:id="2065176717">
      <w:bodyDiv w:val="1"/>
      <w:marLeft w:val="0"/>
      <w:marRight w:val="0"/>
      <w:marTop w:val="0"/>
      <w:marBottom w:val="0"/>
      <w:divBdr>
        <w:top w:val="none" w:sz="0" w:space="0" w:color="auto"/>
        <w:left w:val="none" w:sz="0" w:space="0" w:color="auto"/>
        <w:bottom w:val="none" w:sz="0" w:space="0" w:color="auto"/>
        <w:right w:val="none" w:sz="0" w:space="0" w:color="auto"/>
      </w:divBdr>
    </w:div>
    <w:div w:id="2076197529">
      <w:bodyDiv w:val="1"/>
      <w:marLeft w:val="0"/>
      <w:marRight w:val="0"/>
      <w:marTop w:val="0"/>
      <w:marBottom w:val="0"/>
      <w:divBdr>
        <w:top w:val="none" w:sz="0" w:space="0" w:color="auto"/>
        <w:left w:val="none" w:sz="0" w:space="0" w:color="auto"/>
        <w:bottom w:val="none" w:sz="0" w:space="0" w:color="auto"/>
        <w:right w:val="none" w:sz="0" w:space="0" w:color="auto"/>
      </w:divBdr>
    </w:div>
    <w:div w:id="2098092826">
      <w:bodyDiv w:val="1"/>
      <w:marLeft w:val="0"/>
      <w:marRight w:val="0"/>
      <w:marTop w:val="0"/>
      <w:marBottom w:val="0"/>
      <w:divBdr>
        <w:top w:val="none" w:sz="0" w:space="0" w:color="auto"/>
        <w:left w:val="none" w:sz="0" w:space="0" w:color="auto"/>
        <w:bottom w:val="none" w:sz="0" w:space="0" w:color="auto"/>
        <w:right w:val="none" w:sz="0" w:space="0" w:color="auto"/>
      </w:divBdr>
    </w:div>
    <w:div w:id="2106613970">
      <w:bodyDiv w:val="1"/>
      <w:marLeft w:val="0"/>
      <w:marRight w:val="0"/>
      <w:marTop w:val="0"/>
      <w:marBottom w:val="0"/>
      <w:divBdr>
        <w:top w:val="none" w:sz="0" w:space="0" w:color="auto"/>
        <w:left w:val="none" w:sz="0" w:space="0" w:color="auto"/>
        <w:bottom w:val="none" w:sz="0" w:space="0" w:color="auto"/>
        <w:right w:val="none" w:sz="0" w:space="0" w:color="auto"/>
      </w:divBdr>
    </w:div>
    <w:div w:id="2111122761">
      <w:bodyDiv w:val="1"/>
      <w:marLeft w:val="0"/>
      <w:marRight w:val="0"/>
      <w:marTop w:val="0"/>
      <w:marBottom w:val="0"/>
      <w:divBdr>
        <w:top w:val="none" w:sz="0" w:space="0" w:color="auto"/>
        <w:left w:val="none" w:sz="0" w:space="0" w:color="auto"/>
        <w:bottom w:val="none" w:sz="0" w:space="0" w:color="auto"/>
        <w:right w:val="none" w:sz="0" w:space="0" w:color="auto"/>
      </w:divBdr>
    </w:div>
    <w:div w:id="2118789753">
      <w:bodyDiv w:val="1"/>
      <w:marLeft w:val="0"/>
      <w:marRight w:val="0"/>
      <w:marTop w:val="0"/>
      <w:marBottom w:val="0"/>
      <w:divBdr>
        <w:top w:val="none" w:sz="0" w:space="0" w:color="auto"/>
        <w:left w:val="none" w:sz="0" w:space="0" w:color="auto"/>
        <w:bottom w:val="none" w:sz="0" w:space="0" w:color="auto"/>
        <w:right w:val="none" w:sz="0" w:space="0" w:color="auto"/>
      </w:divBdr>
    </w:div>
    <w:div w:id="2131891973">
      <w:bodyDiv w:val="1"/>
      <w:marLeft w:val="0"/>
      <w:marRight w:val="0"/>
      <w:marTop w:val="0"/>
      <w:marBottom w:val="0"/>
      <w:divBdr>
        <w:top w:val="none" w:sz="0" w:space="0" w:color="auto"/>
        <w:left w:val="none" w:sz="0" w:space="0" w:color="auto"/>
        <w:bottom w:val="none" w:sz="0" w:space="0" w:color="auto"/>
        <w:right w:val="none" w:sz="0" w:space="0" w:color="auto"/>
      </w:divBdr>
    </w:div>
    <w:div w:id="213779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hyperlink" Target="http://www.monografias.com/trabajos13/cinemat/cinemat2.shtml%20\%20TEORICO"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www.monografias.com/trabajos7/coad/coad.shtml%20\%20costo" TargetMode="Externa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www.monografias.com/trabajos12/desorgan/desorgan.s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settings" Target="settings.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file:///C:\wiki\Plan_de_Recuperaci%25C3%25B3n_ante_Desastr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72026F83E85445BAF62F22FB7CB1C9" ma:contentTypeVersion="1" ma:contentTypeDescription="Create a new document." ma:contentTypeScope="" ma:versionID="60b41eaa81dd15779b55549bb9c2fc7c">
  <xsd:schema xmlns:xsd="http://www.w3.org/2001/XMLSchema" xmlns:xs="http://www.w3.org/2001/XMLSchema" xmlns:p="http://schemas.microsoft.com/office/2006/metadata/properties" xmlns:ns2="00b3507e-ca8d-4fda-b39a-8afa7bd146e1" targetNamespace="http://schemas.microsoft.com/office/2006/metadata/properties" ma:root="true" ma:fieldsID="29d927fd064774a199187950cd592099" ns2:_="">
    <xsd:import namespace="00b3507e-ca8d-4fda-b39a-8afa7bd146e1"/>
    <xsd:element name="properties">
      <xsd:complexType>
        <xsd:sequence>
          <xsd:element name="documentManagement">
            <xsd:complexType>
              <xsd:all>
                <xsd:element ref="ns2:Entregabl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b3507e-ca8d-4fda-b39a-8afa7bd146e1" elementFormDefault="qualified">
    <xsd:import namespace="http://schemas.microsoft.com/office/2006/documentManagement/types"/>
    <xsd:import namespace="http://schemas.microsoft.com/office/infopath/2007/PartnerControls"/>
    <xsd:element name="Entregable" ma:index="8" nillable="true" ma:displayName="Entregable" ma:default="0" ma:internalName="Entregabl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Entregable xmlns="00b3507e-ca8d-4fda-b39a-8afa7bd146e1">true</Entregabl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5445AD-C6D0-49E2-A3F6-A59BAB6B32ED}">
  <ds:schemaRefs>
    <ds:schemaRef ds:uri="http://schemas.microsoft.com/sharepoint/v3/contenttype/forms"/>
  </ds:schemaRefs>
</ds:datastoreItem>
</file>

<file path=customXml/itemProps2.xml><?xml version="1.0" encoding="utf-8"?>
<ds:datastoreItem xmlns:ds="http://schemas.openxmlformats.org/officeDocument/2006/customXml" ds:itemID="{8461CB1B-F8F9-440C-B520-538C9DABE7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b3507e-ca8d-4fda-b39a-8afa7bd146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9C8428-7B87-4955-96AC-8E4D6EEAB1F1}">
  <ds:schemaRefs>
    <ds:schemaRef ds:uri="http://schemas.microsoft.com/office/2006/metadata/properties"/>
    <ds:schemaRef ds:uri="http://schemas.microsoft.com/office/infopath/2007/PartnerControls"/>
    <ds:schemaRef ds:uri="00b3507e-ca8d-4fda-b39a-8afa7bd146e1"/>
  </ds:schemaRefs>
</ds:datastoreItem>
</file>

<file path=customXml/itemProps4.xml><?xml version="1.0" encoding="utf-8"?>
<ds:datastoreItem xmlns:ds="http://schemas.openxmlformats.org/officeDocument/2006/customXml" ds:itemID="{12445ECE-4B1C-429A-8039-A237413A96B4}">
  <ds:schemaRefs>
    <ds:schemaRef ds:uri="http://schemas.openxmlformats.org/officeDocument/2006/bibliography"/>
  </ds:schemaRefs>
</ds:datastoreItem>
</file>

<file path=customXml/itemProps5.xml><?xml version="1.0" encoding="utf-8"?>
<ds:datastoreItem xmlns:ds="http://schemas.openxmlformats.org/officeDocument/2006/customXml" ds:itemID="{758F370B-7AA4-44AA-81A5-94EBB45B037D}">
  <ds:schemaRefs>
    <ds:schemaRef ds:uri="http://schemas.openxmlformats.org/officeDocument/2006/bibliography"/>
  </ds:schemaRefs>
</ds:datastoreItem>
</file>

<file path=customXml/itemProps6.xml><?xml version="1.0" encoding="utf-8"?>
<ds:datastoreItem xmlns:ds="http://schemas.openxmlformats.org/officeDocument/2006/customXml" ds:itemID="{ECDFD01F-FC96-4E7F-A254-060FA27EE45E}">
  <ds:schemaRefs>
    <ds:schemaRef ds:uri="http://schemas.openxmlformats.org/officeDocument/2006/bibliography"/>
  </ds:schemaRefs>
</ds:datastoreItem>
</file>

<file path=customXml/itemProps7.xml><?xml version="1.0" encoding="utf-8"?>
<ds:datastoreItem xmlns:ds="http://schemas.openxmlformats.org/officeDocument/2006/customXml" ds:itemID="{5D1A3364-FD27-45AE-B726-9F02F097D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12</Pages>
  <Words>1646</Words>
  <Characters>9058</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casos de uso acciones de personal</vt:lpstr>
      <vt:lpstr>Especificación de casos de uso acciones de personal</vt:lpstr>
    </vt:vector>
  </TitlesOfParts>
  <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acciones de personal</dc:title>
  <dc:creator>MARITZA YANINA MILLA TARAZONA</dc:creator>
  <cp:lastModifiedBy>David Barrera</cp:lastModifiedBy>
  <cp:revision>19</cp:revision>
  <cp:lastPrinted>2013-07-25T21:57:00Z</cp:lastPrinted>
  <dcterms:created xsi:type="dcterms:W3CDTF">2019-07-01T04:28:00Z</dcterms:created>
  <dcterms:modified xsi:type="dcterms:W3CDTF">2019-07-01T11:38:00Z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0x010100B572026F83E85445BAF62F22FB7CB1C9</vt:lpwstr>
  </property>
</Properties>
</file>