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F12D" w14:textId="43FA073E" w:rsidR="00E0733B" w:rsidRDefault="007167DB">
      <w:pPr>
        <w:rPr>
          <w:sz w:val="32"/>
          <w:szCs w:val="32"/>
        </w:rPr>
      </w:pPr>
      <w:r w:rsidRPr="007167DB">
        <w:rPr>
          <w:sz w:val="32"/>
          <w:szCs w:val="32"/>
        </w:rPr>
        <w:t>Practica 5</w:t>
      </w:r>
    </w:p>
    <w:p w14:paraId="69F4AA44" w14:textId="1221A312" w:rsidR="007167DB" w:rsidRDefault="00DA378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79A748" wp14:editId="69134268">
            <wp:extent cx="4714875" cy="5000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F267" w14:textId="28B7A5F8" w:rsidR="002067B3" w:rsidRDefault="00DA378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D7BE35" wp14:editId="19A8D4FE">
            <wp:extent cx="5391150" cy="2809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EE6A" w14:textId="1CB346C3" w:rsidR="005A2849" w:rsidRDefault="005A284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AE5BAB" wp14:editId="3AF1C678">
            <wp:extent cx="5612130" cy="13373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8D29" w14:textId="0EE588A7" w:rsidR="007167DB" w:rsidRDefault="007167DB">
      <w:pPr>
        <w:rPr>
          <w:sz w:val="32"/>
          <w:szCs w:val="32"/>
        </w:rPr>
      </w:pPr>
    </w:p>
    <w:p w14:paraId="244D368E" w14:textId="20E9C62D" w:rsidR="007167DB" w:rsidRDefault="005C1BB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33BD8E" wp14:editId="20EF8C65">
            <wp:extent cx="5612130" cy="30289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6AC3" w14:textId="1DD32832" w:rsidR="005C1BB2" w:rsidRDefault="005C1BB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89D9BA" wp14:editId="2A7D23CD">
            <wp:extent cx="5612130" cy="32740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CCE5" w14:textId="03903153" w:rsidR="005C1BB2" w:rsidRPr="007167DB" w:rsidRDefault="005C1BB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C0EBFB" wp14:editId="1D584022">
            <wp:extent cx="5612130" cy="30187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BB2" w:rsidRPr="00716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DB"/>
    <w:rsid w:val="002067B3"/>
    <w:rsid w:val="005A2849"/>
    <w:rsid w:val="005C1BB2"/>
    <w:rsid w:val="007167DB"/>
    <w:rsid w:val="00DA3782"/>
    <w:rsid w:val="00E0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CF37"/>
  <w15:chartTrackingRefBased/>
  <w15:docId w15:val="{5850A7C9-A904-4F1B-9B9C-C76BBDAC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Uziel Córdova Pichardo</dc:creator>
  <cp:keywords/>
  <dc:description/>
  <cp:lastModifiedBy>Francisco Uziel Córdova Pichardo</cp:lastModifiedBy>
  <cp:revision>3</cp:revision>
  <dcterms:created xsi:type="dcterms:W3CDTF">2021-09-29T23:08:00Z</dcterms:created>
  <dcterms:modified xsi:type="dcterms:W3CDTF">2021-09-30T01:16:00Z</dcterms:modified>
</cp:coreProperties>
</file>