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3C2F94A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06ECF75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УНИВЕРСИТЕТ им. Р.Е.АЛЕКСЕЕВА</w:t>
      </w:r>
    </w:p>
    <w:p w14:paraId="4BDA623B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5B29" w14:textId="15151DF6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244C5B" w14:textId="77777777" w:rsidR="00222DF9" w:rsidRPr="000A67EA" w:rsidRDefault="00763BB8" w:rsidP="00C85ED6">
      <w:pPr>
        <w:jc w:val="center"/>
        <w:rPr>
          <w:rFonts w:ascii="Times New Roman" w:hAnsi="Times New Roman" w:cs="Times New Roman"/>
          <w:sz w:val="36"/>
          <w:szCs w:val="36"/>
        </w:rPr>
      </w:pPr>
      <w:r w:rsidRPr="00763BB8">
        <w:rPr>
          <w:rFonts w:ascii="Times New Roman" w:hAnsi="Times New Roman" w:cs="Times New Roman"/>
          <w:sz w:val="36"/>
          <w:szCs w:val="36"/>
        </w:rPr>
        <w:t>Автоматизация задач</w:t>
      </w:r>
      <w:r w:rsidRPr="00763BB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5744714" w14:textId="72E5A628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5CB242B2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3DB591B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79A4C8C9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1B7D203" w14:textId="662B253B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72EC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B5892" w14:textId="77777777" w:rsidR="00492003" w:rsidRPr="00B27F7E" w:rsidRDefault="00492003" w:rsidP="00754E4D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4CB1BAAC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>Вайнбаум Д.А</w:t>
      </w:r>
    </w:p>
    <w:p w14:paraId="595325F6" w14:textId="2040317C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>(фамилия, и.,о.)</w:t>
      </w:r>
    </w:p>
    <w:p w14:paraId="65E42129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7BD91714" w14:textId="77777777" w:rsidR="00492003" w:rsidRPr="00B27F7E" w:rsidRDefault="00492003" w:rsidP="00754E4D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52575DC4" w14:textId="77777777" w:rsidR="00492003" w:rsidRPr="00B27F7E" w:rsidRDefault="00492003" w:rsidP="00754E4D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>Рыбаков В.С</w:t>
      </w:r>
    </w:p>
    <w:p w14:paraId="7CB4F9A6" w14:textId="59B72ED9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>(фамилия, и.,о.)</w:t>
      </w:r>
    </w:p>
    <w:p w14:paraId="45DA4027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60DBF2E8" w14:textId="638D1BA3" w:rsidR="00492003" w:rsidRPr="00B27F7E" w:rsidRDefault="00492003" w:rsidP="00C85ED6">
      <w:pPr>
        <w:jc w:val="right"/>
        <w:rPr>
          <w:rFonts w:ascii="Times New Roman" w:hAnsi="Times New Roman" w:cs="Times New Roman"/>
          <w:sz w:val="18"/>
          <w:szCs w:val="18"/>
        </w:rPr>
      </w:pPr>
      <w:r w:rsidRPr="00B27F7E">
        <w:rPr>
          <w:rFonts w:ascii="Times New Roman" w:hAnsi="Times New Roman" w:cs="Times New Roman"/>
          <w:sz w:val="18"/>
          <w:szCs w:val="18"/>
        </w:rPr>
        <w:t>С22-СИБ</w:t>
      </w:r>
    </w:p>
    <w:p w14:paraId="710286D8" w14:textId="376A3021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08FC0123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46C44826" w14:textId="7FC53BC0" w:rsidR="00492003" w:rsidRPr="00B27F7E" w:rsidRDefault="00492003" w:rsidP="00C85ED6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7310A8A0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6122059F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13E9C92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0A0977E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41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5CE5A" w14:textId="0005D902" w:rsidR="004A39B0" w:rsidRDefault="004A39B0">
          <w:pPr>
            <w:pStyle w:val="a3"/>
          </w:pPr>
          <w:r>
            <w:t>Оглавление</w:t>
          </w:r>
        </w:p>
        <w:p w14:paraId="56B47DFE" w14:textId="401EFD50" w:rsidR="0032332C" w:rsidRDefault="004A39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47368" w:history="1">
            <w:r w:rsidR="0032332C" w:rsidRPr="00D64534">
              <w:rPr>
                <w:rStyle w:val="a4"/>
                <w:noProof/>
              </w:rPr>
              <w:t>Цель работы</w:t>
            </w:r>
            <w:r w:rsidR="0032332C">
              <w:rPr>
                <w:noProof/>
                <w:webHidden/>
              </w:rPr>
              <w:tab/>
            </w:r>
            <w:r w:rsidR="0032332C">
              <w:rPr>
                <w:noProof/>
                <w:webHidden/>
              </w:rPr>
              <w:fldChar w:fldCharType="begin"/>
            </w:r>
            <w:r w:rsidR="0032332C">
              <w:rPr>
                <w:noProof/>
                <w:webHidden/>
              </w:rPr>
              <w:instrText xml:space="preserve"> PAGEREF _Toc228547368 \h </w:instrText>
            </w:r>
            <w:r w:rsidR="0032332C">
              <w:rPr>
                <w:noProof/>
                <w:webHidden/>
              </w:rPr>
            </w:r>
            <w:r w:rsidR="0032332C">
              <w:rPr>
                <w:noProof/>
                <w:webHidden/>
              </w:rPr>
              <w:fldChar w:fldCharType="separate"/>
            </w:r>
            <w:r w:rsidR="0032332C">
              <w:rPr>
                <w:noProof/>
                <w:webHidden/>
              </w:rPr>
              <w:t>3</w:t>
            </w:r>
            <w:r w:rsidR="0032332C">
              <w:rPr>
                <w:noProof/>
                <w:webHidden/>
              </w:rPr>
              <w:fldChar w:fldCharType="end"/>
            </w:r>
          </w:hyperlink>
        </w:p>
        <w:p w14:paraId="65524B9E" w14:textId="1A21AE30" w:rsidR="0032332C" w:rsidRDefault="003233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47369" w:history="1">
            <w:r w:rsidRPr="00D64534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DE24" w14:textId="326894AE" w:rsidR="0032332C" w:rsidRDefault="003233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47370" w:history="1">
            <w:r w:rsidRPr="00D64534">
              <w:rPr>
                <w:rStyle w:val="a4"/>
                <w:noProof/>
              </w:rPr>
              <w:t>Особенности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DA94" w14:textId="7D01C069" w:rsidR="0032332C" w:rsidRDefault="003233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8547371" w:history="1">
            <w:r w:rsidRPr="00D64534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1AB4" w14:textId="34CF2EE4" w:rsidR="004A39B0" w:rsidRDefault="004A39B0">
          <w:r>
            <w:rPr>
              <w:b/>
              <w:bCs/>
            </w:rPr>
            <w:fldChar w:fldCharType="end"/>
          </w:r>
        </w:p>
      </w:sdtContent>
    </w:sdt>
    <w:p w14:paraId="7E6B9B9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DBB69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1CF2A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E5907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BA0F8C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49D3382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BD6DC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0471E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BFC7E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F2C812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B5AA9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18F91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112E2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CC9F8D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1B4F776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A082F98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F1D1D2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60278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BBB1ED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358D75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75DEE6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EE24E6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F1F516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EC5FE5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FCC5CE7" w14:textId="2D1E13FD" w:rsidR="005F6C3F" w:rsidRPr="000A67EA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0" w:name="_Toc228547368"/>
      <w:r w:rsidRPr="008F1A28">
        <w:rPr>
          <w:rStyle w:val="10"/>
        </w:rPr>
        <w:lastRenderedPageBreak/>
        <w:t>Цель работы</w:t>
      </w:r>
      <w:bookmarkEnd w:id="0"/>
      <w:r w:rsidRPr="00B27F7E">
        <w:rPr>
          <w:rFonts w:ascii="Times New Roman" w:hAnsi="Times New Roman" w:cs="Times New Roman"/>
          <w:sz w:val="28"/>
          <w:szCs w:val="28"/>
        </w:rPr>
        <w:t>:</w:t>
      </w:r>
      <w:r w:rsidR="00810D65" w:rsidRPr="00B27F7E">
        <w:rPr>
          <w:rFonts w:ascii="Times New Roman" w:hAnsi="Times New Roman" w:cs="Times New Roman"/>
          <w:sz w:val="28"/>
          <w:szCs w:val="28"/>
        </w:rPr>
        <w:t xml:space="preserve"> </w:t>
      </w:r>
      <w:r w:rsidR="00433B2F">
        <w:rPr>
          <w:rFonts w:cstheme="minorHAnsi"/>
          <w:sz w:val="24"/>
          <w:szCs w:val="24"/>
        </w:rPr>
        <w:t>о</w:t>
      </w:r>
      <w:r w:rsidR="001C6B80" w:rsidRPr="00631D7C">
        <w:rPr>
          <w:rFonts w:cstheme="minorHAnsi"/>
          <w:sz w:val="24"/>
          <w:szCs w:val="24"/>
        </w:rPr>
        <w:t>св</w:t>
      </w:r>
      <w:r w:rsidR="0032332C">
        <w:rPr>
          <w:rFonts w:cstheme="minorHAnsi"/>
          <w:sz w:val="24"/>
          <w:szCs w:val="24"/>
        </w:rPr>
        <w:t>оить</w:t>
      </w:r>
      <w:r w:rsidR="001C6B80" w:rsidRPr="00631D7C">
        <w:rPr>
          <w:rFonts w:cstheme="minorHAnsi"/>
          <w:sz w:val="24"/>
          <w:szCs w:val="24"/>
        </w:rPr>
        <w:t xml:space="preserve"> метод</w:t>
      </w:r>
      <w:r w:rsidR="0032332C">
        <w:rPr>
          <w:rFonts w:cstheme="minorHAnsi"/>
          <w:sz w:val="24"/>
          <w:szCs w:val="24"/>
        </w:rPr>
        <w:t>ы</w:t>
      </w:r>
      <w:r w:rsidR="001C6B80" w:rsidRPr="00631D7C">
        <w:rPr>
          <w:rFonts w:cstheme="minorHAnsi"/>
          <w:sz w:val="24"/>
          <w:szCs w:val="24"/>
        </w:rPr>
        <w:t xml:space="preserve"> автоматизации рутинных задач с использованием языка программирования Python</w:t>
      </w:r>
      <w:r w:rsidR="003027D8" w:rsidRPr="00631D7C">
        <w:rPr>
          <w:rFonts w:cstheme="minorHAnsi"/>
          <w:sz w:val="24"/>
          <w:szCs w:val="24"/>
        </w:rPr>
        <w:t>.</w:t>
      </w:r>
    </w:p>
    <w:p w14:paraId="0166F7CF" w14:textId="1B9A0C08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1" w:name="_Toc228547369"/>
      <w:r w:rsidRPr="008F1A28">
        <w:rPr>
          <w:rStyle w:val="10"/>
        </w:rPr>
        <w:t>Ход работы</w:t>
      </w:r>
      <w:bookmarkEnd w:id="1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090B08DF" w14:textId="479CE655" w:rsidR="00AE60EC" w:rsidRPr="00AE60EC" w:rsidRDefault="00AE60EC" w:rsidP="00AE60EC">
      <w:p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>П</w:t>
      </w:r>
      <w:r w:rsidRPr="00AE60EC">
        <w:rPr>
          <w:rFonts w:cstheme="minorHAnsi"/>
          <w:sz w:val="24"/>
          <w:szCs w:val="24"/>
        </w:rPr>
        <w:t>ользователи и организации ежедневно работают с большим количеством файлов различных типов. В процессе накопления данных файловые директории часто становятся неструктурированными, что затрудняет поиск информации, увеличивает время на обработку данных и повышает вероятность дублирования файлов.</w:t>
      </w:r>
    </w:p>
    <w:p w14:paraId="076016C0" w14:textId="0B433C26" w:rsidR="00AE60EC" w:rsidRPr="00AE60EC" w:rsidRDefault="00AE60EC" w:rsidP="00AE60EC">
      <w:pPr>
        <w:rPr>
          <w:rFonts w:cstheme="minorHAnsi"/>
          <w:sz w:val="24"/>
          <w:szCs w:val="24"/>
        </w:rPr>
      </w:pPr>
      <w:r w:rsidRPr="00AE60EC">
        <w:rPr>
          <w:rFonts w:cstheme="minorHAnsi"/>
          <w:sz w:val="24"/>
          <w:szCs w:val="24"/>
        </w:rPr>
        <w:t>Ручная организация файлов является трудоёмкой</w:t>
      </w:r>
      <w:r w:rsidR="00F328CC" w:rsidRPr="002068B7">
        <w:rPr>
          <w:rFonts w:cstheme="minorHAnsi"/>
          <w:sz w:val="24"/>
          <w:szCs w:val="24"/>
        </w:rPr>
        <w:t xml:space="preserve">, </w:t>
      </w:r>
      <w:r w:rsidRPr="00AE60EC">
        <w:rPr>
          <w:rFonts w:cstheme="minorHAnsi"/>
          <w:sz w:val="24"/>
          <w:szCs w:val="24"/>
        </w:rPr>
        <w:t>особенно при больших объёмах данных. В связи с этим возрастает актуальность разработки инструментов автоматизации, позволяющих упорядочивать</w:t>
      </w:r>
      <w:r w:rsidR="00D468F7" w:rsidRPr="002068B7">
        <w:rPr>
          <w:rFonts w:cstheme="minorHAnsi"/>
          <w:sz w:val="24"/>
          <w:szCs w:val="24"/>
        </w:rPr>
        <w:t xml:space="preserve"> файлы в директории</w:t>
      </w:r>
      <w:r w:rsidRPr="00AE60EC">
        <w:rPr>
          <w:rFonts w:cstheme="minorHAnsi"/>
          <w:sz w:val="24"/>
          <w:szCs w:val="24"/>
        </w:rPr>
        <w:t>.</w:t>
      </w:r>
    </w:p>
    <w:p w14:paraId="0C557F06" w14:textId="77777777" w:rsidR="00AE60EC" w:rsidRPr="00AE60EC" w:rsidRDefault="00AE60EC" w:rsidP="00AE60EC">
      <w:pPr>
        <w:rPr>
          <w:rFonts w:cstheme="minorHAnsi"/>
          <w:sz w:val="24"/>
          <w:szCs w:val="24"/>
        </w:rPr>
      </w:pPr>
      <w:r w:rsidRPr="00AE60EC">
        <w:rPr>
          <w:rFonts w:cstheme="minorHAnsi"/>
          <w:sz w:val="24"/>
          <w:szCs w:val="24"/>
        </w:rPr>
        <w:t>Подобные решения находят применение в различных сферах:</w:t>
      </w:r>
    </w:p>
    <w:p w14:paraId="46F6B04B" w14:textId="77777777" w:rsidR="00AE60EC" w:rsidRPr="00AE60EC" w:rsidRDefault="00AE60EC" w:rsidP="00AE60E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E60EC">
        <w:rPr>
          <w:rFonts w:cstheme="minorHAnsi"/>
          <w:sz w:val="24"/>
          <w:szCs w:val="24"/>
        </w:rPr>
        <w:t xml:space="preserve">в пользовательских задачах (организация папки загрузок); </w:t>
      </w:r>
    </w:p>
    <w:p w14:paraId="00D6000C" w14:textId="77777777" w:rsidR="00AE60EC" w:rsidRPr="00AE60EC" w:rsidRDefault="00AE60EC" w:rsidP="00AE60E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E60EC">
        <w:rPr>
          <w:rFonts w:cstheme="minorHAnsi"/>
          <w:sz w:val="24"/>
          <w:szCs w:val="24"/>
        </w:rPr>
        <w:t xml:space="preserve">в офисной среде (обработка документов, отчётов, счетов); </w:t>
      </w:r>
    </w:p>
    <w:p w14:paraId="4BDCDD65" w14:textId="2A66297E" w:rsidR="002068B7" w:rsidRPr="002068B7" w:rsidRDefault="002068B7" w:rsidP="002068B7">
      <w:p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>В рамках лабораторной работы был написана программа</w:t>
      </w:r>
      <w:r w:rsidRPr="002068B7">
        <w:rPr>
          <w:rFonts w:cstheme="minorHAnsi"/>
          <w:sz w:val="24"/>
          <w:szCs w:val="24"/>
        </w:rPr>
        <w:t xml:space="preserve"> для автоматической организации файлов в заданной директории. Она выполняет следующие функции:</w:t>
      </w:r>
    </w:p>
    <w:p w14:paraId="73264A40" w14:textId="77777777" w:rsidR="002068B7" w:rsidRPr="002068B7" w:rsidRDefault="002068B7" w:rsidP="002068B7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 xml:space="preserve">сортировка файлов по категориям (документы, PDF, изображения и прочее); </w:t>
      </w:r>
    </w:p>
    <w:p w14:paraId="1EFB5BEF" w14:textId="77777777" w:rsidR="002068B7" w:rsidRPr="002068B7" w:rsidRDefault="002068B7" w:rsidP="002068B7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 xml:space="preserve">обнаружение и удаление дубликатов файлов на основе MD5-хеша; </w:t>
      </w:r>
    </w:p>
    <w:p w14:paraId="2C029BD8" w14:textId="77777777" w:rsidR="002068B7" w:rsidRPr="002068B7" w:rsidRDefault="002068B7" w:rsidP="002068B7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 xml:space="preserve">перемещение файлов в соответствующие подпапки; </w:t>
      </w:r>
    </w:p>
    <w:p w14:paraId="7B2173E6" w14:textId="77777777" w:rsidR="002068B7" w:rsidRDefault="002068B7" w:rsidP="002068B7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068B7">
        <w:rPr>
          <w:rFonts w:cstheme="minorHAnsi"/>
          <w:sz w:val="24"/>
          <w:szCs w:val="24"/>
        </w:rPr>
        <w:t>ведение статистики выполнения операций.</w:t>
      </w:r>
    </w:p>
    <w:p w14:paraId="77ED0A14" w14:textId="312F5D66" w:rsidR="00EF3345" w:rsidRDefault="007E6ADF" w:rsidP="00EF334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Содержимое папки «</w:t>
      </w:r>
      <w:r>
        <w:rPr>
          <w:rFonts w:cstheme="minorHAnsi"/>
          <w:sz w:val="24"/>
          <w:szCs w:val="24"/>
          <w:lang w:val="en-US"/>
        </w:rPr>
        <w:t>test</w:t>
      </w:r>
      <w:r w:rsidRPr="007E6ADF">
        <w:rPr>
          <w:rFonts w:cstheme="minorHAnsi"/>
          <w:sz w:val="24"/>
          <w:szCs w:val="24"/>
        </w:rPr>
        <w:t>_</w:t>
      </w:r>
      <w:r>
        <w:rPr>
          <w:rFonts w:cstheme="minorHAnsi"/>
          <w:sz w:val="24"/>
          <w:szCs w:val="24"/>
          <w:lang w:val="en-US"/>
        </w:rPr>
        <w:t>dir</w:t>
      </w:r>
      <w:r>
        <w:rPr>
          <w:rFonts w:cstheme="minorHAnsi"/>
          <w:sz w:val="24"/>
          <w:szCs w:val="24"/>
        </w:rPr>
        <w:t>»</w:t>
      </w:r>
      <w:r w:rsidRPr="007E6AD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до структуризации:</w:t>
      </w:r>
    </w:p>
    <w:p w14:paraId="5AB67132" w14:textId="0BE5D429" w:rsidR="007E6ADF" w:rsidRDefault="007E6ADF" w:rsidP="007E6ADF">
      <w:pPr>
        <w:jc w:val="center"/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drawing>
          <wp:inline distT="0" distB="0" distL="0" distR="0" wp14:anchorId="0B08DEFF" wp14:editId="003C50C6">
            <wp:extent cx="4442784" cy="3674853"/>
            <wp:effectExtent l="0" t="0" r="0" b="1905"/>
            <wp:docPr id="62866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6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539" cy="36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B0BC" w14:textId="62A8E67B" w:rsidR="007E6ADF" w:rsidRDefault="007E6ADF" w:rsidP="007E6A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Содержимое папки «</w:t>
      </w:r>
      <w:r>
        <w:rPr>
          <w:rFonts w:cstheme="minorHAnsi"/>
          <w:sz w:val="24"/>
          <w:szCs w:val="24"/>
          <w:lang w:val="en-US"/>
        </w:rPr>
        <w:t>test</w:t>
      </w:r>
      <w:r w:rsidRPr="007E6ADF">
        <w:rPr>
          <w:rFonts w:cstheme="minorHAnsi"/>
          <w:sz w:val="24"/>
          <w:szCs w:val="24"/>
        </w:rPr>
        <w:t>_</w:t>
      </w:r>
      <w:r>
        <w:rPr>
          <w:rFonts w:cstheme="minorHAnsi"/>
          <w:sz w:val="24"/>
          <w:szCs w:val="24"/>
          <w:lang w:val="en-US"/>
        </w:rPr>
        <w:t>dir</w:t>
      </w:r>
      <w:r>
        <w:rPr>
          <w:rFonts w:cstheme="minorHAnsi"/>
          <w:sz w:val="24"/>
          <w:szCs w:val="24"/>
        </w:rPr>
        <w:t>»</w:t>
      </w:r>
      <w:r w:rsidRPr="007E6AD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после работы скрипта:</w:t>
      </w:r>
    </w:p>
    <w:p w14:paraId="61ABE9E5" w14:textId="36A843A1" w:rsidR="007E6ADF" w:rsidRDefault="007E6ADF" w:rsidP="007E6ADF">
      <w:pPr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drawing>
          <wp:inline distT="0" distB="0" distL="0" distR="0" wp14:anchorId="70373CCB" wp14:editId="7DF05367">
            <wp:extent cx="5940425" cy="2545715"/>
            <wp:effectExtent l="0" t="0" r="3175" b="6985"/>
            <wp:docPr id="209082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8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B070" w14:textId="60A3E94D" w:rsidR="007E6ADF" w:rsidRDefault="007E6ADF" w:rsidP="007E6ADF">
      <w:pPr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drawing>
          <wp:inline distT="0" distB="0" distL="0" distR="0" wp14:anchorId="0B3A28BC" wp14:editId="281A33B6">
            <wp:extent cx="5940425" cy="2407285"/>
            <wp:effectExtent l="0" t="0" r="3175" b="0"/>
            <wp:docPr id="164342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6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D7B6" w14:textId="3304916C" w:rsidR="007E6ADF" w:rsidRDefault="007E6ADF" w:rsidP="007E6ADF">
      <w:pPr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drawing>
          <wp:inline distT="0" distB="0" distL="0" distR="0" wp14:anchorId="514B9E18" wp14:editId="4E3FD688">
            <wp:extent cx="5940425" cy="1478280"/>
            <wp:effectExtent l="0" t="0" r="3175" b="7620"/>
            <wp:docPr id="148807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293" w14:textId="49C57B29" w:rsidR="007E6ADF" w:rsidRDefault="007E6ADF" w:rsidP="007E6ADF">
      <w:pPr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drawing>
          <wp:inline distT="0" distB="0" distL="0" distR="0" wp14:anchorId="38129FA6" wp14:editId="24EBB9A5">
            <wp:extent cx="5940425" cy="2135505"/>
            <wp:effectExtent l="0" t="0" r="3175" b="0"/>
            <wp:docPr id="66743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A" w14:textId="1FF343D0" w:rsidR="007E6ADF" w:rsidRDefault="007E6ADF" w:rsidP="007E6ADF">
      <w:pPr>
        <w:rPr>
          <w:rFonts w:cstheme="minorHAnsi"/>
          <w:sz w:val="24"/>
          <w:szCs w:val="24"/>
        </w:rPr>
      </w:pPr>
      <w:r w:rsidRPr="007E6ADF">
        <w:rPr>
          <w:rFonts w:cstheme="minorHAnsi"/>
          <w:sz w:val="24"/>
          <w:szCs w:val="24"/>
        </w:rPr>
        <w:lastRenderedPageBreak/>
        <w:drawing>
          <wp:inline distT="0" distB="0" distL="0" distR="0" wp14:anchorId="527D3EBB" wp14:editId="29DC604E">
            <wp:extent cx="5925377" cy="3324689"/>
            <wp:effectExtent l="0" t="0" r="0" b="9525"/>
            <wp:docPr id="110227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72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B80B" w14:textId="03A7B86A" w:rsidR="0083655D" w:rsidRDefault="0083655D" w:rsidP="007E6A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Также в консоль выводится информация о действиях скрипта:</w:t>
      </w:r>
    </w:p>
    <w:p w14:paraId="2AAD8011" w14:textId="0DF12EDC" w:rsidR="0083655D" w:rsidRPr="007E6ADF" w:rsidRDefault="0083655D" w:rsidP="0083655D">
      <w:pPr>
        <w:jc w:val="center"/>
        <w:rPr>
          <w:rFonts w:cstheme="minorHAnsi"/>
          <w:sz w:val="24"/>
          <w:szCs w:val="24"/>
        </w:rPr>
      </w:pPr>
      <w:r w:rsidRPr="0083655D">
        <w:rPr>
          <w:rFonts w:cstheme="minorHAnsi"/>
          <w:sz w:val="24"/>
          <w:szCs w:val="24"/>
        </w:rPr>
        <w:drawing>
          <wp:inline distT="0" distB="0" distL="0" distR="0" wp14:anchorId="789F7420" wp14:editId="1836F766">
            <wp:extent cx="3277057" cy="4696480"/>
            <wp:effectExtent l="0" t="0" r="0" b="8890"/>
            <wp:docPr id="127577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8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2D28" w14:textId="77777777" w:rsidR="00960C60" w:rsidRPr="00960C60" w:rsidRDefault="00960C60" w:rsidP="00960C60">
      <w:pPr>
        <w:pStyle w:val="2"/>
      </w:pPr>
      <w:bookmarkStart w:id="2" w:name="_Toc228528931"/>
      <w:bookmarkStart w:id="3" w:name="_Toc228547370"/>
      <w:r w:rsidRPr="00960C60">
        <w:t>Особенности программной реализации</w:t>
      </w:r>
      <w:bookmarkEnd w:id="2"/>
      <w:bookmarkEnd w:id="3"/>
    </w:p>
    <w:p w14:paraId="7CDAB713" w14:textId="321F6FD7" w:rsidR="009D1B8E" w:rsidRPr="00AA58AE" w:rsidRDefault="009D1B8E" w:rsidP="009D1B8E">
      <w:pPr>
        <w:rPr>
          <w:rFonts w:cstheme="minorHAnsi"/>
          <w:sz w:val="24"/>
          <w:szCs w:val="24"/>
        </w:rPr>
      </w:pPr>
      <w:r w:rsidRPr="00AA58AE">
        <w:rPr>
          <w:rFonts w:cstheme="minorHAnsi"/>
          <w:sz w:val="24"/>
          <w:szCs w:val="24"/>
        </w:rPr>
        <w:t>Программа реализована на языке Python с использованием стандартных библиотек, предназначенных для работы с файловой системой.</w:t>
      </w:r>
    </w:p>
    <w:p w14:paraId="6DAE5706" w14:textId="67058A62" w:rsidR="009D1B8E" w:rsidRPr="009D1B8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lastRenderedPageBreak/>
        <w:t xml:space="preserve">Для взаимодействия с файловыми путями применяется модуль </w:t>
      </w:r>
      <w:r w:rsidR="007E3F9B">
        <w:rPr>
          <w:rFonts w:cstheme="minorHAnsi"/>
          <w:sz w:val="24"/>
          <w:szCs w:val="24"/>
        </w:rPr>
        <w:t>«</w:t>
      </w:r>
      <w:r w:rsidRPr="009D1B8E">
        <w:rPr>
          <w:rFonts w:cstheme="minorHAnsi"/>
          <w:sz w:val="24"/>
          <w:szCs w:val="24"/>
        </w:rPr>
        <w:t>pathlib</w:t>
      </w:r>
      <w:r w:rsidR="007E3F9B">
        <w:rPr>
          <w:rFonts w:cstheme="minorHAnsi"/>
          <w:sz w:val="24"/>
          <w:szCs w:val="24"/>
        </w:rPr>
        <w:t>»</w:t>
      </w:r>
      <w:r w:rsidRPr="009D1B8E">
        <w:rPr>
          <w:rFonts w:cstheme="minorHAnsi"/>
          <w:sz w:val="24"/>
          <w:szCs w:val="24"/>
        </w:rPr>
        <w:t xml:space="preserve">, обеспечивающий удобный и современный способ работы с директориями и файлами. Перемещение файлов осуществляется с помощью модуля </w:t>
      </w:r>
      <w:r w:rsidR="007E3F9B">
        <w:rPr>
          <w:rFonts w:cstheme="minorHAnsi"/>
          <w:sz w:val="24"/>
          <w:szCs w:val="24"/>
        </w:rPr>
        <w:t>«</w:t>
      </w:r>
      <w:r w:rsidRPr="009D1B8E">
        <w:rPr>
          <w:rFonts w:cstheme="minorHAnsi"/>
          <w:sz w:val="24"/>
          <w:szCs w:val="24"/>
        </w:rPr>
        <w:t>shutil</w:t>
      </w:r>
      <w:r w:rsidR="007E3F9B">
        <w:rPr>
          <w:rFonts w:cstheme="minorHAnsi"/>
          <w:sz w:val="24"/>
          <w:szCs w:val="24"/>
        </w:rPr>
        <w:t>»</w:t>
      </w:r>
      <w:r w:rsidRPr="009D1B8E">
        <w:rPr>
          <w:rFonts w:cstheme="minorHAnsi"/>
          <w:sz w:val="24"/>
          <w:szCs w:val="24"/>
        </w:rPr>
        <w:t>.</w:t>
      </w:r>
    </w:p>
    <w:p w14:paraId="544D7C96" w14:textId="77777777" w:rsidR="009D1B8E" w:rsidRPr="009D1B8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t>Классификация файлов реализована на основе их расширений с использованием словаря категорий. Для каждой категории задан список соответствующих расширений, что позволяет автоматически определять тип файла.</w:t>
      </w:r>
    </w:p>
    <w:p w14:paraId="3BB166A0" w14:textId="77777777" w:rsidR="009D1B8E" w:rsidRPr="009D1B8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t>Для выявления дубликатов используется механизм хеширования: для каждого файла вычисляется MD5-хеш, и при совпадении значений файл считается дубликатом и удаляется.</w:t>
      </w:r>
    </w:p>
    <w:p w14:paraId="1FBAE3B1" w14:textId="77777777" w:rsidR="009D1B8E" w:rsidRPr="00AA58A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t>В программе предусмотрено автоматическое создание подпапок для каждой категории, что обеспечивает корректную организацию структуры хранения.</w:t>
      </w:r>
    </w:p>
    <w:p w14:paraId="12BEC0B7" w14:textId="77777777" w:rsidR="009D1B8E" w:rsidRPr="009D1B8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t>Для предотвращения конфликтов имён реализован механизм генерации уникальных имён файлов.</w:t>
      </w:r>
    </w:p>
    <w:p w14:paraId="3AF3EF64" w14:textId="77777777" w:rsidR="009D1B8E" w:rsidRPr="009D1B8E" w:rsidRDefault="009D1B8E" w:rsidP="009D1B8E">
      <w:pPr>
        <w:rPr>
          <w:rFonts w:cstheme="minorHAnsi"/>
          <w:sz w:val="24"/>
          <w:szCs w:val="24"/>
        </w:rPr>
      </w:pPr>
      <w:r w:rsidRPr="009D1B8E">
        <w:rPr>
          <w:rFonts w:cstheme="minorHAnsi"/>
          <w:sz w:val="24"/>
          <w:szCs w:val="24"/>
        </w:rPr>
        <w:t>В процессе выполнения осуществляется логирование действий в консоль, а также сбор статистической информации о ходе работы программы.</w:t>
      </w:r>
    </w:p>
    <w:p w14:paraId="7F4DBB3A" w14:textId="3C84FC0D" w:rsidR="004546D3" w:rsidRPr="00AD7181" w:rsidRDefault="00D5399C" w:rsidP="004546D3">
      <w:pPr>
        <w:rPr>
          <w:sz w:val="24"/>
          <w:szCs w:val="24"/>
        </w:rPr>
      </w:pPr>
      <w:r>
        <w:rPr>
          <w:sz w:val="24"/>
          <w:szCs w:val="24"/>
        </w:rPr>
        <w:t xml:space="preserve">С исходным кодом можно ознакомиться: </w:t>
      </w:r>
      <w:hyperlink r:id="rId14" w:history="1">
        <w:r w:rsidR="004546D3" w:rsidRPr="00D34D1C">
          <w:rPr>
            <w:rStyle w:val="a4"/>
            <w:rFonts w:cstheme="minorHAnsi"/>
            <w:sz w:val="28"/>
            <w:szCs w:val="28"/>
          </w:rPr>
          <w:t>https://github.com/V1adis1av0/python_lab_university/tree/main/lab10</w:t>
        </w:r>
      </w:hyperlink>
    </w:p>
    <w:p w14:paraId="10217D92" w14:textId="5A8B18AE" w:rsidR="000A67EA" w:rsidRPr="002A04E1" w:rsidRDefault="00492003" w:rsidP="000A67EA">
      <w:pPr>
        <w:rPr>
          <w:rFonts w:cstheme="minorHAnsi"/>
          <w:sz w:val="24"/>
          <w:szCs w:val="24"/>
        </w:rPr>
      </w:pPr>
      <w:bookmarkStart w:id="4" w:name="_Toc228547371"/>
      <w:r w:rsidRPr="008F1A28">
        <w:rPr>
          <w:rStyle w:val="10"/>
        </w:rPr>
        <w:t>Вывод</w:t>
      </w:r>
      <w:bookmarkEnd w:id="4"/>
      <w:r w:rsidR="002A04E1" w:rsidRPr="00B27F7E">
        <w:rPr>
          <w:rFonts w:ascii="Times New Roman" w:hAnsi="Times New Roman" w:cs="Times New Roman"/>
          <w:sz w:val="28"/>
          <w:szCs w:val="28"/>
        </w:rPr>
        <w:t xml:space="preserve">: </w:t>
      </w:r>
      <w:r w:rsidR="002A04E1" w:rsidRPr="002A04E1">
        <w:rPr>
          <w:rFonts w:cstheme="minorHAnsi"/>
          <w:sz w:val="24"/>
          <w:szCs w:val="24"/>
        </w:rPr>
        <w:t>в ходе</w:t>
      </w:r>
      <w:r w:rsidR="00DF697A" w:rsidRPr="002A04E1">
        <w:rPr>
          <w:rFonts w:cstheme="minorHAnsi"/>
          <w:sz w:val="24"/>
          <w:szCs w:val="24"/>
        </w:rPr>
        <w:t xml:space="preserve"> выполнения лабораторной работы был</w:t>
      </w:r>
      <w:r w:rsidR="00075811" w:rsidRPr="002A04E1">
        <w:rPr>
          <w:rFonts w:cstheme="minorHAnsi"/>
          <w:sz w:val="24"/>
          <w:szCs w:val="24"/>
        </w:rPr>
        <w:t>и</w:t>
      </w:r>
      <w:r w:rsidR="00DF697A" w:rsidRPr="002A04E1">
        <w:rPr>
          <w:rFonts w:cstheme="minorHAnsi"/>
          <w:sz w:val="24"/>
          <w:szCs w:val="24"/>
        </w:rPr>
        <w:t xml:space="preserve"> освоены подходы к автоматизации рутинных задач с использованием языка программирования Python и получены практические навыки работы с файловой системой.</w:t>
      </w:r>
    </w:p>
    <w:p w14:paraId="4034858A" w14:textId="5EF299B0" w:rsidR="00D448A2" w:rsidRPr="002A04E1" w:rsidRDefault="000A3A4F" w:rsidP="000A67E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Написанную</w:t>
      </w:r>
      <w:r w:rsidR="00D448A2" w:rsidRPr="002A04E1">
        <w:rPr>
          <w:rFonts w:cstheme="minorHAnsi"/>
          <w:sz w:val="24"/>
          <w:szCs w:val="24"/>
        </w:rPr>
        <w:t xml:space="preserve"> программу можно сделать ещё более полезной</w:t>
      </w:r>
      <w:r w:rsidR="00D448A2" w:rsidRPr="002A04E1">
        <w:t xml:space="preserve"> </w:t>
      </w:r>
      <w:r w:rsidR="00D448A2" w:rsidRPr="002A04E1">
        <w:rPr>
          <w:rFonts w:cstheme="minorHAnsi"/>
          <w:sz w:val="24"/>
          <w:szCs w:val="24"/>
        </w:rPr>
        <w:t>за счёт интеграции с системами планирования задач, такими как cron в Linux или Планировщик задач Windows. Это позволит автоматизировать запуск скрипта без участия пользователя, например, с заданной периодичностью в рабочее время.</w:t>
      </w:r>
    </w:p>
    <w:p w14:paraId="69F9C605" w14:textId="77777777" w:rsidR="004546D3" w:rsidRPr="009C6A3D" w:rsidRDefault="004546D3">
      <w:pPr>
        <w:rPr>
          <w:rFonts w:ascii="Times New Roman" w:hAnsi="Times New Roman" w:cs="Times New Roman"/>
          <w:sz w:val="28"/>
          <w:szCs w:val="28"/>
        </w:rPr>
      </w:pPr>
    </w:p>
    <w:sectPr w:rsidR="004546D3" w:rsidRPr="009C6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F74CE"/>
    <w:multiLevelType w:val="multilevel"/>
    <w:tmpl w:val="CD9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A7D"/>
    <w:multiLevelType w:val="multilevel"/>
    <w:tmpl w:val="E6D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41FF"/>
    <w:multiLevelType w:val="multilevel"/>
    <w:tmpl w:val="286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B053D"/>
    <w:multiLevelType w:val="multilevel"/>
    <w:tmpl w:val="592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5184">
    <w:abstractNumId w:val="1"/>
  </w:num>
  <w:num w:numId="2" w16cid:durableId="1539471062">
    <w:abstractNumId w:val="2"/>
  </w:num>
  <w:num w:numId="3" w16cid:durableId="262807419">
    <w:abstractNumId w:val="3"/>
  </w:num>
  <w:num w:numId="4" w16cid:durableId="2244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17124"/>
    <w:rsid w:val="00046239"/>
    <w:rsid w:val="00051338"/>
    <w:rsid w:val="0005398A"/>
    <w:rsid w:val="00075811"/>
    <w:rsid w:val="0008735A"/>
    <w:rsid w:val="000A3A4F"/>
    <w:rsid w:val="000A67EA"/>
    <w:rsid w:val="000D6DA9"/>
    <w:rsid w:val="000F30AB"/>
    <w:rsid w:val="00117D56"/>
    <w:rsid w:val="001237E3"/>
    <w:rsid w:val="001277FA"/>
    <w:rsid w:val="001419D2"/>
    <w:rsid w:val="00144779"/>
    <w:rsid w:val="0014504F"/>
    <w:rsid w:val="00163EFB"/>
    <w:rsid w:val="0018118F"/>
    <w:rsid w:val="001A2221"/>
    <w:rsid w:val="001C6B80"/>
    <w:rsid w:val="001E2768"/>
    <w:rsid w:val="001F7645"/>
    <w:rsid w:val="002068B7"/>
    <w:rsid w:val="002133B3"/>
    <w:rsid w:val="002225B2"/>
    <w:rsid w:val="00222DF9"/>
    <w:rsid w:val="00226D7F"/>
    <w:rsid w:val="002343B6"/>
    <w:rsid w:val="002465ED"/>
    <w:rsid w:val="0024794D"/>
    <w:rsid w:val="00273F43"/>
    <w:rsid w:val="002A04E1"/>
    <w:rsid w:val="002C4EB2"/>
    <w:rsid w:val="002C5354"/>
    <w:rsid w:val="002C5EC9"/>
    <w:rsid w:val="002D3992"/>
    <w:rsid w:val="002F585E"/>
    <w:rsid w:val="003027D8"/>
    <w:rsid w:val="00307FC7"/>
    <w:rsid w:val="0032332C"/>
    <w:rsid w:val="00344404"/>
    <w:rsid w:val="00346A52"/>
    <w:rsid w:val="00373E9A"/>
    <w:rsid w:val="003758C0"/>
    <w:rsid w:val="003802E8"/>
    <w:rsid w:val="0038292D"/>
    <w:rsid w:val="003B5E3D"/>
    <w:rsid w:val="003F57EA"/>
    <w:rsid w:val="00433B2F"/>
    <w:rsid w:val="004364D0"/>
    <w:rsid w:val="00440CA6"/>
    <w:rsid w:val="00442792"/>
    <w:rsid w:val="004546D3"/>
    <w:rsid w:val="004656B2"/>
    <w:rsid w:val="00465B58"/>
    <w:rsid w:val="00466978"/>
    <w:rsid w:val="00467B6A"/>
    <w:rsid w:val="00481C8D"/>
    <w:rsid w:val="00492003"/>
    <w:rsid w:val="00493E96"/>
    <w:rsid w:val="004A39B0"/>
    <w:rsid w:val="004A3AB7"/>
    <w:rsid w:val="004A519B"/>
    <w:rsid w:val="004B1716"/>
    <w:rsid w:val="004E5DD2"/>
    <w:rsid w:val="004E5FD2"/>
    <w:rsid w:val="00510019"/>
    <w:rsid w:val="00521227"/>
    <w:rsid w:val="005212BF"/>
    <w:rsid w:val="005232F5"/>
    <w:rsid w:val="005241F5"/>
    <w:rsid w:val="0056333F"/>
    <w:rsid w:val="00572B90"/>
    <w:rsid w:val="005855D4"/>
    <w:rsid w:val="005A7479"/>
    <w:rsid w:val="005B08BC"/>
    <w:rsid w:val="005C72A1"/>
    <w:rsid w:val="005D2780"/>
    <w:rsid w:val="005D298A"/>
    <w:rsid w:val="005F2C09"/>
    <w:rsid w:val="005F6C3F"/>
    <w:rsid w:val="00603353"/>
    <w:rsid w:val="006116B6"/>
    <w:rsid w:val="00623AB1"/>
    <w:rsid w:val="00631D7C"/>
    <w:rsid w:val="00647D8F"/>
    <w:rsid w:val="00651A91"/>
    <w:rsid w:val="00652BC4"/>
    <w:rsid w:val="00680429"/>
    <w:rsid w:val="00680BBE"/>
    <w:rsid w:val="006A0587"/>
    <w:rsid w:val="006A3AF3"/>
    <w:rsid w:val="006B31DA"/>
    <w:rsid w:val="006C219B"/>
    <w:rsid w:val="006D7BA8"/>
    <w:rsid w:val="006F20D0"/>
    <w:rsid w:val="007123F0"/>
    <w:rsid w:val="00715F96"/>
    <w:rsid w:val="007178CF"/>
    <w:rsid w:val="00741977"/>
    <w:rsid w:val="007515F4"/>
    <w:rsid w:val="00754E4D"/>
    <w:rsid w:val="00762F5E"/>
    <w:rsid w:val="00763BB8"/>
    <w:rsid w:val="00790F56"/>
    <w:rsid w:val="007B757F"/>
    <w:rsid w:val="007C1A53"/>
    <w:rsid w:val="007C3949"/>
    <w:rsid w:val="007D743B"/>
    <w:rsid w:val="007E3F9B"/>
    <w:rsid w:val="007E4AED"/>
    <w:rsid w:val="007E6ADF"/>
    <w:rsid w:val="00806777"/>
    <w:rsid w:val="00810D65"/>
    <w:rsid w:val="0083655D"/>
    <w:rsid w:val="008524AE"/>
    <w:rsid w:val="00853BBB"/>
    <w:rsid w:val="008F1A28"/>
    <w:rsid w:val="008F282F"/>
    <w:rsid w:val="008F52E5"/>
    <w:rsid w:val="00913F16"/>
    <w:rsid w:val="00921B9B"/>
    <w:rsid w:val="0092564C"/>
    <w:rsid w:val="00931A8C"/>
    <w:rsid w:val="00960682"/>
    <w:rsid w:val="00960C60"/>
    <w:rsid w:val="00982FE2"/>
    <w:rsid w:val="009A6E6B"/>
    <w:rsid w:val="009C5901"/>
    <w:rsid w:val="009C6A3D"/>
    <w:rsid w:val="009D1B8E"/>
    <w:rsid w:val="00A05F24"/>
    <w:rsid w:val="00A31C14"/>
    <w:rsid w:val="00A44292"/>
    <w:rsid w:val="00A54646"/>
    <w:rsid w:val="00A570CA"/>
    <w:rsid w:val="00A7615B"/>
    <w:rsid w:val="00AA58AE"/>
    <w:rsid w:val="00AB051A"/>
    <w:rsid w:val="00AB6792"/>
    <w:rsid w:val="00AC0AC3"/>
    <w:rsid w:val="00AD1787"/>
    <w:rsid w:val="00AD7181"/>
    <w:rsid w:val="00AE60EC"/>
    <w:rsid w:val="00AF4B24"/>
    <w:rsid w:val="00B21171"/>
    <w:rsid w:val="00B27F7E"/>
    <w:rsid w:val="00B305FF"/>
    <w:rsid w:val="00B4671E"/>
    <w:rsid w:val="00B52FB4"/>
    <w:rsid w:val="00B75D27"/>
    <w:rsid w:val="00BC3187"/>
    <w:rsid w:val="00BC5B31"/>
    <w:rsid w:val="00C11521"/>
    <w:rsid w:val="00C21737"/>
    <w:rsid w:val="00C2488A"/>
    <w:rsid w:val="00C63482"/>
    <w:rsid w:val="00C67A0E"/>
    <w:rsid w:val="00C76FF4"/>
    <w:rsid w:val="00C85ED6"/>
    <w:rsid w:val="00CD690C"/>
    <w:rsid w:val="00D34D1C"/>
    <w:rsid w:val="00D448A2"/>
    <w:rsid w:val="00D468F7"/>
    <w:rsid w:val="00D5399C"/>
    <w:rsid w:val="00D54EAF"/>
    <w:rsid w:val="00D637F7"/>
    <w:rsid w:val="00D77553"/>
    <w:rsid w:val="00DC3DF2"/>
    <w:rsid w:val="00DD30B5"/>
    <w:rsid w:val="00DD775B"/>
    <w:rsid w:val="00DF697A"/>
    <w:rsid w:val="00E12BA0"/>
    <w:rsid w:val="00E1314E"/>
    <w:rsid w:val="00E234C0"/>
    <w:rsid w:val="00E64F89"/>
    <w:rsid w:val="00E772D4"/>
    <w:rsid w:val="00E9193E"/>
    <w:rsid w:val="00EB138B"/>
    <w:rsid w:val="00ED33B2"/>
    <w:rsid w:val="00ED35A3"/>
    <w:rsid w:val="00EF3345"/>
    <w:rsid w:val="00F15393"/>
    <w:rsid w:val="00F26340"/>
    <w:rsid w:val="00F328CC"/>
    <w:rsid w:val="00F82ED0"/>
    <w:rsid w:val="00F93732"/>
    <w:rsid w:val="00FA1F66"/>
    <w:rsid w:val="00FA6C58"/>
    <w:rsid w:val="00FC21DB"/>
    <w:rsid w:val="00FC518E"/>
    <w:rsid w:val="00FC51FC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0C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A39B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9B0"/>
    <w:pPr>
      <w:spacing w:after="100"/>
    </w:pPr>
  </w:style>
  <w:style w:type="character" w:styleId="a4">
    <w:name w:val="Hyperlink"/>
    <w:basedOn w:val="a0"/>
    <w:uiPriority w:val="99"/>
    <w:unhideWhenUsed/>
    <w:rsid w:val="004A39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52E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62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2068B7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60C6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05398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1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V1adis1av0/python_lab_university/tree/main/lab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6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208</cp:revision>
  <dcterms:created xsi:type="dcterms:W3CDTF">2026-03-18T13:17:00Z</dcterms:created>
  <dcterms:modified xsi:type="dcterms:W3CDTF">2026-05-01T14:02:00Z</dcterms:modified>
</cp:coreProperties>
</file>