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spacing w:before="-200" w:after="0"/>
      </w:pP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382"/>
      <w:gridCol w:w="2537"/>
      <w:gridCol w:w="2537"/>
      <w:gridCol w:w="2537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31d0029-52c6-4267-ae61-d0350ff0666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9d53dbad-5080-4783-87e7-b6513a4982b6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a0ca01e1-d95c-4f1e-9c96-1e57fd84b7db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b3e8e319-09e5-4239-9cc2-3a9c9d1431ee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364b303e-0aeb-4241-b404-99cf1424202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5284bc24-d317-4d32-90d2-56fd0765e0d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ADMS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BDMS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CDMS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83991397-5051-4579-85ca-af1f18fa79a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 ANALYST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B ANALYST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 ANALYST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96aeba38-2ded-4add-9e12-212f83a146eb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MANAGEMENT SYSTEM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MANAGEMENT SYSTEM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QUALITY MANAGEMENT SYSTEM</w:t>
          </w:r>
        </w:p>
      </w:tc>
    </w:tr>
  </w:tbl>
  <w:p>
    <w:pPr/>
    <w:r>
      <w:t xml:space="preserve">Print Type: Master Copy, Printed By: RajkumarBathini, Printed On: 08-04-2024 10:55, </w:t>
    </w:r>
    <w:r>
      <w:t xml:space="preserve">Print Reason: test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304"/>
      <w:gridCol w:w="2063"/>
      <w:gridCol w:w="2321"/>
      <w:gridCol w:w="2304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b0159f8f-103b-4b4d-9092-b915e44b2792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68941ab6-999a-4c86-a6dc-afa788b942ba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POLAGANI CONSTRUCTIONS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795208d0-9074-4713-9dda-8cfc1b27ae8e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PREPARATION FORM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APD/OP/052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Production 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06-04-2024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06-04-2026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d31d0029-52c6-4267-ae61-d0350ff0666d">
    <w:name w:val="SpireTableThStyled31d0029-52c6-4267-ae61-d0350ff0666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d53dbad-5080-4783-87e7-b6513a4982b6">
    <w:name w:val="SpireTableThStyle9d53dbad-5080-4783-87e7-b6513a4982b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0ca01e1-d95c-4f1e-9c96-1e57fd84b7db">
    <w:name w:val="SpireTableThStylea0ca01e1-d95c-4f1e-9c96-1e57fd84b7d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3e8e319-09e5-4239-9cc2-3a9c9d1431ee">
    <w:name w:val="SpireTableThStyleb3e8e319-09e5-4239-9cc2-3a9c9d1431e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64b303e-0aeb-4241-b404-99cf1424202a">
    <w:name w:val="SpireTableThStyle364b303e-0aeb-4241-b404-99cf1424202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284bc24-d317-4d32-90d2-56fd0765e0da">
    <w:name w:val="SpireTableThStyle5284bc24-d317-4d32-90d2-56fd0765e0d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3991397-5051-4579-85ca-af1f18fa79a0">
    <w:name w:val="SpireTableThStyle83991397-5051-4579-85ca-af1f18fa79a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6aeba38-2ded-4add-9e12-212f83a146eb">
    <w:name w:val="SpireTableThStyle96aeba38-2ded-4add-9e12-212f83a146e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0159f8f-103b-4b4d-9092-b915e44b2792">
    <w:name w:val="SpireTableThStyleb0159f8f-103b-4b4d-9092-b915e44b279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8941ab6-999a-4c86-a6dc-afa788b942ba">
    <w:name w:val="SpireTableThStyle68941ab6-999a-4c86-a6dc-afa788b942b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95208d0-9074-4713-9dda-8cfc1b27ae8e">
    <w:name w:val="SpireTableThStyle795208d0-9074-4713-9dda-8cfc1b27ae8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2024-04-08T10:55:22Z</dcterms:created>
  <dcterms:modified xsi:type="dcterms:W3CDTF">2024-04-08T10:55:22Z</dcterms:modified>
</cp:coreProperties>
</file>