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7C44A" w14:textId="0A3772AE" w:rsidR="0021191A" w:rsidRDefault="00562F2D">
      <w:proofErr w:type="spellStart"/>
      <w:r>
        <w:t>Tắt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graphic </w:t>
      </w:r>
      <w:proofErr w:type="spellStart"/>
      <w:r>
        <w:t>trên</w:t>
      </w:r>
      <w:proofErr w:type="spellEnd"/>
      <w:r>
        <w:t xml:space="preserve"> Ubuntu</w:t>
      </w:r>
    </w:p>
    <w:p w14:paraId="0C373C14" w14:textId="6C0975D2" w:rsidR="00562F2D" w:rsidRDefault="00562F2D">
      <w:proofErr w:type="spellStart"/>
      <w:r>
        <w:t>Mẹo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>.</w:t>
      </w:r>
    </w:p>
    <w:p w14:paraId="09454BF1" w14:textId="00911F28" w:rsidR="00562F2D" w:rsidRDefault="00562F2D" w:rsidP="00562F2D">
      <w:r>
        <w:t xml:space="preserve">Disable graphic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graphic,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cắm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application </w:t>
      </w:r>
      <w:proofErr w:type="spellStart"/>
      <w:r>
        <w:t>vẫn</w:t>
      </w:r>
      <w:proofErr w:type="spellEnd"/>
      <w:r>
        <w:t xml:space="preserve"> render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đẩy</w:t>
      </w:r>
      <w:proofErr w:type="spellEnd"/>
      <w:r>
        <w:t xml:space="preserve"> ra graphic port. Do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board </w:t>
      </w:r>
      <w:proofErr w:type="spellStart"/>
      <w:r>
        <w:t>chạy</w:t>
      </w:r>
      <w:proofErr w:type="spellEnd"/>
      <w:r>
        <w:t xml:space="preserve"> Ubuntu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yếu</w:t>
      </w:r>
      <w:proofErr w:type="spellEnd"/>
      <w:r>
        <w:t>.</w:t>
      </w:r>
    </w:p>
    <w:p w14:paraId="5A65045E" w14:textId="14D4436B" w:rsidR="00562F2D" w:rsidRDefault="00562F2D" w:rsidP="00562F2D">
      <w:proofErr w:type="spellStart"/>
      <w:r>
        <w:t>Cắt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graphic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4BC0060" w14:textId="39FC01E1" w:rsidR="00562F2D" w:rsidRDefault="00562F2D" w:rsidP="00562F2D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file config </w:t>
      </w:r>
      <w:proofErr w:type="spellStart"/>
      <w:r>
        <w:t>của</w:t>
      </w:r>
      <w:proofErr w:type="spellEnd"/>
      <w:r>
        <w:t xml:space="preserve"> grub:</w:t>
      </w:r>
    </w:p>
    <w:p w14:paraId="17DF4941" w14:textId="1BEA80D6" w:rsidR="00562F2D" w:rsidRDefault="00562F2D" w:rsidP="00562F2D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r w:rsidRPr="00562F2D">
        <w:t>vim /</w:t>
      </w:r>
      <w:proofErr w:type="spellStart"/>
      <w:r w:rsidRPr="00562F2D">
        <w:t>etc</w:t>
      </w:r>
      <w:proofErr w:type="spellEnd"/>
      <w:r w:rsidRPr="00562F2D">
        <w:t>/default/grub</w:t>
      </w:r>
    </w:p>
    <w:p w14:paraId="0E5D5688" w14:textId="7A228BA7" w:rsidR="00562F2D" w:rsidRDefault="00562F2D" w:rsidP="00562F2D">
      <w:pPr>
        <w:pStyle w:val="ListParagraph"/>
        <w:numPr>
          <w:ilvl w:val="0"/>
          <w:numId w:val="1"/>
        </w:numPr>
      </w:pPr>
      <w:proofErr w:type="spellStart"/>
      <w:r>
        <w:t>Thêm</w:t>
      </w:r>
      <w:proofErr w:type="spellEnd"/>
      <w:r>
        <w:t xml:space="preserve"> 2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file config:</w:t>
      </w:r>
    </w:p>
    <w:p w14:paraId="61BF1330" w14:textId="77777777" w:rsidR="00562F2D" w:rsidRDefault="00562F2D" w:rsidP="00562F2D">
      <w:pPr>
        <w:pStyle w:val="ListParagraph"/>
        <w:ind w:left="1800"/>
      </w:pPr>
      <w:r>
        <w:t>GRUB_CMDLINE_LINUX_DEFAULT="text"</w:t>
      </w:r>
    </w:p>
    <w:p w14:paraId="1A54874C" w14:textId="099765F3" w:rsidR="00562F2D" w:rsidRDefault="00562F2D" w:rsidP="00562F2D">
      <w:pPr>
        <w:pStyle w:val="ListParagraph"/>
        <w:ind w:left="1800"/>
      </w:pPr>
      <w:r>
        <w:t>GRUB_TERMINAL=console</w:t>
      </w:r>
    </w:p>
    <w:sectPr w:rsidR="00562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877D0"/>
    <w:multiLevelType w:val="hybridMultilevel"/>
    <w:tmpl w:val="537C2F24"/>
    <w:lvl w:ilvl="0" w:tplc="813AED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F2D"/>
    <w:rsid w:val="0021191A"/>
    <w:rsid w:val="0056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3E75C"/>
  <w15:chartTrackingRefBased/>
  <w15:docId w15:val="{342361A5-0F31-4BA6-B5AC-D8B8364A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PhúPhú Xấu Xa</dc:creator>
  <cp:keywords/>
  <dc:description/>
  <cp:lastModifiedBy>PhúPhú Xấu Xa</cp:lastModifiedBy>
  <cp:revision>1</cp:revision>
  <dcterms:created xsi:type="dcterms:W3CDTF">2021-07-22T10:47:00Z</dcterms:created>
  <dcterms:modified xsi:type="dcterms:W3CDTF">2021-07-22T10:55:00Z</dcterms:modified>
</cp:coreProperties>
</file>