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51EF0E75"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3E5708">
        <w:rPr>
          <w:rFonts w:ascii="Alegre Sans" w:eastAsia="Alegre Sans" w:hAnsi="Alegre Sans" w:cs="Alegre Sans"/>
          <w:sz w:val="28"/>
          <w:szCs w:val="28"/>
        </w:rPr>
        <w:t>8</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6D705F">
        <w:rPr>
          <w:rFonts w:ascii="Alegre Sans" w:eastAsia="Alegre Sans" w:hAnsi="Alegre Sans" w:cs="Alegre Sans"/>
          <w:bCs/>
          <w:color w:val="000000"/>
          <w:sz w:val="28"/>
          <w:szCs w:val="28"/>
        </w:rPr>
        <w:t>11</w:t>
      </w:r>
      <w:r w:rsidR="00D75C96">
        <w:rPr>
          <w:rFonts w:ascii="Alegre Sans" w:eastAsia="Alegre Sans" w:hAnsi="Alegre Sans" w:cs="Alegre Sans"/>
          <w:bCs/>
          <w:color w:val="000000"/>
          <w:sz w:val="28"/>
          <w:szCs w:val="28"/>
        </w:rPr>
        <w:t xml:space="preserve"> </w:t>
      </w:r>
      <w:r w:rsidR="006D705F">
        <w:rPr>
          <w:rFonts w:ascii="Alegre Sans" w:eastAsia="Alegre Sans" w:hAnsi="Alegre Sans" w:cs="Alegre Sans"/>
          <w:bCs/>
          <w:color w:val="000000"/>
          <w:sz w:val="28"/>
          <w:szCs w:val="28"/>
        </w:rPr>
        <w:t>AUGUST</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6D8A7DDF"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version3.2.3</w:t>
      </w:r>
      <w:r>
        <w:t xml:space="preserve">, available from </w:t>
      </w:r>
      <w:hyperlink r:id="rId10">
        <w:r>
          <w:rPr>
            <w:color w:val="1155CC"/>
            <w:u w:val="single"/>
          </w:rPr>
          <w:t>here</w:t>
        </w:r>
      </w:hyperlink>
      <w:r>
        <w:t>.</w:t>
      </w:r>
      <w:r w:rsidR="00D84B1F">
        <w:t xml:space="preserve"> As newer version of EuroScope become available, functions may not work as expected. Support will only be provided for the version noted above.</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0C136746" w:rsidR="00E86E2E" w:rsidRDefault="00424863">
      <w:r>
        <w:t>… Documents\</w:t>
      </w:r>
      <w:proofErr w:type="spellStart"/>
      <w:r>
        <w:t>EuroScope</w:t>
      </w:r>
      <w:proofErr w:type="spellEnd"/>
      <w:r>
        <w:t>\UK\</w:t>
      </w:r>
      <w:r w:rsidR="002619B1">
        <w:t>Observer</w:t>
      </w:r>
      <w:r>
        <w:t>\</w:t>
      </w:r>
      <w:proofErr w:type="spellStart"/>
      <w:r w:rsidR="002619B1">
        <w:t>Observer_EGSS</w:t>
      </w:r>
      <w:r>
        <w:t>.prf</w:t>
      </w:r>
      <w:proofErr w:type="spellEnd"/>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5" w:history="1">
        <w:r w:rsidRPr="00D75C96">
          <w:rPr>
            <w:rStyle w:val="Hyperlink"/>
          </w:rPr>
          <w:t>on the forum here</w:t>
        </w:r>
      </w:hyperlink>
      <w:r>
        <w:t>.</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50BCF6A" w:rsidR="00E86E2E" w:rsidRDefault="00424863" w:rsidP="00D84B1F">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(Juha Holopainen)</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FA436" w14:textId="77777777" w:rsidR="00367A9E" w:rsidRDefault="00367A9E">
      <w:pPr>
        <w:spacing w:after="0" w:line="240" w:lineRule="auto"/>
      </w:pPr>
      <w:r>
        <w:separator/>
      </w:r>
    </w:p>
  </w:endnote>
  <w:endnote w:type="continuationSeparator" w:id="0">
    <w:p w14:paraId="3ABBDCD6" w14:textId="77777777" w:rsidR="00367A9E" w:rsidRDefault="0036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0704" w14:textId="77777777" w:rsidR="00367A9E" w:rsidRDefault="00367A9E">
      <w:pPr>
        <w:spacing w:after="0" w:line="240" w:lineRule="auto"/>
      </w:pPr>
      <w:r>
        <w:separator/>
      </w:r>
    </w:p>
  </w:footnote>
  <w:footnote w:type="continuationSeparator" w:id="0">
    <w:p w14:paraId="3D4FC4E2" w14:textId="77777777" w:rsidR="00367A9E" w:rsidRDefault="00367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367A9E"/>
    <w:rsid w:val="003E5708"/>
    <w:rsid w:val="00410C0A"/>
    <w:rsid w:val="00424863"/>
    <w:rsid w:val="00444F4D"/>
    <w:rsid w:val="00474E01"/>
    <w:rsid w:val="004C303F"/>
    <w:rsid w:val="005D2785"/>
    <w:rsid w:val="00685DF4"/>
    <w:rsid w:val="006D705F"/>
    <w:rsid w:val="00740907"/>
    <w:rsid w:val="007460C2"/>
    <w:rsid w:val="008811D7"/>
    <w:rsid w:val="008D051F"/>
    <w:rsid w:val="008F502F"/>
    <w:rsid w:val="00934678"/>
    <w:rsid w:val="00956C4E"/>
    <w:rsid w:val="00A4471D"/>
    <w:rsid w:val="00B8782F"/>
    <w:rsid w:val="00BD4295"/>
    <w:rsid w:val="00C42050"/>
    <w:rsid w:val="00C5582C"/>
    <w:rsid w:val="00C76FE0"/>
    <w:rsid w:val="00CF69A0"/>
    <w:rsid w:val="00D75C96"/>
    <w:rsid w:val="00D84B1F"/>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mmunity.vatsim.uk/topic/38819-unofficial-guide-observing-with-euroscope-audio-for-vatsim/" TargetMode="External"/><Relationship Id="rId23" Type="http://schemas.openxmlformats.org/officeDocument/2006/relationships/theme" Target="theme/theme1.xml"/><Relationship Id="rId10" Type="http://schemas.openxmlformats.org/officeDocument/2006/relationships/hyperlink" Target="https://www.euroscope.hu/wp/install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Peter Mooney</cp:lastModifiedBy>
  <cp:revision>2</cp:revision>
  <cp:lastPrinted>2022-03-24T17:44:00Z</cp:lastPrinted>
  <dcterms:created xsi:type="dcterms:W3CDTF">2023-08-11T11:34:00Z</dcterms:created>
  <dcterms:modified xsi:type="dcterms:W3CDTF">2023-08-11T11:34:00Z</dcterms:modified>
</cp:coreProperties>
</file>