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20D46" w:rsidR="007E1CAD" w:rsidP="70742560" w:rsidRDefault="00821016" w14:paraId="20520F3F" w14:textId="0C7A94FC">
      <w:pPr>
        <w:pStyle w:val="Title"/>
        <w:ind w:left="720" w:firstLine="720"/>
        <w:jc w:val="both"/>
        <w:rPr>
          <w:noProof/>
          <w:lang w:eastAsia="en-IN"/>
        </w:rPr>
      </w:pPr>
      <w:r w:rsidRPr="00A42FC9">
        <w:rPr>
          <w:noProof/>
          <w:color w:val="2B579A"/>
          <w:shd w:val="clear" w:color="auto" w:fill="E6E6E6"/>
          <w:lang w:eastAsia="en-IN"/>
        </w:rPr>
        <w:drawing>
          <wp:anchor distT="0" distB="0" distL="114300" distR="114300" simplePos="0" relativeHeight="251658240" behindDoc="0" locked="0" layoutInCell="1" allowOverlap="1" wp14:anchorId="382BAB43" wp14:editId="7E55F17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028950" cy="2019300"/>
            <wp:effectExtent l="0" t="0" r="0" b="0"/>
            <wp:wrapTopAndBottom/>
            <wp:docPr id="1" name="Picture 1" descr="20110805_web_logos_schneider-519x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10805_web_logos_schneider-519x3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70742560" w:rsidR="00017752">
        <w:rPr>
          <w:noProof/>
          <w:lang w:eastAsia="en-IN"/>
        </w:rPr>
        <w:t xml:space="preserve">                     </w:t>
      </w:r>
      <w:r w:rsidRPr="70742560" w:rsidR="00A20D46">
        <w:rPr>
          <w:noProof/>
          <w:lang w:eastAsia="en-IN"/>
        </w:rPr>
        <w:t>PICASso</w:t>
      </w:r>
    </w:p>
    <w:p w:rsidR="0002268F" w:rsidP="0002268F" w:rsidRDefault="0002268F" w14:paraId="7D48F86F" w14:textId="77777777">
      <w:pPr>
        <w:pStyle w:val="Default"/>
      </w:pPr>
    </w:p>
    <w:p w:rsidRPr="0002268F" w:rsidR="0002268F" w:rsidP="0002268F" w:rsidRDefault="009F2635" w14:paraId="77B2ECC8" w14:textId="5D5FE2B3">
      <w:pPr>
        <w:jc w:val="center"/>
        <w:rPr>
          <w:color w:val="A6A6A6" w:themeColor="background1" w:themeShade="A6"/>
          <w:sz w:val="16"/>
          <w:szCs w:val="16"/>
          <w:lang w:eastAsia="en-IN"/>
        </w:rPr>
      </w:pPr>
      <w:r w:rsidRPr="70742560">
        <w:rPr>
          <w:color w:val="A6A6A6" w:themeColor="background1" w:themeShade="A6"/>
          <w:sz w:val="40"/>
          <w:szCs w:val="40"/>
        </w:rPr>
        <w:t>Data Ingestion API</w:t>
      </w:r>
    </w:p>
    <w:p w:rsidRPr="0002268F" w:rsidR="0002268F" w:rsidP="0002268F" w:rsidRDefault="0002268F" w14:paraId="2AEF5555" w14:textId="77777777">
      <w:pPr>
        <w:rPr>
          <w:lang w:eastAsia="en-IN"/>
        </w:rPr>
      </w:pPr>
    </w:p>
    <w:p w:rsidRPr="002451B5" w:rsidR="00A30A8C" w:rsidP="000C21A4" w:rsidRDefault="00A30A8C" w14:paraId="071FB616" w14:textId="77777777"/>
    <w:p w:rsidRPr="002451B5" w:rsidR="00B61D4F" w:rsidP="000C21A4" w:rsidRDefault="00B61D4F" w14:paraId="4C874817" w14:textId="77777777"/>
    <w:p w:rsidRPr="002451B5" w:rsidR="00B61D4F" w:rsidP="000C21A4" w:rsidRDefault="00B61D4F" w14:paraId="7CE57132" w14:textId="77777777">
      <w:r>
        <w:br w:type="page"/>
      </w:r>
    </w:p>
    <w:p w:rsidRPr="002E2954" w:rsidR="002E2954" w:rsidP="001D4991" w:rsidRDefault="002E2954" w14:paraId="14F6F420" w14:textId="77777777">
      <w:pPr>
        <w:pStyle w:val="Heading1"/>
        <w:numPr>
          <w:ilvl w:val="0"/>
          <w:numId w:val="0"/>
        </w:numPr>
        <w:ind w:left="432" w:hanging="432"/>
        <w:rPr>
          <w:sz w:val="48"/>
          <w:szCs w:val="48"/>
        </w:rPr>
      </w:pPr>
      <w:bookmarkStart w:name="_Toc155194012" w:id="0"/>
      <w:bookmarkStart w:name="_Toc1983657594" w:id="1"/>
      <w:r w:rsidRPr="5D4F9142">
        <w:rPr>
          <w:sz w:val="48"/>
          <w:szCs w:val="48"/>
        </w:rPr>
        <w:lastRenderedPageBreak/>
        <w:t>Revision History</w:t>
      </w:r>
      <w:bookmarkEnd w:id="0"/>
      <w:bookmarkEnd w:id="1"/>
    </w:p>
    <w:tbl>
      <w:tblPr>
        <w:tblW w:w="4719" w:type="pct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215"/>
        <w:gridCol w:w="1601"/>
        <w:gridCol w:w="1908"/>
        <w:gridCol w:w="4364"/>
      </w:tblGrid>
      <w:tr w:rsidRPr="00E7725E" w:rsidR="00C83294" w:rsidTr="5D4F9142" w14:paraId="6BBCEF19" w14:textId="77777777">
        <w:trPr>
          <w:trHeight w:val="332"/>
        </w:trPr>
        <w:tc>
          <w:tcPr>
            <w:tcW w:w="1215" w:type="dxa"/>
            <w:shd w:val="clear" w:color="auto" w:fill="008000"/>
            <w:vAlign w:val="center"/>
          </w:tcPr>
          <w:p w:rsidRPr="00910349" w:rsidR="002E2954" w:rsidP="70742560" w:rsidRDefault="002E2954" w14:paraId="4A688A07" w14:textId="77777777">
            <w:pPr>
              <w:snapToGrid w:val="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70742560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601" w:type="dxa"/>
            <w:shd w:val="clear" w:color="auto" w:fill="008000"/>
            <w:vAlign w:val="center"/>
          </w:tcPr>
          <w:p w:rsidRPr="00910349" w:rsidR="002E2954" w:rsidRDefault="002E2954" w14:paraId="27841DAA" w14:textId="77777777">
            <w:pPr>
              <w:snapToGrid w:val="0"/>
              <w:jc w:val="center"/>
              <w:rPr>
                <w:color w:val="FFFFFF"/>
                <w:sz w:val="20"/>
                <w:szCs w:val="20"/>
              </w:rPr>
            </w:pPr>
            <w:r w:rsidRPr="70742560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908" w:type="dxa"/>
            <w:shd w:val="clear" w:color="auto" w:fill="008000"/>
            <w:vAlign w:val="center"/>
          </w:tcPr>
          <w:p w:rsidRPr="00910349" w:rsidR="002E2954" w:rsidP="70742560" w:rsidRDefault="002E2954" w14:paraId="1272C48C" w14:textId="77777777">
            <w:pPr>
              <w:snapToGrid w:val="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70742560">
              <w:rPr>
                <w:b/>
                <w:bCs/>
                <w:color w:val="FFFFFF" w:themeColor="background1"/>
                <w:sz w:val="20"/>
                <w:szCs w:val="20"/>
              </w:rPr>
              <w:t>Modified By</w:t>
            </w:r>
          </w:p>
        </w:tc>
        <w:tc>
          <w:tcPr>
            <w:tcW w:w="4364" w:type="dxa"/>
            <w:shd w:val="clear" w:color="auto" w:fill="008000"/>
            <w:vAlign w:val="center"/>
          </w:tcPr>
          <w:p w:rsidRPr="00910349" w:rsidR="002E2954" w:rsidP="70742560" w:rsidRDefault="002E2954" w14:paraId="57EAF4C4" w14:textId="77777777">
            <w:pPr>
              <w:snapToGrid w:val="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70742560">
              <w:rPr>
                <w:b/>
                <w:bCs/>
                <w:color w:val="FFFFFF" w:themeColor="background1"/>
                <w:sz w:val="20"/>
                <w:szCs w:val="20"/>
              </w:rPr>
              <w:t>Description of Change</w:t>
            </w:r>
          </w:p>
        </w:tc>
      </w:tr>
      <w:tr w:rsidRPr="00E7725E" w:rsidR="002E2954" w:rsidTr="5D4F9142" w14:paraId="0193F8D9" w14:textId="77777777">
        <w:tc>
          <w:tcPr>
            <w:tcW w:w="1215" w:type="dxa"/>
          </w:tcPr>
          <w:p w:rsidRPr="00910349" w:rsidR="002E2954" w:rsidP="5D4F9142" w:rsidRDefault="7B517081" w14:paraId="4A2D8180" w14:textId="48E622E5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</w:t>
            </w:r>
            <w:r w:rsidRPr="5D4F9142" w:rsidR="51632E62">
              <w:rPr>
                <w:sz w:val="20"/>
                <w:szCs w:val="20"/>
              </w:rPr>
              <w:t>.</w:t>
            </w:r>
            <w:r w:rsidRPr="5D4F9142">
              <w:rPr>
                <w:sz w:val="20"/>
                <w:szCs w:val="20"/>
              </w:rPr>
              <w:t>0</w:t>
            </w:r>
          </w:p>
        </w:tc>
        <w:tc>
          <w:tcPr>
            <w:tcW w:w="1601" w:type="dxa"/>
          </w:tcPr>
          <w:p w:rsidRPr="00910349" w:rsidR="002E2954" w:rsidP="5D4F9142" w:rsidRDefault="30AB4E62" w14:paraId="4ECDE93C" w14:textId="46107087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2</w:t>
            </w:r>
            <w:r w:rsidRPr="5D4F9142" w:rsidR="009F2635">
              <w:rPr>
                <w:sz w:val="20"/>
                <w:szCs w:val="20"/>
              </w:rPr>
              <w:t>8</w:t>
            </w:r>
            <w:r w:rsidRPr="5D4F9142">
              <w:rPr>
                <w:sz w:val="20"/>
                <w:szCs w:val="20"/>
              </w:rPr>
              <w:t>-</w:t>
            </w:r>
            <w:r w:rsidRPr="5D4F9142" w:rsidR="009F2635">
              <w:rPr>
                <w:sz w:val="20"/>
                <w:szCs w:val="20"/>
              </w:rPr>
              <w:t>Oct</w:t>
            </w:r>
            <w:r w:rsidRPr="5D4F9142">
              <w:rPr>
                <w:sz w:val="20"/>
                <w:szCs w:val="20"/>
              </w:rPr>
              <w:t>-2024</w:t>
            </w:r>
          </w:p>
        </w:tc>
        <w:tc>
          <w:tcPr>
            <w:tcW w:w="1908" w:type="dxa"/>
          </w:tcPr>
          <w:p w:rsidRPr="00910349" w:rsidR="002E2954" w:rsidP="5D4F9142" w:rsidRDefault="002E2954" w14:paraId="4C79858D" w14:textId="6BC7AA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</w:tcPr>
          <w:p w:rsidRPr="00910349" w:rsidR="002E2954" w:rsidP="5D4F9142" w:rsidRDefault="7B517081" w14:paraId="6D055B7F" w14:textId="42370934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Guideline</w:t>
            </w:r>
            <w:r w:rsidRPr="5D4F9142" w:rsidR="002E2954">
              <w:rPr>
                <w:sz w:val="20"/>
                <w:szCs w:val="20"/>
              </w:rPr>
              <w:t xml:space="preserve"> document</w:t>
            </w:r>
            <w:r w:rsidRPr="5D4F9142">
              <w:rPr>
                <w:sz w:val="20"/>
                <w:szCs w:val="20"/>
              </w:rPr>
              <w:t xml:space="preserve"> – PICASso Phase 1</w:t>
            </w:r>
          </w:p>
        </w:tc>
      </w:tr>
      <w:tr w:rsidRPr="00E7725E" w:rsidR="002E2954" w:rsidTr="5D4F9142" w14:paraId="0D5F93D9" w14:textId="77777777">
        <w:trPr>
          <w:trHeight w:val="960"/>
        </w:trPr>
        <w:tc>
          <w:tcPr>
            <w:tcW w:w="1215" w:type="dxa"/>
          </w:tcPr>
          <w:p w:rsidRPr="00910349" w:rsidR="002E2954" w:rsidP="5D4F9142" w:rsidRDefault="2A89A2F3" w14:paraId="24BE4AEA" w14:textId="3CAD785B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1.1</w:t>
            </w:r>
          </w:p>
        </w:tc>
        <w:tc>
          <w:tcPr>
            <w:tcW w:w="1601" w:type="dxa"/>
          </w:tcPr>
          <w:p w:rsidRPr="00910349" w:rsidR="002E2954" w:rsidP="5D4F9142" w:rsidRDefault="2A89A2F3" w14:paraId="334CC1AF" w14:textId="2EE477F8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18-Dec-2024</w:t>
            </w:r>
          </w:p>
        </w:tc>
        <w:tc>
          <w:tcPr>
            <w:tcW w:w="1908" w:type="dxa"/>
          </w:tcPr>
          <w:p w:rsidRPr="00910349" w:rsidR="002E2954" w:rsidP="5D4F9142" w:rsidRDefault="2A89A2F3" w14:paraId="22AF3147" w14:textId="0FE95794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Carolina Raimundo</w:t>
            </w:r>
          </w:p>
        </w:tc>
        <w:tc>
          <w:tcPr>
            <w:tcW w:w="4364" w:type="dxa"/>
          </w:tcPr>
          <w:p w:rsidRPr="00E02086" w:rsidR="00EC6477" w:rsidP="5D4F9142" w:rsidRDefault="2A89A2F3" w14:paraId="360232B1" w14:textId="79E6E324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POST method</w:t>
            </w:r>
            <w:r w:rsidRPr="5D4F9142" w:rsidR="7C66E030">
              <w:rPr>
                <w:sz w:val="20"/>
                <w:szCs w:val="20"/>
              </w:rPr>
              <w:t>s have been added for all RiskClassifications and PenTestDetails of System Design</w:t>
            </w:r>
          </w:p>
        </w:tc>
      </w:tr>
      <w:tr w:rsidRPr="00E7725E" w:rsidR="00C83294" w:rsidTr="5D4F9142" w14:paraId="11A29D17" w14:textId="77777777">
        <w:tc>
          <w:tcPr>
            <w:tcW w:w="1215" w:type="dxa"/>
          </w:tcPr>
          <w:p w:rsidR="00C83294" w:rsidP="5D4F9142" w:rsidRDefault="5B44F54A" w14:paraId="77279782" w14:textId="53EDC3A2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1.2</w:t>
            </w:r>
          </w:p>
        </w:tc>
        <w:tc>
          <w:tcPr>
            <w:tcW w:w="1601" w:type="dxa"/>
          </w:tcPr>
          <w:p w:rsidR="00C83294" w:rsidP="5D4F9142" w:rsidRDefault="5B44F54A" w14:paraId="44EC4771" w14:textId="4BBF8106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26-Dec-2024</w:t>
            </w:r>
          </w:p>
        </w:tc>
        <w:tc>
          <w:tcPr>
            <w:tcW w:w="1908" w:type="dxa"/>
          </w:tcPr>
          <w:p w:rsidR="00C83294" w:rsidP="5D4F9142" w:rsidRDefault="5B44F54A" w14:paraId="377DA593" w14:textId="29213E85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João Duarte</w:t>
            </w:r>
          </w:p>
        </w:tc>
        <w:tc>
          <w:tcPr>
            <w:tcW w:w="4364" w:type="dxa"/>
          </w:tcPr>
          <w:p w:rsidR="00C83294" w:rsidP="5D4F9142" w:rsidRDefault="5B44F54A" w14:paraId="6A45C4FA" w14:textId="5F21E2E2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Added “List of values” column to methods which requi</w:t>
            </w:r>
            <w:r w:rsidRPr="5D4F9142" w:rsidR="2AB7CF05">
              <w:rPr>
                <w:sz w:val="20"/>
                <w:szCs w:val="20"/>
              </w:rPr>
              <w:t>res</w:t>
            </w:r>
            <w:r w:rsidRPr="5D4F9142" w:rsidR="261F0AC4">
              <w:rPr>
                <w:sz w:val="20"/>
                <w:szCs w:val="20"/>
              </w:rPr>
              <w:t xml:space="preserve"> </w:t>
            </w:r>
            <w:r w:rsidRPr="5D4F9142" w:rsidR="2AB7CF05">
              <w:rPr>
                <w:sz w:val="20"/>
                <w:szCs w:val="20"/>
              </w:rPr>
              <w:t>/ReferenceData_GetLoV/</w:t>
            </w:r>
            <w:r w:rsidRPr="5D4F9142" w:rsidR="5819F122">
              <w:rPr>
                <w:sz w:val="20"/>
                <w:szCs w:val="20"/>
              </w:rPr>
              <w:t>{</w:t>
            </w:r>
            <w:r w:rsidRPr="5D4F9142" w:rsidR="2AB7CF05">
              <w:rPr>
                <w:sz w:val="20"/>
                <w:szCs w:val="20"/>
              </w:rPr>
              <w:t>EntityCode</w:t>
            </w:r>
            <w:r w:rsidRPr="5D4F9142" w:rsidR="7BC01440">
              <w:rPr>
                <w:sz w:val="20"/>
                <w:szCs w:val="20"/>
              </w:rPr>
              <w:t>}</w:t>
            </w:r>
          </w:p>
        </w:tc>
      </w:tr>
      <w:tr w:rsidR="00486AE3" w:rsidTr="5D4F9142" w14:paraId="5CAF20A2" w14:textId="77777777">
        <w:trPr>
          <w:trHeight w:val="300"/>
        </w:trPr>
        <w:tc>
          <w:tcPr>
            <w:tcW w:w="1215" w:type="dxa"/>
          </w:tcPr>
          <w:p w:rsidR="00486AE3" w:rsidP="5D4F9142" w:rsidRDefault="0F37985D" w14:paraId="3359F2C2" w14:textId="0477E6FB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1.3</w:t>
            </w:r>
          </w:p>
        </w:tc>
        <w:tc>
          <w:tcPr>
            <w:tcW w:w="1601" w:type="dxa"/>
          </w:tcPr>
          <w:p w:rsidR="00486AE3" w:rsidP="5D4F9142" w:rsidRDefault="0F37985D" w14:paraId="14EEDFD8" w14:textId="771A5863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10-Sep-2025</w:t>
            </w:r>
          </w:p>
        </w:tc>
        <w:tc>
          <w:tcPr>
            <w:tcW w:w="1908" w:type="dxa"/>
          </w:tcPr>
          <w:p w:rsidR="00486AE3" w:rsidP="5D4F9142" w:rsidRDefault="0F37985D" w14:paraId="577F2F48" w14:textId="70365D8F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Maryna Shykova</w:t>
            </w:r>
          </w:p>
        </w:tc>
        <w:tc>
          <w:tcPr>
            <w:tcW w:w="4364" w:type="dxa"/>
          </w:tcPr>
          <w:p w:rsidR="00486AE3" w:rsidP="5D4F9142" w:rsidRDefault="0F37985D" w14:paraId="6442C557" w14:textId="6FD37653">
            <w:pPr>
              <w:jc w:val="center"/>
              <w:rPr>
                <w:sz w:val="20"/>
                <w:szCs w:val="20"/>
              </w:rPr>
            </w:pPr>
            <w:r w:rsidRPr="5D4F9142">
              <w:rPr>
                <w:sz w:val="20"/>
                <w:szCs w:val="20"/>
              </w:rPr>
              <w:t>Updated the authentication logic</w:t>
            </w:r>
            <w:r w:rsidRPr="5D4F9142" w:rsidR="78EA3BEF">
              <w:rPr>
                <w:sz w:val="20"/>
                <w:szCs w:val="20"/>
              </w:rPr>
              <w:t>, authorization logic and validation messages</w:t>
            </w:r>
          </w:p>
        </w:tc>
      </w:tr>
      <w:tr w:rsidR="00486AE3" w:rsidTr="5D4F9142" w14:paraId="5024BE5D" w14:textId="77777777">
        <w:trPr>
          <w:trHeight w:val="300"/>
        </w:trPr>
        <w:tc>
          <w:tcPr>
            <w:tcW w:w="1215" w:type="dxa"/>
          </w:tcPr>
          <w:p w:rsidRPr="4DA7D418" w:rsidR="00486AE3" w:rsidP="00486AE3" w:rsidRDefault="00486AE3" w14:paraId="5F64BB7E" w14:textId="79CEA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</w:tcPr>
          <w:p w:rsidRPr="7F148BB4" w:rsidR="00486AE3" w:rsidP="00486AE3" w:rsidRDefault="00486AE3" w14:paraId="3679B2A1" w14:textId="3CCC045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8" w:type="dxa"/>
          </w:tcPr>
          <w:p w:rsidRPr="4DA7D418" w:rsidR="00486AE3" w:rsidP="00486AE3" w:rsidRDefault="00486AE3" w14:paraId="75C6ACDE" w14:textId="4B2DF2E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</w:tcPr>
          <w:p w:rsidRPr="7F148BB4" w:rsidR="00486AE3" w:rsidP="00486AE3" w:rsidRDefault="00486AE3" w14:paraId="61E2AD71" w14:textId="08EEC5FB">
            <w:pPr>
              <w:rPr>
                <w:sz w:val="20"/>
                <w:szCs w:val="20"/>
              </w:rPr>
            </w:pPr>
          </w:p>
        </w:tc>
      </w:tr>
      <w:tr w:rsidR="008F4511" w:rsidTr="5D4F9142" w14:paraId="27C5C7BC" w14:textId="77777777">
        <w:trPr>
          <w:trHeight w:val="300"/>
        </w:trPr>
        <w:tc>
          <w:tcPr>
            <w:tcW w:w="1215" w:type="dxa"/>
          </w:tcPr>
          <w:p w:rsidR="008F4511" w:rsidP="00486AE3" w:rsidRDefault="008F4511" w14:paraId="5DFC9D23" w14:textId="7E51D6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</w:tcPr>
          <w:p w:rsidR="008F4511" w:rsidP="00486AE3" w:rsidRDefault="008F4511" w14:paraId="3F252A66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8" w:type="dxa"/>
          </w:tcPr>
          <w:p w:rsidR="008F4511" w:rsidP="00486AE3" w:rsidRDefault="008F4511" w14:paraId="0FD85E01" w14:textId="4CB607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</w:tcPr>
          <w:p w:rsidR="008F4511" w:rsidP="00486AE3" w:rsidRDefault="008F4511" w14:paraId="7A9B02C2" w14:textId="0739BA8A">
            <w:pPr>
              <w:rPr>
                <w:sz w:val="20"/>
                <w:szCs w:val="20"/>
              </w:rPr>
            </w:pPr>
          </w:p>
        </w:tc>
      </w:tr>
      <w:tr w:rsidR="00BA1254" w:rsidTr="5D4F9142" w14:paraId="336A7967" w14:textId="77777777">
        <w:trPr>
          <w:trHeight w:val="300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A1254" w:rsidRDefault="00BA1254" w14:paraId="278CBDCE" w14:textId="6A1181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A1254" w:rsidRDefault="00BA1254" w14:paraId="5D5A5AC8" w14:textId="47C84B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A1254" w:rsidRDefault="00BA1254" w14:paraId="6E59876A" w14:textId="0984D4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A1254" w:rsidRDefault="00BA1254" w14:paraId="7BACE8C3" w14:textId="24A5D90F">
            <w:pPr>
              <w:rPr>
                <w:sz w:val="20"/>
                <w:szCs w:val="20"/>
              </w:rPr>
            </w:pPr>
          </w:p>
        </w:tc>
      </w:tr>
      <w:tr w:rsidR="00050AC7" w:rsidTr="5D4F9142" w14:paraId="40CCD15D" w14:textId="77777777">
        <w:trPr>
          <w:trHeight w:val="300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0AC7" w:rsidRDefault="00050AC7" w14:paraId="4ADB2664" w14:textId="197DB7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0AC7" w:rsidRDefault="00050AC7" w14:paraId="545CA777" w14:textId="10E76E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0AC7" w:rsidRDefault="00050AC7" w14:paraId="0191519B" w14:textId="30142B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050AC7" w:rsidRDefault="00050AC7" w14:paraId="3EF464D3" w14:textId="3C980C14">
            <w:pPr>
              <w:rPr>
                <w:sz w:val="20"/>
                <w:szCs w:val="20"/>
              </w:rPr>
            </w:pPr>
          </w:p>
        </w:tc>
      </w:tr>
      <w:tr w:rsidR="006B55AD" w:rsidTr="5D4F9142" w14:paraId="366A2BE5" w14:textId="77777777">
        <w:trPr>
          <w:trHeight w:val="300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B55AD" w:rsidRDefault="006B55AD" w14:paraId="75600458" w14:textId="3C15950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B55AD" w:rsidRDefault="006B55AD" w14:paraId="7F939A17" w14:textId="29AF10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B55AD" w:rsidRDefault="006B55AD" w14:paraId="5C8B5F29" w14:textId="126AE3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B55AD" w:rsidRDefault="006B55AD" w14:paraId="69CE9D01" w14:textId="06F22465">
            <w:pPr>
              <w:rPr>
                <w:sz w:val="20"/>
                <w:szCs w:val="20"/>
              </w:rPr>
            </w:pPr>
          </w:p>
        </w:tc>
      </w:tr>
    </w:tbl>
    <w:p w:rsidR="5D4F9142" w:rsidP="5D4F9142" w:rsidRDefault="5D4F9142" w14:paraId="26C5B876" w14:textId="42543812">
      <w:pPr>
        <w:spacing w:before="0"/>
        <w:jc w:val="left"/>
        <w:rPr>
          <w:rFonts w:ascii="Arial" w:hAnsi="Arial" w:cs="Arial"/>
          <w:color w:val="000000" w:themeColor="text1"/>
        </w:rPr>
      </w:pPr>
    </w:p>
    <w:p w:rsidR="5D4F9142" w:rsidRDefault="5D4F9142" w14:paraId="794F47C8" w14:textId="27D32355">
      <w:r>
        <w:br w:type="page"/>
      </w:r>
    </w:p>
    <w:p w:rsidR="5D4F9142" w:rsidP="5D4F9142" w:rsidRDefault="5D4F9142" w14:paraId="6FBC24E0" w14:textId="72EC3B66">
      <w:pPr>
        <w:spacing w:before="0"/>
        <w:jc w:val="left"/>
        <w:rPr>
          <w:rFonts w:ascii="Arial" w:hAnsi="Arial" w:cs="Arial"/>
          <w:color w:val="000000" w:themeColor="text1"/>
        </w:rPr>
      </w:pPr>
    </w:p>
    <w:bookmarkStart w:name="_Toc155194013" w:displacedByCustomXml="next" w:id="2"/>
    <w:bookmarkStart w:name="_Toc1873153023" w:displacedByCustomXml="next" w:id="3"/>
    <w:sdt>
      <w:sdtPr>
        <w:id w:val="2108118973"/>
        <w:docPartObj>
          <w:docPartGallery w:val="Table of Contents"/>
          <w:docPartUnique/>
        </w:docPartObj>
        <w:rPr>
          <w:rFonts w:eastAsia="Calibri" w:cs="Arial" w:eastAsiaTheme="minorAscii" w:cstheme="minorBidi"/>
          <w:b w:val="0"/>
          <w:bCs w:val="0"/>
          <w:color w:val="auto"/>
          <w:sz w:val="22"/>
          <w:szCs w:val="22"/>
        </w:rPr>
      </w:sdtPr>
      <w:sdtContent>
        <w:p w:rsidRPr="002451B5" w:rsidR="000D4AB2" w:rsidP="5D4F9142" w:rsidRDefault="000D4AB2" w14:paraId="4C787CB2" w14:textId="77777777">
          <w:pPr>
            <w:pStyle w:val="Heading1"/>
            <w:numPr>
              <w:ilvl w:val="0"/>
              <w:numId w:val="0"/>
            </w:numPr>
          </w:pPr>
          <w:r>
            <w:t>Table of Contents</w:t>
          </w:r>
          <w:bookmarkEnd w:id="3"/>
          <w:bookmarkEnd w:id="2"/>
        </w:p>
        <w:p w:rsidR="003F200A" w:rsidP="70742560" w:rsidRDefault="5D4F9142" w14:paraId="35961CE0" w14:textId="0DF3BA95">
          <w:pPr>
            <w:pStyle w:val="TOC1"/>
            <w:tabs>
              <w:tab w:val="clear" w:pos="9629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r>
            <w:fldChar w:fldCharType="begin"/>
          </w:r>
          <w:r w:rsidR="00BB6FB0">
            <w:instrText>TOC \o "1-3" \z \u \h</w:instrText>
          </w:r>
          <w:r>
            <w:fldChar w:fldCharType="separate"/>
          </w:r>
          <w:hyperlink w:anchor="_Toc1983657594">
            <w:r w:rsidRPr="5D4F9142">
              <w:rPr>
                <w:rStyle w:val="Hyperlink"/>
              </w:rPr>
              <w:t>Revision History</w:t>
            </w:r>
            <w:r w:rsidR="00BB6FB0">
              <w:tab/>
            </w:r>
            <w:r w:rsidR="00BB6FB0">
              <w:fldChar w:fldCharType="begin"/>
            </w:r>
            <w:r w:rsidR="00BB6FB0">
              <w:instrText>PAGEREF _Toc1983657594 \h</w:instrText>
            </w:r>
            <w:r w:rsidR="00BB6FB0">
              <w:fldChar w:fldCharType="separate"/>
            </w:r>
            <w:r w:rsidRPr="5D4F9142">
              <w:rPr>
                <w:rStyle w:val="Hyperlink"/>
              </w:rPr>
              <w:t>1</w:t>
            </w:r>
            <w:r w:rsidR="00BB6FB0">
              <w:fldChar w:fldCharType="end"/>
            </w:r>
          </w:hyperlink>
        </w:p>
        <w:p w:rsidR="003F200A" w:rsidP="70742560" w:rsidRDefault="5D4F9142" w14:paraId="5ADE90FE" w14:textId="372F05D0">
          <w:pPr>
            <w:pStyle w:val="TOC1"/>
            <w:tabs>
              <w:tab w:val="clear" w:pos="9629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873153023">
            <w:r w:rsidRPr="5D4F9142">
              <w:rPr>
                <w:rStyle w:val="Hyperlink"/>
              </w:rPr>
              <w:t>Table of Contents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_Toc1873153023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3</w:t>
            </w:r>
            <w:r w:rsidR="003F200A">
              <w:fldChar w:fldCharType="end"/>
            </w:r>
          </w:hyperlink>
        </w:p>
        <w:p w:rsidR="003F200A" w:rsidP="70742560" w:rsidRDefault="5D4F9142" w14:paraId="276D5563" w14:textId="7FBC57A3">
          <w:pPr>
            <w:pStyle w:val="TOC1"/>
            <w:tabs>
              <w:tab w:val="clear" w:pos="440"/>
              <w:tab w:val="clear" w:pos="9629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103403207">
            <w:r w:rsidRPr="5D4F9142">
              <w:rPr>
                <w:rStyle w:val="Hyperlink"/>
              </w:rPr>
              <w:t>1</w:t>
            </w:r>
            <w:r w:rsidR="003F200A">
              <w:tab/>
            </w:r>
            <w:r w:rsidRPr="5D4F9142">
              <w:rPr>
                <w:rStyle w:val="Hyperlink"/>
              </w:rPr>
              <w:t>Purpose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_Toc1103403207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3</w:t>
            </w:r>
            <w:r w:rsidR="003F200A">
              <w:fldChar w:fldCharType="end"/>
            </w:r>
          </w:hyperlink>
        </w:p>
        <w:p w:rsidR="003F200A" w:rsidP="5D4F9142" w:rsidRDefault="5D4F9142" w14:paraId="28718D22" w14:textId="379D7FA1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57159816">
            <w:r w:rsidRPr="5D4F9142">
              <w:rPr>
                <w:rStyle w:val="Hyperlink"/>
              </w:rPr>
              <w:t>1.1</w:t>
            </w:r>
            <w:r w:rsidR="003F200A">
              <w:tab/>
            </w:r>
            <w:r w:rsidRPr="5D4F9142">
              <w:rPr>
                <w:rStyle w:val="Hyperlink"/>
              </w:rPr>
              <w:t>Integration Architecture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_Toc857159816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4</w:t>
            </w:r>
            <w:r w:rsidR="003F200A">
              <w:fldChar w:fldCharType="end"/>
            </w:r>
          </w:hyperlink>
        </w:p>
        <w:p w:rsidR="003F200A" w:rsidP="70742560" w:rsidRDefault="5D4F9142" w14:paraId="274026D9" w14:textId="47965565">
          <w:pPr>
            <w:pStyle w:val="TOC1"/>
            <w:tabs>
              <w:tab w:val="clear" w:pos="440"/>
              <w:tab w:val="clear" w:pos="9629"/>
              <w:tab w:val="left" w:pos="435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196658745">
            <w:r w:rsidRPr="5D4F9142">
              <w:rPr>
                <w:rStyle w:val="Hyperlink"/>
              </w:rPr>
              <w:t>2</w:t>
            </w:r>
            <w:r w:rsidR="003F200A">
              <w:tab/>
            </w:r>
            <w:r w:rsidRPr="5D4F9142">
              <w:rPr>
                <w:rStyle w:val="Hyperlink"/>
              </w:rPr>
              <w:t>Authentication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_Toc196658745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4</w:t>
            </w:r>
            <w:r w:rsidR="003F200A">
              <w:fldChar w:fldCharType="end"/>
            </w:r>
          </w:hyperlink>
        </w:p>
        <w:p w:rsidR="003F200A" w:rsidP="5D4F9142" w:rsidRDefault="5D4F9142" w14:paraId="631F0FF9" w14:textId="178298E9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41608376">
            <w:r w:rsidRPr="5D4F9142">
              <w:rPr>
                <w:rStyle w:val="Hyperlink"/>
              </w:rPr>
              <w:t>2.1</w:t>
            </w:r>
            <w:r w:rsidR="003F200A">
              <w:tab/>
            </w:r>
            <w:r w:rsidRPr="5D4F9142">
              <w:rPr>
                <w:rStyle w:val="Hyperlink"/>
              </w:rPr>
              <w:t>Azure AD App Registration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_Toc1841608376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5</w:t>
            </w:r>
            <w:r w:rsidR="003F200A">
              <w:fldChar w:fldCharType="end"/>
            </w:r>
          </w:hyperlink>
        </w:p>
        <w:p w:rsidR="003F200A" w:rsidP="5D4F9142" w:rsidRDefault="5D4F9142" w14:paraId="39B4A5B0" w14:textId="1C45A892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  <w:kern w:val="2"/>
              <w14:ligatures w14:val="standardContextual"/>
            </w:rPr>
          </w:pPr>
          <w:hyperlink w:anchor="_Toc605039469">
            <w:r w:rsidRPr="5D4F9142">
              <w:rPr>
                <w:rStyle w:val="Hyperlink"/>
              </w:rPr>
              <w:t>2.2</w:t>
            </w:r>
            <w:r w:rsidR="003F200A">
              <w:tab/>
            </w:r>
            <w:r w:rsidRPr="5D4F9142">
              <w:rPr>
                <w:rStyle w:val="Hyperlink"/>
              </w:rPr>
              <w:t>Consumer Tool Configuration in PICASso</w:t>
            </w:r>
            <w:r w:rsidR="003F200A">
              <w:tab/>
            </w:r>
            <w:r w:rsidR="003F200A">
              <w:fldChar w:fldCharType="begin"/>
            </w:r>
            <w:r w:rsidR="003F200A">
              <w:instrText>PAGEREF _Toc605039469 \h</w:instrText>
            </w:r>
            <w:r w:rsidR="003F200A">
              <w:fldChar w:fldCharType="separate"/>
            </w:r>
            <w:r w:rsidRPr="5D4F9142">
              <w:rPr>
                <w:rStyle w:val="Hyperlink"/>
              </w:rPr>
              <w:t>5</w:t>
            </w:r>
            <w:r w:rsidR="003F200A">
              <w:fldChar w:fldCharType="end"/>
            </w:r>
          </w:hyperlink>
        </w:p>
        <w:p w:rsidR="70742560" w:rsidP="70742560" w:rsidRDefault="5D4F9142" w14:paraId="13E420B0" w14:textId="034647BE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538473852">
            <w:r w:rsidRPr="5D4F9142">
              <w:rPr>
                <w:rStyle w:val="Hyperlink"/>
              </w:rPr>
              <w:t>2.3</w:t>
            </w:r>
            <w:r w:rsidR="70742560">
              <w:tab/>
            </w:r>
            <w:r w:rsidRPr="5D4F9142">
              <w:rPr>
                <w:rStyle w:val="Hyperlink"/>
              </w:rPr>
              <w:t>Token request and validation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_Toc1538473852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</w:t>
            </w:r>
            <w:r w:rsidR="70742560">
              <w:fldChar w:fldCharType="end"/>
            </w:r>
          </w:hyperlink>
        </w:p>
        <w:p w:rsidR="70742560" w:rsidP="5D4F9142" w:rsidRDefault="5D4F9142" w14:paraId="24B28BBB" w14:textId="1F9350EA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417546210">
            <w:r w:rsidRPr="5D4F9142">
              <w:rPr>
                <w:rStyle w:val="Hyperlink"/>
              </w:rPr>
              <w:t>2.4</w:t>
            </w:r>
            <w:r w:rsidR="70742560">
              <w:tab/>
            </w:r>
            <w:r w:rsidRPr="5D4F9142">
              <w:rPr>
                <w:rStyle w:val="Hyperlink"/>
              </w:rPr>
              <w:t>Authorization and Scope Mapping in PICASso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_Toc1417546210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</w:t>
            </w:r>
            <w:r w:rsidR="70742560">
              <w:fldChar w:fldCharType="end"/>
            </w:r>
          </w:hyperlink>
        </w:p>
        <w:p w:rsidR="70742560" w:rsidP="5D4F9142" w:rsidRDefault="5D4F9142" w14:paraId="6298FE74" w14:textId="430404BE">
          <w:pPr>
            <w:pStyle w:val="TOC1"/>
            <w:tabs>
              <w:tab w:val="clear" w:pos="9629"/>
              <w:tab w:val="right" w:leader="dot" w:pos="9615"/>
            </w:tabs>
            <w:rPr>
              <w:rStyle w:val="Hyperlink"/>
            </w:rPr>
          </w:pPr>
          <w:hyperlink w:anchor="_Toc1649025759">
            <w:r w:rsidRPr="5D4F9142">
              <w:rPr>
                <w:rStyle w:val="Hyperlink"/>
              </w:rPr>
              <w:t>3</w:t>
            </w:r>
            <w:r w:rsidR="70742560">
              <w:tab/>
            </w:r>
            <w:r w:rsidRPr="5D4F9142">
              <w:rPr>
                <w:rStyle w:val="Hyperlink"/>
              </w:rPr>
              <w:t>API Methods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_Toc1649025759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</w:t>
            </w:r>
            <w:r w:rsidR="70742560">
              <w:fldChar w:fldCharType="end"/>
            </w:r>
          </w:hyperlink>
        </w:p>
        <w:p w:rsidR="70742560" w:rsidP="5D4F9142" w:rsidRDefault="5D4F9142" w14:paraId="5184A7B7" w14:textId="1EB65C60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496354304">
            <w:r w:rsidRPr="5D4F9142">
              <w:rPr>
                <w:rStyle w:val="Hyperlink"/>
              </w:rPr>
              <w:t>3.1</w:t>
            </w:r>
            <w:r w:rsidR="70742560">
              <w:tab/>
            </w:r>
            <w:r w:rsidRPr="5D4F9142">
              <w:rPr>
                <w:rStyle w:val="Hyperlink"/>
              </w:rPr>
              <w:t>Release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_Toc496354304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</w:t>
            </w:r>
            <w:r w:rsidR="70742560">
              <w:fldChar w:fldCharType="end"/>
            </w:r>
          </w:hyperlink>
        </w:p>
        <w:p w:rsidR="70742560" w:rsidP="5D4F9142" w:rsidRDefault="5D4F9142" w14:paraId="7A3B8B6B" w14:textId="5C4CA23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317440277">
            <w:r w:rsidRPr="5D4F9142">
              <w:rPr>
                <w:rStyle w:val="Hyperlink"/>
              </w:rPr>
              <w:t>3.1.1</w:t>
            </w:r>
            <w:r w:rsidR="70742560">
              <w:tab/>
            </w:r>
            <w:r w:rsidRPr="5D4F9142">
              <w:rPr>
                <w:rStyle w:val="Hyperlink"/>
              </w:rPr>
              <w:t>POST Release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_Toc1317440277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</w:t>
            </w:r>
            <w:r w:rsidR="70742560">
              <w:fldChar w:fldCharType="end"/>
            </w:r>
          </w:hyperlink>
        </w:p>
        <w:p w:rsidR="70742560" w:rsidP="70742560" w:rsidRDefault="5D4F9142" w14:paraId="4532F022" w14:textId="2310225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863984196">
            <w:r w:rsidRPr="5D4F9142">
              <w:rPr>
                <w:rStyle w:val="Hyperlink"/>
              </w:rPr>
              <w:t>3.1.2</w:t>
            </w:r>
            <w:r w:rsidR="70742560">
              <w:tab/>
            </w:r>
            <w:r w:rsidRPr="5D4F9142">
              <w:rPr>
                <w:rStyle w:val="Hyperlink"/>
              </w:rPr>
              <w:t>PUT Release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_Toc1863984196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</w:t>
            </w:r>
            <w:r w:rsidR="70742560">
              <w:fldChar w:fldCharType="end"/>
            </w:r>
          </w:hyperlink>
        </w:p>
        <w:p w:rsidR="70742560" w:rsidP="70742560" w:rsidRDefault="5D4F9142" w14:paraId="5E48401F" w14:textId="2E544BF7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711322149">
            <w:r w:rsidRPr="5D4F9142">
              <w:rPr>
                <w:rStyle w:val="Hyperlink"/>
              </w:rPr>
              <w:t>3.1.3</w:t>
            </w:r>
            <w:r w:rsidR="70742560">
              <w:tab/>
            </w:r>
            <w:r w:rsidRPr="5D4F9142">
              <w:rPr>
                <w:rStyle w:val="Hyperlink"/>
              </w:rPr>
              <w:t>GET Release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_Toc1711322149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13</w:t>
            </w:r>
            <w:r w:rsidR="70742560">
              <w:fldChar w:fldCharType="end"/>
            </w:r>
          </w:hyperlink>
        </w:p>
        <w:p w:rsidR="70742560" w:rsidP="5D4F9142" w:rsidRDefault="5D4F9142" w14:paraId="07848F2D" w14:textId="28FAF0A4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285272847">
            <w:r w:rsidRPr="5D4F9142">
              <w:rPr>
                <w:rStyle w:val="Hyperlink"/>
              </w:rPr>
              <w:t>3.2</w:t>
            </w:r>
            <w:r w:rsidR="70742560">
              <w:tab/>
            </w:r>
            <w:r w:rsidRPr="5D4F9142">
              <w:rPr>
                <w:rStyle w:val="Hyperlink"/>
              </w:rPr>
              <w:t>SDL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_Toc285272847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13</w:t>
            </w:r>
            <w:r w:rsidR="70742560">
              <w:fldChar w:fldCharType="end"/>
            </w:r>
          </w:hyperlink>
        </w:p>
        <w:p w:rsidR="70742560" w:rsidP="70742560" w:rsidRDefault="5D4F9142" w14:paraId="69C2B0F7" w14:textId="2799D78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7288213">
            <w:r w:rsidRPr="5D4F9142">
              <w:rPr>
                <w:rStyle w:val="Hyperlink"/>
              </w:rPr>
              <w:t>3.2.1</w:t>
            </w:r>
            <w:r w:rsidR="70742560">
              <w:tab/>
            </w:r>
            <w:r w:rsidRPr="5D4F9142">
              <w:rPr>
                <w:rStyle w:val="Hyperlink"/>
              </w:rPr>
              <w:t>PUT Open Process Requirements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_Toc147288213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13</w:t>
            </w:r>
            <w:r w:rsidR="70742560">
              <w:fldChar w:fldCharType="end"/>
            </w:r>
          </w:hyperlink>
        </w:p>
        <w:p w:rsidR="70742560" w:rsidP="70742560" w:rsidRDefault="5D4F9142" w14:paraId="21C59218" w14:textId="3851A79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340560460">
            <w:r w:rsidRPr="5D4F9142">
              <w:rPr>
                <w:rStyle w:val="Hyperlink"/>
              </w:rPr>
              <w:t>3.2.2</w:t>
            </w:r>
            <w:r w:rsidR="70742560">
              <w:tab/>
            </w:r>
            <w:r w:rsidRPr="5D4F9142">
              <w:rPr>
                <w:rStyle w:val="Hyperlink"/>
              </w:rPr>
              <w:t>GET Open Process Requirements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_Toc340560460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14</w:t>
            </w:r>
            <w:r w:rsidR="70742560">
              <w:fldChar w:fldCharType="end"/>
            </w:r>
          </w:hyperlink>
        </w:p>
        <w:p w:rsidR="70742560" w:rsidP="70742560" w:rsidRDefault="5D4F9142" w14:paraId="49F7027D" w14:textId="2F316DF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95844229">
            <w:r w:rsidRPr="5D4F9142">
              <w:rPr>
                <w:rStyle w:val="Hyperlink"/>
              </w:rPr>
              <w:t>3.2.3</w:t>
            </w:r>
            <w:r w:rsidR="70742560">
              <w:tab/>
            </w:r>
            <w:r w:rsidRPr="5D4F9142">
              <w:rPr>
                <w:rStyle w:val="Hyperlink"/>
              </w:rPr>
              <w:t>POST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_Toc1195844229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15</w:t>
            </w:r>
            <w:r w:rsidR="70742560">
              <w:fldChar w:fldCharType="end"/>
            </w:r>
          </w:hyperlink>
        </w:p>
        <w:p w:rsidR="70742560" w:rsidP="70742560" w:rsidRDefault="5D4F9142" w14:paraId="3D0931FE" w14:textId="6B1221CC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777007941">
            <w:r w:rsidRPr="5D4F9142">
              <w:rPr>
                <w:rStyle w:val="Hyperlink"/>
              </w:rPr>
              <w:t>3.2.4</w:t>
            </w:r>
            <w:r w:rsidR="70742560">
              <w:tab/>
            </w:r>
            <w:r w:rsidRPr="5D4F9142">
              <w:rPr>
                <w:rStyle w:val="Hyperlink"/>
              </w:rPr>
              <w:t>PUT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_Toc1777007941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16</w:t>
            </w:r>
            <w:r w:rsidR="70742560">
              <w:fldChar w:fldCharType="end"/>
            </w:r>
          </w:hyperlink>
        </w:p>
        <w:p w:rsidR="70742560" w:rsidP="70742560" w:rsidRDefault="5D4F9142" w14:paraId="01CEFA6F" w14:textId="079D4D87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85914564">
            <w:r w:rsidRPr="5D4F9142">
              <w:rPr>
                <w:rStyle w:val="Hyperlink"/>
              </w:rPr>
              <w:t>3.2.5</w:t>
            </w:r>
            <w:r w:rsidR="70742560">
              <w:tab/>
            </w:r>
            <w:r w:rsidRPr="5D4F9142">
              <w:rPr>
                <w:rStyle w:val="Hyperlink"/>
              </w:rPr>
              <w:t>GET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_Toc1485914564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18</w:t>
            </w:r>
            <w:r w:rsidR="70742560">
              <w:fldChar w:fldCharType="end"/>
            </w:r>
          </w:hyperlink>
        </w:p>
        <w:p w:rsidR="70742560" w:rsidP="70742560" w:rsidRDefault="5D4F9142" w14:paraId="6E918DDF" w14:textId="5D1210D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803197004">
            <w:r w:rsidRPr="5D4F9142">
              <w:rPr>
                <w:rStyle w:val="Hyperlink"/>
              </w:rPr>
              <w:t>3.2.6</w:t>
            </w:r>
            <w:r w:rsidR="70742560">
              <w:tab/>
            </w:r>
            <w:r w:rsidRPr="5D4F9142">
              <w:rPr>
                <w:rStyle w:val="Hyperlink"/>
              </w:rPr>
              <w:t>POST Action in SDL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_Toc803197004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18</w:t>
            </w:r>
            <w:r w:rsidR="70742560">
              <w:fldChar w:fldCharType="end"/>
            </w:r>
          </w:hyperlink>
        </w:p>
        <w:p w:rsidR="70742560" w:rsidP="5D4F9142" w:rsidRDefault="5D4F9142" w14:paraId="10FFC08F" w14:textId="376B579C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137348628">
            <w:r w:rsidRPr="5D4F9142">
              <w:rPr>
                <w:rStyle w:val="Hyperlink"/>
              </w:rPr>
              <w:t>3.2.7</w:t>
            </w:r>
            <w:r w:rsidR="70742560">
              <w:tab/>
            </w:r>
            <w:r w:rsidRPr="5D4F9142">
              <w:rPr>
                <w:rStyle w:val="Hyperlink"/>
              </w:rPr>
              <w:t>PUT Action in SDL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_Toc2137348628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20</w:t>
            </w:r>
            <w:r w:rsidR="70742560">
              <w:fldChar w:fldCharType="end"/>
            </w:r>
          </w:hyperlink>
        </w:p>
        <w:p w:rsidR="70742560" w:rsidP="5D4F9142" w:rsidRDefault="5D4F9142" w14:paraId="0EE61221" w14:textId="3DBC69F8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733510158">
            <w:r w:rsidRPr="5D4F9142">
              <w:rPr>
                <w:rStyle w:val="Hyperlink"/>
              </w:rPr>
              <w:t>3.2.8</w:t>
            </w:r>
            <w:r w:rsidR="70742560">
              <w:tab/>
            </w:r>
            <w:r w:rsidRPr="5D4F9142">
              <w:rPr>
                <w:rStyle w:val="Hyperlink"/>
              </w:rPr>
              <w:t>DELETE Action in SDL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_Toc733510158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21</w:t>
            </w:r>
            <w:r w:rsidR="70742560">
              <w:fldChar w:fldCharType="end"/>
            </w:r>
          </w:hyperlink>
        </w:p>
        <w:p w:rsidR="70742560" w:rsidP="5D4F9142" w:rsidRDefault="5D4F9142" w14:paraId="2813CBF2" w14:textId="63BD61E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528945977">
            <w:r w:rsidRPr="5D4F9142">
              <w:rPr>
                <w:rStyle w:val="Hyperlink"/>
              </w:rPr>
              <w:t>3.2.9</w:t>
            </w:r>
            <w:r w:rsidR="70742560">
              <w:tab/>
            </w:r>
            <w:r w:rsidRPr="5D4F9142">
              <w:rPr>
                <w:rStyle w:val="Hyperlink"/>
              </w:rPr>
              <w:t>GET Action in SDL Process Requirements Summary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_Toc1528945977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22</w:t>
            </w:r>
            <w:r w:rsidR="70742560">
              <w:fldChar w:fldCharType="end"/>
            </w:r>
          </w:hyperlink>
        </w:p>
        <w:p w:rsidR="70742560" w:rsidP="5D4F9142" w:rsidRDefault="5D4F9142" w14:paraId="1C9084D5" w14:textId="2FA60CC0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658794354">
            <w:r w:rsidRPr="5D4F9142">
              <w:rPr>
                <w:rStyle w:val="Hyperlink"/>
              </w:rPr>
              <w:t>3.2.10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SDL Process Gaps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_Toc658794354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23</w:t>
            </w:r>
            <w:r w:rsidR="70742560">
              <w:fldChar w:fldCharType="end"/>
            </w:r>
          </w:hyperlink>
        </w:p>
        <w:p w:rsidR="70742560" w:rsidP="5D4F9142" w:rsidRDefault="5D4F9142" w14:paraId="7B3AA6AA" w14:textId="6B0D18E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755496991">
            <w:r w:rsidRPr="5D4F9142">
              <w:rPr>
                <w:rStyle w:val="Hyperlink"/>
              </w:rPr>
              <w:t>3.2.11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SDL Process Gaps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_Toc1755496991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23</w:t>
            </w:r>
            <w:r w:rsidR="70742560">
              <w:fldChar w:fldCharType="end"/>
            </w:r>
          </w:hyperlink>
        </w:p>
        <w:p w:rsidR="70742560" w:rsidP="5D4F9142" w:rsidRDefault="5D4F9142" w14:paraId="5A2BEB8A" w14:textId="73460B07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981563199">
            <w:r w:rsidRPr="5D4F9142">
              <w:rPr>
                <w:rStyle w:val="Hyperlink"/>
              </w:rPr>
              <w:t>3.2.12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SDL Process Gaps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_Toc981563199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24</w:t>
            </w:r>
            <w:r w:rsidR="70742560">
              <w:fldChar w:fldCharType="end"/>
            </w:r>
          </w:hyperlink>
        </w:p>
        <w:p w:rsidR="70742560" w:rsidP="5D4F9142" w:rsidRDefault="5D4F9142" w14:paraId="7FCE3A92" w14:textId="76EA8C2F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572883999">
            <w:r w:rsidRPr="5D4F9142">
              <w:rPr>
                <w:rStyle w:val="Hyperlink"/>
              </w:rPr>
              <w:t>3.3</w:t>
            </w:r>
            <w:r w:rsidR="70742560">
              <w:tab/>
            </w:r>
            <w:r w:rsidRPr="5D4F9142">
              <w:rPr>
                <w:rStyle w:val="Hyperlink"/>
              </w:rPr>
              <w:t>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_Toc1572883999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25</w:t>
            </w:r>
            <w:r w:rsidR="70742560">
              <w:fldChar w:fldCharType="end"/>
            </w:r>
          </w:hyperlink>
        </w:p>
        <w:p w:rsidR="70742560" w:rsidP="70742560" w:rsidRDefault="5D4F9142" w14:paraId="77A476CB" w14:textId="546AFAB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79830207">
            <w:r w:rsidRPr="5D4F9142">
              <w:rPr>
                <w:rStyle w:val="Hyperlink"/>
              </w:rPr>
              <w:t>3.3.1</w:t>
            </w:r>
            <w:r w:rsidR="70742560">
              <w:tab/>
            </w:r>
            <w:r w:rsidRPr="5D4F9142">
              <w:rPr>
                <w:rStyle w:val="Hyperlink"/>
              </w:rPr>
              <w:t>POST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_Toc1479830207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25</w:t>
            </w:r>
            <w:r w:rsidR="70742560">
              <w:fldChar w:fldCharType="end"/>
            </w:r>
          </w:hyperlink>
        </w:p>
        <w:p w:rsidR="70742560" w:rsidP="70742560" w:rsidRDefault="5D4F9142" w14:paraId="6DC3B41F" w14:textId="2193211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370179464">
            <w:r w:rsidRPr="5D4F9142">
              <w:rPr>
                <w:rStyle w:val="Hyperlink"/>
              </w:rPr>
              <w:t>3.3.2</w:t>
            </w:r>
            <w:r w:rsidR="70742560">
              <w:tab/>
            </w:r>
            <w:r w:rsidRPr="5D4F9142">
              <w:rPr>
                <w:rStyle w:val="Hyperlink"/>
              </w:rPr>
              <w:t>PUT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_Toc1370179464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26</w:t>
            </w:r>
            <w:r w:rsidR="70742560">
              <w:fldChar w:fldCharType="end"/>
            </w:r>
          </w:hyperlink>
        </w:p>
        <w:p w:rsidR="70742560" w:rsidP="70742560" w:rsidRDefault="5D4F9142" w14:paraId="7F8750E4" w14:textId="058A5B57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555587260">
            <w:r w:rsidRPr="5D4F9142">
              <w:rPr>
                <w:rStyle w:val="Hyperlink"/>
              </w:rPr>
              <w:t>3.3.3</w:t>
            </w:r>
            <w:r w:rsidR="70742560">
              <w:tab/>
            </w:r>
            <w:r w:rsidRPr="5D4F9142">
              <w:rPr>
                <w:rStyle w:val="Hyperlink"/>
              </w:rPr>
              <w:t>GET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_Toc1555587260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27</w:t>
            </w:r>
            <w:r w:rsidR="70742560">
              <w:fldChar w:fldCharType="end"/>
            </w:r>
          </w:hyperlink>
        </w:p>
        <w:p w:rsidR="70742560" w:rsidP="70742560" w:rsidRDefault="5D4F9142" w14:paraId="2CA0E051" w14:textId="753DA43A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820964670">
            <w:r w:rsidRPr="5D4F9142">
              <w:rPr>
                <w:rStyle w:val="Hyperlink"/>
              </w:rPr>
              <w:t>3.3.4</w:t>
            </w:r>
            <w:r w:rsidR="70742560">
              <w:tab/>
            </w:r>
            <w:r w:rsidRPr="5D4F9142">
              <w:rPr>
                <w:rStyle w:val="Hyperlink"/>
              </w:rPr>
              <w:t>POST Action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_Toc820964670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28</w:t>
            </w:r>
            <w:r w:rsidR="70742560">
              <w:fldChar w:fldCharType="end"/>
            </w:r>
          </w:hyperlink>
        </w:p>
        <w:p w:rsidR="70742560" w:rsidP="70742560" w:rsidRDefault="5D4F9142" w14:paraId="31F15EE1" w14:textId="1DCF868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112632900">
            <w:r w:rsidRPr="5D4F9142">
              <w:rPr>
                <w:rStyle w:val="Hyperlink"/>
              </w:rPr>
              <w:t>3.3.5</w:t>
            </w:r>
            <w:r w:rsidR="70742560">
              <w:tab/>
            </w:r>
            <w:r w:rsidRPr="5D4F9142">
              <w:rPr>
                <w:rStyle w:val="Hyperlink"/>
              </w:rPr>
              <w:t>PUT Action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_Toc2112632900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30</w:t>
            </w:r>
            <w:r w:rsidR="70742560">
              <w:fldChar w:fldCharType="end"/>
            </w:r>
          </w:hyperlink>
        </w:p>
        <w:p w:rsidR="70742560" w:rsidP="3799F1FB" w:rsidRDefault="5D4F9142" w14:paraId="0E357954" w14:textId="66C6D678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838805105">
            <w:r w:rsidRPr="5D4F9142">
              <w:rPr>
                <w:rStyle w:val="Hyperlink"/>
              </w:rPr>
              <w:t>3.3.6</w:t>
            </w:r>
            <w:r w:rsidR="70742560">
              <w:tab/>
            </w:r>
            <w:r w:rsidRPr="5D4F9142">
              <w:rPr>
                <w:rStyle w:val="Hyperlink"/>
              </w:rPr>
              <w:t>DELETE Action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_Toc1838805105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31</w:t>
            </w:r>
            <w:r w:rsidR="70742560">
              <w:fldChar w:fldCharType="end"/>
            </w:r>
          </w:hyperlink>
        </w:p>
        <w:p w:rsidR="70742560" w:rsidP="5D4F9142" w:rsidRDefault="5D4F9142" w14:paraId="230DF487" w14:textId="1008B908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082614657">
            <w:r w:rsidRPr="5D4F9142">
              <w:rPr>
                <w:rStyle w:val="Hyperlink"/>
              </w:rPr>
              <w:t>3.3.7</w:t>
            </w:r>
            <w:r w:rsidR="70742560">
              <w:tab/>
            </w:r>
            <w:r w:rsidRPr="5D4F9142">
              <w:rPr>
                <w:rStyle w:val="Hyperlink"/>
              </w:rPr>
              <w:t>GET Action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_Toc2082614657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32</w:t>
            </w:r>
            <w:r w:rsidR="70742560">
              <w:fldChar w:fldCharType="end"/>
            </w:r>
          </w:hyperlink>
        </w:p>
        <w:p w:rsidR="70742560" w:rsidP="5D4F9142" w:rsidRDefault="5D4F9142" w14:paraId="29FED79F" w14:textId="4946B5EF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959543095">
            <w:r w:rsidRPr="5D4F9142">
              <w:rPr>
                <w:rStyle w:val="Hyperlink"/>
              </w:rPr>
              <w:t>3.3.8</w:t>
            </w:r>
            <w:r w:rsidR="70742560">
              <w:tab/>
            </w:r>
            <w:r w:rsidRPr="5D4F9142">
              <w:rPr>
                <w:rStyle w:val="Hyperlink"/>
              </w:rPr>
              <w:t>POST Component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_Toc959543095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33</w:t>
            </w:r>
            <w:r w:rsidR="70742560">
              <w:fldChar w:fldCharType="end"/>
            </w:r>
          </w:hyperlink>
        </w:p>
        <w:p w:rsidR="70742560" w:rsidP="5D4F9142" w:rsidRDefault="5D4F9142" w14:paraId="6C708654" w14:textId="64CFAA4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858891401">
            <w:r w:rsidRPr="5D4F9142">
              <w:rPr>
                <w:rStyle w:val="Hyperlink"/>
              </w:rPr>
              <w:t>3.3.9</w:t>
            </w:r>
            <w:r w:rsidR="70742560">
              <w:tab/>
            </w:r>
            <w:r w:rsidRPr="5D4F9142">
              <w:rPr>
                <w:rStyle w:val="Hyperlink"/>
              </w:rPr>
              <w:t>PUT Component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_Toc858891401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34</w:t>
            </w:r>
            <w:r w:rsidR="70742560">
              <w:fldChar w:fldCharType="end"/>
            </w:r>
          </w:hyperlink>
        </w:p>
        <w:p w:rsidR="70742560" w:rsidP="70742560" w:rsidRDefault="5D4F9142" w14:paraId="4C9AC1B6" w14:textId="6F867980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662361686">
            <w:r w:rsidRPr="5D4F9142">
              <w:rPr>
                <w:rStyle w:val="Hyperlink"/>
              </w:rPr>
              <w:t>3.3.10</w:t>
            </w:r>
            <w:r w:rsidR="70742560">
              <w:tab/>
            </w:r>
            <w:r w:rsidRPr="5D4F9142">
              <w:rPr>
                <w:rStyle w:val="Hyperlink"/>
              </w:rPr>
              <w:t>DELETE Component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_Toc662361686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35</w:t>
            </w:r>
            <w:r w:rsidR="70742560">
              <w:fldChar w:fldCharType="end"/>
            </w:r>
          </w:hyperlink>
        </w:p>
        <w:p w:rsidR="70742560" w:rsidP="70742560" w:rsidRDefault="5D4F9142" w14:paraId="20BFC95C" w14:textId="34BD2E3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901996494">
            <w:r w:rsidRPr="5D4F9142">
              <w:rPr>
                <w:rStyle w:val="Hyperlink"/>
              </w:rPr>
              <w:t>3.3.11</w:t>
            </w:r>
            <w:r w:rsidR="70742560">
              <w:tab/>
            </w:r>
            <w:r w:rsidRPr="5D4F9142">
              <w:rPr>
                <w:rStyle w:val="Hyperlink"/>
              </w:rPr>
              <w:t>GET Component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_Toc1901996494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36</w:t>
            </w:r>
            <w:r w:rsidR="70742560">
              <w:fldChar w:fldCharType="end"/>
            </w:r>
          </w:hyperlink>
        </w:p>
        <w:p w:rsidR="70742560" w:rsidP="70742560" w:rsidRDefault="5D4F9142" w14:paraId="795D3CBF" w14:textId="5B2A269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887142687">
            <w:r w:rsidRPr="5D4F9142">
              <w:rPr>
                <w:rStyle w:val="Hyperlink"/>
              </w:rPr>
              <w:t>3.3.12</w:t>
            </w:r>
            <w:r w:rsidR="70742560">
              <w:tab/>
            </w:r>
            <w:r w:rsidRPr="5D4F9142">
              <w:rPr>
                <w:rStyle w:val="Hyperlink"/>
              </w:rPr>
              <w:t>POST Countermeasure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_Toc1887142687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37</w:t>
            </w:r>
            <w:r w:rsidR="70742560">
              <w:fldChar w:fldCharType="end"/>
            </w:r>
          </w:hyperlink>
        </w:p>
        <w:p w:rsidR="70742560" w:rsidP="70742560" w:rsidRDefault="5D4F9142" w14:paraId="6EE398D6" w14:textId="76E5DAE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575970130">
            <w:r w:rsidRPr="5D4F9142">
              <w:rPr>
                <w:rStyle w:val="Hyperlink"/>
              </w:rPr>
              <w:t>3.3.13</w:t>
            </w:r>
            <w:r w:rsidR="70742560">
              <w:tab/>
            </w:r>
            <w:r w:rsidRPr="5D4F9142">
              <w:rPr>
                <w:rStyle w:val="Hyperlink"/>
              </w:rPr>
              <w:t>PUT Countermeasure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_Toc1575970130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38</w:t>
            </w:r>
            <w:r w:rsidR="70742560">
              <w:fldChar w:fldCharType="end"/>
            </w:r>
          </w:hyperlink>
        </w:p>
        <w:p w:rsidR="70742560" w:rsidP="3799F1FB" w:rsidRDefault="5D4F9142" w14:paraId="4FE7AC93" w14:textId="0DBC0CA5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913738827">
            <w:r w:rsidRPr="5D4F9142">
              <w:rPr>
                <w:rStyle w:val="Hyperlink"/>
              </w:rPr>
              <w:t>3.3.14</w:t>
            </w:r>
            <w:r w:rsidR="70742560">
              <w:tab/>
            </w:r>
            <w:r w:rsidRPr="5D4F9142">
              <w:rPr>
                <w:rStyle w:val="Hyperlink"/>
              </w:rPr>
              <w:t>DELETE Countermeasure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_Toc1913738827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39</w:t>
            </w:r>
            <w:r w:rsidR="70742560">
              <w:fldChar w:fldCharType="end"/>
            </w:r>
          </w:hyperlink>
        </w:p>
        <w:p w:rsidR="70742560" w:rsidP="3799F1FB" w:rsidRDefault="5D4F9142" w14:paraId="05210FA1" w14:textId="5D808F8C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922065746">
            <w:r w:rsidRPr="5D4F9142">
              <w:rPr>
                <w:rStyle w:val="Hyperlink"/>
              </w:rPr>
              <w:t>3.3.15</w:t>
            </w:r>
            <w:r w:rsidR="70742560">
              <w:tab/>
            </w:r>
            <w:r w:rsidRPr="5D4F9142">
              <w:rPr>
                <w:rStyle w:val="Hyperlink"/>
              </w:rPr>
              <w:t>GET Countermeasure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_Toc922065746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40</w:t>
            </w:r>
            <w:r w:rsidR="70742560">
              <w:fldChar w:fldCharType="end"/>
            </w:r>
          </w:hyperlink>
        </w:p>
        <w:p w:rsidR="70742560" w:rsidP="5D4F9142" w:rsidRDefault="5D4F9142" w14:paraId="1BF84EE4" w14:textId="79D4BA2D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225726659">
            <w:r w:rsidRPr="5D4F9142">
              <w:rPr>
                <w:rStyle w:val="Hyperlink"/>
              </w:rPr>
              <w:t>3.3.16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_Toc1225726659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41</w:t>
            </w:r>
            <w:r w:rsidR="70742560">
              <w:fldChar w:fldCharType="end"/>
            </w:r>
          </w:hyperlink>
        </w:p>
        <w:p w:rsidR="70742560" w:rsidP="5D4F9142" w:rsidRDefault="5D4F9142" w14:paraId="79DF9C22" w14:textId="3C75C8CC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85477070">
            <w:r w:rsidRPr="5D4F9142">
              <w:rPr>
                <w:rStyle w:val="Hyperlink"/>
              </w:rPr>
              <w:t>3.3.17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_Toc85477070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42</w:t>
            </w:r>
            <w:r w:rsidR="70742560">
              <w:fldChar w:fldCharType="end"/>
            </w:r>
          </w:hyperlink>
        </w:p>
        <w:p w:rsidR="70742560" w:rsidP="5D4F9142" w:rsidRDefault="5D4F9142" w14:paraId="270790BC" w14:textId="15B08A8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880452995">
            <w:r w:rsidRPr="5D4F9142">
              <w:rPr>
                <w:rStyle w:val="Hyperlink"/>
              </w:rPr>
              <w:t>3.3.18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System Design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_Toc1880452995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43</w:t>
            </w:r>
            <w:r w:rsidR="70742560">
              <w:fldChar w:fldCharType="end"/>
            </w:r>
          </w:hyperlink>
        </w:p>
        <w:p w:rsidR="70742560" w:rsidP="5D4F9142" w:rsidRDefault="5D4F9142" w14:paraId="0FF8BAF8" w14:textId="2EE3D37C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657767721">
            <w:r w:rsidRPr="5D4F9142">
              <w:rPr>
                <w:rStyle w:val="Hyperlink"/>
              </w:rPr>
              <w:t>3.4</w:t>
            </w:r>
            <w:r w:rsidR="70742560">
              <w:tab/>
            </w:r>
            <w:r w:rsidRPr="5D4F9142">
              <w:rPr>
                <w:rStyle w:val="Hyperlink"/>
              </w:rPr>
              <w:t>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_Toc657767721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44</w:t>
            </w:r>
            <w:r w:rsidR="70742560">
              <w:fldChar w:fldCharType="end"/>
            </w:r>
          </w:hyperlink>
        </w:p>
        <w:p w:rsidR="70742560" w:rsidP="70742560" w:rsidRDefault="5D4F9142" w14:paraId="4B55ADE9" w14:textId="54D0EB6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50331799">
            <w:r w:rsidRPr="5D4F9142">
              <w:rPr>
                <w:rStyle w:val="Hyperlink"/>
              </w:rPr>
              <w:t>3.4.1</w:t>
            </w:r>
            <w:r w:rsidR="70742560">
              <w:tab/>
            </w:r>
            <w:r w:rsidRPr="5D4F9142">
              <w:rPr>
                <w:rStyle w:val="Hyperlink"/>
              </w:rPr>
              <w:t>POST Threat Model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_Toc450331799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44</w:t>
            </w:r>
            <w:r w:rsidR="70742560">
              <w:fldChar w:fldCharType="end"/>
            </w:r>
          </w:hyperlink>
        </w:p>
        <w:p w:rsidR="70742560" w:rsidP="70742560" w:rsidRDefault="5D4F9142" w14:paraId="4FDF4FFD" w14:textId="1A443175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898140849">
            <w:r w:rsidRPr="5D4F9142">
              <w:rPr>
                <w:rStyle w:val="Hyperlink"/>
              </w:rPr>
              <w:t>3.4.2</w:t>
            </w:r>
            <w:r w:rsidR="70742560">
              <w:tab/>
            </w:r>
            <w:r w:rsidRPr="5D4F9142">
              <w:rPr>
                <w:rStyle w:val="Hyperlink"/>
              </w:rPr>
              <w:t>PUT Threat Model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_Toc898140849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45</w:t>
            </w:r>
            <w:r w:rsidR="70742560">
              <w:fldChar w:fldCharType="end"/>
            </w:r>
          </w:hyperlink>
        </w:p>
        <w:p w:rsidR="70742560" w:rsidP="70742560" w:rsidRDefault="5D4F9142" w14:paraId="2653D36E" w14:textId="3EA94ABE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03766154">
            <w:r w:rsidRPr="5D4F9142">
              <w:rPr>
                <w:rStyle w:val="Hyperlink"/>
              </w:rPr>
              <w:t>3.4.3</w:t>
            </w:r>
            <w:r w:rsidR="70742560">
              <w:tab/>
            </w:r>
            <w:r w:rsidRPr="5D4F9142">
              <w:rPr>
                <w:rStyle w:val="Hyperlink"/>
              </w:rPr>
              <w:t>GET Threat Model Details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_Toc403766154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46</w:t>
            </w:r>
            <w:r w:rsidR="70742560">
              <w:fldChar w:fldCharType="end"/>
            </w:r>
          </w:hyperlink>
        </w:p>
        <w:p w:rsidR="70742560" w:rsidP="70742560" w:rsidRDefault="5D4F9142" w14:paraId="20399DFD" w14:textId="23780E94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36032840">
            <w:r w:rsidRPr="5D4F9142">
              <w:rPr>
                <w:rStyle w:val="Hyperlink"/>
              </w:rPr>
              <w:t>3.4.4</w:t>
            </w:r>
            <w:r w:rsidR="70742560">
              <w:tab/>
            </w:r>
            <w:r w:rsidRPr="5D4F9142">
              <w:rPr>
                <w:rStyle w:val="Hyperlink"/>
              </w:rPr>
              <w:t>POST Accepted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_Toc236032840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46</w:t>
            </w:r>
            <w:r w:rsidR="70742560">
              <w:fldChar w:fldCharType="end"/>
            </w:r>
          </w:hyperlink>
        </w:p>
        <w:p w:rsidR="70742560" w:rsidP="3799F1FB" w:rsidRDefault="5D4F9142" w14:paraId="14FC3F3E" w14:textId="276336C7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6943149">
            <w:r w:rsidRPr="5D4F9142">
              <w:rPr>
                <w:rStyle w:val="Hyperlink"/>
              </w:rPr>
              <w:t>3.4.5</w:t>
            </w:r>
            <w:r w:rsidR="70742560">
              <w:tab/>
            </w:r>
            <w:r w:rsidRPr="5D4F9142">
              <w:rPr>
                <w:rStyle w:val="Hyperlink"/>
              </w:rPr>
              <w:t>PUT Accepted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_Toc196943149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47</w:t>
            </w:r>
            <w:r w:rsidR="70742560">
              <w:fldChar w:fldCharType="end"/>
            </w:r>
          </w:hyperlink>
        </w:p>
        <w:p w:rsidR="70742560" w:rsidP="3799F1FB" w:rsidRDefault="5D4F9142" w14:paraId="5D783F13" w14:textId="6C0B6DC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931262021">
            <w:r w:rsidRPr="5D4F9142">
              <w:rPr>
                <w:rStyle w:val="Hyperlink"/>
              </w:rPr>
              <w:t>3.4.6</w:t>
            </w:r>
            <w:r w:rsidR="70742560">
              <w:tab/>
            </w:r>
            <w:r w:rsidRPr="5D4F9142">
              <w:rPr>
                <w:rStyle w:val="Hyperlink"/>
              </w:rPr>
              <w:t>DELETE Accepted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_Toc931262021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48</w:t>
            </w:r>
            <w:r w:rsidR="70742560">
              <w:fldChar w:fldCharType="end"/>
            </w:r>
          </w:hyperlink>
        </w:p>
        <w:p w:rsidR="70742560" w:rsidP="5D4F9142" w:rsidRDefault="5D4F9142" w14:paraId="20AA53C5" w14:textId="0C60B76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782902870">
            <w:r w:rsidRPr="5D4F9142">
              <w:rPr>
                <w:rStyle w:val="Hyperlink"/>
              </w:rPr>
              <w:t>3.4.7</w:t>
            </w:r>
            <w:r w:rsidR="70742560">
              <w:tab/>
            </w:r>
            <w:r w:rsidRPr="5D4F9142">
              <w:rPr>
                <w:rStyle w:val="Hyperlink"/>
              </w:rPr>
              <w:t>GET Accepted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_Toc1782902870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49</w:t>
            </w:r>
            <w:r w:rsidR="70742560">
              <w:fldChar w:fldCharType="end"/>
            </w:r>
          </w:hyperlink>
        </w:p>
        <w:p w:rsidR="70742560" w:rsidP="5D4F9142" w:rsidRDefault="5D4F9142" w14:paraId="4204F5AA" w14:textId="49B199BF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895570247">
            <w:r w:rsidRPr="5D4F9142">
              <w:rPr>
                <w:rStyle w:val="Hyperlink"/>
              </w:rPr>
              <w:t>3.4.8</w:t>
            </w:r>
            <w:r w:rsidR="70742560">
              <w:tab/>
            </w:r>
            <w:r w:rsidRPr="5D4F9142">
              <w:rPr>
                <w:rStyle w:val="Hyperlink"/>
              </w:rPr>
              <w:t>POST Action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_Toc895570247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50</w:t>
            </w:r>
            <w:r w:rsidR="70742560">
              <w:fldChar w:fldCharType="end"/>
            </w:r>
          </w:hyperlink>
        </w:p>
        <w:p w:rsidR="70742560" w:rsidP="5D4F9142" w:rsidRDefault="5D4F9142" w14:paraId="6A84B1CB" w14:textId="1783B49B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389938647">
            <w:r w:rsidRPr="5D4F9142">
              <w:rPr>
                <w:rStyle w:val="Hyperlink"/>
              </w:rPr>
              <w:t>3.4.9</w:t>
            </w:r>
            <w:r w:rsidR="70742560">
              <w:tab/>
            </w:r>
            <w:r w:rsidRPr="5D4F9142">
              <w:rPr>
                <w:rStyle w:val="Hyperlink"/>
              </w:rPr>
              <w:t>PUT Action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_Toc1389938647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51</w:t>
            </w:r>
            <w:r w:rsidR="70742560">
              <w:fldChar w:fldCharType="end"/>
            </w:r>
          </w:hyperlink>
        </w:p>
        <w:p w:rsidR="70742560" w:rsidP="70742560" w:rsidRDefault="5D4F9142" w14:paraId="46693B42" w14:textId="3BCAA163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765848540">
            <w:r w:rsidRPr="5D4F9142">
              <w:rPr>
                <w:rStyle w:val="Hyperlink"/>
              </w:rPr>
              <w:t>3.4.10</w:t>
            </w:r>
            <w:r w:rsidR="70742560">
              <w:tab/>
            </w:r>
            <w:r w:rsidRPr="5D4F9142">
              <w:rPr>
                <w:rStyle w:val="Hyperlink"/>
              </w:rPr>
              <w:t>DELETE Action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_Toc1765848540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53</w:t>
            </w:r>
            <w:r w:rsidR="70742560">
              <w:fldChar w:fldCharType="end"/>
            </w:r>
          </w:hyperlink>
        </w:p>
        <w:p w:rsidR="70742560" w:rsidP="70742560" w:rsidRDefault="5D4F9142" w14:paraId="66E3BADB" w14:textId="300CAFF5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549144187">
            <w:r w:rsidRPr="5D4F9142">
              <w:rPr>
                <w:rStyle w:val="Hyperlink"/>
              </w:rPr>
              <w:t>3.4.11</w:t>
            </w:r>
            <w:r w:rsidR="70742560">
              <w:tab/>
            </w:r>
            <w:r w:rsidRPr="5D4F9142">
              <w:rPr>
                <w:rStyle w:val="Hyperlink"/>
              </w:rPr>
              <w:t>GET Action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_Toc549144187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53</w:t>
            </w:r>
            <w:r w:rsidR="70742560">
              <w:fldChar w:fldCharType="end"/>
            </w:r>
          </w:hyperlink>
        </w:p>
        <w:p w:rsidR="70742560" w:rsidP="70742560" w:rsidRDefault="5D4F9142" w14:paraId="10FC9AC5" w14:textId="68522FC3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943368213">
            <w:r w:rsidRPr="5D4F9142">
              <w:rPr>
                <w:rStyle w:val="Hyperlink"/>
              </w:rPr>
              <w:t>3.4.12</w:t>
            </w:r>
            <w:r w:rsidR="70742560">
              <w:tab/>
            </w:r>
            <w:r w:rsidRPr="5D4F9142">
              <w:rPr>
                <w:rStyle w:val="Hyperlink"/>
              </w:rPr>
              <w:t>POST Mitigation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_Toc943368213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54</w:t>
            </w:r>
            <w:r w:rsidR="70742560">
              <w:fldChar w:fldCharType="end"/>
            </w:r>
          </w:hyperlink>
        </w:p>
        <w:p w:rsidR="70742560" w:rsidP="70742560" w:rsidRDefault="5D4F9142" w14:paraId="3463E9EC" w14:textId="7D275915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230247619">
            <w:r w:rsidRPr="5D4F9142">
              <w:rPr>
                <w:rStyle w:val="Hyperlink"/>
              </w:rPr>
              <w:t>3.4.13</w:t>
            </w:r>
            <w:r w:rsidR="70742560">
              <w:tab/>
            </w:r>
            <w:r w:rsidRPr="5D4F9142">
              <w:rPr>
                <w:rStyle w:val="Hyperlink"/>
              </w:rPr>
              <w:t>PUT Mitigation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_Toc230247619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55</w:t>
            </w:r>
            <w:r w:rsidR="70742560">
              <w:fldChar w:fldCharType="end"/>
            </w:r>
          </w:hyperlink>
        </w:p>
        <w:p w:rsidR="70742560" w:rsidP="70742560" w:rsidRDefault="5D4F9142" w14:paraId="7AFCFCAA" w14:textId="2EA663A8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515254734">
            <w:r w:rsidRPr="5D4F9142">
              <w:rPr>
                <w:rStyle w:val="Hyperlink"/>
              </w:rPr>
              <w:t>3.4.14</w:t>
            </w:r>
            <w:r w:rsidR="70742560">
              <w:tab/>
            </w:r>
            <w:r w:rsidRPr="5D4F9142">
              <w:rPr>
                <w:rStyle w:val="Hyperlink"/>
              </w:rPr>
              <w:t>DELETE Mitigation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_Toc1515254734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56</w:t>
            </w:r>
            <w:r w:rsidR="70742560">
              <w:fldChar w:fldCharType="end"/>
            </w:r>
          </w:hyperlink>
        </w:p>
        <w:p w:rsidR="70742560" w:rsidP="70742560" w:rsidRDefault="5D4F9142" w14:paraId="17A18380" w14:textId="331A684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699419966">
            <w:r w:rsidRPr="5D4F9142">
              <w:rPr>
                <w:rStyle w:val="Hyperlink"/>
              </w:rPr>
              <w:t>3.4.15</w:t>
            </w:r>
            <w:r w:rsidR="70742560">
              <w:tab/>
            </w:r>
            <w:r w:rsidRPr="5D4F9142">
              <w:rPr>
                <w:rStyle w:val="Hyperlink"/>
              </w:rPr>
              <w:t>GET Mitigation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_Toc699419966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57</w:t>
            </w:r>
            <w:r w:rsidR="70742560">
              <w:fldChar w:fldCharType="end"/>
            </w:r>
          </w:hyperlink>
        </w:p>
        <w:p w:rsidR="70742560" w:rsidP="3799F1FB" w:rsidRDefault="5D4F9142" w14:paraId="1DA9E101" w14:textId="43A5C72D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466483748">
            <w:r w:rsidRPr="5D4F9142">
              <w:rPr>
                <w:rStyle w:val="Hyperlink"/>
              </w:rPr>
              <w:t>3.4.16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_Toc1466483748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58</w:t>
            </w:r>
            <w:r w:rsidR="70742560">
              <w:fldChar w:fldCharType="end"/>
            </w:r>
          </w:hyperlink>
        </w:p>
        <w:p w:rsidR="70742560" w:rsidP="3799F1FB" w:rsidRDefault="5D4F9142" w14:paraId="4F170F2A" w14:textId="3215CF0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403311780">
            <w:r w:rsidRPr="5D4F9142">
              <w:rPr>
                <w:rStyle w:val="Hyperlink"/>
              </w:rPr>
              <w:t>3.4.17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_Toc1403311780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59</w:t>
            </w:r>
            <w:r w:rsidR="70742560">
              <w:fldChar w:fldCharType="end"/>
            </w:r>
          </w:hyperlink>
        </w:p>
        <w:p w:rsidR="70742560" w:rsidP="3799F1FB" w:rsidRDefault="5D4F9142" w14:paraId="06CBA7E5" w14:textId="342D9D9F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807561156">
            <w:r w:rsidRPr="5D4F9142">
              <w:rPr>
                <w:rStyle w:val="Hyperlink"/>
              </w:rPr>
              <w:t>3.4.18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_Toc1807561156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60</w:t>
            </w:r>
            <w:r w:rsidR="70742560">
              <w:fldChar w:fldCharType="end"/>
            </w:r>
          </w:hyperlink>
        </w:p>
        <w:p w:rsidR="70742560" w:rsidP="5D4F9142" w:rsidRDefault="5D4F9142" w14:paraId="05C730CA" w14:textId="60571A61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585567695">
            <w:r w:rsidRPr="5D4F9142">
              <w:rPr>
                <w:rStyle w:val="Hyperlink"/>
              </w:rPr>
              <w:t>3.4.19</w:t>
            </w:r>
            <w:r w:rsidR="70742560">
              <w:tab/>
            </w:r>
            <w:r w:rsidRPr="5D4F9142">
              <w:rPr>
                <w:rStyle w:val="Hyperlink"/>
              </w:rPr>
              <w:t>POST Severity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_Toc1585567695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60</w:t>
            </w:r>
            <w:r w:rsidR="70742560">
              <w:fldChar w:fldCharType="end"/>
            </w:r>
          </w:hyperlink>
        </w:p>
        <w:p w:rsidR="70742560" w:rsidP="5D4F9142" w:rsidRDefault="5D4F9142" w14:paraId="18DF1087" w14:textId="2AB977C4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280120897">
            <w:r w:rsidRPr="5D4F9142">
              <w:rPr>
                <w:rStyle w:val="Hyperlink"/>
              </w:rPr>
              <w:t>3.4.20</w:t>
            </w:r>
            <w:r w:rsidR="70742560">
              <w:tab/>
            </w:r>
            <w:r w:rsidRPr="5D4F9142">
              <w:rPr>
                <w:rStyle w:val="Hyperlink"/>
              </w:rPr>
              <w:t>PUT Severity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_Toc280120897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61</w:t>
            </w:r>
            <w:r w:rsidR="70742560">
              <w:fldChar w:fldCharType="end"/>
            </w:r>
          </w:hyperlink>
        </w:p>
        <w:p w:rsidR="70742560" w:rsidP="5D4F9142" w:rsidRDefault="5D4F9142" w14:paraId="313F8964" w14:textId="6351AC05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316383018">
            <w:r w:rsidRPr="5D4F9142">
              <w:rPr>
                <w:rStyle w:val="Hyperlink"/>
              </w:rPr>
              <w:t>3.4.21</w:t>
            </w:r>
            <w:r w:rsidR="70742560">
              <w:tab/>
            </w:r>
            <w:r w:rsidRPr="5D4F9142">
              <w:rPr>
                <w:rStyle w:val="Hyperlink"/>
              </w:rPr>
              <w:t>GET Severity in Threat Model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_Toc316383018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63</w:t>
            </w:r>
            <w:r w:rsidR="70742560">
              <w:fldChar w:fldCharType="end"/>
            </w:r>
          </w:hyperlink>
        </w:p>
        <w:p w:rsidR="70742560" w:rsidP="5D4F9142" w:rsidRDefault="5D4F9142" w14:paraId="3EFDDBC0" w14:textId="37EF6C52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974303081">
            <w:r w:rsidRPr="5D4F9142">
              <w:rPr>
                <w:rStyle w:val="Hyperlink"/>
              </w:rPr>
              <w:t>3.5</w:t>
            </w:r>
            <w:r w:rsidR="70742560">
              <w:tab/>
            </w:r>
            <w:r w:rsidRPr="5D4F9142">
              <w:rPr>
                <w:rStyle w:val="Hyperlink"/>
              </w:rPr>
              <w:t>3rd Party Suppliers &amp; SE Bricks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_Toc1974303081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63</w:t>
            </w:r>
            <w:r w:rsidR="70742560">
              <w:fldChar w:fldCharType="end"/>
            </w:r>
          </w:hyperlink>
        </w:p>
        <w:p w:rsidR="70742560" w:rsidP="70742560" w:rsidRDefault="5D4F9142" w14:paraId="34C80B58" w14:textId="69C0F02C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31631969">
            <w:r w:rsidRPr="5D4F9142">
              <w:rPr>
                <w:rStyle w:val="Hyperlink"/>
              </w:rPr>
              <w:t>3.5.1</w:t>
            </w:r>
            <w:r w:rsidR="70742560">
              <w:tab/>
            </w:r>
            <w:r w:rsidRPr="5D4F9142">
              <w:rPr>
                <w:rStyle w:val="Hyperlink"/>
              </w:rPr>
              <w:t>POST Action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_Toc1931631969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63</w:t>
            </w:r>
            <w:r w:rsidR="70742560">
              <w:fldChar w:fldCharType="end"/>
            </w:r>
          </w:hyperlink>
        </w:p>
        <w:p w:rsidR="70742560" w:rsidP="70742560" w:rsidRDefault="5D4F9142" w14:paraId="5F515ED1" w14:textId="34AB087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34424558">
            <w:r w:rsidRPr="5D4F9142">
              <w:rPr>
                <w:rStyle w:val="Hyperlink"/>
              </w:rPr>
              <w:t>3.5.2</w:t>
            </w:r>
            <w:r w:rsidR="70742560">
              <w:tab/>
            </w:r>
            <w:r w:rsidRPr="5D4F9142">
              <w:rPr>
                <w:rStyle w:val="Hyperlink"/>
              </w:rPr>
              <w:t>PUT Action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_Toc234424558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65</w:t>
            </w:r>
            <w:r w:rsidR="70742560">
              <w:fldChar w:fldCharType="end"/>
            </w:r>
          </w:hyperlink>
        </w:p>
        <w:p w:rsidR="70742560" w:rsidP="70742560" w:rsidRDefault="5D4F9142" w14:paraId="125908F4" w14:textId="27D21F7B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904129879">
            <w:r w:rsidRPr="5D4F9142">
              <w:rPr>
                <w:rStyle w:val="Hyperlink"/>
              </w:rPr>
              <w:t>3.5.3</w:t>
            </w:r>
            <w:r w:rsidR="70742560">
              <w:tab/>
            </w:r>
            <w:r w:rsidRPr="5D4F9142">
              <w:rPr>
                <w:rStyle w:val="Hyperlink"/>
              </w:rPr>
              <w:t>DELETE Action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_Toc904129879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66</w:t>
            </w:r>
            <w:r w:rsidR="70742560">
              <w:fldChar w:fldCharType="end"/>
            </w:r>
          </w:hyperlink>
        </w:p>
        <w:p w:rsidR="70742560" w:rsidP="3799F1FB" w:rsidRDefault="5D4F9142" w14:paraId="67ED1A12" w14:textId="1DED9B5A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693235468">
            <w:r w:rsidRPr="5D4F9142">
              <w:rPr>
                <w:rStyle w:val="Hyperlink"/>
              </w:rPr>
              <w:t>3.5.4</w:t>
            </w:r>
            <w:r w:rsidR="70742560">
              <w:tab/>
            </w:r>
            <w:r w:rsidRPr="5D4F9142">
              <w:rPr>
                <w:rStyle w:val="Hyperlink"/>
              </w:rPr>
              <w:t>GET Action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_Toc693235468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67</w:t>
            </w:r>
            <w:r w:rsidR="70742560">
              <w:fldChar w:fldCharType="end"/>
            </w:r>
          </w:hyperlink>
        </w:p>
        <w:p w:rsidR="70742560" w:rsidP="3799F1FB" w:rsidRDefault="5D4F9142" w14:paraId="2350C6E4" w14:textId="3B131C4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791165079">
            <w:r w:rsidRPr="5D4F9142">
              <w:rPr>
                <w:rStyle w:val="Hyperlink"/>
              </w:rPr>
              <w:t>3.5.5</w:t>
            </w:r>
            <w:r w:rsidR="70742560">
              <w:tab/>
            </w:r>
            <w:r w:rsidRPr="5D4F9142">
              <w:rPr>
                <w:rStyle w:val="Hyperlink"/>
              </w:rPr>
              <w:t>POST Product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_Toc791165079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68</w:t>
            </w:r>
            <w:r w:rsidR="70742560">
              <w:fldChar w:fldCharType="end"/>
            </w:r>
          </w:hyperlink>
        </w:p>
        <w:p w:rsidR="70742560" w:rsidP="3799F1FB" w:rsidRDefault="5D4F9142" w14:paraId="0F2284AE" w14:textId="58634FD8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47464963">
            <w:r w:rsidRPr="5D4F9142">
              <w:rPr>
                <w:rStyle w:val="Hyperlink"/>
              </w:rPr>
              <w:t>3.5.6</w:t>
            </w:r>
            <w:r w:rsidR="70742560">
              <w:tab/>
            </w:r>
            <w:r w:rsidRPr="5D4F9142">
              <w:rPr>
                <w:rStyle w:val="Hyperlink"/>
              </w:rPr>
              <w:t>PUT Product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_Toc447464963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69</w:t>
            </w:r>
            <w:r w:rsidR="70742560">
              <w:fldChar w:fldCharType="end"/>
            </w:r>
          </w:hyperlink>
        </w:p>
        <w:p w:rsidR="70742560" w:rsidP="5D4F9142" w:rsidRDefault="5D4F9142" w14:paraId="0D4CD570" w14:textId="4BC591BE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344516473">
            <w:r w:rsidRPr="5D4F9142">
              <w:rPr>
                <w:rStyle w:val="Hyperlink"/>
              </w:rPr>
              <w:t>3.5.7</w:t>
            </w:r>
            <w:r w:rsidR="70742560">
              <w:tab/>
            </w:r>
            <w:r w:rsidRPr="5D4F9142">
              <w:rPr>
                <w:rStyle w:val="Hyperlink"/>
              </w:rPr>
              <w:t>DELETE Product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_Toc1344516473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70</w:t>
            </w:r>
            <w:r w:rsidR="70742560">
              <w:fldChar w:fldCharType="end"/>
            </w:r>
          </w:hyperlink>
        </w:p>
        <w:p w:rsidR="70742560" w:rsidP="5D4F9142" w:rsidRDefault="5D4F9142" w14:paraId="17FF2882" w14:textId="714DAF3A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18592595">
            <w:r w:rsidRPr="5D4F9142">
              <w:rPr>
                <w:rStyle w:val="Hyperlink"/>
              </w:rPr>
              <w:t>3.5.8</w:t>
            </w:r>
            <w:r w:rsidR="70742560">
              <w:tab/>
            </w:r>
            <w:r w:rsidRPr="5D4F9142">
              <w:rPr>
                <w:rStyle w:val="Hyperlink"/>
              </w:rPr>
              <w:t>GET Product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_Toc1118592595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71</w:t>
            </w:r>
            <w:r w:rsidR="70742560">
              <w:fldChar w:fldCharType="end"/>
            </w:r>
          </w:hyperlink>
        </w:p>
        <w:p w:rsidR="70742560" w:rsidP="5D4F9142" w:rsidRDefault="5D4F9142" w14:paraId="78B6F472" w14:textId="14DA26C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262451710">
            <w:r w:rsidRPr="5D4F9142">
              <w:rPr>
                <w:rStyle w:val="Hyperlink"/>
              </w:rPr>
              <w:t>3.5.9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_Toc1262451710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72</w:t>
            </w:r>
            <w:r w:rsidR="70742560">
              <w:fldChar w:fldCharType="end"/>
            </w:r>
          </w:hyperlink>
        </w:p>
        <w:p w:rsidR="70742560" w:rsidP="3799F1FB" w:rsidRDefault="5D4F9142" w14:paraId="3E136E03" w14:textId="1C3B4EA3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740486375">
            <w:r w:rsidRPr="5D4F9142">
              <w:rPr>
                <w:rStyle w:val="Hyperlink"/>
              </w:rPr>
              <w:t>3.5.10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_Toc740486375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73</w:t>
            </w:r>
            <w:r w:rsidR="70742560">
              <w:fldChar w:fldCharType="end"/>
            </w:r>
          </w:hyperlink>
        </w:p>
        <w:p w:rsidR="70742560" w:rsidP="3799F1FB" w:rsidRDefault="5D4F9142" w14:paraId="293878AC" w14:textId="34257DB8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873794967">
            <w:r w:rsidRPr="5D4F9142">
              <w:rPr>
                <w:rStyle w:val="Hyperlink"/>
              </w:rPr>
              <w:t>3.5.11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_Toc873794967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74</w:t>
            </w:r>
            <w:r w:rsidR="70742560">
              <w:fldChar w:fldCharType="end"/>
            </w:r>
          </w:hyperlink>
        </w:p>
        <w:p w:rsidR="70742560" w:rsidP="3799F1FB" w:rsidRDefault="5D4F9142" w14:paraId="1711A88A" w14:textId="333B503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45408219">
            <w:r w:rsidRPr="5D4F9142">
              <w:rPr>
                <w:rStyle w:val="Hyperlink"/>
              </w:rPr>
              <w:t>3.5.12</w:t>
            </w:r>
            <w:r w:rsidR="70742560">
              <w:tab/>
            </w:r>
            <w:r w:rsidRPr="5D4F9142">
              <w:rPr>
                <w:rStyle w:val="Hyperlink"/>
              </w:rPr>
              <w:t>POST SE Brick Library Platform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_Toc145408219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74</w:t>
            </w:r>
            <w:r w:rsidR="70742560">
              <w:fldChar w:fldCharType="end"/>
            </w:r>
          </w:hyperlink>
        </w:p>
        <w:p w:rsidR="70742560" w:rsidP="5D4F9142" w:rsidRDefault="5D4F9142" w14:paraId="5B2A7DA2" w14:textId="0008B82A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730106868">
            <w:r w:rsidRPr="5D4F9142">
              <w:rPr>
                <w:rStyle w:val="Hyperlink"/>
              </w:rPr>
              <w:t>3.5.13</w:t>
            </w:r>
            <w:r w:rsidR="70742560">
              <w:tab/>
            </w:r>
            <w:r w:rsidRPr="5D4F9142">
              <w:rPr>
                <w:rStyle w:val="Hyperlink"/>
              </w:rPr>
              <w:t>PUT SE Brick Library Platform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_Toc1730106868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76</w:t>
            </w:r>
            <w:r w:rsidR="70742560">
              <w:fldChar w:fldCharType="end"/>
            </w:r>
          </w:hyperlink>
        </w:p>
        <w:p w:rsidR="70742560" w:rsidP="5D4F9142" w:rsidRDefault="5D4F9142" w14:paraId="059D0803" w14:textId="087FA19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413754513">
            <w:r w:rsidRPr="5D4F9142">
              <w:rPr>
                <w:rStyle w:val="Hyperlink"/>
              </w:rPr>
              <w:t>3.5.14</w:t>
            </w:r>
            <w:r w:rsidR="70742560">
              <w:tab/>
            </w:r>
            <w:r w:rsidRPr="5D4F9142">
              <w:rPr>
                <w:rStyle w:val="Hyperlink"/>
              </w:rPr>
              <w:t>DELETE SE Brick Library Platform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_Toc1413754513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77</w:t>
            </w:r>
            <w:r w:rsidR="70742560">
              <w:fldChar w:fldCharType="end"/>
            </w:r>
          </w:hyperlink>
        </w:p>
        <w:p w:rsidR="70742560" w:rsidP="5D4F9142" w:rsidRDefault="5D4F9142" w14:paraId="35CB9E9C" w14:textId="2B41111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353213497">
            <w:r w:rsidRPr="5D4F9142">
              <w:rPr>
                <w:rStyle w:val="Hyperlink"/>
              </w:rPr>
              <w:t>3.5.15</w:t>
            </w:r>
            <w:r w:rsidR="70742560">
              <w:tab/>
            </w:r>
            <w:r w:rsidRPr="5D4F9142">
              <w:rPr>
                <w:rStyle w:val="Hyperlink"/>
              </w:rPr>
              <w:t>GET SE Brick Library Platform in Third Party Suppliers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_Toc353213497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78</w:t>
            </w:r>
            <w:r w:rsidR="70742560">
              <w:fldChar w:fldCharType="end"/>
            </w:r>
          </w:hyperlink>
        </w:p>
        <w:p w:rsidR="70742560" w:rsidP="5D4F9142" w:rsidRDefault="5D4F9142" w14:paraId="50138E0D" w14:textId="1962210C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964021353">
            <w:r w:rsidRPr="5D4F9142">
              <w:rPr>
                <w:rStyle w:val="Hyperlink"/>
              </w:rPr>
              <w:t>3.6</w:t>
            </w:r>
            <w:r w:rsidR="70742560">
              <w:tab/>
            </w:r>
            <w:r w:rsidRPr="5D4F9142">
              <w:rPr>
                <w:rStyle w:val="Hyperlink"/>
              </w:rPr>
              <w:t>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_Toc1964021353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79</w:t>
            </w:r>
            <w:r w:rsidR="70742560">
              <w:fldChar w:fldCharType="end"/>
            </w:r>
          </w:hyperlink>
        </w:p>
        <w:p w:rsidR="70742560" w:rsidP="70742560" w:rsidRDefault="5D4F9142" w14:paraId="21B77AF3" w14:textId="1DE969B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76200514">
            <w:r w:rsidRPr="5D4F9142">
              <w:rPr>
                <w:rStyle w:val="Hyperlink"/>
              </w:rPr>
              <w:t>3.6.1</w:t>
            </w:r>
            <w:r w:rsidR="70742560">
              <w:tab/>
            </w:r>
            <w:r w:rsidRPr="5D4F9142">
              <w:rPr>
                <w:rStyle w:val="Hyperlink"/>
              </w:rPr>
              <w:t>POST Action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_Toc1476200514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79</w:t>
            </w:r>
            <w:r w:rsidR="70742560">
              <w:fldChar w:fldCharType="end"/>
            </w:r>
          </w:hyperlink>
        </w:p>
        <w:p w:rsidR="70742560" w:rsidP="70742560" w:rsidRDefault="5D4F9142" w14:paraId="15FE4382" w14:textId="386BFB8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795226225">
            <w:r w:rsidRPr="5D4F9142">
              <w:rPr>
                <w:rStyle w:val="Hyperlink"/>
              </w:rPr>
              <w:t>3.6.2</w:t>
            </w:r>
            <w:r w:rsidR="70742560">
              <w:tab/>
            </w:r>
            <w:r w:rsidRPr="5D4F9142">
              <w:rPr>
                <w:rStyle w:val="Hyperlink"/>
              </w:rPr>
              <w:t>PUT Action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_Toc1795226225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80</w:t>
            </w:r>
            <w:r w:rsidR="70742560">
              <w:fldChar w:fldCharType="end"/>
            </w:r>
          </w:hyperlink>
        </w:p>
        <w:p w:rsidR="70742560" w:rsidP="3799F1FB" w:rsidRDefault="5D4F9142" w14:paraId="465F6382" w14:textId="3EE953DA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44420143">
            <w:r w:rsidRPr="5D4F9142">
              <w:rPr>
                <w:rStyle w:val="Hyperlink"/>
              </w:rPr>
              <w:t>3.6.3</w:t>
            </w:r>
            <w:r w:rsidR="70742560">
              <w:tab/>
            </w:r>
            <w:r w:rsidRPr="5D4F9142">
              <w:rPr>
                <w:rStyle w:val="Hyperlink"/>
              </w:rPr>
              <w:t>DELETE Action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_Toc444420143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81</w:t>
            </w:r>
            <w:r w:rsidR="70742560">
              <w:fldChar w:fldCharType="end"/>
            </w:r>
          </w:hyperlink>
        </w:p>
        <w:p w:rsidR="70742560" w:rsidP="3799F1FB" w:rsidRDefault="5D4F9142" w14:paraId="64F32F16" w14:textId="17D83951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29331891">
            <w:r w:rsidRPr="5D4F9142">
              <w:rPr>
                <w:rStyle w:val="Hyperlink"/>
              </w:rPr>
              <w:t>3.6.4</w:t>
            </w:r>
            <w:r w:rsidR="70742560">
              <w:tab/>
            </w:r>
            <w:r w:rsidRPr="5D4F9142">
              <w:rPr>
                <w:rStyle w:val="Hyperlink"/>
              </w:rPr>
              <w:t>GET Action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_Toc1129331891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82</w:t>
            </w:r>
            <w:r w:rsidR="70742560">
              <w:fldChar w:fldCharType="end"/>
            </w:r>
          </w:hyperlink>
        </w:p>
        <w:p w:rsidR="70742560" w:rsidP="70742560" w:rsidRDefault="5D4F9142" w14:paraId="5C58E5A3" w14:textId="3D9C4AA9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930253759">
            <w:r w:rsidRPr="5D4F9142">
              <w:rPr>
                <w:rStyle w:val="Hyperlink"/>
              </w:rPr>
              <w:t>3.6.5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_Toc930253759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83</w:t>
            </w:r>
            <w:r w:rsidR="70742560">
              <w:fldChar w:fldCharType="end"/>
            </w:r>
          </w:hyperlink>
        </w:p>
        <w:p w:rsidR="70742560" w:rsidP="70742560" w:rsidRDefault="5D4F9142" w14:paraId="0C63AC20" w14:textId="08DCE325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938926222">
            <w:r w:rsidRPr="5D4F9142">
              <w:rPr>
                <w:rStyle w:val="Hyperlink"/>
              </w:rPr>
              <w:t>3.6.6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_Toc938926222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84</w:t>
            </w:r>
            <w:r w:rsidR="70742560">
              <w:fldChar w:fldCharType="end"/>
            </w:r>
          </w:hyperlink>
        </w:p>
        <w:p w:rsidR="70742560" w:rsidP="5D4F9142" w:rsidRDefault="5D4F9142" w14:paraId="68FAD50D" w14:textId="7754768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3705741">
            <w:r w:rsidRPr="5D4F9142">
              <w:rPr>
                <w:rStyle w:val="Hyperlink"/>
              </w:rPr>
              <w:t>3.6.7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Static Code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_Toc113705741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85</w:t>
            </w:r>
            <w:r w:rsidR="70742560">
              <w:fldChar w:fldCharType="end"/>
            </w:r>
          </w:hyperlink>
        </w:p>
        <w:p w:rsidR="70742560" w:rsidP="5D4F9142" w:rsidRDefault="5D4F9142" w14:paraId="44AB254C" w14:textId="57A59C94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030982777">
            <w:r w:rsidRPr="5D4F9142">
              <w:rPr>
                <w:rStyle w:val="Hyperlink"/>
              </w:rPr>
              <w:t>3.6.8</w:t>
            </w:r>
            <w:r w:rsidR="70742560">
              <w:tab/>
            </w:r>
            <w:r w:rsidRPr="5D4F9142">
              <w:rPr>
                <w:rStyle w:val="Hyperlink"/>
              </w:rPr>
              <w:t>POST Static Code Analysis Tool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_Toc2030982777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86</w:t>
            </w:r>
            <w:r w:rsidR="70742560">
              <w:fldChar w:fldCharType="end"/>
            </w:r>
          </w:hyperlink>
        </w:p>
        <w:p w:rsidR="70742560" w:rsidP="5D4F9142" w:rsidRDefault="5D4F9142" w14:paraId="478332B2" w14:textId="2934C93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44805069">
            <w:r w:rsidRPr="5D4F9142">
              <w:rPr>
                <w:rStyle w:val="Hyperlink"/>
              </w:rPr>
              <w:t>3.6.9</w:t>
            </w:r>
            <w:r w:rsidR="70742560">
              <w:tab/>
            </w:r>
            <w:r w:rsidRPr="5D4F9142">
              <w:rPr>
                <w:rStyle w:val="Hyperlink"/>
              </w:rPr>
              <w:t>PUT Static Code Analysis Tool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_Toc444805069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87</w:t>
            </w:r>
            <w:r w:rsidR="70742560">
              <w:fldChar w:fldCharType="end"/>
            </w:r>
          </w:hyperlink>
        </w:p>
        <w:p w:rsidR="70742560" w:rsidP="5D4F9142" w:rsidRDefault="5D4F9142" w14:paraId="38DBFBB7" w14:textId="4C8FDEDC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325977102">
            <w:r w:rsidRPr="5D4F9142">
              <w:rPr>
                <w:rStyle w:val="Hyperlink"/>
              </w:rPr>
              <w:t>3.6.10</w:t>
            </w:r>
            <w:r w:rsidR="70742560">
              <w:tab/>
            </w:r>
            <w:r w:rsidRPr="5D4F9142">
              <w:rPr>
                <w:rStyle w:val="Hyperlink"/>
              </w:rPr>
              <w:t>DELETE Static Code Analysis Tool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_Toc1325977102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89</w:t>
            </w:r>
            <w:r w:rsidR="70742560">
              <w:fldChar w:fldCharType="end"/>
            </w:r>
          </w:hyperlink>
        </w:p>
        <w:p w:rsidR="70742560" w:rsidP="5D4F9142" w:rsidRDefault="5D4F9142" w14:paraId="76940765" w14:textId="2C0FEEAA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733694545">
            <w:r w:rsidRPr="5D4F9142">
              <w:rPr>
                <w:rStyle w:val="Hyperlink"/>
              </w:rPr>
              <w:t>3.6.11</w:t>
            </w:r>
            <w:r w:rsidR="70742560">
              <w:tab/>
            </w:r>
            <w:r w:rsidRPr="5D4F9142">
              <w:rPr>
                <w:rStyle w:val="Hyperlink"/>
              </w:rPr>
              <w:t>GET Static Code Analysis Tool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_Toc733694545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90</w:t>
            </w:r>
            <w:r w:rsidR="70742560">
              <w:fldChar w:fldCharType="end"/>
            </w:r>
          </w:hyperlink>
        </w:p>
        <w:p w:rsidR="70742560" w:rsidP="5D4F9142" w:rsidRDefault="5D4F9142" w14:paraId="03A7E189" w14:textId="1A98682C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335134201">
            <w:r w:rsidRPr="5D4F9142">
              <w:rPr>
                <w:rStyle w:val="Hyperlink"/>
              </w:rPr>
              <w:t>3.7</w:t>
            </w:r>
            <w:r w:rsidR="70742560">
              <w:tab/>
            </w:r>
            <w:r w:rsidRPr="5D4F9142">
              <w:rPr>
                <w:rStyle w:val="Hyperlink"/>
              </w:rPr>
              <w:t>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_Toc335134201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91</w:t>
            </w:r>
            <w:r w:rsidR="70742560">
              <w:fldChar w:fldCharType="end"/>
            </w:r>
          </w:hyperlink>
        </w:p>
        <w:p w:rsidR="70742560" w:rsidP="70742560" w:rsidRDefault="5D4F9142" w14:paraId="60B64586" w14:textId="29497E9B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639353350">
            <w:r w:rsidRPr="5D4F9142">
              <w:rPr>
                <w:rStyle w:val="Hyperlink"/>
              </w:rPr>
              <w:t>3.7.1</w:t>
            </w:r>
            <w:r w:rsidR="70742560">
              <w:tab/>
            </w:r>
            <w:r w:rsidRPr="5D4F9142">
              <w:rPr>
                <w:rStyle w:val="Hyperlink"/>
              </w:rPr>
              <w:t>POST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_Toc639353350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91</w:t>
            </w:r>
            <w:r w:rsidR="70742560">
              <w:fldChar w:fldCharType="end"/>
            </w:r>
          </w:hyperlink>
        </w:p>
        <w:p w:rsidR="70742560" w:rsidP="3799F1FB" w:rsidRDefault="5D4F9142" w14:paraId="2C61D139" w14:textId="39E0B0EF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335397223">
            <w:r w:rsidRPr="5D4F9142">
              <w:rPr>
                <w:rStyle w:val="Hyperlink"/>
              </w:rPr>
              <w:t>3.7.2</w:t>
            </w:r>
            <w:r w:rsidR="70742560">
              <w:tab/>
            </w:r>
            <w:r w:rsidRPr="5D4F9142">
              <w:rPr>
                <w:rStyle w:val="Hyperlink"/>
              </w:rPr>
              <w:t>PUT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_Toc1335397223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92</w:t>
            </w:r>
            <w:r w:rsidR="70742560">
              <w:fldChar w:fldCharType="end"/>
            </w:r>
          </w:hyperlink>
        </w:p>
        <w:p w:rsidR="70742560" w:rsidP="3799F1FB" w:rsidRDefault="5D4F9142" w14:paraId="569EEC34" w14:textId="3218D77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512792735">
            <w:r w:rsidRPr="5D4F9142">
              <w:rPr>
                <w:rStyle w:val="Hyperlink"/>
              </w:rPr>
              <w:t>3.7.3</w:t>
            </w:r>
            <w:r w:rsidR="70742560">
              <w:tab/>
            </w:r>
            <w:r w:rsidRPr="5D4F9142">
              <w:rPr>
                <w:rStyle w:val="Hyperlink"/>
              </w:rPr>
              <w:t>DELETE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_Toc512792735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94</w:t>
            </w:r>
            <w:r w:rsidR="70742560">
              <w:fldChar w:fldCharType="end"/>
            </w:r>
          </w:hyperlink>
        </w:p>
        <w:p w:rsidR="70742560" w:rsidP="3799F1FB" w:rsidRDefault="5D4F9142" w14:paraId="4825152A" w14:textId="332A9D7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633519747">
            <w:r w:rsidRPr="5D4F9142">
              <w:rPr>
                <w:rStyle w:val="Hyperlink"/>
              </w:rPr>
              <w:t>3.7.4</w:t>
            </w:r>
            <w:r w:rsidR="70742560">
              <w:tab/>
            </w:r>
            <w:r w:rsidRPr="5D4F9142">
              <w:rPr>
                <w:rStyle w:val="Hyperlink"/>
              </w:rPr>
              <w:t>GET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_Toc633519747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95</w:t>
            </w:r>
            <w:r w:rsidR="70742560">
              <w:fldChar w:fldCharType="end"/>
            </w:r>
          </w:hyperlink>
        </w:p>
        <w:p w:rsidR="70742560" w:rsidP="3799F1FB" w:rsidRDefault="5D4F9142" w14:paraId="54AEE849" w14:textId="7A3EACC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330497214">
            <w:r w:rsidRPr="5D4F9142">
              <w:rPr>
                <w:rStyle w:val="Hyperlink"/>
              </w:rPr>
              <w:t>3.7.5</w:t>
            </w:r>
            <w:r w:rsidR="70742560">
              <w:tab/>
            </w:r>
            <w:r w:rsidRPr="5D4F9142">
              <w:rPr>
                <w:rStyle w:val="Hyperlink"/>
              </w:rPr>
              <w:t>POST Action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_Toc330497214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96</w:t>
            </w:r>
            <w:r w:rsidR="70742560">
              <w:fldChar w:fldCharType="end"/>
            </w:r>
          </w:hyperlink>
        </w:p>
        <w:p w:rsidR="70742560" w:rsidP="3799F1FB" w:rsidRDefault="5D4F9142" w14:paraId="0B42A9EF" w14:textId="04846824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606334377">
            <w:r w:rsidRPr="5D4F9142">
              <w:rPr>
                <w:rStyle w:val="Hyperlink"/>
              </w:rPr>
              <w:t>3.7.6</w:t>
            </w:r>
            <w:r w:rsidR="70742560">
              <w:tab/>
            </w:r>
            <w:r w:rsidRPr="5D4F9142">
              <w:rPr>
                <w:rStyle w:val="Hyperlink"/>
              </w:rPr>
              <w:t>PUT Action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_Toc1606334377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97</w:t>
            </w:r>
            <w:r w:rsidR="70742560">
              <w:fldChar w:fldCharType="end"/>
            </w:r>
          </w:hyperlink>
        </w:p>
        <w:p w:rsidR="70742560" w:rsidP="5D4F9142" w:rsidRDefault="5D4F9142" w14:paraId="50A3EF78" w14:textId="1E592DC9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355248438">
            <w:r w:rsidRPr="5D4F9142">
              <w:rPr>
                <w:rStyle w:val="Hyperlink"/>
              </w:rPr>
              <w:t>3.7.7</w:t>
            </w:r>
            <w:r w:rsidR="70742560">
              <w:tab/>
            </w:r>
            <w:r w:rsidRPr="5D4F9142">
              <w:rPr>
                <w:rStyle w:val="Hyperlink"/>
              </w:rPr>
              <w:t>DELETE Action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_Toc355248438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98</w:t>
            </w:r>
            <w:r w:rsidR="70742560">
              <w:fldChar w:fldCharType="end"/>
            </w:r>
          </w:hyperlink>
        </w:p>
        <w:p w:rsidR="70742560" w:rsidP="5D4F9142" w:rsidRDefault="5D4F9142" w14:paraId="55035DF1" w14:textId="4FAC1D12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071684801">
            <w:r w:rsidRPr="5D4F9142">
              <w:rPr>
                <w:rStyle w:val="Hyperlink"/>
              </w:rPr>
              <w:t>3.7.8</w:t>
            </w:r>
            <w:r w:rsidR="70742560">
              <w:tab/>
            </w:r>
            <w:r w:rsidRPr="5D4F9142">
              <w:rPr>
                <w:rStyle w:val="Hyperlink"/>
              </w:rPr>
              <w:t>GET Action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_Toc1071684801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99</w:t>
            </w:r>
            <w:r w:rsidR="70742560">
              <w:fldChar w:fldCharType="end"/>
            </w:r>
          </w:hyperlink>
        </w:p>
        <w:p w:rsidR="70742560" w:rsidP="5D4F9142" w:rsidRDefault="5D4F9142" w14:paraId="75371549" w14:textId="5619D311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69288716">
            <w:r w:rsidRPr="5D4F9142">
              <w:rPr>
                <w:rStyle w:val="Hyperlink"/>
              </w:rPr>
              <w:t>3.7.9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_Toc1969288716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100</w:t>
            </w:r>
            <w:r w:rsidR="70742560">
              <w:fldChar w:fldCharType="end"/>
            </w:r>
          </w:hyperlink>
        </w:p>
        <w:p w:rsidR="70742560" w:rsidP="3799F1FB" w:rsidRDefault="5D4F9142" w14:paraId="13559225" w14:textId="401E2197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817222638">
            <w:r w:rsidRPr="5D4F9142">
              <w:rPr>
                <w:rStyle w:val="Hyperlink"/>
              </w:rPr>
              <w:t>3.7.10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_Toc817222638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101</w:t>
            </w:r>
            <w:r w:rsidR="70742560">
              <w:fldChar w:fldCharType="end"/>
            </w:r>
          </w:hyperlink>
        </w:p>
        <w:p w:rsidR="70742560" w:rsidP="3799F1FB" w:rsidRDefault="5D4F9142" w14:paraId="4A97BA1C" w14:textId="26F443D8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926499273">
            <w:r w:rsidRPr="5D4F9142">
              <w:rPr>
                <w:rStyle w:val="Hyperlink"/>
              </w:rPr>
              <w:t>3.7.11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_Toc926499273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102</w:t>
            </w:r>
            <w:r w:rsidR="70742560">
              <w:fldChar w:fldCharType="end"/>
            </w:r>
          </w:hyperlink>
        </w:p>
        <w:p w:rsidR="70742560" w:rsidP="3799F1FB" w:rsidRDefault="5D4F9142" w14:paraId="299E4A28" w14:textId="4FEB6850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745518469">
            <w:r w:rsidRPr="5D4F9142">
              <w:rPr>
                <w:rStyle w:val="Hyperlink"/>
              </w:rPr>
              <w:t>3.7.12</w:t>
            </w:r>
            <w:r w:rsidR="70742560">
              <w:tab/>
            </w:r>
            <w:r w:rsidRPr="5D4F9142">
              <w:rPr>
                <w:rStyle w:val="Hyperlink"/>
              </w:rPr>
              <w:t>POST Third Party Component with Unmitigated Vulnerabilities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_Toc1745518469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102</w:t>
            </w:r>
            <w:r w:rsidR="70742560">
              <w:fldChar w:fldCharType="end"/>
            </w:r>
          </w:hyperlink>
        </w:p>
        <w:p w:rsidR="70742560" w:rsidP="5D4F9142" w:rsidRDefault="5D4F9142" w14:paraId="739781BA" w14:textId="07E5E3D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19182940">
            <w:r w:rsidRPr="5D4F9142">
              <w:rPr>
                <w:rStyle w:val="Hyperlink"/>
              </w:rPr>
              <w:t>3.7.13</w:t>
            </w:r>
            <w:r w:rsidR="70742560">
              <w:tab/>
            </w:r>
            <w:r w:rsidRPr="5D4F9142">
              <w:rPr>
                <w:rStyle w:val="Hyperlink"/>
              </w:rPr>
              <w:t>PUT Third Party Component with Unmitigated Vulnerabilities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_Toc119182940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104</w:t>
            </w:r>
            <w:r w:rsidR="70742560">
              <w:fldChar w:fldCharType="end"/>
            </w:r>
          </w:hyperlink>
        </w:p>
        <w:p w:rsidR="70742560" w:rsidP="5D4F9142" w:rsidRDefault="5D4F9142" w14:paraId="3491DC87" w14:textId="3DBB9E0D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2018733624">
            <w:r w:rsidRPr="5D4F9142">
              <w:rPr>
                <w:rStyle w:val="Hyperlink"/>
              </w:rPr>
              <w:t>3.7.14</w:t>
            </w:r>
            <w:r w:rsidR="70742560">
              <w:tab/>
            </w:r>
            <w:r w:rsidRPr="5D4F9142">
              <w:rPr>
                <w:rStyle w:val="Hyperlink"/>
              </w:rPr>
              <w:t>DELETE Third Party Component with Unmitigated Vulnerabilities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_Toc2018733624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106</w:t>
            </w:r>
            <w:r w:rsidR="70742560">
              <w:fldChar w:fldCharType="end"/>
            </w:r>
          </w:hyperlink>
        </w:p>
        <w:p w:rsidR="70742560" w:rsidP="5D4F9142" w:rsidRDefault="5D4F9142" w14:paraId="7961FE7B" w14:textId="6AAFA0D9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91312953">
            <w:r w:rsidRPr="5D4F9142">
              <w:rPr>
                <w:rStyle w:val="Hyperlink"/>
              </w:rPr>
              <w:t>3.7.15</w:t>
            </w:r>
            <w:r w:rsidR="70742560">
              <w:tab/>
            </w:r>
            <w:r w:rsidRPr="5D4F9142">
              <w:rPr>
                <w:rStyle w:val="Hyperlink"/>
              </w:rPr>
              <w:t>GET Third Party Component with Unmitigated Vulnerabilities in Software Composition Analysis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_Toc191312953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107</w:t>
            </w:r>
            <w:r w:rsidR="70742560">
              <w:fldChar w:fldCharType="end"/>
            </w:r>
          </w:hyperlink>
        </w:p>
        <w:p w:rsidR="70742560" w:rsidP="5D4F9142" w:rsidRDefault="5D4F9142" w14:paraId="118B4F4A" w14:textId="11A2730F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478875922">
            <w:r w:rsidRPr="5D4F9142">
              <w:rPr>
                <w:rStyle w:val="Hyperlink"/>
              </w:rPr>
              <w:t>3.8</w:t>
            </w:r>
            <w:r w:rsidR="70742560">
              <w:tab/>
            </w:r>
            <w:r w:rsidRPr="5D4F9142">
              <w:rPr>
                <w:rStyle w:val="Hyperlink"/>
              </w:rPr>
              <w:t>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_Toc478875922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108</w:t>
            </w:r>
            <w:r w:rsidR="70742560">
              <w:fldChar w:fldCharType="end"/>
            </w:r>
          </w:hyperlink>
        </w:p>
        <w:p w:rsidR="70742560" w:rsidP="70742560" w:rsidRDefault="5D4F9142" w14:paraId="0CCFB411" w14:textId="02C04699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5685374">
            <w:r w:rsidRPr="5D4F9142">
              <w:rPr>
                <w:rStyle w:val="Hyperlink"/>
              </w:rPr>
              <w:t>3.8.1</w:t>
            </w:r>
            <w:r w:rsidR="70742560">
              <w:tab/>
            </w:r>
            <w:r w:rsidRPr="5D4F9142">
              <w:rPr>
                <w:rStyle w:val="Hyperlink"/>
              </w:rPr>
              <w:t>POST Action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_Toc145685374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108</w:t>
            </w:r>
            <w:r w:rsidR="70742560">
              <w:fldChar w:fldCharType="end"/>
            </w:r>
          </w:hyperlink>
        </w:p>
        <w:p w:rsidR="70742560" w:rsidP="70742560" w:rsidRDefault="5D4F9142" w14:paraId="02DE9E80" w14:textId="218247F7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24541566">
            <w:r w:rsidRPr="5D4F9142">
              <w:rPr>
                <w:rStyle w:val="Hyperlink"/>
              </w:rPr>
              <w:t>3.8.2</w:t>
            </w:r>
            <w:r w:rsidR="70742560">
              <w:tab/>
            </w:r>
            <w:r w:rsidRPr="5D4F9142">
              <w:rPr>
                <w:rStyle w:val="Hyperlink"/>
              </w:rPr>
              <w:t>PUT Action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_Toc1924541566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109</w:t>
            </w:r>
            <w:r w:rsidR="70742560">
              <w:fldChar w:fldCharType="end"/>
            </w:r>
          </w:hyperlink>
        </w:p>
        <w:p w:rsidR="70742560" w:rsidP="70742560" w:rsidRDefault="5D4F9142" w14:paraId="3D2F8820" w14:textId="51D628A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96403530">
            <w:r w:rsidRPr="5D4F9142">
              <w:rPr>
                <w:rStyle w:val="Hyperlink"/>
              </w:rPr>
              <w:t>3.8.3</w:t>
            </w:r>
            <w:r w:rsidR="70742560">
              <w:tab/>
            </w:r>
            <w:r w:rsidRPr="5D4F9142">
              <w:rPr>
                <w:rStyle w:val="Hyperlink"/>
              </w:rPr>
              <w:t>DELETE Action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_Toc1996403530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110</w:t>
            </w:r>
            <w:r w:rsidR="70742560">
              <w:fldChar w:fldCharType="end"/>
            </w:r>
          </w:hyperlink>
        </w:p>
        <w:p w:rsidR="70742560" w:rsidP="70742560" w:rsidRDefault="5D4F9142" w14:paraId="579A07C3" w14:textId="2A7B3B1E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11615667">
            <w:r w:rsidRPr="5D4F9142">
              <w:rPr>
                <w:rStyle w:val="Hyperlink"/>
              </w:rPr>
              <w:t>3.8.4</w:t>
            </w:r>
            <w:r w:rsidR="70742560">
              <w:tab/>
            </w:r>
            <w:r w:rsidRPr="5D4F9142">
              <w:rPr>
                <w:rStyle w:val="Hyperlink"/>
              </w:rPr>
              <w:t>GET Action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_Toc411615667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111</w:t>
            </w:r>
            <w:r w:rsidR="70742560">
              <w:fldChar w:fldCharType="end"/>
            </w:r>
          </w:hyperlink>
        </w:p>
        <w:p w:rsidR="70742560" w:rsidP="5D4F9142" w:rsidRDefault="5D4F9142" w14:paraId="783E0264" w14:textId="4C7A26C4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616468727">
            <w:r w:rsidRPr="5D4F9142">
              <w:rPr>
                <w:rStyle w:val="Hyperlink"/>
              </w:rPr>
              <w:t>3.8.5</w:t>
            </w:r>
            <w:r w:rsidR="70742560">
              <w:tab/>
            </w:r>
            <w:r w:rsidRPr="5D4F9142">
              <w:rPr>
                <w:rStyle w:val="Hyperlink"/>
              </w:rPr>
              <w:t>POST Licensing Compliance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_Toc1616468727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112</w:t>
            </w:r>
            <w:r w:rsidR="70742560">
              <w:fldChar w:fldCharType="end"/>
            </w:r>
          </w:hyperlink>
        </w:p>
        <w:p w:rsidR="70742560" w:rsidP="70742560" w:rsidRDefault="5D4F9142" w14:paraId="7D7CBE40" w14:textId="2B25F52F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720794191">
            <w:r w:rsidRPr="5D4F9142">
              <w:rPr>
                <w:rStyle w:val="Hyperlink"/>
              </w:rPr>
              <w:t>3.8.6</w:t>
            </w:r>
            <w:r w:rsidR="70742560">
              <w:tab/>
            </w:r>
            <w:r w:rsidRPr="5D4F9142">
              <w:rPr>
                <w:rStyle w:val="Hyperlink"/>
              </w:rPr>
              <w:t>PUT Licensing Compliance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_Toc720794191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114</w:t>
            </w:r>
            <w:r w:rsidR="70742560">
              <w:fldChar w:fldCharType="end"/>
            </w:r>
          </w:hyperlink>
        </w:p>
        <w:p w:rsidR="70742560" w:rsidP="70742560" w:rsidRDefault="5D4F9142" w14:paraId="70868DFE" w14:textId="7580DCE0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03941120">
            <w:r w:rsidRPr="5D4F9142">
              <w:rPr>
                <w:rStyle w:val="Hyperlink"/>
              </w:rPr>
              <w:t>3.8.7</w:t>
            </w:r>
            <w:r w:rsidR="70742560">
              <w:tab/>
            </w:r>
            <w:r w:rsidRPr="5D4F9142">
              <w:rPr>
                <w:rStyle w:val="Hyperlink"/>
              </w:rPr>
              <w:t>GET Licensing Compliance in FOSS Check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_Toc203941120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115</w:t>
            </w:r>
            <w:r w:rsidR="70742560">
              <w:fldChar w:fldCharType="end"/>
            </w:r>
          </w:hyperlink>
        </w:p>
        <w:p w:rsidR="70742560" w:rsidP="5D4F9142" w:rsidRDefault="5D4F9142" w14:paraId="01256306" w14:textId="495B34FB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1724656381">
            <w:r w:rsidRPr="5D4F9142">
              <w:rPr>
                <w:rStyle w:val="Hyperlink"/>
              </w:rPr>
              <w:t>3.9</w:t>
            </w:r>
            <w:r w:rsidR="70742560">
              <w:tab/>
            </w:r>
            <w:r w:rsidRPr="5D4F9142">
              <w:rPr>
                <w:rStyle w:val="Hyperlink"/>
              </w:rPr>
              <w:t>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_Toc1724656381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116</w:t>
            </w:r>
            <w:r w:rsidR="70742560">
              <w:fldChar w:fldCharType="end"/>
            </w:r>
          </w:hyperlink>
        </w:p>
        <w:p w:rsidR="70742560" w:rsidP="3799F1FB" w:rsidRDefault="5D4F9142" w14:paraId="7BE9E5FE" w14:textId="70B0877F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31139624">
            <w:r w:rsidRPr="5D4F9142">
              <w:rPr>
                <w:rStyle w:val="Hyperlink"/>
              </w:rPr>
              <w:t>3.9.1</w:t>
            </w:r>
            <w:r w:rsidR="70742560">
              <w:tab/>
            </w:r>
            <w:r w:rsidRPr="5D4F9142">
              <w:rPr>
                <w:rStyle w:val="Hyperlink"/>
              </w:rPr>
              <w:t>POST Action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_Toc1131139624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116</w:t>
            </w:r>
            <w:r w:rsidR="70742560">
              <w:fldChar w:fldCharType="end"/>
            </w:r>
          </w:hyperlink>
        </w:p>
        <w:p w:rsidR="70742560" w:rsidP="3799F1FB" w:rsidRDefault="5D4F9142" w14:paraId="62CC406E" w14:textId="4449A1AE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932936699">
            <w:r w:rsidRPr="5D4F9142">
              <w:rPr>
                <w:rStyle w:val="Hyperlink"/>
              </w:rPr>
              <w:t>3.9.2</w:t>
            </w:r>
            <w:r w:rsidR="70742560">
              <w:tab/>
            </w:r>
            <w:r w:rsidRPr="5D4F9142">
              <w:rPr>
                <w:rStyle w:val="Hyperlink"/>
              </w:rPr>
              <w:t>PUT Action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_Toc1932936699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118</w:t>
            </w:r>
            <w:r w:rsidR="70742560">
              <w:fldChar w:fldCharType="end"/>
            </w:r>
          </w:hyperlink>
        </w:p>
        <w:p w:rsidR="70742560" w:rsidP="3799F1FB" w:rsidRDefault="5D4F9142" w14:paraId="41A6F61F" w14:textId="3497217C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2127608429">
            <w:r w:rsidRPr="5D4F9142">
              <w:rPr>
                <w:rStyle w:val="Hyperlink"/>
              </w:rPr>
              <w:t>3.9.3</w:t>
            </w:r>
            <w:r w:rsidR="70742560">
              <w:tab/>
            </w:r>
            <w:r w:rsidRPr="5D4F9142">
              <w:rPr>
                <w:rStyle w:val="Hyperlink"/>
              </w:rPr>
              <w:t>DELETE Action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_Toc2127608429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119</w:t>
            </w:r>
            <w:r w:rsidR="70742560">
              <w:fldChar w:fldCharType="end"/>
            </w:r>
          </w:hyperlink>
        </w:p>
        <w:p w:rsidR="70742560" w:rsidP="3799F1FB" w:rsidRDefault="5D4F9142" w14:paraId="3D2650D3" w14:textId="6AC4EEC3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66648927">
            <w:r w:rsidRPr="5D4F9142">
              <w:rPr>
                <w:rStyle w:val="Hyperlink"/>
              </w:rPr>
              <w:t>3.9.4</w:t>
            </w:r>
            <w:r w:rsidR="70742560">
              <w:tab/>
            </w:r>
            <w:r w:rsidRPr="5D4F9142">
              <w:rPr>
                <w:rStyle w:val="Hyperlink"/>
              </w:rPr>
              <w:t>GET Action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_Toc66648927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120</w:t>
            </w:r>
            <w:r w:rsidR="70742560">
              <w:fldChar w:fldCharType="end"/>
            </w:r>
          </w:hyperlink>
        </w:p>
        <w:p w:rsidR="70742560" w:rsidP="3799F1FB" w:rsidRDefault="5D4F9142" w14:paraId="5371D6FF" w14:textId="0A5E67D8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490683979">
            <w:r w:rsidRPr="5D4F9142">
              <w:rPr>
                <w:rStyle w:val="Hyperlink"/>
              </w:rPr>
              <w:t>3.9.5</w:t>
            </w:r>
            <w:r w:rsidR="70742560">
              <w:tab/>
            </w:r>
            <w:r w:rsidRPr="5D4F9142">
              <w:rPr>
                <w:rStyle w:val="Hyperlink"/>
              </w:rPr>
              <w:t>POST Pen Test Details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_Toc1490683979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121</w:t>
            </w:r>
            <w:r w:rsidR="70742560">
              <w:fldChar w:fldCharType="end"/>
            </w:r>
          </w:hyperlink>
        </w:p>
        <w:p w:rsidR="70742560" w:rsidP="3799F1FB" w:rsidRDefault="5D4F9142" w14:paraId="14D7940D" w14:textId="2FCDA38A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178350625">
            <w:r w:rsidRPr="5D4F9142">
              <w:rPr>
                <w:rStyle w:val="Hyperlink"/>
              </w:rPr>
              <w:t>3.9.6</w:t>
            </w:r>
            <w:r w:rsidR="70742560">
              <w:tab/>
            </w:r>
            <w:r w:rsidRPr="5D4F9142">
              <w:rPr>
                <w:rStyle w:val="Hyperlink"/>
              </w:rPr>
              <w:t>PUT Pen Test Details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_Toc1178350625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122</w:t>
            </w:r>
            <w:r w:rsidR="70742560">
              <w:fldChar w:fldCharType="end"/>
            </w:r>
          </w:hyperlink>
        </w:p>
        <w:p w:rsidR="70742560" w:rsidP="5D4F9142" w:rsidRDefault="5D4F9142" w14:paraId="44DB0AC5" w14:textId="010CB356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1873911992">
            <w:r w:rsidRPr="5D4F9142">
              <w:rPr>
                <w:rStyle w:val="Hyperlink"/>
              </w:rPr>
              <w:t>3.9.7</w:t>
            </w:r>
            <w:r w:rsidR="70742560">
              <w:tab/>
            </w:r>
            <w:r w:rsidRPr="5D4F9142">
              <w:rPr>
                <w:rStyle w:val="Hyperlink"/>
              </w:rPr>
              <w:t>GET Pen Test Details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_Toc1873911992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123</w:t>
            </w:r>
            <w:r w:rsidR="70742560">
              <w:fldChar w:fldCharType="end"/>
            </w:r>
          </w:hyperlink>
        </w:p>
        <w:p w:rsidR="70742560" w:rsidP="5D4F9142" w:rsidRDefault="5D4F9142" w14:paraId="04F34C05" w14:textId="258DBBB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692976659">
            <w:r w:rsidRPr="5D4F9142">
              <w:rPr>
                <w:rStyle w:val="Hyperlink"/>
              </w:rPr>
              <w:t>3.9.8</w:t>
            </w:r>
            <w:r w:rsidR="70742560">
              <w:tab/>
            </w:r>
            <w:r w:rsidRPr="5D4F9142">
              <w:rPr>
                <w:rStyle w:val="Hyperlink"/>
              </w:rPr>
              <w:t>POST Residual Risk Classification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_Toc692976659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124</w:t>
            </w:r>
            <w:r w:rsidR="70742560">
              <w:fldChar w:fldCharType="end"/>
            </w:r>
          </w:hyperlink>
        </w:p>
        <w:p w:rsidR="70742560" w:rsidP="5D4F9142" w:rsidRDefault="5D4F9142" w14:paraId="6C296896" w14:textId="465B9EED">
          <w:pPr>
            <w:pStyle w:val="TOC3"/>
            <w:tabs>
              <w:tab w:val="left" w:pos="1095"/>
              <w:tab w:val="right" w:leader="dot" w:pos="9615"/>
            </w:tabs>
            <w:rPr>
              <w:rStyle w:val="Hyperlink"/>
            </w:rPr>
          </w:pPr>
          <w:hyperlink w:anchor="_Toc436344471">
            <w:r w:rsidRPr="5D4F9142">
              <w:rPr>
                <w:rStyle w:val="Hyperlink"/>
              </w:rPr>
              <w:t>3.9.9</w:t>
            </w:r>
            <w:r w:rsidR="70742560">
              <w:tab/>
            </w:r>
            <w:r w:rsidRPr="5D4F9142">
              <w:rPr>
                <w:rStyle w:val="Hyperlink"/>
              </w:rPr>
              <w:t>PUT Residual Risk Classification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_Toc436344471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125</w:t>
            </w:r>
            <w:r w:rsidR="70742560">
              <w:fldChar w:fldCharType="end"/>
            </w:r>
          </w:hyperlink>
        </w:p>
        <w:p w:rsidR="70742560" w:rsidP="70742560" w:rsidRDefault="5D4F9142" w14:paraId="552CB692" w14:textId="535D6818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726879123">
            <w:r w:rsidRPr="5D4F9142">
              <w:rPr>
                <w:rStyle w:val="Hyperlink"/>
              </w:rPr>
              <w:t>3.9.10</w:t>
            </w:r>
            <w:r w:rsidR="70742560">
              <w:tab/>
            </w:r>
            <w:r w:rsidRPr="5D4F9142">
              <w:rPr>
                <w:rStyle w:val="Hyperlink"/>
              </w:rPr>
              <w:t>GET Residual Risk Classification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_Toc726879123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126</w:t>
            </w:r>
            <w:r w:rsidR="70742560">
              <w:fldChar w:fldCharType="end"/>
            </w:r>
          </w:hyperlink>
        </w:p>
        <w:p w:rsidR="70742560" w:rsidP="5D4F9142" w:rsidRDefault="5D4F9142" w14:paraId="66C31924" w14:textId="050E3ED3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397391153">
            <w:r w:rsidRPr="5D4F9142">
              <w:rPr>
                <w:rStyle w:val="Hyperlink"/>
              </w:rPr>
              <w:t>3.9.11</w:t>
            </w:r>
            <w:r w:rsidR="70742560">
              <w:tab/>
            </w:r>
            <w:r w:rsidRPr="5D4F9142">
              <w:rPr>
                <w:rStyle w:val="Hyperlink"/>
              </w:rPr>
              <w:t>POST SVV Issue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_Toc397391153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126</w:t>
            </w:r>
            <w:r w:rsidR="70742560">
              <w:fldChar w:fldCharType="end"/>
            </w:r>
          </w:hyperlink>
        </w:p>
        <w:p w:rsidR="70742560" w:rsidP="70742560" w:rsidRDefault="5D4F9142" w14:paraId="4F19B0D2" w14:textId="785FECE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983684832">
            <w:r w:rsidRPr="5D4F9142">
              <w:rPr>
                <w:rStyle w:val="Hyperlink"/>
              </w:rPr>
              <w:t>3.9.12</w:t>
            </w:r>
            <w:r w:rsidR="70742560">
              <w:tab/>
            </w:r>
            <w:r w:rsidRPr="5D4F9142">
              <w:rPr>
                <w:rStyle w:val="Hyperlink"/>
              </w:rPr>
              <w:t>PUT SVV Issue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_Toc983684832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128</w:t>
            </w:r>
            <w:r w:rsidR="70742560">
              <w:fldChar w:fldCharType="end"/>
            </w:r>
          </w:hyperlink>
        </w:p>
        <w:p w:rsidR="70742560" w:rsidP="70742560" w:rsidRDefault="5D4F9142" w14:paraId="0BE73C02" w14:textId="69D38BFD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2143634850">
            <w:r w:rsidRPr="5D4F9142">
              <w:rPr>
                <w:rStyle w:val="Hyperlink"/>
              </w:rPr>
              <w:t>3.9.13</w:t>
            </w:r>
            <w:r w:rsidR="70742560">
              <w:tab/>
            </w:r>
            <w:r w:rsidRPr="5D4F9142">
              <w:rPr>
                <w:rStyle w:val="Hyperlink"/>
              </w:rPr>
              <w:t>DELETE SVV Issue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_Toc2143634850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129</w:t>
            </w:r>
            <w:r w:rsidR="70742560">
              <w:fldChar w:fldCharType="end"/>
            </w:r>
          </w:hyperlink>
        </w:p>
        <w:p w:rsidR="70742560" w:rsidP="70742560" w:rsidRDefault="5D4F9142" w14:paraId="305A6486" w14:textId="042A025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573268365">
            <w:r w:rsidRPr="5D4F9142">
              <w:rPr>
                <w:rStyle w:val="Hyperlink"/>
              </w:rPr>
              <w:t>3.9.14</w:t>
            </w:r>
            <w:r w:rsidR="70742560">
              <w:tab/>
            </w:r>
            <w:r w:rsidRPr="5D4F9142">
              <w:rPr>
                <w:rStyle w:val="Hyperlink"/>
              </w:rPr>
              <w:t>GET SVV Issue in Security Defects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_Toc1573268365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130</w:t>
            </w:r>
            <w:r w:rsidR="70742560">
              <w:fldChar w:fldCharType="end"/>
            </w:r>
          </w:hyperlink>
        </w:p>
        <w:p w:rsidR="70742560" w:rsidP="5D4F9142" w:rsidRDefault="5D4F9142" w14:paraId="57CB5EA9" w14:textId="3F671D3B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784511388">
            <w:r w:rsidRPr="5D4F9142">
              <w:rPr>
                <w:rStyle w:val="Hyperlink"/>
              </w:rPr>
              <w:t>3.10</w:t>
            </w:r>
            <w:r w:rsidR="70742560">
              <w:tab/>
            </w:r>
            <w:r w:rsidRPr="5D4F9142">
              <w:rPr>
                <w:rStyle w:val="Hyperlink"/>
              </w:rPr>
              <w:t>External Vulnerabilities</w:t>
            </w:r>
            <w:r w:rsidR="70742560">
              <w:tab/>
            </w:r>
            <w:r w:rsidR="70742560">
              <w:fldChar w:fldCharType="begin"/>
            </w:r>
            <w:r w:rsidR="70742560">
              <w:instrText>PAGEREF _Toc784511388 \h</w:instrText>
            </w:r>
            <w:r w:rsidR="70742560">
              <w:fldChar w:fldCharType="separate"/>
            </w:r>
            <w:r w:rsidRPr="5D4F9142">
              <w:rPr>
                <w:rStyle w:val="Hyperlink"/>
              </w:rPr>
              <w:t>130</w:t>
            </w:r>
            <w:r w:rsidR="70742560">
              <w:fldChar w:fldCharType="end"/>
            </w:r>
          </w:hyperlink>
        </w:p>
        <w:p w:rsidR="3799F1FB" w:rsidP="3799F1FB" w:rsidRDefault="5D4F9142" w14:paraId="26B23C80" w14:textId="4884D8A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533560241">
            <w:r w:rsidRPr="5D4F9142">
              <w:rPr>
                <w:rStyle w:val="Hyperlink"/>
              </w:rPr>
              <w:t>3.10.1</w:t>
            </w:r>
            <w:r w:rsidR="3799F1FB">
              <w:tab/>
            </w:r>
            <w:r w:rsidRPr="5D4F9142">
              <w:rPr>
                <w:rStyle w:val="Hyperlink"/>
              </w:rPr>
              <w:t>POST Action in External Vulnerabilities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_Toc533560241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131</w:t>
            </w:r>
            <w:r w:rsidR="3799F1FB">
              <w:fldChar w:fldCharType="end"/>
            </w:r>
          </w:hyperlink>
        </w:p>
        <w:p w:rsidR="3799F1FB" w:rsidP="3799F1FB" w:rsidRDefault="5D4F9142" w14:paraId="6EF78985" w14:textId="4E08DA48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307675444">
            <w:r w:rsidRPr="5D4F9142">
              <w:rPr>
                <w:rStyle w:val="Hyperlink"/>
              </w:rPr>
              <w:t>3.10.2</w:t>
            </w:r>
            <w:r w:rsidR="3799F1FB">
              <w:tab/>
            </w:r>
            <w:r w:rsidRPr="5D4F9142">
              <w:rPr>
                <w:rStyle w:val="Hyperlink"/>
              </w:rPr>
              <w:t>PUT Action in External Vulnerabilities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_Toc307675444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132</w:t>
            </w:r>
            <w:r w:rsidR="3799F1FB">
              <w:fldChar w:fldCharType="end"/>
            </w:r>
          </w:hyperlink>
        </w:p>
        <w:p w:rsidR="3799F1FB" w:rsidP="3799F1FB" w:rsidRDefault="5D4F9142" w14:paraId="0349760E" w14:textId="38C85F02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586214446">
            <w:r w:rsidRPr="5D4F9142">
              <w:rPr>
                <w:rStyle w:val="Hyperlink"/>
              </w:rPr>
              <w:t>3.10.3</w:t>
            </w:r>
            <w:r w:rsidR="3799F1FB">
              <w:tab/>
            </w:r>
            <w:r w:rsidRPr="5D4F9142">
              <w:rPr>
                <w:rStyle w:val="Hyperlink"/>
              </w:rPr>
              <w:t>DELETE Action in External Vulnerabilities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_Toc1586214446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133</w:t>
            </w:r>
            <w:r w:rsidR="3799F1FB">
              <w:fldChar w:fldCharType="end"/>
            </w:r>
          </w:hyperlink>
        </w:p>
        <w:p w:rsidR="3799F1FB" w:rsidP="3799F1FB" w:rsidRDefault="5D4F9142" w14:paraId="42DD1744" w14:textId="332685AD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277361983">
            <w:r w:rsidRPr="5D4F9142">
              <w:rPr>
                <w:rStyle w:val="Hyperlink"/>
              </w:rPr>
              <w:t>3.10.4</w:t>
            </w:r>
            <w:r w:rsidR="3799F1FB">
              <w:tab/>
            </w:r>
            <w:r w:rsidRPr="5D4F9142">
              <w:rPr>
                <w:rStyle w:val="Hyperlink"/>
              </w:rPr>
              <w:t>GET Action in External Vulnerabilities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_Toc277361983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134</w:t>
            </w:r>
            <w:r w:rsidR="3799F1FB">
              <w:fldChar w:fldCharType="end"/>
            </w:r>
          </w:hyperlink>
        </w:p>
        <w:p w:rsidR="3799F1FB" w:rsidP="3799F1FB" w:rsidRDefault="5D4F9142" w14:paraId="56BFF867" w14:textId="2FB0FFF5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686666442">
            <w:r w:rsidRPr="5D4F9142">
              <w:rPr>
                <w:rStyle w:val="Hyperlink"/>
              </w:rPr>
              <w:t>3.10.5</w:t>
            </w:r>
            <w:r w:rsidR="3799F1FB">
              <w:tab/>
            </w:r>
            <w:r w:rsidRPr="5D4F9142">
              <w:rPr>
                <w:rStyle w:val="Hyperlink"/>
              </w:rPr>
              <w:t>POST Issue in External Vulnerability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_Toc686666442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135</w:t>
            </w:r>
            <w:r w:rsidR="3799F1FB">
              <w:fldChar w:fldCharType="end"/>
            </w:r>
          </w:hyperlink>
        </w:p>
        <w:p w:rsidR="3799F1FB" w:rsidP="3799F1FB" w:rsidRDefault="5D4F9142" w14:paraId="185CB01D" w14:textId="7638406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450371431">
            <w:r w:rsidRPr="5D4F9142">
              <w:rPr>
                <w:rStyle w:val="Hyperlink"/>
              </w:rPr>
              <w:t>3.10.6</w:t>
            </w:r>
            <w:r w:rsidR="3799F1FB">
              <w:tab/>
            </w:r>
            <w:r w:rsidRPr="5D4F9142">
              <w:rPr>
                <w:rStyle w:val="Hyperlink"/>
              </w:rPr>
              <w:t>PUT Issue in External Vulnerability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_Toc1450371431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136</w:t>
            </w:r>
            <w:r w:rsidR="3799F1FB">
              <w:fldChar w:fldCharType="end"/>
            </w:r>
          </w:hyperlink>
        </w:p>
        <w:p w:rsidR="3799F1FB" w:rsidP="3799F1FB" w:rsidRDefault="5D4F9142" w14:paraId="7AB38939" w14:textId="6A5B47A4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529858885">
            <w:r w:rsidRPr="5D4F9142">
              <w:rPr>
                <w:rStyle w:val="Hyperlink"/>
              </w:rPr>
              <w:t>3.10.7</w:t>
            </w:r>
            <w:r w:rsidR="3799F1FB">
              <w:tab/>
            </w:r>
            <w:r w:rsidRPr="5D4F9142">
              <w:rPr>
                <w:rStyle w:val="Hyperlink"/>
              </w:rPr>
              <w:t>DELETE Issue in External Vulnerability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_Toc529858885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138</w:t>
            </w:r>
            <w:r w:rsidR="3799F1FB">
              <w:fldChar w:fldCharType="end"/>
            </w:r>
          </w:hyperlink>
        </w:p>
        <w:p w:rsidR="3799F1FB" w:rsidP="5D4F9142" w:rsidRDefault="5D4F9142" w14:paraId="082DB50C" w14:textId="2BF6CCEF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247491335">
            <w:r w:rsidRPr="5D4F9142">
              <w:rPr>
                <w:rStyle w:val="Hyperlink"/>
              </w:rPr>
              <w:t>3.10.8</w:t>
            </w:r>
            <w:r w:rsidR="3799F1FB">
              <w:tab/>
            </w:r>
            <w:r w:rsidRPr="5D4F9142">
              <w:rPr>
                <w:rStyle w:val="Hyperlink"/>
              </w:rPr>
              <w:t>GET Issue in External Vulnerability</w:t>
            </w:r>
            <w:r w:rsidR="3799F1FB">
              <w:tab/>
            </w:r>
            <w:r w:rsidR="3799F1FB">
              <w:fldChar w:fldCharType="begin"/>
            </w:r>
            <w:r w:rsidR="3799F1FB">
              <w:instrText>PAGEREF _Toc1247491335 \h</w:instrText>
            </w:r>
            <w:r w:rsidR="3799F1FB">
              <w:fldChar w:fldCharType="separate"/>
            </w:r>
            <w:r w:rsidRPr="5D4F9142">
              <w:rPr>
                <w:rStyle w:val="Hyperlink"/>
              </w:rPr>
              <w:t>139</w:t>
            </w:r>
            <w:r w:rsidR="3799F1FB">
              <w:fldChar w:fldCharType="end"/>
            </w:r>
          </w:hyperlink>
        </w:p>
        <w:p w:rsidR="5D4F9142" w:rsidP="5D4F9142" w:rsidRDefault="5D4F9142" w14:paraId="35B5A2B4" w14:textId="31A0AEFB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210137342">
            <w:r w:rsidRPr="5D4F9142">
              <w:rPr>
                <w:rStyle w:val="Hyperlink"/>
              </w:rPr>
              <w:t>3.10.9</w:t>
            </w:r>
            <w:r>
              <w:tab/>
            </w:r>
            <w:r w:rsidRPr="5D4F9142">
              <w:rPr>
                <w:rStyle w:val="Hyperlink"/>
              </w:rPr>
              <w:t>POST Residual Risk Classification in External Vulnerabilities</w:t>
            </w:r>
            <w:r>
              <w:tab/>
            </w:r>
            <w:r>
              <w:fldChar w:fldCharType="begin"/>
            </w:r>
            <w:r>
              <w:instrText>PAGEREF _Toc1210137342 \h</w:instrText>
            </w:r>
            <w:r>
              <w:fldChar w:fldCharType="separate"/>
            </w:r>
            <w:r w:rsidRPr="5D4F9142">
              <w:rPr>
                <w:rStyle w:val="Hyperlink"/>
              </w:rPr>
              <w:t>139</w:t>
            </w:r>
            <w:r>
              <w:fldChar w:fldCharType="end"/>
            </w:r>
          </w:hyperlink>
        </w:p>
        <w:p w:rsidR="5D4F9142" w:rsidP="5D4F9142" w:rsidRDefault="5D4F9142" w14:paraId="5BF8CF81" w14:textId="26591BFE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979916933">
            <w:r w:rsidRPr="5D4F9142">
              <w:rPr>
                <w:rStyle w:val="Hyperlink"/>
              </w:rPr>
              <w:t>3.10.10</w:t>
            </w:r>
            <w:r>
              <w:tab/>
            </w:r>
            <w:r w:rsidRPr="5D4F9142">
              <w:rPr>
                <w:rStyle w:val="Hyperlink"/>
              </w:rPr>
              <w:t>PUT Residual Risk Classification in External Vulnerabilities</w:t>
            </w:r>
            <w:r>
              <w:tab/>
            </w:r>
            <w:r>
              <w:fldChar w:fldCharType="begin"/>
            </w:r>
            <w:r>
              <w:instrText>PAGEREF _Toc1979916933 \h</w:instrText>
            </w:r>
            <w:r>
              <w:fldChar w:fldCharType="separate"/>
            </w:r>
            <w:r w:rsidRPr="5D4F9142">
              <w:rPr>
                <w:rStyle w:val="Hyperlink"/>
              </w:rPr>
              <w:t>140</w:t>
            </w:r>
            <w:r>
              <w:fldChar w:fldCharType="end"/>
            </w:r>
          </w:hyperlink>
        </w:p>
        <w:p w:rsidR="5D4F9142" w:rsidP="5D4F9142" w:rsidRDefault="5D4F9142" w14:paraId="0EABE196" w14:textId="0507A836">
          <w:pPr>
            <w:pStyle w:val="TOC3"/>
            <w:tabs>
              <w:tab w:val="left" w:pos="1320"/>
              <w:tab w:val="right" w:leader="dot" w:pos="9615"/>
            </w:tabs>
            <w:rPr>
              <w:rStyle w:val="Hyperlink"/>
            </w:rPr>
          </w:pPr>
          <w:hyperlink w:anchor="_Toc1146010420">
            <w:r w:rsidRPr="5D4F9142">
              <w:rPr>
                <w:rStyle w:val="Hyperlink"/>
              </w:rPr>
              <w:t>3.10.11</w:t>
            </w:r>
            <w:r>
              <w:tab/>
            </w:r>
            <w:r w:rsidRPr="5D4F9142">
              <w:rPr>
                <w:rStyle w:val="Hyperlink"/>
              </w:rPr>
              <w:t>GET Residual Risk Classification in External Vulnerabilities</w:t>
            </w:r>
            <w:r>
              <w:tab/>
            </w:r>
            <w:r>
              <w:fldChar w:fldCharType="begin"/>
            </w:r>
            <w:r>
              <w:instrText>PAGEREF _Toc1146010420 \h</w:instrText>
            </w:r>
            <w:r>
              <w:fldChar w:fldCharType="separate"/>
            </w:r>
            <w:r w:rsidRPr="5D4F9142">
              <w:rPr>
                <w:rStyle w:val="Hyperlink"/>
              </w:rPr>
              <w:t>141</w:t>
            </w:r>
            <w:r>
              <w:fldChar w:fldCharType="end"/>
            </w:r>
          </w:hyperlink>
        </w:p>
        <w:p w:rsidR="5D4F9142" w:rsidP="5D4F9142" w:rsidRDefault="5D4F9142" w14:paraId="0B69AE90" w14:textId="2521A448">
          <w:pPr>
            <w:pStyle w:val="TOC2"/>
            <w:tabs>
              <w:tab w:val="clear" w:pos="9629"/>
              <w:tab w:val="left" w:pos="660"/>
              <w:tab w:val="right" w:leader="dot" w:pos="9615"/>
            </w:tabs>
            <w:rPr>
              <w:rStyle w:val="Hyperlink"/>
            </w:rPr>
          </w:pPr>
          <w:hyperlink w:anchor="_Toc854307303">
            <w:r w:rsidRPr="5D4F9142">
              <w:rPr>
                <w:rStyle w:val="Hyperlink"/>
              </w:rPr>
              <w:t>3.11</w:t>
            </w:r>
            <w:r>
              <w:tab/>
            </w:r>
            <w:r w:rsidRPr="5D4F9142">
              <w:rPr>
                <w:rStyle w:val="Hyperlink"/>
              </w:rPr>
              <w:t>Reference Data</w:t>
            </w:r>
            <w:r>
              <w:tab/>
            </w:r>
            <w:r>
              <w:fldChar w:fldCharType="begin"/>
            </w:r>
            <w:r>
              <w:instrText>PAGEREF _Toc854307303 \h</w:instrText>
            </w:r>
            <w:r>
              <w:fldChar w:fldCharType="separate"/>
            </w:r>
            <w:r w:rsidRPr="5D4F9142">
              <w:rPr>
                <w:rStyle w:val="Hyperlink"/>
              </w:rPr>
              <w:t>142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eastAsia="Calibri" w:cs="Arial" w:eastAsiaTheme="minorAscii" w:cstheme="minorBidi"/>
          <w:b w:val="0"/>
          <w:bCs w:val="0"/>
          <w:color w:val="auto"/>
          <w:sz w:val="22"/>
          <w:szCs w:val="22"/>
        </w:rPr>
      </w:sdtEndPr>
    </w:sdt>
    <w:p w:rsidR="5D4F9142" w:rsidP="5D4F9142" w:rsidRDefault="5D4F9142" w14:paraId="268F67A9" w14:textId="0A26D184">
      <w:pPr>
        <w:tabs>
          <w:tab w:val="left" w:pos="660"/>
          <w:tab w:val="right" w:leader="dot" w:pos="9615"/>
        </w:tabs>
        <w:rPr>
          <w:rStyle w:val="Hyperlink"/>
        </w:rPr>
      </w:pPr>
    </w:p>
    <w:p w:rsidR="5D4F9142" w:rsidP="5D4F9142" w:rsidRDefault="5D4F9142" w14:paraId="21367F86" w14:textId="03B4A1E7"/>
    <w:p w:rsidRPr="002451B5" w:rsidR="00A86771" w:rsidP="000C21A4" w:rsidRDefault="00A86771" w14:paraId="01C4F92A" w14:textId="77777777">
      <w:pPr>
        <w:rPr>
          <w:lang w:val="en-GB"/>
        </w:rPr>
      </w:pPr>
      <w:r>
        <w:br w:type="page"/>
      </w:r>
    </w:p>
    <w:p w:rsidR="00AB2606" w:rsidP="00AB2606" w:rsidRDefault="009F2635" w14:paraId="4CC843FC" w14:textId="0D934A31">
      <w:pPr>
        <w:pStyle w:val="Heading1"/>
      </w:pPr>
      <w:bookmarkStart w:name="_Toc1103403207" w:id="4"/>
      <w:r>
        <w:lastRenderedPageBreak/>
        <w:t>Purpose</w:t>
      </w:r>
      <w:bookmarkEnd w:id="4"/>
    </w:p>
    <w:p w:rsidR="009F2635" w:rsidP="009F2635" w:rsidRDefault="009F2635" w14:paraId="5EB4A453" w14:textId="21519CCB">
      <w:r>
        <w:t xml:space="preserve">One of the key features identified to enrich GRC PICASso was the ability to ingest data coming from external tools. This was </w:t>
      </w:r>
      <w:r w:rsidR="577A6960">
        <w:t xml:space="preserve">accomplished </w:t>
      </w:r>
      <w:r w:rsidR="7121C197">
        <w:t>by developing</w:t>
      </w:r>
      <w:r>
        <w:t xml:space="preserve"> a Data Ingestion API that </w:t>
      </w:r>
      <w:r w:rsidR="7C0B6EEC">
        <w:t>exposes</w:t>
      </w:r>
      <w:r>
        <w:t xml:space="preserve"> a set of API methods </w:t>
      </w:r>
      <w:r w:rsidR="6FDCE1B3">
        <w:t>for</w:t>
      </w:r>
      <w:r>
        <w:t xml:space="preserve"> </w:t>
      </w:r>
      <w:r w:rsidR="6C130333">
        <w:t>ingesting</w:t>
      </w:r>
      <w:r>
        <w:t xml:space="preserve"> data from external systems. This document</w:t>
      </w:r>
      <w:r w:rsidR="0F90F4BE">
        <w:t xml:space="preserve"> </w:t>
      </w:r>
      <w:r>
        <w:t>provide</w:t>
      </w:r>
      <w:r w:rsidR="104EC1EB">
        <w:t>s</w:t>
      </w:r>
      <w:r>
        <w:t xml:space="preserve"> an</w:t>
      </w:r>
      <w:r w:rsidR="0BC4F206">
        <w:t xml:space="preserve"> overview of the</w:t>
      </w:r>
      <w:r>
        <w:t xml:space="preserve"> integration architecture, </w:t>
      </w:r>
      <w:r w:rsidR="2BCF8125">
        <w:t>explains</w:t>
      </w:r>
      <w:r w:rsidR="322A13ED">
        <w:t xml:space="preserve"> </w:t>
      </w:r>
      <w:r>
        <w:t>how the consumer configuration works, and</w:t>
      </w:r>
      <w:r w:rsidR="1E01E72F">
        <w:t xml:space="preserve"> </w:t>
      </w:r>
      <w:r w:rsidR="6B0B345D">
        <w:t>outlines</w:t>
      </w:r>
      <w:r>
        <w:t xml:space="preserve"> which data will be available for creation/update and</w:t>
      </w:r>
      <w:r w:rsidR="6A67DBEE">
        <w:t xml:space="preserve"> the</w:t>
      </w:r>
      <w:r>
        <w:t xml:space="preserve"> corresponding API methods (POST,</w:t>
      </w:r>
      <w:r w:rsidR="3F04DDCF">
        <w:t xml:space="preserve"> </w:t>
      </w:r>
      <w:r>
        <w:t>PUT, GET, DELETE)</w:t>
      </w:r>
      <w:r w:rsidR="003F200A">
        <w:t>.</w:t>
      </w:r>
    </w:p>
    <w:p w:rsidR="009F2635" w:rsidP="009F2635" w:rsidRDefault="009F2635" w14:paraId="7B6014AD" w14:textId="6E68B31F">
      <w:pPr>
        <w:pStyle w:val="Heading2"/>
      </w:pPr>
      <w:bookmarkStart w:name="_Toc857159816" w:id="5"/>
      <w:r>
        <w:t>Integration Architecture</w:t>
      </w:r>
      <w:bookmarkEnd w:id="5"/>
    </w:p>
    <w:p w:rsidR="009F2635" w:rsidP="5D4F9142" w:rsidRDefault="009F2635" w14:paraId="1C06711F" w14:textId="5F0AE803">
      <w:pPr>
        <w:pStyle w:val="BodyText"/>
      </w:pPr>
      <w:r>
        <w:t xml:space="preserve">The Data Ingestion API is a REST API, in the same </w:t>
      </w:r>
      <w:r w:rsidR="5E463F09">
        <w:t>way</w:t>
      </w:r>
      <w:r>
        <w:t xml:space="preserve"> as the PICASso Data Extraction API.</w:t>
      </w:r>
      <w:r w:rsidR="795A2975">
        <w:t xml:space="preserve"> </w:t>
      </w:r>
      <w:r w:rsidRPr="5D4F9142" w:rsidR="795A2975">
        <w:t>The API is designed to securely receive and ingest data from authorized client systems.</w:t>
      </w:r>
    </w:p>
    <w:p w:rsidR="009F2635" w:rsidP="5D4F9142" w:rsidRDefault="795A2975" w14:paraId="54AE88C3" w14:textId="427E8E07">
      <w:pPr>
        <w:pStyle w:val="BodyText"/>
      </w:pPr>
      <w:r w:rsidRPr="5D4F9142">
        <w:t>Security and seamless integration with Azure AD and Microsoft Graph API are core to the architecture.</w:t>
      </w:r>
    </w:p>
    <w:p w:rsidR="00066EE2" w:rsidP="07E5624E" w:rsidRDefault="5A451903" w14:paraId="37562D15" w14:textId="6EA34A8E">
      <w:pPr>
        <w:spacing w:before="240" w:beforeAutospacing="off" w:after="240" w:afterAutospacing="off"/>
        <w:rPr>
          <w:lang w:val="pt-PT"/>
        </w:rPr>
      </w:pPr>
      <w:r w:rsidR="39E8B576">
        <w:drawing>
          <wp:inline wp14:editId="45803072" wp14:anchorId="535A2489">
            <wp:extent cx="6124575" cy="3457575"/>
            <wp:effectExtent l="0" t="0" r="0" b="0"/>
            <wp:docPr id="44569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699481" name=""/>
                    <pic:cNvPicPr/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672757">
        <w:rPr/>
        <w:t>API Documentation:</w:t>
      </w:r>
      <w:r>
        <w:br/>
      </w:r>
      <w:r w:rsidR="782F55A0">
        <w:rPr/>
        <w:t xml:space="preserve">PPR: </w:t>
      </w:r>
      <w:hyperlink r:id="R277068ba77664103">
        <w:r w:rsidRPr="07E5624E" w:rsidR="25672757">
          <w:rPr>
            <w:rStyle w:val="Hyperlink"/>
          </w:rPr>
          <w:t>https://ppr.leap.schneider-electric.com/GRC_Ingestion_API/rest/v1/</w:t>
        </w:r>
        <w:r>
          <w:br/>
        </w:r>
      </w:hyperlink>
      <w:r w:rsidR="23A06C23">
        <w:rPr/>
        <w:t xml:space="preserve">Prod: </w:t>
      </w:r>
      <w:hyperlink r:id="R9e166e13c0904da0">
        <w:r w:rsidRPr="07E5624E" w:rsidR="23A06C2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https://leap.schneider-electric.com/GRC_Ingestion_API/rest/v1/</w:t>
        </w:r>
      </w:hyperlink>
    </w:p>
    <w:p w:rsidR="7E640C2F" w:rsidP="5D4F9142" w:rsidRDefault="7E640C2F" w14:paraId="75BE71C1" w14:textId="23313EEF">
      <w:pPr>
        <w:pStyle w:val="Heading1"/>
        <w:rPr/>
      </w:pPr>
      <w:bookmarkStart w:name="_Toc196658745" w:id="6"/>
      <w:r w:rsidR="7E640C2F">
        <w:rPr/>
        <w:t>Authentication</w:t>
      </w:r>
      <w:bookmarkEnd w:id="6"/>
    </w:p>
    <w:p w:rsidR="7E640C2F" w:rsidP="2D2BBA54" w:rsidRDefault="7E640C2F" w14:paraId="3262F879" w14:textId="5FEF3BDF">
      <w:pPr>
        <w:pStyle w:val="Normal"/>
      </w:pPr>
      <w:r w:rsidR="6D469956">
        <w:drawing>
          <wp:inline wp14:editId="3F25B853" wp14:anchorId="3AA66B3C">
            <wp:extent cx="6124575" cy="4724400"/>
            <wp:effectExtent l="0" t="0" r="0" b="0"/>
            <wp:docPr id="1739406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406112" name=""/>
                    <pic:cNvPicPr/>
                  </pic:nvPicPr>
                  <pic:blipFill>
                    <a:blip xmlns:r="http://schemas.openxmlformats.org/officeDocument/2006/relationships" r:embed="rId2751621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2BBA54" w:rsidR="53C5AC6C">
        <w:rPr>
          <w:rFonts w:eastAsia="ＭＳ 明朝" w:eastAsiaTheme="minorEastAsia"/>
          <w:b w:val="1"/>
          <w:bCs w:val="1"/>
        </w:rPr>
        <w:t>Flow Used:</w:t>
      </w:r>
      <w:r w:rsidRPr="2D2BBA54" w:rsidR="53C5AC6C">
        <w:rPr>
          <w:rFonts w:eastAsia="ＭＳ 明朝" w:eastAsiaTheme="minorEastAsia"/>
        </w:rPr>
        <w:t xml:space="preserve"> OAuth 2.0 – Client Credentials Grant</w:t>
      </w:r>
    </w:p>
    <w:p w:rsidR="53C5AC6C" w:rsidP="2D2BBA54" w:rsidRDefault="53C5AC6C" w14:paraId="4148F131" w14:textId="1DF7CD15">
      <w:pPr>
        <w:rPr>
          <w:rFonts w:eastAsia="ＭＳ 明朝" w:eastAsiaTheme="minorEastAsia"/>
        </w:rPr>
      </w:pPr>
      <w:r w:rsidRPr="2D2BBA54" w:rsidR="53C5AC6C">
        <w:rPr>
          <w:rFonts w:eastAsia="ＭＳ 明朝" w:eastAsiaTheme="minorEastAsia"/>
          <w:b w:val="1"/>
          <w:bCs w:val="1"/>
        </w:rPr>
        <w:t>Client Credentials Flow:</w:t>
      </w:r>
      <w:r w:rsidRPr="2D2BBA54" w:rsidR="53C5AC6C">
        <w:rPr>
          <w:rFonts w:eastAsia="ＭＳ 明朝" w:eastAsiaTheme="minorEastAsia"/>
        </w:rPr>
        <w:t xml:space="preserve"> is an OAuth 2.0 grant type used for secure system-to-system communication without any user interaction or login. It enables backend services (like CI</w:t>
      </w:r>
      <w:r w:rsidR="357FC00F">
        <w:rPr/>
        <w:t>/</w:t>
      </w:r>
      <w:r w:rsidR="53C5AC6C">
        <w:rPr/>
        <w:t xml:space="preserve">CD pipelines or ingestion jobs) to authenticate using their client ID and secret and obtain an access token from Azure AD. This token </w:t>
      </w:r>
      <w:r w:rsidR="53C5AC6C">
        <w:rPr/>
        <w:t>represents</w:t>
      </w:r>
      <w:r w:rsidR="53C5AC6C">
        <w:rPr/>
        <w:t xml:space="preserve"> the application’s identity and is used to call secured APIs (such as the PICAS</w:t>
      </w:r>
      <w:r w:rsidR="5988165E">
        <w:rPr/>
        <w:t>so</w:t>
      </w:r>
      <w:r w:rsidR="53C5AC6C">
        <w:rPr/>
        <w:t xml:space="preserve"> ingestion API). Since this flow </w:t>
      </w:r>
      <w:r w:rsidR="53C5AC6C">
        <w:rPr/>
        <w:t>doesn’t</w:t>
      </w:r>
      <w:r w:rsidR="53C5AC6C">
        <w:rPr/>
        <w:t xml:space="preserve"> rely on a user, it is ideal for automation, background </w:t>
      </w:r>
      <w:r w:rsidR="01699AEC">
        <w:rPr/>
        <w:t>tasks,</w:t>
      </w:r>
      <w:r w:rsidR="53C5AC6C">
        <w:rPr/>
        <w:t xml:space="preserve"> and non-interactive integrations.</w:t>
      </w:r>
    </w:p>
    <w:p w:rsidR="53C5AC6C" w:rsidP="5D4F9142" w:rsidRDefault="53C5AC6C" w14:paraId="7C370E85" w14:textId="69D42923">
      <w:pPr>
        <w:pStyle w:val="Heading2"/>
      </w:pPr>
      <w:bookmarkStart w:name="_Toc1841608376" w:id="7"/>
      <w:r w:rsidRPr="5D4F9142">
        <w:t>Azure AD App Registration</w:t>
      </w:r>
      <w:bookmarkEnd w:id="7"/>
    </w:p>
    <w:p w:rsidR="3BAE5F50" w:rsidP="5D4F9142" w:rsidRDefault="3BAE5F50" w14:paraId="5CBA6F2D" w14:textId="63BAA5BC">
      <w:r w:rsidRPr="5D4F9142">
        <w:t>Consumer need to register their own app in Azure AD (Entra ID) using the following</w:t>
      </w:r>
      <w:r w:rsidRPr="5D4F9142" w:rsidR="5918EE13">
        <w:t xml:space="preserve"> form: </w:t>
      </w:r>
      <w:hyperlink r:id="rId15">
        <w:r w:rsidRPr="5D4F9142" w:rsidR="5918EE13">
          <w:rPr>
            <w:color w:val="4F81BD" w:themeColor="accent1"/>
            <w:u w:val="single"/>
          </w:rPr>
          <w:t>https://schneider.service-now.com/supportatschneider?id=sc_cat_item&amp;sys_id=c49a155a1b26b490dd1199bd2e4bcba0&amp;table=sc_cat_item&amp;searchTerm=Microsoft%20Azure%20Request</w:t>
        </w:r>
      </w:hyperlink>
    </w:p>
    <w:p w:rsidR="2AA7FB22" w:rsidP="5D4F9142" w:rsidRDefault="2AA7FB22" w14:paraId="21A67A05" w14:textId="3313012C">
      <w:r w:rsidRPr="5D4F9142">
        <w:t>As the result of app</w:t>
      </w:r>
      <w:r w:rsidRPr="5D4F9142" w:rsidR="2091C98B">
        <w:t xml:space="preserve"> registration,</w:t>
      </w:r>
      <w:r w:rsidRPr="5D4F9142" w:rsidR="3BAE5F50">
        <w:t xml:space="preserve"> </w:t>
      </w:r>
      <w:r w:rsidRPr="5D4F9142" w:rsidR="29D0464B">
        <w:t xml:space="preserve">Consumer </w:t>
      </w:r>
      <w:r w:rsidRPr="5D4F9142" w:rsidR="3BAE5F50">
        <w:t>gets: client ID, client secret</w:t>
      </w:r>
      <w:r w:rsidRPr="5D4F9142" w:rsidR="01321B9B">
        <w:t xml:space="preserve"> and</w:t>
      </w:r>
      <w:r w:rsidRPr="5D4F9142" w:rsidR="3BAE5F50">
        <w:t xml:space="preserve"> correct API permissions (to call Picasso’s API)</w:t>
      </w:r>
    </w:p>
    <w:p w:rsidR="009F2635" w:rsidP="5D4F9142" w:rsidRDefault="009F2635" w14:paraId="549AB36E" w14:textId="58FA7E3A">
      <w:pPr>
        <w:pStyle w:val="Heading2"/>
      </w:pPr>
      <w:bookmarkStart w:name="_Toc605039469" w:id="8"/>
      <w:r>
        <w:lastRenderedPageBreak/>
        <w:t xml:space="preserve">Consumer </w:t>
      </w:r>
      <w:r w:rsidR="35FF5CDB">
        <w:t xml:space="preserve">Tool </w:t>
      </w:r>
      <w:r>
        <w:t xml:space="preserve">Configuration </w:t>
      </w:r>
      <w:r w:rsidR="51890015">
        <w:t>in PICASso</w:t>
      </w:r>
      <w:bookmarkEnd w:id="8"/>
    </w:p>
    <w:p w:rsidRPr="00066EE2" w:rsidR="00066EE2" w:rsidP="5D4F9142" w:rsidRDefault="51890015" w14:paraId="5B8A9179" w14:textId="671C0578">
      <w:r>
        <w:t>The Data Ingestion API Configuration screen in the</w:t>
      </w:r>
      <w:r w:rsidR="10950611">
        <w:t xml:space="preserve"> PICASso</w:t>
      </w:r>
      <w:r>
        <w:t xml:space="preserve"> BackOffice allows users to </w:t>
      </w:r>
      <w:r w:rsidR="7D2B0A39">
        <w:t xml:space="preserve">register the tool and </w:t>
      </w:r>
      <w:r>
        <w:t>configure the</w:t>
      </w:r>
      <w:r w:rsidR="5920B2C6">
        <w:t xml:space="preserve"> </w:t>
      </w:r>
      <w:r>
        <w:t>Authorization (level</w:t>
      </w:r>
      <w:r w:rsidR="042EFAC8">
        <w:t xml:space="preserve"> of access</w:t>
      </w:r>
      <w:r>
        <w:t xml:space="preserve"> and section</w:t>
      </w:r>
      <w:r w:rsidR="3E565CC5">
        <w:t>s available for editing</w:t>
      </w:r>
      <w:r>
        <w:t>) settings.</w:t>
      </w:r>
    </w:p>
    <w:p w:rsidRPr="00066EE2" w:rsidR="00066EE2" w:rsidP="5D4F9142" w:rsidRDefault="0B4DAC57" w14:paraId="71BFE63F" w14:textId="7F055ECD">
      <w:r>
        <w:t xml:space="preserve">To register </w:t>
      </w:r>
      <w:r w:rsidR="36F8E460">
        <w:t>an External</w:t>
      </w:r>
      <w:r w:rsidR="0E8672CA">
        <w:t xml:space="preserve"> tool (Consumer of the Data Ingestion API)</w:t>
      </w:r>
      <w:r w:rsidR="47131E8C">
        <w:t xml:space="preserve"> the following steps </w:t>
      </w:r>
      <w:r w:rsidR="0CF2953A">
        <w:t>should be used</w:t>
      </w:r>
      <w:r w:rsidR="47131E8C">
        <w:t>:</w:t>
      </w:r>
    </w:p>
    <w:p w:rsidR="4C1FFB02" w:rsidP="70742560" w:rsidRDefault="7D4F1FED" w14:paraId="127633AB" w14:textId="72C614CB">
      <w:pPr>
        <w:pStyle w:val="BodyText"/>
      </w:pPr>
      <w:r>
        <w:t>Access the application's BackOffice</w:t>
      </w:r>
      <w:r w:rsidR="37AFD767">
        <w:t xml:space="preserve"> </w:t>
      </w:r>
      <w:r w:rsidR="422FCB79">
        <w:t>and click on “Consumers Configuration” in the Data Ingestion API Configuration section.</w:t>
      </w:r>
    </w:p>
    <w:p w:rsidR="53D1FF22" w:rsidP="70742560" w:rsidRDefault="53D1FF22" w14:paraId="20F574E5" w14:textId="707727A1">
      <w:pPr>
        <w:pStyle w:val="BodyText"/>
      </w:pPr>
      <w:r>
        <w:rPr>
          <w:noProof/>
        </w:rPr>
        <w:drawing>
          <wp:inline distT="0" distB="0" distL="0" distR="0" wp14:anchorId="2D8890E2" wp14:editId="339F8727">
            <wp:extent cx="6124574" cy="2428875"/>
            <wp:effectExtent l="0" t="0" r="0" b="0"/>
            <wp:docPr id="300825814" name="Picture 30082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4AE7" w:rsidP="70742560" w:rsidRDefault="6101F9FD" w14:paraId="57B9B635" w14:textId="1CD9D5A5">
      <w:pPr>
        <w:pStyle w:val="BodyText"/>
      </w:pPr>
      <w:r>
        <w:t>To add an external tool to the Data Ingestion API, click on the "Add External Tool" at the top of the page.</w:t>
      </w:r>
    </w:p>
    <w:p w:rsidR="7DDA4AE7" w:rsidP="70742560" w:rsidRDefault="1F3FDFB5" w14:paraId="3885AB60" w14:textId="08FDB9DA">
      <w:pPr>
        <w:pStyle w:val="BodyText"/>
      </w:pPr>
      <w:r>
        <w:rPr>
          <w:noProof/>
        </w:rPr>
        <w:drawing>
          <wp:inline distT="0" distB="0" distL="0" distR="0" wp14:anchorId="2407E5D6" wp14:editId="379393F2">
            <wp:extent cx="6124574" cy="1466850"/>
            <wp:effectExtent l="0" t="0" r="0" b="0"/>
            <wp:docPr id="2078708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4AE7" w:rsidP="70742560" w:rsidRDefault="354CDBEB" w14:paraId="3135A8B8" w14:textId="5D6D728B">
      <w:pPr>
        <w:pStyle w:val="BodyText"/>
      </w:pPr>
      <w:r>
        <w:t>On the "New External Tool" page, enter the name of the external tool</w:t>
      </w:r>
      <w:r w:rsidR="239538B2">
        <w:t xml:space="preserve"> and Client ID (provided </w:t>
      </w:r>
      <w:r w:rsidR="76DDA9FD">
        <w:t>as the result of app registration in Azure AD/Entra ID)</w:t>
      </w:r>
      <w:r w:rsidR="1B76773D">
        <w:t>:</w:t>
      </w:r>
    </w:p>
    <w:p w:rsidR="7DDA4AE7" w:rsidP="5D4F9142" w:rsidRDefault="5497C33D" w14:paraId="33168565" w14:textId="69BB7E19">
      <w:pPr>
        <w:jc w:val="center"/>
      </w:pPr>
      <w:r>
        <w:rPr>
          <w:noProof/>
        </w:rPr>
        <w:lastRenderedPageBreak/>
        <w:drawing>
          <wp:inline distT="0" distB="0" distL="0" distR="0" wp14:anchorId="4EDB333D" wp14:editId="5C779BCD">
            <wp:extent cx="5781675" cy="3398870"/>
            <wp:effectExtent l="0" t="0" r="0" b="0"/>
            <wp:docPr id="1967982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30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3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4AE7" w:rsidP="70742560" w:rsidRDefault="670B9496" w14:paraId="048AD214" w14:textId="72C470A0">
      <w:pPr>
        <w:pStyle w:val="BodyText"/>
      </w:pPr>
      <w:r>
        <w:t>O</w:t>
      </w:r>
      <w:r w:rsidR="233DB380">
        <w:t>n the New External Tool page</w:t>
      </w:r>
      <w:r w:rsidR="2C0E7957">
        <w:t>,</w:t>
      </w:r>
      <w:r w:rsidR="233DB380">
        <w:t xml:space="preserve"> </w:t>
      </w:r>
      <w:r w:rsidR="0DDC72D5">
        <w:t>select the appropriate</w:t>
      </w:r>
      <w:r w:rsidR="233DB380">
        <w:t xml:space="preserve"> </w:t>
      </w:r>
      <w:r w:rsidR="487167F8">
        <w:t>“</w:t>
      </w:r>
      <w:r w:rsidR="233DB380">
        <w:t>Access Level</w:t>
      </w:r>
      <w:r w:rsidR="188D15A4">
        <w:t>”</w:t>
      </w:r>
      <w:r w:rsidR="233DB380">
        <w:t xml:space="preserve"> and </w:t>
      </w:r>
      <w:r w:rsidR="7A182249">
        <w:t>choose</w:t>
      </w:r>
      <w:r w:rsidR="233DB380">
        <w:t xml:space="preserve"> all the sections that access will be granted to.</w:t>
      </w:r>
    </w:p>
    <w:p w:rsidR="094A08E5" w:rsidP="5D4F9142" w:rsidRDefault="3F5B0944" w14:paraId="0BFC3196" w14:textId="17FBF1F0">
      <w:pPr>
        <w:jc w:val="center"/>
      </w:pPr>
      <w:r>
        <w:rPr>
          <w:noProof/>
        </w:rPr>
        <w:drawing>
          <wp:inline distT="0" distB="0" distL="0" distR="0" wp14:anchorId="3A309C1E" wp14:editId="0AAAE97B">
            <wp:extent cx="5734050" cy="3879178"/>
            <wp:effectExtent l="0" t="0" r="0" b="0"/>
            <wp:docPr id="2117494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49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7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2123CF" w:rsidP="70742560" w:rsidRDefault="742123CF" w14:paraId="54E7A12B" w14:textId="1DABA6AF">
      <w:pPr>
        <w:pStyle w:val="BodyText"/>
      </w:pPr>
      <w:r w:rsidRPr="5D4F9142">
        <w:rPr>
          <w:b/>
          <w:bCs/>
        </w:rPr>
        <w:t>Please note</w:t>
      </w:r>
      <w:r w:rsidRPr="5D4F9142" w:rsidR="0A9C88D2">
        <w:rPr>
          <w:b/>
          <w:bCs/>
        </w:rPr>
        <w:t xml:space="preserve">: </w:t>
      </w:r>
      <w:r w:rsidRPr="5D4F9142" w:rsidR="0A9C88D2">
        <w:rPr>
          <w:rFonts w:eastAsiaTheme="minorEastAsia"/>
        </w:rPr>
        <w:t xml:space="preserve">External </w:t>
      </w:r>
      <w:r w:rsidRPr="5D4F9142">
        <w:rPr>
          <w:rFonts w:eastAsiaTheme="minorEastAsia"/>
        </w:rPr>
        <w:t>tool</w:t>
      </w:r>
      <w:r>
        <w:t xml:space="preserve"> can have multiple access levels within the same scope (Org1, Org2, Org3, Product), </w:t>
      </w:r>
      <w:r w:rsidR="73BA8FCD">
        <w:t>except</w:t>
      </w:r>
      <w:r>
        <w:t xml:space="preserve"> the Global scope. </w:t>
      </w:r>
      <w:r w:rsidR="25D9AB72">
        <w:t xml:space="preserve">To add multiple access levels to the same scope, click the </w:t>
      </w:r>
      <w:r w:rsidR="6D2730FF">
        <w:t>“</w:t>
      </w:r>
      <w:r w:rsidR="25D9AB72">
        <w:t>+</w:t>
      </w:r>
      <w:r w:rsidR="65824CF8">
        <w:t xml:space="preserve"> Add Access Level</w:t>
      </w:r>
      <w:r w:rsidR="261FD868">
        <w:t>”</w:t>
      </w:r>
      <w:r w:rsidR="25D9AB72">
        <w:t xml:space="preserve"> icon</w:t>
      </w:r>
      <w:r w:rsidR="2B06FBA1">
        <w:t>:</w:t>
      </w:r>
    </w:p>
    <w:p w:rsidR="1517FF17" w:rsidP="5D4F9142" w:rsidRDefault="5EFF9AFB" w14:paraId="1835ED11" w14:textId="0C069775">
      <w:r>
        <w:rPr>
          <w:noProof/>
        </w:rPr>
        <w:lastRenderedPageBreak/>
        <w:drawing>
          <wp:inline distT="0" distB="0" distL="0" distR="0" wp14:anchorId="5EFE3B2E" wp14:editId="2449897C">
            <wp:extent cx="6124575" cy="4343400"/>
            <wp:effectExtent l="0" t="0" r="0" b="0"/>
            <wp:docPr id="1414474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446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085DC" w:rsidP="5D4F9142" w:rsidRDefault="6E1085DC" w14:paraId="3499DB64" w14:textId="3927D3FF">
      <w:pPr>
        <w:pStyle w:val="BodyText"/>
        <w:rPr>
          <w:rFonts w:eastAsiaTheme="minorEastAsia"/>
        </w:rPr>
      </w:pPr>
      <w:r>
        <w:t>T</w:t>
      </w:r>
      <w:r w:rsidRPr="5D4F9142">
        <w:rPr>
          <w:rFonts w:eastAsiaTheme="minorEastAsia"/>
        </w:rPr>
        <w:t xml:space="preserve">o finalize the </w:t>
      </w:r>
      <w:r w:rsidRPr="5D4F9142" w:rsidR="6FC1472B">
        <w:rPr>
          <w:rFonts w:eastAsiaTheme="minorEastAsia"/>
        </w:rPr>
        <w:t>steps</w:t>
      </w:r>
      <w:r w:rsidRPr="5D4F9142">
        <w:rPr>
          <w:rFonts w:eastAsiaTheme="minorEastAsia"/>
        </w:rPr>
        <w:t xml:space="preserve">, </w:t>
      </w:r>
      <w:r w:rsidRPr="5D4F9142" w:rsidR="3EEE6960">
        <w:rPr>
          <w:rFonts w:eastAsiaTheme="minorEastAsia"/>
        </w:rPr>
        <w:t>c</w:t>
      </w:r>
      <w:r w:rsidRPr="5D4F9142">
        <w:rPr>
          <w:rFonts w:eastAsiaTheme="minorEastAsia"/>
        </w:rPr>
        <w:t xml:space="preserve">lick the "Save" button to save the information. The external tool can then proceed to call the </w:t>
      </w:r>
      <w:r w:rsidRPr="5D4F9142" w:rsidR="0899FD35">
        <w:rPr>
          <w:rFonts w:eastAsiaTheme="minorEastAsia"/>
        </w:rPr>
        <w:t xml:space="preserve">token </w:t>
      </w:r>
      <w:r w:rsidRPr="5D4F9142">
        <w:rPr>
          <w:rFonts w:eastAsiaTheme="minorEastAsia"/>
        </w:rPr>
        <w:t xml:space="preserve">API </w:t>
      </w:r>
      <w:r w:rsidRPr="5D4F9142" w:rsidR="505BA6AB">
        <w:rPr>
          <w:rFonts w:eastAsiaTheme="minorEastAsia"/>
        </w:rPr>
        <w:t>to receive JWT token to call PICASso Data Ingestion API</w:t>
      </w:r>
      <w:r w:rsidRPr="5D4F9142" w:rsidR="7841B443">
        <w:rPr>
          <w:rFonts w:eastAsiaTheme="minorEastAsia"/>
        </w:rPr>
        <w:t>s.</w:t>
      </w:r>
    </w:p>
    <w:p w:rsidR="5D4F9142" w:rsidP="5D4F9142" w:rsidRDefault="5D4F9142" w14:paraId="723BD115" w14:textId="75816DF5">
      <w:pPr>
        <w:pStyle w:val="BodyText"/>
        <w:rPr>
          <w:rFonts w:eastAsiaTheme="minorEastAsia"/>
        </w:rPr>
      </w:pPr>
    </w:p>
    <w:p w:rsidR="7841B443" w:rsidP="5D4F9142" w:rsidRDefault="7841B443" w14:paraId="75BC4608" w14:textId="19439732">
      <w:pPr>
        <w:pStyle w:val="Heading2"/>
        <w:rPr>
          <w:rFonts w:asciiTheme="minorHAnsi" w:hAnsiTheme="minorHAnsi" w:cstheme="minorBidi"/>
        </w:rPr>
      </w:pPr>
      <w:bookmarkStart w:name="_Toc1538473852" w:id="9"/>
      <w:r w:rsidRPr="5D4F9142">
        <w:t xml:space="preserve">Token </w:t>
      </w:r>
      <w:r w:rsidRPr="5D4F9142" w:rsidR="193E265F">
        <w:t>r</w:t>
      </w:r>
      <w:r w:rsidRPr="5D4F9142">
        <w:t>equest</w:t>
      </w:r>
      <w:r w:rsidRPr="5D4F9142" w:rsidR="500E0D72">
        <w:t xml:space="preserve"> and validation</w:t>
      </w:r>
      <w:bookmarkEnd w:id="9"/>
    </w:p>
    <w:p w:rsidR="5452A6C3" w:rsidP="07E5624E" w:rsidRDefault="5452A6C3" w14:paraId="04B0AEAB" w14:textId="48EA4C28">
      <w:pPr>
        <w:shd w:val="clear" w:color="auto" w:fill="FFFFFF" w:themeFill="background1"/>
        <w:spacing w:before="150" w:after="0"/>
        <w:jc w:val="left"/>
        <w:rPr>
          <w:rFonts w:eastAsia="ＭＳ 明朝" w:eastAsiaTheme="minorEastAsia"/>
        </w:rPr>
      </w:pPr>
      <w:r w:rsidRPr="07E5624E" w:rsidR="42B932AE">
        <w:rPr>
          <w:rFonts w:eastAsia="ＭＳ 明朝" w:eastAsiaTheme="minorEastAsia"/>
        </w:rPr>
        <w:t xml:space="preserve">To receive JWT token, </w:t>
      </w:r>
      <w:r w:rsidRPr="07E5624E" w:rsidR="542EBCE2">
        <w:rPr>
          <w:rFonts w:eastAsia="ＭＳ 明朝" w:eastAsiaTheme="minorEastAsia"/>
        </w:rPr>
        <w:t xml:space="preserve">Consumer </w:t>
      </w:r>
      <w:r w:rsidRPr="07E5624E" w:rsidR="12A485BD">
        <w:rPr>
          <w:rFonts w:eastAsia="ＭＳ 明朝" w:eastAsiaTheme="minorEastAsia"/>
        </w:rPr>
        <w:t xml:space="preserve">should </w:t>
      </w:r>
      <w:r w:rsidRPr="07E5624E" w:rsidR="542EBCE2">
        <w:rPr>
          <w:rFonts w:eastAsia="ＭＳ 明朝" w:eastAsiaTheme="minorEastAsia"/>
        </w:rPr>
        <w:t>call /token endpoint</w:t>
      </w:r>
      <w:r w:rsidRPr="07E5624E" w:rsidR="54A495C8">
        <w:rPr>
          <w:rFonts w:eastAsia="ＭＳ 明朝" w:eastAsiaTheme="minorEastAsia"/>
        </w:rPr>
        <w:t xml:space="preserve"> </w:t>
      </w:r>
      <w:r w:rsidRPr="07E5624E" w:rsidR="112DE52D">
        <w:rPr>
          <w:rFonts w:eastAsia="ＭＳ 明朝" w:eastAsiaTheme="minorEastAsia"/>
        </w:rPr>
        <w:t>(</w:t>
      </w:r>
      <w:r w:rsidRPr="07E5624E" w:rsidR="184A21DE">
        <w:rPr>
          <w:rFonts w:eastAsia="ＭＳ 明朝" w:eastAsiaTheme="minorEastAsia"/>
        </w:rPr>
        <w:t>POST</w:t>
      </w:r>
      <w:r w:rsidRPr="07E5624E" w:rsidR="1AB33A3C">
        <w:rPr>
          <w:rFonts w:eastAsia="ＭＳ 明朝" w:eastAsiaTheme="minorEastAsia"/>
        </w:rPr>
        <w:t xml:space="preserve"> call </w:t>
      </w:r>
      <w:r w:rsidRPr="07E5624E" w:rsidR="1AB33A3C">
        <w:rPr>
          <w:rFonts w:eastAsia="ＭＳ 明朝" w:eastAsiaTheme="minorEastAsia"/>
        </w:rPr>
        <w:t xml:space="preserve">to </w:t>
      </w:r>
      <w:r w:rsidRPr="07E5624E" w:rsidR="184A21DE">
        <w:rPr>
          <w:rFonts w:eastAsia="ＭＳ 明朝" w:eastAsiaTheme="minorEastAsia"/>
        </w:rPr>
        <w:t>:</w:t>
      </w:r>
      <w:r w:rsidRPr="07E5624E" w:rsidR="184A21DE">
        <w:rPr>
          <w:rFonts w:eastAsia="ＭＳ 明朝" w:eastAsiaTheme="minorEastAsia"/>
          <w:u w:val="single"/>
        </w:rPr>
        <w:t xml:space="preserve"> </w:t>
      </w:r>
      <w:hyperlink r:id="Rb19d3fa88b844c22">
        <w:r w:rsidRPr="07E5624E" w:rsidR="184A21DE">
          <w:rPr>
            <w:rFonts w:eastAsia="ＭＳ 明朝" w:eastAsiaTheme="minorEastAsia"/>
            <w:color w:val="4F81BD" w:themeColor="accent1" w:themeTint="FF" w:themeShade="FF"/>
            <w:u w:val="single"/>
          </w:rPr>
          <w:t>https://login.microsoftonline.com/{tenant}/oauth2/v2.0/token</w:t>
        </w:r>
        <w:r w:rsidRPr="07E5624E" w:rsidR="6DDE381E">
          <w:rPr>
            <w:rFonts w:eastAsia="ＭＳ 明朝" w:eastAsiaTheme="minorEastAsia"/>
          </w:rPr>
          <w:t>)</w:t>
        </w:r>
      </w:hyperlink>
      <w:r w:rsidRPr="07E5624E" w:rsidR="37CDDDE7">
        <w:rPr>
          <w:rFonts w:eastAsia="ＭＳ 明朝" w:eastAsiaTheme="minorEastAsia"/>
        </w:rPr>
        <w:t xml:space="preserve"> with the following details:</w:t>
      </w:r>
    </w:p>
    <w:tbl>
      <w:tblPr>
        <w:tblStyle w:val="TableNormal"/>
        <w:bidiVisual w:val="0"/>
        <w:tblW w:w="0" w:type="auto"/>
        <w:tblInd w:w="30" w:type="dxa"/>
        <w:tblLayout w:type="fixed"/>
        <w:tblLook w:val="06A0" w:firstRow="1" w:lastRow="0" w:firstColumn="1" w:lastColumn="0" w:noHBand="1" w:noVBand="1"/>
      </w:tblPr>
      <w:tblGrid>
        <w:gridCol w:w="1553"/>
        <w:gridCol w:w="7800"/>
      </w:tblGrid>
      <w:tr w:rsidR="07E5624E" w:rsidTr="07E5624E" w14:paraId="7C8A7553">
        <w:trPr>
          <w:trHeight w:val="300"/>
        </w:trPr>
        <w:tc>
          <w:tcPr>
            <w:tcW w:w="15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485D42B4" w14:textId="5F288CD1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Field</w:t>
            </w:r>
          </w:p>
        </w:tc>
        <w:tc>
          <w:tcPr>
            <w:tcW w:w="7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0964D8A6" w14:textId="411C375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Data</w:t>
            </w:r>
          </w:p>
        </w:tc>
      </w:tr>
      <w:tr w:rsidR="07E5624E" w:rsidTr="07E5624E" w14:paraId="50050526">
        <w:trPr>
          <w:trHeight w:val="300"/>
        </w:trPr>
        <w:tc>
          <w:tcPr>
            <w:tcW w:w="15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2F23596B" w14:textId="1ADF420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grant_type</w:t>
            </w:r>
          </w:p>
        </w:tc>
        <w:tc>
          <w:tcPr>
            <w:tcW w:w="7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05F5007F" w14:textId="1B6C0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client_credentials</w:t>
            </w:r>
          </w:p>
        </w:tc>
      </w:tr>
      <w:tr w:rsidR="07E5624E" w:rsidTr="07E5624E" w14:paraId="2648A316">
        <w:trPr>
          <w:trHeight w:val="300"/>
        </w:trPr>
        <w:tc>
          <w:tcPr>
            <w:tcW w:w="15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22B3B54B" w14:textId="53D7A47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scope</w:t>
            </w:r>
          </w:p>
        </w:tc>
        <w:tc>
          <w:tcPr>
            <w:tcW w:w="7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407DABDD" w:rsidP="07E5624E" w:rsidRDefault="407DABDD" w14:paraId="635CA686" w14:textId="55713369">
            <w:pPr>
              <w:pStyle w:val="Normal"/>
              <w:spacing w:before="0" w:beforeAutospacing="off" w:after="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407DABD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application</w:t>
            </w:r>
            <w:r w:rsidRPr="07E5624E" w:rsidR="07E5624E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 value provided by Azure AD</w:t>
            </w:r>
            <w:r w:rsidRPr="07E5624E" w:rsidR="6B7221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 in the format “&lt;app id&gt;/.default</w:t>
            </w:r>
            <w:r w:rsidRPr="07E5624E" w:rsidR="3D9F0AF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”</w:t>
            </w:r>
          </w:p>
        </w:tc>
      </w:tr>
      <w:tr w:rsidR="07E5624E" w:rsidTr="07E5624E" w14:paraId="68C72C9C">
        <w:trPr>
          <w:trHeight w:val="300"/>
        </w:trPr>
        <w:tc>
          <w:tcPr>
            <w:tcW w:w="15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7E97A87C" w14:textId="1345F292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client_id</w:t>
            </w:r>
          </w:p>
        </w:tc>
        <w:tc>
          <w:tcPr>
            <w:tcW w:w="7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6D6D57D3" w14:textId="0DB0175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Unique client ID provided by Azure AD</w:t>
            </w:r>
          </w:p>
        </w:tc>
      </w:tr>
      <w:tr w:rsidR="07E5624E" w:rsidTr="07E5624E" w14:paraId="172C1DE6">
        <w:trPr>
          <w:trHeight w:val="300"/>
        </w:trPr>
        <w:tc>
          <w:tcPr>
            <w:tcW w:w="15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4E275F5D" w14:textId="4D37DF2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client_secret</w:t>
            </w:r>
          </w:p>
        </w:tc>
        <w:tc>
          <w:tcPr>
            <w:tcW w:w="7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1F2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7E5624E" w:rsidP="07E5624E" w:rsidRDefault="07E5624E" w14:paraId="0B6FDCC9" w14:textId="0B437474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07E5624E" w:rsidR="07E56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Unique client secret provided by Azure AD</w:t>
            </w:r>
          </w:p>
        </w:tc>
      </w:tr>
    </w:tbl>
    <w:p w:rsidR="5452A6C3" w:rsidP="07E5624E" w:rsidRDefault="5452A6C3" w14:paraId="325CE297" w14:textId="36818CA1">
      <w:pPr>
        <w:pStyle w:val="Normal"/>
        <w:shd w:val="clear" w:color="auto" w:fill="FFFFFF" w:themeFill="background1"/>
        <w:spacing w:before="150" w:after="0"/>
        <w:jc w:val="left"/>
        <w:rPr>
          <w:rFonts w:eastAsia="ＭＳ 明朝" w:eastAsiaTheme="minorEastAsia"/>
        </w:rPr>
      </w:pPr>
      <w:r w:rsidRPr="07E5624E" w:rsidR="634B744E">
        <w:rPr>
          <w:rFonts w:eastAsia="ＭＳ 明朝" w:eastAsiaTheme="minorEastAsia"/>
        </w:rPr>
        <w:t xml:space="preserve">Calling </w:t>
      </w:r>
      <w:r w:rsidRPr="07E5624E" w:rsidR="634B744E">
        <w:rPr>
          <w:rFonts w:eastAsia="ＭＳ 明朝" w:eastAsiaTheme="minorEastAsia"/>
        </w:rPr>
        <w:t>PICASso</w:t>
      </w:r>
      <w:r w:rsidRPr="07E5624E" w:rsidR="634B744E">
        <w:rPr>
          <w:rFonts w:eastAsia="ＭＳ 明朝" w:eastAsiaTheme="minorEastAsia"/>
        </w:rPr>
        <w:t xml:space="preserve"> Data Ingestion API (se</w:t>
      </w:r>
      <w:r w:rsidRPr="07E5624E" w:rsidR="23A83D63">
        <w:rPr>
          <w:rFonts w:eastAsia="ＭＳ 明朝" w:eastAsiaTheme="minorEastAsia"/>
        </w:rPr>
        <w:t xml:space="preserve">e the list here </w:t>
      </w:r>
      <w:hyperlink r:id="R3dcb8749caf54207">
        <w:r w:rsidRPr="07E5624E" w:rsidR="23A83D63">
          <w:rPr>
            <w:rStyle w:val="Hyperlink"/>
          </w:rPr>
          <w:t>https://ppr.leap.schneider-electric.com/GRC_Ingestion_API/rest/v1/)</w:t>
        </w:r>
      </w:hyperlink>
      <w:r w:rsidRPr="07E5624E" w:rsidR="634B744E">
        <w:rPr>
          <w:rFonts w:eastAsia="ＭＳ 明朝" w:eastAsiaTheme="minorEastAsia"/>
        </w:rPr>
        <w:t>, the client sends the access token in the Authorization header.</w:t>
      </w:r>
    </w:p>
    <w:p w:rsidR="5452A6C3" w:rsidP="5D4F9142" w:rsidRDefault="5452A6C3" w14:paraId="264068AE" w14:textId="4A24AB7C">
      <w:pPr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P</w:t>
      </w:r>
      <w:r w:rsidRPr="5D4F9142" w:rsidR="5302737B">
        <w:rPr>
          <w:rFonts w:eastAsiaTheme="minorEastAsia"/>
        </w:rPr>
        <w:t xml:space="preserve">ICASso </w:t>
      </w:r>
      <w:r w:rsidRPr="5D4F9142">
        <w:rPr>
          <w:rFonts w:eastAsiaTheme="minorEastAsia"/>
        </w:rPr>
        <w:t>validates the JWT token by:</w:t>
      </w:r>
    </w:p>
    <w:p w:rsidR="5452A6C3" w:rsidP="5D4F9142" w:rsidRDefault="5452A6C3" w14:paraId="78553D6E" w14:textId="7C190842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Using Azure AD’s</w:t>
      </w:r>
      <w:r w:rsidRPr="5D4F9142" w:rsidR="00E2EB33">
        <w:rPr>
          <w:rFonts w:eastAsiaTheme="minorEastAsia"/>
        </w:rPr>
        <w:t xml:space="preserve"> (Entra ID’s)</w:t>
      </w:r>
      <w:r w:rsidRPr="5D4F9142">
        <w:rPr>
          <w:rFonts w:eastAsiaTheme="minorEastAsia"/>
        </w:rPr>
        <w:t xml:space="preserve"> public key</w:t>
      </w:r>
    </w:p>
    <w:p w:rsidR="5452A6C3" w:rsidP="5D4F9142" w:rsidRDefault="5452A6C3" w14:paraId="6F2910B4" w14:textId="5BF1B560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Checking signature validity</w:t>
      </w:r>
    </w:p>
    <w:p w:rsidR="4040518B" w:rsidP="2D2BBA54" w:rsidRDefault="4040518B" w14:paraId="4526E0AB" w14:textId="3D888CC8">
      <w:pPr>
        <w:pStyle w:val="Normal"/>
        <w:shd w:val="clear" w:color="auto" w:fill="FFFFFF" w:themeFill="background1"/>
        <w:spacing w:before="150" w:after="0"/>
        <w:ind w:left="0"/>
        <w:jc w:val="left"/>
        <w:rPr>
          <w:rFonts w:eastAsia="ＭＳ 明朝" w:eastAsiaTheme="minorEastAsia"/>
        </w:rPr>
      </w:pPr>
      <w:r w:rsidRPr="2D2BBA54" w:rsidR="40CF59B2">
        <w:rPr>
          <w:rFonts w:eastAsia="ＭＳ 明朝" w:eastAsiaTheme="minorEastAsia"/>
        </w:rPr>
        <w:t>After v</w:t>
      </w:r>
      <w:r w:rsidRPr="2D2BBA54" w:rsidR="5452A6C3">
        <w:rPr>
          <w:rFonts w:eastAsia="ＭＳ 明朝" w:eastAsiaTheme="minorEastAsia"/>
        </w:rPr>
        <w:t xml:space="preserve">erifying issuer, audience, </w:t>
      </w:r>
      <w:r w:rsidRPr="2D2BBA54" w:rsidR="5452A6C3">
        <w:rPr>
          <w:rFonts w:eastAsia="ＭＳ 明朝" w:eastAsiaTheme="minorEastAsia"/>
        </w:rPr>
        <w:t>expir</w:t>
      </w:r>
      <w:r w:rsidRPr="2D2BBA54" w:rsidR="08C96E7E">
        <w:rPr>
          <w:rFonts w:eastAsia="ＭＳ 明朝" w:eastAsiaTheme="minorEastAsia"/>
        </w:rPr>
        <w:t>ation</w:t>
      </w:r>
      <w:r w:rsidRPr="2D2BBA54" w:rsidR="08C96E7E">
        <w:rPr>
          <w:rFonts w:eastAsia="ＭＳ 明朝" w:eastAsiaTheme="minorEastAsia"/>
        </w:rPr>
        <w:t xml:space="preserve"> parameters</w:t>
      </w:r>
      <w:r w:rsidRPr="2D2BBA54" w:rsidR="7BCABAC2">
        <w:rPr>
          <w:rFonts w:eastAsia="ＭＳ 明朝" w:eastAsiaTheme="minorEastAsia"/>
        </w:rPr>
        <w:t xml:space="preserve"> and </w:t>
      </w:r>
      <w:r w:rsidRPr="2D2BBA54" w:rsidR="4040518B">
        <w:rPr>
          <w:rFonts w:eastAsia="ＭＳ 明朝" w:eastAsiaTheme="minorEastAsia"/>
        </w:rPr>
        <w:t>Token validations are successful:</w:t>
      </w:r>
    </w:p>
    <w:p w:rsidR="4040518B" w:rsidP="5D4F9142" w:rsidRDefault="4040518B" w14:paraId="5D6AE3E1" w14:textId="0AE9D885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PICASso parses the incoming JSON payload</w:t>
      </w:r>
    </w:p>
    <w:p w:rsidR="4040518B" w:rsidP="5D4F9142" w:rsidRDefault="4040518B" w14:paraId="7BA674C2" w14:textId="720BC35E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Validates the schema and field-level data</w:t>
      </w:r>
    </w:p>
    <w:p w:rsidR="4040518B" w:rsidP="5D4F9142" w:rsidRDefault="4040518B" w14:paraId="556D5C9E" w14:textId="60BA15D6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Applies business rules</w:t>
      </w:r>
    </w:p>
    <w:p w:rsidR="4040518B" w:rsidP="5D4F9142" w:rsidRDefault="4040518B" w14:paraId="4B0C87BA" w14:textId="53B6CF7A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Stores data in internal DB:</w:t>
      </w:r>
    </w:p>
    <w:p w:rsidR="4040518B" w:rsidP="5D4F9142" w:rsidRDefault="4040518B" w14:paraId="1E639394" w14:textId="75D7BFEE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Tokens are stored securely in P</w:t>
      </w:r>
      <w:r w:rsidRPr="5D4F9142" w:rsidR="3C2599D6">
        <w:rPr>
          <w:rFonts w:eastAsiaTheme="minorEastAsia"/>
        </w:rPr>
        <w:t xml:space="preserve">ICASso’s </w:t>
      </w:r>
      <w:r w:rsidRPr="5D4F9142">
        <w:rPr>
          <w:rFonts w:eastAsiaTheme="minorEastAsia"/>
        </w:rPr>
        <w:t>DB for reuse during their 3599 seconds/1-hour validity.</w:t>
      </w:r>
    </w:p>
    <w:p w:rsidR="4040518B" w:rsidP="5D4F9142" w:rsidRDefault="4040518B" w14:paraId="34934022" w14:textId="7D80AFF0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P</w:t>
      </w:r>
      <w:r w:rsidRPr="5D4F9142" w:rsidR="017E147F">
        <w:rPr>
          <w:rFonts w:eastAsiaTheme="minorEastAsia"/>
        </w:rPr>
        <w:t xml:space="preserve">ICASso </w:t>
      </w:r>
      <w:r w:rsidRPr="5D4F9142">
        <w:rPr>
          <w:rFonts w:eastAsiaTheme="minorEastAsia"/>
        </w:rPr>
        <w:t>refreshes the token when it expires or is about to expire.</w:t>
      </w:r>
    </w:p>
    <w:p w:rsidR="4040518B" w:rsidP="5D4F9142" w:rsidRDefault="4040518B" w14:paraId="714C597E" w14:textId="457AD75B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Logs actions for traceability</w:t>
      </w:r>
      <w:r w:rsidRPr="5D4F9142" w:rsidR="2AF3A9EB">
        <w:rPr>
          <w:rFonts w:eastAsiaTheme="minorEastAsia"/>
        </w:rPr>
        <w:t>.</w:t>
      </w:r>
    </w:p>
    <w:p w:rsidR="5D4F9142" w:rsidP="5D4F9142" w:rsidRDefault="5D4F9142" w14:paraId="5755F2C2" w14:textId="3E796934">
      <w:pPr>
        <w:shd w:val="clear" w:color="auto" w:fill="FFFFFF" w:themeFill="background1"/>
        <w:spacing w:before="150" w:after="0"/>
        <w:jc w:val="left"/>
        <w:rPr>
          <w:rFonts w:eastAsiaTheme="minorEastAsia"/>
        </w:rPr>
      </w:pPr>
    </w:p>
    <w:p w:rsidR="12B7206F" w:rsidP="5D4F9142" w:rsidRDefault="12B7206F" w14:paraId="3102BCB8" w14:textId="789F1BCC">
      <w:pPr>
        <w:pStyle w:val="Heading2"/>
        <w:rPr>
          <w:rFonts w:asciiTheme="minorHAnsi" w:hAnsiTheme="minorHAnsi" w:cstheme="minorBidi"/>
        </w:rPr>
      </w:pPr>
      <w:bookmarkStart w:name="_Toc1417546210" w:id="10"/>
      <w:r w:rsidRPr="5D4F9142">
        <w:t>Authorization and Scope Mapping in PICASso</w:t>
      </w:r>
      <w:bookmarkEnd w:id="10"/>
    </w:p>
    <w:p w:rsidR="12B7206F" w:rsidP="5D4F9142" w:rsidRDefault="12B7206F" w14:paraId="076D72C4" w14:textId="7B7DAFE8">
      <w:pPr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 xml:space="preserve">Authorization for the </w:t>
      </w:r>
      <w:r w:rsidRPr="5D4F9142" w:rsidR="1C865E9B">
        <w:rPr>
          <w:rFonts w:eastAsiaTheme="minorEastAsia"/>
        </w:rPr>
        <w:t xml:space="preserve">Data </w:t>
      </w:r>
      <w:r w:rsidRPr="5D4F9142">
        <w:rPr>
          <w:rFonts w:eastAsiaTheme="minorEastAsia"/>
        </w:rPr>
        <w:t>Ingestion API in P</w:t>
      </w:r>
      <w:r w:rsidRPr="5D4F9142" w:rsidR="62D8C59A">
        <w:rPr>
          <w:rFonts w:eastAsiaTheme="minorEastAsia"/>
        </w:rPr>
        <w:t xml:space="preserve">ICASso </w:t>
      </w:r>
      <w:r w:rsidRPr="5D4F9142">
        <w:rPr>
          <w:rFonts w:eastAsiaTheme="minorEastAsia"/>
        </w:rPr>
        <w:t>is enforced entirely within P</w:t>
      </w:r>
      <w:r w:rsidRPr="5D4F9142" w:rsidR="206D1F47">
        <w:rPr>
          <w:rFonts w:eastAsiaTheme="minorEastAsia"/>
        </w:rPr>
        <w:t xml:space="preserve">ICASso </w:t>
      </w:r>
      <w:r w:rsidRPr="5D4F9142">
        <w:rPr>
          <w:rFonts w:eastAsiaTheme="minorEastAsia"/>
        </w:rPr>
        <w:t>itself, based on scope mappings tied to each Client ID (using External Tool configured in BackOffice</w:t>
      </w:r>
      <w:r w:rsidRPr="5D4F9142" w:rsidR="5F2D3948">
        <w:rPr>
          <w:rFonts w:eastAsiaTheme="minorEastAsia"/>
        </w:rPr>
        <w:t xml:space="preserve"> – as specified in point 2.2. above</w:t>
      </w:r>
      <w:r w:rsidRPr="5D4F9142">
        <w:rPr>
          <w:rFonts w:eastAsiaTheme="minorEastAsia"/>
        </w:rPr>
        <w:t>).</w:t>
      </w:r>
    </w:p>
    <w:p w:rsidR="12B7206F" w:rsidP="5D4F9142" w:rsidRDefault="12B7206F" w14:paraId="3ED1E0A2" w14:textId="2E7A6B88">
      <w:pPr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 xml:space="preserve">When </w:t>
      </w:r>
      <w:r w:rsidRPr="5D4F9142" w:rsidR="6B866B7C">
        <w:rPr>
          <w:rFonts w:eastAsiaTheme="minorEastAsia"/>
        </w:rPr>
        <w:t>the Data Ingestion API</w:t>
      </w:r>
      <w:r w:rsidRPr="5D4F9142">
        <w:rPr>
          <w:rFonts w:eastAsiaTheme="minorEastAsia"/>
        </w:rPr>
        <w:t xml:space="preserve"> request is received, P</w:t>
      </w:r>
      <w:r w:rsidRPr="5D4F9142" w:rsidR="07CD08CA">
        <w:rPr>
          <w:rFonts w:eastAsiaTheme="minorEastAsia"/>
        </w:rPr>
        <w:t xml:space="preserve">ICASso </w:t>
      </w:r>
      <w:r w:rsidRPr="5D4F9142">
        <w:rPr>
          <w:rFonts w:eastAsiaTheme="minorEastAsia"/>
        </w:rPr>
        <w:t xml:space="preserve">retrieves </w:t>
      </w:r>
      <w:r w:rsidRPr="5D4F9142" w:rsidR="548C7297">
        <w:rPr>
          <w:rFonts w:eastAsiaTheme="minorEastAsia"/>
        </w:rPr>
        <w:t>access level</w:t>
      </w:r>
      <w:r w:rsidRPr="5D4F9142">
        <w:rPr>
          <w:rFonts w:eastAsiaTheme="minorEastAsia"/>
        </w:rPr>
        <w:t xml:space="preserve"> and </w:t>
      </w:r>
      <w:r w:rsidRPr="5D4F9142" w:rsidR="46683191">
        <w:rPr>
          <w:rFonts w:eastAsiaTheme="minorEastAsia"/>
        </w:rPr>
        <w:t>permitted ssections</w:t>
      </w:r>
      <w:r w:rsidRPr="5D4F9142">
        <w:rPr>
          <w:rFonts w:eastAsiaTheme="minorEastAsia"/>
        </w:rPr>
        <w:t xml:space="preserve"> for the given Client ID</w:t>
      </w:r>
      <w:r w:rsidRPr="5D4F9142" w:rsidR="43BE4F8B">
        <w:rPr>
          <w:rFonts w:eastAsiaTheme="minorEastAsia"/>
        </w:rPr>
        <w:t xml:space="preserve"> (External Tool):</w:t>
      </w:r>
    </w:p>
    <w:p w:rsidR="12B7206F" w:rsidP="5D4F9142" w:rsidRDefault="12B7206F" w14:paraId="60F9B4FD" w14:textId="5CD82BEE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It compares the product/org in the payload against the allowed list.</w:t>
      </w:r>
    </w:p>
    <w:p w:rsidR="12B7206F" w:rsidP="5D4F9142" w:rsidRDefault="12B7206F" w14:paraId="3A34551E" w14:textId="53A5E6B9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If matched → the data is ingested.</w:t>
      </w:r>
    </w:p>
    <w:p w:rsidR="12B7206F" w:rsidP="5D4F9142" w:rsidRDefault="12B7206F" w14:paraId="5754A1FB" w14:textId="35323249">
      <w:pPr>
        <w:pStyle w:val="ListParagraph"/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t>If not →  request is rejected with a descriptive unauthorized access error.</w:t>
      </w:r>
    </w:p>
    <w:p w:rsidR="12B7206F" w:rsidP="5D4F9142" w:rsidRDefault="12B7206F" w14:paraId="230834A0" w14:textId="7ACC574C">
      <w:pPr>
        <w:shd w:val="clear" w:color="auto" w:fill="FFFFFF" w:themeFill="background1"/>
        <w:spacing w:before="150" w:after="0"/>
        <w:jc w:val="left"/>
        <w:rPr>
          <w:rFonts w:eastAsiaTheme="minorEastAsia"/>
        </w:rPr>
      </w:pPr>
      <w:r w:rsidRPr="5D4F9142">
        <w:rPr>
          <w:rFonts w:eastAsiaTheme="minorEastAsia"/>
        </w:rPr>
        <w:lastRenderedPageBreak/>
        <w:t>This approach allows fine-grained access control across tenants (products/orgs) without relying on external authorization systems.</w:t>
      </w:r>
    </w:p>
    <w:p w:rsidR="00F15F46" w:rsidP="009F2635" w:rsidRDefault="009F2635" w14:paraId="6B4964C6" w14:textId="4C4BE453">
      <w:pPr>
        <w:pStyle w:val="Heading1"/>
      </w:pPr>
      <w:bookmarkStart w:name="_Toc1649025759" w:id="11"/>
      <w:r>
        <w:t>API Methods</w:t>
      </w:r>
      <w:bookmarkEnd w:id="11"/>
    </w:p>
    <w:p w:rsidR="5A91C86B" w:rsidP="70742560" w:rsidRDefault="5A91C86B" w14:paraId="269FF16E" w14:textId="32F3644A">
      <w:r>
        <w:t xml:space="preserve">The Data Ingestion API </w:t>
      </w:r>
      <w:r w:rsidR="185D2506">
        <w:t>enables External Tools</w:t>
      </w:r>
      <w:r w:rsidR="6A4A17C6">
        <w:t xml:space="preserve"> to </w:t>
      </w:r>
      <w:r w:rsidR="37477966">
        <w:t xml:space="preserve">invoke </w:t>
      </w:r>
      <w:r w:rsidR="6A4A17C6">
        <w:t xml:space="preserve">methods to create, update, delete and </w:t>
      </w:r>
      <w:r w:rsidR="4B8BC3AE">
        <w:t>fetch</w:t>
      </w:r>
      <w:r w:rsidR="6A4A17C6">
        <w:t xml:space="preserve"> information </w:t>
      </w:r>
      <w:r w:rsidR="6ADDA253">
        <w:t xml:space="preserve">across </w:t>
      </w:r>
      <w:r w:rsidR="6A4A17C6">
        <w:t xml:space="preserve">multiple domains. </w:t>
      </w:r>
    </w:p>
    <w:p w:rsidR="5147539D" w:rsidP="70742560" w:rsidRDefault="5147539D" w14:paraId="089F76E2" w14:textId="13BD945F">
      <w:pPr>
        <w:spacing w:after="120"/>
      </w:pPr>
      <w:r>
        <w:t>The methods developed fall within the following domains:</w:t>
      </w:r>
    </w:p>
    <w:p w:rsidR="5147539D" w:rsidP="70742560" w:rsidRDefault="5147539D" w14:paraId="1BA486FE" w14:textId="60D0F8AD">
      <w:pPr>
        <w:pStyle w:val="ListParagraph"/>
        <w:numPr>
          <w:ilvl w:val="0"/>
          <w:numId w:val="2"/>
        </w:numPr>
        <w:spacing w:after="240"/>
      </w:pPr>
      <w:r>
        <w:t>Release Details;</w:t>
      </w:r>
    </w:p>
    <w:p w:rsidR="5147539D" w:rsidP="70742560" w:rsidRDefault="5147539D" w14:paraId="7242A401" w14:textId="2492A967">
      <w:pPr>
        <w:pStyle w:val="ListParagraph"/>
        <w:numPr>
          <w:ilvl w:val="0"/>
          <w:numId w:val="2"/>
        </w:numPr>
        <w:spacing w:after="240"/>
      </w:pPr>
      <w:r>
        <w:t>SDL Process Requirements Summary;</w:t>
      </w:r>
    </w:p>
    <w:p w:rsidR="594E0008" w:rsidP="70742560" w:rsidRDefault="594E0008" w14:paraId="5AABD962" w14:textId="63C3FB62">
      <w:pPr>
        <w:pStyle w:val="ListParagraph"/>
        <w:numPr>
          <w:ilvl w:val="0"/>
          <w:numId w:val="2"/>
        </w:numPr>
        <w:spacing w:after="240"/>
      </w:pPr>
      <w:r>
        <w:t>System Design;</w:t>
      </w:r>
    </w:p>
    <w:p w:rsidR="1D94D67B" w:rsidP="70742560" w:rsidRDefault="1D94D67B" w14:paraId="6EE0ECF7" w14:textId="1038C0AD">
      <w:pPr>
        <w:pStyle w:val="ListParagraph"/>
        <w:numPr>
          <w:ilvl w:val="0"/>
          <w:numId w:val="2"/>
        </w:numPr>
        <w:spacing w:after="240"/>
      </w:pPr>
      <w:r>
        <w:t>Threat Model;</w:t>
      </w:r>
    </w:p>
    <w:p w:rsidR="1D94D67B" w:rsidP="70742560" w:rsidRDefault="1D94D67B" w14:paraId="0A947FA3" w14:textId="10A7E1A1">
      <w:pPr>
        <w:pStyle w:val="ListParagraph"/>
        <w:numPr>
          <w:ilvl w:val="0"/>
          <w:numId w:val="2"/>
        </w:numPr>
        <w:spacing w:after="240"/>
      </w:pPr>
      <w:r>
        <w:t>3</w:t>
      </w:r>
      <w:r w:rsidRPr="70742560">
        <w:rPr>
          <w:vertAlign w:val="superscript"/>
        </w:rPr>
        <w:t>rd</w:t>
      </w:r>
      <w:r>
        <w:t xml:space="preserve"> Party Suppliers &amp; Bricks;</w:t>
      </w:r>
    </w:p>
    <w:p w:rsidR="1D94D67B" w:rsidP="70742560" w:rsidRDefault="1D94D67B" w14:paraId="72A081F2" w14:textId="26645BA5">
      <w:pPr>
        <w:pStyle w:val="ListParagraph"/>
        <w:numPr>
          <w:ilvl w:val="0"/>
          <w:numId w:val="2"/>
        </w:numPr>
        <w:spacing w:after="240"/>
      </w:pPr>
      <w:r>
        <w:t>Static Code Analysis;</w:t>
      </w:r>
    </w:p>
    <w:p w:rsidR="261AC008" w:rsidP="70742560" w:rsidRDefault="261AC008" w14:paraId="5911BE73" w14:textId="4DA0C689">
      <w:pPr>
        <w:pStyle w:val="ListParagraph"/>
        <w:numPr>
          <w:ilvl w:val="0"/>
          <w:numId w:val="2"/>
        </w:numPr>
        <w:spacing w:after="240"/>
      </w:pPr>
      <w:r>
        <w:t>Software Composition Analysis;</w:t>
      </w:r>
    </w:p>
    <w:p w:rsidR="261AC008" w:rsidP="70742560" w:rsidRDefault="261AC008" w14:paraId="731108E8" w14:textId="75823660">
      <w:pPr>
        <w:pStyle w:val="ListParagraph"/>
        <w:numPr>
          <w:ilvl w:val="0"/>
          <w:numId w:val="2"/>
        </w:numPr>
        <w:spacing w:after="240"/>
      </w:pPr>
      <w:r>
        <w:t>FOSS Check;</w:t>
      </w:r>
    </w:p>
    <w:p w:rsidR="261AC008" w:rsidP="70742560" w:rsidRDefault="261AC008" w14:paraId="5560AEB5" w14:textId="148B938C">
      <w:pPr>
        <w:pStyle w:val="ListParagraph"/>
        <w:numPr>
          <w:ilvl w:val="0"/>
          <w:numId w:val="2"/>
        </w:numPr>
        <w:spacing w:after="240"/>
      </w:pPr>
      <w:r>
        <w:t>Security Defects;</w:t>
      </w:r>
    </w:p>
    <w:p w:rsidR="261AC008" w:rsidP="70742560" w:rsidRDefault="261AC008" w14:paraId="21AE1457" w14:textId="539120AB">
      <w:pPr>
        <w:pStyle w:val="ListParagraph"/>
        <w:numPr>
          <w:ilvl w:val="0"/>
          <w:numId w:val="2"/>
        </w:numPr>
        <w:spacing w:after="240"/>
      </w:pPr>
      <w:r>
        <w:t>External Vulnerabilities</w:t>
      </w:r>
    </w:p>
    <w:p w:rsidR="261AC008" w:rsidP="70742560" w:rsidRDefault="261AC008" w14:paraId="3A694E27" w14:textId="4825C41C">
      <w:pPr>
        <w:pStyle w:val="ListParagraph"/>
        <w:numPr>
          <w:ilvl w:val="0"/>
          <w:numId w:val="2"/>
        </w:numPr>
        <w:spacing w:after="240"/>
      </w:pPr>
      <w:r>
        <w:t>Reference Data</w:t>
      </w:r>
    </w:p>
    <w:p w:rsidR="51951414" w:rsidP="33C920BE" w:rsidRDefault="51951414" w14:paraId="095B35C9" w14:textId="2BF20BE5">
      <w:pPr>
        <w:spacing w:after="240"/>
      </w:pPr>
      <w:r>
        <w:t>It is important to note that each method contains an end point, which must be completed in consideration of the environment in which it is being called. The following environments are available:</w:t>
      </w:r>
    </w:p>
    <w:p w:rsidR="51951414" w:rsidP="33C920BE" w:rsidRDefault="51951414" w14:paraId="19F506E6" w14:textId="1DF76A67">
      <w:pPr>
        <w:pStyle w:val="ListParagraph"/>
        <w:spacing w:after="240"/>
      </w:pPr>
      <w:r>
        <w:t xml:space="preserve">Dev: </w:t>
      </w:r>
      <w:r w:rsidRPr="33C920BE">
        <w:rPr>
          <w:b/>
          <w:bCs/>
        </w:rPr>
        <w:t>https://dev.leap.schneider-electric.com</w:t>
      </w:r>
    </w:p>
    <w:p w:rsidR="51951414" w:rsidP="33C920BE" w:rsidRDefault="51951414" w14:paraId="1D35D860" w14:textId="30542592">
      <w:pPr>
        <w:pStyle w:val="ListParagraph"/>
        <w:spacing w:after="240"/>
      </w:pPr>
      <w:r>
        <w:t xml:space="preserve">QA: </w:t>
      </w:r>
      <w:r w:rsidRPr="33C920BE">
        <w:rPr>
          <w:b/>
          <w:bCs/>
        </w:rPr>
        <w:t>https://qa.leap.schneider-electric.com</w:t>
      </w:r>
    </w:p>
    <w:p w:rsidR="51951414" w:rsidP="33C920BE" w:rsidRDefault="51951414" w14:paraId="5A114576" w14:textId="43A3167F">
      <w:pPr>
        <w:pStyle w:val="ListParagraph"/>
        <w:spacing w:after="240"/>
      </w:pPr>
      <w:r>
        <w:t xml:space="preserve">PPR: </w:t>
      </w:r>
      <w:r w:rsidRPr="33C920BE">
        <w:rPr>
          <w:b/>
          <w:bCs/>
        </w:rPr>
        <w:t>https://ppr.leap.schneider-electric.com</w:t>
      </w:r>
    </w:p>
    <w:p w:rsidR="51951414" w:rsidP="33C920BE" w:rsidRDefault="51951414" w14:paraId="5354575F" w14:textId="29B6CDDB">
      <w:pPr>
        <w:pStyle w:val="ListParagraph"/>
        <w:spacing w:after="240"/>
        <w:rPr>
          <w:b/>
          <w:bCs/>
        </w:rPr>
      </w:pPr>
      <w:r>
        <w:t>PRO</w:t>
      </w:r>
      <w:r w:rsidR="07D47826">
        <w:t>D</w:t>
      </w:r>
      <w:r>
        <w:t xml:space="preserve">: </w:t>
      </w:r>
      <w:r w:rsidRPr="5D4F9142">
        <w:rPr>
          <w:b/>
          <w:bCs/>
        </w:rPr>
        <w:t>https://leap.schneider-electric.com</w:t>
      </w:r>
    </w:p>
    <w:p w:rsidR="70742560" w:rsidP="70742560" w:rsidRDefault="70742560" w14:paraId="573D10E7" w14:textId="730EFE50">
      <w:pPr>
        <w:spacing w:after="240"/>
      </w:pPr>
    </w:p>
    <w:p w:rsidR="38ABDA81" w:rsidP="70742560" w:rsidRDefault="38ABDA81" w14:paraId="279F18C4" w14:textId="761CA104">
      <w:pPr>
        <w:pStyle w:val="Heading2"/>
      </w:pPr>
      <w:bookmarkStart w:name="_Toc496354304" w:id="12"/>
      <w:r>
        <w:t>Release Details</w:t>
      </w:r>
      <w:bookmarkEnd w:id="12"/>
    </w:p>
    <w:p w:rsidR="50868917" w:rsidP="70742560" w:rsidRDefault="50868917" w14:paraId="5D4BF62F" w14:textId="18638475">
      <w:pPr>
        <w:pStyle w:val="BodyText"/>
      </w:pPr>
      <w:r>
        <w:t xml:space="preserve">This section contains the API methods (POST, PUT and GET) and information about the inputs, outputs and response codes related to the </w:t>
      </w:r>
      <w:r w:rsidR="0AD1946B">
        <w:t>R</w:t>
      </w:r>
      <w:r>
        <w:t xml:space="preserve">elease </w:t>
      </w:r>
      <w:r w:rsidR="7CEBA205">
        <w:t>D</w:t>
      </w:r>
      <w:r>
        <w:t>etails.</w:t>
      </w:r>
    </w:p>
    <w:p w:rsidR="0DA29ADE" w:rsidP="70742560" w:rsidRDefault="0DA29ADE" w14:paraId="171C4F69" w14:textId="5A7D3EB2">
      <w:pPr>
        <w:pStyle w:val="Heading3"/>
        <w:rPr>
          <w:b/>
          <w:bCs/>
        </w:rPr>
      </w:pPr>
      <w:bookmarkStart w:name="_Toc1317440277" w:id="13"/>
      <w:r>
        <w:t>POST Release Details</w:t>
      </w:r>
      <w:bookmarkEnd w:id="13"/>
    </w:p>
    <w:p w:rsidR="68FF5584" w:rsidP="70742560" w:rsidRDefault="68FF5584" w14:paraId="09F40147" w14:textId="6B5E3E75">
      <w:pPr>
        <w:pStyle w:val="BodyText"/>
      </w:pPr>
      <w:r>
        <w:t>The following describes the method for creating a release.</w:t>
      </w:r>
    </w:p>
    <w:p w:rsidR="00066EE2" w:rsidP="33C920BE" w:rsidRDefault="00066EE2" w14:paraId="70C2B72D" w14:textId="6E758C1A">
      <w:pPr>
        <w:spacing w:after="120"/>
        <w:ind w:left="720"/>
        <w:rPr>
          <w:rStyle w:val="Hyperlink"/>
          <w:rFonts w:ascii="Calibri" w:hAnsi="Calibri" w:eastAsia="Calibri" w:cs="Calibri"/>
          <w:b/>
          <w:bCs/>
          <w:color w:val="000000" w:themeColor="text1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</w:t>
      </w:r>
      <w:r w:rsidRPr="33C920BE" w:rsidR="45C5F672">
        <w:rPr>
          <w:rFonts w:ascii="Calibri" w:hAnsi="Calibri" w:eastAsia="Calibri" w:cs="Calibri"/>
          <w:b/>
          <w:bCs/>
          <w:color w:val="000000" w:themeColor="text1"/>
        </w:rPr>
        <w:t>:</w:t>
      </w:r>
      <w:r w:rsidRPr="33C920BE" w:rsidR="45C5F672">
        <w:rPr>
          <w:rFonts w:ascii="Calibri" w:hAnsi="Calibri" w:eastAsia="Calibri" w:cs="Calibri"/>
          <w:color w:val="000000" w:themeColor="text1"/>
          <w:sz w:val="20"/>
          <w:szCs w:val="20"/>
        </w:rPr>
        <w:t xml:space="preserve"> </w:t>
      </w:r>
      <w:r w:rsidRPr="33C920BE" w:rsidR="658F2EC3">
        <w:rPr>
          <w:rFonts w:ascii="Calibri" w:hAnsi="Calibri" w:eastAsia="Calibri" w:cs="Calibri"/>
          <w:color w:val="000000" w:themeColor="text1"/>
        </w:rPr>
        <w:t>/</w:t>
      </w:r>
      <w:r w:rsidRPr="33C920BE" w:rsidR="658F2EC3">
        <w:rPr>
          <w:rFonts w:ascii="Calibri" w:hAnsi="Calibri" w:eastAsia="Calibri" w:cs="Calibri"/>
        </w:rPr>
        <w:t>G</w:t>
      </w:r>
      <w:r w:rsidRPr="33C920BE" w:rsidR="45C5F672">
        <w:rPr>
          <w:rFonts w:ascii="Calibri" w:hAnsi="Calibri" w:eastAsia="Calibri" w:cs="Calibri"/>
        </w:rPr>
        <w:t>RC_Ingestion_API/rest/v1/Release</w:t>
      </w:r>
    </w:p>
    <w:p w:rsidR="2CA1DF77" w:rsidP="70742560" w:rsidRDefault="2CA1DF77" w14:paraId="1027AF90" w14:textId="7BCACF7A">
      <w:pPr>
        <w:ind w:left="720"/>
      </w:pPr>
      <w:r w:rsidRPr="70742560">
        <w:rPr>
          <w:b/>
          <w:bCs/>
        </w:rPr>
        <w:t>Request</w:t>
      </w:r>
      <w:r w:rsidRPr="70742560" w:rsidR="0F6AFB7C">
        <w:rPr>
          <w:b/>
          <w:bCs/>
        </w:rPr>
        <w:t>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12FE4854" w14:textId="77777777">
        <w:trPr>
          <w:trHeight w:val="432"/>
        </w:trPr>
        <w:tc>
          <w:tcPr>
            <w:tcW w:w="2160" w:type="dxa"/>
            <w:vAlign w:val="center"/>
          </w:tcPr>
          <w:p w:rsidR="48747751" w:rsidP="70742560" w:rsidRDefault="48747751" w14:paraId="2706F74D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1440" w:type="dxa"/>
            <w:vAlign w:val="center"/>
          </w:tcPr>
          <w:p w:rsidR="48747751" w:rsidP="70742560" w:rsidRDefault="48747751" w14:paraId="39242D41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48747751" w:rsidP="70742560" w:rsidRDefault="48747751" w14:paraId="59E43001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76C34066" w14:textId="77777777">
        <w:trPr>
          <w:trHeight w:val="432"/>
        </w:trPr>
        <w:tc>
          <w:tcPr>
            <w:tcW w:w="2160" w:type="dxa"/>
            <w:vAlign w:val="center"/>
          </w:tcPr>
          <w:p w:rsidR="48747751" w:rsidP="70742560" w:rsidRDefault="48747751" w14:paraId="2166ECFE" w14:textId="3F32FC13">
            <w:pPr>
              <w:spacing w:before="0"/>
              <w:jc w:val="left"/>
            </w:pPr>
            <w:r>
              <w:lastRenderedPageBreak/>
              <w:t>ProductId</w:t>
            </w:r>
          </w:p>
        </w:tc>
        <w:tc>
          <w:tcPr>
            <w:tcW w:w="1440" w:type="dxa"/>
            <w:vAlign w:val="center"/>
          </w:tcPr>
          <w:p w:rsidR="48747751" w:rsidP="70742560" w:rsidRDefault="48747751" w14:paraId="0C96B3E5" w14:textId="6570DBF5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48747751" w:rsidP="70742560" w:rsidRDefault="48747751" w14:paraId="1910F8EA" w14:textId="57C71165">
            <w:pPr>
              <w:spacing w:before="0"/>
              <w:jc w:val="left"/>
            </w:pPr>
            <w:r>
              <w:t>The Product Identifier, mandatory</w:t>
            </w:r>
          </w:p>
        </w:tc>
      </w:tr>
      <w:tr w:rsidR="70742560" w:rsidTr="70742560" w14:paraId="7386822F" w14:textId="77777777">
        <w:trPr>
          <w:trHeight w:val="432"/>
        </w:trPr>
        <w:tc>
          <w:tcPr>
            <w:tcW w:w="2160" w:type="dxa"/>
            <w:vAlign w:val="center"/>
          </w:tcPr>
          <w:p w:rsidR="48747751" w:rsidP="70742560" w:rsidRDefault="48747751" w14:paraId="4B8505CD" w14:textId="61092420">
            <w:pPr>
              <w:spacing w:before="0"/>
              <w:jc w:val="left"/>
            </w:pPr>
            <w:r>
              <w:t>ReleaseVersion</w:t>
            </w:r>
          </w:p>
        </w:tc>
        <w:tc>
          <w:tcPr>
            <w:tcW w:w="1440" w:type="dxa"/>
            <w:vAlign w:val="center"/>
          </w:tcPr>
          <w:p w:rsidR="48747751" w:rsidP="70742560" w:rsidRDefault="48747751" w14:paraId="67796E41" w14:textId="57EB7A41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48747751" w:rsidP="70742560" w:rsidRDefault="48747751" w14:paraId="6B7FC0A4" w14:textId="7CB2EB45">
            <w:pPr>
              <w:spacing w:before="0"/>
              <w:jc w:val="left"/>
            </w:pPr>
            <w:r>
              <w:t>The Release Version</w:t>
            </w:r>
            <w:r w:rsidR="46F75DC0">
              <w:t>, mandatory</w:t>
            </w:r>
          </w:p>
        </w:tc>
      </w:tr>
      <w:tr w:rsidR="70742560" w:rsidTr="70742560" w14:paraId="55AF2CA2" w14:textId="77777777">
        <w:trPr>
          <w:trHeight w:val="432"/>
        </w:trPr>
        <w:tc>
          <w:tcPr>
            <w:tcW w:w="2160" w:type="dxa"/>
            <w:vAlign w:val="center"/>
          </w:tcPr>
          <w:p w:rsidR="46F75DC0" w:rsidP="70742560" w:rsidRDefault="46F75DC0" w14:paraId="298BDD0B" w14:textId="5DF0FDF4">
            <w:pPr>
              <w:spacing w:before="0"/>
              <w:jc w:val="left"/>
            </w:pPr>
            <w:r>
              <w:t>IsOnboarding</w:t>
            </w:r>
          </w:p>
        </w:tc>
        <w:tc>
          <w:tcPr>
            <w:tcW w:w="1440" w:type="dxa"/>
            <w:vAlign w:val="center"/>
          </w:tcPr>
          <w:p w:rsidR="46F75DC0" w:rsidP="70742560" w:rsidRDefault="46F75DC0" w14:paraId="29CD9ACF" w14:textId="31A288DF">
            <w:pPr>
              <w:spacing w:before="0"/>
              <w:jc w:val="left"/>
            </w:pPr>
            <w:r>
              <w:t>Boolean</w:t>
            </w:r>
          </w:p>
        </w:tc>
        <w:tc>
          <w:tcPr>
            <w:tcW w:w="5438" w:type="dxa"/>
            <w:vAlign w:val="center"/>
          </w:tcPr>
          <w:p w:rsidR="46F75DC0" w:rsidP="70742560" w:rsidRDefault="46F75DC0" w14:paraId="54FDF2AB" w14:textId="485A3AAA">
            <w:pPr>
              <w:spacing w:before="0"/>
              <w:jc w:val="left"/>
            </w:pPr>
            <w:r>
              <w:t>Indicates if the Release is</w:t>
            </w:r>
            <w:r w:rsidR="46567924">
              <w:t xml:space="preserve"> </w:t>
            </w:r>
            <w:r>
              <w:t>tagged as being a New Release in PICASso</w:t>
            </w:r>
            <w:r w:rsidR="73F6DF05">
              <w:t xml:space="preserve"> </w:t>
            </w:r>
            <w:r>
              <w:t>when onboarding an existing Product</w:t>
            </w:r>
          </w:p>
        </w:tc>
      </w:tr>
      <w:tr w:rsidR="70742560" w:rsidTr="70742560" w14:paraId="6EF54F91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6A766A87" w14:textId="20CD1479">
            <w:pPr>
              <w:spacing w:before="0"/>
              <w:jc w:val="left"/>
            </w:pPr>
            <w:r>
              <w:t>TargetReleaseDate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15F10D7A" w14:textId="67E36CD0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0E47B28B" w14:textId="62740F77">
            <w:pPr>
              <w:spacing w:before="0"/>
              <w:jc w:val="left"/>
            </w:pPr>
            <w:r>
              <w:t>The Target Release Date of the Release</w:t>
            </w:r>
            <w:r w:rsidR="1067E92E">
              <w:t>, mandatory</w:t>
            </w:r>
          </w:p>
        </w:tc>
      </w:tr>
      <w:tr w:rsidR="70742560" w:rsidTr="70742560" w14:paraId="78AD8887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3CE75387" w14:textId="0E023616">
            <w:pPr>
              <w:spacing w:before="0"/>
              <w:jc w:val="left"/>
            </w:pPr>
            <w:r>
              <w:t>ContinuousPenetrationTesting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7146A1B0" w14:textId="75100E3D">
            <w:pPr>
              <w:spacing w:before="0"/>
              <w:jc w:val="left"/>
            </w:pPr>
            <w:r>
              <w:t>Boolean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0EBF6A58" w14:textId="4C38AB73">
            <w:pPr>
              <w:spacing w:before="0"/>
              <w:jc w:val="left"/>
            </w:pPr>
            <w:r>
              <w:t>The Continuous Penetration Testing of the Release</w:t>
            </w:r>
          </w:p>
        </w:tc>
      </w:tr>
      <w:tr w:rsidR="70742560" w:rsidTr="70742560" w14:paraId="0093502E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4A30FE0F" w14:textId="088C9812">
            <w:pPr>
              <w:spacing w:before="0"/>
              <w:jc w:val="left"/>
            </w:pPr>
            <w:r>
              <w:t>ContinuousPenetrationTestingContractDate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0B96F962" w14:textId="46FFBF9F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3D8B063F" w14:textId="094F2272">
            <w:pPr>
              <w:spacing w:before="0"/>
              <w:jc w:val="left"/>
            </w:pPr>
            <w:r>
              <w:t>The Continuous Penetration Testing Contract Date of the Release, mandatory if ContinuousPenetrationTesting = True</w:t>
            </w:r>
          </w:p>
        </w:tc>
      </w:tr>
      <w:tr w:rsidR="70742560" w:rsidTr="70742560" w14:paraId="01FD29F4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2B9306D5" w14:textId="0A138D2D">
            <w:pPr>
              <w:spacing w:before="0"/>
              <w:jc w:val="left"/>
            </w:pPr>
            <w:r>
              <w:t>LastFullPenTestDate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2AD25A16" w14:textId="69966011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0CCCA112" w14:textId="4CF456F8">
            <w:pPr>
              <w:spacing w:before="0"/>
              <w:jc w:val="left"/>
            </w:pPr>
            <w:r>
              <w:t>The Last Full Penetration Test Date of the Release, mandatory if IsOnboarding = True</w:t>
            </w:r>
          </w:p>
        </w:tc>
      </w:tr>
      <w:tr w:rsidR="70742560" w:rsidTr="70742560" w14:paraId="05496009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7663C31D" w14:textId="16B4BEC7">
            <w:pPr>
              <w:spacing w:before="0"/>
              <w:jc w:val="left"/>
            </w:pPr>
            <w:r>
              <w:t>LastBUSecurityOfficerFCSRDate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7CCCF497" w14:textId="67EAC358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70320268" w14:textId="6CA6FC62">
            <w:pPr>
              <w:spacing w:before="0"/>
              <w:jc w:val="left"/>
            </w:pPr>
            <w:r>
              <w:t>The Last BU Security Officer FCSR Date of the Release, mandatory if IsOnboarding=True</w:t>
            </w:r>
          </w:p>
        </w:tc>
      </w:tr>
      <w:tr w:rsidR="70742560" w:rsidTr="70742560" w14:paraId="60381527" w14:textId="77777777">
        <w:trPr>
          <w:trHeight w:val="432"/>
        </w:trPr>
        <w:tc>
          <w:tcPr>
            <w:tcW w:w="2160" w:type="dxa"/>
            <w:vAlign w:val="center"/>
          </w:tcPr>
          <w:p w:rsidR="5A00E3F5" w:rsidP="70742560" w:rsidRDefault="5A00E3F5" w14:paraId="3C5ACAD1" w14:textId="2898C16E">
            <w:pPr>
              <w:spacing w:before="0"/>
              <w:jc w:val="left"/>
            </w:pPr>
            <w:r>
              <w:t>ChangeSummary</w:t>
            </w:r>
          </w:p>
        </w:tc>
        <w:tc>
          <w:tcPr>
            <w:tcW w:w="1440" w:type="dxa"/>
            <w:vAlign w:val="center"/>
          </w:tcPr>
          <w:p w:rsidR="5A00E3F5" w:rsidP="70742560" w:rsidRDefault="5A00E3F5" w14:paraId="2562FFB8" w14:textId="0358F6EA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5A00E3F5" w:rsidP="70742560" w:rsidRDefault="5A00E3F5" w14:paraId="3D24DF1F" w14:textId="61E87841">
            <w:pPr>
              <w:spacing w:before="0"/>
              <w:jc w:val="left"/>
            </w:pPr>
            <w:r>
              <w:t>The Release Change Summary, mandatory</w:t>
            </w:r>
          </w:p>
        </w:tc>
      </w:tr>
    </w:tbl>
    <w:p w:rsidR="5A00E3F5" w:rsidP="70742560" w:rsidRDefault="5A00E3F5" w14:paraId="74CF707C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20975765" w14:textId="77777777">
        <w:trPr>
          <w:trHeight w:val="432"/>
        </w:trPr>
        <w:tc>
          <w:tcPr>
            <w:tcW w:w="2160" w:type="dxa"/>
            <w:vAlign w:val="center"/>
          </w:tcPr>
          <w:p w:rsidR="3B54466C" w:rsidP="70742560" w:rsidRDefault="3B54466C" w14:paraId="7FAB116B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 xml:space="preserve">Output </w:t>
            </w:r>
            <w:r w:rsidRPr="70742560" w:rsidR="70742560">
              <w:rPr>
                <w:b/>
                <w:bCs/>
              </w:rPr>
              <w:t>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1A8B8AC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AF4E908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02FFF0AB" w14:textId="77777777">
        <w:trPr>
          <w:trHeight w:val="432"/>
        </w:trPr>
        <w:tc>
          <w:tcPr>
            <w:tcW w:w="2160" w:type="dxa"/>
            <w:vAlign w:val="center"/>
          </w:tcPr>
          <w:p w:rsidR="7042004A" w:rsidP="70742560" w:rsidRDefault="7042004A" w14:paraId="7E002B48" w14:textId="628E9F98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42004A" w:rsidP="70742560" w:rsidRDefault="7042004A" w14:paraId="70D4D5A6" w14:textId="4DC7649D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7042004A" w:rsidP="70742560" w:rsidRDefault="7042004A" w14:paraId="49AB9F09" w14:textId="6F4E2ECA">
            <w:pPr>
              <w:spacing w:before="0"/>
              <w:jc w:val="left"/>
            </w:pPr>
            <w:r>
              <w:t>Id of the Release created in case of success</w:t>
            </w:r>
          </w:p>
        </w:tc>
      </w:tr>
      <w:tr w:rsidR="70742560" w:rsidTr="70742560" w14:paraId="4166174A" w14:textId="77777777">
        <w:trPr>
          <w:trHeight w:val="432"/>
        </w:trPr>
        <w:tc>
          <w:tcPr>
            <w:tcW w:w="2160" w:type="dxa"/>
            <w:vAlign w:val="center"/>
          </w:tcPr>
          <w:p w:rsidR="7042004A" w:rsidP="70742560" w:rsidRDefault="7042004A" w14:paraId="7AF7071D" w14:textId="136D2A00">
            <w:pPr>
              <w:spacing w:before="0"/>
              <w:jc w:val="left"/>
            </w:pPr>
            <w:r>
              <w:t>ResponseMessage</w:t>
            </w:r>
          </w:p>
        </w:tc>
        <w:tc>
          <w:tcPr>
            <w:tcW w:w="1440" w:type="dxa"/>
            <w:vAlign w:val="center"/>
          </w:tcPr>
          <w:p w:rsidR="7042004A" w:rsidP="70742560" w:rsidRDefault="7042004A" w14:paraId="1046B5D5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42004A" w:rsidP="70742560" w:rsidRDefault="7042004A" w14:paraId="78B5F9F9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64030E6F" w:rsidP="70742560" w:rsidRDefault="64030E6F" w14:paraId="6C95729F" w14:textId="4EF34F48">
      <w:pPr>
        <w:ind w:left="720"/>
        <w:rPr>
          <w:b/>
          <w:bCs/>
        </w:rPr>
      </w:pPr>
      <w:r w:rsidRPr="70742560">
        <w:rPr>
          <w:b/>
          <w:bCs/>
        </w:rPr>
        <w:t>Response</w:t>
      </w:r>
      <w:r w:rsidRPr="70742560" w:rsidR="1E29CDED">
        <w:rPr>
          <w:b/>
          <w:bCs/>
        </w:rPr>
        <w:t xml:space="preserve">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1C70AFE6" w14:textId="77777777">
        <w:trPr>
          <w:trHeight w:val="432"/>
        </w:trPr>
        <w:tc>
          <w:tcPr>
            <w:tcW w:w="1728" w:type="dxa"/>
            <w:vAlign w:val="center"/>
          </w:tcPr>
          <w:p w:rsidR="508C830F" w:rsidP="70742560" w:rsidRDefault="508C830F" w14:paraId="42813ED1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D919340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5417A6BF" w14:textId="77777777">
        <w:trPr>
          <w:trHeight w:val="432"/>
        </w:trPr>
        <w:tc>
          <w:tcPr>
            <w:tcW w:w="1728" w:type="dxa"/>
            <w:vAlign w:val="center"/>
          </w:tcPr>
          <w:p w:rsidR="78FFDC60" w:rsidP="70742560" w:rsidRDefault="78FFDC60" w14:paraId="5382723D" w14:textId="500B8AB4">
            <w:pPr>
              <w:spacing w:before="0"/>
              <w:jc w:val="center"/>
            </w:pPr>
            <w:r>
              <w:t>201</w:t>
            </w:r>
          </w:p>
        </w:tc>
        <w:tc>
          <w:tcPr>
            <w:tcW w:w="7312" w:type="dxa"/>
            <w:vAlign w:val="center"/>
          </w:tcPr>
          <w:p w:rsidR="737C4E9D" w:rsidP="70742560" w:rsidRDefault="737C4E9D" w14:paraId="7BAB5249" w14:textId="0098A97F">
            <w:pPr>
              <w:spacing w:before="0"/>
              <w:jc w:val="left"/>
            </w:pPr>
            <w:r>
              <w:t xml:space="preserve">In case the Release has been successfully created, </w:t>
            </w:r>
            <w:r w:rsidR="2FE3144C">
              <w:t xml:space="preserve">the </w:t>
            </w:r>
            <w:r>
              <w:t>code 201 will be sent.</w:t>
            </w:r>
          </w:p>
        </w:tc>
      </w:tr>
      <w:tr w:rsidR="70742560" w:rsidTr="70742560" w14:paraId="1E385439" w14:textId="77777777">
        <w:trPr>
          <w:trHeight w:val="432"/>
        </w:trPr>
        <w:tc>
          <w:tcPr>
            <w:tcW w:w="1728" w:type="dxa"/>
            <w:vAlign w:val="center"/>
          </w:tcPr>
          <w:p w:rsidR="78FFDC60" w:rsidP="70742560" w:rsidRDefault="78FFDC60" w14:paraId="79A689A3" w14:textId="25C7D03B">
            <w:pPr>
              <w:spacing w:before="0"/>
              <w:jc w:val="center"/>
            </w:pPr>
            <w:r>
              <w:t>400</w:t>
            </w:r>
          </w:p>
        </w:tc>
        <w:tc>
          <w:tcPr>
            <w:tcW w:w="7312" w:type="dxa"/>
            <w:vAlign w:val="center"/>
          </w:tcPr>
          <w:p w:rsidR="55F81256" w:rsidP="70742560" w:rsidRDefault="55F81256" w14:paraId="5D7DC058" w14:textId="337C5AA6">
            <w:pPr>
              <w:spacing w:before="0"/>
              <w:jc w:val="left"/>
            </w:pPr>
            <w:r>
              <w:t>In case an invalid input is sent, the code 400 will be sent.</w:t>
            </w:r>
          </w:p>
        </w:tc>
      </w:tr>
      <w:tr w:rsidR="70742560" w:rsidTr="70742560" w14:paraId="1EB86C54" w14:textId="77777777">
        <w:trPr>
          <w:trHeight w:val="432"/>
        </w:trPr>
        <w:tc>
          <w:tcPr>
            <w:tcW w:w="1728" w:type="dxa"/>
            <w:vAlign w:val="center"/>
          </w:tcPr>
          <w:p w:rsidR="78FFDC60" w:rsidP="70742560" w:rsidRDefault="78FFDC60" w14:paraId="11FAD5EE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54F6BC68" w:rsidP="70742560" w:rsidRDefault="54F6BC68" w14:paraId="45C02AAD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64BA7A13" w14:textId="77777777">
        <w:trPr>
          <w:trHeight w:val="432"/>
        </w:trPr>
        <w:tc>
          <w:tcPr>
            <w:tcW w:w="1728" w:type="dxa"/>
            <w:vAlign w:val="center"/>
          </w:tcPr>
          <w:p w:rsidR="78FFDC60" w:rsidP="70742560" w:rsidRDefault="78FFDC60" w14:paraId="0569598F" w14:textId="6300AA56">
            <w:pPr>
              <w:spacing w:before="0"/>
              <w:jc w:val="center"/>
            </w:pPr>
            <w:r>
              <w:t>403</w:t>
            </w:r>
          </w:p>
        </w:tc>
        <w:tc>
          <w:tcPr>
            <w:tcW w:w="7312" w:type="dxa"/>
            <w:vAlign w:val="center"/>
          </w:tcPr>
          <w:p w:rsidR="47FA1259" w:rsidP="70742560" w:rsidRDefault="47FA1259" w14:paraId="66099F21" w14:textId="21CFA577">
            <w:pPr>
              <w:spacing w:before="0"/>
              <w:jc w:val="left"/>
            </w:pPr>
            <w:r>
              <w:t xml:space="preserve">In case this release already exists, </w:t>
            </w:r>
            <w:r w:rsidR="2206023F">
              <w:t xml:space="preserve">the </w:t>
            </w:r>
            <w:r>
              <w:t>code 403 will be sent.</w:t>
            </w:r>
          </w:p>
        </w:tc>
      </w:tr>
      <w:tr w:rsidR="70742560" w:rsidTr="70742560" w14:paraId="58BA0DE4" w14:textId="77777777">
        <w:trPr>
          <w:trHeight w:val="432"/>
        </w:trPr>
        <w:tc>
          <w:tcPr>
            <w:tcW w:w="1728" w:type="dxa"/>
            <w:vAlign w:val="center"/>
          </w:tcPr>
          <w:p w:rsidR="1BA2A359" w:rsidP="70742560" w:rsidRDefault="1BA2A359" w14:paraId="53750DDA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63B5DC40" w:rsidP="70742560" w:rsidRDefault="63B5DC40" w14:paraId="1943FDA0" w14:textId="7C43406B">
            <w:pPr>
              <w:spacing w:before="0"/>
              <w:jc w:val="left"/>
            </w:pPr>
            <w:r>
              <w:t xml:space="preserve">In case a required input is not found, the </w:t>
            </w:r>
            <w:r w:rsidR="7ACFFB07">
              <w:t xml:space="preserve">code </w:t>
            </w:r>
            <w:r>
              <w:t>404 will be sent</w:t>
            </w:r>
            <w:r w:rsidR="54ACED74">
              <w:t>.</w:t>
            </w:r>
          </w:p>
        </w:tc>
      </w:tr>
    </w:tbl>
    <w:p w:rsidR="22895262" w:rsidP="5D4F9142" w:rsidRDefault="22895262" w14:paraId="402726E3" w14:textId="5834F317">
      <w:pPr>
        <w:rPr>
          <w:b/>
          <w:bCs/>
        </w:rPr>
      </w:pPr>
      <w:r w:rsidRPr="5D4F9142">
        <w:rPr>
          <w:b/>
          <w:bCs/>
        </w:rPr>
        <w:t xml:space="preserve">             Specific validation and error messages: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4079"/>
        <w:gridCol w:w="4830"/>
      </w:tblGrid>
      <w:tr w:rsidR="5D4F9142" w:rsidTr="5D4F9142" w14:paraId="25CAF847" w14:textId="77777777">
        <w:trPr>
          <w:trHeight w:val="300"/>
        </w:trPr>
        <w:tc>
          <w:tcPr>
            <w:tcW w:w="4080" w:type="dxa"/>
            <w:vAlign w:val="center"/>
          </w:tcPr>
          <w:p w:rsidR="4BDBABC5" w:rsidP="5D4F9142" w:rsidRDefault="4BDBABC5" w14:paraId="09A32B28" w14:textId="21F901D4">
            <w:pPr>
              <w:spacing w:before="0"/>
              <w:jc w:val="center"/>
            </w:pPr>
            <w:r w:rsidRPr="5D4F9142">
              <w:rPr>
                <w:b/>
                <w:bCs/>
              </w:rPr>
              <w:t>Validation</w:t>
            </w:r>
          </w:p>
        </w:tc>
        <w:tc>
          <w:tcPr>
            <w:tcW w:w="4960" w:type="dxa"/>
            <w:vAlign w:val="center"/>
          </w:tcPr>
          <w:p w:rsidR="4BDBABC5" w:rsidP="5D4F9142" w:rsidRDefault="4BDBABC5" w14:paraId="5FD0C719" w14:textId="6AEE8B35">
            <w:pPr>
              <w:spacing w:before="0"/>
              <w:jc w:val="center"/>
              <w:rPr>
                <w:b/>
                <w:bCs/>
              </w:rPr>
            </w:pPr>
            <w:r w:rsidRPr="5D4F9142">
              <w:rPr>
                <w:b/>
                <w:bCs/>
              </w:rPr>
              <w:t>Error Message</w:t>
            </w:r>
          </w:p>
        </w:tc>
      </w:tr>
      <w:tr w:rsidR="5D4F9142" w:rsidTr="5D4F9142" w14:paraId="49449CEA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259D0CE7" w14:textId="2EF374C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Product Id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0555B7EE" w14:textId="1E124FD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Product Id not found or Empty</w:t>
            </w:r>
          </w:p>
        </w:tc>
      </w:tr>
      <w:tr w:rsidR="5D4F9142" w:rsidTr="5D4F9142" w14:paraId="3B350524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7D50581C" w14:textId="54AFECD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is a repeated version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7CCC68C4" w14:textId="61C258F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Release Version sent already exists</w:t>
            </w:r>
          </w:p>
        </w:tc>
      </w:tr>
      <w:tr w:rsidR="5D4F9142" w:rsidTr="5D4F9142" w14:paraId="7B235B30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24DA38AD" w14:textId="764A7CC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ContinuousPenetrationTesting =  True and ContinuousPenetrationTestingContractDate = NullDate()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3ABDF033" w14:textId="4D31348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Please review the fields - if ContinuousPenetrationTesting=True, a ContinuousPenetrationTestingContractDate must be filled</w:t>
            </w:r>
          </w:p>
        </w:tc>
      </w:tr>
      <w:tr w:rsidR="5D4F9142" w:rsidTr="5D4F9142" w14:paraId="1BC664E5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5670262C" w14:textId="7E973E1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IsOnboarding, Last BU Security Officer FCSR Date must be mandatory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3F88A3C0" w14:textId="100BA60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Please review the fields - If IsBoarding=True, the Last B</w:t>
            </w:r>
            <w:r w:rsidRPr="5D4F9142" w:rsidR="0E4AD979">
              <w:rPr>
                <w:rFonts w:ascii="Aptos Narrow" w:hAnsi="Aptos Narrow" w:eastAsia="Aptos Narrow" w:cs="Aptos Narrow"/>
                <w:color w:val="000000" w:themeColor="text1"/>
              </w:rPr>
              <w:t>u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 Security Officer FCSR must be mandatory</w:t>
            </w:r>
          </w:p>
        </w:tc>
      </w:tr>
      <w:tr w:rsidR="5D4F9142" w:rsidTr="5D4F9142" w14:paraId="57D5F13E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46AD844C" w14:textId="2B0ADF1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Validate if TargetReleaseDate = ContinuousPenetrationTestingContractDate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348002A7" w14:textId="1BD86A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Cont. Pen Test Contract Date cannot be the same as Target Release Date</w:t>
            </w:r>
          </w:p>
        </w:tc>
      </w:tr>
      <w:tr w:rsidR="5D4F9142" w:rsidTr="5D4F9142" w14:paraId="5C452C43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683AC4D2" w14:textId="63DDC7A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target release date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6A43ECFE" w14:textId="3FFE4C3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Target release date cannot be in the past</w:t>
            </w:r>
          </w:p>
        </w:tc>
      </w:tr>
      <w:tr w:rsidR="5D4F9142" w:rsidTr="5D4F9142" w14:paraId="4C639128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74EFE2F9" w14:textId="50DBE43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ChangeSummary &gt;= 65536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62209855" w14:textId="31E82A9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Change Summary field exceeded the maximum allowed characters</w:t>
            </w:r>
          </w:p>
        </w:tc>
      </w:tr>
    </w:tbl>
    <w:p w:rsidR="5D4F9142" w:rsidP="5D4F9142" w:rsidRDefault="5D4F9142" w14:paraId="1E6EB06A" w14:textId="1A488297">
      <w:pPr>
        <w:rPr>
          <w:b/>
          <w:bCs/>
        </w:rPr>
      </w:pPr>
    </w:p>
    <w:p w:rsidRPr="00066EE2" w:rsidR="00066EE2" w:rsidP="70742560" w:rsidRDefault="7BEEDCAD" w14:paraId="48DB92D3" w14:textId="579F9AB2">
      <w:pPr>
        <w:pStyle w:val="Heading3"/>
      </w:pPr>
      <w:bookmarkStart w:name="_Toc1863984196" w:id="14"/>
      <w:r>
        <w:t>PUT Release Details</w:t>
      </w:r>
      <w:bookmarkEnd w:id="14"/>
    </w:p>
    <w:p w:rsidR="7BEEDCAD" w:rsidP="70742560" w:rsidRDefault="7BEEDCAD" w14:paraId="2934146E" w14:textId="5241960C">
      <w:pPr>
        <w:pStyle w:val="BodyText"/>
      </w:pPr>
      <w:r>
        <w:t>The following describes the method for updating a release</w:t>
      </w:r>
      <w:r w:rsidR="0CB9C947">
        <w:t xml:space="preserve">. </w:t>
      </w:r>
    </w:p>
    <w:p w:rsidR="7BEEDCAD" w:rsidP="33C920BE" w:rsidRDefault="7BEEDCAD" w14:paraId="11BEC4F8" w14:textId="4F8112E9">
      <w:pPr>
        <w:spacing w:after="120"/>
        <w:ind w:left="720"/>
        <w:jc w:val="left"/>
        <w:rPr>
          <w:rFonts w:eastAsiaTheme="minorEastAsia"/>
          <w:b/>
          <w:bCs/>
          <w:color w:val="3B4151"/>
        </w:rPr>
      </w:pPr>
      <w:r w:rsidRPr="33C920BE">
        <w:rPr>
          <w:rFonts w:eastAsiaTheme="minorEastAsia"/>
          <w:b/>
          <w:bCs/>
          <w:color w:val="000000" w:themeColor="text1"/>
        </w:rPr>
        <w:t>End Point:</w:t>
      </w:r>
      <w:r w:rsidRPr="33C920BE">
        <w:rPr>
          <w:rFonts w:eastAsiaTheme="minorEastAsia"/>
          <w:color w:val="000000" w:themeColor="text1"/>
        </w:rPr>
        <w:t xml:space="preserve"> </w:t>
      </w:r>
      <w:r w:rsidRPr="33C920BE" w:rsidR="6E2A3CEF">
        <w:rPr>
          <w:rFonts w:eastAsiaTheme="minorEastAsia"/>
        </w:rPr>
        <w:t>/GRC_Ingestion_API/rest/v1/Release/{ReleaseId}</w:t>
      </w:r>
    </w:p>
    <w:p w:rsidR="3F9A153D" w:rsidP="70742560" w:rsidRDefault="3F9A153D" w14:paraId="6E9B2347" w14:textId="7A5840F6">
      <w:pPr>
        <w:spacing w:after="120"/>
        <w:ind w:left="720"/>
        <w:rPr>
          <w:rFonts w:ascii="Calibri" w:hAnsi="Calibri" w:eastAsia="Calibri" w:cs="Calibri"/>
          <w:b/>
          <w:bCs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3FA9294A" w14:textId="77777777">
        <w:trPr>
          <w:trHeight w:val="420"/>
        </w:trPr>
        <w:tc>
          <w:tcPr>
            <w:tcW w:w="2160" w:type="dxa"/>
            <w:vAlign w:val="center"/>
          </w:tcPr>
          <w:p w:rsidR="2D909E3B" w:rsidP="70742560" w:rsidRDefault="2D909E3B" w14:paraId="612D705D" w14:textId="439E01A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Name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9E8F543" w14:textId="4DE8BDC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D6324B4" w14:textId="650798DD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Description</w:t>
            </w:r>
          </w:p>
        </w:tc>
      </w:tr>
      <w:tr w:rsidR="70742560" w:rsidTr="70742560" w14:paraId="69A7F42E" w14:textId="77777777">
        <w:trPr>
          <w:trHeight w:val="432"/>
        </w:trPr>
        <w:tc>
          <w:tcPr>
            <w:tcW w:w="2160" w:type="dxa"/>
            <w:vAlign w:val="center"/>
          </w:tcPr>
          <w:p w:rsidR="1703BF31" w:rsidP="70742560" w:rsidRDefault="1703BF31" w14:paraId="5C3D374B" w14:textId="61400368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ReleaseId</w:t>
            </w:r>
          </w:p>
        </w:tc>
        <w:tc>
          <w:tcPr>
            <w:tcW w:w="1440" w:type="dxa"/>
            <w:vAlign w:val="center"/>
          </w:tcPr>
          <w:p w:rsidR="1703BF31" w:rsidP="70742560" w:rsidRDefault="1703BF31" w14:paraId="2C05F816" w14:textId="09A43FB4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Long Integer</w:t>
            </w:r>
          </w:p>
        </w:tc>
        <w:tc>
          <w:tcPr>
            <w:tcW w:w="5438" w:type="dxa"/>
            <w:vAlign w:val="center"/>
          </w:tcPr>
          <w:p w:rsidR="1703BF31" w:rsidP="70742560" w:rsidRDefault="1703BF31" w14:paraId="039C8DFA" w14:textId="13D5BBDE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The Release Identifier, mandatory</w:t>
            </w:r>
          </w:p>
        </w:tc>
      </w:tr>
    </w:tbl>
    <w:p w:rsidR="7BEEDCAD" w:rsidP="70742560" w:rsidRDefault="7BEEDCAD" w14:paraId="3F273073" w14:textId="7BCACF7A">
      <w:pPr>
        <w:ind w:left="720"/>
      </w:pPr>
      <w:r w:rsidRPr="70742560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4CA14C9F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89265DD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ECFBB55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9B1893F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6957DD9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BAC15CA" w14:textId="20CD1479">
            <w:pPr>
              <w:spacing w:before="0"/>
              <w:jc w:val="left"/>
            </w:pPr>
            <w:r>
              <w:t>TargetReleaseDate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179DD00" w14:textId="67E36CD0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2DB15DE" w14:textId="62740F77">
            <w:pPr>
              <w:spacing w:before="0"/>
              <w:jc w:val="left"/>
            </w:pPr>
            <w:r>
              <w:t>The Target Release Date of the Release, mandatory</w:t>
            </w:r>
          </w:p>
        </w:tc>
      </w:tr>
      <w:tr w:rsidR="70742560" w:rsidTr="70742560" w14:paraId="3C053EA9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85FC265" w14:textId="0E023616">
            <w:pPr>
              <w:spacing w:before="0"/>
              <w:jc w:val="left"/>
            </w:pPr>
            <w:r>
              <w:t>ContinuousPenetrationTesting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614EAC2" w14:textId="75100E3D">
            <w:pPr>
              <w:spacing w:before="0"/>
              <w:jc w:val="left"/>
            </w:pPr>
            <w:r>
              <w:t>Boolean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A9ECD5B" w14:textId="4C38AB73">
            <w:pPr>
              <w:spacing w:before="0"/>
              <w:jc w:val="left"/>
            </w:pPr>
            <w:r>
              <w:t>The Continuous Penetration Testing of the Release</w:t>
            </w:r>
          </w:p>
        </w:tc>
      </w:tr>
      <w:tr w:rsidR="70742560" w:rsidTr="70742560" w14:paraId="2D1C720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607D758" w14:textId="088C9812">
            <w:pPr>
              <w:spacing w:before="0"/>
              <w:jc w:val="left"/>
            </w:pPr>
            <w:r>
              <w:t>ContinuousPenetrationTestingContractDate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5962ECC" w14:textId="46FFBF9F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12CAFA9" w14:textId="094F2272">
            <w:pPr>
              <w:spacing w:before="0"/>
              <w:jc w:val="left"/>
            </w:pPr>
            <w:r>
              <w:t>The Continuous Penetration Testing Contract Date of the Release, mandatory if ContinuousPenetrationTesting = True</w:t>
            </w:r>
          </w:p>
        </w:tc>
      </w:tr>
      <w:tr w:rsidR="70742560" w:rsidTr="70742560" w14:paraId="7BD9779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C47BB4F" w14:textId="0A138D2D">
            <w:pPr>
              <w:spacing w:before="0"/>
              <w:jc w:val="left"/>
            </w:pPr>
            <w:r>
              <w:t>LastFullPenTestDate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10684B92" w14:textId="69966011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FCD8A3E" w14:textId="4CF456F8">
            <w:pPr>
              <w:spacing w:before="0"/>
              <w:jc w:val="left"/>
            </w:pPr>
            <w:r>
              <w:t>The Last Full Penetration Test Date of the Release, mandatory if IsOnboarding = True</w:t>
            </w:r>
          </w:p>
        </w:tc>
      </w:tr>
      <w:tr w:rsidR="70742560" w:rsidTr="70742560" w14:paraId="1CA27493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EE529BC" w14:textId="16B4BEC7">
            <w:pPr>
              <w:spacing w:before="0"/>
              <w:jc w:val="left"/>
            </w:pPr>
            <w:r>
              <w:t>LastBUSecurityOfficerFCSRDate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8D8377F" w14:textId="67EAC358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47050B3" w14:textId="6CA6FC62">
            <w:pPr>
              <w:spacing w:before="0"/>
              <w:jc w:val="left"/>
            </w:pPr>
            <w:r>
              <w:t>The Last BU Security Officer FCSR Date of the Release, mandatory if IsOnboarding=True</w:t>
            </w:r>
          </w:p>
        </w:tc>
      </w:tr>
      <w:tr w:rsidR="70742560" w:rsidTr="70742560" w14:paraId="6F36EB0F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26A8D62" w14:textId="2898C16E">
            <w:pPr>
              <w:spacing w:before="0"/>
              <w:jc w:val="left"/>
            </w:pPr>
            <w:r>
              <w:t>ChangeSummary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1CF233D1" w14:textId="0358F6EA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BD12CF0" w14:textId="61E87841">
            <w:pPr>
              <w:spacing w:before="0"/>
              <w:jc w:val="left"/>
            </w:pPr>
            <w:r>
              <w:t>The Release Change Summary, mandatory</w:t>
            </w:r>
          </w:p>
        </w:tc>
      </w:tr>
    </w:tbl>
    <w:p w:rsidR="756BC3C5" w:rsidP="70742560" w:rsidRDefault="756BC3C5" w14:paraId="6D556240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24D49E6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5D0E4EF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9624ECA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D737208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A604428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59A703E" w14:textId="62B6A397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E3E6942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EF6E2C4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756BC3C5" w:rsidP="70742560" w:rsidRDefault="756BC3C5" w14:paraId="53A57AFE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5D4F9142" w14:paraId="0C5468CC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CD541E0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0BEA8C8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5D4F9142" w14:paraId="3DF20E0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6A0570F" w14:textId="436C8515">
            <w:pPr>
              <w:spacing w:before="0"/>
              <w:jc w:val="center"/>
            </w:pPr>
            <w:r>
              <w:t>20</w:t>
            </w:r>
            <w:r w:rsidR="39E6D21E">
              <w:t>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179A4FD4" w14:textId="3A62CC72">
            <w:pPr>
              <w:spacing w:before="0"/>
              <w:jc w:val="left"/>
            </w:pPr>
            <w:r>
              <w:t xml:space="preserve">In case the Release has been successfully </w:t>
            </w:r>
            <w:r w:rsidR="5D9A4678">
              <w:t>update</w:t>
            </w:r>
            <w:r>
              <w:t xml:space="preserve">d, </w:t>
            </w:r>
            <w:r w:rsidR="26516A58">
              <w:t xml:space="preserve">the </w:t>
            </w:r>
            <w:r>
              <w:t>code 20</w:t>
            </w:r>
            <w:r w:rsidR="681496A5">
              <w:t>0</w:t>
            </w:r>
            <w:r>
              <w:t xml:space="preserve"> will be sent.</w:t>
            </w:r>
          </w:p>
        </w:tc>
      </w:tr>
      <w:tr w:rsidR="70742560" w:rsidTr="5D4F9142" w14:paraId="2C1BF2C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3D33CE4" w14:textId="25C7D03B">
            <w:pPr>
              <w:spacing w:before="0"/>
              <w:jc w:val="center"/>
            </w:pPr>
            <w:r>
              <w:t>400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9B38828" w14:textId="337C5AA6">
            <w:pPr>
              <w:spacing w:before="0"/>
              <w:jc w:val="left"/>
            </w:pPr>
            <w:r>
              <w:t>In case an invalid input is sent, the code 400 will be sent.</w:t>
            </w:r>
          </w:p>
        </w:tc>
      </w:tr>
      <w:tr w:rsidR="70742560" w:rsidTr="5D4F9142" w14:paraId="117B2AED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5D9E3557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8014AF9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5D4F9142" w14:paraId="02633E63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D821E81" w14:textId="6AB494A0">
            <w:pPr>
              <w:spacing w:before="0"/>
              <w:jc w:val="center"/>
            </w:pPr>
            <w:r>
              <w:lastRenderedPageBreak/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F8A0C60" w14:textId="00157170">
            <w:pPr>
              <w:spacing w:before="0"/>
              <w:jc w:val="left"/>
            </w:pPr>
            <w:r>
              <w:t xml:space="preserve">In case a required input is not found, the </w:t>
            </w:r>
            <w:r w:rsidR="4DA48B9F">
              <w:t xml:space="preserve">code </w:t>
            </w:r>
            <w:r>
              <w:t>404 will be sent.</w:t>
            </w:r>
          </w:p>
        </w:tc>
      </w:tr>
    </w:tbl>
    <w:p w:rsidR="73C7408A" w:rsidP="5D4F9142" w:rsidRDefault="73C7408A" w14:paraId="51C94E65" w14:textId="3765D3E0">
      <w:pPr>
        <w:ind w:left="720"/>
        <w:rPr>
          <w:b/>
          <w:bCs/>
        </w:rPr>
      </w:pPr>
      <w:r w:rsidRPr="5D4F9142">
        <w:rPr>
          <w:b/>
          <w:bCs/>
        </w:rPr>
        <w:t>Specific validation and error messages: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4079"/>
        <w:gridCol w:w="4830"/>
      </w:tblGrid>
      <w:tr w:rsidR="5D4F9142" w:rsidTr="5D4F9142" w14:paraId="2EA15CE5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2FF15972" w14:textId="21F901D4">
            <w:pPr>
              <w:spacing w:before="0"/>
              <w:jc w:val="center"/>
            </w:pPr>
            <w:r w:rsidRPr="5D4F9142">
              <w:rPr>
                <w:b/>
                <w:bCs/>
              </w:rPr>
              <w:t>Validation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3BECA812" w14:textId="6AEE8B35">
            <w:pPr>
              <w:spacing w:before="0"/>
              <w:jc w:val="center"/>
              <w:rPr>
                <w:b/>
                <w:bCs/>
              </w:rPr>
            </w:pPr>
            <w:r w:rsidRPr="5D4F9142">
              <w:rPr>
                <w:b/>
                <w:bCs/>
              </w:rPr>
              <w:t>Error Message</w:t>
            </w:r>
          </w:p>
        </w:tc>
      </w:tr>
      <w:tr w:rsidR="5D4F9142" w:rsidTr="5D4F9142" w14:paraId="24D15393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3618E8E0" w14:textId="39D6EA4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Release Id if is empty or not found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7FC2FFA2" w14:textId="0673A12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Id not found or Empty</w:t>
            </w:r>
          </w:p>
        </w:tc>
      </w:tr>
      <w:tr w:rsidR="5D4F9142" w:rsidTr="5D4F9142" w14:paraId="0477D653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42CD5D9C" w14:textId="0D6347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ContinuousPenetrationTesting =  True and ContinuousPenetrationTestingContractDate = NullDate()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113EADA0" w14:textId="158EE11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Please review the fields - if ContinuousPenetrationTesting=True, a ContinuousPenetrationTestingContractDate must be filled</w:t>
            </w:r>
          </w:p>
        </w:tc>
      </w:tr>
      <w:tr w:rsidR="5D4F9142" w:rsidTr="5D4F9142" w14:paraId="26AA9CED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549815AA" w14:textId="4C31F45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IsOnboarding, Last BU Security Officer FCSR Date must be mandatory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68D66FEA" w14:textId="4892D73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Please review the fields - If IsBoarding=True, the Last Bu Security Officer FCSR must be mandatory</w:t>
            </w:r>
          </w:p>
        </w:tc>
      </w:tr>
      <w:tr w:rsidR="5D4F9142" w:rsidTr="5D4F9142" w14:paraId="5666E036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6484CE9C" w14:textId="78ADF71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TargetReleaseDate = ContinuousPenetrationTestingContractDate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2459985D" w14:textId="228A1D8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Cont. Pen Test Contract Date cannot be the same as Target Release Date</w:t>
            </w:r>
          </w:p>
        </w:tc>
      </w:tr>
      <w:tr w:rsidR="5D4F9142" w:rsidTr="5D4F9142" w14:paraId="36A51735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7CA3BC48" w14:textId="2B8590D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target release date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2E0E9E4F" w14:textId="4B010FE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Target release date cannot be in the past</w:t>
            </w:r>
          </w:p>
        </w:tc>
      </w:tr>
      <w:tr w:rsidR="5D4F9142" w:rsidTr="5D4F9142" w14:paraId="3F8E3336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50DC37AB" w14:textId="14898CB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ChangeSummary &gt;= 65536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163B5FEE" w14:textId="67A5E4A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Change Summary field exceeded the maximum allowed characters</w:t>
            </w:r>
          </w:p>
        </w:tc>
      </w:tr>
    </w:tbl>
    <w:p w:rsidR="5D4F9142" w:rsidP="5D4F9142" w:rsidRDefault="5D4F9142" w14:paraId="331FF1E8" w14:textId="5F3658F3">
      <w:pPr>
        <w:pStyle w:val="BodyText"/>
      </w:pPr>
    </w:p>
    <w:p w:rsidR="1DEAC560" w:rsidP="70742560" w:rsidRDefault="1DEAC560" w14:paraId="0AACDC4E" w14:textId="74042E99">
      <w:pPr>
        <w:pStyle w:val="Heading3"/>
      </w:pPr>
      <w:bookmarkStart w:name="_Toc1711322149" w:id="15"/>
      <w:r>
        <w:t>GET Release Details</w:t>
      </w:r>
      <w:bookmarkEnd w:id="15"/>
    </w:p>
    <w:p w:rsidR="1DEAC560" w:rsidP="70742560" w:rsidRDefault="1DEAC560" w14:paraId="4969D2AE" w14:textId="55047AE2">
      <w:pPr>
        <w:pStyle w:val="BodyText"/>
      </w:pPr>
      <w:r>
        <w:t xml:space="preserve">The following describes the method for </w:t>
      </w:r>
      <w:r w:rsidR="6F2CA181">
        <w:t>getting information about</w:t>
      </w:r>
      <w:r>
        <w:t xml:space="preserve"> a release</w:t>
      </w:r>
      <w:r w:rsidR="5999CAAC">
        <w:t xml:space="preserve">. </w:t>
      </w:r>
    </w:p>
    <w:p w:rsidR="1DEAC560" w:rsidP="33C920BE" w:rsidRDefault="1DEAC560" w14:paraId="7CE1E05D" w14:textId="7816818F">
      <w:pPr>
        <w:spacing w:after="120"/>
        <w:ind w:left="720"/>
        <w:jc w:val="left"/>
        <w:rPr>
          <w:rFonts w:ascii="Calibri" w:hAnsi="Calibri" w:eastAsia="Calibri" w:cs="Calibri"/>
          <w:color w:val="000000" w:themeColor="text1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4EAFFA77">
        <w:rPr>
          <w:rFonts w:ascii="Calibri" w:hAnsi="Calibri" w:eastAsia="Calibri" w:cs="Calibri"/>
        </w:rPr>
        <w:t>/GRC_Ingestion_API/rest/v1/Release/{ReleaseId}</w:t>
      </w:r>
    </w:p>
    <w:p w:rsidR="426985B2" w:rsidP="70742560" w:rsidRDefault="426985B2" w14:paraId="62AD7F67" w14:textId="7A5840F6">
      <w:pPr>
        <w:spacing w:after="120"/>
        <w:ind w:left="720"/>
        <w:rPr>
          <w:rFonts w:ascii="Calibri" w:hAnsi="Calibri" w:eastAsia="Calibri" w:cs="Calibri"/>
          <w:b/>
          <w:bCs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7DA83E1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FAD2931" w14:textId="439E01A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Name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527C69C" w14:textId="4DE8BDC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196913F4" w14:textId="650798DD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Description</w:t>
            </w:r>
          </w:p>
        </w:tc>
      </w:tr>
      <w:tr w:rsidR="70742560" w:rsidTr="70742560" w14:paraId="51D89D3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D9BCF79" w14:textId="61400368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78991F4" w14:textId="09A43FB4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A4333A6" w14:textId="13D5BBDE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The Release Identifier, mandatory</w:t>
            </w:r>
          </w:p>
        </w:tc>
      </w:tr>
    </w:tbl>
    <w:p w:rsidR="52548250" w:rsidP="70742560" w:rsidRDefault="52548250" w14:paraId="4AE10178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538AC7B7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99A5E5D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9878338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2FE5D71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699D69D" w14:textId="77777777">
        <w:trPr>
          <w:trHeight w:val="432"/>
        </w:trPr>
        <w:tc>
          <w:tcPr>
            <w:tcW w:w="2160" w:type="dxa"/>
            <w:vAlign w:val="center"/>
          </w:tcPr>
          <w:p w:rsidR="3C5CFFDD" w:rsidP="70742560" w:rsidRDefault="3C5CFFDD" w14:paraId="00783A87" w14:textId="7E87C7B3">
            <w:pPr>
              <w:spacing w:before="0"/>
              <w:jc w:val="left"/>
            </w:pPr>
            <w:r>
              <w:t>Relea</w:t>
            </w:r>
            <w:r w:rsidR="331F9CDD">
              <w:t>s</w:t>
            </w:r>
            <w:r>
              <w:t>e</w:t>
            </w:r>
            <w:r w:rsidR="70742560">
              <w:t>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CF3A50D" w14:textId="6570DBF5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29B3835" w14:textId="2E408D64">
            <w:pPr>
              <w:spacing w:before="0"/>
              <w:jc w:val="left"/>
            </w:pPr>
            <w:r>
              <w:t xml:space="preserve">The </w:t>
            </w:r>
            <w:r w:rsidR="1CC4C7EC">
              <w:t xml:space="preserve">Release </w:t>
            </w:r>
            <w:r>
              <w:t>Identifier</w:t>
            </w:r>
          </w:p>
        </w:tc>
      </w:tr>
      <w:tr w:rsidR="70742560" w:rsidTr="70742560" w14:paraId="4A437204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5495D87" w14:textId="20CD1479">
            <w:pPr>
              <w:spacing w:before="0"/>
              <w:jc w:val="left"/>
            </w:pPr>
            <w:r>
              <w:t>TargetReleaseDate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7208313" w14:textId="67E36CD0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1DBAC97" w14:textId="37E844B3">
            <w:pPr>
              <w:spacing w:before="0"/>
              <w:jc w:val="left"/>
            </w:pPr>
            <w:r>
              <w:t>The Target Release Date of the Release</w:t>
            </w:r>
          </w:p>
        </w:tc>
      </w:tr>
      <w:tr w:rsidR="70742560" w:rsidTr="70742560" w14:paraId="256EBAAA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D575403" w14:textId="0E023616">
            <w:pPr>
              <w:spacing w:before="0"/>
              <w:jc w:val="left"/>
            </w:pPr>
            <w:r>
              <w:t>ContinuousPenetrationTesting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D2DCB47" w14:textId="75100E3D">
            <w:pPr>
              <w:spacing w:before="0"/>
              <w:jc w:val="left"/>
            </w:pPr>
            <w:r>
              <w:t>Boolean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BB170A4" w14:textId="4C38AB73">
            <w:pPr>
              <w:spacing w:before="0"/>
              <w:jc w:val="left"/>
            </w:pPr>
            <w:r>
              <w:t>The Continuous Penetration Testing of the Release</w:t>
            </w:r>
          </w:p>
        </w:tc>
      </w:tr>
      <w:tr w:rsidR="70742560" w:rsidTr="70742560" w14:paraId="33308459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D8317E1" w14:textId="088C9812">
            <w:pPr>
              <w:spacing w:before="0"/>
              <w:jc w:val="left"/>
            </w:pPr>
            <w:r>
              <w:t>ContinuousPenetrationTestingContractDate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115D29E" w14:textId="46FFBF9F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24F4711" w14:textId="79BB09DE">
            <w:pPr>
              <w:spacing w:before="0"/>
              <w:jc w:val="left"/>
            </w:pPr>
            <w:r>
              <w:t>The Continuous Penetration Testing Contract Date of the Release</w:t>
            </w:r>
          </w:p>
        </w:tc>
      </w:tr>
      <w:tr w:rsidR="70742560" w:rsidTr="70742560" w14:paraId="6AC9EED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72B40A3" w14:textId="0A138D2D">
            <w:pPr>
              <w:spacing w:before="0"/>
              <w:jc w:val="left"/>
            </w:pPr>
            <w:r>
              <w:t>LastFullPenTestDate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48BC459" w14:textId="69966011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5B8CE85" w14:textId="2DABE227">
            <w:pPr>
              <w:spacing w:before="0"/>
              <w:jc w:val="left"/>
            </w:pPr>
            <w:r>
              <w:t>The Last Full Penetration Test Date of the Release</w:t>
            </w:r>
          </w:p>
        </w:tc>
      </w:tr>
      <w:tr w:rsidR="70742560" w:rsidTr="70742560" w14:paraId="74573E3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3DC8ADD" w14:textId="16B4BEC7">
            <w:pPr>
              <w:spacing w:before="0"/>
              <w:jc w:val="left"/>
            </w:pPr>
            <w:r>
              <w:t>LastBUSecurityOfficerFCSRDate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DF9072D" w14:textId="67EAC358">
            <w:pPr>
              <w:spacing w:before="0"/>
              <w:jc w:val="left"/>
            </w:pPr>
            <w: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B9278F4" w14:textId="0DEC962D">
            <w:pPr>
              <w:spacing w:before="0"/>
              <w:jc w:val="left"/>
            </w:pPr>
            <w:r>
              <w:t>The Last BU Security Officer FCSR Date of the Release</w:t>
            </w:r>
          </w:p>
        </w:tc>
      </w:tr>
      <w:tr w:rsidR="70742560" w:rsidTr="70742560" w14:paraId="5E3CB19E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75F8D83" w14:textId="2898C16E">
            <w:pPr>
              <w:spacing w:before="0"/>
              <w:jc w:val="left"/>
            </w:pPr>
            <w:r>
              <w:t>ChangeSummary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F7AC30C" w14:textId="0358F6EA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04D4787" w14:textId="7BED2328">
            <w:pPr>
              <w:spacing w:before="0"/>
              <w:jc w:val="left"/>
            </w:pPr>
            <w:r>
              <w:t>The Release Change Summary</w:t>
            </w:r>
          </w:p>
        </w:tc>
      </w:tr>
    </w:tbl>
    <w:p w:rsidR="52548250" w:rsidP="70742560" w:rsidRDefault="52548250" w14:paraId="28F94C22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2EC987EE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D1D897E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29CDAF2F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38C660B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3273DD8" w14:textId="50BCE32C">
            <w:pPr>
              <w:spacing w:before="0"/>
              <w:jc w:val="center"/>
            </w:pPr>
            <w:r>
              <w:t>20</w:t>
            </w:r>
            <w:r w:rsidR="46C4AC0F">
              <w:t>0</w:t>
            </w:r>
          </w:p>
        </w:tc>
        <w:tc>
          <w:tcPr>
            <w:tcW w:w="7312" w:type="dxa"/>
            <w:vAlign w:val="center"/>
          </w:tcPr>
          <w:p w:rsidR="63CAA4CB" w:rsidP="70742560" w:rsidRDefault="63CAA4CB" w14:paraId="5E6B58C5" w14:textId="10DD4A2B">
            <w:pPr>
              <w:spacing w:before="0"/>
              <w:jc w:val="left"/>
            </w:pPr>
            <w:r>
              <w:t>In case of returning the information correctly, the code 200 will be sent.</w:t>
            </w:r>
          </w:p>
        </w:tc>
      </w:tr>
      <w:tr w:rsidR="70742560" w:rsidTr="70742560" w14:paraId="349AB3B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0CCC3C4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D3B9F56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589DD3A3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9AC18A1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7B973A1" w14:textId="1EA16F79">
            <w:pPr>
              <w:spacing w:before="0"/>
              <w:jc w:val="left"/>
            </w:pPr>
            <w:r>
              <w:t xml:space="preserve">In case a required input is not found, the </w:t>
            </w:r>
            <w:r w:rsidR="181ED944">
              <w:t xml:space="preserve">code </w:t>
            </w:r>
            <w:r>
              <w:t>404 will be sent.</w:t>
            </w:r>
          </w:p>
        </w:tc>
      </w:tr>
    </w:tbl>
    <w:p w:rsidR="7BE204B8" w:rsidP="70742560" w:rsidRDefault="7BE204B8" w14:paraId="3193CA3D" w14:textId="7F0D0D4C">
      <w:pPr>
        <w:pStyle w:val="Heading2"/>
      </w:pPr>
      <w:bookmarkStart w:name="_Toc285272847" w:id="16"/>
      <w:r>
        <w:t>SDL Process Requirements Summary</w:t>
      </w:r>
      <w:bookmarkEnd w:id="16"/>
    </w:p>
    <w:p w:rsidR="38949A97" w:rsidP="70742560" w:rsidRDefault="38949A97" w14:paraId="665D6184" w14:textId="2CD5E554">
      <w:pPr>
        <w:pStyle w:val="BodyText"/>
      </w:pPr>
      <w:r>
        <w:t>This section contains the API methods (POST, PUT</w:t>
      </w:r>
      <w:r w:rsidR="7B296060">
        <w:t>, DELETE</w:t>
      </w:r>
      <w:r>
        <w:t xml:space="preserve"> and GET) and information about the inputs, outputs and response codes related to the SDL Process Requirements Summary.</w:t>
      </w:r>
    </w:p>
    <w:p w:rsidR="20E70357" w:rsidP="70742560" w:rsidRDefault="20E70357" w14:paraId="0570A02F" w14:textId="091D2E40">
      <w:pPr>
        <w:pStyle w:val="Heading3"/>
      </w:pPr>
      <w:bookmarkStart w:name="_Toc147288213" w:id="17"/>
      <w:r>
        <w:t>PUT Open Process Requirements</w:t>
      </w:r>
      <w:bookmarkEnd w:id="17"/>
      <w:r w:rsidR="79A8CD9B">
        <w:t xml:space="preserve"> </w:t>
      </w:r>
    </w:p>
    <w:p w:rsidR="608427A7" w:rsidP="70742560" w:rsidRDefault="608427A7" w14:paraId="0081D950" w14:textId="11F14519">
      <w:pPr>
        <w:pStyle w:val="BodyText"/>
      </w:pPr>
      <w:r>
        <w:t xml:space="preserve">The following describes the method for updating an Open Process Requirements. </w:t>
      </w:r>
    </w:p>
    <w:p w:rsidR="608427A7" w:rsidP="33C920BE" w:rsidRDefault="608427A7" w14:paraId="2C920CB1" w14:textId="5581B2E5">
      <w:pPr>
        <w:spacing w:after="120"/>
        <w:ind w:left="720"/>
        <w:jc w:val="left"/>
        <w:rPr>
          <w:rFonts w:eastAsiaTheme="minorEastAsia"/>
          <w:b/>
          <w:bCs/>
          <w:color w:val="3B4151"/>
        </w:rPr>
      </w:pPr>
      <w:r w:rsidRPr="33C920BE">
        <w:rPr>
          <w:rFonts w:eastAsiaTheme="minorEastAsia"/>
          <w:b/>
          <w:bCs/>
          <w:color w:val="000000" w:themeColor="text1"/>
        </w:rPr>
        <w:t>End Point:</w:t>
      </w:r>
      <w:r w:rsidRPr="33C920BE">
        <w:rPr>
          <w:rFonts w:eastAsiaTheme="minorEastAsia"/>
          <w:color w:val="000000" w:themeColor="text1"/>
        </w:rPr>
        <w:t xml:space="preserve"> </w:t>
      </w:r>
      <w:r w:rsidRPr="33C920BE" w:rsidR="4B14FAEE">
        <w:rPr>
          <w:rFonts w:eastAsiaTheme="minorEastAsia"/>
          <w:color w:val="000000" w:themeColor="text1"/>
        </w:rPr>
        <w:t>/</w:t>
      </w:r>
      <w:r w:rsidRPr="33C920BE">
        <w:rPr>
          <w:rFonts w:eastAsiaTheme="minorEastAsia"/>
        </w:rPr>
        <w:t>GRC_Ingestion_API/rest/v1/</w:t>
      </w:r>
      <w:r w:rsidRPr="33C920BE" w:rsidR="2962702D">
        <w:rPr>
          <w:rFonts w:eastAsiaTheme="minorEastAsia"/>
        </w:rPr>
        <w:t>SDLOpenProcessRequirements/{ReleaseRequirement</w:t>
      </w:r>
      <w:r w:rsidRPr="33C920BE">
        <w:rPr>
          <w:rFonts w:eastAsiaTheme="minorEastAsia"/>
        </w:rPr>
        <w:t>Id}</w:t>
      </w:r>
    </w:p>
    <w:p w:rsidR="608427A7" w:rsidP="70742560" w:rsidRDefault="608427A7" w14:paraId="7F2BB55F" w14:textId="7A5840F6">
      <w:pPr>
        <w:spacing w:after="120"/>
        <w:ind w:left="720"/>
        <w:rPr>
          <w:rFonts w:ascii="Calibri" w:hAnsi="Calibri" w:eastAsia="Calibri" w:cs="Calibri"/>
          <w:b/>
          <w:bCs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FF4F43D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EFE9C9D" w14:textId="439E01A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Name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6264B1F" w14:textId="4DE8BDC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3F6B433" w14:textId="650798DD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Description</w:t>
            </w:r>
          </w:p>
        </w:tc>
      </w:tr>
      <w:tr w:rsidR="70742560" w:rsidTr="70742560" w14:paraId="6060F4B9" w14:textId="77777777">
        <w:trPr>
          <w:trHeight w:val="432"/>
        </w:trPr>
        <w:tc>
          <w:tcPr>
            <w:tcW w:w="2160" w:type="dxa"/>
            <w:vAlign w:val="center"/>
          </w:tcPr>
          <w:p w:rsidR="12BDBEF5" w:rsidP="70742560" w:rsidRDefault="12BDBEF5" w14:paraId="0AB84563" w14:textId="7FD55E5D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ReleaseRequirementId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CFAFE75" w14:textId="09A43FB4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Long Integer</w:t>
            </w:r>
          </w:p>
        </w:tc>
        <w:tc>
          <w:tcPr>
            <w:tcW w:w="5438" w:type="dxa"/>
            <w:vAlign w:val="center"/>
          </w:tcPr>
          <w:p w:rsidR="345F33AD" w:rsidP="70742560" w:rsidRDefault="345F33AD" w14:paraId="691413A5" w14:textId="3185BB1E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 xml:space="preserve">Release Process Requirement Identifier, </w:t>
            </w:r>
            <w:r w:rsidRPr="70742560" w:rsidR="70742560">
              <w:rPr>
                <w:rFonts w:eastAsiaTheme="minorEastAsia"/>
              </w:rPr>
              <w:t>mandatory</w:t>
            </w:r>
          </w:p>
        </w:tc>
      </w:tr>
    </w:tbl>
    <w:p w:rsidR="608427A7" w:rsidP="70742560" w:rsidRDefault="608427A7" w14:paraId="4E1F5A0A" w14:textId="7BCACF7A">
      <w:pPr>
        <w:ind w:left="720"/>
      </w:pPr>
      <w:r w:rsidRPr="70742560">
        <w:rPr>
          <w:b/>
          <w:bCs/>
        </w:rPr>
        <w:t>Request:</w:t>
      </w:r>
    </w:p>
    <w:tbl>
      <w:tblPr>
        <w:tblStyle w:val="TableGridLight"/>
        <w:tblW w:w="9038" w:type="dxa"/>
        <w:tblInd w:w="720" w:type="dxa"/>
        <w:tblLayout w:type="fixed"/>
        <w:tblLook w:val="0680" w:firstRow="0" w:lastRow="0" w:firstColumn="1" w:lastColumn="0" w:noHBand="1" w:noVBand="1"/>
      </w:tblPr>
      <w:tblGrid>
        <w:gridCol w:w="1349"/>
        <w:gridCol w:w="899"/>
        <w:gridCol w:w="3395"/>
        <w:gridCol w:w="3395"/>
      </w:tblGrid>
      <w:tr w:rsidR="70742560" w:rsidTr="3799F1FB" w14:paraId="6F06DFFE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55996C00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5BC4BE44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223593D6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72B1B93A" w:rsidP="3799F1FB" w:rsidRDefault="72B1B93A" w14:paraId="3EE62D13" w14:textId="02D51C2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190A9AAD" w14:textId="77777777">
        <w:trPr>
          <w:trHeight w:val="300"/>
        </w:trPr>
        <w:tc>
          <w:tcPr>
            <w:tcW w:w="1349" w:type="dxa"/>
            <w:vAlign w:val="center"/>
          </w:tcPr>
          <w:p w:rsidR="64934126" w:rsidP="70742560" w:rsidRDefault="64934126" w14:paraId="23131D1F" w14:textId="17493F3E">
            <w:pPr>
              <w:spacing w:before="0"/>
              <w:jc w:val="left"/>
            </w:pPr>
            <w:r>
              <w:t>EvaluationStatus</w:t>
            </w:r>
          </w:p>
        </w:tc>
        <w:tc>
          <w:tcPr>
            <w:tcW w:w="899" w:type="dxa"/>
            <w:vAlign w:val="center"/>
          </w:tcPr>
          <w:p w:rsidR="1CDCDBBF" w:rsidP="70742560" w:rsidRDefault="1CDCDBBF" w14:paraId="726D134B" w14:textId="2AD441DF">
            <w:pPr>
              <w:spacing w:before="0"/>
              <w:jc w:val="left"/>
            </w:pPr>
            <w:r>
              <w:t>Integer</w:t>
            </w:r>
          </w:p>
        </w:tc>
        <w:tc>
          <w:tcPr>
            <w:tcW w:w="3395" w:type="dxa"/>
            <w:vAlign w:val="center"/>
          </w:tcPr>
          <w:p w:rsidR="0AE4BB18" w:rsidP="70742560" w:rsidRDefault="0AE4BB18" w14:paraId="41EC9734" w14:textId="1C4D8A47">
            <w:pPr>
              <w:spacing w:before="0"/>
              <w:jc w:val="left"/>
            </w:pPr>
            <w:r>
              <w:t>The Evaluation Status code</w:t>
            </w:r>
          </w:p>
        </w:tc>
        <w:tc>
          <w:tcPr>
            <w:tcW w:w="3395" w:type="dxa"/>
            <w:vAlign w:val="center"/>
          </w:tcPr>
          <w:p w:rsidR="77FA29B6" w:rsidP="3799F1FB" w:rsidRDefault="77FA29B6" w14:paraId="6AC20266" w14:textId="6F25636D">
            <w:pPr>
              <w:spacing w:line="276" w:lineRule="auto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3D2CE385">
              <w:rPr>
                <w:rFonts w:ascii="Calibri" w:hAnsi="Calibri" w:eastAsia="Calibri" w:cs="Calibri"/>
              </w:rPr>
              <w:t>EvaluationStatus</w:t>
            </w:r>
          </w:p>
        </w:tc>
      </w:tr>
      <w:tr w:rsidR="70742560" w:rsidTr="3799F1FB" w14:paraId="23C639AE" w14:textId="77777777">
        <w:trPr>
          <w:trHeight w:val="300"/>
        </w:trPr>
        <w:tc>
          <w:tcPr>
            <w:tcW w:w="1349" w:type="dxa"/>
            <w:vAlign w:val="center"/>
          </w:tcPr>
          <w:p w:rsidR="2922FEC2" w:rsidP="70742560" w:rsidRDefault="2922FEC2" w14:paraId="33458BED" w14:textId="20CE9BD4">
            <w:pPr>
              <w:spacing w:before="0"/>
              <w:jc w:val="left"/>
            </w:pPr>
            <w:r>
              <w:t>EvidenceLink</w:t>
            </w:r>
          </w:p>
        </w:tc>
        <w:tc>
          <w:tcPr>
            <w:tcW w:w="899" w:type="dxa"/>
            <w:vAlign w:val="center"/>
          </w:tcPr>
          <w:p w:rsidR="155D3A88" w:rsidP="70742560" w:rsidRDefault="155D3A88" w14:paraId="3F41838C" w14:textId="60DE2355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0C672160" w:rsidP="70742560" w:rsidRDefault="0C672160" w14:paraId="661EFDB8" w14:textId="5A9BC34D">
            <w:pPr>
              <w:spacing w:before="0"/>
              <w:jc w:val="left"/>
            </w:pPr>
            <w:r>
              <w:t>The Evidence Link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DD46B87" w14:textId="22D410FE">
            <w:pPr>
              <w:jc w:val="left"/>
            </w:pPr>
          </w:p>
        </w:tc>
      </w:tr>
    </w:tbl>
    <w:p w:rsidR="608427A7" w:rsidP="70742560" w:rsidRDefault="608427A7" w14:paraId="265AC2B8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2AB16A8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29710BE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36ACCEC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2ACDBAC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6CDC9F8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EE21CC9" w14:textId="09E2094E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6CEC842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397A368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608427A7" w:rsidP="70742560" w:rsidRDefault="608427A7" w14:paraId="430D0A82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5D4F9142" w14:paraId="2E4906C5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0A3D7A1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4DA015A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5D4F9142" w14:paraId="2463BC53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E2E3992" w14:textId="436C8515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9C41A35" w14:textId="2DEBB297">
            <w:pPr>
              <w:spacing w:before="0"/>
              <w:jc w:val="left"/>
            </w:pPr>
            <w:r>
              <w:t xml:space="preserve">In case the </w:t>
            </w:r>
            <w:r w:rsidR="227F0C40">
              <w:t>Open Process Requirements</w:t>
            </w:r>
            <w:r>
              <w:t xml:space="preserve"> has been successfully updated, </w:t>
            </w:r>
            <w:r w:rsidR="7E6A0A6C">
              <w:t xml:space="preserve">the </w:t>
            </w:r>
            <w:r>
              <w:t>code 200 will be sent.</w:t>
            </w:r>
          </w:p>
        </w:tc>
      </w:tr>
      <w:tr w:rsidR="70742560" w:rsidTr="5D4F9142" w14:paraId="0C273332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574542D" w14:textId="25C7D03B">
            <w:pPr>
              <w:spacing w:before="0"/>
              <w:jc w:val="center"/>
            </w:pPr>
            <w:r>
              <w:t>400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3141C0A" w14:textId="337C5AA6">
            <w:pPr>
              <w:spacing w:before="0"/>
              <w:jc w:val="left"/>
            </w:pPr>
            <w:r>
              <w:t>In case an invalid input is sent, the code 400 will be sent.</w:t>
            </w:r>
          </w:p>
        </w:tc>
      </w:tr>
      <w:tr w:rsidR="70742560" w:rsidTr="5D4F9142" w14:paraId="52C68909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9954724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3AA8F4A5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5D4F9142" w14:paraId="7983FD6F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A7BAC8E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30F30FCD" w14:textId="62864A07">
            <w:pPr>
              <w:spacing w:before="0"/>
              <w:jc w:val="left"/>
            </w:pPr>
            <w:r>
              <w:t>In case a required input is not found, the</w:t>
            </w:r>
            <w:r w:rsidR="5F321870">
              <w:t xml:space="preserve"> code</w:t>
            </w:r>
            <w:r>
              <w:t xml:space="preserve"> 404 will be sent.</w:t>
            </w:r>
          </w:p>
        </w:tc>
      </w:tr>
    </w:tbl>
    <w:p w:rsidR="70742560" w:rsidP="5D4F9142" w:rsidRDefault="34A772F6" w14:paraId="6AE283BA" w14:textId="3765D3E0">
      <w:pPr>
        <w:ind w:left="720"/>
        <w:rPr>
          <w:b/>
          <w:bCs/>
        </w:rPr>
      </w:pPr>
      <w:r w:rsidRPr="5D4F9142">
        <w:rPr>
          <w:b/>
          <w:bCs/>
        </w:rPr>
        <w:lastRenderedPageBreak/>
        <w:t>Specific validation and error messages: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4029"/>
        <w:gridCol w:w="4880"/>
      </w:tblGrid>
      <w:tr w:rsidR="5D4F9142" w:rsidTr="5D4F9142" w14:paraId="467D76F5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727F0251" w14:textId="21F901D4">
            <w:pPr>
              <w:spacing w:before="0"/>
              <w:jc w:val="center"/>
            </w:pPr>
            <w:r w:rsidRPr="5D4F9142">
              <w:rPr>
                <w:b/>
                <w:bCs/>
              </w:rPr>
              <w:t>Validation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4B8872F8" w14:textId="6AEE8B35">
            <w:pPr>
              <w:spacing w:before="0"/>
              <w:jc w:val="center"/>
              <w:rPr>
                <w:b/>
                <w:bCs/>
              </w:rPr>
            </w:pPr>
            <w:r w:rsidRPr="5D4F9142">
              <w:rPr>
                <w:b/>
                <w:bCs/>
              </w:rPr>
              <w:t>Error Message</w:t>
            </w:r>
          </w:p>
        </w:tc>
      </w:tr>
      <w:tr w:rsidR="5D4F9142" w:rsidTr="5D4F9142" w14:paraId="5282BF88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42596FB2" w14:textId="3598CFE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ReleaseRequirementId not found</w:t>
            </w:r>
          </w:p>
        </w:tc>
        <w:tc>
          <w:tcPr>
            <w:tcW w:w="4960" w:type="dxa"/>
            <w:vAlign w:val="center"/>
          </w:tcPr>
          <w:p w:rsidR="5D4F9142" w:rsidRDefault="5D4F9142" w14:paraId="253E4043" w14:textId="1F063FED"/>
        </w:tc>
      </w:tr>
      <w:tr w:rsidR="5D4F9142" w:rsidTr="5D4F9142" w14:paraId="7D387777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26FDFE00" w14:textId="1FF5E00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Evaluation Status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2F4B161D" w14:textId="13C9BF5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Evaluation status</w:t>
            </w:r>
          </w:p>
        </w:tc>
      </w:tr>
      <w:tr w:rsidR="5D4F9142" w:rsidTr="5D4F9142" w14:paraId="5CEBAEDA" w14:textId="77777777">
        <w:trPr>
          <w:trHeight w:val="945"/>
        </w:trPr>
        <w:tc>
          <w:tcPr>
            <w:tcW w:w="4080" w:type="dxa"/>
            <w:vAlign w:val="center"/>
          </w:tcPr>
          <w:p w:rsidR="5D4F9142" w:rsidP="5D4F9142" w:rsidRDefault="5D4F9142" w14:paraId="552C3817" w14:textId="7ED1178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0B421122" w14:textId="70A26EB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6FCFD3D5" w14:textId="77777777">
        <w:trPr>
          <w:trHeight w:val="300"/>
        </w:trPr>
        <w:tc>
          <w:tcPr>
            <w:tcW w:w="4080" w:type="dxa"/>
            <w:vAlign w:val="center"/>
          </w:tcPr>
          <w:p w:rsidR="5D4F9142" w:rsidP="5D4F9142" w:rsidRDefault="5D4F9142" w14:paraId="56075A1D" w14:textId="375AE94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60" w:type="dxa"/>
            <w:vAlign w:val="center"/>
          </w:tcPr>
          <w:p w:rsidR="5D4F9142" w:rsidP="5D4F9142" w:rsidRDefault="5D4F9142" w14:paraId="11A3DF35" w14:textId="4C048B8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63B94029" w14:textId="308453D0">
      <w:pPr>
        <w:pStyle w:val="BodyText"/>
      </w:pPr>
    </w:p>
    <w:p w:rsidR="20E70357" w:rsidP="70742560" w:rsidRDefault="20E70357" w14:paraId="06CF6A04" w14:textId="30B99D40">
      <w:pPr>
        <w:pStyle w:val="Heading3"/>
      </w:pPr>
      <w:bookmarkStart w:name="_Toc340560460" w:id="18"/>
      <w:r>
        <w:t>GET Open Process Requirements</w:t>
      </w:r>
      <w:bookmarkEnd w:id="18"/>
    </w:p>
    <w:p w:rsidR="7B707D9F" w:rsidP="70742560" w:rsidRDefault="7B707D9F" w14:paraId="1F020133" w14:textId="4A3AB747">
      <w:pPr>
        <w:pStyle w:val="BodyText"/>
      </w:pPr>
      <w:r>
        <w:t xml:space="preserve">The following describes the method for getting information about Open Process Requirements. </w:t>
      </w:r>
    </w:p>
    <w:p w:rsidR="7B707D9F" w:rsidP="33C920BE" w:rsidRDefault="7B707D9F" w14:paraId="717224D6" w14:textId="0C0C7C51">
      <w:pPr>
        <w:spacing w:after="120"/>
        <w:ind w:left="720"/>
        <w:jc w:val="left"/>
        <w:rPr>
          <w:rFonts w:eastAsiaTheme="minorEastAsia"/>
          <w:b/>
          <w:bCs/>
          <w:color w:val="3B4151"/>
        </w:rPr>
      </w:pPr>
      <w:r w:rsidRPr="33C920BE">
        <w:rPr>
          <w:rFonts w:eastAsiaTheme="minorEastAsia"/>
          <w:b/>
          <w:bCs/>
          <w:color w:val="000000" w:themeColor="text1"/>
        </w:rPr>
        <w:t>End Point:</w:t>
      </w:r>
      <w:r w:rsidRPr="33C920BE">
        <w:rPr>
          <w:rFonts w:eastAsiaTheme="minorEastAsia"/>
          <w:color w:val="000000" w:themeColor="text1"/>
        </w:rPr>
        <w:t xml:space="preserve"> </w:t>
      </w:r>
      <w:r w:rsidRPr="33C920BE">
        <w:rPr>
          <w:rFonts w:eastAsiaTheme="minorEastAsia"/>
        </w:rPr>
        <w:t>/GRC_Ingestion_API/rest/v1/SDLOpenProcessRequirements/{ReleaseRequirementId}</w:t>
      </w:r>
    </w:p>
    <w:p w:rsidR="7B707D9F" w:rsidP="70742560" w:rsidRDefault="7B707D9F" w14:paraId="19B36D3F" w14:textId="7A5840F6">
      <w:pPr>
        <w:spacing w:after="120"/>
        <w:ind w:left="720"/>
        <w:rPr>
          <w:rFonts w:ascii="Calibri" w:hAnsi="Calibri" w:eastAsia="Calibri" w:cs="Calibri"/>
          <w:b/>
          <w:bCs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1D8E53D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4072A60" w14:textId="439E01A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Name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5AFDC95" w14:textId="4DE8BDCC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3C729AC" w14:textId="650798DD">
            <w:pPr>
              <w:spacing w:before="0"/>
              <w:jc w:val="center"/>
              <w:rPr>
                <w:rFonts w:eastAsiaTheme="minorEastAsia"/>
                <w:b/>
                <w:bCs/>
              </w:rPr>
            </w:pPr>
            <w:r w:rsidRPr="70742560">
              <w:rPr>
                <w:rFonts w:eastAsiaTheme="minorEastAsia"/>
                <w:b/>
                <w:bCs/>
              </w:rPr>
              <w:t>Description</w:t>
            </w:r>
          </w:p>
        </w:tc>
      </w:tr>
      <w:tr w:rsidR="70742560" w:rsidTr="70742560" w14:paraId="591A20A6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7A47ECAA" w14:textId="7FD55E5D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ReleaseRequirementId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1314C52D" w14:textId="09A43FB4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D63D62E" w:rsidP="70742560" w:rsidRDefault="7D63D62E" w14:paraId="2885E8D7" w14:textId="18FF0809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 xml:space="preserve">The </w:t>
            </w:r>
            <w:r w:rsidRPr="70742560" w:rsidR="70742560">
              <w:rPr>
                <w:rFonts w:eastAsiaTheme="minorEastAsia"/>
              </w:rPr>
              <w:t>Release Process Requirement Identifier, mandatory</w:t>
            </w:r>
          </w:p>
        </w:tc>
      </w:tr>
    </w:tbl>
    <w:p w:rsidR="7B707D9F" w:rsidP="70742560" w:rsidRDefault="7B707D9F" w14:paraId="6FA82729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68C6F4F5" w14:textId="77777777">
        <w:trPr>
          <w:trHeight w:val="432"/>
        </w:trPr>
        <w:tc>
          <w:tcPr>
            <w:tcW w:w="2160" w:type="dxa"/>
            <w:vAlign w:val="center"/>
          </w:tcPr>
          <w:p w:rsidR="4A62F6C0" w:rsidP="70742560" w:rsidRDefault="4A62F6C0" w14:paraId="69632794" w14:textId="4D8D10A8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</w:t>
            </w:r>
            <w:r w:rsidRPr="70742560" w:rsidR="70742560">
              <w:rPr>
                <w:b/>
                <w:bCs/>
              </w:rPr>
              <w:t xml:space="preserve">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CFB69C4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212897D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399D5510" w14:textId="77777777">
        <w:trPr>
          <w:trHeight w:val="432"/>
        </w:trPr>
        <w:tc>
          <w:tcPr>
            <w:tcW w:w="2160" w:type="dxa"/>
            <w:vAlign w:val="center"/>
          </w:tcPr>
          <w:p w:rsidR="588327E5" w:rsidP="70742560" w:rsidRDefault="588327E5" w14:paraId="7A3F8DC8" w14:textId="4C77C003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588327E5" w:rsidP="70742560" w:rsidRDefault="588327E5" w14:paraId="66298ADB" w14:textId="4A877508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588327E5" w:rsidP="70742560" w:rsidRDefault="588327E5" w14:paraId="362ADDFA" w14:textId="5B1040F2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The Release Identifier</w:t>
            </w:r>
          </w:p>
        </w:tc>
      </w:tr>
      <w:tr w:rsidR="70742560" w:rsidTr="70742560" w14:paraId="634C497F" w14:textId="77777777">
        <w:trPr>
          <w:trHeight w:val="432"/>
        </w:trPr>
        <w:tc>
          <w:tcPr>
            <w:tcW w:w="2160" w:type="dxa"/>
            <w:vAlign w:val="center"/>
          </w:tcPr>
          <w:p w:rsidR="588327E5" w:rsidP="70742560" w:rsidRDefault="588327E5" w14:paraId="521C4C4C" w14:textId="5E075C18">
            <w:pPr>
              <w:spacing w:before="0"/>
              <w:jc w:val="left"/>
            </w:pPr>
            <w:r>
              <w:t>ReleaseRequirementId</w:t>
            </w:r>
          </w:p>
        </w:tc>
        <w:tc>
          <w:tcPr>
            <w:tcW w:w="1440" w:type="dxa"/>
            <w:vAlign w:val="center"/>
          </w:tcPr>
          <w:p w:rsidR="588327E5" w:rsidP="70742560" w:rsidRDefault="588327E5" w14:paraId="5E2497DC" w14:textId="0BF044E5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588327E5" w:rsidP="70742560" w:rsidRDefault="588327E5" w14:paraId="4B9BA4A3" w14:textId="0929A7B1">
            <w:pPr>
              <w:spacing w:before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The Release Process Requirement Identifier</w:t>
            </w:r>
          </w:p>
        </w:tc>
      </w:tr>
      <w:tr w:rsidR="70742560" w:rsidTr="70742560" w14:paraId="1E38258B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09262A5" w14:textId="17493F3E">
            <w:pPr>
              <w:spacing w:before="0"/>
              <w:jc w:val="left"/>
            </w:pPr>
            <w:r>
              <w:t>EvaluationStatus</w:t>
            </w:r>
          </w:p>
        </w:tc>
        <w:tc>
          <w:tcPr>
            <w:tcW w:w="1440" w:type="dxa"/>
            <w:vAlign w:val="center"/>
          </w:tcPr>
          <w:p w:rsidR="2CD6E1B0" w:rsidP="70742560" w:rsidRDefault="2CD6E1B0" w14:paraId="6176B76E" w14:textId="7CF81DAE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0DED9AE" w14:textId="1C4D8A47">
            <w:pPr>
              <w:spacing w:before="0"/>
              <w:jc w:val="left"/>
            </w:pPr>
            <w:r>
              <w:t>The Evaluation Status code</w:t>
            </w:r>
          </w:p>
        </w:tc>
      </w:tr>
      <w:tr w:rsidR="70742560" w:rsidTr="70742560" w14:paraId="2948856B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7E088F6" w14:textId="20CE9BD4">
            <w:pPr>
              <w:spacing w:before="0"/>
              <w:jc w:val="left"/>
            </w:pPr>
            <w:r>
              <w:t>EvidenceLink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A4E34F2" w14:textId="60DE2355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460A3EE" w14:textId="5A9BC34D">
            <w:pPr>
              <w:spacing w:before="0"/>
              <w:jc w:val="left"/>
            </w:pPr>
            <w:r>
              <w:t>The Evidence Link</w:t>
            </w:r>
          </w:p>
        </w:tc>
      </w:tr>
    </w:tbl>
    <w:p w:rsidR="7B707D9F" w:rsidP="70742560" w:rsidRDefault="7B707D9F" w14:paraId="3174E24F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2894B290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4C4C895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7F9C2EBE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51FFA5B0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45FD547" w14:textId="436C8515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10CFA6A8" w:rsidP="70742560" w:rsidRDefault="10CFA6A8" w14:paraId="3FE67644" w14:textId="111ABE9C">
            <w:pPr>
              <w:spacing w:before="0"/>
              <w:jc w:val="left"/>
            </w:pPr>
            <w:r>
              <w:t xml:space="preserve">In </w:t>
            </w:r>
            <w:r w:rsidR="4B5B0102">
              <w:t>the event</w:t>
            </w:r>
            <w:r>
              <w:t xml:space="preserve"> of returning the information correctly,</w:t>
            </w:r>
            <w:r w:rsidR="70742560">
              <w:t xml:space="preserve"> </w:t>
            </w:r>
            <w:r w:rsidR="6708F752">
              <w:t xml:space="preserve">the </w:t>
            </w:r>
            <w:r w:rsidR="70742560">
              <w:t>code 200 will be sent.</w:t>
            </w:r>
          </w:p>
        </w:tc>
      </w:tr>
      <w:tr w:rsidR="70742560" w:rsidTr="70742560" w14:paraId="14DF5948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5E5554E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75E7FA6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7D5910B1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2527E37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2842884" w14:textId="5CA3921F">
            <w:pPr>
              <w:spacing w:before="0"/>
              <w:jc w:val="left"/>
            </w:pPr>
            <w:r>
              <w:t>In case a required input is not found, the</w:t>
            </w:r>
            <w:r w:rsidR="0B28A894">
              <w:t xml:space="preserve"> code</w:t>
            </w:r>
            <w:r>
              <w:t xml:space="preserve"> 404 will be sent.</w:t>
            </w:r>
          </w:p>
        </w:tc>
      </w:tr>
    </w:tbl>
    <w:p w:rsidR="70742560" w:rsidP="70742560" w:rsidRDefault="70742560" w14:paraId="6DB3B7AC" w14:textId="683C72E9">
      <w:pPr>
        <w:pStyle w:val="BodyText"/>
      </w:pPr>
    </w:p>
    <w:p w:rsidR="7BE204B8" w:rsidP="70742560" w:rsidRDefault="7BE204B8" w14:paraId="0047C99C" w14:textId="253B395F">
      <w:pPr>
        <w:pStyle w:val="Heading3"/>
      </w:pPr>
      <w:bookmarkStart w:name="_Toc1195844229" w:id="19"/>
      <w:r>
        <w:lastRenderedPageBreak/>
        <w:t xml:space="preserve">POST </w:t>
      </w:r>
      <w:r w:rsidR="76A6A56C">
        <w:t>Process Requirements Summary</w:t>
      </w:r>
      <w:bookmarkEnd w:id="19"/>
    </w:p>
    <w:p w:rsidR="7AAC235B" w:rsidP="70742560" w:rsidRDefault="7AAC235B" w14:paraId="1F70D3AE" w14:textId="53147F2A">
      <w:pPr>
        <w:spacing w:before="0" w:after="160"/>
      </w:pPr>
      <w:r w:rsidRPr="70742560">
        <w:rPr>
          <w:rFonts w:ascii="Calibri" w:hAnsi="Calibri" w:eastAsia="Calibri" w:cs="Calibri"/>
        </w:rPr>
        <w:t>The following describes the method for</w:t>
      </w:r>
      <w:r w:rsidRPr="70742560" w:rsidR="4C4EA3DD">
        <w:rPr>
          <w:rFonts w:ascii="Calibri" w:hAnsi="Calibri" w:eastAsia="Calibri" w:cs="Calibri"/>
        </w:rPr>
        <w:t xml:space="preserve"> creating </w:t>
      </w:r>
      <w:r w:rsidRPr="70742560" w:rsidR="460F4AA9">
        <w:rPr>
          <w:rFonts w:ascii="Calibri" w:hAnsi="Calibri" w:eastAsia="Calibri" w:cs="Calibri"/>
        </w:rPr>
        <w:t>a Process Requirements Summary</w:t>
      </w:r>
      <w:r w:rsidRPr="70742560">
        <w:rPr>
          <w:rFonts w:ascii="Calibri" w:hAnsi="Calibri" w:eastAsia="Calibri" w:cs="Calibri"/>
        </w:rPr>
        <w:t xml:space="preserve">. </w:t>
      </w:r>
    </w:p>
    <w:p w:rsidR="7AAC235B" w:rsidP="70742560" w:rsidRDefault="7AAC235B" w14:paraId="24DE56A6" w14:textId="249421E1">
      <w:pPr>
        <w:spacing w:before="0" w:after="160"/>
        <w:ind w:left="720"/>
        <w:jc w:val="left"/>
        <w:rPr>
          <w:rFonts w:ascii="Calibri" w:hAnsi="Calibri" w:eastAsia="Calibri" w:cs="Calibri"/>
          <w:color w:val="000000" w:themeColor="text1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/GRC_Ingestion_API/rest/v1/Release</w:t>
      </w:r>
      <w:r w:rsidRPr="33C920BE" w:rsidR="0EC4C2AC">
        <w:rPr>
          <w:rFonts w:ascii="Calibri" w:hAnsi="Calibri" w:eastAsia="Calibri" w:cs="Calibri"/>
        </w:rPr>
        <w:t>/{ReleaseId}/SDLProcessRequirementsSummary</w:t>
      </w:r>
      <w:r w:rsidRPr="33C920BE">
        <w:rPr>
          <w:rFonts w:ascii="Calibri" w:hAnsi="Calibri" w:eastAsia="Calibri" w:cs="Calibri"/>
        </w:rPr>
        <w:t xml:space="preserve"> </w:t>
      </w:r>
    </w:p>
    <w:p w:rsidR="7AAC235B" w:rsidP="70742560" w:rsidRDefault="7AAC235B" w14:paraId="75EA6679" w14:textId="5A6302F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DACC1D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ED4E84" w14:textId="1015726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A47BF1" w14:textId="3C30138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21580F" w14:textId="525BC85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70742560" w14:paraId="5AA86EB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1FD2547" w:rsidP="70742560" w:rsidRDefault="21FD2547" w14:paraId="606C85D6" w14:textId="6FB7A38F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13CCDB" w14:textId="4E3B168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74FE62" w:rsidP="70742560" w:rsidRDefault="1074FE62" w14:paraId="246E2F4B" w14:textId="23A5FFA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7AAC235B" w:rsidP="70742560" w:rsidRDefault="7AAC235B" w14:paraId="6652EF6A" w14:textId="2BEACCB7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F4C368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1B3C32" w14:textId="1BBDDCC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D31C5F" w14:textId="1E740C1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B21AB7" w14:textId="4E8190E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FA7BC" w:rsidP="3799F1FB" w:rsidRDefault="102FA7BC" w14:paraId="65ACF6B2" w14:textId="424D365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D19610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7F5786" w:rsidP="70742560" w:rsidRDefault="037F5786" w14:paraId="70CF41DA" w14:textId="45F808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SBOMId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355D68" w:rsidP="70742560" w:rsidRDefault="10355D68" w14:paraId="56F5FF34" w14:textId="626C6C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E10ADC" w14:textId="74589B8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SBOMId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C38338B" w14:textId="55CC803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ED90F3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DC16FBF" w:rsidP="70742560" w:rsidRDefault="3DC16FBF" w14:paraId="06EE11FD" w14:textId="6A77F6C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SDLArtefacts</w:t>
            </w:r>
            <w:r w:rsidRPr="70742560" w:rsidR="0742C26F">
              <w:rPr>
                <w:rFonts w:ascii="Calibri" w:hAnsi="Calibri" w:eastAsia="Calibri" w:cs="Calibri"/>
              </w:rPr>
              <w:t>RepositoryLink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50C1D63" w:rsidP="70742560" w:rsidRDefault="450C1D63" w14:paraId="02A0CCAD" w14:textId="039EAD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3680CD" w14:textId="2BA0AE5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Artefacts Repository Link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D7EFF95" w14:textId="4631B7B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A32AD1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13CFA7F" w:rsidP="70742560" w:rsidRDefault="113CFA7F" w14:paraId="0F69CD7D" w14:textId="51B226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SDLGapsCode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02BB5A" w14:textId="7A424CB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0B69E5" w14:textId="69D55D36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Gaps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A5002D0" w:rsidP="3799F1FB" w:rsidRDefault="4A5002D0" w14:paraId="0DA30107" w14:textId="7C9BCE9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6DE20EC">
              <w:rPr>
                <w:rFonts w:ascii="Calibri" w:hAnsi="Calibri" w:eastAsia="Calibri" w:cs="Calibri"/>
                <w:color w:val="000000" w:themeColor="text1"/>
              </w:rPr>
              <w:t>SDL_Gaps</w:t>
            </w:r>
          </w:p>
        </w:tc>
      </w:tr>
      <w:tr w:rsidR="70742560" w:rsidTr="3799F1FB" w14:paraId="3345D2C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59B7D9" w:rsidP="70742560" w:rsidRDefault="1C59B7D9" w14:paraId="7794EE5E" w14:textId="78D45C0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SDLProcessSummary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2548545" w:rsidP="70742560" w:rsidRDefault="22548545" w14:paraId="2719F760" w14:textId="5A0EC3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7AF7A2" w14:textId="31A11711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Process Summary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F7C0E28" w14:textId="418B3D1B">
            <w:pPr>
              <w:rPr>
                <w:rFonts w:ascii="Calibri" w:hAnsi="Calibri" w:eastAsia="Calibri" w:cs="Calibri"/>
              </w:rPr>
            </w:pPr>
          </w:p>
        </w:tc>
      </w:tr>
    </w:tbl>
    <w:p w:rsidR="7AAC235B" w:rsidP="70742560" w:rsidRDefault="7AAC235B" w14:paraId="36FD8C65" w14:textId="09FD66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6F03B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D6A7BA" w14:textId="2D1B38A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13D096" w14:textId="2DB6DCC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B0B15C" w14:textId="61516F1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70742560" w14:paraId="1B552F6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D29056D" w:rsidP="70742560" w:rsidRDefault="4D29056D" w14:paraId="59D19669" w14:textId="1CE3CA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ProcessRequirementsSummaryId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DBB8FE9" w:rsidP="70742560" w:rsidRDefault="5DBB8FE9" w14:paraId="3B2086C4" w14:textId="1E7C5B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296DD2" w14:textId="20014A1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Process Requirements Summary Identifier</w:t>
            </w:r>
          </w:p>
        </w:tc>
      </w:tr>
      <w:tr w:rsidR="70742560" w:rsidTr="70742560" w14:paraId="4611F4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E37ED3F" w:rsidP="70742560" w:rsidRDefault="6E37ED3F" w14:paraId="71BE1E3B" w14:textId="5656864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AE2F1FF" w:rsidP="70742560" w:rsidRDefault="2AE2F1FF" w14:paraId="11E268A3" w14:textId="77E61A4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81E74E8" w:rsidP="70742560" w:rsidRDefault="781E74E8" w14:paraId="00A5EACF" w14:textId="505DC516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AAC235B" w:rsidP="70742560" w:rsidRDefault="7AAC235B" w14:paraId="07DA204A" w14:textId="2CD4D3DA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20"/>
      </w:tblGrid>
      <w:tr w:rsidR="70742560" w:rsidTr="70742560" w14:paraId="2AFD8A9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9DB007" w14:textId="01988168">
            <w:pPr>
              <w:spacing w:before="0" w:after="16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536E8E" w14:textId="0ACB2E3F">
            <w:pPr>
              <w:spacing w:before="0" w:after="16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70742560" w14:paraId="3BFF857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3FC376" w14:textId="6B15DC0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201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F60DEC" w14:textId="43CC1E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11773977">
              <w:rPr>
                <w:rFonts w:ascii="Calibri" w:hAnsi="Calibri" w:eastAsia="Calibri" w:cs="Calibri"/>
              </w:rPr>
              <w:t>SDL Process Requirements Summary</w:t>
            </w:r>
            <w:r w:rsidRPr="70742560">
              <w:rPr>
                <w:rFonts w:ascii="Calibri" w:hAnsi="Calibri" w:eastAsia="Calibri" w:cs="Calibri"/>
              </w:rPr>
              <w:t xml:space="preserve"> has been successfully created, </w:t>
            </w:r>
            <w:r w:rsidRPr="70742560" w:rsidR="1208B354">
              <w:rPr>
                <w:rFonts w:ascii="Calibri" w:hAnsi="Calibri" w:eastAsia="Calibri" w:cs="Calibri"/>
              </w:rPr>
              <w:t xml:space="preserve">the </w:t>
            </w:r>
            <w:r w:rsidRPr="70742560">
              <w:rPr>
                <w:rFonts w:ascii="Calibri" w:hAnsi="Calibri" w:eastAsia="Calibri" w:cs="Calibri"/>
              </w:rPr>
              <w:t xml:space="preserve">code 201 will be sent. </w:t>
            </w:r>
          </w:p>
        </w:tc>
      </w:tr>
      <w:tr w:rsidR="70742560" w:rsidTr="70742560" w14:paraId="0C5BA93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147D87" w14:textId="2739C03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400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DCAAB0" w14:textId="7C3489A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70742560" w14:paraId="576DD7C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4C4BD7" w14:textId="12851D6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401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A23BEE" w14:textId="4590578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3DADAF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7398FF" w14:textId="5F3FFC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403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13975D" w14:textId="4C4F81C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this </w:t>
            </w:r>
            <w:r w:rsidRPr="70742560" w:rsidR="5F773880">
              <w:rPr>
                <w:rFonts w:ascii="Calibri" w:hAnsi="Calibri" w:eastAsia="Calibri" w:cs="Calibri"/>
              </w:rPr>
              <w:t>SDL Process Requirements Summary</w:t>
            </w:r>
            <w:r w:rsidRPr="70742560">
              <w:rPr>
                <w:rFonts w:ascii="Calibri" w:hAnsi="Calibri" w:eastAsia="Calibri" w:cs="Calibri"/>
              </w:rPr>
              <w:t xml:space="preserve"> already exists, the code 403 will be sent. </w:t>
            </w:r>
          </w:p>
        </w:tc>
      </w:tr>
      <w:tr w:rsidR="70742560" w:rsidTr="70742560" w14:paraId="64067D2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F72512" w14:textId="5A13069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404 </w:t>
            </w:r>
          </w:p>
        </w:tc>
        <w:tc>
          <w:tcPr>
            <w:tcW w:w="732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E435FD" w14:textId="6F4DDD36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</w:t>
            </w:r>
            <w:r w:rsidRPr="70742560" w:rsidR="2596B8D3">
              <w:rPr>
                <w:rFonts w:ascii="Calibri" w:hAnsi="Calibri" w:eastAsia="Calibri" w:cs="Calibri"/>
              </w:rPr>
              <w:t xml:space="preserve"> code</w:t>
            </w:r>
            <w:r w:rsidRPr="70742560">
              <w:rPr>
                <w:rFonts w:ascii="Calibri" w:hAnsi="Calibri" w:eastAsia="Calibri" w:cs="Calibri"/>
              </w:rPr>
              <w:t xml:space="preserve"> 404 will be sent. </w:t>
            </w:r>
          </w:p>
        </w:tc>
      </w:tr>
    </w:tbl>
    <w:p w:rsidR="70742560" w:rsidP="70742560" w:rsidRDefault="70742560" w14:paraId="3BDB6776" w14:textId="7BE80B6B">
      <w:pPr>
        <w:spacing w:before="0" w:after="160"/>
        <w:rPr>
          <w:rFonts w:ascii="Aptos" w:hAnsi="Aptos" w:eastAsia="Aptos" w:cs="Aptos"/>
          <w:sz w:val="24"/>
          <w:szCs w:val="24"/>
        </w:rPr>
      </w:pPr>
    </w:p>
    <w:p w:rsidR="28E57C57" w:rsidP="5D4F9142" w:rsidRDefault="28E57C57" w14:paraId="65A7B1A5" w14:textId="471F6537">
      <w:pPr>
        <w:ind w:left="720"/>
        <w:rPr>
          <w:rFonts w:ascii="Calibri" w:hAnsi="Calibri" w:eastAsia="Calibri" w:cs="Calibri"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lastRenderedPageBreak/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284D254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80CEE8" w14:textId="6B52781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15B7702" w14:textId="02E0EE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690F9C6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5FEF88" w14:textId="2D92048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ReleaseId not found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RDefault="5D4F9142" w14:paraId="7CC14218" w14:textId="2F8BBB66"/>
        </w:tc>
      </w:tr>
      <w:tr w:rsidR="5D4F9142" w:rsidTr="5D4F9142" w14:paraId="659D9783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1F0EDB" w14:textId="261FA7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SDL Process Requirement Summary has already been created for this Release."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8B0FF0" w14:textId="5AB8E10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SDL Process Requirement Summary has already been created for this Release."</w:t>
            </w:r>
          </w:p>
        </w:tc>
      </w:tr>
      <w:tr w:rsidR="5D4F9142" w:rsidTr="5D4F9142" w14:paraId="40CF09E8" w14:textId="77777777">
        <w:trPr>
          <w:trHeight w:val="945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9ECB5E" w14:textId="26D6927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85C427" w14:textId="23D8675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040EAAA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08C59D" w14:textId="46EB17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B229C4" w14:textId="00ED1EE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25F4B93B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2FB5C9" w14:textId="6F6965B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SDLGapsCode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5BBEAC" w14:textId="7AC393A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SDLGapsCode</w:t>
            </w:r>
          </w:p>
        </w:tc>
      </w:tr>
    </w:tbl>
    <w:p w:rsidR="5D4F9142" w:rsidP="5D4F9142" w:rsidRDefault="5D4F9142" w14:paraId="6751544F" w14:textId="33453D80">
      <w:pPr>
        <w:spacing w:before="0" w:after="160"/>
        <w:rPr>
          <w:rFonts w:ascii="Aptos" w:hAnsi="Aptos" w:eastAsia="Aptos" w:cs="Aptos"/>
          <w:sz w:val="24"/>
          <w:szCs w:val="24"/>
        </w:rPr>
      </w:pPr>
    </w:p>
    <w:p w:rsidR="76A6A56C" w:rsidP="70742560" w:rsidRDefault="76A6A56C" w14:paraId="2F153B52" w14:textId="7D480E8B">
      <w:pPr>
        <w:pStyle w:val="Heading3"/>
      </w:pPr>
      <w:bookmarkStart w:name="_Toc1777007941" w:id="20"/>
      <w:r>
        <w:t>PUT Process Requirements Summary</w:t>
      </w:r>
      <w:bookmarkEnd w:id="20"/>
    </w:p>
    <w:p w:rsidR="409C6FE1" w:rsidP="70742560" w:rsidRDefault="409C6FE1" w14:paraId="79D1F33A" w14:textId="2BDD3146">
      <w:pPr>
        <w:spacing w:before="0" w:after="16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 a Process Requirements Summary.</w:t>
      </w:r>
    </w:p>
    <w:p w:rsidR="409C6FE1" w:rsidP="33C920BE" w:rsidRDefault="409C6FE1" w14:paraId="1A0A71AA" w14:textId="56FC6CA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 w:rsidR="29AAF31F">
        <w:rPr>
          <w:rFonts w:ascii="Calibri" w:hAnsi="Calibri" w:eastAsia="Calibri" w:cs="Calibri"/>
          <w:b/>
          <w:bCs/>
        </w:rPr>
        <w:t xml:space="preserve"> </w:t>
      </w:r>
      <w:r w:rsidRPr="33C920BE">
        <w:rPr>
          <w:rFonts w:ascii="Calibri" w:hAnsi="Calibri" w:eastAsia="Calibri" w:cs="Calibri"/>
        </w:rPr>
        <w:t>/GRC_Ingestion_API/rest/v1/</w:t>
      </w:r>
      <w:r w:rsidRPr="33C920BE" w:rsidR="24AAB818">
        <w:rPr>
          <w:rFonts w:ascii="Calibri" w:hAnsi="Calibri" w:eastAsia="Calibri" w:cs="Calibri"/>
        </w:rPr>
        <w:t>SDLProcessRequirementsSummary/{ProcessRequirementsSummaryId}</w:t>
      </w:r>
    </w:p>
    <w:p w:rsidR="409C6FE1" w:rsidP="70742560" w:rsidRDefault="409C6FE1" w14:paraId="139937CE" w14:textId="72C45A3C">
      <w:pPr>
        <w:spacing w:before="0" w:after="160"/>
        <w:ind w:left="720"/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9C242B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23AE78" w14:textId="6A02C9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9DBB21" w14:textId="64E64E1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88C841" w14:textId="68504C4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70742560" w14:paraId="254257F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DC788EE" w:rsidP="70742560" w:rsidRDefault="4DC788EE" w14:paraId="294AED35" w14:textId="3FD1DEE0">
            <w:pPr>
              <w:spacing w:after="0"/>
            </w:pPr>
            <w:r>
              <w:t>ProcessRequirementsSummaryId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3C9004" w14:textId="20ED4D3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937E0E0" w:rsidP="70742560" w:rsidRDefault="1937E0E0" w14:paraId="7585C8E3" w14:textId="324885C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Process Requirements Summary Identifier, mandatory</w:t>
            </w:r>
          </w:p>
        </w:tc>
      </w:tr>
    </w:tbl>
    <w:p w:rsidR="409C6FE1" w:rsidP="70742560" w:rsidRDefault="409C6FE1" w14:paraId="681B4817" w14:textId="02F1805A">
      <w:pPr>
        <w:spacing w:after="160"/>
        <w:ind w:left="720"/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7FD4FFF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F570B6" w14:textId="7B5B9ED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4AE26C" w14:textId="79F2D7E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1AE282" w14:textId="141D54F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15DD39B" w:rsidP="3799F1FB" w:rsidRDefault="615DD39B" w14:paraId="6E8E83D8" w14:textId="646C8C2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27C5AE1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E761AA" w14:textId="0F14ED9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SBOMId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8FAC7B" w14:textId="3AF3C95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CDF5C1" w14:textId="42DC41C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SBOMId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24934AB" w14:textId="0EDE4F2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6522FD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C7FD69" w14:textId="335ADA3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SDLArtefactsRepositoryLink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27AED0" w14:textId="5BEA2A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D36AB6" w14:textId="2D8F506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Artefacts Repository Link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BA06499" w14:textId="028F7C8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D90FB1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3A4CCF" w14:textId="2386836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SDLGapsCode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FA1E6C" w14:textId="6461557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B370E6" w14:textId="22C0AD2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Gaps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990E073" w14:textId="7708319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42A3854">
              <w:rPr>
                <w:rFonts w:ascii="Calibri" w:hAnsi="Calibri" w:eastAsia="Calibri" w:cs="Calibri"/>
                <w:color w:val="000000" w:themeColor="text1"/>
              </w:rPr>
              <w:t>SDL_Gaps</w:t>
            </w:r>
          </w:p>
        </w:tc>
      </w:tr>
      <w:tr w:rsidR="70742560" w:rsidTr="3799F1FB" w14:paraId="4ABDB6C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025F33" w14:textId="68849C1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SDLProcessSummary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4996E1" w14:textId="295BFE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05FB83" w14:textId="7696110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Process Summary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7A89E3C" w14:textId="152EF2A8">
            <w:pPr>
              <w:rPr>
                <w:rFonts w:ascii="Calibri" w:hAnsi="Calibri" w:eastAsia="Calibri" w:cs="Calibri"/>
              </w:rPr>
            </w:pPr>
          </w:p>
        </w:tc>
      </w:tr>
    </w:tbl>
    <w:p w:rsidR="409C6FE1" w:rsidP="70742560" w:rsidRDefault="409C6FE1" w14:paraId="3E1D6CDF" w14:textId="65E5F22F">
      <w:pPr>
        <w:spacing w:after="160"/>
        <w:ind w:left="720"/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035D3A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5D8335" w14:textId="660040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6DBB0C" w14:textId="0A9B8A3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900276" w14:textId="3B77A52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70742560" w14:paraId="3B9F52B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F22940" w14:textId="62B6A397">
            <w:pPr>
              <w:spacing w:before="0" w:after="0"/>
              <w:jc w:val="left"/>
            </w:pPr>
            <w:r>
              <w:lastRenderedPageBreak/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232850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2A2EE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09C6FE1" w:rsidP="70742560" w:rsidRDefault="409C6FE1" w14:paraId="6E02405D" w14:textId="53855F6E">
      <w:pPr>
        <w:spacing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DDEA30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928137" w14:textId="091830E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887B31" w14:textId="0A321CE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5D4F9142" w14:paraId="40E27A4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4A3F80" w14:textId="3E0FAE7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</w:t>
            </w:r>
            <w:r w:rsidRPr="70742560" w:rsidR="7735743A">
              <w:rPr>
                <w:rFonts w:ascii="Calibri" w:hAnsi="Calibri" w:eastAsia="Calibri" w:cs="Calibri"/>
              </w:rPr>
              <w:t>0</w:t>
            </w:r>
            <w:r w:rsidRPr="70742560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B11B71" w14:textId="61020A9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</w:t>
            </w:r>
            <w:r w:rsidRPr="70742560" w:rsidR="59A95355">
              <w:rPr>
                <w:rFonts w:ascii="Calibri" w:hAnsi="Calibri" w:eastAsia="Calibri" w:cs="Calibri"/>
              </w:rPr>
              <w:t xml:space="preserve">n case the SDL Process Requirements Summary has been successfully </w:t>
            </w:r>
            <w:r w:rsidRPr="70742560" w:rsidR="3E95C910">
              <w:rPr>
                <w:rFonts w:ascii="Calibri" w:hAnsi="Calibri" w:eastAsia="Calibri" w:cs="Calibri"/>
              </w:rPr>
              <w:t>update</w:t>
            </w:r>
            <w:r w:rsidRPr="70742560" w:rsidR="59A95355">
              <w:rPr>
                <w:rFonts w:ascii="Calibri" w:hAnsi="Calibri" w:eastAsia="Calibri" w:cs="Calibri"/>
              </w:rPr>
              <w:t xml:space="preserve">d, </w:t>
            </w:r>
            <w:r w:rsidRPr="70742560" w:rsidR="0F097345">
              <w:rPr>
                <w:rFonts w:ascii="Calibri" w:hAnsi="Calibri" w:eastAsia="Calibri" w:cs="Calibri"/>
              </w:rPr>
              <w:t xml:space="preserve">the </w:t>
            </w:r>
            <w:r w:rsidRPr="70742560" w:rsidR="59A95355">
              <w:rPr>
                <w:rFonts w:ascii="Calibri" w:hAnsi="Calibri" w:eastAsia="Calibri" w:cs="Calibri"/>
              </w:rPr>
              <w:t>code 20</w:t>
            </w:r>
            <w:r w:rsidRPr="70742560" w:rsidR="7845F757">
              <w:rPr>
                <w:rFonts w:ascii="Calibri" w:hAnsi="Calibri" w:eastAsia="Calibri" w:cs="Calibri"/>
              </w:rPr>
              <w:t>0</w:t>
            </w:r>
            <w:r w:rsidRPr="70742560" w:rsidR="59A95355">
              <w:rPr>
                <w:rFonts w:ascii="Calibri" w:hAnsi="Calibri" w:eastAsia="Calibri" w:cs="Calibri"/>
              </w:rPr>
              <w:t xml:space="preserve"> will be sent.</w:t>
            </w:r>
          </w:p>
        </w:tc>
      </w:tr>
      <w:tr w:rsidR="70742560" w:rsidTr="5D4F9142" w14:paraId="54D9581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2B1FF9" w14:textId="51236AA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400 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AAAEA6" w14:textId="015C690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A0D13D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6C19B1" w14:textId="5DF4B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401 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4DC2EF" w14:textId="33752FA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6C0C53C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12AA98" w14:textId="1F33CF6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 xml:space="preserve">404 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214725" w14:textId="1ECAFF7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a required input is not found, the </w:t>
            </w:r>
            <w:r w:rsidRPr="33C920BE" w:rsidR="2F69D2D0">
              <w:rPr>
                <w:rFonts w:ascii="Calibri" w:hAnsi="Calibri" w:eastAsia="Calibri" w:cs="Calibri"/>
              </w:rPr>
              <w:t xml:space="preserve">code </w:t>
            </w:r>
            <w:r w:rsidRPr="33C920BE">
              <w:rPr>
                <w:rFonts w:ascii="Calibri" w:hAnsi="Calibri" w:eastAsia="Calibri" w:cs="Calibri"/>
              </w:rPr>
              <w:t xml:space="preserve">404 will be sent. </w:t>
            </w:r>
          </w:p>
        </w:tc>
      </w:tr>
    </w:tbl>
    <w:p w:rsidR="70742560" w:rsidP="5D4F9142" w:rsidRDefault="1F858F41" w14:paraId="01875065" w14:textId="471F6537">
      <w:pPr>
        <w:ind w:left="720"/>
        <w:rPr>
          <w:rFonts w:ascii="Calibri" w:hAnsi="Calibri" w:eastAsia="Calibri" w:cs="Calibri"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7492AB3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392752" w14:textId="6B52781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7D4C493" w14:textId="02E0EE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386AD70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7FD341F" w14:textId="0709BFA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ProcessRequirementsSummaryId not found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RDefault="5D4F9142" w14:paraId="0EBD3206" w14:textId="525516DE"/>
        </w:tc>
      </w:tr>
      <w:tr w:rsidR="5D4F9142" w:rsidTr="5D4F9142" w14:paraId="2AC0E207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273669" w14:textId="3FA0F4F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SDLGapsCode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E476B1" w14:textId="697533A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SDLGapsCode</w:t>
            </w:r>
          </w:p>
        </w:tc>
      </w:tr>
      <w:tr w:rsidR="5D4F9142" w:rsidTr="5D4F9142" w14:paraId="76BE345B" w14:textId="77777777">
        <w:trPr>
          <w:trHeight w:val="945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F23DDB" w14:textId="59AE02F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DFE22E" w14:textId="531AC8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5C0A0042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C166065" w14:textId="2E67837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3665DF" w14:textId="05868BD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5D4F9142" w:rsidRDefault="70742560" w14:paraId="6471E3E0" w14:textId="293C143F">
      <w:pPr>
        <w:spacing w:before="0" w:after="160"/>
      </w:pPr>
    </w:p>
    <w:p w:rsidR="76A6A56C" w:rsidP="70742560" w:rsidRDefault="76A6A56C" w14:paraId="00A9D9B6" w14:textId="7E3BBDF8">
      <w:pPr>
        <w:pStyle w:val="Heading3"/>
      </w:pPr>
      <w:bookmarkStart w:name="_Toc1485914564" w:id="21"/>
      <w:r>
        <w:t>GET Process Requirements Summary</w:t>
      </w:r>
      <w:bookmarkEnd w:id="21"/>
    </w:p>
    <w:p w:rsidR="0F429417" w:rsidP="70742560" w:rsidRDefault="0F429417" w14:paraId="79C62CE1" w14:textId="784E218E">
      <w:pPr>
        <w:spacing w:before="0" w:after="16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</w:t>
      </w:r>
      <w:r w:rsidRPr="70742560" w:rsidR="42A313F9">
        <w:rPr>
          <w:rFonts w:ascii="Calibri" w:hAnsi="Calibri" w:eastAsia="Calibri" w:cs="Calibri"/>
        </w:rPr>
        <w:t xml:space="preserve"> getting information about </w:t>
      </w:r>
      <w:r w:rsidRPr="70742560" w:rsidR="5D674B4D">
        <w:rPr>
          <w:rFonts w:ascii="Calibri" w:hAnsi="Calibri" w:eastAsia="Calibri" w:cs="Calibri"/>
        </w:rPr>
        <w:t xml:space="preserve">a </w:t>
      </w:r>
      <w:r w:rsidRPr="70742560" w:rsidR="42A313F9">
        <w:rPr>
          <w:rFonts w:ascii="Calibri" w:hAnsi="Calibri" w:eastAsia="Calibri" w:cs="Calibri"/>
        </w:rPr>
        <w:t>Process Requirements Summary</w:t>
      </w:r>
      <w:r w:rsidRPr="70742560">
        <w:rPr>
          <w:rFonts w:ascii="Calibri" w:hAnsi="Calibri" w:eastAsia="Calibri" w:cs="Calibri"/>
        </w:rPr>
        <w:t xml:space="preserve">. </w:t>
      </w:r>
    </w:p>
    <w:p w:rsidR="0F429417" w:rsidP="33C920BE" w:rsidRDefault="0F429417" w14:paraId="766F9045" w14:textId="0AD6A0DB">
      <w:pPr>
        <w:spacing w:after="24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/GRC_Ingestion_API/rest/v1/SDLProcessRequirementsSummary/{ProcessRequirementsSummaryI</w:t>
      </w:r>
      <w:r w:rsidRPr="33C920BE" w:rsidR="62BC0BD9">
        <w:rPr>
          <w:rFonts w:ascii="Calibri" w:hAnsi="Calibri" w:eastAsia="Calibri" w:cs="Calibri"/>
        </w:rPr>
        <w:t>d</w:t>
      </w:r>
    </w:p>
    <w:p w:rsidR="0F429417" w:rsidP="33C920BE" w:rsidRDefault="0F429417" w14:paraId="51AE4D88" w14:textId="1185BC9D">
      <w:pPr>
        <w:spacing w:after="24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Parameter Path:</w:t>
      </w:r>
      <w:r w:rsidRPr="33C920BE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9816A6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D8158B" w14:textId="27BA6EB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502B57" w14:textId="00CCCAD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9448F8" w14:textId="272F8C7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56F9F9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9B7A8F" w14:textId="3FD1DEE0">
            <w:pPr>
              <w:spacing w:before="0" w:after="0"/>
            </w:pPr>
            <w:r>
              <w:t>ProcessRequirementsSummaryId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789076" w14:textId="6F7C62D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75F4BA" w14:textId="4EECBAD4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Process Requirements Summary Identifier, mandatory</w:t>
            </w:r>
          </w:p>
        </w:tc>
      </w:tr>
    </w:tbl>
    <w:p w:rsidR="0F429417" w:rsidP="70742560" w:rsidRDefault="0F429417" w14:paraId="0F662929" w14:textId="6311E9B6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A6BD73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51B301" w14:textId="211529A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CC5A74" w14:textId="3DED172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6B9FA1" w14:textId="7A9DEF8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338863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A0A1E0" w14:textId="4C77C003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9BF37B" w14:textId="4A877508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1E283F" w14:textId="5B1040F2">
            <w:pPr>
              <w:spacing w:before="0" w:after="0"/>
              <w:jc w:val="left"/>
              <w:rPr>
                <w:rFonts w:eastAsiaTheme="minorEastAsia"/>
              </w:rPr>
            </w:pPr>
            <w:r w:rsidRPr="70742560">
              <w:rPr>
                <w:rFonts w:eastAsiaTheme="minorEastAsia"/>
              </w:rPr>
              <w:t>The Release Identifier</w:t>
            </w:r>
          </w:p>
        </w:tc>
      </w:tr>
      <w:tr w:rsidR="70742560" w:rsidTr="70742560" w14:paraId="7D2906C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964ACF" w14:textId="3156251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SBOMId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97ED5D" w14:textId="3C861B2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DB47C8" w14:textId="11F65C2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SBOMId </w:t>
            </w:r>
          </w:p>
        </w:tc>
      </w:tr>
      <w:tr w:rsidR="70742560" w:rsidTr="70742560" w14:paraId="46738B7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A407E3" w14:textId="64E0649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SDLArtefactsRepositoryLink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DBB27F" w14:textId="12CC19E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A17DE" w14:textId="6A7523D6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Artefacts Repository Link</w:t>
            </w:r>
          </w:p>
        </w:tc>
      </w:tr>
      <w:tr w:rsidR="70742560" w:rsidTr="70742560" w14:paraId="7DE779B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A59FDE" w14:textId="56C0A62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SDLGapsCode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95A0FB" w14:textId="498923D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D5C09" w14:textId="5F85E7A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Gaps option code</w:t>
            </w:r>
          </w:p>
        </w:tc>
      </w:tr>
      <w:tr w:rsidR="70742560" w:rsidTr="70742560" w14:paraId="266C8DB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EF5AA1" w14:textId="5DFC0B1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SDLProcessSummary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0BF4A7" w14:textId="30B8CA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A6B845" w14:textId="25BE85D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SDL Process Summary</w:t>
            </w:r>
          </w:p>
        </w:tc>
      </w:tr>
    </w:tbl>
    <w:p w:rsidR="0F429417" w:rsidP="70742560" w:rsidRDefault="0F429417" w14:paraId="3BA7485D" w14:textId="443E2F30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4E88730B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FA425E" w14:textId="1D78DFB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D50A9C" w14:textId="2129A0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843B28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B0CE21" w14:textId="585B4BB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</w:t>
            </w:r>
            <w:r w:rsidRPr="70742560" w:rsidR="51CEA38D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66689DA" w:rsidP="70742560" w:rsidRDefault="566689DA" w14:paraId="35162D75" w14:textId="37E87279">
            <w:pPr>
              <w:spacing w:before="0" w:after="0"/>
              <w:jc w:val="left"/>
            </w:pPr>
            <w:r>
              <w:t>In the event of returning the information correctly,</w:t>
            </w:r>
            <w:r w:rsidR="1BF22E3D">
              <w:t xml:space="preserve"> the</w:t>
            </w:r>
            <w:r>
              <w:t xml:space="preserve"> code 200 will be sent.</w:t>
            </w:r>
          </w:p>
        </w:tc>
      </w:tr>
      <w:tr w:rsidR="70742560" w:rsidTr="70742560" w14:paraId="79A9474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00B8FA" w14:textId="72EB235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E0CCC3" w14:textId="4731BC1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EA12F42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562A57" w14:textId="43A94CB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C05C07" w14:textId="3C9F05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 required input is not found, the </w:t>
            </w:r>
            <w:r w:rsidRPr="70742560" w:rsidR="10489F9A">
              <w:rPr>
                <w:rFonts w:ascii="Calibri" w:hAnsi="Calibri" w:eastAsia="Calibri" w:cs="Calibri"/>
              </w:rPr>
              <w:t xml:space="preserve">code </w:t>
            </w:r>
            <w:r w:rsidRPr="70742560">
              <w:rPr>
                <w:rFonts w:ascii="Calibri" w:hAnsi="Calibri" w:eastAsia="Calibri" w:cs="Calibri"/>
              </w:rPr>
              <w:t>404 will be sent.</w:t>
            </w:r>
          </w:p>
        </w:tc>
      </w:tr>
    </w:tbl>
    <w:p w:rsidR="70742560" w:rsidP="70742560" w:rsidRDefault="70742560" w14:paraId="7FF3C601" w14:textId="1BBFA545">
      <w:pPr>
        <w:pStyle w:val="BodyText"/>
      </w:pPr>
    </w:p>
    <w:p w:rsidR="76A6A56C" w:rsidP="70742560" w:rsidRDefault="76A6A56C" w14:paraId="0F3CA9FD" w14:textId="7CF64D42">
      <w:pPr>
        <w:pStyle w:val="Heading3"/>
      </w:pPr>
      <w:bookmarkStart w:name="_Toc803197004" w:id="22"/>
      <w:r>
        <w:t>POST</w:t>
      </w:r>
      <w:r w:rsidR="6C7C98A5">
        <w:t xml:space="preserve"> Action</w:t>
      </w:r>
      <w:r w:rsidR="0EDE2380">
        <w:t xml:space="preserve"> in SDL Process Requirements Summary</w:t>
      </w:r>
      <w:bookmarkEnd w:id="22"/>
    </w:p>
    <w:p w:rsidR="071A21A4" w:rsidP="70742560" w:rsidRDefault="071A21A4" w14:paraId="3F76B1E9" w14:textId="162E7E59">
      <w:pPr>
        <w:spacing w:before="0" w:after="160"/>
      </w:pPr>
      <w:r w:rsidRPr="70742560">
        <w:rPr>
          <w:rFonts w:ascii="Calibri" w:hAnsi="Calibri" w:eastAsia="Calibri" w:cs="Calibri"/>
        </w:rPr>
        <w:t>The following describes the method for</w:t>
      </w:r>
      <w:r w:rsidRPr="70742560" w:rsidR="26D74458">
        <w:rPr>
          <w:rFonts w:ascii="Calibri" w:hAnsi="Calibri" w:eastAsia="Calibri" w:cs="Calibri"/>
        </w:rPr>
        <w:t xml:space="preserve"> creating an Action in SDL Process Requirements</w:t>
      </w:r>
      <w:r w:rsidRPr="70742560" w:rsidR="5003B606">
        <w:rPr>
          <w:rFonts w:ascii="Calibri" w:hAnsi="Calibri" w:eastAsia="Calibri" w:cs="Calibri"/>
        </w:rPr>
        <w:t xml:space="preserve"> </w:t>
      </w:r>
      <w:r w:rsidRPr="70742560" w:rsidR="26D74458">
        <w:rPr>
          <w:rFonts w:ascii="Calibri" w:hAnsi="Calibri" w:eastAsia="Calibri" w:cs="Calibri"/>
        </w:rPr>
        <w:t>Summary</w:t>
      </w:r>
      <w:r w:rsidRPr="70742560">
        <w:rPr>
          <w:rFonts w:ascii="Calibri" w:hAnsi="Calibri" w:eastAsia="Calibri" w:cs="Calibri"/>
        </w:rPr>
        <w:t xml:space="preserve">. </w:t>
      </w:r>
    </w:p>
    <w:p w:rsidR="071A21A4" w:rsidP="70742560" w:rsidRDefault="071A21A4" w14:paraId="4FE7732A" w14:textId="3BF7609C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/GRC_Ingestion_API/rest/v1/Release/{ReleaseId}/SDLProcessRequirementsSummaryAction </w:t>
      </w:r>
    </w:p>
    <w:p w:rsidR="071A21A4" w:rsidP="70742560" w:rsidRDefault="071A21A4" w14:paraId="0B50C5EF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D5BDD2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4C644B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DA5372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4AF835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4BA8BC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ED14707" w:rsidP="70742560" w:rsidRDefault="7ED14707" w14:paraId="3F02B4FC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8F27E3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1B4EC4C" w:rsidP="70742560" w:rsidRDefault="31B4EC4C" w14:paraId="5D263D64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71A21A4" w:rsidP="70742560" w:rsidRDefault="071A21A4" w14:paraId="193404EF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06F559B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DEE442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06C4CE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D1E43B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2F5F27A" w:rsidP="3799F1FB" w:rsidRDefault="72F5F27A" w14:paraId="62B4CCF7" w14:textId="692FE86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E5CF53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39494B4" w:rsidP="70742560" w:rsidRDefault="639494B4" w14:paraId="573D09A7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39494B4" w:rsidP="70742560" w:rsidRDefault="639494B4" w14:paraId="4D40204B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D2BB77" w:rsidP="70742560" w:rsidRDefault="47D2BB77" w14:paraId="4F14366D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1960C4B" w14:textId="47410FB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0062DF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F671A95" w:rsidP="70742560" w:rsidRDefault="5F671A95" w14:paraId="66F943C5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55D1101" w:rsidP="70742560" w:rsidRDefault="055D1101" w14:paraId="50045CF1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C4D8CF3" w:rsidP="70742560" w:rsidRDefault="6C4D8CF3" w14:paraId="474FD886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1D349CF" w14:textId="6D2C819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8266471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4BF56D6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2FC94AC" w:rsidP="70742560" w:rsidRDefault="62FC94AC" w14:paraId="2AEBA9B2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D11D82C" w:rsidP="70742560" w:rsidRDefault="6D11D82C" w14:paraId="0FCBC9E9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D48BD97" w:rsidP="70742560" w:rsidRDefault="3D48BD97" w14:paraId="5D7EA2D4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</w:t>
            </w:r>
            <w:r w:rsidRPr="70742560" w:rsidR="0A79A396">
              <w:rPr>
                <w:rFonts w:ascii="Calibri" w:hAnsi="Calibri" w:eastAsia="Calibri" w:cs="Calibri"/>
              </w:rPr>
              <w:t>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7510619" w14:textId="54EB0C9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1539421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27A8833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4F65ACA" w:rsidP="70742560" w:rsidRDefault="24F65ACA" w14:paraId="01A82737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8A00229" w:rsidP="70742560" w:rsidRDefault="18A00229" w14:paraId="49F035C0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7DCA426" w:rsidP="70742560" w:rsidRDefault="07DCA426" w14:paraId="23720EBC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7EA9B59" w14:textId="4D05C29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4CA01F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07C18E3" w:rsidP="70742560" w:rsidRDefault="507C18E3" w14:paraId="097443D0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lastRenderedPageBreak/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68A9955" w:rsidP="70742560" w:rsidRDefault="668A9955" w14:paraId="1A9F78FB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2DDEF6" w:rsidP="70742560" w:rsidRDefault="472DDEF6" w14:paraId="02C837E4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A5B9D2" w14:textId="049FE34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87763F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8DE052" w:rsidP="70742560" w:rsidRDefault="768DE052" w14:paraId="5F3E7372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9738CAC" w:rsidP="70742560" w:rsidRDefault="69738CAC" w14:paraId="3A29E076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EC9FD87" w:rsidP="70742560" w:rsidRDefault="0EC9FD87" w14:paraId="3357D2CE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AFB65FE" w14:textId="3063A19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6F133D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822664C" w:rsidP="70742560" w:rsidRDefault="0822664C" w14:paraId="06E7438E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595067B" w:rsidP="70742560" w:rsidRDefault="6595067B" w14:paraId="4834B4C1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D9A9F4F" w:rsidP="70742560" w:rsidRDefault="2D9A9F4F" w14:paraId="3A19EB28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Comment, mandatory if </w:t>
            </w:r>
            <w:r w:rsidRPr="70742560" w:rsidR="6AE5983A">
              <w:rPr>
                <w:rFonts w:ascii="Calibri" w:hAnsi="Calibri" w:eastAsia="Calibri" w:cs="Calibri"/>
              </w:rPr>
              <w:t>the</w:t>
            </w:r>
            <w:r w:rsidRPr="70742560" w:rsidR="0A22B341">
              <w:rPr>
                <w:rFonts w:ascii="Calibri" w:hAnsi="Calibri" w:eastAsia="Calibri" w:cs="Calibri"/>
              </w:rPr>
              <w:t xml:space="preserve"> </w:t>
            </w:r>
            <w:r w:rsidRPr="70742560">
              <w:rPr>
                <w:rFonts w:ascii="Calibri" w:hAnsi="Calibri" w:eastAsia="Calibri" w:cs="Calibri"/>
              </w:rPr>
              <w:t>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468F84A" w14:textId="4BAB9208">
            <w:pPr>
              <w:rPr>
                <w:rFonts w:ascii="Calibri" w:hAnsi="Calibri" w:eastAsia="Calibri" w:cs="Calibri"/>
              </w:rPr>
            </w:pPr>
          </w:p>
        </w:tc>
      </w:tr>
    </w:tbl>
    <w:p w:rsidR="071A21A4" w:rsidP="70742560" w:rsidRDefault="071A21A4" w14:paraId="3966D322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405834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FE402E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B13E80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CF34C4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A437BC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F4C14E" w:rsidP="70742560" w:rsidRDefault="33F4C14E" w14:paraId="32EF364B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18971C9" w:rsidP="70742560" w:rsidRDefault="418971C9" w14:paraId="03B4F55F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9475DAA" w:rsidP="70742560" w:rsidRDefault="49475DAA" w14:paraId="07A7FF33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1167BF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F3D612D" w:rsidP="70742560" w:rsidRDefault="6F3D612D" w14:paraId="49879D7B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F3D612D" w:rsidP="70742560" w:rsidRDefault="6F3D612D" w14:paraId="02CD9CBF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5D0DDC2" w:rsidP="70742560" w:rsidRDefault="45D0DDC2" w14:paraId="1B646DF1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71A21A4" w:rsidP="70742560" w:rsidRDefault="071A21A4" w14:paraId="6D72C36B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7486B5A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982049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289E5B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E2D3B81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DBC1B3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3508A0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3A424C14">
              <w:rPr>
                <w:rFonts w:ascii="Calibri" w:hAnsi="Calibri" w:eastAsia="Calibri" w:cs="Calibri"/>
              </w:rPr>
              <w:t>Action</w:t>
            </w:r>
            <w:r w:rsidRPr="70742560">
              <w:rPr>
                <w:rFonts w:ascii="Calibri" w:hAnsi="Calibri" w:eastAsia="Calibri" w:cs="Calibri"/>
              </w:rPr>
              <w:t xml:space="preserve"> has been successfully created, </w:t>
            </w:r>
            <w:r w:rsidRPr="70742560" w:rsidR="2BBCC8A1">
              <w:rPr>
                <w:rFonts w:ascii="Calibri" w:hAnsi="Calibri" w:eastAsia="Calibri" w:cs="Calibri"/>
              </w:rPr>
              <w:t xml:space="preserve">the </w:t>
            </w:r>
            <w:r w:rsidRPr="70742560">
              <w:rPr>
                <w:rFonts w:ascii="Calibri" w:hAnsi="Calibri" w:eastAsia="Calibri" w:cs="Calibri"/>
              </w:rPr>
              <w:t xml:space="preserve">code 201 will be sent. </w:t>
            </w:r>
          </w:p>
        </w:tc>
      </w:tr>
      <w:tr w:rsidR="70742560" w:rsidTr="5D4F9142" w14:paraId="159B7EB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15CA10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2ACC2F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D6E676E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382D65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683580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5010A45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93A85E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CD292F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 required input is not found, the </w:t>
            </w:r>
            <w:r w:rsidRPr="70742560" w:rsidR="4C76511C">
              <w:rPr>
                <w:rFonts w:ascii="Calibri" w:hAnsi="Calibri" w:eastAsia="Calibri" w:cs="Calibri"/>
              </w:rPr>
              <w:t xml:space="preserve">code </w:t>
            </w:r>
            <w:r w:rsidRPr="70742560">
              <w:rPr>
                <w:rFonts w:ascii="Calibri" w:hAnsi="Calibri" w:eastAsia="Calibri" w:cs="Calibri"/>
              </w:rPr>
              <w:t>404 will be sent.</w:t>
            </w:r>
          </w:p>
        </w:tc>
      </w:tr>
    </w:tbl>
    <w:p w:rsidR="70742560" w:rsidP="5D4F9142" w:rsidRDefault="5C679012" w14:paraId="1AE29076" w14:textId="471F6537">
      <w:pPr>
        <w:ind w:left="720"/>
        <w:rPr>
          <w:rFonts w:ascii="Calibri" w:hAnsi="Calibri" w:eastAsia="Calibri" w:cs="Calibri"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CA80102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9CF9826" w14:textId="6B52781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3EBA90A" w14:textId="02E0EE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9FD9055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BAFD025" w14:textId="0118C68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6D5CF4" w14:textId="3E90D22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4CBB9122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72E5527" w14:textId="7302452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06BCE72" w14:textId="4AE4754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395DC58E" w14:textId="77777777">
        <w:trPr>
          <w:trHeight w:val="945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944990" w14:textId="3E127F3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96C1A6" w14:textId="178AC4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0A62E35A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947B131" w14:textId="74F85CA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DDA88C" w14:textId="4733D30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255B9809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272B36" w14:textId="0D41028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 not found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RDefault="5D4F9142" w14:paraId="23A35FAA" w14:textId="0F25C4C8"/>
        </w:tc>
      </w:tr>
    </w:tbl>
    <w:p w:rsidR="70742560" w:rsidP="70742560" w:rsidRDefault="70742560" w14:paraId="01DB69DF" w14:textId="67B5CCA9">
      <w:pPr>
        <w:pStyle w:val="BodyText"/>
      </w:pPr>
    </w:p>
    <w:p w:rsidR="6C7C98A5" w:rsidP="70742560" w:rsidRDefault="6C7C98A5" w14:paraId="0846E01D" w14:textId="7DBC09FB">
      <w:pPr>
        <w:pStyle w:val="Heading3"/>
      </w:pPr>
      <w:bookmarkStart w:name="_Toc2137348628" w:id="23"/>
      <w:r>
        <w:t xml:space="preserve">PUT </w:t>
      </w:r>
      <w:r w:rsidR="36FCD87F">
        <w:t>Action in SDL Process Requirements Summary</w:t>
      </w:r>
      <w:bookmarkEnd w:id="23"/>
    </w:p>
    <w:p w:rsidR="4EFA7993" w:rsidP="70742560" w:rsidRDefault="4EFA7993" w14:paraId="194B56F1" w14:textId="06067E76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</w:t>
      </w:r>
      <w:r w:rsidRPr="70742560" w:rsidR="3E74BCC5">
        <w:rPr>
          <w:rFonts w:ascii="Calibri" w:hAnsi="Calibri" w:eastAsia="Calibri" w:cs="Calibri"/>
        </w:rPr>
        <w:t>updating an Action in SDL Process Requirements Summary</w:t>
      </w:r>
    </w:p>
    <w:p w:rsidR="4EFA7993" w:rsidP="33C920BE" w:rsidRDefault="4EFA7993" w14:paraId="76422E72" w14:textId="077898F9">
      <w:pPr>
        <w:spacing w:after="120"/>
        <w:ind w:left="720"/>
        <w:jc w:val="left"/>
        <w:rPr>
          <w:rFonts w:eastAsiaTheme="minorEastAsia"/>
          <w:color w:val="3B4151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 w:rsidR="43D28104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33C920BE" w:rsidR="006E8156">
        <w:rPr>
          <w:rFonts w:eastAsiaTheme="minorEastAsia"/>
        </w:rPr>
        <w:t>/GRC_Ingestion_API/rest/v1/SDLProcessRequirementsSummaryAction/{ProcessRequirementsSummaryActionId</w:t>
      </w:r>
      <w:r w:rsidRPr="33C920BE" w:rsidR="09C3D0B6">
        <w:rPr>
          <w:rFonts w:eastAsiaTheme="minorEastAsia"/>
        </w:rPr>
        <w:t>}</w:t>
      </w:r>
    </w:p>
    <w:p w:rsidR="4EFA7993" w:rsidP="70742560" w:rsidRDefault="4EFA7993" w14:paraId="3111ED32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lastRenderedPageBreak/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292A99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3FB309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DFBEAC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E2E97C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4D3BD5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864EA60" w:rsidP="70742560" w:rsidRDefault="2864EA60" w14:paraId="7D71D983" w14:textId="246ACE62">
            <w:pPr>
              <w:spacing w:before="0" w:after="0"/>
            </w:pPr>
            <w:r>
              <w:t>ProcessRequirementsSummaryActionId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864EA60" w:rsidP="70742560" w:rsidRDefault="2864EA60" w14:paraId="6A6684EE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864EA60" w:rsidP="70742560" w:rsidRDefault="2864EA60" w14:paraId="229AC223" w14:textId="526B2A2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Identifier, mandatory</w:t>
            </w:r>
          </w:p>
        </w:tc>
      </w:tr>
    </w:tbl>
    <w:p w:rsidR="4EFA7993" w:rsidP="70742560" w:rsidRDefault="4EFA7993" w14:paraId="6E347ECA" w14:textId="7BCACF7A">
      <w:pPr>
        <w:ind w:left="720"/>
      </w:pPr>
      <w:r w:rsidRPr="70742560">
        <w:rPr>
          <w:b/>
          <w:bCs/>
        </w:rPr>
        <w:t>Request:</w:t>
      </w:r>
    </w:p>
    <w:tbl>
      <w:tblPr>
        <w:tblStyle w:val="TableGridLight"/>
        <w:tblW w:w="9038" w:type="dxa"/>
        <w:tblInd w:w="720" w:type="dxa"/>
        <w:tblLayout w:type="fixed"/>
        <w:tblLook w:val="0680" w:firstRow="0" w:lastRow="0" w:firstColumn="1" w:lastColumn="0" w:noHBand="1" w:noVBand="1"/>
      </w:tblPr>
      <w:tblGrid>
        <w:gridCol w:w="1349"/>
        <w:gridCol w:w="899"/>
        <w:gridCol w:w="3395"/>
        <w:gridCol w:w="3395"/>
      </w:tblGrid>
      <w:tr w:rsidR="70742560" w:rsidTr="3799F1FB" w14:paraId="685F1FE5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3909648F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622F998C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2A80D4FD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4015528D" w:rsidP="3799F1FB" w:rsidRDefault="4015528D" w14:paraId="69159BCD" w14:textId="2A4ECAD1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8982B80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5F3E15E1" w14:textId="4B77897A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31CA4E13" w14:textId="770B7BBF">
            <w:pPr>
              <w:spacing w:before="0" w:line="276" w:lineRule="auto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395CC87C" w14:textId="41C4A6FC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2A686019" w14:textId="776A9464">
            <w:pPr>
              <w:spacing w:line="276" w:lineRule="auto"/>
              <w:rPr>
                <w:rFonts w:ascii="Calibri" w:hAnsi="Calibri" w:eastAsia="Calibri" w:cs="Calibri"/>
              </w:rPr>
            </w:pPr>
          </w:p>
        </w:tc>
      </w:tr>
      <w:tr w:rsidR="70742560" w:rsidTr="3799F1FB" w14:paraId="0E61AA2F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7D6C3BA7" w14:textId="07166573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62D63733" w14:textId="5442000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09D53AEA" w14:textId="07647CC8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4775AC3B" w14:textId="4E2C87F0">
            <w:pPr>
              <w:spacing w:line="276" w:lineRule="auto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7513E38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1FB0863B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0027CF86" w14:textId="33E1E575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79C9D77E" w14:textId="3A8D7ABF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6DF5977B" w14:textId="3D5B15E2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63F6F207" w14:textId="65ECD1FE">
            <w:pPr>
              <w:spacing w:line="276" w:lineRule="auto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8C3A6A2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2F137675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5EC2224B" w14:textId="606F935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07C4DE9C" w14:textId="5F90005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29ADF4F5" w14:textId="3113CF29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8F13B9D" w14:textId="29237913">
            <w:pPr>
              <w:spacing w:line="276" w:lineRule="auto"/>
              <w:rPr>
                <w:rFonts w:ascii="Calibri" w:hAnsi="Calibri" w:eastAsia="Calibri" w:cs="Calibri"/>
              </w:rPr>
            </w:pPr>
          </w:p>
        </w:tc>
      </w:tr>
      <w:tr w:rsidR="70742560" w:rsidTr="3799F1FB" w14:paraId="5F5735CB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74E5A103" w14:textId="361F2825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33752535" w14:textId="2345365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4F031F58" w14:textId="4E191289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69CC4BCB" w14:textId="0D997283">
            <w:pPr>
              <w:spacing w:line="276" w:lineRule="auto"/>
              <w:rPr>
                <w:rFonts w:ascii="Calibri" w:hAnsi="Calibri" w:eastAsia="Calibri" w:cs="Calibri"/>
              </w:rPr>
            </w:pPr>
          </w:p>
        </w:tc>
      </w:tr>
      <w:tr w:rsidR="70742560" w:rsidTr="3799F1FB" w14:paraId="21D3C4FE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408CFE3D" w14:textId="17EAC6AB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55499269" w14:textId="313C249D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3613608C" w14:textId="7BBF6DFF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94F2301" w14:textId="7780E4F4">
            <w:pPr>
              <w:spacing w:line="276" w:lineRule="auto"/>
              <w:rPr>
                <w:rFonts w:ascii="Calibri" w:hAnsi="Calibri" w:eastAsia="Calibri" w:cs="Calibri"/>
              </w:rPr>
            </w:pPr>
          </w:p>
        </w:tc>
      </w:tr>
      <w:tr w:rsidR="70742560" w:rsidTr="3799F1FB" w14:paraId="59A4D4C8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02AA61F1" w14:textId="414E90F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48EAE4B4" w14:textId="044CC80A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7BC994A2" w14:textId="4C1076BC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Closure Comment, mandatory if </w:t>
            </w:r>
            <w:r w:rsidRPr="70742560" w:rsidR="6B1CB1B0">
              <w:rPr>
                <w:rFonts w:ascii="Calibri" w:hAnsi="Calibri" w:eastAsia="Calibri" w:cs="Calibri"/>
              </w:rPr>
              <w:t>the</w:t>
            </w:r>
            <w:r w:rsidRPr="70742560">
              <w:rPr>
                <w:rFonts w:ascii="Calibri" w:hAnsi="Calibri" w:eastAsia="Calibri" w:cs="Calibri"/>
              </w:rPr>
              <w:t xml:space="preserve"> State is Closed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44874540" w14:textId="662FF71D">
            <w:pPr>
              <w:spacing w:line="276" w:lineRule="auto"/>
              <w:rPr>
                <w:rFonts w:ascii="Calibri" w:hAnsi="Calibri" w:eastAsia="Calibri" w:cs="Calibri"/>
              </w:rPr>
            </w:pPr>
          </w:p>
        </w:tc>
      </w:tr>
    </w:tbl>
    <w:p w:rsidR="4EFA7993" w:rsidP="70742560" w:rsidRDefault="4EFA7993" w14:paraId="4CCCE944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F8324D3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91E6CE8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7CC929F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324533F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DA0777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0952B01" w14:textId="110A8360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4A72D026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E429EB6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4EFA7993" w:rsidP="70742560" w:rsidRDefault="4EFA7993" w14:paraId="1E37276C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5D4F9142" w14:paraId="388C2C0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3AE4348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67DE39D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5D4F9142" w14:paraId="4B091F4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4E10ADE" w14:textId="1E9866A0">
            <w:pPr>
              <w:spacing w:before="0"/>
              <w:jc w:val="center"/>
            </w:pPr>
            <w:r>
              <w:t>20</w:t>
            </w:r>
            <w:r w:rsidR="632EDA9D">
              <w:t>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1843ED18" w14:textId="3DCBB418">
            <w:pPr>
              <w:spacing w:before="0"/>
              <w:jc w:val="left"/>
            </w:pPr>
            <w:r>
              <w:t xml:space="preserve">In case the </w:t>
            </w:r>
            <w:r w:rsidR="485DF9BE">
              <w:t>Action</w:t>
            </w:r>
            <w:r>
              <w:t xml:space="preserve"> has been successfully </w:t>
            </w:r>
            <w:r w:rsidR="1DE6CA69">
              <w:t>updated</w:t>
            </w:r>
            <w:r>
              <w:t xml:space="preserve">, </w:t>
            </w:r>
            <w:r w:rsidR="7C4B2409">
              <w:t xml:space="preserve">the </w:t>
            </w:r>
            <w:r>
              <w:t>code 20</w:t>
            </w:r>
            <w:r w:rsidR="60BED76F">
              <w:t>0</w:t>
            </w:r>
            <w:r>
              <w:t xml:space="preserve"> will be sent.</w:t>
            </w:r>
          </w:p>
        </w:tc>
      </w:tr>
      <w:tr w:rsidR="70742560" w:rsidTr="5D4F9142" w14:paraId="32DD4F5C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95794E7" w14:textId="25C7D03B">
            <w:pPr>
              <w:spacing w:before="0"/>
              <w:jc w:val="center"/>
            </w:pPr>
            <w:r>
              <w:t>400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4FD183D" w14:textId="337C5AA6">
            <w:pPr>
              <w:spacing w:before="0"/>
              <w:jc w:val="left"/>
            </w:pPr>
            <w:r>
              <w:t>In case an invalid input is sent, the code 400 will be sent.</w:t>
            </w:r>
          </w:p>
        </w:tc>
      </w:tr>
      <w:tr w:rsidR="70742560" w:rsidTr="5D4F9142" w14:paraId="5DA93D9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FF6F9CE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B511369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5D4F9142" w14:paraId="45762F30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6E9BC92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77B3ED71" w14:textId="65319D6C">
            <w:pPr>
              <w:spacing w:before="0"/>
              <w:jc w:val="left"/>
            </w:pPr>
            <w:r>
              <w:t>In case a required input is not found, the code</w:t>
            </w:r>
            <w:r w:rsidR="27A3A87D">
              <w:t xml:space="preserve"> 404</w:t>
            </w:r>
            <w:r>
              <w:t xml:space="preserve"> will be sent.</w:t>
            </w:r>
          </w:p>
        </w:tc>
      </w:tr>
    </w:tbl>
    <w:p w:rsidR="70742560" w:rsidP="5D4F9142" w:rsidRDefault="4E05EC1C" w14:paraId="37633D62" w14:textId="471F6537">
      <w:pPr>
        <w:ind w:left="720"/>
        <w:rPr>
          <w:rFonts w:ascii="Calibri" w:hAnsi="Calibri" w:eastAsia="Calibri" w:cs="Calibri"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2B7A7F6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1F1FF1" w14:textId="6B52781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D264F3" w14:textId="02E0EE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F8D9DA9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31CB6D0" w14:textId="670DF62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400446" w14:textId="4E9E8F2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2BC63DBD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57FBDC" w14:textId="6052818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345D8C" w14:textId="1F14AE9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6198FF3E" w14:textId="77777777">
        <w:trPr>
          <w:trHeight w:val="945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13D9443" w14:textId="7FA482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Invalid link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A18E87" w14:textId="169D742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27185433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2E506B9" w14:textId="38ACC4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BFFD66" w14:textId="316F9FC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2A161641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2C60E2" w14:textId="5595AFA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Action  not found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RDefault="5D4F9142" w14:paraId="0F5F9095" w14:textId="224763BA"/>
        </w:tc>
      </w:tr>
    </w:tbl>
    <w:p w:rsidR="70742560" w:rsidP="70742560" w:rsidRDefault="70742560" w14:paraId="1717B9C8" w14:textId="32414210">
      <w:pPr>
        <w:pStyle w:val="BodyText"/>
      </w:pPr>
    </w:p>
    <w:p w:rsidR="6C7C98A5" w:rsidP="70742560" w:rsidRDefault="6C7C98A5" w14:paraId="7CA381B4" w14:textId="7878E3A2">
      <w:pPr>
        <w:pStyle w:val="Heading3"/>
      </w:pPr>
      <w:bookmarkStart w:name="_Toc733510158" w:id="24"/>
      <w:r>
        <w:t xml:space="preserve">DELETE </w:t>
      </w:r>
      <w:r w:rsidR="215A6AA0">
        <w:t>Action in SDL Process Requirements Summary</w:t>
      </w:r>
      <w:bookmarkEnd w:id="24"/>
    </w:p>
    <w:p w:rsidR="3A94D6D3" w:rsidP="70742560" w:rsidRDefault="3A94D6D3" w14:paraId="1F7013A0" w14:textId="6AFCC607">
      <w:pPr>
        <w:pStyle w:val="BodyText"/>
      </w:pPr>
      <w:r>
        <w:t xml:space="preserve">The following describes the method for </w:t>
      </w:r>
      <w:r w:rsidR="43DD610B">
        <w:t xml:space="preserve">deleting </w:t>
      </w:r>
      <w:r w:rsidRPr="70742560" w:rsidR="43DD610B">
        <w:rPr>
          <w:rFonts w:ascii="Calibri" w:hAnsi="Calibri" w:eastAsia="Calibri" w:cs="Calibri"/>
        </w:rPr>
        <w:t>an Action in SDL Process Requirements Summary.</w:t>
      </w:r>
      <w:r w:rsidR="43DD610B">
        <w:t xml:space="preserve"> </w:t>
      </w:r>
    </w:p>
    <w:p w:rsidR="3A94D6D3" w:rsidP="33C920BE" w:rsidRDefault="3A94D6D3" w14:paraId="0654DA06" w14:textId="799B944E">
      <w:pPr>
        <w:spacing w:after="120"/>
        <w:ind w:left="720"/>
        <w:jc w:val="left"/>
        <w:rPr>
          <w:rFonts w:eastAsiaTheme="minorEastAsia"/>
          <w:color w:val="3B4151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4B558300">
        <w:rPr>
          <w:rFonts w:eastAsiaTheme="minorEastAsia"/>
        </w:rPr>
        <w:t>/GRC_Ingestion_API/rest/v1/SDLProcessRequirementsSummaryAction/{ProcessRequirementsSummaryActionId</w:t>
      </w:r>
      <w:r w:rsidRPr="33C920BE" w:rsidR="16603E8A">
        <w:rPr>
          <w:rFonts w:eastAsiaTheme="minorEastAsia"/>
        </w:rPr>
        <w:t>}</w:t>
      </w:r>
    </w:p>
    <w:p w:rsidR="3A94D6D3" w:rsidP="70742560" w:rsidRDefault="3A94D6D3" w14:paraId="46EA62DD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57E14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A20F7A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0568CE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75CAC0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DC7012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48A2E0" w14:textId="246ACE62">
            <w:pPr>
              <w:spacing w:before="0" w:after="0"/>
            </w:pPr>
            <w:r>
              <w:t>ProcessRequirementsSummaryActionId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C35F7C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77A3AB" w14:textId="526B2A2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Identifier, mandatory</w:t>
            </w:r>
          </w:p>
        </w:tc>
      </w:tr>
    </w:tbl>
    <w:p w:rsidR="3A94D6D3" w:rsidP="70742560" w:rsidRDefault="3A94D6D3" w14:paraId="1C7B8150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D74C31A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49B7435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D47AA8A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50B72C1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7AB6A8D0" w14:textId="77777777">
        <w:trPr>
          <w:trHeight w:val="432"/>
        </w:trPr>
        <w:tc>
          <w:tcPr>
            <w:tcW w:w="2160" w:type="dxa"/>
            <w:vAlign w:val="center"/>
          </w:tcPr>
          <w:p w:rsidR="1CFA41DE" w:rsidP="70742560" w:rsidRDefault="1CFA41DE" w14:paraId="41FCFB62" w14:textId="5C0E0542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1CFA41DE" w:rsidP="70742560" w:rsidRDefault="1CFA41DE" w14:paraId="2C46FAE8" w14:textId="2DE027B3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1CFA41DE" w:rsidP="70742560" w:rsidRDefault="1CFA41DE" w14:paraId="7E2168D7" w14:textId="07B1CD86">
            <w:pPr>
              <w:spacing w:before="0"/>
              <w:jc w:val="left"/>
            </w:pPr>
            <w:r>
              <w:t>The Release Identifier</w:t>
            </w:r>
          </w:p>
        </w:tc>
      </w:tr>
      <w:tr w:rsidR="70742560" w:rsidTr="70742560" w14:paraId="15174065" w14:textId="77777777">
        <w:trPr>
          <w:trHeight w:val="432"/>
        </w:trPr>
        <w:tc>
          <w:tcPr>
            <w:tcW w:w="2160" w:type="dxa"/>
            <w:vAlign w:val="center"/>
          </w:tcPr>
          <w:p w:rsidR="1CFA41DE" w:rsidP="70742560" w:rsidRDefault="1CFA41DE" w14:paraId="66BB094B" w14:textId="5BE886C7">
            <w:pPr>
              <w:spacing w:before="0"/>
              <w:jc w:val="left"/>
            </w:pPr>
            <w:r>
              <w:t>ActionId</w:t>
            </w:r>
          </w:p>
        </w:tc>
        <w:tc>
          <w:tcPr>
            <w:tcW w:w="1440" w:type="dxa"/>
            <w:vAlign w:val="center"/>
          </w:tcPr>
          <w:p w:rsidR="1CFA41DE" w:rsidP="70742560" w:rsidRDefault="1CFA41DE" w14:paraId="09D18D83" w14:textId="7BD51A1F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1CFA41DE" w:rsidP="70742560" w:rsidRDefault="1CFA41DE" w14:paraId="173F30DD" w14:textId="61A55E79">
            <w:pPr>
              <w:spacing w:before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4E44909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C8B9AA0" w14:textId="3A092215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A3F7C8C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41CF023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3A94D6D3" w:rsidP="70742560" w:rsidRDefault="3A94D6D3" w14:paraId="1F79AD38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49010834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3A61A06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1F9DC2F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1B1DB2CB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B604954" w14:textId="16255455">
            <w:pPr>
              <w:spacing w:before="0"/>
              <w:jc w:val="center"/>
            </w:pPr>
            <w:r>
              <w:t>20</w:t>
            </w:r>
            <w:r w:rsidR="345ADCA1">
              <w:t>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9CE30AC" w14:textId="3BEE1CAC">
            <w:pPr>
              <w:spacing w:before="0"/>
              <w:jc w:val="left"/>
            </w:pPr>
            <w:r>
              <w:t xml:space="preserve">In case the </w:t>
            </w:r>
            <w:r w:rsidR="0B05DF99">
              <w:t>Action</w:t>
            </w:r>
            <w:r>
              <w:t xml:space="preserve"> has been successfully </w:t>
            </w:r>
            <w:r w:rsidR="128E206D">
              <w:t>dele</w:t>
            </w:r>
            <w:r>
              <w:t xml:space="preserve">ted, </w:t>
            </w:r>
            <w:r w:rsidR="6C080A14">
              <w:t xml:space="preserve">the </w:t>
            </w:r>
            <w:r>
              <w:t>code 20</w:t>
            </w:r>
            <w:r w:rsidR="595F80C8">
              <w:t>0</w:t>
            </w:r>
            <w:r>
              <w:t xml:space="preserve"> will be sent.</w:t>
            </w:r>
          </w:p>
        </w:tc>
      </w:tr>
      <w:tr w:rsidR="70742560" w:rsidTr="70742560" w14:paraId="6DAF652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31D8B7F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38455050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0A29089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17B22A8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F632774" w14:textId="788ADC34">
            <w:pPr>
              <w:spacing w:before="0"/>
              <w:jc w:val="left"/>
            </w:pPr>
            <w:r>
              <w:t xml:space="preserve">In case a required input is not found, the </w:t>
            </w:r>
            <w:r w:rsidR="664FC910">
              <w:t xml:space="preserve">code </w:t>
            </w:r>
            <w:r>
              <w:t>404 will be sent.</w:t>
            </w:r>
          </w:p>
        </w:tc>
      </w:tr>
    </w:tbl>
    <w:p w:rsidR="70742560" w:rsidP="70742560" w:rsidRDefault="70742560" w14:paraId="13BA0C3C" w14:textId="753B51D3">
      <w:pPr>
        <w:pStyle w:val="BodyText"/>
      </w:pPr>
    </w:p>
    <w:p w:rsidR="6C7C98A5" w:rsidP="70742560" w:rsidRDefault="6C7C98A5" w14:paraId="75D6342D" w14:textId="03FEB372">
      <w:pPr>
        <w:pStyle w:val="Heading3"/>
      </w:pPr>
      <w:bookmarkStart w:name="_Toc1528945977" w:id="25"/>
      <w:r>
        <w:lastRenderedPageBreak/>
        <w:t xml:space="preserve">GET </w:t>
      </w:r>
      <w:r w:rsidR="04973646">
        <w:t>Action in SDL Process Requirements Summary</w:t>
      </w:r>
      <w:bookmarkEnd w:id="25"/>
    </w:p>
    <w:p w:rsidR="4F4DDD52" w:rsidP="70742560" w:rsidRDefault="4F4DDD52" w14:paraId="549C7933" w14:textId="63159EA3">
      <w:pPr>
        <w:pStyle w:val="BodyText"/>
      </w:pPr>
      <w:r>
        <w:t xml:space="preserve">The following describes the method for </w:t>
      </w:r>
      <w:r w:rsidR="5A9A8E6E">
        <w:t>getting information about an Action in SDL Process Requirements Summary.</w:t>
      </w:r>
    </w:p>
    <w:p w:rsidR="4F4DDD52" w:rsidP="33C920BE" w:rsidRDefault="4F4DDD52" w14:paraId="32B3ADAC" w14:textId="5E4B6AB3">
      <w:pPr>
        <w:spacing w:after="120"/>
        <w:ind w:left="720"/>
        <w:jc w:val="left"/>
        <w:rPr>
          <w:rFonts w:eastAsiaTheme="minorEastAsia"/>
          <w:color w:val="3B4151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61219622">
        <w:rPr>
          <w:rFonts w:eastAsiaTheme="minorEastAsia"/>
        </w:rPr>
        <w:t>/GRC_Ingestion_API/rest/v1/SDLProcessRequirementsSummaryAction/{ProcessRequirementsSummaryActionId</w:t>
      </w:r>
      <w:r w:rsidRPr="33C920BE" w:rsidR="49E312C3">
        <w:rPr>
          <w:rFonts w:eastAsiaTheme="minorEastAsia"/>
        </w:rPr>
        <w:t>}</w:t>
      </w:r>
    </w:p>
    <w:p w:rsidR="4F4DDD52" w:rsidP="70742560" w:rsidRDefault="4F4DDD52" w14:paraId="7C4F9237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E1A6D3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0E5CDB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C434AE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97E975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AE67B3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6001E0" w14:textId="246ACE62">
            <w:pPr>
              <w:spacing w:before="0" w:after="0"/>
            </w:pPr>
            <w:r>
              <w:t>ProcessRequirementsSummaryActionId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0C05E1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EC4A13" w14:textId="526B2A2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Identifier, mandatory</w:t>
            </w:r>
          </w:p>
        </w:tc>
      </w:tr>
    </w:tbl>
    <w:p w:rsidR="4F4DDD52" w:rsidP="70742560" w:rsidRDefault="4F4DDD52" w14:paraId="225FC198" w14:textId="7A7F0082">
      <w:pPr>
        <w:ind w:left="720"/>
        <w:rPr>
          <w:b/>
          <w:bCs/>
        </w:rPr>
      </w:pPr>
      <w:r w:rsidRPr="70742560">
        <w:rPr>
          <w:b/>
          <w:bCs/>
        </w:rPr>
        <w:t>Re</w:t>
      </w:r>
      <w:r w:rsidRPr="70742560" w:rsidR="48874E26">
        <w:rPr>
          <w:b/>
          <w:bCs/>
        </w:rPr>
        <w:t>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24262A37" w14:textId="77777777">
        <w:trPr>
          <w:trHeight w:val="432"/>
        </w:trPr>
        <w:tc>
          <w:tcPr>
            <w:tcW w:w="2160" w:type="dxa"/>
            <w:vAlign w:val="center"/>
          </w:tcPr>
          <w:p w:rsidR="48874E26" w:rsidP="70742560" w:rsidRDefault="48874E26" w14:paraId="7B3E7751" w14:textId="2F742C86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 xml:space="preserve">Output </w:t>
            </w:r>
            <w:r w:rsidRPr="70742560" w:rsidR="70742560">
              <w:rPr>
                <w:b/>
                <w:bCs/>
              </w:rPr>
              <w:t>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CD68263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04DF485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50283FE" w14:textId="77777777">
        <w:trPr>
          <w:trHeight w:val="432"/>
        </w:trPr>
        <w:tc>
          <w:tcPr>
            <w:tcW w:w="2160" w:type="dxa"/>
            <w:vAlign w:val="center"/>
          </w:tcPr>
          <w:p w:rsidR="058AD238" w:rsidP="70742560" w:rsidRDefault="058AD238" w14:paraId="7DA40722" w14:textId="26919906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058AD238" w:rsidP="70742560" w:rsidRDefault="058AD238" w14:paraId="21916B0E" w14:textId="0E81BDDA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vAlign w:val="center"/>
          </w:tcPr>
          <w:p w:rsidR="058AD238" w:rsidP="70742560" w:rsidRDefault="058AD238" w14:paraId="45D9F9EB" w14:textId="54D0AF1A">
            <w:pPr>
              <w:spacing w:before="0"/>
              <w:jc w:val="left"/>
            </w:pPr>
            <w:r>
              <w:t>The Release Identifier</w:t>
            </w:r>
          </w:p>
        </w:tc>
      </w:tr>
      <w:tr w:rsidR="70742560" w:rsidTr="70742560" w14:paraId="3EE23394" w14:textId="77777777">
        <w:trPr>
          <w:trHeight w:val="432"/>
        </w:trPr>
        <w:tc>
          <w:tcPr>
            <w:tcW w:w="2160" w:type="dxa"/>
            <w:vAlign w:val="center"/>
          </w:tcPr>
          <w:p w:rsidR="058AD238" w:rsidP="70742560" w:rsidRDefault="058AD238" w14:paraId="29D5D7F0" w14:textId="012900C1">
            <w:pPr>
              <w:spacing w:before="0"/>
              <w:jc w:val="left"/>
            </w:pPr>
            <w:r>
              <w:t>ActionId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030EB12" w14:textId="5FFF60EA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19B28F07" w14:textId="6C3B1E36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208B9B4B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F0FC7EC" w14:textId="4B77897A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7F1656A" w14:textId="770B7BBF">
            <w:pPr>
              <w:spacing w:before="0" w:line="276" w:lineRule="auto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E24E0F5" w14:textId="224B0057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70742560" w14:paraId="76A2D207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5985689" w14:textId="07166573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C5319C3" w14:textId="5442000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D9B755E" w14:textId="242A619E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70742560" w14:paraId="1488EAD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ADF9BD4" w14:textId="33E1E575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44C12BB" w14:textId="3A8D7ABF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D4FA423" w14:textId="2E9147B5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70742560" w14:paraId="3BE3E86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09B9C4C" w14:textId="606F935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B532FCA" w14:textId="5F90005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BC34629" w14:textId="3113CF29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70742560" w14:paraId="0B952642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8B59D7C" w14:textId="361F2825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C197C79" w14:textId="2345365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6E99619" w14:textId="778A251C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70742560" w14:paraId="3AE45FE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5B1ABB0" w14:textId="17EAC6AB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E6767A8" w14:textId="313C249D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495341A" w14:textId="7BBF6DFF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70742560" w14:paraId="01F8DF4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0FBF5EB" w14:textId="414E90FF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EDC68DD" w14:textId="044CC80A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8C2DC81" w14:textId="1DC67740">
            <w:pPr>
              <w:spacing w:before="0" w:line="276" w:lineRule="auto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4F4DDD52" w:rsidP="70742560" w:rsidRDefault="4F4DDD52" w14:paraId="32DEA08F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3EB8F45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E566A69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B301531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75762BF0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79C3B1E" w14:textId="7DBC5997">
            <w:pPr>
              <w:spacing w:before="0"/>
              <w:jc w:val="center"/>
            </w:pPr>
            <w:r>
              <w:t>20</w:t>
            </w:r>
            <w:r w:rsidR="5EF760D3">
              <w:t>0</w:t>
            </w:r>
          </w:p>
        </w:tc>
        <w:tc>
          <w:tcPr>
            <w:tcW w:w="7312" w:type="dxa"/>
            <w:vAlign w:val="center"/>
          </w:tcPr>
          <w:p w:rsidR="102DC5A9" w:rsidP="70742560" w:rsidRDefault="102DC5A9" w14:paraId="0FFC15B7" w14:textId="2C6900A1">
            <w:pPr>
              <w:spacing w:before="0"/>
              <w:jc w:val="left"/>
            </w:pPr>
            <w:r>
              <w:t>In the event of returning the information correctly</w:t>
            </w:r>
            <w:r w:rsidR="709F8B6B">
              <w:t>,</w:t>
            </w:r>
            <w:r w:rsidR="70742560">
              <w:t xml:space="preserve"> </w:t>
            </w:r>
            <w:r w:rsidR="7ECF0A5E">
              <w:t xml:space="preserve">the </w:t>
            </w:r>
            <w:r w:rsidR="22573BA0">
              <w:t>code</w:t>
            </w:r>
            <w:r w:rsidR="70742560">
              <w:t xml:space="preserve"> 20</w:t>
            </w:r>
            <w:r w:rsidR="25F3D6C5">
              <w:t>0</w:t>
            </w:r>
            <w:r w:rsidR="70742560">
              <w:t xml:space="preserve"> will be sent.</w:t>
            </w:r>
          </w:p>
        </w:tc>
      </w:tr>
      <w:tr w:rsidR="70742560" w:rsidTr="70742560" w14:paraId="0D093F3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54F2AB7B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24A4C906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4CDDC603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8E45145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A4D01F2" w14:textId="5E398205">
            <w:pPr>
              <w:spacing w:before="0"/>
              <w:jc w:val="left"/>
            </w:pPr>
            <w:r>
              <w:t xml:space="preserve">In case a required input is not found, the </w:t>
            </w:r>
            <w:r w:rsidR="13BD727E">
              <w:t xml:space="preserve">code </w:t>
            </w:r>
            <w:r>
              <w:t>404 will be sent.</w:t>
            </w:r>
          </w:p>
        </w:tc>
      </w:tr>
    </w:tbl>
    <w:p w:rsidR="70742560" w:rsidP="70742560" w:rsidRDefault="70742560" w14:paraId="4EF38BB6" w14:textId="699B7D9E">
      <w:pPr>
        <w:pStyle w:val="BodyText"/>
      </w:pPr>
    </w:p>
    <w:p w:rsidR="0E289AB3" w:rsidP="3799F1FB" w:rsidRDefault="0E289AB3" w14:paraId="4AE49170" w14:textId="61AB1400">
      <w:pPr>
        <w:pStyle w:val="Heading3"/>
      </w:pPr>
      <w:bookmarkStart w:name="_Toc658794354" w:id="26"/>
      <w:r>
        <w:t>POST Residual Risk Classification in SDL Process Gaps</w:t>
      </w:r>
      <w:bookmarkEnd w:id="26"/>
    </w:p>
    <w:p w:rsidR="0E289AB3" w:rsidP="3799F1FB" w:rsidRDefault="0E289AB3" w14:paraId="1BC1877A" w14:textId="06F37997">
      <w:pPr>
        <w:pStyle w:val="BodyText"/>
      </w:pPr>
      <w:r>
        <w:t xml:space="preserve">The following describes the method for </w:t>
      </w:r>
      <w:r w:rsidR="190C0935">
        <w:t>creating</w:t>
      </w:r>
      <w:r>
        <w:t xml:space="preserve"> the Residual Risk Classification in SDL Process Gaps.</w:t>
      </w:r>
    </w:p>
    <w:p w:rsidR="0E289AB3" w:rsidP="3799F1FB" w:rsidRDefault="0E289AB3" w14:paraId="4A4129D6" w14:textId="6B331687">
      <w:pPr>
        <w:spacing w:after="120"/>
        <w:ind w:left="720"/>
        <w:jc w:val="left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eastAsiaTheme="minorEastAsia"/>
        </w:rPr>
        <w:t>/GRC_Ingestion_API/rest/v1/Release/{ReleaseId}/SDLRiskClassificationSDLProcessGaps</w:t>
      </w:r>
      <w:r w:rsidRPr="3799F1FB">
        <w:rPr>
          <w:rFonts w:eastAsiaTheme="minorEastAsia"/>
          <w:color w:val="3B4151"/>
        </w:rPr>
        <w:t xml:space="preserve"> </w:t>
      </w:r>
    </w:p>
    <w:p w:rsidR="0E289AB3" w:rsidP="3799F1FB" w:rsidRDefault="0E289AB3" w14:paraId="172ED2E0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lastRenderedPageBreak/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1BAD0EC9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5DA5CE1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2A6F563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7AC534B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398A52DD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D6D500C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4F8D042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93593D4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7D263671" w:rsidP="3799F1FB" w:rsidRDefault="7D263671" w14:paraId="1145A232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5FAC5D59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07B34063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20D5C1E8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6404162A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31DC8CF0" w:rsidP="3799F1FB" w:rsidRDefault="31DC8CF0" w14:paraId="6756538F" w14:textId="246AABD3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52ADF686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284C6D93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6E804F4E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1503F07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10C35F76" w:rsidP="3799F1FB" w:rsidRDefault="10C35F76" w14:paraId="56715DFB" w14:textId="773FACBF">
            <w:pPr>
              <w:jc w:val="left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/ReferenceData_GetLoV/ResidualRisk</w:t>
            </w:r>
          </w:p>
          <w:p w:rsidR="3799F1FB" w:rsidP="3799F1FB" w:rsidRDefault="3799F1FB" w14:paraId="629FA70E" w14:textId="1DBCBB74">
            <w:pPr>
              <w:jc w:val="left"/>
            </w:pPr>
          </w:p>
        </w:tc>
      </w:tr>
      <w:tr w:rsidR="3799F1FB" w:rsidTr="3799F1FB" w14:paraId="35C2F12A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352CE6D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0E1E1029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4E8A8BAA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1FF7C9B" w14:textId="2ED69C4C">
            <w:pPr>
              <w:jc w:val="left"/>
            </w:pPr>
          </w:p>
        </w:tc>
      </w:tr>
    </w:tbl>
    <w:p w:rsidR="7D263671" w:rsidP="3799F1FB" w:rsidRDefault="7D263671" w14:paraId="0507993A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6CB7FF6D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5699268A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092B5CC6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410EC4B9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5F1FCECB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59B8134E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3ACFC478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2539A73B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7D263671" w:rsidP="3799F1FB" w:rsidRDefault="7D263671" w14:paraId="47C636EB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716FC4C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C283F8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889B7BA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7ADCEB8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FEFA2B0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3DF852A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</w:t>
            </w:r>
            <w:r w:rsidRPr="3799F1FB" w:rsidR="4C423980">
              <w:rPr>
                <w:rFonts w:ascii="Calibri" w:hAnsi="Calibri" w:eastAsia="Calibri" w:cs="Calibri"/>
              </w:rPr>
              <w:t xml:space="preserve">Residual Risk Classification </w:t>
            </w:r>
            <w:r w:rsidRPr="3799F1FB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3799F1FB" w:rsidTr="5D4F9142" w14:paraId="180C3BA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178519B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5F58C24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4EE18155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EEC9084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C9582CE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2C422D0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5033A81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3B734ED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</w:t>
            </w:r>
            <w:r w:rsidRPr="3799F1FB" w:rsidR="2AB8C116">
              <w:rPr>
                <w:rFonts w:ascii="Calibri" w:hAnsi="Calibri" w:eastAsia="Calibri" w:cs="Calibri"/>
              </w:rPr>
              <w:t>Residual Risk Classification</w:t>
            </w:r>
            <w:r w:rsidRPr="3799F1FB">
              <w:rPr>
                <w:rFonts w:ascii="Calibri" w:hAnsi="Calibri" w:eastAsia="Calibri" w:cs="Calibri"/>
              </w:rPr>
              <w:t xml:space="preserve"> already exists, the code 403 will be sent. </w:t>
            </w:r>
          </w:p>
        </w:tc>
      </w:tr>
      <w:tr w:rsidR="3799F1FB" w:rsidTr="5D4F9142" w14:paraId="77683B8C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B51B1CA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F6202F3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517BCA20" w14:paraId="04209F79" w14:textId="471F6537">
      <w:pPr>
        <w:ind w:left="720"/>
        <w:rPr>
          <w:rFonts w:ascii="Calibri" w:hAnsi="Calibri" w:eastAsia="Calibri" w:cs="Calibri"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8444100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78DDAA0" w14:textId="6B52781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3862F06" w14:textId="02E0EE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D323E9E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965177" w14:textId="3A0ED96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479373" w14:textId="196E287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5EC0F0F0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6F9A44" w14:textId="6368E2DC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E1351D1" w14:textId="3690C0D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565A226A" w14:textId="77777777">
        <w:trPr>
          <w:trHeight w:val="300"/>
        </w:trPr>
        <w:tc>
          <w:tcPr>
            <w:tcW w:w="4080" w:type="dxa"/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E8DE77" w14:textId="2153EF4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Id not found</w:t>
            </w:r>
          </w:p>
        </w:tc>
        <w:tc>
          <w:tcPr>
            <w:tcW w:w="4950" w:type="dxa"/>
            <w:tcMar>
              <w:left w:w="105" w:type="dxa"/>
              <w:right w:w="105" w:type="dxa"/>
            </w:tcMar>
            <w:vAlign w:val="center"/>
          </w:tcPr>
          <w:p w:rsidR="5D4F9142" w:rsidRDefault="5D4F9142" w14:paraId="44121333" w14:textId="6B6E5969"/>
        </w:tc>
      </w:tr>
    </w:tbl>
    <w:p w:rsidR="3799F1FB" w:rsidP="3799F1FB" w:rsidRDefault="3799F1FB" w14:paraId="6187BD9E" w14:textId="5E9452BC">
      <w:pPr>
        <w:pStyle w:val="BodyText"/>
      </w:pPr>
    </w:p>
    <w:p w:rsidR="6C7C98A5" w:rsidP="70742560" w:rsidRDefault="6C7C98A5" w14:paraId="1A4EC2BC" w14:textId="1A1BB1D2">
      <w:pPr>
        <w:pStyle w:val="Heading3"/>
      </w:pPr>
      <w:bookmarkStart w:name="_Toc1755496991" w:id="27"/>
      <w:r>
        <w:t xml:space="preserve">PUT Residual Risk Classification </w:t>
      </w:r>
      <w:r w:rsidR="771CB9CC">
        <w:t xml:space="preserve">in </w:t>
      </w:r>
      <w:r>
        <w:t>SDL Process Gaps</w:t>
      </w:r>
      <w:bookmarkEnd w:id="27"/>
    </w:p>
    <w:p w:rsidR="52AC2C3E" w:rsidP="70742560" w:rsidRDefault="52AC2C3E" w14:paraId="47A82926" w14:textId="5F7448A6">
      <w:pPr>
        <w:pStyle w:val="BodyText"/>
      </w:pPr>
      <w:r>
        <w:t xml:space="preserve">The following describes the method for </w:t>
      </w:r>
      <w:r w:rsidR="559283B9">
        <w:t xml:space="preserve">updating the Residual Risk Classification </w:t>
      </w:r>
      <w:r w:rsidR="229CC2C9">
        <w:t xml:space="preserve">in </w:t>
      </w:r>
      <w:r w:rsidR="342C9C33">
        <w:t>SDL Process Gaps.</w:t>
      </w:r>
    </w:p>
    <w:p w:rsidR="52AC2C3E" w:rsidP="70742560" w:rsidRDefault="52AC2C3E" w14:paraId="54C48D07" w14:textId="6B331687">
      <w:pPr>
        <w:spacing w:after="12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5F7914FA">
        <w:rPr>
          <w:rFonts w:eastAsiaTheme="minorEastAsia"/>
        </w:rPr>
        <w:t>/GRC_Ingestion_API/rest/v1/Release/{ReleaseId}/SDLRiskClassificationSDLProcessGaps</w:t>
      </w:r>
      <w:r w:rsidRPr="33C920BE" w:rsidR="5F7914FA">
        <w:rPr>
          <w:rFonts w:eastAsiaTheme="minorEastAsia"/>
          <w:color w:val="3B4151"/>
        </w:rPr>
        <w:t xml:space="preserve"> </w:t>
      </w:r>
    </w:p>
    <w:p w:rsidR="52AC2C3E" w:rsidP="70742560" w:rsidRDefault="52AC2C3E" w14:paraId="3699C0C5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7BDBA1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2584A7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59AE71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1E776A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198A0B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F314B45" w:rsidP="70742560" w:rsidRDefault="4F314B45" w14:paraId="4D6C7BAA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F314B45" w:rsidP="70742560" w:rsidRDefault="4F314B45" w14:paraId="3C05F5A9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F314B45" w:rsidP="70742560" w:rsidRDefault="4F314B45" w14:paraId="51D68760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2AC2C3E" w:rsidP="70742560" w:rsidRDefault="52AC2C3E" w14:paraId="57C9037F" w14:textId="7BCACF7A">
      <w:pPr>
        <w:ind w:left="720"/>
      </w:pPr>
      <w:r w:rsidRPr="70742560">
        <w:rPr>
          <w:b/>
          <w:bCs/>
        </w:rPr>
        <w:t>Request:</w:t>
      </w:r>
    </w:p>
    <w:tbl>
      <w:tblPr>
        <w:tblStyle w:val="TableGridLight"/>
        <w:tblW w:w="9038" w:type="dxa"/>
        <w:tblInd w:w="720" w:type="dxa"/>
        <w:tblLayout w:type="fixed"/>
        <w:tblLook w:val="0680" w:firstRow="0" w:lastRow="0" w:firstColumn="1" w:lastColumn="0" w:noHBand="1" w:noVBand="1"/>
      </w:tblPr>
      <w:tblGrid>
        <w:gridCol w:w="1349"/>
        <w:gridCol w:w="899"/>
        <w:gridCol w:w="3395"/>
        <w:gridCol w:w="3395"/>
      </w:tblGrid>
      <w:tr w:rsidR="70742560" w:rsidTr="3799F1FB" w14:paraId="4D5B67E1" w14:textId="77777777">
        <w:trPr>
          <w:trHeight w:val="300"/>
        </w:trPr>
        <w:tc>
          <w:tcPr>
            <w:tcW w:w="1349" w:type="dxa"/>
            <w:vAlign w:val="center"/>
          </w:tcPr>
          <w:p w:rsidR="70742560" w:rsidP="70742560" w:rsidRDefault="70742560" w14:paraId="4E3069E7" w14:textId="7F94C3C1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70742560" w:rsidP="70742560" w:rsidRDefault="70742560" w14:paraId="29EF8A55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70742560" w:rsidP="70742560" w:rsidRDefault="70742560" w14:paraId="280B986E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4437779E" w:rsidP="3799F1FB" w:rsidRDefault="4437779E" w14:paraId="73F7C717" w14:textId="6AED9A5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1DE45240" w14:textId="77777777">
        <w:trPr>
          <w:trHeight w:val="300"/>
        </w:trPr>
        <w:tc>
          <w:tcPr>
            <w:tcW w:w="1349" w:type="dxa"/>
            <w:vAlign w:val="center"/>
          </w:tcPr>
          <w:p w:rsidR="1D5059C5" w:rsidP="70742560" w:rsidRDefault="1D5059C5" w14:paraId="0BC375EC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1D5059C5" w:rsidP="70742560" w:rsidRDefault="1D5059C5" w14:paraId="5B2B19BC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1D5059C5" w:rsidP="70742560" w:rsidRDefault="1D5059C5" w14:paraId="47DACF29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1E31E064" w:rsidP="3799F1FB" w:rsidRDefault="1E31E064" w14:paraId="498B51A0" w14:textId="3DF8766D">
            <w:pPr>
              <w:jc w:val="left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/ReferenceData_GetLoV/ResidualRisk</w:t>
            </w:r>
          </w:p>
        </w:tc>
      </w:tr>
      <w:tr w:rsidR="70742560" w:rsidTr="3799F1FB" w14:paraId="3176F0A1" w14:textId="77777777">
        <w:trPr>
          <w:trHeight w:val="300"/>
        </w:trPr>
        <w:tc>
          <w:tcPr>
            <w:tcW w:w="1349" w:type="dxa"/>
            <w:vAlign w:val="center"/>
          </w:tcPr>
          <w:p w:rsidR="1D5059C5" w:rsidP="70742560" w:rsidRDefault="1D5059C5" w14:paraId="04EE1E63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1D5059C5" w:rsidP="70742560" w:rsidRDefault="1D5059C5" w14:paraId="51908AFE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1D5059C5" w:rsidP="70742560" w:rsidRDefault="1D5059C5" w14:paraId="137FD0A4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290F0C2" w14:textId="185F99A1">
            <w:pPr>
              <w:jc w:val="left"/>
            </w:pPr>
          </w:p>
        </w:tc>
      </w:tr>
    </w:tbl>
    <w:p w:rsidR="52AC2C3E" w:rsidP="70742560" w:rsidRDefault="52AC2C3E" w14:paraId="52194749" w14:textId="5625485D">
      <w:pPr>
        <w:spacing w:after="120"/>
        <w:ind w:left="720"/>
        <w:rPr>
          <w:b/>
          <w:bCs/>
        </w:rPr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6A5731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3D6D19B" w14:textId="1C44922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CD26EE5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D1E240E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3809E334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BAF2EF9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6F6466B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1FD4E3A9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52AC2C3E" w:rsidP="70742560" w:rsidRDefault="52AC2C3E" w14:paraId="7218F7E1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5D4F9142" w14:paraId="29DDB03F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21916AA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038641F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5D4F9142" w14:paraId="58C45D11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B5CD478" w14:textId="367253CF">
            <w:pPr>
              <w:spacing w:before="0"/>
              <w:jc w:val="center"/>
            </w:pPr>
            <w:r>
              <w:t>20</w:t>
            </w:r>
            <w:r w:rsidR="6990C7AF">
              <w:t>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EE9AD38" w14:textId="683719E1">
            <w:pPr>
              <w:spacing w:before="0"/>
              <w:jc w:val="left"/>
            </w:pPr>
            <w:r>
              <w:t xml:space="preserve">In case the </w:t>
            </w:r>
            <w:r w:rsidR="4B3C03E7">
              <w:t>Residual Risk Classification</w:t>
            </w:r>
            <w:r>
              <w:t xml:space="preserve"> has been successfully </w:t>
            </w:r>
            <w:r w:rsidR="315C9E60">
              <w:t>updat</w:t>
            </w:r>
            <w:r>
              <w:t xml:space="preserve">ed, </w:t>
            </w:r>
            <w:r w:rsidR="11D60199">
              <w:t xml:space="preserve">the </w:t>
            </w:r>
            <w:r>
              <w:t>code 20</w:t>
            </w:r>
            <w:r w:rsidR="43AB0E92">
              <w:t xml:space="preserve">0 </w:t>
            </w:r>
            <w:r>
              <w:t>will be sent.</w:t>
            </w:r>
          </w:p>
        </w:tc>
      </w:tr>
      <w:tr w:rsidR="70742560" w:rsidTr="5D4F9142" w14:paraId="27929C7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79A6FD2F" w14:textId="25C7D03B">
            <w:pPr>
              <w:spacing w:before="0"/>
              <w:jc w:val="center"/>
            </w:pPr>
            <w:r>
              <w:t>400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2FB8A978" w14:textId="337C5AA6">
            <w:pPr>
              <w:spacing w:before="0"/>
              <w:jc w:val="left"/>
            </w:pPr>
            <w:r>
              <w:t>In case an invalid input is sent, the code 400 will be sent.</w:t>
            </w:r>
          </w:p>
        </w:tc>
      </w:tr>
      <w:tr w:rsidR="70742560" w:rsidTr="5D4F9142" w14:paraId="726E24C5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5FDF095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0C263C2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5D4F9142" w14:paraId="06839F8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8D09CB1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CAF2F58" w14:textId="5FB61027">
            <w:pPr>
              <w:spacing w:before="0"/>
              <w:jc w:val="left"/>
            </w:pPr>
            <w:r>
              <w:t>In case a required input is not found, the</w:t>
            </w:r>
            <w:r w:rsidR="26B805C8">
              <w:t xml:space="preserve"> code</w:t>
            </w:r>
            <w:r>
              <w:t xml:space="preserve"> 404 will be sent.</w:t>
            </w:r>
          </w:p>
        </w:tc>
      </w:tr>
    </w:tbl>
    <w:p w:rsidR="70742560" w:rsidP="5D4F9142" w:rsidRDefault="0EEE744D" w14:paraId="38B9C7A1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CBAB303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47ACD6E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4FEC5E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BECC0B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DAE992A" w14:textId="4D1B3E0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Id not found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RDefault="5D4F9142" w14:paraId="51358F46" w14:textId="374E4A77"/>
        </w:tc>
      </w:tr>
      <w:tr w:rsidR="5D4F9142" w:rsidTr="5D4F9142" w14:paraId="289B0CC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2B2F17" w14:textId="05E52DB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FF704D" w14:textId="7A23F6E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15BBFA4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4982ED" w14:textId="1CC8CD2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36B0C2F" w14:textId="78DBE6E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2A056A15" w14:textId="784BB9BD">
      <w:pPr>
        <w:pStyle w:val="BodyText"/>
      </w:pPr>
    </w:p>
    <w:p w:rsidR="6C7C98A5" w:rsidP="70742560" w:rsidRDefault="6C7C98A5" w14:paraId="314E16B7" w14:textId="398D527E">
      <w:pPr>
        <w:pStyle w:val="Heading3"/>
      </w:pPr>
      <w:bookmarkStart w:name="_Toc981563199" w:id="28"/>
      <w:r>
        <w:t>GET Residual Risk Classification</w:t>
      </w:r>
      <w:r w:rsidR="7CCFDC65">
        <w:t xml:space="preserve"> in</w:t>
      </w:r>
      <w:r>
        <w:t xml:space="preserve"> SDL Process Gaps</w:t>
      </w:r>
      <w:bookmarkEnd w:id="28"/>
    </w:p>
    <w:p w:rsidR="613D9BE0" w:rsidP="70742560" w:rsidRDefault="613D9BE0" w14:paraId="410B0A42" w14:textId="65871A5F">
      <w:pPr>
        <w:pStyle w:val="BodyText"/>
      </w:pPr>
      <w:r>
        <w:t>The following describes the method for</w:t>
      </w:r>
      <w:r w:rsidR="6CD4D22A">
        <w:t xml:space="preserve"> getting information about the Residual Risk Classification in SDL Process Gaps.</w:t>
      </w:r>
      <w:r>
        <w:t xml:space="preserve"> </w:t>
      </w:r>
    </w:p>
    <w:p w:rsidR="613D9BE0" w:rsidP="70742560" w:rsidRDefault="613D9BE0" w14:paraId="718EFD4D" w14:textId="2388AB5A">
      <w:pPr>
        <w:spacing w:after="12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50DCC398">
        <w:rPr>
          <w:rFonts w:eastAsiaTheme="minorEastAsia"/>
        </w:rPr>
        <w:t>/GRC_Ingestion_API/rest/v1/Release/{ReleaseId}/SDLRiskClassificationSDLProcessGaps</w:t>
      </w:r>
      <w:r w:rsidRPr="33C920BE" w:rsidR="50DCC398">
        <w:rPr>
          <w:rFonts w:eastAsiaTheme="minorEastAsia"/>
          <w:color w:val="3B4151"/>
        </w:rPr>
        <w:t xml:space="preserve"> </w:t>
      </w:r>
    </w:p>
    <w:p w:rsidR="613D9BE0" w:rsidP="70742560" w:rsidRDefault="613D9BE0" w14:paraId="44835551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6FFCDF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43D3E2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122408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46511D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1CC08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70F230" w14:textId="5279CCF4">
            <w:pPr>
              <w:spacing w:before="0" w:after="0"/>
            </w:pPr>
            <w:r>
              <w:t>ReleaseI</w:t>
            </w:r>
            <w:r w:rsidR="403E16D4">
              <w:t>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6DF02C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EF92B4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613D9BE0" w:rsidP="70742560" w:rsidRDefault="613D9BE0" w14:paraId="46151AD8" w14:textId="40D29F13">
      <w:pPr>
        <w:ind w:left="720"/>
      </w:pPr>
      <w:r w:rsidRPr="70742560">
        <w:rPr>
          <w:b/>
          <w:bCs/>
        </w:rPr>
        <w:t>Re</w:t>
      </w:r>
      <w:r w:rsidRPr="70742560" w:rsidR="017530C0">
        <w:rPr>
          <w:b/>
          <w:bCs/>
        </w:rPr>
        <w:t>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6DE6F967" w14:textId="77777777">
        <w:trPr>
          <w:trHeight w:val="432"/>
        </w:trPr>
        <w:tc>
          <w:tcPr>
            <w:tcW w:w="2160" w:type="dxa"/>
            <w:vAlign w:val="center"/>
          </w:tcPr>
          <w:p w:rsidR="017530C0" w:rsidP="70742560" w:rsidRDefault="017530C0" w14:paraId="4558AA6C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 xml:space="preserve">Output </w:t>
            </w:r>
            <w:r w:rsidRPr="70742560" w:rsidR="70742560">
              <w:rPr>
                <w:b/>
                <w:bCs/>
              </w:rPr>
              <w:t>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9EEBCEC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0ACAD85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DBE55B3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EFC5D93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9C31DA9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2CBE718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1C5BFD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76095B2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12CC0C11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124B32A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09B876B3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B8D3AC4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3D02209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8C90B35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613D9BE0" w:rsidP="70742560" w:rsidRDefault="613D9BE0" w14:paraId="13F05696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3D1C4D64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3CAD5BA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B157C54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5E4E806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8CAE8A3" w14:textId="1884078A">
            <w:pPr>
              <w:spacing w:before="0"/>
              <w:jc w:val="center"/>
            </w:pPr>
            <w:r>
              <w:t>20</w:t>
            </w:r>
            <w:r w:rsidR="167E7DE8">
              <w:t>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7BC36032" w14:textId="2E614254">
            <w:pPr>
              <w:spacing w:before="0"/>
              <w:jc w:val="left"/>
            </w:pPr>
            <w:r>
              <w:t>I</w:t>
            </w:r>
            <w:r w:rsidR="13B81F20">
              <w:t>n the event of returning the information correctly, the code 200 will be sent.</w:t>
            </w:r>
          </w:p>
        </w:tc>
      </w:tr>
      <w:tr w:rsidR="70742560" w:rsidTr="70742560" w14:paraId="776ACA25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55EC5D7D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C6DC4D4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7B5D8ACF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4D1E82C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2CB206AD" w14:textId="50B9C612">
            <w:pPr>
              <w:spacing w:before="0"/>
              <w:jc w:val="left"/>
            </w:pPr>
            <w:r>
              <w:t xml:space="preserve">In case a required input is not found, the </w:t>
            </w:r>
            <w:r w:rsidR="57D52446">
              <w:t xml:space="preserve">code </w:t>
            </w:r>
            <w:r>
              <w:t>404 will be sent.</w:t>
            </w:r>
          </w:p>
        </w:tc>
      </w:tr>
    </w:tbl>
    <w:p w:rsidR="70742560" w:rsidP="70742560" w:rsidRDefault="70742560" w14:paraId="3B9D4455" w14:textId="0050FF1D">
      <w:pPr>
        <w:pStyle w:val="BodyText"/>
      </w:pPr>
    </w:p>
    <w:p w:rsidR="0CE22749" w:rsidP="70742560" w:rsidRDefault="0CE22749" w14:paraId="2F57FFC0" w14:textId="5E19E5D9">
      <w:pPr>
        <w:pStyle w:val="Heading2"/>
      </w:pPr>
      <w:bookmarkStart w:name="_Toc1572883999" w:id="29"/>
      <w:r>
        <w:t>System Design</w:t>
      </w:r>
      <w:bookmarkEnd w:id="29"/>
    </w:p>
    <w:p w:rsidR="771C30C2" w:rsidP="70742560" w:rsidRDefault="771C30C2" w14:paraId="30C12876" w14:textId="2C290041">
      <w:pPr>
        <w:pStyle w:val="BodyText"/>
      </w:pPr>
      <w:r>
        <w:t>This section contains the API methods (POST, PUT</w:t>
      </w:r>
      <w:r w:rsidR="48BA60FB">
        <w:t>, DELETE</w:t>
      </w:r>
      <w:r>
        <w:t xml:space="preserve"> and GET) and information about the inputs, outputs and response codes related to the </w:t>
      </w:r>
      <w:r w:rsidR="675D11B5">
        <w:t>S</w:t>
      </w:r>
      <w:r w:rsidR="268D88AC">
        <w:t xml:space="preserve">ystem </w:t>
      </w:r>
      <w:r w:rsidR="66B7F812">
        <w:t>D</w:t>
      </w:r>
      <w:r w:rsidR="268D88AC">
        <w:t>esign</w:t>
      </w:r>
      <w:r>
        <w:t>.</w:t>
      </w:r>
    </w:p>
    <w:p w:rsidR="166FA4C6" w:rsidP="70742560" w:rsidRDefault="166FA4C6" w14:paraId="5314F3CB" w14:textId="73AFC6C3">
      <w:pPr>
        <w:pStyle w:val="Heading3"/>
      </w:pPr>
      <w:bookmarkStart w:name="_Toc1479830207" w:id="30"/>
      <w:r>
        <w:t>POST System Design</w:t>
      </w:r>
      <w:bookmarkEnd w:id="30"/>
    </w:p>
    <w:p w:rsidR="10EA9126" w:rsidP="70742560" w:rsidRDefault="10EA9126" w14:paraId="63456783" w14:textId="2CB3F4E9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</w:t>
      </w:r>
      <w:r w:rsidRPr="70742560" w:rsidR="0F541852">
        <w:rPr>
          <w:rFonts w:ascii="Calibri" w:hAnsi="Calibri" w:eastAsia="Calibri" w:cs="Calibri"/>
        </w:rPr>
        <w:t xml:space="preserve"> a System Design.</w:t>
      </w:r>
      <w:r w:rsidRPr="70742560">
        <w:rPr>
          <w:rFonts w:ascii="Calibri" w:hAnsi="Calibri" w:eastAsia="Calibri" w:cs="Calibri"/>
        </w:rPr>
        <w:t xml:space="preserve"> </w:t>
      </w:r>
    </w:p>
    <w:p w:rsidR="10EA9126" w:rsidP="70742560" w:rsidRDefault="10EA9126" w14:paraId="2442A851" w14:textId="5E2DF878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eastAsiaTheme="minorEastAsia"/>
          <w:sz w:val="24"/>
          <w:szCs w:val="24"/>
        </w:rPr>
        <w:t xml:space="preserve"> </w:t>
      </w:r>
      <w:r w:rsidRPr="33C920BE" w:rsidR="22FB525D">
        <w:rPr>
          <w:rFonts w:eastAsiaTheme="minorEastAsia"/>
        </w:rPr>
        <w:t>/GRC_Ingestion_API/rest/v1/Release/{ReleaseId}/SystemDesign</w:t>
      </w:r>
      <w:r w:rsidRPr="33C920BE" w:rsidR="22FB525D">
        <w:rPr>
          <w:rFonts w:eastAsiaTheme="minorEastAsia"/>
          <w:color w:val="3B4151"/>
        </w:rPr>
        <w:t xml:space="preserve"> </w:t>
      </w:r>
    </w:p>
    <w:p w:rsidR="10EA9126" w:rsidP="70742560" w:rsidRDefault="10EA9126" w14:paraId="7320F531" w14:textId="777C0114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7B30E7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D41B9E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F67BB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918B54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B45325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F5F65F" w:rsidP="70742560" w:rsidRDefault="03F5F65F" w14:paraId="6D72AEB1" w14:textId="676256D8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6E237E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4FD4092" w:rsidP="70742560" w:rsidRDefault="44FD4092" w14:paraId="2A3B2C17" w14:textId="302D444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10EA9126" w:rsidP="70742560" w:rsidRDefault="10EA9126" w14:paraId="46E5AF7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9CF5C3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BADA4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1252D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382893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9EBF8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4E5007F" w:rsidP="70742560" w:rsidRDefault="14E5007F" w14:paraId="2E519FA0" w14:textId="3D9FE14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LinkToSystemArchitectureDocument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804749" w:rsidP="70742560" w:rsidRDefault="03804749" w14:paraId="16E6C570" w14:textId="6929865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159C024" w:rsidP="70742560" w:rsidRDefault="2159C024" w14:paraId="0626C41F" w14:textId="05EFC69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system architecture document</w:t>
            </w:r>
          </w:p>
        </w:tc>
      </w:tr>
      <w:tr w:rsidR="70742560" w:rsidTr="70742560" w14:paraId="13C6BB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8F39E20" w:rsidP="70742560" w:rsidRDefault="58F39E20" w14:paraId="51E79693" w14:textId="5BF853E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LinkToSecurityZonesAndConduitsDiagra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E7CEEA5" w:rsidP="70742560" w:rsidRDefault="3E7CEEA5" w14:paraId="73FCD683" w14:textId="505E4C4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D022568" w:rsidP="70742560" w:rsidRDefault="3D022568" w14:paraId="0CE632DA" w14:textId="3F714B8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security zones and conduits diagram</w:t>
            </w:r>
          </w:p>
        </w:tc>
      </w:tr>
    </w:tbl>
    <w:p w:rsidR="10EA9126" w:rsidP="70742560" w:rsidRDefault="10EA9126" w14:paraId="271DBBF2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2414D7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007E9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4851A3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4D080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6806E4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04A14D" w:rsidP="70742560" w:rsidRDefault="3504A14D" w14:paraId="57DA9EC8" w14:textId="68F5E38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SystemDesi</w:t>
            </w:r>
            <w:r w:rsidRPr="70742560" w:rsidR="31EF487E">
              <w:rPr>
                <w:rFonts w:ascii="Calibri" w:hAnsi="Calibri" w:eastAsia="Calibri" w:cs="Calibri"/>
              </w:rPr>
              <w:t>gn</w:t>
            </w:r>
            <w:r w:rsidRPr="70742560">
              <w:rPr>
                <w:rFonts w:ascii="Calibri" w:hAnsi="Calibri" w:eastAsia="Calibri" w:cs="Calibri"/>
              </w:rPr>
              <w:t>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7898E0F" w:rsidP="70742560" w:rsidRDefault="67898E0F" w14:paraId="4D10B0E3" w14:textId="76EDE02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5B844B9" w:rsidP="70742560" w:rsidRDefault="05B844B9" w14:paraId="5915F0CB" w14:textId="2DCF76D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System Design Identifier</w:t>
            </w:r>
          </w:p>
        </w:tc>
      </w:tr>
      <w:tr w:rsidR="70742560" w:rsidTr="70742560" w14:paraId="72D8C9E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162577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C2770B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90D18D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10EA9126" w:rsidP="70742560" w:rsidRDefault="10EA9126" w14:paraId="53A55BE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22EF11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C01EA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8C4F3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BA0EBE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7251F1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C33940" w14:textId="374769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3999C1B1">
              <w:rPr>
                <w:rFonts w:ascii="Calibri" w:hAnsi="Calibri" w:eastAsia="Calibri" w:cs="Calibri"/>
              </w:rPr>
              <w:t>System D</w:t>
            </w:r>
            <w:r w:rsidRPr="70742560">
              <w:rPr>
                <w:rFonts w:ascii="Calibri" w:hAnsi="Calibri" w:eastAsia="Calibri" w:cs="Calibri"/>
              </w:rPr>
              <w:t>e</w:t>
            </w:r>
            <w:r w:rsidRPr="70742560" w:rsidR="3999C1B1">
              <w:rPr>
                <w:rFonts w:ascii="Calibri" w:hAnsi="Calibri" w:eastAsia="Calibri" w:cs="Calibri"/>
              </w:rPr>
              <w:t>sign</w:t>
            </w:r>
            <w:r w:rsidRPr="70742560">
              <w:rPr>
                <w:rFonts w:ascii="Calibri" w:hAnsi="Calibri" w:eastAsia="Calibri" w:cs="Calibri"/>
              </w:rPr>
              <w:t xml:space="preserve"> has been successfully created, the code 201 will be sent. </w:t>
            </w:r>
          </w:p>
        </w:tc>
      </w:tr>
      <w:tr w:rsidR="70742560" w:rsidTr="5D4F9142" w14:paraId="65F0F58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148883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E9A906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A67F54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979E5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BC144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1667B5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150712" w14:textId="5AF710A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4C22BB" w14:textId="0A1FF38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this </w:t>
            </w:r>
            <w:r w:rsidRPr="70742560" w:rsidR="3A262477">
              <w:rPr>
                <w:rFonts w:ascii="Calibri" w:hAnsi="Calibri" w:eastAsia="Calibri" w:cs="Calibri"/>
              </w:rPr>
              <w:t>System Design</w:t>
            </w:r>
            <w:r w:rsidRPr="70742560">
              <w:rPr>
                <w:rFonts w:ascii="Calibri" w:hAnsi="Calibri" w:eastAsia="Calibri" w:cs="Calibri"/>
              </w:rPr>
              <w:t xml:space="preserve"> already exists, the code 403 will be sent. </w:t>
            </w:r>
          </w:p>
        </w:tc>
      </w:tr>
      <w:tr w:rsidR="70742560" w:rsidTr="5D4F9142" w14:paraId="3F0C12E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9DC60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95732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0978482B" w:rsidP="5D4F9142" w:rsidRDefault="0978482B" w14:paraId="17C08D15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2AF3D8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B03529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371B29A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59FD8C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DE0096" w14:textId="0FB257E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not found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RDefault="5D4F9142" w14:paraId="766518E5" w14:textId="0960725E"/>
        </w:tc>
      </w:tr>
      <w:tr w:rsidR="5D4F9142" w:rsidTr="5D4F9142" w14:paraId="4766C44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F63A36C" w14:textId="250957D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System Design has already been created for this Release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A48084" w14:textId="47BB8B8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"The System Design has already been created for this Release."</w:t>
            </w:r>
          </w:p>
        </w:tc>
      </w:tr>
      <w:tr w:rsidR="5D4F9142" w:rsidTr="5D4F9142" w14:paraId="3C5190A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F3D62CC" w14:textId="68A38CF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76966F" w14:textId="549FB7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  <w:tr w:rsidR="5D4F9142" w:rsidTr="5D4F9142" w14:paraId="3FA99E4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8A59D8" w14:textId="1F44A25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457C3E" w14:textId="36BFCA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641A94D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724C88F" w14:textId="576F62F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B096A86" w14:textId="057F0EA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5D4F9142" w:rsidP="5D4F9142" w:rsidRDefault="5D4F9142" w14:paraId="047A1791" w14:textId="0264078F"/>
    <w:p w:rsidR="166FA4C6" w:rsidP="70742560" w:rsidRDefault="166FA4C6" w14:paraId="12F64997" w14:textId="733CD4B6">
      <w:pPr>
        <w:pStyle w:val="Heading3"/>
      </w:pPr>
      <w:bookmarkStart w:name="_Toc1370179464" w:id="31"/>
      <w:r>
        <w:t>PUT System Design</w:t>
      </w:r>
      <w:bookmarkEnd w:id="31"/>
    </w:p>
    <w:p w:rsidR="67E308B3" w:rsidP="70742560" w:rsidRDefault="67E308B3" w14:paraId="469FE15F" w14:textId="00A5D8CA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</w:t>
      </w:r>
      <w:r w:rsidRPr="33C920BE" w:rsidR="2EB17872">
        <w:rPr>
          <w:rFonts w:ascii="Calibri" w:hAnsi="Calibri" w:eastAsia="Calibri" w:cs="Calibri"/>
        </w:rPr>
        <w:t>a System Design.</w:t>
      </w:r>
    </w:p>
    <w:p w:rsidR="67E308B3" w:rsidP="70742560" w:rsidRDefault="67E308B3" w14:paraId="08CC49E1" w14:textId="7FDCD84F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AAA5017">
        <w:rPr>
          <w:rFonts w:ascii="Calibri" w:hAnsi="Calibri" w:eastAsia="Calibri" w:cs="Calibri"/>
        </w:rPr>
        <w:t>/GRC_Ingestion_API/rest/v1/SystemDesign/{SystemDesignId}</w:t>
      </w:r>
    </w:p>
    <w:p w:rsidR="67E308B3" w:rsidP="70742560" w:rsidRDefault="67E308B3" w14:paraId="4796080F" w14:textId="777C0114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54B2CD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47D9A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96D31C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8D83D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BFB157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9AF791B" w:rsidP="70742560" w:rsidRDefault="49AF791B" w14:paraId="7E693FF5" w14:textId="4F42009D">
            <w:pPr>
              <w:spacing w:before="0" w:after="0"/>
            </w:pPr>
            <w:r>
              <w:t>SystemDesignId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4E75D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B58C30F" w:rsidP="70742560" w:rsidRDefault="6B58C30F" w14:paraId="37D60086" w14:textId="562CED7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Design Identifier</w:t>
            </w:r>
            <w:r w:rsidRPr="70742560" w:rsidR="7429FF73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7E308B3" w:rsidP="70742560" w:rsidRDefault="67E308B3" w14:paraId="7546E2B9" w14:textId="39FF0A62">
      <w:pPr>
        <w:spacing w:before="240" w:after="160"/>
        <w:ind w:left="7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Request:</w:t>
      </w:r>
      <w:r w:rsidRPr="33C920BE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E65DBB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4A39F1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A95D7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DA9F4E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321A3A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D99D3B" w14:textId="4099F3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LinkToSystemArchitectureDocument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76D7AE" w14:textId="6A2B957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C60E68" w14:textId="05EFC69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system architecture document</w:t>
            </w:r>
          </w:p>
        </w:tc>
      </w:tr>
      <w:tr w:rsidR="70742560" w:rsidTr="70742560" w14:paraId="5C8B956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CB295B" w14:textId="075902C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LinkToSecurityZonesAndConduitsDiagra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8A1601" w14:textId="651402C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BE9E93" w14:textId="3F714B8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security zones and conduits diagram</w:t>
            </w:r>
          </w:p>
        </w:tc>
      </w:tr>
    </w:tbl>
    <w:p w:rsidR="67E308B3" w:rsidP="70742560" w:rsidRDefault="67E308B3" w14:paraId="3EC79CCA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5B81A3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AD0586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62AD90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D64AC8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BBDD1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164EF3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E7EF97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EDA97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7E308B3" w:rsidP="70742560" w:rsidRDefault="67E308B3" w14:paraId="51358A3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B3273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B2225B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EAB39C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F8AD45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30AC4F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1A4CA3" w14:textId="66C293C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Release has been successfully updated, the code 200 will be sent. </w:t>
            </w:r>
          </w:p>
        </w:tc>
      </w:tr>
      <w:tr w:rsidR="70742560" w:rsidTr="5D4F9142" w14:paraId="65C8E66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6E22F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DE8B5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58C14D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C1605B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C9FEB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39A0543" w14:paraId="64110139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59D6B5C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350A20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1B749A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1FE803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EC1F66" w14:textId="0FB257E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not found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RDefault="5D4F9142" w14:paraId="4F3E2888" w14:textId="0960725E"/>
        </w:tc>
      </w:tr>
      <w:tr w:rsidR="5D4F9142" w:rsidTr="5D4F9142" w14:paraId="5A42136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863359" w14:textId="250957D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System Design has already been created for this Release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E075C2" w14:textId="47BB8B8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"The System Design has already been created for this Release."</w:t>
            </w:r>
          </w:p>
        </w:tc>
      </w:tr>
      <w:tr w:rsidR="5D4F9142" w:rsidTr="5D4F9142" w14:paraId="1925990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7B20A7" w14:textId="68A38CF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95FC671" w14:textId="549FB7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  <w:tr w:rsidR="5D4F9142" w:rsidTr="5D4F9142" w14:paraId="455C0D4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43E3BCE" w14:textId="1F44A25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ABDC0A" w14:textId="36BFCA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06EF1E5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4EF0E3" w14:textId="576F62F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DC6897" w14:textId="057F0EA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114BA828" w14:textId="6D29EAA1">
      <w:pPr>
        <w:pStyle w:val="BodyText"/>
      </w:pPr>
    </w:p>
    <w:p w:rsidR="166FA4C6" w:rsidP="70742560" w:rsidRDefault="166FA4C6" w14:paraId="1FEABA41" w14:textId="1F8CE7E6">
      <w:pPr>
        <w:pStyle w:val="Heading3"/>
      </w:pPr>
      <w:bookmarkStart w:name="_Toc1555587260" w:id="32"/>
      <w:r>
        <w:t>GET System Design</w:t>
      </w:r>
      <w:bookmarkEnd w:id="32"/>
    </w:p>
    <w:p w:rsidR="7230D2D6" w:rsidP="70742560" w:rsidRDefault="7230D2D6" w14:paraId="59469A7D" w14:textId="29397BF3">
      <w:pPr>
        <w:spacing w:before="0" w:after="16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getting information about </w:t>
      </w:r>
      <w:r w:rsidRPr="33C920BE" w:rsidR="658B2400">
        <w:rPr>
          <w:rFonts w:ascii="Calibri" w:hAnsi="Calibri" w:eastAsia="Calibri" w:cs="Calibri"/>
        </w:rPr>
        <w:t>System Design.</w:t>
      </w:r>
    </w:p>
    <w:p w:rsidR="7230D2D6" w:rsidP="70742560" w:rsidRDefault="7230D2D6" w14:paraId="4248A9D0" w14:textId="7141D5D4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418D472">
        <w:rPr>
          <w:rFonts w:ascii="Calibri" w:hAnsi="Calibri" w:eastAsia="Calibri" w:cs="Calibri"/>
        </w:rPr>
        <w:t>/GRC_Ingestion_API/rest/v1/SystemDesign/{SystemDesignId}</w:t>
      </w:r>
    </w:p>
    <w:p w:rsidR="7230D2D6" w:rsidP="70742560" w:rsidRDefault="7230D2D6" w14:paraId="538D4A9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0F4D67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78B218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11364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BCC7F7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04161C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259B41" w14:textId="06451301">
            <w:pPr>
              <w:spacing w:before="0" w:after="0"/>
            </w:pPr>
            <w:r>
              <w:lastRenderedPageBreak/>
              <w:t>SystemDesignI</w:t>
            </w:r>
            <w:r w:rsidR="3AB7CDEC">
              <w:t>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9F76D3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8670B0" w14:textId="3DCF656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Design Identifier</w:t>
            </w:r>
            <w:r w:rsidRPr="70742560" w:rsidR="15F95BF7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230D2D6" w:rsidP="70742560" w:rsidRDefault="7230D2D6" w14:paraId="0BE5097A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6E3FEA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A9950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CD7F7E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3B015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653A00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0CFF7A8" w:rsidP="70742560" w:rsidRDefault="20CFF7A8" w14:paraId="20C045E5" w14:textId="6C9771B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0CFF7A8" w:rsidP="70742560" w:rsidRDefault="20CFF7A8" w14:paraId="52BBA05F" w14:textId="4266A9A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0CFF7A8" w:rsidP="70742560" w:rsidRDefault="20CFF7A8" w14:paraId="6C662E0D" w14:textId="04F724A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50DEBB0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6BFCAE" w14:textId="06451301">
            <w:pPr>
              <w:spacing w:before="0" w:after="0"/>
            </w:pPr>
            <w:r>
              <w:t>SystemDesignId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9463E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507C34" w14:textId="1286599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System Design Identifier</w:t>
            </w:r>
          </w:p>
        </w:tc>
      </w:tr>
      <w:tr w:rsidR="70742560" w:rsidTr="70742560" w14:paraId="664ABAF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DD89C1" w14:textId="0332CF7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LinkToSystemArchitectureDocument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F8679F" w14:textId="089C167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8A1E70" w14:textId="05EFC69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system architecture document</w:t>
            </w:r>
          </w:p>
        </w:tc>
      </w:tr>
      <w:tr w:rsidR="70742560" w:rsidTr="70742560" w14:paraId="4C7C635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C8D12B" w14:textId="32058E2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LinkToSecurityZonesAndConduitsDiagra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7C622D" w14:textId="786423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592730" w14:textId="3F714B8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security zones and conduits diagram</w:t>
            </w:r>
          </w:p>
        </w:tc>
      </w:tr>
    </w:tbl>
    <w:p w:rsidR="7230D2D6" w:rsidP="70742560" w:rsidRDefault="7230D2D6" w14:paraId="5D83707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2508385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FC0EB4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8A909C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EF0955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6C00E9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3BE888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4684873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5F4013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2374D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34511D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9B2FC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7E86F0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68434EF8" w14:textId="6061E544">
      <w:pPr>
        <w:pStyle w:val="BodyText"/>
      </w:pPr>
    </w:p>
    <w:p w:rsidR="166FA4C6" w:rsidP="70742560" w:rsidRDefault="166FA4C6" w14:paraId="09F7605F" w14:textId="3CCD42C2">
      <w:pPr>
        <w:pStyle w:val="Heading3"/>
      </w:pPr>
      <w:bookmarkStart w:name="_Toc820964670" w:id="33"/>
      <w:r>
        <w:t>POST Action</w:t>
      </w:r>
      <w:r w:rsidR="2C340DFC">
        <w:t xml:space="preserve"> in System Design</w:t>
      </w:r>
      <w:bookmarkEnd w:id="33"/>
    </w:p>
    <w:p w:rsidR="6EEB2969" w:rsidP="70742560" w:rsidRDefault="6EEB2969" w14:paraId="1DF33ED5" w14:textId="51AD314A">
      <w:pPr>
        <w:spacing w:before="0" w:after="16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</w:t>
      </w:r>
      <w:r w:rsidRPr="33C920BE" w:rsidR="0E64A3A3">
        <w:rPr>
          <w:rFonts w:ascii="Calibri" w:hAnsi="Calibri" w:eastAsia="Calibri" w:cs="Calibri"/>
        </w:rPr>
        <w:t xml:space="preserve"> an Action in System Design</w:t>
      </w:r>
      <w:r w:rsidRPr="33C920BE" w:rsidR="04BA0B75">
        <w:rPr>
          <w:rFonts w:ascii="Calibri" w:hAnsi="Calibri" w:eastAsia="Calibri" w:cs="Calibri"/>
        </w:rPr>
        <w:t>.</w:t>
      </w:r>
      <w:r w:rsidRPr="33C920BE">
        <w:rPr>
          <w:rFonts w:ascii="Calibri" w:hAnsi="Calibri" w:eastAsia="Calibri" w:cs="Calibri"/>
        </w:rPr>
        <w:t xml:space="preserve"> </w:t>
      </w:r>
    </w:p>
    <w:p w:rsidR="6EEB2969" w:rsidP="33C920BE" w:rsidRDefault="6EEB2969" w14:paraId="2C25A006" w14:textId="63BAB270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6B1491D">
        <w:rPr>
          <w:rFonts w:ascii="Calibri" w:hAnsi="Calibri" w:eastAsia="Calibri" w:cs="Calibri"/>
        </w:rPr>
        <w:t>/GRC_Ingestion_API/rest/v1/Release/{ReleaseId}/SystemDesignAction</w:t>
      </w:r>
    </w:p>
    <w:p w:rsidR="6EEB2969" w:rsidP="70742560" w:rsidRDefault="6EEB2969" w14:paraId="3118A20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031184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638E1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929D33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E282A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1668FB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F410F1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BDE18D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E4ACF" w14:textId="46555D2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</w:t>
            </w:r>
            <w:r w:rsidRPr="70742560" w:rsidR="284CABCD">
              <w:rPr>
                <w:rFonts w:ascii="Calibri" w:hAnsi="Calibri" w:eastAsia="Calibri" w:cs="Calibri"/>
              </w:rPr>
              <w:t>y</w:t>
            </w:r>
          </w:p>
        </w:tc>
      </w:tr>
    </w:tbl>
    <w:p w:rsidR="6EEB2969" w:rsidP="70742560" w:rsidRDefault="6EEB2969" w14:paraId="4E32F8A9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3A1F3AE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831E03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DDE1FF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7199F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84235BB" w:rsidP="3799F1FB" w:rsidRDefault="184235BB" w14:paraId="19F5217C" w14:textId="7064327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B698CD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12D2D0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C58A32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E737EE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08DC59E" w14:textId="0422F4D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89A60E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00ECE4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A30F6D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C5644B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ABD23DC" w14:textId="2FF2A20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9A98C71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694DF87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014E0A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lastRenderedPageBreak/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D9E935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C4D64A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4C640F7" w14:textId="4109C816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49BF7A2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44F88B8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496B9B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200E0C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96E852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0E87854" w14:textId="16F7858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C5A89C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3E8903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C7FF4F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062DE4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E70E18B" w14:textId="0392FEA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51421B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45F1C9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5845D0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191B9D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E4832E" w14:textId="3BB9135D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FB887A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E9ADFF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4562FC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4A4CD4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1795884" w14:textId="1061CED4">
            <w:pPr>
              <w:rPr>
                <w:rFonts w:ascii="Calibri" w:hAnsi="Calibri" w:eastAsia="Calibri" w:cs="Calibri"/>
              </w:rPr>
            </w:pPr>
          </w:p>
        </w:tc>
      </w:tr>
    </w:tbl>
    <w:p w:rsidR="6EEB2969" w:rsidP="70742560" w:rsidRDefault="6EEB2969" w14:paraId="61334084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64C724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EDB39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61C73C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95880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D8300A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EDA35CA" w:rsidP="70742560" w:rsidRDefault="5EDA35CA" w14:paraId="77959B9E" w14:textId="7339FCB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EDA35CA" w:rsidP="70742560" w:rsidRDefault="5EDA35CA" w14:paraId="593DCD12" w14:textId="262DCAB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F36E730" w:rsidP="70742560" w:rsidRDefault="1F36E730" w14:paraId="61C0BE66" w14:textId="1A868B5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009D8F4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16674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F6BBB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5121A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EEB2969" w:rsidP="70742560" w:rsidRDefault="6EEB2969" w14:paraId="0D8487F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CB676D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4B3AB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93ACF2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88E612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BD001C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43B835" w14:textId="664D5FE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75F4FC67">
              <w:rPr>
                <w:rFonts w:ascii="Calibri" w:hAnsi="Calibri" w:eastAsia="Calibri" w:cs="Calibri"/>
              </w:rPr>
              <w:t>Action</w:t>
            </w:r>
            <w:r w:rsidRPr="70742560">
              <w:rPr>
                <w:rFonts w:ascii="Calibri" w:hAnsi="Calibri" w:eastAsia="Calibri" w:cs="Calibri"/>
              </w:rPr>
              <w:t xml:space="preserve"> has been successfully created, the code 201 will be sent. </w:t>
            </w:r>
          </w:p>
        </w:tc>
      </w:tr>
      <w:tr w:rsidR="70742560" w:rsidTr="5D4F9142" w14:paraId="5B1B188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8C7842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C550E1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42CFBA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36113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B9D897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9121FF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CD9F3A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492B21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06C61ED" w14:paraId="0DEB64E8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F5FDC3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52602C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0B478C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872A87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273F0E2" w:rsidP="5D4F9142" w:rsidRDefault="5273F0E2" w14:paraId="72E26689" w14:textId="30B354C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5D4F9142" w:rsidR="5D4F9142">
              <w:rPr>
                <w:rFonts w:ascii="Aptos Narrow" w:hAnsi="Aptos Narrow" w:eastAsia="Aptos Narrow" w:cs="Aptos Narrow"/>
                <w:color w:val="000000" w:themeColor="text1"/>
              </w:rPr>
              <w:t>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7096CC" w14:textId="0F4B5FB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7CE4726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6EAA4C5" w14:textId="6C1E245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1B7148" w14:textId="0D92ACA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049B51C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80CC8A" w14:textId="7515C3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EAEAB1" w14:textId="355DA67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9D21F2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CE43C6" w14:textId="2A3DA8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9E5721" w14:textId="241A801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16F208E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5CF213" w14:textId="6C8FB4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6742ABE" w14:textId="42F7207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5D4F9142" w:rsidRDefault="70742560" w14:paraId="1808156B" w14:textId="3BB8E69B"/>
    <w:p w:rsidR="70742560" w:rsidP="5D4F9142" w:rsidRDefault="70742560" w14:paraId="15ECD85E" w14:textId="70677253"/>
    <w:p w:rsidR="70742560" w:rsidP="70742560" w:rsidRDefault="70742560" w14:paraId="37853575" w14:textId="332BC711">
      <w:pPr>
        <w:pStyle w:val="BodyText"/>
      </w:pPr>
    </w:p>
    <w:p w:rsidR="166FA4C6" w:rsidP="70742560" w:rsidRDefault="166FA4C6" w14:paraId="14D77042" w14:textId="0305DA4F">
      <w:pPr>
        <w:pStyle w:val="Heading3"/>
      </w:pPr>
      <w:bookmarkStart w:name="_Toc2112632900" w:id="34"/>
      <w:r>
        <w:t xml:space="preserve">PUT </w:t>
      </w:r>
      <w:r w:rsidR="2B56496E">
        <w:t>Action in System Design</w:t>
      </w:r>
      <w:bookmarkEnd w:id="34"/>
    </w:p>
    <w:p w:rsidR="511C1F40" w:rsidP="70742560" w:rsidRDefault="511C1F40" w14:paraId="03EC0919" w14:textId="3D1BBBDE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creating/ updating/ getting information about </w:t>
      </w:r>
    </w:p>
    <w:p w:rsidR="511C1F40" w:rsidP="70742560" w:rsidRDefault="511C1F40" w14:paraId="5BB6D9D8" w14:textId="30CBF0E1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DE167CC">
        <w:rPr>
          <w:rFonts w:ascii="Calibri" w:hAnsi="Calibri" w:eastAsia="Calibri" w:cs="Calibri"/>
        </w:rPr>
        <w:t>/GRC_Ingestion_API/rest/v1/SystemDesignAction/{SystemDesignActionId}</w:t>
      </w:r>
    </w:p>
    <w:p w:rsidR="511C1F40" w:rsidP="70742560" w:rsidRDefault="511C1F40" w14:paraId="455F53E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94E04C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DECA5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72B1E3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4FA75F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2FC183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8AF5876" w:rsidP="70742560" w:rsidRDefault="28AF5876" w14:paraId="0228E850" w14:textId="100FF60A">
            <w:pPr>
              <w:spacing w:before="0" w:after="0"/>
            </w:pPr>
            <w:r>
              <w:t>SystemDesignActionId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8F4306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7A7571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</w:t>
            </w:r>
            <w:r w:rsidRPr="70742560" w:rsidR="12633C49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511C1F40" w:rsidP="70742560" w:rsidRDefault="511C1F40" w14:paraId="254EAAD0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5E96238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487AA7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296E8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87FE9D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CFFCAF" w:rsidP="3799F1FB" w:rsidRDefault="26CFFCAF" w14:paraId="6C2C17A5" w14:textId="658F8D55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DE5082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D3CD88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BBB4A0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BD4C69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F53B959" w14:textId="2A4C548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A14F07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98BB52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2050B6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BB0895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AB5109C" w14:textId="20B6079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BE8624D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5FB9A85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8E9CFC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3936E2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AE1EB4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08A4E6D" w14:textId="1FCAECF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9BB49A0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4BA8763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A0DD61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DD0C1A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412DFA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9A4A11C" w14:textId="10E356E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4DE503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D99914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345AEE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FF72EE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02B1367" w14:textId="3B16CB3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79886B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50CE95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8B6AC8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C18303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2F6ED2F" w14:textId="296CC90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5DC53A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BB0D52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0DB5A9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1B97BB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BC4E7DB" w14:textId="0F104D98">
            <w:pPr>
              <w:rPr>
                <w:rFonts w:ascii="Calibri" w:hAnsi="Calibri" w:eastAsia="Calibri" w:cs="Calibri"/>
              </w:rPr>
            </w:pPr>
          </w:p>
        </w:tc>
      </w:tr>
    </w:tbl>
    <w:p w:rsidR="511C1F40" w:rsidP="70742560" w:rsidRDefault="511C1F40" w14:paraId="209D3702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0F8EF4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B382C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6E258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24D7C4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8E6213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2F42A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67C573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C2FF14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11C1F40" w:rsidP="70742560" w:rsidRDefault="511C1F40" w14:paraId="29EC05B5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3B8AA3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86F6B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1E076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A9CBC6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389CE6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626EF2" w14:textId="2087D0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7E9554B3">
              <w:rPr>
                <w:rFonts w:ascii="Calibri" w:hAnsi="Calibri" w:eastAsia="Calibri" w:cs="Calibri"/>
              </w:rPr>
              <w:t xml:space="preserve">Action </w:t>
            </w:r>
            <w:r w:rsidRPr="70742560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01B2B12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1EAA09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7198E3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098002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7B688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1BAE4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4A2CF8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CA6B5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D71AF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066AE921" w14:paraId="5192B0F5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AABA709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398463A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165E72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C79887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749F9B" w14:textId="30B354C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655603" w14:textId="0F4B5FB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0CB1DAD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F02753" w14:textId="6C1E245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74AA90" w14:textId="0D92ACA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025373F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E1D106" w14:textId="7515C3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7D2A5D" w14:textId="355DA67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28DDE53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DCA14F" w14:textId="2A3DA8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D42F274" w14:textId="241A801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4F257BF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A01B8D" w14:textId="60B560C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</w:t>
            </w:r>
            <w:r w:rsidRPr="5D4F9142" w:rsidR="1929DB30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AC6CF9" w14:textId="42F7207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70742560" w:rsidRDefault="70742560" w14:paraId="61B46CEC" w14:textId="2B892C30">
      <w:pPr>
        <w:pStyle w:val="BodyText"/>
      </w:pPr>
    </w:p>
    <w:p w:rsidR="166FA4C6" w:rsidP="70742560" w:rsidRDefault="166FA4C6" w14:paraId="4C1F48A3" w14:textId="5E8EB7E6">
      <w:pPr>
        <w:pStyle w:val="Heading3"/>
      </w:pPr>
      <w:bookmarkStart w:name="_Toc1838805105" w:id="35"/>
      <w:r>
        <w:t xml:space="preserve">DELETE </w:t>
      </w:r>
      <w:r w:rsidR="705F551E">
        <w:t>Action in System Design</w:t>
      </w:r>
      <w:bookmarkEnd w:id="35"/>
    </w:p>
    <w:p w:rsidR="5C2DC118" w:rsidP="70742560" w:rsidRDefault="5C2DC118" w14:paraId="5E8B40FC" w14:textId="380A638F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</w:t>
      </w:r>
      <w:r w:rsidRPr="70742560" w:rsidR="0A24D997">
        <w:rPr>
          <w:rFonts w:ascii="Calibri" w:hAnsi="Calibri" w:eastAsia="Calibri" w:cs="Calibri"/>
        </w:rPr>
        <w:t>deleting</w:t>
      </w:r>
      <w:r w:rsidRPr="70742560">
        <w:rPr>
          <w:rFonts w:ascii="Calibri" w:hAnsi="Calibri" w:eastAsia="Calibri" w:cs="Calibri"/>
        </w:rPr>
        <w:t xml:space="preserve"> </w:t>
      </w:r>
      <w:r w:rsidRPr="70742560" w:rsidR="2723090B">
        <w:rPr>
          <w:rFonts w:ascii="Calibri" w:hAnsi="Calibri" w:eastAsia="Calibri" w:cs="Calibri"/>
        </w:rPr>
        <w:t>an Action in System Design.</w:t>
      </w:r>
    </w:p>
    <w:p w:rsidR="5C2DC118" w:rsidP="70742560" w:rsidRDefault="5C2DC118" w14:paraId="7466BEC5" w14:textId="4641682C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  <w:sz w:val="20"/>
          <w:szCs w:val="20"/>
        </w:rPr>
        <w:t xml:space="preserve"> </w:t>
      </w:r>
      <w:r w:rsidRPr="33C920BE" w:rsidR="4EED6F04">
        <w:rPr>
          <w:rFonts w:ascii="Calibri" w:hAnsi="Calibri" w:eastAsia="Calibri" w:cs="Calibri"/>
        </w:rPr>
        <w:t>/GRC_Ingestion_API/rest/v1/SystemDesignAction/{SystemDesignActionId}</w:t>
      </w:r>
    </w:p>
    <w:p w:rsidR="5C2DC118" w:rsidP="70742560" w:rsidRDefault="5C2DC118" w14:paraId="5C83C6CB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877B7C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F58268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D9C78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E3F4EF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2DD750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23B7D1" w14:textId="13C2DF47">
            <w:pPr>
              <w:spacing w:before="0" w:after="0"/>
            </w:pPr>
            <w:r>
              <w:t>SystemDesignActionI</w:t>
            </w:r>
            <w:r w:rsidR="36906D5C">
              <w:t>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C1F79E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12AEED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5C2DC118" w:rsidP="70742560" w:rsidRDefault="5C2DC118" w14:paraId="79819D1D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72244C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AF2625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4248E6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B9F781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947BBF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026C5AA1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28DEAD9E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1098DAF0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32BB44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4FC2E9C1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7E31ECB3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037A27" w:rsidP="70742560" w:rsidRDefault="0C037A27" w14:paraId="72BAE2AD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642E7A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62A263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EE2909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D1711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C2DC118" w:rsidP="70742560" w:rsidRDefault="5C2DC118" w14:paraId="4923D09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F96F3C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74FD21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6AC9B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E5A07F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2195D0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A3675B" w:rsidP="70742560" w:rsidRDefault="3AA3675B" w14:paraId="40B1A190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001D082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BD680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54B34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816B5D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224B4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0006E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38AC3E2" w14:paraId="193601FE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D9572A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C9525E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9C54D95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FCAF34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3B3EC2" w14:textId="28ADA9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061AC9" w14:textId="7F8BD4F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06BE3775" w14:textId="1C2F58B0">
      <w:pPr>
        <w:pStyle w:val="BodyText"/>
      </w:pPr>
    </w:p>
    <w:p w:rsidR="166FA4C6" w:rsidP="70742560" w:rsidRDefault="166FA4C6" w14:paraId="3D2EEC44" w14:textId="7740ABDC">
      <w:pPr>
        <w:pStyle w:val="Heading3"/>
        <w:ind w:left="560"/>
      </w:pPr>
      <w:bookmarkStart w:name="_Toc2082614657" w:id="36"/>
      <w:r>
        <w:t xml:space="preserve">GET </w:t>
      </w:r>
      <w:r w:rsidR="49D56E31">
        <w:t>Action in System Design</w:t>
      </w:r>
      <w:bookmarkEnd w:id="36"/>
    </w:p>
    <w:p w:rsidR="0A2621E6" w:rsidP="70742560" w:rsidRDefault="0A2621E6" w14:paraId="3CDF883C" w14:textId="42285FD4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getting information about </w:t>
      </w:r>
      <w:r w:rsidRPr="70742560" w:rsidR="5EAB7245">
        <w:rPr>
          <w:rFonts w:ascii="Calibri" w:hAnsi="Calibri" w:eastAsia="Calibri" w:cs="Calibri"/>
        </w:rPr>
        <w:t>an Action in System Design.</w:t>
      </w:r>
    </w:p>
    <w:p w:rsidR="0A2621E6" w:rsidP="70742560" w:rsidRDefault="0A2621E6" w14:paraId="07DACDCC" w14:textId="21A68034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6090D23">
        <w:rPr>
          <w:rFonts w:ascii="Calibri" w:hAnsi="Calibri" w:eastAsia="Calibri" w:cs="Calibri"/>
        </w:rPr>
        <w:t>/GRC_Ingestion_API/rest/v1/SystemDesignAction/{SystemDesignActionId}</w:t>
      </w:r>
    </w:p>
    <w:p w:rsidR="0A2621E6" w:rsidP="70742560" w:rsidRDefault="0A2621E6" w14:paraId="7D894BE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B0E5FD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B5160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EBD569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585E8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89902E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CE1352" w14:textId="4392E50D">
            <w:pPr>
              <w:spacing w:before="0" w:after="0"/>
            </w:pPr>
            <w:r>
              <w:t>SystemDesignActionI</w:t>
            </w:r>
            <w:r w:rsidR="06E1B31A">
              <w:t>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5F3539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71A989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0A2621E6" w:rsidP="70742560" w:rsidRDefault="0A2621E6" w14:paraId="70CE24B7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</w:t>
      </w:r>
      <w:r w:rsidRPr="70742560" w:rsidR="11B503C4">
        <w:rPr>
          <w:rFonts w:ascii="Calibri" w:hAnsi="Calibri" w:eastAsia="Calibri" w:cs="Calibri"/>
          <w:b/>
          <w:bCs/>
        </w:rPr>
        <w:t>sponses</w:t>
      </w:r>
      <w:r w:rsidRPr="70742560">
        <w:rPr>
          <w:rFonts w:ascii="Calibri" w:hAnsi="Calibri" w:eastAsia="Calibri" w:cs="Calibri"/>
          <w:b/>
          <w:bCs/>
        </w:rPr>
        <w:t>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55D558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4390E69" w:rsidP="70742560" w:rsidRDefault="14390E69" w14:paraId="57D17004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 xml:space="preserve">Output </w:t>
            </w:r>
            <w:r w:rsidRPr="70742560" w:rsidR="70742560">
              <w:rPr>
                <w:rFonts w:ascii="Calibri" w:hAnsi="Calibri" w:eastAsia="Calibri" w:cs="Calibri"/>
                <w:b/>
                <w:bCs/>
              </w:rPr>
              <w:t>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E71B58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C257E7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48EA37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5590BA" w14:textId="26919906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9E3607" w14:textId="0E81BDDA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B35D1D" w14:textId="54D0AF1A">
            <w:pPr>
              <w:spacing w:before="0"/>
              <w:jc w:val="left"/>
            </w:pPr>
            <w:r>
              <w:t>The Release Identifier</w:t>
            </w:r>
          </w:p>
        </w:tc>
      </w:tr>
      <w:tr w:rsidR="70742560" w:rsidTr="70742560" w14:paraId="58ADD9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0FB67F" w14:textId="012900C1">
            <w:pPr>
              <w:spacing w:before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27721C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B7D6AE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1743DEB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4F7326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437D2D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DD323E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70742560" w14:paraId="7B329CC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45E35D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B7A309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AA2969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70742560" w14:paraId="596F1D2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0D9BA3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8A17E7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D91015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70742560" w14:paraId="4DD859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2FC9B4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BFB3B8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A6F855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70742560" w14:paraId="1A67CE7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0A0A4C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AFCF8A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A47E27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70742560" w14:paraId="672EE86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7D6277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64EE00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BDD02F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70742560" w14:paraId="749F0E9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4B4E5C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43CF17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DA261E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0A2621E6" w:rsidP="70742560" w:rsidRDefault="0A2621E6" w14:paraId="6AB65D3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5C37A35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E700C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6F6B6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6049C2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3B7B13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642D0D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75CE1B3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219AF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D32BC8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D9B9C8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23A704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4B3B7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649BAD34" w14:textId="43E65F7E">
      <w:pPr>
        <w:pStyle w:val="BodyText"/>
      </w:pPr>
    </w:p>
    <w:p w:rsidR="166FA4C6" w:rsidP="70742560" w:rsidRDefault="166FA4C6" w14:paraId="49E8E0F8" w14:textId="769791F5">
      <w:pPr>
        <w:pStyle w:val="Heading3"/>
      </w:pPr>
      <w:bookmarkStart w:name="_Toc959543095" w:id="37"/>
      <w:r>
        <w:t>POST Component</w:t>
      </w:r>
      <w:r w:rsidR="7A356511">
        <w:t xml:space="preserve"> in System Design</w:t>
      </w:r>
      <w:bookmarkEnd w:id="37"/>
    </w:p>
    <w:p w:rsidR="7B05E3F7" w:rsidP="70742560" w:rsidRDefault="7B05E3F7" w14:paraId="0635A920" w14:textId="0F67F7A7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</w:t>
      </w:r>
      <w:r w:rsidRPr="70742560" w:rsidR="47F7DCD5">
        <w:rPr>
          <w:rFonts w:ascii="Calibri" w:hAnsi="Calibri" w:eastAsia="Calibri" w:cs="Calibri"/>
        </w:rPr>
        <w:t xml:space="preserve"> a Component in System Design</w:t>
      </w:r>
      <w:r w:rsidRPr="70742560" w:rsidR="0D62C006">
        <w:rPr>
          <w:rFonts w:ascii="Calibri" w:hAnsi="Calibri" w:eastAsia="Calibri" w:cs="Calibri"/>
        </w:rPr>
        <w:t>.</w:t>
      </w:r>
    </w:p>
    <w:p w:rsidR="7B05E3F7" w:rsidP="70742560" w:rsidRDefault="7B05E3F7" w14:paraId="76B4FD9F" w14:textId="4888C948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18938D7">
        <w:rPr>
          <w:rFonts w:eastAsiaTheme="minorEastAsia"/>
        </w:rPr>
        <w:t>/GRC_Ingestion_API/rest/v1/Release/{ReleaseId}/SystemDesignComponent</w:t>
      </w:r>
      <w:r w:rsidRPr="33C920BE" w:rsidR="718938D7">
        <w:rPr>
          <w:rFonts w:eastAsiaTheme="minorEastAsia"/>
          <w:color w:val="3B4151"/>
        </w:rPr>
        <w:t xml:space="preserve"> </w:t>
      </w:r>
    </w:p>
    <w:p w:rsidR="7B05E3F7" w:rsidP="70742560" w:rsidRDefault="7B05E3F7" w14:paraId="2FD0262B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E60FB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FEC007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C6860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7E870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0849A7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AE24022" w:rsidP="70742560" w:rsidRDefault="6AE24022" w14:paraId="77BC17C0" w14:textId="17297A26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F4923D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CBAF66" w:rsidP="70742560" w:rsidRDefault="48CBAF66" w14:paraId="06524AFD" w14:textId="0F7D5BF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  <w:r w:rsidRPr="70742560" w:rsidR="2855B790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B05E3F7" w:rsidP="70742560" w:rsidRDefault="7B05E3F7" w14:paraId="08B0293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645C111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0C6BF7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B308BC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0CDCBD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E624B84" w:rsidP="3799F1FB" w:rsidRDefault="5E624B84" w14:paraId="597A1D3B" w14:textId="497B428C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0DB701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3C5289BA" w14:textId="29C562E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118CB9" w:rsidP="70742560" w:rsidRDefault="5B118CB9" w14:paraId="6559021C" w14:textId="0B97D8D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</w:t>
            </w:r>
            <w:r w:rsidRPr="70742560" w:rsidR="57E2304A">
              <w:rPr>
                <w:rFonts w:ascii="Calibri" w:hAnsi="Calibri" w:eastAsia="Calibri" w:cs="Calibri"/>
              </w:rPr>
              <w:t>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1576B21A" w14:textId="0BE4E2D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D8AB87D" w14:textId="039C8C0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9414B5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77248AB7" w14:textId="149A1A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Version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5BED7B54" w14:textId="4838FF1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5CE29C2" w:rsidP="70742560" w:rsidRDefault="25CE29C2" w14:paraId="291699DB" w14:textId="640A49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Version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7E428CD" w14:textId="3C3BBAB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223CA2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06EDCE14" w14:textId="57DFA6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InternalExternal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417AF1" w:rsidP="70742560" w:rsidRDefault="48417AF1" w14:paraId="407B191E" w14:textId="47FB173C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6B6B6F5" w:rsidP="70742560" w:rsidRDefault="56B6B6F5" w14:paraId="594773A4" w14:textId="3DC2D3D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System Component Internal/External option </w:t>
            </w:r>
            <w:r w:rsidRPr="70742560" w:rsidR="702C086A">
              <w:rPr>
                <w:rFonts w:ascii="Calibri" w:hAnsi="Calibri" w:eastAsia="Calibri" w:cs="Calibri"/>
              </w:rPr>
              <w:t>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0CB7070" w14:textId="041E5677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E1F95F5">
              <w:rPr>
                <w:rFonts w:ascii="Calibri" w:hAnsi="Calibri" w:eastAsia="Calibri" w:cs="Calibri"/>
                <w:color w:val="000000" w:themeColor="text1"/>
              </w:rPr>
              <w:t>InternalExternal</w:t>
            </w:r>
          </w:p>
        </w:tc>
      </w:tr>
      <w:tr w:rsidR="70742560" w:rsidTr="3799F1FB" w14:paraId="12D89F6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0E5013F1" w14:textId="47EF4E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2C07DA94" w14:textId="6F78EC8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F99D63D" w:rsidP="70742560" w:rsidRDefault="3F99D63D" w14:paraId="2AECD5C6" w14:textId="24882EA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FCSR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86D3047" w14:textId="5AB2E7F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844BD5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396F9352" w14:textId="48C5339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FCSRDecision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E2304A" w:rsidP="70742560" w:rsidRDefault="57E2304A" w14:paraId="726A5D17" w14:textId="41192BA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7F18947" w:rsidP="70742560" w:rsidRDefault="27F18947" w14:paraId="40274FCA" w14:textId="6D88543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FCSR decision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7D4C45F" w14:textId="6531F4FE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A35F0CD">
              <w:rPr>
                <w:rFonts w:ascii="Calibri" w:hAnsi="Calibri" w:eastAsia="Calibri" w:cs="Calibri"/>
                <w:color w:val="000000" w:themeColor="text1"/>
              </w:rPr>
              <w:t>FCSRDecision</w:t>
            </w:r>
          </w:p>
        </w:tc>
      </w:tr>
      <w:tr w:rsidR="70742560" w:rsidTr="3799F1FB" w14:paraId="3F497CE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5673839" w:rsidP="70742560" w:rsidRDefault="25673839" w14:paraId="3498E314" w14:textId="702378E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5673839" w:rsidP="70742560" w:rsidRDefault="25673839" w14:paraId="3CC3CCFC" w14:textId="5A0F820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81C0AE" w:rsidP="70742560" w:rsidRDefault="3A81C0AE" w14:paraId="4B270D9D" w14:textId="3136211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Comment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DEB8E40" w14:textId="67B7BAB7">
            <w:pPr>
              <w:rPr>
                <w:rFonts w:ascii="Calibri" w:hAnsi="Calibri" w:eastAsia="Calibri" w:cs="Calibri"/>
              </w:rPr>
            </w:pPr>
          </w:p>
        </w:tc>
      </w:tr>
    </w:tbl>
    <w:p w:rsidR="7B05E3F7" w:rsidP="70742560" w:rsidRDefault="7B05E3F7" w14:paraId="29EEB2A5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508D80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57F3FD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C5FEAB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9A4E5A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17D1B6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061E5F" w:rsidP="70742560" w:rsidRDefault="47061E5F" w14:paraId="333D6FA2" w14:textId="7150958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061E5F" w:rsidP="70742560" w:rsidRDefault="47061E5F" w14:paraId="47B1FBB7" w14:textId="5DDB179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061E5F" w:rsidP="70742560" w:rsidRDefault="47061E5F" w14:paraId="5044D798" w14:textId="451F6DA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Component </w:t>
            </w:r>
            <w:r w:rsidRPr="33C920BE" w:rsidR="4A020E55">
              <w:rPr>
                <w:rFonts w:ascii="Calibri" w:hAnsi="Calibri" w:eastAsia="Calibri" w:cs="Calibri"/>
              </w:rPr>
              <w:t>Identifier</w:t>
            </w:r>
          </w:p>
        </w:tc>
      </w:tr>
      <w:tr w:rsidR="70742560" w:rsidTr="33C920BE" w14:paraId="4EAECDF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BF1BB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AF213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92000A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B05E3F7" w:rsidP="70742560" w:rsidRDefault="7B05E3F7" w14:paraId="0C1BD1D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5C8672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36BE1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6D4DA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633EE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059476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9042C6" w14:textId="7CFBC6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6A4B1F27">
              <w:rPr>
                <w:rFonts w:ascii="Calibri" w:hAnsi="Calibri" w:eastAsia="Calibri" w:cs="Calibri"/>
              </w:rPr>
              <w:t xml:space="preserve">Component </w:t>
            </w:r>
            <w:r w:rsidRPr="70742560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33C920BE" w14:paraId="4DFDEA6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F0CD14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F59B54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33C920BE" w14:paraId="7AB455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0E750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DB239D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3A2B26E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AE910F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624A5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B03D824" w14:textId="11D210F1">
      <w:pPr>
        <w:pStyle w:val="BodyText"/>
      </w:pPr>
    </w:p>
    <w:p w:rsidR="38D9BA82" w:rsidP="5D4F9142" w:rsidRDefault="38D9BA82" w14:paraId="1A3D49DB" w14:textId="2093371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61E4EE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DEF02E" w14:textId="1542C30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4794D6" w14:textId="7D62E31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A3B2C2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7541D3" w14:textId="7DD8720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FCSRDecision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610442" w14:textId="1FE702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FCSRDecision</w:t>
            </w:r>
          </w:p>
        </w:tc>
      </w:tr>
      <w:tr w:rsidR="5D4F9142" w:rsidTr="5D4F9142" w14:paraId="019B888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34171A" w14:textId="5B51AF9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InternalExternal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8260736" w14:textId="3AC705D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63A864A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0D9239" w14:textId="0C5C157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3BE6FB5" w14:textId="216E5A0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C40587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8F0F8B" w14:textId="35DAB32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7A8F16" w14:textId="48BFB5F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5D4F9142" w:rsidP="5D4F9142" w:rsidRDefault="5D4F9142" w14:paraId="59FD6359" w14:textId="190DB3BD">
      <w:pPr>
        <w:pStyle w:val="BodyText"/>
      </w:pPr>
    </w:p>
    <w:p w:rsidR="166FA4C6" w:rsidP="70742560" w:rsidRDefault="166FA4C6" w14:paraId="183C1EA6" w14:textId="5D36EC8B">
      <w:pPr>
        <w:pStyle w:val="Heading3"/>
      </w:pPr>
      <w:bookmarkStart w:name="_Toc858891401" w:id="38"/>
      <w:r>
        <w:t xml:space="preserve">PUT </w:t>
      </w:r>
      <w:r w:rsidR="19139B6B">
        <w:t>Component in System Design</w:t>
      </w:r>
      <w:bookmarkEnd w:id="38"/>
    </w:p>
    <w:p w:rsidR="6EA564A8" w:rsidP="70742560" w:rsidRDefault="6EA564A8" w14:paraId="717815EF" w14:textId="0709B12C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updating </w:t>
      </w:r>
      <w:r w:rsidRPr="70742560" w:rsidR="2F53BEBA">
        <w:rPr>
          <w:rFonts w:ascii="Calibri" w:hAnsi="Calibri" w:eastAsia="Calibri" w:cs="Calibri"/>
        </w:rPr>
        <w:t>a Component in System Design.</w:t>
      </w:r>
    </w:p>
    <w:p w:rsidR="6EA564A8" w:rsidP="70742560" w:rsidRDefault="6EA564A8" w14:paraId="40124406" w14:textId="33119DEC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  <w:sz w:val="24"/>
          <w:szCs w:val="24"/>
        </w:rPr>
        <w:t xml:space="preserve"> </w:t>
      </w:r>
      <w:r w:rsidRPr="33C920BE" w:rsidR="720FED1C">
        <w:rPr>
          <w:rFonts w:ascii="Calibri" w:hAnsi="Calibri" w:eastAsia="Calibri" w:cs="Calibri"/>
        </w:rPr>
        <w:t>/GRC_Ingestion_API/rest/v1/SystemDesignComponent/{ComponentId}</w:t>
      </w:r>
    </w:p>
    <w:p w:rsidR="6EA564A8" w:rsidP="70742560" w:rsidRDefault="6EA564A8" w14:paraId="548E8AB1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15DA75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CB2EC7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74247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7B8DA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3F9505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1CEBBB5" w:rsidP="70742560" w:rsidRDefault="31CEBBB5" w14:paraId="3D197361" w14:textId="6EE4F1F5">
            <w:pPr>
              <w:spacing w:before="0" w:after="0"/>
            </w:pPr>
            <w: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BC523A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C50026A" w:rsidP="70742560" w:rsidRDefault="3C50026A" w14:paraId="409DC0A6" w14:textId="4242846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Component Identifier</w:t>
            </w:r>
            <w:r w:rsidRPr="70742560" w:rsidR="4E809034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EA564A8" w:rsidP="70742560" w:rsidRDefault="6EA564A8" w14:paraId="3652D922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B26BA6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77A862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D11A71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37E6FD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BDCE2DD" w:rsidP="3799F1FB" w:rsidRDefault="2BDCE2DD" w14:paraId="1B5FC6C8" w14:textId="5CE6C6E1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EDC7D4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FD8197" w14:textId="29C562E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DB4C3B" w14:textId="0B97D8D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138D7D" w14:textId="0BE4E2D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16EAA7" w14:textId="5709CCE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B31CC7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9D282A" w14:textId="149A1A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Version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8F65F8" w14:textId="4838FF1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1919EA" w14:textId="640A49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Version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75905F5" w14:textId="570902F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BFD736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1E7300" w14:textId="57DFA6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InternalExternal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966B5B" w14:textId="47FB173C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A78CB2" w14:textId="3DC2D3D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Internal/External option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1892066" w14:textId="04A3ACC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9CC914B">
              <w:rPr>
                <w:rFonts w:ascii="Calibri" w:hAnsi="Calibri" w:eastAsia="Calibri" w:cs="Calibri"/>
                <w:color w:val="000000" w:themeColor="text1"/>
              </w:rPr>
              <w:t>InternalExternal</w:t>
            </w:r>
          </w:p>
        </w:tc>
      </w:tr>
      <w:tr w:rsidR="70742560" w:rsidTr="3799F1FB" w14:paraId="09F3435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4EB9A2" w14:textId="47EF4E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B21A7B" w14:textId="6F78EC8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B7A226" w14:textId="24882EA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FCSR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615DDB9" w14:textId="166B6D4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F774BC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C17A85" w14:textId="48C5339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FCSRDecision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8419D1" w14:textId="41192BA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A9DE3F" w14:textId="18A35B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System Component FCSR </w:t>
            </w:r>
            <w:r w:rsidRPr="70742560" w:rsidR="1F75DF3A">
              <w:rPr>
                <w:rFonts w:ascii="Calibri" w:hAnsi="Calibri" w:eastAsia="Calibri" w:cs="Calibri"/>
              </w:rPr>
              <w:t>D</w:t>
            </w:r>
            <w:r w:rsidRPr="70742560">
              <w:rPr>
                <w:rFonts w:ascii="Calibri" w:hAnsi="Calibri" w:eastAsia="Calibri" w:cs="Calibri"/>
              </w:rPr>
              <w:t>ecision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F82CBAD" w14:textId="229C9F86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411EFC4">
              <w:rPr>
                <w:rFonts w:ascii="Calibri" w:hAnsi="Calibri" w:eastAsia="Calibri" w:cs="Calibri"/>
                <w:color w:val="000000" w:themeColor="text1"/>
              </w:rPr>
              <w:t>FCSRDecision</w:t>
            </w:r>
          </w:p>
        </w:tc>
      </w:tr>
      <w:tr w:rsidR="70742560" w:rsidTr="3799F1FB" w14:paraId="5C06747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5D0CC4" w14:textId="702378E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D650E9" w14:textId="5A0F820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552E40" w14:textId="3136211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Comment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68FF062" w14:textId="20821122">
            <w:pPr>
              <w:rPr>
                <w:rFonts w:ascii="Calibri" w:hAnsi="Calibri" w:eastAsia="Calibri" w:cs="Calibri"/>
              </w:rPr>
            </w:pPr>
          </w:p>
        </w:tc>
      </w:tr>
    </w:tbl>
    <w:p w:rsidR="70742560" w:rsidRDefault="70742560" w14:paraId="52B019A8" w14:textId="137F8DDA"/>
    <w:p w:rsidR="6EA564A8" w:rsidP="70742560" w:rsidRDefault="6EA564A8" w14:paraId="400A8A66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F3014E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67FED5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BEA7F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A4CA7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646BE8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29CEE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5CBB4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5F4051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EA564A8" w:rsidP="70742560" w:rsidRDefault="6EA564A8" w14:paraId="4D1FC4D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B668CF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1A2B3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4F803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696FE1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60292F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E0D5DA" w14:textId="4BBF878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0317A593">
              <w:rPr>
                <w:rFonts w:ascii="Calibri" w:hAnsi="Calibri" w:eastAsia="Calibri" w:cs="Calibri"/>
              </w:rPr>
              <w:t xml:space="preserve">Component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6E49F7A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95A17F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FE4627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8F34F6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F3DB5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54267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438D93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9ED038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FDDCB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DECFDA7" w14:paraId="42C0C8B3" w14:textId="1207515A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B2752B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3B80516" w14:textId="7C45C0F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82BA8F8" w14:textId="5C8B0A00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4F5B5F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D29199" w14:textId="7E7FF49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FCSRDecision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CADDF7" w14:textId="51DA652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FCSRDecision</w:t>
            </w:r>
          </w:p>
        </w:tc>
      </w:tr>
      <w:tr w:rsidR="5D4F9142" w:rsidTr="5D4F9142" w14:paraId="0421CED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7704D8" w14:textId="5538D6C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InternalExternal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A86824" w14:textId="7CA921B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761467A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C98039E" w14:textId="5C41C2B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04269C" w14:textId="16C92F6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5F3B315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2BB3A42" w14:textId="4C5B54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F98753" w14:textId="304467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70742560" w:rsidRDefault="70742560" w14:paraId="6F21CD74" w14:textId="77871191">
      <w:pPr>
        <w:pStyle w:val="BodyText"/>
      </w:pPr>
    </w:p>
    <w:p w:rsidR="166FA4C6" w:rsidP="70742560" w:rsidRDefault="166FA4C6" w14:paraId="1DE66F6A" w14:textId="799544BC">
      <w:pPr>
        <w:pStyle w:val="Heading3"/>
      </w:pPr>
      <w:bookmarkStart w:name="_Toc662361686" w:id="39"/>
      <w:r>
        <w:t xml:space="preserve">DELETE </w:t>
      </w:r>
      <w:r w:rsidR="197DC666">
        <w:t>Component in System Design</w:t>
      </w:r>
      <w:bookmarkEnd w:id="39"/>
    </w:p>
    <w:p w:rsidR="6C53A3A9" w:rsidP="70742560" w:rsidRDefault="6C53A3A9" w14:paraId="5A2C0F28" w14:textId="292842F6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</w:t>
      </w:r>
      <w:r w:rsidRPr="70742560" w:rsidR="5F62C116">
        <w:rPr>
          <w:rFonts w:ascii="Calibri" w:hAnsi="Calibri" w:eastAsia="Calibri" w:cs="Calibri"/>
        </w:rPr>
        <w:t>deleting a Component in System Design.</w:t>
      </w:r>
    </w:p>
    <w:p w:rsidR="6C53A3A9" w:rsidP="70742560" w:rsidRDefault="6C53A3A9" w14:paraId="2737DB5F" w14:textId="2EEB5299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lastRenderedPageBreak/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71E6532">
        <w:rPr>
          <w:rFonts w:ascii="Calibri" w:hAnsi="Calibri" w:eastAsia="Calibri" w:cs="Calibri"/>
        </w:rPr>
        <w:t>/GRC_Ingestion_API/rest/v1/SystemDesignComponent/{ComponentId}</w:t>
      </w:r>
    </w:p>
    <w:p w:rsidR="6C53A3A9" w:rsidP="70742560" w:rsidRDefault="6C53A3A9" w14:paraId="35285083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2EA0A3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BA752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83EAE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390E8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2285AE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7EAB1DA" w:rsidP="70742560" w:rsidRDefault="67EAB1DA" w14:paraId="591B5F58" w14:textId="0236CE32">
            <w:pPr>
              <w:spacing w:before="0" w:after="0"/>
            </w:pPr>
            <w: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728620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66F7B33" w:rsidP="70742560" w:rsidRDefault="666F7B33" w14:paraId="5AC68901" w14:textId="0C1C9A4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Component Identifier</w:t>
            </w:r>
            <w:r w:rsidRPr="70742560" w:rsidR="58124904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C53A3A9" w:rsidP="70742560" w:rsidRDefault="6C53A3A9" w14:paraId="5DBE650A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60909F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215F26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2C865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0F5921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C9FC5D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49D090C7" w14:textId="1502B11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2E96EA93" w14:textId="59B96FC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5A320B07" w14:textId="7F5A148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7B29067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0860B7EF" w14:textId="359B450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4AC58801" w14:textId="536E59F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59F4284" w:rsidP="70742560" w:rsidRDefault="559F4284" w14:paraId="28622B72" w14:textId="49EB35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Component Identifier</w:t>
            </w:r>
          </w:p>
        </w:tc>
      </w:tr>
      <w:tr w:rsidR="70742560" w:rsidTr="70742560" w14:paraId="673CDDA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B533E3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789A09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089F99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C53A3A9" w:rsidP="70742560" w:rsidRDefault="6C53A3A9" w14:paraId="5F8367EF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C23175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70C21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63F027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F234E4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48D48E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005EF14" w:rsidP="70742560" w:rsidRDefault="2005EF14" w14:paraId="16702C20" w14:textId="6C5537D3">
            <w:pPr>
              <w:spacing w:before="0" w:after="0"/>
              <w:jc w:val="left"/>
            </w:pPr>
            <w:r>
              <w:t>In case the Component has been successfully deleted, the code 200 will be sent.</w:t>
            </w:r>
          </w:p>
        </w:tc>
      </w:tr>
      <w:tr w:rsidR="70742560" w:rsidTr="5D4F9142" w14:paraId="0941CBB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59E55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1E8AB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726B63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F1ABC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F2116C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7C21DB9" w14:paraId="56DF56BA" w14:textId="1207515A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C16C006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0F6BF6A" w14:textId="7C45C0F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E9DFC1D" w14:textId="5C8B0A00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822693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ECD65F" w14:textId="737930B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479C01" w14:textId="3BEDB4A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4A521923" w14:textId="60679748">
      <w:pPr>
        <w:pStyle w:val="BodyText"/>
      </w:pPr>
    </w:p>
    <w:p w:rsidR="166FA4C6" w:rsidP="70742560" w:rsidRDefault="166FA4C6" w14:paraId="00CECBD6" w14:textId="5069A044">
      <w:pPr>
        <w:pStyle w:val="Heading3"/>
      </w:pPr>
      <w:bookmarkStart w:name="_Toc1901996494" w:id="40"/>
      <w:r>
        <w:t xml:space="preserve">GET </w:t>
      </w:r>
      <w:r w:rsidR="7C0F470A">
        <w:t>Component in System Design</w:t>
      </w:r>
      <w:bookmarkEnd w:id="40"/>
    </w:p>
    <w:p w:rsidR="4AA4DEC6" w:rsidP="70742560" w:rsidRDefault="4AA4DEC6" w14:paraId="0D7317B2" w14:textId="404D6A8F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getting information about </w:t>
      </w:r>
      <w:r w:rsidRPr="70742560" w:rsidR="58945A16">
        <w:rPr>
          <w:rFonts w:ascii="Calibri" w:hAnsi="Calibri" w:eastAsia="Calibri" w:cs="Calibri"/>
        </w:rPr>
        <w:t>a Component in System Design.</w:t>
      </w:r>
    </w:p>
    <w:p w:rsidR="4AA4DEC6" w:rsidP="33C920BE" w:rsidRDefault="4AA4DEC6" w14:paraId="145E90C5" w14:textId="19353C0F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744939F">
        <w:rPr>
          <w:rFonts w:ascii="Calibri" w:hAnsi="Calibri" w:eastAsia="Calibri" w:cs="Calibri"/>
        </w:rPr>
        <w:t>/GRC_Ingestion_API/rest/v1/SystemDesignComponent/{ComponentId}</w:t>
      </w:r>
    </w:p>
    <w:p w:rsidR="4AA4DEC6" w:rsidP="70742560" w:rsidRDefault="4AA4DEC6" w14:paraId="640CA80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91B4D9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3D0ADB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4D247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AB330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920497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A4950A4" w:rsidP="70742560" w:rsidRDefault="5A4950A4" w14:paraId="598CFB1D" w14:textId="70956117">
            <w:pPr>
              <w:spacing w:before="0" w:after="0"/>
            </w:pPr>
            <w: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C68A5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F6B2AF" w:rsidP="70742560" w:rsidRDefault="03F6B2AF" w14:paraId="67A0A419" w14:textId="7E45C63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Component Identifier</w:t>
            </w:r>
            <w:r w:rsidRPr="70742560" w:rsidR="0915DBDC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4AA4DEC6" w:rsidP="70742560" w:rsidRDefault="4AA4DEC6" w14:paraId="4529E784" w14:textId="62E7E3B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</w:t>
      </w:r>
      <w:r w:rsidRPr="70742560" w:rsidR="6EDAA341">
        <w:rPr>
          <w:rFonts w:ascii="Calibri" w:hAnsi="Calibri" w:eastAsia="Calibri" w:cs="Calibri"/>
          <w:b/>
          <w:bCs/>
        </w:rPr>
        <w:t>sponses</w:t>
      </w:r>
      <w:r w:rsidRPr="70742560">
        <w:rPr>
          <w:rFonts w:ascii="Calibri" w:hAnsi="Calibri" w:eastAsia="Calibri" w:cs="Calibri"/>
          <w:b/>
          <w:bCs/>
        </w:rPr>
        <w:t>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0EE87A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8FD41C9" w:rsidP="70742560" w:rsidRDefault="68FD41C9" w14:paraId="321BEC73" w14:textId="5F00B26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 xml:space="preserve">Output </w:t>
            </w:r>
            <w:r w:rsidRPr="70742560" w:rsidR="70742560">
              <w:rPr>
                <w:rFonts w:ascii="Calibri" w:hAnsi="Calibri" w:eastAsia="Calibri" w:cs="Calibri"/>
                <w:b/>
                <w:bCs/>
              </w:rPr>
              <w:t>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469277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D1C78C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9F0FF4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91D6C3" w14:textId="1502B11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DEE193" w14:textId="59B96FC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58A31C" w14:textId="7F5A148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4B6731D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20F206" w14:textId="359B450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ComponentId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C6C0F9" w14:textId="536E59F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905D13" w14:textId="49EB35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Component Identifier</w:t>
            </w:r>
          </w:p>
        </w:tc>
      </w:tr>
      <w:tr w:rsidR="70742560" w:rsidTr="70742560" w14:paraId="11220D7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E9394C" w14:textId="29C562E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82655A" w14:textId="0B97D8D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65E2B2" w14:textId="404CF0B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Name</w:t>
            </w:r>
          </w:p>
        </w:tc>
      </w:tr>
      <w:tr w:rsidR="70742560" w:rsidTr="70742560" w14:paraId="386B089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20FA3B" w14:textId="149A1A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Version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C93467" w14:textId="4838FF1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562036" w14:textId="640A49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Version</w:t>
            </w:r>
          </w:p>
        </w:tc>
      </w:tr>
      <w:tr w:rsidR="70742560" w:rsidTr="70742560" w14:paraId="45F1E41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B895A5" w14:textId="57DFA6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InternalExternal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702BB7" w14:textId="47FB173C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2A3A51" w14:textId="3DC2D3D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Internal/External option label</w:t>
            </w:r>
          </w:p>
        </w:tc>
      </w:tr>
      <w:tr w:rsidR="70742560" w:rsidTr="70742560" w14:paraId="18B014F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5B2901" w14:textId="47EF4E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84CCEC" w14:textId="6F78EC8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4BE478" w14:textId="24882EA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FCSR Date</w:t>
            </w:r>
          </w:p>
        </w:tc>
      </w:tr>
      <w:tr w:rsidR="70742560" w:rsidTr="70742560" w14:paraId="6B9E266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51E63B" w14:textId="48C5339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FCSRDecision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35E492" w14:textId="41192BA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2EC3EF" w14:textId="18A35B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FCSR Decision option code</w:t>
            </w:r>
          </w:p>
        </w:tc>
      </w:tr>
      <w:tr w:rsidR="70742560" w:rsidTr="70742560" w14:paraId="1919765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76CEE2" w14:textId="702378E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7840B1" w14:textId="5A0F820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E67F8D" w14:textId="3136211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System Component Comment</w:t>
            </w:r>
          </w:p>
        </w:tc>
      </w:tr>
    </w:tbl>
    <w:p w:rsidR="4AA4DEC6" w:rsidP="70742560" w:rsidRDefault="4AA4DEC6" w14:paraId="6EAD657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0A1C5A7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23E594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4027C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98F54C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547649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595D57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36E188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AA389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F9B9A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7496090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86D5D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3B8CE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5C92E1A9" w14:textId="24F51EC8">
      <w:pPr>
        <w:pStyle w:val="BodyText"/>
      </w:pPr>
    </w:p>
    <w:p w:rsidR="166FA4C6" w:rsidP="70742560" w:rsidRDefault="166FA4C6" w14:paraId="54B60CB9" w14:textId="58C7352F">
      <w:pPr>
        <w:pStyle w:val="Heading3"/>
      </w:pPr>
      <w:bookmarkStart w:name="_Toc1887142687" w:id="41"/>
      <w:r>
        <w:t>POST Countermeasure</w:t>
      </w:r>
      <w:r w:rsidR="36C2C0DA">
        <w:t xml:space="preserve"> in </w:t>
      </w:r>
      <w:r w:rsidR="53C7DA23">
        <w:t>System Design</w:t>
      </w:r>
      <w:bookmarkEnd w:id="41"/>
    </w:p>
    <w:p w:rsidR="7B4C82E1" w:rsidP="70742560" w:rsidRDefault="7B4C82E1" w14:paraId="6FB61621" w14:textId="6EA03903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</w:t>
      </w:r>
      <w:r w:rsidRPr="70742560" w:rsidR="2A09D135">
        <w:rPr>
          <w:rFonts w:ascii="Calibri" w:hAnsi="Calibri" w:eastAsia="Calibri" w:cs="Calibri"/>
        </w:rPr>
        <w:t xml:space="preserve"> a Countermeasure </w:t>
      </w:r>
      <w:r w:rsidRPr="70742560" w:rsidR="73E79646">
        <w:rPr>
          <w:rFonts w:ascii="Calibri" w:hAnsi="Calibri" w:eastAsia="Calibri" w:cs="Calibri"/>
        </w:rPr>
        <w:t>in System Design.</w:t>
      </w:r>
    </w:p>
    <w:p w:rsidR="7B4C82E1" w:rsidP="33C920BE" w:rsidRDefault="7B4C82E1" w14:paraId="4E673F0D" w14:textId="05C14A51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D5EA425">
        <w:rPr>
          <w:rFonts w:ascii="Calibri" w:hAnsi="Calibri" w:eastAsia="Calibri" w:cs="Calibri"/>
        </w:rPr>
        <w:t>/GRC_Ingestion_API/rest/v1/Release/{ReleaseId}/SystemDesignCountermeasure</w:t>
      </w:r>
    </w:p>
    <w:p w:rsidR="7B4C82E1" w:rsidP="70742560" w:rsidRDefault="7B4C82E1" w14:paraId="4D2939F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751C17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5CE8E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DC296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37F53B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3D0338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63D6190" w:rsidP="70742560" w:rsidRDefault="063D6190" w14:paraId="4EEE83D3" w14:textId="1944D33D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0CB40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16D441" w:rsidP="70742560" w:rsidRDefault="1C16D441" w14:paraId="306C77D2" w14:textId="564D4CE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  <w:r w:rsidRPr="70742560" w:rsidR="47BC03B3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B4C82E1" w:rsidP="70742560" w:rsidRDefault="7B4C82E1" w14:paraId="7B66E8B3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025B454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8688D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C1CF2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DC6B2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27E2012" w:rsidP="3799F1FB" w:rsidRDefault="427E2012" w14:paraId="2C498A2B" w14:textId="6C2B11CA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50C16B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1482BE1C" w14:textId="7AFAF9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5E3F85D9" w14:textId="50A8600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EC2F42" w:rsidP="70742560" w:rsidRDefault="3AEC2F42" w14:paraId="103E1A25" w14:textId="66FE4A2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2F29372" w14:textId="6EF9B21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7907F6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4654DDA2" w14:textId="7AAC48B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WhatProtects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4D84AAD3" w14:textId="16D4CC4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0D6AA08" w:rsidP="70742560" w:rsidRDefault="50D6AA08" w14:paraId="77A25C44" w14:textId="533994F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What Protects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02F8CE8" w14:textId="53A2F89D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002D8D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7B40C043" w14:textId="7C0F6B9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DocumentationUpdatedVerified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3FB2451" w:rsidP="70742560" w:rsidRDefault="43FB2451" w14:paraId="37B2E4E1" w14:textId="2D62956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3FB2451" w:rsidP="70742560" w:rsidRDefault="43FB2451" w14:paraId="44DC0FD6" w14:textId="40191FF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Documentation Updated and Verified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BF1D795" w14:textId="6E342C90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2FD0A07">
              <w:rPr>
                <w:rFonts w:ascii="Calibri" w:hAnsi="Calibri" w:eastAsia="Calibri" w:cs="Calibri"/>
              </w:rPr>
              <w:t>YesNo</w:t>
            </w:r>
          </w:p>
        </w:tc>
      </w:tr>
      <w:tr w:rsidR="70742560" w:rsidTr="3799F1FB" w14:paraId="29F7815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3A87A7BA" w14:textId="6A4BB84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RiskLevelBeforeCountermeasure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ACD16E" w:rsidP="70742560" w:rsidRDefault="10ACD16E" w14:paraId="2BB22762" w14:textId="04CFBB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ACD16E" w:rsidP="70742560" w:rsidRDefault="10ACD16E" w14:paraId="5E58C9B9" w14:textId="2090FF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Before Countermeasure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26AF47E" w14:textId="49BE5D0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593B4182">
              <w:rPr>
                <w:rFonts w:ascii="Calibri" w:hAnsi="Calibri" w:eastAsia="Calibri" w:cs="Calibri"/>
              </w:rPr>
              <w:t>RiskLevelCountermeasure</w:t>
            </w:r>
          </w:p>
        </w:tc>
      </w:tr>
      <w:tr w:rsidR="70742560" w:rsidTr="3799F1FB" w14:paraId="244EC94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2BFEF6" w:rsidP="70742560" w:rsidRDefault="102BFEF6" w14:paraId="25CB5597" w14:textId="4D70031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RiskLevelAfterCountermeasure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D4F8C4A" w:rsidP="70742560" w:rsidRDefault="6D4F8C4A" w14:paraId="1CFF6DDA" w14:textId="46BE6D8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F56777" w:rsidP="70742560" w:rsidRDefault="76F56777" w14:paraId="1224F49D" w14:textId="3B25222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After</w:t>
            </w:r>
            <w:r w:rsidRPr="70742560" w:rsidR="0B26D4FD">
              <w:rPr>
                <w:rFonts w:ascii="Calibri" w:hAnsi="Calibri" w:eastAsia="Calibri" w:cs="Calibri"/>
              </w:rPr>
              <w:t xml:space="preserve"> </w:t>
            </w:r>
            <w:r w:rsidRPr="70742560">
              <w:rPr>
                <w:rFonts w:ascii="Calibri" w:hAnsi="Calibri" w:eastAsia="Calibri" w:cs="Calibri"/>
              </w:rPr>
              <w:t>Countermeasure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14EF749" w14:textId="31DF9E2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C953BCA">
              <w:rPr>
                <w:rFonts w:ascii="Calibri" w:hAnsi="Calibri" w:eastAsia="Calibri" w:cs="Calibri"/>
              </w:rPr>
              <w:t>RiskLevelCountermeasure</w:t>
            </w:r>
          </w:p>
        </w:tc>
      </w:tr>
      <w:tr w:rsidR="70742560" w:rsidTr="3799F1FB" w14:paraId="46F6641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8C4366D" w:rsidP="70742560" w:rsidRDefault="08C4366D" w14:paraId="4345F296" w14:textId="262731D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23CFBCE" w14:paraId="08D731EC" w14:textId="50FAF28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8C3F97" w:rsidP="70742560" w:rsidRDefault="108C3F97" w14:paraId="079A9342" w14:textId="71E0B76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Comment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F4FD479" w14:textId="098289EF">
            <w:pPr>
              <w:rPr>
                <w:rFonts w:ascii="Calibri" w:hAnsi="Calibri" w:eastAsia="Calibri" w:cs="Calibri"/>
              </w:rPr>
            </w:pPr>
          </w:p>
        </w:tc>
      </w:tr>
    </w:tbl>
    <w:p w:rsidR="7B4C82E1" w:rsidP="5D4F9142" w:rsidRDefault="7B4C82E1" w14:paraId="3D0D710D" w14:textId="21C181B5">
      <w:pPr>
        <w:ind w:firstLine="720"/>
        <w:rPr>
          <w:rFonts w:ascii="Calibri" w:hAnsi="Calibri" w:eastAsia="Calibri" w:cs="Calibri"/>
        </w:rPr>
      </w:pPr>
      <w:r w:rsidRPr="5D4F9142">
        <w:rPr>
          <w:b/>
          <w:bCs/>
        </w:rPr>
        <w:t>Responses:</w:t>
      </w:r>
      <w:r w:rsidRPr="5D4F9142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3522F7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D9B911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6A1963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B35E2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E26F4C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794346F" w:rsidP="70742560" w:rsidRDefault="1794346F" w14:paraId="27D3B1DD" w14:textId="21EB8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794346F" w:rsidP="70742560" w:rsidRDefault="1794346F" w14:paraId="60628C22" w14:textId="7FF4ECB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794346F" w:rsidP="70742560" w:rsidRDefault="1794346F" w14:paraId="1A032D84" w14:textId="1D93B83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Identifier</w:t>
            </w:r>
          </w:p>
        </w:tc>
      </w:tr>
      <w:tr w:rsidR="70742560" w:rsidTr="70742560" w14:paraId="0640D6A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2CD5FB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C27BB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8604A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B4C82E1" w:rsidP="70742560" w:rsidRDefault="7B4C82E1" w14:paraId="1AF5DA76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2073FF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14F5C0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05EC09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E74E75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07879B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6C28FA" w14:textId="29DD9FF1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079E3E19">
              <w:rPr>
                <w:rFonts w:ascii="Calibri" w:hAnsi="Calibri" w:eastAsia="Calibri" w:cs="Calibri"/>
              </w:rPr>
              <w:t xml:space="preserve">Countermeasure </w:t>
            </w:r>
            <w:r w:rsidRPr="70742560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214CFA7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28F718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37E177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03CD35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E569AC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5E047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F3B85F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466D1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6721A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77D8002" w14:paraId="2EBCD71C" w14:textId="1065F0FB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EDB3C5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C6C66ED" w14:textId="66D88EE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2F9C88" w14:textId="442FE67A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49654F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9ACD289" w14:textId="2E8A68D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65F3A9" w14:textId="53278F0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366FD7B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F4F647F" w14:textId="7BE6A9D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DocumentationUpdatedVerified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3C9643" w14:textId="12912B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FCSRDecision</w:t>
            </w:r>
          </w:p>
        </w:tc>
      </w:tr>
      <w:tr w:rsidR="5D4F9142" w:rsidTr="5D4F9142" w14:paraId="0C8D22B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3125F14" w14:textId="1541A0B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RiskLevelBeforeCountermeasure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72EEB8" w14:textId="1C2C7DF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26ACF33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2292DE" w14:textId="6EA4463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RiskLevelAfterCountermeasure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034284" w14:textId="3624C6A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05727EC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E61B50" w14:textId="623AB92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E2C315" w14:textId="33F3298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70742560" w:rsidRDefault="70742560" w14:paraId="40C6BEEA" w14:textId="48170E60">
      <w:pPr>
        <w:pStyle w:val="BodyText"/>
      </w:pPr>
    </w:p>
    <w:p w:rsidR="166FA4C6" w:rsidP="70742560" w:rsidRDefault="166FA4C6" w14:paraId="75CADCE2" w14:textId="7077130E">
      <w:pPr>
        <w:pStyle w:val="Heading3"/>
      </w:pPr>
      <w:bookmarkStart w:name="_Toc1575970130" w:id="42"/>
      <w:r>
        <w:lastRenderedPageBreak/>
        <w:t xml:space="preserve">PUT </w:t>
      </w:r>
      <w:r w:rsidR="0105F616">
        <w:t xml:space="preserve">Countermeasure </w:t>
      </w:r>
      <w:r w:rsidR="33C57379">
        <w:t xml:space="preserve">in </w:t>
      </w:r>
      <w:r w:rsidR="0105F616">
        <w:t>System Design</w:t>
      </w:r>
      <w:bookmarkEnd w:id="42"/>
    </w:p>
    <w:p w:rsidR="23481D3D" w:rsidP="70742560" w:rsidRDefault="23481D3D" w14:paraId="15C2E748" w14:textId="05745B85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</w:t>
      </w:r>
      <w:r w:rsidRPr="70742560" w:rsidR="207706BA">
        <w:rPr>
          <w:rFonts w:ascii="Calibri" w:hAnsi="Calibri" w:eastAsia="Calibri" w:cs="Calibri"/>
        </w:rPr>
        <w:t xml:space="preserve"> Countermeasure in System Design.</w:t>
      </w:r>
    </w:p>
    <w:p w:rsidR="23481D3D" w:rsidP="70742560" w:rsidRDefault="23481D3D" w14:paraId="1DEFCD17" w14:textId="521ADFAD">
      <w:pPr>
        <w:spacing w:after="12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C50AFE0">
        <w:rPr>
          <w:rFonts w:ascii="Calibri" w:hAnsi="Calibri" w:eastAsia="Calibri" w:cs="Calibri"/>
        </w:rPr>
        <w:t>/GRC_Ingestion_API/rest/v1/SystemDesignCountermeasure/{CountermeasureId}</w:t>
      </w:r>
    </w:p>
    <w:p w:rsidR="23481D3D" w:rsidP="70742560" w:rsidRDefault="23481D3D" w14:paraId="1962AF2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799F1FB" w14:paraId="7F008F7C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0935D7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01A66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9DF857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799F1FB" w14:paraId="482303F9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6589A5" w:rsidP="70742560" w:rsidRDefault="3A6589A5" w14:paraId="27F17C4A" w14:textId="79AE8F8E">
            <w:pPr>
              <w:spacing w:before="0" w:after="0"/>
            </w:pPr>
            <w: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F0FDB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0D6045" w14:textId="1CEC51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</w:t>
            </w:r>
            <w:r w:rsidRPr="70742560" w:rsidR="64A89B13">
              <w:rPr>
                <w:rFonts w:ascii="Calibri" w:hAnsi="Calibri" w:eastAsia="Calibri" w:cs="Calibri"/>
              </w:rPr>
              <w:t>The Countermeasure Identifier</w:t>
            </w:r>
            <w:r w:rsidRPr="70742560" w:rsidR="3FDD37C2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23481D3D" w:rsidP="70742560" w:rsidRDefault="23481D3D" w14:paraId="56487141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7069D94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53288A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C36CCC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C26CDB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D205A42" w:rsidP="3799F1FB" w:rsidRDefault="4D205A42" w14:paraId="107DB34B" w14:textId="0F74DC99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021236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7BC95A" w14:textId="7AFAF9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D1381A" w14:textId="50A8600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9DF22F" w14:textId="66FE4A2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EC14A6E" w14:textId="38BCD497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E8D3DD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EEA9EE" w14:textId="7AAC48B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WhatProtects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974C10" w14:textId="16D4CC4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93B2C4" w14:textId="533994F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What Protects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A6A0607" w14:textId="7A31748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2B0E42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2957AA" w14:textId="7C0F6B9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DocumentationUpdatedVerified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F4E5AF" w14:textId="2D62956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69710D" w14:textId="40191FF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Documentation Updated and Verified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0D89A0B" w14:textId="4F7B9E6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6D92BDE">
              <w:rPr>
                <w:rFonts w:ascii="Calibri" w:hAnsi="Calibri" w:eastAsia="Calibri" w:cs="Calibri"/>
              </w:rPr>
              <w:t>YesNo</w:t>
            </w:r>
          </w:p>
        </w:tc>
      </w:tr>
      <w:tr w:rsidR="70742560" w:rsidTr="3799F1FB" w14:paraId="0563205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C2FB9B" w14:textId="6A4BB84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RiskLevelBeforeCountermeasure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3A7EA1" w14:textId="04CFBB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0E07C8" w14:textId="2090FF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Before Countermeasure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4932CA3" w14:textId="78D9D10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1789B93">
              <w:rPr>
                <w:rFonts w:ascii="Calibri" w:hAnsi="Calibri" w:eastAsia="Calibri" w:cs="Calibri"/>
              </w:rPr>
              <w:t>RiskLevelCountermeasure</w:t>
            </w:r>
          </w:p>
        </w:tc>
      </w:tr>
      <w:tr w:rsidR="70742560" w:rsidTr="3799F1FB" w14:paraId="67A75D0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2291E3" w14:textId="4D70031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RiskLevelAfterCountermeasure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9275D0" w14:textId="46BE6D8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50F798" w14:textId="3B25222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After Countermeasure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4CCE6B3" w14:textId="762C4A83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C9F6874">
              <w:rPr>
                <w:rFonts w:ascii="Calibri" w:hAnsi="Calibri" w:eastAsia="Calibri" w:cs="Calibri"/>
              </w:rPr>
              <w:t>RiskLevelCountermeasure</w:t>
            </w:r>
          </w:p>
        </w:tc>
      </w:tr>
      <w:tr w:rsidR="70742560" w:rsidTr="3799F1FB" w14:paraId="5A8CDB6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5102DB" w14:textId="262731D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B3FE27" w14:textId="1773D33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5294B2" w14:textId="71E0B76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Comment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C59D493" w14:textId="19CE593C">
            <w:pPr>
              <w:rPr>
                <w:rFonts w:ascii="Calibri" w:hAnsi="Calibri" w:eastAsia="Calibri" w:cs="Calibri"/>
              </w:rPr>
            </w:pPr>
          </w:p>
        </w:tc>
      </w:tr>
    </w:tbl>
    <w:p w:rsidR="23481D3D" w:rsidP="70742560" w:rsidRDefault="23481D3D" w14:paraId="439ACEE8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3B2B15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35D01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5D146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74806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46F854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782A5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6B11FC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C0196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23481D3D" w:rsidP="70742560" w:rsidRDefault="23481D3D" w14:paraId="1627D5F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88DAE0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784513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EAD979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95980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574371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6A1BFD" w14:textId="785E345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4B94F009">
              <w:rPr>
                <w:rFonts w:ascii="Calibri" w:hAnsi="Calibri" w:eastAsia="Calibri" w:cs="Calibri"/>
              </w:rPr>
              <w:t xml:space="preserve">Countermeasure </w:t>
            </w:r>
            <w:r w:rsidRPr="70742560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33C3503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4E351E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A0EFA8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E82F49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E1CA1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40A67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D7370E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104A9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FF65E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01B69C1" w14:paraId="32D5F559" w14:textId="1065F0FB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lastRenderedPageBreak/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190A51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9C3A6D0" w14:textId="66D88EE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C34B02" w14:textId="442FE67A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6E7716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832651" w14:textId="4C15CF0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75226E" w14:textId="7FC1F63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6097FB8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A209084" w14:textId="12C76E1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DocumentationUpdatedVerified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4342F6" w14:textId="602124B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FCSRDecision</w:t>
            </w:r>
          </w:p>
        </w:tc>
      </w:tr>
      <w:tr w:rsidR="5D4F9142" w:rsidTr="5D4F9142" w14:paraId="7ED0914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1E9C931" w14:textId="02A69E5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RiskLevelBeforeCountermeasure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20C5F7" w14:textId="2D1886B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50F8A3F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15328E" w14:textId="754FA79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RiskLevelAfterCountermeasure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F37CCCE" w14:textId="206550D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InternalExternal</w:t>
            </w:r>
          </w:p>
        </w:tc>
      </w:tr>
      <w:tr w:rsidR="5D4F9142" w:rsidTr="5D4F9142" w14:paraId="276F2B6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D2A195" w14:textId="07292D6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98CE91" w14:textId="7ED700A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70742560" w:rsidRDefault="70742560" w14:paraId="57FFCA79" w14:textId="504E95B1">
      <w:pPr>
        <w:pStyle w:val="BodyText"/>
      </w:pPr>
    </w:p>
    <w:p w:rsidR="166FA4C6" w:rsidP="70742560" w:rsidRDefault="166FA4C6" w14:paraId="63B8BB33" w14:textId="02510ECB">
      <w:pPr>
        <w:pStyle w:val="Heading3"/>
      </w:pPr>
      <w:bookmarkStart w:name="_Toc1913738827" w:id="43"/>
      <w:r>
        <w:t xml:space="preserve">DELETE </w:t>
      </w:r>
      <w:r w:rsidR="1396A4DF">
        <w:t xml:space="preserve">Countermeasure </w:t>
      </w:r>
      <w:r w:rsidR="37C4079B">
        <w:t xml:space="preserve">in </w:t>
      </w:r>
      <w:r w:rsidR="1396A4DF">
        <w:t>System Design</w:t>
      </w:r>
      <w:bookmarkEnd w:id="43"/>
    </w:p>
    <w:p w:rsidR="5F51D5F3" w:rsidP="70742560" w:rsidRDefault="5F51D5F3" w14:paraId="4E49B943" w14:textId="67984F54">
      <w:pPr>
        <w:spacing w:before="0" w:after="16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</w:t>
      </w:r>
      <w:r w:rsidRPr="70742560" w:rsidR="0693164F">
        <w:rPr>
          <w:rFonts w:ascii="Calibri" w:hAnsi="Calibri" w:eastAsia="Calibri" w:cs="Calibri"/>
        </w:rPr>
        <w:t>deleting a Countermeasure in System Design.</w:t>
      </w:r>
    </w:p>
    <w:p w:rsidR="5F51D5F3" w:rsidP="70742560" w:rsidRDefault="5F51D5F3" w14:paraId="6919E9FB" w14:textId="45808889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C1C735C">
        <w:rPr>
          <w:rFonts w:ascii="Calibri" w:hAnsi="Calibri" w:eastAsia="Calibri" w:cs="Calibri"/>
        </w:rPr>
        <w:t>/GRC_Ingestion_API/rest/v1/SystemDesignCountermeasure/{CountermeasureId}</w:t>
      </w:r>
    </w:p>
    <w:p w:rsidR="5F51D5F3" w:rsidP="70742560" w:rsidRDefault="5F51D5F3" w14:paraId="2644F8EA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2E0E66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02148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9510A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61A02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AE09BA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520172" w14:textId="37247F57">
            <w:pPr>
              <w:spacing w:before="0" w:after="0"/>
            </w:pPr>
            <w: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2DD730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84F376" w14:textId="4E03F49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Identifier, mandatory</w:t>
            </w:r>
          </w:p>
        </w:tc>
      </w:tr>
    </w:tbl>
    <w:p w:rsidR="5F51D5F3" w:rsidP="70742560" w:rsidRDefault="5F51D5F3" w14:paraId="3D8F5A6C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6F8697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134E0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B6555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FC14CE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5A98B2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0ABB6E" w:rsidP="70742560" w:rsidRDefault="3A0ABB6E" w14:paraId="6D161E27" w14:textId="67B3A82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0ABB6E" w:rsidP="70742560" w:rsidRDefault="3A0ABB6E" w14:paraId="46D7FF56" w14:textId="7F9B7D8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0ABB6E" w:rsidP="70742560" w:rsidRDefault="3A0ABB6E" w14:paraId="206BC9BD" w14:textId="197A629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A582ED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C63DE0" w14:textId="37247F57">
            <w:pPr>
              <w:spacing w:before="0" w:after="0"/>
            </w:pPr>
            <w: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30EBE1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E2598C" w14:textId="5549392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Identifier</w:t>
            </w:r>
          </w:p>
        </w:tc>
      </w:tr>
      <w:tr w:rsidR="70742560" w:rsidTr="70742560" w14:paraId="10CDDBD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A179C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09BB9B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55037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F51D5F3" w:rsidP="70742560" w:rsidRDefault="5F51D5F3" w14:paraId="516EC92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6A45C9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E9ED28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E328F2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8A985E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377108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FC5A315" w:rsidP="70742560" w:rsidRDefault="0FC5A315" w14:paraId="085870A9" w14:textId="67618808">
            <w:pPr>
              <w:spacing w:before="0" w:after="0"/>
              <w:jc w:val="left"/>
            </w:pPr>
            <w:r>
              <w:t>In case the Countermeasure has been successfully deleted, the code 200 will be sent.</w:t>
            </w:r>
            <w:r w:rsidRPr="70742560" w:rsidR="70742560">
              <w:rPr>
                <w:rFonts w:ascii="Calibri" w:hAnsi="Calibri" w:eastAsia="Calibri" w:cs="Calibri"/>
              </w:rPr>
              <w:t xml:space="preserve"> </w:t>
            </w:r>
          </w:p>
        </w:tc>
      </w:tr>
      <w:tr w:rsidR="70742560" w:rsidTr="5D4F9142" w14:paraId="115275B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40AA0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F1730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025032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4716D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9C54D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3FE07DD" w14:paraId="53FCE074" w14:textId="1065F0FB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9937F6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E809964" w14:textId="66D88EE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59F43B4" w14:textId="442FE67A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88C906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CCA072" w14:textId="4C15CF0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016FCE" w14:textId="7FC1F63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071584D7" w14:textId="099AEB93">
      <w:pPr>
        <w:pStyle w:val="BodyText"/>
      </w:pPr>
    </w:p>
    <w:p w:rsidR="166FA4C6" w:rsidP="70742560" w:rsidRDefault="166FA4C6" w14:paraId="028CD6B7" w14:textId="1CB69CE4">
      <w:pPr>
        <w:pStyle w:val="Heading3"/>
      </w:pPr>
      <w:bookmarkStart w:name="_Toc922065746" w:id="44"/>
      <w:r>
        <w:t xml:space="preserve">GET </w:t>
      </w:r>
      <w:r w:rsidR="2B157B57">
        <w:t xml:space="preserve">Countermeasure </w:t>
      </w:r>
      <w:r w:rsidR="3A6766CB">
        <w:t xml:space="preserve">in </w:t>
      </w:r>
      <w:r w:rsidR="2B157B57">
        <w:t>System Design</w:t>
      </w:r>
      <w:bookmarkEnd w:id="44"/>
    </w:p>
    <w:p w:rsidR="71CB26C5" w:rsidP="70742560" w:rsidRDefault="71CB26C5" w14:paraId="320766FE" w14:textId="1DD7BDB0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getting information about </w:t>
      </w:r>
      <w:r w:rsidRPr="70742560" w:rsidR="381CEA6B">
        <w:rPr>
          <w:rFonts w:ascii="Calibri" w:hAnsi="Calibri" w:eastAsia="Calibri" w:cs="Calibri"/>
        </w:rPr>
        <w:t>a Countermeasure in System Design.</w:t>
      </w:r>
    </w:p>
    <w:p w:rsidR="71CB26C5" w:rsidP="70742560" w:rsidRDefault="71CB26C5" w14:paraId="3436FB49" w14:textId="451D0671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A5CD2F2">
        <w:rPr>
          <w:rFonts w:ascii="Calibri" w:hAnsi="Calibri" w:eastAsia="Calibri" w:cs="Calibri"/>
        </w:rPr>
        <w:t>/GRC_Ingestion_API/rest/v1/SystemDesignCountermeasure/{CountermeasureId}</w:t>
      </w:r>
    </w:p>
    <w:p w:rsidR="71CB26C5" w:rsidP="70742560" w:rsidRDefault="71CB26C5" w14:paraId="59736B0F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04FD81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63FF06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904462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9EB9A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969D3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EDFADD" w14:textId="0C874166">
            <w:pPr>
              <w:spacing w:before="0" w:after="0"/>
            </w:pPr>
            <w: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208505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FAA376" w14:textId="4E03F49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Identifier, mandatory</w:t>
            </w:r>
          </w:p>
        </w:tc>
      </w:tr>
    </w:tbl>
    <w:p w:rsidR="71CB26C5" w:rsidP="70742560" w:rsidRDefault="71CB26C5" w14:paraId="7C99B8F5" w14:textId="1634FFD3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</w:t>
      </w:r>
      <w:r w:rsidRPr="70742560" w:rsidR="106B1EB2">
        <w:rPr>
          <w:rFonts w:ascii="Calibri" w:hAnsi="Calibri" w:eastAsia="Calibri" w:cs="Calibri"/>
          <w:b/>
          <w:bCs/>
        </w:rPr>
        <w:t>sponses</w:t>
      </w:r>
      <w:r w:rsidRPr="70742560">
        <w:rPr>
          <w:rFonts w:ascii="Calibri" w:hAnsi="Calibri" w:eastAsia="Calibri" w:cs="Calibri"/>
          <w:b/>
          <w:bCs/>
        </w:rPr>
        <w:t>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56CD0D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CDB9E6B" w:rsidP="70742560" w:rsidRDefault="3CDB9E6B" w14:paraId="4DDC8C63" w14:textId="3C537E25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 xml:space="preserve">Output </w:t>
            </w:r>
            <w:r w:rsidRPr="70742560" w:rsidR="70742560">
              <w:rPr>
                <w:rFonts w:ascii="Calibri" w:hAnsi="Calibri" w:eastAsia="Calibri" w:cs="Calibri"/>
                <w:b/>
                <w:bCs/>
              </w:rPr>
              <w:t>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BB8AE0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66C202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364BF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69F6DA" w14:textId="5065270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  <w:r w:rsidRPr="70742560" w:rsidR="39E6C211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7DEBEC" w14:textId="7F9B7D8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06E1E7" w14:textId="197A629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B2679D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B03091" w14:textId="37247F57">
            <w:pPr>
              <w:spacing w:before="0" w:after="0"/>
            </w:pPr>
            <w:r>
              <w:t>CountermeasureId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F9841C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66981B" w14:textId="5549392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Identifier</w:t>
            </w:r>
          </w:p>
        </w:tc>
      </w:tr>
      <w:tr w:rsidR="70742560" w:rsidTr="70742560" w14:paraId="33D6591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A1E4A1" w14:textId="7AFAF9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4833F6" w14:textId="50A8600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2E86C1" w14:textId="1A70DAA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</w:t>
            </w:r>
            <w:r w:rsidRPr="70742560" w:rsidR="4C5C8110">
              <w:rPr>
                <w:rFonts w:ascii="Calibri" w:hAnsi="Calibri" w:eastAsia="Calibri" w:cs="Calibri"/>
              </w:rPr>
              <w:t xml:space="preserve"> Name</w:t>
            </w:r>
          </w:p>
        </w:tc>
      </w:tr>
      <w:tr w:rsidR="70742560" w:rsidTr="70742560" w14:paraId="46F430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61F830" w14:textId="7AAC48B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WhatProtects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36B1C1" w14:textId="16D4CC4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4E9A70" w14:textId="533994F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What Protects</w:t>
            </w:r>
          </w:p>
        </w:tc>
      </w:tr>
      <w:tr w:rsidR="70742560" w:rsidTr="70742560" w14:paraId="4591BF8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513BE3" w14:textId="7C0F6B9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DocumentationUpdatedVerified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1444BB" w14:textId="2D62956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A0D797" w14:textId="40191FF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Documentation Updated and Verified option code</w:t>
            </w:r>
          </w:p>
        </w:tc>
      </w:tr>
      <w:tr w:rsidR="70742560" w:rsidTr="70742560" w14:paraId="6C4803C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079B43" w14:textId="6A4BB84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RiskLevelBeforeCountermeasure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5388D8" w14:textId="04CFBB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93E489" w14:textId="2090FF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Before Countermeasure option code</w:t>
            </w:r>
          </w:p>
        </w:tc>
      </w:tr>
      <w:tr w:rsidR="70742560" w:rsidTr="70742560" w14:paraId="137FCB5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653D84" w14:textId="4D70031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RiskLevelAfterCountermeasure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8B13A6" w14:textId="46BE6D8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3807F8" w14:textId="3B25222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Risk Level After Countermeasure option code</w:t>
            </w:r>
          </w:p>
        </w:tc>
      </w:tr>
      <w:tr w:rsidR="70742560" w:rsidTr="70742560" w14:paraId="6F77612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FDA7E0" w14:textId="262731D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870E23" w14:textId="1773D33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0A9E37" w14:textId="71E0B76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Countermeasure Comment</w:t>
            </w:r>
          </w:p>
        </w:tc>
      </w:tr>
    </w:tbl>
    <w:p w:rsidR="71CB26C5" w:rsidP="70742560" w:rsidRDefault="71CB26C5" w14:paraId="2D8A560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4D7705C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98BF08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B0F34A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D4DE00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407C5D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7BD81C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41E4231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13A87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944B2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5EF57A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AABE5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08D830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39A38E06" w14:textId="35AC2D7F">
      <w:pPr>
        <w:pStyle w:val="BodyText"/>
      </w:pPr>
    </w:p>
    <w:p w:rsidR="3437E729" w:rsidP="3799F1FB" w:rsidRDefault="3437E729" w14:paraId="72E37E99" w14:textId="2419CF0B">
      <w:pPr>
        <w:pStyle w:val="Heading3"/>
      </w:pPr>
      <w:bookmarkStart w:name="_Toc1225726659" w:id="45"/>
      <w:r>
        <w:lastRenderedPageBreak/>
        <w:t>POST Residual Risk Classification in System Design</w:t>
      </w:r>
      <w:bookmarkEnd w:id="45"/>
    </w:p>
    <w:p w:rsidR="3437E729" w:rsidP="3799F1FB" w:rsidRDefault="3437E729" w14:paraId="05653363" w14:textId="444E480E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creating the Residual Risk Classification </w:t>
      </w:r>
      <w:r w:rsidRPr="3799F1FB">
        <w:rPr>
          <w:rFonts w:ascii="Calibri" w:hAnsi="Calibri" w:eastAsia="Calibri" w:cs="Calibri"/>
        </w:rPr>
        <w:t>in System Design.</w:t>
      </w:r>
    </w:p>
    <w:p w:rsidR="3437E729" w:rsidP="3799F1FB" w:rsidRDefault="3437E729" w14:paraId="4FC1E828" w14:textId="79F1EFA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/GRC_Ingestion_API/rest/v1/Release/{ReleaseId}/SystemDesignRiskClassification</w:t>
      </w:r>
    </w:p>
    <w:p w:rsidR="3437E729" w:rsidP="3799F1FB" w:rsidRDefault="3437E729" w14:paraId="610D780D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28BDD9B5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08C0FB7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AB9CA22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763B27D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0A0B9D56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1E80DD3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37DAF6C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76B462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3437E729" w:rsidP="3799F1FB" w:rsidRDefault="3437E729" w14:paraId="38E2E9D1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7388D752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5DCA322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13F94C7A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B5EC732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3AD02B42" w:rsidP="3799F1FB" w:rsidRDefault="3AD02B42" w14:paraId="241BBE64" w14:textId="74D5DF4A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133A7C4F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527EFC4A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2F668AD6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D03EEE0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17BF4DE4" w14:textId="56709FB1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DF7BD1B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1138416C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04AF5EF3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E641AF0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E208060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0140422" w14:textId="7FA8AA99">
            <w:pPr>
              <w:jc w:val="left"/>
            </w:pPr>
          </w:p>
        </w:tc>
      </w:tr>
    </w:tbl>
    <w:p w:rsidR="3437E729" w:rsidP="3799F1FB" w:rsidRDefault="3437E729" w14:paraId="3672F84B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1ED2B5E6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1A6D27A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708BA202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22E5F55B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75C2D81F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372E2CD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55286950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74B351A5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3437E729" w:rsidP="3799F1FB" w:rsidRDefault="3437E729" w14:paraId="24EB2D06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0596EEF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28ED8F1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5D9D85B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194E3D4E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5CFA6AE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0D35E43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4F5359D8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D7CE403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2C9F744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6FF9E9C0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1271CC3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AF5734C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600C6DC3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D7F3040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F6B6376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3734D8BD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2675A30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D58A125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7366759B" w14:paraId="5DF55106" w14:textId="1065F0FB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793A501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72034E" w14:textId="66D88EE4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AB12A93" w14:textId="442FE67A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8DEDC3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A84B54" w14:textId="5C496F8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7FFE164" w14:textId="7E0E622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5D8254E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97766DD" w14:textId="12CCB834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91F43E" w14:textId="5FF9E46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025E03B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5091E3" w14:textId="11643C5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Id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RDefault="5D4F9142" w14:paraId="6AC21710" w14:textId="6BFFC095"/>
        </w:tc>
      </w:tr>
      <w:tr w:rsidR="5D4F9142" w:rsidTr="5D4F9142" w14:paraId="4B9C22D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25DC45" w14:textId="139E196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1ED6522" w14:textId="1EE8BF3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3799F1FB" w:rsidP="5D4F9142" w:rsidRDefault="3799F1FB" w14:paraId="1C517AEE" w14:textId="7079DF52"/>
    <w:p w:rsidR="3799F1FB" w:rsidP="3799F1FB" w:rsidRDefault="3799F1FB" w14:paraId="6BDA7EF7" w14:textId="766E9B45">
      <w:pPr>
        <w:pStyle w:val="BodyText"/>
      </w:pPr>
    </w:p>
    <w:p w:rsidR="61700E47" w:rsidP="70742560" w:rsidRDefault="61700E47" w14:paraId="477725F4" w14:textId="3EC1B9F2">
      <w:pPr>
        <w:pStyle w:val="Heading3"/>
      </w:pPr>
      <w:bookmarkStart w:name="_Toc85477070" w:id="46"/>
      <w:r>
        <w:lastRenderedPageBreak/>
        <w:t>PUT Residual Risk Classification</w:t>
      </w:r>
      <w:r w:rsidR="1FBA1538">
        <w:t xml:space="preserve"> in System Design</w:t>
      </w:r>
      <w:bookmarkEnd w:id="46"/>
    </w:p>
    <w:p w:rsidR="70D13D9E" w:rsidP="70742560" w:rsidRDefault="70D13D9E" w14:paraId="51A2DA48" w14:textId="7A5F157C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</w:t>
      </w:r>
      <w:r w:rsidRPr="70742560" w:rsidR="2F284D46">
        <w:rPr>
          <w:rFonts w:ascii="Calibri" w:hAnsi="Calibri" w:eastAsia="Calibri" w:cs="Calibri"/>
        </w:rPr>
        <w:t xml:space="preserve"> Residual Risk Classification in System Design.</w:t>
      </w:r>
    </w:p>
    <w:p w:rsidR="70D13D9E" w:rsidP="33C920BE" w:rsidRDefault="70D13D9E" w14:paraId="344B5B48" w14:textId="1FD0789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209B944">
        <w:rPr>
          <w:rFonts w:ascii="Calibri" w:hAnsi="Calibri" w:eastAsia="Calibri" w:cs="Calibri"/>
        </w:rPr>
        <w:t>/GRC_Ingestion_API/rest/v1/Release/{ReleaseId}/SystemDesignRiskClassification</w:t>
      </w:r>
    </w:p>
    <w:p w:rsidR="70D13D9E" w:rsidP="70742560" w:rsidRDefault="70D13D9E" w14:paraId="12A2779C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73749C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8315F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5D784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266577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CC61D3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FFD862F" w:rsidP="70742560" w:rsidRDefault="0FFD862F" w14:paraId="40BFF335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F1DA0E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52E3863" w14:paraId="1E938FEA" w14:textId="57AC284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  <w:r w:rsidRPr="33C920BE" w:rsidR="31996CC2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0D13D9E" w:rsidP="70742560" w:rsidRDefault="70D13D9E" w14:paraId="41D404A9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5B804E9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AFC6E9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585DD7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646BF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72CECE6" w:rsidP="3799F1FB" w:rsidRDefault="272CECE6" w14:paraId="6CABF415" w14:textId="7543C03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0D50A0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1E4A61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A58957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8AE6DD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9D3A15B" w:rsidP="3799F1FB" w:rsidRDefault="49D3A15B" w14:paraId="1286617C" w14:textId="2EE95FF3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/ReferenceData_GetLoV/ResidualRisk</w:t>
            </w:r>
          </w:p>
        </w:tc>
      </w:tr>
      <w:tr w:rsidR="70742560" w:rsidTr="3799F1FB" w14:paraId="52167D6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612A2B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461C54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D34533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74FE356" w14:textId="2168A8B9">
            <w:pPr>
              <w:jc w:val="left"/>
            </w:pPr>
          </w:p>
        </w:tc>
      </w:tr>
    </w:tbl>
    <w:p w:rsidR="70D13D9E" w:rsidP="70742560" w:rsidRDefault="70D13D9E" w14:paraId="608D6C3C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8BC8EE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9B6761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52A97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61DAD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D71CF4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8FD80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9894DA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9DD477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0D13D9E" w:rsidP="70742560" w:rsidRDefault="70D13D9E" w14:paraId="5713330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F85021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5AE32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EFA860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2E9BE9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BEAEB7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DFFEF9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="2C087344"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66E753A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83055F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D78155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39F32B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BB2DB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FEBAD4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95104C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BE711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89AFC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BBBF591" w14:paraId="71590D85" w14:textId="257693E2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C2A1D6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3D0299" w14:textId="74B9A3E6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6E6FAA" w14:textId="43CE0E9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158F79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41B94AE" w14:textId="710E6A2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C3624A" w14:textId="30DA0147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31FE81B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FF5FFAF" w14:textId="097E8AC0">
            <w:pPr>
              <w:spacing w:before="0"/>
              <w:jc w:val="left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6A63A4" w14:textId="424FE5CC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49B7237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0B81D3A" w14:textId="1A8000E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Validate if Product if a System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71255F" w14:textId="790AD132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action because Product is not a System</w:t>
            </w:r>
          </w:p>
        </w:tc>
      </w:tr>
    </w:tbl>
    <w:p w:rsidR="70742560" w:rsidP="5D4F9142" w:rsidRDefault="70742560" w14:paraId="7148B299" w14:textId="384C16F9">
      <w:pPr>
        <w:pStyle w:val="BodyText"/>
        <w:rPr>
          <w:rFonts w:ascii="Calibri" w:hAnsi="Calibri" w:eastAsia="Calibri" w:cs="Calibri"/>
          <w:color w:val="000000" w:themeColor="text1"/>
          <w:lang w:val="en-GB"/>
        </w:rPr>
      </w:pPr>
    </w:p>
    <w:p w:rsidR="61700E47" w:rsidP="70742560" w:rsidRDefault="61700E47" w14:paraId="62CBF3C7" w14:textId="477ACBCD">
      <w:pPr>
        <w:pStyle w:val="Heading3"/>
      </w:pPr>
      <w:bookmarkStart w:name="_Toc1880452995" w:id="47"/>
      <w:r>
        <w:t>GET Residual Risk Classification</w:t>
      </w:r>
      <w:r w:rsidR="09EFE3ED">
        <w:t xml:space="preserve"> in System Design</w:t>
      </w:r>
      <w:bookmarkEnd w:id="47"/>
    </w:p>
    <w:p w:rsidR="3521DE0F" w:rsidP="70742560" w:rsidRDefault="3521DE0F" w14:paraId="50EBCA4E" w14:textId="7269DA90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</w:t>
      </w:r>
      <w:r w:rsidRPr="70742560" w:rsidR="05629AD3">
        <w:rPr>
          <w:rFonts w:ascii="Calibri" w:hAnsi="Calibri" w:eastAsia="Calibri" w:cs="Calibri"/>
        </w:rPr>
        <w:t xml:space="preserve"> </w:t>
      </w:r>
      <w:r w:rsidRPr="70742560" w:rsidR="0F254B2F">
        <w:rPr>
          <w:rFonts w:ascii="Calibri" w:hAnsi="Calibri" w:eastAsia="Calibri" w:cs="Calibri"/>
        </w:rPr>
        <w:t>the Residual Risk Classification in System Design.</w:t>
      </w:r>
    </w:p>
    <w:p w:rsidR="3521DE0F" w:rsidP="70742560" w:rsidRDefault="3521DE0F" w14:paraId="13A0262F" w14:textId="752C9884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8B08FBB">
        <w:rPr>
          <w:rFonts w:ascii="Calibri" w:hAnsi="Calibri" w:eastAsia="Calibri" w:cs="Calibri"/>
        </w:rPr>
        <w:t>/GRC_Ingestion_API/rest/v1/Release/{ReleaseId}/SystemDesignRiskClassification</w:t>
      </w:r>
    </w:p>
    <w:p w:rsidR="3521DE0F" w:rsidP="70742560" w:rsidRDefault="3521DE0F" w14:paraId="25E065A2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1B32C1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ED389C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EE74F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85960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3AD04C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F111F2" w:rsidP="70742560" w:rsidRDefault="48F111F2" w14:paraId="66A6176B" w14:textId="0D130CEA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BD153A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B87DC40" w:rsidP="70742560" w:rsidRDefault="7B87DC40" w14:paraId="0019FA29" w14:textId="5EC69CA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  <w:r w:rsidRPr="70742560" w:rsidR="6C9BED63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3521DE0F" w:rsidP="70742560" w:rsidRDefault="3521DE0F" w14:paraId="4DA3F3BC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AF5FC3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61B61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8BFB3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7410EA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C6C0C6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561C35" w14:textId="0D130CEA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C1E631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90058F" w14:textId="232CB92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5A6D508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D5AA49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831F92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798289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3322E72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6D13A4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980D18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B5E840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</w:tr>
    </w:tbl>
    <w:p w:rsidR="3521DE0F" w:rsidP="70742560" w:rsidRDefault="3521DE0F" w14:paraId="7A0429A6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2A9E2E8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574CFB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B88F3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156A74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CFDFA0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B61F393" w:rsidP="70742560" w:rsidRDefault="7B61F393" w14:paraId="595BD607" w14:textId="4C32E8B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</w:t>
            </w:r>
          </w:p>
        </w:tc>
      </w:tr>
      <w:tr w:rsidR="70742560" w:rsidTr="70742560" w14:paraId="6F48141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618FF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0EBEC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4ECC91C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6233E7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6D5AEA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069614E" w14:textId="1E104859">
      <w:pPr>
        <w:pStyle w:val="BodyText"/>
      </w:pPr>
    </w:p>
    <w:p w:rsidR="0CE22749" w:rsidP="70742560" w:rsidRDefault="0CE22749" w14:paraId="616626ED" w14:textId="5692CBF6">
      <w:pPr>
        <w:pStyle w:val="Heading2"/>
      </w:pPr>
      <w:bookmarkStart w:name="_Toc657767721" w:id="48"/>
      <w:r>
        <w:t>Threat Model</w:t>
      </w:r>
      <w:bookmarkEnd w:id="48"/>
    </w:p>
    <w:p w:rsidR="4F2FD25D" w:rsidP="70742560" w:rsidRDefault="4F2FD25D" w14:paraId="21435760" w14:textId="3E8B3A0F">
      <w:pPr>
        <w:pStyle w:val="BodyText"/>
      </w:pPr>
      <w:r>
        <w:t xml:space="preserve">This section contains the API methods (POST, PUT, DELETE and GET) and information about the inputs, outputs and response codes related to the </w:t>
      </w:r>
      <w:r w:rsidR="59B138FB">
        <w:t>T</w:t>
      </w:r>
      <w:r>
        <w:t xml:space="preserve">hreat </w:t>
      </w:r>
      <w:r w:rsidR="03905A24">
        <w:t>M</w:t>
      </w:r>
      <w:r>
        <w:t>odel.</w:t>
      </w:r>
    </w:p>
    <w:p w:rsidR="70742560" w:rsidP="70742560" w:rsidRDefault="70742560" w14:paraId="2818D51A" w14:textId="7BE6324D">
      <w:pPr>
        <w:pStyle w:val="BodyText"/>
      </w:pPr>
    </w:p>
    <w:p w:rsidR="3B2466F5" w:rsidP="70742560" w:rsidRDefault="3B2466F5" w14:paraId="66AC5CB6" w14:textId="591E31D6">
      <w:pPr>
        <w:pStyle w:val="Heading3"/>
      </w:pPr>
      <w:bookmarkStart w:name="_Toc450331799" w:id="49"/>
      <w:r>
        <w:t>POST Threat Model Details</w:t>
      </w:r>
      <w:bookmarkEnd w:id="49"/>
    </w:p>
    <w:p w:rsidR="704D9D70" w:rsidP="70742560" w:rsidRDefault="704D9D70" w14:paraId="2AC8CD76" w14:textId="12AF2213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 a</w:t>
      </w:r>
      <w:r w:rsidRPr="70742560" w:rsidR="47192884">
        <w:rPr>
          <w:rFonts w:ascii="Calibri" w:hAnsi="Calibri" w:eastAsia="Calibri" w:cs="Calibri"/>
        </w:rPr>
        <w:t xml:space="preserve"> Threat Model Detail.</w:t>
      </w:r>
    </w:p>
    <w:p w:rsidR="704D9D70" w:rsidP="70742560" w:rsidRDefault="704D9D70" w14:paraId="6BA864EA" w14:textId="71AE2E36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887C856">
        <w:rPr>
          <w:rFonts w:ascii="Calibri" w:hAnsi="Calibri" w:eastAsia="Calibri" w:cs="Calibri"/>
        </w:rPr>
        <w:t>/GRC_Ingestion_API/rest/v1/Release/{ReleaseId}/ThreatModelDetails</w:t>
      </w:r>
    </w:p>
    <w:p w:rsidR="704D9D70" w:rsidP="70742560" w:rsidRDefault="704D9D70" w14:paraId="66B41B22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lastRenderedPageBreak/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50A325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AF1F9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97B000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40054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06D218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38546FF" w:rsidP="70742560" w:rsidRDefault="138546FF" w14:paraId="3B5AF860" w14:textId="65ED5F6D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D37055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FBCC0F8" w:rsidP="70742560" w:rsidRDefault="3FBCC0F8" w14:paraId="762DFB86" w14:textId="190AB63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  <w:r w:rsidRPr="70742560" w:rsidR="1EEB9FDF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04D9D70" w:rsidP="70742560" w:rsidRDefault="704D9D70" w14:paraId="5A4B750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1F3DE1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751A7A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AE74B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5EF4FE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807F78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5100BA9" w:rsidP="70742560" w:rsidRDefault="75100BA9" w14:paraId="0A70C400" w14:textId="69D20DC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5100BA9" w:rsidP="70742560" w:rsidRDefault="75100BA9" w14:paraId="44F663FA" w14:textId="67357C3A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5E91247" w:rsidP="70742560" w:rsidRDefault="25E91247" w14:paraId="0BB2A5A7" w14:textId="5A47EF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Threat Model</w:t>
            </w:r>
          </w:p>
        </w:tc>
      </w:tr>
      <w:tr w:rsidR="70742560" w:rsidTr="70742560" w14:paraId="7900E35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C8565D" w:rsidP="70742560" w:rsidRDefault="03C8565D" w14:paraId="626EB243" w14:textId="031C0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LastUpdateDate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3C8565D" w:rsidP="70742560" w:rsidRDefault="03C8565D" w14:paraId="4CEEBCDA" w14:textId="570C3D5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8EE1D52" w:rsidP="70742560" w:rsidRDefault="78EE1D52" w14:paraId="77EA4440" w14:textId="75FC262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Model Last Updated</w:t>
            </w:r>
          </w:p>
        </w:tc>
      </w:tr>
    </w:tbl>
    <w:p w:rsidR="704D9D70" w:rsidP="70742560" w:rsidRDefault="704D9D70" w14:paraId="6A5F3148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E9BC07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0114D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EACBCA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5C7B7F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5FAFB8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E055AB" w14:textId="56A2415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</w:t>
            </w:r>
            <w:r w:rsidRPr="70742560" w:rsidR="0CADFA98">
              <w:rPr>
                <w:rFonts w:ascii="Calibri" w:hAnsi="Calibri" w:eastAsia="Calibri" w:cs="Calibri"/>
              </w:rPr>
              <w:t>ThreatModelDetailsId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ADFA98" w:rsidP="70742560" w:rsidRDefault="0CADFA98" w14:paraId="7624CE26" w14:textId="054606A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CADFA98" w:rsidP="70742560" w:rsidRDefault="0CADFA98" w14:paraId="69B7E09D" w14:textId="54E456C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Details Identifier</w:t>
            </w:r>
          </w:p>
        </w:tc>
      </w:tr>
      <w:tr w:rsidR="70742560" w:rsidTr="70742560" w14:paraId="4A37BF1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E5AD1B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FBE100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0AEED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04D9D70" w:rsidP="70742560" w:rsidRDefault="704D9D70" w14:paraId="34273B35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A1C574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E0D38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C90929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AA74B8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72B569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BF89BD" w14:textId="72F5C13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4CC437DF">
              <w:rPr>
                <w:rFonts w:ascii="Calibri" w:hAnsi="Calibri" w:eastAsia="Calibri" w:cs="Calibri"/>
              </w:rPr>
              <w:t xml:space="preserve">Threat Model Details </w:t>
            </w:r>
            <w:r w:rsidRPr="70742560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44802BF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DCF0A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6B56E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1F05AD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1773C4" w14:textId="5AF710A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6CC4C7" w14:textId="4E1C995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this </w:t>
            </w:r>
            <w:r w:rsidRPr="70742560" w:rsidR="31F28E9E">
              <w:rPr>
                <w:rFonts w:ascii="Calibri" w:hAnsi="Calibri" w:eastAsia="Calibri" w:cs="Calibri"/>
              </w:rPr>
              <w:t>Threat Model Details</w:t>
            </w:r>
            <w:r w:rsidRPr="70742560">
              <w:rPr>
                <w:rFonts w:ascii="Calibri" w:hAnsi="Calibri" w:eastAsia="Calibri" w:cs="Calibri"/>
              </w:rPr>
              <w:t xml:space="preserve"> already exists, the code 403 will be sent. </w:t>
            </w:r>
          </w:p>
        </w:tc>
      </w:tr>
      <w:tr w:rsidR="70742560" w:rsidTr="5D4F9142" w14:paraId="6BC4F9A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25568A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910628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C9C9820" w14:paraId="0902BFD3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1810F29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C02425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266D05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B2505B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D91A6D7" w14:textId="54CE53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Threat Model Details has already been created for this Release.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A27697" w14:textId="7D372D3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Threat Model Details has already been created for this Release.</w:t>
            </w:r>
          </w:p>
        </w:tc>
      </w:tr>
      <w:tr w:rsidR="5D4F9142" w:rsidTr="5D4F9142" w14:paraId="14E725F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BEB2D8" w14:textId="5862C8B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5AE181" w14:textId="757122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651F9F9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107DB5" w14:textId="5E21896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BB5DF65" w14:textId="02718D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357AF8DC" w14:textId="317E8DF3">
      <w:pPr>
        <w:pStyle w:val="BodyText"/>
      </w:pPr>
    </w:p>
    <w:p w:rsidR="3B2466F5" w:rsidP="70742560" w:rsidRDefault="3B2466F5" w14:paraId="23165082" w14:textId="2D2D528E">
      <w:pPr>
        <w:pStyle w:val="Heading3"/>
      </w:pPr>
      <w:bookmarkStart w:name="_Toc898140849" w:id="50"/>
      <w:r>
        <w:lastRenderedPageBreak/>
        <w:t>PUT Threat Model Details</w:t>
      </w:r>
      <w:bookmarkEnd w:id="50"/>
    </w:p>
    <w:p w:rsidR="7B8EF615" w:rsidP="70742560" w:rsidRDefault="7B8EF615" w14:paraId="78ADD3A9" w14:textId="3AABCF57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 a</w:t>
      </w:r>
      <w:r w:rsidRPr="70742560" w:rsidR="7A047C30">
        <w:rPr>
          <w:rFonts w:ascii="Calibri" w:hAnsi="Calibri" w:eastAsia="Calibri" w:cs="Calibri"/>
        </w:rPr>
        <w:t xml:space="preserve"> Threat Model Details.</w:t>
      </w:r>
    </w:p>
    <w:p w:rsidR="7B8EF615" w:rsidP="70742560" w:rsidRDefault="7B8EF615" w14:paraId="14FDCD4A" w14:textId="20B0028F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F7C900A">
        <w:rPr>
          <w:rFonts w:ascii="Calibri" w:hAnsi="Calibri" w:eastAsia="Calibri" w:cs="Calibri"/>
        </w:rPr>
        <w:t>/GRC_Ingestion_API/rest/v1/ThreatModelDetails/{ThreatModelDetailsId}</w:t>
      </w:r>
    </w:p>
    <w:p w:rsidR="7B8EF615" w:rsidP="70742560" w:rsidRDefault="7B8EF615" w14:paraId="56F421C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92CA62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2E71E8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7E609C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41510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AC3AE3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1EB163E" w:rsidP="70742560" w:rsidRDefault="61EB163E" w14:paraId="7C6DFD15" w14:textId="7EA95F1D">
            <w:pPr>
              <w:spacing w:before="0" w:after="0"/>
            </w:pPr>
            <w:r>
              <w:t>ThreatModelDetailsId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DED656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6543E49" w:rsidP="70742560" w:rsidRDefault="16543E49" w14:paraId="78493711" w14:textId="71B84F3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Details Identifier</w:t>
            </w:r>
            <w:r w:rsidRPr="70742560" w:rsidR="62A9624A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B8EF615" w:rsidP="70742560" w:rsidRDefault="7B8EF615" w14:paraId="62E37C0F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FEE667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A4C595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677869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ECB752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4A870A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C44912" w14:textId="69D20DC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B8D49D" w14:textId="67357C3A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F1EBD2" w14:textId="5A47EF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Threat Model</w:t>
            </w:r>
          </w:p>
        </w:tc>
      </w:tr>
      <w:tr w:rsidR="70742560" w:rsidTr="70742560" w14:paraId="1D3C132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709D04" w14:textId="031C0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LastUpdateDate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10F5A4" w14:textId="4893D1D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</w:t>
            </w:r>
            <w:r w:rsidRPr="70742560" w:rsidR="01473297">
              <w:rPr>
                <w:rFonts w:ascii="Calibri" w:hAnsi="Calibri" w:eastAsia="Calibri" w:cs="Calibri"/>
              </w:rPr>
              <w:t>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9CA397" w14:textId="75FC262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Model Last Updated</w:t>
            </w:r>
          </w:p>
        </w:tc>
      </w:tr>
    </w:tbl>
    <w:p w:rsidR="7B8EF615" w:rsidP="70742560" w:rsidRDefault="7B8EF615" w14:paraId="71314550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497255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33D8E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1BE42F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CE35D2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03847E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53EC22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1AED8E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8CB4EB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B8EF615" w:rsidP="70742560" w:rsidRDefault="7B8EF615" w14:paraId="5DC07493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576A6A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F443DE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20CB67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81278B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F0E994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FB45ECC" w14:textId="6CA7958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3F5EE1C2">
              <w:rPr>
                <w:rFonts w:ascii="Calibri" w:hAnsi="Calibri" w:eastAsia="Calibri" w:cs="Calibri"/>
              </w:rPr>
              <w:t xml:space="preserve">Threat Model Details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59372FB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8ECCB0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7FADCD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CB5599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1FC85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EF4FA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93C12E0" w14:paraId="192D5920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35572F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56D6285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D995BE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BF1503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B254E6" w14:textId="54CE53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Threat Model Details has already been created for this Release.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FCDDDE1" w14:textId="7D372D3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Threat Model Details has already been created for this Release.</w:t>
            </w:r>
          </w:p>
        </w:tc>
      </w:tr>
      <w:tr w:rsidR="5D4F9142" w:rsidTr="5D4F9142" w14:paraId="1310BFA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35DF1A3" w14:textId="5862C8B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F7FBB6" w14:textId="757122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7630711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82F741C" w14:textId="5E21896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38DE4D" w14:textId="02718D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65F47E81" w14:textId="4CA2CBAB">
      <w:pPr>
        <w:pStyle w:val="BodyText"/>
      </w:pPr>
    </w:p>
    <w:p w:rsidR="3B2466F5" w:rsidP="70742560" w:rsidRDefault="3B2466F5" w14:paraId="3944E35D" w14:textId="753A2620">
      <w:pPr>
        <w:pStyle w:val="Heading3"/>
      </w:pPr>
      <w:bookmarkStart w:name="_Toc403766154" w:id="51"/>
      <w:r>
        <w:lastRenderedPageBreak/>
        <w:t>GET Threat Model Details</w:t>
      </w:r>
      <w:bookmarkEnd w:id="51"/>
    </w:p>
    <w:p w:rsidR="56F98563" w:rsidP="70742560" w:rsidRDefault="56F98563" w14:paraId="063FE2F0" w14:textId="005BFEAA">
      <w:pPr>
        <w:spacing w:after="16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 a</w:t>
      </w:r>
      <w:r w:rsidRPr="70742560" w:rsidR="137849FD">
        <w:rPr>
          <w:rFonts w:ascii="Calibri" w:hAnsi="Calibri" w:eastAsia="Calibri" w:cs="Calibri"/>
        </w:rPr>
        <w:t xml:space="preserve"> Threat Model Details.</w:t>
      </w:r>
    </w:p>
    <w:p w:rsidR="56F98563" w:rsidP="70742560" w:rsidRDefault="56F98563" w14:paraId="18D75827" w14:textId="1F1ACDDB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22C558C">
        <w:rPr>
          <w:rFonts w:ascii="Calibri" w:hAnsi="Calibri" w:eastAsia="Calibri" w:cs="Calibri"/>
        </w:rPr>
        <w:t>/GRC_Ingestion_API/rest/v1/ThreatModelDetails/{ThreatModelDetailsId}</w:t>
      </w:r>
    </w:p>
    <w:p w:rsidR="56F98563" w:rsidP="70742560" w:rsidRDefault="56F98563" w14:paraId="0FF7A813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DBEC9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86144C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61CA7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DB05D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A178A1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6DD0F1" w14:textId="7EA95F1D">
            <w:pPr>
              <w:spacing w:before="0" w:after="0"/>
            </w:pPr>
            <w:r>
              <w:t>ThreatModelDetailsId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79346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7753F3" w14:textId="711810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Details Identifier</w:t>
            </w:r>
            <w:r w:rsidRPr="70742560" w:rsidR="0EF2CC55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6F98563" w:rsidP="70742560" w:rsidRDefault="56F98563" w14:paraId="38412BFD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3A4B32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042D81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7D392C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10508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2C28D2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8CCB27F" w:rsidP="70742560" w:rsidRDefault="18CCB27F" w14:paraId="41D5A8FC" w14:textId="65318FA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8CCB27F" w:rsidP="70742560" w:rsidRDefault="18CCB27F" w14:paraId="53502FE6" w14:textId="0375FC00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8CCB27F" w:rsidP="70742560" w:rsidRDefault="18CCB27F" w14:paraId="7749B018" w14:textId="68FB4BB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14DAC4B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D31E21" w14:textId="69D20DC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A7B5CE" w14:textId="67357C3A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AAB82B" w14:textId="5A47EF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Link to Threat Model</w:t>
            </w:r>
          </w:p>
        </w:tc>
      </w:tr>
      <w:tr w:rsidR="70742560" w:rsidTr="70742560" w14:paraId="0D8937F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FFCBB3" w14:textId="031C0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LastUpdateDate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5DCAF6" w14:textId="4893D1D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7873FC" w14:textId="75FC262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Model Last Updated</w:t>
            </w:r>
          </w:p>
        </w:tc>
      </w:tr>
    </w:tbl>
    <w:p w:rsidR="56F98563" w:rsidP="70742560" w:rsidRDefault="56F98563" w14:paraId="12AC282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411D7E5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27425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551D48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82A3DC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36FF20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72E483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731F1CB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DC166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CDCB2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563B218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138B5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357F0E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0C164A56" w14:textId="419E70B9">
      <w:pPr>
        <w:pStyle w:val="BodyText"/>
      </w:pPr>
    </w:p>
    <w:p w:rsidR="3B2466F5" w:rsidP="70742560" w:rsidRDefault="3B2466F5" w14:paraId="16065C39" w14:textId="11E3241B">
      <w:pPr>
        <w:pStyle w:val="Heading3"/>
      </w:pPr>
      <w:bookmarkStart w:name="_Toc236032840" w:id="52"/>
      <w:r>
        <w:t>POST Accepted</w:t>
      </w:r>
      <w:r w:rsidR="7DC1383F">
        <w:t xml:space="preserve"> in Threat Model</w:t>
      </w:r>
      <w:bookmarkEnd w:id="52"/>
    </w:p>
    <w:p w:rsidR="57A970CD" w:rsidP="70742560" w:rsidRDefault="57A970CD" w14:paraId="4AA3215D" w14:textId="3F216B4A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 a</w:t>
      </w:r>
      <w:r w:rsidRPr="70742560" w:rsidR="572FDA67">
        <w:rPr>
          <w:rFonts w:ascii="Calibri" w:hAnsi="Calibri" w:eastAsia="Calibri" w:cs="Calibri"/>
        </w:rPr>
        <w:t>n</w:t>
      </w:r>
      <w:r w:rsidRPr="70742560" w:rsidR="476653DD">
        <w:rPr>
          <w:rFonts w:ascii="Calibri" w:hAnsi="Calibri" w:eastAsia="Calibri" w:cs="Calibri"/>
        </w:rPr>
        <w:t xml:space="preserve"> Accepted in Threat Model.</w:t>
      </w:r>
    </w:p>
    <w:p w:rsidR="57A970CD" w:rsidP="70742560" w:rsidRDefault="57A970CD" w14:paraId="394C540E" w14:textId="57EC4D6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7AE63AF">
        <w:rPr>
          <w:rFonts w:ascii="Calibri" w:hAnsi="Calibri" w:eastAsia="Calibri" w:cs="Calibri"/>
        </w:rPr>
        <w:t>/GRC_Ingestion_API/rest/v1/Release/{ReleaseId}/ThreatModelAccepted</w:t>
      </w:r>
    </w:p>
    <w:p w:rsidR="57A970CD" w:rsidP="70742560" w:rsidRDefault="57A970CD" w14:paraId="0844E4C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801298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C977DC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6974A2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C93A54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ED7F33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B76BCAB" w:rsidP="70742560" w:rsidRDefault="1B76BCAB" w14:paraId="4F909ABE" w14:textId="2276648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2B4D8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8087184" w:rsidP="70742560" w:rsidRDefault="38087184" w14:paraId="6E9AB345" w14:textId="46CD46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  <w:r w:rsidRPr="70742560" w:rsidR="32F5A274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7A970CD" w:rsidP="70742560" w:rsidRDefault="57A970CD" w14:paraId="2B4DFD49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1AB6AA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D70BAF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EC016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A8ED2A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A8303F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5B212B96" w14:textId="57A2960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Title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7A8267AB" w14:textId="036FFB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7041E9D5" w14:textId="0962BF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Title, mandatory</w:t>
            </w:r>
          </w:p>
        </w:tc>
      </w:tr>
      <w:tr w:rsidR="70742560" w:rsidTr="70742560" w14:paraId="4DF8B21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19862876" w14:textId="54486E5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Justification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3006BEBB" w14:textId="2A76C2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6189EB79" w14:textId="738DB38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Justification, mandatory</w:t>
            </w:r>
          </w:p>
        </w:tc>
      </w:tr>
      <w:tr w:rsidR="70742560" w:rsidTr="70742560" w14:paraId="409E639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116143B6" w14:textId="105CE1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AcceptedBy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7087C0E4" w14:textId="20D15AC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3087B6" w:rsidP="70742560" w:rsidRDefault="263087B6" w14:paraId="50C6ECA5" w14:textId="115810D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SESA Id of the person who has accepted the Threat, mandatory</w:t>
            </w:r>
          </w:p>
        </w:tc>
      </w:tr>
    </w:tbl>
    <w:p w:rsidR="57A970CD" w:rsidP="70742560" w:rsidRDefault="57A970CD" w14:paraId="4F3F3FE3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F87AF9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3EE0D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F463BF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B18108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CC6371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29D60E" w:rsidP="70742560" w:rsidRDefault="7629D60E" w14:paraId="6C637836" w14:textId="3E32C72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B7B8FB2" w:rsidP="70742560" w:rsidRDefault="0B7B8FB2" w14:paraId="75BEF756" w14:textId="3890B3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B7B8FB2" w:rsidP="70742560" w:rsidRDefault="0B7B8FB2" w14:paraId="279B3BDB" w14:textId="1B2E0B8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</w:t>
            </w:r>
          </w:p>
        </w:tc>
      </w:tr>
      <w:tr w:rsidR="70742560" w:rsidTr="70742560" w14:paraId="15156A0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6EFD94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1575A3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E1794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7A970CD" w:rsidP="70742560" w:rsidRDefault="57A970CD" w14:paraId="15E947B6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478058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393B9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D29FC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C0DCA8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8D26B3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4C563A" w14:textId="0BC2BCC6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064B503B">
              <w:rPr>
                <w:rFonts w:ascii="Calibri" w:hAnsi="Calibri" w:eastAsia="Calibri" w:cs="Calibri"/>
              </w:rPr>
              <w:t xml:space="preserve">Accepted </w:t>
            </w:r>
            <w:r w:rsidRPr="70742560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7A79309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C12422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C99AB0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D41275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CF758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D4E1B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0B484E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9710F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7D84E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435D449" w14:paraId="519E0EB7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5FB098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CD2FA4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1D0F79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1D4F06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0F5190D" w14:textId="5121FD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AcceptedBy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70C1C7" w14:textId="7E343E8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SESA provided doesn't exist.</w:t>
            </w:r>
          </w:p>
        </w:tc>
      </w:tr>
      <w:tr w:rsidR="5D4F9142" w:rsidTr="5D4F9142" w14:paraId="62E4625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F6FD97" w14:textId="2565A1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A0A0B76" w14:textId="303967E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25A0D267" w14:textId="3DF0AEA6">
      <w:pPr>
        <w:pStyle w:val="BodyText"/>
      </w:pPr>
    </w:p>
    <w:p w:rsidR="3B2466F5" w:rsidP="70742560" w:rsidRDefault="3B2466F5" w14:paraId="50A5889D" w14:textId="5A43D10A">
      <w:pPr>
        <w:pStyle w:val="Heading3"/>
      </w:pPr>
      <w:bookmarkStart w:name="_Toc196943149" w:id="53"/>
      <w:r>
        <w:t>PUT</w:t>
      </w:r>
      <w:r w:rsidR="111CA0C4">
        <w:t xml:space="preserve"> Accepted</w:t>
      </w:r>
      <w:r w:rsidR="54FFC46D">
        <w:t xml:space="preserve"> in Threat Model</w:t>
      </w:r>
      <w:bookmarkEnd w:id="53"/>
    </w:p>
    <w:p w:rsidR="5D583158" w:rsidP="70742560" w:rsidRDefault="5D583158" w14:paraId="31382339" w14:textId="3858A2E7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</w:t>
      </w:r>
      <w:r w:rsidRPr="70742560" w:rsidR="180CBD4D">
        <w:rPr>
          <w:rFonts w:ascii="Calibri" w:hAnsi="Calibri" w:eastAsia="Calibri" w:cs="Calibri"/>
        </w:rPr>
        <w:t xml:space="preserve"> an Accepted in Threat Model.</w:t>
      </w:r>
    </w:p>
    <w:p w:rsidR="5D583158" w:rsidP="70742560" w:rsidRDefault="5D583158" w14:paraId="2EE439ED" w14:textId="2948BE6B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6DFD232">
        <w:rPr>
          <w:rFonts w:ascii="Calibri" w:hAnsi="Calibri" w:eastAsia="Calibri" w:cs="Calibri"/>
        </w:rPr>
        <w:t>/</w:t>
      </w:r>
      <w:r w:rsidRPr="33C920BE" w:rsidR="28529AB7">
        <w:rPr>
          <w:rFonts w:ascii="Calibri" w:hAnsi="Calibri" w:eastAsia="Calibri" w:cs="Calibri"/>
        </w:rPr>
        <w:t>GRC_Ingestion_API/rest/v1/ThreatModelAccepted/{ThreatModelAcceptedId}</w:t>
      </w:r>
    </w:p>
    <w:p w:rsidR="5D583158" w:rsidP="70742560" w:rsidRDefault="5D583158" w14:paraId="78D45AF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21D248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F2B5F8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A5E036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F7575C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22A0C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757118" w:rsidP="70742560" w:rsidRDefault="33757118" w14:paraId="0FF4AAA7" w14:textId="0EABB499">
            <w:pPr>
              <w:spacing w:before="0" w:after="0"/>
            </w:pPr>
            <w:r>
              <w:t>ThreatModelAcceptedId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34699D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4EF51BE" w:rsidP="70742560" w:rsidRDefault="34EF51BE" w14:paraId="21809C29" w14:textId="291EE3C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</w:t>
            </w:r>
            <w:r w:rsidRPr="70742560" w:rsidR="3E9D053A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D583158" w:rsidP="70742560" w:rsidRDefault="5D583158" w14:paraId="3F5E7E98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CA4B6B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D1C43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5AA449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2AB0B6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FB47F3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402229" w14:textId="57A2960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Title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2ED203" w14:textId="036FFB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E20F57" w14:textId="0962BF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Title, mandatory</w:t>
            </w:r>
          </w:p>
        </w:tc>
      </w:tr>
      <w:tr w:rsidR="70742560" w:rsidTr="70742560" w14:paraId="3DE32FF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0A9B60" w14:textId="54486E5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Justification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C124A2" w14:textId="2A76C2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3A6BCC" w14:textId="738DB38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Justification, mandatory</w:t>
            </w:r>
          </w:p>
        </w:tc>
      </w:tr>
      <w:tr w:rsidR="70742560" w:rsidTr="70742560" w14:paraId="1CE8386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D11011" w14:textId="105CE1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AcceptedBy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460A7F" w14:textId="20D15AC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1BAEF3" w14:textId="115810D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SESA Id of the person who has accepted the Threat, mandatory</w:t>
            </w:r>
          </w:p>
        </w:tc>
      </w:tr>
    </w:tbl>
    <w:p w:rsidR="5D583158" w:rsidP="70742560" w:rsidRDefault="5D583158" w14:paraId="2230612C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B56EA1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B2671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F08352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9883A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16AEE3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4452F04" w:rsidP="70742560" w:rsidRDefault="74452F04" w14:paraId="4FB940F8" w14:textId="3A6434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4452F04" w:rsidP="70742560" w:rsidRDefault="74452F04" w14:paraId="47D8E73F" w14:textId="19D4767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3D773C9" w:rsidP="70742560" w:rsidRDefault="63D773C9" w14:paraId="49BA335B" w14:textId="233647D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</w:t>
            </w:r>
            <w:r w:rsidRPr="70742560" w:rsidR="6CD85EFD">
              <w:rPr>
                <w:rFonts w:ascii="Calibri" w:hAnsi="Calibri" w:eastAsia="Calibri" w:cs="Calibri"/>
              </w:rPr>
              <w:t xml:space="preserve"> Model</w:t>
            </w:r>
            <w:r w:rsidRPr="70742560">
              <w:rPr>
                <w:rFonts w:ascii="Calibri" w:hAnsi="Calibri" w:eastAsia="Calibri" w:cs="Calibri"/>
              </w:rPr>
              <w:t xml:space="preserve"> Accepted Identifier</w:t>
            </w:r>
          </w:p>
        </w:tc>
      </w:tr>
      <w:tr w:rsidR="70742560" w:rsidTr="70742560" w14:paraId="75D562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C573B2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7E1C23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11BE2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D583158" w:rsidP="70742560" w:rsidRDefault="5D583158" w14:paraId="646CAA0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5FFF35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E81435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FEE40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6621E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87D681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9B08DE" w14:textId="455956E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1729873D">
              <w:rPr>
                <w:rFonts w:ascii="Calibri" w:hAnsi="Calibri" w:eastAsia="Calibri" w:cs="Calibri"/>
              </w:rPr>
              <w:t xml:space="preserve">Accepted </w:t>
            </w:r>
            <w:r w:rsidRPr="70742560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7BE97A1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F5312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69D3FD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917CDB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A823EB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ED7DB6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6A52815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A2C54A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E8CAD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AAC0355" w14:paraId="36B27FFE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603FB68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4BD585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EE6B1D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CB55B4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436E425" w14:textId="5121FD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AcceptedBy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04C6A1" w14:textId="7E343E8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SESA provided doesn't exist.</w:t>
            </w:r>
          </w:p>
        </w:tc>
      </w:tr>
      <w:tr w:rsidR="5D4F9142" w:rsidTr="5D4F9142" w14:paraId="71AF158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6FD563" w14:textId="2565A1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B496ED" w14:textId="303967E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77ED77B4" w14:textId="4BCF88EC">
      <w:pPr>
        <w:pStyle w:val="BodyText"/>
      </w:pPr>
    </w:p>
    <w:p w:rsidR="3B2466F5" w:rsidP="70742560" w:rsidRDefault="3B2466F5" w14:paraId="015D0E7B" w14:textId="445EFBEC">
      <w:pPr>
        <w:pStyle w:val="Heading3"/>
      </w:pPr>
      <w:bookmarkStart w:name="_Toc931262021" w:id="54"/>
      <w:r>
        <w:t>DELETE</w:t>
      </w:r>
      <w:r w:rsidR="70FAE174">
        <w:t xml:space="preserve"> Accepted</w:t>
      </w:r>
      <w:r w:rsidR="6CA937C6">
        <w:t xml:space="preserve"> in Threat Model</w:t>
      </w:r>
      <w:bookmarkEnd w:id="54"/>
    </w:p>
    <w:p w:rsidR="3D2B0DC8" w:rsidP="70742560" w:rsidRDefault="3D2B0DC8" w14:paraId="4A6803F9" w14:textId="6EAB5413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deleting a</w:t>
      </w:r>
      <w:r w:rsidRPr="70742560" w:rsidR="7F1FD20B">
        <w:rPr>
          <w:rFonts w:ascii="Calibri" w:hAnsi="Calibri" w:eastAsia="Calibri" w:cs="Calibri"/>
        </w:rPr>
        <w:t>n Accepted in Threat Model.</w:t>
      </w:r>
    </w:p>
    <w:p w:rsidR="3D2B0DC8" w:rsidP="70742560" w:rsidRDefault="3D2B0DC8" w14:paraId="7DA265CC" w14:textId="15FC0528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E91746B">
        <w:rPr>
          <w:rFonts w:ascii="Calibri" w:hAnsi="Calibri" w:eastAsia="Calibri" w:cs="Calibri"/>
        </w:rPr>
        <w:t>/GRC_Ingestion_API/rest/v1/ThreatModelAccepted/{ThreatModelAcceptedId}</w:t>
      </w:r>
    </w:p>
    <w:p w:rsidR="3D2B0DC8" w:rsidP="70742560" w:rsidRDefault="3D2B0DC8" w14:paraId="31093D7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9C9AB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75BA8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8AF99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244A2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D5E4E1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A8AB97" w14:textId="0EABB499">
            <w:pPr>
              <w:spacing w:before="0" w:after="0"/>
            </w:pPr>
            <w:r>
              <w:t>ThreatModelAcceptedId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85ABC2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947773" w14:textId="10BC05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</w:t>
            </w:r>
            <w:r w:rsidRPr="70742560" w:rsidR="4F51A3B0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3D2B0DC8" w:rsidP="70742560" w:rsidRDefault="3D2B0DC8" w14:paraId="2C8E9E13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A8B0F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03E55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1C860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5564E1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E074E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7A7545" w:rsidP="70742560" w:rsidRDefault="767A7545" w14:paraId="7DF99CC6" w14:textId="347925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7A7545" w:rsidP="70742560" w:rsidRDefault="767A7545" w14:paraId="56EC710B" w14:textId="5D219379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67A7545" w:rsidP="70742560" w:rsidRDefault="767A7545" w14:paraId="0D735F92" w14:textId="6F73C7F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5B1CA22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3CD5FC" w14:textId="3A6434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8ABC02" w14:textId="19D4767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5D64A5" w14:textId="233647D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</w:t>
            </w:r>
          </w:p>
        </w:tc>
      </w:tr>
      <w:tr w:rsidR="70742560" w:rsidTr="70742560" w14:paraId="7158CAC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DA67E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AC056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C3CC4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D2B0DC8" w:rsidP="70742560" w:rsidRDefault="3D2B0DC8" w14:paraId="633C44B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C143E1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E5724E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87DBB6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803E1F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B47934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A79031" w14:textId="5978D1B1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="00CC5819">
              <w:t xml:space="preserve">Accepted </w:t>
            </w:r>
            <w:r>
              <w:t>has been successfully deleted, the code 200 will be sent.</w:t>
            </w:r>
          </w:p>
        </w:tc>
      </w:tr>
      <w:tr w:rsidR="70742560" w:rsidTr="5D4F9142" w14:paraId="7B06EC3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514E8A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780027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2BCB20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046A2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6EEE1D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32FE39E1" w14:paraId="6EC47719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7F9A4E2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2CA7AAA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91F31D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B51B2B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1464254" w14:textId="2565A1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9BA796" w14:textId="303967E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6FE171A8" w14:textId="6C2CB95B">
      <w:pPr>
        <w:pStyle w:val="BodyText"/>
      </w:pPr>
    </w:p>
    <w:p w:rsidR="3B2466F5" w:rsidP="70742560" w:rsidRDefault="3B2466F5" w14:paraId="18352365" w14:textId="1B68685A">
      <w:pPr>
        <w:pStyle w:val="Heading3"/>
      </w:pPr>
      <w:bookmarkStart w:name="_Toc1782902870" w:id="55"/>
      <w:r>
        <w:t>GET</w:t>
      </w:r>
      <w:r w:rsidR="7CA2290E">
        <w:t xml:space="preserve"> Accepted</w:t>
      </w:r>
      <w:r w:rsidR="7D2D483E">
        <w:t xml:space="preserve"> in Threat Model</w:t>
      </w:r>
      <w:bookmarkEnd w:id="55"/>
    </w:p>
    <w:p w:rsidR="498605CF" w:rsidP="70742560" w:rsidRDefault="498605CF" w14:paraId="271819CE" w14:textId="77A805D9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</w:t>
      </w:r>
      <w:r w:rsidRPr="70742560" w:rsidR="6911F634">
        <w:rPr>
          <w:rFonts w:ascii="Calibri" w:hAnsi="Calibri" w:eastAsia="Calibri" w:cs="Calibri"/>
        </w:rPr>
        <w:t xml:space="preserve"> an Accepted in Threat Model.</w:t>
      </w:r>
    </w:p>
    <w:p w:rsidR="498605CF" w:rsidP="70742560" w:rsidRDefault="498605CF" w14:paraId="31A8021E" w14:textId="4819C42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9224953">
        <w:rPr>
          <w:rFonts w:ascii="Calibri" w:hAnsi="Calibri" w:eastAsia="Calibri" w:cs="Calibri"/>
        </w:rPr>
        <w:t>/GRC_Ingestion_API/rest/v1/ThreatModelAccepted/{ThreatModelAcceptedId}</w:t>
      </w:r>
    </w:p>
    <w:p w:rsidR="498605CF" w:rsidP="70742560" w:rsidRDefault="498605CF" w14:paraId="459F1EDB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DF1BC3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EC1FDC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3305F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B3641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06A1DB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2E9E8E" w14:textId="0EABB499">
            <w:pPr>
              <w:spacing w:before="0" w:after="0"/>
            </w:pPr>
            <w:r>
              <w:t>ThreatModelAcceptedId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AFC116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6F80E7" w14:textId="10BC05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Identifier, mandatory</w:t>
            </w:r>
          </w:p>
        </w:tc>
      </w:tr>
    </w:tbl>
    <w:p w:rsidR="498605CF" w:rsidP="70742560" w:rsidRDefault="498605CF" w14:paraId="1113C4BA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DB6E0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1EC1E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8982BA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C5A15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39C5A6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06D8BB" w14:textId="347925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168A1B" w14:textId="5D219379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8D1DFE" w14:textId="6F73C7F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96BBB3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26D11B" w14:textId="3A6434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ThreatAcceptedId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AFA2AD" w14:textId="19D4767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419CE7" w14:textId="233647D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Accepted Identifier</w:t>
            </w:r>
          </w:p>
        </w:tc>
      </w:tr>
      <w:tr w:rsidR="70742560" w:rsidTr="70742560" w14:paraId="1379947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46FB8A" w14:textId="57A2960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Title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F7D8DA" w14:textId="036FFB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1BB21D" w14:textId="335B467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Title</w:t>
            </w:r>
          </w:p>
        </w:tc>
      </w:tr>
      <w:tr w:rsidR="70742560" w:rsidTr="70742560" w14:paraId="61D10E8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6D2DD3" w14:textId="54486E5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Justification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04676F" w14:textId="2A76C26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6709DB" w14:textId="1236D41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Accepted Threat Justification</w:t>
            </w:r>
          </w:p>
        </w:tc>
      </w:tr>
      <w:tr w:rsidR="70742560" w:rsidTr="70742560" w14:paraId="4C6DC1F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665144" w14:textId="105CE1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AcceptedBy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7A6E34" w14:textId="20D15AC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12F439" w14:textId="646C890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SESA Id of the person who has accepted the Threat</w:t>
            </w:r>
          </w:p>
        </w:tc>
      </w:tr>
    </w:tbl>
    <w:p w:rsidR="498605CF" w:rsidP="70742560" w:rsidRDefault="498605CF" w14:paraId="611E48A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13AD549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5E3C8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11D2B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3ADF46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21EC5F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0A9A17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04BD76E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51108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16B48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6E9143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A1AA13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61EFC2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13CF3C98" w14:textId="17AE1511">
      <w:pPr>
        <w:pStyle w:val="BodyText"/>
      </w:pPr>
    </w:p>
    <w:p w:rsidR="3B2466F5" w:rsidP="70742560" w:rsidRDefault="3B2466F5" w14:paraId="799CEB13" w14:textId="3F89D1D9">
      <w:pPr>
        <w:pStyle w:val="Heading3"/>
      </w:pPr>
      <w:bookmarkStart w:name="_Toc895570247" w:id="56"/>
      <w:r>
        <w:t>POST Action</w:t>
      </w:r>
      <w:r w:rsidR="487089BB">
        <w:t xml:space="preserve"> in Threat Model</w:t>
      </w:r>
      <w:bookmarkEnd w:id="56"/>
    </w:p>
    <w:p w:rsidR="026C5333" w:rsidP="70742560" w:rsidRDefault="026C5333" w14:paraId="16B5BE22" w14:textId="708255C6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 a</w:t>
      </w:r>
      <w:r w:rsidRPr="70742560" w:rsidR="66C6B6DB">
        <w:rPr>
          <w:rFonts w:ascii="Calibri" w:hAnsi="Calibri" w:eastAsia="Calibri" w:cs="Calibri"/>
        </w:rPr>
        <w:t>n Action in Threat Model.</w:t>
      </w:r>
    </w:p>
    <w:p w:rsidR="026C5333" w:rsidP="70742560" w:rsidRDefault="026C5333" w14:paraId="18983F0C" w14:textId="5B902B4A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B05BEA3">
        <w:rPr>
          <w:rFonts w:ascii="Calibri" w:hAnsi="Calibri" w:eastAsia="Calibri" w:cs="Calibri"/>
        </w:rPr>
        <w:t>/GRC_Ingestion_API/rest/v1/Release/{ReleaseId}/ThreatModelAction</w:t>
      </w:r>
    </w:p>
    <w:p w:rsidR="5B05BEA3" w:rsidP="70742560" w:rsidRDefault="5B05BEA3" w14:paraId="44B267D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9087A6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8E9B8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2696C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BB739B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5773AB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B7FA7D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5EAC03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41590A" w14:textId="46555D2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B05BEA3" w:rsidP="70742560" w:rsidRDefault="5B05BEA3" w14:paraId="4C0D7692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06BC318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71B389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43AAF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43DCAE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BBD295" w:rsidP="3799F1FB" w:rsidRDefault="70BBD295" w14:paraId="72E705DA" w14:textId="32DC2A9B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2AC7289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A44390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36288C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89339B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640A3AA" w14:textId="0B1A980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CDE3DE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310172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2D1D98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411730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F9CBB87" w14:textId="5918C9F2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BA54B32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6510233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9E7591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28B84E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1EEE84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AB2549C" w14:textId="0C491F0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59D9A8B7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33B0E3D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D182E1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5D74FB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CCD891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B036ED2" w14:textId="58044F1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326AA7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F66C97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AE081B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BDAC29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3AA8F8F" w14:textId="0A00992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B80257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F30B08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3E5678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E31D77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2A74053" w14:textId="6EC91B9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21194C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98E397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20DEA1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A129E5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D5318E1" w14:textId="7C221BC4">
            <w:pPr>
              <w:rPr>
                <w:rFonts w:ascii="Calibri" w:hAnsi="Calibri" w:eastAsia="Calibri" w:cs="Calibri"/>
              </w:rPr>
            </w:pPr>
          </w:p>
        </w:tc>
      </w:tr>
    </w:tbl>
    <w:p w:rsidR="5B05BEA3" w:rsidP="70742560" w:rsidRDefault="5B05BEA3" w14:paraId="5DB095D7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83961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E83A18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A9C438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673FB9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1A8698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2E1A7B" w14:textId="7339FCB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9ACA19" w14:textId="262DCAB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81F760" w14:textId="1A868B5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281E62F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AA6F47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2DF4A6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136ABE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B05BEA3" w:rsidP="70742560" w:rsidRDefault="5B05BEA3" w14:paraId="5EC568A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B059A9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DF798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B9D7FA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DDD572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264DA7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0E375B" w14:textId="7034922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4F0924E2">
              <w:rPr>
                <w:rFonts w:ascii="Calibri" w:hAnsi="Calibri" w:eastAsia="Calibri" w:cs="Calibri"/>
              </w:rPr>
              <w:t>Action</w:t>
            </w:r>
            <w:r w:rsidRPr="70742560">
              <w:rPr>
                <w:rFonts w:ascii="Calibri" w:hAnsi="Calibri" w:eastAsia="Calibri" w:cs="Calibri"/>
              </w:rPr>
              <w:t xml:space="preserve"> has been successfully created, the code 201 will be sent. </w:t>
            </w:r>
          </w:p>
        </w:tc>
      </w:tr>
      <w:tr w:rsidR="70742560" w:rsidTr="5D4F9142" w14:paraId="0C7AECB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7AB427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0942B3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8D2275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79A4D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EA768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60E63E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0AACF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2DD19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0FE4D99" w14:paraId="567E1438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FF063B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052DEC4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0AB9466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4147CC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6429787E" w:rsidP="5D4F9142" w:rsidRDefault="6429787E" w14:paraId="5F63E727" w14:textId="38A077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5D4F9142" w:rsidR="5D4F9142">
              <w:rPr>
                <w:rFonts w:ascii="Aptos Narrow" w:hAnsi="Aptos Narrow" w:eastAsia="Aptos Narrow" w:cs="Aptos Narrow"/>
                <w:color w:val="000000" w:themeColor="text1"/>
              </w:rPr>
              <w:t>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3ADD15" w14:textId="6530657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4B744BA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661776" w14:textId="09BA67F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9C89B8" w14:textId="123A8C4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1D29A36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E65B48" w14:textId="22F904F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762106" w14:textId="3A622E5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5941314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183A1E" w14:textId="0F938C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E487D6" w14:textId="08CFF5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26575E6B" w14:textId="1434652D">
      <w:pPr>
        <w:pStyle w:val="BodyText"/>
      </w:pPr>
    </w:p>
    <w:p w:rsidR="3B2466F5" w:rsidP="70742560" w:rsidRDefault="3B2466F5" w14:paraId="1EDA1C66" w14:textId="1704C7B3">
      <w:pPr>
        <w:pStyle w:val="Heading3"/>
      </w:pPr>
      <w:bookmarkStart w:name="_Toc1389938647" w:id="57"/>
      <w:r>
        <w:t>PUT</w:t>
      </w:r>
      <w:r w:rsidR="2FF2E990">
        <w:t xml:space="preserve"> Action</w:t>
      </w:r>
      <w:r w:rsidR="26A5D627">
        <w:t xml:space="preserve"> in Threat Model</w:t>
      </w:r>
      <w:bookmarkEnd w:id="57"/>
    </w:p>
    <w:p w:rsidR="0DF91BEE" w:rsidP="70742560" w:rsidRDefault="0DF91BEE" w14:paraId="03489A5C" w14:textId="774A5BBE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 a</w:t>
      </w:r>
      <w:r w:rsidRPr="70742560" w:rsidR="3CE6F0FB">
        <w:rPr>
          <w:rFonts w:ascii="Calibri" w:hAnsi="Calibri" w:eastAsia="Calibri" w:cs="Calibri"/>
        </w:rPr>
        <w:t>n Action in Threat Model.</w:t>
      </w:r>
    </w:p>
    <w:p w:rsidR="0DF91BEE" w:rsidP="70742560" w:rsidRDefault="0DF91BEE" w14:paraId="300B0168" w14:textId="722F94D9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0FD6924">
        <w:rPr>
          <w:rFonts w:ascii="Calibri" w:hAnsi="Calibri" w:eastAsia="Calibri" w:cs="Calibri"/>
        </w:rPr>
        <w:t>/GRC_Ingestion_API/rest/v1/ThreatModelAction/{ThreatModelActionId}</w:t>
      </w:r>
    </w:p>
    <w:p w:rsidR="3CFC433A" w:rsidP="70742560" w:rsidRDefault="3CFC433A" w14:paraId="65E8D0D7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12BCD575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6E657AE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A8DB2BD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144E3B3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57480BA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24CC09C" w:rsidP="70742560" w:rsidRDefault="324CC09C" w14:paraId="193C1AEF" w14:textId="4B3933C0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ThreatModel</w:t>
            </w:r>
            <w:r w:rsidRPr="70742560" w:rsidR="70742560">
              <w:rPr>
                <w:rFonts w:ascii="Calibri" w:hAnsi="Calibri" w:eastAsia="Calibri" w:cs="Calibri"/>
              </w:rPr>
              <w:t>Action</w:t>
            </w:r>
            <w:r w:rsidRPr="70742560" w:rsidR="66F466CF">
              <w:rPr>
                <w:rFonts w:ascii="Calibri" w:hAnsi="Calibri" w:eastAsia="Calibri" w:cs="Calibri"/>
              </w:rPr>
              <w:t>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1FB30C3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590740D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3CFC433A" w:rsidP="70742560" w:rsidRDefault="3CFC433A" w14:paraId="2E0F2364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2E3B9D2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11222DC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3EDC885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93CA580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63765848" w:rsidP="3799F1FB" w:rsidRDefault="63765848" w14:paraId="4A3DFA5B" w14:textId="2101DBFA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18CF9E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F16BAAF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70D275D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BC0C024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1F1957F" w14:textId="2519D11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ADA7BC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91EB258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3D679E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1E581F8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2603A932" w14:textId="601C4A6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E5E19DC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17FA8FB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D7C34BB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16F3B37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29E541A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3758F244" w14:textId="412B055B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CB902EB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1988126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BCD0C91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4DE1045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814C15D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9F107AE" w14:textId="7795C52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63F9BD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4FF282B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549F3D0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CD7051E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6765ADC8" w14:textId="7E3588D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4E6EA5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5D5BD4B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6508547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E658F8B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0A88DFDC" w14:textId="35BCFB4D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786B74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EA090A9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62825AB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3D4EDE4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8C344F9" w14:textId="04C4879B">
            <w:pPr>
              <w:rPr>
                <w:rFonts w:ascii="Calibri" w:hAnsi="Calibri" w:eastAsia="Calibri" w:cs="Calibri"/>
              </w:rPr>
            </w:pPr>
          </w:p>
        </w:tc>
      </w:tr>
    </w:tbl>
    <w:p w:rsidR="3CFC433A" w:rsidP="70742560" w:rsidRDefault="3CFC433A" w14:paraId="1BD20E64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43D9EDDD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1FFF03D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5ED02FF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0474CD5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61F9BAE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C8869BB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0372F21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64615A2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3CFC433A" w:rsidP="70742560" w:rsidRDefault="3CFC433A" w14:paraId="2E7BC4C5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4EA868B1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8FED439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8C2DDEE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ABAB8A6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E874042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825985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2FE3CC3A">
              <w:rPr>
                <w:rFonts w:ascii="Calibri" w:hAnsi="Calibri" w:eastAsia="Calibri" w:cs="Calibri"/>
              </w:rPr>
              <w:t>Action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5B1E0FDE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462289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A8D78C6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50EC14A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3489020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6EBA7FD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FB19D03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AB59EF8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266C54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3B0DD12" w14:paraId="54CFC4D4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3BA842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509CA8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8C8C11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8FCE08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A75AA87" w14:textId="38A077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F9CD1E" w14:textId="6530657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0758EF0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CCC326" w14:textId="09BA67F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2030181" w14:textId="123A8C4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153E2D5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3AE33C" w14:textId="22F904F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D47C315" w14:textId="3A622E5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29C83FA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3175F6" w14:textId="0F938C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90AD52B" w14:textId="08CFF5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3D2A2145" w14:textId="2B937A8E">
      <w:pPr>
        <w:pStyle w:val="BodyText"/>
      </w:pPr>
    </w:p>
    <w:p w:rsidR="3B2466F5" w:rsidP="70742560" w:rsidRDefault="3B2466F5" w14:paraId="0E59FE3A" w14:textId="298DD6D9">
      <w:pPr>
        <w:pStyle w:val="Heading3"/>
      </w:pPr>
      <w:bookmarkStart w:name="_Toc1765848540" w:id="58"/>
      <w:r>
        <w:lastRenderedPageBreak/>
        <w:t>DELETE</w:t>
      </w:r>
      <w:r w:rsidR="16951584">
        <w:t xml:space="preserve"> Action</w:t>
      </w:r>
      <w:r w:rsidR="658D9238">
        <w:t xml:space="preserve"> in Threat Model</w:t>
      </w:r>
      <w:bookmarkEnd w:id="58"/>
    </w:p>
    <w:p w:rsidR="3BF32BFC" w:rsidP="70742560" w:rsidRDefault="3BF32BFC" w14:paraId="0BB01AFF" w14:textId="5034A499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deleting a</w:t>
      </w:r>
      <w:r w:rsidRPr="70742560" w:rsidR="317887EA">
        <w:rPr>
          <w:rFonts w:ascii="Calibri" w:hAnsi="Calibri" w:eastAsia="Calibri" w:cs="Calibri"/>
        </w:rPr>
        <w:t>n Action in Threat Model.</w:t>
      </w:r>
    </w:p>
    <w:p w:rsidR="3BF32BFC" w:rsidP="70742560" w:rsidRDefault="3BF32BFC" w14:paraId="13386C68" w14:textId="1E1FA960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9520456">
        <w:rPr>
          <w:rFonts w:ascii="Calibri" w:hAnsi="Calibri" w:eastAsia="Calibri" w:cs="Calibri"/>
        </w:rPr>
        <w:t>/GRC_Ingestion_API/rest/v1/ThreatModelAction/{ThreatModelActionId}</w:t>
      </w:r>
    </w:p>
    <w:p w:rsidR="39520456" w:rsidP="70742560" w:rsidRDefault="39520456" w14:paraId="6AFE4D64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7179E2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23F7B7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9815E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E3962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2F4B57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8C57E2E" w:rsidP="70742560" w:rsidRDefault="357E1A14" w14:paraId="3819EF55" w14:textId="087B455F">
            <w:pPr>
              <w:spacing w:before="0" w:after="0"/>
            </w:pPr>
            <w:r>
              <w:t>ThreatModelActionId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A5D3E5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EFDD8D" w14:textId="3AFE1D8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0DCC552A" w:rsidP="70742560" w:rsidRDefault="0DCC552A" w14:paraId="420B1518" w14:textId="21D5C9CD">
      <w:pPr>
        <w:spacing w:after="240"/>
        <w:ind w:left="720"/>
        <w:rPr>
          <w:rFonts w:ascii="Calibri" w:hAnsi="Calibri" w:eastAsia="Calibri" w:cs="Calibri"/>
        </w:rPr>
      </w:pPr>
      <w:r w:rsidRPr="33C920BE">
        <w:rPr>
          <w:b/>
          <w:bCs/>
        </w:rPr>
        <w:t>Responses:</w:t>
      </w:r>
      <w:r w:rsidRPr="33C920BE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FB1651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825376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51D638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62B92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EFFF0E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61030C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31E01F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64A7C9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684141A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95198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9A799C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A6921A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19E86E2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026DA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5D268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78C00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DCC552A" w:rsidP="70742560" w:rsidRDefault="0DCC552A" w14:paraId="38FCC48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A4D8DC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DCC04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9E45D9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986A44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616F71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B6246B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01F6F82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DC7ACC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C15AF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324BED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709DD7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0135B1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7B197A24" w14:paraId="633A6C48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EA03F8D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26B6E3B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F820DDA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57CD58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862BD0B" w14:textId="22F904F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5BB22F8" w14:textId="3A622E5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43C2E9C0" w14:textId="0ABE8FFE">
      <w:pPr>
        <w:pStyle w:val="BodyText"/>
      </w:pPr>
    </w:p>
    <w:p w:rsidR="3B2466F5" w:rsidP="70742560" w:rsidRDefault="3B2466F5" w14:paraId="69667C79" w14:textId="2A5EE4D3">
      <w:pPr>
        <w:pStyle w:val="Heading3"/>
      </w:pPr>
      <w:bookmarkStart w:name="_Toc549144187" w:id="59"/>
      <w:r>
        <w:t>GET</w:t>
      </w:r>
      <w:r w:rsidR="57C6C5B3">
        <w:t xml:space="preserve"> Action</w:t>
      </w:r>
      <w:r w:rsidR="530B7AE2">
        <w:t xml:space="preserve"> in Threat Model</w:t>
      </w:r>
      <w:bookmarkEnd w:id="59"/>
    </w:p>
    <w:p w:rsidR="3A793B93" w:rsidP="70742560" w:rsidRDefault="3A793B93" w14:paraId="2D768F49" w14:textId="72DE7F23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</w:t>
      </w:r>
      <w:r w:rsidRPr="70742560" w:rsidR="0980CDE0">
        <w:rPr>
          <w:rFonts w:ascii="Calibri" w:hAnsi="Calibri" w:eastAsia="Calibri" w:cs="Calibri"/>
        </w:rPr>
        <w:t xml:space="preserve"> an Action in Threat Model.</w:t>
      </w:r>
    </w:p>
    <w:p w:rsidR="3A793B93" w:rsidP="70742560" w:rsidRDefault="3A793B93" w14:paraId="51CBE100" w14:textId="073858BF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8D60880">
        <w:rPr>
          <w:rFonts w:ascii="Calibri" w:hAnsi="Calibri" w:eastAsia="Calibri" w:cs="Calibri"/>
        </w:rPr>
        <w:t>/GRC_Ingestion_API/rest/v1/ThreatModelAction/{ThreatModelActionId}</w:t>
      </w:r>
    </w:p>
    <w:p w:rsidR="5F265BAD" w:rsidP="70742560" w:rsidRDefault="5F265BAD" w14:paraId="1D814B9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63F3B4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34289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A8F443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F22FA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35A102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09B9680" w:rsidP="70742560" w:rsidRDefault="34EFE24E" w14:paraId="58F148EA" w14:textId="18F38693">
            <w:pPr>
              <w:spacing w:before="0" w:after="0"/>
            </w:pPr>
            <w:r>
              <w:lastRenderedPageBreak/>
              <w:t>ThreatModel</w:t>
            </w:r>
            <w:r w:rsidR="70742560">
              <w:t>ActionI</w:t>
            </w:r>
            <w:r w:rsidR="119BA0E8">
              <w:t>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D15CB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52EA8C" w14:textId="5A45B0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5F265BAD" w:rsidP="70742560" w:rsidRDefault="5F265BAD" w14:paraId="42D1428C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DFEBEE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E8E95A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A0C033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B561CD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4A0B99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770FDFB2" w14:textId="26919906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37814762" w14:textId="0E81BDDA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4ECE6B20" w14:textId="54D0AF1A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19B2535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4FAA4CB7" w14:textId="012900C1">
            <w:pPr>
              <w:spacing w:before="0" w:after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4AC438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30994C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452DCA7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FB603B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E6DDD1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DC3FC7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33C920BE" w14:paraId="424BB7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4F81A3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3EA69B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01BFD1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33C920BE" w14:paraId="705EC9A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755F0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B1EAFC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C49C68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33C920BE" w14:paraId="5A14620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BC43E9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0C6941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2227CB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33C920BE" w14:paraId="0ABAC6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283A8C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4CD3D0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80574A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33C920BE" w14:paraId="7520DD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0577C1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C5F4C6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7FD996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33C920BE" w14:paraId="045496A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FB2E86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0FD4E3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0632ED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5F265BAD" w:rsidP="70742560" w:rsidRDefault="5F265BAD" w14:paraId="145E103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2CD6970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BD1D0C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8A30F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057DAE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08A3B4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E7F2B9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21354E5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4149E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5A1B31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7B7D3A5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C78BC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F037D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00F94DF5" w14:textId="4F05954E">
      <w:pPr>
        <w:pStyle w:val="BodyText"/>
      </w:pPr>
    </w:p>
    <w:p w:rsidR="3B2466F5" w:rsidP="70742560" w:rsidRDefault="3B2466F5" w14:paraId="06ED6BBC" w14:textId="62132488">
      <w:pPr>
        <w:pStyle w:val="Heading3"/>
      </w:pPr>
      <w:bookmarkStart w:name="_Toc943368213" w:id="60"/>
      <w:r>
        <w:t>POST Mitigation</w:t>
      </w:r>
      <w:r w:rsidR="43F742C7">
        <w:t xml:space="preserve"> in Threat Model</w:t>
      </w:r>
      <w:bookmarkEnd w:id="60"/>
    </w:p>
    <w:p w:rsidR="64879B12" w:rsidP="70742560" w:rsidRDefault="64879B12" w14:paraId="4E4B67D2" w14:textId="60C8A428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creating a</w:t>
      </w:r>
      <w:r w:rsidRPr="70742560" w:rsidR="3B7EAA34">
        <w:rPr>
          <w:rFonts w:ascii="Calibri" w:hAnsi="Calibri" w:eastAsia="Calibri" w:cs="Calibri"/>
        </w:rPr>
        <w:t xml:space="preserve"> Mitigation in Threat Model.</w:t>
      </w:r>
    </w:p>
    <w:p w:rsidR="64879B12" w:rsidP="70742560" w:rsidRDefault="64879B12" w14:paraId="58F77249" w14:textId="1E39671D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54E17EC">
        <w:rPr>
          <w:rFonts w:ascii="Calibri" w:hAnsi="Calibri" w:eastAsia="Calibri" w:cs="Calibri"/>
        </w:rPr>
        <w:t>/</w:t>
      </w:r>
      <w:r w:rsidRPr="33C920BE" w:rsidR="6362BE18">
        <w:rPr>
          <w:rFonts w:ascii="Calibri" w:hAnsi="Calibri" w:eastAsia="Calibri" w:cs="Calibri"/>
        </w:rPr>
        <w:t>GRC_Ingestion_API/rest/v1/Release/{ReleaseId}/ThreatModelMitigation</w:t>
      </w:r>
    </w:p>
    <w:p w:rsidR="64879B12" w:rsidP="70742560" w:rsidRDefault="64879B12" w14:paraId="3F8B2212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182B05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063ED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D4F85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AA63F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C90D8E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4F97903" w:rsidP="70742560" w:rsidRDefault="14F97903" w14:paraId="4392E7A2" w14:textId="773490E6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F6527D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CC027A1" w:rsidP="70742560" w:rsidRDefault="4CC027A1" w14:paraId="3BBB19C7" w14:textId="2DD0B6A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The Release </w:t>
            </w:r>
            <w:r w:rsidRPr="70742560" w:rsidR="705482C5">
              <w:rPr>
                <w:rFonts w:ascii="Calibri" w:hAnsi="Calibri" w:eastAsia="Calibri" w:cs="Calibri"/>
              </w:rPr>
              <w:t>Identifier</w:t>
            </w:r>
            <w:r w:rsidRPr="70742560" w:rsidR="4A65F4F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4879B12" w:rsidP="70742560" w:rsidRDefault="64879B12" w14:paraId="5FD69258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1ECC06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E41A25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CB9CAF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5AD4A9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F1F903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A51C64" w:rsidP="70742560" w:rsidRDefault="70A51C64" w14:paraId="2C0627CD" w14:textId="061A2AB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StillToImplement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786267" w:rsidP="70742560" w:rsidRDefault="5B786267" w14:paraId="601D0322" w14:textId="63ABD9D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8696B15" w:rsidP="70742560" w:rsidRDefault="38696B15" w14:paraId="38A388B0" w14:textId="6627CE7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Threat Mitigation Still </w:t>
            </w:r>
            <w:r w:rsidRPr="70742560" w:rsidR="5C103AB5">
              <w:rPr>
                <w:rFonts w:ascii="Calibri" w:hAnsi="Calibri" w:eastAsia="Calibri" w:cs="Calibri"/>
              </w:rPr>
              <w:t>to</w:t>
            </w:r>
            <w:r w:rsidRPr="70742560">
              <w:rPr>
                <w:rFonts w:ascii="Calibri" w:hAnsi="Calibri" w:eastAsia="Calibri" w:cs="Calibri"/>
              </w:rPr>
              <w:t xml:space="preserve"> Implement, mandatory</w:t>
            </w:r>
          </w:p>
        </w:tc>
      </w:tr>
      <w:tr w:rsidR="70742560" w:rsidTr="70742560" w14:paraId="2953B55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A30D07" w:rsidP="70742560" w:rsidRDefault="1CA30D07" w14:paraId="7EBFC47C" w14:textId="28990D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BacklogWorkItem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DAFA0A4" w:rsidP="70742560" w:rsidRDefault="1DAFA0A4" w14:paraId="380B931E" w14:textId="329318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0D786E9" w:rsidP="70742560" w:rsidRDefault="10D786E9" w14:paraId="2AD2E974" w14:textId="6381A95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Link Backlog Work Item, mandatory</w:t>
            </w:r>
          </w:p>
        </w:tc>
      </w:tr>
      <w:tr w:rsidR="70742560" w:rsidTr="70742560" w14:paraId="07B2644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11A9058" w:rsidP="70742560" w:rsidRDefault="211A9058" w14:paraId="6868F461" w14:textId="7EE150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TargetReleaseForMitigation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6224402" w:rsidP="70742560" w:rsidRDefault="66224402" w14:paraId="3C81D57D" w14:textId="6739204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6224402" w:rsidP="70742560" w:rsidRDefault="66224402" w14:paraId="688B0CF5" w14:textId="5CBCB24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Threat Mitigation Target Release </w:t>
            </w:r>
            <w:r w:rsidRPr="70742560" w:rsidR="26559BA5">
              <w:rPr>
                <w:rFonts w:ascii="Calibri" w:hAnsi="Calibri" w:eastAsia="Calibri" w:cs="Calibri"/>
              </w:rPr>
              <w:t>for</w:t>
            </w:r>
            <w:r w:rsidRPr="70742560">
              <w:rPr>
                <w:rFonts w:ascii="Calibri" w:hAnsi="Calibri" w:eastAsia="Calibri" w:cs="Calibri"/>
              </w:rPr>
              <w:t xml:space="preserve"> Mitigation, mandatory</w:t>
            </w:r>
          </w:p>
        </w:tc>
      </w:tr>
    </w:tbl>
    <w:p w:rsidR="64879B12" w:rsidP="70742560" w:rsidRDefault="64879B12" w14:paraId="65AB5EF3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21835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FA2CC7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807E66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3988E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813BF3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DBAAC0B" w:rsidP="70742560" w:rsidRDefault="6DBAAC0B" w14:paraId="0418F987" w14:textId="572ACA3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DBAAC0B" w:rsidP="70742560" w:rsidRDefault="6DBAAC0B" w14:paraId="64A7FE0F" w14:textId="6BF9BB24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DBAAC0B" w:rsidP="70742560" w:rsidRDefault="6DBAAC0B" w14:paraId="065B0C64" w14:textId="4D6DFD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Mitigation Identifier</w:t>
            </w:r>
          </w:p>
        </w:tc>
      </w:tr>
      <w:tr w:rsidR="70742560" w:rsidTr="70742560" w14:paraId="74BC537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87E67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AEA9D6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A24D4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4879B12" w:rsidP="70742560" w:rsidRDefault="64879B12" w14:paraId="4DF0E986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2ABD94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1F07A8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C7494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DFAECD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7B34A2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D9AC69" w14:textId="7E94CCC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39B89656">
              <w:rPr>
                <w:rFonts w:ascii="Calibri" w:hAnsi="Calibri" w:eastAsia="Calibri" w:cs="Calibri"/>
              </w:rPr>
              <w:t xml:space="preserve">Mitigation </w:t>
            </w:r>
            <w:r w:rsidRPr="70742560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0441488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583989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22754C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9DEB50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3A7F4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3C6F5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1DF016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8D4B43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F9D04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C43A168" w14:paraId="5ACECEDD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7176CA6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D1DDCA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7BC3FF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DE27A9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EE7D8D3" w14:textId="1698781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4E3CF2" w14:textId="15977D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120FE5E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5D0EF4" w14:textId="3E8FE96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2BE205A" w14:textId="0A21E87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4C76A84D" w14:textId="2507FD67">
      <w:pPr>
        <w:pStyle w:val="BodyText"/>
      </w:pPr>
    </w:p>
    <w:p w:rsidR="1602E4F5" w:rsidP="70742560" w:rsidRDefault="1602E4F5" w14:paraId="384674D5" w14:textId="79E63A6A">
      <w:pPr>
        <w:pStyle w:val="Heading3"/>
      </w:pPr>
      <w:bookmarkStart w:name="_Toc230247619" w:id="61"/>
      <w:r>
        <w:t>PUT Mitigation in Threat Model</w:t>
      </w:r>
      <w:bookmarkEnd w:id="61"/>
    </w:p>
    <w:p w:rsidR="5CAD3ECE" w:rsidP="70742560" w:rsidRDefault="5CAD3ECE" w14:paraId="57E09011" w14:textId="68E926ED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updating a</w:t>
      </w:r>
      <w:r w:rsidRPr="70742560" w:rsidR="2B23BF27">
        <w:rPr>
          <w:rFonts w:ascii="Calibri" w:hAnsi="Calibri" w:eastAsia="Calibri" w:cs="Calibri"/>
        </w:rPr>
        <w:t xml:space="preserve"> Mitigation in Threat Model.</w:t>
      </w:r>
    </w:p>
    <w:p w:rsidR="5CAD3ECE" w:rsidP="70742560" w:rsidRDefault="5CAD3ECE" w14:paraId="35833C31" w14:textId="175E5309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F4CBD59">
        <w:rPr>
          <w:rFonts w:ascii="Calibri" w:hAnsi="Calibri" w:eastAsia="Calibri" w:cs="Calibri"/>
        </w:rPr>
        <w:t>/GRC_Ingestion_API/rest/v1/ThreatModelMitigation/{ThreatModelMitigationId}</w:t>
      </w:r>
    </w:p>
    <w:p w:rsidR="5CAD3ECE" w:rsidP="70742560" w:rsidRDefault="5CAD3ECE" w14:paraId="6A59814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6B0966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A8677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76AD20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15D29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55AB7E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774B868" w:rsidP="70742560" w:rsidRDefault="4774B868" w14:paraId="1ABB5743" w14:textId="0E8FB2BB">
            <w:pPr>
              <w:spacing w:before="0" w:after="0"/>
            </w:pPr>
            <w:r>
              <w:t>ThreatModelMitigationId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E1D211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24CF33" w14:textId="58B1BF7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</w:t>
            </w:r>
            <w:r w:rsidRPr="70742560" w:rsidR="5C6C0971">
              <w:rPr>
                <w:rFonts w:ascii="Calibri" w:hAnsi="Calibri" w:eastAsia="Calibri" w:cs="Calibri"/>
              </w:rPr>
              <w:t>The Threat Model Mitigation Identifier</w:t>
            </w:r>
            <w:r w:rsidRPr="70742560" w:rsidR="04D4E36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CAD3ECE" w:rsidP="70742560" w:rsidRDefault="5CAD3ECE" w14:paraId="6BE23DF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707353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CE1D72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A60752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E752C4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2ED3D4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5C0407" w14:textId="061A2AB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StillToImplement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DD5CF1" w14:textId="11834B4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BA0364" w14:textId="6627CE7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Still to Implement, mandatory</w:t>
            </w:r>
          </w:p>
        </w:tc>
      </w:tr>
      <w:tr w:rsidR="70742560" w:rsidTr="70742560" w14:paraId="5F63336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C9D78C" w14:textId="28990D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BacklogWorkItem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930827" w14:textId="248979D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BC62A1" w14:textId="6381A95A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Link Backlog Work Item, mandatory</w:t>
            </w:r>
          </w:p>
        </w:tc>
      </w:tr>
      <w:tr w:rsidR="70742560" w:rsidTr="70742560" w14:paraId="7170462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099973" w14:textId="7EE150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TargetReleaseForMitigation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E53E44" w14:textId="1A5A564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CAC795" w14:textId="5CBCB24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Target Release for Mitigation, mandatory</w:t>
            </w:r>
          </w:p>
        </w:tc>
      </w:tr>
    </w:tbl>
    <w:p w:rsidR="5CAD3ECE" w:rsidP="70742560" w:rsidRDefault="5CAD3ECE" w14:paraId="3508201E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1B7015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117251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4E3D0B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4AE24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1B90C6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BE21E1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F098A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F2D84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CAD3ECE" w:rsidP="70742560" w:rsidRDefault="5CAD3ECE" w14:paraId="2DEA990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FF2C2D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0FDE8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57C26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7ECE8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F0AFF7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0AB5C3" w14:textId="3B77E94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 w:rsidRPr="70742560" w:rsidR="12FD2021">
              <w:rPr>
                <w:rFonts w:ascii="Calibri" w:hAnsi="Calibri" w:eastAsia="Calibri" w:cs="Calibri"/>
              </w:rPr>
              <w:t xml:space="preserve">Mitigation </w:t>
            </w:r>
            <w:r w:rsidRPr="70742560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38123B1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9790C9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B997BA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24BAEED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BEB93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9734D8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FE5791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B4608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683952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2C8C64E" w14:paraId="49745BD4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67D1D2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EF4CC50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3A4AAB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49E20F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1EF566" w14:textId="1698781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C008D52" w14:textId="15977D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0FB2255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0194020" w14:textId="3E8FE96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0600DE" w14:textId="0A21E87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5652210A" w14:textId="12E8533B">
      <w:pPr>
        <w:pStyle w:val="BodyText"/>
      </w:pPr>
    </w:p>
    <w:p w:rsidR="3B2466F5" w:rsidP="70742560" w:rsidRDefault="3B2466F5" w14:paraId="336B7637" w14:textId="678537C1">
      <w:pPr>
        <w:pStyle w:val="Heading3"/>
      </w:pPr>
      <w:bookmarkStart w:name="_Toc1515254734" w:id="62"/>
      <w:r>
        <w:t>DELETE</w:t>
      </w:r>
      <w:r w:rsidR="2DF35380">
        <w:t xml:space="preserve"> Mitigation</w:t>
      </w:r>
      <w:r w:rsidR="19AAFA67">
        <w:t xml:space="preserve"> in Threat Model</w:t>
      </w:r>
      <w:bookmarkEnd w:id="62"/>
    </w:p>
    <w:p w:rsidR="7077B099" w:rsidP="70742560" w:rsidRDefault="7077B099" w14:paraId="7D9ED6F1" w14:textId="40904059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deleting a</w:t>
      </w:r>
      <w:r w:rsidRPr="70742560" w:rsidR="27834D35">
        <w:rPr>
          <w:rFonts w:ascii="Calibri" w:hAnsi="Calibri" w:eastAsia="Calibri" w:cs="Calibri"/>
        </w:rPr>
        <w:t xml:space="preserve"> Mitigation in Threat Model.</w:t>
      </w:r>
    </w:p>
    <w:p w:rsidR="7077B099" w:rsidP="70742560" w:rsidRDefault="7077B099" w14:paraId="6AA36160" w14:textId="3E3E2823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12A3EE3">
        <w:rPr>
          <w:rFonts w:ascii="Calibri" w:hAnsi="Calibri" w:eastAsia="Calibri" w:cs="Calibri"/>
        </w:rPr>
        <w:t>/GRC_Ingestion_API/rest/v1/ThreatModelMitigation/{ThreatModelMitigationId}</w:t>
      </w:r>
    </w:p>
    <w:p w:rsidR="7077B099" w:rsidP="70742560" w:rsidRDefault="7077B099" w14:paraId="3ECD5CE2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9AD768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FA77C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010798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ED6BD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F83216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E561E6" w14:textId="0E8FB2BB">
            <w:pPr>
              <w:spacing w:before="0" w:after="0"/>
            </w:pPr>
            <w:r>
              <w:t>ThreatModelMitigationId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F0B358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C538DA" w14:textId="35F7BFE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Mitigation Identifier</w:t>
            </w:r>
            <w:r w:rsidRPr="70742560" w:rsidR="6B1224B7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077B099" w:rsidP="70742560" w:rsidRDefault="7077B099" w14:paraId="74D78EBF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lastRenderedPageBreak/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DF513C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F802E5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E615E3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E27C2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A54C1A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99CEA97" w:rsidP="70742560" w:rsidRDefault="399CEA97" w14:paraId="23B82047" w14:textId="43306F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99CEA97" w:rsidP="70742560" w:rsidRDefault="399CEA97" w14:paraId="3EFD676A" w14:textId="715CFD8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3D2959" w14:textId="1D8D7F9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</w:t>
            </w:r>
            <w:r w:rsidRPr="70742560" w:rsidR="560FBAB4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2F1F655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45B427" w14:textId="572ACA3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F91DDB" w14:textId="6BF9BB24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DF6595" w14:textId="4D6DFD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Mitigation Identifier</w:t>
            </w:r>
          </w:p>
        </w:tc>
      </w:tr>
      <w:tr w:rsidR="70742560" w:rsidTr="70742560" w14:paraId="6C845E5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A692BD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A97388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42028A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077B099" w:rsidP="70742560" w:rsidRDefault="7077B099" w14:paraId="308CA14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8A3ECE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D8B945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F4621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288EF9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2700DA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9C24CB" w14:textId="4339C30F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="39A47693">
              <w:t xml:space="preserve">Mitigation </w:t>
            </w:r>
            <w:r>
              <w:t>has been successfully deleted, the code 200 will be sent.</w:t>
            </w:r>
          </w:p>
        </w:tc>
      </w:tr>
      <w:tr w:rsidR="70742560" w:rsidTr="5D4F9142" w14:paraId="19B0F6F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B5DC5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8AD1DC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1818D4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F94ED1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688DE5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3F446FAA" w14:paraId="53A211B4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350D1DD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55633DF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F2FEF78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2D30E1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B5C2FA" w14:textId="3E8FE96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CA5FDF" w14:textId="0A21E87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73E9BF5B" w14:textId="76A45409">
      <w:pPr>
        <w:pStyle w:val="BodyText"/>
      </w:pPr>
    </w:p>
    <w:p w:rsidR="3B2466F5" w:rsidP="70742560" w:rsidRDefault="3B2466F5" w14:paraId="2D725539" w14:textId="67A25C50">
      <w:pPr>
        <w:pStyle w:val="Heading3"/>
      </w:pPr>
      <w:bookmarkStart w:name="_Toc699419966" w:id="63"/>
      <w:r>
        <w:t>GET</w:t>
      </w:r>
      <w:r w:rsidR="1919EAD9">
        <w:t xml:space="preserve"> Mitigation</w:t>
      </w:r>
      <w:r w:rsidR="666E2CA4">
        <w:t xml:space="preserve"> in Threat Model</w:t>
      </w:r>
      <w:bookmarkEnd w:id="63"/>
    </w:p>
    <w:p w:rsidR="79C695C2" w:rsidP="70742560" w:rsidRDefault="79C695C2" w14:paraId="31C7A2F7" w14:textId="01C5FDED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 a</w:t>
      </w:r>
      <w:r w:rsidRPr="70742560" w:rsidR="3A582E00">
        <w:rPr>
          <w:rFonts w:ascii="Calibri" w:hAnsi="Calibri" w:eastAsia="Calibri" w:cs="Calibri"/>
        </w:rPr>
        <w:t xml:space="preserve"> Mitigation in Threat Model.</w:t>
      </w:r>
    </w:p>
    <w:p w:rsidR="79C695C2" w:rsidP="33C920BE" w:rsidRDefault="79C695C2" w14:paraId="7FF641E0" w14:textId="5E85EC28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C701D5C">
        <w:rPr>
          <w:rFonts w:ascii="Calibri" w:hAnsi="Calibri" w:eastAsia="Calibri" w:cs="Calibri"/>
        </w:rPr>
        <w:t>/GRC_Ingestion_API/rest/v1/ThreatModelMitigation/{ThreatModelMitigationId}</w:t>
      </w:r>
    </w:p>
    <w:p w:rsidR="79C695C2" w:rsidP="70742560" w:rsidRDefault="79C695C2" w14:paraId="0AB792C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EDF44C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E53A36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0AEA2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C2D12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9CD591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AB1219" w14:textId="0E8FB2BB">
            <w:pPr>
              <w:spacing w:before="0" w:after="0"/>
            </w:pPr>
            <w:r>
              <w:t>ThreatModelMitigationId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6973C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96EFF5" w14:textId="35F7BFE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Mitigation Identifier, mandatory</w:t>
            </w:r>
          </w:p>
        </w:tc>
      </w:tr>
    </w:tbl>
    <w:p w:rsidR="1BA29D47" w:rsidP="70742560" w:rsidRDefault="1BA29D47" w14:paraId="403737C1" w14:textId="6DED16E0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27FDDC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BA29D47" w:rsidP="70742560" w:rsidRDefault="1BA29D47" w14:paraId="5606541C" w14:textId="60570A93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 xml:space="preserve">Output </w:t>
            </w:r>
            <w:r w:rsidRPr="70742560" w:rsidR="70742560">
              <w:rPr>
                <w:rFonts w:ascii="Calibri" w:hAnsi="Calibri" w:eastAsia="Calibri" w:cs="Calibri"/>
                <w:b/>
                <w:bCs/>
              </w:rPr>
              <w:t>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5F376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65DFA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C5BCF6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70D444" w14:textId="43306F47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BE0A88" w14:textId="715CFD8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140BBD" w14:textId="4D9A6FB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6F87F02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88D4AC" w14:textId="572ACA3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ThreatMitigationId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06D84E" w14:textId="6BF9BB24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001C94" w14:textId="4D6DFD9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Threat Model Mitigation Identifier</w:t>
            </w:r>
          </w:p>
        </w:tc>
      </w:tr>
      <w:tr w:rsidR="70742560" w:rsidTr="33C920BE" w14:paraId="315CC89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AE193B" w14:textId="061A2AB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StillToImplement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AED0A6" w14:textId="561424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6BB621" w14:textId="3FAF67E1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Still to Implement</w:t>
            </w:r>
          </w:p>
        </w:tc>
      </w:tr>
      <w:tr w:rsidR="70742560" w:rsidTr="33C920BE" w14:paraId="2ADC660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2635A2" w14:textId="28990D6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BacklogWorkItem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8390A6" w14:textId="4A47C2B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114ADE" w14:textId="11F2E25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Link Backlog Work Item</w:t>
            </w:r>
          </w:p>
        </w:tc>
      </w:tr>
      <w:tr w:rsidR="70742560" w:rsidTr="33C920BE" w14:paraId="71D58F0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69632A" w14:textId="7EE150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TargetReleaseForMitigation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1F1BAC" w14:textId="2011FB4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1C6A32" w14:textId="1F67683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Threat Mitigation Target Release for Mitigation</w:t>
            </w:r>
          </w:p>
        </w:tc>
      </w:tr>
    </w:tbl>
    <w:p w:rsidR="79C695C2" w:rsidP="70742560" w:rsidRDefault="79C695C2" w14:paraId="1A1BB48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273CBC0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AB034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9A9D7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EC3B7E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A1D975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1BCC90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7D9A5BC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EF378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DD8F54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0B7AB07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E04F64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92DD3C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042EADDE" w14:textId="140CFD25">
      <w:pPr>
        <w:pStyle w:val="BodyText"/>
      </w:pPr>
    </w:p>
    <w:p w:rsidR="1236688F" w:rsidP="3799F1FB" w:rsidRDefault="1236688F" w14:paraId="4C1D2A3B" w14:textId="1EEEB767">
      <w:pPr>
        <w:pStyle w:val="Heading3"/>
      </w:pPr>
      <w:bookmarkStart w:name="_Toc1466483748" w:id="64"/>
      <w:r>
        <w:t>POST Residual Risk Classification in Threat Model</w:t>
      </w:r>
      <w:bookmarkEnd w:id="64"/>
    </w:p>
    <w:p w:rsidR="1236688F" w:rsidP="3799F1FB" w:rsidRDefault="1236688F" w14:paraId="7A806E55" w14:textId="7084A526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creating the Residual Risk Classification </w:t>
      </w:r>
      <w:r w:rsidRPr="3799F1FB">
        <w:rPr>
          <w:rFonts w:ascii="Calibri" w:hAnsi="Calibri" w:eastAsia="Calibri" w:cs="Calibri"/>
        </w:rPr>
        <w:t>in Threat Model.</w:t>
      </w:r>
    </w:p>
    <w:p w:rsidR="1236688F" w:rsidP="3799F1FB" w:rsidRDefault="1236688F" w14:paraId="16042A59" w14:textId="00D0292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/GRC_Ingestion_API/rest/v1/Release/{ReleaseId}/ThreatModelRiskClassification</w:t>
      </w:r>
    </w:p>
    <w:p w:rsidR="1236688F" w:rsidP="3799F1FB" w:rsidRDefault="1236688F" w14:paraId="7343AC42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483F5F70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F19F3E6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EE8AD63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03C8641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1B35A027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4593A62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328EFD7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8BFAD5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1236688F" w:rsidP="3799F1FB" w:rsidRDefault="1236688F" w14:paraId="52BD89E8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6091AF2B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28B97AB2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4A5CC79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66C3D5A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18687AA1" w:rsidP="3799F1FB" w:rsidRDefault="18687AA1" w14:paraId="599C5876" w14:textId="2A33C4E3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5FB7DC8A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4378E48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48B89728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192082DD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0AB84BBD" w14:textId="419941C1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934B0EB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158F5782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A9D7F24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6D765534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C9E659B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68084C9C" w14:textId="7232E850">
            <w:pPr>
              <w:jc w:val="left"/>
            </w:pPr>
          </w:p>
        </w:tc>
      </w:tr>
    </w:tbl>
    <w:p w:rsidR="1236688F" w:rsidP="3799F1FB" w:rsidRDefault="1236688F" w14:paraId="7CCFBCE2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1AF41C86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87E80B7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16566F78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04782868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0CFA1D32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0BCD58E9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353E4EBC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319E9EF1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1236688F" w:rsidP="3799F1FB" w:rsidRDefault="1236688F" w14:paraId="1C8F2C1F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5A5E683A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C796F4D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637D4BD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34264F8C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9AD9510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49FF2A0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4E6D5401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7622132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BF2C1DF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27FE1BA1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A955D3E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E1D1CA7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09DB0F6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0C0BA9A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03A6409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7EA08630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011D011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6B56523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06BB8DCB" w14:paraId="6EF81486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lastRenderedPageBreak/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3EDF008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04650D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5393B4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9BF5AE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422DC1A" w14:textId="3E3C974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34A1AB" w14:textId="6627302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2475DB1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435D3C" w14:textId="247AAFC7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FF7B1A" w14:textId="3C2FAB0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3799F1FB" w:rsidP="3799F1FB" w:rsidRDefault="3799F1FB" w14:paraId="7B8D3FC3" w14:textId="05140E1D">
      <w:pPr>
        <w:pStyle w:val="BodyText"/>
      </w:pPr>
    </w:p>
    <w:p w:rsidR="285F827B" w:rsidP="70742560" w:rsidRDefault="285F827B" w14:paraId="1ADB0377" w14:textId="176AE35A">
      <w:pPr>
        <w:pStyle w:val="Heading3"/>
      </w:pPr>
      <w:bookmarkStart w:name="_Toc1403311780" w:id="65"/>
      <w:r>
        <w:t>PUT Residual Risk Classification</w:t>
      </w:r>
      <w:r w:rsidR="2DDB885F">
        <w:t xml:space="preserve"> in Threat Model</w:t>
      </w:r>
      <w:bookmarkEnd w:id="65"/>
    </w:p>
    <w:p w:rsidR="00AF6682" w:rsidP="70742560" w:rsidRDefault="00AF6682" w14:paraId="726FD02E" w14:textId="3EBB793C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 xml:space="preserve">The following describes the method for updating Residual Risk Classification in </w:t>
      </w:r>
      <w:r w:rsidRPr="70742560" w:rsidR="590B55FE">
        <w:rPr>
          <w:rFonts w:ascii="Calibri" w:hAnsi="Calibri" w:eastAsia="Calibri" w:cs="Calibri"/>
        </w:rPr>
        <w:t>Threat Model.</w:t>
      </w:r>
    </w:p>
    <w:p w:rsidR="00AF6682" w:rsidP="70742560" w:rsidRDefault="00AF6682" w14:paraId="5CFCCA3C" w14:textId="3D021F2C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D843738">
        <w:rPr>
          <w:rFonts w:ascii="Calibri" w:hAnsi="Calibri" w:eastAsia="Calibri" w:cs="Calibri"/>
        </w:rPr>
        <w:t>/GRC_Ingestion_API/rest/v1/Release/{ReleaseId}/ThreatModelRiskClassification</w:t>
      </w:r>
    </w:p>
    <w:p w:rsidR="00AF6682" w:rsidP="70742560" w:rsidRDefault="00AF6682" w14:paraId="771D995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A5BB45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A6541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5DCD32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CA07A4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2A8FE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77B0FC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07F42B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5C086F" w14:textId="24A683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0AF6682" w:rsidP="70742560" w:rsidRDefault="00AF6682" w14:paraId="7116A51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29DD54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732644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21E82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A53597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78D7CA8" w:rsidP="3799F1FB" w:rsidRDefault="278D7CA8" w14:paraId="16CFD094" w14:textId="44C4165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4207D8A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A8611E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67EC8B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DED852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C0E51D" w:rsidP="3799F1FB" w:rsidRDefault="26C0E51D" w14:paraId="502E96A5" w14:textId="2E968A35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/ReferenceData_GetLoV/ResidualRisk</w:t>
            </w:r>
          </w:p>
        </w:tc>
      </w:tr>
      <w:tr w:rsidR="70742560" w:rsidTr="3799F1FB" w14:paraId="61F23D2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399F19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B23756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59F908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D1F8F8E" w14:textId="4E4F78AA">
            <w:pPr>
              <w:jc w:val="left"/>
            </w:pPr>
          </w:p>
        </w:tc>
      </w:tr>
    </w:tbl>
    <w:p w:rsidR="00AF6682" w:rsidP="70742560" w:rsidRDefault="00AF6682" w14:paraId="03BF8E20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172057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25686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85360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487A8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325E1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B27923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3A42A4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B8C8A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0AF6682" w:rsidP="70742560" w:rsidRDefault="00AF6682" w14:paraId="51C60BF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51FC10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8CCF97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F3847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18C67F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F89DC8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DB32DA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24A3306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5E906F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FD923D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50EF03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A7166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99683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2C8A00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02340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D7434D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3BD3406" w14:paraId="61B99CEB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685A47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2B39E6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F2F6C14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263B39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5ABDB1" w14:textId="3E3C974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29B0AA1" w14:textId="6627302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550FC02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1D8638F" w14:textId="247AAFC7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BC562C" w14:textId="3C2FAB0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1747F2AD" w14:textId="442ECA0C">
      <w:pPr>
        <w:pStyle w:val="BodyText"/>
      </w:pPr>
    </w:p>
    <w:p w:rsidR="285F827B" w:rsidP="70742560" w:rsidRDefault="285F827B" w14:paraId="49231B07" w14:textId="34C13559">
      <w:pPr>
        <w:pStyle w:val="Heading3"/>
      </w:pPr>
      <w:bookmarkStart w:name="_Toc1807561156" w:id="66"/>
      <w:r>
        <w:t>GET Residual Risk Classification</w:t>
      </w:r>
      <w:r w:rsidR="4172FD26">
        <w:t xml:space="preserve"> </w:t>
      </w:r>
      <w:r w:rsidR="5018CACB">
        <w:t xml:space="preserve">in </w:t>
      </w:r>
      <w:r w:rsidR="4172FD26">
        <w:t>Threat Model</w:t>
      </w:r>
      <w:bookmarkEnd w:id="66"/>
    </w:p>
    <w:p w:rsidR="27AB875C" w:rsidP="70742560" w:rsidRDefault="27AB875C" w14:paraId="52C19005" w14:textId="0A2DB17A">
      <w:pPr>
        <w:pStyle w:val="BodyText"/>
      </w:pPr>
      <w:r>
        <w:t xml:space="preserve">The following describes the method for getting information about the Residual Risk Classification in </w:t>
      </w:r>
      <w:r w:rsidR="264651BC">
        <w:t>Threat Model</w:t>
      </w:r>
      <w:r>
        <w:t xml:space="preserve">. </w:t>
      </w:r>
    </w:p>
    <w:p w:rsidR="27AB875C" w:rsidP="70742560" w:rsidRDefault="27AB875C" w14:paraId="2242F5A7" w14:textId="2D8DBA6B">
      <w:pPr>
        <w:spacing w:after="12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>
        <w:rPr>
          <w:rFonts w:eastAsiaTheme="minorEastAsia"/>
          <w:color w:val="3B4151"/>
          <w:sz w:val="20"/>
          <w:szCs w:val="20"/>
        </w:rPr>
        <w:t xml:space="preserve"> </w:t>
      </w:r>
      <w:r w:rsidRPr="33C920BE" w:rsidR="16677D2A">
        <w:rPr>
          <w:rFonts w:ascii="Calibri" w:hAnsi="Calibri" w:eastAsia="Calibri" w:cs="Calibri"/>
        </w:rPr>
        <w:t>/GRC_Ingestion_API/rest/v1/Release/{ReleaseId}/ThreatModelRiskClassification</w:t>
      </w:r>
    </w:p>
    <w:p w:rsidR="27AB875C" w:rsidP="70742560" w:rsidRDefault="27AB875C" w14:paraId="72A34F43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CC0B12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BAC5FF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DC2D19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9CCB7B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89B941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70C632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4C2C36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722FC9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27AB875C" w:rsidP="70742560" w:rsidRDefault="27AB875C" w14:paraId="0DEF6603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68ABD3F1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2EFE34A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B000761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2DCE04A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08F9BDCA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09105C5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848A82B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E80F9E2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1B7C30A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8AA14B1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C29E039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28B6A6F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07252134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EB91810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79D4A88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678F616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27AB875C" w:rsidP="70742560" w:rsidRDefault="27AB875C" w14:paraId="7D336D5E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7192194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8872D76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3A20C846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77B075C1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DF523F1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78FA596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70742560" w14:paraId="4174C313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48FFB4F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ADCBFE0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0C285C6D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B3AB0A8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7980DE7E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50021E57" w14:textId="72090DDC">
      <w:pPr>
        <w:pStyle w:val="BodyText"/>
      </w:pPr>
    </w:p>
    <w:p w:rsidR="285F827B" w:rsidP="70742560" w:rsidRDefault="285F827B" w14:paraId="5CE43096" w14:textId="02E4B783">
      <w:pPr>
        <w:pStyle w:val="Heading3"/>
      </w:pPr>
      <w:bookmarkStart w:name="_Toc1585567695" w:id="67"/>
      <w:r>
        <w:t>POST Severity</w:t>
      </w:r>
      <w:r w:rsidR="7AE5831F">
        <w:t xml:space="preserve"> in Threat Model</w:t>
      </w:r>
      <w:bookmarkEnd w:id="67"/>
    </w:p>
    <w:p w:rsidR="04C871F9" w:rsidP="70742560" w:rsidRDefault="04C871F9" w14:paraId="19E6A6AC" w14:textId="7F602DB3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189979F1">
        <w:rPr>
          <w:rFonts w:ascii="Calibri" w:hAnsi="Calibri" w:eastAsia="Calibri" w:cs="Calibri"/>
        </w:rPr>
        <w:t xml:space="preserve"> Severity in Threat Model.</w:t>
      </w:r>
    </w:p>
    <w:p w:rsidR="04C871F9" w:rsidP="70742560" w:rsidRDefault="04C871F9" w14:paraId="1D6B446E" w14:textId="3062F49E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lastRenderedPageBreak/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EC34594">
        <w:rPr>
          <w:rFonts w:ascii="Calibri" w:hAnsi="Calibri" w:eastAsia="Calibri" w:cs="Calibri"/>
        </w:rPr>
        <w:t>/GRC_Ingestion_API/rest/v1/Release/{ReleaseId}/ThreatModelSeverity</w:t>
      </w:r>
    </w:p>
    <w:p w:rsidR="04C871F9" w:rsidP="70742560" w:rsidRDefault="04C871F9" w14:paraId="020353F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63BAAE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B4A2D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152E40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696FE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B2279E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5CAB62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1857405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3EA006E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4C871F9" w:rsidP="70742560" w:rsidRDefault="04C871F9" w14:paraId="3B355FC6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61E2C6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2748B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4181FD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2E2C1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B95EBBF" w:rsidP="3799F1FB" w:rsidRDefault="2B95EBBF" w14:paraId="49944765" w14:textId="3EBAC4B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99452F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EEB71D" w14:textId="74BA6C5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4381ABDC">
              <w:rPr>
                <w:rFonts w:ascii="Calibri" w:hAnsi="Calibri" w:eastAsia="Calibri" w:cs="Calibri"/>
              </w:rPr>
              <w:t>ThreatSeverity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A7CD41A" w14:paraId="5A5AD6C9" w14:textId="16A9CE0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A7CD41A" w14:paraId="1E9ADF61" w14:textId="01FC038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Severity to be created (Not Assessed, Low, Medium, High, Critical)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A1887D6" w14:textId="166A402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B076998">
              <w:rPr>
                <w:rFonts w:ascii="Calibri" w:hAnsi="Calibri" w:eastAsia="Calibri" w:cs="Calibri"/>
              </w:rPr>
              <w:t>ThreatSeverityLines</w:t>
            </w:r>
          </w:p>
        </w:tc>
      </w:tr>
      <w:tr w:rsidR="70742560" w:rsidTr="3799F1FB" w14:paraId="29251A1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2FC8F78" w14:paraId="146978FE" w14:textId="0CC68C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CountNotStarted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E3E1219" w14:paraId="46C086FB" w14:textId="42F60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0F383C5" w14:paraId="0E43B8EC" w14:textId="3A1BBF8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Not Started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5E5B0C2" w14:textId="7862EC2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845A97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E3C5753" w14:paraId="58C18EC2" w14:textId="42E3081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CountNeedsInvestigation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279D3B1" w14:paraId="1BEE8DDD" w14:textId="36F078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173345A" w14:paraId="792FD808" w14:textId="4E4FB60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Needs Investigation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03DDA25" w14:textId="64CDE61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91C649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352DD91" w14:paraId="62575326" w14:textId="7FE8B48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CountAccepted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77CFCF3" w14:paraId="13BE6EEC" w14:textId="6D34314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82448EA" w14:paraId="1FF167E3" w14:textId="71A871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</w:t>
            </w:r>
            <w:r w:rsidRPr="33C920BE" w:rsidR="1FC8BE2B">
              <w:rPr>
                <w:rFonts w:ascii="Calibri" w:hAnsi="Calibri" w:eastAsia="Calibri" w:cs="Calibri"/>
              </w:rPr>
              <w:t>he number of threats Accepted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A19CC5C" w14:textId="4105371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7D427B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7F62CDA" w14:paraId="0D5CF0B6" w14:textId="78A7D46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CountMitigated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5776585" w14:paraId="1EE0C86E" w14:textId="4ADBF5D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B21CF81" w14:paraId="572446B2" w14:textId="351C57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Mitigated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239C41E" w14:textId="7989386F">
            <w:pPr>
              <w:rPr>
                <w:rFonts w:ascii="Calibri" w:hAnsi="Calibri" w:eastAsia="Calibri" w:cs="Calibri"/>
              </w:rPr>
            </w:pPr>
          </w:p>
        </w:tc>
      </w:tr>
    </w:tbl>
    <w:p w:rsidR="04C871F9" w:rsidP="70742560" w:rsidRDefault="04C871F9" w14:paraId="0C768DE9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C1C5FB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64D05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20868A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686FEF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D1AF6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1557137" w14:paraId="0F24A77E" w14:textId="6FAA51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ThreatModelSeverityId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3B1C4D1" w14:paraId="4FF33085" w14:textId="6BA551B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3B1C4D1" w14:paraId="0F604FF8" w14:textId="032723F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Model Severity Identifier</w:t>
            </w:r>
          </w:p>
        </w:tc>
      </w:tr>
      <w:tr w:rsidR="70742560" w:rsidTr="33C920BE" w14:paraId="1795B0B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B6ABAC0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19D28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A1E95A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4C871F9" w:rsidP="70742560" w:rsidRDefault="04C871F9" w14:paraId="7642960B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E3C18E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F3361D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19DA7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7CA8FA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E8A7A9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1EDB0B" w14:textId="56A40DF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6AFA6DCC">
              <w:rPr>
                <w:rFonts w:ascii="Calibri" w:hAnsi="Calibri" w:eastAsia="Calibri" w:cs="Calibri"/>
              </w:rPr>
              <w:t xml:space="preserve">Severity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25FF270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93B6EA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9882FE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26A79A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2FCA2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AAC4EC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AC7B5E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B2F0C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5FB4D0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8A0CB26" w14:paraId="332B876F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21F558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52FAD95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B1B6E1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97EBFC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3547DD" w14:textId="7911FD12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A5BF09" w14:textId="1ADBE29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22E9DD1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D71F168" w14:textId="3CAD968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ThreatSeverity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60577B" w14:textId="788C7C2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ThreatSeverity</w:t>
            </w:r>
          </w:p>
        </w:tc>
      </w:tr>
      <w:tr w:rsidR="5D4F9142" w:rsidTr="5D4F9142" w14:paraId="7834FAC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0387D4" w14:textId="37C967B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This Threat Severity has already been created for this release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E780C3" w14:textId="466DB4A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This Threat Severity has already been created for this release.</w:t>
            </w:r>
          </w:p>
        </w:tc>
      </w:tr>
    </w:tbl>
    <w:p w:rsidR="70742560" w:rsidP="70742560" w:rsidRDefault="70742560" w14:paraId="5971D3E3" w14:textId="60D9F6CB">
      <w:pPr>
        <w:pStyle w:val="BodyText"/>
      </w:pPr>
    </w:p>
    <w:p w:rsidR="285F827B" w:rsidP="70742560" w:rsidRDefault="285F827B" w14:paraId="0EFF6430" w14:textId="16785FE8">
      <w:pPr>
        <w:pStyle w:val="Heading3"/>
      </w:pPr>
      <w:bookmarkStart w:name="_Toc280120897" w:id="68"/>
      <w:r>
        <w:t>PUT Severity</w:t>
      </w:r>
      <w:r w:rsidR="073F460A">
        <w:t xml:space="preserve"> in Threat Model</w:t>
      </w:r>
      <w:bookmarkEnd w:id="68"/>
    </w:p>
    <w:p w:rsidR="6E1BA4F0" w:rsidP="70742560" w:rsidRDefault="6E1BA4F0" w14:paraId="7AB7FC57" w14:textId="46DD5474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4E7A58FC">
        <w:rPr>
          <w:rFonts w:ascii="Calibri" w:hAnsi="Calibri" w:eastAsia="Calibri" w:cs="Calibri"/>
        </w:rPr>
        <w:t xml:space="preserve"> Severity in Threat Model.</w:t>
      </w:r>
    </w:p>
    <w:p w:rsidR="6E1BA4F0" w:rsidP="70742560" w:rsidRDefault="6E1BA4F0" w14:paraId="7A249D77" w14:textId="728E9EBF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82B6AC4">
        <w:rPr>
          <w:rFonts w:ascii="Calibri" w:hAnsi="Calibri" w:eastAsia="Calibri" w:cs="Calibri"/>
        </w:rPr>
        <w:t>/GRC_Ingestion_API/rest/v1/ThreatModelSeverity/{ThreatModelSeverityId}</w:t>
      </w:r>
    </w:p>
    <w:p w:rsidR="6E1BA4F0" w:rsidP="70742560" w:rsidRDefault="6E1BA4F0" w14:paraId="71EE2AC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799F1FB" w14:paraId="6FB1B391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4FDC96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1B14C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4C2D7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799F1FB" w14:paraId="61F67C82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939F92A" w14:textId="6FAA51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ThreatModelSeverityId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AC0072" w14:textId="6BA551B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3474B92" w14:textId="5BDD9A8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Model Severity Identifier</w:t>
            </w:r>
            <w:r w:rsidRPr="33C920BE" w:rsidR="2FF5EA16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E1BA4F0" w:rsidP="70742560" w:rsidRDefault="6E1BA4F0" w14:paraId="2AC21327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6059039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6E564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6D077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5B94A0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3968168" w:rsidP="3799F1FB" w:rsidRDefault="63968168" w14:paraId="7CE5908F" w14:textId="3458402D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1B6F9A7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EB86872" w14:textId="74BA6C5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ThreatSeverity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21F6811" w14:textId="16A9CE0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97E08E" w14:textId="01FC038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Severity to be created (Not Assessed, Low, Medium, High, Critical)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13B7827" w14:textId="03E97CA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B942D9B">
              <w:rPr>
                <w:rFonts w:ascii="Calibri" w:hAnsi="Calibri" w:eastAsia="Calibri" w:cs="Calibri"/>
              </w:rPr>
              <w:t>ThreatSeverityLines</w:t>
            </w:r>
          </w:p>
        </w:tc>
      </w:tr>
      <w:tr w:rsidR="70742560" w:rsidTr="3799F1FB" w14:paraId="481592C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C1E237" w14:textId="0CC68C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CountNotStarted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57B1BB" w14:textId="42F60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8C1327F" w14:textId="3A1BBF8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Not Started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2BCB1FC" w14:textId="70757DD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3C6797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0ACD17" w14:textId="42E3081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CountNeedsInvestigation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31CDC5" w14:textId="36F078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97FE34D" w14:textId="4E4FB60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Needs Investigation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F29481" w14:textId="67D852A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2E6FFE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B3155BD" w14:textId="7FE8B48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CountAccepted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CB6790E" w14:textId="6D34314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838F26" w14:textId="71A871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Accepted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32BF738" w14:textId="20E565B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29DF63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311ED15" w14:textId="78A7D46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CountMitigated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34A9A48" w14:textId="4ADBF5D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D5688AB" w14:textId="351C57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Mitigated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4DBAD09" w14:textId="36B41325">
            <w:pPr>
              <w:rPr>
                <w:rFonts w:ascii="Calibri" w:hAnsi="Calibri" w:eastAsia="Calibri" w:cs="Calibri"/>
              </w:rPr>
            </w:pPr>
          </w:p>
        </w:tc>
      </w:tr>
    </w:tbl>
    <w:p w:rsidR="6E1BA4F0" w:rsidP="70742560" w:rsidRDefault="6E1BA4F0" w14:paraId="1659632F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6C6D87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5BA32D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B393C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44A8B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376FEE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D997143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EAD502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0B6830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E1BA4F0" w:rsidP="70742560" w:rsidRDefault="6E1BA4F0" w14:paraId="3ECD5B3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E1DD2C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EC2EE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585F5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AD40E7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29C7D5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7D7CAC" w14:textId="23A88D5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4A3935B8">
              <w:rPr>
                <w:rFonts w:ascii="Calibri" w:hAnsi="Calibri" w:eastAsia="Calibri" w:cs="Calibri"/>
              </w:rPr>
              <w:t xml:space="preserve">Severity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2F8A3EE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7F8C0D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3E0386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931E06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D1102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1BE36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EC15E6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35FDB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6ABBB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E36CD6E" w14:paraId="77845953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342FE1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7C85C67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3ACC392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01C88C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C1F609" w14:textId="7911FD12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87ACFC8" w14:textId="1ADBE29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1A1EAE7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888D8E" w14:textId="3CAD968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ThreatSeverity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5AC5B9C" w14:textId="788C7C2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ThreatSeverity</w:t>
            </w:r>
          </w:p>
        </w:tc>
      </w:tr>
    </w:tbl>
    <w:p w:rsidR="70742560" w:rsidP="70742560" w:rsidRDefault="70742560" w14:paraId="5359EDA5" w14:textId="31DDA3C2">
      <w:pPr>
        <w:pStyle w:val="BodyText"/>
      </w:pPr>
    </w:p>
    <w:p w:rsidR="285F827B" w:rsidP="70742560" w:rsidRDefault="285F827B" w14:paraId="052AAE5C" w14:textId="3C71E199">
      <w:pPr>
        <w:pStyle w:val="Heading3"/>
      </w:pPr>
      <w:bookmarkStart w:name="_Toc316383018" w:id="69"/>
      <w:r>
        <w:t>GET Severity</w:t>
      </w:r>
      <w:r w:rsidR="4FBC3570">
        <w:t xml:space="preserve"> in Threat Model</w:t>
      </w:r>
      <w:bookmarkEnd w:id="69"/>
    </w:p>
    <w:p w:rsidR="0A7A8ED2" w:rsidP="70742560" w:rsidRDefault="0A7A8ED2" w14:paraId="5F896FC8" w14:textId="52DBCC4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3510AAE2">
        <w:rPr>
          <w:rFonts w:ascii="Calibri" w:hAnsi="Calibri" w:eastAsia="Calibri" w:cs="Calibri"/>
        </w:rPr>
        <w:t xml:space="preserve"> Severity in Threat Model.</w:t>
      </w:r>
    </w:p>
    <w:p w:rsidR="0A7A8ED2" w:rsidP="70742560" w:rsidRDefault="0A7A8ED2" w14:paraId="1E329D2C" w14:textId="636F1B4E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77EBAED">
        <w:rPr>
          <w:rFonts w:ascii="Calibri" w:hAnsi="Calibri" w:eastAsia="Calibri" w:cs="Calibri"/>
        </w:rPr>
        <w:t>/GRC_Ingestion_API/rest/v1/ThreatModelSeverity/{ThreatModelSeverityId}</w:t>
      </w:r>
    </w:p>
    <w:p w:rsidR="0A7A8ED2" w:rsidP="70742560" w:rsidRDefault="0A7A8ED2" w14:paraId="1A90B55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935C79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0CC5BE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E0315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CD201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2FDE24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40837CE" w14:textId="6FAA51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ThreatModelSeverityId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D76DEB7" w14:textId="6BA551B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9536CC" w14:textId="6AC0A4B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Model Severity Identifier</w:t>
            </w:r>
            <w:r w:rsidRPr="33C920BE" w:rsidR="515BCA2F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0A7A8ED2" w:rsidP="70742560" w:rsidRDefault="0A7A8ED2" w14:paraId="3C8CC0AE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E957B1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A7DAF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7DCF16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E25BC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924283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0B23841" w14:paraId="713240DA" w14:textId="1B49454C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0B23841" w14:paraId="5FF765FF" w14:textId="5324080D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0B23841" w14:paraId="5DCFA318" w14:textId="112CE653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2244956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F87996C" w14:textId="74BA6C5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ThreatSeverity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37075AB" w14:textId="16A9CE0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2379BD8" w14:textId="01FC038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Threat Severity to be created (Not Assessed, Low, Medium, High, Critical)</w:t>
            </w:r>
          </w:p>
        </w:tc>
      </w:tr>
      <w:tr w:rsidR="70742560" w:rsidTr="33C920BE" w14:paraId="5987448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9ECE16" w14:textId="0CC68C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CountNotStarted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102191C" w14:textId="42F60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2395E7" w14:textId="3A1BBF8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Not Started</w:t>
            </w:r>
          </w:p>
        </w:tc>
      </w:tr>
      <w:tr w:rsidR="70742560" w:rsidTr="33C920BE" w14:paraId="16D883B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32C786E" w14:textId="42E3081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CountNeedsInvestigation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E951114" w14:textId="36F078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EA7FF0B" w14:textId="4E4FB60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Needs Investigation</w:t>
            </w:r>
          </w:p>
        </w:tc>
      </w:tr>
      <w:tr w:rsidR="70742560" w:rsidTr="33C920BE" w14:paraId="7BA50AE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775D4C" w14:textId="7FE8B48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CountAccepted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BC6454A" w14:textId="6D34314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57BED7B" w14:textId="71A871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Accepted</w:t>
            </w:r>
          </w:p>
        </w:tc>
      </w:tr>
      <w:tr w:rsidR="70742560" w:rsidTr="33C920BE" w14:paraId="1BD2821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677040" w14:textId="78A7D46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CountMitigated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99E3D8F" w14:textId="4ADBF5D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BE8B3C1" w14:textId="351C57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threats Mitigated</w:t>
            </w:r>
          </w:p>
        </w:tc>
      </w:tr>
    </w:tbl>
    <w:p w:rsidR="33C920BE" w:rsidRDefault="33C920BE" w14:paraId="085F14F5" w14:textId="74F903A5"/>
    <w:p w:rsidR="0A7A8ED2" w:rsidP="70742560" w:rsidRDefault="0A7A8ED2" w14:paraId="368C8C7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3E6F79C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1E4F71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3AFFD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DA711A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3B1D17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256553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5AF074F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4BE8A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3D8F0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7807771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D341C0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49145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08E44DFC" w14:textId="6256C2C4">
      <w:pPr>
        <w:pStyle w:val="BodyText"/>
      </w:pPr>
    </w:p>
    <w:p w:rsidR="0CE22749" w:rsidP="70742560" w:rsidRDefault="0CE22749" w14:paraId="12347545" w14:textId="52C6C844">
      <w:pPr>
        <w:pStyle w:val="Heading2"/>
      </w:pPr>
      <w:bookmarkStart w:name="_Toc1974303081" w:id="70"/>
      <w:r>
        <w:t>3</w:t>
      </w:r>
      <w:r w:rsidRPr="5D4F9142">
        <w:rPr>
          <w:vertAlign w:val="superscript"/>
        </w:rPr>
        <w:t>rd</w:t>
      </w:r>
      <w:r>
        <w:t xml:space="preserve"> Party Suppliers &amp; SE Bricks</w:t>
      </w:r>
      <w:bookmarkEnd w:id="70"/>
    </w:p>
    <w:p w:rsidR="4A2EFC8A" w:rsidP="70742560" w:rsidRDefault="4A2EFC8A" w14:paraId="7F5D8A28" w14:textId="548EED08">
      <w:pPr>
        <w:pStyle w:val="BodyText"/>
      </w:pPr>
      <w:r>
        <w:t>This section contains the API methods (POST, PUT, DELETE and GET) and information about the inputs, outputs and response codes related to the 3</w:t>
      </w:r>
      <w:r w:rsidRPr="70742560">
        <w:rPr>
          <w:vertAlign w:val="superscript"/>
        </w:rPr>
        <w:t>rd</w:t>
      </w:r>
      <w:r>
        <w:t xml:space="preserve"> Party Suppliers &amp; SE Bricks.</w:t>
      </w:r>
    </w:p>
    <w:p w:rsidR="70742560" w:rsidP="70742560" w:rsidRDefault="70742560" w14:paraId="0BE4B18C" w14:textId="21305649"/>
    <w:p w:rsidR="7C40F6FB" w:rsidP="70742560" w:rsidRDefault="7C40F6FB" w14:paraId="00595E90" w14:textId="3EBE5A24">
      <w:pPr>
        <w:pStyle w:val="Heading3"/>
      </w:pPr>
      <w:bookmarkStart w:name="_Toc1931631969" w:id="71"/>
      <w:r>
        <w:t>POST</w:t>
      </w:r>
      <w:r w:rsidR="619E7908">
        <w:t xml:space="preserve"> Action</w:t>
      </w:r>
      <w:r w:rsidR="01267FC7">
        <w:t xml:space="preserve"> in Third Party Suppliers</w:t>
      </w:r>
      <w:bookmarkEnd w:id="71"/>
    </w:p>
    <w:p w:rsidR="71BA3C49" w:rsidP="33C920BE" w:rsidRDefault="71BA3C49" w14:paraId="080A4821" w14:textId="378D2210">
      <w:pPr>
        <w:spacing w:before="0" w:after="160"/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Pr="33C920BE" w:rsidR="024BD454">
        <w:rPr>
          <w:rFonts w:ascii="Calibri" w:hAnsi="Calibri" w:eastAsia="Calibri" w:cs="Calibri"/>
        </w:rPr>
        <w:t>Third Party Suppliers.</w:t>
      </w:r>
    </w:p>
    <w:p w:rsidR="71BA3C49" w:rsidP="70742560" w:rsidRDefault="71BA3C49" w14:paraId="0D45F3F9" w14:textId="14615D1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1DA42E4">
        <w:rPr>
          <w:rFonts w:ascii="Calibri" w:hAnsi="Calibri" w:eastAsia="Calibri" w:cs="Calibri"/>
        </w:rPr>
        <w:t>/GRC_Ingestion_API/rest/v1/Release/{ReleaseId}/TPSAction</w:t>
      </w:r>
    </w:p>
    <w:p w:rsidR="71BA3C49" w:rsidP="70742560" w:rsidRDefault="71BA3C49" w14:paraId="7005ABF9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A8BE41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4898D2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740447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B158D0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384BB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EB470D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CEF09A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ED1659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71BA3C49" w:rsidP="70742560" w:rsidRDefault="71BA3C49" w14:paraId="4E26D133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0FF3F33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C14769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6CFBBA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5ED9E4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5015A50" w:rsidP="3799F1FB" w:rsidRDefault="05015A50" w14:paraId="3E0EF415" w14:textId="6AE18AB2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399E9D1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D1619B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7C16E5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3788CA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CA2D46E" w14:textId="7487E6B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97574A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85B38F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2F4D51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5D41A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001B22F" w14:textId="42085AAF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C47FC3C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28A0526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36719A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4CEC5E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3E7E86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D47ABAA" w14:textId="5571CE2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3CF7F0D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540EAFC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9E4095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83B325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8049C6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25CFA8" w14:textId="0AFB220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A93DD1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A5E576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9FB2FB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008BDA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604691A" w14:textId="2BE56C5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BF6C29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4AD622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lastRenderedPageBreak/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DDFE12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D5548C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CDFA396" w14:textId="119046E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031673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5FD457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989AB0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39D0D6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94D5C84" w14:textId="3F3A42DE">
            <w:pPr>
              <w:rPr>
                <w:rFonts w:ascii="Calibri" w:hAnsi="Calibri" w:eastAsia="Calibri" w:cs="Calibri"/>
              </w:rPr>
            </w:pPr>
          </w:p>
        </w:tc>
      </w:tr>
    </w:tbl>
    <w:p w:rsidR="71BA3C49" w:rsidP="70742560" w:rsidRDefault="71BA3C49" w14:paraId="6993831F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3C2954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FA30A5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329D00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D3DFB3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6365A3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8C188E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C23C3C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C5ED5F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141DF0F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5D0E8C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6FED39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00089D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1BA3C49" w:rsidP="70742560" w:rsidRDefault="71BA3C49" w14:paraId="48EC0C5A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7ABF4B4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CF146A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3F0151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CEFA454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6C9D84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AB3841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4EA0C377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60A69C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69CC7E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C723CCA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1D8847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B62D90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DB1F94E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DC8CA1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B38701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A09BFEC" w14:paraId="6B35C431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269CC68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FF04F6D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D433F9F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B26EC0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0EEF0E5" w14:textId="29BAE0E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6D74A8" w14:textId="6AA0550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2919FE2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FA87E1" w14:textId="5564F4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095695" w14:textId="253A4EB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1791F16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DA9565" w14:textId="61D8FC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1E7AC34" w14:textId="2B6D22A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595F3F3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987CD56" w14:textId="5A8BD71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A7DD1F" w14:textId="591D613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4527B9B9" w14:textId="5485833D">
      <w:pPr>
        <w:pStyle w:val="BodyText"/>
      </w:pPr>
    </w:p>
    <w:p w:rsidR="7C40F6FB" w:rsidP="70742560" w:rsidRDefault="7C40F6FB" w14:paraId="3C1627EF" w14:textId="28922BE9">
      <w:pPr>
        <w:pStyle w:val="Heading3"/>
      </w:pPr>
      <w:bookmarkStart w:name="_Toc234424558" w:id="72"/>
      <w:r>
        <w:t>PUT</w:t>
      </w:r>
      <w:r w:rsidR="3343B62C">
        <w:t xml:space="preserve"> Action</w:t>
      </w:r>
      <w:r w:rsidR="4736934D">
        <w:t xml:space="preserve"> in Third Party Suppliers</w:t>
      </w:r>
      <w:bookmarkEnd w:id="72"/>
    </w:p>
    <w:p w:rsidR="691BF5C7" w:rsidP="33C920BE" w:rsidRDefault="691BF5C7" w14:paraId="3E1A4301" w14:textId="6479FF5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</w:t>
      </w:r>
      <w:r w:rsidRPr="33C920BE" w:rsidR="5F4E3C68">
        <w:rPr>
          <w:rFonts w:ascii="Calibri" w:hAnsi="Calibri" w:eastAsia="Calibri" w:cs="Calibri"/>
        </w:rPr>
        <w:t>in Third Party Suppliers.</w:t>
      </w:r>
    </w:p>
    <w:p w:rsidR="691BF5C7" w:rsidP="70742560" w:rsidRDefault="691BF5C7" w14:paraId="1057FA4F" w14:textId="4207282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5EA31BB">
        <w:rPr>
          <w:rFonts w:ascii="Calibri" w:hAnsi="Calibri" w:eastAsia="Calibri" w:cs="Calibri"/>
        </w:rPr>
        <w:t>/GRC_Ingestion_API/rest/v1/TPSAction/{TPSActionId}</w:t>
      </w:r>
    </w:p>
    <w:p w:rsidR="691BF5C7" w:rsidP="70742560" w:rsidRDefault="691BF5C7" w14:paraId="3FA9D94B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3C920BE" w14:paraId="65969509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4FC48E8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282A36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8CCE9FB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114E42E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30D3888A" w14:paraId="4695F903" w14:textId="275B042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TPSActionId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28C56DE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BD1650E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691BF5C7" w:rsidP="70742560" w:rsidRDefault="691BF5C7" w14:paraId="50CA6281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lastRenderedPageBreak/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59BDEA9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BD5DEB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D8FE726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5AE0EE8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58CB5FA5" w:rsidP="3799F1FB" w:rsidRDefault="58CB5FA5" w14:paraId="0F496BA8" w14:textId="20D22C0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38ED112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A220C47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5E4F6A9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F49CB95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54A06FF3" w14:textId="1D94722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ADCC00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7F5FF3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6890233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32709E5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2DF25DAC" w14:textId="0454892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5A080B26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0707388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FB08F0F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93B9E4C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AA6994F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6997774B" w14:textId="6FE963D5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A26FD81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595CA2A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5E17609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8CC28FB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703C873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6C728717" w14:textId="4EAD499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A60CE4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D4A29E6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2DD3B39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E4649ED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61C695B" w14:textId="0B76DAD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EBEC20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8AD4C18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CAE627C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02F65AE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0C1584B" w14:textId="63B0B69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51E863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69ABEDD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13E7563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D9DFC3B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16EB73C" w14:textId="35529A96">
            <w:pPr>
              <w:rPr>
                <w:rFonts w:ascii="Calibri" w:hAnsi="Calibri" w:eastAsia="Calibri" w:cs="Calibri"/>
              </w:rPr>
            </w:pPr>
          </w:p>
        </w:tc>
      </w:tr>
    </w:tbl>
    <w:p w:rsidR="691BF5C7" w:rsidP="70742560" w:rsidRDefault="691BF5C7" w14:paraId="11CB769B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5096B49C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FAB0F72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20AA61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220BC24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01BEDBE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E130829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458E88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4ECF7F7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691BF5C7" w:rsidP="70742560" w:rsidRDefault="691BF5C7" w14:paraId="18BA61BB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11C39B59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D37D364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13859D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6310F87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6D607C5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9287456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2AF53D5C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2605398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BA4952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F662491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D4A4AB5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FEA43E1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9798C55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CF88C0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8DAC7A8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781FD56A" w14:paraId="14F60E15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B9625E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A710F9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82834C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3412D1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052F5A" w14:textId="29BAE0E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3B99D7" w14:textId="6AA0550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2017959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69F261" w14:textId="5564F4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2E4B7A3" w14:textId="253A4EB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076313D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661011" w14:textId="61D8FC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INPROGRESS, FCSRREADINESSREVIEW,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944DE1" w14:textId="2B6D22A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Not possible to create for the current status of the Release</w:t>
            </w:r>
          </w:p>
        </w:tc>
      </w:tr>
      <w:tr w:rsidR="5D4F9142" w:rsidTr="5D4F9142" w14:paraId="32AD434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FC42F1" w14:textId="5A8BD71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F06B43B" w14:textId="591D613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36CE7936" w14:textId="39F801F3">
      <w:pPr>
        <w:pStyle w:val="BodyText"/>
      </w:pPr>
    </w:p>
    <w:p w:rsidR="7C40F6FB" w:rsidP="70742560" w:rsidRDefault="7C40F6FB" w14:paraId="7AF9B8FB" w14:textId="1337FCCE">
      <w:pPr>
        <w:pStyle w:val="Heading3"/>
      </w:pPr>
      <w:bookmarkStart w:name="_Toc904129879" w:id="73"/>
      <w:r>
        <w:t>DELETE</w:t>
      </w:r>
      <w:r w:rsidR="1864440A">
        <w:t xml:space="preserve"> Action</w:t>
      </w:r>
      <w:r w:rsidR="1A151CCE">
        <w:t xml:space="preserve"> in Third Party Suppliers</w:t>
      </w:r>
      <w:bookmarkEnd w:id="73"/>
    </w:p>
    <w:p w:rsidR="1580889C" w:rsidP="33C920BE" w:rsidRDefault="1580889C" w14:paraId="587048D3" w14:textId="35A737F6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deleting an Action </w:t>
      </w:r>
      <w:r w:rsidRPr="33C920BE" w:rsidR="74BDE0E8">
        <w:rPr>
          <w:rFonts w:ascii="Calibri" w:hAnsi="Calibri" w:eastAsia="Calibri" w:cs="Calibri"/>
        </w:rPr>
        <w:t>in Third Party Suppliers.</w:t>
      </w:r>
    </w:p>
    <w:p w:rsidR="1580889C" w:rsidP="70742560" w:rsidRDefault="1580889C" w14:paraId="20617A66" w14:textId="1F15F57F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AF6AAF5">
        <w:rPr>
          <w:rFonts w:ascii="Calibri" w:hAnsi="Calibri" w:eastAsia="Calibri" w:cs="Calibri"/>
        </w:rPr>
        <w:t>/GRC_Ingestion_API/rest/v1/TPSAction/{TPSActionId}</w:t>
      </w:r>
    </w:p>
    <w:p w:rsidR="1580889C" w:rsidP="70742560" w:rsidRDefault="1580889C" w14:paraId="6AD686FD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C6074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287D59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BA6458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80A4C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C990FE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0814395" w14:paraId="602FB163" w14:textId="35F3C19A">
            <w:pPr>
              <w:spacing w:before="0" w:after="0"/>
            </w:pPr>
            <w:r>
              <w:t>TPSActionId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308AB8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B2E40A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1580889C" w:rsidP="70742560" w:rsidRDefault="1580889C" w14:paraId="50204868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A1549A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5B0F9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F9216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19E80B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9283D7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FBAFDF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630778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1EB50F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C0BBAE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4F3E12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5A0675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D72E4B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0FD8223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157BFA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DDB341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C5A79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1580889C" w:rsidP="70742560" w:rsidRDefault="1580889C" w14:paraId="4BA75D1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0260E6F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17F034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A219D4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A19EED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85C06E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73B8A8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75F60F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D5887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CDEC04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15A314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63E0C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B9C28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0235918" w14:paraId="7B031709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D575A4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65760E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D25F89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4446F2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6E76D80" w14:textId="61D8FC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1E269F" w14:textId="2B6D22A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610B33D1" w14:textId="66E56DAE">
      <w:pPr>
        <w:pStyle w:val="BodyText"/>
      </w:pPr>
    </w:p>
    <w:p w:rsidR="7C40F6FB" w:rsidP="70742560" w:rsidRDefault="7C40F6FB" w14:paraId="45448B07" w14:textId="3B664DBF">
      <w:pPr>
        <w:pStyle w:val="Heading3"/>
      </w:pPr>
      <w:bookmarkStart w:name="_Toc693235468" w:id="74"/>
      <w:r>
        <w:t>GET</w:t>
      </w:r>
      <w:r w:rsidR="25C96038">
        <w:t xml:space="preserve"> Action</w:t>
      </w:r>
      <w:r w:rsidR="18D76C66">
        <w:t xml:space="preserve"> in Third Party Suppliers</w:t>
      </w:r>
      <w:bookmarkEnd w:id="74"/>
    </w:p>
    <w:p w:rsidR="10D5E43B" w:rsidP="33C920BE" w:rsidRDefault="10D5E43B" w14:paraId="35248CAD" w14:textId="44B66C0F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an Action in</w:t>
      </w:r>
      <w:r w:rsidRPr="33C920BE" w:rsidR="09427525">
        <w:rPr>
          <w:rFonts w:ascii="Calibri" w:hAnsi="Calibri" w:eastAsia="Calibri" w:cs="Calibri"/>
        </w:rPr>
        <w:t xml:space="preserve"> Third Party Suppliers.</w:t>
      </w:r>
    </w:p>
    <w:p w:rsidR="10D5E43B" w:rsidP="70742560" w:rsidRDefault="10D5E43B" w14:paraId="103BF74F" w14:textId="6F4ABE54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lastRenderedPageBreak/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40806D0">
        <w:rPr>
          <w:rFonts w:ascii="Calibri" w:hAnsi="Calibri" w:eastAsia="Calibri" w:cs="Calibri"/>
        </w:rPr>
        <w:t>/GRC_Ingestion_API/rest/v1/TPSAction/{TPSActionId}</w:t>
      </w:r>
    </w:p>
    <w:p w:rsidR="10D5E43B" w:rsidP="70742560" w:rsidRDefault="10D5E43B" w14:paraId="31C679D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39B977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1E603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2DB3D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98FE8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7C70CC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1527D00" w14:paraId="6BB43D6F" w14:textId="4A2169B8">
            <w:pPr>
              <w:spacing w:before="0" w:after="0"/>
            </w:pPr>
            <w:r>
              <w:t>TPSActionId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077E03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6CBBA2" w14:textId="4DB147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10D5E43B" w:rsidP="70742560" w:rsidRDefault="10D5E43B" w14:paraId="5FEFEA49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A4A74D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FAB29F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6091A1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354421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C6955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7F02CC6" w14:textId="26919906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2D3E599" w14:textId="0E81BDDA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3059315B" w14:textId="54D0AF1A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0433BAE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AE97EA4" w14:textId="012900C1">
            <w:pPr>
              <w:spacing w:before="0" w:after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0CAF1F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0F61F2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344D14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F31D7A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718DD6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AB950F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33C920BE" w14:paraId="1AFC711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03332E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C3CCDB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4F805A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33C920BE" w14:paraId="35C5A77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F51191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7457AA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5874F1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33C920BE" w14:paraId="622D02F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981522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A38867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07F2E7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33C920BE" w14:paraId="0165945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CDA7FC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1EB6E6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314469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33C920BE" w14:paraId="098EC6E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74146C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4C6A5A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5DA473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33C920BE" w14:paraId="296B494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237FE4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1AC644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624F88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10D5E43B" w:rsidP="70742560" w:rsidRDefault="10D5E43B" w14:paraId="5422D70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2CFBC2C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09D991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2E15B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57D150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2001F5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A7A28C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05EEFD9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76F7C8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BEA9F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0F42272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7334B4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86EE0C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155EF78D" w14:textId="2775221B">
      <w:pPr>
        <w:pStyle w:val="BodyText"/>
      </w:pPr>
    </w:p>
    <w:p w:rsidR="0EFBB949" w:rsidP="70742560" w:rsidRDefault="0EFBB949" w14:paraId="0A73AD1E" w14:textId="6819CC80">
      <w:pPr>
        <w:pStyle w:val="Heading3"/>
      </w:pPr>
      <w:bookmarkStart w:name="_Toc791165079" w:id="75"/>
      <w:r>
        <w:t>POST</w:t>
      </w:r>
      <w:r w:rsidR="44FBE2D7">
        <w:t xml:space="preserve"> Product</w:t>
      </w:r>
      <w:r w:rsidR="5026CFEA">
        <w:t xml:space="preserve"> in Third Party Suppliers</w:t>
      </w:r>
      <w:bookmarkEnd w:id="75"/>
    </w:p>
    <w:p w:rsidR="43A8D48D" w:rsidP="70742560" w:rsidRDefault="43A8D48D" w14:paraId="53147FE3" w14:textId="0938FB33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3D0358DE">
        <w:rPr>
          <w:rFonts w:ascii="Calibri" w:hAnsi="Calibri" w:eastAsia="Calibri" w:cs="Calibri"/>
        </w:rPr>
        <w:t xml:space="preserve"> Product in Third Party Suppliers.</w:t>
      </w:r>
    </w:p>
    <w:p w:rsidR="43A8D48D" w:rsidP="70742560" w:rsidRDefault="43A8D48D" w14:paraId="73C83B28" w14:textId="75601A8B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69064B1">
        <w:rPr>
          <w:rFonts w:ascii="Calibri" w:hAnsi="Calibri" w:eastAsia="Calibri" w:cs="Calibri"/>
        </w:rPr>
        <w:t>/GRC_Ingestion_API/rest/v1/Release/{ReleaseId}/TPSProduct</w:t>
      </w:r>
    </w:p>
    <w:p w:rsidR="43A8D48D" w:rsidP="70742560" w:rsidRDefault="43A8D48D" w14:paraId="07A9A48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E96AE8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6467B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14727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185042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919EF9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21939C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125E6B" w14:textId="2D2FBED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68FF19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43A8D48D" w:rsidP="70742560" w:rsidRDefault="43A8D48D" w14:paraId="145E35A8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lastRenderedPageBreak/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DA2756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8A57E8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F0B21E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48676F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F6BDF2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E3B519F" w14:paraId="06B07673" w14:textId="28B5093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93C0B36" w14:paraId="12B2A15D" w14:textId="758CA4C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93C0B36" w14:paraId="4CA3A7B0" w14:textId="697AE4A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Product/Component Name, mandatory</w:t>
            </w:r>
          </w:p>
        </w:tc>
      </w:tr>
      <w:tr w:rsidR="70742560" w:rsidTr="33C920BE" w14:paraId="027551F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44F4FE" w14:textId="77777777">
            <w:pPr>
              <w:spacing w:before="0" w:after="0"/>
              <w:rPr>
                <w:rFonts w:ascii="Calibri" w:hAnsi="Calibri" w:eastAsia="Calibri" w:cs="Calibri"/>
              </w:rPr>
            </w:pPr>
          </w:p>
          <w:p w:rsidR="00194071" w:rsidP="70742560" w:rsidRDefault="00194071" w14:paraId="4A97BC8D" w14:textId="6DA853FF">
            <w:pPr>
              <w:spacing w:before="0" w:after="0"/>
            </w:pP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80CD245" w14:paraId="658BF10D" w14:textId="44E6C1F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80CD245" w14:paraId="71AD4897" w14:textId="4A9011E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Product/Component </w:t>
            </w:r>
            <w:r w:rsidRPr="33C920BE" w:rsidR="23BAC30F">
              <w:rPr>
                <w:rFonts w:ascii="Calibri" w:hAnsi="Calibri" w:eastAsia="Calibri" w:cs="Calibri"/>
              </w:rPr>
              <w:t>T</w:t>
            </w:r>
            <w:r w:rsidRPr="33C920BE">
              <w:rPr>
                <w:rFonts w:ascii="Calibri" w:hAnsi="Calibri" w:eastAsia="Calibri" w:cs="Calibri"/>
              </w:rPr>
              <w:t xml:space="preserve">ype </w:t>
            </w:r>
            <w:r w:rsidRPr="33C920BE" w:rsidR="7C49E1A7">
              <w:rPr>
                <w:rFonts w:ascii="Calibri" w:hAnsi="Calibri" w:eastAsia="Calibri" w:cs="Calibri"/>
              </w:rPr>
              <w:t>code</w:t>
            </w:r>
          </w:p>
        </w:tc>
      </w:tr>
      <w:tr w:rsidR="70742560" w:rsidTr="33C920BE" w14:paraId="5250025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1FF1F27" w14:paraId="411278AA" w14:textId="04BBE58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ThirdPartySupplierName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1C69956" w14:paraId="09B14993" w14:textId="28F738C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F1C4D01" w14:paraId="0F3E489E" w14:textId="509DC2C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3rd Party Supplier Name</w:t>
            </w:r>
          </w:p>
        </w:tc>
      </w:tr>
      <w:tr w:rsidR="70742560" w:rsidTr="33C920BE" w14:paraId="518BF38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4851E13" w14:paraId="6E3590D7" w14:textId="5AC9E6D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IRARating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A340DDD" w14:paraId="0ACCC9D8" w14:textId="4963B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A340DDD" w14:paraId="5ABD07EE" w14:textId="36E88D1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IRA Rating code</w:t>
            </w:r>
          </w:p>
        </w:tc>
      </w:tr>
      <w:tr w:rsidR="70742560" w:rsidTr="33C920BE" w14:paraId="42DF755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AA5068A" w14:paraId="4074E167" w14:textId="1F5D3D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OverallMaturityLevel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FB7FB0D" w14:paraId="0F6F274D" w14:textId="708B87E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8EBDCF8" w14:paraId="4A9F4B7E" w14:textId="3ABBDEF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Overall Maturity Level code</w:t>
            </w:r>
          </w:p>
        </w:tc>
      </w:tr>
      <w:tr w:rsidR="70742560" w:rsidTr="33C920BE" w14:paraId="474F872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8EBDCF8" w14:paraId="5310EBEC" w14:textId="547A3B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LinkToSDLArtifacts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A83E52B" w14:paraId="52845372" w14:textId="06AC50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65BECAE" w14:paraId="3264E482" w14:textId="3DEEED8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Link to SDL Artifacts</w:t>
            </w:r>
          </w:p>
        </w:tc>
      </w:tr>
      <w:tr w:rsidR="70742560" w:rsidTr="33C920BE" w14:paraId="3FD591C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65BECAE" w14:paraId="2ADABBF4" w14:textId="458A85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SBOMProvided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4A58F9E" w14:paraId="5178FD9B" w14:textId="416EFC8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568A375" w14:paraId="5CCE5D0B" w14:textId="4A4B2A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SBOM Provider code</w:t>
            </w:r>
          </w:p>
        </w:tc>
      </w:tr>
      <w:tr w:rsidR="70742560" w:rsidTr="33C920BE" w14:paraId="5957E2C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9623F85" w14:paraId="5E504A5A" w14:textId="316B26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SignedProductsAndServicesAgreement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9E16714" w14:paraId="407C95B0" w14:textId="249108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0878E8E" w14:paraId="45D14A45" w14:textId="606F011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Signed </w:t>
            </w:r>
            <w:r w:rsidRPr="33C920BE" w:rsidR="08E91958">
              <w:rPr>
                <w:rFonts w:ascii="Calibri" w:hAnsi="Calibri" w:eastAsia="Calibri" w:cs="Calibri"/>
              </w:rPr>
              <w:t>Third-Party</w:t>
            </w:r>
            <w:r w:rsidRPr="33C920BE">
              <w:rPr>
                <w:rFonts w:ascii="Calibri" w:hAnsi="Calibri" w:eastAsia="Calibri" w:cs="Calibri"/>
              </w:rPr>
              <w:t xml:space="preserve"> Products &amp; Services Agreement code</w:t>
            </w:r>
          </w:p>
        </w:tc>
      </w:tr>
    </w:tbl>
    <w:p w:rsidR="43A8D48D" w:rsidP="70742560" w:rsidRDefault="43A8D48D" w14:paraId="1DF0CFD0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F7F1F6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562F89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EC97F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05ED4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AF412F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ECEC830" w14:paraId="64A8302A" w14:textId="470DBE2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ECEC830" w14:paraId="6FB93CE7" w14:textId="05E811F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ECEC830" w14:paraId="69C3DF3F" w14:textId="1679CD1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TPS Product Identifier</w:t>
            </w:r>
          </w:p>
        </w:tc>
      </w:tr>
      <w:tr w:rsidR="70742560" w:rsidTr="33C920BE" w14:paraId="01DE856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D2A99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CC267A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B37D6D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3A8D48D" w:rsidP="70742560" w:rsidRDefault="43A8D48D" w14:paraId="4F950C0B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189E30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77418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08BB69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B3BBFC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8B2F84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770329C1" w14:textId="723A389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6B09DF71">
              <w:rPr>
                <w:rFonts w:ascii="Calibri" w:hAnsi="Calibri" w:eastAsia="Calibri" w:cs="Calibri"/>
              </w:rPr>
              <w:t xml:space="preserve">Product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7ABE184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1E6CFA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197A9D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088A00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3B0CF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AEFD1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A89B9E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ADA90F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7A4CB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F988DE8" w14:paraId="3196CBC6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4D4D2E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F5810A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7F9DB2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A0DBF7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C90840" w14:textId="607CD47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38848B" w14:textId="176EBCA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7FCCCC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BB2528" w14:textId="79738C9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CCF669B" w14:textId="358FA3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09D6DEF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544833" w14:textId="21D3063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ComponentType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87E5935" w14:textId="02D04A0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ComponentType</w:t>
            </w:r>
          </w:p>
        </w:tc>
      </w:tr>
      <w:tr w:rsidR="5D4F9142" w:rsidTr="5D4F9142" w14:paraId="5F3CE4D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025768" w14:textId="14BB451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IRARating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A3C579" w14:textId="3C140B7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IRARating</w:t>
            </w:r>
          </w:p>
        </w:tc>
      </w:tr>
      <w:tr w:rsidR="5D4F9142" w:rsidTr="5D4F9142" w14:paraId="4CA4501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D3F1AA2" w14:textId="5034CD2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OverallMaturityLevel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388E5B8" w14:textId="4537B17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OverallMaturityLevel</w:t>
            </w:r>
          </w:p>
        </w:tc>
      </w:tr>
      <w:tr w:rsidR="5D4F9142" w:rsidTr="5D4F9142" w14:paraId="77EADD2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CA2C40" w14:textId="24DF271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SBOMProvided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DA15A8" w14:textId="20FCB7A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SBOMProvided</w:t>
            </w:r>
          </w:p>
        </w:tc>
      </w:tr>
      <w:tr w:rsidR="5D4F9142" w:rsidTr="5D4F9142" w14:paraId="4018367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C3814B" w14:textId="416ADB5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SignedProductsAndServicesAgreement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C20643" w14:textId="591418B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SignedProductsAndServicesAgreement</w:t>
            </w:r>
          </w:p>
        </w:tc>
      </w:tr>
    </w:tbl>
    <w:p w:rsidR="70742560" w:rsidP="70742560" w:rsidRDefault="70742560" w14:paraId="0D1864FA" w14:textId="67941DA2">
      <w:pPr>
        <w:pStyle w:val="BodyText"/>
      </w:pPr>
    </w:p>
    <w:p w:rsidR="0EFBB949" w:rsidP="70742560" w:rsidRDefault="0EFBB949" w14:paraId="7FEAF49D" w14:textId="746947BD">
      <w:pPr>
        <w:pStyle w:val="Heading3"/>
      </w:pPr>
      <w:bookmarkStart w:name="_Toc447464963" w:id="76"/>
      <w:r>
        <w:t>PUT</w:t>
      </w:r>
      <w:r w:rsidR="7431DF84">
        <w:t xml:space="preserve"> Product</w:t>
      </w:r>
      <w:r w:rsidR="3D58A2DE">
        <w:t xml:space="preserve"> in Third Party Suppliers</w:t>
      </w:r>
      <w:bookmarkEnd w:id="76"/>
    </w:p>
    <w:p w:rsidR="33D187F0" w:rsidP="33C920BE" w:rsidRDefault="33D187F0" w14:paraId="2CC02220" w14:textId="5AE4687B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44EBB478">
        <w:rPr>
          <w:rFonts w:ascii="Calibri" w:hAnsi="Calibri" w:eastAsia="Calibri" w:cs="Calibri"/>
        </w:rPr>
        <w:t xml:space="preserve"> Product in Third Party Suppliers.</w:t>
      </w:r>
    </w:p>
    <w:p w:rsidR="33D187F0" w:rsidP="70742560" w:rsidRDefault="33D187F0" w14:paraId="5111A860" w14:textId="171CA8DD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DD9ACB6">
        <w:rPr>
          <w:rFonts w:ascii="Calibri" w:hAnsi="Calibri" w:eastAsia="Calibri" w:cs="Calibri"/>
        </w:rPr>
        <w:t>/GRC_Ingestion_API/rest/v1/TPSProduct/{TPSProductId}</w:t>
      </w:r>
    </w:p>
    <w:p w:rsidR="33D187F0" w:rsidP="70742560" w:rsidRDefault="33D187F0" w14:paraId="402459C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8F23E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DA25D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CF70B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56991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B6D3D9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6246A1B" w14:paraId="6A5306A2" w14:textId="469659AB">
            <w:pPr>
              <w:spacing w:before="0" w:after="0"/>
            </w:pPr>
            <w: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BB65FD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B4F1543" w14:paraId="2F9F5430" w14:textId="09C75BD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TPS Product Identifier</w:t>
            </w:r>
            <w:r w:rsidRPr="33C920BE" w:rsidR="5CB7459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33D187F0" w:rsidP="70742560" w:rsidRDefault="33D187F0" w14:paraId="78278AD6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FCC30B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7EB54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2A112B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23F5CD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98C88F0" w:rsidP="3799F1FB" w:rsidRDefault="298C88F0" w14:paraId="384D8CF8" w14:textId="67181EB1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280CE39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643FA7" w14:textId="42DEAE1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F053C0C" w14:textId="01F4129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BD322F" w14:textId="697AE4A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Product/Component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BE3AF7A" w14:textId="0884E27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6A0B5F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0C2DD46" w:rsidP="33C920BE" w:rsidRDefault="20C2DD46" w14:paraId="5CBB76FD" w14:textId="6D46C16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</w:t>
            </w:r>
            <w:r w:rsidRPr="33C920BE" w:rsidR="33C920BE">
              <w:rPr>
                <w:rFonts w:ascii="Calibri" w:hAnsi="Calibri" w:eastAsia="Calibri" w:cs="Calibri"/>
              </w:rPr>
              <w:t>Type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09ED88" w14:textId="1B74D0E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73DF7A" w14:textId="4A9011E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Product/Component Type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2EDA6F9" w14:textId="55A31962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CC5CD30">
              <w:rPr>
                <w:rFonts w:ascii="Calibri" w:hAnsi="Calibri" w:eastAsia="Calibri" w:cs="Calibri"/>
              </w:rPr>
              <w:t>TPSProductType</w:t>
            </w:r>
          </w:p>
        </w:tc>
      </w:tr>
      <w:tr w:rsidR="70742560" w:rsidTr="3799F1FB" w14:paraId="5A7E64F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FE982D1" w14:textId="04BBE58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ThirdPartySupplierName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D584D5" w14:textId="28F738C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A359371" w14:textId="509DC2C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3rd Party Supplier Name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8D59EA4" w14:textId="2A1C9A3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4E242D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87FE84" w14:textId="5AC9E6D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IRARating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8DE8252" w14:textId="4963B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6E0FC37" w14:textId="36E88D1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IRA Rating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C98DDCA" w14:textId="199F3748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CAF6EE8">
              <w:rPr>
                <w:rFonts w:ascii="Calibri" w:hAnsi="Calibri" w:eastAsia="Calibri" w:cs="Calibri"/>
              </w:rPr>
              <w:t>IRARating</w:t>
            </w:r>
          </w:p>
        </w:tc>
      </w:tr>
      <w:tr w:rsidR="70742560" w:rsidTr="3799F1FB" w14:paraId="23E54BA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2E4132B" w14:textId="1F5D3D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OverallMaturityLevel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21DDB8" w14:textId="708B87E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ABB1746" w14:textId="3ABBDEF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Overall Maturity Level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51B53E7" w14:textId="766CF674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6711216">
              <w:rPr>
                <w:rFonts w:ascii="Calibri" w:hAnsi="Calibri" w:eastAsia="Calibri" w:cs="Calibri"/>
              </w:rPr>
              <w:t>TPSOverallMaturityLevel</w:t>
            </w:r>
          </w:p>
        </w:tc>
      </w:tr>
      <w:tr w:rsidR="70742560" w:rsidTr="3799F1FB" w14:paraId="3797995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D925A33" w14:textId="547A3B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LinkToSDLArtifacts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8004241" w14:textId="06AC50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DB827C2" w14:textId="3DEEED8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Link to SDL Artifacts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DD07659" w14:textId="24067DB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F15D56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448F88" w14:textId="458A85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SBOMProvided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09DF74" w14:textId="416EFC8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DB66DEE" w14:textId="4A4B2A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SBOM Provider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71E119B" w14:textId="4AF3534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47FFC03">
              <w:rPr>
                <w:rFonts w:ascii="Calibri" w:hAnsi="Calibri" w:eastAsia="Calibri" w:cs="Calibri"/>
              </w:rPr>
              <w:t>YesNoNA</w:t>
            </w:r>
          </w:p>
        </w:tc>
      </w:tr>
      <w:tr w:rsidR="70742560" w:rsidTr="3799F1FB" w14:paraId="49BFA3F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9BCA5F" w14:textId="316B26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SignedProductsAndServicesAgreement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6C4525" w14:textId="249108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18BCAD7" w14:textId="606F011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Signed Third-Party Products &amp; Services Agreement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253BC736" w14:textId="2BDC722F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9DC4569">
              <w:rPr>
                <w:rFonts w:ascii="Calibri" w:hAnsi="Calibri" w:eastAsia="Calibri" w:cs="Calibri"/>
              </w:rPr>
              <w:t>YesNoInProgressUnkown</w:t>
            </w:r>
          </w:p>
        </w:tc>
      </w:tr>
    </w:tbl>
    <w:p w:rsidR="33D187F0" w:rsidP="70742560" w:rsidRDefault="33D187F0" w14:paraId="73A007B4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9E6E52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E4D3F5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18D7C5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2A1AB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E90CF9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8ADA70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A44B77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B4E5AD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3D187F0" w:rsidP="70742560" w:rsidRDefault="33D187F0" w14:paraId="1208D4F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8D68E0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F8DA67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F2A10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E4D402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06C5A9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B157C0" w14:textId="0D60DEF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05E5216D">
              <w:rPr>
                <w:rFonts w:ascii="Calibri" w:hAnsi="Calibri" w:eastAsia="Calibri" w:cs="Calibri"/>
              </w:rPr>
              <w:t xml:space="preserve">Product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41D1F42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670634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EE65AE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2B2A238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3D991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80A7A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245500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90564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5978D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E5C4930" w14:paraId="6B6265F7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F0CC95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83A2D5D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05E973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10E5BE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2CEB99" w14:textId="607CD47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C2C1E13" w14:textId="176EBCA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4A8F8D9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42E0758" w14:textId="79738C9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D55E703" w14:textId="358FA3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20953AB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3D9336" w14:textId="21D3063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ComponentType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463461B" w14:textId="02D04A0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ComponentType</w:t>
            </w:r>
          </w:p>
        </w:tc>
      </w:tr>
      <w:tr w:rsidR="5D4F9142" w:rsidTr="5D4F9142" w14:paraId="49A5E77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2639F4" w14:textId="14BB451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IRARating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A68384" w14:textId="3C140B7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IRARating</w:t>
            </w:r>
          </w:p>
        </w:tc>
      </w:tr>
      <w:tr w:rsidR="5D4F9142" w:rsidTr="5D4F9142" w14:paraId="13F7045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F2156AB" w14:textId="5034CD2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OverallMaturityLevel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192988" w14:textId="4537B17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OverallMaturityLevel</w:t>
            </w:r>
          </w:p>
        </w:tc>
      </w:tr>
      <w:tr w:rsidR="5D4F9142" w:rsidTr="5D4F9142" w14:paraId="165E261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2D0430" w14:textId="24DF271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SBOMProvided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F85C8B" w14:textId="20FCB7A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SBOMProvided</w:t>
            </w:r>
          </w:p>
        </w:tc>
      </w:tr>
      <w:tr w:rsidR="5D4F9142" w:rsidTr="5D4F9142" w14:paraId="40EADA8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670286" w14:textId="416ADB5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SignedProductsAndServicesAgreement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17E041" w14:textId="591418B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SignedProductsAndServicesAgreement</w:t>
            </w:r>
          </w:p>
        </w:tc>
      </w:tr>
    </w:tbl>
    <w:p w:rsidR="70742560" w:rsidP="70742560" w:rsidRDefault="70742560" w14:paraId="403E1EEC" w14:textId="1890CE61">
      <w:pPr>
        <w:pStyle w:val="BodyText"/>
      </w:pPr>
    </w:p>
    <w:p w:rsidR="0EFBB949" w:rsidP="70742560" w:rsidRDefault="0EFBB949" w14:paraId="60330303" w14:textId="6FFC77ED">
      <w:pPr>
        <w:pStyle w:val="Heading3"/>
      </w:pPr>
      <w:bookmarkStart w:name="_Toc1344516473" w:id="77"/>
      <w:r>
        <w:t>DELETE</w:t>
      </w:r>
      <w:r w:rsidR="523ED17F">
        <w:t xml:space="preserve"> Product</w:t>
      </w:r>
      <w:r w:rsidR="27E27D34">
        <w:t xml:space="preserve"> in Third Party Suppliers</w:t>
      </w:r>
      <w:bookmarkEnd w:id="77"/>
    </w:p>
    <w:p w:rsidR="7C8C0493" w:rsidP="33C920BE" w:rsidRDefault="7C8C0493" w14:paraId="688D2101" w14:textId="00483C6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21551375">
        <w:rPr>
          <w:rFonts w:ascii="Calibri" w:hAnsi="Calibri" w:eastAsia="Calibri" w:cs="Calibri"/>
        </w:rPr>
        <w:t xml:space="preserve"> Product in Third Party Suppliers.</w:t>
      </w:r>
    </w:p>
    <w:p w:rsidR="7C8C0493" w:rsidP="70742560" w:rsidRDefault="7C8C0493" w14:paraId="6219B7D2" w14:textId="4FFD22E0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B6712A6">
        <w:rPr>
          <w:rFonts w:ascii="Calibri" w:hAnsi="Calibri" w:eastAsia="Calibri" w:cs="Calibri"/>
        </w:rPr>
        <w:t>/GRC_Ingestion_API/rest/v1/TPSProduct/{TPSProductId}</w:t>
      </w:r>
    </w:p>
    <w:p w:rsidR="7C8C0493" w:rsidP="70742560" w:rsidRDefault="7C8C0493" w14:paraId="0D8EF62B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9F128E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68F21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C6F8D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2B741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58E849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21D8B57" w14:paraId="24A00DC4" w14:textId="5EE46E0E">
            <w:pPr>
              <w:spacing w:before="0" w:after="0"/>
            </w:pPr>
            <w: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21E77B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8224916" w14:paraId="45D1AE07" w14:textId="67C3B8B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TPS Product Identifier</w:t>
            </w:r>
            <w:r w:rsidRPr="33C920BE" w:rsidR="7146D2A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C8C0493" w:rsidP="70742560" w:rsidRDefault="7C8C0493" w14:paraId="2E1CB496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ACBDB3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AA228D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37CCB5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417BD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41E1EB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587353" w14:paraId="077A6BC2" w14:textId="625040C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587353" w14:paraId="13A4E94C" w14:textId="0A89F05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587353" w14:paraId="16104134" w14:textId="1237DF9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7023729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4587353" w14:paraId="4F53AE26" w14:textId="79E25B8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587353" w14:paraId="7346B1D3" w14:textId="4F9AD7E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587353" w14:paraId="39240277" w14:textId="7E082C4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Product Identifier</w:t>
            </w:r>
          </w:p>
        </w:tc>
      </w:tr>
      <w:tr w:rsidR="70742560" w:rsidTr="33C920BE" w14:paraId="502C021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D44BFA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9CB932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3B050A7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C8C0493" w:rsidP="70742560" w:rsidRDefault="7C8C0493" w14:paraId="28998A1B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2698710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3B6F45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4FFC6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56556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4BF83C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669E18" w14:textId="2494ABFF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="3AF8112F">
              <w:t xml:space="preserve">Product </w:t>
            </w:r>
            <w:r>
              <w:t>has been successfully deleted, the code 200 will be sent.</w:t>
            </w:r>
          </w:p>
        </w:tc>
      </w:tr>
      <w:tr w:rsidR="70742560" w:rsidTr="33C920BE" w14:paraId="574EC13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7B011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9F86DD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73AD7E5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412936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AC9F0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DFA0CCB" w14:textId="08AE8326">
      <w:pPr>
        <w:pStyle w:val="BodyText"/>
      </w:pPr>
    </w:p>
    <w:p w:rsidR="0EFBB949" w:rsidP="70742560" w:rsidRDefault="0EFBB949" w14:paraId="0712188E" w14:textId="06C9239A">
      <w:pPr>
        <w:pStyle w:val="Heading3"/>
      </w:pPr>
      <w:bookmarkStart w:name="_Toc1118592595" w:id="78"/>
      <w:r>
        <w:t>GET</w:t>
      </w:r>
      <w:r w:rsidR="515E7DA3">
        <w:t xml:space="preserve"> Product</w:t>
      </w:r>
      <w:r w:rsidR="1AD6EE98">
        <w:t xml:space="preserve"> in Third Party Suppliers</w:t>
      </w:r>
      <w:bookmarkEnd w:id="78"/>
    </w:p>
    <w:p w:rsidR="605BE357" w:rsidP="33C920BE" w:rsidRDefault="605BE357" w14:paraId="796600CD" w14:textId="3FA5379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6F8A9E89">
        <w:rPr>
          <w:rFonts w:ascii="Calibri" w:hAnsi="Calibri" w:eastAsia="Calibri" w:cs="Calibri"/>
        </w:rPr>
        <w:t xml:space="preserve"> Product in Third Party Suppliers.</w:t>
      </w:r>
    </w:p>
    <w:p w:rsidR="605BE357" w:rsidP="33C920BE" w:rsidRDefault="605BE357" w14:paraId="334FE70B" w14:textId="4819FA36">
      <w:pPr>
        <w:spacing w:before="0" w:after="160"/>
        <w:ind w:left="7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1E76D71">
        <w:rPr>
          <w:rFonts w:ascii="Calibri" w:hAnsi="Calibri" w:eastAsia="Calibri" w:cs="Calibri"/>
        </w:rPr>
        <w:t>/GRC_Ingestion_API/rest/v1/TPSProduct/{TPSProductId}</w:t>
      </w:r>
    </w:p>
    <w:p w:rsidR="605BE357" w:rsidP="70742560" w:rsidRDefault="605BE357" w14:paraId="27F07241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8F9ECB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200E8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D5876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DFD8DC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E73F63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E6672A" w14:textId="5EE46E0E">
            <w:pPr>
              <w:spacing w:before="0" w:after="0"/>
            </w:pPr>
            <w: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6035EA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49079DC" w14:textId="67C3B8B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TPS Product Identifier, mandatory</w:t>
            </w:r>
          </w:p>
        </w:tc>
      </w:tr>
    </w:tbl>
    <w:p w:rsidR="605BE357" w:rsidP="70742560" w:rsidRDefault="605BE357" w14:paraId="4948C323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B00C2D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33E137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4E775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412601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6E6052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B0A978A" w14:paraId="332E88DB" w14:textId="05BA36D7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B0A978A" w14:paraId="2922A65E" w14:textId="44ADE1BB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B0A978A" w14:paraId="6189185C" w14:textId="3FC3D013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3D0C399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AC1153" w14:textId="5EE46E0E">
            <w:pPr>
              <w:spacing w:before="0" w:after="0"/>
            </w:pPr>
            <w:r>
              <w:t>TPSProductId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D31B4F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6A50EF" w14:textId="77A2D04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TPS Product Identifier</w:t>
            </w:r>
          </w:p>
        </w:tc>
      </w:tr>
      <w:tr w:rsidR="70742560" w:rsidTr="33C920BE" w14:paraId="0D85DC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54EACF" w14:textId="42DEAE1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A109B46" w14:textId="01F4129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AE9D0F" w14:textId="410B097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Product/Component Name</w:t>
            </w:r>
          </w:p>
        </w:tc>
      </w:tr>
      <w:tr w:rsidR="70742560" w:rsidTr="33C920BE" w14:paraId="7608888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038158E" w14:textId="6D46C16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ComponentType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E913F9A" w14:textId="1B74D0E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59C319" w14:textId="4A9011E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Product/Component Type code</w:t>
            </w:r>
          </w:p>
        </w:tc>
      </w:tr>
      <w:tr w:rsidR="70742560" w:rsidTr="33C920BE" w14:paraId="6E877B8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4639B0" w14:textId="04BBE58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ThirdPartySupplierName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15B553" w14:textId="28F738C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29A6364" w14:textId="509DC2C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3rd Party Supplier Name</w:t>
            </w:r>
          </w:p>
        </w:tc>
      </w:tr>
      <w:tr w:rsidR="70742560" w:rsidTr="33C920BE" w14:paraId="5D9C0D9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E4424A0" w14:textId="5AC9E6D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IRARating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3948A26" w14:textId="4963B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9866A1" w14:textId="36E88D1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IRA Rating code</w:t>
            </w:r>
          </w:p>
        </w:tc>
      </w:tr>
      <w:tr w:rsidR="70742560" w:rsidTr="33C920BE" w14:paraId="6AB870D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27DBD8E" w14:textId="1F5D3D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OverallMaturityLevel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EE764BC" w14:textId="708B87E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1717706" w14:textId="3ABBDEF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TPS Overall Maturity Level code</w:t>
            </w:r>
          </w:p>
        </w:tc>
      </w:tr>
      <w:tr w:rsidR="33C920BE" w:rsidTr="33C920BE" w14:paraId="16B51D33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0C633F6" w14:textId="547A3B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LinkToSDLArtifacts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65C533F" w14:textId="06AC50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B859E34" w14:textId="3DEEED8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Link to SDL Artifacts</w:t>
            </w:r>
          </w:p>
        </w:tc>
      </w:tr>
      <w:tr w:rsidR="33C920BE" w:rsidTr="33C920BE" w14:paraId="4ED0CF74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775E591" w14:textId="458A85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SBOMProvided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7E59A7C" w14:textId="416EFC8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BE719C1" w14:textId="4A4B2A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SBOM Provider code</w:t>
            </w:r>
          </w:p>
        </w:tc>
      </w:tr>
      <w:tr w:rsidR="33C920BE" w:rsidTr="33C920BE" w14:paraId="030219BC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408C782" w14:textId="316B26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SignedProductsAndServicesAgreement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66B5E86" w14:textId="249108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62AA75" w14:textId="606F011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Signed Third-Party Products &amp; Services Agreement code</w:t>
            </w:r>
          </w:p>
        </w:tc>
      </w:tr>
    </w:tbl>
    <w:p w:rsidR="605BE357" w:rsidP="70742560" w:rsidRDefault="605BE357" w14:paraId="0781A57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5E70F6A1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3B53E3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082DC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E530923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9E0753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DA08E8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22BC183D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4E635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1CD42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54A5BCB1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E7E07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1B8725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8A9C020" w14:textId="0408BDD4">
      <w:pPr>
        <w:pStyle w:val="BodyText"/>
      </w:pPr>
    </w:p>
    <w:p w:rsidR="36A3BB28" w:rsidP="3799F1FB" w:rsidRDefault="36A3BB28" w14:paraId="48A76375" w14:textId="0EFF0CDD">
      <w:pPr>
        <w:pStyle w:val="Heading3"/>
      </w:pPr>
      <w:bookmarkStart w:name="_Toc1262451710" w:id="79"/>
      <w:r>
        <w:t>POST Residual Risk Classification in Third Party Suppliers</w:t>
      </w:r>
      <w:bookmarkEnd w:id="79"/>
    </w:p>
    <w:p w:rsidR="36A3BB28" w:rsidP="3799F1FB" w:rsidRDefault="36A3BB28" w14:paraId="4B6FF5B1" w14:textId="779928FB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creating the Residual Risk Classification </w:t>
      </w:r>
      <w:r w:rsidRPr="3799F1FB">
        <w:rPr>
          <w:rFonts w:ascii="Calibri" w:hAnsi="Calibri" w:eastAsia="Calibri" w:cs="Calibri"/>
        </w:rPr>
        <w:t>in Third Party Suppliers.</w:t>
      </w:r>
    </w:p>
    <w:p w:rsidR="36A3BB28" w:rsidP="3799F1FB" w:rsidRDefault="36A3BB28" w14:paraId="06735D6C" w14:textId="569A70DC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/GRC_Ingestion_API/rest/v1/Release/{ReleaseId}/TPSRiskClassification</w:t>
      </w:r>
    </w:p>
    <w:p w:rsidR="36A3BB28" w:rsidP="3799F1FB" w:rsidRDefault="36A3BB28" w14:paraId="4A6A1765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100DCAEB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A658486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D2FECC7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F616BC9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7EF42707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EA2E069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B6F487F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969DEB6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36A3BB28" w:rsidP="3799F1FB" w:rsidRDefault="36A3BB28" w14:paraId="7A501072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6A9B6DEF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14672EA9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82D9726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98482E4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337ED779" w:rsidP="3799F1FB" w:rsidRDefault="337ED779" w14:paraId="51505FA1" w14:textId="1B8B85A2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16DC3050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1BFD60D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117A3E62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28AF7EBA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0379047B" w14:textId="680ACD12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0119432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6EF37D1E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55711B5D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37665A4C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052EF15B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8029B5E" w14:textId="750F10CD">
            <w:pPr>
              <w:jc w:val="left"/>
            </w:pPr>
          </w:p>
        </w:tc>
      </w:tr>
    </w:tbl>
    <w:p w:rsidR="36A3BB28" w:rsidP="3799F1FB" w:rsidRDefault="36A3BB28" w14:paraId="29261BFA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15A765B8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68F08918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17D4F9D8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5926A582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6015F1A1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92AB88D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391F9C00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1C195424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36A3BB28" w:rsidP="3799F1FB" w:rsidRDefault="36A3BB28" w14:paraId="5EFD7F83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6D98BE78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13B1606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F9632A2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379C912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55BF1CA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8C3DCB4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2366871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CB4AB0E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983F9B1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34FCB6D8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951C31C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1589346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4447237D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8551B69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2455872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147FE99E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45EBAF5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6B85B42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75392677" w14:paraId="26E2328B" w14:textId="3D6A0793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369CD8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503CA8" w14:textId="2632CB0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69E60D" w14:textId="31883E6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C36A74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B00973" w14:textId="4FF5A3A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212968" w14:textId="273C065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207575D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64A4DFD" w14:textId="5C64C8C6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EFF0CE" w14:textId="5A5CC71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 xml:space="preserve">release is in a state where it is not possible to create or edit (editable for the status: INPROGRESS,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FCSRREADINESSREVIEW, ACTIONSCLOSURE, FCSRREVIEW or FCSRESCALATED)</w:t>
            </w:r>
          </w:p>
        </w:tc>
      </w:tr>
    </w:tbl>
    <w:p w:rsidR="3799F1FB" w:rsidP="3799F1FB" w:rsidRDefault="3799F1FB" w14:paraId="30C30ED6" w14:textId="3076BEC7">
      <w:pPr>
        <w:pStyle w:val="BodyText"/>
      </w:pPr>
    </w:p>
    <w:p w:rsidR="515E7DA3" w:rsidP="70742560" w:rsidRDefault="515E7DA3" w14:paraId="53E06AE2" w14:textId="473E5AD6">
      <w:pPr>
        <w:pStyle w:val="Heading3"/>
      </w:pPr>
      <w:bookmarkStart w:name="_Toc740486375" w:id="80"/>
      <w:r>
        <w:t>PUT Residual Risk Classification</w:t>
      </w:r>
      <w:r w:rsidR="01365282">
        <w:t xml:space="preserve"> in Third Party Suppliers</w:t>
      </w:r>
      <w:bookmarkEnd w:id="80"/>
    </w:p>
    <w:p w:rsidR="0D287275" w:rsidP="33C920BE" w:rsidRDefault="0D287275" w14:paraId="1BE64CE0" w14:textId="524A02DB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Residual Risk Classification in </w:t>
      </w:r>
      <w:r w:rsidRPr="33C920BE" w:rsidR="745C097A">
        <w:rPr>
          <w:rFonts w:ascii="Calibri" w:hAnsi="Calibri" w:eastAsia="Calibri" w:cs="Calibri"/>
        </w:rPr>
        <w:t>Third Party Suppliers.</w:t>
      </w:r>
    </w:p>
    <w:p w:rsidR="0D287275" w:rsidP="33C920BE" w:rsidRDefault="0D287275" w14:paraId="6D283912" w14:textId="66680657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6C5ED43">
        <w:rPr>
          <w:rFonts w:ascii="Calibri" w:hAnsi="Calibri" w:eastAsia="Calibri" w:cs="Calibri"/>
        </w:rPr>
        <w:t>/GRC_Ingestion_API/rest/v1/Release/{ReleaseId}/TPSRiskClassification</w:t>
      </w:r>
    </w:p>
    <w:p w:rsidR="0D287275" w:rsidP="70742560" w:rsidRDefault="0D287275" w14:paraId="52B9543F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551C43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912FD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D96270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18DA8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0234A3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87099A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7880FA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60F46B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0D287275" w:rsidP="70742560" w:rsidRDefault="0D287275" w14:paraId="5C3E5EBD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52CCE6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59291F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B61570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856E83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CD491BD" w:rsidP="3799F1FB" w:rsidRDefault="7CD491BD" w14:paraId="396829DE" w14:textId="1C359C8F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7FB04B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9EDA3D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151B05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94C22B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7E39682" w14:textId="177761AA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F88963D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70742560" w:rsidTr="3799F1FB" w14:paraId="2C6B24B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375A5B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7DBC1E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24F5AA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789347C" w14:textId="7C10BE28">
            <w:pPr>
              <w:jc w:val="left"/>
            </w:pPr>
          </w:p>
        </w:tc>
      </w:tr>
    </w:tbl>
    <w:p w:rsidR="0D287275" w:rsidP="70742560" w:rsidRDefault="0D287275" w14:paraId="5579B41F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2B883F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7C651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89E6FA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4A6379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8DB90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427A7D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E192D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60EF5B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D287275" w:rsidP="70742560" w:rsidRDefault="0D287275" w14:paraId="1C62C07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4125B0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DDC5A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61118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62D30D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6FFD99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729135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55F86D4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3DD571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780F74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02DCF8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534D4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04A6E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336D3F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4DF6CA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CD950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D959159" w14:paraId="05F8E4E7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E521A11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26D5AE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B645BC1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81ABBD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1288C1" w14:textId="62F11D09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11CC5C" w14:textId="065D96C8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0FC5157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9ED68A2" w14:textId="38E84B5A">
            <w:pPr>
              <w:spacing w:before="0"/>
              <w:jc w:val="left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6221EA" w14:textId="6E68EDA7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06EEC175" w14:textId="7C963B51">
      <w:pPr>
        <w:pStyle w:val="BodyText"/>
      </w:pPr>
    </w:p>
    <w:p w:rsidR="515E7DA3" w:rsidP="70742560" w:rsidRDefault="515E7DA3" w14:paraId="5BDE6BE1" w14:textId="6FAA78F6">
      <w:pPr>
        <w:pStyle w:val="Heading3"/>
      </w:pPr>
      <w:bookmarkStart w:name="_Toc873794967" w:id="81"/>
      <w:r>
        <w:t>GET Residual Risk Classification</w:t>
      </w:r>
      <w:r w:rsidR="5996179D">
        <w:t xml:space="preserve"> in Third Party Suppliers</w:t>
      </w:r>
      <w:bookmarkEnd w:id="81"/>
    </w:p>
    <w:p w:rsidR="3467C979" w:rsidP="70742560" w:rsidRDefault="3467C979" w14:paraId="6ADF92E5" w14:textId="0A4F5A9E">
      <w:pPr>
        <w:pStyle w:val="BodyText"/>
      </w:pPr>
      <w:r>
        <w:t xml:space="preserve">The following describes the method for getting information about the Residual Risk Classification in </w:t>
      </w:r>
      <w:r w:rsidRPr="33C920BE" w:rsidR="6169770D">
        <w:rPr>
          <w:rFonts w:ascii="Calibri" w:hAnsi="Calibri" w:eastAsia="Calibri" w:cs="Calibri"/>
        </w:rPr>
        <w:t>Third Party Suppliers.</w:t>
      </w:r>
    </w:p>
    <w:p w:rsidR="3467C979" w:rsidP="33C920BE" w:rsidRDefault="3467C979" w14:paraId="4C4F1307" w14:textId="657FE039">
      <w:pPr>
        <w:spacing w:after="120"/>
        <w:ind w:left="720"/>
        <w:jc w:val="left"/>
        <w:rPr>
          <w:rFonts w:eastAsiaTheme="minorEastAsia"/>
          <w:color w:val="3B4151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6E4A5DCF">
        <w:rPr>
          <w:rFonts w:ascii="Calibri" w:hAnsi="Calibri" w:eastAsia="Calibri" w:cs="Calibri"/>
          <w:color w:val="000000" w:themeColor="text1"/>
        </w:rPr>
        <w:t>/GRC_Ingestion_API/rest/v1/Release/{ReleaseId}/TPSRiskClassification</w:t>
      </w:r>
    </w:p>
    <w:p w:rsidR="3467C979" w:rsidP="70742560" w:rsidRDefault="3467C979" w14:paraId="0D505EB5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D94C29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B6317D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0D5E25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320FC1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6E7EA0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F84270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95F893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2AE19A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3467C979" w:rsidP="70742560" w:rsidRDefault="3467C979" w14:paraId="71B827C1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7CEBBC97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44E4D0A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B129191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33091FE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78A90234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6DCEDBB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0AA70A3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A95691E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4D4B0AFE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EC80ABB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D6D749F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ACB5077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2FAABA0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9510724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13EAA9DD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E9BFF0E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3467C979" w:rsidP="70742560" w:rsidRDefault="3467C979" w14:paraId="607184A5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73671125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281FB7E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34D9EA8A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37BBA060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D9CCF17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406CB1E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70742560" w14:paraId="40D6959E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D47E24B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EDB95B3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75CE2A02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566B235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1F055A7E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2C8184E1" w14:textId="7BDD344C">
      <w:pPr>
        <w:pStyle w:val="BodyText"/>
      </w:pPr>
    </w:p>
    <w:p w:rsidR="0EFBB949" w:rsidP="70742560" w:rsidRDefault="0EFBB949" w14:paraId="697FCEFA" w14:textId="47233C07">
      <w:pPr>
        <w:pStyle w:val="Heading3"/>
      </w:pPr>
      <w:bookmarkStart w:name="_Toc145408219" w:id="82"/>
      <w:r>
        <w:t>POST</w:t>
      </w:r>
      <w:r w:rsidR="388E0BDC">
        <w:t xml:space="preserve"> SE Brick Library Platform</w:t>
      </w:r>
      <w:r w:rsidR="62375B00">
        <w:t xml:space="preserve"> in Third Party Suppliers</w:t>
      </w:r>
      <w:bookmarkEnd w:id="82"/>
    </w:p>
    <w:p w:rsidR="05ED9475" w:rsidP="33C920BE" w:rsidRDefault="05ED9475" w14:paraId="07CB9D56" w14:textId="11888D3F">
      <w:pPr>
        <w:pStyle w:val="BodyText"/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3F507B76">
        <w:rPr>
          <w:rFonts w:ascii="Calibri" w:hAnsi="Calibri" w:eastAsia="Calibri" w:cs="Calibri"/>
        </w:rPr>
        <w:t xml:space="preserve"> SE Brick Library Platform i</w:t>
      </w:r>
      <w:r w:rsidR="3F507B76">
        <w:t xml:space="preserve">n </w:t>
      </w:r>
      <w:r w:rsidRPr="33C920BE" w:rsidR="3F507B76">
        <w:rPr>
          <w:rFonts w:ascii="Calibri" w:hAnsi="Calibri" w:eastAsia="Calibri" w:cs="Calibri"/>
        </w:rPr>
        <w:t>Third Party Suppliers.</w:t>
      </w:r>
    </w:p>
    <w:p w:rsidR="05ED9475" w:rsidP="70742560" w:rsidRDefault="05ED9475" w14:paraId="5BCFC933" w14:textId="7E92259F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876BBA2">
        <w:rPr>
          <w:rFonts w:ascii="Calibri" w:hAnsi="Calibri" w:eastAsia="Calibri" w:cs="Calibri"/>
        </w:rPr>
        <w:t>/GRC_Ingestion_API/rest/v1/Release/{ReleaseId}/SEBrickLibraryPlatform</w:t>
      </w:r>
    </w:p>
    <w:p w:rsidR="05ED9475" w:rsidP="70742560" w:rsidRDefault="05ED9475" w14:paraId="57EF49E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429486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2F69AB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942F2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91118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DB1EC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3C737D" w14:textId="3DDC7F61">
            <w:pPr>
              <w:spacing w:before="0" w:after="0"/>
            </w:pPr>
            <w:r>
              <w:lastRenderedPageBreak/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FB9BEA3" w14:textId="2D2FBED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F027BF5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5ED9475" w:rsidP="70742560" w:rsidRDefault="05ED9475" w14:paraId="2B9FEC9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073987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C32BF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D0DD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08354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703EC3E" w:rsidP="3799F1FB" w:rsidRDefault="1703EC3E" w14:paraId="13C1F4A4" w14:textId="14754CFB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365211F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F3E75B9" w14:paraId="28560942" w14:textId="317B93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BrickLibraryPlatformName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F3E75B9" w14:paraId="5FFA4D28" w14:textId="2FB6DAA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F3E75B9" w14:paraId="58174B66" w14:textId="7F76F8B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Brick/Library/Platform,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BD8D1B5" w14:textId="758BF62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6C019A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F3E75B9" w14:paraId="357C28EC" w14:textId="753129C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SiLibIdNumber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C70E80" w14:paraId="73EB4E97" w14:textId="0A322B2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C70E80" w14:paraId="1FCC908F" w14:textId="0A4695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SiLib Id Number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5975CCE" w14:textId="26AEB86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911027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C70E80" w14:paraId="17FB3C0D" w14:textId="4B7B3FC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VersionUsed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5A015CA" w14:paraId="0205C3AF" w14:textId="3C180FA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E3F59C1" w14:paraId="725F651E" w14:textId="6D49257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Version Used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91CC39" w14:textId="2073003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2CADBF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E3F59C1" w14:paraId="7036BB83" w14:textId="011983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LastVersionAvailable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E4DA3CD" w14:paraId="5B4A90FC" w14:textId="09D03D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2281B6C" w14:paraId="79F4B93C" w14:textId="2770A95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Last Version Available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1F83AE7" w14:textId="52025E0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21C202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567D6E4" w14:paraId="30F89FA2" w14:textId="65CFB71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BrickStatus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88CA613" w14:paraId="2244FB0F" w14:textId="6CDD21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EE161ED" w14:paraId="451A9F42" w14:textId="7E9F120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Brick Status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A37D68C" w14:textId="21DC1CB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1A74F90">
              <w:rPr>
                <w:rFonts w:ascii="Calibri" w:hAnsi="Calibri" w:eastAsia="Calibri" w:cs="Calibri"/>
              </w:rPr>
              <w:t>BrickStatus</w:t>
            </w:r>
          </w:p>
        </w:tc>
      </w:tr>
      <w:tr w:rsidR="70742560" w:rsidTr="3799F1FB" w14:paraId="31DAF68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E1EEAB" w14:paraId="67914543" w14:textId="6BCC8D0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IncludedInSBOM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6A302D9" w14:paraId="225228BB" w14:textId="20516E7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16D7A6" w14:textId="5574D0E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40BF7A5F">
              <w:rPr>
                <w:rFonts w:ascii="Calibri" w:hAnsi="Calibri" w:eastAsia="Calibri" w:cs="Calibri"/>
              </w:rPr>
              <w:t xml:space="preserve">he Included </w:t>
            </w:r>
            <w:r w:rsidRPr="33C920BE" w:rsidR="760E9AB0">
              <w:rPr>
                <w:rFonts w:ascii="Calibri" w:hAnsi="Calibri" w:eastAsia="Calibri" w:cs="Calibri"/>
              </w:rPr>
              <w:t>in</w:t>
            </w:r>
            <w:r w:rsidRPr="33C920BE" w:rsidR="40BF7A5F">
              <w:rPr>
                <w:rFonts w:ascii="Calibri" w:hAnsi="Calibri" w:eastAsia="Calibri" w:cs="Calibri"/>
              </w:rPr>
              <w:t xml:space="preserve"> SBOM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CC01488" w14:textId="0DCBE77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689B8D9">
              <w:rPr>
                <w:rFonts w:ascii="Calibri" w:hAnsi="Calibri" w:eastAsia="Calibri" w:cs="Calibri"/>
              </w:rPr>
              <w:t>YesNoNA</w:t>
            </w:r>
          </w:p>
        </w:tc>
      </w:tr>
    </w:tbl>
    <w:p w:rsidR="05ED9475" w:rsidP="70742560" w:rsidRDefault="05ED9475" w14:paraId="702D36F2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C2EC24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1BD94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E3A23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1AD8E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9F4727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93D469F" w14:paraId="70EAD5C9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A809346" w14:paraId="2358B0C5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A809346" w14:paraId="3EB8E684" w14:textId="1F060A5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SE Brick, Library, Platform Identifier</w:t>
            </w:r>
          </w:p>
        </w:tc>
      </w:tr>
      <w:tr w:rsidR="70742560" w:rsidTr="33C920BE" w14:paraId="6EAB9C2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745017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225F66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0F51B5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5ED9475" w:rsidP="70742560" w:rsidRDefault="05ED9475" w14:paraId="1D3BFBC4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4A2113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CEDDA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8E2C2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12670E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10A313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F07A29" w14:textId="264BCAA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2AC0BB77">
              <w:rPr>
                <w:rFonts w:ascii="Calibri" w:hAnsi="Calibri" w:eastAsia="Calibri" w:cs="Calibri"/>
              </w:rPr>
              <w:t xml:space="preserve">SE Brick Library Platform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2AE2025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011B92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5F8FC3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5C7330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334CE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C5B5C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268FA2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BD21C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72119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F2587B0" w14:paraId="17073F04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D381642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0557CC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979BFE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6D337C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BF5A58E" w14:textId="09FD9E47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INPROGRESS, FCSRREADINESSREVIEW,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2D69A4B" w14:textId="546DD04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 xml:space="preserve">release is in a state where it is not possible to create or edit (editable for the status: INPROGRESS,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FCSRREADINESSREVIEW, ACTIONSCLOSURE, FCSRREVIEW or FCSRESCALATED)</w:t>
            </w:r>
          </w:p>
        </w:tc>
      </w:tr>
      <w:tr w:rsidR="5D4F9142" w:rsidTr="5D4F9142" w14:paraId="2F20F0A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EBF104" w14:textId="61BCE5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BrickStatus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5E4A19" w14:textId="09D8FC9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BrickStatus</w:t>
            </w:r>
          </w:p>
        </w:tc>
      </w:tr>
      <w:tr w:rsidR="5D4F9142" w:rsidTr="5D4F9142" w14:paraId="4B5B4A6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EDF31A" w14:textId="21B2643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IncludedInSBOM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1348A4" w14:textId="4455EAA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IncludedInSBOM</w:t>
            </w:r>
          </w:p>
        </w:tc>
      </w:tr>
    </w:tbl>
    <w:p w:rsidR="70742560" w:rsidP="70742560" w:rsidRDefault="70742560" w14:paraId="2A2FDE7F" w14:textId="13D38469">
      <w:pPr>
        <w:pStyle w:val="BodyText"/>
      </w:pPr>
    </w:p>
    <w:p w:rsidR="0EFBB949" w:rsidP="70742560" w:rsidRDefault="0EFBB949" w14:paraId="3971D68E" w14:textId="0AE5F672">
      <w:pPr>
        <w:pStyle w:val="Heading3"/>
      </w:pPr>
      <w:bookmarkStart w:name="_Toc1730106868" w:id="83"/>
      <w:r>
        <w:t>PUT</w:t>
      </w:r>
      <w:r w:rsidR="5ECDB795">
        <w:t xml:space="preserve"> SE Brick Library Platform</w:t>
      </w:r>
      <w:r w:rsidR="1C5A6FEC">
        <w:t xml:space="preserve"> in Third Party Suppliers</w:t>
      </w:r>
      <w:bookmarkEnd w:id="83"/>
    </w:p>
    <w:p w:rsidR="7B5910F6" w:rsidP="33C920BE" w:rsidRDefault="7B5910F6" w14:paraId="6D4D01A5" w14:textId="5B021C8B">
      <w:pPr>
        <w:spacing w:after="120"/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6D0BD120">
        <w:rPr>
          <w:rFonts w:ascii="Calibri" w:hAnsi="Calibri" w:eastAsia="Calibri" w:cs="Calibri"/>
        </w:rPr>
        <w:t xml:space="preserve"> SE Brick Library Platform i</w:t>
      </w:r>
      <w:r w:rsidR="6D0BD120">
        <w:t xml:space="preserve">n </w:t>
      </w:r>
      <w:r w:rsidRPr="33C920BE" w:rsidR="6D0BD120">
        <w:rPr>
          <w:rFonts w:ascii="Calibri" w:hAnsi="Calibri" w:eastAsia="Calibri" w:cs="Calibri"/>
        </w:rPr>
        <w:t>Third Party Suppliers.</w:t>
      </w:r>
    </w:p>
    <w:p w:rsidR="7B5910F6" w:rsidP="70742560" w:rsidRDefault="7B5910F6" w14:paraId="7FC71BF5" w14:textId="22729B9D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246F8B8">
        <w:rPr>
          <w:rFonts w:ascii="Calibri" w:hAnsi="Calibri" w:eastAsia="Calibri" w:cs="Calibri"/>
        </w:rPr>
        <w:t>/GRC_Ingestion_API/rest/v1/SEBrickLibraryPlatform/{SEBrickLibraryPlatformId}</w:t>
      </w:r>
    </w:p>
    <w:p w:rsidR="7B5910F6" w:rsidP="70742560" w:rsidRDefault="7B5910F6" w14:paraId="3265046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9A0DA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972A48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4DBCA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DD6A2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BB052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15E8324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6A6C6DF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187DE9" w14:textId="228E80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SE Brick, Library, Platform Identifier</w:t>
            </w:r>
            <w:r w:rsidRPr="33C920BE" w:rsidR="4DCD1A17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B5910F6" w:rsidP="70742560" w:rsidRDefault="7B5910F6" w14:paraId="7C98FC0B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232A40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A676F6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A01740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13F17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A774247" w:rsidP="3799F1FB" w:rsidRDefault="1A774247" w14:paraId="44594935" w14:textId="44191C8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07F64A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81B0C4" w14:textId="317B93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BrickLibraryPlatformName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96A6E5" w14:textId="2FB6DAA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6B706A9" w14:textId="7F76F8B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Brick/Library/Platform,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9A5F77D" w14:textId="2FAA4D8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9DAB84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275FBB9" w14:textId="753129C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SiLibIdNumber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6CBC738" w14:textId="0A322B2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87109A" w14:textId="0A4695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SiLib Id Number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7130931" w14:textId="0BB9697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2BF058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257556" w14:textId="4B7B3FC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VersionUsed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78E8F9B" w14:textId="3C180FA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FEF8E1C" w14:textId="6D49257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Version Used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05C4AAF" w14:textId="4F04632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64E578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138862E" w14:textId="011983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LastVersionAvailable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BCF3795" w14:textId="09D03D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D3B53CA" w14:textId="2770A95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Last Version Available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86BCA72" w14:textId="7011740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38FFF4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286A818" w14:textId="65CFB71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BrickStatus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A59ACE" w14:textId="6CDD21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2B9DE83" w14:textId="7E9F120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Brick Status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73B11D4" w14:textId="1B152F6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C20CD9A">
              <w:rPr>
                <w:rFonts w:ascii="Calibri" w:hAnsi="Calibri" w:eastAsia="Calibri" w:cs="Calibri"/>
              </w:rPr>
              <w:t>BrickStatus</w:t>
            </w:r>
          </w:p>
        </w:tc>
      </w:tr>
      <w:tr w:rsidR="70742560" w:rsidTr="3799F1FB" w14:paraId="3D10AAD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7496D8" w14:textId="6BCC8D0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IncludedInSBOM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DB1F449" w14:textId="20516E7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55355B" w14:textId="5574D0E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he Included in SBOM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E948991" w14:textId="3D83195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4BC1FBB">
              <w:rPr>
                <w:rFonts w:ascii="Calibri" w:hAnsi="Calibri" w:eastAsia="Calibri" w:cs="Calibri"/>
              </w:rPr>
              <w:t>YesNoNA</w:t>
            </w:r>
          </w:p>
        </w:tc>
      </w:tr>
    </w:tbl>
    <w:p w:rsidR="7B5910F6" w:rsidP="70742560" w:rsidRDefault="7B5910F6" w14:paraId="0A37AD78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AAD935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43E0F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9BE465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53AE1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46076F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2E1BD9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F84E72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375BA7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B5910F6" w:rsidP="70742560" w:rsidRDefault="7B5910F6" w14:paraId="159D12D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7E637B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97F84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7C0616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8C4848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A6F845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F213C6" w14:textId="44FAE11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16837D22">
              <w:rPr>
                <w:rFonts w:ascii="Calibri" w:hAnsi="Calibri" w:eastAsia="Calibri" w:cs="Calibri"/>
              </w:rPr>
              <w:t>SE Brick Library Platform</w:t>
            </w:r>
            <w:r w:rsidRPr="33C920BE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250D2FA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C70BBD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7C88F6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FA1858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8C0008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CC0421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2B2D03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E65703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5617D2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0BCCFC06" w14:paraId="4ADF9ED6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383B8C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2FD3A9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3634FD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FC491F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B90BB18" w14:textId="09FD9E47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DA7A22" w14:textId="546DD04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192F98C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7532C83" w14:textId="61BCE5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BrickStatus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15257D9" w14:textId="09D8FC9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BrickStatus</w:t>
            </w:r>
          </w:p>
        </w:tc>
      </w:tr>
      <w:tr w:rsidR="5D4F9142" w:rsidTr="5D4F9142" w14:paraId="216B224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673AEDF" w14:textId="21B2643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IncludedInSBOM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A726AD" w14:textId="4455EAA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IncludedInSBOM</w:t>
            </w:r>
          </w:p>
        </w:tc>
      </w:tr>
    </w:tbl>
    <w:p w:rsidR="70742560" w:rsidP="70742560" w:rsidRDefault="70742560" w14:paraId="13B32DCD" w14:textId="0383FEB3">
      <w:pPr>
        <w:pStyle w:val="BodyText"/>
      </w:pPr>
    </w:p>
    <w:p w:rsidR="0EFBB949" w:rsidP="70742560" w:rsidRDefault="0EFBB949" w14:paraId="29FD47E6" w14:textId="35A4F6FD">
      <w:pPr>
        <w:pStyle w:val="Heading3"/>
      </w:pPr>
      <w:bookmarkStart w:name="_Toc1413754513" w:id="84"/>
      <w:r>
        <w:t>DELETE</w:t>
      </w:r>
      <w:r w:rsidR="3CE20A74">
        <w:t xml:space="preserve"> SE Brick Library Platform</w:t>
      </w:r>
      <w:r w:rsidR="7A6F881D">
        <w:t xml:space="preserve"> in Third Party Suppliers</w:t>
      </w:r>
      <w:bookmarkEnd w:id="84"/>
    </w:p>
    <w:p w:rsidR="5EBA97F1" w:rsidP="33C920BE" w:rsidRDefault="5EBA97F1" w14:paraId="2C47DFAF" w14:textId="76A1A186">
      <w:pPr>
        <w:spacing w:after="120"/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4811F707">
        <w:rPr>
          <w:rFonts w:ascii="Calibri" w:hAnsi="Calibri" w:eastAsia="Calibri" w:cs="Calibri"/>
        </w:rPr>
        <w:t xml:space="preserve"> SE Brick Library Platform i</w:t>
      </w:r>
      <w:r w:rsidR="4811F707">
        <w:t xml:space="preserve">n </w:t>
      </w:r>
      <w:r w:rsidRPr="33C920BE" w:rsidR="4811F707">
        <w:rPr>
          <w:rFonts w:ascii="Calibri" w:hAnsi="Calibri" w:eastAsia="Calibri" w:cs="Calibri"/>
        </w:rPr>
        <w:t>Third Party Suppliers.</w:t>
      </w:r>
    </w:p>
    <w:p w:rsidR="5EBA97F1" w:rsidP="70742560" w:rsidRDefault="5EBA97F1" w14:paraId="718A5BC9" w14:textId="4595B265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8D295BD">
        <w:rPr>
          <w:rFonts w:ascii="Calibri" w:hAnsi="Calibri" w:eastAsia="Calibri" w:cs="Calibri"/>
        </w:rPr>
        <w:t>/GRC_Ingestion_API/rest/v1/SEBrickLibraryPlatform/{SEBrickLibraryPlatformId}</w:t>
      </w:r>
    </w:p>
    <w:p w:rsidR="5EBA97F1" w:rsidP="70742560" w:rsidRDefault="5EBA97F1" w14:paraId="5C0C4F6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56721F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754CFD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7AAB2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4310F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C079F5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0A932BF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D2ABC5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243DB0" w14:textId="228E80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SE Brick, Library, Platform Identifier, mandatory</w:t>
            </w:r>
          </w:p>
        </w:tc>
      </w:tr>
    </w:tbl>
    <w:p w:rsidR="5EBA97F1" w:rsidP="70742560" w:rsidRDefault="5EBA97F1" w14:paraId="16BD6E8D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AC51A6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A8348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FCBBB8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8F6349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CDA398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18220B2" w14:paraId="628D17CC" w14:textId="706C78D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18220B2" w14:paraId="7C04C207" w14:textId="5CE4FC5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18220B2" w14:paraId="0F077C5D" w14:textId="16A6135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36291DA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09D623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848B852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A12128E" w14:textId="716C2EE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SE Brick, Library, Platform Identifier</w:t>
            </w:r>
          </w:p>
        </w:tc>
      </w:tr>
      <w:tr w:rsidR="70742560" w:rsidTr="33C920BE" w14:paraId="72B1D8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550C64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0593B3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DBC30D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EBA97F1" w:rsidP="70742560" w:rsidRDefault="5EBA97F1" w14:paraId="474BDA9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90C44E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F28E4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AB7B8A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87242C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77E42E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328A8B" w14:textId="095E83E3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Pr="33C920BE" w:rsidR="5AA32EC7">
              <w:rPr>
                <w:rFonts w:ascii="Calibri" w:hAnsi="Calibri" w:eastAsia="Calibri" w:cs="Calibri"/>
              </w:rPr>
              <w:t>SE Brick Library Platform</w:t>
            </w:r>
            <w:r w:rsidR="5AA32EC7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71691AF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6B93B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252CC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DE4BAA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626C4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7EF47E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344B6E6" w14:paraId="1E5DB95A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DF1D8B2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E4D1C6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BA7787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9D32A2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0BB05A" w14:textId="09FD9E47">
            <w:pPr>
              <w:spacing w:before="0"/>
              <w:jc w:val="left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81F4BE" w14:textId="546DD04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185AD896" w14:textId="59A03DDE">
      <w:pPr>
        <w:pStyle w:val="BodyText"/>
      </w:pPr>
    </w:p>
    <w:p w:rsidR="0EFBB949" w:rsidP="70742560" w:rsidRDefault="0EFBB949" w14:paraId="35C4E548" w14:textId="3F8AEC3D">
      <w:pPr>
        <w:pStyle w:val="Heading3"/>
      </w:pPr>
      <w:bookmarkStart w:name="_Toc353213497" w:id="85"/>
      <w:r>
        <w:t>GET</w:t>
      </w:r>
      <w:r w:rsidR="43E20A8C">
        <w:t xml:space="preserve"> SE Brick Library Platform</w:t>
      </w:r>
      <w:r w:rsidR="101E00F2">
        <w:t xml:space="preserve"> </w:t>
      </w:r>
      <w:r w:rsidR="6EFEE48D">
        <w:t xml:space="preserve">in </w:t>
      </w:r>
      <w:r w:rsidR="101E00F2">
        <w:t>T</w:t>
      </w:r>
      <w:r w:rsidR="0466C220">
        <w:t>hird Party Suppliers</w:t>
      </w:r>
      <w:bookmarkEnd w:id="85"/>
    </w:p>
    <w:p w:rsidR="5286BEC1" w:rsidP="33C920BE" w:rsidRDefault="5286BEC1" w14:paraId="0B299522" w14:textId="0FDD12F3">
      <w:pPr>
        <w:spacing w:after="120"/>
      </w:pPr>
      <w:r w:rsidRPr="33C920BE">
        <w:rPr>
          <w:rFonts w:ascii="Calibri" w:hAnsi="Calibri" w:eastAsia="Calibri" w:cs="Calibri"/>
        </w:rPr>
        <w:t>The following describes the method for getting information about</w:t>
      </w:r>
      <w:r w:rsidRPr="33C920BE" w:rsidR="25AEDBEA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25AEDBEA">
        <w:rPr>
          <w:rFonts w:ascii="Calibri" w:hAnsi="Calibri" w:eastAsia="Calibri" w:cs="Calibri"/>
        </w:rPr>
        <w:t xml:space="preserve"> SE Brick Library Platform i</w:t>
      </w:r>
      <w:r w:rsidR="25AEDBEA">
        <w:t xml:space="preserve">n </w:t>
      </w:r>
      <w:r w:rsidRPr="33C920BE" w:rsidR="25AEDBEA">
        <w:rPr>
          <w:rFonts w:ascii="Calibri" w:hAnsi="Calibri" w:eastAsia="Calibri" w:cs="Calibri"/>
        </w:rPr>
        <w:t>Third Party Suppliers.</w:t>
      </w:r>
    </w:p>
    <w:p w:rsidR="5286BEC1" w:rsidP="70742560" w:rsidRDefault="5286BEC1" w14:paraId="1811EE53" w14:textId="1A09B925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B6B4CAA">
        <w:rPr>
          <w:rFonts w:ascii="Calibri" w:hAnsi="Calibri" w:eastAsia="Calibri" w:cs="Calibri"/>
        </w:rPr>
        <w:t>/GRC_Ingestion_API/rest/v1/SEBrickLibraryPlatform/{SEBrickLibraryPlatformId}</w:t>
      </w:r>
    </w:p>
    <w:p w:rsidR="5286BEC1" w:rsidP="70742560" w:rsidRDefault="5286BEC1" w14:paraId="314547D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1CB6AD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67EA9C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9DAD2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49276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E0E19D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D7FB888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69279B6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E9B8D3" w14:textId="228E80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SE Brick, Library, Platform Identifier, mandatory</w:t>
            </w:r>
          </w:p>
        </w:tc>
      </w:tr>
    </w:tbl>
    <w:p w:rsidR="5286BEC1" w:rsidP="70742560" w:rsidRDefault="5286BEC1" w14:paraId="7C7CC10D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C2B247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7D191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BF8F6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89840E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BEDBD3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D2ABEFB" w14:paraId="173EEFAF" w14:textId="1CBB9BA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D2ABEFB" w14:paraId="66908F1F" w14:textId="5A9D4CA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D2ABEFB" w14:paraId="2A7257E3" w14:textId="2B80B45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4AF2572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1B074B3" w14:textId="3A6CE7E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SEBrickLibraryPlatformId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4782B1" w14:textId="5CB35C3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A355584" w14:textId="658DE90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SE Brick, Library, Platform Identifier</w:t>
            </w:r>
          </w:p>
        </w:tc>
      </w:tr>
      <w:tr w:rsidR="70742560" w:rsidTr="33C920BE" w14:paraId="2272CE2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A1B149C" w14:textId="317B93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BrickLibraryPlatformName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5C8A94" w14:textId="2FB6DAA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62B0D1" w14:textId="5E36549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Brick/Library/Platform</w:t>
            </w:r>
          </w:p>
        </w:tc>
      </w:tr>
      <w:tr w:rsidR="70742560" w:rsidTr="33C920BE" w14:paraId="4302E75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5C3AAA" w14:textId="753129C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SiLibIdNumber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1D08C1" w14:textId="0A322B2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114D9D0" w14:textId="0A4695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SiLib Id Number </w:t>
            </w:r>
          </w:p>
        </w:tc>
      </w:tr>
      <w:tr w:rsidR="70742560" w:rsidTr="33C920BE" w14:paraId="05467E3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48BF5D" w14:textId="4B7B3FC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VersionUsed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615EE1D" w14:textId="3C180FA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188FEE" w14:textId="6D49257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Version Used </w:t>
            </w:r>
          </w:p>
        </w:tc>
      </w:tr>
      <w:tr w:rsidR="70742560" w:rsidTr="33C920BE" w14:paraId="5FD5B57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5DE064E" w14:textId="0119832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LastVersionAvailable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903AB91" w14:textId="09D03D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A1B89C8" w14:textId="2770A95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Last Version Available </w:t>
            </w:r>
          </w:p>
        </w:tc>
      </w:tr>
      <w:tr w:rsidR="33C920BE" w:rsidTr="33C920BE" w14:paraId="377D753D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8308A0" w14:textId="65CFB71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BrickStatus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9B19217" w14:textId="6CDD213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EDBED7D" w14:textId="7E9F120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Brick Status code</w:t>
            </w:r>
          </w:p>
        </w:tc>
      </w:tr>
      <w:tr w:rsidR="33C920BE" w:rsidTr="33C920BE" w14:paraId="2C886986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E36946" w14:textId="6BCC8D0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IncludedInSBOM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1EF01C" w14:textId="20516E7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9CB8616" w14:textId="5574D0E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he Included in SBOM code</w:t>
            </w:r>
          </w:p>
        </w:tc>
      </w:tr>
    </w:tbl>
    <w:p w:rsidR="5286BEC1" w:rsidP="70742560" w:rsidRDefault="5286BEC1" w14:paraId="741B058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4D1490C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162F73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C1E267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00D62A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651054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B7E09E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3D7891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E7D5D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4FE387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63E1890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802EF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B68E5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605E61AF" w14:textId="3FE0AE66">
      <w:pPr>
        <w:pStyle w:val="BodyText"/>
      </w:pPr>
    </w:p>
    <w:p w:rsidR="0CE22749" w:rsidP="70742560" w:rsidRDefault="0CE22749" w14:paraId="67FDE7D0" w14:textId="4CC8994E">
      <w:pPr>
        <w:pStyle w:val="Heading2"/>
      </w:pPr>
      <w:bookmarkStart w:name="_Toc1964021353" w:id="86"/>
      <w:r>
        <w:t>Static Code Analysis</w:t>
      </w:r>
      <w:bookmarkEnd w:id="86"/>
    </w:p>
    <w:p w:rsidR="7DAEB889" w:rsidP="70742560" w:rsidRDefault="7DAEB889" w14:paraId="547B440F" w14:textId="04D4A0F1">
      <w:pPr>
        <w:pStyle w:val="BodyText"/>
      </w:pPr>
      <w:r>
        <w:t xml:space="preserve">This section contains the API methods (POST, PUT, DELETE and GET) and information about the inputs, outputs and response codes related to the </w:t>
      </w:r>
      <w:r w:rsidR="0209924C">
        <w:t>S</w:t>
      </w:r>
      <w:r>
        <w:t xml:space="preserve">tatic </w:t>
      </w:r>
      <w:r w:rsidR="04D8C3F4">
        <w:t>C</w:t>
      </w:r>
      <w:r>
        <w:t xml:space="preserve">ode </w:t>
      </w:r>
      <w:r w:rsidR="04938EAC">
        <w:t>A</w:t>
      </w:r>
      <w:r>
        <w:t>nalysis.</w:t>
      </w:r>
    </w:p>
    <w:p w:rsidR="4609B533" w:rsidP="70742560" w:rsidRDefault="4609B533" w14:paraId="6A37EB4C" w14:textId="44884BFE">
      <w:pPr>
        <w:pStyle w:val="Heading3"/>
      </w:pPr>
      <w:bookmarkStart w:name="_Toc1476200514" w:id="87"/>
      <w:r>
        <w:t>POST Action</w:t>
      </w:r>
      <w:r w:rsidR="03D20388">
        <w:t xml:space="preserve"> in Static Code Analysis</w:t>
      </w:r>
      <w:bookmarkEnd w:id="87"/>
    </w:p>
    <w:p w:rsidR="6E5C9850" w:rsidP="70742560" w:rsidRDefault="6E5C9850" w14:paraId="4F429D28" w14:textId="07EBF287">
      <w:pPr>
        <w:spacing w:before="0" w:after="160"/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Pr="33C920BE" w:rsidR="135A4613">
        <w:rPr>
          <w:rFonts w:ascii="Calibri" w:hAnsi="Calibri" w:eastAsia="Calibri" w:cs="Calibri"/>
        </w:rPr>
        <w:t>Static Code Analysis.</w:t>
      </w:r>
    </w:p>
    <w:p w:rsidR="6E5C9850" w:rsidP="70742560" w:rsidRDefault="6E5C9850" w14:paraId="761B9EC8" w14:textId="5220B92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AD75607">
        <w:rPr>
          <w:rFonts w:ascii="Calibri" w:hAnsi="Calibri" w:eastAsia="Calibri" w:cs="Calibri"/>
        </w:rPr>
        <w:t>/GRC_Ingestion_API/rest/v1/Release/{ReleaseId}/SCAAction</w:t>
      </w:r>
    </w:p>
    <w:p w:rsidR="6E5C9850" w:rsidP="70742560" w:rsidRDefault="6E5C9850" w14:paraId="33F41151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6C39E3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B7217E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5CC9D2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482510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2F4585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D08AA5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1E6598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EF3E52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6E5C9850" w:rsidP="70742560" w:rsidRDefault="6E5C9850" w14:paraId="1FF44098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D21099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E428E5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2AF0F5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FF7AE9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61B7723" w:rsidP="3799F1FB" w:rsidRDefault="561B7723" w14:paraId="52802209" w14:textId="53F0FC70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314C593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6202BD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85B88C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754CFE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828AFD5" w14:textId="45BEA92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4F2ADF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DE2158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165DA4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2CE013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A62D390" w14:textId="517EA1F0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50A234E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6940B3C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719297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019074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01FD75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961EFBB" w14:textId="3FD570A6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73171831">
              <w:rPr>
                <w:rFonts w:ascii="Calibri" w:hAnsi="Calibri" w:eastAsia="Calibri" w:cs="Calibri"/>
              </w:rPr>
              <w:t>ActionCategory</w:t>
            </w:r>
          </w:p>
        </w:tc>
      </w:tr>
      <w:tr w:rsidR="70742560" w:rsidTr="3799F1FB" w14:paraId="57E0209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10F52F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D354A3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5C1605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41C2528" w14:textId="02C9255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C37E12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501FE4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CBF5DF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4E55A6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D295388" w14:textId="5007942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30DE92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FB71B2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2E5C7B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9343DB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BDC8DE4" w14:textId="32439E27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8855B2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3EAB89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824C3D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D22E1B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DE12E88" w14:textId="2C495AB4">
            <w:pPr>
              <w:rPr>
                <w:rFonts w:ascii="Calibri" w:hAnsi="Calibri" w:eastAsia="Calibri" w:cs="Calibri"/>
              </w:rPr>
            </w:pPr>
          </w:p>
        </w:tc>
      </w:tr>
    </w:tbl>
    <w:p w:rsidR="6E5C9850" w:rsidP="70742560" w:rsidRDefault="6E5C9850" w14:paraId="5D1A86DB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28F900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F39E02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23BD8B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4D8209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9B36BE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494D78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E44058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3A22BC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168DAC3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B17582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7D08DC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0E645E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E5C9850" w:rsidP="70742560" w:rsidRDefault="6E5C9850" w14:paraId="34FDC047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0DA624B5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E8642D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95FA57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4C97D85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521D1C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714CF0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01FCD9B9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82F997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129FA9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6F22837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B57D81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E95E9F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61592D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F82E00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16CB08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75D2CCC" w14:paraId="3F9F83D5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F8E72C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C0A0465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51BC4ED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990B9E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1A329D" w14:textId="26C1475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59C7B2" w14:textId="36B0FC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6A48070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E09E39F" w14:textId="1BF2CB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F8DACC9" w14:textId="56783CA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6E5C001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B91BB8E" w14:textId="06A0984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9ECE637" w14:textId="2DF193F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13A6074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6971C5" w14:textId="13A988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D897DE9" w14:textId="082272C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2E9697A6" w14:textId="3244820A">
      <w:pPr>
        <w:pStyle w:val="BodyText"/>
      </w:pPr>
    </w:p>
    <w:p w:rsidR="4609B533" w:rsidP="70742560" w:rsidRDefault="4609B533" w14:paraId="4E197BC2" w14:textId="01F4635B">
      <w:pPr>
        <w:pStyle w:val="Heading3"/>
      </w:pPr>
      <w:bookmarkStart w:name="_Toc1795226225" w:id="88"/>
      <w:r>
        <w:t>PUT Action</w:t>
      </w:r>
      <w:r w:rsidR="080E79A5">
        <w:t xml:space="preserve"> in Static Code Analysis</w:t>
      </w:r>
      <w:bookmarkEnd w:id="88"/>
    </w:p>
    <w:p w:rsidR="12E4B862" w:rsidP="33C920BE" w:rsidRDefault="12E4B862" w14:paraId="46613DDB" w14:textId="4B7F9645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</w:t>
      </w:r>
      <w:r w:rsidRPr="33C920BE" w:rsidR="6083DC0D">
        <w:rPr>
          <w:rFonts w:ascii="Calibri" w:hAnsi="Calibri" w:eastAsia="Calibri" w:cs="Calibri"/>
        </w:rPr>
        <w:t>in Static Code Analysis.</w:t>
      </w:r>
    </w:p>
    <w:p w:rsidR="12E4B862" w:rsidP="70742560" w:rsidRDefault="12E4B862" w14:paraId="21A0B565" w14:textId="25DCD008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4E057E4">
        <w:rPr>
          <w:rFonts w:ascii="Calibri" w:hAnsi="Calibri" w:eastAsia="Calibri" w:cs="Calibri"/>
        </w:rPr>
        <w:t>/GRC_Ingestion_API/rest/v1/SCAAction/{SCAActionId}</w:t>
      </w:r>
    </w:p>
    <w:p w:rsidR="12E4B862" w:rsidP="70742560" w:rsidRDefault="12E4B862" w14:paraId="05AFC161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3C920BE" w14:paraId="2F9384E9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0A7BC24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3557EBB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514BE71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640C902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723E9BCA" w14:paraId="5A5B4C63" w14:textId="7546459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SCAActionId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AA39F18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77D352D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12E4B862" w:rsidP="70742560" w:rsidRDefault="12E4B862" w14:paraId="0F4E560D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6063EC7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20A92CB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F494B57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27B6528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2CF0573D" w:rsidP="3799F1FB" w:rsidRDefault="2CF0573D" w14:paraId="142E290E" w14:textId="5A6664E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5BFB23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1A091A9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F9657A5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D393BA3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427E4E1E" w14:textId="0EEE465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4EA250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8168F7D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66506D6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41E7F32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41D69541" w14:textId="6E86D600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6717AB2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1C12584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973B77A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008FBEE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A033A06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358AAB47" w14:textId="05FB7FA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F0D34B7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3453062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3BFCF3C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331C6B5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7BF6A9A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CC49D99" w14:textId="4DB33EF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ED9CD7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A491C1D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239863C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D236A4A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534C969" w14:textId="0044E67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C6E0A6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3DF31EE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C3A652D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8986C65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F965F69" w14:textId="674653A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11DB7A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D79C0AA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156105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3C3180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BCB0665" w14:textId="6744D564">
            <w:pPr>
              <w:rPr>
                <w:rFonts w:ascii="Calibri" w:hAnsi="Calibri" w:eastAsia="Calibri" w:cs="Calibri"/>
              </w:rPr>
            </w:pPr>
          </w:p>
        </w:tc>
      </w:tr>
    </w:tbl>
    <w:p w:rsidR="12E4B862" w:rsidP="70742560" w:rsidRDefault="12E4B862" w14:paraId="10D85F16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1052DFEC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3B17638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06D29AE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7CEFFBC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3C40C25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1ADC89D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8FC7B2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8731531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12E4B862" w:rsidP="70742560" w:rsidRDefault="12E4B862" w14:paraId="38FE5608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388F1AC5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DD88F6E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173AB1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5042604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E43138A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DC65996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4760CB60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787AF01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A99E7CC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0747A1A9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EF0512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35D1DAF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580E27D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FC8760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9A67D17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3D0B927A" w14:paraId="6C6F2F31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1CE4621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5594780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6301A74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A47581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31B0290" w14:textId="26C1475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411263" w14:textId="36B0FC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3E8009A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1B9793" w14:textId="1BF2CB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910EA6" w14:textId="56783CA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224136F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3B2DFC9" w14:textId="06A0984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291C71" w14:textId="2DF193F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DF1FB5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95A739" w14:textId="13A988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D18346B" w14:textId="082272C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1B4A43C9" w14:textId="7FEF8AD7">
      <w:pPr>
        <w:pStyle w:val="BodyText"/>
      </w:pPr>
    </w:p>
    <w:p w:rsidR="4609B533" w:rsidP="70742560" w:rsidRDefault="24420B55" w14:paraId="5EFF78D3" w14:textId="548850EA">
      <w:pPr>
        <w:pStyle w:val="Heading3"/>
      </w:pPr>
      <w:bookmarkStart w:name="_Toc444420143" w:id="89"/>
      <w:r>
        <w:lastRenderedPageBreak/>
        <w:t>DELETE Action in Static Code Analysis</w:t>
      </w:r>
      <w:bookmarkEnd w:id="89"/>
    </w:p>
    <w:p w:rsidR="309C61C2" w:rsidP="33C920BE" w:rsidRDefault="309C61C2" w14:paraId="4FB664AA" w14:textId="61559B7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deleting an Action in</w:t>
      </w:r>
      <w:r w:rsidRPr="33C920BE" w:rsidR="6851804F">
        <w:rPr>
          <w:rFonts w:ascii="Calibri" w:hAnsi="Calibri" w:eastAsia="Calibri" w:cs="Calibri"/>
          <w:color w:val="000000" w:themeColor="text1"/>
        </w:rPr>
        <w:t xml:space="preserve"> Static Code Analysis.</w:t>
      </w:r>
    </w:p>
    <w:p w:rsidR="309C61C2" w:rsidP="70742560" w:rsidRDefault="309C61C2" w14:paraId="3EA4B22F" w14:textId="007A9AE2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D84C30D">
        <w:rPr>
          <w:rFonts w:ascii="Calibri" w:hAnsi="Calibri" w:eastAsia="Calibri" w:cs="Calibri"/>
        </w:rPr>
        <w:t>/GRC_Ingestion_API/rest/v1/SCAAction/{SCAActionId}</w:t>
      </w:r>
    </w:p>
    <w:p w:rsidR="309C61C2" w:rsidP="70742560" w:rsidRDefault="309C61C2" w14:paraId="67D8E938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BCFF1F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33AD9D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C45522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837329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32A886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EA4877E" w14:paraId="5CEDF595" w14:textId="001692A8">
            <w:pPr>
              <w:spacing w:before="0" w:after="0"/>
            </w:pPr>
            <w:r>
              <w:t>SCAActionId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533D82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27DCC5" w14:textId="436D451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309C61C2" w:rsidP="70742560" w:rsidRDefault="309C61C2" w14:paraId="1CA85331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2265E5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B78F2D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35EBE0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BF4D54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7FAB16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E6C30C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0C20DF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DB3AAA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72AA21A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544670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FEAF08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F1B2C6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6B8FFF0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AA199F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856AAC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14F21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09C61C2" w:rsidP="70742560" w:rsidRDefault="309C61C2" w14:paraId="66C719E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26C5C2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A4504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322660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808347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DE1F89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BDFCEA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4AC66F8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F29BD8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88A6B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3C51D0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D6DD2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54D471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112CB86" w14:paraId="1EAE292B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C4C4DC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0FEA6F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055033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8BE147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5270C10" w14:textId="06A0984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DFD855" w14:textId="2DF193F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01DF6DDD" w14:textId="1FD0DEC0">
      <w:pPr>
        <w:pStyle w:val="BodyText"/>
      </w:pPr>
    </w:p>
    <w:p w:rsidR="4609B533" w:rsidP="70742560" w:rsidRDefault="4609B533" w14:paraId="53F4E06F" w14:textId="53ACAEC3">
      <w:pPr>
        <w:pStyle w:val="Heading3"/>
      </w:pPr>
      <w:bookmarkStart w:name="_Toc1129331891" w:id="90"/>
      <w:r>
        <w:t>GET Action</w:t>
      </w:r>
      <w:r w:rsidR="4B012616">
        <w:t xml:space="preserve"> in Static Code Analysis</w:t>
      </w:r>
      <w:bookmarkEnd w:id="90"/>
    </w:p>
    <w:p w:rsidR="6DBA5B84" w:rsidP="33C920BE" w:rsidRDefault="6DBA5B84" w14:paraId="17B57B5D" w14:textId="03AA0937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getting information about an Action </w:t>
      </w:r>
      <w:r w:rsidRPr="33C920BE" w:rsidR="080A2E9F">
        <w:rPr>
          <w:rFonts w:ascii="Calibri" w:hAnsi="Calibri" w:eastAsia="Calibri" w:cs="Calibri"/>
          <w:color w:val="000000" w:themeColor="text1"/>
        </w:rPr>
        <w:t>in Static Code Analysis.</w:t>
      </w:r>
    </w:p>
    <w:p w:rsidR="6DBA5B84" w:rsidP="70742560" w:rsidRDefault="6DBA5B84" w14:paraId="415EF585" w14:textId="3F404DC6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66FE425">
        <w:rPr>
          <w:rFonts w:ascii="Calibri" w:hAnsi="Calibri" w:eastAsia="Calibri" w:cs="Calibri"/>
        </w:rPr>
        <w:t>/GRC_Ingestion_API/rest/v1/SCAAction/{SCAActionId}</w:t>
      </w:r>
    </w:p>
    <w:p w:rsidR="6DBA5B84" w:rsidP="70742560" w:rsidRDefault="6DBA5B84" w14:paraId="15840BB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C615B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C81A09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8C129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EA96DB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DD9BFB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869AF82" w14:paraId="719C3FC7" w14:textId="2B2DB0B4">
            <w:pPr>
              <w:spacing w:before="0" w:after="0"/>
            </w:pPr>
            <w:r>
              <w:lastRenderedPageBreak/>
              <w:t>SCAActionId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705AF5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19FA52" w14:textId="3E9FA92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6DBA5B84" w:rsidP="70742560" w:rsidRDefault="6DBA5B84" w14:paraId="73F414AD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A89886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A840E8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4606F5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F84602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6F0A7E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B5641B" w14:textId="26919906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E3A6BE" w14:textId="0E81BDDA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0742FC" w14:textId="54D0AF1A">
            <w:pPr>
              <w:spacing w:before="0"/>
              <w:jc w:val="left"/>
            </w:pPr>
            <w:r>
              <w:t>The Release Identifier</w:t>
            </w:r>
          </w:p>
        </w:tc>
      </w:tr>
      <w:tr w:rsidR="70742560" w:rsidTr="70742560" w14:paraId="73174B4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841BE3" w14:textId="012900C1">
            <w:pPr>
              <w:spacing w:before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119737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C9C4A3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3B6E5AC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47E2AB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3E595B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D79D86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70742560" w14:paraId="07F7C1F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9BCB2B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54C5B3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B2209A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70742560" w14:paraId="70F69DA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1D50C1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FC2E1F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1562CF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70742560" w14:paraId="2A28F7A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8D78A3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E86BAA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291E57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70742560" w14:paraId="457FE04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6411C8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A981F5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527279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70742560" w14:paraId="46E6833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11A284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54CE5A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8343A4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70742560" w14:paraId="32C80B6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E656FA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BF1491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5F38F9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6DBA5B84" w:rsidP="70742560" w:rsidRDefault="6DBA5B84" w14:paraId="44CFB57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604C719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332674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6DD2B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BDBE3F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1A8476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93CF51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3478734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9FF81C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20784C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212A38D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3D4211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7AA12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6AD84858" w14:textId="4D31386A">
      <w:pPr>
        <w:pStyle w:val="BodyText"/>
      </w:pPr>
    </w:p>
    <w:p w:rsidR="0AC2DD67" w:rsidP="3799F1FB" w:rsidRDefault="0AC2DD67" w14:paraId="16D2139E" w14:textId="7E0AA93E">
      <w:pPr>
        <w:pStyle w:val="Heading3"/>
      </w:pPr>
      <w:bookmarkStart w:name="_Toc930253759" w:id="91"/>
      <w:r>
        <w:t>POST Residual Risk Classification in Static Code Analysis</w:t>
      </w:r>
      <w:bookmarkEnd w:id="91"/>
    </w:p>
    <w:p w:rsidR="0AC2DD67" w:rsidP="3799F1FB" w:rsidRDefault="0AC2DD67" w14:paraId="41CD0CBE" w14:textId="1C6ABA81">
      <w:pPr>
        <w:pStyle w:val="BodyText"/>
        <w:rPr>
          <w:rFonts w:ascii="Calibri" w:hAnsi="Calibri" w:eastAsia="Calibri" w:cs="Calibri"/>
        </w:rPr>
      </w:pPr>
      <w:r>
        <w:t>The following describes the method for creating the Residual Risk Classification</w:t>
      </w:r>
      <w:r w:rsidRPr="3799F1FB">
        <w:rPr>
          <w:rFonts w:ascii="Calibri" w:hAnsi="Calibri" w:eastAsia="Calibri" w:cs="Calibri"/>
        </w:rPr>
        <w:t xml:space="preserve"> </w:t>
      </w:r>
      <w:r w:rsidRPr="3799F1FB">
        <w:rPr>
          <w:rFonts w:ascii="Calibri" w:hAnsi="Calibri" w:eastAsia="Calibri" w:cs="Calibri"/>
          <w:color w:val="000000" w:themeColor="text1"/>
        </w:rPr>
        <w:t>in Static Code Analysis.</w:t>
      </w:r>
    </w:p>
    <w:p w:rsidR="0AC2DD67" w:rsidP="3799F1FB" w:rsidRDefault="0AC2DD67" w14:paraId="4BD7FDC7" w14:textId="7BD9B417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/GRC_Ingestion_API/rest/v1/Release/{ReleaseId}/SCARiskClassification</w:t>
      </w:r>
    </w:p>
    <w:p w:rsidR="0AC2DD67" w:rsidP="3799F1FB" w:rsidRDefault="0AC2DD67" w14:paraId="46504CE5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71085C26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04D46A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DA80D0B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80062CD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45972C37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8FBE722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981ADAB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F1F0136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AC2DD67" w:rsidP="3799F1FB" w:rsidRDefault="0AC2DD67" w14:paraId="42682BCF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79DE3DD3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5464921C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0960CEB1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E88419D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1D355D0C" w:rsidP="3799F1FB" w:rsidRDefault="1D355D0C" w14:paraId="6EBDAF03" w14:textId="5C43430B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74881FDD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26C5EA4A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299039D6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53302E90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53489001" w14:textId="1AAFD7E4">
            <w:pPr>
              <w:jc w:val="left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30627AD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1758BF61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1CC74761" w14:textId="748F4388">
            <w:pPr>
              <w:spacing w:before="0"/>
              <w:jc w:val="left"/>
            </w:pPr>
            <w:r>
              <w:lastRenderedPageBreak/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2E41C382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5C603157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20C9314" w14:textId="5D2CA30B">
            <w:pPr>
              <w:jc w:val="left"/>
            </w:pPr>
          </w:p>
        </w:tc>
      </w:tr>
    </w:tbl>
    <w:p w:rsidR="0AC2DD67" w:rsidP="3799F1FB" w:rsidRDefault="0AC2DD67" w14:paraId="0329FE62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23AA26E7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70E108EC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3879705E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2AD1A22B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77AD0EFC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74C2554A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3CC86654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5E3B8C6B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0AC2DD67" w:rsidP="3799F1FB" w:rsidRDefault="0AC2DD67" w14:paraId="593C9620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57311AE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F84FE78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0A86EB3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0DD1E7E3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611399A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1011556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6BF14B5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BC99C41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C7D25CA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4745A726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CB3045D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CE26353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2931A937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4E208D5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60F0012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68647776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7C00B5E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3D54AB6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62F920F9" w14:paraId="2C2BF0E8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846135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8E03A7E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BC9D23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4AD969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7622B9" w14:textId="5668700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61EA28" w14:textId="07EFE72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7984666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B9ECCA" w14:textId="0EBF693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A8FBBFA" w14:textId="464AF7F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3799F1FB" w:rsidP="3799F1FB" w:rsidRDefault="3799F1FB" w14:paraId="414ADFC0" w14:textId="1E278A5F">
      <w:pPr>
        <w:pStyle w:val="BodyText"/>
      </w:pPr>
    </w:p>
    <w:p w:rsidR="4609B533" w:rsidP="70742560" w:rsidRDefault="4609B533" w14:paraId="3689886D" w14:textId="00F9DC51">
      <w:pPr>
        <w:pStyle w:val="Heading3"/>
      </w:pPr>
      <w:bookmarkStart w:name="_Toc938926222" w:id="92"/>
      <w:r>
        <w:t>PUT Residual Risk C</w:t>
      </w:r>
      <w:r w:rsidR="7289E824">
        <w:t>lassification</w:t>
      </w:r>
      <w:r w:rsidR="42275935">
        <w:t xml:space="preserve"> in Static Code Analysis</w:t>
      </w:r>
      <w:bookmarkEnd w:id="92"/>
    </w:p>
    <w:p w:rsidR="1E805B52" w:rsidP="33C920BE" w:rsidRDefault="1E805B52" w14:paraId="54D91EEC" w14:textId="3A01A77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Residual Risk Classification </w:t>
      </w:r>
      <w:r w:rsidRPr="33C920BE" w:rsidR="5F8B8202">
        <w:rPr>
          <w:rFonts w:ascii="Calibri" w:hAnsi="Calibri" w:eastAsia="Calibri" w:cs="Calibri"/>
          <w:color w:val="000000" w:themeColor="text1"/>
        </w:rPr>
        <w:t>in Static Code Analysis.</w:t>
      </w:r>
    </w:p>
    <w:p w:rsidR="1E805B52" w:rsidP="70742560" w:rsidRDefault="1E805B52" w14:paraId="42B3C90A" w14:textId="112364A3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D246CA2">
        <w:rPr>
          <w:rFonts w:ascii="Calibri" w:hAnsi="Calibri" w:eastAsia="Calibri" w:cs="Calibri"/>
        </w:rPr>
        <w:t>/GRC_Ingestion_API/rest/v1/Release/{ReleaseId}/SCARiskClassification</w:t>
      </w:r>
    </w:p>
    <w:p w:rsidR="1E805B52" w:rsidP="70742560" w:rsidRDefault="1E805B52" w14:paraId="026013FC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50D3F7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EF5C2E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5BE2A8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54CD8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48702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5C90CA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2160EC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39A7BE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1E805B52" w:rsidP="70742560" w:rsidRDefault="1E805B52" w14:paraId="7F09EA82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0C6A16A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66E23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CD2704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50B268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96146F4" w:rsidP="3799F1FB" w:rsidRDefault="496146F4" w14:paraId="35F5A312" w14:textId="4B056405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42607F6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D81582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1E8B52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A851CC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1A610DA" w14:textId="77D79ED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9544D5A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70742560" w:rsidTr="3799F1FB" w14:paraId="73CC99A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82B162" w14:textId="748F4388">
            <w:pPr>
              <w:spacing w:before="0" w:after="0"/>
              <w:jc w:val="left"/>
            </w:pPr>
            <w:r>
              <w:lastRenderedPageBreak/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0F02EE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ECC7EE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A8FEBC0" w14:textId="09B3BDA2">
            <w:pPr>
              <w:jc w:val="left"/>
            </w:pPr>
          </w:p>
        </w:tc>
      </w:tr>
    </w:tbl>
    <w:p w:rsidR="1E805B52" w:rsidP="70742560" w:rsidRDefault="1E805B52" w14:paraId="727BD23F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63D680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085BE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DCD63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6A42D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A36304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2D153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3B43A0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0512F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1E805B52" w:rsidP="70742560" w:rsidRDefault="1E805B52" w14:paraId="7F61B5B4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388823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4D4B0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EE2A9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A0560D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5958E3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A75E0B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747011F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B419E1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9A4026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C1A512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422D4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C414D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BFF2A3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C33326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995B9C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4880CD7" w14:paraId="49907DA4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75B3998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0932C8F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DD33F4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428AD4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2A82A1" w14:textId="5668700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639A33F" w14:textId="07EFE72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7456F1C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B07AF3" w14:textId="0EBF693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F58BAA" w14:textId="464AF7F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274537D8" w14:textId="77B282AA">
      <w:pPr>
        <w:pStyle w:val="BodyText"/>
      </w:pPr>
    </w:p>
    <w:p w:rsidR="4609B533" w:rsidP="70742560" w:rsidRDefault="4609B533" w14:paraId="06848127" w14:textId="023F6EC0">
      <w:pPr>
        <w:pStyle w:val="Heading3"/>
      </w:pPr>
      <w:bookmarkStart w:name="_Toc113705741" w:id="93"/>
      <w:r>
        <w:t xml:space="preserve">GET </w:t>
      </w:r>
      <w:r w:rsidR="50661EC0">
        <w:t>Residual Risk Classification</w:t>
      </w:r>
      <w:r w:rsidR="3951FB9D">
        <w:t xml:space="preserve"> in Static Code Analysis</w:t>
      </w:r>
      <w:bookmarkEnd w:id="93"/>
    </w:p>
    <w:p w:rsidR="57F46FF8" w:rsidP="33C920BE" w:rsidRDefault="57F46FF8" w14:paraId="238122EC" w14:textId="6F07E7F1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getting information about the Residual Risk Classification </w:t>
      </w:r>
      <w:r w:rsidRPr="33C920BE" w:rsidR="136681FC">
        <w:rPr>
          <w:rFonts w:ascii="Calibri" w:hAnsi="Calibri" w:eastAsia="Calibri" w:cs="Calibri"/>
          <w:color w:val="000000" w:themeColor="text1"/>
        </w:rPr>
        <w:t>in Static Code Analysis.</w:t>
      </w:r>
    </w:p>
    <w:p w:rsidR="57F46FF8" w:rsidP="33C920BE" w:rsidRDefault="57F46FF8" w14:paraId="259B6715" w14:textId="31946876">
      <w:pPr>
        <w:spacing w:after="120"/>
        <w:ind w:left="720"/>
        <w:jc w:val="left"/>
        <w:rPr>
          <w:rFonts w:eastAsiaTheme="minorEastAsia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0773D5AF">
        <w:rPr>
          <w:rFonts w:ascii="Calibri" w:hAnsi="Calibri" w:eastAsia="Calibri" w:cs="Calibri"/>
          <w:color w:val="000000" w:themeColor="text1"/>
        </w:rPr>
        <w:t>/GRC_Ingestion_API/rest/v1/Release/{ReleaseId}/SCARiskClassification</w:t>
      </w:r>
    </w:p>
    <w:p w:rsidR="57F46FF8" w:rsidP="70742560" w:rsidRDefault="57F46FF8" w14:paraId="71B168F4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6F0816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D535FF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E60A16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97DA14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327B1D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CD2E42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168ABB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8EC4D0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7F46FF8" w:rsidP="70742560" w:rsidRDefault="57F46FF8" w14:paraId="2EC6ED4E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0B8D646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32B0F88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42C801A3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189857C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0FF4CA0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0FCB509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6E0A678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714496D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4D35AE93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BF46296" w14:textId="196CCFEA">
            <w:pPr>
              <w:spacing w:before="0"/>
              <w:jc w:val="left"/>
            </w:pPr>
            <w:r>
              <w:lastRenderedPageBreak/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290963EF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CC91377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3324B4EF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4EADE54C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FEC1689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2BA8B27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57F46FF8" w:rsidP="70742560" w:rsidRDefault="57F46FF8" w14:paraId="0DA99E5D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1D289F44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09DF5F9D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94DF205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264C62BA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9FB6727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4CC4F38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70742560" w14:paraId="69A6996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FDBC8F1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592A214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5FB9C6F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883EBD9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81587CD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09BFBD0D" w14:textId="2ED3DB0C">
      <w:pPr>
        <w:pStyle w:val="BodyText"/>
      </w:pPr>
    </w:p>
    <w:p w:rsidR="50661EC0" w:rsidP="70742560" w:rsidRDefault="50661EC0" w14:paraId="13A7FA14" w14:textId="293A46B4">
      <w:pPr>
        <w:pStyle w:val="Heading3"/>
      </w:pPr>
      <w:bookmarkStart w:name="_Toc2030982777" w:id="94"/>
      <w:r>
        <w:t>POST Static Code Analysis Tool</w:t>
      </w:r>
      <w:bookmarkEnd w:id="94"/>
    </w:p>
    <w:p w:rsidR="0791D8E7" w:rsidP="33C920BE" w:rsidRDefault="0791D8E7" w14:paraId="4AE6C561" w14:textId="60BF74AD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</w:t>
      </w:r>
      <w:r w:rsidRPr="33C920BE" w:rsidR="26294958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65494330">
        <w:rPr>
          <w:rFonts w:ascii="Calibri" w:hAnsi="Calibri" w:eastAsia="Calibri" w:cs="Calibri"/>
        </w:rPr>
        <w:t xml:space="preserve"> Static Code Analisys Tool in Static Code Analisys.</w:t>
      </w:r>
    </w:p>
    <w:p w:rsidR="0791D8E7" w:rsidP="70742560" w:rsidRDefault="0791D8E7" w14:paraId="557CBB30" w14:textId="01FCC023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0268124">
        <w:rPr>
          <w:rFonts w:ascii="Calibri" w:hAnsi="Calibri" w:eastAsia="Calibri" w:cs="Calibri"/>
        </w:rPr>
        <w:t>/GRC_Ingestion_API/rest/v1/Release/{ReleaseId}/SCAStaticCodeAnalysisTool</w:t>
      </w:r>
    </w:p>
    <w:p w:rsidR="0791D8E7" w:rsidP="70742560" w:rsidRDefault="0791D8E7" w14:paraId="5A10801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35199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B59F7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9EA19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6A98C3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AEBA78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DA82B99" w14:paraId="77874625" w14:textId="41C55DC9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DA82B99" w14:paraId="126F0422" w14:textId="0A4FE31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DA82B99" w14:paraId="620D36B9" w14:textId="59805A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791D8E7" w:rsidP="70742560" w:rsidRDefault="0791D8E7" w14:paraId="7163A39C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34A1268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0B249C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1E064A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65361F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1E41F39" w:rsidP="3799F1FB" w:rsidRDefault="01E41F39" w14:paraId="25C18B3C" w14:textId="74ABBEC8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329719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33887A" w14:paraId="43D6F07F" w14:textId="4689B7C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SCATool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679E234" w14:paraId="693A4F65" w14:textId="107531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24864BF" w14:paraId="53EAF8CD" w14:textId="0A743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SCA Tool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5421423" w:rsidP="3799F1FB" w:rsidRDefault="45421423" w14:paraId="44295359" w14:textId="6C7B33E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/ReferenceData_GetLoV/SCATool</w:t>
            </w:r>
          </w:p>
        </w:tc>
      </w:tr>
      <w:tr w:rsidR="70742560" w:rsidTr="3799F1FB" w14:paraId="55D3EA6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A3D99AE" w14:paraId="3804224A" w14:textId="4D4AEF1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8520067" w14:paraId="23FF0DCC" w14:textId="2486DC6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5FE81FA" w14:paraId="5AD5FD32" w14:textId="6A1139D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Custom Name</w:t>
            </w:r>
            <w:r w:rsidRPr="33C920BE" w:rsidR="4F0990E5">
              <w:rPr>
                <w:rFonts w:ascii="Calibri" w:hAnsi="Calibri" w:eastAsia="Calibri" w:cs="Calibri"/>
              </w:rPr>
              <w:t>,</w:t>
            </w:r>
            <w:r w:rsidRPr="33C920BE">
              <w:rPr>
                <w:rFonts w:ascii="Calibri" w:hAnsi="Calibri" w:eastAsia="Calibri" w:cs="Calibri"/>
              </w:rPr>
              <w:t xml:space="preserve">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6F07052" w14:textId="6D9C72A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9F7FDA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0FE34FD" w14:paraId="7D2F9CCC" w14:textId="742FD5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RulesetApplied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788BA3D" w14:paraId="6C2002FB" w14:textId="226D450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B1FCF26" w14:paraId="5274658A" w14:textId="350659D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Ruleset Applied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1C3EE2A" w14:textId="427D757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E0C725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56CEA41" w14:paraId="79937329" w14:textId="0EFC29D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LinkToSCAOutput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7C1DDCE" w14:paraId="36420E42" w14:textId="64E7761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24022A2" w14:paraId="424EC375" w14:textId="3C7823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Link to SCA Output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FD652C6" w14:textId="1BC78F7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0E5E2C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B2A557C" w14:paraId="04EA6AF3" w14:textId="06CABA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TrajectoryOfIssuesRemaining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1ADEAE1" w14:paraId="07B601F3" w14:textId="3C40DEB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A8414CF" w14:paraId="00B5BB2D" w14:textId="40457B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Trajectory of Number of Issues Remaining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6AC6903" w14:textId="45CF7A5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2C74D732">
              <w:rPr>
                <w:rFonts w:ascii="Calibri" w:hAnsi="Calibri" w:eastAsia="Calibri" w:cs="Calibri"/>
              </w:rPr>
              <w:t>IssuesNumberTrajectory</w:t>
            </w:r>
          </w:p>
        </w:tc>
      </w:tr>
      <w:tr w:rsidR="70742560" w:rsidTr="3799F1FB" w14:paraId="60D48BE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E6EDA2A" w14:paraId="438EF403" w14:textId="7B6AEE4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HaveSCAFindingsBeenReviewed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203A9A1" w14:paraId="0E6EAD0A" w14:textId="0BC3FCF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4A8ECDE" w14:paraId="3ECCD840" w14:textId="3B1ED2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Have Static Code Analysis Finding Been Reviewed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CD96E38" w14:textId="0F97697B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2EDAF4CE">
              <w:rPr>
                <w:rFonts w:ascii="Calibri" w:hAnsi="Calibri" w:eastAsia="Calibri" w:cs="Calibri"/>
              </w:rPr>
              <w:t>YesNoInProgress</w:t>
            </w:r>
          </w:p>
        </w:tc>
      </w:tr>
      <w:tr w:rsidR="70742560" w:rsidTr="3799F1FB" w14:paraId="25C5D69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24F5067" w14:paraId="37098E68" w14:textId="19291A0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DoesActionPlanExistTo</w:t>
            </w:r>
            <w:r w:rsidRPr="33C920BE">
              <w:rPr>
                <w:rFonts w:ascii="Calibri" w:hAnsi="Calibri" w:eastAsia="Calibri" w:cs="Calibri"/>
              </w:rPr>
              <w:lastRenderedPageBreak/>
              <w:t>ReduceSCAIssues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44611B6" w14:paraId="6A3370CA" w14:textId="2B13901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F9E52E9" w14:paraId="19B3E8A2" w14:textId="6D8DA78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Action Plan Exist to Reduce SCA Issues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2F7277C6" w14:textId="7CEF2B6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49133583">
              <w:rPr>
                <w:rFonts w:ascii="Calibri" w:hAnsi="Calibri" w:eastAsia="Calibri" w:cs="Calibri"/>
              </w:rPr>
              <w:t>YesNoNA</w:t>
            </w:r>
          </w:p>
        </w:tc>
      </w:tr>
      <w:tr w:rsidR="70742560" w:rsidTr="3799F1FB" w14:paraId="172E429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5D49DAD" w14:paraId="5AABECA5" w14:textId="7764C81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NumberOfCriticalSeverityIssues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D7732D6" w14:paraId="007129F7" w14:textId="32C415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7593C0D" w14:paraId="2DC9EE8F" w14:textId="4E57B91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Critical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A2506B1" w14:textId="32EB9DE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4AA4D7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43A956D" w14:paraId="693A1409" w14:textId="0D837AD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NumberOfHighSeverityIssues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0546254" w14:paraId="23CAABC9" w14:textId="349731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B04A7F3" w14:paraId="198AC7C9" w14:textId="49F4897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High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240D51F" w14:textId="480CE2EB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65EB523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04A7F3" w:rsidP="33C920BE" w:rsidRDefault="5B04A7F3" w14:paraId="5B85C016" w14:textId="289A6A4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NumberOfMediumSeverityIssues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417C5BD" w:rsidP="33C920BE" w:rsidRDefault="1417C5BD" w14:paraId="24E24406" w14:textId="3096F07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04A7F3" w:rsidP="33C920BE" w:rsidRDefault="5B04A7F3" w14:paraId="6ED0FA77" w14:textId="494EF89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Medium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608F7F6" w14:textId="1E3ECB5A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4DC9FF8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04A7F3" w:rsidP="33C920BE" w:rsidRDefault="5B04A7F3" w14:paraId="09880899" w14:textId="5E7A8D4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NumberOfLowSeverityIssues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FD87C4B" w:rsidP="33C920BE" w:rsidRDefault="6FD87C4B" w14:paraId="58518336" w14:textId="3378B3C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B04A7F3" w:rsidP="33C920BE" w:rsidRDefault="5B04A7F3" w14:paraId="6C02BCD6" w14:textId="5D7EBF3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Low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9B4C324" w14:textId="7A05C5EC">
            <w:pPr>
              <w:rPr>
                <w:rFonts w:ascii="Calibri" w:hAnsi="Calibri" w:eastAsia="Calibri" w:cs="Calibri"/>
              </w:rPr>
            </w:pPr>
          </w:p>
        </w:tc>
      </w:tr>
    </w:tbl>
    <w:p w:rsidR="0791D8E7" w:rsidP="70742560" w:rsidRDefault="0791D8E7" w14:paraId="170CCECB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6CEC8F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AD7706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1829B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92451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B84BC9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7B85B45" w14:paraId="3C97EC5B" w14:textId="2B4C32B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45ACA10" w14:paraId="2E26757D" w14:textId="6C4818C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45ACA10" w14:paraId="2754A364" w14:textId="62B2855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</w:t>
            </w:r>
          </w:p>
        </w:tc>
      </w:tr>
      <w:tr w:rsidR="70742560" w:rsidTr="33C920BE" w14:paraId="54C116F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3029D5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07373C5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76A362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791D8E7" w:rsidP="70742560" w:rsidRDefault="0791D8E7" w14:paraId="7FD52B4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4DB2D5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19DCB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1B54C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20C990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627E19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1EACFF3" w14:textId="6A798ED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2D718A14">
              <w:rPr>
                <w:rFonts w:ascii="Calibri" w:hAnsi="Calibri" w:eastAsia="Calibri" w:cs="Calibri"/>
              </w:rPr>
              <w:t xml:space="preserve">Static Code Analisys Tool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7FE6F2B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A7C16D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42375C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A77E07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2E034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28966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E5147C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0D1F0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A792C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E49410B" w14:paraId="274EB38F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A2093B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1EC92C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5CC419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266704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759C7E4" w14:textId="6580C27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SCATool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C266DFF" w14:textId="4DA830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SCA Tool</w:t>
            </w:r>
          </w:p>
        </w:tc>
      </w:tr>
      <w:tr w:rsidR="5D4F9142" w:rsidTr="5D4F9142" w14:paraId="6ED7D4B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246A11" w14:textId="1C7047E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TrajectoryOfIssuesRemaining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4FDDD1" w14:textId="34C0A6A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Tra jectoryOfIssuesRemaining</w:t>
            </w:r>
          </w:p>
        </w:tc>
      </w:tr>
      <w:tr w:rsidR="5D4F9142" w:rsidTr="5D4F9142" w14:paraId="3F23963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4DC494" w14:textId="64EDDB4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HaveSCAFindingsBeenReviewed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93F099" w14:textId="78D7D9D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HaveSCAFindingsBeenReviewed</w:t>
            </w:r>
          </w:p>
        </w:tc>
      </w:tr>
      <w:tr w:rsidR="5D4F9142" w:rsidTr="5D4F9142" w14:paraId="59F3E0A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242EB5" w14:textId="0A26A23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DoesActionPlanExistToReduceSCAIssues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7C9F80" w14:textId="392245C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Doe sActionPlanExistToReduceSCAIssues</w:t>
            </w:r>
          </w:p>
        </w:tc>
      </w:tr>
      <w:tr w:rsidR="5D4F9142" w:rsidTr="5D4F9142" w14:paraId="0FA0D5B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7E2D641" w14:textId="0BF3BE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BD04784" w14:textId="47A7932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15314B2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F9A0DB" w14:textId="161884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INPROGRESS, FCSRREADINESSREVIEW,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90AA10A" w14:textId="410DA2B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 xml:space="preserve">release is in a state where it is not possible to create or edit (editable for the status: INPROGRESS,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FCSRREADINESSREVIEW, ACTIONSCLOSURE, FCSRREVIEW or FCSRESCALATED)</w:t>
            </w:r>
          </w:p>
        </w:tc>
      </w:tr>
    </w:tbl>
    <w:p w:rsidR="70742560" w:rsidP="70742560" w:rsidRDefault="70742560" w14:paraId="08F04EF2" w14:textId="7513C8F9">
      <w:pPr>
        <w:pStyle w:val="BodyText"/>
      </w:pPr>
    </w:p>
    <w:p w:rsidR="50661EC0" w:rsidP="70742560" w:rsidRDefault="50661EC0" w14:paraId="4AF76B91" w14:textId="0618CF2E">
      <w:pPr>
        <w:pStyle w:val="Heading3"/>
      </w:pPr>
      <w:bookmarkStart w:name="_Toc444805069" w:id="95"/>
      <w:r>
        <w:t>PUT Static Code Analysis Tool</w:t>
      </w:r>
      <w:bookmarkEnd w:id="95"/>
    </w:p>
    <w:p w:rsidR="64080FFF" w:rsidP="33C920BE" w:rsidRDefault="64080FFF" w14:paraId="4C12C197" w14:textId="6875A25F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1FE86AC4">
        <w:rPr>
          <w:rFonts w:ascii="Calibri" w:hAnsi="Calibri" w:eastAsia="Calibri" w:cs="Calibri"/>
        </w:rPr>
        <w:t xml:space="preserve"> Static Code Analisys Tool in Static Code Analisys.</w:t>
      </w:r>
    </w:p>
    <w:p w:rsidR="64080FFF" w:rsidP="70742560" w:rsidRDefault="64080FFF" w14:paraId="0DC39A3C" w14:textId="4709E439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F901CD8">
        <w:rPr>
          <w:rFonts w:ascii="Calibri" w:hAnsi="Calibri" w:eastAsia="Calibri" w:cs="Calibri"/>
        </w:rPr>
        <w:t>/GRC_Ingestion_API/rest/v1/SCAStaticCodeAnalysisTool/{SCAToolId}</w:t>
      </w:r>
    </w:p>
    <w:p w:rsidR="64080FFF" w:rsidP="70742560" w:rsidRDefault="64080FFF" w14:paraId="11111D5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E3B4EB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DA5110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34F71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75DA6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60DA0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060D523" w14:paraId="0062CB25" w14:textId="705443E2">
            <w:pPr>
              <w:spacing w:before="0" w:after="0"/>
            </w:pPr>
            <w: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DBE89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C4F5CF2" w14:paraId="17002825" w14:textId="054CF8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Identifier, mandatory</w:t>
            </w:r>
          </w:p>
        </w:tc>
      </w:tr>
    </w:tbl>
    <w:p w:rsidR="64080FFF" w:rsidP="70742560" w:rsidRDefault="64080FFF" w14:paraId="23EE9501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5F1C15D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8C45D7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B93DF7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E44254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6D84223" w:rsidP="3799F1FB" w:rsidRDefault="16D84223" w14:paraId="7DEB3D71" w14:textId="6165F1B6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75A575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B36C217" w14:textId="4689B7C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SCATool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144BE8B" w14:textId="107531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A30BBAD" w14:textId="0A743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SCA Tool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A48187E" w:rsidP="3799F1FB" w:rsidRDefault="3A48187E" w14:paraId="440420B3" w14:textId="1AB9FD3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/ReferenceData_GetLoV/SCATool</w:t>
            </w:r>
          </w:p>
        </w:tc>
      </w:tr>
      <w:tr w:rsidR="70742560" w:rsidTr="3799F1FB" w14:paraId="2797725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5D4AFA9" w14:textId="4D4AEF1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103212" w14:textId="2486DC6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0A5635" w14:textId="6A1139D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Custom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F965439" w14:textId="637016C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2A63C0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0AF98B" w14:textId="742FD5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RulesetApplied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2262ED3" w14:textId="226D450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E9A7FFE" w14:textId="350659D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Ruleset Applied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1F2BE4C" w14:textId="789E8C7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F8220B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A978216" w14:textId="0EFC29D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LinkToSCAOutput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5CB6054" w14:textId="64E7761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DCF9AA6" w14:textId="3C7823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Link to SCA Output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47A00C4" w14:textId="60D1D4F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AE3E53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C8D7828" w14:textId="06CABA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TrajectoryOfIssuesRemaining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DE78F1" w14:textId="3C40DEB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D2D756" w14:textId="40457B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Trajectory of Number of Issues Remaining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6B6A52A" w14:textId="76B8BA0B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296AA8EC">
              <w:rPr>
                <w:rFonts w:ascii="Calibri" w:hAnsi="Calibri" w:eastAsia="Calibri" w:cs="Calibri"/>
              </w:rPr>
              <w:t>IssuesNumberTrajectory</w:t>
            </w:r>
          </w:p>
        </w:tc>
      </w:tr>
      <w:tr w:rsidR="70742560" w:rsidTr="3799F1FB" w14:paraId="58BA79E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1F390D0" w14:textId="7B6AEE4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HaveSCAFindingsBeenReviewed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82891D8" w14:textId="0BC3FCF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1265CB7" w14:textId="3B1ED2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Have Static Code Analysis Finding Been Reviewed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8CB906D" w14:textId="78D60BE5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462F08AA">
              <w:rPr>
                <w:rFonts w:ascii="Calibri" w:hAnsi="Calibri" w:eastAsia="Calibri" w:cs="Calibri"/>
              </w:rPr>
              <w:t>YesNoInProgress</w:t>
            </w:r>
          </w:p>
        </w:tc>
      </w:tr>
      <w:tr w:rsidR="70742560" w:rsidTr="3799F1FB" w14:paraId="7E1648E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09A3B9" w14:textId="19291A0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DoesActionPlanExistToReduceSCAIssues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3FC398A" w14:textId="2B13901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D11DED" w14:textId="6D8DA78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Action Plan Exist to Reduce SCA Issues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74A2E35" w14:textId="2BFC184B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3B158008">
              <w:rPr>
                <w:rFonts w:ascii="Calibri" w:hAnsi="Calibri" w:eastAsia="Calibri" w:cs="Calibri"/>
              </w:rPr>
              <w:t>YesNoNA</w:t>
            </w:r>
          </w:p>
        </w:tc>
      </w:tr>
      <w:tr w:rsidR="70742560" w:rsidTr="3799F1FB" w14:paraId="4BAE6D6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5EACBA3" w14:textId="7764C81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NumberOfCriticalSeverityIssues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39A94BD" w14:textId="32C415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20F7B9" w14:textId="4E57B91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Critical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19FBF14" w14:textId="5335F0B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20548D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20790E3" w14:textId="0D837AD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NumberOfHighSeverityIssues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971E1D" w14:textId="349731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07400C" w14:textId="49F4897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High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808A338" w14:textId="6071C15F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12194BF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7B1E5C2" w14:textId="289A6A4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NumberOfMediumSeverityIssues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22B866A" w14:textId="3096F07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5C62E3" w14:textId="494EF89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Medium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3FFA8BE" w14:textId="211BE440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0BC795B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C3FA35E" w14:textId="5E7A8D4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NumberOfLowSeverityIssues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1C24BD" w14:textId="3378B3C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D3853C" w14:textId="5D7EBF3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Low Severity Issues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A9FEC70" w14:textId="5C9DC494">
            <w:pPr>
              <w:rPr>
                <w:rFonts w:ascii="Calibri" w:hAnsi="Calibri" w:eastAsia="Calibri" w:cs="Calibri"/>
              </w:rPr>
            </w:pPr>
          </w:p>
        </w:tc>
      </w:tr>
    </w:tbl>
    <w:p w:rsidR="64080FFF" w:rsidP="70742560" w:rsidRDefault="64080FFF" w14:paraId="096A6555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D6AB56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EC574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90EEC9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9E307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721302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8241F0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E0D7C8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2F9D52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4080FFF" w:rsidP="70742560" w:rsidRDefault="64080FFF" w14:paraId="12168EA3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7F5CEB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43F313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0AF1C7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30CFF1F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2412BA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3C7F92D5" w14:textId="19C81FA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7F338DF6">
              <w:rPr>
                <w:rFonts w:ascii="Calibri" w:hAnsi="Calibri" w:eastAsia="Calibri" w:cs="Calibri"/>
              </w:rPr>
              <w:t xml:space="preserve">Static Code Analisys Tool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49383D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746ED0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7A207B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676FFB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6BA300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55FAAB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6D02A8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1A35D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3DA6D5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399E48BB" w14:paraId="21B06E25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A28102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0327EE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DCAB937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58216C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D917C9B" w14:textId="6580C27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SCATool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518EBB6" w14:textId="4DA830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SCA Tool</w:t>
            </w:r>
          </w:p>
        </w:tc>
      </w:tr>
      <w:tr w:rsidR="5D4F9142" w:rsidTr="5D4F9142" w14:paraId="1E9935A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944976F" w14:textId="1C7047E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TrajectoryOfIssuesRemaining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437F70" w14:textId="34C0A6A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Tra jectoryOfIssuesRemaining</w:t>
            </w:r>
          </w:p>
        </w:tc>
      </w:tr>
      <w:tr w:rsidR="5D4F9142" w:rsidTr="5D4F9142" w14:paraId="313CDF6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6F040E" w14:textId="64EDDB4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HaveSCAFindingsBeenReviewed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16D603" w14:textId="78D7D9D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HaveSCAFindingsBeenReviewed</w:t>
            </w:r>
          </w:p>
        </w:tc>
      </w:tr>
      <w:tr w:rsidR="5D4F9142" w:rsidTr="5D4F9142" w14:paraId="71C46BB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089CF8" w14:textId="0A26A23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DoesActionPlanExistToReduceSCAIssues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F3DD237" w14:textId="392245C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Doe sActionPlanExistToReduceSCAIssues</w:t>
            </w:r>
          </w:p>
        </w:tc>
      </w:tr>
      <w:tr w:rsidR="5D4F9142" w:rsidTr="5D4F9142" w14:paraId="73178C4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F0C37E" w14:textId="0BF3BE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C26615D" w14:textId="47A7932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7F835AF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189301E" w14:textId="161884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CBB503" w14:textId="410DA2B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2469D517" w14:textId="19854532">
      <w:pPr>
        <w:pStyle w:val="BodyText"/>
      </w:pPr>
    </w:p>
    <w:p w:rsidR="50661EC0" w:rsidP="70742560" w:rsidRDefault="50661EC0" w14:paraId="47EA5330" w14:textId="10907737">
      <w:pPr>
        <w:pStyle w:val="Heading3"/>
        <w:ind w:left="576" w:hanging="576"/>
      </w:pPr>
      <w:bookmarkStart w:name="_Toc1325977102" w:id="96"/>
      <w:r>
        <w:t>DELETE Static Code Analysis Tool</w:t>
      </w:r>
      <w:bookmarkEnd w:id="96"/>
    </w:p>
    <w:p w:rsidR="3370F36B" w:rsidP="33C920BE" w:rsidRDefault="3370F36B" w14:paraId="066D5E3D" w14:textId="72AA9720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31CB441A">
        <w:rPr>
          <w:rFonts w:ascii="Calibri" w:hAnsi="Calibri" w:eastAsia="Calibri" w:cs="Calibri"/>
        </w:rPr>
        <w:t xml:space="preserve"> Static Code Analisys Tool in Static Code Analisys.</w:t>
      </w:r>
    </w:p>
    <w:p w:rsidR="3370F36B" w:rsidP="70742560" w:rsidRDefault="3370F36B" w14:paraId="479A1F1A" w14:textId="4AA1D04D">
      <w:pPr>
        <w:spacing w:before="0" w:after="160"/>
        <w:ind w:left="720"/>
      </w:pPr>
      <w:r w:rsidRPr="70742560">
        <w:rPr>
          <w:rFonts w:ascii="Calibri" w:hAnsi="Calibri" w:eastAsia="Calibri" w:cs="Calibri"/>
          <w:b/>
          <w:bCs/>
        </w:rPr>
        <w:t>End Point:</w:t>
      </w:r>
      <w:r w:rsidRPr="70742560">
        <w:rPr>
          <w:rFonts w:ascii="Calibri" w:hAnsi="Calibri" w:eastAsia="Calibri" w:cs="Calibri"/>
        </w:rPr>
        <w:t xml:space="preserve">  </w:t>
      </w:r>
    </w:p>
    <w:p w:rsidR="3370F36B" w:rsidP="70742560" w:rsidRDefault="3370F36B" w14:paraId="5DE44A1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B2DE8B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5C5950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B532C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CE532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5D36C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6D1A26B" w14:textId="705443E2">
            <w:pPr>
              <w:spacing w:before="0" w:after="0"/>
            </w:pPr>
            <w: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63C9E02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2D3D529" w14:textId="054CF8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Identifier, mandatory</w:t>
            </w:r>
          </w:p>
        </w:tc>
      </w:tr>
    </w:tbl>
    <w:p w:rsidR="3370F36B" w:rsidP="70742560" w:rsidRDefault="3370F36B" w14:paraId="275E8157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9890FD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2CE51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18919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57AD0F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21E79D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BB115BA" w14:paraId="217ABFD9" w14:textId="49ADF38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BB115BA" w14:paraId="3308C2F9" w14:textId="6E1FEB8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BB115BA" w14:paraId="5B77664E" w14:textId="2BCA550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6274EEF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8904AB" w14:textId="705443E2">
            <w:pPr>
              <w:spacing w:before="0" w:after="0"/>
            </w:pPr>
            <w: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F81C766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4398945" w14:textId="20FE1A6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</w:t>
            </w:r>
          </w:p>
        </w:tc>
      </w:tr>
      <w:tr w:rsidR="70742560" w:rsidTr="33C920BE" w14:paraId="243C852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9FA4D5B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45D581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8D6E9A1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370F36B" w:rsidP="70742560" w:rsidRDefault="3370F36B" w14:paraId="044488B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CB2E2E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5BBF37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402CA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303892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4FADB6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F15E3C" w14:textId="3ABEA39D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Pr="33C920BE" w:rsidR="1FCEB73D">
              <w:rPr>
                <w:rFonts w:ascii="Calibri" w:hAnsi="Calibri" w:eastAsia="Calibri" w:cs="Calibri"/>
              </w:rPr>
              <w:t>Static Code Analisys Tool</w:t>
            </w:r>
            <w:r w:rsidR="1FCEB73D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1183197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A0CDB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6DE16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F2AE4F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9AA64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2DD195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C0198A9" w14:paraId="1A89017F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112388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3312F4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971BFE4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12AD7A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B6DE825" w14:textId="1618844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76621ED" w14:textId="410DA2B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3DCA78BC" w14:textId="7668B5FE">
      <w:pPr>
        <w:pStyle w:val="BodyText"/>
      </w:pPr>
    </w:p>
    <w:p w:rsidR="50661EC0" w:rsidP="70742560" w:rsidRDefault="50661EC0" w14:paraId="3B0A8897" w14:textId="2C07B959">
      <w:pPr>
        <w:pStyle w:val="Heading3"/>
        <w:ind w:left="576" w:hanging="576"/>
      </w:pPr>
      <w:bookmarkStart w:name="_Toc733694545" w:id="97"/>
      <w:r>
        <w:t>GET Static Code Analysis Tool</w:t>
      </w:r>
      <w:bookmarkEnd w:id="97"/>
    </w:p>
    <w:p w:rsidR="7E7CFA09" w:rsidP="33C920BE" w:rsidRDefault="7E7CFA09" w14:paraId="6C8ADAAB" w14:textId="7E556A6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</w:t>
      </w:r>
      <w:r w:rsidRPr="33C920BE" w:rsidR="6F63BFD5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6BD963B8">
        <w:rPr>
          <w:rFonts w:ascii="Calibri" w:hAnsi="Calibri" w:eastAsia="Calibri" w:cs="Calibri"/>
        </w:rPr>
        <w:t xml:space="preserve"> Static Code Analisys Tool in Static Code Analisys.</w:t>
      </w:r>
    </w:p>
    <w:p w:rsidR="7E7CFA09" w:rsidP="70742560" w:rsidRDefault="7E7CFA09" w14:paraId="0C60993B" w14:textId="54248FB0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D1C1DB5">
        <w:rPr>
          <w:rFonts w:ascii="Calibri" w:hAnsi="Calibri" w:eastAsia="Calibri" w:cs="Calibri"/>
        </w:rPr>
        <w:t>/GRC_Ingestion_API/rest/v1/SCAStaticCodeAnalysisTool/{SCAToolId}</w:t>
      </w:r>
    </w:p>
    <w:p w:rsidR="7E7CFA09" w:rsidP="70742560" w:rsidRDefault="7E7CFA09" w14:paraId="1B3E2BBC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1D285F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A710B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BE03B1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0654C4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73AD44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9F74DE" w14:textId="705443E2">
            <w:pPr>
              <w:spacing w:before="0" w:after="0"/>
            </w:pPr>
            <w: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62039A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B55C25" w14:textId="054CF8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Identifier, mandatory</w:t>
            </w:r>
          </w:p>
        </w:tc>
      </w:tr>
    </w:tbl>
    <w:p w:rsidR="7E7CFA09" w:rsidP="70742560" w:rsidRDefault="7E7CFA09" w14:paraId="046E81E1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EA52A6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38BE8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7BD7A6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EFF32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69E381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73CD433" w14:textId="49ADF38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B45F1C0" w14:textId="6E1FEB8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0265B7" w14:textId="2BCA550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541F2C5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1A45DB" w14:textId="705443E2">
            <w:pPr>
              <w:spacing w:before="0" w:after="0"/>
            </w:pPr>
            <w:r>
              <w:t>SCAToolId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E2D2967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8A9748" w14:textId="20FE1A6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Static Code Analisys Tool Identifier</w:t>
            </w:r>
          </w:p>
        </w:tc>
      </w:tr>
      <w:tr w:rsidR="70742560" w:rsidTr="33C920BE" w14:paraId="093369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FCCAE28" w14:textId="4689B7C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SCATool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01671B" w14:textId="1075317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9231269" w14:textId="0A743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SCA Tool code, mandatory</w:t>
            </w:r>
          </w:p>
        </w:tc>
      </w:tr>
      <w:tr w:rsidR="70742560" w:rsidTr="33C920BE" w14:paraId="6A95DB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03BD8B9" w14:textId="4D4AEF1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F5316D" w14:textId="2486DC6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B807113" w14:textId="6A1139D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Custom Name, mandatory</w:t>
            </w:r>
          </w:p>
        </w:tc>
      </w:tr>
      <w:tr w:rsidR="70742560" w:rsidTr="33C920BE" w14:paraId="71322A1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AF0BAF1" w14:textId="742FD5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RulesetApplied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BFB548" w14:textId="226D450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646E65" w14:textId="350659D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Ruleset Applied </w:t>
            </w:r>
          </w:p>
        </w:tc>
      </w:tr>
      <w:tr w:rsidR="70742560" w:rsidTr="33C920BE" w14:paraId="52EA862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2928147" w14:textId="0EFC29D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LinkToSCAOutput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234FC7" w14:textId="64E7761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931645D" w14:textId="3C78236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Link to SCA Output </w:t>
            </w:r>
          </w:p>
        </w:tc>
      </w:tr>
      <w:tr w:rsidR="70742560" w:rsidTr="33C920BE" w14:paraId="26B75D3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28DBA9" w14:textId="06CABA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TrajectoryOfIssuesRemaining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63623F0" w14:textId="3C40DEB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414CCE5" w14:textId="40457B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Trajectory of Number of Issues Remaining code</w:t>
            </w:r>
          </w:p>
        </w:tc>
      </w:tr>
      <w:tr w:rsidR="33C920BE" w:rsidTr="33C920BE" w14:paraId="347B90B3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D631B7" w14:textId="7B6AEE4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HaveSCAFindingsBeenReviewed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B300A4" w14:textId="0BC3FCF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65CB5C0" w14:textId="3B1ED2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Have Static Code Analysis Finding Been Reviewed label</w:t>
            </w:r>
          </w:p>
        </w:tc>
      </w:tr>
      <w:tr w:rsidR="33C920BE" w:rsidTr="33C920BE" w14:paraId="1D56DE2C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94756F1" w14:textId="19291A0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DoesActionPlanExistToReduceSCAIssues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3737F7" w14:textId="2B13901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F00204" w14:textId="6D8DA78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Action Plan Exist to Reduce SCA Issues label</w:t>
            </w:r>
          </w:p>
        </w:tc>
      </w:tr>
      <w:tr w:rsidR="33C920BE" w:rsidTr="33C920BE" w14:paraId="1CC8B8E3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BB6BB7" w14:textId="7764C81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NumberOfCriticalSeverityIssues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3D8B30" w14:textId="32C415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D227C1D" w14:textId="4E57B91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Critical Severity Issues</w:t>
            </w:r>
          </w:p>
        </w:tc>
      </w:tr>
      <w:tr w:rsidR="33C920BE" w:rsidTr="33C920BE" w14:paraId="14C53A8D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0E0334" w14:textId="0D837AD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NumberOfHighSeverityIssues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2FB6FA3" w14:textId="3497313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40E4B50" w14:textId="49F4897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Number of High Severity Issues</w:t>
            </w:r>
          </w:p>
        </w:tc>
      </w:tr>
      <w:tr w:rsidR="33C920BE" w:rsidTr="33C920BE" w14:paraId="71D4BC12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782ABA" w14:textId="289A6A4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NumberOfMediumSeverityIssues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63E0FC7" w14:textId="3096F07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50FA009" w14:textId="494EF89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Medium Severity Issues</w:t>
            </w:r>
          </w:p>
        </w:tc>
      </w:tr>
      <w:tr w:rsidR="33C920BE" w:rsidTr="33C920BE" w14:paraId="260ED1B7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EBEB4CD" w14:textId="5E7A8D4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NumberOfLowSeverityIssues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4CE7DE5" w14:textId="3378B3C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01237A0" w14:textId="5D7EBF3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Number of Low Severity Issues</w:t>
            </w:r>
          </w:p>
        </w:tc>
      </w:tr>
    </w:tbl>
    <w:p w:rsidR="7E7CFA09" w:rsidP="70742560" w:rsidRDefault="7E7CFA09" w14:paraId="550218A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39382E6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94F785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E71642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065D7E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5F684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FFCBAA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6A59CB8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7466FC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8391B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404497E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BAD7B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B09F8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404CAAE" w14:textId="758C87CE">
      <w:pPr>
        <w:pStyle w:val="BodyText"/>
      </w:pPr>
    </w:p>
    <w:p w:rsidR="0CE22749" w:rsidP="70742560" w:rsidRDefault="0CE22749" w14:paraId="3C401717" w14:textId="1BDD196C">
      <w:pPr>
        <w:pStyle w:val="Heading2"/>
      </w:pPr>
      <w:bookmarkStart w:name="_Toc335134201" w:id="98"/>
      <w:r>
        <w:t>Software Composition Analysis</w:t>
      </w:r>
      <w:bookmarkEnd w:id="98"/>
    </w:p>
    <w:p w:rsidR="1726D752" w:rsidP="70742560" w:rsidRDefault="1726D752" w14:paraId="5ECCFA60" w14:textId="15DDCF23">
      <w:pPr>
        <w:pStyle w:val="BodyText"/>
      </w:pPr>
      <w:r>
        <w:t xml:space="preserve">This section contains the API methods (POST, PUT, DELETE and GET) and information about the inputs, outputs and response codes related to the </w:t>
      </w:r>
      <w:r w:rsidR="2D2C5FDF">
        <w:t>S</w:t>
      </w:r>
      <w:r>
        <w:t xml:space="preserve">oftware </w:t>
      </w:r>
      <w:r w:rsidR="2776605B">
        <w:t>C</w:t>
      </w:r>
      <w:r>
        <w:t xml:space="preserve">omposition </w:t>
      </w:r>
      <w:r w:rsidR="76C3173C">
        <w:t>A</w:t>
      </w:r>
      <w:r>
        <w:t>nalysis.</w:t>
      </w:r>
    </w:p>
    <w:p w:rsidR="2B10A877" w:rsidP="70742560" w:rsidRDefault="2B10A877" w14:paraId="34B058E5" w14:textId="5286F81A">
      <w:pPr>
        <w:pStyle w:val="Heading3"/>
      </w:pPr>
      <w:bookmarkStart w:name="_Toc639353350" w:id="99"/>
      <w:r>
        <w:t>POST Software Composition Analysis</w:t>
      </w:r>
      <w:bookmarkEnd w:id="99"/>
    </w:p>
    <w:p w:rsidR="28B76969" w:rsidP="70742560" w:rsidRDefault="28B76969" w14:paraId="7EB3C1B8" w14:textId="40C03ED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3DC074B4">
        <w:rPr>
          <w:rFonts w:ascii="Calibri" w:hAnsi="Calibri" w:eastAsia="Calibri" w:cs="Calibri"/>
        </w:rPr>
        <w:t xml:space="preserve"> Software Composition Analysis.</w:t>
      </w:r>
    </w:p>
    <w:p w:rsidR="28B76969" w:rsidP="70742560" w:rsidRDefault="28B76969" w14:paraId="04CC683B" w14:textId="76091B4D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9C540E1">
        <w:rPr>
          <w:rFonts w:ascii="Calibri" w:hAnsi="Calibri" w:eastAsia="Calibri" w:cs="Calibri"/>
        </w:rPr>
        <w:t>/GRC_Ingestion_API/rest/v1/Release/{ReleaseId}/SWCASoftwareCompositionAnalysis</w:t>
      </w:r>
    </w:p>
    <w:p w:rsidR="28B76969" w:rsidP="70742560" w:rsidRDefault="28B76969" w14:paraId="34386C1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lastRenderedPageBreak/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4044D7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30C991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10688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CC74E8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1D44B2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436D98B" w14:paraId="080BAD70" w14:textId="08228BD8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78020C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5AD88C6" w14:paraId="2DA6E46E" w14:textId="576CD5E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  <w:r w:rsidRPr="33C920BE" w:rsidR="006D9DAF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28B76969" w:rsidP="70742560" w:rsidRDefault="28B76969" w14:paraId="1843AE6B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65C4164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DF66DD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07E39D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F89250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AE0F580" w:rsidP="3799F1FB" w:rsidRDefault="1AE0F580" w14:paraId="4D3EE950" w14:textId="34D97194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28CDF0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E37CCE4" w14:paraId="7B965419" w14:textId="37E6093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SoftwareCompositionAnalysis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6B13177" w14:paraId="6DB5EE85" w14:textId="5F185EA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6B13177" w14:paraId="69827181" w14:textId="3F555C5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Software Composition Analysis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00D4BBC" w14:textId="6B55047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974CF75">
              <w:rPr>
                <w:rFonts w:ascii="Calibri" w:hAnsi="Calibri" w:eastAsia="Calibri" w:cs="Calibri"/>
              </w:rPr>
              <w:t>SoftwareComposition</w:t>
            </w:r>
          </w:p>
        </w:tc>
      </w:tr>
      <w:tr w:rsidR="70742560" w:rsidTr="3799F1FB" w14:paraId="412260C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25030D1" w14:paraId="278EC4CA" w14:textId="11FF972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25030D1" w14:paraId="0200FEDE" w14:textId="2A718AE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25030D1" w14:paraId="5C52962F" w14:textId="5726B95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Custom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8FD5EA3" w14:textId="20E447E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22ACB6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2332864" w14:paraId="35807183" w14:textId="03A82B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LinkToSWCAOutput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7B9E6F9" w14:paraId="5687176E" w14:textId="3914348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7B9E6F9" w14:paraId="28EB0740" w14:textId="0C376E5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 to Software Composition Analysis Output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B49F607" w14:textId="182BCD77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6EB817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09FDFEC" w14:paraId="0A64A2D0" w14:textId="194CFC5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HaveSWCAFindingsBeenReviewedAndTriaged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64D7624" w14:paraId="5CC115E1" w14:textId="404F697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09FDFEC" w14:paraId="143656C8" w14:textId="6F99DB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 SWCA Findings Been Reviewed and Triaged</w:t>
            </w:r>
            <w:r w:rsidRPr="33C920BE" w:rsidR="4160BC5E">
              <w:rPr>
                <w:rFonts w:ascii="Calibri" w:hAnsi="Calibri" w:eastAsia="Calibri" w:cs="Calibri"/>
              </w:rPr>
              <w:t xml:space="preserve">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57918BD" w14:textId="699C3152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5ABE117">
              <w:rPr>
                <w:rFonts w:ascii="Calibri" w:hAnsi="Calibri" w:eastAsia="Calibri" w:cs="Calibri"/>
                <w:color w:val="000000" w:themeColor="text1"/>
              </w:rPr>
              <w:t>YesNoInProgress</w:t>
            </w:r>
          </w:p>
        </w:tc>
      </w:tr>
      <w:tr w:rsidR="70742560" w:rsidTr="3799F1FB" w14:paraId="1EFDF20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12CACE" w14:paraId="1F6E094B" w14:textId="6601A0B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TotalNumberOfVulnerableComponents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F683985" w14:paraId="275E1E6A" w14:textId="1DBE789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12CACE" w14:paraId="59C05B64" w14:textId="4184C1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Total Number of Vulnerable Components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3860C89" w14:textId="7A8321E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7515A0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C9D0C2A" w14:paraId="12AAC273" w14:textId="296A6B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TrajectoryOfVulnerableComponentsSinceLastFCSR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3C5825A" w14:paraId="7E899632" w14:textId="613FD81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C9D0C2A" w14:paraId="4F7AF326" w14:textId="5752729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Trajectory </w:t>
            </w:r>
            <w:r w:rsidRPr="33C920BE" w:rsidR="6B6CC070">
              <w:rPr>
                <w:rFonts w:ascii="Calibri" w:hAnsi="Calibri" w:eastAsia="Calibri" w:cs="Calibri"/>
              </w:rPr>
              <w:t>of</w:t>
            </w:r>
            <w:r w:rsidRPr="33C920BE">
              <w:rPr>
                <w:rFonts w:ascii="Calibri" w:hAnsi="Calibri" w:eastAsia="Calibri" w:cs="Calibri"/>
              </w:rPr>
              <w:t xml:space="preserve"> Vulnerable Components Since Last FCSR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2918019" w14:textId="0793960B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C9FC240">
              <w:rPr>
                <w:rFonts w:ascii="Calibri" w:hAnsi="Calibri" w:eastAsia="Calibri" w:cs="Calibri"/>
                <w:color w:val="000000" w:themeColor="text1"/>
              </w:rPr>
              <w:t>TrajectoryVulnarableComponents</w:t>
            </w:r>
          </w:p>
        </w:tc>
      </w:tr>
    </w:tbl>
    <w:p w:rsidR="28B76969" w:rsidP="70742560" w:rsidRDefault="28B76969" w14:paraId="31128142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A78C19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074AE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B8CE4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7D2F0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1C659C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E15E095" w14:paraId="4B38741C" w14:textId="12292A7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B38730E" w14:paraId="3B874E3C" w14:textId="5E078B6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B38730E" w14:paraId="527B4835" w14:textId="30037829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</w:t>
            </w:r>
          </w:p>
        </w:tc>
      </w:tr>
      <w:tr w:rsidR="70742560" w:rsidTr="33C920BE" w14:paraId="57C8404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3396137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5772D73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EC9FAA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28B76969" w:rsidP="70742560" w:rsidRDefault="28B76969" w14:paraId="3A8475E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2984CD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F9F30B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07112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D24ACE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A1AAAB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8693AC6" w14:textId="328A6A6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3273CE3A">
              <w:rPr>
                <w:rFonts w:ascii="Calibri" w:hAnsi="Calibri" w:eastAsia="Calibri" w:cs="Calibri"/>
              </w:rPr>
              <w:t xml:space="preserve">Software Composition Analysis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782765A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470CD3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912768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13CAE3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37A18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D76EBC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8FDE18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1B91D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BC1AAE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00A8F1C2" w14:paraId="78F38676" w14:textId="582A29DC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D09D2DC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A50C81" w14:textId="59331F73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EF172EF" w14:textId="65B1435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A9B4CF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6D09EF" w14:textId="1938909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SoftwareCompositionAnalysis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EFE3417" w14:textId="2B11EF2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SoftwareCompositionAnalysis</w:t>
            </w:r>
          </w:p>
        </w:tc>
      </w:tr>
      <w:tr w:rsidR="5D4F9142" w:rsidTr="5D4F9142" w14:paraId="7F2B97D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B23E3F7" w14:textId="1C4436D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HaveSWCAFindingsBeenReviewedAndTriaged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D2142B8" w14:textId="241A528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HaveSWCAFindingsBeenReviewedAndTriaged</w:t>
            </w:r>
          </w:p>
        </w:tc>
      </w:tr>
      <w:tr w:rsidR="5D4F9142" w:rsidTr="5D4F9142" w14:paraId="0740F19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EAE873E" w14:textId="7A182EF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TrajectoryOfVulnerableComponentsSinceLastFCSR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3A8AA6" w14:textId="222E077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TrajectoryOfVulnerableComponentsSinceLastFCSR</w:t>
            </w:r>
          </w:p>
        </w:tc>
      </w:tr>
      <w:tr w:rsidR="5D4F9142" w:rsidTr="5D4F9142" w14:paraId="0549648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497411" w14:textId="24D504B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6D0E52" w14:textId="7C31D15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4F6B499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1E6F00" w14:textId="7C6A646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394BB02" w14:textId="7CBBD23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400E9E08" w14:textId="27F65BDE">
      <w:pPr>
        <w:pStyle w:val="BodyText"/>
      </w:pPr>
    </w:p>
    <w:p w:rsidR="2B10A877" w:rsidP="70742560" w:rsidRDefault="2B10A877" w14:paraId="67151865" w14:textId="3D6806F9">
      <w:pPr>
        <w:pStyle w:val="Heading3"/>
      </w:pPr>
      <w:bookmarkStart w:name="_Toc1335397223" w:id="100"/>
      <w:r>
        <w:t>PUT Software Composition Analysis</w:t>
      </w:r>
      <w:bookmarkEnd w:id="100"/>
    </w:p>
    <w:p w:rsidR="0D40FB9E" w:rsidP="33C920BE" w:rsidRDefault="0D40FB9E" w14:paraId="72B86B36" w14:textId="651C8C53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</w:t>
      </w:r>
      <w:r w:rsidRPr="33C920BE" w:rsidR="306B4E19">
        <w:rPr>
          <w:rFonts w:ascii="Calibri" w:hAnsi="Calibri" w:eastAsia="Calibri" w:cs="Calibri"/>
        </w:rPr>
        <w:t xml:space="preserve"> a Software Composition Analysis.</w:t>
      </w:r>
    </w:p>
    <w:p w:rsidR="0D40FB9E" w:rsidP="70742560" w:rsidRDefault="0D40FB9E" w14:paraId="19182BD6" w14:textId="2782CAB0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2401814">
        <w:rPr>
          <w:rFonts w:ascii="Calibri" w:hAnsi="Calibri" w:eastAsia="Calibri" w:cs="Calibri"/>
        </w:rPr>
        <w:t>/GRC_Ingestion_API/rest/v1/SWCASoftwareCompositionAnalysis/{SWCAId}</w:t>
      </w:r>
    </w:p>
    <w:p w:rsidR="0D40FB9E" w:rsidP="70742560" w:rsidRDefault="0D40FB9E" w14:paraId="6E47E8DD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5D07D4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580C4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0123D8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CA55E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69C408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82DD4BE" w14:paraId="188EF49C" w14:textId="512B1F14">
            <w:pPr>
              <w:spacing w:before="0" w:after="0"/>
            </w:pPr>
            <w:r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043479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1731A38" w14:paraId="7A238040" w14:textId="31FA3A72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Identifier, mandatory</w:t>
            </w:r>
          </w:p>
        </w:tc>
      </w:tr>
    </w:tbl>
    <w:p w:rsidR="0D40FB9E" w:rsidP="70742560" w:rsidRDefault="0D40FB9E" w14:paraId="0309AF66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BAE13C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17CCA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8267A9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FDB7D8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1E5AF0F" w:rsidP="3799F1FB" w:rsidRDefault="61E5AF0F" w14:paraId="1829AD6E" w14:textId="52E1B0AC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1EE5487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C737C9" w14:textId="37E6093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SoftwareCompositionAnalysis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81C8F97" w14:textId="5F185EA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7132645" w14:textId="3F555C5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Software Composition Analysis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6EBD6CF" w14:textId="473CBA52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053159D">
              <w:rPr>
                <w:rFonts w:ascii="Calibri" w:hAnsi="Calibri" w:eastAsia="Calibri" w:cs="Calibri"/>
              </w:rPr>
              <w:t>SoftwareComposition</w:t>
            </w:r>
          </w:p>
        </w:tc>
      </w:tr>
      <w:tr w:rsidR="70742560" w:rsidTr="3799F1FB" w14:paraId="2A1881C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A499A4B" w14:textId="11FF972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E83067" w14:textId="2A718AE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482606" w14:textId="5726B95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Custom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E8FB8B2" w14:textId="2619001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D79B2F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52FD9C" w14:textId="03A82B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LinkToSWCAOutput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8FE005" w14:textId="3914348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41DA18" w14:textId="0C376E5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 to Software Composition Analysis Output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EB30498" w14:textId="085276C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02A3BF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EB90473" w14:textId="194CFC5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HaveSWCAFindingsBeen</w:t>
            </w:r>
            <w:r w:rsidRPr="33C920BE">
              <w:rPr>
                <w:rFonts w:ascii="Calibri" w:hAnsi="Calibri" w:eastAsia="Calibri" w:cs="Calibri"/>
              </w:rPr>
              <w:lastRenderedPageBreak/>
              <w:t>ReviewedAndTriaged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57BE3E" w14:textId="404F697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EF92DFF" w14:textId="6F99DB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 SWCA Findings Been Reviewed and Triaged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16F3A3F" w14:textId="14A6B4A8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4AAB7F25">
              <w:rPr>
                <w:rFonts w:ascii="Calibri" w:hAnsi="Calibri" w:eastAsia="Calibri" w:cs="Calibri"/>
                <w:color w:val="000000" w:themeColor="text1"/>
              </w:rPr>
              <w:t>YesNoInProgress</w:t>
            </w:r>
          </w:p>
        </w:tc>
      </w:tr>
      <w:tr w:rsidR="70742560" w:rsidTr="3799F1FB" w14:paraId="4A18D25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8A2634" w14:textId="6601A0B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TotalNumberOfVulnerableComponents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0C9E67B" w14:textId="1DBE789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7F5842C" w14:textId="4184C1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Total Number of Vulnerable Components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140DBEF" w14:textId="614AF082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3A3608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DACC650" w14:textId="694424B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TrajectoryOfVulnerableComponentsSinceLastFCSR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0D783C3" w:rsidP="33C920BE" w:rsidRDefault="50D783C3" w14:paraId="0A0C9700" w14:textId="4B2F4A0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060CF7" w14:textId="5752729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Trajectory of Vulnerable Components Since Last FCSR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B8AC9ED" w14:textId="14D0EF8F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84FCAD4">
              <w:rPr>
                <w:rFonts w:ascii="Calibri" w:hAnsi="Calibri" w:eastAsia="Calibri" w:cs="Calibri"/>
                <w:color w:val="000000" w:themeColor="text1"/>
              </w:rPr>
              <w:t>TrajectoryVulnarableComponents</w:t>
            </w:r>
          </w:p>
        </w:tc>
      </w:tr>
    </w:tbl>
    <w:p w:rsidR="0D40FB9E" w:rsidP="70742560" w:rsidRDefault="0D40FB9E" w14:paraId="4A779456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13F325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CDEB08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C947C2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500B4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C4B0B5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250A1F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937238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C32F91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D40FB9E" w:rsidP="70742560" w:rsidRDefault="0D40FB9E" w14:paraId="06005C1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0E12B71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71BAD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D64C2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7C824C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68FF46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5147CEC5" w14:textId="426E37A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3D5363F3">
              <w:rPr>
                <w:rFonts w:ascii="Calibri" w:hAnsi="Calibri" w:eastAsia="Calibri" w:cs="Calibri"/>
              </w:rPr>
              <w:t xml:space="preserve">Software Composition Analysis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5341A2E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22258D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15CA80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964727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99A15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D88E9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1BAF125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0726CF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34E4B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392A96E5" w14:paraId="5DC07786" w14:textId="1ED590BA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EAF62B2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63C363" w14:textId="09AC619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DDBCD5" w14:textId="2B5AD0B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94306F2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094C2D" w14:textId="785A6A61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SoftwareCompositionAnalysis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EED4AA0" w14:textId="121F59B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SoftwareCompositionAnalysis</w:t>
            </w:r>
          </w:p>
        </w:tc>
      </w:tr>
      <w:tr w:rsidR="5D4F9142" w:rsidTr="5D4F9142" w14:paraId="1A67A0F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4500AE6" w14:textId="10E6D513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HaveSWCAFindingsBeenReviewedAndTriaged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7BA016" w14:textId="143F5A43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HaveSWCAFindingsBeenReviewedAndTriaged</w:t>
            </w:r>
          </w:p>
        </w:tc>
      </w:tr>
      <w:tr w:rsidR="5D4F9142" w:rsidTr="5D4F9142" w14:paraId="4C6B077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40FBFF" w14:textId="42EE8ECE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TrajectoryOfVulnerableComponentsSinceLastFCSR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63C155" w14:textId="7A04DB43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TrajectoryOfVulnerableComponentsSinceLastFCSR</w:t>
            </w:r>
          </w:p>
        </w:tc>
      </w:tr>
      <w:tr w:rsidR="5D4F9142" w:rsidTr="5D4F9142" w14:paraId="28EB87F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59BE9D4" w14:textId="483DB6A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B6D556" w14:textId="2A75FDDB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1E8AE3F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5B44DB4" w14:textId="5A2FDA3E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B43399A" w14:textId="39648142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7E09F9F1" w14:textId="40B2344F">
      <w:pPr>
        <w:pStyle w:val="BodyText"/>
      </w:pPr>
    </w:p>
    <w:p w:rsidR="2B10A877" w:rsidP="70742560" w:rsidRDefault="2B10A877" w14:paraId="6D86B4B5" w14:textId="3B65E505">
      <w:pPr>
        <w:pStyle w:val="Heading3"/>
      </w:pPr>
      <w:bookmarkStart w:name="_Toc512792735" w:id="101"/>
      <w:r>
        <w:lastRenderedPageBreak/>
        <w:t>DELETE Software Composition Analysis</w:t>
      </w:r>
      <w:bookmarkEnd w:id="101"/>
    </w:p>
    <w:p w:rsidR="48D1F1FD" w:rsidP="33C920BE" w:rsidRDefault="48D1F1FD" w14:paraId="5D7A969E" w14:textId="463CE32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</w:t>
      </w:r>
      <w:r w:rsidRPr="33C920BE" w:rsidR="340A45D9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deleting a</w:t>
      </w:r>
      <w:r w:rsidRPr="33C920BE" w:rsidR="0FA2B78C">
        <w:rPr>
          <w:rFonts w:ascii="Calibri" w:hAnsi="Calibri" w:eastAsia="Calibri" w:cs="Calibri"/>
        </w:rPr>
        <w:t xml:space="preserve"> Software Composition Analysis.</w:t>
      </w:r>
    </w:p>
    <w:p w:rsidR="48D1F1FD" w:rsidP="70742560" w:rsidRDefault="48D1F1FD" w14:paraId="0B6BF103" w14:textId="7B4C3FF5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B0F91BF">
        <w:rPr>
          <w:rFonts w:ascii="Calibri" w:hAnsi="Calibri" w:eastAsia="Calibri" w:cs="Calibri"/>
        </w:rPr>
        <w:t>/GRC_Ingestion_API/rest/v1/SWCASoftwareCompositionAnalysis/{SWCAId}</w:t>
      </w:r>
    </w:p>
    <w:p w:rsidR="48D1F1FD" w:rsidP="70742560" w:rsidRDefault="48D1F1FD" w14:paraId="24DB111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25048D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F8B830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C8F1C9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F15967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0E79AE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7BBE335" w14:textId="512B1F14">
            <w:pPr>
              <w:spacing w:before="0" w:after="0"/>
            </w:pPr>
            <w:r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93B3C42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DC35988" w14:textId="31FA3A72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Identifier, mandatory</w:t>
            </w:r>
          </w:p>
        </w:tc>
      </w:tr>
    </w:tbl>
    <w:p w:rsidR="48D1F1FD" w:rsidP="70742560" w:rsidRDefault="48D1F1FD" w14:paraId="3C137B2B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31F399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963D89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01910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7C6FE9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17408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3DAF64" w14:paraId="37333C41" w14:textId="065A669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3DAF64" w14:paraId="3CC565C1" w14:textId="5FFA1C7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03DAF64" w14:paraId="7AD5184F" w14:textId="1554B40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63F9AC5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9376AB7" w14:textId="512B1F14">
            <w:pPr>
              <w:spacing w:before="0" w:after="0"/>
            </w:pPr>
            <w:r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1543EE2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975368" w14:textId="30507840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</w:t>
            </w:r>
          </w:p>
        </w:tc>
      </w:tr>
      <w:tr w:rsidR="70742560" w:rsidTr="33C920BE" w14:paraId="0E3244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294355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F61898C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67DEF8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8D1F1FD" w:rsidP="70742560" w:rsidRDefault="48D1F1FD" w14:paraId="63BFEEF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C7FD31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572DD5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70C8B8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C72E9C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B9DBC9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EE81BE" w14:textId="0344E12C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Pr="33C920BE" w:rsidR="6C30E3D6">
              <w:rPr>
                <w:rFonts w:ascii="Calibri" w:hAnsi="Calibri" w:eastAsia="Calibri" w:cs="Calibri"/>
              </w:rPr>
              <w:t>Software Composition Analysis</w:t>
            </w:r>
            <w:r w:rsidR="6C30E3D6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68936C0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FC60B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D9D46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3B9B3D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F270AB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08829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7BCB1B7" w14:paraId="01BB3B94" w14:textId="32F53DEF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962F7B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46100F4" w14:textId="09AC619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E6B9F3" w14:textId="2B5AD0B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7DD055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6BA2C22" w14:textId="5A2FDA3E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1675BE4" w14:textId="39648142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4A503F23" w14:textId="653FB70A">
      <w:pPr>
        <w:pStyle w:val="BodyText"/>
      </w:pPr>
    </w:p>
    <w:p w:rsidR="2B10A877" w:rsidP="70742560" w:rsidRDefault="2B10A877" w14:paraId="43E03A36" w14:textId="70B11A78">
      <w:pPr>
        <w:pStyle w:val="Heading3"/>
      </w:pPr>
      <w:bookmarkStart w:name="_Toc633519747" w:id="102"/>
      <w:r>
        <w:t>GET Software Composition Analysis</w:t>
      </w:r>
      <w:bookmarkEnd w:id="102"/>
    </w:p>
    <w:p w:rsidR="29E9DC93" w:rsidP="33C920BE" w:rsidRDefault="29E9DC93" w14:paraId="005BAD78" w14:textId="113016B0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7A9FA001">
        <w:rPr>
          <w:rFonts w:ascii="Calibri" w:hAnsi="Calibri" w:eastAsia="Calibri" w:cs="Calibri"/>
        </w:rPr>
        <w:t xml:space="preserve"> Software Composition Analysis.</w:t>
      </w:r>
    </w:p>
    <w:p w:rsidR="29E9DC93" w:rsidP="70742560" w:rsidRDefault="29E9DC93" w14:paraId="44F11A7E" w14:textId="0527A3A4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4476394">
        <w:rPr>
          <w:rFonts w:ascii="Calibri" w:hAnsi="Calibri" w:eastAsia="Calibri" w:cs="Calibri"/>
        </w:rPr>
        <w:t>/GRC_Ingestion_API/rest/v1/SWCASoftwareCompositionAnalysis/{SWCAId}</w:t>
      </w:r>
    </w:p>
    <w:p w:rsidR="29E9DC93" w:rsidP="70742560" w:rsidRDefault="29E9DC93" w14:paraId="6B858317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C8F5A0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E4814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84AE2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6BD523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BBCC38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A6BE73B" w14:textId="512B1F14">
            <w:pPr>
              <w:spacing w:before="0" w:after="0"/>
            </w:pPr>
            <w:r>
              <w:lastRenderedPageBreak/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A233B37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9E6F08" w14:textId="31FA3A72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Identifier, mandatory</w:t>
            </w:r>
          </w:p>
        </w:tc>
      </w:tr>
    </w:tbl>
    <w:p w:rsidR="29E9DC93" w:rsidP="70742560" w:rsidRDefault="29E9DC93" w14:paraId="1A8D2241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E29FC1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42C93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C7E763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C1B48D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306E71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5FBFB8C" w14:textId="065A669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D45EB02" w14:textId="5FFA1C7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9969F7" w14:textId="1554B40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79EA75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97FF902" w14:textId="512B1F14">
            <w:pPr>
              <w:spacing w:before="0" w:after="0"/>
            </w:pPr>
            <w:r>
              <w:t>SWCAId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957682E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185B31" w14:textId="30507840">
            <w:pPr>
              <w:spacing w:before="0" w:after="0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</w:rPr>
              <w:t>The Software Composition Analysis Identifier</w:t>
            </w:r>
          </w:p>
        </w:tc>
      </w:tr>
      <w:tr w:rsidR="70742560" w:rsidTr="33C920BE" w14:paraId="3711DC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10EB7AD" w14:textId="37E6093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SoftwareCompositionAnalysis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5879B2" w14:textId="5F185EA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FCC70F7" w14:textId="3F555C5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Software Composition Analysis code, mandatory</w:t>
            </w:r>
          </w:p>
        </w:tc>
      </w:tr>
      <w:tr w:rsidR="70742560" w:rsidTr="33C920BE" w14:paraId="235DB7D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0967367" w14:textId="11FF972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CustomName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872ED9" w14:textId="2A718AE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C4F72B" w14:textId="5726B95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Custom Name, mandatory</w:t>
            </w:r>
          </w:p>
        </w:tc>
      </w:tr>
      <w:tr w:rsidR="70742560" w:rsidTr="33C920BE" w14:paraId="15D2F3B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C6CB299" w14:textId="03A82B4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LinkToSWCAOutput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05B4BFD" w14:textId="3914348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9FF6F3" w14:textId="0C376E5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 to Software Composition Analysis Output</w:t>
            </w:r>
          </w:p>
        </w:tc>
      </w:tr>
      <w:tr w:rsidR="70742560" w:rsidTr="33C920BE" w14:paraId="797C6A3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28E94AC" w14:textId="194CFC5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HaveSWCAFindingsBeenReviewedAndTriaged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F64C8D" w14:textId="404F697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FD1BD3A" w14:textId="6F99DB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Have SWCA Findings Been Reviewed and Triaged code</w:t>
            </w:r>
          </w:p>
        </w:tc>
      </w:tr>
      <w:tr w:rsidR="70742560" w:rsidTr="33C920BE" w14:paraId="4266684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057F2E1" w14:textId="6601A0B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TotalNumberOfVulnerableComponents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5A3F44" w14:textId="1DBE789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886438" w14:textId="4184C1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Total Number of Vulnerable Components</w:t>
            </w:r>
          </w:p>
        </w:tc>
      </w:tr>
      <w:tr w:rsidR="33C920BE" w:rsidTr="33C920BE" w14:paraId="615A6306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EC595B" w14:textId="694424B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TrajectoryOfVulnerableComponentsSinceLastFCSR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4DF60BF" w14:textId="4B2F4A0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6D008AC" w14:textId="5752729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Trajectory of Vulnerable Components Since Last FCSR code</w:t>
            </w:r>
          </w:p>
        </w:tc>
      </w:tr>
    </w:tbl>
    <w:p w:rsidR="29E9DC93" w:rsidP="70742560" w:rsidRDefault="29E9DC93" w14:paraId="3242F607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3973AD1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DD37E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7ADA3C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91F765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7AB94E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6A4052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4751E3A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DB16C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60EE1C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360DA2E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064AA8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12DA8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43FB9B7" w14:textId="386E3919">
      <w:pPr>
        <w:pStyle w:val="BodyText"/>
      </w:pPr>
    </w:p>
    <w:p w:rsidR="2B10A877" w:rsidP="70742560" w:rsidRDefault="2B10A877" w14:paraId="7AFC89C3" w14:textId="09C0B618">
      <w:pPr>
        <w:pStyle w:val="Heading3"/>
      </w:pPr>
      <w:bookmarkStart w:name="_Toc330497214" w:id="103"/>
      <w:r>
        <w:t>POST Action</w:t>
      </w:r>
      <w:r w:rsidR="20B2E5E9">
        <w:t xml:space="preserve"> in Software Composition Analysis</w:t>
      </w:r>
      <w:bookmarkEnd w:id="103"/>
    </w:p>
    <w:p w:rsidR="10F2523A" w:rsidP="70742560" w:rsidRDefault="10F2523A" w14:paraId="108301E6" w14:textId="1A488EBA">
      <w:pPr>
        <w:spacing w:before="0" w:after="160"/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Pr="33C920BE" w:rsidR="483C1E88">
        <w:rPr>
          <w:rFonts w:ascii="Calibri" w:hAnsi="Calibri" w:eastAsia="Calibri" w:cs="Calibri"/>
        </w:rPr>
        <w:t>Software Composition Analysis.</w:t>
      </w:r>
    </w:p>
    <w:p w:rsidR="10F2523A" w:rsidP="70742560" w:rsidRDefault="10F2523A" w14:paraId="7F2AAD16" w14:textId="23E13BB0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2999CC5">
        <w:rPr>
          <w:rFonts w:ascii="Calibri" w:hAnsi="Calibri" w:eastAsia="Calibri" w:cs="Calibri"/>
        </w:rPr>
        <w:t>/GRC_Ingestion_API/rest/v1/Release/{ReleaseId}/SWCAAction</w:t>
      </w:r>
    </w:p>
    <w:p w:rsidR="10F2523A" w:rsidP="70742560" w:rsidRDefault="10F2523A" w14:paraId="6EB4187E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992052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14158E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2FC56B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453D48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34BDE4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7BF30A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A1C9EB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BCAEE2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10F2523A" w:rsidP="70742560" w:rsidRDefault="10F2523A" w14:paraId="07ADE4A6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4E8DDB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4522BB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FE751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45CF85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8ABC5D7" w:rsidP="3799F1FB" w:rsidRDefault="38ABC5D7" w14:paraId="6AD84752" w14:textId="42823091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7C4D76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9441CD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12764E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F5D2D1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1757577" w14:textId="49AFDD1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DF4940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9852B4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19D94C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83AA31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4CA02D7" w14:textId="6213B0C5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50BCD690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1CCDC7F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2B78E0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333D1F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59EF8A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506B7EB" w14:textId="3E6AFD9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81534D9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28C11A8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E091D9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2E7118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5B9FE2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5D8CF0" w14:textId="031D5C3D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879B2D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9684CD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0C20CF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068F38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DF1C00E" w14:textId="042C515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26AB28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444425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5270A6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1CA0C7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E8229A3" w14:textId="6132726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3DB5EF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412242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058A7C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536D04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79FBCD3" w14:textId="0EC7280D">
            <w:pPr>
              <w:rPr>
                <w:rFonts w:ascii="Calibri" w:hAnsi="Calibri" w:eastAsia="Calibri" w:cs="Calibri"/>
              </w:rPr>
            </w:pPr>
          </w:p>
        </w:tc>
      </w:tr>
    </w:tbl>
    <w:p w:rsidR="10F2523A" w:rsidP="70742560" w:rsidRDefault="10F2523A" w14:paraId="187CAC0A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9CC2A8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6A44CD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949098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6596D0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3CF888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543123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B73487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344C47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473D3DA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90057C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73A27E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0D8B8A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10F2523A" w:rsidP="70742560" w:rsidRDefault="10F2523A" w14:paraId="0A042D26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26BD8757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745659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0BB0ED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83CF4D7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F87DD9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439034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79627C1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AE4152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6FEB89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08C1A5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88CE13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7B52D0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B789CD3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7E0A8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5F1AB3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705F5B8" w14:paraId="226A13CC" w14:textId="32F53DEF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B540FE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DD9282" w14:textId="09AC619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0429E4" w14:textId="2B5AD0B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85DFC2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6313EFE" w:rsidP="5D4F9142" w:rsidRDefault="76313EFE" w14:paraId="32B98279" w14:textId="799D86F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</w:t>
            </w:r>
            <w:r w:rsidRPr="5D4F9142" w:rsidR="5D4F9142">
              <w:rPr>
                <w:rFonts w:ascii="Aptos Narrow" w:hAnsi="Aptos Narrow" w:eastAsia="Aptos Narrow" w:cs="Aptos Narrow"/>
                <w:color w:val="000000" w:themeColor="text1"/>
              </w:rPr>
              <w:t>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C1AFCDD" w14:textId="277354F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02805AD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774F53" w14:textId="6CFC581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A5843C" w14:textId="25C6AA4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657D92E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EF8E83" w14:textId="659F6B1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INPROGRESS, FCSRREADINESSREVIEW,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79CFAD" w14:textId="297CEDB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Not possible to create for the current status of the Release</w:t>
            </w:r>
          </w:p>
        </w:tc>
      </w:tr>
      <w:tr w:rsidR="5D4F9142" w:rsidTr="5D4F9142" w14:paraId="65848AF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1306AED" w14:textId="36A6AE2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063C280" w14:textId="6AC1B0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6FDC6485" w14:textId="7ED89056">
      <w:pPr>
        <w:pStyle w:val="BodyText"/>
      </w:pPr>
    </w:p>
    <w:p w:rsidR="2B10A877" w:rsidP="70742560" w:rsidRDefault="2B10A877" w14:paraId="636EAF62" w14:textId="0EBAC531">
      <w:pPr>
        <w:pStyle w:val="Heading3"/>
      </w:pPr>
      <w:bookmarkStart w:name="_Toc1606334377" w:id="104"/>
      <w:r>
        <w:t>PUT Action</w:t>
      </w:r>
      <w:r w:rsidR="42748C5A">
        <w:t xml:space="preserve"> in Software Composition Analysis</w:t>
      </w:r>
      <w:bookmarkEnd w:id="104"/>
    </w:p>
    <w:p w:rsidR="1D149D6C" w:rsidP="70742560" w:rsidRDefault="1D149D6C" w14:paraId="65C21BE1" w14:textId="21B1524D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in </w:t>
      </w:r>
      <w:r w:rsidRPr="33C920BE" w:rsidR="60EEFAE0">
        <w:rPr>
          <w:rFonts w:ascii="Calibri" w:hAnsi="Calibri" w:eastAsia="Calibri" w:cs="Calibri"/>
        </w:rPr>
        <w:t>Software Composition Analysis.</w:t>
      </w:r>
    </w:p>
    <w:p w:rsidR="1D149D6C" w:rsidP="70742560" w:rsidRDefault="1D149D6C" w14:paraId="164FB81C" w14:textId="4032EA9F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873D561">
        <w:rPr>
          <w:rFonts w:ascii="Calibri" w:hAnsi="Calibri" w:eastAsia="Calibri" w:cs="Calibri"/>
        </w:rPr>
        <w:t>/GRC_Ingestion_API/rest/v1/SWCAAction/{SWCAActionId}</w:t>
      </w:r>
    </w:p>
    <w:p w:rsidR="1D149D6C" w:rsidP="70742560" w:rsidRDefault="1D149D6C" w14:paraId="21AB8BCE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3C920BE" w14:paraId="2A8ECB00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3046D71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F8E3F45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450B10D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4F90D7F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6B561D17" w14:paraId="1B63AF2F" w14:textId="799CAEB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SWCAActionId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F582EE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46DB074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1D149D6C" w:rsidP="70742560" w:rsidRDefault="1D149D6C" w14:paraId="1B0CA241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128EDFA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89FF4C0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EADCE76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667713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A91527E" w:rsidP="3799F1FB" w:rsidRDefault="7A91527E" w14:paraId="3C5CB272" w14:textId="69A67CE4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892BEE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D0A3AB5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9EB3617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E1B0955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6F49503F" w14:textId="6EB71E4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99455D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94E616B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DB744CA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7C31D56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636C9813" w14:textId="5F7F3706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B2ADAB7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05FF628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3E033DE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1BE07D0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C434000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54399C66" w14:textId="3AA393B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5AD2DE5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7FD1AD8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A983048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D5E44B3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574E72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7FFFF20C" w14:textId="272B31D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BD32DE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03CD530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288C709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02E0562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752F75D" w14:textId="1400013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BE6467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C4EC5F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7E32C5D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AD5001C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CE0E6C5" w14:textId="07FC01E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C55E51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5179AA7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3D4D68F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3FC8C62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748C5EED" w14:textId="79EC9E10">
            <w:pPr>
              <w:rPr>
                <w:rFonts w:ascii="Calibri" w:hAnsi="Calibri" w:eastAsia="Calibri" w:cs="Calibri"/>
              </w:rPr>
            </w:pPr>
          </w:p>
        </w:tc>
      </w:tr>
    </w:tbl>
    <w:p w:rsidR="1D149D6C" w:rsidP="70742560" w:rsidRDefault="1D149D6C" w14:paraId="726331BD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44052F70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49DE518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14C57F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238D289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1C29013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019471F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BB9F583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A856060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1D149D6C" w:rsidP="70742560" w:rsidRDefault="1D149D6C" w14:paraId="66AB73D0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19C6CDC1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7188192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BF59984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C81DE93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636C872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1C4078A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67E715BE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CB3348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1F9FBF2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B79708F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B625484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F7B1099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374716F6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72A83EC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D41BE76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1BC912F" w14:paraId="10956276" w14:textId="32F53DEF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D44182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5A87AD" w14:textId="09AC619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DED473B" w14:textId="2B5AD0B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0573EC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374176" w14:textId="799D86F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95F15D" w14:textId="277354F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7C6ED77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3C00F8" w14:textId="6CFC581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224414" w14:textId="25C6AA4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184577B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1BC511" w14:textId="659F6B1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6B9492A" w14:textId="297CEDB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4F9C223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F8B6A9" w14:textId="36A6AE2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6935CA" w14:textId="6AC1B0E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66AB3270" w14:textId="38997B0C">
      <w:pPr>
        <w:pStyle w:val="BodyText"/>
      </w:pPr>
    </w:p>
    <w:p w:rsidR="2B10A877" w:rsidP="70742560" w:rsidRDefault="2B10A877" w14:paraId="4E8FA7BD" w14:textId="245D789C">
      <w:pPr>
        <w:pStyle w:val="Heading3"/>
      </w:pPr>
      <w:bookmarkStart w:name="_Toc355248438" w:id="105"/>
      <w:r>
        <w:t>DELETE Action</w:t>
      </w:r>
      <w:r w:rsidR="1A60688D">
        <w:t xml:space="preserve"> in Software Composition Analysis</w:t>
      </w:r>
      <w:bookmarkEnd w:id="105"/>
    </w:p>
    <w:p w:rsidR="6918D506" w:rsidP="70742560" w:rsidRDefault="6918D506" w14:paraId="794554C1" w14:textId="4F0511C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deleting an Action in </w:t>
      </w:r>
      <w:r w:rsidRPr="33C920BE" w:rsidR="4F803C74">
        <w:rPr>
          <w:rFonts w:ascii="Calibri" w:hAnsi="Calibri" w:eastAsia="Calibri" w:cs="Calibri"/>
        </w:rPr>
        <w:t>Software Composition Analysis</w:t>
      </w:r>
    </w:p>
    <w:p w:rsidR="6918D506" w:rsidP="70742560" w:rsidRDefault="6918D506" w14:paraId="3EA25993" w14:textId="3FD8AE84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74175F4">
        <w:rPr>
          <w:rFonts w:ascii="Calibri" w:hAnsi="Calibri" w:eastAsia="Calibri" w:cs="Calibri"/>
        </w:rPr>
        <w:t>/GRC_Ingestion_API/rest/v1/SWCAAction/{SWCAActionId}</w:t>
      </w:r>
    </w:p>
    <w:p w:rsidR="6918D506" w:rsidP="70742560" w:rsidRDefault="6918D506" w14:paraId="55F489AA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4EDAA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BCA7B0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CFCD0F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D4C1E2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E74499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C8292B1" w14:paraId="517F8273" w14:textId="4AF3628D">
            <w:pPr>
              <w:spacing w:before="0" w:after="0"/>
            </w:pPr>
            <w:r>
              <w:t>SWCAActionId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A027BC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CB134C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6918D506" w:rsidP="70742560" w:rsidRDefault="6918D506" w14:paraId="5A9DF02C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B7BE04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7A97A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44012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37CE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A74A1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9A5755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D6D380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F03C20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22850BD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3F06EC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A7BAB0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37061E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69B1A0D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08C952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14C8CE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A3B78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918D506" w:rsidP="70742560" w:rsidRDefault="6918D506" w14:paraId="19097FE2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EB4F57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90666C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3660D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FA534F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D60C39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40B80E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02F023F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BA9390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BE737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5E97F9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FA443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37E08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05C2D2C" w14:paraId="6D6FE628" w14:textId="32F53DEF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B18D7AD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6387AC" w14:textId="09AC619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9F7A0D" w14:textId="2B5AD0B5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657008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832151C" w14:textId="659F6B1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06B77AB" w14:textId="297CEDB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26E49781" w14:textId="7B6657F5">
      <w:pPr>
        <w:pStyle w:val="BodyText"/>
      </w:pPr>
    </w:p>
    <w:p w:rsidR="2B10A877" w:rsidP="70742560" w:rsidRDefault="2B10A877" w14:paraId="2BB657FA" w14:textId="1262136D">
      <w:pPr>
        <w:pStyle w:val="Heading3"/>
      </w:pPr>
      <w:bookmarkStart w:name="_Toc1071684801" w:id="106"/>
      <w:r>
        <w:t>GET Action</w:t>
      </w:r>
      <w:r w:rsidR="70EBFA50">
        <w:t xml:space="preserve"> in Software Composition Analysis</w:t>
      </w:r>
      <w:bookmarkEnd w:id="106"/>
    </w:p>
    <w:p w:rsidR="1DB08720" w:rsidP="70742560" w:rsidRDefault="1DB08720" w14:paraId="4040EC03" w14:textId="0B0F470A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an Action in</w:t>
      </w:r>
      <w:r w:rsidRPr="33C920BE" w:rsidR="2B52A566">
        <w:rPr>
          <w:rFonts w:ascii="Calibri" w:hAnsi="Calibri" w:eastAsia="Calibri" w:cs="Calibri"/>
        </w:rPr>
        <w:t xml:space="preserve"> Software Composition Analysis.</w:t>
      </w:r>
    </w:p>
    <w:p w:rsidR="1DB08720" w:rsidP="70742560" w:rsidRDefault="1DB08720" w14:paraId="7E064D0A" w14:textId="4B1A3BC5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349BF15">
        <w:rPr>
          <w:rFonts w:ascii="Calibri" w:hAnsi="Calibri" w:eastAsia="Calibri" w:cs="Calibri"/>
        </w:rPr>
        <w:t>/GRC_Ingestion_API/rest/v1/SWCAAction/{SWCAActionId}</w:t>
      </w:r>
    </w:p>
    <w:p w:rsidR="1DB08720" w:rsidP="70742560" w:rsidRDefault="1DB08720" w14:paraId="384EDE3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47E1A3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4BB0DB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84694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378912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07C942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A8F6CCC" w14:paraId="05B4A45B" w14:textId="703934E5">
            <w:pPr>
              <w:spacing w:before="0" w:after="0"/>
            </w:pPr>
            <w:r>
              <w:t>SWCAActionId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3DE4A2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8F4B12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1DB08720" w:rsidP="70742560" w:rsidRDefault="1DB08720" w14:paraId="2AC23ED3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D8FC61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3C3D56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C1A202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440B44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67284E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36AB49" w14:textId="26919906">
            <w:pPr>
              <w:spacing w:before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621511" w14:textId="0E81BDDA">
            <w:pPr>
              <w:spacing w:before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8DCADD" w14:textId="54D0AF1A">
            <w:pPr>
              <w:spacing w:before="0"/>
              <w:jc w:val="left"/>
            </w:pPr>
            <w:r>
              <w:t>The Release Identifier</w:t>
            </w:r>
          </w:p>
        </w:tc>
      </w:tr>
      <w:tr w:rsidR="70742560" w:rsidTr="70742560" w14:paraId="5E47902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503609" w14:textId="012900C1">
            <w:pPr>
              <w:spacing w:before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A10917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DE3009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62D76F9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DED0FC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74D6EA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31CBF7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70742560" w14:paraId="55F0F9E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991A98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2BB685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FA39DD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70742560" w14:paraId="09F5B51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41F54B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D465AD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E21183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70742560" w14:paraId="44DE076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FB0C82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BB8BB0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EE8E6E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70742560" w14:paraId="1DCEAF2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8968CD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9B4035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B033FC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70742560" w14:paraId="68AAA69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41B4E7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FB49D8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C3CF69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70742560" w14:paraId="0515181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97EACE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F8F524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034C77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1DB08720" w:rsidP="70742560" w:rsidRDefault="1DB08720" w14:paraId="08C5E99F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6F59C25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D5E491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47B3D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49B7DBD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677D83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414A38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11B9905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EA068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AB2618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72B8F2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748EE4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22D9FC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18A83FCB" w14:textId="2A8199EC">
      <w:pPr>
        <w:pStyle w:val="BodyText"/>
      </w:pPr>
    </w:p>
    <w:p w:rsidR="27FF9DFE" w:rsidP="3799F1FB" w:rsidRDefault="27FF9DFE" w14:paraId="7102291B" w14:textId="79662B32">
      <w:pPr>
        <w:pStyle w:val="Heading3"/>
      </w:pPr>
      <w:bookmarkStart w:name="_Toc1969288716" w:id="107"/>
      <w:r>
        <w:t>POST Residual Risk Classification in Software Composition Analysis</w:t>
      </w:r>
      <w:bookmarkEnd w:id="107"/>
    </w:p>
    <w:p w:rsidR="27FF9DFE" w:rsidP="3799F1FB" w:rsidRDefault="27FF9DFE" w14:paraId="0861862D" w14:textId="073D64F5">
      <w:pPr>
        <w:spacing w:after="120"/>
        <w:rPr>
          <w:rFonts w:ascii="Calibri" w:hAnsi="Calibri" w:eastAsia="Calibri" w:cs="Calibri"/>
        </w:rPr>
      </w:pPr>
      <w:r>
        <w:t>The following describes the method for creating the Residual Risk Classification</w:t>
      </w:r>
      <w:r w:rsidRPr="3799F1FB">
        <w:rPr>
          <w:rFonts w:ascii="Calibri" w:hAnsi="Calibri" w:eastAsia="Calibri" w:cs="Calibri"/>
        </w:rPr>
        <w:t xml:space="preserve"> in Software Composition Analysis.</w:t>
      </w:r>
    </w:p>
    <w:p w:rsidR="27FF9DFE" w:rsidP="3799F1FB" w:rsidRDefault="27FF9DFE" w14:paraId="5039463C" w14:textId="5F25F655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</w:t>
      </w:r>
      <w:r w:rsidRPr="3799F1FB" w:rsidR="5129A001">
        <w:rPr>
          <w:rFonts w:ascii="Calibri" w:hAnsi="Calibri" w:eastAsia="Calibri" w:cs="Calibri"/>
        </w:rPr>
        <w:t>SWCARiskClassification</w:t>
      </w:r>
    </w:p>
    <w:p w:rsidR="27FF9DFE" w:rsidP="3799F1FB" w:rsidRDefault="27FF9DFE" w14:paraId="3CF28BC3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3F6E4F49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550F83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91F5F4D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A82B384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7B35F496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22B3B9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C5F6436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595C286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27FF9DFE" w:rsidP="3799F1FB" w:rsidRDefault="27FF9DFE" w14:paraId="77036EF7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44E6646B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0A5A4F0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1581A8C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3B2BF9DF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747A73F7" w:rsidP="3799F1FB" w:rsidRDefault="747A73F7" w14:paraId="39CB89B0" w14:textId="44E856AB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33D5DAF8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1D370935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65FAF494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4826BF49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2A2AF9DF" w14:textId="28CA0D9A">
            <w:pPr>
              <w:jc w:val="left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20212D3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6A6D32A9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002A98E1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BBDEAAC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52B7CAAF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58E9922C" w14:textId="79093A10">
            <w:pPr>
              <w:jc w:val="left"/>
            </w:pPr>
          </w:p>
        </w:tc>
      </w:tr>
    </w:tbl>
    <w:p w:rsidR="27FF9DFE" w:rsidP="3799F1FB" w:rsidRDefault="27FF9DFE" w14:paraId="0FE60121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12E8BF70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B7F95BA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551BE521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1887E3FE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061182B0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361CC023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1CF5F869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24A04E48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27FF9DFE" w:rsidP="3799F1FB" w:rsidRDefault="27FF9DFE" w14:paraId="2C4365FE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4B67479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5A0B21D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373716E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2C0DFDDF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057C8E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3E8D79E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7979CCD8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1BB9391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B314F49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1111EC2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6C0523A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75F984E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0454CF25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50AD170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03DCD3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1A4A08CD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C74465B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325587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14CEE192" w14:paraId="7D77FF4E" w14:textId="5367259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0C403E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116B47" w14:textId="159B739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4315ECA" w14:textId="35CE9ED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0C20A4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BB21B3B" w14:textId="0FE6600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D492BD" w14:textId="3F94EE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2B7D526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88B04F0" w14:textId="6B79BF7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CB4CE66" w14:textId="693FB91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3799F1FB" w:rsidP="3799F1FB" w:rsidRDefault="3799F1FB" w14:paraId="3E39F433" w14:textId="1520958B">
      <w:pPr>
        <w:spacing w:before="0" w:after="0"/>
      </w:pPr>
    </w:p>
    <w:p w:rsidR="2B10A877" w:rsidP="70742560" w:rsidRDefault="2B10A877" w14:paraId="357BB452" w14:textId="269631A3">
      <w:pPr>
        <w:pStyle w:val="Heading3"/>
      </w:pPr>
      <w:bookmarkStart w:name="_Toc817222638" w:id="108"/>
      <w:r>
        <w:t>PUT</w:t>
      </w:r>
      <w:r w:rsidR="7B53D5BB">
        <w:t xml:space="preserve"> Residual Risk Classification</w:t>
      </w:r>
      <w:r w:rsidR="1DA281F0">
        <w:t xml:space="preserve"> in Software Composition Analysis</w:t>
      </w:r>
      <w:bookmarkEnd w:id="108"/>
    </w:p>
    <w:p w:rsidR="5EDAFFE8" w:rsidP="33C920BE" w:rsidRDefault="5EDAFFE8" w14:paraId="775BB3A0" w14:textId="70F8AD45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Residual Risk Classification in </w:t>
      </w:r>
      <w:r w:rsidRPr="33C920BE" w:rsidR="131BA8F2">
        <w:rPr>
          <w:rFonts w:ascii="Calibri" w:hAnsi="Calibri" w:eastAsia="Calibri" w:cs="Calibri"/>
        </w:rPr>
        <w:t>Software Composition Analysis.</w:t>
      </w:r>
    </w:p>
    <w:p w:rsidR="5EDAFFE8" w:rsidP="70742560" w:rsidRDefault="5EDAFFE8" w14:paraId="3DB58993" w14:textId="68381B6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512192A">
        <w:rPr>
          <w:rFonts w:ascii="Calibri" w:hAnsi="Calibri" w:eastAsia="Calibri" w:cs="Calibri"/>
        </w:rPr>
        <w:t>/GRC_Ingestion_API/rest/v1/Release/{ReleaseId}/SWCARiskClassification</w:t>
      </w:r>
    </w:p>
    <w:p w:rsidR="5EDAFFE8" w:rsidP="70742560" w:rsidRDefault="5EDAFFE8" w14:paraId="6945D656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3C76A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E7C81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68C8C9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AC244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BB8DB0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0A832E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A2C748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567F6F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5EDAFFE8" w:rsidP="70742560" w:rsidRDefault="5EDAFFE8" w14:paraId="308145E4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D21EB7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09ADD7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802B01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40AD51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6EEA4E7" w:rsidP="3799F1FB" w:rsidRDefault="46EEA4E7" w14:paraId="0199B745" w14:textId="68417B5D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F2E301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747212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C1C999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19BA95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D67E8D7" w:rsidP="3799F1FB" w:rsidRDefault="4D67E8D7" w14:paraId="31CF50D1" w14:textId="7EED4976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/ReferenceData_GetLoV/ResidualRisk</w:t>
            </w:r>
          </w:p>
        </w:tc>
      </w:tr>
      <w:tr w:rsidR="70742560" w:rsidTr="3799F1FB" w14:paraId="63A499C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30305D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DF0FE8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A504A1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6CA90F" w14:textId="5C0B33DE">
            <w:pPr>
              <w:jc w:val="left"/>
            </w:pPr>
          </w:p>
        </w:tc>
      </w:tr>
    </w:tbl>
    <w:p w:rsidR="5EDAFFE8" w:rsidP="70742560" w:rsidRDefault="5EDAFFE8" w14:paraId="5D19407C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C8EF3A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E59159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EFA1C2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106F7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152153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CAB66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1D8F38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D0B9C1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EDAFFE8" w:rsidP="70742560" w:rsidRDefault="5EDAFFE8" w14:paraId="3B5077A4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70362A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49281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A398F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941132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975C36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AF2444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1892775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B7B9BF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B4D801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5185FF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BBDC4C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BD66E8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96F7D0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BF3A7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65784F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E6790C5" w14:paraId="1C45CA89" w14:textId="5367259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9D1906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44616A" w14:textId="159B739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lastRenderedPageBreak/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B9F8A48" w14:textId="35CE9ED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4603F0C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69F1CF" w14:textId="0FE6600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C86DDFD" w14:textId="3F94EE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097155D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C18B917" w14:textId="6B79BF7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9C1E37" w14:textId="693FB91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6F4CE4FD" w14:textId="7B9BAA1E">
      <w:pPr>
        <w:pStyle w:val="BodyText"/>
      </w:pPr>
    </w:p>
    <w:p w:rsidR="2B10A877" w:rsidP="70742560" w:rsidRDefault="2B10A877" w14:paraId="0101133C" w14:textId="475D3864">
      <w:pPr>
        <w:pStyle w:val="Heading3"/>
      </w:pPr>
      <w:bookmarkStart w:name="_Toc926499273" w:id="109"/>
      <w:r>
        <w:t>GET</w:t>
      </w:r>
      <w:r w:rsidR="4EABF061">
        <w:t xml:space="preserve"> Residual Risk Classification</w:t>
      </w:r>
      <w:r w:rsidR="5D0AC23D">
        <w:t xml:space="preserve"> in Software Composition Analysis</w:t>
      </w:r>
      <w:bookmarkEnd w:id="109"/>
    </w:p>
    <w:p w:rsidR="3C7C4FAE" w:rsidP="33C920BE" w:rsidRDefault="3C7C4FAE" w14:paraId="737DDD75" w14:textId="5A666ADF">
      <w:pPr>
        <w:spacing w:after="120"/>
        <w:rPr>
          <w:rFonts w:ascii="Calibri" w:hAnsi="Calibri" w:eastAsia="Calibri" w:cs="Calibri"/>
        </w:rPr>
      </w:pPr>
      <w:r>
        <w:t xml:space="preserve">The following describes the method for getting information about the Residual Risk Classification </w:t>
      </w:r>
      <w:r w:rsidRPr="33C920BE" w:rsidR="2ADD22BB">
        <w:rPr>
          <w:rFonts w:ascii="Calibri" w:hAnsi="Calibri" w:eastAsia="Calibri" w:cs="Calibri"/>
        </w:rPr>
        <w:t>in Software Composition Analysis.</w:t>
      </w:r>
    </w:p>
    <w:p w:rsidR="3C7C4FAE" w:rsidP="33C920BE" w:rsidRDefault="3C7C4FAE" w14:paraId="693D1A14" w14:textId="2592420A">
      <w:pPr>
        <w:spacing w:after="120"/>
        <w:ind w:left="720"/>
        <w:jc w:val="left"/>
        <w:rPr>
          <w:rFonts w:eastAsiaTheme="minorEastAsia"/>
          <w:color w:val="3B4151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2EA772DE">
        <w:rPr>
          <w:rFonts w:ascii="Calibri" w:hAnsi="Calibri" w:eastAsia="Calibri" w:cs="Calibri"/>
          <w:color w:val="000000" w:themeColor="text1"/>
        </w:rPr>
        <w:t>/GRC_Ingestion_API/rest/v1/Release/{ReleaseId}/SWCARiskClassification</w:t>
      </w:r>
    </w:p>
    <w:p w:rsidR="3C7C4FAE" w:rsidP="70742560" w:rsidRDefault="3C7C4FAE" w14:paraId="639607C5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F16D5E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C527F7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6E2F73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04E481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383CF0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2D1445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1F3A6B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CB56BA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3C7C4FAE" w:rsidP="70742560" w:rsidRDefault="3C7C4FAE" w14:paraId="273DDF9D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789FF39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12EBB331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D546484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223CBA4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23D21068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213BDBB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F7FB2B8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622909FB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3E6BCDC4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1350E64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8CA50D2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1595EFDC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4D299F65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34BFCA14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B30ACCA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486CC95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3C7C4FAE" w:rsidP="70742560" w:rsidRDefault="3C7C4FAE" w14:paraId="3677116C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01B2D757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87805DC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8C44C65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18BADBC9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ECAA636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7DE02AC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70742560" w14:paraId="778995FE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C890856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78805CD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2739A5A8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3E9B40DC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A343CC7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10C62611" w14:textId="7F44C376">
      <w:pPr>
        <w:pStyle w:val="BodyText"/>
      </w:pPr>
    </w:p>
    <w:p w:rsidR="10FBF9DE" w:rsidP="70742560" w:rsidRDefault="10FBF9DE" w14:paraId="4ED673E9" w14:textId="7A801211">
      <w:pPr>
        <w:pStyle w:val="Heading3"/>
      </w:pPr>
      <w:bookmarkStart w:name="_Toc1745518469" w:id="110"/>
      <w:r>
        <w:t>POST Third Party Component with Unmitigated Vulnerabilities</w:t>
      </w:r>
      <w:r w:rsidR="5ED784F9">
        <w:t xml:space="preserve"> in Software Composition Analysis</w:t>
      </w:r>
      <w:bookmarkEnd w:id="110"/>
    </w:p>
    <w:p w:rsidR="36545F6B" w:rsidP="70742560" w:rsidRDefault="36545F6B" w14:paraId="348EEDAC" w14:textId="53C9381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030D5235">
        <w:rPr>
          <w:rFonts w:ascii="Calibri" w:hAnsi="Calibri" w:eastAsia="Calibri" w:cs="Calibri"/>
        </w:rPr>
        <w:t xml:space="preserve"> Third Party Component with Unmitigated Vulnerabilities in Software Composition Analysis.</w:t>
      </w:r>
    </w:p>
    <w:p w:rsidR="36545F6B" w:rsidP="33C920BE" w:rsidRDefault="36545F6B" w14:paraId="15BB52FF" w14:textId="0711C321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lastRenderedPageBreak/>
        <w:t>End</w:t>
      </w:r>
      <w:r w:rsidRPr="33C920BE" w:rsidR="387ED5B4">
        <w:rPr>
          <w:rFonts w:ascii="Calibri" w:hAnsi="Calibri" w:eastAsia="Calibri" w:cs="Calibri"/>
          <w:b/>
          <w:bCs/>
        </w:rPr>
        <w:t xml:space="preserve"> </w:t>
      </w:r>
      <w:r w:rsidRPr="33C920BE">
        <w:rPr>
          <w:rFonts w:ascii="Calibri" w:hAnsi="Calibri" w:eastAsia="Calibri" w:cs="Calibri"/>
          <w:b/>
          <w:bCs/>
        </w:rPr>
        <w:t>Point:</w:t>
      </w:r>
      <w:r w:rsidRPr="33C920BE" w:rsidR="55A256DD">
        <w:rPr>
          <w:rFonts w:ascii="Calibri" w:hAnsi="Calibri" w:eastAsia="Calibri" w:cs="Calibri"/>
          <w:b/>
          <w:bCs/>
        </w:rPr>
        <w:t xml:space="preserve">  </w:t>
      </w:r>
      <w:r w:rsidRPr="33C920BE" w:rsidR="55A256DD">
        <w:rPr>
          <w:rFonts w:ascii="Calibri" w:hAnsi="Calibri" w:eastAsia="Calibri" w:cs="Calibri"/>
        </w:rPr>
        <w:t>/GRC_Ingestion_API/rest/v1/Release/{ReleaseId}/SWCAThirdPartyComponentWithUnmitigatedVulnerabilities</w:t>
      </w:r>
    </w:p>
    <w:p w:rsidR="36545F6B" w:rsidP="70742560" w:rsidRDefault="36545F6B" w14:paraId="02F8A304" w14:textId="107B9BCA">
      <w:pPr>
        <w:ind w:left="720"/>
        <w:rPr>
          <w:rFonts w:ascii="Calibri" w:hAnsi="Calibri" w:eastAsia="Calibri" w:cs="Calibri"/>
        </w:rPr>
      </w:pPr>
      <w:r w:rsidRPr="33C920BE">
        <w:rPr>
          <w:b/>
          <w:bCs/>
        </w:rPr>
        <w:t>Parameter Path:</w:t>
      </w:r>
      <w:r w:rsidRPr="33C920BE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325381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088C6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67EB72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4A01B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AE140D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FCD838B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785CF4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1616445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36545F6B" w:rsidP="70742560" w:rsidRDefault="36545F6B" w14:paraId="40AB57C2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2A6350E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ACF0BF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2C8BF1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91F7B7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825AA27" w:rsidP="3799F1FB" w:rsidRDefault="2825AA27" w14:paraId="09C8C921" w14:textId="57E5C7B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D89F71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3A1D7EA" w14:paraId="7EDCEE08" w14:textId="1CDF2FF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5697CB83" w14:textId="1B6EC66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5F0E2BB3" w14:textId="6784ACF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DE8BAD8" w14:textId="53B1872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530029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5D76A2A3" w14:textId="5242B1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VersionInUse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0A52925C" w14:textId="2CB04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3780EE59" w14:textId="393CE7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Version in Use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DE2F920" w14:textId="329C837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36D46F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170BCF7F" w14:textId="414AAC1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LatestVersion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B54AA55" w14:paraId="2130C873" w14:textId="2AB97CA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5D8489BB" w14:textId="1322068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Latest Version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F387D3D" w14:textId="2E88170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020339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4FFF6727" w14:textId="76663A8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ComponentType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D2DDADD" w14:paraId="75C85E92" w14:textId="6359DA7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1382FD78" w14:textId="397249F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Type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7C55254" w14:textId="0E55603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B2FDDA0">
              <w:rPr>
                <w:rFonts w:ascii="Calibri" w:hAnsi="Calibri" w:eastAsia="Calibri" w:cs="Calibri"/>
              </w:rPr>
              <w:t>ComponentType</w:t>
            </w:r>
          </w:p>
        </w:tc>
      </w:tr>
      <w:tr w:rsidR="70742560" w:rsidTr="3799F1FB" w14:paraId="15B8B58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9E3E82" w14:paraId="62223025" w14:textId="3E47867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CriticalVulnerabilitie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C03B1C8" w14:paraId="62493774" w14:textId="455BC8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2672F8A" w14:paraId="375C8766" w14:textId="2CD89BC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Critical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953EF94" w14:textId="1D4F53D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1F8538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DB2F00F" w14:paraId="223BA13F" w14:textId="0FF40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HighVulnerabilities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B98E57E" w14:paraId="0B79CDF5" w14:textId="7A00ED1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8928DD2" w14:paraId="3E7E47E6" w14:textId="68BF83A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High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FD5EAEF" w14:textId="44592B5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1D8385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8928DD2" w14:paraId="29A22595" w14:textId="2E61E9C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MediumVulnerabilities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4DE6768" w14:paraId="10C6C39A" w14:textId="41C8454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FCB517C" w14:paraId="4CF4F63C" w14:textId="14B560D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Medium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24FAFA0" w14:textId="6A50C5C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7E8CEE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FCB517C" w14:paraId="00DA9257" w14:textId="43662E1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LowVulnerabilities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7FDC783" w14:paraId="09609651" w14:textId="657B9D9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C8C3D22" w14:paraId="15F06CDD" w14:textId="06BCF2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Low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A14DF0" w14:textId="27E6A27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ADDD7B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C8C3D22" w14:paraId="76CE3BA7" w14:textId="2B616B5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TargetReleaseForUpdateMitigation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C8C3D22" w14:paraId="48A55BB5" w14:textId="609060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C8C3D22" w14:paraId="09E43F2A" w14:textId="546D03F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Target Release for Update/Mitigation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E153EF0" w14:textId="4E35A024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3752678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8C3D22" w:rsidP="33C920BE" w:rsidRDefault="1C8C3D22" w14:paraId="7B69A6C6" w14:textId="621E4FD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MaintenanceStatusRisk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8C3D22" w:rsidP="33C920BE" w:rsidRDefault="1C8C3D22" w14:paraId="4348409A" w14:textId="200B5C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C8C3D22" w:rsidP="33C920BE" w:rsidRDefault="1C8C3D22" w14:paraId="380CB592" w14:textId="65EF782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Maintenance Status Risk attribute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71EE682" w14:textId="6DCE8596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B8FA7F2">
              <w:rPr>
                <w:rFonts w:ascii="Calibri" w:hAnsi="Calibri" w:eastAsia="Calibri" w:cs="Calibri"/>
              </w:rPr>
              <w:t>MaintenanceStatusRisk</w:t>
            </w:r>
          </w:p>
        </w:tc>
      </w:tr>
    </w:tbl>
    <w:p w:rsidR="36545F6B" w:rsidP="70742560" w:rsidRDefault="36545F6B" w14:paraId="26449E4B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BFCB8A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A80F1A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CF794E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8BEB7D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4AA9A7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7DF050B" w14:paraId="71DD2DF2" w14:textId="45EA4F5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ThirdPartyComponentWithUnmitigatedVulnerabilitieId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424BB56" w14:paraId="505DF261" w14:textId="63C4032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424BB56" w14:paraId="6E05DAE1" w14:textId="71676C9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3rd Party Component with Unmitigated Vulnerabilities Identifier</w:t>
            </w:r>
          </w:p>
        </w:tc>
      </w:tr>
      <w:tr w:rsidR="70742560" w:rsidTr="33C920BE" w14:paraId="32925F5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2DC413A" w14:textId="65352679">
            <w:pPr>
              <w:spacing w:before="0" w:after="0"/>
              <w:jc w:val="left"/>
            </w:pPr>
            <w:r>
              <w:lastRenderedPageBreak/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9F1414F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25CC53A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6545F6B" w:rsidP="70742560" w:rsidRDefault="36545F6B" w14:paraId="687C88D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343E03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F29947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2CF79E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9DE3A0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7AB296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2A036F6" w14:textId="59AB8D0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642DC1F3">
              <w:rPr>
                <w:rFonts w:ascii="Calibri" w:hAnsi="Calibri" w:eastAsia="Calibri" w:cs="Calibri"/>
              </w:rPr>
              <w:t xml:space="preserve">Third Party Component with Unmitigated Vulnerabilities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1946661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C6334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73D543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9CB4D1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8F651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6EEE4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952F21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8C9CDF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E9578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24C040B" w14:paraId="6C28C241" w14:textId="5367259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75D4A4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78DFB0" w14:textId="159B739E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60D5CCF" w14:textId="35CE9ED1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95BA44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668CF2E" w14:textId="543EA73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ComponentType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6780AB" w14:textId="4CD1553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ComponentType</w:t>
            </w:r>
          </w:p>
        </w:tc>
      </w:tr>
      <w:tr w:rsidR="5D4F9142" w:rsidTr="5D4F9142" w14:paraId="62BB7F2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E8A3CC" w14:textId="0D00448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MaintenanceStatusRisk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9C80256" w14:textId="64C61DD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MaintenanceStatusRisk</w:t>
            </w:r>
          </w:p>
        </w:tc>
      </w:tr>
      <w:tr w:rsidR="5D4F9142" w:rsidTr="5D4F9142" w14:paraId="4EC7B31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9FB187" w14:textId="4FD338D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FA15D21" w14:textId="17A65BD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5D4F9142" w:rsidRDefault="70742560" w14:paraId="5219DC20" w14:textId="664ADF93"/>
    <w:p w:rsidR="70742560" w:rsidP="70742560" w:rsidRDefault="70742560" w14:paraId="7B637446" w14:textId="644186BD">
      <w:pPr>
        <w:pStyle w:val="BodyText"/>
      </w:pPr>
    </w:p>
    <w:p w:rsidR="10FBF9DE" w:rsidP="33C920BE" w:rsidRDefault="10FBF9DE" w14:paraId="7119B5A4" w14:textId="23F8ECA4">
      <w:pPr>
        <w:pStyle w:val="Heading3"/>
      </w:pPr>
      <w:bookmarkStart w:name="_Toc119182940" w:id="111"/>
      <w:r>
        <w:t>PUT</w:t>
      </w:r>
      <w:r w:rsidR="511FCA0B">
        <w:t xml:space="preserve"> </w:t>
      </w:r>
      <w:r>
        <w:t>Third Party Component with Unmitigated Vulnerabilities</w:t>
      </w:r>
      <w:r w:rsidR="5AD84C14">
        <w:t xml:space="preserve"> in Software Composition Analysis</w:t>
      </w:r>
      <w:bookmarkEnd w:id="111"/>
    </w:p>
    <w:p w:rsidR="3B629BEC" w:rsidP="70742560" w:rsidRDefault="3B629BEC" w14:paraId="3A5B4B9B" w14:textId="066E6990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</w:t>
      </w:r>
      <w:r w:rsidRPr="33C920BE" w:rsidR="56A30095">
        <w:rPr>
          <w:rFonts w:ascii="Calibri" w:hAnsi="Calibri" w:eastAsia="Calibri" w:cs="Calibri"/>
        </w:rPr>
        <w:t xml:space="preserve"> a Third Party Component with Unmitigated Vulnerabilities in Software Composition Analysis.</w:t>
      </w:r>
    </w:p>
    <w:p w:rsidR="3B629BEC" w:rsidP="33C920BE" w:rsidRDefault="3B629BEC" w14:paraId="424FD835" w14:textId="46AEAE94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 w:rsidR="420B0BA9">
        <w:rPr>
          <w:rFonts w:ascii="Calibri" w:hAnsi="Calibri" w:eastAsia="Calibri" w:cs="Calibri"/>
          <w:b/>
          <w:bCs/>
        </w:rPr>
        <w:t xml:space="preserve">  </w:t>
      </w:r>
      <w:r w:rsidRPr="33C920BE" w:rsidR="420B0BA9">
        <w:rPr>
          <w:rFonts w:ascii="Calibri" w:hAnsi="Calibri" w:eastAsia="Calibri" w:cs="Calibri"/>
        </w:rPr>
        <w:t>/GRC_Ingestion_API/rest/v1/SWCAThirdPartyComponentWithUnmitigatedVulnerabilities/{ThirdPartyComponentWithUnmitigatedVulnerabilityId}</w:t>
      </w:r>
    </w:p>
    <w:p w:rsidR="3B629BEC" w:rsidP="70742560" w:rsidRDefault="3B629BEC" w14:paraId="29E8BA5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800C9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12974D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81BC0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7FDC5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ED8E41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5E788F3" w14:paraId="21C68534" w14:textId="401CC748">
            <w:pPr>
              <w:spacing w:before="0" w:after="0"/>
            </w:pPr>
            <w:r>
              <w:t>ThirdPartyComponentWithUnmitigatedVulnerabilityId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2B80E8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684FD1A" w14:paraId="70B3764A" w14:textId="1B22CF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 Party Component with Unmitigated Vulnerabilities Identifier</w:t>
            </w:r>
            <w:r w:rsidRPr="33C920BE" w:rsidR="682E24C3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3B629BEC" w:rsidP="70742560" w:rsidRDefault="3B629BEC" w14:paraId="3B98A49B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6487675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A1DB26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64845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E82284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F1CD82E" w:rsidP="3799F1FB" w:rsidRDefault="1F1CD82E" w14:paraId="07C913C5" w14:textId="3D96F5E5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364F7E9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54D3763" w14:textId="1CDF2FF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63E65D" w14:textId="1B6EC66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C6803C9" w14:textId="6784ACF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C769B34" w14:textId="7877BEC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3104C8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89892E5" w14:textId="5242B1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VersionInUse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08D95FB" w14:textId="2CB04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C4BD8A8" w14:textId="393CE7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Version in Use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FA37E2C" w14:textId="2A7C7A8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40ABD2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63DF7DC" w14:textId="414AAC1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LatestVersion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F24FA0" w14:textId="2AB97CA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9A0F74" w14:textId="1322068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Latest Version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BB08862" w14:textId="2EE4F16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7F9E61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2BFBCA0" w14:textId="76663A8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ComponentType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E1BA5B" w14:textId="6359DA7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251C88" w14:textId="397249F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Type label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1B0D5FA" w14:textId="272E968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1994F02">
              <w:rPr>
                <w:rFonts w:ascii="Calibri" w:hAnsi="Calibri" w:eastAsia="Calibri" w:cs="Calibri"/>
                <w:color w:val="000000" w:themeColor="text1"/>
              </w:rPr>
              <w:t>ComponentType</w:t>
            </w:r>
          </w:p>
        </w:tc>
      </w:tr>
      <w:tr w:rsidR="70742560" w:rsidTr="3799F1FB" w14:paraId="5526B6A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3E7057C" w14:textId="3E47867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CriticalVulnerabilitie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4785AC" w14:textId="455BC8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66BD2D7" w14:textId="2CD89BC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Critical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CD20800" w14:textId="133C6457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199BDA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0C634F4" w14:textId="0FF40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HighVulnerabilities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14CA8D2" w14:textId="7A00ED1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D67DD7" w14:textId="68BF83A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High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062A850" w14:textId="47B9CEF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3215CA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FD6F905" w14:textId="2E61E9C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MediumVulnerabilities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F7CB68" w14:textId="41C8454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E660BCC" w14:textId="14B560D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Medium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6C62880" w14:textId="30CB289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1ABB51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8FCF5F5" w14:textId="43662E1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LowVulnerabilities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1BB7DA" w14:textId="657B9D9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7D748D0" w14:textId="06BCF2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Low Vulnerabilities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85744F6" w14:textId="71389875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53D81D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8083DE" w14:textId="2B616B5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TargetReleaseForUpdateMitigation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0CB09E" w14:textId="609060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FFA20B6" w14:textId="546D03F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Target Release for Update/Mitigation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4BB9695" w14:textId="3EC1950B">
            <w:pPr>
              <w:rPr>
                <w:rFonts w:ascii="Calibri" w:hAnsi="Calibri" w:eastAsia="Calibri" w:cs="Calibri"/>
              </w:rPr>
            </w:pPr>
          </w:p>
        </w:tc>
      </w:tr>
      <w:tr w:rsidR="33C920BE" w:rsidTr="3799F1FB" w14:paraId="0097EA2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1790CE6" w14:textId="621E4FD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MaintenanceStatusRisk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54FCDF3" w14:textId="200B5C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841048" w14:textId="65EF782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Maintenance Status Risk attribute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A875BF7" w14:textId="16BCC4B9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5E698C2C">
              <w:rPr>
                <w:rFonts w:ascii="Calibri" w:hAnsi="Calibri" w:eastAsia="Calibri" w:cs="Calibri"/>
                <w:color w:val="000000" w:themeColor="text1"/>
              </w:rPr>
              <w:t>MaintenanceStatusRisk</w:t>
            </w:r>
          </w:p>
        </w:tc>
      </w:tr>
    </w:tbl>
    <w:p w:rsidR="3B629BEC" w:rsidP="70742560" w:rsidRDefault="3B629BEC" w14:paraId="17E9C4F1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502A43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9ADDA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0AEEF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835CF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20F9AD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A6C10E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67A41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3C148B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B629BEC" w:rsidP="70742560" w:rsidRDefault="3B629BEC" w14:paraId="4B64AAFD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C53617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75D34A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7C1D2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823EE2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939765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3301D9DA" w14:textId="0D5A58A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37F111CC">
              <w:rPr>
                <w:rFonts w:ascii="Calibri" w:hAnsi="Calibri" w:eastAsia="Calibri" w:cs="Calibri"/>
              </w:rPr>
              <w:t xml:space="preserve">Third Party Component with Unmitigated Vulnerabilities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3984CB7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F0C4BC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48F67C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F8E94D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DDD83A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F85FF1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B8D6DD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FCAA9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B0E21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3CA21C4" w14:paraId="52B2B602" w14:textId="447813A5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71BB44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396F63" w14:textId="6A624AD0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lastRenderedPageBreak/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BC25BE" w14:textId="70CEE26C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66E1CC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C75EDE" w14:textId="6D1ACDD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ComponentType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13CE88" w14:textId="4620B7FB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ComponentType</w:t>
            </w:r>
          </w:p>
        </w:tc>
      </w:tr>
      <w:tr w:rsidR="5D4F9142" w:rsidTr="5D4F9142" w14:paraId="5EF1EAF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5CEBF5" w14:textId="5DD05BD4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MaintenanceStatusRisk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C5E01C" w14:textId="200BF7C3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MaintenanceStatusRisk</w:t>
            </w:r>
          </w:p>
        </w:tc>
      </w:tr>
      <w:tr w:rsidR="5D4F9142" w:rsidTr="5D4F9142" w14:paraId="55ABC43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17555F9" w14:textId="1BCB8CB0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00FA50" w14:textId="68FF6AE9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7C1A453F" w14:textId="6249C154">
      <w:pPr>
        <w:pStyle w:val="BodyText"/>
      </w:pPr>
    </w:p>
    <w:p w:rsidR="10FBF9DE" w:rsidP="33C920BE" w:rsidRDefault="10FBF9DE" w14:paraId="50CEA6E4" w14:textId="4F0B653B">
      <w:pPr>
        <w:pStyle w:val="Heading3"/>
      </w:pPr>
      <w:bookmarkStart w:name="_Toc2018733624" w:id="112"/>
      <w:r>
        <w:t>DELETE Third Party Component with Unmitigated Vulnerabilities</w:t>
      </w:r>
      <w:r w:rsidR="0F139DD2">
        <w:t xml:space="preserve"> in Software Composition Analysis</w:t>
      </w:r>
      <w:bookmarkEnd w:id="112"/>
    </w:p>
    <w:p w:rsidR="7F35D26D" w:rsidP="70742560" w:rsidRDefault="7F35D26D" w14:paraId="2C5E6D2B" w14:textId="7CEA7BE6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60954FC4">
        <w:rPr>
          <w:rFonts w:ascii="Calibri" w:hAnsi="Calibri" w:eastAsia="Calibri" w:cs="Calibri"/>
        </w:rPr>
        <w:t xml:space="preserve"> Third Party Component </w:t>
      </w:r>
      <w:r w:rsidRPr="33C920BE" w:rsidR="7DA81E35">
        <w:rPr>
          <w:rFonts w:ascii="Calibri" w:hAnsi="Calibri" w:eastAsia="Calibri" w:cs="Calibri"/>
        </w:rPr>
        <w:t>with</w:t>
      </w:r>
      <w:r w:rsidRPr="33C920BE" w:rsidR="60954FC4">
        <w:rPr>
          <w:rFonts w:ascii="Calibri" w:hAnsi="Calibri" w:eastAsia="Calibri" w:cs="Calibri"/>
        </w:rPr>
        <w:t xml:space="preserve"> Unmitigated Vulnerabilities in Software Composition Analysis.</w:t>
      </w:r>
    </w:p>
    <w:p w:rsidR="7F35D26D" w:rsidP="33C920BE" w:rsidRDefault="7F35D26D" w14:paraId="53FEDC3F" w14:textId="2B82CF73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 w:rsidR="6E1D738F">
        <w:rPr>
          <w:rFonts w:ascii="Calibri" w:hAnsi="Calibri" w:eastAsia="Calibri" w:cs="Calibri"/>
          <w:b/>
          <w:bCs/>
        </w:rPr>
        <w:t xml:space="preserve"> </w:t>
      </w:r>
      <w:r w:rsidRPr="33C920BE" w:rsidR="08204EDE">
        <w:rPr>
          <w:rFonts w:ascii="Calibri" w:hAnsi="Calibri" w:eastAsia="Calibri" w:cs="Calibri"/>
        </w:rPr>
        <w:t>/GRC_Ingestion_API/rest/v1/SWCAThirdPartyComponentWithUnmitigatedVulnerabilities/{ThirdPartyComponentWithUnmitigatedVulnerabilityId}</w:t>
      </w:r>
    </w:p>
    <w:p w:rsidR="7F35D26D" w:rsidP="70742560" w:rsidRDefault="7F35D26D" w14:paraId="06781D92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ACB8EC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75780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259C0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0F89B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02A699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00CA48F" w14:textId="401CC748">
            <w:pPr>
              <w:spacing w:before="0" w:after="0"/>
            </w:pPr>
            <w:r>
              <w:t>ThirdPartyComponentWithUnmitigatedVulnerabilityId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2750FF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E924403" w14:textId="39780A1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 Party Component with Unmitigated Vulnerabilities Identifier</w:t>
            </w:r>
            <w:r w:rsidRPr="33C920BE" w:rsidR="1660F932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F35D26D" w:rsidP="70742560" w:rsidRDefault="7F35D26D" w14:paraId="1147B68F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6F5D0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98F566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225AE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4E811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0BFF01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48277A8" w14:paraId="6C2447E7" w14:textId="6B2739F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48277A8" w14:paraId="7CEA57C0" w14:textId="0012B44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48277A8" w14:paraId="388A069D" w14:textId="624FC14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70309DA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48277A8" w14:paraId="70B2F8AE" w14:textId="1A87DF3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ThirdPartyComponentWithUnmitigatedVulnerabilitieId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3B14D11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AB5ACA" w14:textId="392FD70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 Party Component with Unmitigated Vulnerabilities Identifier</w:t>
            </w:r>
          </w:p>
        </w:tc>
      </w:tr>
      <w:tr w:rsidR="70742560" w:rsidTr="33C920BE" w14:paraId="01D4BAD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10EF66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4CDBCCD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CC4858E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F35D26D" w:rsidP="70742560" w:rsidRDefault="7F35D26D" w14:paraId="2D89EED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BDA181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03F1F4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12F9B0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DB29EE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91507C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BC68E5" w14:textId="699BB85E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Pr="33C920BE" w:rsidR="6EEAAD2D">
              <w:rPr>
                <w:rFonts w:ascii="Calibri" w:hAnsi="Calibri" w:eastAsia="Calibri" w:cs="Calibri"/>
              </w:rPr>
              <w:t>Third Party Component with Unmitigated Vulnerabilities</w:t>
            </w:r>
            <w:r w:rsidR="6EEAAD2D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1BCB51A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715011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756935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4C33BF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5E8AE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224C68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E089BB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2EB474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CDFD8E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CAC4D05" w14:paraId="0A37E1CD" w14:textId="3896EE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852250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B7F37D" w14:textId="297BD97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EEE9C8" w14:textId="463FB87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87034D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B998027" w14:textId="461B4BD7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256F2D3" w14:textId="72F2AECB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238DA5ED" w14:textId="46893EF8">
      <w:pPr>
        <w:pStyle w:val="BodyText"/>
      </w:pPr>
    </w:p>
    <w:p w:rsidR="10FBF9DE" w:rsidP="33C920BE" w:rsidRDefault="10FBF9DE" w14:paraId="20D40B19" w14:textId="650A486A">
      <w:pPr>
        <w:pStyle w:val="Heading3"/>
      </w:pPr>
      <w:bookmarkStart w:name="_Toc191312953" w:id="113"/>
      <w:r>
        <w:t>GET Third Party Component with Unmitigated Vulnerabilities</w:t>
      </w:r>
      <w:r w:rsidR="5A7865FD">
        <w:t xml:space="preserve"> in Software Composition Analysis</w:t>
      </w:r>
      <w:bookmarkEnd w:id="113"/>
    </w:p>
    <w:p w:rsidR="3EC1AB8F" w:rsidP="70742560" w:rsidRDefault="3EC1AB8F" w14:paraId="1179189C" w14:textId="0EEF08B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168F85C8">
        <w:rPr>
          <w:rFonts w:ascii="Calibri" w:hAnsi="Calibri" w:eastAsia="Calibri" w:cs="Calibri"/>
        </w:rPr>
        <w:t xml:space="preserve"> Third</w:t>
      </w:r>
      <w:r w:rsidRPr="33C920BE" w:rsidR="3DCB6470">
        <w:rPr>
          <w:rFonts w:ascii="Calibri" w:hAnsi="Calibri" w:eastAsia="Calibri" w:cs="Calibri"/>
        </w:rPr>
        <w:t xml:space="preserve"> </w:t>
      </w:r>
      <w:r w:rsidRPr="33C920BE" w:rsidR="168F85C8">
        <w:rPr>
          <w:rFonts w:ascii="Calibri" w:hAnsi="Calibri" w:eastAsia="Calibri" w:cs="Calibri"/>
        </w:rPr>
        <w:t>Party Component with Unmitigated Vulnerabilities in Software Composition Analysis.</w:t>
      </w:r>
    </w:p>
    <w:p w:rsidR="3EC1AB8F" w:rsidP="33C920BE" w:rsidRDefault="3EC1AB8F" w14:paraId="23B6F610" w14:textId="705B93E3">
      <w:pPr>
        <w:spacing w:before="0" w:after="160"/>
        <w:ind w:left="720"/>
        <w:jc w:val="left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47836BA8">
        <w:rPr>
          <w:rFonts w:ascii="Calibri" w:hAnsi="Calibri" w:eastAsia="Calibri" w:cs="Calibri"/>
        </w:rPr>
        <w:t xml:space="preserve"> /GRC_Ingestion_API/rest/v1/SWCAThirdPartyComponentWithUnmitigatedVulnerabilities/{ThirdPartyComponentWithUnmitigatedVulnerabilityId}</w:t>
      </w:r>
    </w:p>
    <w:p w:rsidR="3EC1AB8F" w:rsidP="70742560" w:rsidRDefault="3EC1AB8F" w14:paraId="766BCE15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734B09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2AE015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B7B23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5FD8CF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C1183F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F416A77" w14:textId="401CC748">
            <w:pPr>
              <w:spacing w:before="0" w:after="0"/>
            </w:pPr>
            <w:r>
              <w:t>ThirdPartyComponentWithUnmitigatedVulnerabilityId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F97653A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8E1AD99" w14:textId="1B22CF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 Party Component with Unmitigated Vulnerabilities Identifier, mandatory</w:t>
            </w:r>
          </w:p>
        </w:tc>
      </w:tr>
    </w:tbl>
    <w:p w:rsidR="3EC1AB8F" w:rsidP="70742560" w:rsidRDefault="3EC1AB8F" w14:paraId="394A04AC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A94173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E7FB9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3F8E07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D94A16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10C71A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414855D" w14:paraId="3A5C4E6D" w14:textId="05736C00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414855D" w14:paraId="72B7AB5C" w14:textId="6B89CAC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414855D" w14:paraId="3482F356" w14:textId="5A453B69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6CA6585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80453A9" w14:textId="401CC748">
            <w:pPr>
              <w:spacing w:before="0" w:after="0"/>
            </w:pPr>
            <w:r>
              <w:t>ThirdPartyComponentWithUnmitigatedVulnerabilityId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DC3595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6FC930" w14:textId="6A00320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Third Party Component with Unmitigated Vulnerabilities Identifier</w:t>
            </w:r>
          </w:p>
        </w:tc>
      </w:tr>
      <w:tr w:rsidR="70742560" w:rsidTr="33C920BE" w14:paraId="30CA6C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4C67CA2" w14:textId="1CDF2FF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ComponentName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FA6322C" w14:textId="1B6EC66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F43C0A1" w14:textId="6784ACF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Name, mandatory</w:t>
            </w:r>
          </w:p>
        </w:tc>
      </w:tr>
      <w:tr w:rsidR="70742560" w:rsidTr="33C920BE" w14:paraId="4657CC6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8E0AB31" w14:textId="5242B11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VersionInUse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0F4ABD" w14:textId="2CB04E1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D69714" w14:textId="393CE78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Version in Use</w:t>
            </w:r>
          </w:p>
        </w:tc>
      </w:tr>
      <w:tr w:rsidR="70742560" w:rsidTr="33C920BE" w14:paraId="4A82E0B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99F36E2" w14:textId="414AAC1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LatestVersion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70835A" w14:textId="2AB97CA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83CA850" w14:textId="1322068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Latest Version</w:t>
            </w:r>
          </w:p>
        </w:tc>
      </w:tr>
      <w:tr w:rsidR="70742560" w:rsidTr="33C920BE" w14:paraId="213BE87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3FC2E8A" w14:textId="76663A8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ComponentType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46131FC" w14:textId="6359DA7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D19E88" w14:textId="397249F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Component Type label</w:t>
            </w:r>
          </w:p>
        </w:tc>
      </w:tr>
      <w:tr w:rsidR="70742560" w:rsidTr="33C920BE" w14:paraId="5BB5147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9B2226" w14:textId="3E47867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CriticalVulnerabilitie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4A48EE" w14:textId="455BC87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97FAECA" w14:textId="2CD89BC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Critical Vulnerabilities</w:t>
            </w:r>
          </w:p>
        </w:tc>
      </w:tr>
      <w:tr w:rsidR="33C920BE" w:rsidTr="33C920BE" w14:paraId="2013C383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BEE1CF6" w14:textId="0FF40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HighVulnerabilities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7CA920" w14:textId="7A00ED1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259FB93" w14:textId="68BF83A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High Vulnerabilities</w:t>
            </w:r>
          </w:p>
        </w:tc>
      </w:tr>
      <w:tr w:rsidR="33C920BE" w:rsidTr="33C920BE" w14:paraId="6CE7F63B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39EADCD" w14:textId="2E61E9C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MediumVulnerabilities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A2E5463" w14:textId="41C8454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A22F30C" w14:textId="14B560D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Medium Vulnerabilities</w:t>
            </w:r>
          </w:p>
        </w:tc>
      </w:tr>
      <w:tr w:rsidR="33C920BE" w:rsidTr="33C920BE" w14:paraId="65C795A8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9C883B5" w14:textId="43662E1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LowVulnerabilities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EBB122" w14:textId="657B9D9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534B9AE" w14:textId="06BCF2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Low Vulnerabilities</w:t>
            </w:r>
          </w:p>
        </w:tc>
      </w:tr>
      <w:tr w:rsidR="33C920BE" w:rsidTr="33C920BE" w14:paraId="54E2BB94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D3E6F5F" w14:textId="2B616B5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TargetReleaseForUpdateMitigation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0960CF" w14:textId="609060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A34BE02" w14:textId="546D03F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Target Release for Update/Mitigation</w:t>
            </w:r>
          </w:p>
        </w:tc>
      </w:tr>
      <w:tr w:rsidR="33C920BE" w:rsidTr="33C920BE" w14:paraId="22314C2F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0B8CB6B" w14:textId="621E4FD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MaintenanceStatusRisk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5A5292" w14:textId="200B5CC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5552E0B" w14:textId="65EF782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Maintenance Status Risk attribute code</w:t>
            </w:r>
          </w:p>
        </w:tc>
      </w:tr>
    </w:tbl>
    <w:p w:rsidR="3EC1AB8F" w:rsidP="70742560" w:rsidRDefault="3EC1AB8F" w14:paraId="135F18FF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52AD009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62AB8B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AD9EFA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D63398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47BBC9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DDD015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5CAD39A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DE2E4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CE0653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2686E36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66D918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EE976D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DA56F0D" w14:textId="65336FCA">
      <w:pPr>
        <w:pStyle w:val="BodyText"/>
      </w:pPr>
    </w:p>
    <w:p w:rsidR="0CE22749" w:rsidP="70742560" w:rsidRDefault="0CE22749" w14:paraId="363EA35D" w14:textId="239E064C">
      <w:pPr>
        <w:pStyle w:val="Heading2"/>
      </w:pPr>
      <w:bookmarkStart w:name="_Toc478875922" w:id="114"/>
      <w:r>
        <w:t>FOSS Check</w:t>
      </w:r>
      <w:bookmarkEnd w:id="114"/>
    </w:p>
    <w:p w:rsidR="3F63AE73" w:rsidP="70742560" w:rsidRDefault="3F63AE73" w14:paraId="196FDFFA" w14:textId="2F385FC6">
      <w:pPr>
        <w:pStyle w:val="BodyText"/>
      </w:pPr>
      <w:r>
        <w:t xml:space="preserve">This section contains the API methods (POST, PUT, DELETE and GET) and information about the inputs, outputs and response codes related to the FOSS </w:t>
      </w:r>
      <w:r w:rsidR="2A4606E0">
        <w:t>C</w:t>
      </w:r>
      <w:r>
        <w:t>heck.</w:t>
      </w:r>
    </w:p>
    <w:p w:rsidR="6802D336" w:rsidP="70742560" w:rsidRDefault="6802D336" w14:paraId="38E04BD6" w14:textId="2B17F244">
      <w:pPr>
        <w:pStyle w:val="Heading3"/>
      </w:pPr>
      <w:bookmarkStart w:name="_Toc145685374" w:id="115"/>
      <w:r>
        <w:t>POST Action</w:t>
      </w:r>
      <w:r w:rsidR="435DEBA5">
        <w:t xml:space="preserve"> in FOSS Check</w:t>
      </w:r>
      <w:bookmarkEnd w:id="115"/>
    </w:p>
    <w:p w:rsidR="03CD3C65" w:rsidP="33C920BE" w:rsidRDefault="03CD3C65" w14:paraId="737BEAEE" w14:textId="2D56E2CF">
      <w:pPr>
        <w:spacing w:before="0" w:after="160"/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="0C344371">
        <w:t>FOSS Check.</w:t>
      </w:r>
    </w:p>
    <w:p w:rsidR="03CD3C65" w:rsidP="70742560" w:rsidRDefault="03CD3C65" w14:paraId="6B2952FE" w14:textId="4207B30B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C92502D">
        <w:rPr>
          <w:rFonts w:ascii="Calibri" w:hAnsi="Calibri" w:eastAsia="Calibri" w:cs="Calibri"/>
        </w:rPr>
        <w:t>/GRC_Ingestion_API/rest/v1/Release/{ReleaseId}/FOSSAction</w:t>
      </w:r>
    </w:p>
    <w:p w:rsidR="03CD3C65" w:rsidP="70742560" w:rsidRDefault="03CD3C65" w14:paraId="32387E7B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7905A1E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959922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A3AEDF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7E9B1B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212041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50E850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D66CAF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6AC126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3CD3C65" w:rsidP="70742560" w:rsidRDefault="03CD3C65" w14:paraId="3D659865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05200B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10838F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889098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570BEC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3F452F" w:rsidP="3799F1FB" w:rsidRDefault="373F452F" w14:paraId="19D17A12" w14:textId="12E833B5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EF923D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66C2B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5A363D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4EC8C5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359985D" w14:textId="31E3D0C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ED72A9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635697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4CCEFC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543DF5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8B2D260" w14:textId="38543D14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1AEC1A72">
              <w:rPr>
                <w:rFonts w:ascii="Calibri" w:hAnsi="Calibri" w:eastAsia="Calibri" w:cs="Calibri"/>
              </w:rPr>
              <w:t>ActionItemStatus</w:t>
            </w:r>
          </w:p>
        </w:tc>
      </w:tr>
      <w:tr w:rsidR="70742560" w:rsidTr="3799F1FB" w14:paraId="567C0F0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3B07BE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lastRenderedPageBreak/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A6806C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8D428B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3488620" w14:textId="25ACD817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5FCD1E5D">
              <w:rPr>
                <w:rFonts w:ascii="Calibri" w:hAnsi="Calibri" w:eastAsia="Calibri" w:cs="Calibri"/>
              </w:rPr>
              <w:t>ActionCategory</w:t>
            </w:r>
          </w:p>
        </w:tc>
      </w:tr>
      <w:tr w:rsidR="70742560" w:rsidTr="3799F1FB" w14:paraId="45D5FC8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C55A37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4F4159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85B828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1F0536A" w14:textId="71A5249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C1DC9F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FFFA73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05CBDE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2CDDDA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7097F55" w14:textId="3C8E5DC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B824E6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12E59E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D51E37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77B9B2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DAAF5F4" w14:textId="5B95C6C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25812E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177F2B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A91720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7875F6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63A9D57" w14:textId="18BE39D1">
            <w:pPr>
              <w:rPr>
                <w:rFonts w:ascii="Calibri" w:hAnsi="Calibri" w:eastAsia="Calibri" w:cs="Calibri"/>
              </w:rPr>
            </w:pPr>
          </w:p>
        </w:tc>
      </w:tr>
    </w:tbl>
    <w:p w:rsidR="03CD3C65" w:rsidP="70742560" w:rsidRDefault="03CD3C65" w14:paraId="6BD01D72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1BFFA9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3356D9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42AFA4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DE1A04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F2F49C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D16ABC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47A245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7AF838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2956402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055188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C103C2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6E6C56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3CD3C65" w:rsidP="70742560" w:rsidRDefault="03CD3C65" w14:paraId="022B4927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4A5F4E7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C4EB25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68D12F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7ADCB2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15A2D1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051E4A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381BBFB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BD885B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0FE71C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6BE5695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67B552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FB085F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607A6C43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8C5719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1B058F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74AD2AFE" w14:paraId="51F85604" w14:textId="3896EE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80C2950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2821D1" w14:textId="297BD97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59E0E78" w14:textId="463FB87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229354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2A2C217" w14:textId="71E797B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BA6995" w14:textId="5FF4146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070FF58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95D7B62" w14:textId="3AA919D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54D535" w14:textId="2098DF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4FC93B1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5C0969" w14:textId="683C8B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0FAB7E" w14:textId="2FA9241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292A6A6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013B837" w14:textId="41C2612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DAD1FA" w14:textId="30877B3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055B45B9" w14:textId="2F66185B">
      <w:pPr>
        <w:pStyle w:val="BodyText"/>
      </w:pPr>
    </w:p>
    <w:p w:rsidR="6802D336" w:rsidP="70742560" w:rsidRDefault="6802D336" w14:paraId="2FD3688B" w14:textId="667B0C7E">
      <w:pPr>
        <w:pStyle w:val="Heading3"/>
      </w:pPr>
      <w:bookmarkStart w:name="_Toc1924541566" w:id="116"/>
      <w:r>
        <w:lastRenderedPageBreak/>
        <w:t>PUT Action</w:t>
      </w:r>
      <w:r w:rsidR="519FC1EC">
        <w:t xml:space="preserve"> in FOSS Check</w:t>
      </w:r>
      <w:bookmarkEnd w:id="116"/>
    </w:p>
    <w:p w:rsidR="6D03A4AD" w:rsidP="33C920BE" w:rsidRDefault="6D03A4AD" w14:paraId="29E094D8" w14:textId="585BE435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in </w:t>
      </w:r>
      <w:r w:rsidR="52B2E387">
        <w:t>FOSS Check.</w:t>
      </w:r>
    </w:p>
    <w:p w:rsidR="6D03A4AD" w:rsidP="70742560" w:rsidRDefault="6D03A4AD" w14:paraId="2B5AE7FE" w14:textId="5CA743DD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D401E68">
        <w:rPr>
          <w:rFonts w:ascii="Calibri" w:hAnsi="Calibri" w:eastAsia="Calibri" w:cs="Calibri"/>
        </w:rPr>
        <w:t>/GRC_Ingestion_API/rest/v1/FOSSAction/{FOSSActionId}</w:t>
      </w:r>
    </w:p>
    <w:p w:rsidR="6D03A4AD" w:rsidP="70742560" w:rsidRDefault="6D03A4AD" w14:paraId="1B4CD4D6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799F1FB" w14:paraId="39297EAA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2C56CB7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2B9E8FE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1D0017F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799F1FB" w14:paraId="2D91E45D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60318F59" w14:paraId="533F2A62" w14:textId="1C01BFD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FOSSActionId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1963816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B227173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6D03A4AD" w:rsidP="70742560" w:rsidRDefault="6D03A4AD" w14:paraId="4A4D46F0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520B776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264F9C1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9BED62D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423B99A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66081045" w:rsidP="3799F1FB" w:rsidRDefault="66081045" w14:paraId="50E930F0" w14:textId="190C7F4A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04F307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D4175C8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7FEAD84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6BCCF68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78881216" w14:textId="7CB2C23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D2F479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CEE6BF6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5E08AD4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41343CC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553D4C6A" w14:textId="7351ADDD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6C8B430F">
              <w:rPr>
                <w:rFonts w:ascii="Calibri" w:hAnsi="Calibri" w:eastAsia="Calibri" w:cs="Calibri"/>
              </w:rPr>
              <w:t>ActionItemStatus</w:t>
            </w:r>
          </w:p>
        </w:tc>
      </w:tr>
      <w:tr w:rsidR="70742560" w:rsidTr="3799F1FB" w14:paraId="3C13471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C86F42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64627F0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55B1D23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1ACAEF11" w14:textId="1E88B19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5882F821">
              <w:rPr>
                <w:rFonts w:ascii="Calibri" w:hAnsi="Calibri" w:eastAsia="Calibri" w:cs="Calibri"/>
              </w:rPr>
              <w:t>ActionCategory</w:t>
            </w:r>
          </w:p>
        </w:tc>
      </w:tr>
      <w:tr w:rsidR="70742560" w:rsidTr="3799F1FB" w14:paraId="76BCEFD9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C211CFB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8475AC6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B268AE0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20DD385" w14:textId="50FBF98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B3DE8B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7C1C9A7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29B2F63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B189DB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ECAADAC" w14:textId="1C05073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F72231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06D098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BB4BAC8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0108F5A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09AC0F96" w14:textId="63697C6B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6CCAD92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921BA60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678DEF3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71482C8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7130385" w14:textId="3106F720">
            <w:pPr>
              <w:rPr>
                <w:rFonts w:ascii="Calibri" w:hAnsi="Calibri" w:eastAsia="Calibri" w:cs="Calibri"/>
              </w:rPr>
            </w:pPr>
          </w:p>
        </w:tc>
      </w:tr>
    </w:tbl>
    <w:p w:rsidR="6D03A4AD" w:rsidP="70742560" w:rsidRDefault="6D03A4AD" w14:paraId="33519EA8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5AFF30CC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F6DAB71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8762972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723F4D0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88D0F0C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B3AB28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E6B9A28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4AD459D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6D03A4AD" w:rsidP="70742560" w:rsidRDefault="6D03A4AD" w14:paraId="2E6F313B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64B777E1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856FEE8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B733E5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8807158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8618FB0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A32CD9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7D55F632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A82D35C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8DE80E6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EDA63F4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65F1EC3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7F68249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0ED70C1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D915F34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453B373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2630024" w14:paraId="0BD8B68E" w14:textId="3896EE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lastRenderedPageBreak/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289566C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2824C82" w14:textId="297BD97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FDA75B" w14:textId="463FB87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09325F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B904F5" w14:textId="71E797B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7697DB" w14:textId="5FF4146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237D04F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0D200F" w14:textId="3AA919D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C7F1728" w14:textId="2098DF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1DA63BB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068A866" w14:textId="683C8B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E98CE9" w14:textId="2FA9241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6DE5F02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3597C9" w14:textId="41C2612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EF5847E" w14:textId="30877B3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71DA9B9B" w14:textId="3DE7670B">
      <w:pPr>
        <w:pStyle w:val="BodyText"/>
      </w:pPr>
    </w:p>
    <w:p w:rsidR="6802D336" w:rsidP="70742560" w:rsidRDefault="6802D336" w14:paraId="0FFCF088" w14:textId="53E028BC">
      <w:pPr>
        <w:pStyle w:val="Heading3"/>
      </w:pPr>
      <w:bookmarkStart w:name="_Toc1996403530" w:id="117"/>
      <w:r>
        <w:t>DELETE Action</w:t>
      </w:r>
      <w:r w:rsidR="6FB18241">
        <w:t xml:space="preserve"> in FOSS Check</w:t>
      </w:r>
      <w:bookmarkEnd w:id="117"/>
    </w:p>
    <w:p w:rsidR="3BB00747" w:rsidP="33C920BE" w:rsidRDefault="3BB00747" w14:paraId="74134E89" w14:textId="0961BD5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deleting an Action in </w:t>
      </w:r>
      <w:r w:rsidR="59527986">
        <w:t>FOSS Check.</w:t>
      </w:r>
    </w:p>
    <w:p w:rsidR="3BB00747" w:rsidP="70742560" w:rsidRDefault="3BB00747" w14:paraId="1917498F" w14:textId="7F02B946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69D6DF4">
        <w:rPr>
          <w:rFonts w:ascii="Calibri" w:hAnsi="Calibri" w:eastAsia="Calibri" w:cs="Calibri"/>
        </w:rPr>
        <w:t>/GRC_Ingestion_API/rest/v1/FOSSAction/{FOSSActionId}</w:t>
      </w:r>
    </w:p>
    <w:p w:rsidR="3BB00747" w:rsidP="70742560" w:rsidRDefault="3BB00747" w14:paraId="3F6F4EF6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BBF305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92B5A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A0737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FCF5C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6A6E97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13A013C" w14:paraId="65AB3FDC" w14:textId="7ACA4C26">
            <w:pPr>
              <w:spacing w:before="0" w:after="0"/>
            </w:pPr>
            <w:r>
              <w:t>FOSSActionId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3D0530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DA0DE9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3BB00747" w:rsidP="70742560" w:rsidRDefault="3BB00747" w14:paraId="2CB9C4C6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922958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27EDA2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7ECD5B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340444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B16FC5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41C96E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8B4D3B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79A74E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05B9DEE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9D44CE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132C23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EB91B9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76263E8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A6836E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41149A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93BB8B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3BB00747" w:rsidP="70742560" w:rsidRDefault="3BB00747" w14:paraId="3C9856B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065562C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39AB20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03CA06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BB1DD7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802F10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0D13EB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7471E6B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6FDA7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43665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011AF7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F2C336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D45248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917D202" w14:paraId="01D50E9C" w14:textId="3896EE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D38CB5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630FB09" w14:textId="297BD97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0B07D39" w14:textId="463FB87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209A61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38C0780" w14:textId="683C8B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66AD48" w14:textId="2FA9241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Not possible to create for the current status of the Release</w:t>
            </w:r>
          </w:p>
        </w:tc>
      </w:tr>
    </w:tbl>
    <w:p w:rsidR="70742560" w:rsidP="5D4F9142" w:rsidRDefault="70742560" w14:paraId="5EFFA7E3" w14:textId="4DE343A0"/>
    <w:p w:rsidR="70742560" w:rsidP="70742560" w:rsidRDefault="70742560" w14:paraId="76F3BE4F" w14:textId="0BBF564A">
      <w:pPr>
        <w:pStyle w:val="BodyText"/>
      </w:pPr>
    </w:p>
    <w:p w:rsidR="6802D336" w:rsidP="70742560" w:rsidRDefault="6802D336" w14:paraId="328AC525" w14:textId="6EBFC4F8">
      <w:pPr>
        <w:pStyle w:val="Heading3"/>
      </w:pPr>
      <w:bookmarkStart w:name="_Toc411615667" w:id="118"/>
      <w:r>
        <w:t>GET Action</w:t>
      </w:r>
      <w:r w:rsidR="230657FC">
        <w:t xml:space="preserve"> in FOSS Check</w:t>
      </w:r>
      <w:bookmarkEnd w:id="118"/>
    </w:p>
    <w:p w:rsidR="30AFA768" w:rsidP="33C920BE" w:rsidRDefault="30AFA768" w14:paraId="7731F514" w14:textId="6199851B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an Action in</w:t>
      </w:r>
      <w:r w:rsidRPr="33C920BE" w:rsidR="494547E1">
        <w:rPr>
          <w:rFonts w:ascii="Calibri" w:hAnsi="Calibri" w:eastAsia="Calibri" w:cs="Calibri"/>
        </w:rPr>
        <w:t xml:space="preserve"> </w:t>
      </w:r>
      <w:r w:rsidR="494547E1">
        <w:t>FOSS Check.</w:t>
      </w:r>
    </w:p>
    <w:p w:rsidR="30AFA768" w:rsidP="70742560" w:rsidRDefault="30AFA768" w14:paraId="498D2208" w14:textId="6A1054FD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19013148">
        <w:rPr>
          <w:rFonts w:ascii="Calibri" w:hAnsi="Calibri" w:eastAsia="Calibri" w:cs="Calibri"/>
        </w:rPr>
        <w:t>/GRC_Ingestion_API/rest/v1/FOSSAction/{FOSSActionId}</w:t>
      </w:r>
    </w:p>
    <w:p w:rsidR="30AFA768" w:rsidP="70742560" w:rsidRDefault="30AFA768" w14:paraId="34D5AA1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853DD2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AFCE23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FD8EA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D6851D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036AE3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E0FB3C3" w14:paraId="2E93126E" w14:textId="3E463221">
            <w:pPr>
              <w:spacing w:before="0" w:after="0"/>
            </w:pPr>
            <w:r>
              <w:t>FOSSActionId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6D527B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C1F75D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30AFA768" w:rsidP="70742560" w:rsidRDefault="30AFA768" w14:paraId="0454F5C6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EB4076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4B328D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194EE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E9D838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20C9F5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47404933" w14:textId="26919906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227F35CD" w14:textId="0E81BDDA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569B7F7A" w14:textId="54D0AF1A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0461A78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4AE636E" w14:textId="012900C1">
            <w:pPr>
              <w:spacing w:before="0" w:after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2A9A6A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1057B6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6CC7CC9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B4A5E8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3D9411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706836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33C920BE" w14:paraId="47960CC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81EF72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1E7E9C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5AF29F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33C920BE" w14:paraId="014AE6D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9E34AF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29358D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004640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33C920BE" w14:paraId="556CB3E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F51F37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1ECCCC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F8DDE0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33C920BE" w14:paraId="3511170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25FE4A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23495E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1D144E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33C920BE" w14:paraId="4D0FC64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344F15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8CD610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7452DA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33C920BE" w14:paraId="4DD21CF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C43420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C95383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79C85C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30AFA768" w:rsidP="70742560" w:rsidRDefault="30AFA768" w14:paraId="1BD94DE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65865EE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258E4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F6C38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F84E28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D7C793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CEBA61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02125D2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6A6BA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B3AB5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0842FDC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BB9B4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EA6B3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456C42F" w14:textId="6D3A8253">
      <w:pPr>
        <w:pStyle w:val="BodyText"/>
      </w:pPr>
    </w:p>
    <w:p w:rsidR="6802D336" w:rsidP="70742560" w:rsidRDefault="6802D336" w14:paraId="5D39E00E" w14:textId="6023B216">
      <w:pPr>
        <w:pStyle w:val="Heading3"/>
      </w:pPr>
      <w:bookmarkStart w:name="_Toc1616468727" w:id="119"/>
      <w:r>
        <w:lastRenderedPageBreak/>
        <w:t>POST Licensing Compliance</w:t>
      </w:r>
      <w:r w:rsidR="6934B3C4">
        <w:t xml:space="preserve"> in FOSS Check</w:t>
      </w:r>
      <w:bookmarkEnd w:id="119"/>
    </w:p>
    <w:p w:rsidR="4FBEC0D3" w:rsidP="70742560" w:rsidRDefault="4FBEC0D3" w14:paraId="0AE053FC" w14:textId="0FB103D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3CC80B7A">
        <w:rPr>
          <w:rFonts w:ascii="Calibri" w:hAnsi="Calibri" w:eastAsia="Calibri" w:cs="Calibri"/>
        </w:rPr>
        <w:t xml:space="preserve"> Licensing Compliance in FOSS Check.</w:t>
      </w:r>
    </w:p>
    <w:p w:rsidR="4FBEC0D3" w:rsidP="70742560" w:rsidRDefault="4FBEC0D3" w14:paraId="2EB48CD7" w14:textId="08171CA2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052693D">
        <w:rPr>
          <w:rFonts w:ascii="Calibri" w:hAnsi="Calibri" w:eastAsia="Calibri" w:cs="Calibri"/>
        </w:rPr>
        <w:t>/GRC_Ingestion_API/rest/v1/Release/{ReleaseId}/FOSSLicensingCompliance</w:t>
      </w:r>
    </w:p>
    <w:p w:rsidR="4FBEC0D3" w:rsidP="70742560" w:rsidRDefault="4FBEC0D3" w14:paraId="3A8A839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8C361D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2043A6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B0C7C9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23AE6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B931B7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D8918A5" w14:paraId="04AD84ED" w14:textId="06B43DF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424F94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918BD26" w14:paraId="2DFEB113" w14:textId="1095AA1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4FBEC0D3" w:rsidP="70742560" w:rsidRDefault="4FBEC0D3" w14:paraId="44FD5878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CBA05F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BE3A7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3448A8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FBE4EE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509A7E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CB9173E" w14:paraId="738F54D9" w14:textId="012A693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02B9FC1" w14:paraId="043FCB9F" w14:textId="1B98D7D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394852E" w14:paraId="43CE3BFC" w14:textId="6FF3A7C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Open Source &amp; Licensing Offer Information Link attribute, mandatory</w:t>
            </w:r>
          </w:p>
        </w:tc>
      </w:tr>
      <w:tr w:rsidR="70742560" w:rsidTr="33C920BE" w14:paraId="1E0DAB1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F73EF6A" w14:paraId="5E35249A" w14:textId="3A2326D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DoesTheProductContainsAnyFOSS_Answe</w:t>
            </w:r>
            <w:r w:rsidRPr="33C920BE" w:rsidR="75D418CB">
              <w:rPr>
                <w:rFonts w:ascii="Calibri" w:hAnsi="Calibri" w:eastAsia="Calibri" w:cs="Calibri"/>
              </w:rPr>
              <w:t>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C8D88CB" w14:paraId="6FE06B35" w14:textId="73DADF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4476036" w14:paraId="7B1EB3C5" w14:textId="5B2C6A4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Does the Product Contains Any FOSS Answer label</w:t>
            </w:r>
          </w:p>
        </w:tc>
      </w:tr>
      <w:tr w:rsidR="70742560" w:rsidTr="33C920BE" w14:paraId="4197A41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7676E3B" w14:paraId="1FED3481" w14:textId="30CE83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DoesTheProductContainsAnyFOSS_Comment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650DC2A" w14:paraId="2414D9F5" w14:textId="666678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4E57F1E" w14:paraId="77C2F73B" w14:textId="5F431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the Product Contains Any FOSS Comment</w:t>
            </w:r>
          </w:p>
        </w:tc>
      </w:tr>
      <w:tr w:rsidR="70742560" w:rsidTr="33C920BE" w14:paraId="59E31EB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C73703D" w14:paraId="2B64DA01" w14:textId="0F0E403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HasTheOpenSourceUsageLicensingCompleted_Answer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1779FDC" w14:paraId="7A204660" w14:textId="6F93A18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66B8AE8" w14:paraId="47B2065A" w14:textId="1E54F6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label</w:t>
            </w:r>
          </w:p>
        </w:tc>
      </w:tr>
      <w:tr w:rsidR="70742560" w:rsidTr="33C920BE" w14:paraId="3650E28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0648B1F" w14:paraId="1AB94FF2" w14:textId="70EC88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7E2F497" w14:paraId="087FB807" w14:textId="16D4BCF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C2FA8DD" w14:paraId="2E6E76AC" w14:textId="48D09DE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Comment</w:t>
            </w:r>
          </w:p>
        </w:tc>
      </w:tr>
      <w:tr w:rsidR="70742560" w:rsidTr="33C920BE" w14:paraId="3B87BC2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F793F75" w14:paraId="7E4E8830" w14:textId="517BA08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IsTheOfferCompliantWithAllFOSSLicenseAgreements_An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C899E97" w14:paraId="21BE11BC" w14:textId="045B18A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484F3FF" w14:paraId="7270C258" w14:textId="61017CA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Is the Offer Compliant with All FOSS License Agreements label</w:t>
            </w:r>
          </w:p>
        </w:tc>
      </w:tr>
      <w:tr w:rsidR="70742560" w:rsidTr="33C920BE" w14:paraId="49E51A8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4E20454" w14:paraId="01B60039" w14:textId="22B298C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IsTheOfferCompliantWithAllFOSSLicenseAgreements_Co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4751B58" w14:paraId="4F65C12B" w14:textId="3620D97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4882925" w14:paraId="031723EC" w14:textId="5AE80C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Is the Offer Compliant with All FOSS License Agreements Comment </w:t>
            </w:r>
          </w:p>
        </w:tc>
      </w:tr>
    </w:tbl>
    <w:p w:rsidR="4FBEC0D3" w:rsidP="70742560" w:rsidRDefault="4FBEC0D3" w14:paraId="25637C52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75CE29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B539B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F58DAC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25E8E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019995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274A00F" w14:paraId="0EA416EA" w14:textId="27BDC3E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LicensingComplianceId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611C4B2" w14:paraId="79B0BBA8" w14:textId="175CBE5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F6898CF" w14:paraId="3AFD0B62" w14:textId="5EE1D33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Licensing Compliance Identifier</w:t>
            </w:r>
          </w:p>
        </w:tc>
      </w:tr>
      <w:tr w:rsidR="70742560" w:rsidTr="33C920BE" w14:paraId="3449DD9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571C5D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539F84E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FC7DF4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FBEC0D3" w:rsidP="70742560" w:rsidRDefault="4FBEC0D3" w14:paraId="2030D42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5CC7DA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F1E04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0CD97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DAD9C3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98283B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BC703D6" w14:textId="1E1B77A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4038ED24">
              <w:rPr>
                <w:rFonts w:ascii="Calibri" w:hAnsi="Calibri" w:eastAsia="Calibri" w:cs="Calibri"/>
              </w:rPr>
              <w:t xml:space="preserve">Licensing Compliance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373AD32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6DE7C2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0F037C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C783BD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5EB91B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71ABA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8CA63E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02C307" w14:textId="5AF710A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3D59B2F" w14:textId="0260E3F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this </w:t>
            </w:r>
            <w:r w:rsidRPr="33C920BE" w:rsidR="4624F4F7">
              <w:rPr>
                <w:rFonts w:ascii="Calibri" w:hAnsi="Calibri" w:eastAsia="Calibri" w:cs="Calibri"/>
              </w:rPr>
              <w:t xml:space="preserve">Licensing Compliance </w:t>
            </w:r>
            <w:r w:rsidRPr="33C920BE">
              <w:rPr>
                <w:rFonts w:ascii="Calibri" w:hAnsi="Calibri" w:eastAsia="Calibri" w:cs="Calibri"/>
              </w:rPr>
              <w:t xml:space="preserve">already exists, the code 403 will be sent. </w:t>
            </w:r>
          </w:p>
        </w:tc>
      </w:tr>
      <w:tr w:rsidR="70742560" w:rsidTr="5D4F9142" w14:paraId="0B54EC6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34B447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5AD271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C201B24" w14:paraId="6BEA3D94" w14:textId="36AB40F7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B143E16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C998EE7" w14:textId="7D7C85E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10539FB" w14:textId="3B194F08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AF68AE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BA4FF4" w14:textId="747251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DoesTheProductContainsAnyFOSS_Answer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51FE64" w14:textId="4468BE7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DoesTheProductContainsAnyFOSS_Answer</w:t>
            </w:r>
          </w:p>
        </w:tc>
      </w:tr>
      <w:tr w:rsidR="5D4F9142" w:rsidTr="5D4F9142" w14:paraId="02E6FCB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38B31F6" w14:textId="69C3086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HasTheOpenSourceUsageLicensingCompleted_Answer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1F9321" w14:textId="31DC7CD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HasTheOpenSourceUsageLicensingCompleted_Answer</w:t>
            </w:r>
          </w:p>
        </w:tc>
      </w:tr>
      <w:tr w:rsidR="5D4F9142" w:rsidTr="5D4F9142" w14:paraId="53552B4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FE37918" w14:textId="4294CAE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IsTheOfferCompliantWithAllFOSSLicenseAgreements_An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61AA71" w14:textId="25125C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IsTheOfferCompliantWithAllFOSSLicenseAgreements_An</w:t>
            </w:r>
          </w:p>
        </w:tc>
      </w:tr>
      <w:tr w:rsidR="5D4F9142" w:rsidTr="5D4F9142" w14:paraId="28DC86F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3DAA4E0" w14:textId="3D60DB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8CF246" w14:textId="2EA928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71EE2B4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BBC44AD" w14:textId="30C2795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E17388D" w14:textId="0604E13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5258BFAE" w14:textId="0D645854">
      <w:pPr>
        <w:pStyle w:val="BodyText"/>
      </w:pPr>
    </w:p>
    <w:p w:rsidR="6802D336" w:rsidP="70742560" w:rsidRDefault="6802D336" w14:paraId="04DC391C" w14:textId="7896DDD8">
      <w:pPr>
        <w:pStyle w:val="Heading3"/>
      </w:pPr>
      <w:bookmarkStart w:name="_Toc720794191" w:id="120"/>
      <w:r>
        <w:t>PUT Licensing Compliance</w:t>
      </w:r>
      <w:r w:rsidR="2FEE2BA6">
        <w:t xml:space="preserve"> in FOSS Check</w:t>
      </w:r>
      <w:bookmarkEnd w:id="120"/>
    </w:p>
    <w:p w:rsidR="544280C2" w:rsidP="33C920BE" w:rsidRDefault="544280C2" w14:paraId="31456909" w14:textId="1695FDA3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3AF8AE6F">
        <w:rPr>
          <w:rFonts w:ascii="Calibri" w:hAnsi="Calibri" w:eastAsia="Calibri" w:cs="Calibri"/>
        </w:rPr>
        <w:t xml:space="preserve"> Licensing Compliance in FOSS Check.</w:t>
      </w:r>
    </w:p>
    <w:p w:rsidR="544280C2" w:rsidP="70742560" w:rsidRDefault="544280C2" w14:paraId="0EE6F634" w14:textId="5A4C8F37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66CD317">
        <w:rPr>
          <w:rFonts w:ascii="Calibri" w:hAnsi="Calibri" w:eastAsia="Calibri" w:cs="Calibri"/>
        </w:rPr>
        <w:t>/GRC_Ingestion_API/rest/v1/FOSSLicensingCompliance/{LicensingComplianceId}</w:t>
      </w:r>
    </w:p>
    <w:p w:rsidR="544280C2" w:rsidP="70742560" w:rsidRDefault="544280C2" w14:paraId="72A60E7F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8B465A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606EAD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8E9227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2D05B5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0D9FFC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04957C" w14:textId="27BDC3E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LicensingComplianceId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AFAEBF8" w14:textId="175CBE5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C3FE545" w14:textId="4A992C8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Licensing Compliance Identifier</w:t>
            </w:r>
            <w:r w:rsidRPr="33C920BE" w:rsidR="3F51A14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44280C2" w:rsidP="70742560" w:rsidRDefault="544280C2" w14:paraId="17763E15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31D2B4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8F5034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7D4A2C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0E9C0A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F048EA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8580552" w14:textId="012A693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609CD2" w14:textId="1B98D7D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3E402E0" w14:textId="6FF3A7C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Open Source &amp; Licensing Offer Information Link attribute, mandatory</w:t>
            </w:r>
          </w:p>
        </w:tc>
      </w:tr>
      <w:tr w:rsidR="70742560" w:rsidTr="33C920BE" w14:paraId="3FA9347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D185B57" w14:textId="3A2326D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DoesTheProductContainsAnyFOSS_Answer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457AADB" w14:textId="73DADF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755930D" w14:textId="5B2C6A4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Does the Product Contains Any FOSS Answer label</w:t>
            </w:r>
          </w:p>
        </w:tc>
      </w:tr>
      <w:tr w:rsidR="70742560" w:rsidTr="33C920BE" w14:paraId="1E20F07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AE0496E" w14:textId="30CE83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DoesTheProductContainsAnyFOSS_Comment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EA9414D" w14:textId="666678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86F55BE" w14:textId="5F431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the Product Contains Any FOSS Comment</w:t>
            </w:r>
          </w:p>
        </w:tc>
      </w:tr>
      <w:tr w:rsidR="70742560" w:rsidTr="33C920BE" w14:paraId="1087302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9E47CE1" w14:textId="0F0E403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HasTheOpenSourceUsageLicensingCompleted_Answer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EF771E" w14:textId="6F93A18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6C3EF5" w14:textId="1E54F6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label</w:t>
            </w:r>
          </w:p>
        </w:tc>
      </w:tr>
      <w:tr w:rsidR="70742560" w:rsidTr="33C920BE" w14:paraId="38DCF4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9C56D34" w14:textId="70EC88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96EC11C" w14:textId="16D4BCF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1D0D466" w14:textId="48D09DE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Comment</w:t>
            </w:r>
          </w:p>
        </w:tc>
      </w:tr>
      <w:tr w:rsidR="70742560" w:rsidTr="33C920BE" w14:paraId="76640E0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A518973" w14:textId="517BA08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IsTheOfferCompliantWithAllFOSSLicenseAgreements_An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08257E9" w14:textId="045B18A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F735F1" w14:textId="61017CA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Is the Offer Compliant with All FOSS License Agreements label</w:t>
            </w:r>
          </w:p>
        </w:tc>
      </w:tr>
      <w:tr w:rsidR="70742560" w:rsidTr="33C920BE" w14:paraId="6A33F47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CE0B0D6" w14:textId="22B298C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IsTheOfferCompliantWithAllFOSSLicenseAgreements_Co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9E0F702" w14:textId="3620D97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1F489A6" w14:textId="5AE80C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Is the Offer Compliant with All FOSS License Agreements Comment </w:t>
            </w:r>
          </w:p>
        </w:tc>
      </w:tr>
    </w:tbl>
    <w:p w:rsidR="544280C2" w:rsidP="70742560" w:rsidRDefault="544280C2" w14:paraId="26610134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74E7C6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E6179A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9E0618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688807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CFE109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566960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B66028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C1F4EF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44280C2" w:rsidP="70742560" w:rsidRDefault="544280C2" w14:paraId="1E626A1A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6471713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93F44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97DEA9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7C4F163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521632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A3C90B0" w14:textId="7822AE3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10647D39">
              <w:rPr>
                <w:rFonts w:ascii="Calibri" w:hAnsi="Calibri" w:eastAsia="Calibri" w:cs="Calibri"/>
              </w:rPr>
              <w:t xml:space="preserve">Licensing Compliance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2C25C90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1666C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D54DE3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390A4C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F892F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8D440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F76B61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D3FDE0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2090E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160CB4E" w14:paraId="1ED4BF02" w14:textId="36AB40F7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CEF45BD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3E90590" w14:textId="7D7C85E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FB3ADF" w14:textId="3B194F08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1E19EB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B34D57" w14:textId="747251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DoesTheProductContainsAnyFOSS_Answer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2EF67F1" w14:textId="4468BE7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DoesTheProductContainsAnyFOSS_Answer</w:t>
            </w:r>
          </w:p>
        </w:tc>
      </w:tr>
      <w:tr w:rsidR="5D4F9142" w:rsidTr="5D4F9142" w14:paraId="2F22B74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4A1BBBB" w14:textId="69C3086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HasTheOpenSourceUsageLicensingCompleted_Answer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EDA46F9" w14:textId="31DC7CD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HasTheOpenSourceUsageLicensingCompleted_Answer</w:t>
            </w:r>
          </w:p>
        </w:tc>
      </w:tr>
      <w:tr w:rsidR="5D4F9142" w:rsidTr="5D4F9142" w14:paraId="60077B6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121B26" w14:textId="4294CAE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IsTheOfferCompliantWithAllFOSSLicenseAgreements_An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086C4D" w14:textId="25125C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IsTheOfferCompliantWithAllFOSSLicenseAgreements_An</w:t>
            </w:r>
          </w:p>
        </w:tc>
      </w:tr>
      <w:tr w:rsidR="5D4F9142" w:rsidTr="5D4F9142" w14:paraId="04D05252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1E47C0B" w14:textId="3D60DB6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B053AA" w14:textId="2EA928C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3B6DC79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9199FD" w14:textId="30C2795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B75C23" w14:textId="0604E13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205C9444" w14:textId="42F1FCC4">
      <w:pPr>
        <w:pStyle w:val="BodyText"/>
      </w:pPr>
    </w:p>
    <w:p w:rsidR="6802D336" w:rsidP="70742560" w:rsidRDefault="6802D336" w14:paraId="20769AF6" w14:textId="21223E68">
      <w:pPr>
        <w:pStyle w:val="Heading3"/>
      </w:pPr>
      <w:bookmarkStart w:name="_Toc203941120" w:id="121"/>
      <w:r>
        <w:t>GET Licensing Compliance</w:t>
      </w:r>
      <w:r w:rsidR="443D67D2">
        <w:t xml:space="preserve"> in FOSS Check</w:t>
      </w:r>
      <w:bookmarkEnd w:id="121"/>
    </w:p>
    <w:p w:rsidR="7D961553" w:rsidP="33C920BE" w:rsidRDefault="7D961553" w14:paraId="5500C6C5" w14:textId="7C0F37C1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69FBA43C">
        <w:rPr>
          <w:rFonts w:ascii="Calibri" w:hAnsi="Calibri" w:eastAsia="Calibri" w:cs="Calibri"/>
          <w:color w:val="000000" w:themeColor="text1"/>
        </w:rPr>
        <w:t xml:space="preserve"> Licensing Compliance in FOSS Check.</w:t>
      </w:r>
    </w:p>
    <w:p w:rsidR="7D961553" w:rsidP="70742560" w:rsidRDefault="7D961553" w14:paraId="17E132BA" w14:textId="2D2A7EAA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2A3C7653">
        <w:rPr>
          <w:rFonts w:ascii="Calibri" w:hAnsi="Calibri" w:eastAsia="Calibri" w:cs="Calibri"/>
        </w:rPr>
        <w:t>/GRC_Ingestion_API/rest/v1/FOSSLicensingCompliance/{LicensingComplianceId}</w:t>
      </w:r>
    </w:p>
    <w:p w:rsidR="7D961553" w:rsidP="70742560" w:rsidRDefault="7D961553" w14:paraId="7519672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9E2957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B02EB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4A6D75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FCA63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53C911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63F7F3" w14:textId="27BDC3E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LicensingComplianceId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140F9A3" w14:textId="175CBE5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612976" w14:textId="4A992C8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Licensing Compliance Identifier, mandatory</w:t>
            </w:r>
          </w:p>
        </w:tc>
      </w:tr>
    </w:tbl>
    <w:p w:rsidR="7D961553" w:rsidP="70742560" w:rsidRDefault="7D961553" w14:paraId="42A89869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AD8439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DCF3BD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D0051A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BEBBD4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48D9E3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97888EF" w14:paraId="0A85C321" w14:textId="25DC657B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7888EF" w14:paraId="07596EC9" w14:textId="667E038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97888EF" w14:paraId="718876EE" w14:textId="0F063551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652F3CC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0E1EE4" w14:textId="012A693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Link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94EF2BC" w14:textId="1B98D7D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67D0BC" w14:textId="6FF3A7C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Open Source &amp; Licensing Offer Information Link attribute, mandatory</w:t>
            </w:r>
          </w:p>
        </w:tc>
      </w:tr>
      <w:tr w:rsidR="70742560" w:rsidTr="33C920BE" w14:paraId="73AC9B6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9290CD5" w14:textId="3A2326D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DoesTheProductContainsAnyFOSS_Answer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1C26B9" w14:textId="73DADF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60916FE" w14:textId="5B2C6A4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Does the Product Contains Any FOSS Answer label</w:t>
            </w:r>
          </w:p>
        </w:tc>
      </w:tr>
      <w:tr w:rsidR="70742560" w:rsidTr="33C920BE" w14:paraId="4E34B54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F614B1F" w14:textId="30CE832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DoesTheProductContainsAnyFOSS_Comment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BFCB32" w14:textId="666678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6E3169" w14:textId="5F4318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Does the Product Contains Any FOSS Comment</w:t>
            </w:r>
          </w:p>
        </w:tc>
      </w:tr>
      <w:tr w:rsidR="70742560" w:rsidTr="33C920BE" w14:paraId="3D2CC54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4AA6AD3" w14:textId="0F0E403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HasTheOpenSourceUsageLicensingCompleted_Answer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FD4823" w14:textId="6F93A18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24EE8E" w14:textId="1E54F6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label</w:t>
            </w:r>
          </w:p>
        </w:tc>
      </w:tr>
      <w:tr w:rsidR="70742560" w:rsidTr="33C920BE" w14:paraId="543AB4D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643FDA" w14:textId="70EC88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HasTheOpenSourceUsageLicensingCompleted_Comment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1393725" w14:textId="16D4BCF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8080B4" w14:textId="48D09DE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Has the Open Source Usage Licensing Template Been Completed Comment</w:t>
            </w:r>
          </w:p>
        </w:tc>
      </w:tr>
      <w:tr w:rsidR="70742560" w:rsidTr="33C920BE" w14:paraId="69C061F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F34361" w14:textId="517BA08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IsTheOfferCompliantWithAllFOSSLicenseAgreements_An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DEA105B" w14:textId="045B18A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A93CD20" w14:textId="61017CA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Is the Offer Compliant with All FOSS License Agreements label</w:t>
            </w:r>
          </w:p>
        </w:tc>
      </w:tr>
      <w:tr w:rsidR="33C920BE" w:rsidTr="33C920BE" w14:paraId="56E9AB30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20A221" w14:textId="22B298C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IsTheOfferCompliantWithAllFOSSLicenseAgreements_Co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710E01" w14:textId="3620D97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68E56F1" w14:textId="5AE80C6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Is the Offer Compliant with All FOSS License Agreements Comment </w:t>
            </w:r>
          </w:p>
        </w:tc>
      </w:tr>
    </w:tbl>
    <w:p w:rsidR="7D961553" w:rsidP="70742560" w:rsidRDefault="7D961553" w14:paraId="3E6E139F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01070B2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04DF26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6EE4AB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2D9CCB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CEB528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EB8F05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1B91780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FBB6F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1A498A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53D4124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1797D7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10F7F2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9862DE7" w14:textId="22033E6E">
      <w:pPr>
        <w:pStyle w:val="BodyText"/>
      </w:pPr>
    </w:p>
    <w:p w:rsidR="0CE22749" w:rsidP="70742560" w:rsidRDefault="0CE22749" w14:paraId="01B46120" w14:textId="54EC9EE6">
      <w:pPr>
        <w:pStyle w:val="Heading2"/>
      </w:pPr>
      <w:bookmarkStart w:name="_Toc1724656381" w:id="122"/>
      <w:r>
        <w:t>Security Defects</w:t>
      </w:r>
      <w:bookmarkEnd w:id="122"/>
    </w:p>
    <w:p w:rsidR="4A8BBBAE" w:rsidP="70742560" w:rsidRDefault="4A8BBBAE" w14:paraId="08B53DEB" w14:textId="7609112D">
      <w:pPr>
        <w:pStyle w:val="BodyText"/>
      </w:pPr>
      <w:r>
        <w:t>This section contains the API methods (POST, PUT, DELETE and GET) and information about the inputs, outputs and response codes related to the Security Defects.</w:t>
      </w:r>
    </w:p>
    <w:p w:rsidR="70742560" w:rsidP="70742560" w:rsidRDefault="70742560" w14:paraId="7ECE8DE1" w14:textId="39CE2ECE">
      <w:pPr>
        <w:pStyle w:val="BodyText"/>
      </w:pPr>
    </w:p>
    <w:p w:rsidR="578E2B82" w:rsidP="70742560" w:rsidRDefault="578E2B82" w14:paraId="794C3C23" w14:textId="5B9D8D50">
      <w:pPr>
        <w:pStyle w:val="Heading3"/>
      </w:pPr>
      <w:bookmarkStart w:name="_Toc1131139624" w:id="123"/>
      <w:r>
        <w:t>POST Action</w:t>
      </w:r>
      <w:r w:rsidR="11D7E474">
        <w:t xml:space="preserve"> in Security Defects</w:t>
      </w:r>
      <w:bookmarkEnd w:id="123"/>
    </w:p>
    <w:p w:rsidR="516D9664" w:rsidP="33C920BE" w:rsidRDefault="516D9664" w14:paraId="3C825226" w14:textId="1096BD1A">
      <w:pPr>
        <w:spacing w:before="0" w:after="160"/>
        <w:rPr>
          <w:rFonts w:ascii="Calibri" w:hAnsi="Calibri" w:eastAsia="Calibri" w:cs="Calibri"/>
          <w:b/>
          <w:bCs/>
        </w:rPr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Pr="33C920BE" w:rsidR="4BDD1F2A">
        <w:rPr>
          <w:rFonts w:ascii="Calibri" w:hAnsi="Calibri" w:eastAsia="Calibri" w:cs="Calibri"/>
        </w:rPr>
        <w:t>Security Defects</w:t>
      </w:r>
      <w:r w:rsidRPr="33C920BE" w:rsidR="073EF0F3">
        <w:rPr>
          <w:rFonts w:ascii="Calibri" w:hAnsi="Calibri" w:eastAsia="Calibri" w:cs="Calibri"/>
        </w:rPr>
        <w:t>.</w:t>
      </w:r>
    </w:p>
    <w:p w:rsidR="516D9664" w:rsidP="70742560" w:rsidRDefault="516D9664" w14:paraId="489C834E" w14:textId="5B488244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312743FD">
        <w:rPr>
          <w:rFonts w:ascii="Calibri" w:hAnsi="Calibri" w:eastAsia="Calibri" w:cs="Calibri"/>
        </w:rPr>
        <w:t>/GRC_Ingestion_API/rest/v1/Release/{ReleaseId}/SecurityDefectsAction</w:t>
      </w:r>
    </w:p>
    <w:p w:rsidR="516D9664" w:rsidP="70742560" w:rsidRDefault="516D9664" w14:paraId="3AC522FB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E1A5BA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6C5805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59F7A0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DC128B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E03651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FD59D8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E048A7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DD1EFF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16D9664" w:rsidP="70742560" w:rsidRDefault="516D9664" w14:paraId="4569EBF6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54A925B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8A0D7B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4B6CBD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EEE4DB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9C9C45A" w:rsidP="3799F1FB" w:rsidRDefault="29C9C45A" w14:paraId="65EBDC75" w14:textId="6F5786C2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44C195D2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12A2CE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535FB9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5E933A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7304883" w14:textId="5B9D9EC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F37559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32E471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69A577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4A2D54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0DCE31C" w14:textId="7C545C23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5E097B8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4484BC8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C12E7B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0F5A3C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F46F8E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405A6CDF" w14:textId="4E8F9E5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A101F6A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5E4BC5A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A7D487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8D8F2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CF1CB0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26BFB6B" w14:textId="707A6BB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154216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7AE10B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41F8FF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E24F04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8BFC30B" w14:textId="21EE75A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11E8E0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EE9C1A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lastRenderedPageBreak/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448303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B5EB0B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87228E" w14:textId="384A566D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3620CF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C5E890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4E7716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3E01DC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733EFAC" w14:textId="51DBDA79">
            <w:pPr>
              <w:rPr>
                <w:rFonts w:ascii="Calibri" w:hAnsi="Calibri" w:eastAsia="Calibri" w:cs="Calibri"/>
              </w:rPr>
            </w:pPr>
          </w:p>
        </w:tc>
      </w:tr>
    </w:tbl>
    <w:p w:rsidR="516D9664" w:rsidP="70742560" w:rsidRDefault="516D9664" w14:paraId="36FA0A8C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AE7AB7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557FCB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B45582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FF2A45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3B089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C6E5FD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67254C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347DBD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39F8645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672701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7C8F94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8F27F3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16D9664" w:rsidP="70742560" w:rsidRDefault="516D9664" w14:paraId="34EACBB0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585AAAFF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E6635D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ECF602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39DED3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D66E79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AC1AC3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7B5EB234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BA3FC5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1781FF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55289C76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5B7C73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9EE63A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5BA4517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B71E6E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BD02B6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46DDD03" w14:paraId="009EBACF" w14:textId="36AB40F7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49CB5B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27EAB4" w14:textId="7D7C85E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E9CF176" w14:textId="3B194F08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EC943B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FC0FD4" w14:textId="7E5479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3DA6D1" w14:textId="25CAFB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7D87C39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3354FF2" w14:textId="6D2EAB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35D189" w14:textId="7FF8A8E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789C8EF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02C0A5E" w14:textId="79B052D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7A8F418" w14:textId="1FE7DF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5DC6086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5C3C01C" w14:textId="0BC20F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0B21E11" w14:textId="3381791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054C4115" w14:textId="55F012DC">
      <w:pPr>
        <w:pStyle w:val="BodyText"/>
      </w:pPr>
    </w:p>
    <w:p w:rsidR="578E2B82" w:rsidP="70742560" w:rsidRDefault="578E2B82" w14:paraId="03A7E5B9" w14:textId="3F872C9D">
      <w:pPr>
        <w:pStyle w:val="Heading3"/>
      </w:pPr>
      <w:bookmarkStart w:name="_Toc1932936699" w:id="124"/>
      <w:r>
        <w:t>PUT Action</w:t>
      </w:r>
      <w:r w:rsidR="2478FE68">
        <w:t xml:space="preserve"> in Security Defects</w:t>
      </w:r>
      <w:bookmarkEnd w:id="124"/>
    </w:p>
    <w:p w:rsidR="59E336D4" w:rsidP="33C920BE" w:rsidRDefault="59E336D4" w14:paraId="15268FC2" w14:textId="5CDE5912">
      <w:pPr>
        <w:spacing w:after="120"/>
        <w:rPr>
          <w:rFonts w:ascii="Calibri" w:hAnsi="Calibri" w:eastAsia="Calibri" w:cs="Calibri"/>
          <w:b/>
          <w:bCs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in </w:t>
      </w:r>
      <w:r w:rsidRPr="33C920BE" w:rsidR="5EFEAA36">
        <w:rPr>
          <w:rFonts w:ascii="Calibri" w:hAnsi="Calibri" w:eastAsia="Calibri" w:cs="Calibri"/>
        </w:rPr>
        <w:t>Security Defects.</w:t>
      </w:r>
    </w:p>
    <w:p w:rsidR="59E336D4" w:rsidP="70742560" w:rsidRDefault="59E336D4" w14:paraId="0BF863BD" w14:textId="4BB966EE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3662504">
        <w:rPr>
          <w:rFonts w:ascii="Calibri" w:hAnsi="Calibri" w:eastAsia="Calibri" w:cs="Calibri"/>
        </w:rPr>
        <w:t>/GRC_Ingestion_API/rest/v1/SecurityDefectsAction/{SecurityDefectsActionId}</w:t>
      </w:r>
    </w:p>
    <w:p w:rsidR="59E336D4" w:rsidP="70742560" w:rsidRDefault="59E336D4" w14:paraId="58F359A7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3C920BE" w14:paraId="6DFE8143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8E4E6B6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B92B8A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2A898A7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5FF79D4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71F90F0D" w14:paraId="63382760" w14:textId="5203AD1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lastRenderedPageBreak/>
              <w:t>SecurityDefectsActionId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A8D5745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B14DB2F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59E336D4" w:rsidP="70742560" w:rsidRDefault="59E336D4" w14:paraId="22DEB0CD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0E997B4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E819D61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E4738EB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161ABAF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67B661C4" w:rsidP="3799F1FB" w:rsidRDefault="67B661C4" w14:paraId="2E734722" w14:textId="1102C743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F46936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CE4192B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D19D79B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FE6E575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6AB15D9" w14:textId="5BC15FB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C844E1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CDAD433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093C154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EAC4216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02FFCB09" w14:textId="64351DA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75974BE">
              <w:rPr>
                <w:rFonts w:ascii="Calibri" w:hAnsi="Calibri" w:eastAsia="Calibri" w:cs="Calibri"/>
                <w:color w:val="000000" w:themeColor="text1"/>
              </w:rPr>
              <w:t>ActionItemStatus</w:t>
            </w:r>
          </w:p>
        </w:tc>
      </w:tr>
      <w:tr w:rsidR="70742560" w:rsidTr="3799F1FB" w14:paraId="49E8C1B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6CF154F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5DAE90F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4A1F0E9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189E3EE4" w14:textId="165A9D7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43C6F11">
              <w:rPr>
                <w:rFonts w:ascii="Calibri" w:hAnsi="Calibri" w:eastAsia="Calibri" w:cs="Calibri"/>
                <w:color w:val="000000" w:themeColor="text1"/>
              </w:rPr>
              <w:t>ActionCategory</w:t>
            </w:r>
          </w:p>
        </w:tc>
      </w:tr>
      <w:tr w:rsidR="70742560" w:rsidTr="3799F1FB" w14:paraId="504B151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E5F0606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C507425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6E1F2D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08D9E703" w14:textId="2103586E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3BDD7F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4C1A87D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280009F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9C5E99F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38C5E43" w14:textId="6F8732D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310BBF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4D884B0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E3AB649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A9A8872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5B649C2E" w14:textId="096535E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2CE956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A131802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2A49CDF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22348EA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6533018C" w14:textId="7F05A067">
            <w:pPr>
              <w:rPr>
                <w:rFonts w:ascii="Calibri" w:hAnsi="Calibri" w:eastAsia="Calibri" w:cs="Calibri"/>
              </w:rPr>
            </w:pPr>
          </w:p>
        </w:tc>
      </w:tr>
    </w:tbl>
    <w:p w:rsidR="59E336D4" w:rsidP="70742560" w:rsidRDefault="59E336D4" w14:paraId="7ACD775B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29328B8A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E8E7273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F5F6A03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9536FA2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7DD3E8F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D75728C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2F96338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B14362C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59E336D4" w:rsidP="70742560" w:rsidRDefault="59E336D4" w14:paraId="49AC7A21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4476BB5A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8609017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FD54BF7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A1B371B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910BDB4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088A97A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6295A80C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461568D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67B2A94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608D739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FC8123F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783D533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400FEBD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40E15B1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9145A31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D6C1713" w14:paraId="3DDB35F7" w14:textId="36AB40F7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ADFF14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B612A8" w14:textId="7D7C85E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E85F96" w14:textId="3B194F08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1A2345FD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150EDFA" w14:textId="7E5479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8317C8A" w14:textId="25CAFBC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State</w:t>
            </w:r>
          </w:p>
        </w:tc>
      </w:tr>
      <w:tr w:rsidR="5D4F9142" w:rsidTr="5D4F9142" w14:paraId="130AF29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A5EBF9" w14:textId="6D2EAB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8ED760" w14:textId="7FF8A8E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</w:t>
            </w:r>
          </w:p>
        </w:tc>
      </w:tr>
      <w:tr w:rsidR="5D4F9142" w:rsidTr="5D4F9142" w14:paraId="4E4EAF0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8D94730" w14:textId="79B052D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A7A6AC" w14:textId="1FE7DF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6833841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BA5039" w14:textId="0BC20F9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7224E29" w14:textId="3381791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43016ABB" w14:textId="7B7B3981">
      <w:pPr>
        <w:pStyle w:val="BodyText"/>
      </w:pPr>
    </w:p>
    <w:p w:rsidR="578E2B82" w:rsidP="70742560" w:rsidRDefault="578E2B82" w14:paraId="06499C8F" w14:textId="11CFEFB2">
      <w:pPr>
        <w:pStyle w:val="Heading3"/>
      </w:pPr>
      <w:bookmarkStart w:name="_Toc2127608429" w:id="125"/>
      <w:r>
        <w:t>DELETE Action</w:t>
      </w:r>
      <w:r w:rsidR="74775C9B">
        <w:t xml:space="preserve"> in Security Defects</w:t>
      </w:r>
      <w:bookmarkEnd w:id="125"/>
    </w:p>
    <w:p w:rsidR="4A442ECD" w:rsidP="33C920BE" w:rsidRDefault="4A442ECD" w14:paraId="5BD5E24B" w14:textId="0BBA0754">
      <w:pPr>
        <w:spacing w:after="120"/>
        <w:rPr>
          <w:rFonts w:ascii="Calibri" w:hAnsi="Calibri" w:eastAsia="Calibri" w:cs="Calibri"/>
          <w:b/>
          <w:bCs/>
        </w:rPr>
      </w:pPr>
      <w:r w:rsidRPr="33C920BE">
        <w:rPr>
          <w:rFonts w:ascii="Calibri" w:hAnsi="Calibri" w:eastAsia="Calibri" w:cs="Calibri"/>
        </w:rPr>
        <w:t xml:space="preserve">The following describes the method for deleting an Action </w:t>
      </w:r>
      <w:r w:rsidRPr="33C920BE" w:rsidR="47C90580">
        <w:rPr>
          <w:rFonts w:ascii="Calibri" w:hAnsi="Calibri" w:eastAsia="Calibri" w:cs="Calibri"/>
        </w:rPr>
        <w:t>in Security Defects.</w:t>
      </w:r>
    </w:p>
    <w:p w:rsidR="4A442ECD" w:rsidP="70742560" w:rsidRDefault="4A442ECD" w14:paraId="2544FB27" w14:textId="13BD2D4A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C1A4383">
        <w:rPr>
          <w:rFonts w:ascii="Calibri" w:hAnsi="Calibri" w:eastAsia="Calibri" w:cs="Calibri"/>
        </w:rPr>
        <w:t>/GRC_Ingestion_API/rest/v1/SecurityDefectsAction/{SecurityDefectsActionId}</w:t>
      </w:r>
    </w:p>
    <w:p w:rsidR="4A442ECD" w:rsidP="70742560" w:rsidRDefault="4A442ECD" w14:paraId="12D2A8D2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3A6C2B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78F4A6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CCFCA91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50F07C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E916D9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D948492" w14:paraId="32061B9A" w14:textId="6680E4AE">
            <w:pPr>
              <w:spacing w:before="0" w:after="0"/>
            </w:pPr>
            <w:r>
              <w:t>SecurityDefectsActionId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51AA94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E543B4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4A442ECD" w:rsidP="70742560" w:rsidRDefault="4A442ECD" w14:paraId="028FB5A8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13E543E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C7F1A3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C0342E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84F1C1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1449F0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E90049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CCC94F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2C0323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6EAB94A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ED8FA1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28FBCE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B7AD3F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0E937AE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3C354F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B24D9A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A4CEFA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A442ECD" w:rsidP="70742560" w:rsidRDefault="4A442ECD" w14:paraId="6710CD4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17B00F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0A9B5A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D1E91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A98F87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76676A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E82DD2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0A082D4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E55DB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81831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CA4863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4DBD31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2CE3A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0CC44D2" w14:paraId="145FF746" w14:textId="36AB40F7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A96FA17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7096784" w14:textId="7D7C85EF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84B8A1" w14:textId="3B194F08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EC7404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014A605" w14:textId="79B052D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B5D4452" w14:textId="1FE7DF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70742560" w:rsidRDefault="70742560" w14:paraId="11194F76" w14:textId="15C8CA8E">
      <w:pPr>
        <w:pStyle w:val="BodyText"/>
      </w:pPr>
    </w:p>
    <w:p w:rsidR="578E2B82" w:rsidP="70742560" w:rsidRDefault="1AE78AFD" w14:paraId="6EDFBE9F" w14:textId="62B71EA6">
      <w:pPr>
        <w:pStyle w:val="Heading3"/>
      </w:pPr>
      <w:bookmarkStart w:name="_Toc66648927" w:id="126"/>
      <w:r>
        <w:lastRenderedPageBreak/>
        <w:t>GET Action in Security Defects</w:t>
      </w:r>
      <w:bookmarkEnd w:id="126"/>
    </w:p>
    <w:p w:rsidR="66623E2F" w:rsidP="70742560" w:rsidRDefault="66623E2F" w14:paraId="64FA62D4" w14:textId="11E34F77">
      <w:pPr>
        <w:spacing w:after="1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</w:rPr>
        <w:t>The following describes the method for getting information about an Action in</w:t>
      </w:r>
    </w:p>
    <w:p w:rsidR="66623E2F" w:rsidP="70742560" w:rsidRDefault="66623E2F" w14:paraId="52811B2C" w14:textId="4EE36975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D5CEED6">
        <w:rPr>
          <w:rFonts w:ascii="Calibri" w:hAnsi="Calibri" w:eastAsia="Calibri" w:cs="Calibri"/>
        </w:rPr>
        <w:t>/GRC_Ingestion_API/rest/v1/SecurityDefectsAction/{SecurityDefectsActionId}</w:t>
      </w:r>
    </w:p>
    <w:p w:rsidR="66623E2F" w:rsidP="70742560" w:rsidRDefault="66623E2F" w14:paraId="6B8D8E1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510307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D7852D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7335B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F06C8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DB92DE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8FB6458" w14:paraId="3FEB9FFF" w14:textId="346E7DC6">
            <w:pPr>
              <w:spacing w:before="0" w:after="0"/>
            </w:pPr>
            <w:r>
              <w:t>SecurityDefectsActionId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5E2920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F8344A" w14:textId="0D735EF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66623E2F" w:rsidP="70742560" w:rsidRDefault="66623E2F" w14:paraId="56BA82C0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DB8EB5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4DFFE2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F4AFE8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BE44B0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B12FF3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57A70C5D" w14:textId="26919906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29A5F3D7" w14:textId="0E81BDDA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16AEC262" w14:textId="54D0AF1A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79DE725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43B6B0A4" w14:textId="012900C1">
            <w:pPr>
              <w:spacing w:before="0" w:after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02880B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33889E4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69EFA99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022CD3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855B32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F3D2BD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33C920BE" w14:paraId="28B31E0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13A239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CCF5D7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B5B820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33C920BE" w14:paraId="2EB92E5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D9E7AD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CB092A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79AA30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33C920BE" w14:paraId="6ED510D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ECDDC3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A798A2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6527AA0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33C920BE" w14:paraId="56AC8EC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B547E6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EBF27E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784131D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33C920BE" w14:paraId="34A1C23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104B44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EF786F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C4E153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33C920BE" w14:paraId="7F84B5E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277AFF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493DA2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55389D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66623E2F" w:rsidP="70742560" w:rsidRDefault="66623E2F" w14:paraId="6BBB786C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11BD27B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3D5D7A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0F12E6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840B33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484F0A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8EDDB1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0EAA0B1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1C496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656114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1231B8A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DA014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CB758E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0DEE68F" w14:textId="5917402E">
      <w:pPr>
        <w:pStyle w:val="BodyText"/>
      </w:pPr>
    </w:p>
    <w:p w:rsidR="4FB9A7CA" w:rsidP="3799F1FB" w:rsidRDefault="4FB9A7CA" w14:paraId="1B1DF6A1" w14:textId="0D96400E">
      <w:pPr>
        <w:pStyle w:val="Heading3"/>
      </w:pPr>
      <w:bookmarkStart w:name="_Toc1490683979" w:id="127"/>
      <w:r>
        <w:t>POST Pen Test Details in Security Defects</w:t>
      </w:r>
      <w:bookmarkEnd w:id="127"/>
    </w:p>
    <w:p w:rsidR="4FB9A7CA" w:rsidP="3799F1FB" w:rsidRDefault="4FB9A7CA" w14:paraId="2ECD50B4" w14:textId="74D57804">
      <w:pPr>
        <w:spacing w:after="1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</w:rPr>
        <w:t>The following describes the method for creating a Pen Test Details in Security Defects.</w:t>
      </w:r>
    </w:p>
    <w:p w:rsidR="4FB9A7CA" w:rsidP="3799F1FB" w:rsidRDefault="4FB9A7CA" w14:paraId="70C55B66" w14:textId="7FA21F14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End Point:</w:t>
      </w:r>
      <w:r w:rsidRPr="3799F1FB">
        <w:rPr>
          <w:rFonts w:ascii="Calibri" w:hAnsi="Calibri" w:eastAsia="Calibri" w:cs="Calibri"/>
        </w:rPr>
        <w:t xml:space="preserve"> /GRC_Ingestion_API/rest/v1/Release/{ReleaseId}/SecurityDefectsPenTestDetails</w:t>
      </w:r>
    </w:p>
    <w:p w:rsidR="4FB9A7CA" w:rsidP="3799F1FB" w:rsidRDefault="4FB9A7CA" w14:paraId="07EA24F8" w14:textId="777C0114">
      <w:pPr>
        <w:ind w:left="720"/>
        <w:rPr>
          <w:rFonts w:ascii="Calibri" w:hAnsi="Calibri" w:eastAsia="Calibri" w:cs="Calibri"/>
        </w:rPr>
      </w:pPr>
      <w:r w:rsidRPr="3799F1FB">
        <w:rPr>
          <w:b/>
          <w:bCs/>
        </w:rPr>
        <w:t>Parameter Path:</w:t>
      </w:r>
      <w:r w:rsidRPr="3799F1FB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7F63C26F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99285C9" w14:textId="1F5FD0E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lastRenderedPageBreak/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7B7B041" w14:textId="246FC12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3A1B6B1" w14:textId="2FB8BD28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73EF0B11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90A89F5" w14:textId="6BB6E6FB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48B7223" w14:textId="08A2B93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E8AE007" w14:textId="2B7B4DC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4FB9A7CA" w:rsidP="3799F1FB" w:rsidRDefault="4FB9A7CA" w14:paraId="64F3EF48" w14:textId="39FF0A62">
      <w:pPr>
        <w:spacing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Request: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3346"/>
        <w:gridCol w:w="563"/>
        <w:gridCol w:w="1055"/>
        <w:gridCol w:w="3935"/>
      </w:tblGrid>
      <w:tr w:rsidR="3799F1FB" w:rsidTr="3799F1FB" w14:paraId="14A3A83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C27D7A2" w14:textId="140CF49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46F2857" w14:textId="74F9CBD4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76FCE06" w14:textId="3F652CC9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8CC7B7" w:rsidP="3799F1FB" w:rsidRDefault="578CC7B7" w14:paraId="3AAD20FD" w14:textId="4907F730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25B13B6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0921225" w14:textId="62DDE75E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PenTestType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1AE9B1F" w14:textId="6ABBC2BF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1995511" w14:textId="771F09FA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The Pen Test Type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833D3FB" w14:textId="2C48DEBC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8CFF6EA">
              <w:rPr>
                <w:rFonts w:ascii="Calibri" w:hAnsi="Calibri" w:eastAsia="Calibri" w:cs="Calibri"/>
                <w:color w:val="000000" w:themeColor="text1"/>
              </w:rPr>
              <w:t>PenTestType</w:t>
            </w:r>
          </w:p>
        </w:tc>
      </w:tr>
      <w:tr w:rsidR="3799F1FB" w:rsidTr="3799F1FB" w14:paraId="733993D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E2DC9C9" w14:textId="4BEB422A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WhoPerformedPenTest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1CC19ED" w14:textId="2C58E70E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909207F" w14:textId="434FF1F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SESA of the person who performed the Pen Test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5ED9D1A" w14:textId="6E6D2C6E">
            <w:pPr>
              <w:rPr>
                <w:rFonts w:ascii="Calibri" w:hAnsi="Calibri" w:eastAsia="Calibri" w:cs="Calibri"/>
              </w:rPr>
            </w:pPr>
          </w:p>
        </w:tc>
      </w:tr>
      <w:tr w:rsidR="3799F1FB" w:rsidTr="3799F1FB" w14:paraId="3680BDA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37E8F9D" w14:textId="28C6B7E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WasPenTestPerformedAsPartOfThisRelease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4882ECD" w14:textId="12FFEC8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80F4582" w14:textId="0270304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The Was Pen Test Performed as Part of This Release attribute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9876990" w14:textId="0D0CD86F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50788CE">
              <w:rPr>
                <w:rFonts w:ascii="Calibri" w:hAnsi="Calibri" w:eastAsia="Calibri" w:cs="Calibri"/>
              </w:rPr>
              <w:t>PenTestPerformedOptions</w:t>
            </w:r>
          </w:p>
        </w:tc>
      </w:tr>
    </w:tbl>
    <w:p w:rsidR="4FB9A7CA" w:rsidP="3799F1FB" w:rsidRDefault="4FB9A7CA" w14:paraId="2D6C89BC" w14:textId="21D5C9CD">
      <w:pPr>
        <w:spacing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Responses: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2"/>
        <w:gridCol w:w="5343"/>
      </w:tblGrid>
      <w:tr w:rsidR="3799F1FB" w:rsidTr="3799F1FB" w14:paraId="346E917E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AD1C3FA" w14:textId="79105714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3A98957" w14:textId="552142B9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4F3CE0" w14:textId="536E2A9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52C92DBA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28981E8" w14:textId="1E8D9874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4712D11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285F203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4FB9A7CA" w:rsidP="3799F1FB" w:rsidRDefault="4FB9A7CA" w14:paraId="09A1AFB0" w14:textId="2A7B0192">
      <w:pPr>
        <w:spacing w:before="240" w:after="160"/>
        <w:ind w:left="720"/>
      </w:pPr>
      <w:r w:rsidRPr="3799F1FB">
        <w:rPr>
          <w:rFonts w:ascii="Calibri" w:hAnsi="Calibri" w:eastAsia="Calibri" w:cs="Calibri"/>
          <w:b/>
          <w:bCs/>
        </w:rPr>
        <w:t>Response codes: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5688419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C2C64EA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1583A3C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3380D00C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D3FA592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CD0A8E3" w14:textId="4DA4A154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</w:t>
            </w:r>
            <w:r w:rsidRPr="3799F1FB" w:rsidR="227CA8AD">
              <w:rPr>
                <w:rFonts w:ascii="Calibri" w:hAnsi="Calibri" w:eastAsia="Calibri" w:cs="Calibri"/>
              </w:rPr>
              <w:t>Pen Test Details</w:t>
            </w:r>
            <w:r w:rsidRPr="3799F1FB">
              <w:rPr>
                <w:rFonts w:ascii="Calibri" w:hAnsi="Calibri" w:eastAsia="Calibri" w:cs="Calibri"/>
              </w:rPr>
              <w:t xml:space="preserve"> has been successfully created, the code 201 will be sent. </w:t>
            </w:r>
          </w:p>
        </w:tc>
      </w:tr>
      <w:tr w:rsidR="3799F1FB" w:rsidTr="5D4F9142" w14:paraId="7F1FB11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42E7425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08C375F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4FAC51B0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C297907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939E2F6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1DD0621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FAB629D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BA6C357" w14:textId="1A25E4F0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</w:t>
            </w:r>
            <w:r w:rsidRPr="3799F1FB" w:rsidR="530772E0">
              <w:rPr>
                <w:rFonts w:ascii="Calibri" w:hAnsi="Calibri" w:eastAsia="Calibri" w:cs="Calibri"/>
              </w:rPr>
              <w:t xml:space="preserve">Pen Test Details </w:t>
            </w:r>
            <w:r w:rsidRPr="3799F1FB">
              <w:rPr>
                <w:rFonts w:ascii="Calibri" w:hAnsi="Calibri" w:eastAsia="Calibri" w:cs="Calibri"/>
              </w:rPr>
              <w:t xml:space="preserve">already exists, the code 403 will be sent. </w:t>
            </w:r>
          </w:p>
        </w:tc>
      </w:tr>
      <w:tr w:rsidR="3799F1FB" w:rsidTr="5D4F9142" w14:paraId="4EFE7992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91C9997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1DFEFB0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78004C28" w14:paraId="2646C5C4" w14:textId="05A67B2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EC698F6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F666B3F" w14:textId="53B147FC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lastRenderedPageBreak/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D4DA69" w14:textId="3E1C419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04C425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036246" w14:textId="22CCC7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PenTestType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CE36AE" w14:textId="123CAA7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PenTestType</w:t>
            </w:r>
          </w:p>
        </w:tc>
      </w:tr>
      <w:tr w:rsidR="5D4F9142" w:rsidTr="5D4F9142" w14:paraId="417BEFE0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71C3E20" w14:textId="1A85E4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WhoPerformedPenTest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F78D10E" w14:textId="7DC0A02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SESA provided doesn't exist.</w:t>
            </w:r>
          </w:p>
        </w:tc>
      </w:tr>
      <w:tr w:rsidR="5D4F9142" w:rsidTr="5D4F9142" w14:paraId="570AE64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A921D1" w14:textId="5652494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FC1F56D" w14:textId="3F297CBB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4B3A20B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91239B" w14:textId="62AAA24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WasPenTestPerformedAsPartOfThisRelease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B0B15F" w14:textId="0887F3B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WasPenTestPerformedAsPartOfThisRelease</w:t>
            </w:r>
          </w:p>
        </w:tc>
      </w:tr>
    </w:tbl>
    <w:p w:rsidR="3799F1FB" w:rsidP="3799F1FB" w:rsidRDefault="3799F1FB" w14:paraId="09A5D3AA" w14:textId="2F40855C">
      <w:pPr>
        <w:pStyle w:val="BodyText"/>
      </w:pPr>
    </w:p>
    <w:p w:rsidR="578E2B82" w:rsidP="70742560" w:rsidRDefault="578E2B82" w14:paraId="06213C08" w14:textId="4EC3FA27">
      <w:pPr>
        <w:pStyle w:val="Heading3"/>
      </w:pPr>
      <w:bookmarkStart w:name="_Toc1178350625" w:id="128"/>
      <w:r>
        <w:t>PUT Pen Test Details</w:t>
      </w:r>
      <w:r w:rsidR="2E53B7CA">
        <w:t xml:space="preserve"> in Security Defects</w:t>
      </w:r>
      <w:bookmarkEnd w:id="128"/>
    </w:p>
    <w:p w:rsidR="6D8F7B83" w:rsidP="70742560" w:rsidRDefault="6D8F7B83" w14:paraId="4E2ACDB6" w14:textId="68FF43F3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</w:t>
      </w:r>
      <w:r w:rsidRPr="33C920BE" w:rsidR="127AD1DD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2FA6A245">
        <w:rPr>
          <w:rFonts w:ascii="Calibri" w:hAnsi="Calibri" w:eastAsia="Calibri" w:cs="Calibri"/>
        </w:rPr>
        <w:t xml:space="preserve"> Pen Test Details in Security Defects.</w:t>
      </w:r>
    </w:p>
    <w:p w:rsidR="6D8F7B83" w:rsidP="33C920BE" w:rsidRDefault="6D8F7B83" w14:paraId="6D6C5E8B" w14:textId="7FA21F14">
      <w:pPr>
        <w:spacing w:before="0" w:after="160"/>
        <w:ind w:left="7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2E36126">
        <w:rPr>
          <w:rFonts w:ascii="Calibri" w:hAnsi="Calibri" w:eastAsia="Calibri" w:cs="Calibri"/>
        </w:rPr>
        <w:t>/GRC_Ingestion_API/rest/v1/Release/{ReleaseId}/SecurityDefectsPenTestDetails</w:t>
      </w:r>
    </w:p>
    <w:p w:rsidR="6D8F7B83" w:rsidP="70742560" w:rsidRDefault="6D8F7B83" w14:paraId="4C78AC2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3EC9A1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15F130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F93B49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70B73F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021DCF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B594563" w14:paraId="54BFE6EC" w14:textId="6BB6E6FB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B78E0E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4897030" w14:paraId="783F1E47" w14:textId="2B7B4DC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6D8F7B83" w:rsidP="70742560" w:rsidRDefault="6D8F7B83" w14:paraId="6634D3EE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27902D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4C447B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730319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5E5A19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A4DE308" w:rsidP="3799F1FB" w:rsidRDefault="2A4DE308" w14:paraId="49C9FB89" w14:textId="2BBFCE23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270C2A4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6C7B8E8" w14:paraId="1CC50B0C" w14:textId="62DDE75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PenTestType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B0A39D5" w14:paraId="2022C69B" w14:textId="6ABBC2B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DECF528" w14:paraId="01804FC9" w14:textId="771F09F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Pen Test Type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3FDF5BE" w14:textId="00887044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4CED7BC">
              <w:rPr>
                <w:rFonts w:ascii="Calibri" w:hAnsi="Calibri" w:eastAsia="Calibri" w:cs="Calibri"/>
                <w:color w:val="000000" w:themeColor="text1"/>
              </w:rPr>
              <w:t>PenTestType</w:t>
            </w:r>
          </w:p>
        </w:tc>
      </w:tr>
      <w:tr w:rsidR="70742560" w:rsidTr="3799F1FB" w14:paraId="6B45E5A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E545D40" w14:paraId="6F73EBA7" w14:textId="4BEB422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WhoPerformedPenTest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09ACA43" w14:paraId="329E7D5A" w14:textId="2C58E70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12D49F8" w14:paraId="08E28B47" w14:textId="434FF1F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SESA of the person who performed the Pen Test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AFE843E" w14:textId="58DB783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5C548D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DA6E4C0" w14:paraId="066828CC" w14:textId="28C6B7E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WasPenTestPerformedAsPartOfThisRelease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1004537" w14:paraId="3552DF6F" w14:textId="12FFEC8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071809A" w14:paraId="590CDBCD" w14:textId="0270304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Was Pen Test Performed as Part of This Release attribute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0D530F3" w14:textId="48D6FB8B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45C54F6">
              <w:rPr>
                <w:rFonts w:ascii="Calibri" w:hAnsi="Calibri" w:eastAsia="Calibri" w:cs="Calibri"/>
              </w:rPr>
              <w:t>PenTestPerformedOptions</w:t>
            </w:r>
          </w:p>
        </w:tc>
      </w:tr>
    </w:tbl>
    <w:p w:rsidR="6D8F7B83" w:rsidP="70742560" w:rsidRDefault="6D8F7B83" w14:paraId="70C5C95D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443004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67EE1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BA580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8565D9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617D63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84EFBF4" w14:textId="1E8D9874">
            <w:pPr>
              <w:spacing w:before="0" w:after="0"/>
              <w:jc w:val="left"/>
            </w:pPr>
            <w:r>
              <w:t>Messag</w:t>
            </w:r>
            <w:r w:rsidR="2A00A887">
              <w:t>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A0D5EEF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BAA240C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D8F7B83" w:rsidP="70742560" w:rsidRDefault="6D8F7B83" w14:paraId="0B755A21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24369F4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F9F972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875D9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A5999A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CE110E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E9CAE58" w14:textId="4598664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4E8C6C52">
              <w:rPr>
                <w:rFonts w:ascii="Calibri" w:hAnsi="Calibri" w:eastAsia="Calibri" w:cs="Calibri"/>
              </w:rPr>
              <w:t xml:space="preserve">Pen Test Details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57E6187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8464F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790BF4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4790BA9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076A7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5A789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D746C1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1A12B3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0BA75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C47C724" w14:paraId="06588FA7" w14:textId="05A67B2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EDA0D6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5AE7A48" w14:textId="53B147FC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3462919" w14:textId="3E1C419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91648F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5C11437" w14:textId="22CCC75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PenTestType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1633026" w14:textId="123CAA7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PenTestType</w:t>
            </w:r>
          </w:p>
        </w:tc>
      </w:tr>
      <w:tr w:rsidR="5D4F9142" w:rsidTr="5D4F9142" w14:paraId="7E6D93B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E25696E" w14:textId="1A85E4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WhoPerformedPenTest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7A4A4FE" w14:textId="7DC0A02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The SESA provided doesn't exist.</w:t>
            </w:r>
          </w:p>
        </w:tc>
      </w:tr>
      <w:tr w:rsidR="5D4F9142" w:rsidTr="5D4F9142" w14:paraId="0FA92A4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CF5DB08" w14:textId="5652494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FE2AE3F" w14:textId="3F297CBB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70CD102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01580A7" w14:textId="62AAA24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WasPenTestPerformedAsPartOfThisRelease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9A3218" w14:textId="0887F3B8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WasPenTestPerformedAsPartOfThisRelease</w:t>
            </w:r>
          </w:p>
        </w:tc>
      </w:tr>
    </w:tbl>
    <w:p w:rsidR="70742560" w:rsidP="70742560" w:rsidRDefault="70742560" w14:paraId="211C8BC4" w14:textId="2F4DE2B6">
      <w:pPr>
        <w:pStyle w:val="BodyText"/>
      </w:pPr>
    </w:p>
    <w:p w:rsidR="578E2B82" w:rsidP="70742560" w:rsidRDefault="578E2B82" w14:paraId="40413534" w14:textId="33423F57">
      <w:pPr>
        <w:pStyle w:val="Heading3"/>
      </w:pPr>
      <w:bookmarkStart w:name="_Toc1873911992" w:id="129"/>
      <w:r>
        <w:t>GET Pen Test Details</w:t>
      </w:r>
      <w:r w:rsidR="7F1CE65C">
        <w:t xml:space="preserve"> in Security Defects</w:t>
      </w:r>
      <w:bookmarkEnd w:id="129"/>
    </w:p>
    <w:p w:rsidR="5688CEC9" w:rsidP="70742560" w:rsidRDefault="5688CEC9" w14:paraId="79C35C4F" w14:textId="6FFA9D07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</w:t>
      </w:r>
      <w:r w:rsidRPr="33C920BE" w:rsidR="523251C3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getting information about a</w:t>
      </w:r>
      <w:r w:rsidRPr="33C920BE" w:rsidR="3CC1A7D0">
        <w:rPr>
          <w:rFonts w:ascii="Calibri" w:hAnsi="Calibri" w:eastAsia="Calibri" w:cs="Calibri"/>
        </w:rPr>
        <w:t xml:space="preserve"> Pen Test Details in Security Defects.</w:t>
      </w:r>
    </w:p>
    <w:p w:rsidR="5688CEC9" w:rsidP="33C920BE" w:rsidRDefault="5688CEC9" w14:paraId="284A98F9" w14:textId="582DF963">
      <w:pPr>
        <w:spacing w:before="0" w:after="160"/>
        <w:ind w:left="7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6CBC76B">
        <w:rPr>
          <w:rFonts w:ascii="Calibri" w:hAnsi="Calibri" w:eastAsia="Calibri" w:cs="Calibri"/>
        </w:rPr>
        <w:t>/GRC_Ingestion_API/rest/v1/Release/{ReleaseId}/SecurityDefectsPenTestDetails</w:t>
      </w:r>
    </w:p>
    <w:p w:rsidR="5688CEC9" w:rsidP="70742560" w:rsidRDefault="5688CEC9" w14:paraId="5935BF8F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4E644C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91B72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A33A76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3E2922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570D75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C9A58D2" w14:textId="6BB6E6FB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87C75DB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309703A" w14:textId="2B7B4DC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688CEC9" w:rsidP="70742560" w:rsidRDefault="5688CEC9" w14:paraId="0D6AAF28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5884C8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4C5348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88A54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81C1FF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BCE2E9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2F6EC71" w14:paraId="3AA07E42" w14:textId="2769340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2F6EC71" w14:paraId="73F0D355" w14:textId="23349AA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32F6EC71" w14:paraId="29E0F5B3" w14:textId="7432125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58BA2B2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B921BA" w14:textId="62DDE75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PenTestType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172C7A" w14:textId="6ABBC2B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E6E2B97" w14:textId="771F09F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Pen Test Type code</w:t>
            </w:r>
          </w:p>
        </w:tc>
      </w:tr>
      <w:tr w:rsidR="70742560" w:rsidTr="33C920BE" w14:paraId="0351D7F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1B762EE" w14:textId="4BEB422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WhoPerformedPenTest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8DA26E" w14:textId="2C58E70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8D032AE" w14:textId="434FF1F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SESA of the person who performed the Pen Test</w:t>
            </w:r>
          </w:p>
        </w:tc>
      </w:tr>
      <w:tr w:rsidR="70742560" w:rsidTr="33C920BE" w14:paraId="034A5C2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3CC882" w14:textId="28C6B7E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WasPenTestPerformedAsPartOfThisRelease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C5B4E8C" w14:textId="12FFEC8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F665751" w14:textId="0270304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Was Pen Test Performed as Part of This Release attribute code</w:t>
            </w:r>
          </w:p>
        </w:tc>
      </w:tr>
    </w:tbl>
    <w:p w:rsidR="5688CEC9" w:rsidP="70742560" w:rsidRDefault="5688CEC9" w14:paraId="3FA2901B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51B7B3F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1D73D7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FAEE02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0B1EE3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895E81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61EC98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4C23FC9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7D2302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C2800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173644A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AC31E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0CE455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798311F7" w14:textId="780BD43C">
      <w:pPr>
        <w:pStyle w:val="BodyText"/>
      </w:pPr>
    </w:p>
    <w:p w:rsidR="40B4855F" w:rsidP="3799F1FB" w:rsidRDefault="40B4855F" w14:paraId="324DA8E1" w14:textId="71EC5FC2">
      <w:pPr>
        <w:pStyle w:val="Heading3"/>
      </w:pPr>
      <w:bookmarkStart w:name="_Toc692976659" w:id="130"/>
      <w:r>
        <w:t>POST Residual Risk Classification in Security Defects</w:t>
      </w:r>
      <w:bookmarkEnd w:id="130"/>
    </w:p>
    <w:p w:rsidR="40B4855F" w:rsidP="3799F1FB" w:rsidRDefault="40B4855F" w14:paraId="24FA2BC2" w14:textId="6C668069">
      <w:pPr>
        <w:spacing w:after="120"/>
        <w:rPr>
          <w:rFonts w:ascii="Calibri" w:hAnsi="Calibri" w:eastAsia="Calibri" w:cs="Calibri"/>
        </w:rPr>
      </w:pPr>
      <w:r>
        <w:t>The following describes the method for creating the Residual Risk Classification</w:t>
      </w:r>
      <w:r w:rsidRPr="3799F1FB">
        <w:rPr>
          <w:rFonts w:ascii="Calibri" w:hAnsi="Calibri" w:eastAsia="Calibri" w:cs="Calibri"/>
        </w:rPr>
        <w:t xml:space="preserve"> in Security Defects.</w:t>
      </w:r>
    </w:p>
    <w:p w:rsidR="40B4855F" w:rsidP="3799F1FB" w:rsidRDefault="40B4855F" w14:paraId="3DC7CB7D" w14:textId="349F160C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/GRC_Ingestion_API/rest/v1/Release/{ReleaseId}/SecurityDefectsRiskClassification</w:t>
      </w:r>
    </w:p>
    <w:p w:rsidR="40B4855F" w:rsidP="3799F1FB" w:rsidRDefault="40B4855F" w14:paraId="5277C43D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1EDC228F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53607BB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87E8CB9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21E1AF5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79A6DE9E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73C2050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71DF022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AF5FD41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40B4855F" w:rsidP="3799F1FB" w:rsidRDefault="40B4855F" w14:paraId="0B1DA4AE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5E5E5157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4BC3150A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ECF7D03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240557C4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4BDD1FCA" w:rsidP="3799F1FB" w:rsidRDefault="4BDD1FCA" w14:paraId="07C032E1" w14:textId="61A146EE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784E38C0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1726EA4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5F6F0DC0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7AFBEC27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490C068A" w14:textId="2BF43EC7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A10675E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59A462BD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723091C4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41F4BB2E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09AFA9B2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0EA341F7" w14:textId="45760663">
            <w:pPr>
              <w:jc w:val="left"/>
            </w:pPr>
          </w:p>
        </w:tc>
      </w:tr>
    </w:tbl>
    <w:p w:rsidR="40B4855F" w:rsidP="3799F1FB" w:rsidRDefault="40B4855F" w14:paraId="3634D426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6F177E45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4E9EDBB5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6560532F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747D69A7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15A38B55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65451CBA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6AEB491B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1C6A2A60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40B4855F" w:rsidP="3799F1FB" w:rsidRDefault="40B4855F" w14:paraId="6C92C33B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0D6B8BA9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4B43E05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34BB3F2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5897C496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29B178D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E4BFEAD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58063042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DC9E18A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DFF2A13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6C6E482A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7248DF2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0DBB01C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66958F66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F54F2AD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6DA53D2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721896A1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10BF85E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902E4CC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652A424A" w14:paraId="73E4CEB7" w14:textId="05A67B20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A29FFE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22E01D" w14:textId="53B147FC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FC8E752" w14:textId="3E1C4192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B12AFB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D4EE70" w14:textId="26E3812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2FCDFD" w14:textId="6E492F7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3431E92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461CF0" w14:textId="13A5B16E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218D6C" w14:textId="1124CCE1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 xml:space="preserve">release is in a state where it is not possible to create or edit (editable for the status: INPROGRESS,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FCSRREADINESSREVIEW, ACTIONSCLOSURE, FCSRREVIEW or FCSRESCALATED)</w:t>
            </w:r>
          </w:p>
        </w:tc>
      </w:tr>
    </w:tbl>
    <w:p w:rsidR="3799F1FB" w:rsidP="5D4F9142" w:rsidRDefault="3799F1FB" w14:paraId="62339136" w14:textId="5F733E36"/>
    <w:p w:rsidR="3799F1FB" w:rsidP="3799F1FB" w:rsidRDefault="3799F1FB" w14:paraId="4B7836B0" w14:textId="2B5650F3">
      <w:pPr>
        <w:pStyle w:val="BodyText"/>
      </w:pPr>
    </w:p>
    <w:p w:rsidR="578E2B82" w:rsidP="70742560" w:rsidRDefault="578E2B82" w14:paraId="6547CE24" w14:textId="70A477C5">
      <w:pPr>
        <w:pStyle w:val="Heading3"/>
      </w:pPr>
      <w:bookmarkStart w:name="_Toc436344471" w:id="131"/>
      <w:r>
        <w:t>PUT Residual Risk Classification</w:t>
      </w:r>
      <w:r w:rsidR="3E6590DD">
        <w:t xml:space="preserve"> in Security Defects</w:t>
      </w:r>
      <w:bookmarkEnd w:id="131"/>
    </w:p>
    <w:p w:rsidR="087F6FBE" w:rsidP="33C920BE" w:rsidRDefault="087F6FBE" w14:paraId="59BC6F56" w14:textId="0852B6DF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Residual Risk Classification in </w:t>
      </w:r>
      <w:r w:rsidRPr="33C920BE" w:rsidR="23B680C1">
        <w:rPr>
          <w:rFonts w:ascii="Calibri" w:hAnsi="Calibri" w:eastAsia="Calibri" w:cs="Calibri"/>
        </w:rPr>
        <w:t>Security Defects.</w:t>
      </w:r>
    </w:p>
    <w:p w:rsidR="087F6FBE" w:rsidP="70742560" w:rsidRDefault="087F6FBE" w14:paraId="72ACA6BF" w14:textId="42AE3721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3612F4D">
        <w:rPr>
          <w:rFonts w:ascii="Calibri" w:hAnsi="Calibri" w:eastAsia="Calibri" w:cs="Calibri"/>
        </w:rPr>
        <w:t>/GRC_Ingestion_API/rest/v1/Release/{ReleaseId}/SecurityDefectsRiskClassification</w:t>
      </w:r>
    </w:p>
    <w:p w:rsidR="087F6FBE" w:rsidP="70742560" w:rsidRDefault="087F6FBE" w14:paraId="32FFA74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240C8F9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B8E3E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20EF21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309C40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9BC4FF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EE32ED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546FFE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5111D4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087F6FBE" w:rsidP="70742560" w:rsidRDefault="087F6FBE" w14:paraId="2D84FD31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56A870C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A1B1DF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125634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35C9AB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E845A5A" w:rsidP="3799F1FB" w:rsidRDefault="2E845A5A" w14:paraId="3A2D520C" w14:textId="362931EB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3F3646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AE5CC3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4C098B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EC38ED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3CB194EE" w14:textId="018EC2C6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0606B818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70742560" w:rsidTr="3799F1FB" w14:paraId="28C98FE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B2C687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FCF4F0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8E4037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C01F52A" w14:textId="1498405D">
            <w:pPr>
              <w:jc w:val="left"/>
            </w:pPr>
          </w:p>
        </w:tc>
      </w:tr>
    </w:tbl>
    <w:p w:rsidR="087F6FBE" w:rsidP="70742560" w:rsidRDefault="087F6FBE" w14:paraId="59F11D74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A248C5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AD4C2A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7C9A4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A562B2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7AD6E1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A17DE5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7964BBC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5E39A0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87F6FBE" w:rsidP="70742560" w:rsidRDefault="087F6FBE" w14:paraId="43744662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46A68C0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D481B9C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9D0040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D643A4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78F570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60CEC9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3878C99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B6203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A3CDC8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7A07C3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190DFB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0E2ED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C8C529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F754033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2EB0A6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78584FC" w14:paraId="186F32D4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986D7EA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0E9F17A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F5729E8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5F24DC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E93133D" w14:textId="76E0A870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Risk Classification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BEFB3D" w14:textId="202EDB2C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6CD0426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66A1930" w14:textId="411A45E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A425857" w14:textId="052546A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69FE41DE" w14:textId="2AF1B144">
      <w:pPr>
        <w:pStyle w:val="BodyText"/>
      </w:pPr>
    </w:p>
    <w:p w:rsidR="578E2B82" w:rsidP="70742560" w:rsidRDefault="578E2B82" w14:paraId="7E67C1C2" w14:textId="28F4AAA6">
      <w:pPr>
        <w:pStyle w:val="Heading3"/>
      </w:pPr>
      <w:bookmarkStart w:name="_Toc726879123" w:id="132"/>
      <w:r>
        <w:t>GET Residual Risk Classification</w:t>
      </w:r>
      <w:r w:rsidR="490BB36A">
        <w:t xml:space="preserve"> in Security Defects</w:t>
      </w:r>
      <w:bookmarkEnd w:id="132"/>
    </w:p>
    <w:p w:rsidR="0EB4E084" w:rsidP="33C920BE" w:rsidRDefault="0EB4E084" w14:paraId="284A8831" w14:textId="01287651">
      <w:pPr>
        <w:pStyle w:val="BodyText"/>
        <w:rPr>
          <w:rFonts w:ascii="Calibri" w:hAnsi="Calibri" w:eastAsia="Calibri" w:cs="Calibri"/>
        </w:rPr>
      </w:pPr>
      <w:r>
        <w:t xml:space="preserve">The following describes the method for getting information about the Residual Risk Classification in </w:t>
      </w:r>
      <w:r w:rsidRPr="33C920BE" w:rsidR="6742DAB8">
        <w:rPr>
          <w:rFonts w:ascii="Calibri" w:hAnsi="Calibri" w:eastAsia="Calibri" w:cs="Calibri"/>
        </w:rPr>
        <w:t>Security Defects.</w:t>
      </w:r>
    </w:p>
    <w:p w:rsidR="0EB4E084" w:rsidP="5D4F9142" w:rsidRDefault="0EB4E084" w14:paraId="1CB4E608" w14:textId="00ED9D14">
      <w:pPr>
        <w:spacing w:after="120"/>
        <w:ind w:left="720"/>
        <w:jc w:val="left"/>
        <w:rPr>
          <w:rFonts w:ascii="Calibri" w:hAnsi="Calibri" w:eastAsia="Calibri" w:cs="Calibri"/>
          <w:b/>
          <w:bCs/>
          <w:color w:val="000000" w:themeColor="text1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5D4F9142">
        <w:rPr>
          <w:rFonts w:ascii="Calibri" w:hAnsi="Calibri" w:eastAsia="Calibri" w:cs="Calibri"/>
          <w:color w:val="000000" w:themeColor="text1"/>
        </w:rPr>
        <w:t xml:space="preserve"> </w:t>
      </w:r>
      <w:r w:rsidRPr="5D4F9142" w:rsidR="69401CC7">
        <w:rPr>
          <w:rFonts w:ascii="Calibri" w:hAnsi="Calibri" w:eastAsia="Calibri" w:cs="Calibri"/>
        </w:rPr>
        <w:t>/GRC_Ingestion_API/rest/v1</w:t>
      </w:r>
      <w:r w:rsidRPr="5D4F9142" w:rsidR="69401CC7">
        <w:rPr>
          <w:rFonts w:eastAsiaTheme="minorEastAsia"/>
          <w:color w:val="000000" w:themeColor="text1"/>
        </w:rPr>
        <w:t>/Release/{ReleaseId}/SecurityDefectsRiskClassification</w:t>
      </w:r>
    </w:p>
    <w:p w:rsidR="0EB4E084" w:rsidP="70742560" w:rsidRDefault="0EB4E084" w14:paraId="42A7A73B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3A1C38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9ADE17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92FFBD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84D422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0F42BA2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828DF1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5D85E3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34DE3E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EB4E084" w:rsidP="70742560" w:rsidRDefault="0EB4E084" w14:paraId="0FA96DB5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391E24FF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8B6794A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B9E0FE2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202CEFE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46A5EB2F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FAFDCA5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CB01942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0AADAAA2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3822D0C9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28024B0F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FA2ABD2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8EAA409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0088DA52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92E8850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667F86A2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70714046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0EB4E084" w:rsidP="70742560" w:rsidRDefault="0EB4E084" w14:paraId="09CFA2DE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5D4F9142" w14:paraId="67D4E9A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6F68187B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6FB92D3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5D4F9142" w14:paraId="51E45498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244C9C6D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00C909FC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5D4F9142" w14:paraId="1E70BDE2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A47CC39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B4B83EB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5D4F9142" w14:paraId="3C4BAAE2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4604A9C2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669F5B82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67D26EDC" w14:textId="035A1DC2">
      <w:pPr>
        <w:pStyle w:val="BodyText"/>
      </w:pPr>
    </w:p>
    <w:p w:rsidR="578E2B82" w:rsidP="70742560" w:rsidRDefault="578E2B82" w14:paraId="40C344FF" w14:textId="560BFEF2">
      <w:pPr>
        <w:pStyle w:val="Heading3"/>
      </w:pPr>
      <w:bookmarkStart w:name="_Toc397391153" w:id="133"/>
      <w:r>
        <w:t>POST SVV Issue</w:t>
      </w:r>
      <w:r w:rsidR="25575663">
        <w:t xml:space="preserve"> in Security Defects</w:t>
      </w:r>
      <w:bookmarkEnd w:id="133"/>
    </w:p>
    <w:p w:rsidR="64AFBA34" w:rsidP="70742560" w:rsidRDefault="64AFBA34" w14:paraId="7C4F21E5" w14:textId="706EADA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creating a</w:t>
      </w:r>
      <w:r w:rsidRPr="33C920BE" w:rsidR="650F3B68">
        <w:rPr>
          <w:rFonts w:ascii="Calibri" w:hAnsi="Calibri" w:eastAsia="Calibri" w:cs="Calibri"/>
        </w:rPr>
        <w:t xml:space="preserve"> SVV Test Issue in Security Defects.</w:t>
      </w:r>
    </w:p>
    <w:p w:rsidR="64AFBA34" w:rsidP="5D4F9142" w:rsidRDefault="64AFBA34" w14:paraId="56D23436" w14:textId="3744D891">
      <w:pPr>
        <w:spacing w:before="0" w:after="160"/>
        <w:ind w:left="720"/>
        <w:rPr>
          <w:rFonts w:ascii="Calibri" w:hAnsi="Calibri" w:eastAsia="Calibri" w:cs="Calibri"/>
        </w:rPr>
      </w:pPr>
      <w:r w:rsidRPr="5D4F9142">
        <w:rPr>
          <w:rFonts w:ascii="Calibri" w:hAnsi="Calibri" w:eastAsia="Calibri" w:cs="Calibri"/>
          <w:b/>
          <w:bCs/>
        </w:rPr>
        <w:t>End Point:</w:t>
      </w:r>
      <w:r w:rsidRPr="5D4F9142">
        <w:rPr>
          <w:rFonts w:ascii="Calibri" w:hAnsi="Calibri" w:eastAsia="Calibri" w:cs="Calibri"/>
        </w:rPr>
        <w:t xml:space="preserve">  </w:t>
      </w:r>
      <w:r w:rsidRPr="5D4F9142" w:rsidR="50F97E74">
        <w:rPr>
          <w:rFonts w:ascii="Calibri" w:hAnsi="Calibri" w:eastAsia="Calibri" w:cs="Calibri"/>
        </w:rPr>
        <w:t>/GRC_Ingestion_API/rest</w:t>
      </w:r>
      <w:r w:rsidRPr="5D4F9142" w:rsidR="50F97E74">
        <w:rPr>
          <w:rFonts w:eastAsiaTheme="minorEastAsia"/>
        </w:rPr>
        <w:t>/v1</w:t>
      </w:r>
      <w:hyperlink w:anchor="/v1/SecurityDefects_SVVIssue_Create" r:id="rId25">
        <w:r w:rsidRPr="5D4F9142" w:rsidR="50F97E74">
          <w:rPr>
            <w:rFonts w:eastAsiaTheme="minorEastAsia"/>
          </w:rPr>
          <w:t>/Release/{ReleaseId}/SecurityDefectsSVVIssue</w:t>
        </w:r>
      </w:hyperlink>
    </w:p>
    <w:p w:rsidR="64AFBA34" w:rsidP="70742560" w:rsidRDefault="64AFBA34" w14:paraId="2235749D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0B183E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6BD404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75861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721E0C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C448ED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F1DA3D7" w14:paraId="4BA9725E" w14:textId="099747A0">
            <w:pPr>
              <w:spacing w:before="0" w:after="0"/>
            </w:pPr>
            <w:r>
              <w:lastRenderedPageBreak/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E6124F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7475C4D" w14:textId="617C2F7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44FD9D4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64AFBA34" w:rsidP="70742560" w:rsidRDefault="64AFBA34" w14:paraId="229D557D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58E071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A95679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7BC3D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D332B9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BFC11F1" w:rsidP="3799F1FB" w:rsidRDefault="1BFC11F1" w14:paraId="40A389A3" w14:textId="5682ADCC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114A845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40C52A1" w14:paraId="695B38CA" w14:textId="558B175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SVVTestIssueTitle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7391DAC" w14:paraId="157422E8" w14:textId="0CB86B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82E493E" w14:paraId="6F9D2AD5" w14:textId="243137F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SVV Test Issue Title,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6AC96CA" w14:textId="0E83554A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7DB6C7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69FF4BF" w14:paraId="2FAE805C" w14:textId="654AF3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Source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9A2E519" w14:paraId="5D55AF74" w14:textId="5045A01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8AFE908" w14:paraId="13DFC4D8" w14:textId="744AAA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Source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68A065F6" w14:textId="6AFCB98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39DAE1EC">
              <w:rPr>
                <w:rFonts w:ascii="Calibri" w:hAnsi="Calibri" w:eastAsia="Calibri" w:cs="Calibri"/>
                <w:color w:val="000000" w:themeColor="text1"/>
              </w:rPr>
              <w:t>SecurityDefectsSource</w:t>
            </w:r>
          </w:p>
        </w:tc>
      </w:tr>
      <w:tr w:rsidR="70742560" w:rsidTr="3799F1FB" w14:paraId="4C59B15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18AFE908" w14:paraId="532FA218" w14:textId="5AA31D5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LinkToJiraOrBacklogWorkItemForRemainingSecurityDef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2FB887C" w14:paraId="5072F00E" w14:textId="61328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18221E7" w14:paraId="086BD610" w14:textId="184459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Link </w:t>
            </w:r>
            <w:r w:rsidRPr="33C920BE" w:rsidR="755EE8FF">
              <w:rPr>
                <w:rFonts w:ascii="Calibri" w:hAnsi="Calibri" w:eastAsia="Calibri" w:cs="Calibri"/>
              </w:rPr>
              <w:t>to</w:t>
            </w:r>
            <w:r w:rsidRPr="33C920BE">
              <w:rPr>
                <w:rFonts w:ascii="Calibri" w:hAnsi="Calibri" w:eastAsia="Calibri" w:cs="Calibri"/>
              </w:rPr>
              <w:t xml:space="preserve"> Jira </w:t>
            </w:r>
            <w:r w:rsidRPr="33C920BE" w:rsidR="7EADC9BC">
              <w:rPr>
                <w:rFonts w:ascii="Calibri" w:hAnsi="Calibri" w:eastAsia="Calibri" w:cs="Calibri"/>
              </w:rPr>
              <w:t>or</w:t>
            </w:r>
            <w:r w:rsidRPr="33C920BE">
              <w:rPr>
                <w:rFonts w:ascii="Calibri" w:hAnsi="Calibri" w:eastAsia="Calibri" w:cs="Calibri"/>
              </w:rPr>
              <w:t xml:space="preserve"> Backlog Work</w:t>
            </w:r>
            <w:r w:rsidRPr="33C920BE" w:rsidR="75D6308F">
              <w:rPr>
                <w:rFonts w:ascii="Calibri" w:hAnsi="Calibri" w:eastAsia="Calibri" w:cs="Calibri"/>
              </w:rPr>
              <w:t xml:space="preserve"> </w:t>
            </w:r>
            <w:r w:rsidRPr="33C920BE">
              <w:rPr>
                <w:rFonts w:ascii="Calibri" w:hAnsi="Calibri" w:eastAsia="Calibri" w:cs="Calibri"/>
              </w:rPr>
              <w:t xml:space="preserve">Item </w:t>
            </w:r>
            <w:r w:rsidRPr="33C920BE" w:rsidR="6695655A">
              <w:rPr>
                <w:rFonts w:ascii="Calibri" w:hAnsi="Calibri" w:eastAsia="Calibri" w:cs="Calibri"/>
              </w:rPr>
              <w:t>for</w:t>
            </w:r>
            <w:r w:rsidRPr="33C920BE">
              <w:rPr>
                <w:rFonts w:ascii="Calibri" w:hAnsi="Calibri" w:eastAsia="Calibri" w:cs="Calibri"/>
              </w:rPr>
              <w:t xml:space="preserve"> Remaining Security Defect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75FCAE6" w14:textId="3512A668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5C1EEE0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656837D" w14:paraId="6B581662" w14:textId="2C6B81E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C4B3E8B" w14:paraId="48C61A51" w14:textId="00E3FB6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9F174D5" w14:paraId="753C0000" w14:textId="2D43C4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Severity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4E96C19" w14:textId="2F8AE68A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737FC52F">
              <w:rPr>
                <w:rFonts w:ascii="Calibri" w:hAnsi="Calibri" w:eastAsia="Calibri" w:cs="Calibri"/>
                <w:color w:val="000000" w:themeColor="text1"/>
              </w:rPr>
              <w:t>SecurityDefectsSeverity</w:t>
            </w:r>
          </w:p>
        </w:tc>
      </w:tr>
    </w:tbl>
    <w:p w:rsidR="64AFBA34" w:rsidP="70742560" w:rsidRDefault="64AFBA34" w14:paraId="4271970F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49FDA5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FF030B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5F075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A8506E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360DB82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1F19200" w14:paraId="0341D67D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4EA0C9F0" w14:paraId="76945153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4EA0C9F0" w14:paraId="4624D150" w14:textId="3A897BF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SVV Test Issue Identifier</w:t>
            </w:r>
          </w:p>
        </w:tc>
      </w:tr>
      <w:tr w:rsidR="70742560" w:rsidTr="33C920BE" w14:paraId="745D19A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C03500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C929310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743C321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4AFBA34" w:rsidP="70742560" w:rsidRDefault="64AFBA34" w14:paraId="42EBB16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417F63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D5C7EC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F28906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23FA31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6E9980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14488E73" w14:textId="52C4755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2B25699F">
              <w:rPr>
                <w:rFonts w:ascii="Calibri" w:hAnsi="Calibri" w:eastAsia="Calibri" w:cs="Calibri"/>
              </w:rPr>
              <w:t xml:space="preserve">SVV Test Issue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042B936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1F4030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EBA0D1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685B4A7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751847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B44070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FDF5A1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CF1D731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3E0BF3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7F304CD4" w14:paraId="3F811D6B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6B2445CB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2C8A92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04F4152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444D38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FA9F368" w14:textId="411A45E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1874DE" w14:textId="052546A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7673C21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3757404" w14:textId="73BB2F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943810B" w14:textId="02159EC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0F82DDCB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A7233E0" w14:textId="37AC8D5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Severity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BFEF5C5" w14:textId="239741F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Severity</w:t>
            </w:r>
          </w:p>
        </w:tc>
      </w:tr>
      <w:tr w:rsidR="5D4F9142" w:rsidTr="5D4F9142" w14:paraId="28D57FE6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59A266" w14:textId="1AE7448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Source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35B0EE3" w14:textId="3C72FA1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Source</w:t>
            </w:r>
          </w:p>
        </w:tc>
      </w:tr>
    </w:tbl>
    <w:p w:rsidR="70742560" w:rsidP="70742560" w:rsidRDefault="70742560" w14:paraId="78917C9E" w14:textId="05EAFFF3">
      <w:pPr>
        <w:pStyle w:val="BodyText"/>
      </w:pPr>
    </w:p>
    <w:p w:rsidR="578E2B82" w:rsidP="70742560" w:rsidRDefault="578E2B82" w14:paraId="164E73F2" w14:textId="2312185E">
      <w:pPr>
        <w:pStyle w:val="Heading3"/>
      </w:pPr>
      <w:bookmarkStart w:name="_Toc983684832" w:id="134"/>
      <w:r>
        <w:t>PUT</w:t>
      </w:r>
      <w:r w:rsidR="5671DAE4">
        <w:t xml:space="preserve"> </w:t>
      </w:r>
      <w:r>
        <w:t>SVV Issue</w:t>
      </w:r>
      <w:r w:rsidR="79E658BC">
        <w:t xml:space="preserve"> in</w:t>
      </w:r>
      <w:r w:rsidR="4C4FFAA1">
        <w:t xml:space="preserve"> Security Defects</w:t>
      </w:r>
      <w:bookmarkEnd w:id="134"/>
    </w:p>
    <w:p w:rsidR="76C16A79" w:rsidP="70742560" w:rsidRDefault="76C16A79" w14:paraId="26A478FB" w14:textId="772C8498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updating a</w:t>
      </w:r>
      <w:r w:rsidRPr="33C920BE" w:rsidR="559165B7">
        <w:rPr>
          <w:rFonts w:ascii="Calibri" w:hAnsi="Calibri" w:eastAsia="Calibri" w:cs="Calibri"/>
        </w:rPr>
        <w:t xml:space="preserve"> SVV Test Issue in Security Defects.</w:t>
      </w:r>
    </w:p>
    <w:p w:rsidR="76C16A79" w:rsidP="70742560" w:rsidRDefault="76C16A79" w14:paraId="4807CA60" w14:textId="2F863F86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75AD6232">
        <w:rPr>
          <w:rFonts w:ascii="Calibri" w:hAnsi="Calibri" w:eastAsia="Calibri" w:cs="Calibri"/>
        </w:rPr>
        <w:t>/GRC_Ingestion_API/rest/v1/SecurityDefectsSVVIssue/{SVVTestIssueId}</w:t>
      </w:r>
    </w:p>
    <w:p w:rsidR="76C16A79" w:rsidP="70742560" w:rsidRDefault="76C16A79" w14:paraId="07C677F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90FB0E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2B5B5B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7E8DF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B1E97B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D38426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C81C56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25F22C2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44113EB" w14:textId="1780C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SVV Test Issue Identifier</w:t>
            </w:r>
            <w:r w:rsidRPr="33C920BE" w:rsidR="75CB1A2A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76C16A79" w:rsidP="70742560" w:rsidRDefault="76C16A79" w14:paraId="2A54ED4F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DE9355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F91269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11EC97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E17E64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9C03F03" w:rsidP="3799F1FB" w:rsidRDefault="29C03F03" w14:paraId="2D1DF867" w14:textId="1BBC5FE0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75E00F8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12C5593" w14:textId="558B175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SVVTestIssueTitle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51EDF81" w14:textId="0CB86B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AFBB3C" w14:textId="243137F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SVV Test Issue Title,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29E97FC" w14:textId="1D299E64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4DA1836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5D4ECD5" w14:textId="654AF3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Source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9BF07F8" w14:textId="5045A01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A271E0F" w14:textId="744AAA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Source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76F4956" w14:textId="1DDEB7B2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67B55F01">
              <w:rPr>
                <w:rFonts w:ascii="Calibri" w:hAnsi="Calibri" w:eastAsia="Calibri" w:cs="Calibri"/>
                <w:color w:val="000000" w:themeColor="text1"/>
              </w:rPr>
              <w:t>SecurityDefectsSource</w:t>
            </w:r>
          </w:p>
        </w:tc>
      </w:tr>
      <w:tr w:rsidR="70742560" w:rsidTr="3799F1FB" w14:paraId="2D08726E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4C335D" w14:textId="5AA31D5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LinkToJiraOrBacklogWorkItemForRemainingSecurityDef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FAA22BC" w14:textId="61328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03BE44" w14:textId="184459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Link to Jira or Backlog Work Item for Remaining Security Defect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89518EB" w14:textId="7005659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E35437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6A2320C" w14:textId="2C6B81E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C7AE37" w14:textId="00E3FB6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2A70E09" w14:textId="2D43C4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Severity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2FF8043D" w14:textId="4E7279F8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2501959">
              <w:rPr>
                <w:rFonts w:ascii="Calibri" w:hAnsi="Calibri" w:eastAsia="Calibri" w:cs="Calibri"/>
                <w:color w:val="000000" w:themeColor="text1"/>
              </w:rPr>
              <w:t>SecurityDefectsSeverity</w:t>
            </w:r>
          </w:p>
        </w:tc>
      </w:tr>
    </w:tbl>
    <w:p w:rsidR="76C16A79" w:rsidP="70742560" w:rsidRDefault="76C16A79" w14:paraId="0B8D76A0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9EA4B4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92B4EF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D2896D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E2A5B2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03CC84B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D20E4C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2FFFEE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0B9F2AE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76C16A79" w:rsidP="70742560" w:rsidRDefault="76C16A79" w14:paraId="6FB28C72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785DAAA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44E2E8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34AE91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214223A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6E26FC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22A79391" w14:textId="4337118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263799FD">
              <w:rPr>
                <w:rFonts w:ascii="Calibri" w:hAnsi="Calibri" w:eastAsia="Calibri" w:cs="Calibri"/>
              </w:rPr>
              <w:t xml:space="preserve">SVV Test Issue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175FAB3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4E7436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3921C2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28C7171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19F9C5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067FE6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1D5364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EA5C5B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3F5B2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6939A95A" w14:paraId="25450479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76696566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4E5F05D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E74AA8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3EF042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BFAC6D" w14:textId="411A45E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55A7198" w14:textId="052546A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6B977DCC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2687718" w14:textId="73BB2F4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53C5CE3" w14:textId="02159EC5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  <w:tr w:rsidR="5D4F9142" w:rsidTr="5D4F9142" w14:paraId="71276F8A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FC4750C" w14:textId="37AC8D5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Severity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CD7D9F7" w14:textId="239741F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Severity</w:t>
            </w:r>
          </w:p>
        </w:tc>
      </w:tr>
      <w:tr w:rsidR="5D4F9142" w:rsidTr="5D4F9142" w14:paraId="0843AE6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300EFFA" w14:textId="1AE74483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Source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2CB7707" w14:textId="3C72FA1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Source</w:t>
            </w:r>
          </w:p>
        </w:tc>
      </w:tr>
    </w:tbl>
    <w:p w:rsidR="70742560" w:rsidP="70742560" w:rsidRDefault="70742560" w14:paraId="7357868D" w14:textId="504D3383">
      <w:pPr>
        <w:pStyle w:val="BodyText"/>
      </w:pPr>
    </w:p>
    <w:p w:rsidR="578E2B82" w:rsidP="70742560" w:rsidRDefault="578E2B82" w14:paraId="5F71940C" w14:textId="2FC77C40">
      <w:pPr>
        <w:pStyle w:val="Heading3"/>
      </w:pPr>
      <w:bookmarkStart w:name="_Toc2143634850" w:id="135"/>
      <w:r>
        <w:t>DELETE SVV Issue</w:t>
      </w:r>
      <w:r w:rsidR="3A722CD5">
        <w:t xml:space="preserve"> in Security Defects</w:t>
      </w:r>
      <w:bookmarkEnd w:id="135"/>
    </w:p>
    <w:p w:rsidR="00EB7F47" w:rsidP="33C920BE" w:rsidRDefault="00EB7F47" w14:paraId="0E3A8E74" w14:textId="4B7AF51E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66A2223D">
        <w:rPr>
          <w:rFonts w:ascii="Calibri" w:hAnsi="Calibri" w:eastAsia="Calibri" w:cs="Calibri"/>
        </w:rPr>
        <w:t xml:space="preserve"> SVV Test Issue in Security Defects.</w:t>
      </w:r>
    </w:p>
    <w:p w:rsidR="00EB7F47" w:rsidP="70742560" w:rsidRDefault="00EB7F47" w14:paraId="11E167A4" w14:textId="3222837F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0A77B4EB">
        <w:rPr>
          <w:rFonts w:ascii="Calibri" w:hAnsi="Calibri" w:eastAsia="Calibri" w:cs="Calibri"/>
        </w:rPr>
        <w:t>/GRC_Ingestion_API/rest/v1/SecurityDefectsSVVIssue/{SVVTestIssueId}</w:t>
      </w:r>
    </w:p>
    <w:p w:rsidR="00EB7F47" w:rsidP="70742560" w:rsidRDefault="00EB7F47" w14:paraId="3118288C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984B95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F1DF19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6A9CBD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BB0EB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CA472A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463BDAA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37E2D02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33D5C3" w14:textId="1780C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SVV Test Issue Identifier, mandatory</w:t>
            </w:r>
          </w:p>
        </w:tc>
      </w:tr>
    </w:tbl>
    <w:p w:rsidR="00EB7F47" w:rsidP="70742560" w:rsidRDefault="00EB7F47" w14:paraId="2A0BDAFC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711DD4A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C9124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6C51A3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4F795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44973B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F5E9CD0" w14:paraId="192C3827" w14:textId="183D9B4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F5E9CD0" w14:paraId="07A81DF2" w14:textId="76763A4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F5E9CD0" w14:paraId="743C3938" w14:textId="336841C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0AC5041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29BC877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EE7DE8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B2DA81B" w14:textId="05DD174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SVV Test Issue Identifier</w:t>
            </w:r>
          </w:p>
        </w:tc>
      </w:tr>
      <w:tr w:rsidR="70742560" w:rsidTr="33C920BE" w14:paraId="62592E5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5CD58FB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88239B1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A5271A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0EB7F47" w:rsidP="70742560" w:rsidRDefault="00EB7F47" w14:paraId="686DC31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67808A4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665FB0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3DF33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9B6A63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945D29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14361AF" w14:textId="145AC72A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Pr="33C920BE" w:rsidR="0DE50952">
              <w:rPr>
                <w:rFonts w:ascii="Calibri" w:hAnsi="Calibri" w:eastAsia="Calibri" w:cs="Calibri"/>
              </w:rPr>
              <w:t>SVV Test Issue</w:t>
            </w:r>
            <w:r w:rsidR="0DE50952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7608988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113F9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BA4EAF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668172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5C81B9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lastRenderedPageBreak/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971DC7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4F06EB3" w14:paraId="3DC05652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C1B84D4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1A2A5B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716E137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221582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E1C989" w14:textId="411A45EA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63A9513" w14:textId="052546A6">
            <w:pPr>
              <w:spacing w:before="0"/>
              <w:rPr>
                <w:rFonts w:ascii="Aptos Narrow" w:hAnsi="Aptos Narrow" w:eastAsia="Aptos Narrow" w:cs="Aptos Narrow"/>
                <w:color w:val="000000" w:themeColor="text1"/>
                <w:lang w:val="en-GB"/>
              </w:rPr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1501C592" w14:textId="1D0B5DE2">
      <w:pPr>
        <w:pStyle w:val="BodyText"/>
      </w:pPr>
    </w:p>
    <w:p w:rsidR="578E2B82" w:rsidP="70742560" w:rsidRDefault="578E2B82" w14:paraId="3E824742" w14:textId="3E739E20">
      <w:pPr>
        <w:pStyle w:val="Heading3"/>
      </w:pPr>
      <w:bookmarkStart w:name="_Toc1573268365" w:id="136"/>
      <w:r>
        <w:t>GET SVV Issue</w:t>
      </w:r>
      <w:r w:rsidR="71D9E6D5">
        <w:t xml:space="preserve"> in Security Defects</w:t>
      </w:r>
      <w:bookmarkEnd w:id="136"/>
    </w:p>
    <w:p w:rsidR="3D78A4FB" w:rsidP="33C920BE" w:rsidRDefault="3D78A4FB" w14:paraId="6854A7E4" w14:textId="7B38A397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</w:t>
      </w:r>
      <w:r w:rsidRPr="33C920BE" w:rsidR="3F3AFA0D">
        <w:rPr>
          <w:rFonts w:ascii="Calibri" w:hAnsi="Calibri" w:eastAsia="Calibri" w:cs="Calibri"/>
        </w:rPr>
        <w:t xml:space="preserve"> SVV Test Issue in Security Defects.</w:t>
      </w:r>
    </w:p>
    <w:p w:rsidR="3D78A4FB" w:rsidP="70742560" w:rsidRDefault="3D78A4FB" w14:paraId="4FE91033" w14:textId="5E41D687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29F08AB8">
        <w:rPr>
          <w:rFonts w:ascii="Calibri" w:hAnsi="Calibri" w:eastAsia="Calibri" w:cs="Calibri"/>
        </w:rPr>
        <w:t>/GRC_Ingestion_API/rest/v1/SecurityDefectsSVVIssue/{SVVTestIssueId}</w:t>
      </w:r>
    </w:p>
    <w:p w:rsidR="3D78A4FB" w:rsidP="70742560" w:rsidRDefault="3D78A4FB" w14:paraId="32967310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C61C32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0DDA8B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693F80B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71B98F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2B59CD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D33110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AB22F2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71C099B" w14:textId="1780C0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SVV Test Issue Identifier, mandatory</w:t>
            </w:r>
          </w:p>
        </w:tc>
      </w:tr>
    </w:tbl>
    <w:p w:rsidR="3D78A4FB" w:rsidP="70742560" w:rsidRDefault="3D78A4FB" w14:paraId="28BCA84E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41AF9C6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DA8BE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C89218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E00FA0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EB74A08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CBBDB57" w14:textId="58AAAB7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  <w:r w:rsidRPr="33C920BE" w:rsidR="129A7481"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921AFA5" w14:textId="76763A4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AB7D5A3" w14:textId="336841C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7E1305C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A454A5B" w14:textId="1A86C39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6B131D7" w14:textId="5537ACA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D842AD" w14:textId="038FA851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SVV Test Issue Identifier</w:t>
            </w:r>
          </w:p>
        </w:tc>
      </w:tr>
      <w:tr w:rsidR="70742560" w:rsidTr="33C920BE" w14:paraId="356623A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7D80739" w14:textId="558B175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SVVTestIssueTitle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560F1C1" w14:textId="0CB86B2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C9A36D6" w14:textId="332FA49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SVV Test Issue Title</w:t>
            </w:r>
          </w:p>
        </w:tc>
      </w:tr>
      <w:tr w:rsidR="70742560" w:rsidTr="33C920BE" w14:paraId="67156CA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63D79E1" w14:textId="654AF33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Source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DDB4E6A" w14:textId="5045A01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72A0E81" w14:textId="744AAA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Source option code </w:t>
            </w:r>
          </w:p>
        </w:tc>
      </w:tr>
      <w:tr w:rsidR="70742560" w:rsidTr="33C920BE" w14:paraId="68971E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0026056" w14:textId="5AA31D5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LinkToJiraOrBacklogWorkItemForRemainingSecurityDef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AE6CB0F" w14:textId="61328EF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421B5C2" w14:textId="184459D7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Link to Jira or Backlog Work Item for Remaining Security Defect </w:t>
            </w:r>
          </w:p>
        </w:tc>
      </w:tr>
      <w:tr w:rsidR="70742560" w:rsidTr="33C920BE" w14:paraId="285889CA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851BCC" w14:textId="2C6B81E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Severity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D9E9E81" w14:textId="00E3FB64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766492D" w14:textId="2D43C4B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Severity option code </w:t>
            </w:r>
          </w:p>
        </w:tc>
      </w:tr>
    </w:tbl>
    <w:p w:rsidR="3D78A4FB" w:rsidP="70742560" w:rsidRDefault="3D78A4FB" w14:paraId="5E725F52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3C60586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E2ED7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63851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38757F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875A9D2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6E8202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4EFB99AA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74584E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5AD21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731A79A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806BDC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A35151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2955A26E" w14:textId="44E2DCAA">
      <w:pPr>
        <w:pStyle w:val="BodyText"/>
      </w:pPr>
    </w:p>
    <w:p w:rsidR="0CE22749" w:rsidP="70742560" w:rsidRDefault="0CE22749" w14:paraId="0FAFF029" w14:textId="69FFCA06">
      <w:pPr>
        <w:pStyle w:val="Heading2"/>
      </w:pPr>
      <w:bookmarkStart w:name="_Toc784511388" w:id="137"/>
      <w:r>
        <w:t>External Vulnerabilities</w:t>
      </w:r>
      <w:bookmarkEnd w:id="137"/>
    </w:p>
    <w:p w:rsidR="47D07F55" w:rsidP="70742560" w:rsidRDefault="47D07F55" w14:paraId="1EA83842" w14:textId="79F17E41">
      <w:pPr>
        <w:pStyle w:val="BodyText"/>
      </w:pPr>
      <w:r>
        <w:t>This section contains the API methods (POST, PUT, DELETE and GET) and information about the inputs, outputs and response codes related to the External Vulnerabilities.</w:t>
      </w:r>
    </w:p>
    <w:p w:rsidR="29964130" w:rsidP="70742560" w:rsidRDefault="29964130" w14:paraId="07DAF985" w14:textId="531094CF">
      <w:pPr>
        <w:pStyle w:val="Heading3"/>
      </w:pPr>
      <w:bookmarkStart w:name="_Toc533560241" w:id="138"/>
      <w:r>
        <w:t xml:space="preserve">POST </w:t>
      </w:r>
      <w:r w:rsidR="46C2C31B">
        <w:t>Action</w:t>
      </w:r>
      <w:r w:rsidR="20CDB69A">
        <w:t xml:space="preserve"> in</w:t>
      </w:r>
      <w:r w:rsidR="46C2C31B">
        <w:t xml:space="preserve"> </w:t>
      </w:r>
      <w:r>
        <w:t>External Vulnerabilities</w:t>
      </w:r>
      <w:bookmarkEnd w:id="138"/>
    </w:p>
    <w:p w:rsidR="57A77696" w:rsidP="33C920BE" w:rsidRDefault="57A77696" w14:paraId="5D507EA0" w14:textId="2A56E560">
      <w:pPr>
        <w:spacing w:before="0" w:after="16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creating an Action in </w:t>
      </w:r>
      <w:r w:rsidRPr="33C920BE" w:rsidR="0825131D">
        <w:rPr>
          <w:rFonts w:ascii="Calibri" w:hAnsi="Calibri" w:eastAsia="Calibri" w:cs="Calibri"/>
        </w:rPr>
        <w:t>External Vulnerabilities</w:t>
      </w:r>
      <w:r w:rsidRPr="33C920BE" w:rsidR="489ACA89">
        <w:rPr>
          <w:rFonts w:ascii="Calibri" w:hAnsi="Calibri" w:eastAsia="Calibri" w:cs="Calibri"/>
        </w:rPr>
        <w:t>.</w:t>
      </w:r>
    </w:p>
    <w:p w:rsidR="57A77696" w:rsidP="33C920BE" w:rsidRDefault="57A77696" w14:paraId="7FB06331" w14:textId="455A60C4">
      <w:pPr>
        <w:spacing w:before="0" w:after="160"/>
        <w:ind w:left="720"/>
        <w:jc w:val="left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6EA8037">
        <w:rPr>
          <w:rFonts w:ascii="Calibri" w:hAnsi="Calibri" w:eastAsia="Calibri" w:cs="Calibri"/>
        </w:rPr>
        <w:t>/GRC_Ingestion_API/rest/v1/Release/{ReleaseId}/ExternalVulnerabilitiesAction</w:t>
      </w:r>
    </w:p>
    <w:p w:rsidR="57A77696" w:rsidP="70742560" w:rsidRDefault="57A77696" w14:paraId="2D6B459A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E172ED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9A245F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9E573CB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43A774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3139E8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18D0E4F" w14:textId="3DDC7F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8A68DA" w14:textId="2D2FBED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541F19" w14:textId="7EA3E4D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57A77696" w:rsidP="70742560" w:rsidRDefault="57A77696" w14:paraId="7A368896" w14:textId="155F31AD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7DC993F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C25BEC6" w14:textId="7F9D58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8D3C20" w14:textId="3CABD637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1B3387" w14:textId="4355C57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E09358B" w:rsidP="3799F1FB" w:rsidRDefault="0E09358B" w14:paraId="5243F504" w14:textId="074EA46F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3799F1FB">
              <w:rPr>
                <w:rFonts w:ascii="Calibri" w:hAnsi="Calibri" w:eastAsia="Calibri" w:cs="Calibri"/>
                <w:b/>
                <w:bCs/>
              </w:rPr>
              <w:t>List of values</w:t>
            </w:r>
          </w:p>
        </w:tc>
      </w:tr>
      <w:tr w:rsidR="70742560" w:rsidTr="3799F1FB" w14:paraId="1B3BD03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E1BD1B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75E9E4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FD71CB" w14:textId="41C4A6F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0DCDB0B" w14:textId="52EDEC8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A21E37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E23591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AD2E4B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3A8AD4C" w14:textId="07647CC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2D485056" w14:textId="340A5938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399C3220">
              <w:rPr>
                <w:rFonts w:ascii="Calibri" w:hAnsi="Calibri" w:eastAsia="Calibri" w:cs="Calibri"/>
              </w:rPr>
              <w:t>ActionItemStatus</w:t>
            </w:r>
          </w:p>
        </w:tc>
      </w:tr>
      <w:tr w:rsidR="70742560" w:rsidTr="3799F1FB" w14:paraId="64785B41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7D5583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19381E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A77C39" w14:textId="3D5B15E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883B032" w14:textId="0531C65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1775BC43">
              <w:rPr>
                <w:rFonts w:ascii="Calibri" w:hAnsi="Calibri" w:eastAsia="Calibri" w:cs="Calibri"/>
              </w:rPr>
              <w:t>ActionCategory</w:t>
            </w:r>
          </w:p>
        </w:tc>
      </w:tr>
      <w:tr w:rsidR="70742560" w:rsidTr="3799F1FB" w14:paraId="7CED281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014B91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D4ABA4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D53065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3A773CA" w14:textId="60E7A923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3B2F6A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2C8A9A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8A87E45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130D578" w14:textId="4E19128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CC96AA9" w14:textId="7B26DA9F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792F88F8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A223E1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EDCD13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A6C95CD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24A3514" w14:textId="6955CD3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124705C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D9123E1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875A08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02E51F" w14:textId="2AFDD208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0B48EC7" w14:textId="0F928C0B">
            <w:pPr>
              <w:rPr>
                <w:rFonts w:ascii="Calibri" w:hAnsi="Calibri" w:eastAsia="Calibri" w:cs="Calibri"/>
              </w:rPr>
            </w:pPr>
          </w:p>
        </w:tc>
      </w:tr>
    </w:tbl>
    <w:p w:rsidR="57A77696" w:rsidP="70742560" w:rsidRDefault="57A77696" w14:paraId="1EDFCB49" w14:textId="7C452033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3AA63BB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C0F1D7" w14:textId="3D1589E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F000E1" w14:textId="1B531B0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245FA7" w14:textId="6E6CA44D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3804676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A5D0D95" w14:textId="752B42E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942C17" w14:textId="6C7E36F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05D5AA" w14:textId="6FD132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2FBEA3C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0731A23" w14:textId="579CD129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DF6BA8" w14:textId="07A9AF45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074DCF" w14:textId="2E0268CC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7A77696" w:rsidP="70742560" w:rsidRDefault="57A77696" w14:paraId="3490155F" w14:textId="0AC344BF">
      <w:pPr>
        <w:spacing w:before="24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275"/>
      </w:tblGrid>
      <w:tr w:rsidR="70742560" w:rsidTr="5D4F9142" w14:paraId="25EC4641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7C0566" w14:textId="05E7ADE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243F10" w14:textId="4760640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C14BB63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14E59F" w14:textId="0D5E4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056BE1" w14:textId="71177D6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created, the code 201 will be sent. </w:t>
            </w:r>
          </w:p>
        </w:tc>
      </w:tr>
      <w:tr w:rsidR="70742560" w:rsidTr="5D4F9142" w14:paraId="081EFA20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D835BB" w14:textId="4187C38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6B6FEEA" w14:textId="18CA2153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771F4130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031EA8" w14:textId="5680193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93B195" w14:textId="2A7B55F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63C727D8" w14:textId="77777777">
        <w:trPr>
          <w:trHeight w:val="42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4C32B1" w14:textId="4E32D1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27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57BE02" w14:textId="2F1AE8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70513AA1" w14:paraId="4259EC56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7AD7299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C457BB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753E51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F6DAA2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74616D3" w14:textId="77EB05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9E5534" w14:textId="4EC8528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 is outside of expected range of valid values. See documentation for list of valid values</w:t>
            </w:r>
          </w:p>
        </w:tc>
      </w:tr>
      <w:tr w:rsidR="5D4F9142" w:rsidTr="5D4F9142" w14:paraId="52AB78E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71E647A" w14:textId="78539F6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C966B6" w14:textId="5291100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 Input</w:t>
            </w:r>
          </w:p>
        </w:tc>
      </w:tr>
      <w:tr w:rsidR="5D4F9142" w:rsidTr="5D4F9142" w14:paraId="7AA3708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40D7843" w14:textId="419A00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2CE342C" w14:textId="5AF6E0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2A2AE6F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E51C7B" w14:textId="42C1B29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2A3138E" w14:textId="29EF82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30069D9E" w14:textId="67728F00">
      <w:pPr>
        <w:pStyle w:val="BodyText"/>
      </w:pPr>
    </w:p>
    <w:p w:rsidR="29964130" w:rsidP="70742560" w:rsidRDefault="29964130" w14:paraId="59A272EB" w14:textId="53BCEAC1">
      <w:pPr>
        <w:pStyle w:val="Heading3"/>
      </w:pPr>
      <w:bookmarkStart w:name="_Toc307675444" w:id="139"/>
      <w:r>
        <w:t xml:space="preserve">PUT </w:t>
      </w:r>
      <w:r w:rsidR="171DCD95">
        <w:t>Action</w:t>
      </w:r>
      <w:r w:rsidR="623AA264">
        <w:t xml:space="preserve"> in</w:t>
      </w:r>
      <w:r w:rsidR="171DCD95">
        <w:t xml:space="preserve"> </w:t>
      </w:r>
      <w:r>
        <w:t>External Vulnerabilities</w:t>
      </w:r>
      <w:bookmarkEnd w:id="139"/>
    </w:p>
    <w:p w:rsidR="231E8034" w:rsidP="33C920BE" w:rsidRDefault="231E8034" w14:paraId="1E795AD9" w14:textId="7AD63C4F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updating an Action in </w:t>
      </w:r>
      <w:r w:rsidRPr="33C920BE" w:rsidR="784FCE63">
        <w:rPr>
          <w:rFonts w:ascii="Calibri" w:hAnsi="Calibri" w:eastAsia="Calibri" w:cs="Calibri"/>
        </w:rPr>
        <w:t>External Vulnerabilities</w:t>
      </w:r>
      <w:r w:rsidRPr="33C920BE" w:rsidR="3C0E628E">
        <w:rPr>
          <w:rFonts w:ascii="Calibri" w:hAnsi="Calibri" w:eastAsia="Calibri" w:cs="Calibri"/>
        </w:rPr>
        <w:t>.</w:t>
      </w:r>
    </w:p>
    <w:p w:rsidR="231E8034" w:rsidP="70742560" w:rsidRDefault="231E8034" w14:paraId="56EE58DA" w14:textId="0D23B4E5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60003D5C">
        <w:rPr>
          <w:rFonts w:ascii="Calibri" w:hAnsi="Calibri" w:eastAsia="Calibri" w:cs="Calibri"/>
        </w:rPr>
        <w:t xml:space="preserve"> </w:t>
      </w:r>
      <w:r w:rsidRPr="33C920BE" w:rsidR="24309E0E">
        <w:rPr>
          <w:rFonts w:ascii="Calibri" w:hAnsi="Calibri" w:eastAsia="Calibri" w:cs="Calibri"/>
        </w:rPr>
        <w:t>/GRC_Ingestion_API/rest/v1/ExternalVulnerabilitiesAction/{ExternalVulnerabilitiesActionId}</w:t>
      </w:r>
    </w:p>
    <w:p w:rsidR="231E8034" w:rsidP="70742560" w:rsidRDefault="231E8034" w14:paraId="6F15D608" w14:textId="5B0F539D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Parameter Path: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33C920BE" w14:paraId="2D68AE24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164ADCB" w14:textId="23F8E5E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ADF6C2C" w14:textId="6276056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2A61A8C" w14:textId="618E17B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D371990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33C920BE" w:rsidRDefault="45B56C62" w14:paraId="45551C02" w14:textId="50A7F84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ExternalVulnerabilitiesActionId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2467B2A" w14:textId="05A9FD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C25396F" w14:textId="1589874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Action Identifier, mandatory </w:t>
            </w:r>
          </w:p>
        </w:tc>
      </w:tr>
    </w:tbl>
    <w:p w:rsidR="231E8034" w:rsidP="70742560" w:rsidRDefault="231E8034" w14:paraId="2AD3E3FC" w14:textId="2EB9F042">
      <w:pPr>
        <w:spacing w:after="24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Request: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9030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1"/>
        <w:gridCol w:w="3391"/>
      </w:tblGrid>
      <w:tr w:rsidR="70742560" w:rsidTr="3799F1FB" w14:paraId="285BF52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D8AD7F0" w14:textId="2DC6FEF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88C1C6" w14:textId="1A80C3C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652871D" w14:textId="4FEA9D2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533AF490" w:rsidP="3799F1FB" w:rsidRDefault="533AF490" w14:paraId="397EFE5D" w14:textId="329A65A0">
            <w:pPr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3799F1FB">
              <w:rPr>
                <w:rFonts w:ascii="Calibri" w:hAnsi="Calibri" w:eastAsia="Calibri" w:cs="Calibri"/>
                <w:b/>
                <w:bCs/>
              </w:rPr>
              <w:t>List of values</w:t>
            </w:r>
          </w:p>
        </w:tc>
      </w:tr>
      <w:tr w:rsidR="70742560" w:rsidTr="3799F1FB" w14:paraId="0D671BB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5BCC1F0" w14:textId="339126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E40836C" w14:textId="20EBB2CC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59F3756" w14:textId="19B203A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Name,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26979824" w14:textId="4548527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D25535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7131509" w14:textId="030E650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574A003" w14:textId="36DD238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0079345" w14:textId="0DE5760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State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4012A13D" w14:textId="28FA7C39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35C23E6A">
              <w:rPr>
                <w:rFonts w:ascii="Calibri" w:hAnsi="Calibri" w:eastAsia="Calibri" w:cs="Calibri"/>
              </w:rPr>
              <w:t>ActionItemStatus</w:t>
            </w:r>
          </w:p>
        </w:tc>
      </w:tr>
      <w:tr w:rsidR="70742560" w:rsidTr="3799F1FB" w14:paraId="19BF829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42DCE2B" w14:textId="7F78C9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lastRenderedPageBreak/>
              <w:t>Category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BB0D9A0" w14:textId="79DA40F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BA79501" w14:textId="0B1BA53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Category option code,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5F75191" w:rsidP="3799F1FB" w:rsidRDefault="35F75191" w14:paraId="3B12B4D9" w14:textId="311CF10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08391622">
              <w:rPr>
                <w:rFonts w:ascii="Calibri" w:hAnsi="Calibri" w:eastAsia="Calibri" w:cs="Calibri"/>
              </w:rPr>
              <w:t>ActionCategory</w:t>
            </w:r>
          </w:p>
        </w:tc>
      </w:tr>
      <w:tr w:rsidR="70742560" w:rsidTr="3799F1FB" w14:paraId="72D27E3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6A92706" w14:textId="3F31323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557F4A0" w14:textId="550ADAD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6A7DF0C" w14:textId="74EEECC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0F91C77" w14:textId="106F2E2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078D9CA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42D217B" w14:textId="0D4AEC5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4E77C9A" w14:textId="308BC1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65183C4" w14:textId="189E750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Description, mandatory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055BE987" w14:textId="6E8E837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82B2C0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4897E3F6" w14:textId="0D9DBC7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DAC85D4" w14:textId="4A8D6398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541284E" w14:textId="4FED31D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3695F0EC" w14:textId="7F93D5C9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5D5D3E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00CB0AD" w14:textId="29A91F4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899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5065047" w14:textId="1B4026E4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8E15EB0" w14:textId="3EA1EE2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Closure Comment, mandatory if the State is Closed</w:t>
            </w:r>
          </w:p>
        </w:tc>
        <w:tc>
          <w:tcPr>
            <w:tcW w:w="3391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3799F1FB" w:rsidP="3799F1FB" w:rsidRDefault="3799F1FB" w14:paraId="1BD48954" w14:textId="1961A09E">
            <w:pPr>
              <w:rPr>
                <w:rFonts w:ascii="Calibri" w:hAnsi="Calibri" w:eastAsia="Calibri" w:cs="Calibri"/>
              </w:rPr>
            </w:pPr>
          </w:p>
        </w:tc>
      </w:tr>
    </w:tbl>
    <w:p w:rsidR="231E8034" w:rsidP="70742560" w:rsidRDefault="231E8034" w14:paraId="34A33498" w14:textId="22D95305">
      <w:pPr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0"/>
      </w:tblGrid>
      <w:tr w:rsidR="70742560" w:rsidTr="70742560" w14:paraId="0CF45952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91D6048" w14:textId="440000D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64C95A5B" w14:textId="7577617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3EF779D" w14:textId="28A076D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692D102" w14:textId="77777777">
        <w:trPr>
          <w:trHeight w:val="420"/>
        </w:trPr>
        <w:tc>
          <w:tcPr>
            <w:tcW w:w="21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3450EC43" w14:textId="1CBCE6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B39C1C1" w14:textId="481A0E63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D8B8A0C" w14:textId="2D9EC915">
            <w:pPr>
              <w:spacing w:before="0" w:after="0"/>
              <w:jc w:val="left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Response Message, e.g., error message if any</w:t>
            </w:r>
          </w:p>
        </w:tc>
      </w:tr>
    </w:tbl>
    <w:p w:rsidR="231E8034" w:rsidP="70742560" w:rsidRDefault="231E8034" w14:paraId="06A90E12" w14:textId="6703892A">
      <w:pPr>
        <w:spacing w:before="240" w:after="160"/>
        <w:ind w:left="720"/>
        <w:rPr>
          <w:rFonts w:ascii="Calibri" w:hAnsi="Calibri" w:eastAsia="Calibri" w:cs="Calibri"/>
          <w:color w:val="000000" w:themeColor="text1"/>
        </w:rPr>
      </w:pPr>
      <w:r w:rsidRPr="70742560">
        <w:rPr>
          <w:rFonts w:ascii="Calibri" w:hAnsi="Calibri" w:eastAsia="Calibri" w:cs="Calibri"/>
          <w:b/>
          <w:bCs/>
          <w:color w:val="000000" w:themeColor="text1"/>
        </w:rPr>
        <w:t>Response codes:</w:t>
      </w:r>
      <w:r w:rsidRPr="70742560">
        <w:rPr>
          <w:rFonts w:ascii="Calibri" w:hAnsi="Calibri" w:eastAsia="Calibri" w:cs="Calibri"/>
          <w:color w:val="000000" w:themeColor="text1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7305"/>
      </w:tblGrid>
      <w:tr w:rsidR="70742560" w:rsidTr="5D4F9142" w14:paraId="70D47CD2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CAAF6D0" w14:textId="09EB6C32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0E62CDE" w14:textId="7B181E7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4F798C4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07FA9F56" w14:textId="42FCD88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38F15F9" w14:textId="3C2F76E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the Action has been successfully updated, the code 200 will be sent. </w:t>
            </w:r>
          </w:p>
        </w:tc>
      </w:tr>
      <w:tr w:rsidR="70742560" w:rsidTr="5D4F9142" w14:paraId="7408C883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EBB2119" w14:textId="6FB1BE5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EBE3DA4" w14:textId="6DBA959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349E4BB5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2C928659" w14:textId="05F379D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7599F830" w14:textId="1F377885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5AF0B509" w14:textId="77777777">
        <w:trPr>
          <w:trHeight w:val="420"/>
        </w:trPr>
        <w:tc>
          <w:tcPr>
            <w:tcW w:w="172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1AD8C385" w14:textId="5FB5C8C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0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105" w:type="dxa"/>
              <w:right w:w="105" w:type="dxa"/>
            </w:tcMar>
            <w:vAlign w:val="center"/>
          </w:tcPr>
          <w:p w:rsidR="70742560" w:rsidP="70742560" w:rsidRDefault="70742560" w14:paraId="5F1522E4" w14:textId="4D988C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4EF1587" w14:paraId="583A9B4F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0446721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C3D0201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992759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56C8242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FA245B6" w14:textId="77EB05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DD8B42D" w14:textId="4EC8528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State is outside of expected range of valid values. See documentation for list of valid values</w:t>
            </w:r>
          </w:p>
        </w:tc>
      </w:tr>
      <w:tr w:rsidR="5D4F9142" w:rsidTr="5D4F9142" w14:paraId="581014D3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891EB55" w14:textId="78539F6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Category 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AE231C" w14:textId="52911004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Category Input</w:t>
            </w:r>
          </w:p>
        </w:tc>
      </w:tr>
      <w:tr w:rsidR="5D4F9142" w:rsidTr="5D4F9142" w14:paraId="4EA79B9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A677A71" w14:textId="419A00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5691B8" w14:textId="5AF6E0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  <w:tr w:rsidR="5D4F9142" w:rsidTr="5D4F9142" w14:paraId="084AC76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E24425E" w14:textId="42C1B292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67AB55F" w14:textId="29EF82E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607DDE5E" w14:textId="09E0A4EB">
      <w:pPr>
        <w:pStyle w:val="BodyText"/>
      </w:pPr>
    </w:p>
    <w:p w:rsidR="29964130" w:rsidP="70742560" w:rsidRDefault="29964130" w14:paraId="36C85D1A" w14:textId="646F1B83">
      <w:pPr>
        <w:pStyle w:val="Heading3"/>
      </w:pPr>
      <w:bookmarkStart w:name="_Toc1586214446" w:id="140"/>
      <w:r>
        <w:t xml:space="preserve">DELETE </w:t>
      </w:r>
      <w:r w:rsidR="07EDE22E">
        <w:t>Action</w:t>
      </w:r>
      <w:r w:rsidR="3EA703FA">
        <w:t xml:space="preserve"> in</w:t>
      </w:r>
      <w:r w:rsidR="07EDE22E">
        <w:t xml:space="preserve"> </w:t>
      </w:r>
      <w:r>
        <w:t>External Vulnerabilities</w:t>
      </w:r>
      <w:bookmarkEnd w:id="140"/>
    </w:p>
    <w:p w:rsidR="0413F500" w:rsidP="33C920BE" w:rsidRDefault="0413F500" w14:paraId="0A290C63" w14:textId="43E66A24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 xml:space="preserve">The following describes the method for deleting an Action in </w:t>
      </w:r>
      <w:r w:rsidRPr="33C920BE" w:rsidR="3AEF963D">
        <w:rPr>
          <w:rFonts w:ascii="Calibri" w:hAnsi="Calibri" w:eastAsia="Calibri" w:cs="Calibri"/>
        </w:rPr>
        <w:t>External Vulnerabilities</w:t>
      </w:r>
      <w:r w:rsidRPr="33C920BE" w:rsidR="320AF8BB">
        <w:rPr>
          <w:rFonts w:ascii="Calibri" w:hAnsi="Calibri" w:eastAsia="Calibri" w:cs="Calibri"/>
        </w:rPr>
        <w:t>.</w:t>
      </w:r>
    </w:p>
    <w:p w:rsidR="0413F500" w:rsidP="70742560" w:rsidRDefault="0413F500" w14:paraId="550B7148" w14:textId="6D0E5E4B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lastRenderedPageBreak/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5CE7647D">
        <w:rPr>
          <w:rFonts w:ascii="Calibri" w:hAnsi="Calibri" w:eastAsia="Calibri" w:cs="Calibri"/>
        </w:rPr>
        <w:t xml:space="preserve"> </w:t>
      </w:r>
      <w:r w:rsidRPr="33C920BE" w:rsidR="6A71723F">
        <w:rPr>
          <w:rFonts w:ascii="Calibri" w:hAnsi="Calibri" w:eastAsia="Calibri" w:cs="Calibri"/>
        </w:rPr>
        <w:t>/GRC_Ingestion_API/rest/v1/ExternalVulnerabilitiesAction/{ExternalVulnerabilitiesActionId}</w:t>
      </w:r>
    </w:p>
    <w:p w:rsidR="0413F500" w:rsidP="70742560" w:rsidRDefault="0413F500" w14:paraId="059870F6" w14:textId="777C0114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887514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EA755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22C7106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F1CE8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B0AE2A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1347E7F6" w14:paraId="26289CE1" w14:textId="49878CBA">
            <w:pPr>
              <w:spacing w:before="0" w:after="0"/>
            </w:pPr>
            <w:r>
              <w:t>ExternalVulnerabilitiesActionId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F56E09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BDAAB3" w14:textId="6B1D48A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0413F500" w:rsidP="70742560" w:rsidRDefault="0413F500" w14:paraId="3F31E801" w14:textId="21D5C9CD">
      <w:pPr>
        <w:spacing w:after="240"/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6053857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EE1AA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47EEF5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95A429C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622CF57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DF85AA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6C8167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FD8D05C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4BF74B5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CB213B" w14:textId="684D034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DE1E4F1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BF5F03A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70742560" w14:paraId="0CF1C91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98D77D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EF82E6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CD4C3BF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413F500" w:rsidP="70742560" w:rsidRDefault="0413F500" w14:paraId="6FD90328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1DBE692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F3528B9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EEEA14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040E842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64DA46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F8BCBB" w14:textId="2E677C6B">
            <w:pPr>
              <w:spacing w:before="0" w:after="0"/>
              <w:jc w:val="left"/>
            </w:pPr>
            <w:r>
              <w:t>In case the Action has been successfully deleted, the code 200 will be sent.</w:t>
            </w:r>
          </w:p>
        </w:tc>
      </w:tr>
      <w:tr w:rsidR="70742560" w:rsidTr="5D4F9142" w14:paraId="1191812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21CC6FD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D2A5CD0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95A8F9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85F83D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627228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77B9852" w14:paraId="2D472D6A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3B33EB62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716EBFB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A308C6B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3918AC5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1989EA4" w14:textId="419A006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BADED0F" w14:textId="5AF6E069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Not possible to create for the current status of the Release</w:t>
            </w:r>
          </w:p>
        </w:tc>
      </w:tr>
    </w:tbl>
    <w:p w:rsidR="70742560" w:rsidP="5D4F9142" w:rsidRDefault="70742560" w14:paraId="294BE088" w14:textId="67335DC4"/>
    <w:p w:rsidR="70742560" w:rsidP="70742560" w:rsidRDefault="70742560" w14:paraId="6567E801" w14:textId="1B3F7D52">
      <w:pPr>
        <w:pStyle w:val="BodyText"/>
      </w:pPr>
    </w:p>
    <w:p w:rsidR="29964130" w:rsidP="70742560" w:rsidRDefault="29964130" w14:paraId="434E2D4E" w14:textId="23DE86A9">
      <w:pPr>
        <w:pStyle w:val="Heading3"/>
      </w:pPr>
      <w:bookmarkStart w:name="_Toc277361983" w:id="141"/>
      <w:r>
        <w:t xml:space="preserve">GET </w:t>
      </w:r>
      <w:r w:rsidR="60A29196">
        <w:t>Action</w:t>
      </w:r>
      <w:r w:rsidR="6E7A0BEA">
        <w:t xml:space="preserve"> in</w:t>
      </w:r>
      <w:r w:rsidR="60A29196">
        <w:t xml:space="preserve"> </w:t>
      </w:r>
      <w:r>
        <w:t>External Vulnerabilities</w:t>
      </w:r>
      <w:bookmarkEnd w:id="141"/>
    </w:p>
    <w:p w:rsidR="06D5551D" w:rsidP="70742560" w:rsidRDefault="06D5551D" w14:paraId="56B8D14A" w14:textId="2F5D4864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t>The following describes the method for getting information about an Action in</w:t>
      </w:r>
      <w:r w:rsidRPr="33C920BE" w:rsidR="115753E1">
        <w:rPr>
          <w:rFonts w:ascii="Calibri" w:hAnsi="Calibri" w:eastAsia="Calibri" w:cs="Calibri"/>
        </w:rPr>
        <w:t xml:space="preserve"> External Vulnerabilities</w:t>
      </w:r>
    </w:p>
    <w:p w:rsidR="06D5551D" w:rsidP="70742560" w:rsidRDefault="06D5551D" w14:paraId="79CF0EF7" w14:textId="0D26AF8A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23223265">
        <w:rPr>
          <w:rFonts w:ascii="Calibri" w:hAnsi="Calibri" w:eastAsia="Calibri" w:cs="Calibri"/>
        </w:rPr>
        <w:t xml:space="preserve"> </w:t>
      </w:r>
      <w:r w:rsidRPr="33C920BE" w:rsidR="2F4EE40C">
        <w:rPr>
          <w:rFonts w:ascii="Calibri" w:hAnsi="Calibri" w:eastAsia="Calibri" w:cs="Calibri"/>
        </w:rPr>
        <w:t>/GRC_Ingestion_API/rest/v1/ExternalVulnerabilitiesAction/{ExternalVulnerabilitiesActionId}</w:t>
      </w:r>
    </w:p>
    <w:p w:rsidR="06D5551D" w:rsidP="70742560" w:rsidRDefault="06D5551D" w14:paraId="7E47372B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901F00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C8CFF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D5CAE3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D761B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63FD5A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79F62DE" w14:paraId="58FDBF96" w14:textId="0940F854">
            <w:pPr>
              <w:spacing w:before="0" w:after="0"/>
            </w:pPr>
            <w:r>
              <w:t>ExternalVulnerabilitiesActionId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5AF034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2FF0D8" w14:textId="18A9F8F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Action Identifier, mandatory </w:t>
            </w:r>
          </w:p>
        </w:tc>
      </w:tr>
    </w:tbl>
    <w:p w:rsidR="06D5551D" w:rsidP="70742560" w:rsidRDefault="06D5551D" w14:paraId="754C6957" w14:textId="3902E1BF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20BA91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DB62A95" w14:textId="3AC87056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98ABFE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878625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D0247F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24E86EDF" w14:textId="26919906">
            <w:pPr>
              <w:spacing w:before="0" w:after="0"/>
              <w:jc w:val="left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770620C6" w14:textId="0E81BDDA">
            <w:pPr>
              <w:spacing w:before="0" w:after="0"/>
              <w:jc w:val="left"/>
            </w:pPr>
            <w: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DCA0021" w14:textId="54D0AF1A">
            <w:pPr>
              <w:spacing w:before="0" w:after="0"/>
              <w:jc w:val="left"/>
            </w:pPr>
            <w:r>
              <w:t>The Release Identifier</w:t>
            </w:r>
          </w:p>
        </w:tc>
      </w:tr>
      <w:tr w:rsidR="70742560" w:rsidTr="33C920BE" w14:paraId="0097821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4B3B63BC" w14:textId="012900C1">
            <w:pPr>
              <w:spacing w:before="0" w:after="0"/>
              <w:jc w:val="left"/>
            </w:pPr>
            <w:r>
              <w:t>ActionId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A573BB" w14:textId="5FFF60E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D586C58" w14:textId="6C3B1E36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50223B7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BF6DA2" w14:textId="4B77897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3AB030" w14:textId="770B7BBF">
            <w:pPr>
              <w:spacing w:before="0" w:after="0"/>
              <w:jc w:val="left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90B306" w14:textId="224B0057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Name</w:t>
            </w:r>
          </w:p>
        </w:tc>
      </w:tr>
      <w:tr w:rsidR="70742560" w:rsidTr="33C920BE" w14:paraId="280BE4E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5C4D83" w14:textId="07166573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State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0BF0E0" w14:textId="5442000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EFB4085" w14:textId="242A619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State option code</w:t>
            </w:r>
          </w:p>
        </w:tc>
      </w:tr>
      <w:tr w:rsidR="70742560" w:rsidTr="33C920BE" w14:paraId="0ADFF59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AB61FD" w14:textId="33E1E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Category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C259AC" w14:textId="3A8D7AB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0A87F5F" w14:textId="2E9147B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Category option code</w:t>
            </w:r>
          </w:p>
        </w:tc>
      </w:tr>
      <w:tr w:rsidR="70742560" w:rsidTr="33C920BE" w14:paraId="101CCC1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D71CFB" w14:textId="606F935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DueDate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32FAAFC" w14:textId="5F9000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95D4A3" w14:textId="3113CF29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Due Date</w:t>
            </w:r>
          </w:p>
        </w:tc>
      </w:tr>
      <w:tr w:rsidR="70742560" w:rsidTr="33C920BE" w14:paraId="0A32713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152F6F" w14:textId="361F282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8EB3056" w14:textId="23453652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9E2AEE" w14:textId="778A251C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Action Description</w:t>
            </w:r>
          </w:p>
        </w:tc>
      </w:tr>
      <w:tr w:rsidR="70742560" w:rsidTr="33C920BE" w14:paraId="37CF894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63C59E" w14:textId="17EAC6AB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Evidence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84D553" w14:textId="313C249D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916101A" w14:textId="7BBF6DF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The Evidence of the Action</w:t>
            </w:r>
          </w:p>
        </w:tc>
      </w:tr>
      <w:tr w:rsidR="70742560" w:rsidTr="33C920BE" w14:paraId="45F24F9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12DB07" w14:textId="414E90FF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ClosureComment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5BD1D5" w14:textId="044CC80A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4F3EBE" w14:textId="1DC67740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The Closure Comment </w:t>
            </w:r>
          </w:p>
        </w:tc>
      </w:tr>
    </w:tbl>
    <w:p w:rsidR="06D5551D" w:rsidP="70742560" w:rsidRDefault="06D5551D" w14:paraId="735E552B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70742560" w14:paraId="19E0D0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45C1938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87F333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573CC4F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BD3B18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1E8BCE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70742560" w14:paraId="761E3E4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71CC3F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59A0D4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70742560" w14:paraId="79487A67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6CC58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292A47D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44D8E2C0" w14:textId="585FB565">
      <w:pPr>
        <w:pStyle w:val="BodyText"/>
      </w:pPr>
    </w:p>
    <w:p w:rsidR="29964130" w:rsidP="70742560" w:rsidRDefault="29964130" w14:paraId="2A2740FB" w14:textId="04DFA92C">
      <w:pPr>
        <w:pStyle w:val="Heading3"/>
      </w:pPr>
      <w:bookmarkStart w:name="_Toc686666442" w:id="142"/>
      <w:r>
        <w:t>POST Issue</w:t>
      </w:r>
      <w:r w:rsidR="756BA06A">
        <w:t xml:space="preserve"> in External Vulnerability</w:t>
      </w:r>
      <w:bookmarkEnd w:id="142"/>
    </w:p>
    <w:p w:rsidR="694F55CD" w:rsidP="33C920BE" w:rsidRDefault="694F55CD" w14:paraId="15B4F3B6" w14:textId="44242C4E">
      <w:pPr>
        <w:spacing w:after="120"/>
      </w:pPr>
      <w:r w:rsidRPr="33C920BE">
        <w:rPr>
          <w:rFonts w:ascii="Calibri" w:hAnsi="Calibri" w:eastAsia="Calibri" w:cs="Calibri"/>
        </w:rPr>
        <w:t xml:space="preserve">The following describes the method for creating </w:t>
      </w:r>
      <w:r w:rsidRPr="33C920BE" w:rsidR="542853B2">
        <w:rPr>
          <w:rFonts w:ascii="Calibri" w:hAnsi="Calibri" w:eastAsia="Calibri" w:cs="Calibri"/>
        </w:rPr>
        <w:t xml:space="preserve">an </w:t>
      </w:r>
      <w:r w:rsidR="542853B2">
        <w:t>Issue</w:t>
      </w:r>
      <w:r w:rsidR="1616821A">
        <w:t xml:space="preserve"> in External Vulnerability.</w:t>
      </w:r>
    </w:p>
    <w:p w:rsidR="694F55CD" w:rsidP="70742560" w:rsidRDefault="694F55CD" w14:paraId="231A0484" w14:textId="7D123F00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615EEBB8">
        <w:rPr>
          <w:rFonts w:ascii="Calibri" w:hAnsi="Calibri" w:eastAsia="Calibri" w:cs="Calibri"/>
        </w:rPr>
        <w:t>/GRC_Ingestion_API/rest/v1/Release/{ReleaseId}/ExternalVulnerabilityIssue</w:t>
      </w:r>
    </w:p>
    <w:p w:rsidR="694F55CD" w:rsidP="70742560" w:rsidRDefault="694F55CD" w14:paraId="7BFDE988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2FD22C3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B9BA1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91BDA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51614E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36E05D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4681162" w14:paraId="2260AA84" w14:textId="318E2848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3A90C8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DF0535" w14:textId="0E629AF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3E2BBF43">
              <w:rPr>
                <w:rFonts w:ascii="Calibri" w:hAnsi="Calibri" w:eastAsia="Calibri" w:cs="Calibri"/>
              </w:rPr>
              <w:t>Release Identifier</w:t>
            </w:r>
            <w:r w:rsidRPr="33C920BE" w:rsidR="56809D48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694F55CD" w:rsidP="70742560" w:rsidRDefault="694F55CD" w14:paraId="1A49BC69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4535BB0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481A2E1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55B451F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AD65F9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EDE6E7B" w:rsidP="3799F1FB" w:rsidRDefault="2EDE6E7B" w14:paraId="71AC2830" w14:textId="1337C9CD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50FEFAF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6390EC7" w14:textId="4AA45A1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03588738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00AB48" w14:textId="699ABA9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71EBF59F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D7E3E09" w14:paraId="12160E88" w14:textId="2FD5841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External Vulnerability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FAFF97B" w14:textId="1DBB20E0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268BDD1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BA901B6" w14:textId="520D352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3C8F4553">
              <w:rPr>
                <w:rFonts w:ascii="Calibri" w:hAnsi="Calibri" w:eastAsia="Calibri" w:cs="Calibri"/>
              </w:rPr>
              <w:t>Source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06D87EEF" w14:textId="704B71C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61195A45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95AB588" w14:paraId="2798A68E" w14:textId="6D46620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Source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1760A83F" w14:textId="2DDE898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4212F94E">
              <w:rPr>
                <w:rFonts w:ascii="Calibri" w:hAnsi="Calibri" w:eastAsia="Calibri" w:cs="Calibri"/>
              </w:rPr>
              <w:t>ExternalVulnerabilitiesSource</w:t>
            </w:r>
          </w:p>
        </w:tc>
      </w:tr>
      <w:tr w:rsidR="70742560" w:rsidTr="3799F1FB" w14:paraId="4638B10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8B75A8" w14:textId="3460B90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0A003E20">
              <w:rPr>
                <w:rFonts w:ascii="Calibri" w:hAnsi="Calibri" w:eastAsia="Calibri" w:cs="Calibri"/>
              </w:rPr>
              <w:t>BacklogLinkForWorkItemForRemainingSVVTestIssue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5D769F9F" w14:textId="5BF6F1B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61195A45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662540E" w14:paraId="7029432E" w14:textId="571EBD93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Backlog Link </w:t>
            </w:r>
            <w:r w:rsidRPr="33C920BE" w:rsidR="1ABB0893">
              <w:rPr>
                <w:rFonts w:ascii="Calibri" w:hAnsi="Calibri" w:eastAsia="Calibri" w:cs="Calibri"/>
              </w:rPr>
              <w:t>f</w:t>
            </w:r>
            <w:r w:rsidRPr="33C920BE">
              <w:rPr>
                <w:rFonts w:ascii="Calibri" w:hAnsi="Calibri" w:eastAsia="Calibri" w:cs="Calibri"/>
              </w:rPr>
              <w:t xml:space="preserve">or Work Item </w:t>
            </w:r>
            <w:r w:rsidRPr="33C920BE" w:rsidR="49F5F672">
              <w:rPr>
                <w:rFonts w:ascii="Calibri" w:hAnsi="Calibri" w:eastAsia="Calibri" w:cs="Calibri"/>
              </w:rPr>
              <w:t>f</w:t>
            </w:r>
            <w:r w:rsidRPr="33C920BE">
              <w:rPr>
                <w:rFonts w:ascii="Calibri" w:hAnsi="Calibri" w:eastAsia="Calibri" w:cs="Calibri"/>
              </w:rPr>
              <w:t>or Remaining SVV Test Issue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26913F" w14:textId="32EE0A31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0067817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CDC0BF" w14:textId="6AD7712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018B0B34">
              <w:rPr>
                <w:rFonts w:ascii="Calibri" w:hAnsi="Calibri" w:eastAsia="Calibri" w:cs="Calibri"/>
              </w:rPr>
              <w:t>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1B380533" w14:textId="609AF60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7C021F19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1B031EF" w14:paraId="639CEFF8" w14:textId="1B3D6ABA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The Severity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7FCA22D1" w14:textId="31E73DDE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3295D0E9">
              <w:rPr>
                <w:rFonts w:ascii="Calibri" w:hAnsi="Calibri" w:eastAsia="Calibri" w:cs="Calibri"/>
              </w:rPr>
              <w:t>ExternalVulnerabilitiesSeverity</w:t>
            </w:r>
          </w:p>
        </w:tc>
      </w:tr>
      <w:tr w:rsidR="70742560" w:rsidTr="3799F1FB" w14:paraId="2A65568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490DE77" w14:textId="288CB4B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2858A2F4">
              <w:rPr>
                <w:rFonts w:ascii="Calibri" w:hAnsi="Calibri" w:eastAsia="Calibri" w:cs="Calibri"/>
              </w:rPr>
              <w:t>TargetReleaseForFix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6D51CE8D" w14:textId="6DF43AC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198C8DC9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9A5F793" w14:paraId="3546A36A" w14:textId="5DCFFE5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 xml:space="preserve">The Target Release for Fix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E5FD394" w14:textId="2B496476">
            <w:pPr>
              <w:rPr>
                <w:rFonts w:ascii="Calibri" w:hAnsi="Calibri" w:eastAsia="Calibri" w:cs="Calibri"/>
              </w:rPr>
            </w:pPr>
          </w:p>
        </w:tc>
      </w:tr>
    </w:tbl>
    <w:p w:rsidR="694F55CD" w:rsidP="70742560" w:rsidRDefault="694F55CD" w14:paraId="3E0BDB7C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199D8BA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B091CC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2C6333F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2A242D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2F426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4CD2107" w14:paraId="0632878C" w14:textId="22AADFB6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ExternalVulnerabilityIssueId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136801D" w14:paraId="09A90D14" w14:textId="4E13229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FA14A2B" w14:paraId="6C7E6535" w14:textId="005DD0D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External Vulnerability Issue Identifier</w:t>
            </w:r>
          </w:p>
        </w:tc>
      </w:tr>
      <w:tr w:rsidR="70742560" w:rsidTr="33C920BE" w14:paraId="2ED3BEF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023D84" w14:textId="6172E80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7FDBF551">
              <w:rPr>
                <w:rFonts w:ascii="Calibri" w:hAnsi="Calibri" w:eastAsia="Calibri" w:cs="Calibri"/>
              </w:rP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E5ED99C" w14:textId="2DF7562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33DE9DA3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6972664B" w14:paraId="13EB8418" w14:textId="0CC43045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694F55CD" w:rsidP="70742560" w:rsidRDefault="694F55CD" w14:paraId="041E169E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4F180C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AE39E7A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6DD0CCC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6F9863A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00635E" w14:textId="7DCAEB4B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AFF238" w14:textId="10D08C9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0B17BBC1">
              <w:rPr>
                <w:rFonts w:ascii="Calibri" w:hAnsi="Calibri" w:eastAsia="Calibri" w:cs="Calibri"/>
              </w:rPr>
              <w:t xml:space="preserve">Issue </w:t>
            </w:r>
            <w:r w:rsidRPr="33C920BE">
              <w:rPr>
                <w:rFonts w:ascii="Calibri" w:hAnsi="Calibri" w:eastAsia="Calibri" w:cs="Calibri"/>
              </w:rPr>
              <w:t xml:space="preserve">has been successfully created, the code 201 will be sent. </w:t>
            </w:r>
          </w:p>
        </w:tc>
      </w:tr>
      <w:tr w:rsidR="70742560" w:rsidTr="5D4F9142" w14:paraId="5AB6FA12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49501AA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8914F8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9152A9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F554CF9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BD9020D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74EE617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755C8E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37616B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1E9D9B29" w14:paraId="7698F97C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199A59C9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E0D62E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530FD4C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24FB663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9B3A3E1" w14:textId="4ACA1A0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Source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A8DE0FB" w14:textId="3E31363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Source</w:t>
            </w:r>
          </w:p>
        </w:tc>
      </w:tr>
      <w:tr w:rsidR="5D4F9142" w:rsidTr="5D4F9142" w14:paraId="5D79EB6E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069C835" w14:textId="3D87B73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Severity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76BC10C0" w14:textId="48C76A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Severity</w:t>
            </w:r>
          </w:p>
        </w:tc>
      </w:tr>
      <w:tr w:rsidR="5D4F9142" w:rsidTr="5D4F9142" w14:paraId="25CA67B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780F3AA" w14:textId="689D5C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 xml:space="preserve">release is in a state where it is not possible to create or edit (editable for the status: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728BAA0" w14:textId="1081AC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 xml:space="preserve">release is in a state where it is not possible to create or edit (editable for the status: INPROGRESS, </w:t>
            </w: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FCSRREADINESSREVIEW, ACTIONSCLOSURE, FCSRREVIEW or FCSRESCALATED)</w:t>
            </w:r>
          </w:p>
        </w:tc>
      </w:tr>
      <w:tr w:rsidR="5D4F9142" w:rsidTr="5D4F9142" w14:paraId="12629B0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17E992B" w14:textId="41413C6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D681CF2" w14:textId="2B02E4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3032E1D5" w14:textId="688C16D2">
      <w:pPr>
        <w:pStyle w:val="BodyText"/>
      </w:pPr>
    </w:p>
    <w:p w:rsidR="29964130" w:rsidP="70742560" w:rsidRDefault="29964130" w14:paraId="6BD4EFBF" w14:textId="6450B304">
      <w:pPr>
        <w:pStyle w:val="Heading3"/>
      </w:pPr>
      <w:bookmarkStart w:name="_Toc1450371431" w:id="143"/>
      <w:r>
        <w:t>PUT Issue</w:t>
      </w:r>
      <w:r w:rsidR="69A10655">
        <w:t xml:space="preserve"> in External Vulnerability</w:t>
      </w:r>
      <w:bookmarkEnd w:id="143"/>
    </w:p>
    <w:p w:rsidR="11E459C2" w:rsidP="33C920BE" w:rsidRDefault="11E459C2" w14:paraId="49F5A08D" w14:textId="5E7A40BC">
      <w:pPr>
        <w:spacing w:after="120"/>
      </w:pPr>
      <w:r w:rsidRPr="33C920BE">
        <w:rPr>
          <w:rFonts w:ascii="Calibri" w:hAnsi="Calibri" w:eastAsia="Calibri" w:cs="Calibri"/>
        </w:rPr>
        <w:t>The following describes the method for updating</w:t>
      </w:r>
      <w:r w:rsidRPr="33C920BE" w:rsidR="490FFBD6">
        <w:rPr>
          <w:rFonts w:ascii="Calibri" w:hAnsi="Calibri" w:eastAsia="Calibri" w:cs="Calibri"/>
        </w:rPr>
        <w:t xml:space="preserve"> </w:t>
      </w:r>
      <w:r w:rsidRPr="33C920BE" w:rsidR="7DB03AB8">
        <w:rPr>
          <w:rFonts w:ascii="Calibri" w:hAnsi="Calibri" w:eastAsia="Calibri" w:cs="Calibri"/>
        </w:rPr>
        <w:t xml:space="preserve">an </w:t>
      </w:r>
      <w:r w:rsidR="7DB03AB8">
        <w:t>Issue</w:t>
      </w:r>
      <w:r w:rsidR="7E3D29BD">
        <w:t xml:space="preserve"> in External Vulnerability.</w:t>
      </w:r>
    </w:p>
    <w:p w:rsidR="11E459C2" w:rsidP="70742560" w:rsidRDefault="11E459C2" w14:paraId="17EF0491" w14:textId="7A26CCE8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2D8A4BD4">
        <w:rPr>
          <w:rFonts w:ascii="Calibri" w:hAnsi="Calibri" w:eastAsia="Calibri" w:cs="Calibri"/>
        </w:rPr>
        <w:t>/GRC_Ingestion_API/rest/v1/ExternalVulnerabilitiesIssue/{ExternalVulnerabilityIssueId}</w:t>
      </w:r>
    </w:p>
    <w:p w:rsidR="11E459C2" w:rsidP="70742560" w:rsidRDefault="11E459C2" w14:paraId="00B91669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799F1FB" w14:paraId="0CE7CF2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7E146A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4AD3B9E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833009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799F1FB" w14:paraId="292ED22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4E43416" w14:paraId="6CCEC7C0" w14:textId="2956A5E6">
            <w:pPr>
              <w:spacing w:before="0" w:after="0"/>
            </w:pPr>
            <w:r>
              <w:t>ExternalVulnerabilityIssueId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AF7F845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553EF5" w14:textId="4A04EBC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347919B9">
              <w:rPr>
                <w:rFonts w:ascii="Calibri" w:hAnsi="Calibri" w:eastAsia="Calibri" w:cs="Calibri"/>
              </w:rPr>
              <w:t>External Vulnerability Issue Identifier</w:t>
            </w:r>
            <w:r w:rsidRPr="33C920BE" w:rsidR="3C27620E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11E459C2" w:rsidP="5D4F9142" w:rsidRDefault="11E459C2" w14:paraId="582BBC1B" w14:textId="1C9D0BE0">
      <w:pPr>
        <w:spacing w:after="160"/>
        <w:ind w:firstLine="720"/>
        <w:rPr>
          <w:rFonts w:ascii="Calibri" w:hAnsi="Calibri" w:eastAsia="Calibri" w:cs="Calibri"/>
        </w:rPr>
      </w:pPr>
      <w:r w:rsidRPr="5D4F9142">
        <w:rPr>
          <w:rFonts w:ascii="Calibri" w:hAnsi="Calibri" w:eastAsia="Calibri" w:cs="Calibri"/>
          <w:b/>
          <w:bCs/>
        </w:rPr>
        <w:t>Request:</w:t>
      </w:r>
      <w:r w:rsidRPr="5D4F9142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508864A4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2D4F02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E603A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BB2C3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E9BAB13" w:rsidP="3799F1FB" w:rsidRDefault="3E9BAB13" w14:paraId="3E6A4C2C" w14:textId="13E09D18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6F038D2D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D1DEFF0" w14:textId="4AA45A1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Name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4E68B56" w14:textId="699ABA9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1DCA79D" w14:textId="539C3B7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External Vulnerability Name, mandatory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1FDCE69" w14:textId="4F4C3FA6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438C3AE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EB7B900" w14:textId="520D352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Source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FE0B28F" w14:textId="704B71C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B5A793C" w14:textId="156A2E5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Source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02B45FFC" w14:textId="130142A1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1FFB5A82">
              <w:rPr>
                <w:rFonts w:ascii="Calibri" w:hAnsi="Calibri" w:eastAsia="Calibri" w:cs="Calibri"/>
              </w:rPr>
              <w:t>ExternalVulnerabilitiesSource</w:t>
            </w:r>
          </w:p>
        </w:tc>
      </w:tr>
      <w:tr w:rsidR="70742560" w:rsidTr="3799F1FB" w14:paraId="23833E3F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774A7EA" w14:textId="3460B90F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BacklogLinkForWorkItemForRemainingSVVTestIssue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3CD7746" w14:textId="5BF6F1B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B72DD09" w14:textId="62B505D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Backlog Link for Work Item for Remaining SVV Test Issue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AC314A6" w14:textId="3199013C">
            <w:pPr>
              <w:rPr>
                <w:rFonts w:ascii="Calibri" w:hAnsi="Calibri" w:eastAsia="Calibri" w:cs="Calibri"/>
              </w:rPr>
            </w:pPr>
          </w:p>
        </w:tc>
      </w:tr>
      <w:tr w:rsidR="70742560" w:rsidTr="3799F1FB" w14:paraId="3C8F3140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B462B85" w14:textId="6AD7712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Severity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E6BDEFB" w14:textId="609AF60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C9E7060" w14:textId="4A54609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Severity option code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5F75191" w:rsidP="3799F1FB" w:rsidRDefault="35F75191" w14:paraId="5363A816" w14:textId="57E361EA">
            <w:pPr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/ReferenceData_GetLoV/</w:t>
            </w:r>
            <w:r w:rsidRPr="3799F1FB" w:rsidR="531E96C1">
              <w:rPr>
                <w:rFonts w:ascii="Calibri" w:hAnsi="Calibri" w:eastAsia="Calibri" w:cs="Calibri"/>
              </w:rPr>
              <w:t>ExternalVulnerabilitiesSeverity</w:t>
            </w:r>
          </w:p>
        </w:tc>
      </w:tr>
      <w:tr w:rsidR="70742560" w:rsidTr="3799F1FB" w14:paraId="757DD06A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C6EFCE7" w14:textId="288CB4B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TargetReleaseForFix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2760DD2" w14:textId="6DF43AC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DF54292" w14:textId="2A12570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Target Release for Fix 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E8748B5" w14:textId="58E35872">
            <w:pPr>
              <w:rPr>
                <w:rFonts w:ascii="Calibri" w:hAnsi="Calibri" w:eastAsia="Calibri" w:cs="Calibri"/>
              </w:rPr>
            </w:pPr>
          </w:p>
        </w:tc>
      </w:tr>
    </w:tbl>
    <w:p w:rsidR="11E459C2" w:rsidP="70742560" w:rsidRDefault="11E459C2" w14:paraId="229C1006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3FA9E55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48EA1C4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F27130C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9F7142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5F65C20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99C9F5A" w14:textId="6172E80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7C70244" w14:textId="2DF7562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6BC365A" w14:textId="6F97AF14">
            <w:pPr>
              <w:spacing w:before="0" w:after="0"/>
              <w:jc w:val="left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>
              <w:t>Response Message, e.g., error message if any</w:t>
            </w:r>
          </w:p>
        </w:tc>
      </w:tr>
    </w:tbl>
    <w:p w:rsidR="11E459C2" w:rsidP="70742560" w:rsidRDefault="11E459C2" w14:paraId="6AFD3776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lastRenderedPageBreak/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38B529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EE76AF1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3A8E2D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5D6C227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07B750B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1A7610" w14:textId="3C404A6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In case the </w:t>
            </w:r>
            <w:r w:rsidRPr="33C920BE" w:rsidR="0CA1A32C">
              <w:rPr>
                <w:rFonts w:ascii="Calibri" w:hAnsi="Calibri" w:eastAsia="Calibri" w:cs="Calibri"/>
              </w:rPr>
              <w:t xml:space="preserve">Issue </w:t>
            </w:r>
            <w:r w:rsidRPr="33C920BE">
              <w:rPr>
                <w:rFonts w:ascii="Calibri" w:hAnsi="Calibri" w:eastAsia="Calibri" w:cs="Calibri"/>
              </w:rPr>
              <w:t xml:space="preserve">has been successfully updated, the code 200 will be sent. </w:t>
            </w:r>
          </w:p>
        </w:tc>
      </w:tr>
      <w:tr w:rsidR="70742560" w:rsidTr="5D4F9142" w14:paraId="7975E66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FD25005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E8D4C0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15D5852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BFA246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A264639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06637931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180762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8F6AB4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41E98F73" w14:paraId="16BAA5B3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4738C42B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F740862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5FC7822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0E7DB794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8D2972C" w14:textId="4ACA1A06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Source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1A32B46" w14:textId="3E31363B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Source</w:t>
            </w:r>
          </w:p>
        </w:tc>
      </w:tr>
      <w:tr w:rsidR="5D4F9142" w:rsidTr="5D4F9142" w14:paraId="1CD978BF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F94798E" w14:textId="3D87B73F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Severity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C3738D2" w14:textId="48C76ADA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Severity</w:t>
            </w:r>
          </w:p>
        </w:tc>
      </w:tr>
      <w:tr w:rsidR="5D4F9142" w:rsidTr="5D4F9142" w14:paraId="57F1CFA7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E24953D" w14:textId="689D5C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732DA5C" w14:textId="1081AC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  <w:tr w:rsidR="5D4F9142" w:rsidTr="5D4F9142" w14:paraId="3D92042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40FD545" w14:textId="41413C6D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link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DA780CF" w14:textId="2B02E4A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&lt;field name&gt;. Please confirm that you wrote the link correctly.</w:t>
            </w:r>
          </w:p>
        </w:tc>
      </w:tr>
    </w:tbl>
    <w:p w:rsidR="70742560" w:rsidP="70742560" w:rsidRDefault="70742560" w14:paraId="3FDA8961" w14:textId="26EF8156">
      <w:pPr>
        <w:pStyle w:val="BodyText"/>
      </w:pPr>
    </w:p>
    <w:p w:rsidR="29964130" w:rsidP="70742560" w:rsidRDefault="29964130" w14:paraId="55200539" w14:textId="3278999D">
      <w:pPr>
        <w:pStyle w:val="Heading3"/>
      </w:pPr>
      <w:bookmarkStart w:name="_Toc529858885" w:id="144"/>
      <w:r>
        <w:t>DELETE Issue</w:t>
      </w:r>
      <w:r w:rsidR="50373599">
        <w:t xml:space="preserve"> in External Vulnerability</w:t>
      </w:r>
      <w:bookmarkEnd w:id="144"/>
    </w:p>
    <w:p w:rsidR="56D91947" w:rsidP="33C920BE" w:rsidRDefault="56D91947" w14:paraId="0E798279" w14:textId="3749EA10">
      <w:pPr>
        <w:spacing w:after="120"/>
      </w:pPr>
      <w:r w:rsidRPr="33C920BE">
        <w:rPr>
          <w:rFonts w:ascii="Calibri" w:hAnsi="Calibri" w:eastAsia="Calibri" w:cs="Calibri"/>
        </w:rPr>
        <w:t>The following describes the method for deleting a</w:t>
      </w:r>
      <w:r w:rsidRPr="33C920BE" w:rsidR="05EDF112">
        <w:rPr>
          <w:rFonts w:ascii="Calibri" w:hAnsi="Calibri" w:eastAsia="Calibri" w:cs="Calibri"/>
        </w:rPr>
        <w:t xml:space="preserve">n </w:t>
      </w:r>
      <w:r w:rsidR="05EDF112">
        <w:t>Issue</w:t>
      </w:r>
      <w:r w:rsidR="198E6A9A">
        <w:t xml:space="preserve"> in External Vulnerabilities.</w:t>
      </w:r>
    </w:p>
    <w:p w:rsidR="56D91947" w:rsidP="70742560" w:rsidRDefault="56D91947" w14:paraId="08F577F7" w14:textId="13E783EC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53841D06">
        <w:rPr>
          <w:rFonts w:ascii="Calibri" w:hAnsi="Calibri" w:eastAsia="Calibri" w:cs="Calibri"/>
        </w:rPr>
        <w:t>/GRC_Ingestion_API/rest/v1/ExternalVulnerabilitiesIssue/{ExternalVulnerabilityIssueId}</w:t>
      </w:r>
    </w:p>
    <w:p w:rsidR="56D91947" w:rsidP="70742560" w:rsidRDefault="56D91947" w14:paraId="760C8E7E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91D74A4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047FE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3C02083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3691EF6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7A828D4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AE0A50A" w14:textId="2956A5E6">
            <w:pPr>
              <w:spacing w:before="0" w:after="0"/>
            </w:pPr>
            <w:r>
              <w:t>ExternalVulnerabilityIssueId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ECA9F60" w14:textId="08A2B93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884E20B" w14:textId="04E8B09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External Vulnerability Issue Identifier</w:t>
            </w:r>
            <w:r w:rsidRPr="33C920BE" w:rsidR="3B5FBC89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6D91947" w:rsidP="70742560" w:rsidRDefault="56D91947" w14:paraId="7552D18F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6B1301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527881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B025681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4B700F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A9B89C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67FCEE1" w14:textId="60E8E4E0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8CF72AF" w14:textId="4583F22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583C6F9" w14:textId="29DE4BF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4BC1BE3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D91D558" w:rsidP="33C920BE" w:rsidRDefault="1D91D558" w14:paraId="49CAC0B3" w14:textId="58B7CD6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ExternalVulnerabilityIssueId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9D026F5" w14:textId="4D8DEE3C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77A638F" w14:textId="38C6DDE2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Action Identifier</w:t>
            </w:r>
          </w:p>
        </w:tc>
      </w:tr>
      <w:tr w:rsidR="70742560" w:rsidTr="33C920BE" w14:paraId="0C7029A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EFD14BD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3C51D9B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85787E4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6D91947" w:rsidP="70742560" w:rsidRDefault="56D91947" w14:paraId="3C7567F9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31A64DA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1B05C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633E7AC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4DF443B8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0EDD21D" w14:textId="735EBD7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7418B4" w14:textId="02716D38">
            <w:pPr>
              <w:spacing w:before="0" w:after="0"/>
              <w:rPr>
                <w:rFonts w:ascii="Calibri" w:hAnsi="Calibri" w:eastAsia="Calibri" w:cs="Calibri"/>
              </w:rPr>
            </w:pPr>
            <w:r>
              <w:t xml:space="preserve">In case the </w:t>
            </w:r>
            <w:r w:rsidR="0A2762B8">
              <w:t>Issue</w:t>
            </w:r>
            <w:r w:rsidR="5D08536D">
              <w:t xml:space="preserve"> </w:t>
            </w:r>
            <w:r>
              <w:t>has been successfully deleted, the code 200 will be sent.</w:t>
            </w:r>
          </w:p>
        </w:tc>
      </w:tr>
      <w:tr w:rsidR="70742560" w:rsidTr="5D4F9142" w14:paraId="7D9E0650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5FF4761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7F619D5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26B3F15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9C64D87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7EF2EA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24171D02" w14:paraId="3529F58C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04B39C0F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AB2EB09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E60B9D6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6FFEAA21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4E5FC94" w14:textId="689D5C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8712209" w14:textId="1081AC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60679C0D" w14:textId="2BA0221F">
      <w:pPr>
        <w:pStyle w:val="BodyText"/>
      </w:pPr>
    </w:p>
    <w:p w:rsidR="29964130" w:rsidP="70742560" w:rsidRDefault="29964130" w14:paraId="6D8FDF23" w14:textId="63ADCBC7">
      <w:pPr>
        <w:pStyle w:val="Heading3"/>
      </w:pPr>
      <w:bookmarkStart w:name="_Toc1247491335" w:id="145"/>
      <w:r>
        <w:t>GET Issue</w:t>
      </w:r>
      <w:r w:rsidR="63A9EE1C">
        <w:t xml:space="preserve"> in External Vulnerability</w:t>
      </w:r>
      <w:bookmarkEnd w:id="145"/>
    </w:p>
    <w:p w:rsidR="1C5A35DC" w:rsidP="33C920BE" w:rsidRDefault="1C5A35DC" w14:paraId="203F968F" w14:textId="63CF4ACC">
      <w:pPr>
        <w:spacing w:after="120"/>
      </w:pPr>
      <w:r w:rsidRPr="33C920BE">
        <w:rPr>
          <w:rFonts w:ascii="Calibri" w:hAnsi="Calibri" w:eastAsia="Calibri" w:cs="Calibri"/>
        </w:rPr>
        <w:t>The following describes the method for getting information about</w:t>
      </w:r>
      <w:r w:rsidRPr="33C920BE" w:rsidR="069B27B0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7F043905">
        <w:rPr>
          <w:rFonts w:ascii="Calibri" w:hAnsi="Calibri" w:eastAsia="Calibri" w:cs="Calibri"/>
        </w:rPr>
        <w:t>n</w:t>
      </w:r>
      <w:r w:rsidR="2B58D763">
        <w:t xml:space="preserve"> Issue</w:t>
      </w:r>
      <w:r w:rsidRPr="33C920BE" w:rsidR="1E531A0F">
        <w:rPr>
          <w:rFonts w:ascii="Calibri" w:hAnsi="Calibri" w:eastAsia="Calibri" w:cs="Calibri"/>
        </w:rPr>
        <w:t xml:space="preserve"> </w:t>
      </w:r>
      <w:r w:rsidRPr="33C920BE" w:rsidR="3FDD36B9">
        <w:rPr>
          <w:rFonts w:ascii="Calibri" w:hAnsi="Calibri" w:eastAsia="Calibri" w:cs="Calibri"/>
        </w:rPr>
        <w:t xml:space="preserve">in </w:t>
      </w:r>
      <w:r w:rsidR="1E531A0F">
        <w:t>External Vulnerabilities.</w:t>
      </w:r>
    </w:p>
    <w:p w:rsidR="1C5A35DC" w:rsidP="70742560" w:rsidRDefault="1C5A35DC" w14:paraId="2C7942B4" w14:textId="7E7CD3F5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2D736213">
        <w:rPr>
          <w:rFonts w:ascii="Calibri" w:hAnsi="Calibri" w:eastAsia="Calibri" w:cs="Calibri"/>
        </w:rPr>
        <w:t>/GRC_Ingestion_API/rest/v1/ExternalVulnerabilitiesIssue/{ExternalVulnerabilityIssueId}</w:t>
      </w:r>
    </w:p>
    <w:p w:rsidR="1C5A35DC" w:rsidP="70742560" w:rsidRDefault="1C5A35DC" w14:paraId="6FDA469A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28BB2BD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95BFEE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723D3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B223F2A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49F26D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344915AE" w14:paraId="4C5BA4E7" w14:textId="5C04B753">
            <w:pPr>
              <w:spacing w:before="0" w:after="0"/>
            </w:pPr>
            <w:r>
              <w:t>ExternalVulnerabilityIssueId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3433FD7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0742560" w14:paraId="22148C6D" w14:textId="3D3B2521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2B66D8B9">
              <w:rPr>
                <w:rFonts w:ascii="Calibri" w:hAnsi="Calibri" w:eastAsia="Calibri" w:cs="Calibri"/>
              </w:rPr>
              <w:t>External Vulnerability Issue Identifier</w:t>
            </w:r>
            <w:r w:rsidRPr="33C920BE" w:rsidR="15B318F1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1C5A35DC" w:rsidP="70742560" w:rsidRDefault="1C5A35DC" w14:paraId="498D2F29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5FE8B03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17690A8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8797ABE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0855C5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E1DCE9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0A3A6D33" w14:paraId="1E833EFE" w14:textId="1073F99F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60655480" w14:paraId="47C57810" w14:textId="2D68509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824A576" w14:textId="351AEE19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354FB5F8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33C920BE" w14:paraId="51BC15E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5047C7F" w14:paraId="4E9D95F2" w14:textId="2E09492B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IssueId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7B25FCB7" w14:paraId="6919AAA2" w14:textId="5132D623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0B1541" w14:textId="3128D55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</w:t>
            </w:r>
            <w:r w:rsidRPr="33C920BE" w:rsidR="47F76926">
              <w:rPr>
                <w:rFonts w:ascii="Calibri" w:hAnsi="Calibri" w:eastAsia="Calibri" w:cs="Calibri"/>
              </w:rPr>
              <w:t>The External Vulnerability Issue Identifier</w:t>
            </w:r>
          </w:p>
        </w:tc>
      </w:tr>
      <w:tr w:rsidR="70742560" w:rsidTr="33C920BE" w14:paraId="3AB36DC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59A6D6DD" w14:textId="187DD5F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1574ACF" w14:textId="38246445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15B96391" w14:textId="539C3B7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External Vulnerability Name, mandatory</w:t>
            </w:r>
          </w:p>
        </w:tc>
      </w:tr>
      <w:tr w:rsidR="70742560" w:rsidTr="33C920BE" w14:paraId="07AB5791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BBB793F" w14:textId="55C9270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Source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BA13620" w14:textId="2BF9190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422E31B" w14:textId="0550DDC8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Source option code </w:t>
            </w:r>
          </w:p>
        </w:tc>
      </w:tr>
      <w:tr w:rsidR="70742560" w:rsidTr="33C920BE" w14:paraId="7F2A7350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AE52E50" w14:textId="02518EE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BacklogLinkForWorkItemForRemainingSVVTestIssue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E742067" w14:textId="269F434B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AA32BF" w14:textId="4664616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Backlog Link for Work Item for Remaining SVV Test Issue</w:t>
            </w:r>
          </w:p>
        </w:tc>
      </w:tr>
      <w:tr w:rsidR="70742560" w:rsidTr="33C920BE" w14:paraId="5471289B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AE9C737" w14:textId="346639CE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Severity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D5376A1" w14:textId="4F267F3C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425D7A19" w14:textId="0830FC80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Severity option code </w:t>
            </w:r>
          </w:p>
        </w:tc>
      </w:tr>
      <w:tr w:rsidR="70742560" w:rsidTr="33C920BE" w14:paraId="59DD043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2B730F66" w14:textId="0DB99B6D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TargetReleaseForFix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7F4AE459" w14:textId="46CB7F6D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61CD99E" w14:textId="0C739B56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 xml:space="preserve"> The Target Release for Fix </w:t>
            </w:r>
          </w:p>
        </w:tc>
      </w:tr>
    </w:tbl>
    <w:p w:rsidR="1C5A35DC" w:rsidP="70742560" w:rsidRDefault="1C5A35DC" w14:paraId="6C98A8B0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79996769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B75445B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7DB7E85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21D47F1D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DC8F09F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7333226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628CAC9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271C0BF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1619791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0E26904E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0F878AB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8EF5C0B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70742560" w:rsidRDefault="70742560" w14:paraId="779357F2" w14:textId="01DD5F8B"/>
    <w:p w:rsidR="03B909CF" w:rsidP="3799F1FB" w:rsidRDefault="03B909CF" w14:paraId="5097F93E" w14:textId="0E473A68">
      <w:pPr>
        <w:pStyle w:val="Heading3"/>
      </w:pPr>
      <w:bookmarkStart w:name="_Toc1210137342" w:id="146"/>
      <w:r>
        <w:t>POST Residual Risk Classification in External Vulnerabilities</w:t>
      </w:r>
      <w:bookmarkEnd w:id="146"/>
    </w:p>
    <w:p w:rsidR="03B909CF" w:rsidP="3799F1FB" w:rsidRDefault="03B909CF" w14:paraId="10DA6FB6" w14:textId="3B3D8AD5">
      <w:pPr>
        <w:spacing w:after="120"/>
        <w:rPr>
          <w:rFonts w:ascii="Calibri" w:hAnsi="Calibri" w:eastAsia="Calibri" w:cs="Calibri"/>
        </w:rPr>
      </w:pPr>
      <w:r>
        <w:t>The following describes the method for creating the Residual Risk Classification</w:t>
      </w:r>
      <w:r w:rsidRPr="3799F1FB">
        <w:rPr>
          <w:rFonts w:ascii="Calibri" w:hAnsi="Calibri" w:eastAsia="Calibri" w:cs="Calibri"/>
        </w:rPr>
        <w:t xml:space="preserve"> in </w:t>
      </w:r>
      <w:r>
        <w:t>External Vulnerabilities</w:t>
      </w:r>
      <w:r w:rsidRPr="3799F1FB">
        <w:rPr>
          <w:rFonts w:ascii="Calibri" w:hAnsi="Calibri" w:eastAsia="Calibri" w:cs="Calibri"/>
        </w:rPr>
        <w:t>.</w:t>
      </w:r>
    </w:p>
    <w:p w:rsidR="03B909CF" w:rsidP="3799F1FB" w:rsidRDefault="03B909CF" w14:paraId="7313F1B9" w14:textId="7691EC10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799F1FB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799F1FB">
        <w:rPr>
          <w:rFonts w:ascii="Calibri" w:hAnsi="Calibri" w:eastAsia="Calibri" w:cs="Calibri"/>
          <w:color w:val="000000" w:themeColor="text1"/>
        </w:rPr>
        <w:t xml:space="preserve"> </w:t>
      </w:r>
      <w:r w:rsidRPr="3799F1FB">
        <w:rPr>
          <w:rFonts w:ascii="Calibri" w:hAnsi="Calibri" w:eastAsia="Calibri" w:cs="Calibri"/>
        </w:rPr>
        <w:t>/GRC_Ingestion_API/rest/v1/Release/{ReleaseId}/ExternalVulnerabilitiesRiskClassification</w:t>
      </w:r>
    </w:p>
    <w:p w:rsidR="03B909CF" w:rsidP="3799F1FB" w:rsidRDefault="03B909CF" w14:paraId="6D5BD6E3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3799F1FB">
        <w:rPr>
          <w:rFonts w:ascii="Calibri" w:hAnsi="Calibri" w:eastAsia="Calibri" w:cs="Calibri"/>
          <w:b/>
          <w:bCs/>
        </w:rPr>
        <w:t>Parameter Path:</w:t>
      </w:r>
      <w:r w:rsidRPr="3799F1FB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34"/>
        <w:gridCol w:w="1426"/>
        <w:gridCol w:w="5339"/>
      </w:tblGrid>
      <w:tr w:rsidR="3799F1FB" w:rsidTr="3799F1FB" w14:paraId="41E07D23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C9D738A" w14:textId="7C6CFC1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A9CA4BC" w14:textId="57A7994C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6F39308" w14:textId="2DDBF45E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3799F1FB" w14:paraId="61D40C3C" w14:textId="77777777">
        <w:trPr>
          <w:trHeight w:val="300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8CBEAA" w14:textId="6CF0DE0C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ED1A23E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56622100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03B909CF" w:rsidP="3799F1FB" w:rsidRDefault="03B909CF" w14:paraId="23E4C567" w14:textId="7BCACF7A">
      <w:pPr>
        <w:ind w:left="720"/>
      </w:pPr>
      <w:r w:rsidRPr="3799F1FB">
        <w:rPr>
          <w:b/>
          <w:bCs/>
        </w:rPr>
        <w:t>Request: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1740"/>
        <w:gridCol w:w="820"/>
        <w:gridCol w:w="2760"/>
        <w:gridCol w:w="3589"/>
      </w:tblGrid>
      <w:tr w:rsidR="3799F1FB" w:rsidTr="3799F1FB" w14:paraId="59759C9A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3CDB96C4" w14:textId="7F94C3C1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Input field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356FBC17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4FB372D4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  <w:tc>
          <w:tcPr>
            <w:tcW w:w="3395" w:type="dxa"/>
            <w:vAlign w:val="center"/>
          </w:tcPr>
          <w:p w:rsidR="5D9C54B6" w:rsidP="3799F1FB" w:rsidRDefault="5D9C54B6" w14:paraId="629B5923" w14:textId="7327ACB0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3799F1FB" w:rsidTr="3799F1FB" w14:paraId="082B6054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184D0187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74666605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27DBAD30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vAlign w:val="center"/>
          </w:tcPr>
          <w:p w:rsidR="35F75191" w:rsidP="3799F1FB" w:rsidRDefault="35F75191" w14:paraId="29E57F15" w14:textId="1D0EBFB4">
            <w:pPr>
              <w:jc w:val="left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1CD1D776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3799F1FB" w:rsidTr="3799F1FB" w14:paraId="1152DE5F" w14:textId="77777777">
        <w:trPr>
          <w:trHeight w:val="300"/>
        </w:trPr>
        <w:tc>
          <w:tcPr>
            <w:tcW w:w="1349" w:type="dxa"/>
            <w:vAlign w:val="center"/>
          </w:tcPr>
          <w:p w:rsidR="3799F1FB" w:rsidP="3799F1FB" w:rsidRDefault="3799F1FB" w14:paraId="6E5C6AE0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899" w:type="dxa"/>
            <w:vAlign w:val="center"/>
          </w:tcPr>
          <w:p w:rsidR="3799F1FB" w:rsidP="3799F1FB" w:rsidRDefault="3799F1FB" w14:paraId="18B2E023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6F989506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vAlign w:val="center"/>
          </w:tcPr>
          <w:p w:rsidR="3799F1FB" w:rsidP="3799F1FB" w:rsidRDefault="3799F1FB" w14:paraId="67C56BE3" w14:textId="49557FFB">
            <w:pPr>
              <w:jc w:val="left"/>
            </w:pPr>
          </w:p>
        </w:tc>
      </w:tr>
    </w:tbl>
    <w:p w:rsidR="03B909CF" w:rsidP="3799F1FB" w:rsidRDefault="03B909CF" w14:paraId="4EF88B2C" w14:textId="5625485D">
      <w:pPr>
        <w:spacing w:after="120"/>
        <w:ind w:left="720"/>
        <w:rPr>
          <w:b/>
          <w:bCs/>
        </w:rPr>
      </w:pPr>
      <w:r w:rsidRPr="3799F1FB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ook w:val="0680" w:firstRow="0" w:lastRow="0" w:firstColumn="1" w:lastColumn="0" w:noHBand="1" w:noVBand="1"/>
      </w:tblPr>
      <w:tblGrid>
        <w:gridCol w:w="2136"/>
        <w:gridCol w:w="1423"/>
        <w:gridCol w:w="5350"/>
      </w:tblGrid>
      <w:tr w:rsidR="3799F1FB" w:rsidTr="3799F1FB" w14:paraId="52DECC4E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42E6D3E6" w14:textId="1C44922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1784957C" w14:textId="4DE8BDCC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41D4BBCF" w14:textId="650798DD">
            <w:pPr>
              <w:spacing w:before="0"/>
              <w:jc w:val="center"/>
              <w:rPr>
                <w:b/>
                <w:bCs/>
              </w:rPr>
            </w:pPr>
            <w:r w:rsidRPr="3799F1FB">
              <w:rPr>
                <w:b/>
                <w:bCs/>
              </w:rPr>
              <w:t>Description</w:t>
            </w:r>
          </w:p>
        </w:tc>
      </w:tr>
      <w:tr w:rsidR="3799F1FB" w:rsidTr="3799F1FB" w14:paraId="758957FB" w14:textId="77777777">
        <w:trPr>
          <w:trHeight w:val="300"/>
        </w:trPr>
        <w:tc>
          <w:tcPr>
            <w:tcW w:w="2160" w:type="dxa"/>
            <w:vAlign w:val="center"/>
          </w:tcPr>
          <w:p w:rsidR="3799F1FB" w:rsidP="3799F1FB" w:rsidRDefault="3799F1FB" w14:paraId="0AC1A3A6" w14:textId="65352679">
            <w:pPr>
              <w:spacing w:before="0"/>
              <w:jc w:val="left"/>
            </w:pPr>
            <w:r>
              <w:t>Message</w:t>
            </w:r>
          </w:p>
        </w:tc>
        <w:tc>
          <w:tcPr>
            <w:tcW w:w="1440" w:type="dxa"/>
            <w:vAlign w:val="center"/>
          </w:tcPr>
          <w:p w:rsidR="3799F1FB" w:rsidP="3799F1FB" w:rsidRDefault="3799F1FB" w14:paraId="1C59C736" w14:textId="5978F430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3799F1FB" w:rsidP="3799F1FB" w:rsidRDefault="3799F1FB" w14:paraId="10DBE9A8" w14:textId="5CDDBB3E">
            <w:pPr>
              <w:spacing w:before="0"/>
              <w:jc w:val="left"/>
            </w:pPr>
            <w:r>
              <w:t>Response Message, e.g., error message if any</w:t>
            </w:r>
          </w:p>
        </w:tc>
      </w:tr>
    </w:tbl>
    <w:p w:rsidR="03B909CF" w:rsidP="3799F1FB" w:rsidRDefault="03B909CF" w14:paraId="2DA3DF33" w14:textId="4EF34F48">
      <w:pPr>
        <w:ind w:left="720"/>
        <w:rPr>
          <w:b/>
          <w:bCs/>
        </w:rPr>
      </w:pPr>
      <w:r w:rsidRPr="3799F1FB">
        <w:rPr>
          <w:b/>
          <w:bCs/>
        </w:rPr>
        <w:t>Response codes: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707"/>
        <w:gridCol w:w="7192"/>
      </w:tblGrid>
      <w:tr w:rsidR="3799F1FB" w:rsidTr="5D4F9142" w14:paraId="0FA4C3C4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3F1302AC" w14:textId="1F4EA2F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59FE617" w14:textId="200911A3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3799F1FB" w:rsidTr="5D4F9142" w14:paraId="228B5AB4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0B6C9C1" w14:textId="7DCAEB4B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201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D1CDEC0" w14:textId="25ECEEE1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the Residual Risk Classification has been successfully created, the code 201 will be sent. </w:t>
            </w:r>
          </w:p>
        </w:tc>
      </w:tr>
      <w:tr w:rsidR="3799F1FB" w:rsidTr="5D4F9142" w14:paraId="49CCE2F0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BB89F8B" w14:textId="3DD8EEC2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4C5B1388" w14:textId="5A6A7575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3799F1FB" w:rsidTr="5D4F9142" w14:paraId="518C56BA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BA82C05" w14:textId="1C01D531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2612F3EC" w14:textId="28111A72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3799F1FB" w:rsidTr="5D4F9142" w14:paraId="37C3D67B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A32D69E" w14:textId="5AF710AF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403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0CE484BF" w14:textId="4F4054CC">
            <w:pPr>
              <w:spacing w:before="0" w:after="0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</w:rPr>
              <w:t xml:space="preserve">In case this Residual Risk Classification already exists, the code 403 will be sent. </w:t>
            </w:r>
          </w:p>
        </w:tc>
      </w:tr>
      <w:tr w:rsidR="3799F1FB" w:rsidTr="5D4F9142" w14:paraId="50C6BEA3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1B686D4F" w14:textId="5A95B75A">
            <w:pPr>
              <w:spacing w:before="0" w:after="0"/>
              <w:jc w:val="center"/>
            </w:pPr>
            <w:r w:rsidRPr="3799F1FB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76F0093D" w14:textId="07F6234F">
            <w:pPr>
              <w:spacing w:before="0" w:after="0"/>
            </w:pPr>
            <w:r w:rsidRPr="3799F1FB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3799F1FB" w:rsidP="5D4F9142" w:rsidRDefault="1AF84156" w14:paraId="60869AEB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2D49F86E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77570C2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FC95B1E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7EF77298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800FA21" w14:textId="604CF02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21DC8A85" w14:textId="2BEB404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155D0469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54011E75" w14:textId="689D5C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lastRenderedPageBreak/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4AFB9A6E" w14:textId="1081AC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3799F1FB" w:rsidP="3799F1FB" w:rsidRDefault="3799F1FB" w14:paraId="2D1D0CC1" w14:textId="489420C5"/>
    <w:p w:rsidR="29964130" w:rsidP="70742560" w:rsidRDefault="29964130" w14:paraId="6135D9C3" w14:textId="01E99980">
      <w:pPr>
        <w:pStyle w:val="Heading3"/>
      </w:pPr>
      <w:bookmarkStart w:name="_Toc1979916933" w:id="147"/>
      <w:r>
        <w:t xml:space="preserve">PUT </w:t>
      </w:r>
      <w:r w:rsidR="7328DA12">
        <w:t xml:space="preserve">Residual Risk Classification </w:t>
      </w:r>
      <w:r w:rsidR="519D35EE">
        <w:t xml:space="preserve">in </w:t>
      </w:r>
      <w:r>
        <w:t>External Vulnerabilities</w:t>
      </w:r>
      <w:bookmarkEnd w:id="147"/>
    </w:p>
    <w:p w:rsidR="090BD254" w:rsidP="33C920BE" w:rsidRDefault="090BD254" w14:paraId="43608CD2" w14:textId="46E74CC2">
      <w:pPr>
        <w:spacing w:after="120"/>
      </w:pPr>
      <w:r w:rsidRPr="33C920BE">
        <w:rPr>
          <w:rFonts w:ascii="Calibri" w:hAnsi="Calibri" w:eastAsia="Calibri" w:cs="Calibri"/>
        </w:rPr>
        <w:t xml:space="preserve">The following describes the method for updating Residual Risk Classification in </w:t>
      </w:r>
      <w:r w:rsidR="02221695">
        <w:t>External Vulnerabilities</w:t>
      </w:r>
    </w:p>
    <w:p w:rsidR="090BD254" w:rsidP="70742560" w:rsidRDefault="090BD254" w14:paraId="0D65C06A" w14:textId="08A8A6F7">
      <w:pPr>
        <w:spacing w:before="0" w:after="160"/>
        <w:ind w:left="720"/>
        <w:jc w:val="left"/>
        <w:rPr>
          <w:rFonts w:ascii="Calibri" w:hAnsi="Calibri" w:eastAsia="Calibri" w:cs="Calibri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 </w:t>
      </w:r>
      <w:r w:rsidRPr="33C920BE" w:rsidR="5298CD84">
        <w:rPr>
          <w:rFonts w:ascii="Calibri" w:hAnsi="Calibri" w:eastAsia="Calibri" w:cs="Calibri"/>
        </w:rPr>
        <w:t>/GRC_Ingestion_API/rest/v1/Release/{ReleaseId}/ExternalVulnerabilitiesRiskClassification</w:t>
      </w:r>
    </w:p>
    <w:p w:rsidR="090BD254" w:rsidP="70742560" w:rsidRDefault="090BD254" w14:paraId="7D769E84" w14:textId="777C0114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Parameter Path: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09D9955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45B51BF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45B3C8A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892BC41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234D86BC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C3A8076" w14:textId="7CEA4461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CB6A24" w14:textId="08A2B93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302569D" w14:textId="15FBDB5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 xml:space="preserve"> The Release Identifier, mandatory</w:t>
            </w:r>
          </w:p>
        </w:tc>
      </w:tr>
    </w:tbl>
    <w:p w:rsidR="090BD254" w:rsidP="70742560" w:rsidRDefault="090BD254" w14:paraId="609FA17C" w14:textId="39FF0A62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Request: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9038" w:type="dxa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899"/>
        <w:gridCol w:w="3395"/>
        <w:gridCol w:w="3395"/>
      </w:tblGrid>
      <w:tr w:rsidR="70742560" w:rsidTr="3799F1FB" w14:paraId="1630FB4C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F9B240" w14:textId="140CF49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Input field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04FFA6" w14:textId="74F9CBD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1A722DF" w14:textId="3F652CC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51CA212" w:rsidP="3799F1FB" w:rsidRDefault="451CA212" w14:paraId="4FACF1DE" w14:textId="1CA8C67D">
            <w:pPr>
              <w:jc w:val="center"/>
              <w:rPr>
                <w:rFonts w:ascii="Calibri" w:hAnsi="Calibri" w:eastAsia="Calibri" w:cs="Calibri"/>
              </w:rPr>
            </w:pPr>
            <w:r w:rsidRPr="3799F1FB">
              <w:rPr>
                <w:rFonts w:ascii="Calibri" w:hAnsi="Calibri" w:eastAsia="Calibri" w:cs="Calibri"/>
                <w:b/>
                <w:bCs/>
                <w:color w:val="000000" w:themeColor="text1"/>
              </w:rPr>
              <w:t>List of values</w:t>
            </w:r>
          </w:p>
        </w:tc>
      </w:tr>
      <w:tr w:rsidR="70742560" w:rsidTr="3799F1FB" w14:paraId="0AFB66B3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31B69E" w14:textId="196CCFEA">
            <w:pPr>
              <w:spacing w:before="0" w:after="0"/>
              <w:jc w:val="left"/>
            </w:pPr>
            <w:r>
              <w:t>RiskClassification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5217348" w14:textId="4D7A1CF7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500CFD0" w14:textId="66188FF3">
            <w:pPr>
              <w:spacing w:before="0" w:after="0"/>
              <w:jc w:val="left"/>
            </w:pPr>
            <w:r>
              <w:t>The Residual Risk Classification option code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8A2DF25" w:rsidP="3799F1FB" w:rsidRDefault="58A2DF25" w14:paraId="686D7BBA" w14:textId="7DB0D5C0">
            <w:pPr>
              <w:jc w:val="left"/>
              <w:rPr>
                <w:rFonts w:ascii="Calibri" w:hAnsi="Calibri" w:eastAsia="Calibri" w:cs="Calibri"/>
                <w:color w:val="000000" w:themeColor="text1"/>
              </w:rPr>
            </w:pPr>
            <w:r w:rsidRPr="3799F1FB">
              <w:rPr>
                <w:rFonts w:ascii="Calibri" w:hAnsi="Calibri" w:eastAsia="Calibri" w:cs="Calibri"/>
                <w:color w:val="000000" w:themeColor="text1"/>
              </w:rPr>
              <w:t>/ReferenceData_GetLoV/</w:t>
            </w:r>
            <w:r w:rsidRPr="3799F1FB" w:rsidR="22254F47">
              <w:rPr>
                <w:rFonts w:ascii="Calibri" w:hAnsi="Calibri" w:eastAsia="Calibri" w:cs="Calibri"/>
                <w:color w:val="000000" w:themeColor="text1"/>
              </w:rPr>
              <w:t>ResidualRisk</w:t>
            </w:r>
          </w:p>
        </w:tc>
      </w:tr>
      <w:tr w:rsidR="70742560" w:rsidTr="3799F1FB" w14:paraId="70669455" w14:textId="77777777">
        <w:trPr>
          <w:trHeight w:val="300"/>
        </w:trPr>
        <w:tc>
          <w:tcPr>
            <w:tcW w:w="134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5FFBC92" w14:textId="748F4388">
            <w:pPr>
              <w:spacing w:before="0" w:after="0"/>
              <w:jc w:val="left"/>
            </w:pPr>
            <w:r>
              <w:t>Comments</w:t>
            </w:r>
          </w:p>
        </w:tc>
        <w:tc>
          <w:tcPr>
            <w:tcW w:w="899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B98DCE" w14:textId="110AF0AD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2F80C71" w14:textId="7CCAF4EC">
            <w:pPr>
              <w:spacing w:before="0" w:after="0"/>
              <w:jc w:val="left"/>
            </w:pPr>
            <w:r>
              <w:t>The Comment of Residual Risk Classification</w:t>
            </w:r>
          </w:p>
        </w:tc>
        <w:tc>
          <w:tcPr>
            <w:tcW w:w="339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799F1FB" w:rsidP="3799F1FB" w:rsidRDefault="3799F1FB" w14:paraId="69BB2637" w14:textId="6347E1DD">
            <w:pPr>
              <w:jc w:val="left"/>
            </w:pPr>
          </w:p>
        </w:tc>
      </w:tr>
    </w:tbl>
    <w:p w:rsidR="090BD254" w:rsidP="70742560" w:rsidRDefault="090BD254" w14:paraId="2DAE0E6B" w14:textId="21D5C9CD">
      <w:pPr>
        <w:ind w:left="720"/>
        <w:rPr>
          <w:rFonts w:ascii="Calibri" w:hAnsi="Calibri" w:eastAsia="Calibri" w:cs="Calibri"/>
        </w:rPr>
      </w:pPr>
      <w:r w:rsidRPr="70742560">
        <w:rPr>
          <w:b/>
          <w:bCs/>
        </w:rPr>
        <w:t>Responses:</w:t>
      </w:r>
      <w:r w:rsidRPr="70742560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5469EC9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CF20E8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92FE4A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7A4B0D8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1CD70B9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2FF2164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AE83BC7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3C7AA46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090BD254" w:rsidP="70742560" w:rsidRDefault="090BD254" w14:paraId="751A8DB4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5D4F9142" w14:paraId="513CCB2B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73ED42C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0D5159F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5D4F9142" w14:paraId="1465FA7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C00585D" w14:textId="61B793C0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5EE76E7D" w14:textId="1F52B4ED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the </w:t>
            </w:r>
            <w:r>
              <w:t>Residual Risk Classification</w:t>
            </w:r>
            <w:r w:rsidRPr="70742560">
              <w:rPr>
                <w:rFonts w:ascii="Calibri" w:hAnsi="Calibri" w:eastAsia="Calibri" w:cs="Calibri"/>
              </w:rPr>
              <w:t xml:space="preserve"> has been successfully updated, the code 200 will be sent. </w:t>
            </w:r>
          </w:p>
        </w:tc>
      </w:tr>
      <w:tr w:rsidR="70742560" w:rsidTr="5D4F9142" w14:paraId="1381C7E4" w14:textId="77777777">
        <w:trPr>
          <w:trHeight w:val="300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62F8A05" w14:textId="3DD8EEC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58A1375" w14:textId="5A6A7575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an invalid input is sent, the code 400 will be sent. </w:t>
            </w:r>
          </w:p>
        </w:tc>
      </w:tr>
      <w:tr w:rsidR="70742560" w:rsidTr="5D4F9142" w14:paraId="264A301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5AE8934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EB0C5DE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5D4F9142" w14:paraId="4DB2E21F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0CE9875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FEB2FD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5D4F9142" w:rsidRDefault="528B5423" w14:paraId="46B71720" w14:textId="3CA605B1">
      <w:pPr>
        <w:ind w:left="720"/>
        <w:rPr>
          <w:rFonts w:ascii="Calibri" w:hAnsi="Calibri" w:eastAsia="Calibri" w:cs="Calibri"/>
          <w:color w:val="000000" w:themeColor="text1"/>
          <w:lang w:val="en-GB"/>
        </w:rPr>
      </w:pPr>
      <w:r w:rsidRPr="5D4F9142">
        <w:rPr>
          <w:rFonts w:ascii="Calibri" w:hAnsi="Calibri" w:eastAsia="Calibri" w:cs="Calibri"/>
          <w:b/>
          <w:bCs/>
          <w:color w:val="000000" w:themeColor="text1"/>
        </w:rPr>
        <w:t>Specific validation and error messages:</w:t>
      </w:r>
    </w:p>
    <w:tbl>
      <w:tblPr>
        <w:tblStyle w:val="TableGridLight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80" w:firstRow="0" w:lastRow="0" w:firstColumn="1" w:lastColumn="0" w:noHBand="1" w:noVBand="1"/>
      </w:tblPr>
      <w:tblGrid>
        <w:gridCol w:w="4080"/>
        <w:gridCol w:w="4950"/>
      </w:tblGrid>
      <w:tr w:rsidR="5D4F9142" w:rsidTr="5D4F9142" w14:paraId="53DD3EB5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6CA886B6" w14:textId="3B235737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lastRenderedPageBreak/>
              <w:t>Validation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B878DC5" w14:textId="02348C0B">
            <w:pPr>
              <w:spacing w:before="0"/>
              <w:jc w:val="center"/>
              <w:rPr>
                <w:rFonts w:ascii="Calibri" w:hAnsi="Calibri" w:eastAsia="Calibri" w:cs="Calibri"/>
                <w:lang w:val="en-GB"/>
              </w:rPr>
            </w:pPr>
            <w:r w:rsidRPr="5D4F9142">
              <w:rPr>
                <w:rFonts w:ascii="Calibri" w:hAnsi="Calibri" w:eastAsia="Calibri" w:cs="Calibri"/>
                <w:b/>
                <w:bCs/>
              </w:rPr>
              <w:t>Error Message</w:t>
            </w:r>
          </w:p>
        </w:tc>
      </w:tr>
      <w:tr w:rsidR="5D4F9142" w:rsidTr="5D4F9142" w14:paraId="3F0AFD6B" w14:textId="77777777">
        <w:trPr>
          <w:trHeight w:val="300"/>
        </w:trPr>
        <w:tc>
          <w:tcPr>
            <w:tcW w:w="4080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690FCAD" w14:textId="604CF02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Risk Classification</w:t>
            </w:r>
          </w:p>
        </w:tc>
        <w:tc>
          <w:tcPr>
            <w:tcW w:w="495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0A8A921A" w14:textId="2BEB404C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Invalid data sent - Risk Classification</w:t>
            </w:r>
          </w:p>
        </w:tc>
      </w:tr>
      <w:tr w:rsidR="5D4F9142" w:rsidTr="5D4F9142" w14:paraId="561C3BE8" w14:textId="77777777">
        <w:trPr>
          <w:trHeight w:val="300"/>
        </w:trPr>
        <w:tc>
          <w:tcPr>
            <w:tcW w:w="408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149E3A78" w14:textId="689D5CD7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  <w:tc>
          <w:tcPr>
            <w:tcW w:w="495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D4F9142" w:rsidP="5D4F9142" w:rsidRDefault="5D4F9142" w14:paraId="33A3C518" w14:textId="1081ACF0">
            <w:pPr>
              <w:spacing w:before="0"/>
            </w:pPr>
            <w:r w:rsidRPr="5D4F9142">
              <w:rPr>
                <w:rFonts w:ascii="Aptos Narrow" w:hAnsi="Aptos Narrow" w:eastAsia="Aptos Narrow" w:cs="Aptos Narrow"/>
                <w:color w:val="000000" w:themeColor="text1"/>
              </w:rPr>
              <w:t>release is in a state where it is not possible to create or edit (editable for the status: INPROGRESS, FCSRREADINESSREVIEW, ACTIONSCLOSURE, FCSRREVIEW or FCSRESCALATED)</w:t>
            </w:r>
          </w:p>
        </w:tc>
      </w:tr>
    </w:tbl>
    <w:p w:rsidR="70742560" w:rsidP="70742560" w:rsidRDefault="70742560" w14:paraId="6160EC5D" w14:textId="585D8D15">
      <w:pPr>
        <w:pStyle w:val="BodyText"/>
      </w:pPr>
    </w:p>
    <w:p w:rsidR="53D53F4C" w:rsidP="70742560" w:rsidRDefault="53D53F4C" w14:paraId="4D089E0B" w14:textId="637CE3AB">
      <w:pPr>
        <w:pStyle w:val="Heading3"/>
      </w:pPr>
      <w:bookmarkStart w:name="_Toc1146010420" w:id="148"/>
      <w:r>
        <w:t xml:space="preserve">GET </w:t>
      </w:r>
      <w:r w:rsidR="070F48C7">
        <w:t>Residual Risk Classification</w:t>
      </w:r>
      <w:r w:rsidR="20333FED">
        <w:t xml:space="preserve"> in</w:t>
      </w:r>
      <w:r w:rsidR="070F48C7">
        <w:t xml:space="preserve"> </w:t>
      </w:r>
      <w:r>
        <w:t>External Vulnerabilities</w:t>
      </w:r>
      <w:bookmarkEnd w:id="148"/>
    </w:p>
    <w:p w:rsidR="444057A5" w:rsidP="70742560" w:rsidRDefault="444057A5" w14:paraId="7079DA95" w14:textId="7AA449FC">
      <w:pPr>
        <w:pStyle w:val="BodyText"/>
      </w:pPr>
      <w:r>
        <w:t xml:space="preserve">The following describes the method for getting information about the Residual Risk Classification in </w:t>
      </w:r>
      <w:r w:rsidR="2380D360">
        <w:t>External Vulnerabilities</w:t>
      </w:r>
      <w:r w:rsidR="46C05E4D">
        <w:t>.</w:t>
      </w:r>
    </w:p>
    <w:p w:rsidR="444057A5" w:rsidP="33C920BE" w:rsidRDefault="444057A5" w14:paraId="7D040A29" w14:textId="2B459C25">
      <w:pPr>
        <w:spacing w:after="120"/>
        <w:ind w:left="720"/>
        <w:jc w:val="left"/>
        <w:rPr>
          <w:rFonts w:eastAsiaTheme="minorEastAsia"/>
          <w:sz w:val="20"/>
          <w:szCs w:val="20"/>
        </w:rPr>
      </w:pPr>
      <w:r w:rsidRPr="33C920BE">
        <w:rPr>
          <w:rFonts w:ascii="Calibri" w:hAnsi="Calibri" w:eastAsia="Calibri" w:cs="Calibri"/>
          <w:b/>
          <w:bCs/>
          <w:color w:val="000000" w:themeColor="text1"/>
        </w:rPr>
        <w:t>End Point:</w:t>
      </w:r>
      <w:r w:rsidRPr="33C920BE">
        <w:rPr>
          <w:rFonts w:ascii="Calibri" w:hAnsi="Calibri" w:eastAsia="Calibri" w:cs="Calibri"/>
          <w:color w:val="000000" w:themeColor="text1"/>
        </w:rPr>
        <w:t xml:space="preserve"> </w:t>
      </w:r>
      <w:r w:rsidRPr="33C920BE" w:rsidR="51A9105B">
        <w:rPr>
          <w:rFonts w:ascii="Calibri" w:hAnsi="Calibri" w:eastAsia="Calibri" w:cs="Calibri"/>
          <w:color w:val="000000" w:themeColor="text1"/>
        </w:rPr>
        <w:t>/GRC_Ingestion_API/rest/v1/Release/{ReleaseId}/ExternalVulnerabilitiesRiskClassification</w:t>
      </w:r>
    </w:p>
    <w:p w:rsidR="444057A5" w:rsidP="70742560" w:rsidRDefault="444057A5" w14:paraId="66F501F3" w14:textId="1BFE290A">
      <w:pPr>
        <w:spacing w:before="0"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Parameter Path: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70742560" w14:paraId="43622F29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94AE76" w14:textId="7C6CFC1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FD59B50" w14:textId="57A7994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CB6E2B" w14:textId="2DDBF45E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70742560" w14:paraId="76F55A26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975AF09" w14:textId="5279CCF4">
            <w:pPr>
              <w:spacing w:before="0" w:after="0"/>
            </w:pPr>
            <w:r>
              <w:t>ReleaseId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410EBB60" w14:textId="48C65C71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3C404CE0" w14:textId="04EBAABB">
            <w:pPr>
              <w:spacing w:before="0" w:after="0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Identifier, mandatory</w:t>
            </w:r>
          </w:p>
        </w:tc>
      </w:tr>
    </w:tbl>
    <w:p w:rsidR="444057A5" w:rsidP="70742560" w:rsidRDefault="444057A5" w14:paraId="34E1A7F3" w14:textId="40D29F13">
      <w:pPr>
        <w:ind w:left="720"/>
      </w:pPr>
      <w:r w:rsidRPr="70742560">
        <w:rPr>
          <w:b/>
          <w:bCs/>
        </w:rPr>
        <w:t>Responses: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2160"/>
        <w:gridCol w:w="1440"/>
        <w:gridCol w:w="5438"/>
      </w:tblGrid>
      <w:tr w:rsidR="70742560" w:rsidTr="70742560" w14:paraId="084664D7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FC903F6" w14:textId="4F7E555A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Output field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5672A7E3" w14:textId="4DE8BDCC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Data type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5649D74A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0BEF8BC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0C985B48" w14:textId="5279CCF4">
            <w:pPr>
              <w:spacing w:before="0"/>
            </w:pPr>
            <w:r>
              <w:t>ReleaseId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7E1B5117" w14:textId="48C65C71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Long Integer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4007472B" w14:textId="3B769392">
            <w:pPr>
              <w:spacing w:before="0" w:line="276" w:lineRule="auto"/>
              <w:rPr>
                <w:rFonts w:ascii="Calibri" w:hAnsi="Calibri" w:eastAsia="Calibri" w:cs="Calibri"/>
              </w:rPr>
            </w:pPr>
            <w:r w:rsidRPr="70742560">
              <w:rPr>
                <w:rFonts w:ascii="Calibri" w:hAnsi="Calibri" w:eastAsia="Calibri" w:cs="Calibri"/>
              </w:rPr>
              <w:t>The Release Identifier</w:t>
            </w:r>
          </w:p>
        </w:tc>
      </w:tr>
      <w:tr w:rsidR="70742560" w:rsidTr="70742560" w14:paraId="5FFB592B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553D64C1" w14:textId="196CCFEA">
            <w:pPr>
              <w:spacing w:before="0"/>
              <w:jc w:val="left"/>
            </w:pPr>
            <w:r>
              <w:t>RiskClassification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3F437B0D" w14:textId="4D7A1CF7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2A6BB08F" w14:textId="66188FF3">
            <w:pPr>
              <w:spacing w:before="0"/>
              <w:jc w:val="left"/>
            </w:pPr>
            <w:r>
              <w:t>The Residual Risk Classification option code</w:t>
            </w:r>
          </w:p>
        </w:tc>
      </w:tr>
      <w:tr w:rsidR="70742560" w:rsidTr="70742560" w14:paraId="4B339B3C" w14:textId="77777777">
        <w:trPr>
          <w:trHeight w:val="432"/>
        </w:trPr>
        <w:tc>
          <w:tcPr>
            <w:tcW w:w="2160" w:type="dxa"/>
            <w:vAlign w:val="center"/>
          </w:tcPr>
          <w:p w:rsidR="70742560" w:rsidP="70742560" w:rsidRDefault="70742560" w14:paraId="6F21B74B" w14:textId="748F4388">
            <w:pPr>
              <w:spacing w:before="0"/>
              <w:jc w:val="left"/>
            </w:pPr>
            <w:r>
              <w:t>Comments</w:t>
            </w:r>
          </w:p>
        </w:tc>
        <w:tc>
          <w:tcPr>
            <w:tcW w:w="1440" w:type="dxa"/>
            <w:vAlign w:val="center"/>
          </w:tcPr>
          <w:p w:rsidR="70742560" w:rsidP="70742560" w:rsidRDefault="70742560" w14:paraId="009009FE" w14:textId="110AF0AD">
            <w:pPr>
              <w:spacing w:before="0"/>
              <w:jc w:val="left"/>
            </w:pPr>
            <w:r>
              <w:t>Text</w:t>
            </w:r>
          </w:p>
        </w:tc>
        <w:tc>
          <w:tcPr>
            <w:tcW w:w="5438" w:type="dxa"/>
            <w:vAlign w:val="center"/>
          </w:tcPr>
          <w:p w:rsidR="70742560" w:rsidP="70742560" w:rsidRDefault="70742560" w14:paraId="3EC57FA3" w14:textId="7CCAF4EC">
            <w:pPr>
              <w:spacing w:before="0"/>
              <w:jc w:val="left"/>
            </w:pPr>
            <w:r>
              <w:t>The Comment of Residual Risk Classification</w:t>
            </w:r>
          </w:p>
        </w:tc>
      </w:tr>
    </w:tbl>
    <w:p w:rsidR="444057A5" w:rsidP="70742560" w:rsidRDefault="444057A5" w14:paraId="789B1048" w14:textId="4EF34F48">
      <w:pPr>
        <w:ind w:left="720"/>
        <w:rPr>
          <w:b/>
          <w:bCs/>
        </w:rPr>
      </w:pPr>
      <w:r w:rsidRPr="70742560">
        <w:rPr>
          <w:b/>
          <w:bCs/>
        </w:rPr>
        <w:t>Response codes:</w:t>
      </w:r>
    </w:p>
    <w:tbl>
      <w:tblPr>
        <w:tblStyle w:val="TableGridLight"/>
        <w:tblW w:w="0" w:type="auto"/>
        <w:tblInd w:w="720" w:type="dxa"/>
        <w:tblLayout w:type="fixed"/>
        <w:tblLook w:val="0680" w:firstRow="0" w:lastRow="0" w:firstColumn="1" w:lastColumn="0" w:noHBand="1" w:noVBand="1"/>
      </w:tblPr>
      <w:tblGrid>
        <w:gridCol w:w="1728"/>
        <w:gridCol w:w="7312"/>
      </w:tblGrid>
      <w:tr w:rsidR="70742560" w:rsidTr="70742560" w14:paraId="27D7FC76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16630F6" w14:textId="2770D8A5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Code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525FD941" w14:textId="650798DD">
            <w:pPr>
              <w:spacing w:before="0"/>
              <w:jc w:val="center"/>
              <w:rPr>
                <w:b/>
                <w:bCs/>
              </w:rPr>
            </w:pPr>
            <w:r w:rsidRPr="70742560">
              <w:rPr>
                <w:b/>
                <w:bCs/>
              </w:rPr>
              <w:t>Description</w:t>
            </w:r>
          </w:p>
        </w:tc>
      </w:tr>
      <w:tr w:rsidR="70742560" w:rsidTr="70742560" w14:paraId="6C4EACF9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747C01D" w14:textId="1884078A">
            <w:pPr>
              <w:spacing w:before="0"/>
              <w:jc w:val="center"/>
            </w:pPr>
            <w:r>
              <w:t>200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1F559BD8" w14:textId="2E614254">
            <w:pPr>
              <w:spacing w:before="0"/>
              <w:jc w:val="left"/>
            </w:pPr>
            <w:r>
              <w:t>In the event of returning the information correctly, the code 200 will be sent.</w:t>
            </w:r>
          </w:p>
        </w:tc>
      </w:tr>
      <w:tr w:rsidR="70742560" w:rsidTr="70742560" w14:paraId="703A593E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51009870" w14:textId="2777EE21">
            <w:pPr>
              <w:spacing w:before="0"/>
              <w:jc w:val="center"/>
            </w:pPr>
            <w:r>
              <w:t>401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1E36FEBA" w14:textId="244ECC3D">
            <w:pPr>
              <w:spacing w:before="0"/>
              <w:jc w:val="left"/>
            </w:pPr>
            <w:r>
              <w:t>In case of unauthorized access, the code 401 will be sent.</w:t>
            </w:r>
          </w:p>
        </w:tc>
      </w:tr>
      <w:tr w:rsidR="70742560" w:rsidTr="70742560" w14:paraId="2BC75CC2" w14:textId="77777777">
        <w:trPr>
          <w:trHeight w:val="432"/>
        </w:trPr>
        <w:tc>
          <w:tcPr>
            <w:tcW w:w="1728" w:type="dxa"/>
            <w:vAlign w:val="center"/>
          </w:tcPr>
          <w:p w:rsidR="70742560" w:rsidP="70742560" w:rsidRDefault="70742560" w14:paraId="1D93E0E0" w14:textId="6AB494A0">
            <w:pPr>
              <w:spacing w:before="0"/>
              <w:jc w:val="center"/>
            </w:pPr>
            <w:r>
              <w:t>404</w:t>
            </w:r>
          </w:p>
        </w:tc>
        <w:tc>
          <w:tcPr>
            <w:tcW w:w="7312" w:type="dxa"/>
            <w:vAlign w:val="center"/>
          </w:tcPr>
          <w:p w:rsidR="70742560" w:rsidP="70742560" w:rsidRDefault="70742560" w14:paraId="4F1E92CD" w14:textId="50B9C612">
            <w:pPr>
              <w:spacing w:before="0"/>
              <w:jc w:val="left"/>
            </w:pPr>
            <w:r>
              <w:t>In case a required input is not found, the code 404 will be sent.</w:t>
            </w:r>
          </w:p>
        </w:tc>
      </w:tr>
    </w:tbl>
    <w:p w:rsidR="70742560" w:rsidP="70742560" w:rsidRDefault="70742560" w14:paraId="316286F1" w14:textId="553C5447">
      <w:pPr>
        <w:pStyle w:val="BodyText"/>
      </w:pPr>
    </w:p>
    <w:p w:rsidR="70742560" w:rsidP="70742560" w:rsidRDefault="70742560" w14:paraId="2EF72807" w14:textId="0C462D22">
      <w:pPr>
        <w:pStyle w:val="BodyText"/>
      </w:pPr>
    </w:p>
    <w:p w:rsidR="5BC1C8ED" w:rsidP="70742560" w:rsidRDefault="5BC1C8ED" w14:paraId="4C2D53F4" w14:textId="22FABCE3">
      <w:pPr>
        <w:pStyle w:val="Heading2"/>
      </w:pPr>
      <w:bookmarkStart w:name="_Toc854307303" w:id="149"/>
      <w:r>
        <w:t>Reference Data</w:t>
      </w:r>
      <w:bookmarkEnd w:id="149"/>
    </w:p>
    <w:p w:rsidR="25CEF697" w:rsidP="70742560" w:rsidRDefault="25CEF697" w14:paraId="4055F77D" w14:textId="1DE4AAEE">
      <w:pPr>
        <w:pStyle w:val="BodyText"/>
      </w:pPr>
      <w:r>
        <w:t>This section contains the API method (GET) and information about the inputs, outputs and response codes related to the Reference Data.</w:t>
      </w:r>
    </w:p>
    <w:p w:rsidR="593A78F4" w:rsidP="70742560" w:rsidRDefault="593A78F4" w14:paraId="39711234" w14:textId="3EFC9486">
      <w:pPr>
        <w:spacing w:after="120"/>
        <w:rPr>
          <w:rFonts w:ascii="Calibri" w:hAnsi="Calibri" w:eastAsia="Calibri" w:cs="Calibri"/>
        </w:rPr>
      </w:pPr>
      <w:r w:rsidRPr="33C920BE">
        <w:rPr>
          <w:rFonts w:ascii="Calibri" w:hAnsi="Calibri" w:eastAsia="Calibri" w:cs="Calibri"/>
        </w:rPr>
        <w:lastRenderedPageBreak/>
        <w:t>The following describes the method for getting information about</w:t>
      </w:r>
      <w:r w:rsidRPr="33C920BE" w:rsidR="20D7A885">
        <w:rPr>
          <w:rFonts w:ascii="Calibri" w:hAnsi="Calibri" w:eastAsia="Calibri" w:cs="Calibri"/>
        </w:rPr>
        <w:t xml:space="preserve"> </w:t>
      </w:r>
      <w:r w:rsidRPr="33C920BE">
        <w:rPr>
          <w:rFonts w:ascii="Calibri" w:hAnsi="Calibri" w:eastAsia="Calibri" w:cs="Calibri"/>
        </w:rPr>
        <w:t>a</w:t>
      </w:r>
      <w:r w:rsidRPr="33C920BE" w:rsidR="30473615">
        <w:rPr>
          <w:rFonts w:ascii="Calibri" w:hAnsi="Calibri" w:eastAsia="Calibri" w:cs="Calibri"/>
        </w:rPr>
        <w:t xml:space="preserve"> certain ref data table.</w:t>
      </w:r>
    </w:p>
    <w:p w:rsidR="593A78F4" w:rsidP="70742560" w:rsidRDefault="593A78F4" w14:paraId="0CED3C76" w14:textId="23CBDAF1">
      <w:pPr>
        <w:spacing w:before="0" w:after="160"/>
        <w:ind w:left="720"/>
      </w:pPr>
      <w:r w:rsidRPr="33C920BE">
        <w:rPr>
          <w:rFonts w:ascii="Calibri" w:hAnsi="Calibri" w:eastAsia="Calibri" w:cs="Calibri"/>
          <w:b/>
          <w:bCs/>
        </w:rPr>
        <w:t>End Point:</w:t>
      </w:r>
      <w:r w:rsidRPr="33C920BE">
        <w:rPr>
          <w:rFonts w:ascii="Calibri" w:hAnsi="Calibri" w:eastAsia="Calibri" w:cs="Calibri"/>
        </w:rPr>
        <w:t xml:space="preserve"> </w:t>
      </w:r>
      <w:r w:rsidRPr="33C920BE" w:rsidR="4A096051">
        <w:rPr>
          <w:rFonts w:ascii="Calibri" w:hAnsi="Calibri" w:eastAsia="Calibri" w:cs="Calibri"/>
        </w:rPr>
        <w:t>/GRC_Ingestion_API/rest/v1/ReferenceData_GetLoV/{EntityCode}</w:t>
      </w:r>
    </w:p>
    <w:p w:rsidR="593A78F4" w:rsidP="33C920BE" w:rsidRDefault="593A78F4" w14:paraId="503199B0" w14:textId="777C0114">
      <w:pPr>
        <w:ind w:firstLine="720"/>
        <w:rPr>
          <w:rFonts w:ascii="Calibri" w:hAnsi="Calibri" w:eastAsia="Calibri" w:cs="Calibri"/>
        </w:rPr>
      </w:pPr>
      <w:r w:rsidRPr="33C920BE">
        <w:rPr>
          <w:b/>
          <w:bCs/>
        </w:rPr>
        <w:t>Parameter Path:</w:t>
      </w:r>
      <w:r w:rsidRPr="33C920BE"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6E852CC5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E4EEAC2" w14:textId="1F5FD0EF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Name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6D68BB4" w14:textId="246FC12C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345D03" w14:textId="2FB8BD28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1B83BC7E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99E90B1" w14:paraId="4479BF04" w14:textId="0CD8CC46">
            <w:pPr>
              <w:spacing w:before="0" w:after="0"/>
            </w:pPr>
            <w:r>
              <w:t>EntityCode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EDAB03" w14:paraId="76281833" w14:textId="4DA61D62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04825EEF" w14:paraId="7016E2BC" w14:textId="2051D087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The Entity Code</w:t>
            </w:r>
            <w:r w:rsidRPr="33C920BE" w:rsidR="7FE9822D">
              <w:rPr>
                <w:rFonts w:ascii="Calibri" w:hAnsi="Calibri" w:eastAsia="Calibri" w:cs="Calibri"/>
              </w:rPr>
              <w:t>, mandatory</w:t>
            </w:r>
          </w:p>
        </w:tc>
      </w:tr>
    </w:tbl>
    <w:p w:rsidR="593A78F4" w:rsidP="70742560" w:rsidRDefault="593A78F4" w14:paraId="49DBE866" w14:textId="21D5C9CD">
      <w:pPr>
        <w:spacing w:after="160"/>
        <w:ind w:left="720"/>
        <w:rPr>
          <w:rFonts w:ascii="Calibri" w:hAnsi="Calibri" w:eastAsia="Calibri" w:cs="Calibri"/>
        </w:rPr>
      </w:pPr>
      <w:r w:rsidRPr="70742560">
        <w:rPr>
          <w:rFonts w:ascii="Calibri" w:hAnsi="Calibri" w:eastAsia="Calibri" w:cs="Calibri"/>
          <w:b/>
          <w:bCs/>
        </w:rPr>
        <w:t>Responses: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438"/>
      </w:tblGrid>
      <w:tr w:rsidR="70742560" w:rsidTr="33C920BE" w14:paraId="0E303F22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B15DCAE" w14:textId="79105714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Output field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E2B3F4" w14:textId="552142B9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Data type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6E62FCD3" w14:textId="536E2A9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4F5C8FCD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50AD76F5" w14:paraId="6AA8CF84" w14:textId="6EA37B25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LoV.</w:t>
            </w:r>
            <w:r w:rsidRPr="33C920BE" w:rsidR="15F67CBD">
              <w:rPr>
                <w:rFonts w:ascii="Calibri" w:hAnsi="Calibri" w:eastAsia="Calibri" w:cs="Calibri"/>
              </w:rPr>
              <w:t>Code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56E7DBE" w14:paraId="2B5D99E1" w14:textId="29BF60E4">
            <w:pPr>
              <w:spacing w:before="0" w:after="0"/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33C920BE" w:rsidRDefault="21A8AD47" w14:paraId="75CF6A39" w14:textId="3E927BC9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record code</w:t>
            </w:r>
          </w:p>
        </w:tc>
      </w:tr>
      <w:tr w:rsidR="70742560" w:rsidTr="33C920BE" w14:paraId="7E2EC9A7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21A8AD47" w14:paraId="78FA04F5" w14:textId="549644B8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LoV.</w:t>
            </w:r>
            <w:r w:rsidRPr="33C920BE" w:rsidR="73A5C9DD">
              <w:rPr>
                <w:rFonts w:ascii="Calibri" w:hAnsi="Calibri" w:eastAsia="Calibri" w:cs="Calibri"/>
              </w:rPr>
              <w:t>Value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32F71EC" w14:paraId="643F4849" w14:textId="5E9BE7DE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56D1CDBA" w14:paraId="53002295" w14:textId="16D0097A">
            <w:pPr>
              <w:spacing w:before="0" w:after="0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The record value</w:t>
            </w:r>
          </w:p>
        </w:tc>
      </w:tr>
      <w:tr w:rsidR="70742560" w:rsidTr="33C920BE" w14:paraId="133C15EF" w14:textId="77777777">
        <w:trPr>
          <w:trHeight w:val="432"/>
        </w:trPr>
        <w:tc>
          <w:tcPr>
            <w:tcW w:w="216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38C96278" w14:textId="65352679">
            <w:pPr>
              <w:spacing w:before="0" w:after="0"/>
              <w:jc w:val="left"/>
            </w:pPr>
            <w:r>
              <w:t>Message</w:t>
            </w:r>
          </w:p>
        </w:tc>
        <w:tc>
          <w:tcPr>
            <w:tcW w:w="1440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0C230C5E" w14:textId="5978F430">
            <w:pPr>
              <w:spacing w:before="0" w:after="0"/>
              <w:jc w:val="left"/>
            </w:pPr>
            <w:r>
              <w:t>Text</w:t>
            </w:r>
          </w:p>
        </w:tc>
        <w:tc>
          <w:tcPr>
            <w:tcW w:w="543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3C920BE" w:rsidP="33C920BE" w:rsidRDefault="33C920BE" w14:paraId="600E56C5" w14:textId="5CDDBB3E">
            <w:pPr>
              <w:spacing w:before="0" w:after="0"/>
              <w:jc w:val="left"/>
            </w:pPr>
            <w:r>
              <w:t>Response Message, e.g., error message if any</w:t>
            </w:r>
          </w:p>
        </w:tc>
      </w:tr>
    </w:tbl>
    <w:p w:rsidR="593A78F4" w:rsidP="70742560" w:rsidRDefault="593A78F4" w14:paraId="2E040177" w14:textId="2A7B0192">
      <w:pPr>
        <w:spacing w:before="240" w:after="160"/>
        <w:ind w:left="720"/>
      </w:pPr>
      <w:r w:rsidRPr="70742560">
        <w:rPr>
          <w:rFonts w:ascii="Calibri" w:hAnsi="Calibri" w:eastAsia="Calibri" w:cs="Calibri"/>
          <w:b/>
          <w:bCs/>
        </w:rPr>
        <w:t>Response codes:</w:t>
      </w:r>
      <w:r w:rsidRPr="70742560">
        <w:rPr>
          <w:rFonts w:ascii="Calibri" w:hAnsi="Calibri" w:eastAsia="Calibri" w:cs="Calibri"/>
        </w:rPr>
        <w:t xml:space="preserve"> 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312"/>
      </w:tblGrid>
      <w:tr w:rsidR="70742560" w:rsidTr="33C920BE" w14:paraId="73AA2C96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A8B010F" w14:textId="1F4EA2F2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79012DA7" w14:textId="200911A3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70742560" w:rsidTr="33C920BE" w14:paraId="64F892FC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2AB8B40" w14:textId="49B52295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200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AC10419" w14:textId="2B15DF6E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the event of returning the information correctly, the code 200 will be sent. </w:t>
            </w:r>
          </w:p>
        </w:tc>
      </w:tr>
      <w:tr w:rsidR="70742560" w:rsidTr="33C920BE" w14:paraId="69449514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206B7BC8" w14:textId="1C01D531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401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5952FC2" w14:textId="28111A72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 xml:space="preserve">In case of unauthorized access, the code 401 will be sent. </w:t>
            </w:r>
          </w:p>
        </w:tc>
      </w:tr>
      <w:tr w:rsidR="70742560" w:rsidTr="33C920BE" w14:paraId="3F576E65" w14:textId="77777777">
        <w:trPr>
          <w:trHeight w:val="432"/>
        </w:trPr>
        <w:tc>
          <w:tcPr>
            <w:tcW w:w="1728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012E3DEF" w14:textId="5A95B75A">
            <w:pPr>
              <w:spacing w:before="0" w:after="0"/>
              <w:jc w:val="center"/>
            </w:pPr>
            <w:r w:rsidRPr="70742560">
              <w:rPr>
                <w:rFonts w:ascii="Calibri" w:hAnsi="Calibri" w:eastAsia="Calibri" w:cs="Calibri"/>
              </w:rPr>
              <w:t>404</w:t>
            </w:r>
          </w:p>
        </w:tc>
        <w:tc>
          <w:tcPr>
            <w:tcW w:w="731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70742560" w:rsidP="70742560" w:rsidRDefault="70742560" w14:paraId="1D4A5559" w14:textId="07F6234F">
            <w:pPr>
              <w:spacing w:before="0" w:after="0"/>
            </w:pPr>
            <w:r w:rsidRPr="70742560">
              <w:rPr>
                <w:rFonts w:ascii="Calibri" w:hAnsi="Calibri" w:eastAsia="Calibri" w:cs="Calibri"/>
              </w:rPr>
              <w:t>In case a required input is not found, the code 404 will be sent.</w:t>
            </w:r>
          </w:p>
        </w:tc>
      </w:tr>
    </w:tbl>
    <w:p w:rsidR="70742560" w:rsidP="33C920BE" w:rsidRDefault="263D5A8C" w14:paraId="25FE9043" w14:textId="0740B2FC">
      <w:pPr>
        <w:pStyle w:val="BodyText"/>
        <w:rPr>
          <w:rFonts w:eastAsiaTheme="minorEastAsia"/>
          <w:b/>
          <w:bCs/>
        </w:rPr>
      </w:pPr>
      <w:r w:rsidRPr="33C920BE">
        <w:rPr>
          <w:rFonts w:eastAsiaTheme="minorEastAsia"/>
          <w:b/>
          <w:bCs/>
        </w:rPr>
        <w:t xml:space="preserve">Possible </w:t>
      </w:r>
      <w:r w:rsidRPr="33C920BE" w:rsidR="671CA9EB">
        <w:rPr>
          <w:rFonts w:eastAsiaTheme="minorEastAsia"/>
          <w:b/>
          <w:bCs/>
        </w:rPr>
        <w:t>Entity Codes</w:t>
      </w:r>
      <w:r w:rsidRPr="33C920BE">
        <w:rPr>
          <w:rFonts w:eastAsiaTheme="minorEastAsia"/>
          <w:b/>
          <w:bCs/>
        </w:rPr>
        <w:t>:</w:t>
      </w:r>
    </w:p>
    <w:tbl>
      <w:tblPr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4448"/>
        <w:gridCol w:w="4451"/>
      </w:tblGrid>
      <w:tr w:rsidR="33C920BE" w:rsidTr="33C920BE" w14:paraId="76E2249D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A14FA4" w:rsidP="33C920BE" w:rsidRDefault="48A14FA4" w14:paraId="685BDC1A" w14:textId="05E74309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  <w:b/>
                <w:bCs/>
              </w:rPr>
              <w:t>Entity</w:t>
            </w:r>
            <w:r w:rsidRPr="33C920BE" w:rsidR="33C920BE">
              <w:rPr>
                <w:rFonts w:ascii="Calibri" w:hAnsi="Calibri" w:eastAsia="Calibri" w:cs="Calibri"/>
                <w:b/>
                <w:bCs/>
              </w:rPr>
              <w:t>Code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3D4F465" w:rsidP="33C920BE" w:rsidRDefault="43D4F465" w14:paraId="3534E67C" w14:textId="340939C9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 w:rsidRPr="33C920BE">
              <w:rPr>
                <w:rFonts w:ascii="Calibri" w:hAnsi="Calibri" w:eastAsia="Calibri" w:cs="Calibri"/>
                <w:b/>
                <w:bCs/>
              </w:rPr>
              <w:t>EntityCode</w:t>
            </w:r>
          </w:p>
        </w:tc>
      </w:tr>
      <w:tr w:rsidR="33C920BE" w:rsidTr="33C920BE" w14:paraId="695CED4A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A14FA4" w:rsidP="33C920BE" w:rsidRDefault="48A14FA4" w14:paraId="15BE2FC7" w14:textId="697E70FD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SDL_Gaps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5DB9889" w:rsidP="33C920BE" w:rsidRDefault="15DB9889" w14:paraId="5996ED92" w14:textId="71E6E0A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SCATool</w:t>
            </w:r>
          </w:p>
        </w:tc>
      </w:tr>
      <w:tr w:rsidR="33C920BE" w:rsidTr="33C920BE" w14:paraId="054AC26A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A14FA4" w:rsidP="33C920BE" w:rsidRDefault="48A14FA4" w14:paraId="23396BEE" w14:textId="1C2C6F9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EvaluationStatu</w:t>
            </w:r>
            <w:r w:rsidRPr="33C920BE" w:rsidR="40A36667">
              <w:rPr>
                <w:rFonts w:ascii="Calibri" w:hAnsi="Calibri" w:eastAsia="Calibri" w:cs="Calibri"/>
              </w:rPr>
              <w:t>s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4B6A3D7" w:rsidP="33C920BE" w:rsidRDefault="34B6A3D7" w14:paraId="411031A0" w14:textId="273AB49D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IssuesNumberTrajectory</w:t>
            </w:r>
          </w:p>
        </w:tc>
      </w:tr>
      <w:tr w:rsidR="33C920BE" w:rsidTr="33C920BE" w14:paraId="206B2E02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A14FA4" w:rsidP="33C920BE" w:rsidRDefault="48A14FA4" w14:paraId="51FD154A" w14:textId="214FF398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ResidualRisk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721A167" w:rsidP="33C920BE" w:rsidRDefault="5721A167" w14:paraId="3981074C" w14:textId="3B21601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YesNoInProgress</w:t>
            </w:r>
          </w:p>
        </w:tc>
      </w:tr>
      <w:tr w:rsidR="33C920BE" w:rsidTr="33C920BE" w14:paraId="04ED5AA0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8A14FA4" w:rsidP="33C920BE" w:rsidRDefault="48A14FA4" w14:paraId="7194DAB7" w14:textId="27F7BFC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ActionItemStatus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8E26E75" w:rsidP="33C920BE" w:rsidRDefault="38E26E75" w14:paraId="7988F9AB" w14:textId="51A18EE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SoftwareComposition</w:t>
            </w:r>
          </w:p>
        </w:tc>
      </w:tr>
      <w:tr w:rsidR="33C920BE" w:rsidTr="33C920BE" w14:paraId="66CFE669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F0D7A47" w:rsidP="33C920BE" w:rsidRDefault="5F0D7A47" w14:paraId="58A0FFBF" w14:textId="4B33815D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ActionCategory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468A6B5" w:rsidP="33C920BE" w:rsidRDefault="2468A6B5" w14:paraId="24449D8A" w14:textId="695A59E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TrajectoryVulnarableComponents</w:t>
            </w:r>
          </w:p>
        </w:tc>
      </w:tr>
      <w:tr w:rsidR="33C920BE" w:rsidTr="33C920BE" w14:paraId="6FBA0F8E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F0D7A47" w:rsidP="33C920BE" w:rsidRDefault="5F0D7A47" w14:paraId="5F073053" w14:textId="1378056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InternalExternal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6D53F90" w:rsidP="33C920BE" w:rsidRDefault="26D53F90" w14:paraId="296702C5" w14:textId="22A73356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ComponentType</w:t>
            </w:r>
          </w:p>
        </w:tc>
      </w:tr>
      <w:tr w:rsidR="33C920BE" w:rsidTr="33C920BE" w14:paraId="18607766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4B40A45B" w14:textId="28F1915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FCSRDecision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DB6885E" w:rsidP="33C920BE" w:rsidRDefault="4DB6885E" w14:paraId="15D465AF" w14:textId="18073F4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MaintenanceStatusRisk</w:t>
            </w:r>
          </w:p>
        </w:tc>
      </w:tr>
      <w:tr w:rsidR="33C920BE" w:rsidTr="33C920BE" w14:paraId="30D59137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094560F4" w14:textId="277F105E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5F85B2C5" w:rsidP="33C920BE" w:rsidRDefault="5F85B2C5" w14:paraId="3211D68E" w14:textId="68299037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YesNoInProgressNA</w:t>
            </w:r>
          </w:p>
        </w:tc>
      </w:tr>
      <w:tr w:rsidR="33C920BE" w:rsidTr="33C920BE" w14:paraId="21242A0F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553A7F5A" w14:textId="11E8EE20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RiskLevelCountermeasure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05DF67F2" w:rsidP="33C920BE" w:rsidRDefault="05DF67F2" w14:paraId="737D4D36" w14:textId="31FA1F6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YesNoNotYetEvaluatedNA</w:t>
            </w:r>
          </w:p>
        </w:tc>
      </w:tr>
      <w:tr w:rsidR="33C920BE" w:rsidTr="33C920BE" w14:paraId="4F7FEC7D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5A9C36E6" w14:textId="4AB8BC3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TPSProductType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499CC6C1" w:rsidP="33C920BE" w:rsidRDefault="499CC6C1" w14:paraId="0FC2F673" w14:textId="78990B55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SecurityDefectsSource</w:t>
            </w:r>
          </w:p>
        </w:tc>
      </w:tr>
      <w:tr w:rsidR="33C920BE" w:rsidTr="33C920BE" w14:paraId="6918923E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3B24DF49" w14:textId="38222D13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IRARating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9B8CE16" w:rsidP="33C920BE" w:rsidRDefault="69B8CE16" w14:paraId="1B0899B0" w14:textId="28A0C5A1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SecurityDefectsSeverity</w:t>
            </w:r>
          </w:p>
        </w:tc>
      </w:tr>
      <w:tr w:rsidR="33C920BE" w:rsidTr="33C920BE" w14:paraId="66A4F3E2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1E9117DE" w14:textId="1D227594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TPSOverallMaturityLevel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390C9AD9" w:rsidP="33C920BE" w:rsidRDefault="390C9AD9" w14:paraId="7F7A5D31" w14:textId="513257E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PenTestPerformedOptions</w:t>
            </w:r>
          </w:p>
        </w:tc>
      </w:tr>
      <w:tr w:rsidR="33C920BE" w:rsidTr="33C920BE" w14:paraId="570E2814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2A6F9196" w14:textId="5F8A14F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YesNoNA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AC2B99E" w:rsidP="33C920BE" w:rsidRDefault="2AC2B99E" w14:paraId="22FB32C7" w14:textId="05A1EE65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PenTestType</w:t>
            </w:r>
          </w:p>
        </w:tc>
      </w:tr>
      <w:tr w:rsidR="33C920BE" w:rsidTr="33C920BE" w14:paraId="40AD0A91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04498614" w14:textId="4DE16CDA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YesNoInProgressUnkown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25B5DAC4" w:rsidP="33C920BE" w:rsidRDefault="25B5DAC4" w14:paraId="1F81EE13" w14:textId="56845B5B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ExternalVulnerabilitiesSource</w:t>
            </w:r>
          </w:p>
        </w:tc>
      </w:tr>
      <w:tr w:rsidR="33C920BE" w:rsidTr="33C920BE" w14:paraId="1E41F576" w14:textId="77777777">
        <w:trPr>
          <w:trHeight w:val="302"/>
        </w:trPr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60D4C4E2" w:rsidP="33C920BE" w:rsidRDefault="60D4C4E2" w14:paraId="4B81A8A3" w14:textId="6F8725AF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BrickStatus</w:t>
            </w:r>
          </w:p>
        </w:tc>
        <w:tc>
          <w:tcPr>
            <w:tcW w:w="445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vAlign w:val="center"/>
          </w:tcPr>
          <w:p w:rsidR="1F8E101D" w:rsidP="33C920BE" w:rsidRDefault="1F8E101D" w14:paraId="131EB405" w14:textId="718970C9">
            <w:pPr>
              <w:spacing w:before="0" w:after="0"/>
              <w:jc w:val="center"/>
              <w:rPr>
                <w:rFonts w:ascii="Calibri" w:hAnsi="Calibri" w:eastAsia="Calibri" w:cs="Calibri"/>
              </w:rPr>
            </w:pPr>
            <w:r w:rsidRPr="33C920BE">
              <w:rPr>
                <w:rFonts w:ascii="Calibri" w:hAnsi="Calibri" w:eastAsia="Calibri" w:cs="Calibri"/>
              </w:rPr>
              <w:t>ExternalVulnerabilitiesSeverity</w:t>
            </w:r>
          </w:p>
        </w:tc>
      </w:tr>
    </w:tbl>
    <w:p w:rsidR="33C920BE" w:rsidP="33C920BE" w:rsidRDefault="33C920BE" w14:paraId="5CA1F8D6" w14:textId="759EDEE0">
      <w:pPr>
        <w:pStyle w:val="BodyText"/>
      </w:pPr>
    </w:p>
    <w:sectPr w:rsidR="33C920BE" w:rsidSect="00E02086">
      <w:headerReference w:type="default" r:id="rId26"/>
      <w:footerReference w:type="default" r:id="rId27"/>
      <w:pgSz w:w="11906" w:h="16838" w:orient="portrait"/>
      <w:pgMar w:top="1440" w:right="1133" w:bottom="1440" w:left="1134" w:header="567" w:footer="624" w:gutter="0"/>
      <w:pgBorders w:offsetFrom="page">
        <w:top w:val="single" w:color="00B050" w:sz="12" w:space="24"/>
        <w:left w:val="single" w:color="00B050" w:sz="12" w:space="24"/>
        <w:bottom w:val="single" w:color="00B050" w:sz="12" w:space="24"/>
        <w:right w:val="single" w:color="00B050" w:sz="12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2FCB" w:rsidP="005F42EC" w:rsidRDefault="004A2FCB" w14:paraId="411B19A8" w14:textId="77777777">
      <w:pPr>
        <w:spacing w:before="0" w:after="0"/>
      </w:pPr>
      <w:r>
        <w:separator/>
      </w:r>
    </w:p>
  </w:endnote>
  <w:endnote w:type="continuationSeparator" w:id="0">
    <w:p w:rsidR="004A2FCB" w:rsidP="005F42EC" w:rsidRDefault="004A2FCB" w14:paraId="64A0C00B" w14:textId="77777777">
      <w:pPr>
        <w:spacing w:before="0" w:after="0"/>
      </w:pPr>
      <w:r>
        <w:continuationSeparator/>
      </w:r>
    </w:p>
  </w:endnote>
  <w:endnote w:type="continuationNotice" w:id="1">
    <w:p w:rsidR="004A2FCB" w:rsidRDefault="004A2FCB" w14:paraId="08193135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A74D4" w:rsidR="0020791D" w:rsidP="70742560" w:rsidRDefault="0020791D" w14:paraId="1DEC377D" w14:textId="5D7B60B6">
    <w:pPr>
      <w:pStyle w:val="Footer"/>
      <w:tabs>
        <w:tab w:val="clear" w:pos="4513"/>
        <w:tab w:val="clear" w:pos="9026"/>
        <w:tab w:val="center" w:pos="4678"/>
      </w:tabs>
      <w:ind w:left="-567" w:right="-567"/>
      <w:rPr>
        <w:b/>
        <w:bCs/>
        <w:color w:val="00B050"/>
        <w:sz w:val="20"/>
        <w:szCs w:val="20"/>
      </w:rPr>
    </w:pPr>
    <w:r w:rsidRPr="00D64209">
      <w:rPr>
        <w:rFonts w:asciiTheme="majorHAnsi" w:hAnsiTheme="majorHAnsi" w:eastAsiaTheme="majorEastAsia" w:cstheme="majorBidi"/>
        <w:b/>
        <w:sz w:val="20"/>
        <w:szCs w:val="20"/>
      </w:rPr>
      <w:ptab w:alignment="center" w:relativeTo="margin" w:leader="none"/>
    </w:r>
    <w:r w:rsidRPr="70742560" w:rsidR="5D4F9142">
      <w:rPr>
        <w:rFonts w:asciiTheme="majorHAnsi" w:hAnsiTheme="majorHAnsi" w:eastAsiaTheme="majorEastAsia" w:cstheme="majorBidi"/>
        <w:b/>
        <w:bCs/>
        <w:color w:val="00B050"/>
        <w:sz w:val="20"/>
        <w:szCs w:val="20"/>
      </w:rPr>
      <w:t xml:space="preserve">Schneider Electric </w:t>
    </w:r>
    <w:r w:rsidRPr="00EA74D4">
      <w:rPr>
        <w:rFonts w:asciiTheme="majorHAnsi" w:hAnsiTheme="majorHAnsi" w:eastAsiaTheme="majorEastAsia" w:cstheme="majorBidi"/>
        <w:b/>
        <w:color w:val="00B050"/>
        <w:sz w:val="20"/>
        <w:szCs w:val="20"/>
      </w:rPr>
      <w:ptab w:alignment="right" w:relativeTo="margin" w:leader="none"/>
    </w:r>
    <w:r w:rsidRPr="5D4F9142">
      <w:rPr>
        <w:rFonts w:asciiTheme="majorHAnsi" w:hAnsiTheme="majorHAnsi" w:eastAsiaTheme="majorEastAsia" w:cstheme="majorBidi"/>
        <w:b/>
        <w:bCs/>
        <w:noProof/>
        <w:color w:val="00B050"/>
        <w:sz w:val="20"/>
        <w:szCs w:val="20"/>
        <w:shd w:val="clear" w:color="auto" w:fill="E6E6E6"/>
      </w:rPr>
      <w:fldChar w:fldCharType="begin"/>
    </w:r>
    <w:r w:rsidRPr="70742560">
      <w:rPr>
        <w:rFonts w:asciiTheme="majorHAnsi" w:hAnsiTheme="majorHAnsi" w:eastAsiaTheme="majorEastAsia" w:cstheme="majorBidi"/>
        <w:b/>
        <w:bCs/>
        <w:color w:val="00B050"/>
        <w:sz w:val="20"/>
        <w:szCs w:val="20"/>
      </w:rPr>
      <w:instrText xml:space="preserve"> PAGE   \* MERGEFORMAT </w:instrText>
    </w:r>
    <w:r w:rsidRPr="5D4F9142">
      <w:rPr>
        <w:rFonts w:asciiTheme="majorHAnsi" w:hAnsiTheme="majorHAnsi" w:eastAsiaTheme="majorEastAsia" w:cstheme="majorBidi"/>
        <w:b/>
        <w:bCs/>
        <w:color w:val="00B050"/>
        <w:sz w:val="20"/>
        <w:szCs w:val="20"/>
        <w:shd w:val="clear" w:color="auto" w:fill="E6E6E6"/>
      </w:rPr>
      <w:fldChar w:fldCharType="separate"/>
    </w:r>
    <w:r w:rsidRPr="70742560" w:rsidR="5D4F9142">
      <w:rPr>
        <w:rFonts w:asciiTheme="majorHAnsi" w:hAnsiTheme="majorHAnsi" w:eastAsiaTheme="majorEastAsia" w:cstheme="majorBidi"/>
        <w:b/>
        <w:bCs/>
        <w:noProof/>
        <w:color w:val="00B050"/>
        <w:sz w:val="20"/>
        <w:szCs w:val="20"/>
      </w:rPr>
      <w:t>5</w:t>
    </w:r>
    <w:r w:rsidRPr="5D4F9142">
      <w:rPr>
        <w:rFonts w:asciiTheme="majorHAnsi" w:hAnsiTheme="majorHAnsi" w:eastAsiaTheme="majorEastAsia" w:cstheme="majorBidi"/>
        <w:b/>
        <w:bCs/>
        <w:noProof/>
        <w:color w:val="00B050"/>
        <w:sz w:val="20"/>
        <w:szCs w:val="20"/>
        <w:shd w:val="clear" w:color="auto" w:fill="E6E6E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2FCB" w:rsidP="005F42EC" w:rsidRDefault="004A2FCB" w14:paraId="456FC66D" w14:textId="77777777">
      <w:pPr>
        <w:spacing w:before="0" w:after="0"/>
      </w:pPr>
      <w:r>
        <w:separator/>
      </w:r>
    </w:p>
  </w:footnote>
  <w:footnote w:type="continuationSeparator" w:id="0">
    <w:p w:rsidR="004A2FCB" w:rsidP="005F42EC" w:rsidRDefault="004A2FCB" w14:paraId="102EA601" w14:textId="77777777">
      <w:pPr>
        <w:spacing w:before="0" w:after="0"/>
      </w:pPr>
      <w:r>
        <w:continuationSeparator/>
      </w:r>
    </w:p>
  </w:footnote>
  <w:footnote w:type="continuationNotice" w:id="1">
    <w:p w:rsidR="004A2FCB" w:rsidRDefault="004A2FCB" w14:paraId="59B74CAF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EA74D4" w:rsidP="00EA74D4" w:rsidRDefault="00EA74D4" w14:paraId="20266C15" w14:textId="1B087BF4">
    <w:pPr>
      <w:pStyle w:val="Header"/>
      <w:tabs>
        <w:tab w:val="clear" w:pos="4513"/>
        <w:tab w:val="clear" w:pos="9026"/>
        <w:tab w:val="left" w:pos="3860"/>
      </w:tabs>
    </w:pPr>
    <w:r w:rsidRPr="00DD097D">
      <w:rPr>
        <w:noProof/>
        <w:color w:val="2B579A"/>
        <w:position w:val="4"/>
        <w:sz w:val="20"/>
        <w:shd w:val="clear" w:color="auto" w:fill="E6E6E6"/>
        <w:lang w:val="pl-PL" w:eastAsia="pl-PL"/>
      </w:rPr>
      <w:drawing>
        <wp:anchor distT="0" distB="0" distL="114300" distR="114300" simplePos="0" relativeHeight="251658240" behindDoc="0" locked="0" layoutInCell="1" allowOverlap="1" wp14:anchorId="2F87F79D" wp14:editId="3E7735BF">
          <wp:simplePos x="0" y="0"/>
          <wp:positionH relativeFrom="margin">
            <wp:posOffset>-336550</wp:posOffset>
          </wp:positionH>
          <wp:positionV relativeFrom="paragraph">
            <wp:posOffset>-19050</wp:posOffset>
          </wp:positionV>
          <wp:extent cx="6902450" cy="616585"/>
          <wp:effectExtent l="0" t="0" r="0" b="0"/>
          <wp:wrapSquare wrapText="bothSides"/>
          <wp:docPr id="1789388069" name="Picture 17893880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5988"/>
                  <a:stretch>
                    <a:fillRect/>
                  </a:stretch>
                </pic:blipFill>
                <pic:spPr bwMode="auto">
                  <a:xfrm>
                    <a:off x="0" y="0"/>
                    <a:ext cx="6902450" cy="616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JuT7uK7Ru+RC6" int2:id="0gZ8dNkD">
      <int2:state int2:value="Rejected" int2:type="AugLoop_Text_Critique"/>
    </int2:textHash>
    <int2:textHash int2:hashCode="NnCcX5oJdfQ57C" int2:id="0ip0dka1">
      <int2:state int2:value="Rejected" int2:type="AugLoop_Text_Critique"/>
    </int2:textHash>
    <int2:textHash int2:hashCode="eomfBOfekvwCfH" int2:id="0kkU7pIP">
      <int2:state int2:value="Rejected" int2:type="AugLoop_Text_Critique"/>
    </int2:textHash>
    <int2:textHash int2:hashCode="0oomKceVIknkAA" int2:id="1ndwEPLL">
      <int2:state int2:value="Rejected" int2:type="AugLoop_Text_Critique"/>
    </int2:textHash>
    <int2:textHash int2:hashCode="QBqXNK2AdK8Dcn" int2:id="20GCQCpR">
      <int2:state int2:value="Rejected" int2:type="AugLoop_Text_Critique"/>
    </int2:textHash>
    <int2:textHash int2:hashCode="1sAtRlpkI9B/at" int2:id="26ogWtGx">
      <int2:state int2:value="Rejected" int2:type="AugLoop_Text_Critique"/>
    </int2:textHash>
    <int2:textHash int2:hashCode="ZuoohXr+CyUxOW" int2:id="2VengkWG">
      <int2:state int2:value="Rejected" int2:type="AugLoop_Text_Critique"/>
    </int2:textHash>
    <int2:textHash int2:hashCode="JJtf00TURInuIu" int2:id="3TqdiJkj">
      <int2:state int2:value="Rejected" int2:type="AugLoop_Text_Critique"/>
    </int2:textHash>
    <int2:textHash int2:hashCode="QdGajSaoDX1Ono" int2:id="4NYCVzFR">
      <int2:state int2:value="Rejected" int2:type="AugLoop_Text_Critique"/>
    </int2:textHash>
    <int2:textHash int2:hashCode="lEF8y30RBQGmwN" int2:id="5Cm18Vws">
      <int2:state int2:value="Rejected" int2:type="AugLoop_Text_Critique"/>
    </int2:textHash>
    <int2:textHash int2:hashCode="r6/Fyr25iF3zDT" int2:id="5VB23GpP">
      <int2:state int2:value="Rejected" int2:type="AugLoop_Text_Critique"/>
    </int2:textHash>
    <int2:textHash int2:hashCode="qF7vcdyCWUqP0M" int2:id="5oAsnOep">
      <int2:state int2:value="Rejected" int2:type="AugLoop_Text_Critique"/>
    </int2:textHash>
    <int2:textHash int2:hashCode="HVBwak6hv5Sp2h" int2:id="5sjcDH6C">
      <int2:state int2:value="Rejected" int2:type="AugLoop_Text_Critique"/>
    </int2:textHash>
    <int2:textHash int2:hashCode="68ECPLcXuZLur7" int2:id="5zsq36pd">
      <int2:state int2:value="Rejected" int2:type="AugLoop_Text_Critique"/>
    </int2:textHash>
    <int2:textHash int2:hashCode="njfcoICEhAYRXf" int2:id="6CWwwh7a">
      <int2:state int2:value="Rejected" int2:type="AugLoop_Text_Critique"/>
    </int2:textHash>
    <int2:textHash int2:hashCode="3tVuaupvARoMmC" int2:id="7I1tcLCX">
      <int2:state int2:value="Rejected" int2:type="AugLoop_Text_Critique"/>
    </int2:textHash>
    <int2:textHash int2:hashCode="4LOAIQcDgV8rNF" int2:id="7U8dvLCY">
      <int2:state int2:value="Rejected" int2:type="AugLoop_Text_Critique"/>
    </int2:textHash>
    <int2:textHash int2:hashCode="dbOmzaaPAblURT" int2:id="7V7vLM80">
      <int2:state int2:value="Rejected" int2:type="AugLoop_Text_Critique"/>
    </int2:textHash>
    <int2:textHash int2:hashCode="cdSf12cl5pvTAq" int2:id="85qSbn2e">
      <int2:state int2:value="Rejected" int2:type="AugLoop_Text_Critique"/>
    </int2:textHash>
    <int2:textHash int2:hashCode="ogc+MDrlJ8ngTF" int2:id="8OiwTssg">
      <int2:state int2:value="Rejected" int2:type="AugLoop_Text_Critique"/>
    </int2:textHash>
    <int2:textHash int2:hashCode="p8etER60AGPC9L" int2:id="9DcFkP9V">
      <int2:state int2:value="Rejected" int2:type="AugLoop_Text_Critique"/>
    </int2:textHash>
    <int2:textHash int2:hashCode="dBD3TXaF6TJumV" int2:id="AA0dl5QO">
      <int2:state int2:value="Rejected" int2:type="AugLoop_Text_Critique"/>
    </int2:textHash>
    <int2:textHash int2:hashCode="bJqkED2FsInEnX" int2:id="B2uGGNqK">
      <int2:state int2:value="Rejected" int2:type="AugLoop_Text_Critique"/>
    </int2:textHash>
    <int2:textHash int2:hashCode="Z+rY1ytnny8TyA" int2:id="BWclNO3N">
      <int2:state int2:value="Rejected" int2:type="AugLoop_Text_Critique"/>
    </int2:textHash>
    <int2:textHash int2:hashCode="Va706OFrwyUnA6" int2:id="BtOpDJ5O">
      <int2:state int2:value="Rejected" int2:type="AugLoop_Text_Critique"/>
    </int2:textHash>
    <int2:textHash int2:hashCode="MVa7VPIHRqpnt/" int2:id="CCq3y0VN">
      <int2:state int2:value="Rejected" int2:type="AugLoop_Text_Critique"/>
    </int2:textHash>
    <int2:textHash int2:hashCode="9WCkbcT1MXVpW3" int2:id="DcW2YClv">
      <int2:state int2:value="Rejected" int2:type="AugLoop_Text_Critique"/>
    </int2:textHash>
    <int2:textHash int2:hashCode="E6DvFsFCPcFsaX" int2:id="E4o1mH5c">
      <int2:state int2:value="Rejected" int2:type="AugLoop_Text_Critique"/>
    </int2:textHash>
    <int2:textHash int2:hashCode="VTdIbYfUeLakYC" int2:id="Ea2Vxy54">
      <int2:state int2:value="Rejected" int2:type="AugLoop_Text_Critique"/>
    </int2:textHash>
    <int2:textHash int2:hashCode="isvWxIucIkiOau" int2:id="FYrKSdMb">
      <int2:state int2:value="Rejected" int2:type="AugLoop_Text_Critique"/>
    </int2:textHash>
    <int2:textHash int2:hashCode="kvw2tv7vFUv6WD" int2:id="GTJiAi4X">
      <int2:state int2:value="Rejected" int2:type="AugLoop_Text_Critique"/>
    </int2:textHash>
    <int2:textHash int2:hashCode="a5WOeMNGMRqQjb" int2:id="HIpzjqzd">
      <int2:state int2:value="Rejected" int2:type="AugLoop_Text_Critique"/>
    </int2:textHash>
    <int2:textHash int2:hashCode="L3FQ6O5xPzoAPc" int2:id="HMd79luA">
      <int2:state int2:value="Rejected" int2:type="AugLoop_Text_Critique"/>
    </int2:textHash>
    <int2:textHash int2:hashCode="l/BliQk28GRElC" int2:id="HSbot5T3">
      <int2:state int2:value="Rejected" int2:type="AugLoop_Text_Critique"/>
    </int2:textHash>
    <int2:textHash int2:hashCode="8DghLuidKo3Wz7" int2:id="I7cejtpG">
      <int2:state int2:value="Rejected" int2:type="AugLoop_Text_Critique"/>
    </int2:textHash>
    <int2:textHash int2:hashCode="W69kF92zWBTX8b" int2:id="I8B5657f">
      <int2:state int2:value="Rejected" int2:type="AugLoop_Text_Critique"/>
    </int2:textHash>
    <int2:textHash int2:hashCode="FHIDuhmF6DMCnC" int2:id="IOco2CLL">
      <int2:state int2:value="Rejected" int2:type="AugLoop_Text_Critique"/>
    </int2:textHash>
    <int2:textHash int2:hashCode="dSSN0KqU2pHjOB" int2:id="IcWAy5q0">
      <int2:state int2:value="Rejected" int2:type="AugLoop_Text_Critique"/>
    </int2:textHash>
    <int2:textHash int2:hashCode="mXcZTgZuLDvWAm" int2:id="JjhF9Wyn">
      <int2:state int2:value="Rejected" int2:type="AugLoop_Text_Critique"/>
    </int2:textHash>
    <int2:textHash int2:hashCode="45sAITjKQP4Zie" int2:id="JtdlY6W8">
      <int2:state int2:value="Rejected" int2:type="AugLoop_Text_Critique"/>
    </int2:textHash>
    <int2:textHash int2:hashCode="ag0nzMv6QTueqO" int2:id="K90zCME4">
      <int2:state int2:value="Rejected" int2:type="AugLoop_Text_Critique"/>
    </int2:textHash>
    <int2:textHash int2:hashCode="inZQ0z+locsUTq" int2:id="KEpGfpng">
      <int2:state int2:value="Rejected" int2:type="AugLoop_Text_Critique"/>
    </int2:textHash>
    <int2:textHash int2:hashCode="3Etv0TYVR2/Nmo" int2:id="Lb7vHDXU">
      <int2:state int2:value="Rejected" int2:type="AugLoop_Text_Critique"/>
    </int2:textHash>
    <int2:textHash int2:hashCode="rxLi6cI+AkYD2s" int2:id="Li3X14Qn">
      <int2:state int2:value="Rejected" int2:type="AugLoop_Text_Critique"/>
    </int2:textHash>
    <int2:textHash int2:hashCode="OJd3R6AECCmKME" int2:id="LvCIKxf0">
      <int2:state int2:value="Rejected" int2:type="AugLoop_Text_Critique"/>
    </int2:textHash>
    <int2:textHash int2:hashCode="apMzv9hslExa5k" int2:id="LyL4iqhH">
      <int2:state int2:value="Rejected" int2:type="AugLoop_Text_Critique"/>
    </int2:textHash>
    <int2:textHash int2:hashCode="pSJoC2dJLvnUZ9" int2:id="MYEXgKwf">
      <int2:state int2:value="Rejected" int2:type="AugLoop_Text_Critique"/>
    </int2:textHash>
    <int2:textHash int2:hashCode="55GbhLNn6/QkH4" int2:id="MwXdXOmj">
      <int2:state int2:value="Rejected" int2:type="AugLoop_Text_Critique"/>
    </int2:textHash>
    <int2:textHash int2:hashCode="lI6nSk2CrNjSNK" int2:id="MxNa11U2">
      <int2:state int2:value="Rejected" int2:type="AugLoop_Text_Critique"/>
    </int2:textHash>
    <int2:textHash int2:hashCode="ncfCN4QRociFmm" int2:id="OiFIGmqH">
      <int2:state int2:value="Rejected" int2:type="AugLoop_Text_Critique"/>
    </int2:textHash>
    <int2:textHash int2:hashCode="dHt40+uhvHhGp8" int2:id="OkZsJ8MC">
      <int2:state int2:value="Rejected" int2:type="AugLoop_Text_Critique"/>
    </int2:textHash>
    <int2:textHash int2:hashCode="g8vM8oY2dvFk16" int2:id="P7OB2UtD">
      <int2:state int2:value="Rejected" int2:type="AugLoop_Text_Critique"/>
    </int2:textHash>
    <int2:textHash int2:hashCode="G+VhnPvukXofNm" int2:id="PI2sCe5w">
      <int2:state int2:value="Rejected" int2:type="AugLoop_Text_Critique"/>
    </int2:textHash>
    <int2:textHash int2:hashCode="awmVMwqTN+krbO" int2:id="Pvtwv1iH">
      <int2:state int2:value="Rejected" int2:type="AugLoop_Text_Critique"/>
    </int2:textHash>
    <int2:textHash int2:hashCode="51WMA8ae0RpGb4" int2:id="RP0lln7Z">
      <int2:state int2:value="Rejected" int2:type="AugLoop_Text_Critique"/>
    </int2:textHash>
    <int2:textHash int2:hashCode="wvZDaU+FXyqaqR" int2:id="RYLJhhm5">
      <int2:state int2:value="Rejected" int2:type="AugLoop_Text_Critique"/>
    </int2:textHash>
    <int2:textHash int2:hashCode="0tTEbYLi42/rp+" int2:id="RomZJkR6">
      <int2:state int2:value="Rejected" int2:type="AugLoop_Text_Critique"/>
    </int2:textHash>
    <int2:textHash int2:hashCode="eSC1s0ShIYctOH" int2:id="TK3C9AgE">
      <int2:state int2:value="Rejected" int2:type="AugLoop_Text_Critique"/>
    </int2:textHash>
    <int2:textHash int2:hashCode="W7LbRDIF6apkKH" int2:id="TMpSR1lb">
      <int2:state int2:value="Rejected" int2:type="AugLoop_Text_Critique"/>
    </int2:textHash>
    <int2:textHash int2:hashCode="4/O5y66fV29wXX" int2:id="Te96Sbhr">
      <int2:state int2:value="Rejected" int2:type="AugLoop_Text_Critique"/>
    </int2:textHash>
    <int2:textHash int2:hashCode="c5XxkXPbSXjJNH" int2:id="UAMJxYhg">
      <int2:state int2:value="Rejected" int2:type="AugLoop_Text_Critique"/>
    </int2:textHash>
    <int2:textHash int2:hashCode="pgloJ2N8l+mMri" int2:id="UBoeeKQl">
      <int2:state int2:value="Rejected" int2:type="AugLoop_Text_Critique"/>
    </int2:textHash>
    <int2:textHash int2:hashCode="a54N7+DMieUXRj" int2:id="UIYMAeZO">
      <int2:state int2:value="Rejected" int2:type="AugLoop_Text_Critique"/>
    </int2:textHash>
    <int2:textHash int2:hashCode="ij3DYB9w5q6yiI" int2:id="UbFaVc6q">
      <int2:state int2:value="Rejected" int2:type="AugLoop_Text_Critique"/>
    </int2:textHash>
    <int2:textHash int2:hashCode="IDY7rxU5hRBZ1n" int2:id="VTIoyMRD">
      <int2:state int2:value="Rejected" int2:type="AugLoop_Text_Critique"/>
    </int2:textHash>
    <int2:textHash int2:hashCode="Er4WiycX4UPPu3" int2:id="VZg4iWVC">
      <int2:state int2:value="Rejected" int2:type="AugLoop_Text_Critique"/>
    </int2:textHash>
    <int2:textHash int2:hashCode="7lT1hpjBVKf9cz" int2:id="VeHiVtZS">
      <int2:state int2:value="Rejected" int2:type="AugLoop_Text_Critique"/>
    </int2:textHash>
    <int2:textHash int2:hashCode="GEKxToVJQs6KBh" int2:id="VklQL8ea">
      <int2:state int2:value="Rejected" int2:type="AugLoop_Text_Critique"/>
    </int2:textHash>
    <int2:textHash int2:hashCode="hPRLDgIiTWaThl" int2:id="WP0jqZj1">
      <int2:state int2:value="Rejected" int2:type="AugLoop_Text_Critique"/>
    </int2:textHash>
    <int2:textHash int2:hashCode="MN3iIIZdAC3ehv" int2:id="WUeLQbd5">
      <int2:state int2:value="Rejected" int2:type="AugLoop_Text_Critique"/>
    </int2:textHash>
    <int2:textHash int2:hashCode="Gyj0Hhm6/JcBhp" int2:id="WfYbUIit">
      <int2:state int2:value="Rejected" int2:type="AugLoop_Text_Critique"/>
    </int2:textHash>
    <int2:textHash int2:hashCode="EurZ9erCyxt/wB" int2:id="X17Qodw0">
      <int2:state int2:value="Rejected" int2:type="AugLoop_Text_Critique"/>
    </int2:textHash>
    <int2:textHash int2:hashCode="kO+yjS2ktI5Ukv" int2:id="X9z9ggLZ">
      <int2:state int2:value="Rejected" int2:type="AugLoop_Text_Critique"/>
    </int2:textHash>
    <int2:textHash int2:hashCode="ITkB00x5EvWHzW" int2:id="XCKXRaiZ">
      <int2:state int2:value="Rejected" int2:type="AugLoop_Text_Critique"/>
    </int2:textHash>
    <int2:textHash int2:hashCode="oTF0jZDslXzvLc" int2:id="XeYDa6YV">
      <int2:state int2:value="Rejected" int2:type="AugLoop_Text_Critique"/>
    </int2:textHash>
    <int2:textHash int2:hashCode="581MafkNhPxIhF" int2:id="YGIh8pSk">
      <int2:state int2:value="Rejected" int2:type="AugLoop_Text_Critique"/>
    </int2:textHash>
    <int2:textHash int2:hashCode="9XdPxPZquLw+bO" int2:id="Z11YqIYK">
      <int2:state int2:value="Rejected" int2:type="AugLoop_Text_Critique"/>
    </int2:textHash>
    <int2:textHash int2:hashCode="QoobWoKQj4jn5l" int2:id="ZRDfQujv">
      <int2:state int2:value="Rejected" int2:type="AugLoop_Text_Critique"/>
    </int2:textHash>
    <int2:textHash int2:hashCode="ryEscBJn4m6z3u" int2:id="Zmi3C0Sk">
      <int2:state int2:value="Rejected" int2:type="AugLoop_Text_Critique"/>
    </int2:textHash>
    <int2:textHash int2:hashCode="mb2+U/jysV0aN6" int2:id="ZrrXbu9h">
      <int2:state int2:value="Rejected" int2:type="AugLoop_Text_Critique"/>
    </int2:textHash>
    <int2:textHash int2:hashCode="/BYVyFTURPiT9V" int2:id="ZxInanNg">
      <int2:state int2:value="Rejected" int2:type="AugLoop_Text_Critique"/>
    </int2:textHash>
    <int2:textHash int2:hashCode="MmPgW8lkHWF1RC" int2:id="a8UgNrac">
      <int2:state int2:value="Rejected" int2:type="AugLoop_Text_Critique"/>
    </int2:textHash>
    <int2:textHash int2:hashCode="C09pLpEhAn1T6J" int2:id="asWCvqh1">
      <int2:state int2:value="Rejected" int2:type="AugLoop_Text_Critique"/>
    </int2:textHash>
    <int2:textHash int2:hashCode="8PedgTmwQtyTjp" int2:id="bB5Xtjta">
      <int2:state int2:value="Rejected" int2:type="AugLoop_Text_Critique"/>
    </int2:textHash>
    <int2:textHash int2:hashCode="flglKh7A+7cGpP" int2:id="bNfcd7Vj">
      <int2:state int2:value="Rejected" int2:type="AugLoop_Text_Critique"/>
    </int2:textHash>
    <int2:textHash int2:hashCode="ziFVQlAhw7pIUe" int2:id="bz7Q2z7z">
      <int2:state int2:value="Rejected" int2:type="AugLoop_Text_Critique"/>
    </int2:textHash>
    <int2:textHash int2:hashCode="lJ7pmTGwruwGjK" int2:id="cXLE5lIn">
      <int2:state int2:value="Rejected" int2:type="AugLoop_Text_Critique"/>
    </int2:textHash>
    <int2:textHash int2:hashCode="f3+x+/flF6b2AO" int2:id="cZ80yDGJ">
      <int2:state int2:value="Rejected" int2:type="AugLoop_Text_Critique"/>
    </int2:textHash>
    <int2:textHash int2:hashCode="WfpoVBt3BRyG9Y" int2:id="cfuOf0od">
      <int2:state int2:value="Rejected" int2:type="AugLoop_Text_Critique"/>
    </int2:textHash>
    <int2:textHash int2:hashCode="2hykSRZwuCuSzK" int2:id="citsqiN5">
      <int2:state int2:value="Rejected" int2:type="AugLoop_Text_Critique"/>
    </int2:textHash>
    <int2:textHash int2:hashCode="3gaVXSqBfyUFs1" int2:id="cmtduII2">
      <int2:state int2:value="Rejected" int2:type="AugLoop_Text_Critique"/>
    </int2:textHash>
    <int2:textHash int2:hashCode="pJNePpZnNwTvYv" int2:id="dMv1GIpN">
      <int2:state int2:value="Rejected" int2:type="AugLoop_Text_Critique"/>
    </int2:textHash>
    <int2:textHash int2:hashCode="lu3XB/cXnbxqGq" int2:id="df5DI766">
      <int2:state int2:value="Rejected" int2:type="AugLoop_Text_Critique"/>
    </int2:textHash>
    <int2:textHash int2:hashCode="uB1yavbrPVwyFj" int2:id="diQqcPaK">
      <int2:state int2:value="Rejected" int2:type="AugLoop_Text_Critique"/>
    </int2:textHash>
    <int2:textHash int2:hashCode="EnIt/AbfXtaEBY" int2:id="dkwYNnzc">
      <int2:state int2:value="Rejected" int2:type="AugLoop_Text_Critique"/>
    </int2:textHash>
    <int2:textHash int2:hashCode="n61gkTc0effuuP" int2:id="e1FRHl5H">
      <int2:state int2:value="Rejected" int2:type="AugLoop_Text_Critique"/>
    </int2:textHash>
    <int2:textHash int2:hashCode="vuSn/f2vDH2nrD" int2:id="eAPxPmqW">
      <int2:state int2:value="Rejected" int2:type="AugLoop_Text_Critique"/>
    </int2:textHash>
    <int2:textHash int2:hashCode="fHVOeRDmDll4u6" int2:id="eGwtk9k7">
      <int2:state int2:value="Rejected" int2:type="AugLoop_Text_Critique"/>
    </int2:textHash>
    <int2:textHash int2:hashCode="EjtsVQI1VE1zno" int2:id="eQw4T5CO">
      <int2:state int2:value="Rejected" int2:type="AugLoop_Text_Critique"/>
    </int2:textHash>
    <int2:textHash int2:hashCode="yzJItSuoYgMk5s" int2:id="emPHpCBo">
      <int2:state int2:value="Rejected" int2:type="AugLoop_Text_Critique"/>
    </int2:textHash>
    <int2:textHash int2:hashCode="qknaTb3tDHb5W2" int2:id="f886U84C">
      <int2:state int2:value="Rejected" int2:type="AugLoop_Text_Critique"/>
    </int2:textHash>
    <int2:textHash int2:hashCode="sLUK2/nVmvA6NU" int2:id="fG9M6j2n">
      <int2:state int2:value="Rejected" int2:type="AugLoop_Text_Critique"/>
    </int2:textHash>
    <int2:textHash int2:hashCode="lELqwER27LE2Bu" int2:id="fna1jKfy">
      <int2:state int2:value="Rejected" int2:type="AugLoop_Text_Critique"/>
    </int2:textHash>
    <int2:textHash int2:hashCode="eLyH51b/iRoglW" int2:id="fpfkHLvW">
      <int2:state int2:value="Rejected" int2:type="AugLoop_Text_Critique"/>
    </int2:textHash>
    <int2:textHash int2:hashCode="7Wr/7EE+N7tTtp" int2:id="fuP0WxHZ">
      <int2:state int2:value="Rejected" int2:type="AugLoop_Text_Critique"/>
    </int2:textHash>
    <int2:textHash int2:hashCode="Sy9G3+EZlaJgzL" int2:id="fxfKXfWF">
      <int2:state int2:value="Rejected" int2:type="AugLoop_Text_Critique"/>
    </int2:textHash>
    <int2:textHash int2:hashCode="bqr1PwVedFOTt7" int2:id="gKXjSQjc">
      <int2:state int2:value="Rejected" int2:type="AugLoop_Text_Critique"/>
    </int2:textHash>
    <int2:textHash int2:hashCode="cBPkufGIcW5oon" int2:id="gasI3nji">
      <int2:state int2:value="Rejected" int2:type="AugLoop_Text_Critique"/>
    </int2:textHash>
    <int2:textHash int2:hashCode="LllVX7cNvGCKQH" int2:id="ghfkn1ex">
      <int2:state int2:value="Rejected" int2:type="AugLoop_Text_Critique"/>
    </int2:textHash>
    <int2:textHash int2:hashCode="kt1iEqFYW6Aq2J" int2:id="h2idkyEC">
      <int2:state int2:value="Rejected" int2:type="AugLoop_Text_Critique"/>
    </int2:textHash>
    <int2:textHash int2:hashCode="Vaw1dxDdLAY8os" int2:id="h8HN4Fbn">
      <int2:state int2:value="Rejected" int2:type="AugLoop_Text_Critique"/>
    </int2:textHash>
    <int2:textHash int2:hashCode="iw9p+3ma5PdxzS" int2:id="hCGJTbza">
      <int2:state int2:value="Rejected" int2:type="AugLoop_Text_Critique"/>
    </int2:textHash>
    <int2:textHash int2:hashCode="jSvceZrfjEcDyS" int2:id="hQTISpMC">
      <int2:state int2:value="Rejected" int2:type="AugLoop_Text_Critique"/>
    </int2:textHash>
    <int2:textHash int2:hashCode="SDOuaG5SnBEADg" int2:id="hggzP6PB">
      <int2:state int2:value="Rejected" int2:type="AugLoop_Text_Critique"/>
    </int2:textHash>
    <int2:textHash int2:hashCode="bWXvVOKwqG2AHf" int2:id="i3Tpjk7q">
      <int2:state int2:value="Rejected" int2:type="AugLoop_Text_Critique"/>
    </int2:textHash>
    <int2:textHash int2:hashCode="5PuKMVlX6Ob7AN" int2:id="iFzjVEGH">
      <int2:state int2:value="Rejected" int2:type="AugLoop_Text_Critique"/>
    </int2:textHash>
    <int2:textHash int2:hashCode="jePy4vhX5tu0VR" int2:id="ihtbc2ck">
      <int2:state int2:value="Rejected" int2:type="AugLoop_Text_Critique"/>
    </int2:textHash>
    <int2:textHash int2:hashCode="7RPtkN4KCZGKL4" int2:id="jiGXYtSE">
      <int2:state int2:value="Rejected" int2:type="AugLoop_Text_Critique"/>
    </int2:textHash>
    <int2:textHash int2:hashCode="SBjgtnpBoThpkF" int2:id="jiyYYsxT">
      <int2:state int2:value="Rejected" int2:type="AugLoop_Text_Critique"/>
    </int2:textHash>
    <int2:textHash int2:hashCode="8MAwSQRkBEpvwZ" int2:id="k7ZqdbyZ">
      <int2:state int2:value="Rejected" int2:type="AugLoop_Text_Critique"/>
    </int2:textHash>
    <int2:textHash int2:hashCode="DXtGaAqIEzQ6Sz" int2:id="k7fPPhJp">
      <int2:state int2:value="Rejected" int2:type="AugLoop_Text_Critique"/>
    </int2:textHash>
    <int2:textHash int2:hashCode="qgx7EFkn92S2f9" int2:id="kdkQM5vW">
      <int2:state int2:value="Rejected" int2:type="AugLoop_Text_Critique"/>
    </int2:textHash>
    <int2:textHash int2:hashCode="hkaMC8gD/UpphC" int2:id="kjrIqkCz">
      <int2:state int2:value="Rejected" int2:type="AugLoop_Text_Critique"/>
    </int2:textHash>
    <int2:textHash int2:hashCode="vPuPg1IhDpA0wW" int2:id="kr9FEiVq">
      <int2:state int2:value="Rejected" int2:type="AugLoop_Text_Critique"/>
    </int2:textHash>
    <int2:textHash int2:hashCode="9bIhKqMBkB/0UG" int2:id="lI5dRjyO">
      <int2:state int2:value="Rejected" int2:type="AugLoop_Text_Critique"/>
    </int2:textHash>
    <int2:textHash int2:hashCode="nxNd4KgMPktxeF" int2:id="lhwSE5dD">
      <int2:state int2:value="Rejected" int2:type="AugLoop_Text_Critique"/>
    </int2:textHash>
    <int2:textHash int2:hashCode="at+s04LMfZzHQy" int2:id="lwG1xz8o">
      <int2:state int2:value="Rejected" int2:type="AugLoop_Text_Critique"/>
    </int2:textHash>
    <int2:textHash int2:hashCode="L8rO8gl18KKu1Y" int2:id="mAXmhSGQ">
      <int2:state int2:value="Rejected" int2:type="AugLoop_Text_Critique"/>
    </int2:textHash>
    <int2:textHash int2:hashCode="LMxAbrivPcGWml" int2:id="mEumjL05">
      <int2:state int2:value="Rejected" int2:type="AugLoop_Text_Critique"/>
    </int2:textHash>
    <int2:textHash int2:hashCode="ceir9C5b46u5YE" int2:id="nXkVEq2A">
      <int2:state int2:value="Rejected" int2:type="AugLoop_Text_Critique"/>
    </int2:textHash>
    <int2:textHash int2:hashCode="4m+paXBecZbd21" int2:id="nrfWmRCT">
      <int2:state int2:value="Rejected" int2:type="AugLoop_Text_Critique"/>
    </int2:textHash>
    <int2:textHash int2:hashCode="FWLsbChOpguzYZ" int2:id="o0biqhzC">
      <int2:state int2:value="Rejected" int2:type="AugLoop_Text_Critique"/>
    </int2:textHash>
    <int2:textHash int2:hashCode="V9Ld4OTwPFL6lB" int2:id="oEXGa3zS">
      <int2:state int2:value="Rejected" int2:type="AugLoop_Text_Critique"/>
    </int2:textHash>
    <int2:textHash int2:hashCode="eBLczLdQHE8AeF" int2:id="ov4vWV6o">
      <int2:state int2:value="Rejected" int2:type="AugLoop_Text_Critique"/>
    </int2:textHash>
    <int2:textHash int2:hashCode="n1xSb1+mOGgL5l" int2:id="pCagJFXR">
      <int2:state int2:value="Rejected" int2:type="AugLoop_Text_Critique"/>
    </int2:textHash>
    <int2:textHash int2:hashCode="PphAHxH35Xa1Km" int2:id="qmDgM2uS">
      <int2:state int2:value="Rejected" int2:type="AugLoop_Text_Critique"/>
    </int2:textHash>
    <int2:textHash int2:hashCode="yx6m9oHnHApzwj" int2:id="rIWrY7P7">
      <int2:state int2:value="Rejected" int2:type="AugLoop_Text_Critique"/>
    </int2:textHash>
    <int2:textHash int2:hashCode="aHoVZN+0RQmLn+" int2:id="ri4SKpMW">
      <int2:state int2:value="Rejected" int2:type="AugLoop_Text_Critique"/>
    </int2:textHash>
    <int2:textHash int2:hashCode="T4pBbkEJIaMojY" int2:id="rqu5XBKA">
      <int2:state int2:value="Rejected" int2:type="AugLoop_Text_Critique"/>
    </int2:textHash>
    <int2:textHash int2:hashCode="0pAaJxA2gB5oik" int2:id="s0mzbPM9">
      <int2:state int2:value="Rejected" int2:type="AugLoop_Text_Critique"/>
    </int2:textHash>
    <int2:textHash int2:hashCode="bKB+9XIRMSh7Sz" int2:id="sL4bsX47">
      <int2:state int2:value="Rejected" int2:type="AugLoop_Text_Critique"/>
    </int2:textHash>
    <int2:textHash int2:hashCode="0ldU1jw6R51xRv" int2:id="sQ48YnG3">
      <int2:state int2:value="Rejected" int2:type="AugLoop_Text_Critique"/>
    </int2:textHash>
    <int2:textHash int2:hashCode="0764H0lgpJSUfs" int2:id="sezYLJug">
      <int2:state int2:value="Rejected" int2:type="AugLoop_Text_Critique"/>
    </int2:textHash>
    <int2:textHash int2:hashCode="SzYTaLs6A7zJzS" int2:id="tEqSDOxC">
      <int2:state int2:value="Rejected" int2:type="AugLoop_Text_Critique"/>
    </int2:textHash>
    <int2:textHash int2:hashCode="W+bW0fCDuEvnxE" int2:id="tULWOhjM">
      <int2:state int2:value="Rejected" int2:type="AugLoop_Text_Critique"/>
    </int2:textHash>
    <int2:textHash int2:hashCode="QrPez6puO6VQgr" int2:id="tqFXh3U0">
      <int2:state int2:value="Rejected" int2:type="AugLoop_Text_Critique"/>
    </int2:textHash>
    <int2:textHash int2:hashCode="PXOTa5M0hsCnYT" int2:id="tsA4eDHJ">
      <int2:state int2:value="Rejected" int2:type="AugLoop_Text_Critique"/>
    </int2:textHash>
    <int2:textHash int2:hashCode="RVzYZlV6pmvNGy" int2:id="tvd4xsLG">
      <int2:state int2:value="Rejected" int2:type="AugLoop_Text_Critique"/>
    </int2:textHash>
    <int2:textHash int2:hashCode="y8AC8o83t44073" int2:id="uF8JerwO">
      <int2:state int2:value="Rejected" int2:type="AugLoop_Text_Critique"/>
    </int2:textHash>
    <int2:textHash int2:hashCode="x19Hy0wV6h4VJi" int2:id="uQJrkMaY">
      <int2:state int2:value="Rejected" int2:type="AugLoop_Text_Critique"/>
    </int2:textHash>
    <int2:textHash int2:hashCode="zZ7BgQPLYd3xuj" int2:id="uqhEOKGD">
      <int2:state int2:value="Rejected" int2:type="AugLoop_Text_Critique"/>
    </int2:textHash>
    <int2:textHash int2:hashCode="2FvE73OHDJqs7C" int2:id="v4VmFb84">
      <int2:state int2:value="Rejected" int2:type="AugLoop_Text_Critique"/>
    </int2:textHash>
    <int2:textHash int2:hashCode="lSlDbwKxVFTQ+Q" int2:id="vFTn4eNE">
      <int2:state int2:value="Rejected" int2:type="AugLoop_Text_Critique"/>
    </int2:textHash>
    <int2:textHash int2:hashCode="WLVf4EOv9zId5S" int2:id="vGXfFh7M">
      <int2:state int2:value="Rejected" int2:type="AugLoop_Text_Critique"/>
    </int2:textHash>
    <int2:textHash int2:hashCode="SIcHapur7qvgF1" int2:id="vYKSNRi5">
      <int2:state int2:value="Rejected" int2:type="AugLoop_Text_Critique"/>
    </int2:textHash>
    <int2:textHash int2:hashCode="aM1wVTxr+DcUAk" int2:id="vnq0amui">
      <int2:state int2:value="Rejected" int2:type="AugLoop_Text_Critique"/>
    </int2:textHash>
    <int2:textHash int2:hashCode="A1jXdTiXd6lNJ/" int2:id="wXEWLfNO">
      <int2:state int2:value="Rejected" int2:type="AugLoop_Text_Critique"/>
    </int2:textHash>
    <int2:textHash int2:hashCode="9h45/G9IyyZHX9" int2:id="xW0P5Jqz">
      <int2:state int2:value="Rejected" int2:type="AugLoop_Text_Critique"/>
    </int2:textHash>
    <int2:textHash int2:hashCode="HjBRn8Uqyv7wTd" int2:id="y55J9cAM">
      <int2:state int2:value="Rejected" int2:type="AugLoop_Text_Critique"/>
    </int2:textHash>
    <int2:textHash int2:hashCode="YriM887brafLRq" int2:id="yY6o2fQk">
      <int2:state int2:value="Rejected" int2:type="AugLoop_Text_Critique"/>
    </int2:textHash>
    <int2:textHash int2:hashCode="jw1voiAn0YIZmV" int2:id="yn325TkJ">
      <int2:state int2:value="Rejected" int2:type="AugLoop_Text_Critique"/>
    </int2:textHash>
    <int2:textHash int2:hashCode="BGBYU6FV//YzjS" int2:id="yoBeNo6u">
      <int2:state int2:value="Rejected" int2:type="AugLoop_Text_Critique"/>
    </int2:textHash>
    <int2:textHash int2:hashCode="+t5rJD/LqOvZSH" int2:id="zBXWBUyr">
      <int2:state int2:value="Rejected" int2:type="AugLoop_Text_Critique"/>
    </int2:textHash>
    <int2:textHash int2:hashCode="8xlRZkbOuM8oTn" int2:id="zC3zCZ0o">
      <int2:state int2:value="Rejected" int2:type="AugLoop_Text_Critique"/>
    </int2:textHash>
    <int2:textHash int2:hashCode="V55Qo5HXL1RbKC" int2:id="zVohpW19">
      <int2:state int2:value="Rejected" int2:type="AugLoop_Text_Critique"/>
    </int2:textHash>
    <int2:textHash int2:hashCode="nAUkasWHXIH+C1" int2:id="zklMZH0l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A8B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D5E0BD2"/>
    <w:multiLevelType w:val="multilevel"/>
    <w:tmpl w:val="78F2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410598B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789217A"/>
    <w:multiLevelType w:val="hybridMultilevel"/>
    <w:tmpl w:val="44D4F6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E593A"/>
    <w:multiLevelType w:val="hybridMultilevel"/>
    <w:tmpl w:val="FFFFFFFF"/>
    <w:lvl w:ilvl="0" w:tplc="FF0046E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89A22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B89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7CA2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F2B4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1E05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87E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E4C7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C478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022D95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C8C6407"/>
    <w:multiLevelType w:val="hybridMultilevel"/>
    <w:tmpl w:val="8C7C1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1B9E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4102C48"/>
    <w:multiLevelType w:val="hybridMultilevel"/>
    <w:tmpl w:val="FFFFFFFF"/>
    <w:lvl w:ilvl="0" w:tplc="D248C49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0108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B60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8A02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403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205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72E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EC73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54D1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0F63AB"/>
    <w:multiLevelType w:val="hybridMultilevel"/>
    <w:tmpl w:val="FFFFFFFF"/>
    <w:lvl w:ilvl="0" w:tplc="5E9CDE82">
      <w:start w:val="1"/>
      <w:numFmt w:val="decimal"/>
      <w:lvlText w:val="%1."/>
      <w:lvlJc w:val="left"/>
      <w:pPr>
        <w:ind w:left="720" w:hanging="360"/>
      </w:pPr>
    </w:lvl>
    <w:lvl w:ilvl="1" w:tplc="C1428456">
      <w:start w:val="1"/>
      <w:numFmt w:val="lowerLetter"/>
      <w:lvlText w:val="%2."/>
      <w:lvlJc w:val="left"/>
      <w:pPr>
        <w:ind w:left="1440" w:hanging="360"/>
      </w:pPr>
    </w:lvl>
    <w:lvl w:ilvl="2" w:tplc="4EE89EA6">
      <w:start w:val="1"/>
      <w:numFmt w:val="lowerRoman"/>
      <w:lvlText w:val="%3."/>
      <w:lvlJc w:val="right"/>
      <w:pPr>
        <w:ind w:left="2160" w:hanging="180"/>
      </w:pPr>
    </w:lvl>
    <w:lvl w:ilvl="3" w:tplc="D6809AA8">
      <w:start w:val="1"/>
      <w:numFmt w:val="decimal"/>
      <w:lvlText w:val="%4."/>
      <w:lvlJc w:val="left"/>
      <w:pPr>
        <w:ind w:left="2880" w:hanging="360"/>
      </w:pPr>
    </w:lvl>
    <w:lvl w:ilvl="4" w:tplc="BD6459D6">
      <w:start w:val="1"/>
      <w:numFmt w:val="lowerLetter"/>
      <w:lvlText w:val="%5."/>
      <w:lvlJc w:val="left"/>
      <w:pPr>
        <w:ind w:left="3600" w:hanging="360"/>
      </w:pPr>
    </w:lvl>
    <w:lvl w:ilvl="5" w:tplc="CBC6E08A">
      <w:start w:val="1"/>
      <w:numFmt w:val="lowerRoman"/>
      <w:lvlText w:val="%6."/>
      <w:lvlJc w:val="right"/>
      <w:pPr>
        <w:ind w:left="4320" w:hanging="180"/>
      </w:pPr>
    </w:lvl>
    <w:lvl w:ilvl="6" w:tplc="9AF29F82">
      <w:start w:val="1"/>
      <w:numFmt w:val="decimal"/>
      <w:lvlText w:val="%7."/>
      <w:lvlJc w:val="left"/>
      <w:pPr>
        <w:ind w:left="5040" w:hanging="360"/>
      </w:pPr>
    </w:lvl>
    <w:lvl w:ilvl="7" w:tplc="DE6693BE">
      <w:start w:val="1"/>
      <w:numFmt w:val="lowerLetter"/>
      <w:lvlText w:val="%8."/>
      <w:lvlJc w:val="left"/>
      <w:pPr>
        <w:ind w:left="5760" w:hanging="360"/>
      </w:pPr>
    </w:lvl>
    <w:lvl w:ilvl="8" w:tplc="6F3E2B7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8528D"/>
    <w:multiLevelType w:val="hybridMultilevel"/>
    <w:tmpl w:val="C8A88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AE037"/>
    <w:multiLevelType w:val="hybridMultilevel"/>
    <w:tmpl w:val="FFFFFFFF"/>
    <w:lvl w:ilvl="0" w:tplc="F3EA15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3E8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3666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2468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385F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CC70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FAD0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903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26EB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5F4212"/>
    <w:multiLevelType w:val="hybridMultilevel"/>
    <w:tmpl w:val="60C4991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A4204D"/>
    <w:multiLevelType w:val="hybridMultilevel"/>
    <w:tmpl w:val="FFFFFFFF"/>
    <w:lvl w:ilvl="0" w:tplc="A904714E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w:ilvl="1" w:tplc="33A6A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8830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92E0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549C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8832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169C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FC0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F84E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B8190B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F013A3"/>
    <w:multiLevelType w:val="multilevel"/>
    <w:tmpl w:val="1A1279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lang w:val="en-GB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D3A27D8"/>
    <w:multiLevelType w:val="hybridMultilevel"/>
    <w:tmpl w:val="2CF4EE32"/>
    <w:lvl w:ilvl="0" w:tplc="7284A1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43B9D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0360FC8"/>
    <w:multiLevelType w:val="hybridMultilevel"/>
    <w:tmpl w:val="53A415F4"/>
    <w:lvl w:ilvl="0" w:tplc="38B4C306">
      <w:start w:val="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537D0D"/>
    <w:multiLevelType w:val="multilevel"/>
    <w:tmpl w:val="937218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)"/>
      <w:lvlJc w:val="left"/>
      <w:pPr>
        <w:ind w:left="315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179A973"/>
    <w:multiLevelType w:val="hybridMultilevel"/>
    <w:tmpl w:val="FFFFFFFF"/>
    <w:lvl w:ilvl="0" w:tplc="55A04412">
      <w:start w:val="1"/>
      <w:numFmt w:val="decimal"/>
      <w:lvlText w:val="%1."/>
      <w:lvlJc w:val="left"/>
      <w:pPr>
        <w:ind w:left="720" w:hanging="360"/>
      </w:pPr>
    </w:lvl>
    <w:lvl w:ilvl="1" w:tplc="EB22FF80">
      <w:start w:val="1"/>
      <w:numFmt w:val="lowerLetter"/>
      <w:lvlText w:val="%2."/>
      <w:lvlJc w:val="left"/>
      <w:pPr>
        <w:ind w:left="1440" w:hanging="360"/>
      </w:pPr>
    </w:lvl>
    <w:lvl w:ilvl="2" w:tplc="6CA68720">
      <w:start w:val="1"/>
      <w:numFmt w:val="lowerRoman"/>
      <w:lvlText w:val="%3."/>
      <w:lvlJc w:val="right"/>
      <w:pPr>
        <w:ind w:left="2160" w:hanging="180"/>
      </w:pPr>
    </w:lvl>
    <w:lvl w:ilvl="3" w:tplc="3EE0AAF0">
      <w:start w:val="1"/>
      <w:numFmt w:val="decimal"/>
      <w:lvlText w:val="%4."/>
      <w:lvlJc w:val="left"/>
      <w:pPr>
        <w:ind w:left="2880" w:hanging="360"/>
      </w:pPr>
    </w:lvl>
    <w:lvl w:ilvl="4" w:tplc="26A2873C">
      <w:start w:val="1"/>
      <w:numFmt w:val="lowerLetter"/>
      <w:lvlText w:val="%5."/>
      <w:lvlJc w:val="left"/>
      <w:pPr>
        <w:ind w:left="3600" w:hanging="360"/>
      </w:pPr>
    </w:lvl>
    <w:lvl w:ilvl="5" w:tplc="ACAAA7A6">
      <w:start w:val="1"/>
      <w:numFmt w:val="lowerRoman"/>
      <w:lvlText w:val="%6."/>
      <w:lvlJc w:val="right"/>
      <w:pPr>
        <w:ind w:left="4320" w:hanging="180"/>
      </w:pPr>
    </w:lvl>
    <w:lvl w:ilvl="6" w:tplc="32182D26">
      <w:start w:val="1"/>
      <w:numFmt w:val="decimal"/>
      <w:lvlText w:val="%7."/>
      <w:lvlJc w:val="left"/>
      <w:pPr>
        <w:ind w:left="5040" w:hanging="360"/>
      </w:pPr>
    </w:lvl>
    <w:lvl w:ilvl="7" w:tplc="583ECEA2">
      <w:start w:val="1"/>
      <w:numFmt w:val="lowerLetter"/>
      <w:lvlText w:val="%8."/>
      <w:lvlJc w:val="left"/>
      <w:pPr>
        <w:ind w:left="5760" w:hanging="360"/>
      </w:pPr>
    </w:lvl>
    <w:lvl w:ilvl="8" w:tplc="C668092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865D7"/>
    <w:multiLevelType w:val="hybridMultilevel"/>
    <w:tmpl w:val="C37AAE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A160496"/>
    <w:multiLevelType w:val="hybridMultilevel"/>
    <w:tmpl w:val="06D80AF8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5211F26B"/>
    <w:multiLevelType w:val="hybridMultilevel"/>
    <w:tmpl w:val="FFFFFFFF"/>
    <w:lvl w:ilvl="0" w:tplc="27CC4384">
      <w:start w:val="1"/>
      <w:numFmt w:val="decimal"/>
      <w:lvlText w:val="%1."/>
      <w:lvlJc w:val="left"/>
      <w:pPr>
        <w:ind w:left="720" w:hanging="360"/>
      </w:pPr>
    </w:lvl>
    <w:lvl w:ilvl="1" w:tplc="9C8A0338">
      <w:start w:val="1"/>
      <w:numFmt w:val="lowerLetter"/>
      <w:lvlText w:val="%2."/>
      <w:lvlJc w:val="left"/>
      <w:pPr>
        <w:ind w:left="1440" w:hanging="360"/>
      </w:pPr>
    </w:lvl>
    <w:lvl w:ilvl="2" w:tplc="EE5AB264">
      <w:start w:val="1"/>
      <w:numFmt w:val="lowerRoman"/>
      <w:lvlText w:val="%3."/>
      <w:lvlJc w:val="right"/>
      <w:pPr>
        <w:ind w:left="2160" w:hanging="180"/>
      </w:pPr>
    </w:lvl>
    <w:lvl w:ilvl="3" w:tplc="2BAE4038">
      <w:start w:val="1"/>
      <w:numFmt w:val="decimal"/>
      <w:lvlText w:val="%4."/>
      <w:lvlJc w:val="left"/>
      <w:pPr>
        <w:ind w:left="2880" w:hanging="360"/>
      </w:pPr>
    </w:lvl>
    <w:lvl w:ilvl="4" w:tplc="1EA28D80">
      <w:start w:val="1"/>
      <w:numFmt w:val="lowerLetter"/>
      <w:lvlText w:val="%5."/>
      <w:lvlJc w:val="left"/>
      <w:pPr>
        <w:ind w:left="3600" w:hanging="360"/>
      </w:pPr>
    </w:lvl>
    <w:lvl w:ilvl="5" w:tplc="D0E22F58">
      <w:start w:val="1"/>
      <w:numFmt w:val="lowerRoman"/>
      <w:lvlText w:val="%6."/>
      <w:lvlJc w:val="right"/>
      <w:pPr>
        <w:ind w:left="4320" w:hanging="180"/>
      </w:pPr>
    </w:lvl>
    <w:lvl w:ilvl="6" w:tplc="900C9EBE">
      <w:start w:val="1"/>
      <w:numFmt w:val="decimal"/>
      <w:lvlText w:val="%7."/>
      <w:lvlJc w:val="left"/>
      <w:pPr>
        <w:ind w:left="5040" w:hanging="360"/>
      </w:pPr>
    </w:lvl>
    <w:lvl w:ilvl="7" w:tplc="4E403D04">
      <w:start w:val="1"/>
      <w:numFmt w:val="lowerLetter"/>
      <w:lvlText w:val="%8."/>
      <w:lvlJc w:val="left"/>
      <w:pPr>
        <w:ind w:left="5760" w:hanging="360"/>
      </w:pPr>
    </w:lvl>
    <w:lvl w:ilvl="8" w:tplc="102A7C7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EE3EC"/>
    <w:multiLevelType w:val="hybridMultilevel"/>
    <w:tmpl w:val="FFFFFFFF"/>
    <w:lvl w:ilvl="0" w:tplc="4A783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80A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C0B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808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C14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6C1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FE15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9A4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70D7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46B6A9"/>
    <w:multiLevelType w:val="hybridMultilevel"/>
    <w:tmpl w:val="FFFFFFFF"/>
    <w:lvl w:ilvl="0" w:tplc="D52806F8">
      <w:start w:val="1"/>
      <w:numFmt w:val="decimal"/>
      <w:lvlText w:val="%1."/>
      <w:lvlJc w:val="left"/>
      <w:pPr>
        <w:ind w:left="720" w:hanging="360"/>
      </w:pPr>
    </w:lvl>
    <w:lvl w:ilvl="1" w:tplc="A78674AA">
      <w:start w:val="1"/>
      <w:numFmt w:val="lowerLetter"/>
      <w:lvlText w:val="%2."/>
      <w:lvlJc w:val="left"/>
      <w:pPr>
        <w:ind w:left="1440" w:hanging="360"/>
      </w:pPr>
    </w:lvl>
    <w:lvl w:ilvl="2" w:tplc="13AAC9AE">
      <w:start w:val="1"/>
      <w:numFmt w:val="lowerRoman"/>
      <w:lvlText w:val="%3."/>
      <w:lvlJc w:val="right"/>
      <w:pPr>
        <w:ind w:left="2160" w:hanging="180"/>
      </w:pPr>
    </w:lvl>
    <w:lvl w:ilvl="3" w:tplc="D5C696BA">
      <w:start w:val="1"/>
      <w:numFmt w:val="decimal"/>
      <w:lvlText w:val="%4."/>
      <w:lvlJc w:val="left"/>
      <w:pPr>
        <w:ind w:left="2880" w:hanging="360"/>
      </w:pPr>
    </w:lvl>
    <w:lvl w:ilvl="4" w:tplc="DC56666A">
      <w:start w:val="1"/>
      <w:numFmt w:val="lowerLetter"/>
      <w:lvlText w:val="%5."/>
      <w:lvlJc w:val="left"/>
      <w:pPr>
        <w:ind w:left="3600" w:hanging="360"/>
      </w:pPr>
    </w:lvl>
    <w:lvl w:ilvl="5" w:tplc="6F3CDC44">
      <w:start w:val="1"/>
      <w:numFmt w:val="lowerRoman"/>
      <w:lvlText w:val="%6."/>
      <w:lvlJc w:val="right"/>
      <w:pPr>
        <w:ind w:left="4320" w:hanging="180"/>
      </w:pPr>
    </w:lvl>
    <w:lvl w:ilvl="6" w:tplc="B998A372">
      <w:start w:val="1"/>
      <w:numFmt w:val="decimal"/>
      <w:lvlText w:val="%7."/>
      <w:lvlJc w:val="left"/>
      <w:pPr>
        <w:ind w:left="5040" w:hanging="360"/>
      </w:pPr>
    </w:lvl>
    <w:lvl w:ilvl="7" w:tplc="EDC08ADC">
      <w:start w:val="1"/>
      <w:numFmt w:val="lowerLetter"/>
      <w:lvlText w:val="%8."/>
      <w:lvlJc w:val="left"/>
      <w:pPr>
        <w:ind w:left="5760" w:hanging="360"/>
      </w:pPr>
    </w:lvl>
    <w:lvl w:ilvl="8" w:tplc="B56473D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C62E5"/>
    <w:multiLevelType w:val="hybridMultilevel"/>
    <w:tmpl w:val="B958E45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993472"/>
    <w:multiLevelType w:val="hybridMultilevel"/>
    <w:tmpl w:val="FFFFFFFF"/>
    <w:lvl w:ilvl="0" w:tplc="0DFA7152">
      <w:start w:val="1"/>
      <w:numFmt w:val="decimal"/>
      <w:lvlText w:val="%1."/>
      <w:lvlJc w:val="left"/>
      <w:pPr>
        <w:ind w:left="720" w:hanging="360"/>
      </w:pPr>
    </w:lvl>
    <w:lvl w:ilvl="1" w:tplc="D39217F2">
      <w:start w:val="1"/>
      <w:numFmt w:val="lowerLetter"/>
      <w:lvlText w:val="%2."/>
      <w:lvlJc w:val="left"/>
      <w:pPr>
        <w:ind w:left="1440" w:hanging="360"/>
      </w:pPr>
    </w:lvl>
    <w:lvl w:ilvl="2" w:tplc="22BAA356">
      <w:start w:val="1"/>
      <w:numFmt w:val="lowerRoman"/>
      <w:lvlText w:val="%3."/>
      <w:lvlJc w:val="right"/>
      <w:pPr>
        <w:ind w:left="2160" w:hanging="180"/>
      </w:pPr>
    </w:lvl>
    <w:lvl w:ilvl="3" w:tplc="AE546B74">
      <w:start w:val="1"/>
      <w:numFmt w:val="decimal"/>
      <w:lvlText w:val="%4."/>
      <w:lvlJc w:val="left"/>
      <w:pPr>
        <w:ind w:left="2880" w:hanging="360"/>
      </w:pPr>
    </w:lvl>
    <w:lvl w:ilvl="4" w:tplc="9FF631D0">
      <w:start w:val="1"/>
      <w:numFmt w:val="lowerLetter"/>
      <w:lvlText w:val="%5."/>
      <w:lvlJc w:val="left"/>
      <w:pPr>
        <w:ind w:left="3600" w:hanging="360"/>
      </w:pPr>
    </w:lvl>
    <w:lvl w:ilvl="5" w:tplc="4EEAE412">
      <w:start w:val="1"/>
      <w:numFmt w:val="lowerRoman"/>
      <w:lvlText w:val="%6."/>
      <w:lvlJc w:val="right"/>
      <w:pPr>
        <w:ind w:left="4320" w:hanging="180"/>
      </w:pPr>
    </w:lvl>
    <w:lvl w:ilvl="6" w:tplc="37FC2E02">
      <w:start w:val="1"/>
      <w:numFmt w:val="decimal"/>
      <w:lvlText w:val="%7."/>
      <w:lvlJc w:val="left"/>
      <w:pPr>
        <w:ind w:left="5040" w:hanging="360"/>
      </w:pPr>
    </w:lvl>
    <w:lvl w:ilvl="7" w:tplc="63B0E492">
      <w:start w:val="1"/>
      <w:numFmt w:val="lowerLetter"/>
      <w:lvlText w:val="%8."/>
      <w:lvlJc w:val="left"/>
      <w:pPr>
        <w:ind w:left="5760" w:hanging="360"/>
      </w:pPr>
    </w:lvl>
    <w:lvl w:ilvl="8" w:tplc="47D8AA6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73C0C"/>
    <w:multiLevelType w:val="hybridMultilevel"/>
    <w:tmpl w:val="FFFFFFFF"/>
    <w:lvl w:ilvl="0" w:tplc="394C7048">
      <w:start w:val="1"/>
      <w:numFmt w:val="decimal"/>
      <w:lvlText w:val="%1."/>
      <w:lvlJc w:val="left"/>
      <w:pPr>
        <w:ind w:left="1080" w:hanging="360"/>
      </w:pPr>
    </w:lvl>
    <w:lvl w:ilvl="1" w:tplc="E9446A0C">
      <w:start w:val="1"/>
      <w:numFmt w:val="lowerLetter"/>
      <w:lvlText w:val="%2."/>
      <w:lvlJc w:val="left"/>
      <w:pPr>
        <w:ind w:left="1800" w:hanging="360"/>
      </w:pPr>
    </w:lvl>
    <w:lvl w:ilvl="2" w:tplc="D378446C">
      <w:start w:val="1"/>
      <w:numFmt w:val="lowerRoman"/>
      <w:lvlText w:val="%3."/>
      <w:lvlJc w:val="right"/>
      <w:pPr>
        <w:ind w:left="2520" w:hanging="180"/>
      </w:pPr>
    </w:lvl>
    <w:lvl w:ilvl="3" w:tplc="6220C9D4">
      <w:start w:val="1"/>
      <w:numFmt w:val="decimal"/>
      <w:lvlText w:val="%4."/>
      <w:lvlJc w:val="left"/>
      <w:pPr>
        <w:ind w:left="3240" w:hanging="360"/>
      </w:pPr>
    </w:lvl>
    <w:lvl w:ilvl="4" w:tplc="4B1856EA">
      <w:start w:val="1"/>
      <w:numFmt w:val="lowerLetter"/>
      <w:lvlText w:val="%5."/>
      <w:lvlJc w:val="left"/>
      <w:pPr>
        <w:ind w:left="3960" w:hanging="360"/>
      </w:pPr>
    </w:lvl>
    <w:lvl w:ilvl="5" w:tplc="C5A870B0">
      <w:start w:val="1"/>
      <w:numFmt w:val="lowerRoman"/>
      <w:lvlText w:val="%6."/>
      <w:lvlJc w:val="right"/>
      <w:pPr>
        <w:ind w:left="4680" w:hanging="180"/>
      </w:pPr>
    </w:lvl>
    <w:lvl w:ilvl="6" w:tplc="76F4D252">
      <w:start w:val="1"/>
      <w:numFmt w:val="decimal"/>
      <w:lvlText w:val="%7."/>
      <w:lvlJc w:val="left"/>
      <w:pPr>
        <w:ind w:left="5400" w:hanging="360"/>
      </w:pPr>
    </w:lvl>
    <w:lvl w:ilvl="7" w:tplc="0D76EB88">
      <w:start w:val="1"/>
      <w:numFmt w:val="lowerLetter"/>
      <w:lvlText w:val="%8."/>
      <w:lvlJc w:val="left"/>
      <w:pPr>
        <w:ind w:left="6120" w:hanging="360"/>
      </w:pPr>
    </w:lvl>
    <w:lvl w:ilvl="8" w:tplc="553675C0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CEDFEF"/>
    <w:multiLevelType w:val="hybridMultilevel"/>
    <w:tmpl w:val="FFFFFFFF"/>
    <w:lvl w:ilvl="0" w:tplc="5AE0C3DE">
      <w:start w:val="1"/>
      <w:numFmt w:val="decimal"/>
      <w:lvlText w:val="%1."/>
      <w:lvlJc w:val="left"/>
      <w:pPr>
        <w:ind w:left="720" w:hanging="360"/>
      </w:pPr>
    </w:lvl>
    <w:lvl w:ilvl="1" w:tplc="D58CD2D4">
      <w:start w:val="1"/>
      <w:numFmt w:val="lowerLetter"/>
      <w:lvlText w:val="%2."/>
      <w:lvlJc w:val="left"/>
      <w:pPr>
        <w:ind w:left="1440" w:hanging="360"/>
      </w:pPr>
    </w:lvl>
    <w:lvl w:ilvl="2" w:tplc="874AA94E">
      <w:start w:val="1"/>
      <w:numFmt w:val="lowerRoman"/>
      <w:lvlText w:val="%3."/>
      <w:lvlJc w:val="right"/>
      <w:pPr>
        <w:ind w:left="2160" w:hanging="180"/>
      </w:pPr>
    </w:lvl>
    <w:lvl w:ilvl="3" w:tplc="C66A804A">
      <w:start w:val="1"/>
      <w:numFmt w:val="decimal"/>
      <w:lvlText w:val="%4."/>
      <w:lvlJc w:val="left"/>
      <w:pPr>
        <w:ind w:left="2880" w:hanging="360"/>
      </w:pPr>
    </w:lvl>
    <w:lvl w:ilvl="4" w:tplc="053E6C1C">
      <w:start w:val="1"/>
      <w:numFmt w:val="lowerLetter"/>
      <w:lvlText w:val="%5."/>
      <w:lvlJc w:val="left"/>
      <w:pPr>
        <w:ind w:left="3600" w:hanging="360"/>
      </w:pPr>
    </w:lvl>
    <w:lvl w:ilvl="5" w:tplc="D4322E12">
      <w:start w:val="1"/>
      <w:numFmt w:val="lowerRoman"/>
      <w:lvlText w:val="%6."/>
      <w:lvlJc w:val="right"/>
      <w:pPr>
        <w:ind w:left="4320" w:hanging="180"/>
      </w:pPr>
    </w:lvl>
    <w:lvl w:ilvl="6" w:tplc="EEFCBE0E">
      <w:start w:val="1"/>
      <w:numFmt w:val="decimal"/>
      <w:lvlText w:val="%7."/>
      <w:lvlJc w:val="left"/>
      <w:pPr>
        <w:ind w:left="5040" w:hanging="360"/>
      </w:pPr>
    </w:lvl>
    <w:lvl w:ilvl="7" w:tplc="957C5200">
      <w:start w:val="1"/>
      <w:numFmt w:val="lowerLetter"/>
      <w:lvlText w:val="%8."/>
      <w:lvlJc w:val="left"/>
      <w:pPr>
        <w:ind w:left="5760" w:hanging="360"/>
      </w:pPr>
    </w:lvl>
    <w:lvl w:ilvl="8" w:tplc="56CC651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34C6B"/>
    <w:multiLevelType w:val="hybridMultilevel"/>
    <w:tmpl w:val="FFFFFFFF"/>
    <w:lvl w:ilvl="0" w:tplc="432C666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80D03D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D614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B432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47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EE25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4C9B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C2E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A8B8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D617334"/>
    <w:multiLevelType w:val="hybridMultilevel"/>
    <w:tmpl w:val="FC4A3908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71B92D00"/>
    <w:multiLevelType w:val="hybridMultilevel"/>
    <w:tmpl w:val="FFFFFFFF"/>
    <w:lvl w:ilvl="0" w:tplc="1A1888C4">
      <w:start w:val="1"/>
      <w:numFmt w:val="decimal"/>
      <w:lvlText w:val="%1."/>
      <w:lvlJc w:val="left"/>
      <w:pPr>
        <w:ind w:left="720" w:hanging="360"/>
      </w:pPr>
    </w:lvl>
    <w:lvl w:ilvl="1" w:tplc="63309876">
      <w:start w:val="1"/>
      <w:numFmt w:val="lowerLetter"/>
      <w:lvlText w:val="%2."/>
      <w:lvlJc w:val="left"/>
      <w:pPr>
        <w:ind w:left="1440" w:hanging="360"/>
      </w:pPr>
    </w:lvl>
    <w:lvl w:ilvl="2" w:tplc="5E8EC8C0">
      <w:start w:val="1"/>
      <w:numFmt w:val="lowerRoman"/>
      <w:lvlText w:val="%3."/>
      <w:lvlJc w:val="right"/>
      <w:pPr>
        <w:ind w:left="2160" w:hanging="180"/>
      </w:pPr>
    </w:lvl>
    <w:lvl w:ilvl="3" w:tplc="F446BBC8">
      <w:start w:val="1"/>
      <w:numFmt w:val="decimal"/>
      <w:lvlText w:val="%4."/>
      <w:lvlJc w:val="left"/>
      <w:pPr>
        <w:ind w:left="2880" w:hanging="360"/>
      </w:pPr>
    </w:lvl>
    <w:lvl w:ilvl="4" w:tplc="A11403D4">
      <w:start w:val="1"/>
      <w:numFmt w:val="lowerLetter"/>
      <w:lvlText w:val="%5."/>
      <w:lvlJc w:val="left"/>
      <w:pPr>
        <w:ind w:left="3600" w:hanging="360"/>
      </w:pPr>
    </w:lvl>
    <w:lvl w:ilvl="5" w:tplc="140A329C">
      <w:start w:val="1"/>
      <w:numFmt w:val="lowerRoman"/>
      <w:lvlText w:val="%6."/>
      <w:lvlJc w:val="right"/>
      <w:pPr>
        <w:ind w:left="4320" w:hanging="180"/>
      </w:pPr>
    </w:lvl>
    <w:lvl w:ilvl="6" w:tplc="0C9C22C8">
      <w:start w:val="1"/>
      <w:numFmt w:val="decimal"/>
      <w:lvlText w:val="%7."/>
      <w:lvlJc w:val="left"/>
      <w:pPr>
        <w:ind w:left="5040" w:hanging="360"/>
      </w:pPr>
    </w:lvl>
    <w:lvl w:ilvl="7" w:tplc="B3DED550">
      <w:start w:val="1"/>
      <w:numFmt w:val="lowerLetter"/>
      <w:lvlText w:val="%8."/>
      <w:lvlJc w:val="left"/>
      <w:pPr>
        <w:ind w:left="5760" w:hanging="360"/>
      </w:pPr>
    </w:lvl>
    <w:lvl w:ilvl="8" w:tplc="F4502E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BB7845"/>
    <w:multiLevelType w:val="hybridMultilevel"/>
    <w:tmpl w:val="FA74BF8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4E6EA6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4937302">
    <w:abstractNumId w:val="34"/>
  </w:num>
  <w:num w:numId="2" w16cid:durableId="1244803961">
    <w:abstractNumId w:val="29"/>
  </w:num>
  <w:num w:numId="3" w16cid:durableId="504395882">
    <w:abstractNumId w:val="30"/>
  </w:num>
  <w:num w:numId="4" w16cid:durableId="1298219554">
    <w:abstractNumId w:val="13"/>
  </w:num>
  <w:num w:numId="5" w16cid:durableId="989597756">
    <w:abstractNumId w:val="24"/>
  </w:num>
  <w:num w:numId="6" w16cid:durableId="401759575">
    <w:abstractNumId w:val="23"/>
  </w:num>
  <w:num w:numId="7" w16cid:durableId="393897439">
    <w:abstractNumId w:val="9"/>
  </w:num>
  <w:num w:numId="8" w16cid:durableId="87972074">
    <w:abstractNumId w:val="4"/>
  </w:num>
  <w:num w:numId="9" w16cid:durableId="2128543848">
    <w:abstractNumId w:val="20"/>
  </w:num>
  <w:num w:numId="10" w16cid:durableId="481584010">
    <w:abstractNumId w:val="11"/>
  </w:num>
  <w:num w:numId="11" w16cid:durableId="919485556">
    <w:abstractNumId w:val="8"/>
  </w:num>
  <w:num w:numId="12" w16cid:durableId="899244371">
    <w:abstractNumId w:val="28"/>
  </w:num>
  <w:num w:numId="13" w16cid:durableId="521669500">
    <w:abstractNumId w:val="25"/>
  </w:num>
  <w:num w:numId="14" w16cid:durableId="363214942">
    <w:abstractNumId w:val="32"/>
  </w:num>
  <w:num w:numId="15" w16cid:durableId="1650401974">
    <w:abstractNumId w:val="27"/>
  </w:num>
  <w:num w:numId="16" w16cid:durableId="1812555369">
    <w:abstractNumId w:val="1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45380033">
    <w:abstractNumId w:val="21"/>
  </w:num>
  <w:num w:numId="18" w16cid:durableId="1590852397">
    <w:abstractNumId w:val="10"/>
  </w:num>
  <w:num w:numId="19" w16cid:durableId="1830514287">
    <w:abstractNumId w:val="19"/>
  </w:num>
  <w:num w:numId="20" w16cid:durableId="589195561">
    <w:abstractNumId w:val="18"/>
  </w:num>
  <w:num w:numId="21" w16cid:durableId="775708184">
    <w:abstractNumId w:val="16"/>
  </w:num>
  <w:num w:numId="22" w16cid:durableId="1008799298">
    <w:abstractNumId w:val="3"/>
  </w:num>
  <w:num w:numId="23" w16cid:durableId="1998418735">
    <w:abstractNumId w:val="14"/>
  </w:num>
  <w:num w:numId="24" w16cid:durableId="560752047">
    <w:abstractNumId w:val="1"/>
  </w:num>
  <w:num w:numId="25" w16cid:durableId="1099763002">
    <w:abstractNumId w:val="17"/>
  </w:num>
  <w:num w:numId="26" w16cid:durableId="610891669">
    <w:abstractNumId w:val="7"/>
  </w:num>
  <w:num w:numId="27" w16cid:durableId="1795900413">
    <w:abstractNumId w:val="6"/>
  </w:num>
  <w:num w:numId="28" w16cid:durableId="1392146978">
    <w:abstractNumId w:val="0"/>
  </w:num>
  <w:num w:numId="29" w16cid:durableId="2055998637">
    <w:abstractNumId w:val="2"/>
  </w:num>
  <w:num w:numId="30" w16cid:durableId="2048409849">
    <w:abstractNumId w:val="22"/>
  </w:num>
  <w:num w:numId="31" w16cid:durableId="500392211">
    <w:abstractNumId w:val="31"/>
  </w:num>
  <w:num w:numId="32" w16cid:durableId="1489783933">
    <w:abstractNumId w:val="5"/>
  </w:num>
  <w:num w:numId="33" w16cid:durableId="2042706588">
    <w:abstractNumId w:val="26"/>
  </w:num>
  <w:num w:numId="34" w16cid:durableId="973831563">
    <w:abstractNumId w:val="12"/>
  </w:num>
  <w:num w:numId="35" w16cid:durableId="179857398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B8"/>
    <w:rsid w:val="00000132"/>
    <w:rsid w:val="0000020D"/>
    <w:rsid w:val="00000320"/>
    <w:rsid w:val="0000049D"/>
    <w:rsid w:val="00000773"/>
    <w:rsid w:val="00000B35"/>
    <w:rsid w:val="00000CFF"/>
    <w:rsid w:val="00000D9A"/>
    <w:rsid w:val="00000FC4"/>
    <w:rsid w:val="000014C1"/>
    <w:rsid w:val="00001502"/>
    <w:rsid w:val="0000152A"/>
    <w:rsid w:val="00001582"/>
    <w:rsid w:val="00001691"/>
    <w:rsid w:val="00001825"/>
    <w:rsid w:val="0000184A"/>
    <w:rsid w:val="0000189E"/>
    <w:rsid w:val="00001946"/>
    <w:rsid w:val="00001D09"/>
    <w:rsid w:val="00001DBA"/>
    <w:rsid w:val="00001DD5"/>
    <w:rsid w:val="00001F7A"/>
    <w:rsid w:val="00001FE2"/>
    <w:rsid w:val="00002325"/>
    <w:rsid w:val="0000234A"/>
    <w:rsid w:val="0000237A"/>
    <w:rsid w:val="0000243C"/>
    <w:rsid w:val="000025DA"/>
    <w:rsid w:val="00002A85"/>
    <w:rsid w:val="00002C09"/>
    <w:rsid w:val="00002D42"/>
    <w:rsid w:val="00002E66"/>
    <w:rsid w:val="00002FD4"/>
    <w:rsid w:val="00003031"/>
    <w:rsid w:val="000038F1"/>
    <w:rsid w:val="000038F8"/>
    <w:rsid w:val="00003A13"/>
    <w:rsid w:val="00003AC5"/>
    <w:rsid w:val="00003F81"/>
    <w:rsid w:val="00004274"/>
    <w:rsid w:val="000042DE"/>
    <w:rsid w:val="00004396"/>
    <w:rsid w:val="00004445"/>
    <w:rsid w:val="0000451D"/>
    <w:rsid w:val="000046EB"/>
    <w:rsid w:val="000047B3"/>
    <w:rsid w:val="000048C7"/>
    <w:rsid w:val="00004C96"/>
    <w:rsid w:val="00004DE0"/>
    <w:rsid w:val="00004F7A"/>
    <w:rsid w:val="000053FB"/>
    <w:rsid w:val="000054C8"/>
    <w:rsid w:val="000054DE"/>
    <w:rsid w:val="000054E2"/>
    <w:rsid w:val="000055BF"/>
    <w:rsid w:val="000057A9"/>
    <w:rsid w:val="0000580D"/>
    <w:rsid w:val="00005897"/>
    <w:rsid w:val="00005951"/>
    <w:rsid w:val="00005B6D"/>
    <w:rsid w:val="000060CB"/>
    <w:rsid w:val="000061B6"/>
    <w:rsid w:val="0000650C"/>
    <w:rsid w:val="000069F0"/>
    <w:rsid w:val="00006AC8"/>
    <w:rsid w:val="00006C88"/>
    <w:rsid w:val="00006E2C"/>
    <w:rsid w:val="00006F62"/>
    <w:rsid w:val="000071EA"/>
    <w:rsid w:val="0000722F"/>
    <w:rsid w:val="000074FC"/>
    <w:rsid w:val="00007615"/>
    <w:rsid w:val="000078D3"/>
    <w:rsid w:val="00007ACB"/>
    <w:rsid w:val="00007C52"/>
    <w:rsid w:val="00007C5C"/>
    <w:rsid w:val="00007CD4"/>
    <w:rsid w:val="0000FA58"/>
    <w:rsid w:val="000102A9"/>
    <w:rsid w:val="00010585"/>
    <w:rsid w:val="000105DB"/>
    <w:rsid w:val="000107EE"/>
    <w:rsid w:val="00010EA9"/>
    <w:rsid w:val="00011474"/>
    <w:rsid w:val="00011663"/>
    <w:rsid w:val="00011859"/>
    <w:rsid w:val="000118D1"/>
    <w:rsid w:val="00012125"/>
    <w:rsid w:val="00012141"/>
    <w:rsid w:val="000124E0"/>
    <w:rsid w:val="000127E4"/>
    <w:rsid w:val="000128E8"/>
    <w:rsid w:val="00012A09"/>
    <w:rsid w:val="00012DE7"/>
    <w:rsid w:val="00012DEE"/>
    <w:rsid w:val="00012FE5"/>
    <w:rsid w:val="000135F4"/>
    <w:rsid w:val="0001376E"/>
    <w:rsid w:val="00013842"/>
    <w:rsid w:val="00013B99"/>
    <w:rsid w:val="00013C0B"/>
    <w:rsid w:val="00013F17"/>
    <w:rsid w:val="00013FD4"/>
    <w:rsid w:val="00013FE7"/>
    <w:rsid w:val="00014107"/>
    <w:rsid w:val="0001452A"/>
    <w:rsid w:val="00014542"/>
    <w:rsid w:val="00014569"/>
    <w:rsid w:val="000145D3"/>
    <w:rsid w:val="000149CB"/>
    <w:rsid w:val="00014AE5"/>
    <w:rsid w:val="00014D9F"/>
    <w:rsid w:val="000151C2"/>
    <w:rsid w:val="00015370"/>
    <w:rsid w:val="000154B9"/>
    <w:rsid w:val="000154D2"/>
    <w:rsid w:val="0001551E"/>
    <w:rsid w:val="000155A5"/>
    <w:rsid w:val="000155B0"/>
    <w:rsid w:val="00015603"/>
    <w:rsid w:val="00015871"/>
    <w:rsid w:val="000158FB"/>
    <w:rsid w:val="000159B3"/>
    <w:rsid w:val="000159DF"/>
    <w:rsid w:val="00015BF3"/>
    <w:rsid w:val="00015E3B"/>
    <w:rsid w:val="000161DB"/>
    <w:rsid w:val="000164B4"/>
    <w:rsid w:val="000165A4"/>
    <w:rsid w:val="00016DB6"/>
    <w:rsid w:val="00016E1B"/>
    <w:rsid w:val="00016EC0"/>
    <w:rsid w:val="00016FC8"/>
    <w:rsid w:val="00017012"/>
    <w:rsid w:val="00017117"/>
    <w:rsid w:val="00017283"/>
    <w:rsid w:val="000172DE"/>
    <w:rsid w:val="00017396"/>
    <w:rsid w:val="000174A1"/>
    <w:rsid w:val="0001751A"/>
    <w:rsid w:val="00017752"/>
    <w:rsid w:val="000177C2"/>
    <w:rsid w:val="000178EB"/>
    <w:rsid w:val="00017948"/>
    <w:rsid w:val="00017975"/>
    <w:rsid w:val="00017E0F"/>
    <w:rsid w:val="0002007C"/>
    <w:rsid w:val="000203C0"/>
    <w:rsid w:val="0002056F"/>
    <w:rsid w:val="0002059E"/>
    <w:rsid w:val="0002060A"/>
    <w:rsid w:val="00020819"/>
    <w:rsid w:val="00020B87"/>
    <w:rsid w:val="00020D51"/>
    <w:rsid w:val="00020DB8"/>
    <w:rsid w:val="00020EB1"/>
    <w:rsid w:val="0002100F"/>
    <w:rsid w:val="00021080"/>
    <w:rsid w:val="00021127"/>
    <w:rsid w:val="00021153"/>
    <w:rsid w:val="00021226"/>
    <w:rsid w:val="00021427"/>
    <w:rsid w:val="000214B4"/>
    <w:rsid w:val="00021558"/>
    <w:rsid w:val="00021832"/>
    <w:rsid w:val="00021BBF"/>
    <w:rsid w:val="00021C22"/>
    <w:rsid w:val="0002200D"/>
    <w:rsid w:val="000220AA"/>
    <w:rsid w:val="00022223"/>
    <w:rsid w:val="000222B9"/>
    <w:rsid w:val="0002235D"/>
    <w:rsid w:val="000223C6"/>
    <w:rsid w:val="0002268F"/>
    <w:rsid w:val="00022779"/>
    <w:rsid w:val="000228D0"/>
    <w:rsid w:val="000229AB"/>
    <w:rsid w:val="00022A5B"/>
    <w:rsid w:val="00022CC8"/>
    <w:rsid w:val="00022F66"/>
    <w:rsid w:val="00022FD4"/>
    <w:rsid w:val="0002311D"/>
    <w:rsid w:val="000231C3"/>
    <w:rsid w:val="000233E8"/>
    <w:rsid w:val="00023565"/>
    <w:rsid w:val="00023859"/>
    <w:rsid w:val="000239F9"/>
    <w:rsid w:val="00023B75"/>
    <w:rsid w:val="00023C78"/>
    <w:rsid w:val="00024355"/>
    <w:rsid w:val="0002482F"/>
    <w:rsid w:val="00024900"/>
    <w:rsid w:val="00024C65"/>
    <w:rsid w:val="00024FF0"/>
    <w:rsid w:val="0002512D"/>
    <w:rsid w:val="000251BE"/>
    <w:rsid w:val="000252C4"/>
    <w:rsid w:val="000254A9"/>
    <w:rsid w:val="000255B1"/>
    <w:rsid w:val="000256BC"/>
    <w:rsid w:val="00025707"/>
    <w:rsid w:val="000257B7"/>
    <w:rsid w:val="000259BD"/>
    <w:rsid w:val="000259F5"/>
    <w:rsid w:val="00025A91"/>
    <w:rsid w:val="00025C67"/>
    <w:rsid w:val="00026049"/>
    <w:rsid w:val="0002615B"/>
    <w:rsid w:val="0002633E"/>
    <w:rsid w:val="000263C9"/>
    <w:rsid w:val="00026709"/>
    <w:rsid w:val="000267EC"/>
    <w:rsid w:val="00026948"/>
    <w:rsid w:val="00026C2F"/>
    <w:rsid w:val="00026CE3"/>
    <w:rsid w:val="00026F48"/>
    <w:rsid w:val="0002710E"/>
    <w:rsid w:val="0002716B"/>
    <w:rsid w:val="00027A8B"/>
    <w:rsid w:val="00027AB7"/>
    <w:rsid w:val="00027DDB"/>
    <w:rsid w:val="00027F6E"/>
    <w:rsid w:val="00030079"/>
    <w:rsid w:val="00030183"/>
    <w:rsid w:val="000302DA"/>
    <w:rsid w:val="00030311"/>
    <w:rsid w:val="000303D3"/>
    <w:rsid w:val="000304A1"/>
    <w:rsid w:val="0003099D"/>
    <w:rsid w:val="00030D2D"/>
    <w:rsid w:val="00030E4A"/>
    <w:rsid w:val="0003136F"/>
    <w:rsid w:val="00031969"/>
    <w:rsid w:val="00031997"/>
    <w:rsid w:val="00031B58"/>
    <w:rsid w:val="00031BA2"/>
    <w:rsid w:val="00031BF5"/>
    <w:rsid w:val="00031CBE"/>
    <w:rsid w:val="00031DC5"/>
    <w:rsid w:val="0003215D"/>
    <w:rsid w:val="000322E1"/>
    <w:rsid w:val="0003251F"/>
    <w:rsid w:val="00032716"/>
    <w:rsid w:val="000327E8"/>
    <w:rsid w:val="00032A6E"/>
    <w:rsid w:val="00032AE9"/>
    <w:rsid w:val="00032E0E"/>
    <w:rsid w:val="00032E66"/>
    <w:rsid w:val="00032F91"/>
    <w:rsid w:val="000330DC"/>
    <w:rsid w:val="0003349E"/>
    <w:rsid w:val="00033829"/>
    <w:rsid w:val="00033A40"/>
    <w:rsid w:val="00033B49"/>
    <w:rsid w:val="00033DC2"/>
    <w:rsid w:val="00034148"/>
    <w:rsid w:val="0003416F"/>
    <w:rsid w:val="000341CD"/>
    <w:rsid w:val="000342C3"/>
    <w:rsid w:val="0003439D"/>
    <w:rsid w:val="00034492"/>
    <w:rsid w:val="00034495"/>
    <w:rsid w:val="00034815"/>
    <w:rsid w:val="000348FE"/>
    <w:rsid w:val="00034A21"/>
    <w:rsid w:val="00034AEE"/>
    <w:rsid w:val="00034DF3"/>
    <w:rsid w:val="00034E4A"/>
    <w:rsid w:val="00034ED2"/>
    <w:rsid w:val="00035143"/>
    <w:rsid w:val="000351DC"/>
    <w:rsid w:val="000353ED"/>
    <w:rsid w:val="0003558D"/>
    <w:rsid w:val="000357F2"/>
    <w:rsid w:val="000359BB"/>
    <w:rsid w:val="00035A2D"/>
    <w:rsid w:val="00035BE3"/>
    <w:rsid w:val="00035D51"/>
    <w:rsid w:val="00035E2D"/>
    <w:rsid w:val="00036130"/>
    <w:rsid w:val="0003619F"/>
    <w:rsid w:val="00036228"/>
    <w:rsid w:val="00036292"/>
    <w:rsid w:val="00036351"/>
    <w:rsid w:val="000364D5"/>
    <w:rsid w:val="000366EA"/>
    <w:rsid w:val="0003671B"/>
    <w:rsid w:val="000368B5"/>
    <w:rsid w:val="00036F01"/>
    <w:rsid w:val="00036F84"/>
    <w:rsid w:val="00037225"/>
    <w:rsid w:val="000374D3"/>
    <w:rsid w:val="0003756C"/>
    <w:rsid w:val="0003768F"/>
    <w:rsid w:val="0003771B"/>
    <w:rsid w:val="00037802"/>
    <w:rsid w:val="0003786A"/>
    <w:rsid w:val="00037BA4"/>
    <w:rsid w:val="00037C46"/>
    <w:rsid w:val="00037C80"/>
    <w:rsid w:val="00037D2C"/>
    <w:rsid w:val="00040161"/>
    <w:rsid w:val="000406A2"/>
    <w:rsid w:val="00040894"/>
    <w:rsid w:val="00040BB0"/>
    <w:rsid w:val="0004104D"/>
    <w:rsid w:val="00041070"/>
    <w:rsid w:val="000411E3"/>
    <w:rsid w:val="0004133F"/>
    <w:rsid w:val="00041382"/>
    <w:rsid w:val="000415CA"/>
    <w:rsid w:val="000416E8"/>
    <w:rsid w:val="0004171B"/>
    <w:rsid w:val="00041845"/>
    <w:rsid w:val="0004188D"/>
    <w:rsid w:val="000418CE"/>
    <w:rsid w:val="00041C51"/>
    <w:rsid w:val="00041CE5"/>
    <w:rsid w:val="00041EF2"/>
    <w:rsid w:val="000421C4"/>
    <w:rsid w:val="00042904"/>
    <w:rsid w:val="000429AF"/>
    <w:rsid w:val="00042C50"/>
    <w:rsid w:val="00042E6A"/>
    <w:rsid w:val="00042E83"/>
    <w:rsid w:val="00042F66"/>
    <w:rsid w:val="00042FCE"/>
    <w:rsid w:val="00043151"/>
    <w:rsid w:val="000431AE"/>
    <w:rsid w:val="000431EE"/>
    <w:rsid w:val="00043564"/>
    <w:rsid w:val="000436C5"/>
    <w:rsid w:val="000436F7"/>
    <w:rsid w:val="0004374C"/>
    <w:rsid w:val="00043A85"/>
    <w:rsid w:val="00043F2A"/>
    <w:rsid w:val="00044123"/>
    <w:rsid w:val="00044349"/>
    <w:rsid w:val="000443E7"/>
    <w:rsid w:val="000446F4"/>
    <w:rsid w:val="00044C3A"/>
    <w:rsid w:val="00044D18"/>
    <w:rsid w:val="00044D83"/>
    <w:rsid w:val="00044E86"/>
    <w:rsid w:val="00044FF9"/>
    <w:rsid w:val="000456E9"/>
    <w:rsid w:val="00045866"/>
    <w:rsid w:val="00045939"/>
    <w:rsid w:val="00045C57"/>
    <w:rsid w:val="000461AD"/>
    <w:rsid w:val="0004627C"/>
    <w:rsid w:val="0004639B"/>
    <w:rsid w:val="000463FA"/>
    <w:rsid w:val="0004663D"/>
    <w:rsid w:val="000467ED"/>
    <w:rsid w:val="00046850"/>
    <w:rsid w:val="00046DAC"/>
    <w:rsid w:val="00047598"/>
    <w:rsid w:val="00047756"/>
    <w:rsid w:val="00047879"/>
    <w:rsid w:val="00047A3E"/>
    <w:rsid w:val="00047BCD"/>
    <w:rsid w:val="00047DC4"/>
    <w:rsid w:val="00047F10"/>
    <w:rsid w:val="0005004A"/>
    <w:rsid w:val="0005017D"/>
    <w:rsid w:val="00050312"/>
    <w:rsid w:val="00050378"/>
    <w:rsid w:val="0005076E"/>
    <w:rsid w:val="00050989"/>
    <w:rsid w:val="00050A94"/>
    <w:rsid w:val="00050AC7"/>
    <w:rsid w:val="00050B3A"/>
    <w:rsid w:val="00050D82"/>
    <w:rsid w:val="00050F04"/>
    <w:rsid w:val="000515AB"/>
    <w:rsid w:val="0005181D"/>
    <w:rsid w:val="000521B0"/>
    <w:rsid w:val="0005220F"/>
    <w:rsid w:val="00052223"/>
    <w:rsid w:val="00052528"/>
    <w:rsid w:val="000529B0"/>
    <w:rsid w:val="00052F2B"/>
    <w:rsid w:val="00052F82"/>
    <w:rsid w:val="00052F85"/>
    <w:rsid w:val="00052F93"/>
    <w:rsid w:val="000532AF"/>
    <w:rsid w:val="0005337F"/>
    <w:rsid w:val="000536A7"/>
    <w:rsid w:val="000538F3"/>
    <w:rsid w:val="0005390C"/>
    <w:rsid w:val="00054068"/>
    <w:rsid w:val="000540F0"/>
    <w:rsid w:val="0005416B"/>
    <w:rsid w:val="000543B7"/>
    <w:rsid w:val="0005452E"/>
    <w:rsid w:val="00054B23"/>
    <w:rsid w:val="0005500D"/>
    <w:rsid w:val="0005509D"/>
    <w:rsid w:val="000555FE"/>
    <w:rsid w:val="000559E9"/>
    <w:rsid w:val="00055CBC"/>
    <w:rsid w:val="00055D64"/>
    <w:rsid w:val="0005615C"/>
    <w:rsid w:val="000561B5"/>
    <w:rsid w:val="00056250"/>
    <w:rsid w:val="000563D5"/>
    <w:rsid w:val="000563E2"/>
    <w:rsid w:val="0005644F"/>
    <w:rsid w:val="000566EE"/>
    <w:rsid w:val="0005685A"/>
    <w:rsid w:val="00056A40"/>
    <w:rsid w:val="0005718B"/>
    <w:rsid w:val="000571BC"/>
    <w:rsid w:val="0005744D"/>
    <w:rsid w:val="0005769F"/>
    <w:rsid w:val="000576BC"/>
    <w:rsid w:val="00057D4F"/>
    <w:rsid w:val="00057F9E"/>
    <w:rsid w:val="000601C7"/>
    <w:rsid w:val="000601E0"/>
    <w:rsid w:val="00060608"/>
    <w:rsid w:val="00060955"/>
    <w:rsid w:val="00060BD3"/>
    <w:rsid w:val="00060FD3"/>
    <w:rsid w:val="0006125B"/>
    <w:rsid w:val="00061797"/>
    <w:rsid w:val="00061950"/>
    <w:rsid w:val="00061AFA"/>
    <w:rsid w:val="0006204A"/>
    <w:rsid w:val="000620C3"/>
    <w:rsid w:val="00062124"/>
    <w:rsid w:val="00062331"/>
    <w:rsid w:val="00062577"/>
    <w:rsid w:val="000625DD"/>
    <w:rsid w:val="00062887"/>
    <w:rsid w:val="00062D49"/>
    <w:rsid w:val="00062DCD"/>
    <w:rsid w:val="00062F5C"/>
    <w:rsid w:val="0006318C"/>
    <w:rsid w:val="00063238"/>
    <w:rsid w:val="00063650"/>
    <w:rsid w:val="000637F4"/>
    <w:rsid w:val="000639F6"/>
    <w:rsid w:val="00063A06"/>
    <w:rsid w:val="00063F40"/>
    <w:rsid w:val="00064189"/>
    <w:rsid w:val="0006462E"/>
    <w:rsid w:val="00064644"/>
    <w:rsid w:val="00064819"/>
    <w:rsid w:val="00064852"/>
    <w:rsid w:val="00064911"/>
    <w:rsid w:val="00064947"/>
    <w:rsid w:val="00064972"/>
    <w:rsid w:val="00064A00"/>
    <w:rsid w:val="00064F3D"/>
    <w:rsid w:val="00064F86"/>
    <w:rsid w:val="0006504E"/>
    <w:rsid w:val="00065061"/>
    <w:rsid w:val="00065110"/>
    <w:rsid w:val="00065457"/>
    <w:rsid w:val="0006555D"/>
    <w:rsid w:val="0006557D"/>
    <w:rsid w:val="00065643"/>
    <w:rsid w:val="000657EC"/>
    <w:rsid w:val="00065867"/>
    <w:rsid w:val="00065883"/>
    <w:rsid w:val="0006598D"/>
    <w:rsid w:val="000659B6"/>
    <w:rsid w:val="00065AA1"/>
    <w:rsid w:val="00065AC4"/>
    <w:rsid w:val="00065C74"/>
    <w:rsid w:val="00065C7B"/>
    <w:rsid w:val="00066612"/>
    <w:rsid w:val="0006688D"/>
    <w:rsid w:val="00066B1B"/>
    <w:rsid w:val="00066C45"/>
    <w:rsid w:val="00066C8D"/>
    <w:rsid w:val="00066D2D"/>
    <w:rsid w:val="00066D5F"/>
    <w:rsid w:val="00066EE2"/>
    <w:rsid w:val="000672BD"/>
    <w:rsid w:val="000672F3"/>
    <w:rsid w:val="0006755F"/>
    <w:rsid w:val="00067834"/>
    <w:rsid w:val="00067BC7"/>
    <w:rsid w:val="00067F0B"/>
    <w:rsid w:val="0007000E"/>
    <w:rsid w:val="0007017D"/>
    <w:rsid w:val="00070581"/>
    <w:rsid w:val="00070780"/>
    <w:rsid w:val="000709C5"/>
    <w:rsid w:val="00070AFB"/>
    <w:rsid w:val="00070F08"/>
    <w:rsid w:val="00071035"/>
    <w:rsid w:val="00071072"/>
    <w:rsid w:val="00071178"/>
    <w:rsid w:val="000713C8"/>
    <w:rsid w:val="00071AB8"/>
    <w:rsid w:val="00071E52"/>
    <w:rsid w:val="00072302"/>
    <w:rsid w:val="00072C92"/>
    <w:rsid w:val="00072F3E"/>
    <w:rsid w:val="000731A5"/>
    <w:rsid w:val="00073429"/>
    <w:rsid w:val="0007353E"/>
    <w:rsid w:val="000735E5"/>
    <w:rsid w:val="00073A73"/>
    <w:rsid w:val="00073BBE"/>
    <w:rsid w:val="00073C3F"/>
    <w:rsid w:val="00073D24"/>
    <w:rsid w:val="00073E79"/>
    <w:rsid w:val="0007443D"/>
    <w:rsid w:val="00074640"/>
    <w:rsid w:val="000746B1"/>
    <w:rsid w:val="00074DA8"/>
    <w:rsid w:val="00074E47"/>
    <w:rsid w:val="00074E5B"/>
    <w:rsid w:val="00074E9E"/>
    <w:rsid w:val="00074F28"/>
    <w:rsid w:val="00075010"/>
    <w:rsid w:val="000750B9"/>
    <w:rsid w:val="00075940"/>
    <w:rsid w:val="00075A08"/>
    <w:rsid w:val="00075A36"/>
    <w:rsid w:val="00075DC2"/>
    <w:rsid w:val="00075EC2"/>
    <w:rsid w:val="000764B4"/>
    <w:rsid w:val="000766C7"/>
    <w:rsid w:val="000767AB"/>
    <w:rsid w:val="00076A2D"/>
    <w:rsid w:val="0007703D"/>
    <w:rsid w:val="000773A0"/>
    <w:rsid w:val="000774E8"/>
    <w:rsid w:val="00077531"/>
    <w:rsid w:val="00077536"/>
    <w:rsid w:val="0007776C"/>
    <w:rsid w:val="00077A78"/>
    <w:rsid w:val="00077BDD"/>
    <w:rsid w:val="0008004F"/>
    <w:rsid w:val="00080084"/>
    <w:rsid w:val="00080621"/>
    <w:rsid w:val="00080973"/>
    <w:rsid w:val="000809B4"/>
    <w:rsid w:val="00080CD4"/>
    <w:rsid w:val="00080F9F"/>
    <w:rsid w:val="00081160"/>
    <w:rsid w:val="00081431"/>
    <w:rsid w:val="00081455"/>
    <w:rsid w:val="0008165C"/>
    <w:rsid w:val="000818AE"/>
    <w:rsid w:val="00081C32"/>
    <w:rsid w:val="00081CE7"/>
    <w:rsid w:val="00081D95"/>
    <w:rsid w:val="00081DCD"/>
    <w:rsid w:val="00081F1E"/>
    <w:rsid w:val="00082235"/>
    <w:rsid w:val="00082290"/>
    <w:rsid w:val="000828C7"/>
    <w:rsid w:val="000828EA"/>
    <w:rsid w:val="00082FB1"/>
    <w:rsid w:val="0008323F"/>
    <w:rsid w:val="0008331E"/>
    <w:rsid w:val="0008392D"/>
    <w:rsid w:val="000839E3"/>
    <w:rsid w:val="00083E85"/>
    <w:rsid w:val="00083FB6"/>
    <w:rsid w:val="0008400A"/>
    <w:rsid w:val="000841B5"/>
    <w:rsid w:val="00084545"/>
    <w:rsid w:val="000847EE"/>
    <w:rsid w:val="00084962"/>
    <w:rsid w:val="00084E7F"/>
    <w:rsid w:val="00084EF2"/>
    <w:rsid w:val="00084F96"/>
    <w:rsid w:val="00084FCF"/>
    <w:rsid w:val="00085DD9"/>
    <w:rsid w:val="00085E1C"/>
    <w:rsid w:val="00085EFE"/>
    <w:rsid w:val="00086303"/>
    <w:rsid w:val="000863B7"/>
    <w:rsid w:val="00086677"/>
    <w:rsid w:val="00086746"/>
    <w:rsid w:val="00086963"/>
    <w:rsid w:val="00086CC6"/>
    <w:rsid w:val="00087564"/>
    <w:rsid w:val="000878E7"/>
    <w:rsid w:val="00087913"/>
    <w:rsid w:val="000879A2"/>
    <w:rsid w:val="00087F39"/>
    <w:rsid w:val="00087F51"/>
    <w:rsid w:val="00087F97"/>
    <w:rsid w:val="000901D6"/>
    <w:rsid w:val="000903CC"/>
    <w:rsid w:val="000907EE"/>
    <w:rsid w:val="00090A3D"/>
    <w:rsid w:val="00090EFB"/>
    <w:rsid w:val="00091098"/>
    <w:rsid w:val="000911C0"/>
    <w:rsid w:val="00091212"/>
    <w:rsid w:val="000914F4"/>
    <w:rsid w:val="000915C0"/>
    <w:rsid w:val="00091773"/>
    <w:rsid w:val="0009195C"/>
    <w:rsid w:val="00091B0E"/>
    <w:rsid w:val="000922AD"/>
    <w:rsid w:val="0009250B"/>
    <w:rsid w:val="00092860"/>
    <w:rsid w:val="00092C74"/>
    <w:rsid w:val="00092CBA"/>
    <w:rsid w:val="00092D69"/>
    <w:rsid w:val="00092DB6"/>
    <w:rsid w:val="00092ED8"/>
    <w:rsid w:val="0009304B"/>
    <w:rsid w:val="00093172"/>
    <w:rsid w:val="0009324B"/>
    <w:rsid w:val="0009335C"/>
    <w:rsid w:val="00093456"/>
    <w:rsid w:val="00093BA9"/>
    <w:rsid w:val="00093CB2"/>
    <w:rsid w:val="00093EF9"/>
    <w:rsid w:val="00093FFD"/>
    <w:rsid w:val="00094195"/>
    <w:rsid w:val="000943EA"/>
    <w:rsid w:val="00094824"/>
    <w:rsid w:val="000948DB"/>
    <w:rsid w:val="000949DC"/>
    <w:rsid w:val="00094D09"/>
    <w:rsid w:val="00094F58"/>
    <w:rsid w:val="00094F7E"/>
    <w:rsid w:val="00095524"/>
    <w:rsid w:val="00095626"/>
    <w:rsid w:val="000957CC"/>
    <w:rsid w:val="000957E2"/>
    <w:rsid w:val="00095833"/>
    <w:rsid w:val="00095887"/>
    <w:rsid w:val="00095894"/>
    <w:rsid w:val="00095985"/>
    <w:rsid w:val="00096292"/>
    <w:rsid w:val="00096469"/>
    <w:rsid w:val="000966B1"/>
    <w:rsid w:val="000966E8"/>
    <w:rsid w:val="0009672C"/>
    <w:rsid w:val="00096814"/>
    <w:rsid w:val="00096997"/>
    <w:rsid w:val="000969DA"/>
    <w:rsid w:val="00096CC2"/>
    <w:rsid w:val="00096EC9"/>
    <w:rsid w:val="000975F6"/>
    <w:rsid w:val="00097B01"/>
    <w:rsid w:val="00097C0F"/>
    <w:rsid w:val="00097D4E"/>
    <w:rsid w:val="00097EB4"/>
    <w:rsid w:val="00097F6F"/>
    <w:rsid w:val="000A00D9"/>
    <w:rsid w:val="000A00ED"/>
    <w:rsid w:val="000A03B1"/>
    <w:rsid w:val="000A06AA"/>
    <w:rsid w:val="000A079C"/>
    <w:rsid w:val="000A08DF"/>
    <w:rsid w:val="000A0A0F"/>
    <w:rsid w:val="000A0E84"/>
    <w:rsid w:val="000A12B8"/>
    <w:rsid w:val="000A12BE"/>
    <w:rsid w:val="000A151A"/>
    <w:rsid w:val="000A1771"/>
    <w:rsid w:val="000A1792"/>
    <w:rsid w:val="000A183F"/>
    <w:rsid w:val="000A1A21"/>
    <w:rsid w:val="000A1BC9"/>
    <w:rsid w:val="000A1D25"/>
    <w:rsid w:val="000A1F27"/>
    <w:rsid w:val="000A20F2"/>
    <w:rsid w:val="000A2175"/>
    <w:rsid w:val="000A22F9"/>
    <w:rsid w:val="000A26E6"/>
    <w:rsid w:val="000A2EE2"/>
    <w:rsid w:val="000A2F92"/>
    <w:rsid w:val="000A3349"/>
    <w:rsid w:val="000A3439"/>
    <w:rsid w:val="000A3642"/>
    <w:rsid w:val="000A38A2"/>
    <w:rsid w:val="000A3955"/>
    <w:rsid w:val="000A39BB"/>
    <w:rsid w:val="000A39F0"/>
    <w:rsid w:val="000A3A46"/>
    <w:rsid w:val="000A3C0C"/>
    <w:rsid w:val="000A3C4D"/>
    <w:rsid w:val="000A3E97"/>
    <w:rsid w:val="000A3F73"/>
    <w:rsid w:val="000A514C"/>
    <w:rsid w:val="000A5267"/>
    <w:rsid w:val="000A5379"/>
    <w:rsid w:val="000A5640"/>
    <w:rsid w:val="000A573C"/>
    <w:rsid w:val="000A5A07"/>
    <w:rsid w:val="000A5B3E"/>
    <w:rsid w:val="000A5C97"/>
    <w:rsid w:val="000A5E72"/>
    <w:rsid w:val="000A5E90"/>
    <w:rsid w:val="000A5F13"/>
    <w:rsid w:val="000A6009"/>
    <w:rsid w:val="000A616F"/>
    <w:rsid w:val="000A6681"/>
    <w:rsid w:val="000A6739"/>
    <w:rsid w:val="000A6DDE"/>
    <w:rsid w:val="000A7182"/>
    <w:rsid w:val="000A72D3"/>
    <w:rsid w:val="000A7351"/>
    <w:rsid w:val="000A74A7"/>
    <w:rsid w:val="000A7616"/>
    <w:rsid w:val="000A7B1C"/>
    <w:rsid w:val="000A7BE4"/>
    <w:rsid w:val="000A7FA6"/>
    <w:rsid w:val="000B01F3"/>
    <w:rsid w:val="000B021D"/>
    <w:rsid w:val="000B0269"/>
    <w:rsid w:val="000B0281"/>
    <w:rsid w:val="000B02FD"/>
    <w:rsid w:val="000B032F"/>
    <w:rsid w:val="000B04A6"/>
    <w:rsid w:val="000B070E"/>
    <w:rsid w:val="000B07EC"/>
    <w:rsid w:val="000B0870"/>
    <w:rsid w:val="000B0A91"/>
    <w:rsid w:val="000B0B4C"/>
    <w:rsid w:val="000B0C0D"/>
    <w:rsid w:val="000B0DD8"/>
    <w:rsid w:val="000B1047"/>
    <w:rsid w:val="000B1203"/>
    <w:rsid w:val="000B130D"/>
    <w:rsid w:val="000B180B"/>
    <w:rsid w:val="000B1B7F"/>
    <w:rsid w:val="000B1CB3"/>
    <w:rsid w:val="000B2064"/>
    <w:rsid w:val="000B21D7"/>
    <w:rsid w:val="000B2598"/>
    <w:rsid w:val="000B2D0A"/>
    <w:rsid w:val="000B2DC7"/>
    <w:rsid w:val="000B2E6D"/>
    <w:rsid w:val="000B3108"/>
    <w:rsid w:val="000B343F"/>
    <w:rsid w:val="000B344B"/>
    <w:rsid w:val="000B3D25"/>
    <w:rsid w:val="000B3E0E"/>
    <w:rsid w:val="000B402C"/>
    <w:rsid w:val="000B41A5"/>
    <w:rsid w:val="000B44E2"/>
    <w:rsid w:val="000B4512"/>
    <w:rsid w:val="000B46DB"/>
    <w:rsid w:val="000B481B"/>
    <w:rsid w:val="000B4AD6"/>
    <w:rsid w:val="000B4B97"/>
    <w:rsid w:val="000B4D85"/>
    <w:rsid w:val="000B4E5A"/>
    <w:rsid w:val="000B50BC"/>
    <w:rsid w:val="000B53BC"/>
    <w:rsid w:val="000B5749"/>
    <w:rsid w:val="000B5755"/>
    <w:rsid w:val="000B5762"/>
    <w:rsid w:val="000B58A4"/>
    <w:rsid w:val="000B5BF5"/>
    <w:rsid w:val="000B5CB1"/>
    <w:rsid w:val="000B5D9D"/>
    <w:rsid w:val="000B5EB1"/>
    <w:rsid w:val="000B6074"/>
    <w:rsid w:val="000B6133"/>
    <w:rsid w:val="000B6183"/>
    <w:rsid w:val="000B6294"/>
    <w:rsid w:val="000B64D3"/>
    <w:rsid w:val="000B650A"/>
    <w:rsid w:val="000B6661"/>
    <w:rsid w:val="000B68AA"/>
    <w:rsid w:val="000B6CE1"/>
    <w:rsid w:val="000B6D2D"/>
    <w:rsid w:val="000B7063"/>
    <w:rsid w:val="000B7426"/>
    <w:rsid w:val="000B765B"/>
    <w:rsid w:val="000B7E3F"/>
    <w:rsid w:val="000B7EA8"/>
    <w:rsid w:val="000B7FEF"/>
    <w:rsid w:val="000B7FF1"/>
    <w:rsid w:val="000C012B"/>
    <w:rsid w:val="000C0271"/>
    <w:rsid w:val="000C0676"/>
    <w:rsid w:val="000C089D"/>
    <w:rsid w:val="000C0B27"/>
    <w:rsid w:val="000C0B32"/>
    <w:rsid w:val="000C0BDB"/>
    <w:rsid w:val="000C0C02"/>
    <w:rsid w:val="000C0C63"/>
    <w:rsid w:val="000C0D98"/>
    <w:rsid w:val="000C0DF0"/>
    <w:rsid w:val="000C137D"/>
    <w:rsid w:val="000C151E"/>
    <w:rsid w:val="000C16B4"/>
    <w:rsid w:val="000C172A"/>
    <w:rsid w:val="000C19C9"/>
    <w:rsid w:val="000C1A96"/>
    <w:rsid w:val="000C1E13"/>
    <w:rsid w:val="000C1E4A"/>
    <w:rsid w:val="000C1E79"/>
    <w:rsid w:val="000C2138"/>
    <w:rsid w:val="000C21A4"/>
    <w:rsid w:val="000C22D3"/>
    <w:rsid w:val="000C2487"/>
    <w:rsid w:val="000C24BE"/>
    <w:rsid w:val="000C25C7"/>
    <w:rsid w:val="000C30E5"/>
    <w:rsid w:val="000C32F7"/>
    <w:rsid w:val="000C337A"/>
    <w:rsid w:val="000C3395"/>
    <w:rsid w:val="000C33B6"/>
    <w:rsid w:val="000C379B"/>
    <w:rsid w:val="000C39E2"/>
    <w:rsid w:val="000C3A16"/>
    <w:rsid w:val="000C3A2A"/>
    <w:rsid w:val="000C3F65"/>
    <w:rsid w:val="000C407F"/>
    <w:rsid w:val="000C4134"/>
    <w:rsid w:val="000C46FE"/>
    <w:rsid w:val="000C4A42"/>
    <w:rsid w:val="000C4AAB"/>
    <w:rsid w:val="000C506E"/>
    <w:rsid w:val="000C52C7"/>
    <w:rsid w:val="000C5328"/>
    <w:rsid w:val="000C554A"/>
    <w:rsid w:val="000C55D5"/>
    <w:rsid w:val="000C582A"/>
    <w:rsid w:val="000C58AB"/>
    <w:rsid w:val="000C593E"/>
    <w:rsid w:val="000C599A"/>
    <w:rsid w:val="000C5B6E"/>
    <w:rsid w:val="000C5BDA"/>
    <w:rsid w:val="000C607F"/>
    <w:rsid w:val="000C60FA"/>
    <w:rsid w:val="000C6499"/>
    <w:rsid w:val="000C64A5"/>
    <w:rsid w:val="000C6606"/>
    <w:rsid w:val="000C660D"/>
    <w:rsid w:val="000C66C1"/>
    <w:rsid w:val="000C67A1"/>
    <w:rsid w:val="000C6809"/>
    <w:rsid w:val="000C6835"/>
    <w:rsid w:val="000C6873"/>
    <w:rsid w:val="000C69A3"/>
    <w:rsid w:val="000C6A95"/>
    <w:rsid w:val="000C6AD5"/>
    <w:rsid w:val="000C6C1D"/>
    <w:rsid w:val="000C6DEA"/>
    <w:rsid w:val="000C6FB7"/>
    <w:rsid w:val="000C7012"/>
    <w:rsid w:val="000C7065"/>
    <w:rsid w:val="000C72E6"/>
    <w:rsid w:val="000C7349"/>
    <w:rsid w:val="000C7356"/>
    <w:rsid w:val="000C7621"/>
    <w:rsid w:val="000C7737"/>
    <w:rsid w:val="000C77DE"/>
    <w:rsid w:val="000C7AC6"/>
    <w:rsid w:val="000C7B64"/>
    <w:rsid w:val="000C7C9F"/>
    <w:rsid w:val="000C7DEE"/>
    <w:rsid w:val="000C7DEF"/>
    <w:rsid w:val="000C7F4E"/>
    <w:rsid w:val="000D00CC"/>
    <w:rsid w:val="000D02A6"/>
    <w:rsid w:val="000D036A"/>
    <w:rsid w:val="000D0400"/>
    <w:rsid w:val="000D04FE"/>
    <w:rsid w:val="000D056D"/>
    <w:rsid w:val="000D08EC"/>
    <w:rsid w:val="000D09CA"/>
    <w:rsid w:val="000D0A10"/>
    <w:rsid w:val="000D0ABE"/>
    <w:rsid w:val="000D0C83"/>
    <w:rsid w:val="000D11C3"/>
    <w:rsid w:val="000D1A96"/>
    <w:rsid w:val="000D1ABD"/>
    <w:rsid w:val="000D1F93"/>
    <w:rsid w:val="000D1FCF"/>
    <w:rsid w:val="000D228A"/>
    <w:rsid w:val="000D24FD"/>
    <w:rsid w:val="000D2788"/>
    <w:rsid w:val="000D2993"/>
    <w:rsid w:val="000D2A55"/>
    <w:rsid w:val="000D2D2D"/>
    <w:rsid w:val="000D2D80"/>
    <w:rsid w:val="000D2F66"/>
    <w:rsid w:val="000D2F9C"/>
    <w:rsid w:val="000D32BA"/>
    <w:rsid w:val="000D354C"/>
    <w:rsid w:val="000D365D"/>
    <w:rsid w:val="000D385F"/>
    <w:rsid w:val="000D397D"/>
    <w:rsid w:val="000D3B2F"/>
    <w:rsid w:val="000D3DC4"/>
    <w:rsid w:val="000D4188"/>
    <w:rsid w:val="000D42F8"/>
    <w:rsid w:val="000D449D"/>
    <w:rsid w:val="000D456A"/>
    <w:rsid w:val="000D46A8"/>
    <w:rsid w:val="000D46F7"/>
    <w:rsid w:val="000D4974"/>
    <w:rsid w:val="000D4AB2"/>
    <w:rsid w:val="000D4AF9"/>
    <w:rsid w:val="000D4BB5"/>
    <w:rsid w:val="000D4C8D"/>
    <w:rsid w:val="000D4F9D"/>
    <w:rsid w:val="000D52F0"/>
    <w:rsid w:val="000D54BC"/>
    <w:rsid w:val="000D5649"/>
    <w:rsid w:val="000D582D"/>
    <w:rsid w:val="000D5EBE"/>
    <w:rsid w:val="000D5FD7"/>
    <w:rsid w:val="000D60CB"/>
    <w:rsid w:val="000D6122"/>
    <w:rsid w:val="000D612F"/>
    <w:rsid w:val="000D63ED"/>
    <w:rsid w:val="000D645A"/>
    <w:rsid w:val="000D6868"/>
    <w:rsid w:val="000D689E"/>
    <w:rsid w:val="000D6E18"/>
    <w:rsid w:val="000D6EBC"/>
    <w:rsid w:val="000D742B"/>
    <w:rsid w:val="000D76AA"/>
    <w:rsid w:val="000D7A43"/>
    <w:rsid w:val="000D7A48"/>
    <w:rsid w:val="000D7AA1"/>
    <w:rsid w:val="000D7AB3"/>
    <w:rsid w:val="000D7DCE"/>
    <w:rsid w:val="000D7F9B"/>
    <w:rsid w:val="000E0444"/>
    <w:rsid w:val="000E0660"/>
    <w:rsid w:val="000E07AF"/>
    <w:rsid w:val="000E085B"/>
    <w:rsid w:val="000E092C"/>
    <w:rsid w:val="000E09BD"/>
    <w:rsid w:val="000E0B47"/>
    <w:rsid w:val="000E0D1E"/>
    <w:rsid w:val="000E0D77"/>
    <w:rsid w:val="000E0E14"/>
    <w:rsid w:val="000E117D"/>
    <w:rsid w:val="000E14BE"/>
    <w:rsid w:val="000E1534"/>
    <w:rsid w:val="000E17F9"/>
    <w:rsid w:val="000E1A9B"/>
    <w:rsid w:val="000E1ED8"/>
    <w:rsid w:val="000E2383"/>
    <w:rsid w:val="000E2539"/>
    <w:rsid w:val="000E25B7"/>
    <w:rsid w:val="000E27E9"/>
    <w:rsid w:val="000E2A16"/>
    <w:rsid w:val="000E2A23"/>
    <w:rsid w:val="000E2E8B"/>
    <w:rsid w:val="000E2EB4"/>
    <w:rsid w:val="000E32A2"/>
    <w:rsid w:val="000E33E5"/>
    <w:rsid w:val="000E358F"/>
    <w:rsid w:val="000E3674"/>
    <w:rsid w:val="000E3931"/>
    <w:rsid w:val="000E3BEB"/>
    <w:rsid w:val="000E3D6E"/>
    <w:rsid w:val="000E3ECE"/>
    <w:rsid w:val="000E3FEF"/>
    <w:rsid w:val="000E42E2"/>
    <w:rsid w:val="000E43C6"/>
    <w:rsid w:val="000E43D6"/>
    <w:rsid w:val="000E43F0"/>
    <w:rsid w:val="000E4575"/>
    <w:rsid w:val="000E4659"/>
    <w:rsid w:val="000E46E0"/>
    <w:rsid w:val="000E47BA"/>
    <w:rsid w:val="000E48F1"/>
    <w:rsid w:val="000E4C35"/>
    <w:rsid w:val="000E514F"/>
    <w:rsid w:val="000E5223"/>
    <w:rsid w:val="000E5AAC"/>
    <w:rsid w:val="000E5DB7"/>
    <w:rsid w:val="000E5E3B"/>
    <w:rsid w:val="000E5EC4"/>
    <w:rsid w:val="000E5F82"/>
    <w:rsid w:val="000E63B0"/>
    <w:rsid w:val="000E6445"/>
    <w:rsid w:val="000E6463"/>
    <w:rsid w:val="000E6552"/>
    <w:rsid w:val="000E6651"/>
    <w:rsid w:val="000E6710"/>
    <w:rsid w:val="000E6795"/>
    <w:rsid w:val="000E6909"/>
    <w:rsid w:val="000E6921"/>
    <w:rsid w:val="000E6D06"/>
    <w:rsid w:val="000E6DE9"/>
    <w:rsid w:val="000E6E8F"/>
    <w:rsid w:val="000E6F38"/>
    <w:rsid w:val="000E7047"/>
    <w:rsid w:val="000E7134"/>
    <w:rsid w:val="000E7606"/>
    <w:rsid w:val="000E78B3"/>
    <w:rsid w:val="000E7A8E"/>
    <w:rsid w:val="000E7C79"/>
    <w:rsid w:val="000E7D13"/>
    <w:rsid w:val="000E7EB6"/>
    <w:rsid w:val="000E7EC2"/>
    <w:rsid w:val="000F03B3"/>
    <w:rsid w:val="000F065E"/>
    <w:rsid w:val="000F0883"/>
    <w:rsid w:val="000F09E9"/>
    <w:rsid w:val="000F09FB"/>
    <w:rsid w:val="000F0D98"/>
    <w:rsid w:val="000F13F8"/>
    <w:rsid w:val="000F1417"/>
    <w:rsid w:val="000F1438"/>
    <w:rsid w:val="000F1589"/>
    <w:rsid w:val="000F19FE"/>
    <w:rsid w:val="000F1A04"/>
    <w:rsid w:val="000F1D6B"/>
    <w:rsid w:val="000F1D86"/>
    <w:rsid w:val="000F2098"/>
    <w:rsid w:val="000F23A3"/>
    <w:rsid w:val="000F2507"/>
    <w:rsid w:val="000F25D2"/>
    <w:rsid w:val="000F2900"/>
    <w:rsid w:val="000F2C21"/>
    <w:rsid w:val="000F2FF6"/>
    <w:rsid w:val="000F31CD"/>
    <w:rsid w:val="000F323D"/>
    <w:rsid w:val="000F32B4"/>
    <w:rsid w:val="000F349E"/>
    <w:rsid w:val="000F3A7B"/>
    <w:rsid w:val="000F3AB5"/>
    <w:rsid w:val="000F3BB3"/>
    <w:rsid w:val="000F3C33"/>
    <w:rsid w:val="000F4771"/>
    <w:rsid w:val="000F4C2B"/>
    <w:rsid w:val="000F4D07"/>
    <w:rsid w:val="000F4EB0"/>
    <w:rsid w:val="000F4F6B"/>
    <w:rsid w:val="000F50C6"/>
    <w:rsid w:val="000F513E"/>
    <w:rsid w:val="000F5155"/>
    <w:rsid w:val="000F5233"/>
    <w:rsid w:val="000F567E"/>
    <w:rsid w:val="000F57C4"/>
    <w:rsid w:val="000F5A8B"/>
    <w:rsid w:val="000F5DEF"/>
    <w:rsid w:val="000F5F72"/>
    <w:rsid w:val="000F62C2"/>
    <w:rsid w:val="000F62D6"/>
    <w:rsid w:val="000F6432"/>
    <w:rsid w:val="000F67E6"/>
    <w:rsid w:val="000F6904"/>
    <w:rsid w:val="000F6BF9"/>
    <w:rsid w:val="000F6E5F"/>
    <w:rsid w:val="000F71C0"/>
    <w:rsid w:val="000F7223"/>
    <w:rsid w:val="000F7343"/>
    <w:rsid w:val="000F750F"/>
    <w:rsid w:val="000F7563"/>
    <w:rsid w:val="000F774C"/>
    <w:rsid w:val="000F7920"/>
    <w:rsid w:val="000F7BF9"/>
    <w:rsid w:val="000F7D99"/>
    <w:rsid w:val="000F7ED0"/>
    <w:rsid w:val="000F7F63"/>
    <w:rsid w:val="000F7FE6"/>
    <w:rsid w:val="000F7FEB"/>
    <w:rsid w:val="001000C2"/>
    <w:rsid w:val="00100106"/>
    <w:rsid w:val="001002A4"/>
    <w:rsid w:val="001003BA"/>
    <w:rsid w:val="001005A5"/>
    <w:rsid w:val="0010073F"/>
    <w:rsid w:val="00100B2C"/>
    <w:rsid w:val="00100BB3"/>
    <w:rsid w:val="00100E51"/>
    <w:rsid w:val="001010AD"/>
    <w:rsid w:val="00101302"/>
    <w:rsid w:val="0010143F"/>
    <w:rsid w:val="00101537"/>
    <w:rsid w:val="00101A93"/>
    <w:rsid w:val="00101FC4"/>
    <w:rsid w:val="001022EF"/>
    <w:rsid w:val="00102373"/>
    <w:rsid w:val="00102574"/>
    <w:rsid w:val="001025E2"/>
    <w:rsid w:val="0010282B"/>
    <w:rsid w:val="0010292B"/>
    <w:rsid w:val="00102C8B"/>
    <w:rsid w:val="00102FDD"/>
    <w:rsid w:val="00103018"/>
    <w:rsid w:val="001030B6"/>
    <w:rsid w:val="001037B7"/>
    <w:rsid w:val="001037DC"/>
    <w:rsid w:val="001037E4"/>
    <w:rsid w:val="00103806"/>
    <w:rsid w:val="00103A60"/>
    <w:rsid w:val="00103B1C"/>
    <w:rsid w:val="00103C84"/>
    <w:rsid w:val="00104B66"/>
    <w:rsid w:val="00104D7C"/>
    <w:rsid w:val="00104FB5"/>
    <w:rsid w:val="001052B0"/>
    <w:rsid w:val="00105414"/>
    <w:rsid w:val="00105682"/>
    <w:rsid w:val="00105893"/>
    <w:rsid w:val="001058E1"/>
    <w:rsid w:val="001058E2"/>
    <w:rsid w:val="00105A52"/>
    <w:rsid w:val="00105B5A"/>
    <w:rsid w:val="00105BED"/>
    <w:rsid w:val="00105C51"/>
    <w:rsid w:val="00105CFD"/>
    <w:rsid w:val="00105D50"/>
    <w:rsid w:val="00105DBA"/>
    <w:rsid w:val="00105F98"/>
    <w:rsid w:val="0010646B"/>
    <w:rsid w:val="00106626"/>
    <w:rsid w:val="00106646"/>
    <w:rsid w:val="00106652"/>
    <w:rsid w:val="00106DF4"/>
    <w:rsid w:val="00106FEB"/>
    <w:rsid w:val="0010709E"/>
    <w:rsid w:val="001072F9"/>
    <w:rsid w:val="00107619"/>
    <w:rsid w:val="0010784A"/>
    <w:rsid w:val="00107A29"/>
    <w:rsid w:val="001100FB"/>
    <w:rsid w:val="00110842"/>
    <w:rsid w:val="00110BF3"/>
    <w:rsid w:val="001111BA"/>
    <w:rsid w:val="0011128A"/>
    <w:rsid w:val="001115EA"/>
    <w:rsid w:val="00111873"/>
    <w:rsid w:val="00111D7F"/>
    <w:rsid w:val="00111DCF"/>
    <w:rsid w:val="00111DE6"/>
    <w:rsid w:val="0011238E"/>
    <w:rsid w:val="0011250D"/>
    <w:rsid w:val="00112ACE"/>
    <w:rsid w:val="00112B45"/>
    <w:rsid w:val="00112D80"/>
    <w:rsid w:val="00112F16"/>
    <w:rsid w:val="00112F5A"/>
    <w:rsid w:val="00113106"/>
    <w:rsid w:val="00113156"/>
    <w:rsid w:val="0011380F"/>
    <w:rsid w:val="00113CD1"/>
    <w:rsid w:val="00113D1D"/>
    <w:rsid w:val="00113D8C"/>
    <w:rsid w:val="00114054"/>
    <w:rsid w:val="001142F3"/>
    <w:rsid w:val="00114367"/>
    <w:rsid w:val="001143BB"/>
    <w:rsid w:val="001143CD"/>
    <w:rsid w:val="001144A2"/>
    <w:rsid w:val="001144CF"/>
    <w:rsid w:val="0011451D"/>
    <w:rsid w:val="00114568"/>
    <w:rsid w:val="00114627"/>
    <w:rsid w:val="00114695"/>
    <w:rsid w:val="001147D4"/>
    <w:rsid w:val="00114894"/>
    <w:rsid w:val="00114AD8"/>
    <w:rsid w:val="00114C4C"/>
    <w:rsid w:val="00114D0E"/>
    <w:rsid w:val="00114D41"/>
    <w:rsid w:val="00114FF3"/>
    <w:rsid w:val="0011516B"/>
    <w:rsid w:val="0011587C"/>
    <w:rsid w:val="00115CAA"/>
    <w:rsid w:val="00115D1F"/>
    <w:rsid w:val="00115E49"/>
    <w:rsid w:val="00115EF3"/>
    <w:rsid w:val="00116149"/>
    <w:rsid w:val="001168B5"/>
    <w:rsid w:val="00116990"/>
    <w:rsid w:val="00116BA8"/>
    <w:rsid w:val="00116BAA"/>
    <w:rsid w:val="00116EDD"/>
    <w:rsid w:val="00116F07"/>
    <w:rsid w:val="0011706C"/>
    <w:rsid w:val="00117086"/>
    <w:rsid w:val="001171A8"/>
    <w:rsid w:val="0011739F"/>
    <w:rsid w:val="00117544"/>
    <w:rsid w:val="00117C7E"/>
    <w:rsid w:val="00117E8A"/>
    <w:rsid w:val="00120199"/>
    <w:rsid w:val="00120DF0"/>
    <w:rsid w:val="00120EEE"/>
    <w:rsid w:val="00121012"/>
    <w:rsid w:val="001212F4"/>
    <w:rsid w:val="00121336"/>
    <w:rsid w:val="00121350"/>
    <w:rsid w:val="0012138C"/>
    <w:rsid w:val="00121526"/>
    <w:rsid w:val="0012168A"/>
    <w:rsid w:val="001217DC"/>
    <w:rsid w:val="00121A9B"/>
    <w:rsid w:val="00121B7D"/>
    <w:rsid w:val="00121CB8"/>
    <w:rsid w:val="00121DC3"/>
    <w:rsid w:val="00121DF6"/>
    <w:rsid w:val="00122078"/>
    <w:rsid w:val="0012219C"/>
    <w:rsid w:val="001221F9"/>
    <w:rsid w:val="00122364"/>
    <w:rsid w:val="0012238A"/>
    <w:rsid w:val="001226DC"/>
    <w:rsid w:val="00122799"/>
    <w:rsid w:val="001227FE"/>
    <w:rsid w:val="00122958"/>
    <w:rsid w:val="00122CF1"/>
    <w:rsid w:val="001233B8"/>
    <w:rsid w:val="00123AFE"/>
    <w:rsid w:val="00123C0A"/>
    <w:rsid w:val="00123DDA"/>
    <w:rsid w:val="00123F2B"/>
    <w:rsid w:val="00123FD9"/>
    <w:rsid w:val="001240CC"/>
    <w:rsid w:val="001242C2"/>
    <w:rsid w:val="001243AF"/>
    <w:rsid w:val="001246AC"/>
    <w:rsid w:val="001246D7"/>
    <w:rsid w:val="0012472C"/>
    <w:rsid w:val="00124784"/>
    <w:rsid w:val="001247C2"/>
    <w:rsid w:val="001248CD"/>
    <w:rsid w:val="00124B2A"/>
    <w:rsid w:val="00124B87"/>
    <w:rsid w:val="00124BD5"/>
    <w:rsid w:val="00125121"/>
    <w:rsid w:val="00125184"/>
    <w:rsid w:val="001251FF"/>
    <w:rsid w:val="001255C5"/>
    <w:rsid w:val="0012566B"/>
    <w:rsid w:val="0012589E"/>
    <w:rsid w:val="001258B0"/>
    <w:rsid w:val="00125948"/>
    <w:rsid w:val="00125BCF"/>
    <w:rsid w:val="00125C10"/>
    <w:rsid w:val="00125C3E"/>
    <w:rsid w:val="00125C4A"/>
    <w:rsid w:val="00125E73"/>
    <w:rsid w:val="00125E7C"/>
    <w:rsid w:val="00126664"/>
    <w:rsid w:val="0012679E"/>
    <w:rsid w:val="00127013"/>
    <w:rsid w:val="0012715D"/>
    <w:rsid w:val="001271E0"/>
    <w:rsid w:val="00127330"/>
    <w:rsid w:val="00127453"/>
    <w:rsid w:val="00127499"/>
    <w:rsid w:val="00127E53"/>
    <w:rsid w:val="00127E71"/>
    <w:rsid w:val="00127F37"/>
    <w:rsid w:val="00130253"/>
    <w:rsid w:val="0013035A"/>
    <w:rsid w:val="001303C7"/>
    <w:rsid w:val="00130474"/>
    <w:rsid w:val="001304F1"/>
    <w:rsid w:val="00130611"/>
    <w:rsid w:val="001307A6"/>
    <w:rsid w:val="001308A6"/>
    <w:rsid w:val="001308BE"/>
    <w:rsid w:val="00130901"/>
    <w:rsid w:val="00130B39"/>
    <w:rsid w:val="00130B97"/>
    <w:rsid w:val="00130BDB"/>
    <w:rsid w:val="00130C0F"/>
    <w:rsid w:val="00130EA2"/>
    <w:rsid w:val="001310E5"/>
    <w:rsid w:val="001314E4"/>
    <w:rsid w:val="0013184A"/>
    <w:rsid w:val="0013187D"/>
    <w:rsid w:val="00131A6F"/>
    <w:rsid w:val="00131B91"/>
    <w:rsid w:val="0013205B"/>
    <w:rsid w:val="001322D9"/>
    <w:rsid w:val="00132478"/>
    <w:rsid w:val="00132591"/>
    <w:rsid w:val="00132681"/>
    <w:rsid w:val="001327D7"/>
    <w:rsid w:val="00132802"/>
    <w:rsid w:val="001329D7"/>
    <w:rsid w:val="0013306B"/>
    <w:rsid w:val="00133086"/>
    <w:rsid w:val="001330D9"/>
    <w:rsid w:val="00133265"/>
    <w:rsid w:val="001332EB"/>
    <w:rsid w:val="00133427"/>
    <w:rsid w:val="001336E2"/>
    <w:rsid w:val="001338B6"/>
    <w:rsid w:val="00133A3F"/>
    <w:rsid w:val="00133B73"/>
    <w:rsid w:val="00133B8C"/>
    <w:rsid w:val="00133B99"/>
    <w:rsid w:val="00133BBB"/>
    <w:rsid w:val="00133CE8"/>
    <w:rsid w:val="00133E8E"/>
    <w:rsid w:val="0013419E"/>
    <w:rsid w:val="00134227"/>
    <w:rsid w:val="001344F8"/>
    <w:rsid w:val="001346C4"/>
    <w:rsid w:val="0013474B"/>
    <w:rsid w:val="0013485F"/>
    <w:rsid w:val="00134A07"/>
    <w:rsid w:val="00134BF1"/>
    <w:rsid w:val="00134D6A"/>
    <w:rsid w:val="00134EE0"/>
    <w:rsid w:val="00134F7F"/>
    <w:rsid w:val="001350D8"/>
    <w:rsid w:val="0013524C"/>
    <w:rsid w:val="00135712"/>
    <w:rsid w:val="00135860"/>
    <w:rsid w:val="001358F2"/>
    <w:rsid w:val="001359A3"/>
    <w:rsid w:val="00135A4E"/>
    <w:rsid w:val="00135B67"/>
    <w:rsid w:val="00135C0D"/>
    <w:rsid w:val="00135F66"/>
    <w:rsid w:val="00135FDB"/>
    <w:rsid w:val="001360C7"/>
    <w:rsid w:val="001360F5"/>
    <w:rsid w:val="0013637C"/>
    <w:rsid w:val="00136565"/>
    <w:rsid w:val="001367EF"/>
    <w:rsid w:val="001368D7"/>
    <w:rsid w:val="001369E0"/>
    <w:rsid w:val="00136E46"/>
    <w:rsid w:val="00136F53"/>
    <w:rsid w:val="00137198"/>
    <w:rsid w:val="001371E7"/>
    <w:rsid w:val="001375A0"/>
    <w:rsid w:val="001376F0"/>
    <w:rsid w:val="00137766"/>
    <w:rsid w:val="001377D3"/>
    <w:rsid w:val="00137825"/>
    <w:rsid w:val="00137D71"/>
    <w:rsid w:val="00140009"/>
    <w:rsid w:val="0014032F"/>
    <w:rsid w:val="00140418"/>
    <w:rsid w:val="00140658"/>
    <w:rsid w:val="00140AA0"/>
    <w:rsid w:val="00140BCC"/>
    <w:rsid w:val="00140DE9"/>
    <w:rsid w:val="001412DB"/>
    <w:rsid w:val="00141389"/>
    <w:rsid w:val="001414DF"/>
    <w:rsid w:val="00141B41"/>
    <w:rsid w:val="00141CCD"/>
    <w:rsid w:val="00141D15"/>
    <w:rsid w:val="00141D51"/>
    <w:rsid w:val="001421D4"/>
    <w:rsid w:val="0014240C"/>
    <w:rsid w:val="00142419"/>
    <w:rsid w:val="00142651"/>
    <w:rsid w:val="0014281B"/>
    <w:rsid w:val="001429EE"/>
    <w:rsid w:val="00142B13"/>
    <w:rsid w:val="00142D7A"/>
    <w:rsid w:val="0014329B"/>
    <w:rsid w:val="00143375"/>
    <w:rsid w:val="00143459"/>
    <w:rsid w:val="00143C61"/>
    <w:rsid w:val="001447DB"/>
    <w:rsid w:val="0014483C"/>
    <w:rsid w:val="00144868"/>
    <w:rsid w:val="001448B8"/>
    <w:rsid w:val="00144AAC"/>
    <w:rsid w:val="00144AE5"/>
    <w:rsid w:val="00144C46"/>
    <w:rsid w:val="001452ED"/>
    <w:rsid w:val="00145493"/>
    <w:rsid w:val="00145994"/>
    <w:rsid w:val="00145E2A"/>
    <w:rsid w:val="00145F3D"/>
    <w:rsid w:val="00146134"/>
    <w:rsid w:val="0014637C"/>
    <w:rsid w:val="0014648A"/>
    <w:rsid w:val="001466D4"/>
    <w:rsid w:val="00146771"/>
    <w:rsid w:val="0014685E"/>
    <w:rsid w:val="001469C5"/>
    <w:rsid w:val="00146A76"/>
    <w:rsid w:val="00146BEB"/>
    <w:rsid w:val="00146CD0"/>
    <w:rsid w:val="00146E32"/>
    <w:rsid w:val="00146E86"/>
    <w:rsid w:val="00147349"/>
    <w:rsid w:val="0014749E"/>
    <w:rsid w:val="00147BB7"/>
    <w:rsid w:val="00147D6D"/>
    <w:rsid w:val="00147DAA"/>
    <w:rsid w:val="00150130"/>
    <w:rsid w:val="00150204"/>
    <w:rsid w:val="00150231"/>
    <w:rsid w:val="001502D4"/>
    <w:rsid w:val="001502D5"/>
    <w:rsid w:val="00150371"/>
    <w:rsid w:val="001503C8"/>
    <w:rsid w:val="001503FA"/>
    <w:rsid w:val="0015095F"/>
    <w:rsid w:val="00150B4D"/>
    <w:rsid w:val="00150D61"/>
    <w:rsid w:val="00150E1C"/>
    <w:rsid w:val="00151045"/>
    <w:rsid w:val="001514E0"/>
    <w:rsid w:val="001515EE"/>
    <w:rsid w:val="00151C4C"/>
    <w:rsid w:val="00151F84"/>
    <w:rsid w:val="0015200D"/>
    <w:rsid w:val="0015207D"/>
    <w:rsid w:val="001521B3"/>
    <w:rsid w:val="001522B9"/>
    <w:rsid w:val="0015296D"/>
    <w:rsid w:val="00152C15"/>
    <w:rsid w:val="00152CB0"/>
    <w:rsid w:val="00152CB4"/>
    <w:rsid w:val="00152D4A"/>
    <w:rsid w:val="001535C6"/>
    <w:rsid w:val="0015361E"/>
    <w:rsid w:val="001536BF"/>
    <w:rsid w:val="00153756"/>
    <w:rsid w:val="0015388D"/>
    <w:rsid w:val="00153940"/>
    <w:rsid w:val="00153B2B"/>
    <w:rsid w:val="00153C29"/>
    <w:rsid w:val="00153D39"/>
    <w:rsid w:val="00153EF7"/>
    <w:rsid w:val="00154231"/>
    <w:rsid w:val="00154532"/>
    <w:rsid w:val="0015489E"/>
    <w:rsid w:val="00154A93"/>
    <w:rsid w:val="00154F87"/>
    <w:rsid w:val="001550B3"/>
    <w:rsid w:val="0015513C"/>
    <w:rsid w:val="00155192"/>
    <w:rsid w:val="001551B0"/>
    <w:rsid w:val="0015522B"/>
    <w:rsid w:val="00155292"/>
    <w:rsid w:val="001554D3"/>
    <w:rsid w:val="001558CB"/>
    <w:rsid w:val="00156396"/>
    <w:rsid w:val="00156514"/>
    <w:rsid w:val="0015653D"/>
    <w:rsid w:val="00156558"/>
    <w:rsid w:val="001565D3"/>
    <w:rsid w:val="00156640"/>
    <w:rsid w:val="001569E9"/>
    <w:rsid w:val="00156BD9"/>
    <w:rsid w:val="00156C41"/>
    <w:rsid w:val="00156C8E"/>
    <w:rsid w:val="00156EDB"/>
    <w:rsid w:val="00157008"/>
    <w:rsid w:val="0015707C"/>
    <w:rsid w:val="0015711A"/>
    <w:rsid w:val="00157159"/>
    <w:rsid w:val="001571C9"/>
    <w:rsid w:val="001572B5"/>
    <w:rsid w:val="001575B0"/>
    <w:rsid w:val="00157B8C"/>
    <w:rsid w:val="00157D0D"/>
    <w:rsid w:val="00157DAB"/>
    <w:rsid w:val="00157E91"/>
    <w:rsid w:val="00157EDD"/>
    <w:rsid w:val="00157FF1"/>
    <w:rsid w:val="0016005B"/>
    <w:rsid w:val="00160264"/>
    <w:rsid w:val="00160400"/>
    <w:rsid w:val="00160C1A"/>
    <w:rsid w:val="00160F5F"/>
    <w:rsid w:val="001610DD"/>
    <w:rsid w:val="00161217"/>
    <w:rsid w:val="00161B0F"/>
    <w:rsid w:val="00161EF6"/>
    <w:rsid w:val="00161F3E"/>
    <w:rsid w:val="001620CC"/>
    <w:rsid w:val="00162189"/>
    <w:rsid w:val="001622D1"/>
    <w:rsid w:val="00162976"/>
    <w:rsid w:val="001629ED"/>
    <w:rsid w:val="00162AD9"/>
    <w:rsid w:val="00162B42"/>
    <w:rsid w:val="00162B9D"/>
    <w:rsid w:val="0016334B"/>
    <w:rsid w:val="00163365"/>
    <w:rsid w:val="001635E5"/>
    <w:rsid w:val="001636E1"/>
    <w:rsid w:val="00163885"/>
    <w:rsid w:val="00163C5A"/>
    <w:rsid w:val="00163DCA"/>
    <w:rsid w:val="00163EAD"/>
    <w:rsid w:val="00163F37"/>
    <w:rsid w:val="00164169"/>
    <w:rsid w:val="0016448A"/>
    <w:rsid w:val="0016485A"/>
    <w:rsid w:val="00164ABA"/>
    <w:rsid w:val="00164B49"/>
    <w:rsid w:val="00164D61"/>
    <w:rsid w:val="00164DD6"/>
    <w:rsid w:val="00165304"/>
    <w:rsid w:val="00165454"/>
    <w:rsid w:val="001655A1"/>
    <w:rsid w:val="001656F6"/>
    <w:rsid w:val="0016593A"/>
    <w:rsid w:val="00165943"/>
    <w:rsid w:val="0016594D"/>
    <w:rsid w:val="001659DE"/>
    <w:rsid w:val="00165A16"/>
    <w:rsid w:val="00165EB9"/>
    <w:rsid w:val="00166AE6"/>
    <w:rsid w:val="00166F48"/>
    <w:rsid w:val="00167080"/>
    <w:rsid w:val="001670A4"/>
    <w:rsid w:val="001670EF"/>
    <w:rsid w:val="0016712D"/>
    <w:rsid w:val="001671F0"/>
    <w:rsid w:val="00167BA4"/>
    <w:rsid w:val="00167BBA"/>
    <w:rsid w:val="00167CDB"/>
    <w:rsid w:val="00167F69"/>
    <w:rsid w:val="00170043"/>
    <w:rsid w:val="001701C6"/>
    <w:rsid w:val="001701D6"/>
    <w:rsid w:val="001707AC"/>
    <w:rsid w:val="001708B4"/>
    <w:rsid w:val="0017093B"/>
    <w:rsid w:val="00170D85"/>
    <w:rsid w:val="00170DDE"/>
    <w:rsid w:val="00170E43"/>
    <w:rsid w:val="00171037"/>
    <w:rsid w:val="00171342"/>
    <w:rsid w:val="001714C4"/>
    <w:rsid w:val="001714CF"/>
    <w:rsid w:val="001717FC"/>
    <w:rsid w:val="001718A6"/>
    <w:rsid w:val="00171D6F"/>
    <w:rsid w:val="0017200B"/>
    <w:rsid w:val="001721E1"/>
    <w:rsid w:val="00172211"/>
    <w:rsid w:val="0017279E"/>
    <w:rsid w:val="0017285A"/>
    <w:rsid w:val="00172C43"/>
    <w:rsid w:val="00172DAF"/>
    <w:rsid w:val="00172E37"/>
    <w:rsid w:val="00172F23"/>
    <w:rsid w:val="0017315A"/>
    <w:rsid w:val="00173497"/>
    <w:rsid w:val="00173595"/>
    <w:rsid w:val="00173698"/>
    <w:rsid w:val="001736B7"/>
    <w:rsid w:val="0017396E"/>
    <w:rsid w:val="001739E7"/>
    <w:rsid w:val="00173B4D"/>
    <w:rsid w:val="00173B5B"/>
    <w:rsid w:val="00173BDC"/>
    <w:rsid w:val="00173D28"/>
    <w:rsid w:val="00173D59"/>
    <w:rsid w:val="00173DBD"/>
    <w:rsid w:val="00173E87"/>
    <w:rsid w:val="00173FB4"/>
    <w:rsid w:val="001740DB"/>
    <w:rsid w:val="00174450"/>
    <w:rsid w:val="00174505"/>
    <w:rsid w:val="0017453B"/>
    <w:rsid w:val="0017462E"/>
    <w:rsid w:val="00174809"/>
    <w:rsid w:val="00174826"/>
    <w:rsid w:val="00174B8A"/>
    <w:rsid w:val="00174C4E"/>
    <w:rsid w:val="00174D5B"/>
    <w:rsid w:val="00174E8F"/>
    <w:rsid w:val="001754BD"/>
    <w:rsid w:val="0017559C"/>
    <w:rsid w:val="001759AD"/>
    <w:rsid w:val="001759BD"/>
    <w:rsid w:val="00175B4C"/>
    <w:rsid w:val="00175C54"/>
    <w:rsid w:val="00175FC1"/>
    <w:rsid w:val="00176023"/>
    <w:rsid w:val="00176260"/>
    <w:rsid w:val="001762EB"/>
    <w:rsid w:val="00176392"/>
    <w:rsid w:val="0017676D"/>
    <w:rsid w:val="00176807"/>
    <w:rsid w:val="00176A67"/>
    <w:rsid w:val="00176BE1"/>
    <w:rsid w:val="00176E16"/>
    <w:rsid w:val="0017706E"/>
    <w:rsid w:val="001771E2"/>
    <w:rsid w:val="00177387"/>
    <w:rsid w:val="00177394"/>
    <w:rsid w:val="001773A8"/>
    <w:rsid w:val="001774C5"/>
    <w:rsid w:val="001776CF"/>
    <w:rsid w:val="00177737"/>
    <w:rsid w:val="00177A09"/>
    <w:rsid w:val="00177A4F"/>
    <w:rsid w:val="00177A98"/>
    <w:rsid w:val="00180382"/>
    <w:rsid w:val="001805D7"/>
    <w:rsid w:val="00180880"/>
    <w:rsid w:val="0018097A"/>
    <w:rsid w:val="001809B3"/>
    <w:rsid w:val="00180B0E"/>
    <w:rsid w:val="00180CCC"/>
    <w:rsid w:val="00180CF2"/>
    <w:rsid w:val="00180E14"/>
    <w:rsid w:val="00181274"/>
    <w:rsid w:val="001815A7"/>
    <w:rsid w:val="001816CD"/>
    <w:rsid w:val="00181730"/>
    <w:rsid w:val="00181888"/>
    <w:rsid w:val="00181953"/>
    <w:rsid w:val="00181D46"/>
    <w:rsid w:val="00181E4B"/>
    <w:rsid w:val="00181F8D"/>
    <w:rsid w:val="0018203C"/>
    <w:rsid w:val="001820E9"/>
    <w:rsid w:val="0018210E"/>
    <w:rsid w:val="001821AB"/>
    <w:rsid w:val="00182523"/>
    <w:rsid w:val="001825C9"/>
    <w:rsid w:val="00182713"/>
    <w:rsid w:val="00182726"/>
    <w:rsid w:val="00182C9D"/>
    <w:rsid w:val="00182EC5"/>
    <w:rsid w:val="00182FA7"/>
    <w:rsid w:val="001830F0"/>
    <w:rsid w:val="00183188"/>
    <w:rsid w:val="001832B6"/>
    <w:rsid w:val="001834D2"/>
    <w:rsid w:val="001835F3"/>
    <w:rsid w:val="00183784"/>
    <w:rsid w:val="00183812"/>
    <w:rsid w:val="00183DC6"/>
    <w:rsid w:val="00183F93"/>
    <w:rsid w:val="0018415D"/>
    <w:rsid w:val="0018469F"/>
    <w:rsid w:val="00184825"/>
    <w:rsid w:val="00184944"/>
    <w:rsid w:val="00184A1F"/>
    <w:rsid w:val="00184B6D"/>
    <w:rsid w:val="00184B84"/>
    <w:rsid w:val="001851C5"/>
    <w:rsid w:val="00185200"/>
    <w:rsid w:val="0018521C"/>
    <w:rsid w:val="001852ED"/>
    <w:rsid w:val="0018538C"/>
    <w:rsid w:val="001858D3"/>
    <w:rsid w:val="00185CB9"/>
    <w:rsid w:val="00185CEA"/>
    <w:rsid w:val="00185CF2"/>
    <w:rsid w:val="0018630C"/>
    <w:rsid w:val="00186538"/>
    <w:rsid w:val="00186799"/>
    <w:rsid w:val="00186F97"/>
    <w:rsid w:val="00186FB0"/>
    <w:rsid w:val="001874D8"/>
    <w:rsid w:val="001876CE"/>
    <w:rsid w:val="00187820"/>
    <w:rsid w:val="00187974"/>
    <w:rsid w:val="00187B73"/>
    <w:rsid w:val="00187B99"/>
    <w:rsid w:val="00187BD6"/>
    <w:rsid w:val="00187C79"/>
    <w:rsid w:val="00190000"/>
    <w:rsid w:val="00190084"/>
    <w:rsid w:val="00190800"/>
    <w:rsid w:val="00190A95"/>
    <w:rsid w:val="00190B56"/>
    <w:rsid w:val="00190B66"/>
    <w:rsid w:val="00190C54"/>
    <w:rsid w:val="00190F88"/>
    <w:rsid w:val="00191AF0"/>
    <w:rsid w:val="00191B41"/>
    <w:rsid w:val="00191D8D"/>
    <w:rsid w:val="00191E75"/>
    <w:rsid w:val="00191EE3"/>
    <w:rsid w:val="001922E7"/>
    <w:rsid w:val="001923DF"/>
    <w:rsid w:val="001924B7"/>
    <w:rsid w:val="00192585"/>
    <w:rsid w:val="00192735"/>
    <w:rsid w:val="001927CE"/>
    <w:rsid w:val="001928D8"/>
    <w:rsid w:val="00192DAC"/>
    <w:rsid w:val="00192F34"/>
    <w:rsid w:val="0019325F"/>
    <w:rsid w:val="00193280"/>
    <w:rsid w:val="001932E1"/>
    <w:rsid w:val="001932E5"/>
    <w:rsid w:val="00193406"/>
    <w:rsid w:val="00193845"/>
    <w:rsid w:val="001939D9"/>
    <w:rsid w:val="00193E94"/>
    <w:rsid w:val="00194071"/>
    <w:rsid w:val="0019412F"/>
    <w:rsid w:val="001945AF"/>
    <w:rsid w:val="00194893"/>
    <w:rsid w:val="001949D9"/>
    <w:rsid w:val="00194C94"/>
    <w:rsid w:val="00194D64"/>
    <w:rsid w:val="00194E21"/>
    <w:rsid w:val="00194EF1"/>
    <w:rsid w:val="00194F67"/>
    <w:rsid w:val="00194FDE"/>
    <w:rsid w:val="001956BC"/>
    <w:rsid w:val="0019580F"/>
    <w:rsid w:val="00195B8F"/>
    <w:rsid w:val="0019622D"/>
    <w:rsid w:val="00196267"/>
    <w:rsid w:val="001965EB"/>
    <w:rsid w:val="0019696E"/>
    <w:rsid w:val="00196A34"/>
    <w:rsid w:val="00196AED"/>
    <w:rsid w:val="00196B3C"/>
    <w:rsid w:val="00196CA3"/>
    <w:rsid w:val="00196DF5"/>
    <w:rsid w:val="0019719F"/>
    <w:rsid w:val="001971E9"/>
    <w:rsid w:val="00197241"/>
    <w:rsid w:val="00197328"/>
    <w:rsid w:val="00197362"/>
    <w:rsid w:val="00197418"/>
    <w:rsid w:val="00197422"/>
    <w:rsid w:val="001977A7"/>
    <w:rsid w:val="001977AD"/>
    <w:rsid w:val="001977CB"/>
    <w:rsid w:val="0019780A"/>
    <w:rsid w:val="00197A46"/>
    <w:rsid w:val="00197D75"/>
    <w:rsid w:val="00197E8F"/>
    <w:rsid w:val="00197F48"/>
    <w:rsid w:val="00197FEA"/>
    <w:rsid w:val="001A0189"/>
    <w:rsid w:val="001A06F7"/>
    <w:rsid w:val="001A0742"/>
    <w:rsid w:val="001A07BC"/>
    <w:rsid w:val="001A0A3A"/>
    <w:rsid w:val="001A0B9A"/>
    <w:rsid w:val="001A0CA7"/>
    <w:rsid w:val="001A0E48"/>
    <w:rsid w:val="001A121E"/>
    <w:rsid w:val="001A1248"/>
    <w:rsid w:val="001A12DD"/>
    <w:rsid w:val="001A149D"/>
    <w:rsid w:val="001A14CE"/>
    <w:rsid w:val="001A168E"/>
    <w:rsid w:val="001A1774"/>
    <w:rsid w:val="001A1861"/>
    <w:rsid w:val="001A1935"/>
    <w:rsid w:val="001A1954"/>
    <w:rsid w:val="001A1BF1"/>
    <w:rsid w:val="001A1C16"/>
    <w:rsid w:val="001A1DA4"/>
    <w:rsid w:val="001A20A8"/>
    <w:rsid w:val="001A21AC"/>
    <w:rsid w:val="001A225A"/>
    <w:rsid w:val="001A23EE"/>
    <w:rsid w:val="001A2C8E"/>
    <w:rsid w:val="001A2D48"/>
    <w:rsid w:val="001A2DF6"/>
    <w:rsid w:val="001A32C3"/>
    <w:rsid w:val="001A32D4"/>
    <w:rsid w:val="001A385B"/>
    <w:rsid w:val="001A3DF4"/>
    <w:rsid w:val="001A3FB5"/>
    <w:rsid w:val="001A4091"/>
    <w:rsid w:val="001A47D3"/>
    <w:rsid w:val="001A48CC"/>
    <w:rsid w:val="001A4D27"/>
    <w:rsid w:val="001A4D32"/>
    <w:rsid w:val="001A4D59"/>
    <w:rsid w:val="001A5008"/>
    <w:rsid w:val="001A508C"/>
    <w:rsid w:val="001A5098"/>
    <w:rsid w:val="001A50A1"/>
    <w:rsid w:val="001A5161"/>
    <w:rsid w:val="001A54C4"/>
    <w:rsid w:val="001A5854"/>
    <w:rsid w:val="001A5927"/>
    <w:rsid w:val="001A59E0"/>
    <w:rsid w:val="001A59F5"/>
    <w:rsid w:val="001A5D51"/>
    <w:rsid w:val="001A5DEA"/>
    <w:rsid w:val="001A62E4"/>
    <w:rsid w:val="001A6905"/>
    <w:rsid w:val="001A6D70"/>
    <w:rsid w:val="001A6D7D"/>
    <w:rsid w:val="001A6E40"/>
    <w:rsid w:val="001A7090"/>
    <w:rsid w:val="001A72BC"/>
    <w:rsid w:val="001A735E"/>
    <w:rsid w:val="001A79E2"/>
    <w:rsid w:val="001A7BA9"/>
    <w:rsid w:val="001A7D5A"/>
    <w:rsid w:val="001A7F21"/>
    <w:rsid w:val="001A7FCC"/>
    <w:rsid w:val="001B00B8"/>
    <w:rsid w:val="001B0416"/>
    <w:rsid w:val="001B05F6"/>
    <w:rsid w:val="001B0751"/>
    <w:rsid w:val="001B0823"/>
    <w:rsid w:val="001B0913"/>
    <w:rsid w:val="001B0A50"/>
    <w:rsid w:val="001B0AFD"/>
    <w:rsid w:val="001B0B69"/>
    <w:rsid w:val="001B0B77"/>
    <w:rsid w:val="001B0C86"/>
    <w:rsid w:val="001B0CC0"/>
    <w:rsid w:val="001B0CDD"/>
    <w:rsid w:val="001B123D"/>
    <w:rsid w:val="001B1450"/>
    <w:rsid w:val="001B19BF"/>
    <w:rsid w:val="001B1EB5"/>
    <w:rsid w:val="001B1F5D"/>
    <w:rsid w:val="001B218E"/>
    <w:rsid w:val="001B2291"/>
    <w:rsid w:val="001B2424"/>
    <w:rsid w:val="001B2442"/>
    <w:rsid w:val="001B26FE"/>
    <w:rsid w:val="001B2724"/>
    <w:rsid w:val="001B2AAE"/>
    <w:rsid w:val="001B2B1F"/>
    <w:rsid w:val="001B2DCE"/>
    <w:rsid w:val="001B2F62"/>
    <w:rsid w:val="001B30AD"/>
    <w:rsid w:val="001B3136"/>
    <w:rsid w:val="001B32C0"/>
    <w:rsid w:val="001B330F"/>
    <w:rsid w:val="001B3337"/>
    <w:rsid w:val="001B336A"/>
    <w:rsid w:val="001B3381"/>
    <w:rsid w:val="001B36B4"/>
    <w:rsid w:val="001B38F9"/>
    <w:rsid w:val="001B3A4B"/>
    <w:rsid w:val="001B3AC9"/>
    <w:rsid w:val="001B3BD0"/>
    <w:rsid w:val="001B4318"/>
    <w:rsid w:val="001B446D"/>
    <w:rsid w:val="001B450A"/>
    <w:rsid w:val="001B4AD8"/>
    <w:rsid w:val="001B4BC1"/>
    <w:rsid w:val="001B4CE4"/>
    <w:rsid w:val="001B4D3F"/>
    <w:rsid w:val="001B529B"/>
    <w:rsid w:val="001B53E9"/>
    <w:rsid w:val="001B5462"/>
    <w:rsid w:val="001B54AE"/>
    <w:rsid w:val="001B557F"/>
    <w:rsid w:val="001B55DC"/>
    <w:rsid w:val="001B5A20"/>
    <w:rsid w:val="001B5F43"/>
    <w:rsid w:val="001B6103"/>
    <w:rsid w:val="001B6344"/>
    <w:rsid w:val="001B658E"/>
    <w:rsid w:val="001B65D6"/>
    <w:rsid w:val="001B69DA"/>
    <w:rsid w:val="001B6A38"/>
    <w:rsid w:val="001B6C45"/>
    <w:rsid w:val="001B6D89"/>
    <w:rsid w:val="001B6ED0"/>
    <w:rsid w:val="001B738C"/>
    <w:rsid w:val="001B7397"/>
    <w:rsid w:val="001B74F0"/>
    <w:rsid w:val="001B7513"/>
    <w:rsid w:val="001B7615"/>
    <w:rsid w:val="001B77CD"/>
    <w:rsid w:val="001B7A65"/>
    <w:rsid w:val="001B7A6E"/>
    <w:rsid w:val="001B7E06"/>
    <w:rsid w:val="001B7FCE"/>
    <w:rsid w:val="001B7FDB"/>
    <w:rsid w:val="001C02D8"/>
    <w:rsid w:val="001C04EE"/>
    <w:rsid w:val="001C07FA"/>
    <w:rsid w:val="001C096D"/>
    <w:rsid w:val="001C0992"/>
    <w:rsid w:val="001C0999"/>
    <w:rsid w:val="001C0B46"/>
    <w:rsid w:val="001C0C98"/>
    <w:rsid w:val="001C0E5E"/>
    <w:rsid w:val="001C0ED3"/>
    <w:rsid w:val="001C1028"/>
    <w:rsid w:val="001C1234"/>
    <w:rsid w:val="001C1249"/>
    <w:rsid w:val="001C155E"/>
    <w:rsid w:val="001C18B9"/>
    <w:rsid w:val="001C1DB0"/>
    <w:rsid w:val="001C1EB0"/>
    <w:rsid w:val="001C1F2E"/>
    <w:rsid w:val="001C2231"/>
    <w:rsid w:val="001C2765"/>
    <w:rsid w:val="001C29A3"/>
    <w:rsid w:val="001C2B0E"/>
    <w:rsid w:val="001C2C7B"/>
    <w:rsid w:val="001C2C8D"/>
    <w:rsid w:val="001C2E24"/>
    <w:rsid w:val="001C307E"/>
    <w:rsid w:val="001C321B"/>
    <w:rsid w:val="001C356F"/>
    <w:rsid w:val="001C35FC"/>
    <w:rsid w:val="001C37D6"/>
    <w:rsid w:val="001C3B29"/>
    <w:rsid w:val="001C3C54"/>
    <w:rsid w:val="001C3E05"/>
    <w:rsid w:val="001C3F05"/>
    <w:rsid w:val="001C4591"/>
    <w:rsid w:val="001C46F3"/>
    <w:rsid w:val="001C4760"/>
    <w:rsid w:val="001C4784"/>
    <w:rsid w:val="001C4C37"/>
    <w:rsid w:val="001C505F"/>
    <w:rsid w:val="001C51DB"/>
    <w:rsid w:val="001C536B"/>
    <w:rsid w:val="001C57C9"/>
    <w:rsid w:val="001C58A1"/>
    <w:rsid w:val="001C5A43"/>
    <w:rsid w:val="001C5BFE"/>
    <w:rsid w:val="001C5C35"/>
    <w:rsid w:val="001C5D3E"/>
    <w:rsid w:val="001C5DDD"/>
    <w:rsid w:val="001C5DE0"/>
    <w:rsid w:val="001C605E"/>
    <w:rsid w:val="001C6125"/>
    <w:rsid w:val="001C6272"/>
    <w:rsid w:val="001C62E1"/>
    <w:rsid w:val="001C6319"/>
    <w:rsid w:val="001C68C4"/>
    <w:rsid w:val="001C6A32"/>
    <w:rsid w:val="001C6D07"/>
    <w:rsid w:val="001C6E42"/>
    <w:rsid w:val="001C7198"/>
    <w:rsid w:val="001C724B"/>
    <w:rsid w:val="001C749C"/>
    <w:rsid w:val="001C74EF"/>
    <w:rsid w:val="001C7BB3"/>
    <w:rsid w:val="001C7CC4"/>
    <w:rsid w:val="001C7EBB"/>
    <w:rsid w:val="001D02A2"/>
    <w:rsid w:val="001D0355"/>
    <w:rsid w:val="001D06C7"/>
    <w:rsid w:val="001D0730"/>
    <w:rsid w:val="001D07D6"/>
    <w:rsid w:val="001D089D"/>
    <w:rsid w:val="001D1526"/>
    <w:rsid w:val="001D1886"/>
    <w:rsid w:val="001D18A5"/>
    <w:rsid w:val="001D19D8"/>
    <w:rsid w:val="001D1D3C"/>
    <w:rsid w:val="001D1F61"/>
    <w:rsid w:val="001D1FD5"/>
    <w:rsid w:val="001D202A"/>
    <w:rsid w:val="001D2048"/>
    <w:rsid w:val="001D2092"/>
    <w:rsid w:val="001D20DB"/>
    <w:rsid w:val="001D2114"/>
    <w:rsid w:val="001D2798"/>
    <w:rsid w:val="001D285E"/>
    <w:rsid w:val="001D2E3C"/>
    <w:rsid w:val="001D2E41"/>
    <w:rsid w:val="001D2F47"/>
    <w:rsid w:val="001D2FAD"/>
    <w:rsid w:val="001D3008"/>
    <w:rsid w:val="001D31E1"/>
    <w:rsid w:val="001D3213"/>
    <w:rsid w:val="001D327E"/>
    <w:rsid w:val="001D32E2"/>
    <w:rsid w:val="001D342A"/>
    <w:rsid w:val="001D351C"/>
    <w:rsid w:val="001D360F"/>
    <w:rsid w:val="001D39ED"/>
    <w:rsid w:val="001D3A75"/>
    <w:rsid w:val="001D3A9B"/>
    <w:rsid w:val="001D3AA4"/>
    <w:rsid w:val="001D3AAC"/>
    <w:rsid w:val="001D3AE1"/>
    <w:rsid w:val="001D3B47"/>
    <w:rsid w:val="001D3BC7"/>
    <w:rsid w:val="001D3BD0"/>
    <w:rsid w:val="001D3BFE"/>
    <w:rsid w:val="001D3D23"/>
    <w:rsid w:val="001D3FCE"/>
    <w:rsid w:val="001D415D"/>
    <w:rsid w:val="001D430A"/>
    <w:rsid w:val="001D432B"/>
    <w:rsid w:val="001D45B8"/>
    <w:rsid w:val="001D4713"/>
    <w:rsid w:val="001D4991"/>
    <w:rsid w:val="001D4B2F"/>
    <w:rsid w:val="001D4F9B"/>
    <w:rsid w:val="001D4FA4"/>
    <w:rsid w:val="001D50C0"/>
    <w:rsid w:val="001D51DB"/>
    <w:rsid w:val="001D5204"/>
    <w:rsid w:val="001D5796"/>
    <w:rsid w:val="001D5A81"/>
    <w:rsid w:val="001D5C34"/>
    <w:rsid w:val="001D5E5D"/>
    <w:rsid w:val="001D5F2C"/>
    <w:rsid w:val="001D5F4F"/>
    <w:rsid w:val="001D5FDA"/>
    <w:rsid w:val="001D6092"/>
    <w:rsid w:val="001D6279"/>
    <w:rsid w:val="001D6868"/>
    <w:rsid w:val="001D6A6D"/>
    <w:rsid w:val="001D6DB2"/>
    <w:rsid w:val="001D6F13"/>
    <w:rsid w:val="001D7225"/>
    <w:rsid w:val="001D738F"/>
    <w:rsid w:val="001D763B"/>
    <w:rsid w:val="001D7760"/>
    <w:rsid w:val="001D776D"/>
    <w:rsid w:val="001D7848"/>
    <w:rsid w:val="001D789D"/>
    <w:rsid w:val="001D7A98"/>
    <w:rsid w:val="001D7B1F"/>
    <w:rsid w:val="001D7DA4"/>
    <w:rsid w:val="001E0267"/>
    <w:rsid w:val="001E029F"/>
    <w:rsid w:val="001E047C"/>
    <w:rsid w:val="001E0484"/>
    <w:rsid w:val="001E0517"/>
    <w:rsid w:val="001E05F5"/>
    <w:rsid w:val="001E0632"/>
    <w:rsid w:val="001E0648"/>
    <w:rsid w:val="001E0739"/>
    <w:rsid w:val="001E0BD0"/>
    <w:rsid w:val="001E0D36"/>
    <w:rsid w:val="001E0E1C"/>
    <w:rsid w:val="001E0EBA"/>
    <w:rsid w:val="001E112B"/>
    <w:rsid w:val="001E140E"/>
    <w:rsid w:val="001E1574"/>
    <w:rsid w:val="001E19BF"/>
    <w:rsid w:val="001E19C8"/>
    <w:rsid w:val="001E1DAB"/>
    <w:rsid w:val="001E1E90"/>
    <w:rsid w:val="001E202B"/>
    <w:rsid w:val="001E2380"/>
    <w:rsid w:val="001E274C"/>
    <w:rsid w:val="001E27DB"/>
    <w:rsid w:val="001E27ED"/>
    <w:rsid w:val="001E2BC9"/>
    <w:rsid w:val="001E2E4D"/>
    <w:rsid w:val="001E3095"/>
    <w:rsid w:val="001E3165"/>
    <w:rsid w:val="001E3409"/>
    <w:rsid w:val="001E347C"/>
    <w:rsid w:val="001E37A5"/>
    <w:rsid w:val="001E382A"/>
    <w:rsid w:val="001E3BD4"/>
    <w:rsid w:val="001E3CA0"/>
    <w:rsid w:val="001E4054"/>
    <w:rsid w:val="001E442B"/>
    <w:rsid w:val="001E4614"/>
    <w:rsid w:val="001E46EC"/>
    <w:rsid w:val="001E47E8"/>
    <w:rsid w:val="001E4B92"/>
    <w:rsid w:val="001E4F15"/>
    <w:rsid w:val="001E50B8"/>
    <w:rsid w:val="001E50C4"/>
    <w:rsid w:val="001E517D"/>
    <w:rsid w:val="001E518C"/>
    <w:rsid w:val="001E53A1"/>
    <w:rsid w:val="001E5546"/>
    <w:rsid w:val="001E5654"/>
    <w:rsid w:val="001E5671"/>
    <w:rsid w:val="001E578C"/>
    <w:rsid w:val="001E57CB"/>
    <w:rsid w:val="001E57E4"/>
    <w:rsid w:val="001E589D"/>
    <w:rsid w:val="001E58C4"/>
    <w:rsid w:val="001E599C"/>
    <w:rsid w:val="001E5A3A"/>
    <w:rsid w:val="001E5C50"/>
    <w:rsid w:val="001E5F19"/>
    <w:rsid w:val="001E603D"/>
    <w:rsid w:val="001E6241"/>
    <w:rsid w:val="001E626B"/>
    <w:rsid w:val="001E63F3"/>
    <w:rsid w:val="001E64AE"/>
    <w:rsid w:val="001E6800"/>
    <w:rsid w:val="001E6849"/>
    <w:rsid w:val="001E6B4A"/>
    <w:rsid w:val="001E6EE5"/>
    <w:rsid w:val="001E707C"/>
    <w:rsid w:val="001E70CD"/>
    <w:rsid w:val="001E70D1"/>
    <w:rsid w:val="001E73F0"/>
    <w:rsid w:val="001E7496"/>
    <w:rsid w:val="001E7974"/>
    <w:rsid w:val="001E7C20"/>
    <w:rsid w:val="001E7D43"/>
    <w:rsid w:val="001E7E99"/>
    <w:rsid w:val="001E7E9A"/>
    <w:rsid w:val="001F0048"/>
    <w:rsid w:val="001F00A4"/>
    <w:rsid w:val="001F037D"/>
    <w:rsid w:val="001F04B3"/>
    <w:rsid w:val="001F056F"/>
    <w:rsid w:val="001F05C6"/>
    <w:rsid w:val="001F064A"/>
    <w:rsid w:val="001F0748"/>
    <w:rsid w:val="001F090A"/>
    <w:rsid w:val="001F0969"/>
    <w:rsid w:val="001F0AD4"/>
    <w:rsid w:val="001F0D28"/>
    <w:rsid w:val="001F0D7A"/>
    <w:rsid w:val="001F0F05"/>
    <w:rsid w:val="001F1063"/>
    <w:rsid w:val="001F166D"/>
    <w:rsid w:val="001F1A88"/>
    <w:rsid w:val="001F1B3D"/>
    <w:rsid w:val="001F1D8A"/>
    <w:rsid w:val="001F1EDF"/>
    <w:rsid w:val="001F205A"/>
    <w:rsid w:val="001F2777"/>
    <w:rsid w:val="001F2AE0"/>
    <w:rsid w:val="001F2F83"/>
    <w:rsid w:val="001F3260"/>
    <w:rsid w:val="001F33C5"/>
    <w:rsid w:val="001F370A"/>
    <w:rsid w:val="001F37A7"/>
    <w:rsid w:val="001F3CBE"/>
    <w:rsid w:val="001F3E18"/>
    <w:rsid w:val="001F40A7"/>
    <w:rsid w:val="001F40BB"/>
    <w:rsid w:val="001F423D"/>
    <w:rsid w:val="001F47D6"/>
    <w:rsid w:val="001F493D"/>
    <w:rsid w:val="001F4964"/>
    <w:rsid w:val="001F4A42"/>
    <w:rsid w:val="001F4DB9"/>
    <w:rsid w:val="001F503E"/>
    <w:rsid w:val="001F51F6"/>
    <w:rsid w:val="001F551C"/>
    <w:rsid w:val="001F59B4"/>
    <w:rsid w:val="001F5C23"/>
    <w:rsid w:val="001F5E70"/>
    <w:rsid w:val="001F60FB"/>
    <w:rsid w:val="001F640B"/>
    <w:rsid w:val="001F6599"/>
    <w:rsid w:val="001F6A36"/>
    <w:rsid w:val="001F6A37"/>
    <w:rsid w:val="001F6A3C"/>
    <w:rsid w:val="001F6ADB"/>
    <w:rsid w:val="001F6C3D"/>
    <w:rsid w:val="001F6CAD"/>
    <w:rsid w:val="001F6CAF"/>
    <w:rsid w:val="001F6E12"/>
    <w:rsid w:val="001F7014"/>
    <w:rsid w:val="001F70E4"/>
    <w:rsid w:val="001F7162"/>
    <w:rsid w:val="001F722F"/>
    <w:rsid w:val="001F72C5"/>
    <w:rsid w:val="001F7478"/>
    <w:rsid w:val="001F7586"/>
    <w:rsid w:val="001F79F1"/>
    <w:rsid w:val="001F7A34"/>
    <w:rsid w:val="001F7FAC"/>
    <w:rsid w:val="001F7FBC"/>
    <w:rsid w:val="00200012"/>
    <w:rsid w:val="002002A1"/>
    <w:rsid w:val="00200687"/>
    <w:rsid w:val="00200711"/>
    <w:rsid w:val="00200935"/>
    <w:rsid w:val="00200A0D"/>
    <w:rsid w:val="00200D8B"/>
    <w:rsid w:val="00200DBD"/>
    <w:rsid w:val="00200E5A"/>
    <w:rsid w:val="002010A0"/>
    <w:rsid w:val="002010ED"/>
    <w:rsid w:val="00201347"/>
    <w:rsid w:val="00201365"/>
    <w:rsid w:val="002015A2"/>
    <w:rsid w:val="002018AE"/>
    <w:rsid w:val="00201E4E"/>
    <w:rsid w:val="00201F7B"/>
    <w:rsid w:val="002020CB"/>
    <w:rsid w:val="00202413"/>
    <w:rsid w:val="00202679"/>
    <w:rsid w:val="002026F2"/>
    <w:rsid w:val="00202A20"/>
    <w:rsid w:val="00202A41"/>
    <w:rsid w:val="00202A50"/>
    <w:rsid w:val="00203387"/>
    <w:rsid w:val="002033FF"/>
    <w:rsid w:val="00203511"/>
    <w:rsid w:val="00203518"/>
    <w:rsid w:val="00203645"/>
    <w:rsid w:val="00203757"/>
    <w:rsid w:val="002038C3"/>
    <w:rsid w:val="002038F2"/>
    <w:rsid w:val="00203B68"/>
    <w:rsid w:val="00203BE8"/>
    <w:rsid w:val="00203EB3"/>
    <w:rsid w:val="00203F09"/>
    <w:rsid w:val="002040EF"/>
    <w:rsid w:val="002041C7"/>
    <w:rsid w:val="00204240"/>
    <w:rsid w:val="0020458E"/>
    <w:rsid w:val="002045FE"/>
    <w:rsid w:val="00204616"/>
    <w:rsid w:val="00204726"/>
    <w:rsid w:val="002047EA"/>
    <w:rsid w:val="00204A81"/>
    <w:rsid w:val="002052EA"/>
    <w:rsid w:val="002054B6"/>
    <w:rsid w:val="00205599"/>
    <w:rsid w:val="002056A6"/>
    <w:rsid w:val="0020576E"/>
    <w:rsid w:val="00205939"/>
    <w:rsid w:val="00205DDD"/>
    <w:rsid w:val="00205F9A"/>
    <w:rsid w:val="00206026"/>
    <w:rsid w:val="0020605F"/>
    <w:rsid w:val="00206184"/>
    <w:rsid w:val="002061A9"/>
    <w:rsid w:val="002061FC"/>
    <w:rsid w:val="00206256"/>
    <w:rsid w:val="00206588"/>
    <w:rsid w:val="002066D0"/>
    <w:rsid w:val="0020670B"/>
    <w:rsid w:val="00206A8E"/>
    <w:rsid w:val="00206CA8"/>
    <w:rsid w:val="00207006"/>
    <w:rsid w:val="002071D3"/>
    <w:rsid w:val="002072A7"/>
    <w:rsid w:val="00207309"/>
    <w:rsid w:val="002074A7"/>
    <w:rsid w:val="0020760C"/>
    <w:rsid w:val="00207644"/>
    <w:rsid w:val="0020791D"/>
    <w:rsid w:val="00207A4E"/>
    <w:rsid w:val="00207BB0"/>
    <w:rsid w:val="00207D5C"/>
    <w:rsid w:val="00207E9F"/>
    <w:rsid w:val="00210050"/>
    <w:rsid w:val="002101A2"/>
    <w:rsid w:val="002101F9"/>
    <w:rsid w:val="002102F6"/>
    <w:rsid w:val="00210330"/>
    <w:rsid w:val="0021036F"/>
    <w:rsid w:val="002105C7"/>
    <w:rsid w:val="00210D2E"/>
    <w:rsid w:val="0021147F"/>
    <w:rsid w:val="00211485"/>
    <w:rsid w:val="002117EA"/>
    <w:rsid w:val="0021189B"/>
    <w:rsid w:val="00211BD0"/>
    <w:rsid w:val="0021276A"/>
    <w:rsid w:val="002127CA"/>
    <w:rsid w:val="0021289C"/>
    <w:rsid w:val="00212AA7"/>
    <w:rsid w:val="00212AB5"/>
    <w:rsid w:val="00212D5D"/>
    <w:rsid w:val="00212F4E"/>
    <w:rsid w:val="0021326E"/>
    <w:rsid w:val="002134DE"/>
    <w:rsid w:val="002135D3"/>
    <w:rsid w:val="00213681"/>
    <w:rsid w:val="00213760"/>
    <w:rsid w:val="00213807"/>
    <w:rsid w:val="002139AE"/>
    <w:rsid w:val="002139C1"/>
    <w:rsid w:val="00213B62"/>
    <w:rsid w:val="00213CAA"/>
    <w:rsid w:val="0021400A"/>
    <w:rsid w:val="00214098"/>
    <w:rsid w:val="0021409C"/>
    <w:rsid w:val="002144D4"/>
    <w:rsid w:val="00214565"/>
    <w:rsid w:val="00214626"/>
    <w:rsid w:val="00214893"/>
    <w:rsid w:val="002148AE"/>
    <w:rsid w:val="00214CFF"/>
    <w:rsid w:val="00214DBF"/>
    <w:rsid w:val="00214DF2"/>
    <w:rsid w:val="00214FFB"/>
    <w:rsid w:val="002150FE"/>
    <w:rsid w:val="0021510F"/>
    <w:rsid w:val="00215243"/>
    <w:rsid w:val="0021528C"/>
    <w:rsid w:val="00215351"/>
    <w:rsid w:val="00215506"/>
    <w:rsid w:val="002155B8"/>
    <w:rsid w:val="00215751"/>
    <w:rsid w:val="00215A18"/>
    <w:rsid w:val="00215B7C"/>
    <w:rsid w:val="00215D47"/>
    <w:rsid w:val="00215E1C"/>
    <w:rsid w:val="00215F69"/>
    <w:rsid w:val="00215F9E"/>
    <w:rsid w:val="00216057"/>
    <w:rsid w:val="00216063"/>
    <w:rsid w:val="00216215"/>
    <w:rsid w:val="0021622E"/>
    <w:rsid w:val="0021626B"/>
    <w:rsid w:val="0021628C"/>
    <w:rsid w:val="00216517"/>
    <w:rsid w:val="00216595"/>
    <w:rsid w:val="002166FB"/>
    <w:rsid w:val="00216723"/>
    <w:rsid w:val="00216769"/>
    <w:rsid w:val="0021686A"/>
    <w:rsid w:val="002169D1"/>
    <w:rsid w:val="00216A34"/>
    <w:rsid w:val="00216C51"/>
    <w:rsid w:val="00216DE4"/>
    <w:rsid w:val="00216DFF"/>
    <w:rsid w:val="00216FDB"/>
    <w:rsid w:val="002172E3"/>
    <w:rsid w:val="00217319"/>
    <w:rsid w:val="00217772"/>
    <w:rsid w:val="00217859"/>
    <w:rsid w:val="002178ED"/>
    <w:rsid w:val="0021798C"/>
    <w:rsid w:val="00217A2A"/>
    <w:rsid w:val="00217EF0"/>
    <w:rsid w:val="00217FC4"/>
    <w:rsid w:val="00220342"/>
    <w:rsid w:val="00220446"/>
    <w:rsid w:val="002205A8"/>
    <w:rsid w:val="002206AB"/>
    <w:rsid w:val="002206B5"/>
    <w:rsid w:val="002207AD"/>
    <w:rsid w:val="00220CED"/>
    <w:rsid w:val="0022106B"/>
    <w:rsid w:val="002212ED"/>
    <w:rsid w:val="00221340"/>
    <w:rsid w:val="00221473"/>
    <w:rsid w:val="002218B7"/>
    <w:rsid w:val="00221DC1"/>
    <w:rsid w:val="0022204B"/>
    <w:rsid w:val="00222086"/>
    <w:rsid w:val="0022218C"/>
    <w:rsid w:val="00222224"/>
    <w:rsid w:val="002222FA"/>
    <w:rsid w:val="00222393"/>
    <w:rsid w:val="0022268A"/>
    <w:rsid w:val="002227A9"/>
    <w:rsid w:val="00222964"/>
    <w:rsid w:val="00222B54"/>
    <w:rsid w:val="00222BFD"/>
    <w:rsid w:val="00222C09"/>
    <w:rsid w:val="00222C25"/>
    <w:rsid w:val="00222D11"/>
    <w:rsid w:val="00222EF6"/>
    <w:rsid w:val="00223471"/>
    <w:rsid w:val="002235BE"/>
    <w:rsid w:val="002237E7"/>
    <w:rsid w:val="00223921"/>
    <w:rsid w:val="002239DE"/>
    <w:rsid w:val="00223AF6"/>
    <w:rsid w:val="00223BB8"/>
    <w:rsid w:val="00223BD8"/>
    <w:rsid w:val="00223D8C"/>
    <w:rsid w:val="00223E29"/>
    <w:rsid w:val="00223E37"/>
    <w:rsid w:val="002240AA"/>
    <w:rsid w:val="002243AE"/>
    <w:rsid w:val="00224693"/>
    <w:rsid w:val="002248C4"/>
    <w:rsid w:val="00224D44"/>
    <w:rsid w:val="00224EDC"/>
    <w:rsid w:val="00224F19"/>
    <w:rsid w:val="002251B0"/>
    <w:rsid w:val="00225485"/>
    <w:rsid w:val="002255D6"/>
    <w:rsid w:val="0022576C"/>
    <w:rsid w:val="00225AF7"/>
    <w:rsid w:val="00225C2A"/>
    <w:rsid w:val="00225DB3"/>
    <w:rsid w:val="00225DE1"/>
    <w:rsid w:val="00225EB4"/>
    <w:rsid w:val="00225F42"/>
    <w:rsid w:val="00225F69"/>
    <w:rsid w:val="0022608D"/>
    <w:rsid w:val="00226253"/>
    <w:rsid w:val="0022637F"/>
    <w:rsid w:val="0022643E"/>
    <w:rsid w:val="002265DE"/>
    <w:rsid w:val="0022672B"/>
    <w:rsid w:val="002269C3"/>
    <w:rsid w:val="00226B99"/>
    <w:rsid w:val="00226DD5"/>
    <w:rsid w:val="00226ED1"/>
    <w:rsid w:val="00226F86"/>
    <w:rsid w:val="00227239"/>
    <w:rsid w:val="0022731A"/>
    <w:rsid w:val="00227A87"/>
    <w:rsid w:val="00227C14"/>
    <w:rsid w:val="00227E7B"/>
    <w:rsid w:val="0023022A"/>
    <w:rsid w:val="002305E3"/>
    <w:rsid w:val="00230856"/>
    <w:rsid w:val="00230A65"/>
    <w:rsid w:val="00230AC6"/>
    <w:rsid w:val="00230BEE"/>
    <w:rsid w:val="00230D5F"/>
    <w:rsid w:val="00230FCC"/>
    <w:rsid w:val="00230FF7"/>
    <w:rsid w:val="00231006"/>
    <w:rsid w:val="002310E6"/>
    <w:rsid w:val="0023116B"/>
    <w:rsid w:val="002314CF"/>
    <w:rsid w:val="00231672"/>
    <w:rsid w:val="00231F4C"/>
    <w:rsid w:val="00232087"/>
    <w:rsid w:val="002325B9"/>
    <w:rsid w:val="00232651"/>
    <w:rsid w:val="002326C7"/>
    <w:rsid w:val="00232712"/>
    <w:rsid w:val="00232A98"/>
    <w:rsid w:val="00232C38"/>
    <w:rsid w:val="00232D64"/>
    <w:rsid w:val="00232D6F"/>
    <w:rsid w:val="002337A6"/>
    <w:rsid w:val="002337FE"/>
    <w:rsid w:val="0023385E"/>
    <w:rsid w:val="00233A1C"/>
    <w:rsid w:val="00233AC3"/>
    <w:rsid w:val="00233B73"/>
    <w:rsid w:val="00233D67"/>
    <w:rsid w:val="00233D7F"/>
    <w:rsid w:val="00233DB4"/>
    <w:rsid w:val="00233F4C"/>
    <w:rsid w:val="00233FA8"/>
    <w:rsid w:val="00233FF9"/>
    <w:rsid w:val="00234067"/>
    <w:rsid w:val="002341FD"/>
    <w:rsid w:val="002342C9"/>
    <w:rsid w:val="002343C5"/>
    <w:rsid w:val="00234676"/>
    <w:rsid w:val="002346D1"/>
    <w:rsid w:val="00234C5C"/>
    <w:rsid w:val="00234C97"/>
    <w:rsid w:val="00234CE9"/>
    <w:rsid w:val="00234DBC"/>
    <w:rsid w:val="00234E2A"/>
    <w:rsid w:val="00234E3F"/>
    <w:rsid w:val="00234FC4"/>
    <w:rsid w:val="0023518F"/>
    <w:rsid w:val="002352AA"/>
    <w:rsid w:val="00235464"/>
    <w:rsid w:val="002358B0"/>
    <w:rsid w:val="002358F9"/>
    <w:rsid w:val="00235D7C"/>
    <w:rsid w:val="00236281"/>
    <w:rsid w:val="00236367"/>
    <w:rsid w:val="002366EB"/>
    <w:rsid w:val="002368DD"/>
    <w:rsid w:val="00236933"/>
    <w:rsid w:val="00236CDC"/>
    <w:rsid w:val="00237054"/>
    <w:rsid w:val="002370FC"/>
    <w:rsid w:val="00237236"/>
    <w:rsid w:val="002372D9"/>
    <w:rsid w:val="00237497"/>
    <w:rsid w:val="00237A19"/>
    <w:rsid w:val="00237CB8"/>
    <w:rsid w:val="00240015"/>
    <w:rsid w:val="002400D4"/>
    <w:rsid w:val="0024018C"/>
    <w:rsid w:val="002402A7"/>
    <w:rsid w:val="002407A1"/>
    <w:rsid w:val="00240A86"/>
    <w:rsid w:val="00240B9C"/>
    <w:rsid w:val="00240DD1"/>
    <w:rsid w:val="00240E1F"/>
    <w:rsid w:val="0024115D"/>
    <w:rsid w:val="002411A5"/>
    <w:rsid w:val="00241278"/>
    <w:rsid w:val="0024159E"/>
    <w:rsid w:val="00241971"/>
    <w:rsid w:val="00241C8E"/>
    <w:rsid w:val="00241D6F"/>
    <w:rsid w:val="00241D74"/>
    <w:rsid w:val="00241DB5"/>
    <w:rsid w:val="00241DED"/>
    <w:rsid w:val="002420AD"/>
    <w:rsid w:val="0024232C"/>
    <w:rsid w:val="00242775"/>
    <w:rsid w:val="002427AD"/>
    <w:rsid w:val="00242891"/>
    <w:rsid w:val="002428D4"/>
    <w:rsid w:val="00242AC6"/>
    <w:rsid w:val="00242B14"/>
    <w:rsid w:val="00242C21"/>
    <w:rsid w:val="00243149"/>
    <w:rsid w:val="0024338C"/>
    <w:rsid w:val="0024339B"/>
    <w:rsid w:val="002435CC"/>
    <w:rsid w:val="00243696"/>
    <w:rsid w:val="0024391C"/>
    <w:rsid w:val="00243C99"/>
    <w:rsid w:val="00243D4D"/>
    <w:rsid w:val="00243E85"/>
    <w:rsid w:val="00244125"/>
    <w:rsid w:val="0024419F"/>
    <w:rsid w:val="00244209"/>
    <w:rsid w:val="00244229"/>
    <w:rsid w:val="0024457C"/>
    <w:rsid w:val="0024471C"/>
    <w:rsid w:val="00244721"/>
    <w:rsid w:val="00244BD4"/>
    <w:rsid w:val="00244D8F"/>
    <w:rsid w:val="00244DDE"/>
    <w:rsid w:val="00245053"/>
    <w:rsid w:val="002451B5"/>
    <w:rsid w:val="00245510"/>
    <w:rsid w:val="002457D3"/>
    <w:rsid w:val="0024586C"/>
    <w:rsid w:val="002458D2"/>
    <w:rsid w:val="00245A93"/>
    <w:rsid w:val="00245BEE"/>
    <w:rsid w:val="00245CA3"/>
    <w:rsid w:val="00246004"/>
    <w:rsid w:val="0024609A"/>
    <w:rsid w:val="00246331"/>
    <w:rsid w:val="002463A5"/>
    <w:rsid w:val="002463F6"/>
    <w:rsid w:val="00246812"/>
    <w:rsid w:val="00246BA2"/>
    <w:rsid w:val="00246DB5"/>
    <w:rsid w:val="00246DD8"/>
    <w:rsid w:val="00246E69"/>
    <w:rsid w:val="00246E98"/>
    <w:rsid w:val="00246FB0"/>
    <w:rsid w:val="00247194"/>
    <w:rsid w:val="002473DD"/>
    <w:rsid w:val="00247484"/>
    <w:rsid w:val="0024751F"/>
    <w:rsid w:val="00247626"/>
    <w:rsid w:val="002476B4"/>
    <w:rsid w:val="00247736"/>
    <w:rsid w:val="00247BA6"/>
    <w:rsid w:val="00247BB9"/>
    <w:rsid w:val="00247C91"/>
    <w:rsid w:val="00247D28"/>
    <w:rsid w:val="00250026"/>
    <w:rsid w:val="00250BB7"/>
    <w:rsid w:val="00250DA5"/>
    <w:rsid w:val="00250F4E"/>
    <w:rsid w:val="00251047"/>
    <w:rsid w:val="002510A4"/>
    <w:rsid w:val="0025112B"/>
    <w:rsid w:val="002513EF"/>
    <w:rsid w:val="00251419"/>
    <w:rsid w:val="00251908"/>
    <w:rsid w:val="00251B5B"/>
    <w:rsid w:val="00251C7F"/>
    <w:rsid w:val="00251CA3"/>
    <w:rsid w:val="00251E1D"/>
    <w:rsid w:val="00251F39"/>
    <w:rsid w:val="00251FF2"/>
    <w:rsid w:val="0025209A"/>
    <w:rsid w:val="00252418"/>
    <w:rsid w:val="00252503"/>
    <w:rsid w:val="00252597"/>
    <w:rsid w:val="002527AE"/>
    <w:rsid w:val="002528C2"/>
    <w:rsid w:val="0025291C"/>
    <w:rsid w:val="00252989"/>
    <w:rsid w:val="002529DA"/>
    <w:rsid w:val="00252A77"/>
    <w:rsid w:val="00252A7F"/>
    <w:rsid w:val="00252ADD"/>
    <w:rsid w:val="00252D5E"/>
    <w:rsid w:val="00252E62"/>
    <w:rsid w:val="002530C0"/>
    <w:rsid w:val="0025336E"/>
    <w:rsid w:val="00253596"/>
    <w:rsid w:val="0025371B"/>
    <w:rsid w:val="002537A9"/>
    <w:rsid w:val="0025395D"/>
    <w:rsid w:val="00253977"/>
    <w:rsid w:val="00253C6C"/>
    <w:rsid w:val="00253E0E"/>
    <w:rsid w:val="00253F03"/>
    <w:rsid w:val="00253FFE"/>
    <w:rsid w:val="002541D7"/>
    <w:rsid w:val="00254526"/>
    <w:rsid w:val="002546D1"/>
    <w:rsid w:val="0025472D"/>
    <w:rsid w:val="00254780"/>
    <w:rsid w:val="00254791"/>
    <w:rsid w:val="002549CF"/>
    <w:rsid w:val="00254C69"/>
    <w:rsid w:val="00254CC4"/>
    <w:rsid w:val="00254DFC"/>
    <w:rsid w:val="00254E51"/>
    <w:rsid w:val="0025549D"/>
    <w:rsid w:val="002554E3"/>
    <w:rsid w:val="002555C1"/>
    <w:rsid w:val="0025581A"/>
    <w:rsid w:val="002558AB"/>
    <w:rsid w:val="0025593E"/>
    <w:rsid w:val="00255A32"/>
    <w:rsid w:val="00255B30"/>
    <w:rsid w:val="00255C21"/>
    <w:rsid w:val="00255D1F"/>
    <w:rsid w:val="00255E79"/>
    <w:rsid w:val="00255F80"/>
    <w:rsid w:val="00255FB6"/>
    <w:rsid w:val="00255FD9"/>
    <w:rsid w:val="00255FE8"/>
    <w:rsid w:val="00256008"/>
    <w:rsid w:val="00256881"/>
    <w:rsid w:val="00256C60"/>
    <w:rsid w:val="00256DCD"/>
    <w:rsid w:val="00256F43"/>
    <w:rsid w:val="0025777C"/>
    <w:rsid w:val="002577A1"/>
    <w:rsid w:val="00257822"/>
    <w:rsid w:val="00257B9E"/>
    <w:rsid w:val="00257FD6"/>
    <w:rsid w:val="0026021A"/>
    <w:rsid w:val="002602F1"/>
    <w:rsid w:val="0026033A"/>
    <w:rsid w:val="002606A4"/>
    <w:rsid w:val="00260820"/>
    <w:rsid w:val="00260832"/>
    <w:rsid w:val="0026091C"/>
    <w:rsid w:val="0026095F"/>
    <w:rsid w:val="00260AE6"/>
    <w:rsid w:val="00260B24"/>
    <w:rsid w:val="002611AC"/>
    <w:rsid w:val="0026129D"/>
    <w:rsid w:val="00261389"/>
    <w:rsid w:val="00261444"/>
    <w:rsid w:val="0026168E"/>
    <w:rsid w:val="002616CD"/>
    <w:rsid w:val="0026182B"/>
    <w:rsid w:val="00261B5B"/>
    <w:rsid w:val="00261EEE"/>
    <w:rsid w:val="00262073"/>
    <w:rsid w:val="0026233A"/>
    <w:rsid w:val="00262950"/>
    <w:rsid w:val="00262C34"/>
    <w:rsid w:val="00262CCA"/>
    <w:rsid w:val="00262D2F"/>
    <w:rsid w:val="00262FA2"/>
    <w:rsid w:val="0026306C"/>
    <w:rsid w:val="0026352A"/>
    <w:rsid w:val="0026355C"/>
    <w:rsid w:val="00263620"/>
    <w:rsid w:val="00263661"/>
    <w:rsid w:val="002637E2"/>
    <w:rsid w:val="00263871"/>
    <w:rsid w:val="00263877"/>
    <w:rsid w:val="00263B67"/>
    <w:rsid w:val="00263B8A"/>
    <w:rsid w:val="00263C3A"/>
    <w:rsid w:val="002640B2"/>
    <w:rsid w:val="00264313"/>
    <w:rsid w:val="0026446D"/>
    <w:rsid w:val="00264A17"/>
    <w:rsid w:val="00264BA4"/>
    <w:rsid w:val="00264E5A"/>
    <w:rsid w:val="00264F7D"/>
    <w:rsid w:val="00265332"/>
    <w:rsid w:val="00265388"/>
    <w:rsid w:val="0026558A"/>
    <w:rsid w:val="00265825"/>
    <w:rsid w:val="00265887"/>
    <w:rsid w:val="002659B1"/>
    <w:rsid w:val="00265A5A"/>
    <w:rsid w:val="00265E46"/>
    <w:rsid w:val="002662B4"/>
    <w:rsid w:val="002666EB"/>
    <w:rsid w:val="002668F7"/>
    <w:rsid w:val="00266A96"/>
    <w:rsid w:val="00266B3E"/>
    <w:rsid w:val="00266DED"/>
    <w:rsid w:val="00267019"/>
    <w:rsid w:val="00267187"/>
    <w:rsid w:val="0026724B"/>
    <w:rsid w:val="0026749B"/>
    <w:rsid w:val="0026768E"/>
    <w:rsid w:val="0026775A"/>
    <w:rsid w:val="002677FD"/>
    <w:rsid w:val="002678BA"/>
    <w:rsid w:val="00267DD2"/>
    <w:rsid w:val="002700AB"/>
    <w:rsid w:val="0027043B"/>
    <w:rsid w:val="00270950"/>
    <w:rsid w:val="00270C8F"/>
    <w:rsid w:val="00270D30"/>
    <w:rsid w:val="002710A7"/>
    <w:rsid w:val="002710F0"/>
    <w:rsid w:val="00271457"/>
    <w:rsid w:val="0027178A"/>
    <w:rsid w:val="00271DA5"/>
    <w:rsid w:val="00271EED"/>
    <w:rsid w:val="00271F4E"/>
    <w:rsid w:val="00271F51"/>
    <w:rsid w:val="00271FF8"/>
    <w:rsid w:val="00272030"/>
    <w:rsid w:val="0027203F"/>
    <w:rsid w:val="002720BE"/>
    <w:rsid w:val="00272249"/>
    <w:rsid w:val="00272934"/>
    <w:rsid w:val="002732A8"/>
    <w:rsid w:val="0027354D"/>
    <w:rsid w:val="002736AE"/>
    <w:rsid w:val="002738D2"/>
    <w:rsid w:val="00273EA4"/>
    <w:rsid w:val="00274522"/>
    <w:rsid w:val="00274621"/>
    <w:rsid w:val="00274749"/>
    <w:rsid w:val="00274CC8"/>
    <w:rsid w:val="00274E92"/>
    <w:rsid w:val="00274EB2"/>
    <w:rsid w:val="00274F32"/>
    <w:rsid w:val="0027505A"/>
    <w:rsid w:val="0027508C"/>
    <w:rsid w:val="002750D9"/>
    <w:rsid w:val="00275B51"/>
    <w:rsid w:val="00275B71"/>
    <w:rsid w:val="002761B4"/>
    <w:rsid w:val="00276274"/>
    <w:rsid w:val="002762D8"/>
    <w:rsid w:val="00276619"/>
    <w:rsid w:val="00276721"/>
    <w:rsid w:val="002768CD"/>
    <w:rsid w:val="00276938"/>
    <w:rsid w:val="002769D5"/>
    <w:rsid w:val="00276B2C"/>
    <w:rsid w:val="00276C0B"/>
    <w:rsid w:val="00276F80"/>
    <w:rsid w:val="00277490"/>
    <w:rsid w:val="00277555"/>
    <w:rsid w:val="0027770A"/>
    <w:rsid w:val="00277788"/>
    <w:rsid w:val="0027785E"/>
    <w:rsid w:val="00277BF8"/>
    <w:rsid w:val="002801E7"/>
    <w:rsid w:val="00280273"/>
    <w:rsid w:val="0028040F"/>
    <w:rsid w:val="00280541"/>
    <w:rsid w:val="0028056A"/>
    <w:rsid w:val="00280ACC"/>
    <w:rsid w:val="00280B41"/>
    <w:rsid w:val="00280E40"/>
    <w:rsid w:val="00280F00"/>
    <w:rsid w:val="002814FD"/>
    <w:rsid w:val="0028150A"/>
    <w:rsid w:val="002816D5"/>
    <w:rsid w:val="0028190C"/>
    <w:rsid w:val="00281B6A"/>
    <w:rsid w:val="00281B9D"/>
    <w:rsid w:val="00281BC3"/>
    <w:rsid w:val="0028214A"/>
    <w:rsid w:val="0028290B"/>
    <w:rsid w:val="00282A51"/>
    <w:rsid w:val="00282D53"/>
    <w:rsid w:val="00282D74"/>
    <w:rsid w:val="00282E45"/>
    <w:rsid w:val="00282F79"/>
    <w:rsid w:val="00282FB4"/>
    <w:rsid w:val="002833D8"/>
    <w:rsid w:val="002833F5"/>
    <w:rsid w:val="0028350A"/>
    <w:rsid w:val="002835A4"/>
    <w:rsid w:val="002835FC"/>
    <w:rsid w:val="00283634"/>
    <w:rsid w:val="00283830"/>
    <w:rsid w:val="002839E0"/>
    <w:rsid w:val="00283A3D"/>
    <w:rsid w:val="00283DFE"/>
    <w:rsid w:val="00283E4A"/>
    <w:rsid w:val="00284027"/>
    <w:rsid w:val="00284071"/>
    <w:rsid w:val="00284300"/>
    <w:rsid w:val="00284354"/>
    <w:rsid w:val="0028441B"/>
    <w:rsid w:val="002844D0"/>
    <w:rsid w:val="002844E2"/>
    <w:rsid w:val="002848CE"/>
    <w:rsid w:val="00284D7F"/>
    <w:rsid w:val="00284F2D"/>
    <w:rsid w:val="00285070"/>
    <w:rsid w:val="00285121"/>
    <w:rsid w:val="002851D4"/>
    <w:rsid w:val="0028528F"/>
    <w:rsid w:val="0028547D"/>
    <w:rsid w:val="00285A48"/>
    <w:rsid w:val="00285C02"/>
    <w:rsid w:val="00285DEA"/>
    <w:rsid w:val="00286434"/>
    <w:rsid w:val="0028643C"/>
    <w:rsid w:val="002864BC"/>
    <w:rsid w:val="002864C2"/>
    <w:rsid w:val="0028662C"/>
    <w:rsid w:val="0028685C"/>
    <w:rsid w:val="002868C2"/>
    <w:rsid w:val="00286BA4"/>
    <w:rsid w:val="00286BB7"/>
    <w:rsid w:val="00286C7A"/>
    <w:rsid w:val="00286CA0"/>
    <w:rsid w:val="00286CBB"/>
    <w:rsid w:val="00286D53"/>
    <w:rsid w:val="00286DB5"/>
    <w:rsid w:val="00286DD2"/>
    <w:rsid w:val="00286DFD"/>
    <w:rsid w:val="00286ECA"/>
    <w:rsid w:val="0028727B"/>
    <w:rsid w:val="002873A2"/>
    <w:rsid w:val="0028752C"/>
    <w:rsid w:val="00287569"/>
    <w:rsid w:val="00287761"/>
    <w:rsid w:val="002878CA"/>
    <w:rsid w:val="00287992"/>
    <w:rsid w:val="002879B0"/>
    <w:rsid w:val="00287C04"/>
    <w:rsid w:val="0029096D"/>
    <w:rsid w:val="00290B21"/>
    <w:rsid w:val="00290B6D"/>
    <w:rsid w:val="00290BE8"/>
    <w:rsid w:val="00290DA1"/>
    <w:rsid w:val="0029105F"/>
    <w:rsid w:val="002910F9"/>
    <w:rsid w:val="0029114B"/>
    <w:rsid w:val="002911EE"/>
    <w:rsid w:val="0029131B"/>
    <w:rsid w:val="0029136B"/>
    <w:rsid w:val="00291384"/>
    <w:rsid w:val="002914DE"/>
    <w:rsid w:val="0029152C"/>
    <w:rsid w:val="00291632"/>
    <w:rsid w:val="0029166E"/>
    <w:rsid w:val="00291AC0"/>
    <w:rsid w:val="00291E27"/>
    <w:rsid w:val="00291F0E"/>
    <w:rsid w:val="00292122"/>
    <w:rsid w:val="002922F8"/>
    <w:rsid w:val="0029239E"/>
    <w:rsid w:val="0029241D"/>
    <w:rsid w:val="0029270A"/>
    <w:rsid w:val="002927A1"/>
    <w:rsid w:val="00292A44"/>
    <w:rsid w:val="00292B80"/>
    <w:rsid w:val="00292C29"/>
    <w:rsid w:val="00292E97"/>
    <w:rsid w:val="00292F51"/>
    <w:rsid w:val="002934A4"/>
    <w:rsid w:val="002934AA"/>
    <w:rsid w:val="002934CC"/>
    <w:rsid w:val="002934E3"/>
    <w:rsid w:val="0029350B"/>
    <w:rsid w:val="0029355E"/>
    <w:rsid w:val="0029361E"/>
    <w:rsid w:val="00293887"/>
    <w:rsid w:val="00293AB3"/>
    <w:rsid w:val="00293BED"/>
    <w:rsid w:val="00293F02"/>
    <w:rsid w:val="00294209"/>
    <w:rsid w:val="0029449E"/>
    <w:rsid w:val="002945B1"/>
    <w:rsid w:val="0029466F"/>
    <w:rsid w:val="00294775"/>
    <w:rsid w:val="002948E2"/>
    <w:rsid w:val="002949BD"/>
    <w:rsid w:val="002949CC"/>
    <w:rsid w:val="00294A08"/>
    <w:rsid w:val="00294AFB"/>
    <w:rsid w:val="00295017"/>
    <w:rsid w:val="002955FE"/>
    <w:rsid w:val="00295626"/>
    <w:rsid w:val="00295638"/>
    <w:rsid w:val="0029564F"/>
    <w:rsid w:val="0029589B"/>
    <w:rsid w:val="00295B27"/>
    <w:rsid w:val="00295C8F"/>
    <w:rsid w:val="00295E09"/>
    <w:rsid w:val="002960B9"/>
    <w:rsid w:val="002960C6"/>
    <w:rsid w:val="0029619E"/>
    <w:rsid w:val="00296327"/>
    <w:rsid w:val="00296334"/>
    <w:rsid w:val="00296342"/>
    <w:rsid w:val="002967F5"/>
    <w:rsid w:val="00296867"/>
    <w:rsid w:val="00296961"/>
    <w:rsid w:val="00296CC6"/>
    <w:rsid w:val="00296E04"/>
    <w:rsid w:val="00297023"/>
    <w:rsid w:val="002970F1"/>
    <w:rsid w:val="00297250"/>
    <w:rsid w:val="00297323"/>
    <w:rsid w:val="0029762B"/>
    <w:rsid w:val="002978C2"/>
    <w:rsid w:val="00297A92"/>
    <w:rsid w:val="00297ADA"/>
    <w:rsid w:val="00297CB7"/>
    <w:rsid w:val="00297FDC"/>
    <w:rsid w:val="002A0021"/>
    <w:rsid w:val="002A0097"/>
    <w:rsid w:val="002A01C2"/>
    <w:rsid w:val="002A0290"/>
    <w:rsid w:val="002A0633"/>
    <w:rsid w:val="002A0681"/>
    <w:rsid w:val="002A06F3"/>
    <w:rsid w:val="002A0793"/>
    <w:rsid w:val="002A07CB"/>
    <w:rsid w:val="002A0B69"/>
    <w:rsid w:val="002A0E69"/>
    <w:rsid w:val="002A0EBD"/>
    <w:rsid w:val="002A10B7"/>
    <w:rsid w:val="002A1261"/>
    <w:rsid w:val="002A1307"/>
    <w:rsid w:val="002A150D"/>
    <w:rsid w:val="002A1595"/>
    <w:rsid w:val="002A19EA"/>
    <w:rsid w:val="002A1BBF"/>
    <w:rsid w:val="002A1C3E"/>
    <w:rsid w:val="002A1E3F"/>
    <w:rsid w:val="002A2371"/>
    <w:rsid w:val="002A237E"/>
    <w:rsid w:val="002A274F"/>
    <w:rsid w:val="002A28FD"/>
    <w:rsid w:val="002A2C97"/>
    <w:rsid w:val="002A2D10"/>
    <w:rsid w:val="002A2F63"/>
    <w:rsid w:val="002A3506"/>
    <w:rsid w:val="002A3751"/>
    <w:rsid w:val="002A382D"/>
    <w:rsid w:val="002A3E74"/>
    <w:rsid w:val="002A3F88"/>
    <w:rsid w:val="002A4198"/>
    <w:rsid w:val="002A41F1"/>
    <w:rsid w:val="002A438A"/>
    <w:rsid w:val="002A4562"/>
    <w:rsid w:val="002A45C4"/>
    <w:rsid w:val="002A4849"/>
    <w:rsid w:val="002A48DF"/>
    <w:rsid w:val="002A4BB8"/>
    <w:rsid w:val="002A4E45"/>
    <w:rsid w:val="002A4F12"/>
    <w:rsid w:val="002A5015"/>
    <w:rsid w:val="002A5070"/>
    <w:rsid w:val="002A523F"/>
    <w:rsid w:val="002A5692"/>
    <w:rsid w:val="002A56D4"/>
    <w:rsid w:val="002A56E1"/>
    <w:rsid w:val="002A5740"/>
    <w:rsid w:val="002A586A"/>
    <w:rsid w:val="002A594A"/>
    <w:rsid w:val="002A5AAC"/>
    <w:rsid w:val="002A5B4C"/>
    <w:rsid w:val="002A5C5E"/>
    <w:rsid w:val="002A5D99"/>
    <w:rsid w:val="002A5ED6"/>
    <w:rsid w:val="002A6022"/>
    <w:rsid w:val="002A6195"/>
    <w:rsid w:val="002A63B9"/>
    <w:rsid w:val="002A6487"/>
    <w:rsid w:val="002A6680"/>
    <w:rsid w:val="002A6756"/>
    <w:rsid w:val="002A67EA"/>
    <w:rsid w:val="002A67FF"/>
    <w:rsid w:val="002A6CCE"/>
    <w:rsid w:val="002A702B"/>
    <w:rsid w:val="002A71BE"/>
    <w:rsid w:val="002A73C7"/>
    <w:rsid w:val="002A7432"/>
    <w:rsid w:val="002A75D4"/>
    <w:rsid w:val="002A75F9"/>
    <w:rsid w:val="002A7628"/>
    <w:rsid w:val="002A764E"/>
    <w:rsid w:val="002A769F"/>
    <w:rsid w:val="002A7729"/>
    <w:rsid w:val="002A7782"/>
    <w:rsid w:val="002A7950"/>
    <w:rsid w:val="002A79ED"/>
    <w:rsid w:val="002A7C3E"/>
    <w:rsid w:val="002A7DBD"/>
    <w:rsid w:val="002A7F11"/>
    <w:rsid w:val="002A7F62"/>
    <w:rsid w:val="002A7FA1"/>
    <w:rsid w:val="002B0227"/>
    <w:rsid w:val="002B0505"/>
    <w:rsid w:val="002B08F8"/>
    <w:rsid w:val="002B0968"/>
    <w:rsid w:val="002B0EC1"/>
    <w:rsid w:val="002B0F6D"/>
    <w:rsid w:val="002B1066"/>
    <w:rsid w:val="002B10C8"/>
    <w:rsid w:val="002B120E"/>
    <w:rsid w:val="002B13AA"/>
    <w:rsid w:val="002B18DE"/>
    <w:rsid w:val="002B19A3"/>
    <w:rsid w:val="002B19CD"/>
    <w:rsid w:val="002B1AD4"/>
    <w:rsid w:val="002B1B8B"/>
    <w:rsid w:val="002B1CEF"/>
    <w:rsid w:val="002B1DFE"/>
    <w:rsid w:val="002B1FA1"/>
    <w:rsid w:val="002B1FC0"/>
    <w:rsid w:val="002B21EE"/>
    <w:rsid w:val="002B23C8"/>
    <w:rsid w:val="002B2564"/>
    <w:rsid w:val="002B2962"/>
    <w:rsid w:val="002B29F0"/>
    <w:rsid w:val="002B2C59"/>
    <w:rsid w:val="002B2F3F"/>
    <w:rsid w:val="002B2F94"/>
    <w:rsid w:val="002B310A"/>
    <w:rsid w:val="002B333E"/>
    <w:rsid w:val="002B3533"/>
    <w:rsid w:val="002B37D3"/>
    <w:rsid w:val="002B37F4"/>
    <w:rsid w:val="002B39C8"/>
    <w:rsid w:val="002B3CC6"/>
    <w:rsid w:val="002B3E78"/>
    <w:rsid w:val="002B401D"/>
    <w:rsid w:val="002B4151"/>
    <w:rsid w:val="002B4742"/>
    <w:rsid w:val="002B498C"/>
    <w:rsid w:val="002B4AE3"/>
    <w:rsid w:val="002B5071"/>
    <w:rsid w:val="002B53C6"/>
    <w:rsid w:val="002B5435"/>
    <w:rsid w:val="002B54A0"/>
    <w:rsid w:val="002B56FF"/>
    <w:rsid w:val="002B59C8"/>
    <w:rsid w:val="002B5F10"/>
    <w:rsid w:val="002B5FE5"/>
    <w:rsid w:val="002B617E"/>
    <w:rsid w:val="002B6372"/>
    <w:rsid w:val="002B68D5"/>
    <w:rsid w:val="002B695B"/>
    <w:rsid w:val="002B6BC3"/>
    <w:rsid w:val="002B6F6B"/>
    <w:rsid w:val="002B727C"/>
    <w:rsid w:val="002B729B"/>
    <w:rsid w:val="002B7326"/>
    <w:rsid w:val="002B7964"/>
    <w:rsid w:val="002B7BEC"/>
    <w:rsid w:val="002B7D19"/>
    <w:rsid w:val="002B7DA0"/>
    <w:rsid w:val="002B7EFE"/>
    <w:rsid w:val="002B7FCB"/>
    <w:rsid w:val="002B9FC1"/>
    <w:rsid w:val="002C01D3"/>
    <w:rsid w:val="002C0388"/>
    <w:rsid w:val="002C08E6"/>
    <w:rsid w:val="002C08F0"/>
    <w:rsid w:val="002C0928"/>
    <w:rsid w:val="002C0E62"/>
    <w:rsid w:val="002C0F25"/>
    <w:rsid w:val="002C1009"/>
    <w:rsid w:val="002C1083"/>
    <w:rsid w:val="002C10E2"/>
    <w:rsid w:val="002C11C7"/>
    <w:rsid w:val="002C13B8"/>
    <w:rsid w:val="002C15F5"/>
    <w:rsid w:val="002C160D"/>
    <w:rsid w:val="002C1645"/>
    <w:rsid w:val="002C1898"/>
    <w:rsid w:val="002C1902"/>
    <w:rsid w:val="002C1CF0"/>
    <w:rsid w:val="002C1F5B"/>
    <w:rsid w:val="002C1F82"/>
    <w:rsid w:val="002C227C"/>
    <w:rsid w:val="002C22CE"/>
    <w:rsid w:val="002C2602"/>
    <w:rsid w:val="002C2672"/>
    <w:rsid w:val="002C2770"/>
    <w:rsid w:val="002C2B02"/>
    <w:rsid w:val="002C2E87"/>
    <w:rsid w:val="002C334E"/>
    <w:rsid w:val="002C3543"/>
    <w:rsid w:val="002C3836"/>
    <w:rsid w:val="002C39B6"/>
    <w:rsid w:val="002C3BE0"/>
    <w:rsid w:val="002C3E74"/>
    <w:rsid w:val="002C3EF6"/>
    <w:rsid w:val="002C4042"/>
    <w:rsid w:val="002C40C7"/>
    <w:rsid w:val="002C443D"/>
    <w:rsid w:val="002C47C6"/>
    <w:rsid w:val="002C4883"/>
    <w:rsid w:val="002C48F7"/>
    <w:rsid w:val="002C4A04"/>
    <w:rsid w:val="002C4C66"/>
    <w:rsid w:val="002C4D29"/>
    <w:rsid w:val="002C4F90"/>
    <w:rsid w:val="002C5090"/>
    <w:rsid w:val="002C521A"/>
    <w:rsid w:val="002C557D"/>
    <w:rsid w:val="002C6107"/>
    <w:rsid w:val="002C612C"/>
    <w:rsid w:val="002C636B"/>
    <w:rsid w:val="002C6408"/>
    <w:rsid w:val="002C6671"/>
    <w:rsid w:val="002C6897"/>
    <w:rsid w:val="002C6B9F"/>
    <w:rsid w:val="002C6CBC"/>
    <w:rsid w:val="002C6DD0"/>
    <w:rsid w:val="002C720B"/>
    <w:rsid w:val="002C726A"/>
    <w:rsid w:val="002C730A"/>
    <w:rsid w:val="002C74B4"/>
    <w:rsid w:val="002C77A9"/>
    <w:rsid w:val="002C798D"/>
    <w:rsid w:val="002C79FB"/>
    <w:rsid w:val="002C7A54"/>
    <w:rsid w:val="002D0010"/>
    <w:rsid w:val="002D03B2"/>
    <w:rsid w:val="002D0644"/>
    <w:rsid w:val="002D07D3"/>
    <w:rsid w:val="002D0867"/>
    <w:rsid w:val="002D0A77"/>
    <w:rsid w:val="002D0AD8"/>
    <w:rsid w:val="002D0FAF"/>
    <w:rsid w:val="002D0FCE"/>
    <w:rsid w:val="002D1242"/>
    <w:rsid w:val="002D127B"/>
    <w:rsid w:val="002D12AA"/>
    <w:rsid w:val="002D179C"/>
    <w:rsid w:val="002D17B7"/>
    <w:rsid w:val="002D17E7"/>
    <w:rsid w:val="002D1B43"/>
    <w:rsid w:val="002D1BAB"/>
    <w:rsid w:val="002D1D63"/>
    <w:rsid w:val="002D1EA1"/>
    <w:rsid w:val="002D1F19"/>
    <w:rsid w:val="002D200A"/>
    <w:rsid w:val="002D2027"/>
    <w:rsid w:val="002D2552"/>
    <w:rsid w:val="002D282F"/>
    <w:rsid w:val="002D2B5A"/>
    <w:rsid w:val="002D2BD9"/>
    <w:rsid w:val="002D2C68"/>
    <w:rsid w:val="002D2D25"/>
    <w:rsid w:val="002D2DE2"/>
    <w:rsid w:val="002D346A"/>
    <w:rsid w:val="002D356E"/>
    <w:rsid w:val="002D365B"/>
    <w:rsid w:val="002D37B4"/>
    <w:rsid w:val="002D37C8"/>
    <w:rsid w:val="002D3881"/>
    <w:rsid w:val="002D3897"/>
    <w:rsid w:val="002D3AF7"/>
    <w:rsid w:val="002D3C48"/>
    <w:rsid w:val="002D3C93"/>
    <w:rsid w:val="002D3CE6"/>
    <w:rsid w:val="002D41EB"/>
    <w:rsid w:val="002D42DE"/>
    <w:rsid w:val="002D479B"/>
    <w:rsid w:val="002D4A13"/>
    <w:rsid w:val="002D4A19"/>
    <w:rsid w:val="002D4DA5"/>
    <w:rsid w:val="002D52BF"/>
    <w:rsid w:val="002D56F3"/>
    <w:rsid w:val="002D5788"/>
    <w:rsid w:val="002D5857"/>
    <w:rsid w:val="002D58FE"/>
    <w:rsid w:val="002D59A4"/>
    <w:rsid w:val="002D5A2B"/>
    <w:rsid w:val="002D5BA3"/>
    <w:rsid w:val="002D5D20"/>
    <w:rsid w:val="002D60E9"/>
    <w:rsid w:val="002D6307"/>
    <w:rsid w:val="002D63A4"/>
    <w:rsid w:val="002D6498"/>
    <w:rsid w:val="002D64E4"/>
    <w:rsid w:val="002D666A"/>
    <w:rsid w:val="002D6816"/>
    <w:rsid w:val="002D6A40"/>
    <w:rsid w:val="002D6BC4"/>
    <w:rsid w:val="002D7080"/>
    <w:rsid w:val="002D7094"/>
    <w:rsid w:val="002D7188"/>
    <w:rsid w:val="002D7238"/>
    <w:rsid w:val="002D7712"/>
    <w:rsid w:val="002D7903"/>
    <w:rsid w:val="002D7BD8"/>
    <w:rsid w:val="002E0081"/>
    <w:rsid w:val="002E012A"/>
    <w:rsid w:val="002E0481"/>
    <w:rsid w:val="002E0562"/>
    <w:rsid w:val="002E0591"/>
    <w:rsid w:val="002E0604"/>
    <w:rsid w:val="002E07E7"/>
    <w:rsid w:val="002E0AAB"/>
    <w:rsid w:val="002E0B87"/>
    <w:rsid w:val="002E0CD9"/>
    <w:rsid w:val="002E0E84"/>
    <w:rsid w:val="002E0E8A"/>
    <w:rsid w:val="002E0ED0"/>
    <w:rsid w:val="002E0F2F"/>
    <w:rsid w:val="002E1052"/>
    <w:rsid w:val="002E112A"/>
    <w:rsid w:val="002E1148"/>
    <w:rsid w:val="002E1151"/>
    <w:rsid w:val="002E12FF"/>
    <w:rsid w:val="002E14F0"/>
    <w:rsid w:val="002E199D"/>
    <w:rsid w:val="002E1EA8"/>
    <w:rsid w:val="002E1EE9"/>
    <w:rsid w:val="002E24D8"/>
    <w:rsid w:val="002E27EB"/>
    <w:rsid w:val="002E2954"/>
    <w:rsid w:val="002E2BB6"/>
    <w:rsid w:val="002E2BFE"/>
    <w:rsid w:val="002E2C0E"/>
    <w:rsid w:val="002E2F71"/>
    <w:rsid w:val="002E32C6"/>
    <w:rsid w:val="002E348B"/>
    <w:rsid w:val="002E3614"/>
    <w:rsid w:val="002E36CC"/>
    <w:rsid w:val="002E3C02"/>
    <w:rsid w:val="002E450A"/>
    <w:rsid w:val="002E46AB"/>
    <w:rsid w:val="002E4703"/>
    <w:rsid w:val="002E481B"/>
    <w:rsid w:val="002E48E8"/>
    <w:rsid w:val="002E4B9D"/>
    <w:rsid w:val="002E4CD1"/>
    <w:rsid w:val="002E4E26"/>
    <w:rsid w:val="002E4F41"/>
    <w:rsid w:val="002E51FB"/>
    <w:rsid w:val="002E5266"/>
    <w:rsid w:val="002E53E0"/>
    <w:rsid w:val="002E55B9"/>
    <w:rsid w:val="002E598F"/>
    <w:rsid w:val="002E5B35"/>
    <w:rsid w:val="002E6135"/>
    <w:rsid w:val="002E629D"/>
    <w:rsid w:val="002E6335"/>
    <w:rsid w:val="002E6659"/>
    <w:rsid w:val="002E6878"/>
    <w:rsid w:val="002E68C5"/>
    <w:rsid w:val="002E68F4"/>
    <w:rsid w:val="002E694B"/>
    <w:rsid w:val="002E6A7C"/>
    <w:rsid w:val="002E6DD8"/>
    <w:rsid w:val="002E74DE"/>
    <w:rsid w:val="002E774A"/>
    <w:rsid w:val="002E7786"/>
    <w:rsid w:val="002E7AC9"/>
    <w:rsid w:val="002E7CC8"/>
    <w:rsid w:val="002E7CCB"/>
    <w:rsid w:val="002E7D61"/>
    <w:rsid w:val="002E7EE2"/>
    <w:rsid w:val="002E7F87"/>
    <w:rsid w:val="002E7FD6"/>
    <w:rsid w:val="002F010D"/>
    <w:rsid w:val="002F03D0"/>
    <w:rsid w:val="002F05FA"/>
    <w:rsid w:val="002F062A"/>
    <w:rsid w:val="002F0740"/>
    <w:rsid w:val="002F0826"/>
    <w:rsid w:val="002F08AA"/>
    <w:rsid w:val="002F0AB8"/>
    <w:rsid w:val="002F0B2B"/>
    <w:rsid w:val="002F0C52"/>
    <w:rsid w:val="002F0D40"/>
    <w:rsid w:val="002F0D4B"/>
    <w:rsid w:val="002F0D5D"/>
    <w:rsid w:val="002F1A2C"/>
    <w:rsid w:val="002F1A73"/>
    <w:rsid w:val="002F1BA6"/>
    <w:rsid w:val="002F1F37"/>
    <w:rsid w:val="002F2024"/>
    <w:rsid w:val="002F2429"/>
    <w:rsid w:val="002F246B"/>
    <w:rsid w:val="002F2675"/>
    <w:rsid w:val="002F267A"/>
    <w:rsid w:val="002F2871"/>
    <w:rsid w:val="002F28CC"/>
    <w:rsid w:val="002F292D"/>
    <w:rsid w:val="002F2A24"/>
    <w:rsid w:val="002F2A9C"/>
    <w:rsid w:val="002F2CEF"/>
    <w:rsid w:val="002F2D05"/>
    <w:rsid w:val="002F3007"/>
    <w:rsid w:val="002F339E"/>
    <w:rsid w:val="002F33E2"/>
    <w:rsid w:val="002F3665"/>
    <w:rsid w:val="002F3A28"/>
    <w:rsid w:val="002F3EE6"/>
    <w:rsid w:val="002F3F8F"/>
    <w:rsid w:val="002F4012"/>
    <w:rsid w:val="002F4255"/>
    <w:rsid w:val="002F4280"/>
    <w:rsid w:val="002F44D7"/>
    <w:rsid w:val="002F46F5"/>
    <w:rsid w:val="002F4779"/>
    <w:rsid w:val="002F48C3"/>
    <w:rsid w:val="002F48EF"/>
    <w:rsid w:val="002F4C27"/>
    <w:rsid w:val="002F4D0C"/>
    <w:rsid w:val="002F4D9A"/>
    <w:rsid w:val="002F4F58"/>
    <w:rsid w:val="002F4F73"/>
    <w:rsid w:val="002F526D"/>
    <w:rsid w:val="002F527B"/>
    <w:rsid w:val="002F5388"/>
    <w:rsid w:val="002F5509"/>
    <w:rsid w:val="002F5612"/>
    <w:rsid w:val="002F5ACC"/>
    <w:rsid w:val="002F5D2E"/>
    <w:rsid w:val="002F5E65"/>
    <w:rsid w:val="002F5E7C"/>
    <w:rsid w:val="002F5E93"/>
    <w:rsid w:val="002F5EE6"/>
    <w:rsid w:val="002F5FD4"/>
    <w:rsid w:val="002F6128"/>
    <w:rsid w:val="002F61DC"/>
    <w:rsid w:val="002F6203"/>
    <w:rsid w:val="002F620D"/>
    <w:rsid w:val="002F623B"/>
    <w:rsid w:val="002F677E"/>
    <w:rsid w:val="002F67AC"/>
    <w:rsid w:val="002F6851"/>
    <w:rsid w:val="002F6B43"/>
    <w:rsid w:val="002F6B55"/>
    <w:rsid w:val="002F6D82"/>
    <w:rsid w:val="002F6FAC"/>
    <w:rsid w:val="002F720A"/>
    <w:rsid w:val="002F7445"/>
    <w:rsid w:val="002F75D7"/>
    <w:rsid w:val="002F78D3"/>
    <w:rsid w:val="002F7EBB"/>
    <w:rsid w:val="003001B4"/>
    <w:rsid w:val="003001F9"/>
    <w:rsid w:val="0030037E"/>
    <w:rsid w:val="0030039C"/>
    <w:rsid w:val="003006AC"/>
    <w:rsid w:val="0030075B"/>
    <w:rsid w:val="003007A3"/>
    <w:rsid w:val="003007DE"/>
    <w:rsid w:val="00300CA2"/>
    <w:rsid w:val="00300D70"/>
    <w:rsid w:val="0030104B"/>
    <w:rsid w:val="0030108E"/>
    <w:rsid w:val="00301324"/>
    <w:rsid w:val="00301520"/>
    <w:rsid w:val="00301A58"/>
    <w:rsid w:val="00301ACF"/>
    <w:rsid w:val="00301B07"/>
    <w:rsid w:val="00301B27"/>
    <w:rsid w:val="00301E42"/>
    <w:rsid w:val="00301E80"/>
    <w:rsid w:val="0030224E"/>
    <w:rsid w:val="00302437"/>
    <w:rsid w:val="00302547"/>
    <w:rsid w:val="003025E7"/>
    <w:rsid w:val="003029B3"/>
    <w:rsid w:val="00302B28"/>
    <w:rsid w:val="00302E13"/>
    <w:rsid w:val="00302ECE"/>
    <w:rsid w:val="0030308B"/>
    <w:rsid w:val="003031A5"/>
    <w:rsid w:val="003031E0"/>
    <w:rsid w:val="00303418"/>
    <w:rsid w:val="00303456"/>
    <w:rsid w:val="00303485"/>
    <w:rsid w:val="003035C4"/>
    <w:rsid w:val="003035EF"/>
    <w:rsid w:val="00303723"/>
    <w:rsid w:val="003037E0"/>
    <w:rsid w:val="00303BB5"/>
    <w:rsid w:val="00303BF3"/>
    <w:rsid w:val="00303D14"/>
    <w:rsid w:val="00303E88"/>
    <w:rsid w:val="00303EBF"/>
    <w:rsid w:val="00303F05"/>
    <w:rsid w:val="00303FE5"/>
    <w:rsid w:val="00304696"/>
    <w:rsid w:val="003046B2"/>
    <w:rsid w:val="003049F9"/>
    <w:rsid w:val="00304C25"/>
    <w:rsid w:val="00304D6F"/>
    <w:rsid w:val="0030522C"/>
    <w:rsid w:val="00305255"/>
    <w:rsid w:val="003054B5"/>
    <w:rsid w:val="0030565C"/>
    <w:rsid w:val="00305880"/>
    <w:rsid w:val="00305BA1"/>
    <w:rsid w:val="00305E84"/>
    <w:rsid w:val="003061BF"/>
    <w:rsid w:val="0030634A"/>
    <w:rsid w:val="0030652F"/>
    <w:rsid w:val="0030662D"/>
    <w:rsid w:val="00306801"/>
    <w:rsid w:val="0030686E"/>
    <w:rsid w:val="00306B32"/>
    <w:rsid w:val="00306B99"/>
    <w:rsid w:val="00306C0F"/>
    <w:rsid w:val="00306DE7"/>
    <w:rsid w:val="00306DFF"/>
    <w:rsid w:val="00306F9A"/>
    <w:rsid w:val="0030700A"/>
    <w:rsid w:val="0030720C"/>
    <w:rsid w:val="003072BE"/>
    <w:rsid w:val="003074D4"/>
    <w:rsid w:val="00307540"/>
    <w:rsid w:val="003075AB"/>
    <w:rsid w:val="003077E3"/>
    <w:rsid w:val="0030794E"/>
    <w:rsid w:val="00307960"/>
    <w:rsid w:val="0030797E"/>
    <w:rsid w:val="00307B1D"/>
    <w:rsid w:val="00307B22"/>
    <w:rsid w:val="003100F8"/>
    <w:rsid w:val="003105EC"/>
    <w:rsid w:val="00310714"/>
    <w:rsid w:val="0031079F"/>
    <w:rsid w:val="003113A0"/>
    <w:rsid w:val="0031176F"/>
    <w:rsid w:val="00311A99"/>
    <w:rsid w:val="00311A9F"/>
    <w:rsid w:val="00311B22"/>
    <w:rsid w:val="00311FB3"/>
    <w:rsid w:val="003120F3"/>
    <w:rsid w:val="0031213E"/>
    <w:rsid w:val="00312212"/>
    <w:rsid w:val="003125B5"/>
    <w:rsid w:val="003126C9"/>
    <w:rsid w:val="003126FC"/>
    <w:rsid w:val="0031284E"/>
    <w:rsid w:val="00312AF7"/>
    <w:rsid w:val="00312B16"/>
    <w:rsid w:val="00312B32"/>
    <w:rsid w:val="00312C6C"/>
    <w:rsid w:val="00312F51"/>
    <w:rsid w:val="003130BC"/>
    <w:rsid w:val="00313194"/>
    <w:rsid w:val="003131D5"/>
    <w:rsid w:val="0031328E"/>
    <w:rsid w:val="00313517"/>
    <w:rsid w:val="003137F5"/>
    <w:rsid w:val="00313D0E"/>
    <w:rsid w:val="00313E44"/>
    <w:rsid w:val="00313EC8"/>
    <w:rsid w:val="00313F7C"/>
    <w:rsid w:val="0031424F"/>
    <w:rsid w:val="0031432F"/>
    <w:rsid w:val="0031454E"/>
    <w:rsid w:val="00314775"/>
    <w:rsid w:val="003147F5"/>
    <w:rsid w:val="00314854"/>
    <w:rsid w:val="00314CB4"/>
    <w:rsid w:val="0031502F"/>
    <w:rsid w:val="00315072"/>
    <w:rsid w:val="003152DB"/>
    <w:rsid w:val="003153DA"/>
    <w:rsid w:val="00315430"/>
    <w:rsid w:val="00315A3E"/>
    <w:rsid w:val="00315ED0"/>
    <w:rsid w:val="00316259"/>
    <w:rsid w:val="003165D2"/>
    <w:rsid w:val="00316C04"/>
    <w:rsid w:val="00316F18"/>
    <w:rsid w:val="003175B7"/>
    <w:rsid w:val="0031769F"/>
    <w:rsid w:val="003176E9"/>
    <w:rsid w:val="003177D9"/>
    <w:rsid w:val="003178A0"/>
    <w:rsid w:val="003178CD"/>
    <w:rsid w:val="00317992"/>
    <w:rsid w:val="00317B47"/>
    <w:rsid w:val="00317DBA"/>
    <w:rsid w:val="00317FF8"/>
    <w:rsid w:val="00320047"/>
    <w:rsid w:val="00320072"/>
    <w:rsid w:val="0032014D"/>
    <w:rsid w:val="0032036B"/>
    <w:rsid w:val="00320378"/>
    <w:rsid w:val="00320464"/>
    <w:rsid w:val="003209C6"/>
    <w:rsid w:val="00320A6D"/>
    <w:rsid w:val="00320AD4"/>
    <w:rsid w:val="00320DCA"/>
    <w:rsid w:val="00320EC4"/>
    <w:rsid w:val="00321376"/>
    <w:rsid w:val="003213AB"/>
    <w:rsid w:val="003214C6"/>
    <w:rsid w:val="00321678"/>
    <w:rsid w:val="0032196D"/>
    <w:rsid w:val="00321DF0"/>
    <w:rsid w:val="00321E86"/>
    <w:rsid w:val="00321EE5"/>
    <w:rsid w:val="00322313"/>
    <w:rsid w:val="0032234F"/>
    <w:rsid w:val="003227DF"/>
    <w:rsid w:val="003229BC"/>
    <w:rsid w:val="00322A90"/>
    <w:rsid w:val="00322ABF"/>
    <w:rsid w:val="00322AED"/>
    <w:rsid w:val="00322BFC"/>
    <w:rsid w:val="00322C75"/>
    <w:rsid w:val="00322E12"/>
    <w:rsid w:val="00322EB8"/>
    <w:rsid w:val="00323241"/>
    <w:rsid w:val="00323247"/>
    <w:rsid w:val="0032334C"/>
    <w:rsid w:val="003233F4"/>
    <w:rsid w:val="003233FC"/>
    <w:rsid w:val="003233FD"/>
    <w:rsid w:val="003236DF"/>
    <w:rsid w:val="003239FE"/>
    <w:rsid w:val="00323FA4"/>
    <w:rsid w:val="0032403D"/>
    <w:rsid w:val="003243CE"/>
    <w:rsid w:val="00324B8C"/>
    <w:rsid w:val="00325005"/>
    <w:rsid w:val="0032501A"/>
    <w:rsid w:val="003251F0"/>
    <w:rsid w:val="003255C0"/>
    <w:rsid w:val="003257FF"/>
    <w:rsid w:val="003258EF"/>
    <w:rsid w:val="00325979"/>
    <w:rsid w:val="00325BC2"/>
    <w:rsid w:val="00325C25"/>
    <w:rsid w:val="0032615C"/>
    <w:rsid w:val="0032663E"/>
    <w:rsid w:val="0032667D"/>
    <w:rsid w:val="00326726"/>
    <w:rsid w:val="00326B3B"/>
    <w:rsid w:val="00326CDE"/>
    <w:rsid w:val="00326D23"/>
    <w:rsid w:val="00326E49"/>
    <w:rsid w:val="00327426"/>
    <w:rsid w:val="003274D6"/>
    <w:rsid w:val="00327711"/>
    <w:rsid w:val="00327778"/>
    <w:rsid w:val="00327829"/>
    <w:rsid w:val="00327CB9"/>
    <w:rsid w:val="00327D2B"/>
    <w:rsid w:val="00327E18"/>
    <w:rsid w:val="00327E69"/>
    <w:rsid w:val="00327E86"/>
    <w:rsid w:val="00330098"/>
    <w:rsid w:val="003300A7"/>
    <w:rsid w:val="00330747"/>
    <w:rsid w:val="003308B3"/>
    <w:rsid w:val="00330B7F"/>
    <w:rsid w:val="00330D6B"/>
    <w:rsid w:val="00330DC3"/>
    <w:rsid w:val="00330FC9"/>
    <w:rsid w:val="00330FE9"/>
    <w:rsid w:val="00331046"/>
    <w:rsid w:val="003310D1"/>
    <w:rsid w:val="0033121E"/>
    <w:rsid w:val="00331263"/>
    <w:rsid w:val="00331428"/>
    <w:rsid w:val="00331676"/>
    <w:rsid w:val="003316F7"/>
    <w:rsid w:val="00331881"/>
    <w:rsid w:val="00331A52"/>
    <w:rsid w:val="00331B12"/>
    <w:rsid w:val="00331BCF"/>
    <w:rsid w:val="00331D21"/>
    <w:rsid w:val="00331DB8"/>
    <w:rsid w:val="003320DB"/>
    <w:rsid w:val="00332148"/>
    <w:rsid w:val="00332340"/>
    <w:rsid w:val="00332427"/>
    <w:rsid w:val="0033263F"/>
    <w:rsid w:val="0033265B"/>
    <w:rsid w:val="003326B9"/>
    <w:rsid w:val="00332C95"/>
    <w:rsid w:val="00332D36"/>
    <w:rsid w:val="0033306C"/>
    <w:rsid w:val="003330DD"/>
    <w:rsid w:val="003330F5"/>
    <w:rsid w:val="003331B4"/>
    <w:rsid w:val="00333204"/>
    <w:rsid w:val="003339FC"/>
    <w:rsid w:val="00333A6F"/>
    <w:rsid w:val="00333C57"/>
    <w:rsid w:val="00333CDB"/>
    <w:rsid w:val="00333CF4"/>
    <w:rsid w:val="00334061"/>
    <w:rsid w:val="0033406E"/>
    <w:rsid w:val="0033454E"/>
    <w:rsid w:val="003345E4"/>
    <w:rsid w:val="0033461E"/>
    <w:rsid w:val="003347AC"/>
    <w:rsid w:val="003347AF"/>
    <w:rsid w:val="00334946"/>
    <w:rsid w:val="00334A3B"/>
    <w:rsid w:val="00334A9C"/>
    <w:rsid w:val="00334AB0"/>
    <w:rsid w:val="00334C4D"/>
    <w:rsid w:val="00334D83"/>
    <w:rsid w:val="00334F66"/>
    <w:rsid w:val="00334FBA"/>
    <w:rsid w:val="00335116"/>
    <w:rsid w:val="0033512A"/>
    <w:rsid w:val="00335568"/>
    <w:rsid w:val="003355A3"/>
    <w:rsid w:val="0033590D"/>
    <w:rsid w:val="00335AD7"/>
    <w:rsid w:val="00335C6D"/>
    <w:rsid w:val="00335C91"/>
    <w:rsid w:val="00335DBA"/>
    <w:rsid w:val="00335F41"/>
    <w:rsid w:val="00335F56"/>
    <w:rsid w:val="00335FAC"/>
    <w:rsid w:val="003361CD"/>
    <w:rsid w:val="0033628A"/>
    <w:rsid w:val="003362A8"/>
    <w:rsid w:val="003364DC"/>
    <w:rsid w:val="0033659F"/>
    <w:rsid w:val="003367E7"/>
    <w:rsid w:val="00336B25"/>
    <w:rsid w:val="00336BB3"/>
    <w:rsid w:val="00336BB6"/>
    <w:rsid w:val="00336C15"/>
    <w:rsid w:val="00336EA4"/>
    <w:rsid w:val="00337007"/>
    <w:rsid w:val="0033721E"/>
    <w:rsid w:val="003372C1"/>
    <w:rsid w:val="003373EC"/>
    <w:rsid w:val="003373F9"/>
    <w:rsid w:val="00337568"/>
    <w:rsid w:val="0033760D"/>
    <w:rsid w:val="003376DB"/>
    <w:rsid w:val="003378ED"/>
    <w:rsid w:val="00337D2E"/>
    <w:rsid w:val="0034042B"/>
    <w:rsid w:val="00340456"/>
    <w:rsid w:val="00340749"/>
    <w:rsid w:val="003407D8"/>
    <w:rsid w:val="0034098A"/>
    <w:rsid w:val="00340A59"/>
    <w:rsid w:val="00340C9C"/>
    <w:rsid w:val="00340DED"/>
    <w:rsid w:val="00340E5B"/>
    <w:rsid w:val="00340E9B"/>
    <w:rsid w:val="00340F22"/>
    <w:rsid w:val="003410F5"/>
    <w:rsid w:val="0034112E"/>
    <w:rsid w:val="0034128D"/>
    <w:rsid w:val="003412AE"/>
    <w:rsid w:val="003413C1"/>
    <w:rsid w:val="003413D3"/>
    <w:rsid w:val="0034140A"/>
    <w:rsid w:val="003414A8"/>
    <w:rsid w:val="003414C2"/>
    <w:rsid w:val="0034150F"/>
    <w:rsid w:val="00341593"/>
    <w:rsid w:val="003415EF"/>
    <w:rsid w:val="0034165C"/>
    <w:rsid w:val="003416C8"/>
    <w:rsid w:val="00341A40"/>
    <w:rsid w:val="00341A7D"/>
    <w:rsid w:val="00341ADC"/>
    <w:rsid w:val="00341BF7"/>
    <w:rsid w:val="00341CE5"/>
    <w:rsid w:val="00341D5F"/>
    <w:rsid w:val="00341E4A"/>
    <w:rsid w:val="003420A4"/>
    <w:rsid w:val="0034225C"/>
    <w:rsid w:val="0034229D"/>
    <w:rsid w:val="003423F4"/>
    <w:rsid w:val="00342928"/>
    <w:rsid w:val="00342AC9"/>
    <w:rsid w:val="00342B88"/>
    <w:rsid w:val="00342DD6"/>
    <w:rsid w:val="00342DDD"/>
    <w:rsid w:val="00342DF8"/>
    <w:rsid w:val="00342F07"/>
    <w:rsid w:val="00343039"/>
    <w:rsid w:val="00343065"/>
    <w:rsid w:val="00343090"/>
    <w:rsid w:val="003432A3"/>
    <w:rsid w:val="003434FA"/>
    <w:rsid w:val="00343A0C"/>
    <w:rsid w:val="00343ED3"/>
    <w:rsid w:val="00343F65"/>
    <w:rsid w:val="003440CA"/>
    <w:rsid w:val="00344284"/>
    <w:rsid w:val="003443AE"/>
    <w:rsid w:val="003448BD"/>
    <w:rsid w:val="00344AF7"/>
    <w:rsid w:val="00344B3F"/>
    <w:rsid w:val="00344B55"/>
    <w:rsid w:val="00344BBA"/>
    <w:rsid w:val="00344C54"/>
    <w:rsid w:val="00344C92"/>
    <w:rsid w:val="00344DEF"/>
    <w:rsid w:val="00345351"/>
    <w:rsid w:val="00345B1C"/>
    <w:rsid w:val="00345B55"/>
    <w:rsid w:val="00345C8F"/>
    <w:rsid w:val="00345CD7"/>
    <w:rsid w:val="00345FC4"/>
    <w:rsid w:val="003460B4"/>
    <w:rsid w:val="003460EA"/>
    <w:rsid w:val="00346285"/>
    <w:rsid w:val="003463F9"/>
    <w:rsid w:val="00346753"/>
    <w:rsid w:val="0034677C"/>
    <w:rsid w:val="00346B44"/>
    <w:rsid w:val="00346C84"/>
    <w:rsid w:val="00346CED"/>
    <w:rsid w:val="00346D83"/>
    <w:rsid w:val="00347614"/>
    <w:rsid w:val="00347832"/>
    <w:rsid w:val="00347865"/>
    <w:rsid w:val="00347912"/>
    <w:rsid w:val="003479D1"/>
    <w:rsid w:val="00347B23"/>
    <w:rsid w:val="00347CA1"/>
    <w:rsid w:val="00347DF4"/>
    <w:rsid w:val="00347FDA"/>
    <w:rsid w:val="003500A8"/>
    <w:rsid w:val="003500B2"/>
    <w:rsid w:val="00350106"/>
    <w:rsid w:val="003501A2"/>
    <w:rsid w:val="00350212"/>
    <w:rsid w:val="00350220"/>
    <w:rsid w:val="00350272"/>
    <w:rsid w:val="003502D4"/>
    <w:rsid w:val="0035047C"/>
    <w:rsid w:val="0035060D"/>
    <w:rsid w:val="0035067F"/>
    <w:rsid w:val="003507CA"/>
    <w:rsid w:val="003508F7"/>
    <w:rsid w:val="00350B17"/>
    <w:rsid w:val="00350E81"/>
    <w:rsid w:val="00350F69"/>
    <w:rsid w:val="00350FC3"/>
    <w:rsid w:val="0035106D"/>
    <w:rsid w:val="0035147C"/>
    <w:rsid w:val="003516DC"/>
    <w:rsid w:val="0035180F"/>
    <w:rsid w:val="003518A1"/>
    <w:rsid w:val="003518E6"/>
    <w:rsid w:val="00351A17"/>
    <w:rsid w:val="00351B25"/>
    <w:rsid w:val="003523CD"/>
    <w:rsid w:val="00352422"/>
    <w:rsid w:val="0035254D"/>
    <w:rsid w:val="0035257A"/>
    <w:rsid w:val="003528EB"/>
    <w:rsid w:val="00352EBB"/>
    <w:rsid w:val="00352FBA"/>
    <w:rsid w:val="00352FD8"/>
    <w:rsid w:val="0035337A"/>
    <w:rsid w:val="00353465"/>
    <w:rsid w:val="003534E7"/>
    <w:rsid w:val="00353974"/>
    <w:rsid w:val="003539D3"/>
    <w:rsid w:val="00353A7A"/>
    <w:rsid w:val="00353BFF"/>
    <w:rsid w:val="00353C4C"/>
    <w:rsid w:val="00353C51"/>
    <w:rsid w:val="0035420E"/>
    <w:rsid w:val="003544D3"/>
    <w:rsid w:val="003548D3"/>
    <w:rsid w:val="00354C6A"/>
    <w:rsid w:val="00354FA2"/>
    <w:rsid w:val="003557FD"/>
    <w:rsid w:val="0035619B"/>
    <w:rsid w:val="00356242"/>
    <w:rsid w:val="003568CA"/>
    <w:rsid w:val="00357303"/>
    <w:rsid w:val="003574F9"/>
    <w:rsid w:val="00357643"/>
    <w:rsid w:val="00357923"/>
    <w:rsid w:val="00357AC3"/>
    <w:rsid w:val="00357DB1"/>
    <w:rsid w:val="00357DC8"/>
    <w:rsid w:val="00357EFD"/>
    <w:rsid w:val="003601B7"/>
    <w:rsid w:val="00360220"/>
    <w:rsid w:val="00360499"/>
    <w:rsid w:val="003609AC"/>
    <w:rsid w:val="00360AD1"/>
    <w:rsid w:val="00360BD0"/>
    <w:rsid w:val="00360C5B"/>
    <w:rsid w:val="00360D82"/>
    <w:rsid w:val="00360DB5"/>
    <w:rsid w:val="0036100A"/>
    <w:rsid w:val="003610B2"/>
    <w:rsid w:val="00361277"/>
    <w:rsid w:val="00361371"/>
    <w:rsid w:val="0036142D"/>
    <w:rsid w:val="0036170A"/>
    <w:rsid w:val="00361753"/>
    <w:rsid w:val="003617A3"/>
    <w:rsid w:val="003617D5"/>
    <w:rsid w:val="00361C21"/>
    <w:rsid w:val="00361D12"/>
    <w:rsid w:val="00361FD2"/>
    <w:rsid w:val="003621DC"/>
    <w:rsid w:val="00362332"/>
    <w:rsid w:val="003623C6"/>
    <w:rsid w:val="00362690"/>
    <w:rsid w:val="003628A3"/>
    <w:rsid w:val="0036291D"/>
    <w:rsid w:val="00362B33"/>
    <w:rsid w:val="00362D4B"/>
    <w:rsid w:val="00362EA4"/>
    <w:rsid w:val="0036311B"/>
    <w:rsid w:val="00363175"/>
    <w:rsid w:val="003632C5"/>
    <w:rsid w:val="003632D8"/>
    <w:rsid w:val="0036349E"/>
    <w:rsid w:val="003636D0"/>
    <w:rsid w:val="00363B3E"/>
    <w:rsid w:val="00363B4F"/>
    <w:rsid w:val="00363BC1"/>
    <w:rsid w:val="00363F47"/>
    <w:rsid w:val="00364060"/>
    <w:rsid w:val="003640E3"/>
    <w:rsid w:val="0036428C"/>
    <w:rsid w:val="0036440E"/>
    <w:rsid w:val="0036480B"/>
    <w:rsid w:val="00364AFD"/>
    <w:rsid w:val="00364C8C"/>
    <w:rsid w:val="00364C9C"/>
    <w:rsid w:val="00364D83"/>
    <w:rsid w:val="003651A3"/>
    <w:rsid w:val="003651BD"/>
    <w:rsid w:val="00365472"/>
    <w:rsid w:val="003657F5"/>
    <w:rsid w:val="00365C37"/>
    <w:rsid w:val="00365C92"/>
    <w:rsid w:val="0036600A"/>
    <w:rsid w:val="00366238"/>
    <w:rsid w:val="003662E9"/>
    <w:rsid w:val="003664FA"/>
    <w:rsid w:val="003665D4"/>
    <w:rsid w:val="00366AAB"/>
    <w:rsid w:val="00366F41"/>
    <w:rsid w:val="003671F2"/>
    <w:rsid w:val="00367266"/>
    <w:rsid w:val="00367325"/>
    <w:rsid w:val="003673B9"/>
    <w:rsid w:val="003673DA"/>
    <w:rsid w:val="0036772B"/>
    <w:rsid w:val="0036784B"/>
    <w:rsid w:val="00367883"/>
    <w:rsid w:val="00367987"/>
    <w:rsid w:val="00367A68"/>
    <w:rsid w:val="00367D80"/>
    <w:rsid w:val="00367E67"/>
    <w:rsid w:val="0037018B"/>
    <w:rsid w:val="00370223"/>
    <w:rsid w:val="0037052C"/>
    <w:rsid w:val="0037053A"/>
    <w:rsid w:val="00370588"/>
    <w:rsid w:val="003708F5"/>
    <w:rsid w:val="00370A2A"/>
    <w:rsid w:val="00370AA1"/>
    <w:rsid w:val="00370B9B"/>
    <w:rsid w:val="00370C45"/>
    <w:rsid w:val="00370C9E"/>
    <w:rsid w:val="00370CEA"/>
    <w:rsid w:val="003710F5"/>
    <w:rsid w:val="003712F7"/>
    <w:rsid w:val="00371402"/>
    <w:rsid w:val="003714D9"/>
    <w:rsid w:val="00371536"/>
    <w:rsid w:val="003715E8"/>
    <w:rsid w:val="00371697"/>
    <w:rsid w:val="00371851"/>
    <w:rsid w:val="00371B34"/>
    <w:rsid w:val="00371BBB"/>
    <w:rsid w:val="00371C00"/>
    <w:rsid w:val="0037207B"/>
    <w:rsid w:val="003720F3"/>
    <w:rsid w:val="0037214D"/>
    <w:rsid w:val="0037245A"/>
    <w:rsid w:val="00372551"/>
    <w:rsid w:val="00372D61"/>
    <w:rsid w:val="00372E32"/>
    <w:rsid w:val="00372E7B"/>
    <w:rsid w:val="00373058"/>
    <w:rsid w:val="0037316E"/>
    <w:rsid w:val="00373421"/>
    <w:rsid w:val="003734E1"/>
    <w:rsid w:val="00373644"/>
    <w:rsid w:val="003736C9"/>
    <w:rsid w:val="003738B3"/>
    <w:rsid w:val="00373BE2"/>
    <w:rsid w:val="003742EA"/>
    <w:rsid w:val="00374382"/>
    <w:rsid w:val="00374539"/>
    <w:rsid w:val="003745C2"/>
    <w:rsid w:val="00374667"/>
    <w:rsid w:val="00374A66"/>
    <w:rsid w:val="00374D02"/>
    <w:rsid w:val="00374DF4"/>
    <w:rsid w:val="00374EA8"/>
    <w:rsid w:val="00375156"/>
    <w:rsid w:val="003755D8"/>
    <w:rsid w:val="0037567A"/>
    <w:rsid w:val="003756C5"/>
    <w:rsid w:val="0037577A"/>
    <w:rsid w:val="0037593D"/>
    <w:rsid w:val="0037593F"/>
    <w:rsid w:val="00375F18"/>
    <w:rsid w:val="003760AF"/>
    <w:rsid w:val="003762DE"/>
    <w:rsid w:val="00376682"/>
    <w:rsid w:val="00376824"/>
    <w:rsid w:val="00376880"/>
    <w:rsid w:val="00376ADF"/>
    <w:rsid w:val="00376B7B"/>
    <w:rsid w:val="00376CCB"/>
    <w:rsid w:val="00376D30"/>
    <w:rsid w:val="00376DB7"/>
    <w:rsid w:val="00376EA7"/>
    <w:rsid w:val="00376F15"/>
    <w:rsid w:val="00376F2B"/>
    <w:rsid w:val="00376F89"/>
    <w:rsid w:val="0037704D"/>
    <w:rsid w:val="00377193"/>
    <w:rsid w:val="0037719B"/>
    <w:rsid w:val="003772A8"/>
    <w:rsid w:val="00377319"/>
    <w:rsid w:val="0037768F"/>
    <w:rsid w:val="00377AD9"/>
    <w:rsid w:val="00377C63"/>
    <w:rsid w:val="00380062"/>
    <w:rsid w:val="00380208"/>
    <w:rsid w:val="003803E5"/>
    <w:rsid w:val="00380599"/>
    <w:rsid w:val="00380751"/>
    <w:rsid w:val="00380790"/>
    <w:rsid w:val="003807CE"/>
    <w:rsid w:val="003807F5"/>
    <w:rsid w:val="00380BA4"/>
    <w:rsid w:val="00381247"/>
    <w:rsid w:val="003813CB"/>
    <w:rsid w:val="00381550"/>
    <w:rsid w:val="0038177C"/>
    <w:rsid w:val="0038178E"/>
    <w:rsid w:val="003817AB"/>
    <w:rsid w:val="003817CB"/>
    <w:rsid w:val="00381AC0"/>
    <w:rsid w:val="00381F41"/>
    <w:rsid w:val="00381F7D"/>
    <w:rsid w:val="0038211D"/>
    <w:rsid w:val="00382355"/>
    <w:rsid w:val="003824B2"/>
    <w:rsid w:val="003826E5"/>
    <w:rsid w:val="00382703"/>
    <w:rsid w:val="003827CB"/>
    <w:rsid w:val="003827D8"/>
    <w:rsid w:val="003828DD"/>
    <w:rsid w:val="00382941"/>
    <w:rsid w:val="003829C1"/>
    <w:rsid w:val="00382C7F"/>
    <w:rsid w:val="00382D18"/>
    <w:rsid w:val="00382F10"/>
    <w:rsid w:val="00383191"/>
    <w:rsid w:val="0038342A"/>
    <w:rsid w:val="003834B2"/>
    <w:rsid w:val="003834F6"/>
    <w:rsid w:val="00383C56"/>
    <w:rsid w:val="00383D54"/>
    <w:rsid w:val="003840F8"/>
    <w:rsid w:val="00384276"/>
    <w:rsid w:val="0038486E"/>
    <w:rsid w:val="00384946"/>
    <w:rsid w:val="00384AD4"/>
    <w:rsid w:val="00384C7D"/>
    <w:rsid w:val="00384FF7"/>
    <w:rsid w:val="0038513E"/>
    <w:rsid w:val="003851C6"/>
    <w:rsid w:val="0038522A"/>
    <w:rsid w:val="00385331"/>
    <w:rsid w:val="003854B2"/>
    <w:rsid w:val="00385522"/>
    <w:rsid w:val="003855BE"/>
    <w:rsid w:val="0038564B"/>
    <w:rsid w:val="00385676"/>
    <w:rsid w:val="00385753"/>
    <w:rsid w:val="0038579E"/>
    <w:rsid w:val="003859B7"/>
    <w:rsid w:val="00385FC7"/>
    <w:rsid w:val="00386161"/>
    <w:rsid w:val="0038670B"/>
    <w:rsid w:val="00386A1E"/>
    <w:rsid w:val="00386B47"/>
    <w:rsid w:val="00386B6E"/>
    <w:rsid w:val="00386BC5"/>
    <w:rsid w:val="00386D1D"/>
    <w:rsid w:val="00386E15"/>
    <w:rsid w:val="00386F84"/>
    <w:rsid w:val="00386FD7"/>
    <w:rsid w:val="003874F8"/>
    <w:rsid w:val="00387592"/>
    <w:rsid w:val="00387657"/>
    <w:rsid w:val="003876DA"/>
    <w:rsid w:val="00387A0D"/>
    <w:rsid w:val="00387D73"/>
    <w:rsid w:val="00387EC7"/>
    <w:rsid w:val="00387F76"/>
    <w:rsid w:val="003902F2"/>
    <w:rsid w:val="003904A9"/>
    <w:rsid w:val="00390517"/>
    <w:rsid w:val="0039065F"/>
    <w:rsid w:val="003906C0"/>
    <w:rsid w:val="0039094C"/>
    <w:rsid w:val="003909A0"/>
    <w:rsid w:val="00390A80"/>
    <w:rsid w:val="00390B06"/>
    <w:rsid w:val="0039122A"/>
    <w:rsid w:val="0039145D"/>
    <w:rsid w:val="003917C3"/>
    <w:rsid w:val="0039187A"/>
    <w:rsid w:val="00391938"/>
    <w:rsid w:val="0039195D"/>
    <w:rsid w:val="003919FE"/>
    <w:rsid w:val="00391A8D"/>
    <w:rsid w:val="00391B08"/>
    <w:rsid w:val="00391D3D"/>
    <w:rsid w:val="00391E75"/>
    <w:rsid w:val="00391EC4"/>
    <w:rsid w:val="00392035"/>
    <w:rsid w:val="003921D2"/>
    <w:rsid w:val="00392520"/>
    <w:rsid w:val="00392C14"/>
    <w:rsid w:val="00392C2D"/>
    <w:rsid w:val="00393209"/>
    <w:rsid w:val="00393742"/>
    <w:rsid w:val="003938A1"/>
    <w:rsid w:val="00393A6C"/>
    <w:rsid w:val="00393BFF"/>
    <w:rsid w:val="00393C55"/>
    <w:rsid w:val="00393D8B"/>
    <w:rsid w:val="00394021"/>
    <w:rsid w:val="00394342"/>
    <w:rsid w:val="0039436A"/>
    <w:rsid w:val="0039466B"/>
    <w:rsid w:val="00394744"/>
    <w:rsid w:val="0039481E"/>
    <w:rsid w:val="0039491D"/>
    <w:rsid w:val="00394DB8"/>
    <w:rsid w:val="00394DDE"/>
    <w:rsid w:val="00394E19"/>
    <w:rsid w:val="00394E34"/>
    <w:rsid w:val="00394F43"/>
    <w:rsid w:val="00394F9D"/>
    <w:rsid w:val="00395011"/>
    <w:rsid w:val="003950A3"/>
    <w:rsid w:val="003950E5"/>
    <w:rsid w:val="003953A4"/>
    <w:rsid w:val="00395534"/>
    <w:rsid w:val="00395642"/>
    <w:rsid w:val="00395781"/>
    <w:rsid w:val="003957C2"/>
    <w:rsid w:val="0039582D"/>
    <w:rsid w:val="003958A8"/>
    <w:rsid w:val="00395A0D"/>
    <w:rsid w:val="00395A34"/>
    <w:rsid w:val="00395EF3"/>
    <w:rsid w:val="00395F68"/>
    <w:rsid w:val="00396296"/>
    <w:rsid w:val="00396568"/>
    <w:rsid w:val="0039668C"/>
    <w:rsid w:val="00396720"/>
    <w:rsid w:val="00396816"/>
    <w:rsid w:val="003968B9"/>
    <w:rsid w:val="00396A62"/>
    <w:rsid w:val="00396B14"/>
    <w:rsid w:val="00396D48"/>
    <w:rsid w:val="00396DED"/>
    <w:rsid w:val="00396E1D"/>
    <w:rsid w:val="00396E20"/>
    <w:rsid w:val="00396EB4"/>
    <w:rsid w:val="0039713E"/>
    <w:rsid w:val="00397204"/>
    <w:rsid w:val="00397693"/>
    <w:rsid w:val="003977D1"/>
    <w:rsid w:val="00397827"/>
    <w:rsid w:val="00397862"/>
    <w:rsid w:val="00397974"/>
    <w:rsid w:val="00397ACB"/>
    <w:rsid w:val="00397B64"/>
    <w:rsid w:val="00397BD6"/>
    <w:rsid w:val="00397D8F"/>
    <w:rsid w:val="00397DA5"/>
    <w:rsid w:val="00397DBF"/>
    <w:rsid w:val="003A0105"/>
    <w:rsid w:val="003A0273"/>
    <w:rsid w:val="003A0303"/>
    <w:rsid w:val="003A030C"/>
    <w:rsid w:val="003A0433"/>
    <w:rsid w:val="003A05D8"/>
    <w:rsid w:val="003A089B"/>
    <w:rsid w:val="003A08E4"/>
    <w:rsid w:val="003A0B96"/>
    <w:rsid w:val="003A0C43"/>
    <w:rsid w:val="003A0F0C"/>
    <w:rsid w:val="003A15B4"/>
    <w:rsid w:val="003A1642"/>
    <w:rsid w:val="003A169B"/>
    <w:rsid w:val="003A17ED"/>
    <w:rsid w:val="003A17FC"/>
    <w:rsid w:val="003A1870"/>
    <w:rsid w:val="003A18BC"/>
    <w:rsid w:val="003A1D21"/>
    <w:rsid w:val="003A1D52"/>
    <w:rsid w:val="003A1EC9"/>
    <w:rsid w:val="003A1FC9"/>
    <w:rsid w:val="003A26B9"/>
    <w:rsid w:val="003A282E"/>
    <w:rsid w:val="003A29DF"/>
    <w:rsid w:val="003A29E1"/>
    <w:rsid w:val="003A2A5F"/>
    <w:rsid w:val="003A2BBA"/>
    <w:rsid w:val="003A31AC"/>
    <w:rsid w:val="003A359F"/>
    <w:rsid w:val="003A3630"/>
    <w:rsid w:val="003A3827"/>
    <w:rsid w:val="003A3B04"/>
    <w:rsid w:val="003A4081"/>
    <w:rsid w:val="003A40C0"/>
    <w:rsid w:val="003A42B3"/>
    <w:rsid w:val="003A452D"/>
    <w:rsid w:val="003A4689"/>
    <w:rsid w:val="003A4B4A"/>
    <w:rsid w:val="003A4B4F"/>
    <w:rsid w:val="003A4D47"/>
    <w:rsid w:val="003A4DC2"/>
    <w:rsid w:val="003A4F00"/>
    <w:rsid w:val="003A50E1"/>
    <w:rsid w:val="003A5219"/>
    <w:rsid w:val="003A54AA"/>
    <w:rsid w:val="003A54E9"/>
    <w:rsid w:val="003A5838"/>
    <w:rsid w:val="003A6024"/>
    <w:rsid w:val="003A63A0"/>
    <w:rsid w:val="003A64FA"/>
    <w:rsid w:val="003A6722"/>
    <w:rsid w:val="003A697E"/>
    <w:rsid w:val="003A6AF3"/>
    <w:rsid w:val="003A6E90"/>
    <w:rsid w:val="003A7412"/>
    <w:rsid w:val="003A7424"/>
    <w:rsid w:val="003A768B"/>
    <w:rsid w:val="003A77C3"/>
    <w:rsid w:val="003A77E3"/>
    <w:rsid w:val="003A782D"/>
    <w:rsid w:val="003A782F"/>
    <w:rsid w:val="003A79C8"/>
    <w:rsid w:val="003A7BAA"/>
    <w:rsid w:val="003A7C0C"/>
    <w:rsid w:val="003A7C8C"/>
    <w:rsid w:val="003A7E3D"/>
    <w:rsid w:val="003A7FBC"/>
    <w:rsid w:val="003B01AF"/>
    <w:rsid w:val="003B0399"/>
    <w:rsid w:val="003B03A1"/>
    <w:rsid w:val="003B0451"/>
    <w:rsid w:val="003B05A8"/>
    <w:rsid w:val="003B05C0"/>
    <w:rsid w:val="003B0607"/>
    <w:rsid w:val="003B0680"/>
    <w:rsid w:val="003B06D6"/>
    <w:rsid w:val="003B07BD"/>
    <w:rsid w:val="003B088D"/>
    <w:rsid w:val="003B096F"/>
    <w:rsid w:val="003B0993"/>
    <w:rsid w:val="003B09AD"/>
    <w:rsid w:val="003B0B37"/>
    <w:rsid w:val="003B0B38"/>
    <w:rsid w:val="003B0B6F"/>
    <w:rsid w:val="003B0BB5"/>
    <w:rsid w:val="003B0FC0"/>
    <w:rsid w:val="003B1171"/>
    <w:rsid w:val="003B132A"/>
    <w:rsid w:val="003B1631"/>
    <w:rsid w:val="003B171A"/>
    <w:rsid w:val="003B1748"/>
    <w:rsid w:val="003B193E"/>
    <w:rsid w:val="003B1BD2"/>
    <w:rsid w:val="003B1C19"/>
    <w:rsid w:val="003B1C4B"/>
    <w:rsid w:val="003B21EF"/>
    <w:rsid w:val="003B221A"/>
    <w:rsid w:val="003B238C"/>
    <w:rsid w:val="003B2543"/>
    <w:rsid w:val="003B2885"/>
    <w:rsid w:val="003B2EFA"/>
    <w:rsid w:val="003B30AF"/>
    <w:rsid w:val="003B334F"/>
    <w:rsid w:val="003B33B1"/>
    <w:rsid w:val="003B340D"/>
    <w:rsid w:val="003B3486"/>
    <w:rsid w:val="003B382A"/>
    <w:rsid w:val="003B3B4E"/>
    <w:rsid w:val="003B3C7B"/>
    <w:rsid w:val="003B3CE2"/>
    <w:rsid w:val="003B3D27"/>
    <w:rsid w:val="003B3E48"/>
    <w:rsid w:val="003B420A"/>
    <w:rsid w:val="003B4964"/>
    <w:rsid w:val="003B4F39"/>
    <w:rsid w:val="003B4F6A"/>
    <w:rsid w:val="003B4FE7"/>
    <w:rsid w:val="003B56A2"/>
    <w:rsid w:val="003B572C"/>
    <w:rsid w:val="003B585B"/>
    <w:rsid w:val="003B58C0"/>
    <w:rsid w:val="003B59E6"/>
    <w:rsid w:val="003B5F32"/>
    <w:rsid w:val="003B61E0"/>
    <w:rsid w:val="003B639F"/>
    <w:rsid w:val="003B6577"/>
    <w:rsid w:val="003B68CB"/>
    <w:rsid w:val="003B6A2A"/>
    <w:rsid w:val="003B6B9F"/>
    <w:rsid w:val="003B6C71"/>
    <w:rsid w:val="003B6F55"/>
    <w:rsid w:val="003B741D"/>
    <w:rsid w:val="003B76B8"/>
    <w:rsid w:val="003B78EE"/>
    <w:rsid w:val="003B7A17"/>
    <w:rsid w:val="003B7E8C"/>
    <w:rsid w:val="003B7F2F"/>
    <w:rsid w:val="003C003C"/>
    <w:rsid w:val="003C00B5"/>
    <w:rsid w:val="003C017B"/>
    <w:rsid w:val="003C0224"/>
    <w:rsid w:val="003C02AD"/>
    <w:rsid w:val="003C03FA"/>
    <w:rsid w:val="003C06DD"/>
    <w:rsid w:val="003C08B6"/>
    <w:rsid w:val="003C0C05"/>
    <w:rsid w:val="003C0E5B"/>
    <w:rsid w:val="003C0E7A"/>
    <w:rsid w:val="003C10D7"/>
    <w:rsid w:val="003C151B"/>
    <w:rsid w:val="003C1937"/>
    <w:rsid w:val="003C1AF9"/>
    <w:rsid w:val="003C1BD1"/>
    <w:rsid w:val="003C1CF4"/>
    <w:rsid w:val="003C1CFA"/>
    <w:rsid w:val="003C1DF2"/>
    <w:rsid w:val="003C1E33"/>
    <w:rsid w:val="003C1EFE"/>
    <w:rsid w:val="003C2246"/>
    <w:rsid w:val="003C262D"/>
    <w:rsid w:val="003C274B"/>
    <w:rsid w:val="003C281A"/>
    <w:rsid w:val="003C2989"/>
    <w:rsid w:val="003C2C50"/>
    <w:rsid w:val="003C2D48"/>
    <w:rsid w:val="003C30E0"/>
    <w:rsid w:val="003C321C"/>
    <w:rsid w:val="003C35CC"/>
    <w:rsid w:val="003C3712"/>
    <w:rsid w:val="003C37A3"/>
    <w:rsid w:val="003C385D"/>
    <w:rsid w:val="003C3AF9"/>
    <w:rsid w:val="003C3BF3"/>
    <w:rsid w:val="003C3C68"/>
    <w:rsid w:val="003C3C6C"/>
    <w:rsid w:val="003C3E5B"/>
    <w:rsid w:val="003C3EFB"/>
    <w:rsid w:val="003C4115"/>
    <w:rsid w:val="003C423C"/>
    <w:rsid w:val="003C42A0"/>
    <w:rsid w:val="003C4653"/>
    <w:rsid w:val="003C466E"/>
    <w:rsid w:val="003C4822"/>
    <w:rsid w:val="003C493C"/>
    <w:rsid w:val="003C49C9"/>
    <w:rsid w:val="003C4AAC"/>
    <w:rsid w:val="003C4B72"/>
    <w:rsid w:val="003C4B83"/>
    <w:rsid w:val="003C4C51"/>
    <w:rsid w:val="003C4CAB"/>
    <w:rsid w:val="003C4F1C"/>
    <w:rsid w:val="003C52E1"/>
    <w:rsid w:val="003C5642"/>
    <w:rsid w:val="003C5678"/>
    <w:rsid w:val="003C5712"/>
    <w:rsid w:val="003C5945"/>
    <w:rsid w:val="003C59A7"/>
    <w:rsid w:val="003C5A78"/>
    <w:rsid w:val="003C5D32"/>
    <w:rsid w:val="003C5E34"/>
    <w:rsid w:val="003C6240"/>
    <w:rsid w:val="003C62C7"/>
    <w:rsid w:val="003C659D"/>
    <w:rsid w:val="003C6619"/>
    <w:rsid w:val="003C66C1"/>
    <w:rsid w:val="003C66F2"/>
    <w:rsid w:val="003C6C55"/>
    <w:rsid w:val="003C6D92"/>
    <w:rsid w:val="003C6DF1"/>
    <w:rsid w:val="003C70C9"/>
    <w:rsid w:val="003C71C1"/>
    <w:rsid w:val="003C733E"/>
    <w:rsid w:val="003C7554"/>
    <w:rsid w:val="003C775F"/>
    <w:rsid w:val="003C7A11"/>
    <w:rsid w:val="003C7C0E"/>
    <w:rsid w:val="003D008A"/>
    <w:rsid w:val="003D0103"/>
    <w:rsid w:val="003D015F"/>
    <w:rsid w:val="003D020F"/>
    <w:rsid w:val="003D0464"/>
    <w:rsid w:val="003D0489"/>
    <w:rsid w:val="003D0896"/>
    <w:rsid w:val="003D09C2"/>
    <w:rsid w:val="003D0C8C"/>
    <w:rsid w:val="003D0E88"/>
    <w:rsid w:val="003D0FB5"/>
    <w:rsid w:val="003D1038"/>
    <w:rsid w:val="003D10B4"/>
    <w:rsid w:val="003D1204"/>
    <w:rsid w:val="003D1248"/>
    <w:rsid w:val="003D131B"/>
    <w:rsid w:val="003D1435"/>
    <w:rsid w:val="003D14D4"/>
    <w:rsid w:val="003D1A3E"/>
    <w:rsid w:val="003D1B59"/>
    <w:rsid w:val="003D1C5D"/>
    <w:rsid w:val="003D1D6A"/>
    <w:rsid w:val="003D2179"/>
    <w:rsid w:val="003D2260"/>
    <w:rsid w:val="003D23B5"/>
    <w:rsid w:val="003D24CA"/>
    <w:rsid w:val="003D2537"/>
    <w:rsid w:val="003D2575"/>
    <w:rsid w:val="003D287E"/>
    <w:rsid w:val="003D2966"/>
    <w:rsid w:val="003D29A6"/>
    <w:rsid w:val="003D2DA9"/>
    <w:rsid w:val="003D3071"/>
    <w:rsid w:val="003D347D"/>
    <w:rsid w:val="003D38C1"/>
    <w:rsid w:val="003D396C"/>
    <w:rsid w:val="003D396F"/>
    <w:rsid w:val="003D3A83"/>
    <w:rsid w:val="003D3A8F"/>
    <w:rsid w:val="003D3D8A"/>
    <w:rsid w:val="003D4217"/>
    <w:rsid w:val="003D42DE"/>
    <w:rsid w:val="003D42E8"/>
    <w:rsid w:val="003D48EE"/>
    <w:rsid w:val="003D499C"/>
    <w:rsid w:val="003D4A86"/>
    <w:rsid w:val="003D4C98"/>
    <w:rsid w:val="003D4CAD"/>
    <w:rsid w:val="003D4F25"/>
    <w:rsid w:val="003D5236"/>
    <w:rsid w:val="003D54D6"/>
    <w:rsid w:val="003D55BD"/>
    <w:rsid w:val="003D5762"/>
    <w:rsid w:val="003D5949"/>
    <w:rsid w:val="003D5A71"/>
    <w:rsid w:val="003D5B14"/>
    <w:rsid w:val="003D5D67"/>
    <w:rsid w:val="003D5D9D"/>
    <w:rsid w:val="003D5DB6"/>
    <w:rsid w:val="003D5E36"/>
    <w:rsid w:val="003D5EED"/>
    <w:rsid w:val="003D5F51"/>
    <w:rsid w:val="003D61AE"/>
    <w:rsid w:val="003D61CF"/>
    <w:rsid w:val="003D6258"/>
    <w:rsid w:val="003D62CD"/>
    <w:rsid w:val="003D6394"/>
    <w:rsid w:val="003D6426"/>
    <w:rsid w:val="003D642E"/>
    <w:rsid w:val="003D657B"/>
    <w:rsid w:val="003D707F"/>
    <w:rsid w:val="003D7287"/>
    <w:rsid w:val="003D73B0"/>
    <w:rsid w:val="003D743F"/>
    <w:rsid w:val="003D75B0"/>
    <w:rsid w:val="003D7ADE"/>
    <w:rsid w:val="003D7F3A"/>
    <w:rsid w:val="003E03BB"/>
    <w:rsid w:val="003E0468"/>
    <w:rsid w:val="003E05E3"/>
    <w:rsid w:val="003E0B58"/>
    <w:rsid w:val="003E125A"/>
    <w:rsid w:val="003E1444"/>
    <w:rsid w:val="003E15C3"/>
    <w:rsid w:val="003E166F"/>
    <w:rsid w:val="003E1774"/>
    <w:rsid w:val="003E18FF"/>
    <w:rsid w:val="003E1A53"/>
    <w:rsid w:val="003E1A9A"/>
    <w:rsid w:val="003E1C1C"/>
    <w:rsid w:val="003E213E"/>
    <w:rsid w:val="003E21B2"/>
    <w:rsid w:val="003E21CD"/>
    <w:rsid w:val="003E2886"/>
    <w:rsid w:val="003E29E4"/>
    <w:rsid w:val="003E2A64"/>
    <w:rsid w:val="003E2D58"/>
    <w:rsid w:val="003E2F73"/>
    <w:rsid w:val="003E3013"/>
    <w:rsid w:val="003E3037"/>
    <w:rsid w:val="003E3462"/>
    <w:rsid w:val="003E37E3"/>
    <w:rsid w:val="003E3C39"/>
    <w:rsid w:val="003E3C72"/>
    <w:rsid w:val="003E40D6"/>
    <w:rsid w:val="003E430B"/>
    <w:rsid w:val="003E4425"/>
    <w:rsid w:val="003E45DC"/>
    <w:rsid w:val="003E461A"/>
    <w:rsid w:val="003E4875"/>
    <w:rsid w:val="003E4AF7"/>
    <w:rsid w:val="003E4DDE"/>
    <w:rsid w:val="003E4E2F"/>
    <w:rsid w:val="003E4FAA"/>
    <w:rsid w:val="003E5137"/>
    <w:rsid w:val="003E5302"/>
    <w:rsid w:val="003E5407"/>
    <w:rsid w:val="003E5663"/>
    <w:rsid w:val="003E5689"/>
    <w:rsid w:val="003E5824"/>
    <w:rsid w:val="003E5959"/>
    <w:rsid w:val="003E5E2E"/>
    <w:rsid w:val="003E5E3B"/>
    <w:rsid w:val="003E605F"/>
    <w:rsid w:val="003E61AA"/>
    <w:rsid w:val="003E6229"/>
    <w:rsid w:val="003E634E"/>
    <w:rsid w:val="003E6686"/>
    <w:rsid w:val="003E6AAD"/>
    <w:rsid w:val="003E6B09"/>
    <w:rsid w:val="003E6B7B"/>
    <w:rsid w:val="003E6DB5"/>
    <w:rsid w:val="003E6E81"/>
    <w:rsid w:val="003E6E9A"/>
    <w:rsid w:val="003E74B8"/>
    <w:rsid w:val="003E7572"/>
    <w:rsid w:val="003E763B"/>
    <w:rsid w:val="003E774D"/>
    <w:rsid w:val="003E7869"/>
    <w:rsid w:val="003E7871"/>
    <w:rsid w:val="003E7CCC"/>
    <w:rsid w:val="003E7CD8"/>
    <w:rsid w:val="003E7DD1"/>
    <w:rsid w:val="003E7EE8"/>
    <w:rsid w:val="003E7F08"/>
    <w:rsid w:val="003EA2A4"/>
    <w:rsid w:val="003F0162"/>
    <w:rsid w:val="003F024C"/>
    <w:rsid w:val="003F02BC"/>
    <w:rsid w:val="003F04C4"/>
    <w:rsid w:val="003F07A6"/>
    <w:rsid w:val="003F0874"/>
    <w:rsid w:val="003F0971"/>
    <w:rsid w:val="003F0AC1"/>
    <w:rsid w:val="003F0B04"/>
    <w:rsid w:val="003F0E9D"/>
    <w:rsid w:val="003F0FC4"/>
    <w:rsid w:val="003F1017"/>
    <w:rsid w:val="003F10BF"/>
    <w:rsid w:val="003F13D9"/>
    <w:rsid w:val="003F1403"/>
    <w:rsid w:val="003F1590"/>
    <w:rsid w:val="003F187D"/>
    <w:rsid w:val="003F1A58"/>
    <w:rsid w:val="003F1AD3"/>
    <w:rsid w:val="003F1BF2"/>
    <w:rsid w:val="003F1D86"/>
    <w:rsid w:val="003F1EBC"/>
    <w:rsid w:val="003F1F68"/>
    <w:rsid w:val="003F200A"/>
    <w:rsid w:val="003F2049"/>
    <w:rsid w:val="003F220A"/>
    <w:rsid w:val="003F229A"/>
    <w:rsid w:val="003F24C5"/>
    <w:rsid w:val="003F2590"/>
    <w:rsid w:val="003F2627"/>
    <w:rsid w:val="003F273E"/>
    <w:rsid w:val="003F2797"/>
    <w:rsid w:val="003F285E"/>
    <w:rsid w:val="003F28B5"/>
    <w:rsid w:val="003F2B9A"/>
    <w:rsid w:val="003F2F40"/>
    <w:rsid w:val="003F30F1"/>
    <w:rsid w:val="003F3163"/>
    <w:rsid w:val="003F3238"/>
    <w:rsid w:val="003F32B4"/>
    <w:rsid w:val="003F3749"/>
    <w:rsid w:val="003F37C7"/>
    <w:rsid w:val="003F3A11"/>
    <w:rsid w:val="003F3B76"/>
    <w:rsid w:val="003F3C05"/>
    <w:rsid w:val="003F3D25"/>
    <w:rsid w:val="003F3D63"/>
    <w:rsid w:val="003F3D93"/>
    <w:rsid w:val="003F40A5"/>
    <w:rsid w:val="003F4432"/>
    <w:rsid w:val="003F4896"/>
    <w:rsid w:val="003F4917"/>
    <w:rsid w:val="003F4BA5"/>
    <w:rsid w:val="003F4F45"/>
    <w:rsid w:val="003F5B89"/>
    <w:rsid w:val="003F5DDC"/>
    <w:rsid w:val="003F61BE"/>
    <w:rsid w:val="003F6225"/>
    <w:rsid w:val="003F65DB"/>
    <w:rsid w:val="003F6661"/>
    <w:rsid w:val="003F670F"/>
    <w:rsid w:val="003F6740"/>
    <w:rsid w:val="003F67F2"/>
    <w:rsid w:val="003F6876"/>
    <w:rsid w:val="003F6A3F"/>
    <w:rsid w:val="003F6CE2"/>
    <w:rsid w:val="003F7324"/>
    <w:rsid w:val="003F7476"/>
    <w:rsid w:val="003F74DC"/>
    <w:rsid w:val="003F75E3"/>
    <w:rsid w:val="003F765D"/>
    <w:rsid w:val="003F76F1"/>
    <w:rsid w:val="003F76F4"/>
    <w:rsid w:val="003F77B7"/>
    <w:rsid w:val="003F7997"/>
    <w:rsid w:val="003F7E10"/>
    <w:rsid w:val="003F7E12"/>
    <w:rsid w:val="003F7F27"/>
    <w:rsid w:val="00400175"/>
    <w:rsid w:val="00400225"/>
    <w:rsid w:val="0040050E"/>
    <w:rsid w:val="00400A7A"/>
    <w:rsid w:val="00400AB1"/>
    <w:rsid w:val="00400CD9"/>
    <w:rsid w:val="00400D20"/>
    <w:rsid w:val="0040134A"/>
    <w:rsid w:val="004013B3"/>
    <w:rsid w:val="00401768"/>
    <w:rsid w:val="00401796"/>
    <w:rsid w:val="0040185B"/>
    <w:rsid w:val="004019FF"/>
    <w:rsid w:val="00401CDC"/>
    <w:rsid w:val="00401D38"/>
    <w:rsid w:val="00401EE9"/>
    <w:rsid w:val="0040206D"/>
    <w:rsid w:val="0040229B"/>
    <w:rsid w:val="00402402"/>
    <w:rsid w:val="00402525"/>
    <w:rsid w:val="00402AB2"/>
    <w:rsid w:val="00402CA5"/>
    <w:rsid w:val="00402D13"/>
    <w:rsid w:val="00403009"/>
    <w:rsid w:val="00403018"/>
    <w:rsid w:val="004036E3"/>
    <w:rsid w:val="004037D1"/>
    <w:rsid w:val="00403960"/>
    <w:rsid w:val="00403A93"/>
    <w:rsid w:val="00403B6E"/>
    <w:rsid w:val="00403C07"/>
    <w:rsid w:val="00403E80"/>
    <w:rsid w:val="00403E90"/>
    <w:rsid w:val="004040A4"/>
    <w:rsid w:val="004040A9"/>
    <w:rsid w:val="004041A9"/>
    <w:rsid w:val="004046EF"/>
    <w:rsid w:val="004056AA"/>
    <w:rsid w:val="004057D6"/>
    <w:rsid w:val="00405821"/>
    <w:rsid w:val="0040587A"/>
    <w:rsid w:val="00405B6A"/>
    <w:rsid w:val="00405D84"/>
    <w:rsid w:val="00405FD7"/>
    <w:rsid w:val="00406655"/>
    <w:rsid w:val="004066A0"/>
    <w:rsid w:val="004066D7"/>
    <w:rsid w:val="00406755"/>
    <w:rsid w:val="00406977"/>
    <w:rsid w:val="00406B1C"/>
    <w:rsid w:val="00406F84"/>
    <w:rsid w:val="004072CE"/>
    <w:rsid w:val="00407978"/>
    <w:rsid w:val="00407D0B"/>
    <w:rsid w:val="004100E1"/>
    <w:rsid w:val="00410312"/>
    <w:rsid w:val="0041045D"/>
    <w:rsid w:val="00410635"/>
    <w:rsid w:val="0041071D"/>
    <w:rsid w:val="00410955"/>
    <w:rsid w:val="00410CAC"/>
    <w:rsid w:val="00410DB3"/>
    <w:rsid w:val="00410FAF"/>
    <w:rsid w:val="0041130B"/>
    <w:rsid w:val="004113FC"/>
    <w:rsid w:val="004117FC"/>
    <w:rsid w:val="00411A9B"/>
    <w:rsid w:val="00411D81"/>
    <w:rsid w:val="00411D9A"/>
    <w:rsid w:val="00411E86"/>
    <w:rsid w:val="00411F05"/>
    <w:rsid w:val="00412406"/>
    <w:rsid w:val="0041250E"/>
    <w:rsid w:val="00412815"/>
    <w:rsid w:val="00412C32"/>
    <w:rsid w:val="00412C5E"/>
    <w:rsid w:val="00412C9E"/>
    <w:rsid w:val="00412EBD"/>
    <w:rsid w:val="00412EF0"/>
    <w:rsid w:val="00413150"/>
    <w:rsid w:val="004131F2"/>
    <w:rsid w:val="0041329A"/>
    <w:rsid w:val="00413349"/>
    <w:rsid w:val="00413518"/>
    <w:rsid w:val="00413860"/>
    <w:rsid w:val="00413AC6"/>
    <w:rsid w:val="00413BE5"/>
    <w:rsid w:val="00413C49"/>
    <w:rsid w:val="00413DB1"/>
    <w:rsid w:val="00413DBE"/>
    <w:rsid w:val="0041405A"/>
    <w:rsid w:val="00414124"/>
    <w:rsid w:val="004142A7"/>
    <w:rsid w:val="004142AE"/>
    <w:rsid w:val="0041460C"/>
    <w:rsid w:val="00414698"/>
    <w:rsid w:val="0041470D"/>
    <w:rsid w:val="004148FF"/>
    <w:rsid w:val="00415010"/>
    <w:rsid w:val="00415043"/>
    <w:rsid w:val="004150DA"/>
    <w:rsid w:val="0041517E"/>
    <w:rsid w:val="00415A4B"/>
    <w:rsid w:val="00415C53"/>
    <w:rsid w:val="004161F4"/>
    <w:rsid w:val="004164DC"/>
    <w:rsid w:val="004166D1"/>
    <w:rsid w:val="004169A4"/>
    <w:rsid w:val="004169D6"/>
    <w:rsid w:val="00416E1A"/>
    <w:rsid w:val="0041701B"/>
    <w:rsid w:val="0041705F"/>
    <w:rsid w:val="004172DC"/>
    <w:rsid w:val="0041745A"/>
    <w:rsid w:val="00417533"/>
    <w:rsid w:val="00417817"/>
    <w:rsid w:val="00417CE9"/>
    <w:rsid w:val="00417E86"/>
    <w:rsid w:val="00417F8E"/>
    <w:rsid w:val="004194A8"/>
    <w:rsid w:val="00420065"/>
    <w:rsid w:val="004200F3"/>
    <w:rsid w:val="0042046F"/>
    <w:rsid w:val="004204AB"/>
    <w:rsid w:val="00420672"/>
    <w:rsid w:val="00420B75"/>
    <w:rsid w:val="00420BA0"/>
    <w:rsid w:val="00420BBF"/>
    <w:rsid w:val="00420BC6"/>
    <w:rsid w:val="00420D7E"/>
    <w:rsid w:val="00420E3B"/>
    <w:rsid w:val="00421B15"/>
    <w:rsid w:val="00421C25"/>
    <w:rsid w:val="00421CA2"/>
    <w:rsid w:val="00421EB9"/>
    <w:rsid w:val="00422424"/>
    <w:rsid w:val="0042263E"/>
    <w:rsid w:val="00422BA3"/>
    <w:rsid w:val="00422F4C"/>
    <w:rsid w:val="0042300C"/>
    <w:rsid w:val="004230AE"/>
    <w:rsid w:val="00423544"/>
    <w:rsid w:val="00423833"/>
    <w:rsid w:val="004238CE"/>
    <w:rsid w:val="00423A9C"/>
    <w:rsid w:val="00423AA7"/>
    <w:rsid w:val="00423D4F"/>
    <w:rsid w:val="00423DF9"/>
    <w:rsid w:val="00423E26"/>
    <w:rsid w:val="00423E3C"/>
    <w:rsid w:val="00423E7F"/>
    <w:rsid w:val="004243F1"/>
    <w:rsid w:val="00424507"/>
    <w:rsid w:val="00424537"/>
    <w:rsid w:val="0042462C"/>
    <w:rsid w:val="00425092"/>
    <w:rsid w:val="0042523E"/>
    <w:rsid w:val="0042547B"/>
    <w:rsid w:val="004255DD"/>
    <w:rsid w:val="004260D9"/>
    <w:rsid w:val="0042666D"/>
    <w:rsid w:val="00426851"/>
    <w:rsid w:val="00426BEF"/>
    <w:rsid w:val="00426F3F"/>
    <w:rsid w:val="00426FBD"/>
    <w:rsid w:val="0042707C"/>
    <w:rsid w:val="004270A3"/>
    <w:rsid w:val="00427537"/>
    <w:rsid w:val="004276D7"/>
    <w:rsid w:val="00427977"/>
    <w:rsid w:val="00427B23"/>
    <w:rsid w:val="00427CA5"/>
    <w:rsid w:val="00427D05"/>
    <w:rsid w:val="00427F5C"/>
    <w:rsid w:val="00430097"/>
    <w:rsid w:val="004300FF"/>
    <w:rsid w:val="00430107"/>
    <w:rsid w:val="00430138"/>
    <w:rsid w:val="004301E5"/>
    <w:rsid w:val="004303CF"/>
    <w:rsid w:val="0043066E"/>
    <w:rsid w:val="00430738"/>
    <w:rsid w:val="00430A11"/>
    <w:rsid w:val="00430D1E"/>
    <w:rsid w:val="0043129C"/>
    <w:rsid w:val="0043162C"/>
    <w:rsid w:val="0043180C"/>
    <w:rsid w:val="00431975"/>
    <w:rsid w:val="00431CE6"/>
    <w:rsid w:val="00431D9D"/>
    <w:rsid w:val="0043230D"/>
    <w:rsid w:val="0043271F"/>
    <w:rsid w:val="00432A37"/>
    <w:rsid w:val="00432AE1"/>
    <w:rsid w:val="00432C83"/>
    <w:rsid w:val="00432E10"/>
    <w:rsid w:val="004330BC"/>
    <w:rsid w:val="00433111"/>
    <w:rsid w:val="0043323F"/>
    <w:rsid w:val="00433259"/>
    <w:rsid w:val="00433386"/>
    <w:rsid w:val="00433405"/>
    <w:rsid w:val="00433471"/>
    <w:rsid w:val="004335BD"/>
    <w:rsid w:val="00433782"/>
    <w:rsid w:val="00433788"/>
    <w:rsid w:val="0043389E"/>
    <w:rsid w:val="00433AD7"/>
    <w:rsid w:val="00433B0C"/>
    <w:rsid w:val="00433C8D"/>
    <w:rsid w:val="00433E2C"/>
    <w:rsid w:val="004345C7"/>
    <w:rsid w:val="0043464D"/>
    <w:rsid w:val="00434669"/>
    <w:rsid w:val="004347FF"/>
    <w:rsid w:val="00434B53"/>
    <w:rsid w:val="00434BE8"/>
    <w:rsid w:val="00434C9D"/>
    <w:rsid w:val="00434CC3"/>
    <w:rsid w:val="00434D5B"/>
    <w:rsid w:val="00434D91"/>
    <w:rsid w:val="00434F6A"/>
    <w:rsid w:val="00435079"/>
    <w:rsid w:val="004351F1"/>
    <w:rsid w:val="0043523D"/>
    <w:rsid w:val="00435497"/>
    <w:rsid w:val="00435659"/>
    <w:rsid w:val="004356B7"/>
    <w:rsid w:val="00435902"/>
    <w:rsid w:val="00435B94"/>
    <w:rsid w:val="00435D3D"/>
    <w:rsid w:val="00435DDB"/>
    <w:rsid w:val="00435F5E"/>
    <w:rsid w:val="00436045"/>
    <w:rsid w:val="004361D6"/>
    <w:rsid w:val="004362A9"/>
    <w:rsid w:val="0043649D"/>
    <w:rsid w:val="004368DC"/>
    <w:rsid w:val="00436CE2"/>
    <w:rsid w:val="00436D43"/>
    <w:rsid w:val="00436F7E"/>
    <w:rsid w:val="004371A1"/>
    <w:rsid w:val="00437222"/>
    <w:rsid w:val="00437553"/>
    <w:rsid w:val="00437594"/>
    <w:rsid w:val="004378A7"/>
    <w:rsid w:val="0043798F"/>
    <w:rsid w:val="00437A8B"/>
    <w:rsid w:val="00437AD1"/>
    <w:rsid w:val="00437B09"/>
    <w:rsid w:val="00437B7F"/>
    <w:rsid w:val="00437C8C"/>
    <w:rsid w:val="00437DEE"/>
    <w:rsid w:val="004402AF"/>
    <w:rsid w:val="00440333"/>
    <w:rsid w:val="00440402"/>
    <w:rsid w:val="00440723"/>
    <w:rsid w:val="0044093F"/>
    <w:rsid w:val="00440C57"/>
    <w:rsid w:val="0044100E"/>
    <w:rsid w:val="004410FE"/>
    <w:rsid w:val="0044120E"/>
    <w:rsid w:val="0044138C"/>
    <w:rsid w:val="0044144A"/>
    <w:rsid w:val="004414A8"/>
    <w:rsid w:val="00441918"/>
    <w:rsid w:val="00441ACD"/>
    <w:rsid w:val="00441D38"/>
    <w:rsid w:val="00441FE4"/>
    <w:rsid w:val="004420A1"/>
    <w:rsid w:val="00442258"/>
    <w:rsid w:val="0044226F"/>
    <w:rsid w:val="0044228E"/>
    <w:rsid w:val="004429A4"/>
    <w:rsid w:val="00442CB3"/>
    <w:rsid w:val="00442DF0"/>
    <w:rsid w:val="00442F60"/>
    <w:rsid w:val="00442FBD"/>
    <w:rsid w:val="00443180"/>
    <w:rsid w:val="00443438"/>
    <w:rsid w:val="00443456"/>
    <w:rsid w:val="00443931"/>
    <w:rsid w:val="00443954"/>
    <w:rsid w:val="00443A77"/>
    <w:rsid w:val="00443AA3"/>
    <w:rsid w:val="00443BDD"/>
    <w:rsid w:val="00443C26"/>
    <w:rsid w:val="00443DF7"/>
    <w:rsid w:val="00443E52"/>
    <w:rsid w:val="00443F61"/>
    <w:rsid w:val="004449DB"/>
    <w:rsid w:val="0044523B"/>
    <w:rsid w:val="004452AE"/>
    <w:rsid w:val="004459C8"/>
    <w:rsid w:val="00445AF7"/>
    <w:rsid w:val="00445B09"/>
    <w:rsid w:val="00445B3A"/>
    <w:rsid w:val="00445DD1"/>
    <w:rsid w:val="00445F34"/>
    <w:rsid w:val="00446146"/>
    <w:rsid w:val="00446177"/>
    <w:rsid w:val="00446183"/>
    <w:rsid w:val="004467C6"/>
    <w:rsid w:val="004467FE"/>
    <w:rsid w:val="00446CF5"/>
    <w:rsid w:val="004471A6"/>
    <w:rsid w:val="004471BC"/>
    <w:rsid w:val="0044725F"/>
    <w:rsid w:val="004472BB"/>
    <w:rsid w:val="004474B8"/>
    <w:rsid w:val="00447547"/>
    <w:rsid w:val="00447555"/>
    <w:rsid w:val="004475C4"/>
    <w:rsid w:val="004478A3"/>
    <w:rsid w:val="00447B05"/>
    <w:rsid w:val="00447C69"/>
    <w:rsid w:val="00447C78"/>
    <w:rsid w:val="00447C97"/>
    <w:rsid w:val="00447FF8"/>
    <w:rsid w:val="00450560"/>
    <w:rsid w:val="00450667"/>
    <w:rsid w:val="004507EA"/>
    <w:rsid w:val="00450927"/>
    <w:rsid w:val="00450A56"/>
    <w:rsid w:val="00450D92"/>
    <w:rsid w:val="00451057"/>
    <w:rsid w:val="004510A1"/>
    <w:rsid w:val="004510AB"/>
    <w:rsid w:val="004512C5"/>
    <w:rsid w:val="00451394"/>
    <w:rsid w:val="0045193E"/>
    <w:rsid w:val="004519E7"/>
    <w:rsid w:val="0045202E"/>
    <w:rsid w:val="004521C5"/>
    <w:rsid w:val="004521ED"/>
    <w:rsid w:val="0045225C"/>
    <w:rsid w:val="004522E2"/>
    <w:rsid w:val="00452571"/>
    <w:rsid w:val="00452833"/>
    <w:rsid w:val="00452B48"/>
    <w:rsid w:val="00452FA1"/>
    <w:rsid w:val="00453B9D"/>
    <w:rsid w:val="00453EF9"/>
    <w:rsid w:val="00454737"/>
    <w:rsid w:val="00454A61"/>
    <w:rsid w:val="00454A6F"/>
    <w:rsid w:val="00454D69"/>
    <w:rsid w:val="00454DA4"/>
    <w:rsid w:val="004550EA"/>
    <w:rsid w:val="00455193"/>
    <w:rsid w:val="0045519B"/>
    <w:rsid w:val="004554DB"/>
    <w:rsid w:val="00455605"/>
    <w:rsid w:val="00455BCD"/>
    <w:rsid w:val="00455C4C"/>
    <w:rsid w:val="00455C95"/>
    <w:rsid w:val="0045610C"/>
    <w:rsid w:val="0045642E"/>
    <w:rsid w:val="00456478"/>
    <w:rsid w:val="00456723"/>
    <w:rsid w:val="004567FC"/>
    <w:rsid w:val="00456845"/>
    <w:rsid w:val="00456892"/>
    <w:rsid w:val="0045689D"/>
    <w:rsid w:val="004568D2"/>
    <w:rsid w:val="00456B6A"/>
    <w:rsid w:val="00456D29"/>
    <w:rsid w:val="00456E76"/>
    <w:rsid w:val="004571EA"/>
    <w:rsid w:val="00457287"/>
    <w:rsid w:val="0045734C"/>
    <w:rsid w:val="00457546"/>
    <w:rsid w:val="004575E0"/>
    <w:rsid w:val="00457830"/>
    <w:rsid w:val="00457956"/>
    <w:rsid w:val="00457A94"/>
    <w:rsid w:val="00457C7D"/>
    <w:rsid w:val="00457C9B"/>
    <w:rsid w:val="00457CB9"/>
    <w:rsid w:val="00457FC1"/>
    <w:rsid w:val="00460020"/>
    <w:rsid w:val="004600B0"/>
    <w:rsid w:val="004600D2"/>
    <w:rsid w:val="0046023C"/>
    <w:rsid w:val="00460683"/>
    <w:rsid w:val="004606C7"/>
    <w:rsid w:val="004609DF"/>
    <w:rsid w:val="00460B1C"/>
    <w:rsid w:val="0046107C"/>
    <w:rsid w:val="004610A4"/>
    <w:rsid w:val="00461494"/>
    <w:rsid w:val="00461A32"/>
    <w:rsid w:val="00461AC3"/>
    <w:rsid w:val="00461D3C"/>
    <w:rsid w:val="00461EA0"/>
    <w:rsid w:val="00462317"/>
    <w:rsid w:val="004624CD"/>
    <w:rsid w:val="004625CB"/>
    <w:rsid w:val="00462851"/>
    <w:rsid w:val="00462893"/>
    <w:rsid w:val="00462A2E"/>
    <w:rsid w:val="004634CA"/>
    <w:rsid w:val="004634E1"/>
    <w:rsid w:val="004636AF"/>
    <w:rsid w:val="00463773"/>
    <w:rsid w:val="0046397C"/>
    <w:rsid w:val="004639F4"/>
    <w:rsid w:val="00463C58"/>
    <w:rsid w:val="00463C88"/>
    <w:rsid w:val="00463D8F"/>
    <w:rsid w:val="00463DBB"/>
    <w:rsid w:val="00464157"/>
    <w:rsid w:val="00464202"/>
    <w:rsid w:val="004642DB"/>
    <w:rsid w:val="004643DD"/>
    <w:rsid w:val="00464434"/>
    <w:rsid w:val="004645B4"/>
    <w:rsid w:val="004646A1"/>
    <w:rsid w:val="0046477F"/>
    <w:rsid w:val="004647A1"/>
    <w:rsid w:val="004647EB"/>
    <w:rsid w:val="00464B21"/>
    <w:rsid w:val="00464C4D"/>
    <w:rsid w:val="004650A2"/>
    <w:rsid w:val="00465216"/>
    <w:rsid w:val="00465502"/>
    <w:rsid w:val="0046556D"/>
    <w:rsid w:val="0046570E"/>
    <w:rsid w:val="004659D0"/>
    <w:rsid w:val="00465BDB"/>
    <w:rsid w:val="00465CEC"/>
    <w:rsid w:val="00465D13"/>
    <w:rsid w:val="00465D47"/>
    <w:rsid w:val="00465DE0"/>
    <w:rsid w:val="00465E33"/>
    <w:rsid w:val="0046628F"/>
    <w:rsid w:val="004664B3"/>
    <w:rsid w:val="00466582"/>
    <w:rsid w:val="00466CD8"/>
    <w:rsid w:val="00466DBB"/>
    <w:rsid w:val="00466F1D"/>
    <w:rsid w:val="00466F40"/>
    <w:rsid w:val="00467282"/>
    <w:rsid w:val="00467313"/>
    <w:rsid w:val="004676B6"/>
    <w:rsid w:val="004678CE"/>
    <w:rsid w:val="00467AE6"/>
    <w:rsid w:val="00467BF8"/>
    <w:rsid w:val="00470049"/>
    <w:rsid w:val="0047023B"/>
    <w:rsid w:val="004702BD"/>
    <w:rsid w:val="0047053F"/>
    <w:rsid w:val="0047066F"/>
    <w:rsid w:val="00470766"/>
    <w:rsid w:val="00470862"/>
    <w:rsid w:val="0047116A"/>
    <w:rsid w:val="0047147C"/>
    <w:rsid w:val="00471530"/>
    <w:rsid w:val="00471B0E"/>
    <w:rsid w:val="00471D48"/>
    <w:rsid w:val="00471EF1"/>
    <w:rsid w:val="00471FEE"/>
    <w:rsid w:val="00472119"/>
    <w:rsid w:val="004724CF"/>
    <w:rsid w:val="00472599"/>
    <w:rsid w:val="004726F8"/>
    <w:rsid w:val="0047285D"/>
    <w:rsid w:val="00472B0E"/>
    <w:rsid w:val="00472EC5"/>
    <w:rsid w:val="004730C9"/>
    <w:rsid w:val="004732FD"/>
    <w:rsid w:val="00473472"/>
    <w:rsid w:val="00473766"/>
    <w:rsid w:val="00473829"/>
    <w:rsid w:val="0047384B"/>
    <w:rsid w:val="00473C31"/>
    <w:rsid w:val="00473D2F"/>
    <w:rsid w:val="00473D80"/>
    <w:rsid w:val="00474624"/>
    <w:rsid w:val="0047463C"/>
    <w:rsid w:val="00474681"/>
    <w:rsid w:val="00474956"/>
    <w:rsid w:val="00474C9C"/>
    <w:rsid w:val="004751B5"/>
    <w:rsid w:val="004751DE"/>
    <w:rsid w:val="0047529E"/>
    <w:rsid w:val="004758F5"/>
    <w:rsid w:val="004759A3"/>
    <w:rsid w:val="00475A30"/>
    <w:rsid w:val="00475A9D"/>
    <w:rsid w:val="00475B40"/>
    <w:rsid w:val="00475DE3"/>
    <w:rsid w:val="004760F7"/>
    <w:rsid w:val="00476409"/>
    <w:rsid w:val="004767E1"/>
    <w:rsid w:val="004767FF"/>
    <w:rsid w:val="0047694A"/>
    <w:rsid w:val="004769E4"/>
    <w:rsid w:val="00476ADC"/>
    <w:rsid w:val="00476F45"/>
    <w:rsid w:val="004772C2"/>
    <w:rsid w:val="0047768F"/>
    <w:rsid w:val="0047797D"/>
    <w:rsid w:val="00477A5B"/>
    <w:rsid w:val="00477D48"/>
    <w:rsid w:val="00477F8F"/>
    <w:rsid w:val="0047B3F1"/>
    <w:rsid w:val="00480118"/>
    <w:rsid w:val="0048032A"/>
    <w:rsid w:val="00480408"/>
    <w:rsid w:val="0048057C"/>
    <w:rsid w:val="00480655"/>
    <w:rsid w:val="00480784"/>
    <w:rsid w:val="00480EB7"/>
    <w:rsid w:val="004810A2"/>
    <w:rsid w:val="004813B7"/>
    <w:rsid w:val="004814B3"/>
    <w:rsid w:val="00481519"/>
    <w:rsid w:val="004818C1"/>
    <w:rsid w:val="004819DA"/>
    <w:rsid w:val="00481ADE"/>
    <w:rsid w:val="00481B07"/>
    <w:rsid w:val="00481C27"/>
    <w:rsid w:val="00481D15"/>
    <w:rsid w:val="00481F93"/>
    <w:rsid w:val="00482240"/>
    <w:rsid w:val="0048237B"/>
    <w:rsid w:val="004825E0"/>
    <w:rsid w:val="00482977"/>
    <w:rsid w:val="00482AB6"/>
    <w:rsid w:val="00483248"/>
    <w:rsid w:val="00483291"/>
    <w:rsid w:val="0048334E"/>
    <w:rsid w:val="00483362"/>
    <w:rsid w:val="00483416"/>
    <w:rsid w:val="00483654"/>
    <w:rsid w:val="00483684"/>
    <w:rsid w:val="004837C1"/>
    <w:rsid w:val="004838B4"/>
    <w:rsid w:val="00483901"/>
    <w:rsid w:val="00483AFD"/>
    <w:rsid w:val="00483B31"/>
    <w:rsid w:val="00483C42"/>
    <w:rsid w:val="00483D81"/>
    <w:rsid w:val="00483F93"/>
    <w:rsid w:val="004844CD"/>
    <w:rsid w:val="0048451E"/>
    <w:rsid w:val="0048456C"/>
    <w:rsid w:val="004845B2"/>
    <w:rsid w:val="004845B4"/>
    <w:rsid w:val="004845C6"/>
    <w:rsid w:val="00484BB1"/>
    <w:rsid w:val="00484D45"/>
    <w:rsid w:val="00484F8D"/>
    <w:rsid w:val="00485100"/>
    <w:rsid w:val="00485A6B"/>
    <w:rsid w:val="00485DB7"/>
    <w:rsid w:val="00485EA0"/>
    <w:rsid w:val="00485F3F"/>
    <w:rsid w:val="00485F97"/>
    <w:rsid w:val="0048619C"/>
    <w:rsid w:val="004861EB"/>
    <w:rsid w:val="00486248"/>
    <w:rsid w:val="004863DD"/>
    <w:rsid w:val="004864C9"/>
    <w:rsid w:val="00486740"/>
    <w:rsid w:val="00486797"/>
    <w:rsid w:val="004867B8"/>
    <w:rsid w:val="004868E3"/>
    <w:rsid w:val="004869E2"/>
    <w:rsid w:val="00486AE3"/>
    <w:rsid w:val="00486B2E"/>
    <w:rsid w:val="00486C9E"/>
    <w:rsid w:val="00486E12"/>
    <w:rsid w:val="00486EA8"/>
    <w:rsid w:val="00486EDD"/>
    <w:rsid w:val="00486F1F"/>
    <w:rsid w:val="00486F25"/>
    <w:rsid w:val="0048744F"/>
    <w:rsid w:val="004876D4"/>
    <w:rsid w:val="004876D5"/>
    <w:rsid w:val="0048780B"/>
    <w:rsid w:val="00487A6B"/>
    <w:rsid w:val="00487C4F"/>
    <w:rsid w:val="00490236"/>
    <w:rsid w:val="0049044D"/>
    <w:rsid w:val="004906DC"/>
    <w:rsid w:val="00490AA5"/>
    <w:rsid w:val="00490E5B"/>
    <w:rsid w:val="00490FB0"/>
    <w:rsid w:val="00491193"/>
    <w:rsid w:val="0049125F"/>
    <w:rsid w:val="0049151A"/>
    <w:rsid w:val="00491834"/>
    <w:rsid w:val="0049187A"/>
    <w:rsid w:val="00491B60"/>
    <w:rsid w:val="00491B69"/>
    <w:rsid w:val="00491F8E"/>
    <w:rsid w:val="004920D1"/>
    <w:rsid w:val="00492393"/>
    <w:rsid w:val="00492411"/>
    <w:rsid w:val="004924A6"/>
    <w:rsid w:val="00492975"/>
    <w:rsid w:val="00492BC0"/>
    <w:rsid w:val="00492D1E"/>
    <w:rsid w:val="00492E16"/>
    <w:rsid w:val="00492EFD"/>
    <w:rsid w:val="00492F34"/>
    <w:rsid w:val="004930BC"/>
    <w:rsid w:val="004932B7"/>
    <w:rsid w:val="00493589"/>
    <w:rsid w:val="00493763"/>
    <w:rsid w:val="0049391B"/>
    <w:rsid w:val="004939E0"/>
    <w:rsid w:val="00493F2E"/>
    <w:rsid w:val="00494526"/>
    <w:rsid w:val="004948C5"/>
    <w:rsid w:val="00494A6F"/>
    <w:rsid w:val="00494B1A"/>
    <w:rsid w:val="00494FA8"/>
    <w:rsid w:val="00495410"/>
    <w:rsid w:val="0049546F"/>
    <w:rsid w:val="00495501"/>
    <w:rsid w:val="00495860"/>
    <w:rsid w:val="00495E13"/>
    <w:rsid w:val="00495F5B"/>
    <w:rsid w:val="00495F6A"/>
    <w:rsid w:val="00495FAA"/>
    <w:rsid w:val="00496141"/>
    <w:rsid w:val="004965A8"/>
    <w:rsid w:val="004965DA"/>
    <w:rsid w:val="004967C9"/>
    <w:rsid w:val="00496922"/>
    <w:rsid w:val="004969A0"/>
    <w:rsid w:val="00496A1E"/>
    <w:rsid w:val="00496B6D"/>
    <w:rsid w:val="00496C64"/>
    <w:rsid w:val="00496D30"/>
    <w:rsid w:val="00496D38"/>
    <w:rsid w:val="00496D6C"/>
    <w:rsid w:val="00496FCD"/>
    <w:rsid w:val="00497216"/>
    <w:rsid w:val="00497281"/>
    <w:rsid w:val="00497389"/>
    <w:rsid w:val="004973E4"/>
    <w:rsid w:val="00497629"/>
    <w:rsid w:val="00497720"/>
    <w:rsid w:val="0049784D"/>
    <w:rsid w:val="00497897"/>
    <w:rsid w:val="00497D72"/>
    <w:rsid w:val="004A003B"/>
    <w:rsid w:val="004A0150"/>
    <w:rsid w:val="004A0151"/>
    <w:rsid w:val="004A087B"/>
    <w:rsid w:val="004A0B56"/>
    <w:rsid w:val="004A0D66"/>
    <w:rsid w:val="004A10B8"/>
    <w:rsid w:val="004A1107"/>
    <w:rsid w:val="004A1977"/>
    <w:rsid w:val="004A1BE5"/>
    <w:rsid w:val="004A1F4D"/>
    <w:rsid w:val="004A1F6F"/>
    <w:rsid w:val="004A1FD4"/>
    <w:rsid w:val="004A20A4"/>
    <w:rsid w:val="004A22B8"/>
    <w:rsid w:val="004A26CA"/>
    <w:rsid w:val="004A27D4"/>
    <w:rsid w:val="004A296B"/>
    <w:rsid w:val="004A29F2"/>
    <w:rsid w:val="004A2A9F"/>
    <w:rsid w:val="004A2DA2"/>
    <w:rsid w:val="004A2F97"/>
    <w:rsid w:val="004A2FCB"/>
    <w:rsid w:val="004A33EE"/>
    <w:rsid w:val="004A346A"/>
    <w:rsid w:val="004A3574"/>
    <w:rsid w:val="004A375A"/>
    <w:rsid w:val="004A39D0"/>
    <w:rsid w:val="004A3A37"/>
    <w:rsid w:val="004A3B0D"/>
    <w:rsid w:val="004A3B11"/>
    <w:rsid w:val="004A3C47"/>
    <w:rsid w:val="004A3FB9"/>
    <w:rsid w:val="004A4067"/>
    <w:rsid w:val="004A42A2"/>
    <w:rsid w:val="004A4603"/>
    <w:rsid w:val="004A4779"/>
    <w:rsid w:val="004A4ADD"/>
    <w:rsid w:val="004A547B"/>
    <w:rsid w:val="004A55F3"/>
    <w:rsid w:val="004A5845"/>
    <w:rsid w:val="004A58D2"/>
    <w:rsid w:val="004A5936"/>
    <w:rsid w:val="004A5ADF"/>
    <w:rsid w:val="004A5B7C"/>
    <w:rsid w:val="004A5BB4"/>
    <w:rsid w:val="004A5E55"/>
    <w:rsid w:val="004A5EA0"/>
    <w:rsid w:val="004A5EB3"/>
    <w:rsid w:val="004A5F3A"/>
    <w:rsid w:val="004A61A5"/>
    <w:rsid w:val="004A6236"/>
    <w:rsid w:val="004A642E"/>
    <w:rsid w:val="004A670F"/>
    <w:rsid w:val="004A68EF"/>
    <w:rsid w:val="004A6929"/>
    <w:rsid w:val="004A6AA9"/>
    <w:rsid w:val="004A6B82"/>
    <w:rsid w:val="004A6C2B"/>
    <w:rsid w:val="004A6D0D"/>
    <w:rsid w:val="004A6D68"/>
    <w:rsid w:val="004A6E5E"/>
    <w:rsid w:val="004A72D4"/>
    <w:rsid w:val="004A74F6"/>
    <w:rsid w:val="004A77AE"/>
    <w:rsid w:val="004A77D3"/>
    <w:rsid w:val="004A78A7"/>
    <w:rsid w:val="004A7B76"/>
    <w:rsid w:val="004A7B93"/>
    <w:rsid w:val="004A7BEE"/>
    <w:rsid w:val="004A7F57"/>
    <w:rsid w:val="004B04CA"/>
    <w:rsid w:val="004B059C"/>
    <w:rsid w:val="004B068F"/>
    <w:rsid w:val="004B0857"/>
    <w:rsid w:val="004B086D"/>
    <w:rsid w:val="004B0A6D"/>
    <w:rsid w:val="004B0AC0"/>
    <w:rsid w:val="004B0B08"/>
    <w:rsid w:val="004B0D15"/>
    <w:rsid w:val="004B0D19"/>
    <w:rsid w:val="004B0EBB"/>
    <w:rsid w:val="004B0EDF"/>
    <w:rsid w:val="004B14E8"/>
    <w:rsid w:val="004B14F6"/>
    <w:rsid w:val="004B15B5"/>
    <w:rsid w:val="004B17CF"/>
    <w:rsid w:val="004B18B6"/>
    <w:rsid w:val="004B18C6"/>
    <w:rsid w:val="004B1B0E"/>
    <w:rsid w:val="004B1D04"/>
    <w:rsid w:val="004B1DD5"/>
    <w:rsid w:val="004B1E4E"/>
    <w:rsid w:val="004B1F5B"/>
    <w:rsid w:val="004B1F8D"/>
    <w:rsid w:val="004B21A6"/>
    <w:rsid w:val="004B2541"/>
    <w:rsid w:val="004B2619"/>
    <w:rsid w:val="004B275C"/>
    <w:rsid w:val="004B284E"/>
    <w:rsid w:val="004B2DAD"/>
    <w:rsid w:val="004B3068"/>
    <w:rsid w:val="004B3162"/>
    <w:rsid w:val="004B3604"/>
    <w:rsid w:val="004B3A77"/>
    <w:rsid w:val="004B3A9F"/>
    <w:rsid w:val="004B3CB8"/>
    <w:rsid w:val="004B3D0E"/>
    <w:rsid w:val="004B3D61"/>
    <w:rsid w:val="004B3F74"/>
    <w:rsid w:val="004B3FFE"/>
    <w:rsid w:val="004B4028"/>
    <w:rsid w:val="004B41DA"/>
    <w:rsid w:val="004B42E3"/>
    <w:rsid w:val="004B4357"/>
    <w:rsid w:val="004B454F"/>
    <w:rsid w:val="004B476A"/>
    <w:rsid w:val="004B4814"/>
    <w:rsid w:val="004B49D2"/>
    <w:rsid w:val="004B4A8A"/>
    <w:rsid w:val="004B4BAB"/>
    <w:rsid w:val="004B4C0C"/>
    <w:rsid w:val="004B4FC2"/>
    <w:rsid w:val="004B5017"/>
    <w:rsid w:val="004B50B5"/>
    <w:rsid w:val="004B5256"/>
    <w:rsid w:val="004B55B7"/>
    <w:rsid w:val="004B55BB"/>
    <w:rsid w:val="004B5632"/>
    <w:rsid w:val="004B5671"/>
    <w:rsid w:val="004B5843"/>
    <w:rsid w:val="004B584E"/>
    <w:rsid w:val="004B5884"/>
    <w:rsid w:val="004B58C8"/>
    <w:rsid w:val="004B5913"/>
    <w:rsid w:val="004B598A"/>
    <w:rsid w:val="004B5A6B"/>
    <w:rsid w:val="004B5C96"/>
    <w:rsid w:val="004B5CC2"/>
    <w:rsid w:val="004B5EBF"/>
    <w:rsid w:val="004B62A9"/>
    <w:rsid w:val="004B62E3"/>
    <w:rsid w:val="004B646B"/>
    <w:rsid w:val="004B6554"/>
    <w:rsid w:val="004B65EB"/>
    <w:rsid w:val="004B6689"/>
    <w:rsid w:val="004B6DD3"/>
    <w:rsid w:val="004B7138"/>
    <w:rsid w:val="004B7154"/>
    <w:rsid w:val="004B7727"/>
    <w:rsid w:val="004B77CE"/>
    <w:rsid w:val="004B792D"/>
    <w:rsid w:val="004B7AFD"/>
    <w:rsid w:val="004B7B46"/>
    <w:rsid w:val="004B7C62"/>
    <w:rsid w:val="004B7E9F"/>
    <w:rsid w:val="004B7FCA"/>
    <w:rsid w:val="004B9B9A"/>
    <w:rsid w:val="004C0107"/>
    <w:rsid w:val="004C0118"/>
    <w:rsid w:val="004C02F6"/>
    <w:rsid w:val="004C0586"/>
    <w:rsid w:val="004C0D7E"/>
    <w:rsid w:val="004C0E92"/>
    <w:rsid w:val="004C0F65"/>
    <w:rsid w:val="004C0FF0"/>
    <w:rsid w:val="004C1012"/>
    <w:rsid w:val="004C1147"/>
    <w:rsid w:val="004C13E5"/>
    <w:rsid w:val="004C17F8"/>
    <w:rsid w:val="004C18DC"/>
    <w:rsid w:val="004C1A89"/>
    <w:rsid w:val="004C1D72"/>
    <w:rsid w:val="004C20AA"/>
    <w:rsid w:val="004C20DE"/>
    <w:rsid w:val="004C29C2"/>
    <w:rsid w:val="004C2A0B"/>
    <w:rsid w:val="004C2C71"/>
    <w:rsid w:val="004C2C74"/>
    <w:rsid w:val="004C2CA3"/>
    <w:rsid w:val="004C2DDC"/>
    <w:rsid w:val="004C2EA7"/>
    <w:rsid w:val="004C305D"/>
    <w:rsid w:val="004C3220"/>
    <w:rsid w:val="004C3400"/>
    <w:rsid w:val="004C352F"/>
    <w:rsid w:val="004C363E"/>
    <w:rsid w:val="004C3668"/>
    <w:rsid w:val="004C36D7"/>
    <w:rsid w:val="004C38AC"/>
    <w:rsid w:val="004C397E"/>
    <w:rsid w:val="004C3ABA"/>
    <w:rsid w:val="004C3C42"/>
    <w:rsid w:val="004C3CE3"/>
    <w:rsid w:val="004C3D77"/>
    <w:rsid w:val="004C3DDE"/>
    <w:rsid w:val="004C3E28"/>
    <w:rsid w:val="004C3F3F"/>
    <w:rsid w:val="004C3FD0"/>
    <w:rsid w:val="004C4025"/>
    <w:rsid w:val="004C407E"/>
    <w:rsid w:val="004C43BF"/>
    <w:rsid w:val="004C48C4"/>
    <w:rsid w:val="004C4918"/>
    <w:rsid w:val="004C4A72"/>
    <w:rsid w:val="004C4B77"/>
    <w:rsid w:val="004C4C9A"/>
    <w:rsid w:val="004C4EB4"/>
    <w:rsid w:val="004C50C8"/>
    <w:rsid w:val="004C53E6"/>
    <w:rsid w:val="004C5950"/>
    <w:rsid w:val="004C5CEF"/>
    <w:rsid w:val="004C5D9B"/>
    <w:rsid w:val="004C6057"/>
    <w:rsid w:val="004C6109"/>
    <w:rsid w:val="004C6179"/>
    <w:rsid w:val="004C6357"/>
    <w:rsid w:val="004C64DF"/>
    <w:rsid w:val="004C6660"/>
    <w:rsid w:val="004C66EA"/>
    <w:rsid w:val="004C675F"/>
    <w:rsid w:val="004C67E4"/>
    <w:rsid w:val="004C67E5"/>
    <w:rsid w:val="004C68D0"/>
    <w:rsid w:val="004C69F1"/>
    <w:rsid w:val="004C6B07"/>
    <w:rsid w:val="004C6B54"/>
    <w:rsid w:val="004C6B85"/>
    <w:rsid w:val="004C6C28"/>
    <w:rsid w:val="004C6D7B"/>
    <w:rsid w:val="004C6DC7"/>
    <w:rsid w:val="004C73F6"/>
    <w:rsid w:val="004C76B7"/>
    <w:rsid w:val="004C7729"/>
    <w:rsid w:val="004C77C8"/>
    <w:rsid w:val="004C78CA"/>
    <w:rsid w:val="004C7982"/>
    <w:rsid w:val="004C7B6B"/>
    <w:rsid w:val="004C7D15"/>
    <w:rsid w:val="004C7D5A"/>
    <w:rsid w:val="004C7DD9"/>
    <w:rsid w:val="004C7E56"/>
    <w:rsid w:val="004D001C"/>
    <w:rsid w:val="004D013B"/>
    <w:rsid w:val="004D0A9A"/>
    <w:rsid w:val="004D0CAF"/>
    <w:rsid w:val="004D0DA4"/>
    <w:rsid w:val="004D0E0C"/>
    <w:rsid w:val="004D1040"/>
    <w:rsid w:val="004D1090"/>
    <w:rsid w:val="004D10E8"/>
    <w:rsid w:val="004D170C"/>
    <w:rsid w:val="004D195A"/>
    <w:rsid w:val="004D1A02"/>
    <w:rsid w:val="004D1AD5"/>
    <w:rsid w:val="004D1AE9"/>
    <w:rsid w:val="004D1B2E"/>
    <w:rsid w:val="004D1B75"/>
    <w:rsid w:val="004D1C39"/>
    <w:rsid w:val="004D1D28"/>
    <w:rsid w:val="004D1D8F"/>
    <w:rsid w:val="004D1E0D"/>
    <w:rsid w:val="004D1F30"/>
    <w:rsid w:val="004D227D"/>
    <w:rsid w:val="004D2342"/>
    <w:rsid w:val="004D243E"/>
    <w:rsid w:val="004D25DF"/>
    <w:rsid w:val="004D2606"/>
    <w:rsid w:val="004D268D"/>
    <w:rsid w:val="004D275E"/>
    <w:rsid w:val="004D2A07"/>
    <w:rsid w:val="004D2BB7"/>
    <w:rsid w:val="004D2CD0"/>
    <w:rsid w:val="004D3777"/>
    <w:rsid w:val="004D3851"/>
    <w:rsid w:val="004D3B45"/>
    <w:rsid w:val="004D3B97"/>
    <w:rsid w:val="004D4567"/>
    <w:rsid w:val="004D46D9"/>
    <w:rsid w:val="004D481C"/>
    <w:rsid w:val="004D49A5"/>
    <w:rsid w:val="004D4DFB"/>
    <w:rsid w:val="004D51B7"/>
    <w:rsid w:val="004D51B9"/>
    <w:rsid w:val="004D520F"/>
    <w:rsid w:val="004D5249"/>
    <w:rsid w:val="004D52C7"/>
    <w:rsid w:val="004D53BC"/>
    <w:rsid w:val="004D53BD"/>
    <w:rsid w:val="004D545D"/>
    <w:rsid w:val="004D54E5"/>
    <w:rsid w:val="004D55B9"/>
    <w:rsid w:val="004D55DE"/>
    <w:rsid w:val="004D573E"/>
    <w:rsid w:val="004D5C18"/>
    <w:rsid w:val="004D5D9D"/>
    <w:rsid w:val="004D5DE0"/>
    <w:rsid w:val="004D5E15"/>
    <w:rsid w:val="004D5E50"/>
    <w:rsid w:val="004D61BC"/>
    <w:rsid w:val="004D65FC"/>
    <w:rsid w:val="004D672B"/>
    <w:rsid w:val="004D67E8"/>
    <w:rsid w:val="004D67F7"/>
    <w:rsid w:val="004D6832"/>
    <w:rsid w:val="004D6966"/>
    <w:rsid w:val="004D6B2B"/>
    <w:rsid w:val="004D6BF2"/>
    <w:rsid w:val="004D72BB"/>
    <w:rsid w:val="004D72E2"/>
    <w:rsid w:val="004D7310"/>
    <w:rsid w:val="004D7619"/>
    <w:rsid w:val="004D762C"/>
    <w:rsid w:val="004D77F8"/>
    <w:rsid w:val="004D7833"/>
    <w:rsid w:val="004D7B99"/>
    <w:rsid w:val="004D7DCD"/>
    <w:rsid w:val="004E01BB"/>
    <w:rsid w:val="004E02A1"/>
    <w:rsid w:val="004E032E"/>
    <w:rsid w:val="004E047C"/>
    <w:rsid w:val="004E0571"/>
    <w:rsid w:val="004E0687"/>
    <w:rsid w:val="004E077B"/>
    <w:rsid w:val="004E07AD"/>
    <w:rsid w:val="004E0B7F"/>
    <w:rsid w:val="004E0F09"/>
    <w:rsid w:val="004E11FA"/>
    <w:rsid w:val="004E13CD"/>
    <w:rsid w:val="004E1454"/>
    <w:rsid w:val="004E1634"/>
    <w:rsid w:val="004E1789"/>
    <w:rsid w:val="004E1800"/>
    <w:rsid w:val="004E199A"/>
    <w:rsid w:val="004E1A49"/>
    <w:rsid w:val="004E1C98"/>
    <w:rsid w:val="004E1D30"/>
    <w:rsid w:val="004E1F04"/>
    <w:rsid w:val="004E22DF"/>
    <w:rsid w:val="004E2788"/>
    <w:rsid w:val="004E2822"/>
    <w:rsid w:val="004E28D4"/>
    <w:rsid w:val="004E2AE7"/>
    <w:rsid w:val="004E2D10"/>
    <w:rsid w:val="004E2FDB"/>
    <w:rsid w:val="004E2FFD"/>
    <w:rsid w:val="004E3009"/>
    <w:rsid w:val="004E3032"/>
    <w:rsid w:val="004E321E"/>
    <w:rsid w:val="004E3292"/>
    <w:rsid w:val="004E34DE"/>
    <w:rsid w:val="004E3697"/>
    <w:rsid w:val="004E36DC"/>
    <w:rsid w:val="004E39D1"/>
    <w:rsid w:val="004E3AEB"/>
    <w:rsid w:val="004E4260"/>
    <w:rsid w:val="004E4366"/>
    <w:rsid w:val="004E43EC"/>
    <w:rsid w:val="004E44B8"/>
    <w:rsid w:val="004E4679"/>
    <w:rsid w:val="004E47C9"/>
    <w:rsid w:val="004E489E"/>
    <w:rsid w:val="004E49CC"/>
    <w:rsid w:val="004E49F1"/>
    <w:rsid w:val="004E4D0D"/>
    <w:rsid w:val="004E50A0"/>
    <w:rsid w:val="004E50F3"/>
    <w:rsid w:val="004E5220"/>
    <w:rsid w:val="004E54C1"/>
    <w:rsid w:val="004E56C5"/>
    <w:rsid w:val="004E57F9"/>
    <w:rsid w:val="004E58DC"/>
    <w:rsid w:val="004E594E"/>
    <w:rsid w:val="004E5B4E"/>
    <w:rsid w:val="004E5FC9"/>
    <w:rsid w:val="004E617E"/>
    <w:rsid w:val="004E61CD"/>
    <w:rsid w:val="004E63AE"/>
    <w:rsid w:val="004E646B"/>
    <w:rsid w:val="004E652A"/>
    <w:rsid w:val="004E675A"/>
    <w:rsid w:val="004E6A90"/>
    <w:rsid w:val="004E6EF4"/>
    <w:rsid w:val="004E74B4"/>
    <w:rsid w:val="004E74DF"/>
    <w:rsid w:val="004E76A7"/>
    <w:rsid w:val="004E790D"/>
    <w:rsid w:val="004E7C91"/>
    <w:rsid w:val="004E7F63"/>
    <w:rsid w:val="004F0508"/>
    <w:rsid w:val="004F06FA"/>
    <w:rsid w:val="004F0EA8"/>
    <w:rsid w:val="004F0F98"/>
    <w:rsid w:val="004F0FC1"/>
    <w:rsid w:val="004F0FC9"/>
    <w:rsid w:val="004F12C7"/>
    <w:rsid w:val="004F14D0"/>
    <w:rsid w:val="004F16AF"/>
    <w:rsid w:val="004F1772"/>
    <w:rsid w:val="004F17FA"/>
    <w:rsid w:val="004F1979"/>
    <w:rsid w:val="004F1CFC"/>
    <w:rsid w:val="004F1EFA"/>
    <w:rsid w:val="004F2182"/>
    <w:rsid w:val="004F21D2"/>
    <w:rsid w:val="004F2413"/>
    <w:rsid w:val="004F254A"/>
    <w:rsid w:val="004F258C"/>
    <w:rsid w:val="004F25BC"/>
    <w:rsid w:val="004F289B"/>
    <w:rsid w:val="004F28C2"/>
    <w:rsid w:val="004F2A67"/>
    <w:rsid w:val="004F2BA3"/>
    <w:rsid w:val="004F2CD0"/>
    <w:rsid w:val="004F2DBA"/>
    <w:rsid w:val="004F2E62"/>
    <w:rsid w:val="004F304D"/>
    <w:rsid w:val="004F333A"/>
    <w:rsid w:val="004F361C"/>
    <w:rsid w:val="004F370C"/>
    <w:rsid w:val="004F381F"/>
    <w:rsid w:val="004F386D"/>
    <w:rsid w:val="004F3A31"/>
    <w:rsid w:val="004F3D97"/>
    <w:rsid w:val="004F3DD0"/>
    <w:rsid w:val="004F3E33"/>
    <w:rsid w:val="004F40C0"/>
    <w:rsid w:val="004F4395"/>
    <w:rsid w:val="004F4B79"/>
    <w:rsid w:val="004F4BBB"/>
    <w:rsid w:val="004F4D3D"/>
    <w:rsid w:val="004F4D60"/>
    <w:rsid w:val="004F4E0E"/>
    <w:rsid w:val="004F4E50"/>
    <w:rsid w:val="004F526F"/>
    <w:rsid w:val="004F561B"/>
    <w:rsid w:val="004F5722"/>
    <w:rsid w:val="004F5C28"/>
    <w:rsid w:val="004F5FAC"/>
    <w:rsid w:val="004F601E"/>
    <w:rsid w:val="004F60EE"/>
    <w:rsid w:val="004F61A0"/>
    <w:rsid w:val="004F61A3"/>
    <w:rsid w:val="004F63B5"/>
    <w:rsid w:val="004F6743"/>
    <w:rsid w:val="004F6A1C"/>
    <w:rsid w:val="004F6F86"/>
    <w:rsid w:val="004F70CB"/>
    <w:rsid w:val="004F72BE"/>
    <w:rsid w:val="004F7359"/>
    <w:rsid w:val="004F7520"/>
    <w:rsid w:val="004F75EC"/>
    <w:rsid w:val="004F77A7"/>
    <w:rsid w:val="004F7A2E"/>
    <w:rsid w:val="004F7AEE"/>
    <w:rsid w:val="004F7B4D"/>
    <w:rsid w:val="004F7EAD"/>
    <w:rsid w:val="004F8C57"/>
    <w:rsid w:val="00500226"/>
    <w:rsid w:val="005002B3"/>
    <w:rsid w:val="0050080D"/>
    <w:rsid w:val="0050089D"/>
    <w:rsid w:val="00500A85"/>
    <w:rsid w:val="00500B94"/>
    <w:rsid w:val="00500D9E"/>
    <w:rsid w:val="00500E7B"/>
    <w:rsid w:val="00500FC7"/>
    <w:rsid w:val="00501104"/>
    <w:rsid w:val="00501257"/>
    <w:rsid w:val="0050147B"/>
    <w:rsid w:val="005014D7"/>
    <w:rsid w:val="005015F2"/>
    <w:rsid w:val="0050170F"/>
    <w:rsid w:val="00501746"/>
    <w:rsid w:val="0050176A"/>
    <w:rsid w:val="005017F0"/>
    <w:rsid w:val="0050186D"/>
    <w:rsid w:val="00501912"/>
    <w:rsid w:val="00501C33"/>
    <w:rsid w:val="00501FE1"/>
    <w:rsid w:val="005023D6"/>
    <w:rsid w:val="005026F6"/>
    <w:rsid w:val="0050274D"/>
    <w:rsid w:val="00502C59"/>
    <w:rsid w:val="00502FF9"/>
    <w:rsid w:val="0050324D"/>
    <w:rsid w:val="00503352"/>
    <w:rsid w:val="00503356"/>
    <w:rsid w:val="00503389"/>
    <w:rsid w:val="0050353D"/>
    <w:rsid w:val="005035B7"/>
    <w:rsid w:val="005036EA"/>
    <w:rsid w:val="00503B56"/>
    <w:rsid w:val="00504021"/>
    <w:rsid w:val="00504181"/>
    <w:rsid w:val="00504340"/>
    <w:rsid w:val="005043CD"/>
    <w:rsid w:val="005043D2"/>
    <w:rsid w:val="00504451"/>
    <w:rsid w:val="005044AC"/>
    <w:rsid w:val="00504886"/>
    <w:rsid w:val="00504A1C"/>
    <w:rsid w:val="00504B3B"/>
    <w:rsid w:val="00504C91"/>
    <w:rsid w:val="00505335"/>
    <w:rsid w:val="00505446"/>
    <w:rsid w:val="005056AC"/>
    <w:rsid w:val="0050580E"/>
    <w:rsid w:val="00505833"/>
    <w:rsid w:val="00505A01"/>
    <w:rsid w:val="00505D29"/>
    <w:rsid w:val="00505FAB"/>
    <w:rsid w:val="00506078"/>
    <w:rsid w:val="00506171"/>
    <w:rsid w:val="005062B7"/>
    <w:rsid w:val="0050654F"/>
    <w:rsid w:val="0050662A"/>
    <w:rsid w:val="005069C8"/>
    <w:rsid w:val="00506C11"/>
    <w:rsid w:val="00506C71"/>
    <w:rsid w:val="00506C79"/>
    <w:rsid w:val="00506ECC"/>
    <w:rsid w:val="00506FDD"/>
    <w:rsid w:val="005070C2"/>
    <w:rsid w:val="00507193"/>
    <w:rsid w:val="00507364"/>
    <w:rsid w:val="0050749E"/>
    <w:rsid w:val="0050759D"/>
    <w:rsid w:val="005076EB"/>
    <w:rsid w:val="00507A6F"/>
    <w:rsid w:val="00507A8D"/>
    <w:rsid w:val="00507C9C"/>
    <w:rsid w:val="00507D1C"/>
    <w:rsid w:val="00507E6D"/>
    <w:rsid w:val="00507EED"/>
    <w:rsid w:val="00507F66"/>
    <w:rsid w:val="00510286"/>
    <w:rsid w:val="00510400"/>
    <w:rsid w:val="0051046E"/>
    <w:rsid w:val="005106FB"/>
    <w:rsid w:val="00510776"/>
    <w:rsid w:val="005109CC"/>
    <w:rsid w:val="00510B7F"/>
    <w:rsid w:val="00510D85"/>
    <w:rsid w:val="00510EA6"/>
    <w:rsid w:val="00510F92"/>
    <w:rsid w:val="00510FF4"/>
    <w:rsid w:val="00511262"/>
    <w:rsid w:val="0051127F"/>
    <w:rsid w:val="005114BB"/>
    <w:rsid w:val="005119C1"/>
    <w:rsid w:val="00511DE7"/>
    <w:rsid w:val="00511E55"/>
    <w:rsid w:val="00511EC6"/>
    <w:rsid w:val="00512032"/>
    <w:rsid w:val="00512126"/>
    <w:rsid w:val="00512134"/>
    <w:rsid w:val="0051237B"/>
    <w:rsid w:val="005124D8"/>
    <w:rsid w:val="0051250C"/>
    <w:rsid w:val="005126AD"/>
    <w:rsid w:val="00512D1A"/>
    <w:rsid w:val="00513163"/>
    <w:rsid w:val="005133B6"/>
    <w:rsid w:val="00513695"/>
    <w:rsid w:val="0051392F"/>
    <w:rsid w:val="00513C83"/>
    <w:rsid w:val="00513DA2"/>
    <w:rsid w:val="00513E9D"/>
    <w:rsid w:val="00513F9C"/>
    <w:rsid w:val="00514020"/>
    <w:rsid w:val="005140C7"/>
    <w:rsid w:val="00514104"/>
    <w:rsid w:val="005143A9"/>
    <w:rsid w:val="005144B4"/>
    <w:rsid w:val="005145B0"/>
    <w:rsid w:val="00514633"/>
    <w:rsid w:val="005146CA"/>
    <w:rsid w:val="00514B2E"/>
    <w:rsid w:val="00514E95"/>
    <w:rsid w:val="00514EC9"/>
    <w:rsid w:val="00515192"/>
    <w:rsid w:val="00515327"/>
    <w:rsid w:val="00515442"/>
    <w:rsid w:val="00515958"/>
    <w:rsid w:val="00515AC1"/>
    <w:rsid w:val="00515B51"/>
    <w:rsid w:val="00515E36"/>
    <w:rsid w:val="00515E72"/>
    <w:rsid w:val="00515F01"/>
    <w:rsid w:val="00515FA8"/>
    <w:rsid w:val="00516428"/>
    <w:rsid w:val="0051662C"/>
    <w:rsid w:val="005167D0"/>
    <w:rsid w:val="00516870"/>
    <w:rsid w:val="00516BF2"/>
    <w:rsid w:val="00516C45"/>
    <w:rsid w:val="00517279"/>
    <w:rsid w:val="00517AC3"/>
    <w:rsid w:val="00517AD6"/>
    <w:rsid w:val="00517BDF"/>
    <w:rsid w:val="00517C62"/>
    <w:rsid w:val="00517D1B"/>
    <w:rsid w:val="00517E6C"/>
    <w:rsid w:val="00520107"/>
    <w:rsid w:val="0052021E"/>
    <w:rsid w:val="00520232"/>
    <w:rsid w:val="005204EC"/>
    <w:rsid w:val="00520A39"/>
    <w:rsid w:val="00520B0E"/>
    <w:rsid w:val="00520CC4"/>
    <w:rsid w:val="00520CE8"/>
    <w:rsid w:val="00520DF6"/>
    <w:rsid w:val="00520EC7"/>
    <w:rsid w:val="0052101C"/>
    <w:rsid w:val="0052103C"/>
    <w:rsid w:val="00521350"/>
    <w:rsid w:val="005213DD"/>
    <w:rsid w:val="005218AD"/>
    <w:rsid w:val="00521B27"/>
    <w:rsid w:val="00521B35"/>
    <w:rsid w:val="00521B64"/>
    <w:rsid w:val="00521CDB"/>
    <w:rsid w:val="00521ED4"/>
    <w:rsid w:val="005220BA"/>
    <w:rsid w:val="00522125"/>
    <w:rsid w:val="00522394"/>
    <w:rsid w:val="005223BA"/>
    <w:rsid w:val="00522444"/>
    <w:rsid w:val="005225D2"/>
    <w:rsid w:val="005225EB"/>
    <w:rsid w:val="005229B4"/>
    <w:rsid w:val="00522A10"/>
    <w:rsid w:val="005230DC"/>
    <w:rsid w:val="00523246"/>
    <w:rsid w:val="00523263"/>
    <w:rsid w:val="005233E4"/>
    <w:rsid w:val="005235C0"/>
    <w:rsid w:val="005236FF"/>
    <w:rsid w:val="00523892"/>
    <w:rsid w:val="00523AF1"/>
    <w:rsid w:val="00523CC3"/>
    <w:rsid w:val="005241AC"/>
    <w:rsid w:val="005243EC"/>
    <w:rsid w:val="00524848"/>
    <w:rsid w:val="005248D9"/>
    <w:rsid w:val="005249C6"/>
    <w:rsid w:val="00524A8B"/>
    <w:rsid w:val="00524E81"/>
    <w:rsid w:val="00524EDC"/>
    <w:rsid w:val="0052568C"/>
    <w:rsid w:val="00525825"/>
    <w:rsid w:val="0052583C"/>
    <w:rsid w:val="005259B1"/>
    <w:rsid w:val="00525B56"/>
    <w:rsid w:val="00525BCE"/>
    <w:rsid w:val="00525F7F"/>
    <w:rsid w:val="00526020"/>
    <w:rsid w:val="0052616E"/>
    <w:rsid w:val="00526250"/>
    <w:rsid w:val="0052627B"/>
    <w:rsid w:val="00526284"/>
    <w:rsid w:val="00526A33"/>
    <w:rsid w:val="00526C16"/>
    <w:rsid w:val="00526D51"/>
    <w:rsid w:val="00526D53"/>
    <w:rsid w:val="005271F4"/>
    <w:rsid w:val="005272D6"/>
    <w:rsid w:val="00527354"/>
    <w:rsid w:val="00527392"/>
    <w:rsid w:val="005274EA"/>
    <w:rsid w:val="00527587"/>
    <w:rsid w:val="005275CD"/>
    <w:rsid w:val="005275F0"/>
    <w:rsid w:val="0052780B"/>
    <w:rsid w:val="00527861"/>
    <w:rsid w:val="0052796B"/>
    <w:rsid w:val="00527C68"/>
    <w:rsid w:val="00527D9F"/>
    <w:rsid w:val="00530181"/>
    <w:rsid w:val="005301B5"/>
    <w:rsid w:val="005302AE"/>
    <w:rsid w:val="005302B7"/>
    <w:rsid w:val="005302E2"/>
    <w:rsid w:val="00530300"/>
    <w:rsid w:val="0053051C"/>
    <w:rsid w:val="00530801"/>
    <w:rsid w:val="00530B30"/>
    <w:rsid w:val="00530D58"/>
    <w:rsid w:val="00531008"/>
    <w:rsid w:val="005312CB"/>
    <w:rsid w:val="005312D0"/>
    <w:rsid w:val="00531376"/>
    <w:rsid w:val="005313DC"/>
    <w:rsid w:val="005318F2"/>
    <w:rsid w:val="005319A2"/>
    <w:rsid w:val="00531B58"/>
    <w:rsid w:val="00531FF9"/>
    <w:rsid w:val="005321B4"/>
    <w:rsid w:val="0053249F"/>
    <w:rsid w:val="005328C4"/>
    <w:rsid w:val="00532A20"/>
    <w:rsid w:val="00532ABE"/>
    <w:rsid w:val="00532B6A"/>
    <w:rsid w:val="00532E6A"/>
    <w:rsid w:val="00532E83"/>
    <w:rsid w:val="005331F7"/>
    <w:rsid w:val="00533204"/>
    <w:rsid w:val="0053338D"/>
    <w:rsid w:val="00533BF7"/>
    <w:rsid w:val="00533E4C"/>
    <w:rsid w:val="00533F16"/>
    <w:rsid w:val="00533F90"/>
    <w:rsid w:val="00534418"/>
    <w:rsid w:val="00534430"/>
    <w:rsid w:val="005344BA"/>
    <w:rsid w:val="00534535"/>
    <w:rsid w:val="00534651"/>
    <w:rsid w:val="005346CD"/>
    <w:rsid w:val="00534702"/>
    <w:rsid w:val="0053471A"/>
    <w:rsid w:val="005347E9"/>
    <w:rsid w:val="00534BBF"/>
    <w:rsid w:val="00534C5B"/>
    <w:rsid w:val="00534CE4"/>
    <w:rsid w:val="00535011"/>
    <w:rsid w:val="00535042"/>
    <w:rsid w:val="005350C4"/>
    <w:rsid w:val="00535121"/>
    <w:rsid w:val="005352B7"/>
    <w:rsid w:val="00535506"/>
    <w:rsid w:val="005355F6"/>
    <w:rsid w:val="005356C6"/>
    <w:rsid w:val="00535B44"/>
    <w:rsid w:val="00535B70"/>
    <w:rsid w:val="00535D4B"/>
    <w:rsid w:val="00536127"/>
    <w:rsid w:val="0053614B"/>
    <w:rsid w:val="00536246"/>
    <w:rsid w:val="0053638E"/>
    <w:rsid w:val="00536522"/>
    <w:rsid w:val="0053671F"/>
    <w:rsid w:val="005367A8"/>
    <w:rsid w:val="00536892"/>
    <w:rsid w:val="005369ED"/>
    <w:rsid w:val="00536B8C"/>
    <w:rsid w:val="00536C9C"/>
    <w:rsid w:val="00536CE3"/>
    <w:rsid w:val="00536D40"/>
    <w:rsid w:val="00536E83"/>
    <w:rsid w:val="005371C9"/>
    <w:rsid w:val="005372A8"/>
    <w:rsid w:val="005372AE"/>
    <w:rsid w:val="005372F8"/>
    <w:rsid w:val="00537431"/>
    <w:rsid w:val="005375F3"/>
    <w:rsid w:val="005376F2"/>
    <w:rsid w:val="0053793F"/>
    <w:rsid w:val="00537943"/>
    <w:rsid w:val="00537B92"/>
    <w:rsid w:val="00537E84"/>
    <w:rsid w:val="00537EC2"/>
    <w:rsid w:val="0054006B"/>
    <w:rsid w:val="005401EE"/>
    <w:rsid w:val="0054025E"/>
    <w:rsid w:val="005402F4"/>
    <w:rsid w:val="00540529"/>
    <w:rsid w:val="0054084B"/>
    <w:rsid w:val="00540A24"/>
    <w:rsid w:val="00540C4F"/>
    <w:rsid w:val="00541030"/>
    <w:rsid w:val="00541483"/>
    <w:rsid w:val="00541877"/>
    <w:rsid w:val="00541999"/>
    <w:rsid w:val="00541BD3"/>
    <w:rsid w:val="00541DE9"/>
    <w:rsid w:val="00541F1F"/>
    <w:rsid w:val="005421BD"/>
    <w:rsid w:val="005422E8"/>
    <w:rsid w:val="00542611"/>
    <w:rsid w:val="00542670"/>
    <w:rsid w:val="005427A0"/>
    <w:rsid w:val="0054294D"/>
    <w:rsid w:val="00542CBC"/>
    <w:rsid w:val="00542CF9"/>
    <w:rsid w:val="00543097"/>
    <w:rsid w:val="005430F9"/>
    <w:rsid w:val="005431A6"/>
    <w:rsid w:val="005432C4"/>
    <w:rsid w:val="005433C2"/>
    <w:rsid w:val="005436D8"/>
    <w:rsid w:val="0054379B"/>
    <w:rsid w:val="00543F69"/>
    <w:rsid w:val="0054453E"/>
    <w:rsid w:val="005445D5"/>
    <w:rsid w:val="00544948"/>
    <w:rsid w:val="00544BAB"/>
    <w:rsid w:val="00544CA0"/>
    <w:rsid w:val="00544EE2"/>
    <w:rsid w:val="00545042"/>
    <w:rsid w:val="00545379"/>
    <w:rsid w:val="005454F7"/>
    <w:rsid w:val="005455A4"/>
    <w:rsid w:val="005457E9"/>
    <w:rsid w:val="00545A41"/>
    <w:rsid w:val="00545DFF"/>
    <w:rsid w:val="00545E1C"/>
    <w:rsid w:val="00545E3F"/>
    <w:rsid w:val="00545E7B"/>
    <w:rsid w:val="00545FA4"/>
    <w:rsid w:val="0054641B"/>
    <w:rsid w:val="005467CF"/>
    <w:rsid w:val="00546CAF"/>
    <w:rsid w:val="00546CF3"/>
    <w:rsid w:val="005470C1"/>
    <w:rsid w:val="0054729E"/>
    <w:rsid w:val="00547570"/>
    <w:rsid w:val="00547716"/>
    <w:rsid w:val="005477B6"/>
    <w:rsid w:val="00547980"/>
    <w:rsid w:val="00547B9D"/>
    <w:rsid w:val="00547CE8"/>
    <w:rsid w:val="00547D35"/>
    <w:rsid w:val="00550076"/>
    <w:rsid w:val="005501EC"/>
    <w:rsid w:val="00550230"/>
    <w:rsid w:val="005504A2"/>
    <w:rsid w:val="0055068C"/>
    <w:rsid w:val="005507D2"/>
    <w:rsid w:val="005509A0"/>
    <w:rsid w:val="00550A03"/>
    <w:rsid w:val="00550A54"/>
    <w:rsid w:val="005516F8"/>
    <w:rsid w:val="00551825"/>
    <w:rsid w:val="00551B63"/>
    <w:rsid w:val="00551E52"/>
    <w:rsid w:val="00551F6A"/>
    <w:rsid w:val="00551FC7"/>
    <w:rsid w:val="00552103"/>
    <w:rsid w:val="0055226F"/>
    <w:rsid w:val="00552275"/>
    <w:rsid w:val="005522E8"/>
    <w:rsid w:val="0055230E"/>
    <w:rsid w:val="00552495"/>
    <w:rsid w:val="005527D1"/>
    <w:rsid w:val="0055295B"/>
    <w:rsid w:val="005529BE"/>
    <w:rsid w:val="00552F73"/>
    <w:rsid w:val="0055362A"/>
    <w:rsid w:val="005539D6"/>
    <w:rsid w:val="00553D7E"/>
    <w:rsid w:val="005540A4"/>
    <w:rsid w:val="00554301"/>
    <w:rsid w:val="005543E4"/>
    <w:rsid w:val="00554407"/>
    <w:rsid w:val="00554591"/>
    <w:rsid w:val="00554741"/>
    <w:rsid w:val="00554E82"/>
    <w:rsid w:val="00555046"/>
    <w:rsid w:val="005550D3"/>
    <w:rsid w:val="00555280"/>
    <w:rsid w:val="00555373"/>
    <w:rsid w:val="00555562"/>
    <w:rsid w:val="00555637"/>
    <w:rsid w:val="005558AB"/>
    <w:rsid w:val="0055592A"/>
    <w:rsid w:val="005559FC"/>
    <w:rsid w:val="00555ACE"/>
    <w:rsid w:val="00555CFD"/>
    <w:rsid w:val="00555ED1"/>
    <w:rsid w:val="00555F74"/>
    <w:rsid w:val="00555F99"/>
    <w:rsid w:val="00555FB2"/>
    <w:rsid w:val="00555FEE"/>
    <w:rsid w:val="005565A1"/>
    <w:rsid w:val="005565B6"/>
    <w:rsid w:val="0055676A"/>
    <w:rsid w:val="005568ED"/>
    <w:rsid w:val="00556B07"/>
    <w:rsid w:val="00556BDF"/>
    <w:rsid w:val="00557144"/>
    <w:rsid w:val="0055738E"/>
    <w:rsid w:val="00557434"/>
    <w:rsid w:val="0055748D"/>
    <w:rsid w:val="00557526"/>
    <w:rsid w:val="00557822"/>
    <w:rsid w:val="00557938"/>
    <w:rsid w:val="00557BE5"/>
    <w:rsid w:val="00560059"/>
    <w:rsid w:val="00560069"/>
    <w:rsid w:val="00560863"/>
    <w:rsid w:val="00560B72"/>
    <w:rsid w:val="00560BE9"/>
    <w:rsid w:val="00560D9D"/>
    <w:rsid w:val="00560ED0"/>
    <w:rsid w:val="00560F08"/>
    <w:rsid w:val="00561425"/>
    <w:rsid w:val="005616E0"/>
    <w:rsid w:val="00561779"/>
    <w:rsid w:val="005617B8"/>
    <w:rsid w:val="00561B12"/>
    <w:rsid w:val="00561B91"/>
    <w:rsid w:val="00561B95"/>
    <w:rsid w:val="00561C79"/>
    <w:rsid w:val="00561EA0"/>
    <w:rsid w:val="00561F80"/>
    <w:rsid w:val="005620BB"/>
    <w:rsid w:val="00562155"/>
    <w:rsid w:val="005621EA"/>
    <w:rsid w:val="005626D0"/>
    <w:rsid w:val="00562728"/>
    <w:rsid w:val="00562C3A"/>
    <w:rsid w:val="00562D1C"/>
    <w:rsid w:val="00562F43"/>
    <w:rsid w:val="00563374"/>
    <w:rsid w:val="005633E5"/>
    <w:rsid w:val="00563454"/>
    <w:rsid w:val="005635AC"/>
    <w:rsid w:val="00563614"/>
    <w:rsid w:val="00563812"/>
    <w:rsid w:val="00563AFB"/>
    <w:rsid w:val="00563BE5"/>
    <w:rsid w:val="00563CB0"/>
    <w:rsid w:val="00563FC9"/>
    <w:rsid w:val="005641C1"/>
    <w:rsid w:val="0056423B"/>
    <w:rsid w:val="00564309"/>
    <w:rsid w:val="00564424"/>
    <w:rsid w:val="0056447D"/>
    <w:rsid w:val="005644F5"/>
    <w:rsid w:val="00564654"/>
    <w:rsid w:val="00564875"/>
    <w:rsid w:val="00564879"/>
    <w:rsid w:val="005649E8"/>
    <w:rsid w:val="00564BFE"/>
    <w:rsid w:val="00564C37"/>
    <w:rsid w:val="00565397"/>
    <w:rsid w:val="005653E5"/>
    <w:rsid w:val="0056579E"/>
    <w:rsid w:val="00565A9C"/>
    <w:rsid w:val="00565AD6"/>
    <w:rsid w:val="00565C85"/>
    <w:rsid w:val="00565CD6"/>
    <w:rsid w:val="00565D5B"/>
    <w:rsid w:val="0056612C"/>
    <w:rsid w:val="0056618F"/>
    <w:rsid w:val="0056636E"/>
    <w:rsid w:val="0056640F"/>
    <w:rsid w:val="00566639"/>
    <w:rsid w:val="00566760"/>
    <w:rsid w:val="00566830"/>
    <w:rsid w:val="00566835"/>
    <w:rsid w:val="00566B95"/>
    <w:rsid w:val="00566D5D"/>
    <w:rsid w:val="00566EA3"/>
    <w:rsid w:val="005670CB"/>
    <w:rsid w:val="005673CE"/>
    <w:rsid w:val="005678F9"/>
    <w:rsid w:val="00567B28"/>
    <w:rsid w:val="0057015B"/>
    <w:rsid w:val="00570705"/>
    <w:rsid w:val="0057081C"/>
    <w:rsid w:val="00570E6C"/>
    <w:rsid w:val="00570E6F"/>
    <w:rsid w:val="00570F5F"/>
    <w:rsid w:val="00570FDF"/>
    <w:rsid w:val="005719CE"/>
    <w:rsid w:val="00571FD4"/>
    <w:rsid w:val="005722D3"/>
    <w:rsid w:val="00572529"/>
    <w:rsid w:val="0057258E"/>
    <w:rsid w:val="005726F3"/>
    <w:rsid w:val="0057276C"/>
    <w:rsid w:val="00572813"/>
    <w:rsid w:val="0057285D"/>
    <w:rsid w:val="00572B94"/>
    <w:rsid w:val="00572FB1"/>
    <w:rsid w:val="00573066"/>
    <w:rsid w:val="005730DF"/>
    <w:rsid w:val="00573180"/>
    <w:rsid w:val="00573562"/>
    <w:rsid w:val="00573E9A"/>
    <w:rsid w:val="005740C8"/>
    <w:rsid w:val="00574144"/>
    <w:rsid w:val="00574147"/>
    <w:rsid w:val="005741AF"/>
    <w:rsid w:val="005743AA"/>
    <w:rsid w:val="005743D3"/>
    <w:rsid w:val="005744C4"/>
    <w:rsid w:val="005744F5"/>
    <w:rsid w:val="0057453A"/>
    <w:rsid w:val="005745AB"/>
    <w:rsid w:val="005745C1"/>
    <w:rsid w:val="005748F8"/>
    <w:rsid w:val="00574A7A"/>
    <w:rsid w:val="00574B06"/>
    <w:rsid w:val="00574FF1"/>
    <w:rsid w:val="00575034"/>
    <w:rsid w:val="00575145"/>
    <w:rsid w:val="0057516E"/>
    <w:rsid w:val="005751D1"/>
    <w:rsid w:val="00575375"/>
    <w:rsid w:val="00575425"/>
    <w:rsid w:val="00575794"/>
    <w:rsid w:val="00575925"/>
    <w:rsid w:val="0057594F"/>
    <w:rsid w:val="00575A2F"/>
    <w:rsid w:val="00575BF8"/>
    <w:rsid w:val="0057630B"/>
    <w:rsid w:val="00576311"/>
    <w:rsid w:val="0057642E"/>
    <w:rsid w:val="00576860"/>
    <w:rsid w:val="005769A5"/>
    <w:rsid w:val="005769D9"/>
    <w:rsid w:val="00576B57"/>
    <w:rsid w:val="00576D4D"/>
    <w:rsid w:val="00576DB3"/>
    <w:rsid w:val="00576E00"/>
    <w:rsid w:val="0057710B"/>
    <w:rsid w:val="00577254"/>
    <w:rsid w:val="005772BF"/>
    <w:rsid w:val="00577403"/>
    <w:rsid w:val="005775A4"/>
    <w:rsid w:val="005775C8"/>
    <w:rsid w:val="005775E2"/>
    <w:rsid w:val="005776C6"/>
    <w:rsid w:val="00577887"/>
    <w:rsid w:val="00577C8D"/>
    <w:rsid w:val="00577EA6"/>
    <w:rsid w:val="0058002E"/>
    <w:rsid w:val="005800B4"/>
    <w:rsid w:val="0058015B"/>
    <w:rsid w:val="005802AB"/>
    <w:rsid w:val="00580D1E"/>
    <w:rsid w:val="00580F15"/>
    <w:rsid w:val="00580F1F"/>
    <w:rsid w:val="00581203"/>
    <w:rsid w:val="00581398"/>
    <w:rsid w:val="005813A9"/>
    <w:rsid w:val="00581639"/>
    <w:rsid w:val="005816E2"/>
    <w:rsid w:val="00581741"/>
    <w:rsid w:val="0058196C"/>
    <w:rsid w:val="00581978"/>
    <w:rsid w:val="00581BC9"/>
    <w:rsid w:val="005823C4"/>
    <w:rsid w:val="00582429"/>
    <w:rsid w:val="00582443"/>
    <w:rsid w:val="0058247C"/>
    <w:rsid w:val="005824B0"/>
    <w:rsid w:val="00582511"/>
    <w:rsid w:val="0058273F"/>
    <w:rsid w:val="00582946"/>
    <w:rsid w:val="00582D76"/>
    <w:rsid w:val="00583034"/>
    <w:rsid w:val="00583304"/>
    <w:rsid w:val="00583664"/>
    <w:rsid w:val="00583A94"/>
    <w:rsid w:val="00583B50"/>
    <w:rsid w:val="00583BD8"/>
    <w:rsid w:val="00583C2B"/>
    <w:rsid w:val="00583CE7"/>
    <w:rsid w:val="00583CF8"/>
    <w:rsid w:val="0058404F"/>
    <w:rsid w:val="00584209"/>
    <w:rsid w:val="00584300"/>
    <w:rsid w:val="005843C8"/>
    <w:rsid w:val="0058461B"/>
    <w:rsid w:val="00584764"/>
    <w:rsid w:val="00584982"/>
    <w:rsid w:val="00584A1B"/>
    <w:rsid w:val="00584DFF"/>
    <w:rsid w:val="00584E84"/>
    <w:rsid w:val="00584EB4"/>
    <w:rsid w:val="00584F89"/>
    <w:rsid w:val="00585297"/>
    <w:rsid w:val="00585356"/>
    <w:rsid w:val="005853EF"/>
    <w:rsid w:val="0058548A"/>
    <w:rsid w:val="00585548"/>
    <w:rsid w:val="00585822"/>
    <w:rsid w:val="00585903"/>
    <w:rsid w:val="00585B4A"/>
    <w:rsid w:val="00585B5E"/>
    <w:rsid w:val="00585BFC"/>
    <w:rsid w:val="00585EB4"/>
    <w:rsid w:val="005861A7"/>
    <w:rsid w:val="005861D2"/>
    <w:rsid w:val="005861FD"/>
    <w:rsid w:val="00586215"/>
    <w:rsid w:val="005863B1"/>
    <w:rsid w:val="005863C2"/>
    <w:rsid w:val="00586401"/>
    <w:rsid w:val="00586434"/>
    <w:rsid w:val="005864CE"/>
    <w:rsid w:val="005865C6"/>
    <w:rsid w:val="00586653"/>
    <w:rsid w:val="005867E4"/>
    <w:rsid w:val="00586817"/>
    <w:rsid w:val="00586837"/>
    <w:rsid w:val="00586B54"/>
    <w:rsid w:val="00586B72"/>
    <w:rsid w:val="00587391"/>
    <w:rsid w:val="005875D4"/>
    <w:rsid w:val="00587B75"/>
    <w:rsid w:val="00587DB3"/>
    <w:rsid w:val="00587EA3"/>
    <w:rsid w:val="00587F3E"/>
    <w:rsid w:val="00590068"/>
    <w:rsid w:val="00590373"/>
    <w:rsid w:val="00590B71"/>
    <w:rsid w:val="00590B7C"/>
    <w:rsid w:val="00590DE5"/>
    <w:rsid w:val="0059131D"/>
    <w:rsid w:val="00591563"/>
    <w:rsid w:val="00591667"/>
    <w:rsid w:val="0059169E"/>
    <w:rsid w:val="0059171A"/>
    <w:rsid w:val="005919E1"/>
    <w:rsid w:val="005919F3"/>
    <w:rsid w:val="00591B40"/>
    <w:rsid w:val="00592038"/>
    <w:rsid w:val="0059210E"/>
    <w:rsid w:val="005924E2"/>
    <w:rsid w:val="0059254B"/>
    <w:rsid w:val="0059275F"/>
    <w:rsid w:val="0059294F"/>
    <w:rsid w:val="005929B8"/>
    <w:rsid w:val="00592A03"/>
    <w:rsid w:val="00593588"/>
    <w:rsid w:val="00593645"/>
    <w:rsid w:val="00593D2B"/>
    <w:rsid w:val="00593EC3"/>
    <w:rsid w:val="0059425F"/>
    <w:rsid w:val="00594336"/>
    <w:rsid w:val="00594667"/>
    <w:rsid w:val="00594B81"/>
    <w:rsid w:val="00594D63"/>
    <w:rsid w:val="00594E7D"/>
    <w:rsid w:val="00594F3D"/>
    <w:rsid w:val="005951ED"/>
    <w:rsid w:val="005953CC"/>
    <w:rsid w:val="005954C0"/>
    <w:rsid w:val="005955BC"/>
    <w:rsid w:val="005957AC"/>
    <w:rsid w:val="0059582D"/>
    <w:rsid w:val="00595B40"/>
    <w:rsid w:val="00595D1B"/>
    <w:rsid w:val="00595F34"/>
    <w:rsid w:val="0059613E"/>
    <w:rsid w:val="00596245"/>
    <w:rsid w:val="0059655B"/>
    <w:rsid w:val="005967C5"/>
    <w:rsid w:val="00596962"/>
    <w:rsid w:val="00596AEA"/>
    <w:rsid w:val="00596E3B"/>
    <w:rsid w:val="0059722C"/>
    <w:rsid w:val="0059730D"/>
    <w:rsid w:val="00597373"/>
    <w:rsid w:val="0059761C"/>
    <w:rsid w:val="00597711"/>
    <w:rsid w:val="00597813"/>
    <w:rsid w:val="00597A5B"/>
    <w:rsid w:val="005A0113"/>
    <w:rsid w:val="005A01D4"/>
    <w:rsid w:val="005A03C0"/>
    <w:rsid w:val="005A045D"/>
    <w:rsid w:val="005A0475"/>
    <w:rsid w:val="005A0565"/>
    <w:rsid w:val="005A058A"/>
    <w:rsid w:val="005A05EE"/>
    <w:rsid w:val="005A0A9D"/>
    <w:rsid w:val="005A0AE0"/>
    <w:rsid w:val="005A0CA3"/>
    <w:rsid w:val="005A0DDF"/>
    <w:rsid w:val="005A0DF6"/>
    <w:rsid w:val="005A0F97"/>
    <w:rsid w:val="005A102F"/>
    <w:rsid w:val="005A1044"/>
    <w:rsid w:val="005A135C"/>
    <w:rsid w:val="005A13F9"/>
    <w:rsid w:val="005A1925"/>
    <w:rsid w:val="005A1BA2"/>
    <w:rsid w:val="005A1FED"/>
    <w:rsid w:val="005A20C8"/>
    <w:rsid w:val="005A2A3C"/>
    <w:rsid w:val="005A2A8E"/>
    <w:rsid w:val="005A2B7B"/>
    <w:rsid w:val="005A2C09"/>
    <w:rsid w:val="005A2E80"/>
    <w:rsid w:val="005A2E98"/>
    <w:rsid w:val="005A2EBB"/>
    <w:rsid w:val="005A2FD6"/>
    <w:rsid w:val="005A3217"/>
    <w:rsid w:val="005A345F"/>
    <w:rsid w:val="005A3491"/>
    <w:rsid w:val="005A3515"/>
    <w:rsid w:val="005A37B0"/>
    <w:rsid w:val="005A389A"/>
    <w:rsid w:val="005A3C3D"/>
    <w:rsid w:val="005A3CFF"/>
    <w:rsid w:val="005A40AE"/>
    <w:rsid w:val="005A4332"/>
    <w:rsid w:val="005A4489"/>
    <w:rsid w:val="005A45BF"/>
    <w:rsid w:val="005A4670"/>
    <w:rsid w:val="005A480C"/>
    <w:rsid w:val="005A4AFA"/>
    <w:rsid w:val="005A4B34"/>
    <w:rsid w:val="005A4C32"/>
    <w:rsid w:val="005A4DDB"/>
    <w:rsid w:val="005A4F15"/>
    <w:rsid w:val="005A5104"/>
    <w:rsid w:val="005A57BB"/>
    <w:rsid w:val="005A5833"/>
    <w:rsid w:val="005A58F4"/>
    <w:rsid w:val="005A5942"/>
    <w:rsid w:val="005A59CD"/>
    <w:rsid w:val="005A625F"/>
    <w:rsid w:val="005A65C8"/>
    <w:rsid w:val="005A6783"/>
    <w:rsid w:val="005A687C"/>
    <w:rsid w:val="005A70A5"/>
    <w:rsid w:val="005A70E5"/>
    <w:rsid w:val="005A7852"/>
    <w:rsid w:val="005A78ED"/>
    <w:rsid w:val="005A7A77"/>
    <w:rsid w:val="005A7FB0"/>
    <w:rsid w:val="005B00A5"/>
    <w:rsid w:val="005B0304"/>
    <w:rsid w:val="005B05AC"/>
    <w:rsid w:val="005B0771"/>
    <w:rsid w:val="005B079D"/>
    <w:rsid w:val="005B07C8"/>
    <w:rsid w:val="005B07D4"/>
    <w:rsid w:val="005B088A"/>
    <w:rsid w:val="005B088E"/>
    <w:rsid w:val="005B0A52"/>
    <w:rsid w:val="005B0A7D"/>
    <w:rsid w:val="005B0BDA"/>
    <w:rsid w:val="005B0F7D"/>
    <w:rsid w:val="005B110F"/>
    <w:rsid w:val="005B1202"/>
    <w:rsid w:val="005B1EE2"/>
    <w:rsid w:val="005B1F43"/>
    <w:rsid w:val="005B1F5C"/>
    <w:rsid w:val="005B212E"/>
    <w:rsid w:val="005B21B5"/>
    <w:rsid w:val="005B22A3"/>
    <w:rsid w:val="005B241E"/>
    <w:rsid w:val="005B2618"/>
    <w:rsid w:val="005B26F8"/>
    <w:rsid w:val="005B277E"/>
    <w:rsid w:val="005B2A2B"/>
    <w:rsid w:val="005B2CA5"/>
    <w:rsid w:val="005B2CA6"/>
    <w:rsid w:val="005B2D9C"/>
    <w:rsid w:val="005B2ECA"/>
    <w:rsid w:val="005B2F3D"/>
    <w:rsid w:val="005B309E"/>
    <w:rsid w:val="005B3106"/>
    <w:rsid w:val="005B3257"/>
    <w:rsid w:val="005B35E3"/>
    <w:rsid w:val="005B3968"/>
    <w:rsid w:val="005B3AD3"/>
    <w:rsid w:val="005B3B1F"/>
    <w:rsid w:val="005B3BC6"/>
    <w:rsid w:val="005B3E1D"/>
    <w:rsid w:val="005B41C2"/>
    <w:rsid w:val="005B42FC"/>
    <w:rsid w:val="005B4521"/>
    <w:rsid w:val="005B45CB"/>
    <w:rsid w:val="005B470D"/>
    <w:rsid w:val="005B48E2"/>
    <w:rsid w:val="005B4AA0"/>
    <w:rsid w:val="005B4AC1"/>
    <w:rsid w:val="005B4E85"/>
    <w:rsid w:val="005B5094"/>
    <w:rsid w:val="005B5270"/>
    <w:rsid w:val="005B5568"/>
    <w:rsid w:val="005B556B"/>
    <w:rsid w:val="005B5877"/>
    <w:rsid w:val="005B589E"/>
    <w:rsid w:val="005B5C89"/>
    <w:rsid w:val="005B5D16"/>
    <w:rsid w:val="005B5D9B"/>
    <w:rsid w:val="005B5E02"/>
    <w:rsid w:val="005B5F0A"/>
    <w:rsid w:val="005B5F6E"/>
    <w:rsid w:val="005B626B"/>
    <w:rsid w:val="005B62E1"/>
    <w:rsid w:val="005B6379"/>
    <w:rsid w:val="005B6391"/>
    <w:rsid w:val="005B63E0"/>
    <w:rsid w:val="005B642A"/>
    <w:rsid w:val="005B6538"/>
    <w:rsid w:val="005B68BE"/>
    <w:rsid w:val="005B6FCA"/>
    <w:rsid w:val="005B70C1"/>
    <w:rsid w:val="005B719C"/>
    <w:rsid w:val="005B71B2"/>
    <w:rsid w:val="005B72FA"/>
    <w:rsid w:val="005B79C2"/>
    <w:rsid w:val="005B7A1E"/>
    <w:rsid w:val="005C006F"/>
    <w:rsid w:val="005C0486"/>
    <w:rsid w:val="005C055B"/>
    <w:rsid w:val="005C05DF"/>
    <w:rsid w:val="005C05FA"/>
    <w:rsid w:val="005C0748"/>
    <w:rsid w:val="005C077D"/>
    <w:rsid w:val="005C080C"/>
    <w:rsid w:val="005C0A11"/>
    <w:rsid w:val="005C0ABA"/>
    <w:rsid w:val="005C0FC6"/>
    <w:rsid w:val="005C1099"/>
    <w:rsid w:val="005C129F"/>
    <w:rsid w:val="005C12D5"/>
    <w:rsid w:val="005C14BE"/>
    <w:rsid w:val="005C15EE"/>
    <w:rsid w:val="005C1747"/>
    <w:rsid w:val="005C18AD"/>
    <w:rsid w:val="005C191D"/>
    <w:rsid w:val="005C2068"/>
    <w:rsid w:val="005C23E0"/>
    <w:rsid w:val="005C2555"/>
    <w:rsid w:val="005C257A"/>
    <w:rsid w:val="005C25B7"/>
    <w:rsid w:val="005C25BA"/>
    <w:rsid w:val="005C291E"/>
    <w:rsid w:val="005C2968"/>
    <w:rsid w:val="005C29E9"/>
    <w:rsid w:val="005C2A5D"/>
    <w:rsid w:val="005C2E90"/>
    <w:rsid w:val="005C2FF6"/>
    <w:rsid w:val="005C3198"/>
    <w:rsid w:val="005C3382"/>
    <w:rsid w:val="005C33E9"/>
    <w:rsid w:val="005C3451"/>
    <w:rsid w:val="005C37DC"/>
    <w:rsid w:val="005C3840"/>
    <w:rsid w:val="005C3876"/>
    <w:rsid w:val="005C3985"/>
    <w:rsid w:val="005C3A44"/>
    <w:rsid w:val="005C3ABC"/>
    <w:rsid w:val="005C3BE0"/>
    <w:rsid w:val="005C3C5A"/>
    <w:rsid w:val="005C3F44"/>
    <w:rsid w:val="005C3FD3"/>
    <w:rsid w:val="005C42BF"/>
    <w:rsid w:val="005C4333"/>
    <w:rsid w:val="005C4577"/>
    <w:rsid w:val="005C4768"/>
    <w:rsid w:val="005C4AE6"/>
    <w:rsid w:val="005C4C31"/>
    <w:rsid w:val="005C50FE"/>
    <w:rsid w:val="005C51FF"/>
    <w:rsid w:val="005C5737"/>
    <w:rsid w:val="005C573A"/>
    <w:rsid w:val="005C5DD3"/>
    <w:rsid w:val="005C6346"/>
    <w:rsid w:val="005C6365"/>
    <w:rsid w:val="005C6638"/>
    <w:rsid w:val="005C665C"/>
    <w:rsid w:val="005C68EA"/>
    <w:rsid w:val="005C743E"/>
    <w:rsid w:val="005C7483"/>
    <w:rsid w:val="005C75F4"/>
    <w:rsid w:val="005C7615"/>
    <w:rsid w:val="005C76EE"/>
    <w:rsid w:val="005C7DBF"/>
    <w:rsid w:val="005C7FD7"/>
    <w:rsid w:val="005D0116"/>
    <w:rsid w:val="005D0199"/>
    <w:rsid w:val="005D037A"/>
    <w:rsid w:val="005D05F8"/>
    <w:rsid w:val="005D06D2"/>
    <w:rsid w:val="005D0828"/>
    <w:rsid w:val="005D089F"/>
    <w:rsid w:val="005D0928"/>
    <w:rsid w:val="005D0D00"/>
    <w:rsid w:val="005D11D4"/>
    <w:rsid w:val="005D1221"/>
    <w:rsid w:val="005D13F3"/>
    <w:rsid w:val="005D1548"/>
    <w:rsid w:val="005D1773"/>
    <w:rsid w:val="005D1856"/>
    <w:rsid w:val="005D18BA"/>
    <w:rsid w:val="005D1B18"/>
    <w:rsid w:val="005D1D9F"/>
    <w:rsid w:val="005D1E2D"/>
    <w:rsid w:val="005D1E35"/>
    <w:rsid w:val="005D1E53"/>
    <w:rsid w:val="005D2058"/>
    <w:rsid w:val="005D226D"/>
    <w:rsid w:val="005D2387"/>
    <w:rsid w:val="005D23FA"/>
    <w:rsid w:val="005D2728"/>
    <w:rsid w:val="005D2742"/>
    <w:rsid w:val="005D2BDE"/>
    <w:rsid w:val="005D3003"/>
    <w:rsid w:val="005D3153"/>
    <w:rsid w:val="005D320A"/>
    <w:rsid w:val="005D3288"/>
    <w:rsid w:val="005D34F1"/>
    <w:rsid w:val="005D356F"/>
    <w:rsid w:val="005D3641"/>
    <w:rsid w:val="005D36F0"/>
    <w:rsid w:val="005D3793"/>
    <w:rsid w:val="005D37C3"/>
    <w:rsid w:val="005D3906"/>
    <w:rsid w:val="005D3A06"/>
    <w:rsid w:val="005D3BD3"/>
    <w:rsid w:val="005D3C1A"/>
    <w:rsid w:val="005D3C44"/>
    <w:rsid w:val="005D3D63"/>
    <w:rsid w:val="005D417E"/>
    <w:rsid w:val="005D436A"/>
    <w:rsid w:val="005D466F"/>
    <w:rsid w:val="005D4955"/>
    <w:rsid w:val="005D4E67"/>
    <w:rsid w:val="005D4F68"/>
    <w:rsid w:val="005D5053"/>
    <w:rsid w:val="005D51C6"/>
    <w:rsid w:val="005D534C"/>
    <w:rsid w:val="005D5519"/>
    <w:rsid w:val="005D5566"/>
    <w:rsid w:val="005D5841"/>
    <w:rsid w:val="005D5A81"/>
    <w:rsid w:val="005D5E18"/>
    <w:rsid w:val="005D5E40"/>
    <w:rsid w:val="005D60B6"/>
    <w:rsid w:val="005D666D"/>
    <w:rsid w:val="005D6A82"/>
    <w:rsid w:val="005D6B4F"/>
    <w:rsid w:val="005D6C8E"/>
    <w:rsid w:val="005D7204"/>
    <w:rsid w:val="005D722A"/>
    <w:rsid w:val="005D73E7"/>
    <w:rsid w:val="005D7566"/>
    <w:rsid w:val="005D7F2E"/>
    <w:rsid w:val="005D7F4F"/>
    <w:rsid w:val="005E00B7"/>
    <w:rsid w:val="005E0514"/>
    <w:rsid w:val="005E0525"/>
    <w:rsid w:val="005E0823"/>
    <w:rsid w:val="005E0850"/>
    <w:rsid w:val="005E08CC"/>
    <w:rsid w:val="005E0B0D"/>
    <w:rsid w:val="005E0BC3"/>
    <w:rsid w:val="005E0CBE"/>
    <w:rsid w:val="005E0DEA"/>
    <w:rsid w:val="005E10F7"/>
    <w:rsid w:val="005E11D0"/>
    <w:rsid w:val="005E13AC"/>
    <w:rsid w:val="005E1601"/>
    <w:rsid w:val="005E161C"/>
    <w:rsid w:val="005E1695"/>
    <w:rsid w:val="005E1A05"/>
    <w:rsid w:val="005E1B0A"/>
    <w:rsid w:val="005E1B39"/>
    <w:rsid w:val="005E1F6D"/>
    <w:rsid w:val="005E2544"/>
    <w:rsid w:val="005E2583"/>
    <w:rsid w:val="005E2705"/>
    <w:rsid w:val="005E28B1"/>
    <w:rsid w:val="005E2B99"/>
    <w:rsid w:val="005E30A5"/>
    <w:rsid w:val="005E317F"/>
    <w:rsid w:val="005E33C8"/>
    <w:rsid w:val="005E3613"/>
    <w:rsid w:val="005E3671"/>
    <w:rsid w:val="005E3A9A"/>
    <w:rsid w:val="005E3AC3"/>
    <w:rsid w:val="005E3C22"/>
    <w:rsid w:val="005E4299"/>
    <w:rsid w:val="005E42C6"/>
    <w:rsid w:val="005E437B"/>
    <w:rsid w:val="005E44A1"/>
    <w:rsid w:val="005E4587"/>
    <w:rsid w:val="005E48F9"/>
    <w:rsid w:val="005E4900"/>
    <w:rsid w:val="005E4EB4"/>
    <w:rsid w:val="005E5136"/>
    <w:rsid w:val="005E5218"/>
    <w:rsid w:val="005E54B5"/>
    <w:rsid w:val="005E54E3"/>
    <w:rsid w:val="005E55B3"/>
    <w:rsid w:val="005E594B"/>
    <w:rsid w:val="005E5B11"/>
    <w:rsid w:val="005E5CD3"/>
    <w:rsid w:val="005E5D7D"/>
    <w:rsid w:val="005E5F8F"/>
    <w:rsid w:val="005E62A6"/>
    <w:rsid w:val="005E641F"/>
    <w:rsid w:val="005E6796"/>
    <w:rsid w:val="005E6B82"/>
    <w:rsid w:val="005E6C8E"/>
    <w:rsid w:val="005E6CB1"/>
    <w:rsid w:val="005E6FDD"/>
    <w:rsid w:val="005E7051"/>
    <w:rsid w:val="005E7274"/>
    <w:rsid w:val="005E7405"/>
    <w:rsid w:val="005E74A5"/>
    <w:rsid w:val="005E76AD"/>
    <w:rsid w:val="005E789D"/>
    <w:rsid w:val="005E78E8"/>
    <w:rsid w:val="005E7A9C"/>
    <w:rsid w:val="005E7B3D"/>
    <w:rsid w:val="005E7BCE"/>
    <w:rsid w:val="005E7EC0"/>
    <w:rsid w:val="005F00A1"/>
    <w:rsid w:val="005F00C8"/>
    <w:rsid w:val="005F0499"/>
    <w:rsid w:val="005F0608"/>
    <w:rsid w:val="005F0761"/>
    <w:rsid w:val="005F0AAB"/>
    <w:rsid w:val="005F0B5E"/>
    <w:rsid w:val="005F0BB1"/>
    <w:rsid w:val="005F0DF2"/>
    <w:rsid w:val="005F0E18"/>
    <w:rsid w:val="005F0F80"/>
    <w:rsid w:val="005F11D6"/>
    <w:rsid w:val="005F129D"/>
    <w:rsid w:val="005F161E"/>
    <w:rsid w:val="005F1B21"/>
    <w:rsid w:val="005F1F30"/>
    <w:rsid w:val="005F1F91"/>
    <w:rsid w:val="005F2114"/>
    <w:rsid w:val="005F212E"/>
    <w:rsid w:val="005F225F"/>
    <w:rsid w:val="005F2303"/>
    <w:rsid w:val="005F237B"/>
    <w:rsid w:val="005F25BC"/>
    <w:rsid w:val="005F2602"/>
    <w:rsid w:val="005F28A0"/>
    <w:rsid w:val="005F2E9E"/>
    <w:rsid w:val="005F31E9"/>
    <w:rsid w:val="005F343B"/>
    <w:rsid w:val="005F3535"/>
    <w:rsid w:val="005F3549"/>
    <w:rsid w:val="005F365E"/>
    <w:rsid w:val="005F3756"/>
    <w:rsid w:val="005F3844"/>
    <w:rsid w:val="005F38FE"/>
    <w:rsid w:val="005F3AC8"/>
    <w:rsid w:val="005F408F"/>
    <w:rsid w:val="005F409F"/>
    <w:rsid w:val="005F4262"/>
    <w:rsid w:val="005F42EC"/>
    <w:rsid w:val="005F4313"/>
    <w:rsid w:val="005F443B"/>
    <w:rsid w:val="005F4452"/>
    <w:rsid w:val="005F447E"/>
    <w:rsid w:val="005F49E6"/>
    <w:rsid w:val="005F4B1E"/>
    <w:rsid w:val="005F4C1A"/>
    <w:rsid w:val="005F4C97"/>
    <w:rsid w:val="005F521C"/>
    <w:rsid w:val="005F5586"/>
    <w:rsid w:val="005F560E"/>
    <w:rsid w:val="005F567F"/>
    <w:rsid w:val="005F57EB"/>
    <w:rsid w:val="005F5835"/>
    <w:rsid w:val="005F5956"/>
    <w:rsid w:val="005F606F"/>
    <w:rsid w:val="005F6305"/>
    <w:rsid w:val="005F67A8"/>
    <w:rsid w:val="005F696B"/>
    <w:rsid w:val="005F6BC6"/>
    <w:rsid w:val="005F6D60"/>
    <w:rsid w:val="005F6E85"/>
    <w:rsid w:val="005F7037"/>
    <w:rsid w:val="005F7106"/>
    <w:rsid w:val="005F7110"/>
    <w:rsid w:val="005F737F"/>
    <w:rsid w:val="005F73CB"/>
    <w:rsid w:val="005F767B"/>
    <w:rsid w:val="005F7765"/>
    <w:rsid w:val="005F7929"/>
    <w:rsid w:val="005F794C"/>
    <w:rsid w:val="005F7A04"/>
    <w:rsid w:val="005F7D56"/>
    <w:rsid w:val="005F7F43"/>
    <w:rsid w:val="006000AC"/>
    <w:rsid w:val="006003EC"/>
    <w:rsid w:val="00600517"/>
    <w:rsid w:val="0060055B"/>
    <w:rsid w:val="0060097B"/>
    <w:rsid w:val="00600B28"/>
    <w:rsid w:val="006010F7"/>
    <w:rsid w:val="00601504"/>
    <w:rsid w:val="00601912"/>
    <w:rsid w:val="00601967"/>
    <w:rsid w:val="00601A01"/>
    <w:rsid w:val="00601BF7"/>
    <w:rsid w:val="00601E57"/>
    <w:rsid w:val="00601E63"/>
    <w:rsid w:val="00601EC0"/>
    <w:rsid w:val="00601FC1"/>
    <w:rsid w:val="00602601"/>
    <w:rsid w:val="00602619"/>
    <w:rsid w:val="00602804"/>
    <w:rsid w:val="00602AC8"/>
    <w:rsid w:val="00602D3A"/>
    <w:rsid w:val="00602E40"/>
    <w:rsid w:val="006030F4"/>
    <w:rsid w:val="00603168"/>
    <w:rsid w:val="006031B6"/>
    <w:rsid w:val="006033EA"/>
    <w:rsid w:val="0060368A"/>
    <w:rsid w:val="00603857"/>
    <w:rsid w:val="00603862"/>
    <w:rsid w:val="00603DA7"/>
    <w:rsid w:val="00603EC1"/>
    <w:rsid w:val="006040C1"/>
    <w:rsid w:val="00604220"/>
    <w:rsid w:val="00604324"/>
    <w:rsid w:val="00604387"/>
    <w:rsid w:val="006043AC"/>
    <w:rsid w:val="006043D7"/>
    <w:rsid w:val="006044F6"/>
    <w:rsid w:val="006045AF"/>
    <w:rsid w:val="006045E2"/>
    <w:rsid w:val="006046B7"/>
    <w:rsid w:val="0060470A"/>
    <w:rsid w:val="00604BDF"/>
    <w:rsid w:val="00604C94"/>
    <w:rsid w:val="00604CC5"/>
    <w:rsid w:val="0060521F"/>
    <w:rsid w:val="00605326"/>
    <w:rsid w:val="0060542D"/>
    <w:rsid w:val="0060544A"/>
    <w:rsid w:val="00605542"/>
    <w:rsid w:val="0060574B"/>
    <w:rsid w:val="0060582A"/>
    <w:rsid w:val="00606065"/>
    <w:rsid w:val="006060F7"/>
    <w:rsid w:val="00606149"/>
    <w:rsid w:val="0060622A"/>
    <w:rsid w:val="0060643C"/>
    <w:rsid w:val="00606AB3"/>
    <w:rsid w:val="00606B64"/>
    <w:rsid w:val="00606C26"/>
    <w:rsid w:val="00606CEB"/>
    <w:rsid w:val="00606D6A"/>
    <w:rsid w:val="00606F8D"/>
    <w:rsid w:val="0060701B"/>
    <w:rsid w:val="006070FF"/>
    <w:rsid w:val="006072FD"/>
    <w:rsid w:val="0060736F"/>
    <w:rsid w:val="00607605"/>
    <w:rsid w:val="00607892"/>
    <w:rsid w:val="00607DB3"/>
    <w:rsid w:val="0060D523"/>
    <w:rsid w:val="00610143"/>
    <w:rsid w:val="00610175"/>
    <w:rsid w:val="00610466"/>
    <w:rsid w:val="006104BB"/>
    <w:rsid w:val="00610CAD"/>
    <w:rsid w:val="00610DC1"/>
    <w:rsid w:val="00610FA7"/>
    <w:rsid w:val="00611340"/>
    <w:rsid w:val="00611459"/>
    <w:rsid w:val="006116E0"/>
    <w:rsid w:val="00611BF4"/>
    <w:rsid w:val="00611C9C"/>
    <w:rsid w:val="00611CCA"/>
    <w:rsid w:val="00612055"/>
    <w:rsid w:val="00612180"/>
    <w:rsid w:val="0061235E"/>
    <w:rsid w:val="00612974"/>
    <w:rsid w:val="00612B75"/>
    <w:rsid w:val="00612EB6"/>
    <w:rsid w:val="006132BF"/>
    <w:rsid w:val="00613411"/>
    <w:rsid w:val="00613671"/>
    <w:rsid w:val="006136AF"/>
    <w:rsid w:val="006136E6"/>
    <w:rsid w:val="006136E8"/>
    <w:rsid w:val="00613A97"/>
    <w:rsid w:val="00613AE9"/>
    <w:rsid w:val="00613E07"/>
    <w:rsid w:val="00613E10"/>
    <w:rsid w:val="0061419D"/>
    <w:rsid w:val="006142AF"/>
    <w:rsid w:val="0061437C"/>
    <w:rsid w:val="00614386"/>
    <w:rsid w:val="0061462C"/>
    <w:rsid w:val="00614AFA"/>
    <w:rsid w:val="00614BC6"/>
    <w:rsid w:val="00614BFA"/>
    <w:rsid w:val="00614E15"/>
    <w:rsid w:val="00615261"/>
    <w:rsid w:val="0061537B"/>
    <w:rsid w:val="006154F4"/>
    <w:rsid w:val="00615721"/>
    <w:rsid w:val="00615790"/>
    <w:rsid w:val="0061579C"/>
    <w:rsid w:val="00615839"/>
    <w:rsid w:val="00615857"/>
    <w:rsid w:val="00615A5D"/>
    <w:rsid w:val="00615AB4"/>
    <w:rsid w:val="00615BE2"/>
    <w:rsid w:val="00615C05"/>
    <w:rsid w:val="00615CE1"/>
    <w:rsid w:val="00615ED0"/>
    <w:rsid w:val="0061609C"/>
    <w:rsid w:val="006160B7"/>
    <w:rsid w:val="0061659B"/>
    <w:rsid w:val="006166AA"/>
    <w:rsid w:val="006166F4"/>
    <w:rsid w:val="0061681A"/>
    <w:rsid w:val="00616914"/>
    <w:rsid w:val="00616A29"/>
    <w:rsid w:val="00616A4F"/>
    <w:rsid w:val="00616BD2"/>
    <w:rsid w:val="00616E97"/>
    <w:rsid w:val="00617470"/>
    <w:rsid w:val="006176EC"/>
    <w:rsid w:val="0061773A"/>
    <w:rsid w:val="0061788C"/>
    <w:rsid w:val="00617FBA"/>
    <w:rsid w:val="006200AE"/>
    <w:rsid w:val="00620278"/>
    <w:rsid w:val="00620417"/>
    <w:rsid w:val="00620498"/>
    <w:rsid w:val="00620904"/>
    <w:rsid w:val="00620C1C"/>
    <w:rsid w:val="00620C45"/>
    <w:rsid w:val="00620CBF"/>
    <w:rsid w:val="00620EE8"/>
    <w:rsid w:val="006216EB"/>
    <w:rsid w:val="00621768"/>
    <w:rsid w:val="006217AD"/>
    <w:rsid w:val="00621877"/>
    <w:rsid w:val="00621A57"/>
    <w:rsid w:val="00621B00"/>
    <w:rsid w:val="006221B0"/>
    <w:rsid w:val="006221B7"/>
    <w:rsid w:val="00622525"/>
    <w:rsid w:val="006229FB"/>
    <w:rsid w:val="00622ECB"/>
    <w:rsid w:val="00623098"/>
    <w:rsid w:val="00623120"/>
    <w:rsid w:val="00623252"/>
    <w:rsid w:val="0062325E"/>
    <w:rsid w:val="00623451"/>
    <w:rsid w:val="006239B0"/>
    <w:rsid w:val="006239CD"/>
    <w:rsid w:val="00623A98"/>
    <w:rsid w:val="00624075"/>
    <w:rsid w:val="00624418"/>
    <w:rsid w:val="006247CD"/>
    <w:rsid w:val="006248C3"/>
    <w:rsid w:val="00624B51"/>
    <w:rsid w:val="00624F17"/>
    <w:rsid w:val="00625196"/>
    <w:rsid w:val="006254C3"/>
    <w:rsid w:val="00625638"/>
    <w:rsid w:val="006257AD"/>
    <w:rsid w:val="006258F2"/>
    <w:rsid w:val="00625B23"/>
    <w:rsid w:val="00625BC3"/>
    <w:rsid w:val="00625C31"/>
    <w:rsid w:val="00625D0B"/>
    <w:rsid w:val="00625E64"/>
    <w:rsid w:val="00626195"/>
    <w:rsid w:val="006262DE"/>
    <w:rsid w:val="00626309"/>
    <w:rsid w:val="00626608"/>
    <w:rsid w:val="006267C8"/>
    <w:rsid w:val="006269C7"/>
    <w:rsid w:val="00626BCD"/>
    <w:rsid w:val="00626E31"/>
    <w:rsid w:val="00626E47"/>
    <w:rsid w:val="00626FD8"/>
    <w:rsid w:val="00627259"/>
    <w:rsid w:val="00627388"/>
    <w:rsid w:val="00627572"/>
    <w:rsid w:val="006277C3"/>
    <w:rsid w:val="006279F9"/>
    <w:rsid w:val="00627C68"/>
    <w:rsid w:val="00627E32"/>
    <w:rsid w:val="00627E5E"/>
    <w:rsid w:val="00627E6C"/>
    <w:rsid w:val="00627FB4"/>
    <w:rsid w:val="00630099"/>
    <w:rsid w:val="006303EB"/>
    <w:rsid w:val="006308B3"/>
    <w:rsid w:val="006309AD"/>
    <w:rsid w:val="00630D88"/>
    <w:rsid w:val="00630DEC"/>
    <w:rsid w:val="00630E98"/>
    <w:rsid w:val="00630FEA"/>
    <w:rsid w:val="00631292"/>
    <w:rsid w:val="00631336"/>
    <w:rsid w:val="00631393"/>
    <w:rsid w:val="0063152C"/>
    <w:rsid w:val="00631613"/>
    <w:rsid w:val="006316B3"/>
    <w:rsid w:val="00631CA2"/>
    <w:rsid w:val="00631CC3"/>
    <w:rsid w:val="00631CDA"/>
    <w:rsid w:val="006320FF"/>
    <w:rsid w:val="006322DD"/>
    <w:rsid w:val="0063254C"/>
    <w:rsid w:val="00632586"/>
    <w:rsid w:val="0063278C"/>
    <w:rsid w:val="00632FD6"/>
    <w:rsid w:val="00632FE0"/>
    <w:rsid w:val="006330C7"/>
    <w:rsid w:val="006330CB"/>
    <w:rsid w:val="006331C4"/>
    <w:rsid w:val="0063324A"/>
    <w:rsid w:val="00633251"/>
    <w:rsid w:val="00633746"/>
    <w:rsid w:val="00633770"/>
    <w:rsid w:val="006337B1"/>
    <w:rsid w:val="00633871"/>
    <w:rsid w:val="006339FF"/>
    <w:rsid w:val="00633EC1"/>
    <w:rsid w:val="0063420B"/>
    <w:rsid w:val="0063430C"/>
    <w:rsid w:val="00634424"/>
    <w:rsid w:val="00634594"/>
    <w:rsid w:val="006346A7"/>
    <w:rsid w:val="00634785"/>
    <w:rsid w:val="00634A7C"/>
    <w:rsid w:val="00634B9C"/>
    <w:rsid w:val="006350AE"/>
    <w:rsid w:val="006353AA"/>
    <w:rsid w:val="0063554C"/>
    <w:rsid w:val="0063568F"/>
    <w:rsid w:val="0063583D"/>
    <w:rsid w:val="00635B30"/>
    <w:rsid w:val="00635D28"/>
    <w:rsid w:val="00635F75"/>
    <w:rsid w:val="006363D3"/>
    <w:rsid w:val="00636595"/>
    <w:rsid w:val="006365C6"/>
    <w:rsid w:val="006366A7"/>
    <w:rsid w:val="006366B9"/>
    <w:rsid w:val="0063670F"/>
    <w:rsid w:val="00636791"/>
    <w:rsid w:val="00636952"/>
    <w:rsid w:val="00636C1D"/>
    <w:rsid w:val="00637264"/>
    <w:rsid w:val="0063737B"/>
    <w:rsid w:val="006373B7"/>
    <w:rsid w:val="006376C2"/>
    <w:rsid w:val="00637AFB"/>
    <w:rsid w:val="00637BA3"/>
    <w:rsid w:val="00637CFF"/>
    <w:rsid w:val="00637DD7"/>
    <w:rsid w:val="00637E3B"/>
    <w:rsid w:val="006400DB"/>
    <w:rsid w:val="0064060B"/>
    <w:rsid w:val="00640B41"/>
    <w:rsid w:val="00640F36"/>
    <w:rsid w:val="00641142"/>
    <w:rsid w:val="00641469"/>
    <w:rsid w:val="006416F3"/>
    <w:rsid w:val="00641C23"/>
    <w:rsid w:val="00641C3F"/>
    <w:rsid w:val="00641D1B"/>
    <w:rsid w:val="00641F74"/>
    <w:rsid w:val="00641F9E"/>
    <w:rsid w:val="00642285"/>
    <w:rsid w:val="006424E7"/>
    <w:rsid w:val="006425D8"/>
    <w:rsid w:val="00642641"/>
    <w:rsid w:val="0064272A"/>
    <w:rsid w:val="00642789"/>
    <w:rsid w:val="006427C0"/>
    <w:rsid w:val="006427DE"/>
    <w:rsid w:val="0064298A"/>
    <w:rsid w:val="00642A1F"/>
    <w:rsid w:val="00642A66"/>
    <w:rsid w:val="00642CC0"/>
    <w:rsid w:val="00642E41"/>
    <w:rsid w:val="00643209"/>
    <w:rsid w:val="00643457"/>
    <w:rsid w:val="00643693"/>
    <w:rsid w:val="006439A5"/>
    <w:rsid w:val="00643BA8"/>
    <w:rsid w:val="00643D5F"/>
    <w:rsid w:val="00643E40"/>
    <w:rsid w:val="00643F5D"/>
    <w:rsid w:val="006440F4"/>
    <w:rsid w:val="00644787"/>
    <w:rsid w:val="0064490B"/>
    <w:rsid w:val="00644979"/>
    <w:rsid w:val="00644992"/>
    <w:rsid w:val="00644BFF"/>
    <w:rsid w:val="00645021"/>
    <w:rsid w:val="006450DB"/>
    <w:rsid w:val="006451F7"/>
    <w:rsid w:val="006452A4"/>
    <w:rsid w:val="006454B4"/>
    <w:rsid w:val="00645590"/>
    <w:rsid w:val="00645761"/>
    <w:rsid w:val="0064590C"/>
    <w:rsid w:val="00645A12"/>
    <w:rsid w:val="00645B10"/>
    <w:rsid w:val="00645C3E"/>
    <w:rsid w:val="00645CA8"/>
    <w:rsid w:val="00645EB9"/>
    <w:rsid w:val="006463AE"/>
    <w:rsid w:val="00646602"/>
    <w:rsid w:val="00646732"/>
    <w:rsid w:val="006467E3"/>
    <w:rsid w:val="0064695C"/>
    <w:rsid w:val="00646AB8"/>
    <w:rsid w:val="00646C1E"/>
    <w:rsid w:val="00646DF7"/>
    <w:rsid w:val="00646EE4"/>
    <w:rsid w:val="00647191"/>
    <w:rsid w:val="0064735E"/>
    <w:rsid w:val="006476A4"/>
    <w:rsid w:val="00647724"/>
    <w:rsid w:val="00647B5C"/>
    <w:rsid w:val="00647C7E"/>
    <w:rsid w:val="0065035C"/>
    <w:rsid w:val="00650682"/>
    <w:rsid w:val="00650824"/>
    <w:rsid w:val="006509CF"/>
    <w:rsid w:val="00650B5F"/>
    <w:rsid w:val="00650BF3"/>
    <w:rsid w:val="00650DE8"/>
    <w:rsid w:val="00650FC1"/>
    <w:rsid w:val="00651324"/>
    <w:rsid w:val="0065132E"/>
    <w:rsid w:val="00651638"/>
    <w:rsid w:val="00651640"/>
    <w:rsid w:val="006519AF"/>
    <w:rsid w:val="00651CF7"/>
    <w:rsid w:val="00651E73"/>
    <w:rsid w:val="0065201D"/>
    <w:rsid w:val="00652072"/>
    <w:rsid w:val="006521CA"/>
    <w:rsid w:val="00652349"/>
    <w:rsid w:val="00652538"/>
    <w:rsid w:val="00652848"/>
    <w:rsid w:val="00652A7D"/>
    <w:rsid w:val="00652B4B"/>
    <w:rsid w:val="00652C93"/>
    <w:rsid w:val="00652CF8"/>
    <w:rsid w:val="00652DD9"/>
    <w:rsid w:val="00653292"/>
    <w:rsid w:val="00653351"/>
    <w:rsid w:val="00653672"/>
    <w:rsid w:val="00653723"/>
    <w:rsid w:val="00653867"/>
    <w:rsid w:val="006538F6"/>
    <w:rsid w:val="00653CD0"/>
    <w:rsid w:val="00654391"/>
    <w:rsid w:val="006546D3"/>
    <w:rsid w:val="00654BB9"/>
    <w:rsid w:val="00654BF0"/>
    <w:rsid w:val="00655070"/>
    <w:rsid w:val="0065565F"/>
    <w:rsid w:val="00655729"/>
    <w:rsid w:val="00655A98"/>
    <w:rsid w:val="006561C5"/>
    <w:rsid w:val="00656214"/>
    <w:rsid w:val="006562AB"/>
    <w:rsid w:val="006562E2"/>
    <w:rsid w:val="0065658E"/>
    <w:rsid w:val="0065664F"/>
    <w:rsid w:val="006569D0"/>
    <w:rsid w:val="00656C71"/>
    <w:rsid w:val="00656CAE"/>
    <w:rsid w:val="00656CBF"/>
    <w:rsid w:val="00656FC5"/>
    <w:rsid w:val="006570DB"/>
    <w:rsid w:val="00657220"/>
    <w:rsid w:val="006572EA"/>
    <w:rsid w:val="00657571"/>
    <w:rsid w:val="006578E9"/>
    <w:rsid w:val="00657AB3"/>
    <w:rsid w:val="00657DC0"/>
    <w:rsid w:val="00657E2A"/>
    <w:rsid w:val="0066045F"/>
    <w:rsid w:val="0066069E"/>
    <w:rsid w:val="006606B7"/>
    <w:rsid w:val="006606EE"/>
    <w:rsid w:val="0066072E"/>
    <w:rsid w:val="00660793"/>
    <w:rsid w:val="006607A5"/>
    <w:rsid w:val="00660947"/>
    <w:rsid w:val="00660BE0"/>
    <w:rsid w:val="006611C2"/>
    <w:rsid w:val="0066150B"/>
    <w:rsid w:val="0066174A"/>
    <w:rsid w:val="00661857"/>
    <w:rsid w:val="00661AB1"/>
    <w:rsid w:val="00661B20"/>
    <w:rsid w:val="00661B46"/>
    <w:rsid w:val="00661BAA"/>
    <w:rsid w:val="00661D33"/>
    <w:rsid w:val="00661E53"/>
    <w:rsid w:val="00662403"/>
    <w:rsid w:val="00662414"/>
    <w:rsid w:val="00662566"/>
    <w:rsid w:val="006627D8"/>
    <w:rsid w:val="00662921"/>
    <w:rsid w:val="00662A5B"/>
    <w:rsid w:val="00662A64"/>
    <w:rsid w:val="00662AEF"/>
    <w:rsid w:val="00662EB7"/>
    <w:rsid w:val="00662F0C"/>
    <w:rsid w:val="00663400"/>
    <w:rsid w:val="00663466"/>
    <w:rsid w:val="0066352D"/>
    <w:rsid w:val="006635B3"/>
    <w:rsid w:val="00663670"/>
    <w:rsid w:val="006636E2"/>
    <w:rsid w:val="00663711"/>
    <w:rsid w:val="0066390C"/>
    <w:rsid w:val="00663A1C"/>
    <w:rsid w:val="00663A59"/>
    <w:rsid w:val="00663CB3"/>
    <w:rsid w:val="00663D17"/>
    <w:rsid w:val="00663F67"/>
    <w:rsid w:val="00664093"/>
    <w:rsid w:val="00664186"/>
    <w:rsid w:val="00664570"/>
    <w:rsid w:val="0066467F"/>
    <w:rsid w:val="00664893"/>
    <w:rsid w:val="00664954"/>
    <w:rsid w:val="006649C1"/>
    <w:rsid w:val="00664A02"/>
    <w:rsid w:val="00664A46"/>
    <w:rsid w:val="00664ACB"/>
    <w:rsid w:val="00664B2C"/>
    <w:rsid w:val="00664C2F"/>
    <w:rsid w:val="00664DFC"/>
    <w:rsid w:val="00664ECC"/>
    <w:rsid w:val="00664F5E"/>
    <w:rsid w:val="00664FA7"/>
    <w:rsid w:val="0066505B"/>
    <w:rsid w:val="0066537F"/>
    <w:rsid w:val="006653DD"/>
    <w:rsid w:val="0066549E"/>
    <w:rsid w:val="00665671"/>
    <w:rsid w:val="006656E7"/>
    <w:rsid w:val="006657C7"/>
    <w:rsid w:val="00665A4A"/>
    <w:rsid w:val="00665B34"/>
    <w:rsid w:val="00665B7E"/>
    <w:rsid w:val="00665C33"/>
    <w:rsid w:val="00665C56"/>
    <w:rsid w:val="00666459"/>
    <w:rsid w:val="006665EE"/>
    <w:rsid w:val="006666D7"/>
    <w:rsid w:val="00666BEF"/>
    <w:rsid w:val="00666DD1"/>
    <w:rsid w:val="006672FC"/>
    <w:rsid w:val="006672FD"/>
    <w:rsid w:val="006673D1"/>
    <w:rsid w:val="006676E6"/>
    <w:rsid w:val="0066795F"/>
    <w:rsid w:val="00667965"/>
    <w:rsid w:val="00667AE8"/>
    <w:rsid w:val="00667B54"/>
    <w:rsid w:val="00667D18"/>
    <w:rsid w:val="00667F2E"/>
    <w:rsid w:val="00667FB7"/>
    <w:rsid w:val="0067009F"/>
    <w:rsid w:val="00670243"/>
    <w:rsid w:val="006706B8"/>
    <w:rsid w:val="0067085E"/>
    <w:rsid w:val="00670B71"/>
    <w:rsid w:val="00670CAC"/>
    <w:rsid w:val="0067114C"/>
    <w:rsid w:val="00671172"/>
    <w:rsid w:val="006714FF"/>
    <w:rsid w:val="0067195C"/>
    <w:rsid w:val="00671994"/>
    <w:rsid w:val="006719F2"/>
    <w:rsid w:val="00671C68"/>
    <w:rsid w:val="00671CBC"/>
    <w:rsid w:val="00671E3C"/>
    <w:rsid w:val="00671F79"/>
    <w:rsid w:val="00672558"/>
    <w:rsid w:val="00672562"/>
    <w:rsid w:val="00672B18"/>
    <w:rsid w:val="00673243"/>
    <w:rsid w:val="0067342B"/>
    <w:rsid w:val="0067365D"/>
    <w:rsid w:val="006738EF"/>
    <w:rsid w:val="006739F1"/>
    <w:rsid w:val="006739F8"/>
    <w:rsid w:val="00673F9D"/>
    <w:rsid w:val="00674058"/>
    <w:rsid w:val="006741DD"/>
    <w:rsid w:val="00674220"/>
    <w:rsid w:val="0067426C"/>
    <w:rsid w:val="006745EB"/>
    <w:rsid w:val="006747D1"/>
    <w:rsid w:val="00674F66"/>
    <w:rsid w:val="00674F92"/>
    <w:rsid w:val="00675015"/>
    <w:rsid w:val="006751AD"/>
    <w:rsid w:val="006752C3"/>
    <w:rsid w:val="0067535E"/>
    <w:rsid w:val="006754F3"/>
    <w:rsid w:val="006755B3"/>
    <w:rsid w:val="0067566E"/>
    <w:rsid w:val="006756A2"/>
    <w:rsid w:val="0067580C"/>
    <w:rsid w:val="00675A0E"/>
    <w:rsid w:val="00675BDB"/>
    <w:rsid w:val="00675CDC"/>
    <w:rsid w:val="00675D86"/>
    <w:rsid w:val="00675EB9"/>
    <w:rsid w:val="00675F0D"/>
    <w:rsid w:val="00676036"/>
    <w:rsid w:val="006760B6"/>
    <w:rsid w:val="006761EB"/>
    <w:rsid w:val="0067628C"/>
    <w:rsid w:val="006764D3"/>
    <w:rsid w:val="00676C79"/>
    <w:rsid w:val="00676D60"/>
    <w:rsid w:val="00676DC0"/>
    <w:rsid w:val="00676ECC"/>
    <w:rsid w:val="00677050"/>
    <w:rsid w:val="00677954"/>
    <w:rsid w:val="00677978"/>
    <w:rsid w:val="0067799F"/>
    <w:rsid w:val="00677AAF"/>
    <w:rsid w:val="00677D39"/>
    <w:rsid w:val="00677FE4"/>
    <w:rsid w:val="0067C89B"/>
    <w:rsid w:val="00680049"/>
    <w:rsid w:val="00680053"/>
    <w:rsid w:val="0068005B"/>
    <w:rsid w:val="006802A4"/>
    <w:rsid w:val="006802A7"/>
    <w:rsid w:val="00680444"/>
    <w:rsid w:val="006804EA"/>
    <w:rsid w:val="0068052E"/>
    <w:rsid w:val="006808D3"/>
    <w:rsid w:val="006808E4"/>
    <w:rsid w:val="00680A5E"/>
    <w:rsid w:val="00680BC5"/>
    <w:rsid w:val="00680C44"/>
    <w:rsid w:val="00680CB9"/>
    <w:rsid w:val="00680DBA"/>
    <w:rsid w:val="0068104D"/>
    <w:rsid w:val="00681370"/>
    <w:rsid w:val="00681439"/>
    <w:rsid w:val="00681AEF"/>
    <w:rsid w:val="00681B79"/>
    <w:rsid w:val="00681C11"/>
    <w:rsid w:val="00681DCB"/>
    <w:rsid w:val="00681E64"/>
    <w:rsid w:val="00681E82"/>
    <w:rsid w:val="00682091"/>
    <w:rsid w:val="006820DB"/>
    <w:rsid w:val="006823DF"/>
    <w:rsid w:val="006824E4"/>
    <w:rsid w:val="0068255F"/>
    <w:rsid w:val="0068259A"/>
    <w:rsid w:val="00682A19"/>
    <w:rsid w:val="00682BCA"/>
    <w:rsid w:val="00682C07"/>
    <w:rsid w:val="0068302F"/>
    <w:rsid w:val="00683545"/>
    <w:rsid w:val="00683871"/>
    <w:rsid w:val="00683889"/>
    <w:rsid w:val="006839E2"/>
    <w:rsid w:val="00683B22"/>
    <w:rsid w:val="00683B9E"/>
    <w:rsid w:val="00684319"/>
    <w:rsid w:val="0068461B"/>
    <w:rsid w:val="00684630"/>
    <w:rsid w:val="006846DA"/>
    <w:rsid w:val="0068482F"/>
    <w:rsid w:val="00684B7F"/>
    <w:rsid w:val="00684B9B"/>
    <w:rsid w:val="00684C5D"/>
    <w:rsid w:val="00684DCC"/>
    <w:rsid w:val="00685032"/>
    <w:rsid w:val="00685315"/>
    <w:rsid w:val="00685495"/>
    <w:rsid w:val="006854C0"/>
    <w:rsid w:val="006856F2"/>
    <w:rsid w:val="006858D1"/>
    <w:rsid w:val="00685ACF"/>
    <w:rsid w:val="00685B95"/>
    <w:rsid w:val="00685C93"/>
    <w:rsid w:val="00685DB4"/>
    <w:rsid w:val="00685F84"/>
    <w:rsid w:val="006861F9"/>
    <w:rsid w:val="0068634E"/>
    <w:rsid w:val="0068639E"/>
    <w:rsid w:val="0068659F"/>
    <w:rsid w:val="006866A0"/>
    <w:rsid w:val="00686C87"/>
    <w:rsid w:val="00686D2C"/>
    <w:rsid w:val="006870C3"/>
    <w:rsid w:val="0068790F"/>
    <w:rsid w:val="00687985"/>
    <w:rsid w:val="00687A54"/>
    <w:rsid w:val="00687B94"/>
    <w:rsid w:val="00687BCD"/>
    <w:rsid w:val="0069013C"/>
    <w:rsid w:val="006906EA"/>
    <w:rsid w:val="00690780"/>
    <w:rsid w:val="00690C2D"/>
    <w:rsid w:val="0069107F"/>
    <w:rsid w:val="0069109F"/>
    <w:rsid w:val="00691474"/>
    <w:rsid w:val="00691515"/>
    <w:rsid w:val="00691558"/>
    <w:rsid w:val="00691591"/>
    <w:rsid w:val="0069169F"/>
    <w:rsid w:val="00691A40"/>
    <w:rsid w:val="00691A59"/>
    <w:rsid w:val="00691B68"/>
    <w:rsid w:val="00691BC7"/>
    <w:rsid w:val="00691C4C"/>
    <w:rsid w:val="00691E3A"/>
    <w:rsid w:val="00692062"/>
    <w:rsid w:val="006922FD"/>
    <w:rsid w:val="006923AB"/>
    <w:rsid w:val="006924C9"/>
    <w:rsid w:val="0069258D"/>
    <w:rsid w:val="006926F3"/>
    <w:rsid w:val="00692FB4"/>
    <w:rsid w:val="00693293"/>
    <w:rsid w:val="006932DE"/>
    <w:rsid w:val="006934D4"/>
    <w:rsid w:val="006935A7"/>
    <w:rsid w:val="006938D5"/>
    <w:rsid w:val="00693B71"/>
    <w:rsid w:val="00693B72"/>
    <w:rsid w:val="00693B74"/>
    <w:rsid w:val="00693C81"/>
    <w:rsid w:val="00693CD0"/>
    <w:rsid w:val="00693F87"/>
    <w:rsid w:val="006940FA"/>
    <w:rsid w:val="00694457"/>
    <w:rsid w:val="00694C54"/>
    <w:rsid w:val="006951C6"/>
    <w:rsid w:val="0069588B"/>
    <w:rsid w:val="006958AC"/>
    <w:rsid w:val="00695A90"/>
    <w:rsid w:val="00695ADD"/>
    <w:rsid w:val="00695D37"/>
    <w:rsid w:val="00695D73"/>
    <w:rsid w:val="00695E99"/>
    <w:rsid w:val="00696279"/>
    <w:rsid w:val="006962E0"/>
    <w:rsid w:val="00696426"/>
    <w:rsid w:val="00696573"/>
    <w:rsid w:val="006965BD"/>
    <w:rsid w:val="006966A1"/>
    <w:rsid w:val="00696786"/>
    <w:rsid w:val="00696876"/>
    <w:rsid w:val="006968F2"/>
    <w:rsid w:val="006969F0"/>
    <w:rsid w:val="00696A01"/>
    <w:rsid w:val="00696A14"/>
    <w:rsid w:val="00696D0D"/>
    <w:rsid w:val="0069709E"/>
    <w:rsid w:val="00697447"/>
    <w:rsid w:val="00697565"/>
    <w:rsid w:val="006A00B5"/>
    <w:rsid w:val="006A00DD"/>
    <w:rsid w:val="006A026E"/>
    <w:rsid w:val="006A04EF"/>
    <w:rsid w:val="006A0546"/>
    <w:rsid w:val="006A0781"/>
    <w:rsid w:val="006A07C0"/>
    <w:rsid w:val="006A0925"/>
    <w:rsid w:val="006A0C79"/>
    <w:rsid w:val="006A0CAA"/>
    <w:rsid w:val="006A12C6"/>
    <w:rsid w:val="006A13D7"/>
    <w:rsid w:val="006A1464"/>
    <w:rsid w:val="006A1665"/>
    <w:rsid w:val="006A16DD"/>
    <w:rsid w:val="006A1BBE"/>
    <w:rsid w:val="006A1DD4"/>
    <w:rsid w:val="006A219D"/>
    <w:rsid w:val="006A2605"/>
    <w:rsid w:val="006A26BC"/>
    <w:rsid w:val="006A275E"/>
    <w:rsid w:val="006A2781"/>
    <w:rsid w:val="006A2896"/>
    <w:rsid w:val="006A2B85"/>
    <w:rsid w:val="006A2BA2"/>
    <w:rsid w:val="006A2CED"/>
    <w:rsid w:val="006A2F90"/>
    <w:rsid w:val="006A30C1"/>
    <w:rsid w:val="006A32AA"/>
    <w:rsid w:val="006A342D"/>
    <w:rsid w:val="006A392B"/>
    <w:rsid w:val="006A3FAE"/>
    <w:rsid w:val="006A4057"/>
    <w:rsid w:val="006A4519"/>
    <w:rsid w:val="006A46B7"/>
    <w:rsid w:val="006A479F"/>
    <w:rsid w:val="006A47CC"/>
    <w:rsid w:val="006A4974"/>
    <w:rsid w:val="006A4B2C"/>
    <w:rsid w:val="006A567F"/>
    <w:rsid w:val="006A57D0"/>
    <w:rsid w:val="006A5AAB"/>
    <w:rsid w:val="006A5B7F"/>
    <w:rsid w:val="006A5BC7"/>
    <w:rsid w:val="006A5CF3"/>
    <w:rsid w:val="006A5D20"/>
    <w:rsid w:val="006A5DEA"/>
    <w:rsid w:val="006A5EBF"/>
    <w:rsid w:val="006A60FC"/>
    <w:rsid w:val="006A61B2"/>
    <w:rsid w:val="006A61DA"/>
    <w:rsid w:val="006A6399"/>
    <w:rsid w:val="006A63D2"/>
    <w:rsid w:val="006A6476"/>
    <w:rsid w:val="006A664E"/>
    <w:rsid w:val="006A6731"/>
    <w:rsid w:val="006A67E9"/>
    <w:rsid w:val="006A68FF"/>
    <w:rsid w:val="006A6923"/>
    <w:rsid w:val="006A6AB2"/>
    <w:rsid w:val="006A6B66"/>
    <w:rsid w:val="006A6B82"/>
    <w:rsid w:val="006A6EBF"/>
    <w:rsid w:val="006A6F6A"/>
    <w:rsid w:val="006A6F8C"/>
    <w:rsid w:val="006A733D"/>
    <w:rsid w:val="006A738B"/>
    <w:rsid w:val="006A7410"/>
    <w:rsid w:val="006A7426"/>
    <w:rsid w:val="006A7497"/>
    <w:rsid w:val="006A7739"/>
    <w:rsid w:val="006A7DAB"/>
    <w:rsid w:val="006A7E43"/>
    <w:rsid w:val="006A7F85"/>
    <w:rsid w:val="006B01ED"/>
    <w:rsid w:val="006B059B"/>
    <w:rsid w:val="006B06B0"/>
    <w:rsid w:val="006B0A66"/>
    <w:rsid w:val="006B0C50"/>
    <w:rsid w:val="006B0C62"/>
    <w:rsid w:val="006B0D3E"/>
    <w:rsid w:val="006B10D6"/>
    <w:rsid w:val="006B1149"/>
    <w:rsid w:val="006B18A5"/>
    <w:rsid w:val="006B1A6B"/>
    <w:rsid w:val="006B1AB5"/>
    <w:rsid w:val="006B1B52"/>
    <w:rsid w:val="006B1D8C"/>
    <w:rsid w:val="006B2571"/>
    <w:rsid w:val="006B26C5"/>
    <w:rsid w:val="006B2A78"/>
    <w:rsid w:val="006B2B0B"/>
    <w:rsid w:val="006B2BC5"/>
    <w:rsid w:val="006B2CA8"/>
    <w:rsid w:val="006B2DF7"/>
    <w:rsid w:val="006B2EA0"/>
    <w:rsid w:val="006B31DB"/>
    <w:rsid w:val="006B3342"/>
    <w:rsid w:val="006B3474"/>
    <w:rsid w:val="006B3696"/>
    <w:rsid w:val="006B36CA"/>
    <w:rsid w:val="006B3D33"/>
    <w:rsid w:val="006B405B"/>
    <w:rsid w:val="006B40D2"/>
    <w:rsid w:val="006B4116"/>
    <w:rsid w:val="006B4121"/>
    <w:rsid w:val="006B434D"/>
    <w:rsid w:val="006B474A"/>
    <w:rsid w:val="006B4945"/>
    <w:rsid w:val="006B4C59"/>
    <w:rsid w:val="006B4F5A"/>
    <w:rsid w:val="006B5221"/>
    <w:rsid w:val="006B523A"/>
    <w:rsid w:val="006B52E3"/>
    <w:rsid w:val="006B5304"/>
    <w:rsid w:val="006B5372"/>
    <w:rsid w:val="006B55AD"/>
    <w:rsid w:val="006B5B39"/>
    <w:rsid w:val="006B5ED2"/>
    <w:rsid w:val="006B64C9"/>
    <w:rsid w:val="006B673B"/>
    <w:rsid w:val="006B69D5"/>
    <w:rsid w:val="006B6A40"/>
    <w:rsid w:val="006B6DD1"/>
    <w:rsid w:val="006B700F"/>
    <w:rsid w:val="006B71EB"/>
    <w:rsid w:val="006B73B4"/>
    <w:rsid w:val="006B786D"/>
    <w:rsid w:val="006B795E"/>
    <w:rsid w:val="006B79C9"/>
    <w:rsid w:val="006B79DB"/>
    <w:rsid w:val="006B79E7"/>
    <w:rsid w:val="006B7B6C"/>
    <w:rsid w:val="006B7CEF"/>
    <w:rsid w:val="006B7FBE"/>
    <w:rsid w:val="006C003F"/>
    <w:rsid w:val="006C0315"/>
    <w:rsid w:val="006C0322"/>
    <w:rsid w:val="006C043D"/>
    <w:rsid w:val="006C0746"/>
    <w:rsid w:val="006C077C"/>
    <w:rsid w:val="006C08F1"/>
    <w:rsid w:val="006C09DC"/>
    <w:rsid w:val="006C0F1C"/>
    <w:rsid w:val="006C0F3C"/>
    <w:rsid w:val="006C0F83"/>
    <w:rsid w:val="006C1155"/>
    <w:rsid w:val="006C1247"/>
    <w:rsid w:val="006C12B7"/>
    <w:rsid w:val="006C13A4"/>
    <w:rsid w:val="006C1558"/>
    <w:rsid w:val="006C16D8"/>
    <w:rsid w:val="006C1B0A"/>
    <w:rsid w:val="006C1C0F"/>
    <w:rsid w:val="006C1D2A"/>
    <w:rsid w:val="006C1E75"/>
    <w:rsid w:val="006C1E85"/>
    <w:rsid w:val="006C2200"/>
    <w:rsid w:val="006C25EF"/>
    <w:rsid w:val="006C26A6"/>
    <w:rsid w:val="006C272C"/>
    <w:rsid w:val="006C2743"/>
    <w:rsid w:val="006C284B"/>
    <w:rsid w:val="006C305B"/>
    <w:rsid w:val="006C3112"/>
    <w:rsid w:val="006C3247"/>
    <w:rsid w:val="006C3713"/>
    <w:rsid w:val="006C3F5A"/>
    <w:rsid w:val="006C41D3"/>
    <w:rsid w:val="006C43B2"/>
    <w:rsid w:val="006C4437"/>
    <w:rsid w:val="006C4754"/>
    <w:rsid w:val="006C48FE"/>
    <w:rsid w:val="006C496A"/>
    <w:rsid w:val="006C4AB4"/>
    <w:rsid w:val="006C4C26"/>
    <w:rsid w:val="006C4E6A"/>
    <w:rsid w:val="006C5517"/>
    <w:rsid w:val="006C5730"/>
    <w:rsid w:val="006C5829"/>
    <w:rsid w:val="006C5A15"/>
    <w:rsid w:val="006C5A17"/>
    <w:rsid w:val="006C5DB2"/>
    <w:rsid w:val="006C5EE4"/>
    <w:rsid w:val="006C5F53"/>
    <w:rsid w:val="006C5FEF"/>
    <w:rsid w:val="006C6331"/>
    <w:rsid w:val="006C640C"/>
    <w:rsid w:val="006C65BE"/>
    <w:rsid w:val="006C667B"/>
    <w:rsid w:val="006C6A11"/>
    <w:rsid w:val="006C6E74"/>
    <w:rsid w:val="006C6ECA"/>
    <w:rsid w:val="006C6F19"/>
    <w:rsid w:val="006C720E"/>
    <w:rsid w:val="006C74D7"/>
    <w:rsid w:val="006C756B"/>
    <w:rsid w:val="006C7657"/>
    <w:rsid w:val="006C79B1"/>
    <w:rsid w:val="006C7DE9"/>
    <w:rsid w:val="006C7DF5"/>
    <w:rsid w:val="006D0284"/>
    <w:rsid w:val="006D02D1"/>
    <w:rsid w:val="006D0386"/>
    <w:rsid w:val="006D039B"/>
    <w:rsid w:val="006D05FD"/>
    <w:rsid w:val="006D0600"/>
    <w:rsid w:val="006D0A43"/>
    <w:rsid w:val="006D0A77"/>
    <w:rsid w:val="006D0ACB"/>
    <w:rsid w:val="006D0AD1"/>
    <w:rsid w:val="006D1037"/>
    <w:rsid w:val="006D109F"/>
    <w:rsid w:val="006D1388"/>
    <w:rsid w:val="006D13E0"/>
    <w:rsid w:val="006D1468"/>
    <w:rsid w:val="006D146E"/>
    <w:rsid w:val="006D149E"/>
    <w:rsid w:val="006D17D8"/>
    <w:rsid w:val="006D185D"/>
    <w:rsid w:val="006D188A"/>
    <w:rsid w:val="006D1CF5"/>
    <w:rsid w:val="006D1D86"/>
    <w:rsid w:val="006D1F1F"/>
    <w:rsid w:val="006D2039"/>
    <w:rsid w:val="006D205D"/>
    <w:rsid w:val="006D21B8"/>
    <w:rsid w:val="006D23B2"/>
    <w:rsid w:val="006D24DC"/>
    <w:rsid w:val="006D2761"/>
    <w:rsid w:val="006D2891"/>
    <w:rsid w:val="006D2908"/>
    <w:rsid w:val="006D2AA8"/>
    <w:rsid w:val="006D2CA6"/>
    <w:rsid w:val="006D3003"/>
    <w:rsid w:val="006D3004"/>
    <w:rsid w:val="006D3246"/>
    <w:rsid w:val="006D3432"/>
    <w:rsid w:val="006D3950"/>
    <w:rsid w:val="006D402A"/>
    <w:rsid w:val="006D44F5"/>
    <w:rsid w:val="006D4604"/>
    <w:rsid w:val="006D4626"/>
    <w:rsid w:val="006D46F2"/>
    <w:rsid w:val="006D4717"/>
    <w:rsid w:val="006D480E"/>
    <w:rsid w:val="006D4A64"/>
    <w:rsid w:val="006D4CD9"/>
    <w:rsid w:val="006D4D9F"/>
    <w:rsid w:val="006D4EA5"/>
    <w:rsid w:val="006D4ED4"/>
    <w:rsid w:val="006D5012"/>
    <w:rsid w:val="006D50A0"/>
    <w:rsid w:val="006D50E2"/>
    <w:rsid w:val="006D5408"/>
    <w:rsid w:val="006D5428"/>
    <w:rsid w:val="006D5621"/>
    <w:rsid w:val="006D5673"/>
    <w:rsid w:val="006D5ADD"/>
    <w:rsid w:val="006D5D83"/>
    <w:rsid w:val="006D61A7"/>
    <w:rsid w:val="006D622D"/>
    <w:rsid w:val="006D62C0"/>
    <w:rsid w:val="006D6552"/>
    <w:rsid w:val="006D667A"/>
    <w:rsid w:val="006D67DF"/>
    <w:rsid w:val="006D681D"/>
    <w:rsid w:val="006D6950"/>
    <w:rsid w:val="006D6A6E"/>
    <w:rsid w:val="006D6F8B"/>
    <w:rsid w:val="006D737D"/>
    <w:rsid w:val="006D75A8"/>
    <w:rsid w:val="006D7726"/>
    <w:rsid w:val="006D7907"/>
    <w:rsid w:val="006D7971"/>
    <w:rsid w:val="006D79BB"/>
    <w:rsid w:val="006D7AB9"/>
    <w:rsid w:val="006D7BE3"/>
    <w:rsid w:val="006D7DDE"/>
    <w:rsid w:val="006D7FA0"/>
    <w:rsid w:val="006D91CE"/>
    <w:rsid w:val="006D9DAF"/>
    <w:rsid w:val="006E0048"/>
    <w:rsid w:val="006E0119"/>
    <w:rsid w:val="006E01C5"/>
    <w:rsid w:val="006E0300"/>
    <w:rsid w:val="006E0362"/>
    <w:rsid w:val="006E03D0"/>
    <w:rsid w:val="006E0462"/>
    <w:rsid w:val="006E0A4E"/>
    <w:rsid w:val="006E0B76"/>
    <w:rsid w:val="006E0CB5"/>
    <w:rsid w:val="006E1092"/>
    <w:rsid w:val="006E1218"/>
    <w:rsid w:val="006E1235"/>
    <w:rsid w:val="006E1261"/>
    <w:rsid w:val="006E134D"/>
    <w:rsid w:val="006E1459"/>
    <w:rsid w:val="006E16D7"/>
    <w:rsid w:val="006E17B8"/>
    <w:rsid w:val="006E1955"/>
    <w:rsid w:val="006E1991"/>
    <w:rsid w:val="006E1C60"/>
    <w:rsid w:val="006E1F8C"/>
    <w:rsid w:val="006E1FBD"/>
    <w:rsid w:val="006E23D1"/>
    <w:rsid w:val="006E24FC"/>
    <w:rsid w:val="006E256B"/>
    <w:rsid w:val="006E262B"/>
    <w:rsid w:val="006E26A5"/>
    <w:rsid w:val="006E2B70"/>
    <w:rsid w:val="006E2C1F"/>
    <w:rsid w:val="006E2C72"/>
    <w:rsid w:val="006E31F1"/>
    <w:rsid w:val="006E326C"/>
    <w:rsid w:val="006E3377"/>
    <w:rsid w:val="006E3409"/>
    <w:rsid w:val="006E34B7"/>
    <w:rsid w:val="006E399E"/>
    <w:rsid w:val="006E39CD"/>
    <w:rsid w:val="006E3C59"/>
    <w:rsid w:val="006E3CF8"/>
    <w:rsid w:val="006E3F1F"/>
    <w:rsid w:val="006E4057"/>
    <w:rsid w:val="006E43E0"/>
    <w:rsid w:val="006E4721"/>
    <w:rsid w:val="006E4A9D"/>
    <w:rsid w:val="006E4BD0"/>
    <w:rsid w:val="006E4D84"/>
    <w:rsid w:val="006E4F48"/>
    <w:rsid w:val="006E5061"/>
    <w:rsid w:val="006E51CF"/>
    <w:rsid w:val="006E536D"/>
    <w:rsid w:val="006E55F7"/>
    <w:rsid w:val="006E5EEB"/>
    <w:rsid w:val="006E5F2B"/>
    <w:rsid w:val="006E5F97"/>
    <w:rsid w:val="006E61F8"/>
    <w:rsid w:val="006E623A"/>
    <w:rsid w:val="006E636A"/>
    <w:rsid w:val="006E6489"/>
    <w:rsid w:val="006E66DD"/>
    <w:rsid w:val="006E676C"/>
    <w:rsid w:val="006E6817"/>
    <w:rsid w:val="006E6986"/>
    <w:rsid w:val="006E6E43"/>
    <w:rsid w:val="006E7138"/>
    <w:rsid w:val="006E7168"/>
    <w:rsid w:val="006E71A1"/>
    <w:rsid w:val="006E7221"/>
    <w:rsid w:val="006E728E"/>
    <w:rsid w:val="006E7847"/>
    <w:rsid w:val="006E7986"/>
    <w:rsid w:val="006E7D25"/>
    <w:rsid w:val="006E8156"/>
    <w:rsid w:val="006EA9A3"/>
    <w:rsid w:val="006F00FE"/>
    <w:rsid w:val="006F01DC"/>
    <w:rsid w:val="006F02DB"/>
    <w:rsid w:val="006F0383"/>
    <w:rsid w:val="006F03D4"/>
    <w:rsid w:val="006F04FA"/>
    <w:rsid w:val="006F0526"/>
    <w:rsid w:val="006F0542"/>
    <w:rsid w:val="006F05CB"/>
    <w:rsid w:val="006F0C58"/>
    <w:rsid w:val="006F0CA3"/>
    <w:rsid w:val="006F0CA8"/>
    <w:rsid w:val="006F1096"/>
    <w:rsid w:val="006F11BE"/>
    <w:rsid w:val="006F11D1"/>
    <w:rsid w:val="006F1362"/>
    <w:rsid w:val="006F1453"/>
    <w:rsid w:val="006F19E7"/>
    <w:rsid w:val="006F19FA"/>
    <w:rsid w:val="006F1CAA"/>
    <w:rsid w:val="006F1D8D"/>
    <w:rsid w:val="006F1E43"/>
    <w:rsid w:val="006F1E78"/>
    <w:rsid w:val="006F20D2"/>
    <w:rsid w:val="006F20E5"/>
    <w:rsid w:val="006F2105"/>
    <w:rsid w:val="006F2489"/>
    <w:rsid w:val="006F2977"/>
    <w:rsid w:val="006F29D4"/>
    <w:rsid w:val="006F2A97"/>
    <w:rsid w:val="006F2BE5"/>
    <w:rsid w:val="006F2FD1"/>
    <w:rsid w:val="006F331B"/>
    <w:rsid w:val="006F335F"/>
    <w:rsid w:val="006F3447"/>
    <w:rsid w:val="006F35F0"/>
    <w:rsid w:val="006F366E"/>
    <w:rsid w:val="006F3802"/>
    <w:rsid w:val="006F3881"/>
    <w:rsid w:val="006F39C1"/>
    <w:rsid w:val="006F3A8F"/>
    <w:rsid w:val="006F3E93"/>
    <w:rsid w:val="006F3F4D"/>
    <w:rsid w:val="006F4012"/>
    <w:rsid w:val="006F412C"/>
    <w:rsid w:val="006F4400"/>
    <w:rsid w:val="006F4553"/>
    <w:rsid w:val="006F45DB"/>
    <w:rsid w:val="006F45FB"/>
    <w:rsid w:val="006F4B6C"/>
    <w:rsid w:val="006F4BAF"/>
    <w:rsid w:val="006F4F27"/>
    <w:rsid w:val="006F5085"/>
    <w:rsid w:val="006F537F"/>
    <w:rsid w:val="006F5423"/>
    <w:rsid w:val="006F558F"/>
    <w:rsid w:val="006F57EB"/>
    <w:rsid w:val="006F5996"/>
    <w:rsid w:val="006F599E"/>
    <w:rsid w:val="006F5AA9"/>
    <w:rsid w:val="006F5ADA"/>
    <w:rsid w:val="006F5BF3"/>
    <w:rsid w:val="006F5CBF"/>
    <w:rsid w:val="006F5CD2"/>
    <w:rsid w:val="006F5E02"/>
    <w:rsid w:val="006F5E69"/>
    <w:rsid w:val="006F5E72"/>
    <w:rsid w:val="006F6180"/>
    <w:rsid w:val="006F628E"/>
    <w:rsid w:val="006F6592"/>
    <w:rsid w:val="006F6665"/>
    <w:rsid w:val="006F6A8D"/>
    <w:rsid w:val="006F6CB4"/>
    <w:rsid w:val="006F6F14"/>
    <w:rsid w:val="006F6FCE"/>
    <w:rsid w:val="006F7061"/>
    <w:rsid w:val="006F7141"/>
    <w:rsid w:val="006F7260"/>
    <w:rsid w:val="006F7435"/>
    <w:rsid w:val="006F74EE"/>
    <w:rsid w:val="006F7750"/>
    <w:rsid w:val="006F77D0"/>
    <w:rsid w:val="006F7BE5"/>
    <w:rsid w:val="006F7CA8"/>
    <w:rsid w:val="007002BA"/>
    <w:rsid w:val="007003D3"/>
    <w:rsid w:val="00700526"/>
    <w:rsid w:val="00700541"/>
    <w:rsid w:val="00700793"/>
    <w:rsid w:val="00700839"/>
    <w:rsid w:val="0070093E"/>
    <w:rsid w:val="00700992"/>
    <w:rsid w:val="00700A61"/>
    <w:rsid w:val="00700BBB"/>
    <w:rsid w:val="0070103C"/>
    <w:rsid w:val="00701054"/>
    <w:rsid w:val="00701242"/>
    <w:rsid w:val="007012E0"/>
    <w:rsid w:val="00701327"/>
    <w:rsid w:val="00701857"/>
    <w:rsid w:val="00701A1C"/>
    <w:rsid w:val="00701CAA"/>
    <w:rsid w:val="00701D49"/>
    <w:rsid w:val="00702215"/>
    <w:rsid w:val="0070227B"/>
    <w:rsid w:val="00702324"/>
    <w:rsid w:val="007027D4"/>
    <w:rsid w:val="00702CD3"/>
    <w:rsid w:val="00702DF1"/>
    <w:rsid w:val="00702F2D"/>
    <w:rsid w:val="00703227"/>
    <w:rsid w:val="0070334A"/>
    <w:rsid w:val="00703708"/>
    <w:rsid w:val="00703762"/>
    <w:rsid w:val="00703830"/>
    <w:rsid w:val="007042D1"/>
    <w:rsid w:val="00704537"/>
    <w:rsid w:val="007047C0"/>
    <w:rsid w:val="00704889"/>
    <w:rsid w:val="00704A23"/>
    <w:rsid w:val="00704C7B"/>
    <w:rsid w:val="00705129"/>
    <w:rsid w:val="00705229"/>
    <w:rsid w:val="007053F2"/>
    <w:rsid w:val="007056C0"/>
    <w:rsid w:val="007057E5"/>
    <w:rsid w:val="00705807"/>
    <w:rsid w:val="00705D21"/>
    <w:rsid w:val="00705EF4"/>
    <w:rsid w:val="00705FAD"/>
    <w:rsid w:val="00706095"/>
    <w:rsid w:val="00706427"/>
    <w:rsid w:val="0070644F"/>
    <w:rsid w:val="0070652E"/>
    <w:rsid w:val="00706701"/>
    <w:rsid w:val="00706757"/>
    <w:rsid w:val="00706A86"/>
    <w:rsid w:val="00706B30"/>
    <w:rsid w:val="00706F88"/>
    <w:rsid w:val="0070709B"/>
    <w:rsid w:val="007070BD"/>
    <w:rsid w:val="0070717C"/>
    <w:rsid w:val="007072E8"/>
    <w:rsid w:val="0070735E"/>
    <w:rsid w:val="00707393"/>
    <w:rsid w:val="00707826"/>
    <w:rsid w:val="00707980"/>
    <w:rsid w:val="00707ADD"/>
    <w:rsid w:val="00707BAB"/>
    <w:rsid w:val="00707F38"/>
    <w:rsid w:val="00707F5D"/>
    <w:rsid w:val="00707F94"/>
    <w:rsid w:val="00710697"/>
    <w:rsid w:val="00710698"/>
    <w:rsid w:val="007106C8"/>
    <w:rsid w:val="007106CB"/>
    <w:rsid w:val="007106D6"/>
    <w:rsid w:val="00710A22"/>
    <w:rsid w:val="00710A64"/>
    <w:rsid w:val="00710E2E"/>
    <w:rsid w:val="00711284"/>
    <w:rsid w:val="0071139F"/>
    <w:rsid w:val="00711508"/>
    <w:rsid w:val="007117B6"/>
    <w:rsid w:val="007119AC"/>
    <w:rsid w:val="00711BFD"/>
    <w:rsid w:val="00711D7D"/>
    <w:rsid w:val="00711E7B"/>
    <w:rsid w:val="00711F12"/>
    <w:rsid w:val="00712000"/>
    <w:rsid w:val="00712133"/>
    <w:rsid w:val="00712302"/>
    <w:rsid w:val="00712481"/>
    <w:rsid w:val="00712535"/>
    <w:rsid w:val="00712683"/>
    <w:rsid w:val="007128B3"/>
    <w:rsid w:val="00712B20"/>
    <w:rsid w:val="00712B50"/>
    <w:rsid w:val="00712E22"/>
    <w:rsid w:val="00713115"/>
    <w:rsid w:val="007133DD"/>
    <w:rsid w:val="00713904"/>
    <w:rsid w:val="00713964"/>
    <w:rsid w:val="00713A20"/>
    <w:rsid w:val="00713C47"/>
    <w:rsid w:val="00713CB3"/>
    <w:rsid w:val="00714137"/>
    <w:rsid w:val="0071415F"/>
    <w:rsid w:val="007143B8"/>
    <w:rsid w:val="0071459B"/>
    <w:rsid w:val="00714A51"/>
    <w:rsid w:val="00714C42"/>
    <w:rsid w:val="00714C63"/>
    <w:rsid w:val="00714F8E"/>
    <w:rsid w:val="007150A9"/>
    <w:rsid w:val="0071550E"/>
    <w:rsid w:val="00715663"/>
    <w:rsid w:val="00715762"/>
    <w:rsid w:val="007157A5"/>
    <w:rsid w:val="00715894"/>
    <w:rsid w:val="0071590C"/>
    <w:rsid w:val="00715946"/>
    <w:rsid w:val="00715A44"/>
    <w:rsid w:val="00715A80"/>
    <w:rsid w:val="00715C4B"/>
    <w:rsid w:val="00715C65"/>
    <w:rsid w:val="00715DCE"/>
    <w:rsid w:val="007163AC"/>
    <w:rsid w:val="007163F9"/>
    <w:rsid w:val="0071643F"/>
    <w:rsid w:val="007164EC"/>
    <w:rsid w:val="00716572"/>
    <w:rsid w:val="0071663A"/>
    <w:rsid w:val="00716B92"/>
    <w:rsid w:val="00716BEF"/>
    <w:rsid w:val="00716F66"/>
    <w:rsid w:val="00716FA5"/>
    <w:rsid w:val="00717116"/>
    <w:rsid w:val="007171A9"/>
    <w:rsid w:val="007172EA"/>
    <w:rsid w:val="007173DD"/>
    <w:rsid w:val="007174D5"/>
    <w:rsid w:val="00717A06"/>
    <w:rsid w:val="00717AA6"/>
    <w:rsid w:val="00717AAD"/>
    <w:rsid w:val="00717AF6"/>
    <w:rsid w:val="00717B85"/>
    <w:rsid w:val="00717B87"/>
    <w:rsid w:val="00717D89"/>
    <w:rsid w:val="00717F06"/>
    <w:rsid w:val="00720191"/>
    <w:rsid w:val="00720651"/>
    <w:rsid w:val="00720727"/>
    <w:rsid w:val="007209AB"/>
    <w:rsid w:val="007209F9"/>
    <w:rsid w:val="00720B0A"/>
    <w:rsid w:val="00720FA7"/>
    <w:rsid w:val="007213F8"/>
    <w:rsid w:val="00721407"/>
    <w:rsid w:val="0072154D"/>
    <w:rsid w:val="00721667"/>
    <w:rsid w:val="0072173E"/>
    <w:rsid w:val="00721850"/>
    <w:rsid w:val="00721BBB"/>
    <w:rsid w:val="00721D48"/>
    <w:rsid w:val="00721F4C"/>
    <w:rsid w:val="00721FCE"/>
    <w:rsid w:val="00722391"/>
    <w:rsid w:val="00722452"/>
    <w:rsid w:val="0072245C"/>
    <w:rsid w:val="00722637"/>
    <w:rsid w:val="00722A5D"/>
    <w:rsid w:val="00722C0F"/>
    <w:rsid w:val="00722DAE"/>
    <w:rsid w:val="00722ECB"/>
    <w:rsid w:val="00722F4E"/>
    <w:rsid w:val="007231D5"/>
    <w:rsid w:val="007238E5"/>
    <w:rsid w:val="0072397B"/>
    <w:rsid w:val="00723A81"/>
    <w:rsid w:val="00723DF8"/>
    <w:rsid w:val="007241A9"/>
    <w:rsid w:val="0072431D"/>
    <w:rsid w:val="0072470D"/>
    <w:rsid w:val="00724783"/>
    <w:rsid w:val="0072480F"/>
    <w:rsid w:val="007248A5"/>
    <w:rsid w:val="00724B4B"/>
    <w:rsid w:val="00724C53"/>
    <w:rsid w:val="00724E57"/>
    <w:rsid w:val="007250CB"/>
    <w:rsid w:val="00725290"/>
    <w:rsid w:val="0072540B"/>
    <w:rsid w:val="0072547D"/>
    <w:rsid w:val="007255DF"/>
    <w:rsid w:val="007255EC"/>
    <w:rsid w:val="00725781"/>
    <w:rsid w:val="00725B74"/>
    <w:rsid w:val="00725B81"/>
    <w:rsid w:val="00725BAE"/>
    <w:rsid w:val="00725C36"/>
    <w:rsid w:val="00725E6A"/>
    <w:rsid w:val="00725E73"/>
    <w:rsid w:val="007260BD"/>
    <w:rsid w:val="00726289"/>
    <w:rsid w:val="0072657A"/>
    <w:rsid w:val="0072657C"/>
    <w:rsid w:val="0072659E"/>
    <w:rsid w:val="007267A6"/>
    <w:rsid w:val="00726CE0"/>
    <w:rsid w:val="00726DEC"/>
    <w:rsid w:val="007270C6"/>
    <w:rsid w:val="0072718F"/>
    <w:rsid w:val="007271FE"/>
    <w:rsid w:val="007277AD"/>
    <w:rsid w:val="007279C3"/>
    <w:rsid w:val="00727A4C"/>
    <w:rsid w:val="00727C98"/>
    <w:rsid w:val="00727D37"/>
    <w:rsid w:val="00727F8B"/>
    <w:rsid w:val="0073025E"/>
    <w:rsid w:val="0073026B"/>
    <w:rsid w:val="00730771"/>
    <w:rsid w:val="007308D4"/>
    <w:rsid w:val="00730C0B"/>
    <w:rsid w:val="00730F2F"/>
    <w:rsid w:val="0073106C"/>
    <w:rsid w:val="00731094"/>
    <w:rsid w:val="00731201"/>
    <w:rsid w:val="0073131C"/>
    <w:rsid w:val="0073138D"/>
    <w:rsid w:val="007316B8"/>
    <w:rsid w:val="0073183A"/>
    <w:rsid w:val="007319F3"/>
    <w:rsid w:val="00731B68"/>
    <w:rsid w:val="00731EE3"/>
    <w:rsid w:val="007320CE"/>
    <w:rsid w:val="0073220E"/>
    <w:rsid w:val="00732272"/>
    <w:rsid w:val="00732283"/>
    <w:rsid w:val="00732433"/>
    <w:rsid w:val="0073243D"/>
    <w:rsid w:val="007324C3"/>
    <w:rsid w:val="00732502"/>
    <w:rsid w:val="0073265A"/>
    <w:rsid w:val="007328E7"/>
    <w:rsid w:val="0073291C"/>
    <w:rsid w:val="00732A8F"/>
    <w:rsid w:val="00732CE2"/>
    <w:rsid w:val="00732D44"/>
    <w:rsid w:val="00732E48"/>
    <w:rsid w:val="0073357C"/>
    <w:rsid w:val="00733691"/>
    <w:rsid w:val="007337B0"/>
    <w:rsid w:val="00733EAF"/>
    <w:rsid w:val="00734006"/>
    <w:rsid w:val="00734029"/>
    <w:rsid w:val="0073423C"/>
    <w:rsid w:val="00734364"/>
    <w:rsid w:val="00734610"/>
    <w:rsid w:val="007346F8"/>
    <w:rsid w:val="00734727"/>
    <w:rsid w:val="00734772"/>
    <w:rsid w:val="0073479F"/>
    <w:rsid w:val="007347C4"/>
    <w:rsid w:val="00734ACA"/>
    <w:rsid w:val="00734C97"/>
    <w:rsid w:val="00734E14"/>
    <w:rsid w:val="00735745"/>
    <w:rsid w:val="00735A8A"/>
    <w:rsid w:val="00735AFE"/>
    <w:rsid w:val="00735FB2"/>
    <w:rsid w:val="0073613B"/>
    <w:rsid w:val="0073634A"/>
    <w:rsid w:val="00736418"/>
    <w:rsid w:val="00736848"/>
    <w:rsid w:val="00736A4E"/>
    <w:rsid w:val="00736A5D"/>
    <w:rsid w:val="00736A8A"/>
    <w:rsid w:val="00736B45"/>
    <w:rsid w:val="00736CD0"/>
    <w:rsid w:val="00736F7A"/>
    <w:rsid w:val="007370B7"/>
    <w:rsid w:val="0073711B"/>
    <w:rsid w:val="00737312"/>
    <w:rsid w:val="00737831"/>
    <w:rsid w:val="00737958"/>
    <w:rsid w:val="00737ADF"/>
    <w:rsid w:val="00737B53"/>
    <w:rsid w:val="00737DC3"/>
    <w:rsid w:val="00737E59"/>
    <w:rsid w:val="00737E70"/>
    <w:rsid w:val="0074010F"/>
    <w:rsid w:val="007403E7"/>
    <w:rsid w:val="00740670"/>
    <w:rsid w:val="007406D3"/>
    <w:rsid w:val="00740B3B"/>
    <w:rsid w:val="00740B7F"/>
    <w:rsid w:val="00740C02"/>
    <w:rsid w:val="00740D12"/>
    <w:rsid w:val="00740FFB"/>
    <w:rsid w:val="0074162C"/>
    <w:rsid w:val="007417D1"/>
    <w:rsid w:val="00741833"/>
    <w:rsid w:val="007418CB"/>
    <w:rsid w:val="0074196C"/>
    <w:rsid w:val="007419BD"/>
    <w:rsid w:val="00742100"/>
    <w:rsid w:val="0074211E"/>
    <w:rsid w:val="007423E0"/>
    <w:rsid w:val="00742768"/>
    <w:rsid w:val="00742B12"/>
    <w:rsid w:val="00742C10"/>
    <w:rsid w:val="00742D8B"/>
    <w:rsid w:val="00742DA1"/>
    <w:rsid w:val="007433BA"/>
    <w:rsid w:val="00743827"/>
    <w:rsid w:val="00743901"/>
    <w:rsid w:val="00743C59"/>
    <w:rsid w:val="00743EDE"/>
    <w:rsid w:val="007440CB"/>
    <w:rsid w:val="00744113"/>
    <w:rsid w:val="007441DF"/>
    <w:rsid w:val="007441E1"/>
    <w:rsid w:val="0074422B"/>
    <w:rsid w:val="00744373"/>
    <w:rsid w:val="00744387"/>
    <w:rsid w:val="00744AAC"/>
    <w:rsid w:val="00744C45"/>
    <w:rsid w:val="00744D8D"/>
    <w:rsid w:val="00744E59"/>
    <w:rsid w:val="0074511C"/>
    <w:rsid w:val="007452D0"/>
    <w:rsid w:val="007455AD"/>
    <w:rsid w:val="00745F76"/>
    <w:rsid w:val="00745F7B"/>
    <w:rsid w:val="00745F9E"/>
    <w:rsid w:val="0074604C"/>
    <w:rsid w:val="00746338"/>
    <w:rsid w:val="007464E2"/>
    <w:rsid w:val="00746509"/>
    <w:rsid w:val="00746612"/>
    <w:rsid w:val="00746842"/>
    <w:rsid w:val="00746A02"/>
    <w:rsid w:val="00746B0B"/>
    <w:rsid w:val="00746D19"/>
    <w:rsid w:val="00746DA0"/>
    <w:rsid w:val="00746DEE"/>
    <w:rsid w:val="00747044"/>
    <w:rsid w:val="00747216"/>
    <w:rsid w:val="00747CF2"/>
    <w:rsid w:val="00747D9F"/>
    <w:rsid w:val="00747F25"/>
    <w:rsid w:val="00747F2C"/>
    <w:rsid w:val="00750140"/>
    <w:rsid w:val="007505C1"/>
    <w:rsid w:val="0075071A"/>
    <w:rsid w:val="00750D1B"/>
    <w:rsid w:val="00750E1C"/>
    <w:rsid w:val="00750F40"/>
    <w:rsid w:val="0075120E"/>
    <w:rsid w:val="007513CC"/>
    <w:rsid w:val="00751488"/>
    <w:rsid w:val="0075156E"/>
    <w:rsid w:val="007516F9"/>
    <w:rsid w:val="00751C6A"/>
    <w:rsid w:val="00751F1E"/>
    <w:rsid w:val="00751FA3"/>
    <w:rsid w:val="0075215B"/>
    <w:rsid w:val="00752205"/>
    <w:rsid w:val="00752508"/>
    <w:rsid w:val="007528ED"/>
    <w:rsid w:val="0075296E"/>
    <w:rsid w:val="00752CF1"/>
    <w:rsid w:val="00752E4B"/>
    <w:rsid w:val="0075306C"/>
    <w:rsid w:val="00753360"/>
    <w:rsid w:val="00753363"/>
    <w:rsid w:val="0075337E"/>
    <w:rsid w:val="0075360B"/>
    <w:rsid w:val="007537A2"/>
    <w:rsid w:val="00753E18"/>
    <w:rsid w:val="00753EE4"/>
    <w:rsid w:val="00753F45"/>
    <w:rsid w:val="00753F4E"/>
    <w:rsid w:val="00754323"/>
    <w:rsid w:val="007545BA"/>
    <w:rsid w:val="007546B8"/>
    <w:rsid w:val="00754A37"/>
    <w:rsid w:val="00754B3A"/>
    <w:rsid w:val="00754DAF"/>
    <w:rsid w:val="00754F9E"/>
    <w:rsid w:val="00755195"/>
    <w:rsid w:val="007551F4"/>
    <w:rsid w:val="00755206"/>
    <w:rsid w:val="007552BC"/>
    <w:rsid w:val="0075553F"/>
    <w:rsid w:val="00755546"/>
    <w:rsid w:val="00755B6E"/>
    <w:rsid w:val="00755CC2"/>
    <w:rsid w:val="00755CF4"/>
    <w:rsid w:val="00756334"/>
    <w:rsid w:val="00756354"/>
    <w:rsid w:val="0075652C"/>
    <w:rsid w:val="00756719"/>
    <w:rsid w:val="00756C5D"/>
    <w:rsid w:val="00756C61"/>
    <w:rsid w:val="00756D2F"/>
    <w:rsid w:val="00756D79"/>
    <w:rsid w:val="0075719F"/>
    <w:rsid w:val="00757379"/>
    <w:rsid w:val="007573ED"/>
    <w:rsid w:val="00757441"/>
    <w:rsid w:val="007577D9"/>
    <w:rsid w:val="00757B32"/>
    <w:rsid w:val="00757B4D"/>
    <w:rsid w:val="00757BE8"/>
    <w:rsid w:val="00757D91"/>
    <w:rsid w:val="00757DF4"/>
    <w:rsid w:val="00757DF5"/>
    <w:rsid w:val="00757DFE"/>
    <w:rsid w:val="00757ED8"/>
    <w:rsid w:val="00760012"/>
    <w:rsid w:val="007600EB"/>
    <w:rsid w:val="00760175"/>
    <w:rsid w:val="0076027A"/>
    <w:rsid w:val="0076053C"/>
    <w:rsid w:val="007605E9"/>
    <w:rsid w:val="00760616"/>
    <w:rsid w:val="0076079D"/>
    <w:rsid w:val="007607B3"/>
    <w:rsid w:val="007608AA"/>
    <w:rsid w:val="007608E7"/>
    <w:rsid w:val="0076098E"/>
    <w:rsid w:val="00760B34"/>
    <w:rsid w:val="00760BDC"/>
    <w:rsid w:val="00760CEE"/>
    <w:rsid w:val="00760E8B"/>
    <w:rsid w:val="0076103B"/>
    <w:rsid w:val="007615A3"/>
    <w:rsid w:val="007615A9"/>
    <w:rsid w:val="007615BC"/>
    <w:rsid w:val="00761B62"/>
    <w:rsid w:val="00761C0C"/>
    <w:rsid w:val="00761EF3"/>
    <w:rsid w:val="00761FFF"/>
    <w:rsid w:val="0076215E"/>
    <w:rsid w:val="007622AF"/>
    <w:rsid w:val="00762370"/>
    <w:rsid w:val="0076242F"/>
    <w:rsid w:val="00762532"/>
    <w:rsid w:val="0076288D"/>
    <w:rsid w:val="007629B5"/>
    <w:rsid w:val="00762C31"/>
    <w:rsid w:val="00762C4F"/>
    <w:rsid w:val="00762D2F"/>
    <w:rsid w:val="00762F8E"/>
    <w:rsid w:val="0076319B"/>
    <w:rsid w:val="007632BF"/>
    <w:rsid w:val="00763306"/>
    <w:rsid w:val="00763404"/>
    <w:rsid w:val="00763598"/>
    <w:rsid w:val="00763619"/>
    <w:rsid w:val="00763676"/>
    <w:rsid w:val="00763A3C"/>
    <w:rsid w:val="00763B04"/>
    <w:rsid w:val="00763DA4"/>
    <w:rsid w:val="00763DE2"/>
    <w:rsid w:val="00763EEF"/>
    <w:rsid w:val="00763FEC"/>
    <w:rsid w:val="00764119"/>
    <w:rsid w:val="007642A0"/>
    <w:rsid w:val="00764966"/>
    <w:rsid w:val="00764A8A"/>
    <w:rsid w:val="00764C54"/>
    <w:rsid w:val="00764CBE"/>
    <w:rsid w:val="00764E01"/>
    <w:rsid w:val="00764EC9"/>
    <w:rsid w:val="00765028"/>
    <w:rsid w:val="007654E0"/>
    <w:rsid w:val="00765BF9"/>
    <w:rsid w:val="00765C04"/>
    <w:rsid w:val="00765F77"/>
    <w:rsid w:val="00766119"/>
    <w:rsid w:val="007661B9"/>
    <w:rsid w:val="007663EA"/>
    <w:rsid w:val="007667C8"/>
    <w:rsid w:val="007669E7"/>
    <w:rsid w:val="00766C79"/>
    <w:rsid w:val="00766CD4"/>
    <w:rsid w:val="00766E34"/>
    <w:rsid w:val="00766E59"/>
    <w:rsid w:val="00767780"/>
    <w:rsid w:val="007678B4"/>
    <w:rsid w:val="00767D18"/>
    <w:rsid w:val="00767D59"/>
    <w:rsid w:val="00767DB1"/>
    <w:rsid w:val="00767ED4"/>
    <w:rsid w:val="00770016"/>
    <w:rsid w:val="00770451"/>
    <w:rsid w:val="007706E3"/>
    <w:rsid w:val="00770744"/>
    <w:rsid w:val="007709D2"/>
    <w:rsid w:val="00770F5A"/>
    <w:rsid w:val="007710B5"/>
    <w:rsid w:val="007713B8"/>
    <w:rsid w:val="00771428"/>
    <w:rsid w:val="00771457"/>
    <w:rsid w:val="007719A3"/>
    <w:rsid w:val="00771A42"/>
    <w:rsid w:val="00771C8B"/>
    <w:rsid w:val="007721D9"/>
    <w:rsid w:val="0077230F"/>
    <w:rsid w:val="0077255E"/>
    <w:rsid w:val="007726E3"/>
    <w:rsid w:val="007727FC"/>
    <w:rsid w:val="007728D8"/>
    <w:rsid w:val="00772B0A"/>
    <w:rsid w:val="00772B24"/>
    <w:rsid w:val="00772B6D"/>
    <w:rsid w:val="007732D0"/>
    <w:rsid w:val="007734D9"/>
    <w:rsid w:val="0077350E"/>
    <w:rsid w:val="007735A1"/>
    <w:rsid w:val="007735CE"/>
    <w:rsid w:val="00773A02"/>
    <w:rsid w:val="00774234"/>
    <w:rsid w:val="0077425A"/>
    <w:rsid w:val="00774843"/>
    <w:rsid w:val="0077488A"/>
    <w:rsid w:val="00774DDA"/>
    <w:rsid w:val="00774F8B"/>
    <w:rsid w:val="00775210"/>
    <w:rsid w:val="0077533E"/>
    <w:rsid w:val="00775397"/>
    <w:rsid w:val="00775413"/>
    <w:rsid w:val="007754E5"/>
    <w:rsid w:val="007759EA"/>
    <w:rsid w:val="00775AB1"/>
    <w:rsid w:val="00775AE4"/>
    <w:rsid w:val="00775CEF"/>
    <w:rsid w:val="00775DF9"/>
    <w:rsid w:val="0077619A"/>
    <w:rsid w:val="00776347"/>
    <w:rsid w:val="00776356"/>
    <w:rsid w:val="0077644B"/>
    <w:rsid w:val="00776547"/>
    <w:rsid w:val="00776883"/>
    <w:rsid w:val="00776A0F"/>
    <w:rsid w:val="00777008"/>
    <w:rsid w:val="007771EF"/>
    <w:rsid w:val="00777275"/>
    <w:rsid w:val="007774E0"/>
    <w:rsid w:val="007778F3"/>
    <w:rsid w:val="00777932"/>
    <w:rsid w:val="00777A6C"/>
    <w:rsid w:val="00777A9B"/>
    <w:rsid w:val="00777DFC"/>
    <w:rsid w:val="0078016C"/>
    <w:rsid w:val="007804C8"/>
    <w:rsid w:val="0078083D"/>
    <w:rsid w:val="00780DD4"/>
    <w:rsid w:val="00780EEC"/>
    <w:rsid w:val="007810C9"/>
    <w:rsid w:val="007813D1"/>
    <w:rsid w:val="0078144A"/>
    <w:rsid w:val="00781572"/>
    <w:rsid w:val="00781810"/>
    <w:rsid w:val="00781843"/>
    <w:rsid w:val="00781A7F"/>
    <w:rsid w:val="00781DB1"/>
    <w:rsid w:val="00781F3B"/>
    <w:rsid w:val="007823CE"/>
    <w:rsid w:val="007824A3"/>
    <w:rsid w:val="007826DA"/>
    <w:rsid w:val="00782B22"/>
    <w:rsid w:val="00782B2D"/>
    <w:rsid w:val="00782B7A"/>
    <w:rsid w:val="00782BA3"/>
    <w:rsid w:val="00782CB6"/>
    <w:rsid w:val="00782F7D"/>
    <w:rsid w:val="0078315E"/>
    <w:rsid w:val="007832DA"/>
    <w:rsid w:val="0078339C"/>
    <w:rsid w:val="007833B0"/>
    <w:rsid w:val="007834D3"/>
    <w:rsid w:val="00783531"/>
    <w:rsid w:val="00783602"/>
    <w:rsid w:val="00783660"/>
    <w:rsid w:val="007836AC"/>
    <w:rsid w:val="007839A2"/>
    <w:rsid w:val="00783CFC"/>
    <w:rsid w:val="00784514"/>
    <w:rsid w:val="00784594"/>
    <w:rsid w:val="00784677"/>
    <w:rsid w:val="007847BC"/>
    <w:rsid w:val="007847BE"/>
    <w:rsid w:val="00784989"/>
    <w:rsid w:val="00784A22"/>
    <w:rsid w:val="00784A6E"/>
    <w:rsid w:val="00784AE6"/>
    <w:rsid w:val="00784BD0"/>
    <w:rsid w:val="00784CC0"/>
    <w:rsid w:val="007853CE"/>
    <w:rsid w:val="007853ED"/>
    <w:rsid w:val="0078564F"/>
    <w:rsid w:val="0078573C"/>
    <w:rsid w:val="00785885"/>
    <w:rsid w:val="00785A02"/>
    <w:rsid w:val="00785AB0"/>
    <w:rsid w:val="00785B12"/>
    <w:rsid w:val="00785CE8"/>
    <w:rsid w:val="00785D17"/>
    <w:rsid w:val="00785EB5"/>
    <w:rsid w:val="0078604B"/>
    <w:rsid w:val="0078613E"/>
    <w:rsid w:val="0078618C"/>
    <w:rsid w:val="00786342"/>
    <w:rsid w:val="00786370"/>
    <w:rsid w:val="00786923"/>
    <w:rsid w:val="00786B80"/>
    <w:rsid w:val="00786D23"/>
    <w:rsid w:val="00786D31"/>
    <w:rsid w:val="00786D80"/>
    <w:rsid w:val="0078702C"/>
    <w:rsid w:val="0078713B"/>
    <w:rsid w:val="007871B5"/>
    <w:rsid w:val="00787402"/>
    <w:rsid w:val="0078785F"/>
    <w:rsid w:val="00787AA9"/>
    <w:rsid w:val="00787BCF"/>
    <w:rsid w:val="00787E04"/>
    <w:rsid w:val="00790027"/>
    <w:rsid w:val="0079017F"/>
    <w:rsid w:val="00790568"/>
    <w:rsid w:val="007907DE"/>
    <w:rsid w:val="00790A97"/>
    <w:rsid w:val="00790AAF"/>
    <w:rsid w:val="00790B96"/>
    <w:rsid w:val="00790CB9"/>
    <w:rsid w:val="00790DF5"/>
    <w:rsid w:val="00791021"/>
    <w:rsid w:val="00791154"/>
    <w:rsid w:val="00791242"/>
    <w:rsid w:val="007915DC"/>
    <w:rsid w:val="00791606"/>
    <w:rsid w:val="00791669"/>
    <w:rsid w:val="0079176A"/>
    <w:rsid w:val="00791840"/>
    <w:rsid w:val="00791DF1"/>
    <w:rsid w:val="0079222F"/>
    <w:rsid w:val="00792365"/>
    <w:rsid w:val="007923AC"/>
    <w:rsid w:val="0079247C"/>
    <w:rsid w:val="00792596"/>
    <w:rsid w:val="00792B8F"/>
    <w:rsid w:val="00792D72"/>
    <w:rsid w:val="00792EA5"/>
    <w:rsid w:val="00792F5A"/>
    <w:rsid w:val="0079307E"/>
    <w:rsid w:val="00793169"/>
    <w:rsid w:val="00793180"/>
    <w:rsid w:val="00793316"/>
    <w:rsid w:val="0079343E"/>
    <w:rsid w:val="007939E7"/>
    <w:rsid w:val="00793ACB"/>
    <w:rsid w:val="00793B96"/>
    <w:rsid w:val="00793BDD"/>
    <w:rsid w:val="00793C95"/>
    <w:rsid w:val="00793F4F"/>
    <w:rsid w:val="00793FE5"/>
    <w:rsid w:val="0079402C"/>
    <w:rsid w:val="0079409E"/>
    <w:rsid w:val="007940E9"/>
    <w:rsid w:val="00794218"/>
    <w:rsid w:val="007943BA"/>
    <w:rsid w:val="007946E9"/>
    <w:rsid w:val="007949E4"/>
    <w:rsid w:val="00794C50"/>
    <w:rsid w:val="00794D59"/>
    <w:rsid w:val="00794E2F"/>
    <w:rsid w:val="00794F08"/>
    <w:rsid w:val="00795094"/>
    <w:rsid w:val="00795124"/>
    <w:rsid w:val="007954FA"/>
    <w:rsid w:val="007958D6"/>
    <w:rsid w:val="00795FDA"/>
    <w:rsid w:val="0079608F"/>
    <w:rsid w:val="007962EE"/>
    <w:rsid w:val="00796732"/>
    <w:rsid w:val="00796A10"/>
    <w:rsid w:val="00796B2E"/>
    <w:rsid w:val="00796C71"/>
    <w:rsid w:val="00796E37"/>
    <w:rsid w:val="00797114"/>
    <w:rsid w:val="007978FC"/>
    <w:rsid w:val="0079790C"/>
    <w:rsid w:val="00797F88"/>
    <w:rsid w:val="007A000F"/>
    <w:rsid w:val="007A017F"/>
    <w:rsid w:val="007A028F"/>
    <w:rsid w:val="007A0616"/>
    <w:rsid w:val="007A0729"/>
    <w:rsid w:val="007A07CD"/>
    <w:rsid w:val="007A07D8"/>
    <w:rsid w:val="007A08EF"/>
    <w:rsid w:val="007A0BEC"/>
    <w:rsid w:val="007A0D02"/>
    <w:rsid w:val="007A0FE7"/>
    <w:rsid w:val="007A1126"/>
    <w:rsid w:val="007A1362"/>
    <w:rsid w:val="007A16F8"/>
    <w:rsid w:val="007A17C3"/>
    <w:rsid w:val="007A17E2"/>
    <w:rsid w:val="007A1800"/>
    <w:rsid w:val="007A190A"/>
    <w:rsid w:val="007A1910"/>
    <w:rsid w:val="007A1995"/>
    <w:rsid w:val="007A19CD"/>
    <w:rsid w:val="007A1B13"/>
    <w:rsid w:val="007A1C7C"/>
    <w:rsid w:val="007A200C"/>
    <w:rsid w:val="007A206A"/>
    <w:rsid w:val="007A2070"/>
    <w:rsid w:val="007A232F"/>
    <w:rsid w:val="007A25BB"/>
    <w:rsid w:val="007A2B36"/>
    <w:rsid w:val="007A2B89"/>
    <w:rsid w:val="007A2C78"/>
    <w:rsid w:val="007A2D07"/>
    <w:rsid w:val="007A2D51"/>
    <w:rsid w:val="007A2E80"/>
    <w:rsid w:val="007A3094"/>
    <w:rsid w:val="007A30BD"/>
    <w:rsid w:val="007A35B7"/>
    <w:rsid w:val="007A3A24"/>
    <w:rsid w:val="007A3A8E"/>
    <w:rsid w:val="007A3A8F"/>
    <w:rsid w:val="007A3DAF"/>
    <w:rsid w:val="007A403D"/>
    <w:rsid w:val="007A434C"/>
    <w:rsid w:val="007A43AD"/>
    <w:rsid w:val="007A4873"/>
    <w:rsid w:val="007A4910"/>
    <w:rsid w:val="007A4D18"/>
    <w:rsid w:val="007A4D29"/>
    <w:rsid w:val="007A4D5A"/>
    <w:rsid w:val="007A4EB3"/>
    <w:rsid w:val="007A5518"/>
    <w:rsid w:val="007A5548"/>
    <w:rsid w:val="007A5569"/>
    <w:rsid w:val="007A55A0"/>
    <w:rsid w:val="007A58D8"/>
    <w:rsid w:val="007A5B38"/>
    <w:rsid w:val="007A5D23"/>
    <w:rsid w:val="007A5EDF"/>
    <w:rsid w:val="007A62D1"/>
    <w:rsid w:val="007A62E4"/>
    <w:rsid w:val="007A645C"/>
    <w:rsid w:val="007A6566"/>
    <w:rsid w:val="007A66CF"/>
    <w:rsid w:val="007A69A8"/>
    <w:rsid w:val="007A6BB8"/>
    <w:rsid w:val="007A6D63"/>
    <w:rsid w:val="007A6EE1"/>
    <w:rsid w:val="007A6FE3"/>
    <w:rsid w:val="007A71E0"/>
    <w:rsid w:val="007A74A5"/>
    <w:rsid w:val="007A78A0"/>
    <w:rsid w:val="007A7922"/>
    <w:rsid w:val="007A79F0"/>
    <w:rsid w:val="007A7A7F"/>
    <w:rsid w:val="007A7DE3"/>
    <w:rsid w:val="007A7FA2"/>
    <w:rsid w:val="007B0435"/>
    <w:rsid w:val="007B04CD"/>
    <w:rsid w:val="007B04F3"/>
    <w:rsid w:val="007B09E9"/>
    <w:rsid w:val="007B0D7A"/>
    <w:rsid w:val="007B11B2"/>
    <w:rsid w:val="007B1786"/>
    <w:rsid w:val="007B1944"/>
    <w:rsid w:val="007B1B32"/>
    <w:rsid w:val="007B1B88"/>
    <w:rsid w:val="007B1CC7"/>
    <w:rsid w:val="007B1D31"/>
    <w:rsid w:val="007B2076"/>
    <w:rsid w:val="007B2195"/>
    <w:rsid w:val="007B22D9"/>
    <w:rsid w:val="007B235E"/>
    <w:rsid w:val="007B2465"/>
    <w:rsid w:val="007B24D2"/>
    <w:rsid w:val="007B264D"/>
    <w:rsid w:val="007B2A33"/>
    <w:rsid w:val="007B2C41"/>
    <w:rsid w:val="007B304B"/>
    <w:rsid w:val="007B30D7"/>
    <w:rsid w:val="007B35E8"/>
    <w:rsid w:val="007B36DB"/>
    <w:rsid w:val="007B37EA"/>
    <w:rsid w:val="007B3A0B"/>
    <w:rsid w:val="007B3B5E"/>
    <w:rsid w:val="007B3C93"/>
    <w:rsid w:val="007B3C96"/>
    <w:rsid w:val="007B3F75"/>
    <w:rsid w:val="007B3FB9"/>
    <w:rsid w:val="007B4049"/>
    <w:rsid w:val="007B47F7"/>
    <w:rsid w:val="007B486A"/>
    <w:rsid w:val="007B48D8"/>
    <w:rsid w:val="007B4983"/>
    <w:rsid w:val="007B49E6"/>
    <w:rsid w:val="007B4A11"/>
    <w:rsid w:val="007B4A39"/>
    <w:rsid w:val="007B4A4C"/>
    <w:rsid w:val="007B4DC6"/>
    <w:rsid w:val="007B4F46"/>
    <w:rsid w:val="007B5457"/>
    <w:rsid w:val="007B55C6"/>
    <w:rsid w:val="007B5818"/>
    <w:rsid w:val="007B5C16"/>
    <w:rsid w:val="007B6188"/>
    <w:rsid w:val="007B64E9"/>
    <w:rsid w:val="007B67D8"/>
    <w:rsid w:val="007B685A"/>
    <w:rsid w:val="007B6935"/>
    <w:rsid w:val="007B69D4"/>
    <w:rsid w:val="007B6C16"/>
    <w:rsid w:val="007B6CED"/>
    <w:rsid w:val="007B6D04"/>
    <w:rsid w:val="007B6E03"/>
    <w:rsid w:val="007B6E39"/>
    <w:rsid w:val="007B6E3B"/>
    <w:rsid w:val="007B6EB7"/>
    <w:rsid w:val="007B6EC7"/>
    <w:rsid w:val="007B70AF"/>
    <w:rsid w:val="007B740C"/>
    <w:rsid w:val="007B7606"/>
    <w:rsid w:val="007B7632"/>
    <w:rsid w:val="007B7710"/>
    <w:rsid w:val="007B7929"/>
    <w:rsid w:val="007B7A85"/>
    <w:rsid w:val="007B7F53"/>
    <w:rsid w:val="007B7FAE"/>
    <w:rsid w:val="007C0230"/>
    <w:rsid w:val="007C0514"/>
    <w:rsid w:val="007C07CC"/>
    <w:rsid w:val="007C09E6"/>
    <w:rsid w:val="007C0A9B"/>
    <w:rsid w:val="007C0C0E"/>
    <w:rsid w:val="007C0D22"/>
    <w:rsid w:val="007C1068"/>
    <w:rsid w:val="007C1268"/>
    <w:rsid w:val="007C15EA"/>
    <w:rsid w:val="007C164F"/>
    <w:rsid w:val="007C1735"/>
    <w:rsid w:val="007C182E"/>
    <w:rsid w:val="007C1922"/>
    <w:rsid w:val="007C1AFD"/>
    <w:rsid w:val="007C1CC7"/>
    <w:rsid w:val="007C1D02"/>
    <w:rsid w:val="007C1EBF"/>
    <w:rsid w:val="007C1FED"/>
    <w:rsid w:val="007C208F"/>
    <w:rsid w:val="007C20F3"/>
    <w:rsid w:val="007C214A"/>
    <w:rsid w:val="007C223A"/>
    <w:rsid w:val="007C233B"/>
    <w:rsid w:val="007C23F9"/>
    <w:rsid w:val="007C2443"/>
    <w:rsid w:val="007C2574"/>
    <w:rsid w:val="007C2608"/>
    <w:rsid w:val="007C2784"/>
    <w:rsid w:val="007C27F1"/>
    <w:rsid w:val="007C29E2"/>
    <w:rsid w:val="007C2A85"/>
    <w:rsid w:val="007C32AE"/>
    <w:rsid w:val="007C33FF"/>
    <w:rsid w:val="007C3EDE"/>
    <w:rsid w:val="007C4021"/>
    <w:rsid w:val="007C405F"/>
    <w:rsid w:val="007C448E"/>
    <w:rsid w:val="007C450D"/>
    <w:rsid w:val="007C457E"/>
    <w:rsid w:val="007C45D4"/>
    <w:rsid w:val="007C4729"/>
    <w:rsid w:val="007C4735"/>
    <w:rsid w:val="007C4887"/>
    <w:rsid w:val="007C4BC0"/>
    <w:rsid w:val="007C4DC7"/>
    <w:rsid w:val="007C4F22"/>
    <w:rsid w:val="007C51AD"/>
    <w:rsid w:val="007C5209"/>
    <w:rsid w:val="007C559D"/>
    <w:rsid w:val="007C5628"/>
    <w:rsid w:val="007C5AE4"/>
    <w:rsid w:val="007C5D76"/>
    <w:rsid w:val="007C65CE"/>
    <w:rsid w:val="007C68EE"/>
    <w:rsid w:val="007C69CB"/>
    <w:rsid w:val="007C6B0E"/>
    <w:rsid w:val="007C6B26"/>
    <w:rsid w:val="007C6BD3"/>
    <w:rsid w:val="007C6C8C"/>
    <w:rsid w:val="007C6F1F"/>
    <w:rsid w:val="007C71C4"/>
    <w:rsid w:val="007C72DE"/>
    <w:rsid w:val="007C72E9"/>
    <w:rsid w:val="007C7496"/>
    <w:rsid w:val="007C7542"/>
    <w:rsid w:val="007C7D82"/>
    <w:rsid w:val="007C7DEA"/>
    <w:rsid w:val="007C7E91"/>
    <w:rsid w:val="007D0101"/>
    <w:rsid w:val="007D022C"/>
    <w:rsid w:val="007D02D5"/>
    <w:rsid w:val="007D02DD"/>
    <w:rsid w:val="007D06B4"/>
    <w:rsid w:val="007D0745"/>
    <w:rsid w:val="007D0875"/>
    <w:rsid w:val="007D0ACC"/>
    <w:rsid w:val="007D0F1A"/>
    <w:rsid w:val="007D117C"/>
    <w:rsid w:val="007D156C"/>
    <w:rsid w:val="007D1747"/>
    <w:rsid w:val="007D1CA0"/>
    <w:rsid w:val="007D1FA4"/>
    <w:rsid w:val="007D2161"/>
    <w:rsid w:val="007D27AF"/>
    <w:rsid w:val="007D2958"/>
    <w:rsid w:val="007D317D"/>
    <w:rsid w:val="007D3AD6"/>
    <w:rsid w:val="007D3CAD"/>
    <w:rsid w:val="007D3F00"/>
    <w:rsid w:val="007D3FC1"/>
    <w:rsid w:val="007D4024"/>
    <w:rsid w:val="007D4082"/>
    <w:rsid w:val="007D421B"/>
    <w:rsid w:val="007D4668"/>
    <w:rsid w:val="007D4898"/>
    <w:rsid w:val="007D4911"/>
    <w:rsid w:val="007D4912"/>
    <w:rsid w:val="007D49F8"/>
    <w:rsid w:val="007D4A7A"/>
    <w:rsid w:val="007D4AF4"/>
    <w:rsid w:val="007D4BE1"/>
    <w:rsid w:val="007D4DA4"/>
    <w:rsid w:val="007D4DD7"/>
    <w:rsid w:val="007D4F92"/>
    <w:rsid w:val="007D51E9"/>
    <w:rsid w:val="007D52EE"/>
    <w:rsid w:val="007D5405"/>
    <w:rsid w:val="007D56A9"/>
    <w:rsid w:val="007D5790"/>
    <w:rsid w:val="007D57B2"/>
    <w:rsid w:val="007D57EF"/>
    <w:rsid w:val="007D589E"/>
    <w:rsid w:val="007D5C77"/>
    <w:rsid w:val="007D5D7A"/>
    <w:rsid w:val="007D5E19"/>
    <w:rsid w:val="007D6229"/>
    <w:rsid w:val="007D66F8"/>
    <w:rsid w:val="007D6B8E"/>
    <w:rsid w:val="007D6BE7"/>
    <w:rsid w:val="007D6DCC"/>
    <w:rsid w:val="007D6DF5"/>
    <w:rsid w:val="007D6DFD"/>
    <w:rsid w:val="007D6E11"/>
    <w:rsid w:val="007D6E38"/>
    <w:rsid w:val="007D6E71"/>
    <w:rsid w:val="007D7178"/>
    <w:rsid w:val="007D7216"/>
    <w:rsid w:val="007D7235"/>
    <w:rsid w:val="007D743F"/>
    <w:rsid w:val="007D7531"/>
    <w:rsid w:val="007D754D"/>
    <w:rsid w:val="007D7629"/>
    <w:rsid w:val="007D76D6"/>
    <w:rsid w:val="007D78C1"/>
    <w:rsid w:val="007D797F"/>
    <w:rsid w:val="007D7A42"/>
    <w:rsid w:val="007D7B36"/>
    <w:rsid w:val="007D7CF0"/>
    <w:rsid w:val="007D7EE4"/>
    <w:rsid w:val="007D7F5D"/>
    <w:rsid w:val="007E0115"/>
    <w:rsid w:val="007E03CF"/>
    <w:rsid w:val="007E04FF"/>
    <w:rsid w:val="007E09CD"/>
    <w:rsid w:val="007E0AC1"/>
    <w:rsid w:val="007E0AE7"/>
    <w:rsid w:val="007E0D42"/>
    <w:rsid w:val="007E1096"/>
    <w:rsid w:val="007E11A1"/>
    <w:rsid w:val="007E14F9"/>
    <w:rsid w:val="007E166D"/>
    <w:rsid w:val="007E1784"/>
    <w:rsid w:val="007E195E"/>
    <w:rsid w:val="007E1B2E"/>
    <w:rsid w:val="007E1BA2"/>
    <w:rsid w:val="007E1CAD"/>
    <w:rsid w:val="007E1D18"/>
    <w:rsid w:val="007E1D70"/>
    <w:rsid w:val="007E2230"/>
    <w:rsid w:val="007E2364"/>
    <w:rsid w:val="007E23DE"/>
    <w:rsid w:val="007E2525"/>
    <w:rsid w:val="007E2872"/>
    <w:rsid w:val="007E2874"/>
    <w:rsid w:val="007E291F"/>
    <w:rsid w:val="007E2997"/>
    <w:rsid w:val="007E29AD"/>
    <w:rsid w:val="007E2B29"/>
    <w:rsid w:val="007E2CCE"/>
    <w:rsid w:val="007E308C"/>
    <w:rsid w:val="007E32FA"/>
    <w:rsid w:val="007E3331"/>
    <w:rsid w:val="007E3342"/>
    <w:rsid w:val="007E3420"/>
    <w:rsid w:val="007E3433"/>
    <w:rsid w:val="007E38CA"/>
    <w:rsid w:val="007E3CEC"/>
    <w:rsid w:val="007E3CFF"/>
    <w:rsid w:val="007E3E69"/>
    <w:rsid w:val="007E453C"/>
    <w:rsid w:val="007E482D"/>
    <w:rsid w:val="007E4977"/>
    <w:rsid w:val="007E4C16"/>
    <w:rsid w:val="007E4F9D"/>
    <w:rsid w:val="007E513B"/>
    <w:rsid w:val="007E527E"/>
    <w:rsid w:val="007E533E"/>
    <w:rsid w:val="007E54C8"/>
    <w:rsid w:val="007E56F5"/>
    <w:rsid w:val="007E5E21"/>
    <w:rsid w:val="007E5F9B"/>
    <w:rsid w:val="007E60AB"/>
    <w:rsid w:val="007E6104"/>
    <w:rsid w:val="007E6197"/>
    <w:rsid w:val="007E64F9"/>
    <w:rsid w:val="007E6B92"/>
    <w:rsid w:val="007E6FBB"/>
    <w:rsid w:val="007E7610"/>
    <w:rsid w:val="007E7731"/>
    <w:rsid w:val="007E791E"/>
    <w:rsid w:val="007E7A10"/>
    <w:rsid w:val="007E7C79"/>
    <w:rsid w:val="007E7EEE"/>
    <w:rsid w:val="007E7F87"/>
    <w:rsid w:val="007E7FE1"/>
    <w:rsid w:val="007F0052"/>
    <w:rsid w:val="007F02DB"/>
    <w:rsid w:val="007F0326"/>
    <w:rsid w:val="007F057E"/>
    <w:rsid w:val="007F0600"/>
    <w:rsid w:val="007F0987"/>
    <w:rsid w:val="007F09A3"/>
    <w:rsid w:val="007F0DAB"/>
    <w:rsid w:val="007F0F02"/>
    <w:rsid w:val="007F0F45"/>
    <w:rsid w:val="007F1056"/>
    <w:rsid w:val="007F109C"/>
    <w:rsid w:val="007F1271"/>
    <w:rsid w:val="007F13D6"/>
    <w:rsid w:val="007F162E"/>
    <w:rsid w:val="007F1763"/>
    <w:rsid w:val="007F187C"/>
    <w:rsid w:val="007F1966"/>
    <w:rsid w:val="007F1CED"/>
    <w:rsid w:val="007F1D6A"/>
    <w:rsid w:val="007F1D77"/>
    <w:rsid w:val="007F1F16"/>
    <w:rsid w:val="007F2377"/>
    <w:rsid w:val="007F2574"/>
    <w:rsid w:val="007F2575"/>
    <w:rsid w:val="007F25CB"/>
    <w:rsid w:val="007F29F7"/>
    <w:rsid w:val="007F2D07"/>
    <w:rsid w:val="007F2D16"/>
    <w:rsid w:val="007F2E0E"/>
    <w:rsid w:val="007F30C1"/>
    <w:rsid w:val="007F30FE"/>
    <w:rsid w:val="007F37DA"/>
    <w:rsid w:val="007F427B"/>
    <w:rsid w:val="007F461E"/>
    <w:rsid w:val="007F493E"/>
    <w:rsid w:val="007F4B91"/>
    <w:rsid w:val="007F4CFE"/>
    <w:rsid w:val="007F4DBD"/>
    <w:rsid w:val="007F50AA"/>
    <w:rsid w:val="007F535C"/>
    <w:rsid w:val="007F53DD"/>
    <w:rsid w:val="007F545D"/>
    <w:rsid w:val="007F5707"/>
    <w:rsid w:val="007F5848"/>
    <w:rsid w:val="007F5BB6"/>
    <w:rsid w:val="007F5E19"/>
    <w:rsid w:val="007F5E3C"/>
    <w:rsid w:val="007F5EB5"/>
    <w:rsid w:val="007F6330"/>
    <w:rsid w:val="007F63F6"/>
    <w:rsid w:val="007F6565"/>
    <w:rsid w:val="007F65C0"/>
    <w:rsid w:val="007F66BE"/>
    <w:rsid w:val="007F677C"/>
    <w:rsid w:val="007F684E"/>
    <w:rsid w:val="007F68F3"/>
    <w:rsid w:val="007F6932"/>
    <w:rsid w:val="007F6C09"/>
    <w:rsid w:val="007F6FF1"/>
    <w:rsid w:val="007F737B"/>
    <w:rsid w:val="007F7522"/>
    <w:rsid w:val="007F77D0"/>
    <w:rsid w:val="007F78E6"/>
    <w:rsid w:val="007F7A0F"/>
    <w:rsid w:val="007F7A73"/>
    <w:rsid w:val="007F7A82"/>
    <w:rsid w:val="007F7C3D"/>
    <w:rsid w:val="007F7F1E"/>
    <w:rsid w:val="00800088"/>
    <w:rsid w:val="0080086F"/>
    <w:rsid w:val="008008B4"/>
    <w:rsid w:val="008008B9"/>
    <w:rsid w:val="00800A62"/>
    <w:rsid w:val="00800BD9"/>
    <w:rsid w:val="00800C09"/>
    <w:rsid w:val="00800F23"/>
    <w:rsid w:val="00801989"/>
    <w:rsid w:val="00801A18"/>
    <w:rsid w:val="00801BAA"/>
    <w:rsid w:val="00801CF8"/>
    <w:rsid w:val="00801DF2"/>
    <w:rsid w:val="00801F2B"/>
    <w:rsid w:val="00802282"/>
    <w:rsid w:val="008022D0"/>
    <w:rsid w:val="008026B7"/>
    <w:rsid w:val="008026CE"/>
    <w:rsid w:val="00802774"/>
    <w:rsid w:val="00802795"/>
    <w:rsid w:val="008028B5"/>
    <w:rsid w:val="008029B4"/>
    <w:rsid w:val="00802D05"/>
    <w:rsid w:val="00802EE2"/>
    <w:rsid w:val="00802F26"/>
    <w:rsid w:val="00802FA4"/>
    <w:rsid w:val="0080306B"/>
    <w:rsid w:val="008032E6"/>
    <w:rsid w:val="008035FF"/>
    <w:rsid w:val="00803F87"/>
    <w:rsid w:val="00803F99"/>
    <w:rsid w:val="00804070"/>
    <w:rsid w:val="008041B1"/>
    <w:rsid w:val="0080432F"/>
    <w:rsid w:val="00804376"/>
    <w:rsid w:val="0080439D"/>
    <w:rsid w:val="00804403"/>
    <w:rsid w:val="00804884"/>
    <w:rsid w:val="00804991"/>
    <w:rsid w:val="00804BA5"/>
    <w:rsid w:val="00804C07"/>
    <w:rsid w:val="00804CE7"/>
    <w:rsid w:val="008051BC"/>
    <w:rsid w:val="008051FC"/>
    <w:rsid w:val="00805312"/>
    <w:rsid w:val="0080534B"/>
    <w:rsid w:val="00805363"/>
    <w:rsid w:val="0080542B"/>
    <w:rsid w:val="008054DC"/>
    <w:rsid w:val="00805923"/>
    <w:rsid w:val="00805983"/>
    <w:rsid w:val="00805B45"/>
    <w:rsid w:val="00805DE0"/>
    <w:rsid w:val="00805FC1"/>
    <w:rsid w:val="00806251"/>
    <w:rsid w:val="0080630D"/>
    <w:rsid w:val="00806686"/>
    <w:rsid w:val="00806767"/>
    <w:rsid w:val="00806A4C"/>
    <w:rsid w:val="00807490"/>
    <w:rsid w:val="008075BF"/>
    <w:rsid w:val="00807600"/>
    <w:rsid w:val="008076A0"/>
    <w:rsid w:val="008078F5"/>
    <w:rsid w:val="008078F8"/>
    <w:rsid w:val="00807A7D"/>
    <w:rsid w:val="00807C12"/>
    <w:rsid w:val="00807F98"/>
    <w:rsid w:val="00810296"/>
    <w:rsid w:val="0081086E"/>
    <w:rsid w:val="0081095F"/>
    <w:rsid w:val="00810C1A"/>
    <w:rsid w:val="00810D95"/>
    <w:rsid w:val="00810EC0"/>
    <w:rsid w:val="00810ECD"/>
    <w:rsid w:val="00810EE0"/>
    <w:rsid w:val="00810F96"/>
    <w:rsid w:val="00811370"/>
    <w:rsid w:val="0081163E"/>
    <w:rsid w:val="0081175A"/>
    <w:rsid w:val="0081192A"/>
    <w:rsid w:val="00811A5C"/>
    <w:rsid w:val="00811DED"/>
    <w:rsid w:val="00811E45"/>
    <w:rsid w:val="00811F79"/>
    <w:rsid w:val="0081222C"/>
    <w:rsid w:val="008123AC"/>
    <w:rsid w:val="0081249A"/>
    <w:rsid w:val="00812713"/>
    <w:rsid w:val="00812968"/>
    <w:rsid w:val="008129AC"/>
    <w:rsid w:val="00812A63"/>
    <w:rsid w:val="00812B7C"/>
    <w:rsid w:val="00812BBB"/>
    <w:rsid w:val="00812C48"/>
    <w:rsid w:val="00812DB0"/>
    <w:rsid w:val="00812F2E"/>
    <w:rsid w:val="008136C8"/>
    <w:rsid w:val="00813BBA"/>
    <w:rsid w:val="00813D13"/>
    <w:rsid w:val="00813F55"/>
    <w:rsid w:val="00813FF4"/>
    <w:rsid w:val="008140BA"/>
    <w:rsid w:val="00814334"/>
    <w:rsid w:val="008144B6"/>
    <w:rsid w:val="00814709"/>
    <w:rsid w:val="00814D16"/>
    <w:rsid w:val="00814DE6"/>
    <w:rsid w:val="00814EAB"/>
    <w:rsid w:val="00815020"/>
    <w:rsid w:val="008151C0"/>
    <w:rsid w:val="00815294"/>
    <w:rsid w:val="00815547"/>
    <w:rsid w:val="00815DC0"/>
    <w:rsid w:val="00815FCA"/>
    <w:rsid w:val="008165BD"/>
    <w:rsid w:val="008166AF"/>
    <w:rsid w:val="008168D2"/>
    <w:rsid w:val="00816A66"/>
    <w:rsid w:val="00816C8B"/>
    <w:rsid w:val="00816CC8"/>
    <w:rsid w:val="00817142"/>
    <w:rsid w:val="0081790D"/>
    <w:rsid w:val="00817CD2"/>
    <w:rsid w:val="00817F9A"/>
    <w:rsid w:val="00817FB4"/>
    <w:rsid w:val="00820247"/>
    <w:rsid w:val="00820535"/>
    <w:rsid w:val="00820665"/>
    <w:rsid w:val="00820892"/>
    <w:rsid w:val="00820ADD"/>
    <w:rsid w:val="00820C8D"/>
    <w:rsid w:val="00820D35"/>
    <w:rsid w:val="00820EF2"/>
    <w:rsid w:val="00821016"/>
    <w:rsid w:val="0082105D"/>
    <w:rsid w:val="00821128"/>
    <w:rsid w:val="0082158F"/>
    <w:rsid w:val="008216DD"/>
    <w:rsid w:val="008217B3"/>
    <w:rsid w:val="00821907"/>
    <w:rsid w:val="0082197B"/>
    <w:rsid w:val="00821B82"/>
    <w:rsid w:val="00821DBC"/>
    <w:rsid w:val="00821E0E"/>
    <w:rsid w:val="00821F3F"/>
    <w:rsid w:val="008225BA"/>
    <w:rsid w:val="0082274D"/>
    <w:rsid w:val="00822B16"/>
    <w:rsid w:val="00822BCC"/>
    <w:rsid w:val="00822C9A"/>
    <w:rsid w:val="00822E65"/>
    <w:rsid w:val="00823051"/>
    <w:rsid w:val="0082306C"/>
    <w:rsid w:val="008232AF"/>
    <w:rsid w:val="008236A4"/>
    <w:rsid w:val="00823DA7"/>
    <w:rsid w:val="00823DF4"/>
    <w:rsid w:val="00823EBD"/>
    <w:rsid w:val="00823FD2"/>
    <w:rsid w:val="0082405F"/>
    <w:rsid w:val="00824227"/>
    <w:rsid w:val="008245AF"/>
    <w:rsid w:val="008245EF"/>
    <w:rsid w:val="00824EAD"/>
    <w:rsid w:val="0082565B"/>
    <w:rsid w:val="008257A0"/>
    <w:rsid w:val="00825929"/>
    <w:rsid w:val="00825C7E"/>
    <w:rsid w:val="00826055"/>
    <w:rsid w:val="00826402"/>
    <w:rsid w:val="0082683F"/>
    <w:rsid w:val="00826A3C"/>
    <w:rsid w:val="00826B2E"/>
    <w:rsid w:val="0082721F"/>
    <w:rsid w:val="008272D8"/>
    <w:rsid w:val="00827577"/>
    <w:rsid w:val="00827900"/>
    <w:rsid w:val="00827A49"/>
    <w:rsid w:val="00830017"/>
    <w:rsid w:val="008301D8"/>
    <w:rsid w:val="008304E5"/>
    <w:rsid w:val="00830A9A"/>
    <w:rsid w:val="00830CB3"/>
    <w:rsid w:val="00830D12"/>
    <w:rsid w:val="00831197"/>
    <w:rsid w:val="0083132A"/>
    <w:rsid w:val="008315F7"/>
    <w:rsid w:val="0083166F"/>
    <w:rsid w:val="0083167A"/>
    <w:rsid w:val="008316D8"/>
    <w:rsid w:val="008318D6"/>
    <w:rsid w:val="00831BF3"/>
    <w:rsid w:val="00831C00"/>
    <w:rsid w:val="00831CB3"/>
    <w:rsid w:val="00832315"/>
    <w:rsid w:val="008324C6"/>
    <w:rsid w:val="008325A9"/>
    <w:rsid w:val="008325DA"/>
    <w:rsid w:val="008329D0"/>
    <w:rsid w:val="00832AB2"/>
    <w:rsid w:val="00832DD7"/>
    <w:rsid w:val="00832E9B"/>
    <w:rsid w:val="00833001"/>
    <w:rsid w:val="00833153"/>
    <w:rsid w:val="008332FA"/>
    <w:rsid w:val="0083379F"/>
    <w:rsid w:val="00833A74"/>
    <w:rsid w:val="00833B17"/>
    <w:rsid w:val="00833BA1"/>
    <w:rsid w:val="00834124"/>
    <w:rsid w:val="00834179"/>
    <w:rsid w:val="008341B4"/>
    <w:rsid w:val="008342C8"/>
    <w:rsid w:val="00834405"/>
    <w:rsid w:val="0083448D"/>
    <w:rsid w:val="00834521"/>
    <w:rsid w:val="0083455B"/>
    <w:rsid w:val="00834598"/>
    <w:rsid w:val="008345ED"/>
    <w:rsid w:val="008348FD"/>
    <w:rsid w:val="00834920"/>
    <w:rsid w:val="00834BB2"/>
    <w:rsid w:val="00834E6F"/>
    <w:rsid w:val="00834F8C"/>
    <w:rsid w:val="0083549F"/>
    <w:rsid w:val="0083565F"/>
    <w:rsid w:val="008357EB"/>
    <w:rsid w:val="00835859"/>
    <w:rsid w:val="00835D73"/>
    <w:rsid w:val="008361D3"/>
    <w:rsid w:val="0083624B"/>
    <w:rsid w:val="008364F5"/>
    <w:rsid w:val="00836829"/>
    <w:rsid w:val="00836D05"/>
    <w:rsid w:val="00836E1C"/>
    <w:rsid w:val="00837116"/>
    <w:rsid w:val="00837141"/>
    <w:rsid w:val="00837229"/>
    <w:rsid w:val="0083746F"/>
    <w:rsid w:val="008376BB"/>
    <w:rsid w:val="00837774"/>
    <w:rsid w:val="0083785E"/>
    <w:rsid w:val="00837CC3"/>
    <w:rsid w:val="00837E54"/>
    <w:rsid w:val="008400F6"/>
    <w:rsid w:val="00840167"/>
    <w:rsid w:val="0084058B"/>
    <w:rsid w:val="008408AB"/>
    <w:rsid w:val="00840B92"/>
    <w:rsid w:val="00840E47"/>
    <w:rsid w:val="00841250"/>
    <w:rsid w:val="00841333"/>
    <w:rsid w:val="00841899"/>
    <w:rsid w:val="00841915"/>
    <w:rsid w:val="00841CAA"/>
    <w:rsid w:val="00841D7D"/>
    <w:rsid w:val="00841E77"/>
    <w:rsid w:val="00841F20"/>
    <w:rsid w:val="00842252"/>
    <w:rsid w:val="00842397"/>
    <w:rsid w:val="00842686"/>
    <w:rsid w:val="008429FF"/>
    <w:rsid w:val="00842B7F"/>
    <w:rsid w:val="00842CAB"/>
    <w:rsid w:val="00842CB4"/>
    <w:rsid w:val="00842EC1"/>
    <w:rsid w:val="00842EED"/>
    <w:rsid w:val="00842F2B"/>
    <w:rsid w:val="00843108"/>
    <w:rsid w:val="008431A4"/>
    <w:rsid w:val="00843231"/>
    <w:rsid w:val="0084329B"/>
    <w:rsid w:val="0084335B"/>
    <w:rsid w:val="00843367"/>
    <w:rsid w:val="00843405"/>
    <w:rsid w:val="00843609"/>
    <w:rsid w:val="008438C7"/>
    <w:rsid w:val="00843AC2"/>
    <w:rsid w:val="00843C1B"/>
    <w:rsid w:val="00843E5F"/>
    <w:rsid w:val="008442FD"/>
    <w:rsid w:val="00844331"/>
    <w:rsid w:val="008445B8"/>
    <w:rsid w:val="008445CC"/>
    <w:rsid w:val="008446CC"/>
    <w:rsid w:val="008447AF"/>
    <w:rsid w:val="008447D0"/>
    <w:rsid w:val="00844A3D"/>
    <w:rsid w:val="00844B89"/>
    <w:rsid w:val="00844F2E"/>
    <w:rsid w:val="00845338"/>
    <w:rsid w:val="00845652"/>
    <w:rsid w:val="00845978"/>
    <w:rsid w:val="00845E4B"/>
    <w:rsid w:val="00846020"/>
    <w:rsid w:val="00846754"/>
    <w:rsid w:val="00846A4A"/>
    <w:rsid w:val="00846A90"/>
    <w:rsid w:val="00846B75"/>
    <w:rsid w:val="00846C79"/>
    <w:rsid w:val="00846F80"/>
    <w:rsid w:val="00847477"/>
    <w:rsid w:val="0084748F"/>
    <w:rsid w:val="00847513"/>
    <w:rsid w:val="00847659"/>
    <w:rsid w:val="008477DC"/>
    <w:rsid w:val="00847C9F"/>
    <w:rsid w:val="00847D9B"/>
    <w:rsid w:val="00847DCE"/>
    <w:rsid w:val="00847FDA"/>
    <w:rsid w:val="00850344"/>
    <w:rsid w:val="0085099F"/>
    <w:rsid w:val="00850C63"/>
    <w:rsid w:val="00850D78"/>
    <w:rsid w:val="008510D7"/>
    <w:rsid w:val="0085176D"/>
    <w:rsid w:val="00851902"/>
    <w:rsid w:val="00851924"/>
    <w:rsid w:val="00851BF3"/>
    <w:rsid w:val="00851D92"/>
    <w:rsid w:val="00851E52"/>
    <w:rsid w:val="008520E9"/>
    <w:rsid w:val="00852339"/>
    <w:rsid w:val="008523B0"/>
    <w:rsid w:val="0085246F"/>
    <w:rsid w:val="008525E5"/>
    <w:rsid w:val="008526F4"/>
    <w:rsid w:val="008528D6"/>
    <w:rsid w:val="00852989"/>
    <w:rsid w:val="00852AFA"/>
    <w:rsid w:val="00852CB5"/>
    <w:rsid w:val="00852DE2"/>
    <w:rsid w:val="00852E45"/>
    <w:rsid w:val="00852E60"/>
    <w:rsid w:val="00852E74"/>
    <w:rsid w:val="00852FAC"/>
    <w:rsid w:val="00853108"/>
    <w:rsid w:val="00853195"/>
    <w:rsid w:val="008533FB"/>
    <w:rsid w:val="00853427"/>
    <w:rsid w:val="0085354A"/>
    <w:rsid w:val="0085382C"/>
    <w:rsid w:val="0085394C"/>
    <w:rsid w:val="00853D55"/>
    <w:rsid w:val="00853DA7"/>
    <w:rsid w:val="00853E0E"/>
    <w:rsid w:val="00853FBF"/>
    <w:rsid w:val="00853FDB"/>
    <w:rsid w:val="008541CB"/>
    <w:rsid w:val="008546F2"/>
    <w:rsid w:val="0085482F"/>
    <w:rsid w:val="008548AC"/>
    <w:rsid w:val="00854AB9"/>
    <w:rsid w:val="00854AF9"/>
    <w:rsid w:val="00855037"/>
    <w:rsid w:val="00855245"/>
    <w:rsid w:val="0085532D"/>
    <w:rsid w:val="0085553F"/>
    <w:rsid w:val="0085561F"/>
    <w:rsid w:val="00855669"/>
    <w:rsid w:val="00855762"/>
    <w:rsid w:val="008559C4"/>
    <w:rsid w:val="00855BA5"/>
    <w:rsid w:val="00855D43"/>
    <w:rsid w:val="00855D77"/>
    <w:rsid w:val="00855F05"/>
    <w:rsid w:val="008561F3"/>
    <w:rsid w:val="0085623F"/>
    <w:rsid w:val="0085657E"/>
    <w:rsid w:val="00856655"/>
    <w:rsid w:val="00856676"/>
    <w:rsid w:val="00856951"/>
    <w:rsid w:val="00856966"/>
    <w:rsid w:val="008569B9"/>
    <w:rsid w:val="00856C55"/>
    <w:rsid w:val="00856D26"/>
    <w:rsid w:val="00856FC9"/>
    <w:rsid w:val="0085721E"/>
    <w:rsid w:val="008572B0"/>
    <w:rsid w:val="008573BE"/>
    <w:rsid w:val="008573C0"/>
    <w:rsid w:val="008574A5"/>
    <w:rsid w:val="008577CA"/>
    <w:rsid w:val="00857AD5"/>
    <w:rsid w:val="00857B2D"/>
    <w:rsid w:val="00857BF4"/>
    <w:rsid w:val="00857CA0"/>
    <w:rsid w:val="00857CB2"/>
    <w:rsid w:val="00857D21"/>
    <w:rsid w:val="00857E00"/>
    <w:rsid w:val="00857E13"/>
    <w:rsid w:val="00859D65"/>
    <w:rsid w:val="008601D5"/>
    <w:rsid w:val="008604CA"/>
    <w:rsid w:val="00860526"/>
    <w:rsid w:val="0086054B"/>
    <w:rsid w:val="008605E2"/>
    <w:rsid w:val="00860717"/>
    <w:rsid w:val="008607A9"/>
    <w:rsid w:val="008608D4"/>
    <w:rsid w:val="008608FC"/>
    <w:rsid w:val="00860991"/>
    <w:rsid w:val="00860CE1"/>
    <w:rsid w:val="00860FCF"/>
    <w:rsid w:val="0086163D"/>
    <w:rsid w:val="00861861"/>
    <w:rsid w:val="00861892"/>
    <w:rsid w:val="00861A5B"/>
    <w:rsid w:val="00861B59"/>
    <w:rsid w:val="00861F34"/>
    <w:rsid w:val="0086201C"/>
    <w:rsid w:val="008620E7"/>
    <w:rsid w:val="008621AB"/>
    <w:rsid w:val="008623C3"/>
    <w:rsid w:val="0086271F"/>
    <w:rsid w:val="00862BDC"/>
    <w:rsid w:val="00863130"/>
    <w:rsid w:val="00863498"/>
    <w:rsid w:val="008635F0"/>
    <w:rsid w:val="0086364B"/>
    <w:rsid w:val="008638CC"/>
    <w:rsid w:val="00863A04"/>
    <w:rsid w:val="00863A46"/>
    <w:rsid w:val="00863BC4"/>
    <w:rsid w:val="00863C4A"/>
    <w:rsid w:val="00863DFD"/>
    <w:rsid w:val="0086418B"/>
    <w:rsid w:val="008642C1"/>
    <w:rsid w:val="008643A6"/>
    <w:rsid w:val="00864681"/>
    <w:rsid w:val="0086486F"/>
    <w:rsid w:val="00864947"/>
    <w:rsid w:val="008649B9"/>
    <w:rsid w:val="008649D9"/>
    <w:rsid w:val="00864AA6"/>
    <w:rsid w:val="00864ADD"/>
    <w:rsid w:val="00864B2B"/>
    <w:rsid w:val="00864BD2"/>
    <w:rsid w:val="00864D57"/>
    <w:rsid w:val="00864E00"/>
    <w:rsid w:val="00864F90"/>
    <w:rsid w:val="008651A9"/>
    <w:rsid w:val="00865279"/>
    <w:rsid w:val="008652BC"/>
    <w:rsid w:val="008657EC"/>
    <w:rsid w:val="00865CDA"/>
    <w:rsid w:val="00865D3C"/>
    <w:rsid w:val="00865D98"/>
    <w:rsid w:val="00865EF9"/>
    <w:rsid w:val="00865FEA"/>
    <w:rsid w:val="0086620B"/>
    <w:rsid w:val="00866AB8"/>
    <w:rsid w:val="00866C16"/>
    <w:rsid w:val="00866D2E"/>
    <w:rsid w:val="00866F1D"/>
    <w:rsid w:val="00867095"/>
    <w:rsid w:val="008670B9"/>
    <w:rsid w:val="008673CC"/>
    <w:rsid w:val="0086758C"/>
    <w:rsid w:val="0086761E"/>
    <w:rsid w:val="0086777E"/>
    <w:rsid w:val="00867913"/>
    <w:rsid w:val="00867A17"/>
    <w:rsid w:val="00867AB6"/>
    <w:rsid w:val="00867C25"/>
    <w:rsid w:val="00867DF1"/>
    <w:rsid w:val="0087023A"/>
    <w:rsid w:val="00870341"/>
    <w:rsid w:val="00870366"/>
    <w:rsid w:val="0087038D"/>
    <w:rsid w:val="00870432"/>
    <w:rsid w:val="00870465"/>
    <w:rsid w:val="00870638"/>
    <w:rsid w:val="008707E6"/>
    <w:rsid w:val="0087097B"/>
    <w:rsid w:val="00870A29"/>
    <w:rsid w:val="00870DB7"/>
    <w:rsid w:val="00870EA0"/>
    <w:rsid w:val="00870EFB"/>
    <w:rsid w:val="00870F51"/>
    <w:rsid w:val="00870FBC"/>
    <w:rsid w:val="00871011"/>
    <w:rsid w:val="00871281"/>
    <w:rsid w:val="00871347"/>
    <w:rsid w:val="00871505"/>
    <w:rsid w:val="008719EA"/>
    <w:rsid w:val="00871EBE"/>
    <w:rsid w:val="00871FCA"/>
    <w:rsid w:val="00872032"/>
    <w:rsid w:val="008720FC"/>
    <w:rsid w:val="00872199"/>
    <w:rsid w:val="0087222E"/>
    <w:rsid w:val="008729C4"/>
    <w:rsid w:val="008729CB"/>
    <w:rsid w:val="00872BD2"/>
    <w:rsid w:val="00872E70"/>
    <w:rsid w:val="0087304D"/>
    <w:rsid w:val="00873254"/>
    <w:rsid w:val="00873371"/>
    <w:rsid w:val="00873504"/>
    <w:rsid w:val="00873615"/>
    <w:rsid w:val="00873881"/>
    <w:rsid w:val="00873A36"/>
    <w:rsid w:val="00873DBC"/>
    <w:rsid w:val="00873EBF"/>
    <w:rsid w:val="00873F50"/>
    <w:rsid w:val="00873F7E"/>
    <w:rsid w:val="0087406C"/>
    <w:rsid w:val="0087417B"/>
    <w:rsid w:val="008741D8"/>
    <w:rsid w:val="0087429C"/>
    <w:rsid w:val="00874BA3"/>
    <w:rsid w:val="00874C05"/>
    <w:rsid w:val="00874E20"/>
    <w:rsid w:val="00874E90"/>
    <w:rsid w:val="00874F22"/>
    <w:rsid w:val="00874F77"/>
    <w:rsid w:val="008751A5"/>
    <w:rsid w:val="0087533D"/>
    <w:rsid w:val="00875495"/>
    <w:rsid w:val="00875503"/>
    <w:rsid w:val="00875596"/>
    <w:rsid w:val="008755DF"/>
    <w:rsid w:val="008758DF"/>
    <w:rsid w:val="00875C67"/>
    <w:rsid w:val="00875DDC"/>
    <w:rsid w:val="008760E6"/>
    <w:rsid w:val="0087618F"/>
    <w:rsid w:val="008764DB"/>
    <w:rsid w:val="008764E6"/>
    <w:rsid w:val="008764EE"/>
    <w:rsid w:val="00876722"/>
    <w:rsid w:val="008767C5"/>
    <w:rsid w:val="00876B85"/>
    <w:rsid w:val="00876E76"/>
    <w:rsid w:val="00876F51"/>
    <w:rsid w:val="00877180"/>
    <w:rsid w:val="0087759B"/>
    <w:rsid w:val="008776B5"/>
    <w:rsid w:val="00877840"/>
    <w:rsid w:val="00877915"/>
    <w:rsid w:val="008779AE"/>
    <w:rsid w:val="00877A5A"/>
    <w:rsid w:val="00877BD6"/>
    <w:rsid w:val="00877E75"/>
    <w:rsid w:val="00877E76"/>
    <w:rsid w:val="0087CDED"/>
    <w:rsid w:val="00880060"/>
    <w:rsid w:val="008800F2"/>
    <w:rsid w:val="0088022A"/>
    <w:rsid w:val="008805C8"/>
    <w:rsid w:val="008805EE"/>
    <w:rsid w:val="00880642"/>
    <w:rsid w:val="0088087E"/>
    <w:rsid w:val="00880980"/>
    <w:rsid w:val="008810A2"/>
    <w:rsid w:val="0088117B"/>
    <w:rsid w:val="0088135C"/>
    <w:rsid w:val="008813D0"/>
    <w:rsid w:val="008815D6"/>
    <w:rsid w:val="0088173C"/>
    <w:rsid w:val="00881A2E"/>
    <w:rsid w:val="00881AA3"/>
    <w:rsid w:val="008825C1"/>
    <w:rsid w:val="0088294E"/>
    <w:rsid w:val="00882ABA"/>
    <w:rsid w:val="00882CFE"/>
    <w:rsid w:val="00882D1A"/>
    <w:rsid w:val="00883306"/>
    <w:rsid w:val="008833BF"/>
    <w:rsid w:val="00883DE9"/>
    <w:rsid w:val="00884129"/>
    <w:rsid w:val="00884141"/>
    <w:rsid w:val="0088449B"/>
    <w:rsid w:val="0088464D"/>
    <w:rsid w:val="00884A87"/>
    <w:rsid w:val="00884B34"/>
    <w:rsid w:val="00884C39"/>
    <w:rsid w:val="00884C5E"/>
    <w:rsid w:val="00884D45"/>
    <w:rsid w:val="00884F3F"/>
    <w:rsid w:val="008850A8"/>
    <w:rsid w:val="008851F9"/>
    <w:rsid w:val="00885345"/>
    <w:rsid w:val="0088585A"/>
    <w:rsid w:val="00885A4F"/>
    <w:rsid w:val="00885A74"/>
    <w:rsid w:val="00885B1E"/>
    <w:rsid w:val="00885C78"/>
    <w:rsid w:val="00885D36"/>
    <w:rsid w:val="00885D87"/>
    <w:rsid w:val="00885F6C"/>
    <w:rsid w:val="00886741"/>
    <w:rsid w:val="008867F1"/>
    <w:rsid w:val="00886989"/>
    <w:rsid w:val="00886A1F"/>
    <w:rsid w:val="00886A44"/>
    <w:rsid w:val="00886B28"/>
    <w:rsid w:val="00886D22"/>
    <w:rsid w:val="00886E8A"/>
    <w:rsid w:val="00886F53"/>
    <w:rsid w:val="00887053"/>
    <w:rsid w:val="008871E2"/>
    <w:rsid w:val="008873BB"/>
    <w:rsid w:val="00887545"/>
    <w:rsid w:val="00887D0B"/>
    <w:rsid w:val="00887DC6"/>
    <w:rsid w:val="00887E15"/>
    <w:rsid w:val="00890037"/>
    <w:rsid w:val="00890197"/>
    <w:rsid w:val="008901F3"/>
    <w:rsid w:val="008901FF"/>
    <w:rsid w:val="0089028B"/>
    <w:rsid w:val="008902A1"/>
    <w:rsid w:val="008904F1"/>
    <w:rsid w:val="00890684"/>
    <w:rsid w:val="00890794"/>
    <w:rsid w:val="00890BE1"/>
    <w:rsid w:val="00890CB1"/>
    <w:rsid w:val="00890D9D"/>
    <w:rsid w:val="00890F82"/>
    <w:rsid w:val="0089125E"/>
    <w:rsid w:val="00891502"/>
    <w:rsid w:val="00891874"/>
    <w:rsid w:val="008918C6"/>
    <w:rsid w:val="00891972"/>
    <w:rsid w:val="00891ACA"/>
    <w:rsid w:val="00891B65"/>
    <w:rsid w:val="00891F71"/>
    <w:rsid w:val="0089223A"/>
    <w:rsid w:val="00892324"/>
    <w:rsid w:val="00892427"/>
    <w:rsid w:val="0089253F"/>
    <w:rsid w:val="0089254F"/>
    <w:rsid w:val="00892561"/>
    <w:rsid w:val="00892626"/>
    <w:rsid w:val="0089278F"/>
    <w:rsid w:val="0089292A"/>
    <w:rsid w:val="0089297A"/>
    <w:rsid w:val="00892F4A"/>
    <w:rsid w:val="0089309E"/>
    <w:rsid w:val="00893338"/>
    <w:rsid w:val="00893395"/>
    <w:rsid w:val="00893543"/>
    <w:rsid w:val="0089369D"/>
    <w:rsid w:val="008936FB"/>
    <w:rsid w:val="0089379E"/>
    <w:rsid w:val="008937EF"/>
    <w:rsid w:val="00893DC0"/>
    <w:rsid w:val="00893DD0"/>
    <w:rsid w:val="00893DF7"/>
    <w:rsid w:val="00893DFA"/>
    <w:rsid w:val="00893F54"/>
    <w:rsid w:val="00894267"/>
    <w:rsid w:val="008942FB"/>
    <w:rsid w:val="008943DB"/>
    <w:rsid w:val="00894483"/>
    <w:rsid w:val="0089450A"/>
    <w:rsid w:val="0089461B"/>
    <w:rsid w:val="00894636"/>
    <w:rsid w:val="0089470E"/>
    <w:rsid w:val="00894775"/>
    <w:rsid w:val="008947A7"/>
    <w:rsid w:val="00894AAF"/>
    <w:rsid w:val="00894B07"/>
    <w:rsid w:val="00894D68"/>
    <w:rsid w:val="00894E30"/>
    <w:rsid w:val="00895112"/>
    <w:rsid w:val="008951FA"/>
    <w:rsid w:val="008953A5"/>
    <w:rsid w:val="0089571D"/>
    <w:rsid w:val="008957B9"/>
    <w:rsid w:val="00895AE0"/>
    <w:rsid w:val="00895B7C"/>
    <w:rsid w:val="00895BCA"/>
    <w:rsid w:val="00895ED0"/>
    <w:rsid w:val="00895F9D"/>
    <w:rsid w:val="00896365"/>
    <w:rsid w:val="00896370"/>
    <w:rsid w:val="008967D8"/>
    <w:rsid w:val="00896C34"/>
    <w:rsid w:val="008970C2"/>
    <w:rsid w:val="00897394"/>
    <w:rsid w:val="008975DD"/>
    <w:rsid w:val="008976FA"/>
    <w:rsid w:val="008977E8"/>
    <w:rsid w:val="008978BF"/>
    <w:rsid w:val="0089794E"/>
    <w:rsid w:val="00897B66"/>
    <w:rsid w:val="00897BFC"/>
    <w:rsid w:val="00897C09"/>
    <w:rsid w:val="00897DF3"/>
    <w:rsid w:val="00897E8A"/>
    <w:rsid w:val="00897F1F"/>
    <w:rsid w:val="00897F2A"/>
    <w:rsid w:val="008A0057"/>
    <w:rsid w:val="008A0192"/>
    <w:rsid w:val="008A023D"/>
    <w:rsid w:val="008A02FD"/>
    <w:rsid w:val="008A0C59"/>
    <w:rsid w:val="008A0F51"/>
    <w:rsid w:val="008A1064"/>
    <w:rsid w:val="008A150D"/>
    <w:rsid w:val="008A1528"/>
    <w:rsid w:val="008A1ACC"/>
    <w:rsid w:val="008A1AEB"/>
    <w:rsid w:val="008A1D80"/>
    <w:rsid w:val="008A1E65"/>
    <w:rsid w:val="008A2015"/>
    <w:rsid w:val="008A2052"/>
    <w:rsid w:val="008A220E"/>
    <w:rsid w:val="008A22D3"/>
    <w:rsid w:val="008A2578"/>
    <w:rsid w:val="008A263F"/>
    <w:rsid w:val="008A26C1"/>
    <w:rsid w:val="008A274C"/>
    <w:rsid w:val="008A2750"/>
    <w:rsid w:val="008A29F2"/>
    <w:rsid w:val="008A2BBF"/>
    <w:rsid w:val="008A2BC9"/>
    <w:rsid w:val="008A2C33"/>
    <w:rsid w:val="008A2ECF"/>
    <w:rsid w:val="008A2F70"/>
    <w:rsid w:val="008A3312"/>
    <w:rsid w:val="008A33D2"/>
    <w:rsid w:val="008A341B"/>
    <w:rsid w:val="008A34A8"/>
    <w:rsid w:val="008A34FE"/>
    <w:rsid w:val="008A3A9E"/>
    <w:rsid w:val="008A3D9A"/>
    <w:rsid w:val="008A3F3B"/>
    <w:rsid w:val="008A4183"/>
    <w:rsid w:val="008A4786"/>
    <w:rsid w:val="008A47CF"/>
    <w:rsid w:val="008A4868"/>
    <w:rsid w:val="008A4BBB"/>
    <w:rsid w:val="008A4D9B"/>
    <w:rsid w:val="008A4FB5"/>
    <w:rsid w:val="008A55E1"/>
    <w:rsid w:val="008A580A"/>
    <w:rsid w:val="008A5A73"/>
    <w:rsid w:val="008A5E57"/>
    <w:rsid w:val="008A5F6A"/>
    <w:rsid w:val="008A60F5"/>
    <w:rsid w:val="008A62CD"/>
    <w:rsid w:val="008A6561"/>
    <w:rsid w:val="008A66DA"/>
    <w:rsid w:val="008A684C"/>
    <w:rsid w:val="008A6ADD"/>
    <w:rsid w:val="008A6E8D"/>
    <w:rsid w:val="008A7183"/>
    <w:rsid w:val="008A7244"/>
    <w:rsid w:val="008A752F"/>
    <w:rsid w:val="008A781F"/>
    <w:rsid w:val="008A79F8"/>
    <w:rsid w:val="008A7A2C"/>
    <w:rsid w:val="008A7B11"/>
    <w:rsid w:val="008A7B1C"/>
    <w:rsid w:val="008A7ED7"/>
    <w:rsid w:val="008A7F58"/>
    <w:rsid w:val="008B0390"/>
    <w:rsid w:val="008B0449"/>
    <w:rsid w:val="008B0609"/>
    <w:rsid w:val="008B06E2"/>
    <w:rsid w:val="008B0706"/>
    <w:rsid w:val="008B083C"/>
    <w:rsid w:val="008B0A78"/>
    <w:rsid w:val="008B0B61"/>
    <w:rsid w:val="008B0C2A"/>
    <w:rsid w:val="008B0CE1"/>
    <w:rsid w:val="008B0FA8"/>
    <w:rsid w:val="008B107F"/>
    <w:rsid w:val="008B11D8"/>
    <w:rsid w:val="008B1224"/>
    <w:rsid w:val="008B12D0"/>
    <w:rsid w:val="008B176C"/>
    <w:rsid w:val="008B19CD"/>
    <w:rsid w:val="008B1A7C"/>
    <w:rsid w:val="008B1C21"/>
    <w:rsid w:val="008B1D7A"/>
    <w:rsid w:val="008B1F6F"/>
    <w:rsid w:val="008B1FBD"/>
    <w:rsid w:val="008B215B"/>
    <w:rsid w:val="008B221B"/>
    <w:rsid w:val="008B254F"/>
    <w:rsid w:val="008B280F"/>
    <w:rsid w:val="008B296E"/>
    <w:rsid w:val="008B2AA1"/>
    <w:rsid w:val="008B2CB9"/>
    <w:rsid w:val="008B2E0A"/>
    <w:rsid w:val="008B3288"/>
    <w:rsid w:val="008B32D9"/>
    <w:rsid w:val="008B33DE"/>
    <w:rsid w:val="008B36FC"/>
    <w:rsid w:val="008B383D"/>
    <w:rsid w:val="008B38CB"/>
    <w:rsid w:val="008B3B60"/>
    <w:rsid w:val="008B3EEA"/>
    <w:rsid w:val="008B3F41"/>
    <w:rsid w:val="008B4407"/>
    <w:rsid w:val="008B451B"/>
    <w:rsid w:val="008B48AE"/>
    <w:rsid w:val="008B4AA0"/>
    <w:rsid w:val="008B4B35"/>
    <w:rsid w:val="008B4BF3"/>
    <w:rsid w:val="008B4E00"/>
    <w:rsid w:val="008B4F02"/>
    <w:rsid w:val="008B5132"/>
    <w:rsid w:val="008B53C2"/>
    <w:rsid w:val="008B54DA"/>
    <w:rsid w:val="008B5EB5"/>
    <w:rsid w:val="008B642A"/>
    <w:rsid w:val="008B67CF"/>
    <w:rsid w:val="008B6AC1"/>
    <w:rsid w:val="008B6B66"/>
    <w:rsid w:val="008B6FFF"/>
    <w:rsid w:val="008B7082"/>
    <w:rsid w:val="008B7319"/>
    <w:rsid w:val="008B7817"/>
    <w:rsid w:val="008B7B47"/>
    <w:rsid w:val="008B7C0C"/>
    <w:rsid w:val="008B7C6E"/>
    <w:rsid w:val="008B7E93"/>
    <w:rsid w:val="008C007A"/>
    <w:rsid w:val="008C04A8"/>
    <w:rsid w:val="008C05E7"/>
    <w:rsid w:val="008C06CD"/>
    <w:rsid w:val="008C090E"/>
    <w:rsid w:val="008C09A0"/>
    <w:rsid w:val="008C0A71"/>
    <w:rsid w:val="008C0BE8"/>
    <w:rsid w:val="008C0DFC"/>
    <w:rsid w:val="008C0E50"/>
    <w:rsid w:val="008C0E79"/>
    <w:rsid w:val="008C0FAB"/>
    <w:rsid w:val="008C10A9"/>
    <w:rsid w:val="008C1118"/>
    <w:rsid w:val="008C11F3"/>
    <w:rsid w:val="008C148C"/>
    <w:rsid w:val="008C1858"/>
    <w:rsid w:val="008C1938"/>
    <w:rsid w:val="008C1994"/>
    <w:rsid w:val="008C19C0"/>
    <w:rsid w:val="008C1CEF"/>
    <w:rsid w:val="008C1D10"/>
    <w:rsid w:val="008C20BE"/>
    <w:rsid w:val="008C21F9"/>
    <w:rsid w:val="008C2287"/>
    <w:rsid w:val="008C2527"/>
    <w:rsid w:val="008C25C3"/>
    <w:rsid w:val="008C2931"/>
    <w:rsid w:val="008C2B9D"/>
    <w:rsid w:val="008C2C79"/>
    <w:rsid w:val="008C2D80"/>
    <w:rsid w:val="008C2F35"/>
    <w:rsid w:val="008C3042"/>
    <w:rsid w:val="008C31E6"/>
    <w:rsid w:val="008C328A"/>
    <w:rsid w:val="008C3338"/>
    <w:rsid w:val="008C385A"/>
    <w:rsid w:val="008C40D9"/>
    <w:rsid w:val="008C448D"/>
    <w:rsid w:val="008C4591"/>
    <w:rsid w:val="008C4816"/>
    <w:rsid w:val="008C496C"/>
    <w:rsid w:val="008C49A1"/>
    <w:rsid w:val="008C4CCF"/>
    <w:rsid w:val="008C4E98"/>
    <w:rsid w:val="008C4EE9"/>
    <w:rsid w:val="008C551A"/>
    <w:rsid w:val="008C56E1"/>
    <w:rsid w:val="008C5955"/>
    <w:rsid w:val="008C596A"/>
    <w:rsid w:val="008C5E0A"/>
    <w:rsid w:val="008C600B"/>
    <w:rsid w:val="008C61A0"/>
    <w:rsid w:val="008C61BE"/>
    <w:rsid w:val="008C65FD"/>
    <w:rsid w:val="008C6693"/>
    <w:rsid w:val="008C6740"/>
    <w:rsid w:val="008C6956"/>
    <w:rsid w:val="008C6B2F"/>
    <w:rsid w:val="008C6CA7"/>
    <w:rsid w:val="008C6CFC"/>
    <w:rsid w:val="008C6D1B"/>
    <w:rsid w:val="008C6D57"/>
    <w:rsid w:val="008C6DFE"/>
    <w:rsid w:val="008C6E3E"/>
    <w:rsid w:val="008C6E93"/>
    <w:rsid w:val="008C6EB4"/>
    <w:rsid w:val="008C6EE9"/>
    <w:rsid w:val="008C713B"/>
    <w:rsid w:val="008C714A"/>
    <w:rsid w:val="008C768D"/>
    <w:rsid w:val="008C797B"/>
    <w:rsid w:val="008C7BDF"/>
    <w:rsid w:val="008C7BFF"/>
    <w:rsid w:val="008C7C07"/>
    <w:rsid w:val="008C7C3A"/>
    <w:rsid w:val="008C7C68"/>
    <w:rsid w:val="008C7D5B"/>
    <w:rsid w:val="008C7F52"/>
    <w:rsid w:val="008D052A"/>
    <w:rsid w:val="008D069C"/>
    <w:rsid w:val="008D0833"/>
    <w:rsid w:val="008D094E"/>
    <w:rsid w:val="008D0D4B"/>
    <w:rsid w:val="008D0E7D"/>
    <w:rsid w:val="008D13A8"/>
    <w:rsid w:val="008D13AC"/>
    <w:rsid w:val="008D14BA"/>
    <w:rsid w:val="008D18DA"/>
    <w:rsid w:val="008D1B29"/>
    <w:rsid w:val="008D1D77"/>
    <w:rsid w:val="008D1E63"/>
    <w:rsid w:val="008D1F0F"/>
    <w:rsid w:val="008D2023"/>
    <w:rsid w:val="008D21FB"/>
    <w:rsid w:val="008D2371"/>
    <w:rsid w:val="008D256C"/>
    <w:rsid w:val="008D2C5C"/>
    <w:rsid w:val="008D2D79"/>
    <w:rsid w:val="008D2DA7"/>
    <w:rsid w:val="008D2FB8"/>
    <w:rsid w:val="008D30C0"/>
    <w:rsid w:val="008D31DB"/>
    <w:rsid w:val="008D320F"/>
    <w:rsid w:val="008D33C5"/>
    <w:rsid w:val="008D3595"/>
    <w:rsid w:val="008D3807"/>
    <w:rsid w:val="008D3990"/>
    <w:rsid w:val="008D3D20"/>
    <w:rsid w:val="008D3E49"/>
    <w:rsid w:val="008D41F7"/>
    <w:rsid w:val="008D42CA"/>
    <w:rsid w:val="008D446C"/>
    <w:rsid w:val="008D4728"/>
    <w:rsid w:val="008D4742"/>
    <w:rsid w:val="008D47D7"/>
    <w:rsid w:val="008D4A06"/>
    <w:rsid w:val="008D4DDA"/>
    <w:rsid w:val="008D4FDB"/>
    <w:rsid w:val="008D52F5"/>
    <w:rsid w:val="008D584D"/>
    <w:rsid w:val="008D5CCB"/>
    <w:rsid w:val="008D6061"/>
    <w:rsid w:val="008D60A3"/>
    <w:rsid w:val="008D69C8"/>
    <w:rsid w:val="008D6A07"/>
    <w:rsid w:val="008D6B3F"/>
    <w:rsid w:val="008D6EE4"/>
    <w:rsid w:val="008D7197"/>
    <w:rsid w:val="008D71AF"/>
    <w:rsid w:val="008D7221"/>
    <w:rsid w:val="008D7299"/>
    <w:rsid w:val="008D74D1"/>
    <w:rsid w:val="008D751D"/>
    <w:rsid w:val="008D7625"/>
    <w:rsid w:val="008D777B"/>
    <w:rsid w:val="008D77D8"/>
    <w:rsid w:val="008D7957"/>
    <w:rsid w:val="008D7B87"/>
    <w:rsid w:val="008D7CD3"/>
    <w:rsid w:val="008D7FED"/>
    <w:rsid w:val="008E020C"/>
    <w:rsid w:val="008E05B4"/>
    <w:rsid w:val="008E08F2"/>
    <w:rsid w:val="008E0D0B"/>
    <w:rsid w:val="008E10A5"/>
    <w:rsid w:val="008E126F"/>
    <w:rsid w:val="008E1270"/>
    <w:rsid w:val="008E12D8"/>
    <w:rsid w:val="008E1456"/>
    <w:rsid w:val="008E15A6"/>
    <w:rsid w:val="008E161F"/>
    <w:rsid w:val="008E1B5C"/>
    <w:rsid w:val="008E202A"/>
    <w:rsid w:val="008E204E"/>
    <w:rsid w:val="008E2094"/>
    <w:rsid w:val="008E219A"/>
    <w:rsid w:val="008E2598"/>
    <w:rsid w:val="008E2767"/>
    <w:rsid w:val="008E284C"/>
    <w:rsid w:val="008E293E"/>
    <w:rsid w:val="008E2A47"/>
    <w:rsid w:val="008E31BA"/>
    <w:rsid w:val="008E33B3"/>
    <w:rsid w:val="008E34B3"/>
    <w:rsid w:val="008E373C"/>
    <w:rsid w:val="008E3CA3"/>
    <w:rsid w:val="008E40DD"/>
    <w:rsid w:val="008E4427"/>
    <w:rsid w:val="008E44BF"/>
    <w:rsid w:val="008E44C6"/>
    <w:rsid w:val="008E4657"/>
    <w:rsid w:val="008E4DB6"/>
    <w:rsid w:val="008E4DE4"/>
    <w:rsid w:val="008E4EE8"/>
    <w:rsid w:val="008E4FAF"/>
    <w:rsid w:val="008E521B"/>
    <w:rsid w:val="008E54A7"/>
    <w:rsid w:val="008E5601"/>
    <w:rsid w:val="008E562B"/>
    <w:rsid w:val="008E59A1"/>
    <w:rsid w:val="008E5C5E"/>
    <w:rsid w:val="008E5D68"/>
    <w:rsid w:val="008E66C5"/>
    <w:rsid w:val="008E6819"/>
    <w:rsid w:val="008E6EE9"/>
    <w:rsid w:val="008E6F4B"/>
    <w:rsid w:val="008E70B7"/>
    <w:rsid w:val="008E732F"/>
    <w:rsid w:val="008E74C0"/>
    <w:rsid w:val="008E754C"/>
    <w:rsid w:val="008E75FA"/>
    <w:rsid w:val="008E7712"/>
    <w:rsid w:val="008E78A6"/>
    <w:rsid w:val="008E7ED4"/>
    <w:rsid w:val="008E7F0D"/>
    <w:rsid w:val="008F028C"/>
    <w:rsid w:val="008F07B3"/>
    <w:rsid w:val="008F113C"/>
    <w:rsid w:val="008F13FB"/>
    <w:rsid w:val="008F1740"/>
    <w:rsid w:val="008F174E"/>
    <w:rsid w:val="008F1928"/>
    <w:rsid w:val="008F1B6F"/>
    <w:rsid w:val="008F1C71"/>
    <w:rsid w:val="008F1E43"/>
    <w:rsid w:val="008F22BF"/>
    <w:rsid w:val="008F2304"/>
    <w:rsid w:val="008F29CA"/>
    <w:rsid w:val="008F2AC7"/>
    <w:rsid w:val="008F2B9C"/>
    <w:rsid w:val="008F2C37"/>
    <w:rsid w:val="008F2CDD"/>
    <w:rsid w:val="008F2D84"/>
    <w:rsid w:val="008F3008"/>
    <w:rsid w:val="008F30C9"/>
    <w:rsid w:val="008F35A9"/>
    <w:rsid w:val="008F366C"/>
    <w:rsid w:val="008F3B9B"/>
    <w:rsid w:val="008F3CC2"/>
    <w:rsid w:val="008F3CC7"/>
    <w:rsid w:val="008F3ED1"/>
    <w:rsid w:val="008F3F77"/>
    <w:rsid w:val="008F41AB"/>
    <w:rsid w:val="008F4511"/>
    <w:rsid w:val="008F4744"/>
    <w:rsid w:val="008F4957"/>
    <w:rsid w:val="008F4A63"/>
    <w:rsid w:val="008F5382"/>
    <w:rsid w:val="008F5768"/>
    <w:rsid w:val="008F5913"/>
    <w:rsid w:val="008F5F7E"/>
    <w:rsid w:val="008F63D6"/>
    <w:rsid w:val="008F66D8"/>
    <w:rsid w:val="008F6817"/>
    <w:rsid w:val="008F693C"/>
    <w:rsid w:val="008F6A14"/>
    <w:rsid w:val="008F6B4B"/>
    <w:rsid w:val="008F6EC4"/>
    <w:rsid w:val="008F6F73"/>
    <w:rsid w:val="008F708F"/>
    <w:rsid w:val="008F712B"/>
    <w:rsid w:val="008F75F2"/>
    <w:rsid w:val="008F7720"/>
    <w:rsid w:val="008F7BEC"/>
    <w:rsid w:val="008F7C06"/>
    <w:rsid w:val="008F7FF1"/>
    <w:rsid w:val="0090008C"/>
    <w:rsid w:val="009004EE"/>
    <w:rsid w:val="00900752"/>
    <w:rsid w:val="00900BD1"/>
    <w:rsid w:val="00900D30"/>
    <w:rsid w:val="00901328"/>
    <w:rsid w:val="009016CD"/>
    <w:rsid w:val="009018DB"/>
    <w:rsid w:val="00901AFB"/>
    <w:rsid w:val="00901C56"/>
    <w:rsid w:val="00902007"/>
    <w:rsid w:val="009021F2"/>
    <w:rsid w:val="009023DD"/>
    <w:rsid w:val="009024A9"/>
    <w:rsid w:val="00902582"/>
    <w:rsid w:val="00902790"/>
    <w:rsid w:val="0090284F"/>
    <w:rsid w:val="00902ADD"/>
    <w:rsid w:val="00903057"/>
    <w:rsid w:val="00903084"/>
    <w:rsid w:val="0090334E"/>
    <w:rsid w:val="00903809"/>
    <w:rsid w:val="00903BC1"/>
    <w:rsid w:val="00903BD0"/>
    <w:rsid w:val="00903D02"/>
    <w:rsid w:val="00903D3A"/>
    <w:rsid w:val="00903D3C"/>
    <w:rsid w:val="00903E68"/>
    <w:rsid w:val="00904026"/>
    <w:rsid w:val="00904111"/>
    <w:rsid w:val="00904742"/>
    <w:rsid w:val="009047BF"/>
    <w:rsid w:val="00904BCE"/>
    <w:rsid w:val="00904BEF"/>
    <w:rsid w:val="00904C0B"/>
    <w:rsid w:val="00904C2D"/>
    <w:rsid w:val="00904F46"/>
    <w:rsid w:val="009051B1"/>
    <w:rsid w:val="009052A3"/>
    <w:rsid w:val="009052AA"/>
    <w:rsid w:val="0090542E"/>
    <w:rsid w:val="009056FE"/>
    <w:rsid w:val="00905718"/>
    <w:rsid w:val="00905930"/>
    <w:rsid w:val="00905973"/>
    <w:rsid w:val="009059E7"/>
    <w:rsid w:val="00905B20"/>
    <w:rsid w:val="00905C4F"/>
    <w:rsid w:val="009060AF"/>
    <w:rsid w:val="0090637D"/>
    <w:rsid w:val="009063ED"/>
    <w:rsid w:val="00906409"/>
    <w:rsid w:val="00906791"/>
    <w:rsid w:val="009067C3"/>
    <w:rsid w:val="00906A76"/>
    <w:rsid w:val="00906FA3"/>
    <w:rsid w:val="009070E7"/>
    <w:rsid w:val="00907162"/>
    <w:rsid w:val="009074A2"/>
    <w:rsid w:val="009074B1"/>
    <w:rsid w:val="009076B8"/>
    <w:rsid w:val="0090774B"/>
    <w:rsid w:val="009078AF"/>
    <w:rsid w:val="009078E7"/>
    <w:rsid w:val="00907977"/>
    <w:rsid w:val="009079B6"/>
    <w:rsid w:val="00907C7A"/>
    <w:rsid w:val="00907DA9"/>
    <w:rsid w:val="00907DC0"/>
    <w:rsid w:val="00907ECA"/>
    <w:rsid w:val="00907FD3"/>
    <w:rsid w:val="00910170"/>
    <w:rsid w:val="009106AF"/>
    <w:rsid w:val="00910700"/>
    <w:rsid w:val="009108B2"/>
    <w:rsid w:val="00910915"/>
    <w:rsid w:val="00910B8C"/>
    <w:rsid w:val="00910C87"/>
    <w:rsid w:val="00910DE1"/>
    <w:rsid w:val="00910F78"/>
    <w:rsid w:val="00910F81"/>
    <w:rsid w:val="00911124"/>
    <w:rsid w:val="009112A8"/>
    <w:rsid w:val="009112B1"/>
    <w:rsid w:val="0091137F"/>
    <w:rsid w:val="009113D4"/>
    <w:rsid w:val="00911442"/>
    <w:rsid w:val="009115E5"/>
    <w:rsid w:val="0091182D"/>
    <w:rsid w:val="00911F56"/>
    <w:rsid w:val="00911FC5"/>
    <w:rsid w:val="00912046"/>
    <w:rsid w:val="00912134"/>
    <w:rsid w:val="00912278"/>
    <w:rsid w:val="00912504"/>
    <w:rsid w:val="00912701"/>
    <w:rsid w:val="00912711"/>
    <w:rsid w:val="009127C1"/>
    <w:rsid w:val="00912802"/>
    <w:rsid w:val="00912957"/>
    <w:rsid w:val="00912998"/>
    <w:rsid w:val="00912A25"/>
    <w:rsid w:val="00912A97"/>
    <w:rsid w:val="00912AA6"/>
    <w:rsid w:val="00912EEC"/>
    <w:rsid w:val="009130F3"/>
    <w:rsid w:val="00913ABA"/>
    <w:rsid w:val="00913B2C"/>
    <w:rsid w:val="00913B87"/>
    <w:rsid w:val="00913D16"/>
    <w:rsid w:val="00913D49"/>
    <w:rsid w:val="00913D69"/>
    <w:rsid w:val="00913E28"/>
    <w:rsid w:val="00913F4D"/>
    <w:rsid w:val="00913F8B"/>
    <w:rsid w:val="009140D0"/>
    <w:rsid w:val="00914C84"/>
    <w:rsid w:val="00914E82"/>
    <w:rsid w:val="00914F3C"/>
    <w:rsid w:val="00914F68"/>
    <w:rsid w:val="00915170"/>
    <w:rsid w:val="00915522"/>
    <w:rsid w:val="00915546"/>
    <w:rsid w:val="00915592"/>
    <w:rsid w:val="009155A8"/>
    <w:rsid w:val="0091560B"/>
    <w:rsid w:val="009157B9"/>
    <w:rsid w:val="00915852"/>
    <w:rsid w:val="00915A7C"/>
    <w:rsid w:val="00915BE3"/>
    <w:rsid w:val="00915D18"/>
    <w:rsid w:val="00915EFB"/>
    <w:rsid w:val="009161A1"/>
    <w:rsid w:val="009161A9"/>
    <w:rsid w:val="00916284"/>
    <w:rsid w:val="00916292"/>
    <w:rsid w:val="00916467"/>
    <w:rsid w:val="00916641"/>
    <w:rsid w:val="00916685"/>
    <w:rsid w:val="009166D4"/>
    <w:rsid w:val="0091684B"/>
    <w:rsid w:val="009169F8"/>
    <w:rsid w:val="00916CA7"/>
    <w:rsid w:val="00916EDF"/>
    <w:rsid w:val="00917064"/>
    <w:rsid w:val="00917221"/>
    <w:rsid w:val="0091739A"/>
    <w:rsid w:val="009173B7"/>
    <w:rsid w:val="00917557"/>
    <w:rsid w:val="009176A0"/>
    <w:rsid w:val="009177A0"/>
    <w:rsid w:val="00917C45"/>
    <w:rsid w:val="0092002F"/>
    <w:rsid w:val="0092015D"/>
    <w:rsid w:val="00920304"/>
    <w:rsid w:val="009207C3"/>
    <w:rsid w:val="00920A88"/>
    <w:rsid w:val="00920E8F"/>
    <w:rsid w:val="009210C5"/>
    <w:rsid w:val="00921169"/>
    <w:rsid w:val="00921223"/>
    <w:rsid w:val="00921353"/>
    <w:rsid w:val="00921439"/>
    <w:rsid w:val="00921862"/>
    <w:rsid w:val="009219B7"/>
    <w:rsid w:val="00921B5D"/>
    <w:rsid w:val="00921B6C"/>
    <w:rsid w:val="00921B88"/>
    <w:rsid w:val="00921DC0"/>
    <w:rsid w:val="00921F2C"/>
    <w:rsid w:val="009221D4"/>
    <w:rsid w:val="0092224A"/>
    <w:rsid w:val="0092230D"/>
    <w:rsid w:val="0092232B"/>
    <w:rsid w:val="0092284F"/>
    <w:rsid w:val="0092295F"/>
    <w:rsid w:val="00922A4A"/>
    <w:rsid w:val="00922B59"/>
    <w:rsid w:val="00922B88"/>
    <w:rsid w:val="00922BDA"/>
    <w:rsid w:val="00922E2D"/>
    <w:rsid w:val="009231FC"/>
    <w:rsid w:val="00923289"/>
    <w:rsid w:val="00923293"/>
    <w:rsid w:val="00923423"/>
    <w:rsid w:val="009234CE"/>
    <w:rsid w:val="00923727"/>
    <w:rsid w:val="00923812"/>
    <w:rsid w:val="0092382F"/>
    <w:rsid w:val="00923C3A"/>
    <w:rsid w:val="00923CFA"/>
    <w:rsid w:val="00924227"/>
    <w:rsid w:val="00924284"/>
    <w:rsid w:val="00924568"/>
    <w:rsid w:val="009247D4"/>
    <w:rsid w:val="009248B3"/>
    <w:rsid w:val="00924AC6"/>
    <w:rsid w:val="00925025"/>
    <w:rsid w:val="009250C0"/>
    <w:rsid w:val="0092512A"/>
    <w:rsid w:val="00925655"/>
    <w:rsid w:val="00925738"/>
    <w:rsid w:val="00925842"/>
    <w:rsid w:val="009258FE"/>
    <w:rsid w:val="00925C99"/>
    <w:rsid w:val="00925D7B"/>
    <w:rsid w:val="00925EAD"/>
    <w:rsid w:val="00925FCF"/>
    <w:rsid w:val="009262F7"/>
    <w:rsid w:val="009265DD"/>
    <w:rsid w:val="009267EE"/>
    <w:rsid w:val="00926909"/>
    <w:rsid w:val="00926949"/>
    <w:rsid w:val="00926D87"/>
    <w:rsid w:val="00926FC8"/>
    <w:rsid w:val="00927132"/>
    <w:rsid w:val="0092746D"/>
    <w:rsid w:val="009274B4"/>
    <w:rsid w:val="00927524"/>
    <w:rsid w:val="00927BD2"/>
    <w:rsid w:val="00927C8F"/>
    <w:rsid w:val="0093000C"/>
    <w:rsid w:val="0093014E"/>
    <w:rsid w:val="009303F2"/>
    <w:rsid w:val="00930686"/>
    <w:rsid w:val="009308F6"/>
    <w:rsid w:val="009309CE"/>
    <w:rsid w:val="00930A62"/>
    <w:rsid w:val="00930CCD"/>
    <w:rsid w:val="00930FC5"/>
    <w:rsid w:val="009317E7"/>
    <w:rsid w:val="0093194F"/>
    <w:rsid w:val="00931BF2"/>
    <w:rsid w:val="0093208D"/>
    <w:rsid w:val="00932220"/>
    <w:rsid w:val="00932225"/>
    <w:rsid w:val="009322D6"/>
    <w:rsid w:val="009323BC"/>
    <w:rsid w:val="009325E0"/>
    <w:rsid w:val="00933283"/>
    <w:rsid w:val="009332A0"/>
    <w:rsid w:val="009333EF"/>
    <w:rsid w:val="009337B8"/>
    <w:rsid w:val="009338EE"/>
    <w:rsid w:val="009339A5"/>
    <w:rsid w:val="00933C3A"/>
    <w:rsid w:val="00933DCE"/>
    <w:rsid w:val="00933F83"/>
    <w:rsid w:val="00934002"/>
    <w:rsid w:val="00934076"/>
    <w:rsid w:val="0093430B"/>
    <w:rsid w:val="0093448D"/>
    <w:rsid w:val="00934607"/>
    <w:rsid w:val="00934904"/>
    <w:rsid w:val="00934907"/>
    <w:rsid w:val="009349BB"/>
    <w:rsid w:val="00934C6E"/>
    <w:rsid w:val="00934E57"/>
    <w:rsid w:val="00934EC5"/>
    <w:rsid w:val="00934F02"/>
    <w:rsid w:val="009350A1"/>
    <w:rsid w:val="009350B9"/>
    <w:rsid w:val="009350D1"/>
    <w:rsid w:val="0093520D"/>
    <w:rsid w:val="00935229"/>
    <w:rsid w:val="0093523D"/>
    <w:rsid w:val="0093525A"/>
    <w:rsid w:val="00935471"/>
    <w:rsid w:val="00935536"/>
    <w:rsid w:val="0093553C"/>
    <w:rsid w:val="0093558C"/>
    <w:rsid w:val="009358AD"/>
    <w:rsid w:val="009359C7"/>
    <w:rsid w:val="00935F89"/>
    <w:rsid w:val="00935FA8"/>
    <w:rsid w:val="0093672A"/>
    <w:rsid w:val="009369A2"/>
    <w:rsid w:val="00936A26"/>
    <w:rsid w:val="00936AA2"/>
    <w:rsid w:val="00936BB7"/>
    <w:rsid w:val="00936C99"/>
    <w:rsid w:val="00936EAC"/>
    <w:rsid w:val="00936F58"/>
    <w:rsid w:val="00936F92"/>
    <w:rsid w:val="00936FDE"/>
    <w:rsid w:val="009370DC"/>
    <w:rsid w:val="00937300"/>
    <w:rsid w:val="009373A7"/>
    <w:rsid w:val="0093746D"/>
    <w:rsid w:val="009374E3"/>
    <w:rsid w:val="009377F9"/>
    <w:rsid w:val="00937BA6"/>
    <w:rsid w:val="00937BBA"/>
    <w:rsid w:val="00937D02"/>
    <w:rsid w:val="00937EEC"/>
    <w:rsid w:val="00937F72"/>
    <w:rsid w:val="0093B714"/>
    <w:rsid w:val="0094001B"/>
    <w:rsid w:val="009400EC"/>
    <w:rsid w:val="00940155"/>
    <w:rsid w:val="00940227"/>
    <w:rsid w:val="0094031B"/>
    <w:rsid w:val="00940480"/>
    <w:rsid w:val="009404A7"/>
    <w:rsid w:val="00940E68"/>
    <w:rsid w:val="00940FA5"/>
    <w:rsid w:val="00940FB3"/>
    <w:rsid w:val="009413B9"/>
    <w:rsid w:val="0094165D"/>
    <w:rsid w:val="009417ED"/>
    <w:rsid w:val="00941935"/>
    <w:rsid w:val="00941A2F"/>
    <w:rsid w:val="00941B94"/>
    <w:rsid w:val="0094204F"/>
    <w:rsid w:val="009421FD"/>
    <w:rsid w:val="00942320"/>
    <w:rsid w:val="009425A8"/>
    <w:rsid w:val="00942670"/>
    <w:rsid w:val="009427DB"/>
    <w:rsid w:val="009427E0"/>
    <w:rsid w:val="00942B8C"/>
    <w:rsid w:val="00942C0A"/>
    <w:rsid w:val="00942E35"/>
    <w:rsid w:val="00943374"/>
    <w:rsid w:val="0094343A"/>
    <w:rsid w:val="009438EB"/>
    <w:rsid w:val="009440EB"/>
    <w:rsid w:val="00944201"/>
    <w:rsid w:val="009444B0"/>
    <w:rsid w:val="00944796"/>
    <w:rsid w:val="009448C4"/>
    <w:rsid w:val="0094496F"/>
    <w:rsid w:val="00944CEF"/>
    <w:rsid w:val="00944E14"/>
    <w:rsid w:val="00944EAB"/>
    <w:rsid w:val="00945009"/>
    <w:rsid w:val="00945612"/>
    <w:rsid w:val="0094582C"/>
    <w:rsid w:val="00945860"/>
    <w:rsid w:val="009458F4"/>
    <w:rsid w:val="00945930"/>
    <w:rsid w:val="009459A0"/>
    <w:rsid w:val="00945BC4"/>
    <w:rsid w:val="009462E0"/>
    <w:rsid w:val="009462E6"/>
    <w:rsid w:val="00946335"/>
    <w:rsid w:val="009463A3"/>
    <w:rsid w:val="00946452"/>
    <w:rsid w:val="009464D0"/>
    <w:rsid w:val="00946589"/>
    <w:rsid w:val="009466D1"/>
    <w:rsid w:val="00946700"/>
    <w:rsid w:val="00946992"/>
    <w:rsid w:val="009469C9"/>
    <w:rsid w:val="00946EC3"/>
    <w:rsid w:val="00946ED2"/>
    <w:rsid w:val="00947152"/>
    <w:rsid w:val="009474A3"/>
    <w:rsid w:val="0094758D"/>
    <w:rsid w:val="009475B0"/>
    <w:rsid w:val="00947612"/>
    <w:rsid w:val="00947761"/>
    <w:rsid w:val="0094783C"/>
    <w:rsid w:val="009479B2"/>
    <w:rsid w:val="00947AD3"/>
    <w:rsid w:val="00947BA5"/>
    <w:rsid w:val="00947C76"/>
    <w:rsid w:val="00947CBB"/>
    <w:rsid w:val="00947D0C"/>
    <w:rsid w:val="009501D5"/>
    <w:rsid w:val="009502A4"/>
    <w:rsid w:val="0095049C"/>
    <w:rsid w:val="009505B6"/>
    <w:rsid w:val="00950D1D"/>
    <w:rsid w:val="00950F78"/>
    <w:rsid w:val="009510A0"/>
    <w:rsid w:val="00951290"/>
    <w:rsid w:val="00951588"/>
    <w:rsid w:val="0095168C"/>
    <w:rsid w:val="009516C5"/>
    <w:rsid w:val="009516E0"/>
    <w:rsid w:val="009517AA"/>
    <w:rsid w:val="009517FE"/>
    <w:rsid w:val="009518A0"/>
    <w:rsid w:val="00951A29"/>
    <w:rsid w:val="009522B9"/>
    <w:rsid w:val="009528C9"/>
    <w:rsid w:val="0095308D"/>
    <w:rsid w:val="009533CA"/>
    <w:rsid w:val="009534C6"/>
    <w:rsid w:val="00953681"/>
    <w:rsid w:val="009536C2"/>
    <w:rsid w:val="00953707"/>
    <w:rsid w:val="00953759"/>
    <w:rsid w:val="009538E2"/>
    <w:rsid w:val="00953984"/>
    <w:rsid w:val="00953B49"/>
    <w:rsid w:val="00953C27"/>
    <w:rsid w:val="00953E17"/>
    <w:rsid w:val="009544D6"/>
    <w:rsid w:val="00954585"/>
    <w:rsid w:val="00954723"/>
    <w:rsid w:val="00954BE1"/>
    <w:rsid w:val="00954D8F"/>
    <w:rsid w:val="00954DCE"/>
    <w:rsid w:val="00954DD9"/>
    <w:rsid w:val="00954E43"/>
    <w:rsid w:val="00955403"/>
    <w:rsid w:val="00955426"/>
    <w:rsid w:val="0095580F"/>
    <w:rsid w:val="0095584B"/>
    <w:rsid w:val="00955A2A"/>
    <w:rsid w:val="00955AD0"/>
    <w:rsid w:val="00955E28"/>
    <w:rsid w:val="00955EB8"/>
    <w:rsid w:val="00955EFD"/>
    <w:rsid w:val="00956205"/>
    <w:rsid w:val="009563B1"/>
    <w:rsid w:val="0095662E"/>
    <w:rsid w:val="0095674A"/>
    <w:rsid w:val="00956D39"/>
    <w:rsid w:val="00956F7C"/>
    <w:rsid w:val="00957425"/>
    <w:rsid w:val="009576EA"/>
    <w:rsid w:val="0095775B"/>
    <w:rsid w:val="00957786"/>
    <w:rsid w:val="00957A55"/>
    <w:rsid w:val="00957BA6"/>
    <w:rsid w:val="00957D38"/>
    <w:rsid w:val="0096001B"/>
    <w:rsid w:val="009601B6"/>
    <w:rsid w:val="0096027F"/>
    <w:rsid w:val="009605E1"/>
    <w:rsid w:val="0096073E"/>
    <w:rsid w:val="00960D5C"/>
    <w:rsid w:val="0096122B"/>
    <w:rsid w:val="00961AF7"/>
    <w:rsid w:val="00961B1B"/>
    <w:rsid w:val="00961D5C"/>
    <w:rsid w:val="009620AC"/>
    <w:rsid w:val="0096226C"/>
    <w:rsid w:val="00962387"/>
    <w:rsid w:val="009625F8"/>
    <w:rsid w:val="00962618"/>
    <w:rsid w:val="0096274A"/>
    <w:rsid w:val="009628EC"/>
    <w:rsid w:val="00962EAD"/>
    <w:rsid w:val="00962FB9"/>
    <w:rsid w:val="00963355"/>
    <w:rsid w:val="009635BF"/>
    <w:rsid w:val="00963725"/>
    <w:rsid w:val="00963733"/>
    <w:rsid w:val="00963738"/>
    <w:rsid w:val="00963759"/>
    <w:rsid w:val="00963F1B"/>
    <w:rsid w:val="0096405F"/>
    <w:rsid w:val="0096409E"/>
    <w:rsid w:val="009640DF"/>
    <w:rsid w:val="009641F2"/>
    <w:rsid w:val="00964566"/>
    <w:rsid w:val="009647AC"/>
    <w:rsid w:val="009647D0"/>
    <w:rsid w:val="0096493D"/>
    <w:rsid w:val="009649F4"/>
    <w:rsid w:val="00964E1C"/>
    <w:rsid w:val="009650F9"/>
    <w:rsid w:val="0096512A"/>
    <w:rsid w:val="009655BA"/>
    <w:rsid w:val="0096569E"/>
    <w:rsid w:val="0096575C"/>
    <w:rsid w:val="00965976"/>
    <w:rsid w:val="00965AAA"/>
    <w:rsid w:val="00965D7D"/>
    <w:rsid w:val="00965E4A"/>
    <w:rsid w:val="00965E73"/>
    <w:rsid w:val="00966005"/>
    <w:rsid w:val="009661D1"/>
    <w:rsid w:val="0096670A"/>
    <w:rsid w:val="0096671B"/>
    <w:rsid w:val="009669B0"/>
    <w:rsid w:val="00966B3E"/>
    <w:rsid w:val="00966B7B"/>
    <w:rsid w:val="00967051"/>
    <w:rsid w:val="0096705E"/>
    <w:rsid w:val="0096731B"/>
    <w:rsid w:val="00967A27"/>
    <w:rsid w:val="00967A4D"/>
    <w:rsid w:val="00967ABC"/>
    <w:rsid w:val="00967CA2"/>
    <w:rsid w:val="00967D9B"/>
    <w:rsid w:val="009702CD"/>
    <w:rsid w:val="0097035B"/>
    <w:rsid w:val="00970C33"/>
    <w:rsid w:val="00970D6C"/>
    <w:rsid w:val="00971115"/>
    <w:rsid w:val="00971148"/>
    <w:rsid w:val="00971151"/>
    <w:rsid w:val="0097146E"/>
    <w:rsid w:val="00971544"/>
    <w:rsid w:val="00971582"/>
    <w:rsid w:val="00971626"/>
    <w:rsid w:val="009719F7"/>
    <w:rsid w:val="00971CC4"/>
    <w:rsid w:val="00971D1D"/>
    <w:rsid w:val="00971DD1"/>
    <w:rsid w:val="0097265D"/>
    <w:rsid w:val="009727B8"/>
    <w:rsid w:val="00972973"/>
    <w:rsid w:val="00972F1D"/>
    <w:rsid w:val="00972F5F"/>
    <w:rsid w:val="00972FBD"/>
    <w:rsid w:val="00972FDD"/>
    <w:rsid w:val="009732CB"/>
    <w:rsid w:val="00973431"/>
    <w:rsid w:val="00973451"/>
    <w:rsid w:val="0097351E"/>
    <w:rsid w:val="0097380F"/>
    <w:rsid w:val="00973A8F"/>
    <w:rsid w:val="00973AC1"/>
    <w:rsid w:val="00973F92"/>
    <w:rsid w:val="00974191"/>
    <w:rsid w:val="00974239"/>
    <w:rsid w:val="00974265"/>
    <w:rsid w:val="00974385"/>
    <w:rsid w:val="009743FB"/>
    <w:rsid w:val="00974537"/>
    <w:rsid w:val="009746B0"/>
    <w:rsid w:val="0097473C"/>
    <w:rsid w:val="0097483B"/>
    <w:rsid w:val="00974A50"/>
    <w:rsid w:val="00974B5A"/>
    <w:rsid w:val="00974C7A"/>
    <w:rsid w:val="00974F98"/>
    <w:rsid w:val="009751EE"/>
    <w:rsid w:val="009752C3"/>
    <w:rsid w:val="009752EA"/>
    <w:rsid w:val="009752EC"/>
    <w:rsid w:val="00975738"/>
    <w:rsid w:val="009757DB"/>
    <w:rsid w:val="009758F1"/>
    <w:rsid w:val="00975A74"/>
    <w:rsid w:val="00975AE2"/>
    <w:rsid w:val="00975D7A"/>
    <w:rsid w:val="0097603E"/>
    <w:rsid w:val="0097606C"/>
    <w:rsid w:val="00976D9A"/>
    <w:rsid w:val="00976DE9"/>
    <w:rsid w:val="00977060"/>
    <w:rsid w:val="00977092"/>
    <w:rsid w:val="009770C7"/>
    <w:rsid w:val="00977350"/>
    <w:rsid w:val="00977590"/>
    <w:rsid w:val="00977947"/>
    <w:rsid w:val="00977E9D"/>
    <w:rsid w:val="00977F6C"/>
    <w:rsid w:val="009805E8"/>
    <w:rsid w:val="00980A55"/>
    <w:rsid w:val="00980C6C"/>
    <w:rsid w:val="00980CF9"/>
    <w:rsid w:val="00981612"/>
    <w:rsid w:val="00981936"/>
    <w:rsid w:val="00981B69"/>
    <w:rsid w:val="00981FCE"/>
    <w:rsid w:val="009820A2"/>
    <w:rsid w:val="00982454"/>
    <w:rsid w:val="00982493"/>
    <w:rsid w:val="00982614"/>
    <w:rsid w:val="00982690"/>
    <w:rsid w:val="009826E8"/>
    <w:rsid w:val="00982B22"/>
    <w:rsid w:val="00982DAB"/>
    <w:rsid w:val="00983109"/>
    <w:rsid w:val="009831AC"/>
    <w:rsid w:val="0098329C"/>
    <w:rsid w:val="009832E9"/>
    <w:rsid w:val="009834E9"/>
    <w:rsid w:val="009839A3"/>
    <w:rsid w:val="00983A7F"/>
    <w:rsid w:val="00983AC7"/>
    <w:rsid w:val="00983B97"/>
    <w:rsid w:val="00983BE5"/>
    <w:rsid w:val="00983D42"/>
    <w:rsid w:val="00983E9A"/>
    <w:rsid w:val="009840EF"/>
    <w:rsid w:val="00984137"/>
    <w:rsid w:val="009843AD"/>
    <w:rsid w:val="00984CF0"/>
    <w:rsid w:val="009852C1"/>
    <w:rsid w:val="00985402"/>
    <w:rsid w:val="00985653"/>
    <w:rsid w:val="00985894"/>
    <w:rsid w:val="009858A4"/>
    <w:rsid w:val="00985B1D"/>
    <w:rsid w:val="00985E83"/>
    <w:rsid w:val="00986193"/>
    <w:rsid w:val="009861E6"/>
    <w:rsid w:val="00986430"/>
    <w:rsid w:val="00986898"/>
    <w:rsid w:val="009868B6"/>
    <w:rsid w:val="0098695C"/>
    <w:rsid w:val="009869A4"/>
    <w:rsid w:val="009869B6"/>
    <w:rsid w:val="00986D7B"/>
    <w:rsid w:val="00986E3B"/>
    <w:rsid w:val="00986F09"/>
    <w:rsid w:val="00986FAD"/>
    <w:rsid w:val="0098704C"/>
    <w:rsid w:val="009870D5"/>
    <w:rsid w:val="009871E8"/>
    <w:rsid w:val="0098727B"/>
    <w:rsid w:val="0098732B"/>
    <w:rsid w:val="009873A2"/>
    <w:rsid w:val="009873CB"/>
    <w:rsid w:val="00987420"/>
    <w:rsid w:val="0098760F"/>
    <w:rsid w:val="009876F8"/>
    <w:rsid w:val="00987B55"/>
    <w:rsid w:val="00987C18"/>
    <w:rsid w:val="00987E41"/>
    <w:rsid w:val="00990310"/>
    <w:rsid w:val="009903C0"/>
    <w:rsid w:val="00990A48"/>
    <w:rsid w:val="00990A61"/>
    <w:rsid w:val="00990BBC"/>
    <w:rsid w:val="00990D64"/>
    <w:rsid w:val="00990E04"/>
    <w:rsid w:val="00990EBF"/>
    <w:rsid w:val="00990F3C"/>
    <w:rsid w:val="00990FF0"/>
    <w:rsid w:val="009910DF"/>
    <w:rsid w:val="009911C6"/>
    <w:rsid w:val="009913AE"/>
    <w:rsid w:val="00991540"/>
    <w:rsid w:val="009915D6"/>
    <w:rsid w:val="00991852"/>
    <w:rsid w:val="00991876"/>
    <w:rsid w:val="00991913"/>
    <w:rsid w:val="009919E8"/>
    <w:rsid w:val="009919FD"/>
    <w:rsid w:val="00991A02"/>
    <w:rsid w:val="00991A5C"/>
    <w:rsid w:val="00991A85"/>
    <w:rsid w:val="00991BAF"/>
    <w:rsid w:val="00991C2A"/>
    <w:rsid w:val="00992097"/>
    <w:rsid w:val="00992403"/>
    <w:rsid w:val="009924B1"/>
    <w:rsid w:val="009927A4"/>
    <w:rsid w:val="00992977"/>
    <w:rsid w:val="009929F3"/>
    <w:rsid w:val="00992DBE"/>
    <w:rsid w:val="00992E86"/>
    <w:rsid w:val="0099302E"/>
    <w:rsid w:val="009930FD"/>
    <w:rsid w:val="0099335F"/>
    <w:rsid w:val="0099387C"/>
    <w:rsid w:val="00993ACB"/>
    <w:rsid w:val="00993B2C"/>
    <w:rsid w:val="00993CBA"/>
    <w:rsid w:val="00993E14"/>
    <w:rsid w:val="00994146"/>
    <w:rsid w:val="009945A2"/>
    <w:rsid w:val="00994AE2"/>
    <w:rsid w:val="00994B6A"/>
    <w:rsid w:val="00994B8D"/>
    <w:rsid w:val="00994C26"/>
    <w:rsid w:val="00994CD5"/>
    <w:rsid w:val="00994D13"/>
    <w:rsid w:val="009951A6"/>
    <w:rsid w:val="0099527E"/>
    <w:rsid w:val="009952BB"/>
    <w:rsid w:val="009952C7"/>
    <w:rsid w:val="009954C0"/>
    <w:rsid w:val="009956E9"/>
    <w:rsid w:val="009957B7"/>
    <w:rsid w:val="00995866"/>
    <w:rsid w:val="00995887"/>
    <w:rsid w:val="00995AE3"/>
    <w:rsid w:val="00995C51"/>
    <w:rsid w:val="00995D5A"/>
    <w:rsid w:val="009962D2"/>
    <w:rsid w:val="00996440"/>
    <w:rsid w:val="009967F0"/>
    <w:rsid w:val="0099688F"/>
    <w:rsid w:val="00996921"/>
    <w:rsid w:val="009969CA"/>
    <w:rsid w:val="00996BD1"/>
    <w:rsid w:val="00996CE2"/>
    <w:rsid w:val="00996DD1"/>
    <w:rsid w:val="00997134"/>
    <w:rsid w:val="009973EC"/>
    <w:rsid w:val="009973F5"/>
    <w:rsid w:val="0099746F"/>
    <w:rsid w:val="00997499"/>
    <w:rsid w:val="00997513"/>
    <w:rsid w:val="009976F2"/>
    <w:rsid w:val="00997858"/>
    <w:rsid w:val="00997C87"/>
    <w:rsid w:val="00997CFD"/>
    <w:rsid w:val="00997D0F"/>
    <w:rsid w:val="00997DED"/>
    <w:rsid w:val="009A0084"/>
    <w:rsid w:val="009A00CB"/>
    <w:rsid w:val="009A00EF"/>
    <w:rsid w:val="009A01F5"/>
    <w:rsid w:val="009A023A"/>
    <w:rsid w:val="009A02E7"/>
    <w:rsid w:val="009A0A3E"/>
    <w:rsid w:val="009A0B4C"/>
    <w:rsid w:val="009A0BD3"/>
    <w:rsid w:val="009A0D68"/>
    <w:rsid w:val="009A0F60"/>
    <w:rsid w:val="009A10DF"/>
    <w:rsid w:val="009A13CD"/>
    <w:rsid w:val="009A15DD"/>
    <w:rsid w:val="009A17D8"/>
    <w:rsid w:val="009A1861"/>
    <w:rsid w:val="009A1A12"/>
    <w:rsid w:val="009A1A86"/>
    <w:rsid w:val="009A1A98"/>
    <w:rsid w:val="009A218A"/>
    <w:rsid w:val="009A2254"/>
    <w:rsid w:val="009A275D"/>
    <w:rsid w:val="009A28E1"/>
    <w:rsid w:val="009A2B3A"/>
    <w:rsid w:val="009A2BD8"/>
    <w:rsid w:val="009A2D3D"/>
    <w:rsid w:val="009A2ECE"/>
    <w:rsid w:val="009A2F3C"/>
    <w:rsid w:val="009A306D"/>
    <w:rsid w:val="009A311E"/>
    <w:rsid w:val="009A3149"/>
    <w:rsid w:val="009A31AA"/>
    <w:rsid w:val="009A3371"/>
    <w:rsid w:val="009A33E0"/>
    <w:rsid w:val="009A34CC"/>
    <w:rsid w:val="009A3537"/>
    <w:rsid w:val="009A3850"/>
    <w:rsid w:val="009A391D"/>
    <w:rsid w:val="009A3AB7"/>
    <w:rsid w:val="009A3CFE"/>
    <w:rsid w:val="009A3E8E"/>
    <w:rsid w:val="009A3FA1"/>
    <w:rsid w:val="009A400A"/>
    <w:rsid w:val="009A40B0"/>
    <w:rsid w:val="009A4377"/>
    <w:rsid w:val="009A451A"/>
    <w:rsid w:val="009A48A9"/>
    <w:rsid w:val="009A4B77"/>
    <w:rsid w:val="009A4C83"/>
    <w:rsid w:val="009A4C91"/>
    <w:rsid w:val="009A4F5A"/>
    <w:rsid w:val="009A5046"/>
    <w:rsid w:val="009A5385"/>
    <w:rsid w:val="009A546F"/>
    <w:rsid w:val="009A54B6"/>
    <w:rsid w:val="009A5613"/>
    <w:rsid w:val="009A5806"/>
    <w:rsid w:val="009A5889"/>
    <w:rsid w:val="009A5CC6"/>
    <w:rsid w:val="009A5CFE"/>
    <w:rsid w:val="009A5D8E"/>
    <w:rsid w:val="009A5E39"/>
    <w:rsid w:val="009A5E51"/>
    <w:rsid w:val="009A6103"/>
    <w:rsid w:val="009A6533"/>
    <w:rsid w:val="009A6594"/>
    <w:rsid w:val="009A6694"/>
    <w:rsid w:val="009A675E"/>
    <w:rsid w:val="009A683F"/>
    <w:rsid w:val="009A6BAB"/>
    <w:rsid w:val="009A6C07"/>
    <w:rsid w:val="009A6D4E"/>
    <w:rsid w:val="009A6F24"/>
    <w:rsid w:val="009A7533"/>
    <w:rsid w:val="009A765A"/>
    <w:rsid w:val="009A78CA"/>
    <w:rsid w:val="009A7BF5"/>
    <w:rsid w:val="009A7BF8"/>
    <w:rsid w:val="009A7E2B"/>
    <w:rsid w:val="009ACA43"/>
    <w:rsid w:val="009B013A"/>
    <w:rsid w:val="009B029C"/>
    <w:rsid w:val="009B058E"/>
    <w:rsid w:val="009B0641"/>
    <w:rsid w:val="009B06B7"/>
    <w:rsid w:val="009B0794"/>
    <w:rsid w:val="009B0807"/>
    <w:rsid w:val="009B0868"/>
    <w:rsid w:val="009B0934"/>
    <w:rsid w:val="009B09D5"/>
    <w:rsid w:val="009B0A65"/>
    <w:rsid w:val="009B0A81"/>
    <w:rsid w:val="009B0B80"/>
    <w:rsid w:val="009B0B90"/>
    <w:rsid w:val="009B0C2D"/>
    <w:rsid w:val="009B0FC8"/>
    <w:rsid w:val="009B135F"/>
    <w:rsid w:val="009B1620"/>
    <w:rsid w:val="009B1718"/>
    <w:rsid w:val="009B1B5F"/>
    <w:rsid w:val="009B1F8C"/>
    <w:rsid w:val="009B2124"/>
    <w:rsid w:val="009B28B4"/>
    <w:rsid w:val="009B291D"/>
    <w:rsid w:val="009B29B8"/>
    <w:rsid w:val="009B2BF7"/>
    <w:rsid w:val="009B2D36"/>
    <w:rsid w:val="009B2D6C"/>
    <w:rsid w:val="009B2DA7"/>
    <w:rsid w:val="009B2DB3"/>
    <w:rsid w:val="009B2F1C"/>
    <w:rsid w:val="009B2F71"/>
    <w:rsid w:val="009B2FFC"/>
    <w:rsid w:val="009B3042"/>
    <w:rsid w:val="009B30BF"/>
    <w:rsid w:val="009B30FE"/>
    <w:rsid w:val="009B3223"/>
    <w:rsid w:val="009B343F"/>
    <w:rsid w:val="009B346F"/>
    <w:rsid w:val="009B3500"/>
    <w:rsid w:val="009B3597"/>
    <w:rsid w:val="009B3B92"/>
    <w:rsid w:val="009B3CA8"/>
    <w:rsid w:val="009B3E2A"/>
    <w:rsid w:val="009B3F88"/>
    <w:rsid w:val="009B42B5"/>
    <w:rsid w:val="009B4356"/>
    <w:rsid w:val="009B4556"/>
    <w:rsid w:val="009B498A"/>
    <w:rsid w:val="009B4A1F"/>
    <w:rsid w:val="009B4A4B"/>
    <w:rsid w:val="009B4C68"/>
    <w:rsid w:val="009B4F3A"/>
    <w:rsid w:val="009B4FA1"/>
    <w:rsid w:val="009B50C8"/>
    <w:rsid w:val="009B548D"/>
    <w:rsid w:val="009B55BD"/>
    <w:rsid w:val="009B5D7C"/>
    <w:rsid w:val="009B5E6A"/>
    <w:rsid w:val="009B605B"/>
    <w:rsid w:val="009B6726"/>
    <w:rsid w:val="009B6A71"/>
    <w:rsid w:val="009B6BFF"/>
    <w:rsid w:val="009B6CA4"/>
    <w:rsid w:val="009B6CD0"/>
    <w:rsid w:val="009B6DAB"/>
    <w:rsid w:val="009B6DEC"/>
    <w:rsid w:val="009B6E38"/>
    <w:rsid w:val="009B6E62"/>
    <w:rsid w:val="009B73B8"/>
    <w:rsid w:val="009B7543"/>
    <w:rsid w:val="009B778C"/>
    <w:rsid w:val="009B792F"/>
    <w:rsid w:val="009B7957"/>
    <w:rsid w:val="009B79A2"/>
    <w:rsid w:val="009B7AC3"/>
    <w:rsid w:val="009B7E51"/>
    <w:rsid w:val="009C02A3"/>
    <w:rsid w:val="009C039B"/>
    <w:rsid w:val="009C0447"/>
    <w:rsid w:val="009C04BA"/>
    <w:rsid w:val="009C0713"/>
    <w:rsid w:val="009C07C0"/>
    <w:rsid w:val="009C08BC"/>
    <w:rsid w:val="009C09F7"/>
    <w:rsid w:val="009C0B03"/>
    <w:rsid w:val="009C14AD"/>
    <w:rsid w:val="009C15CB"/>
    <w:rsid w:val="009C1845"/>
    <w:rsid w:val="009C1A4E"/>
    <w:rsid w:val="009C1B2C"/>
    <w:rsid w:val="009C1D48"/>
    <w:rsid w:val="009C1FA5"/>
    <w:rsid w:val="009C1FE9"/>
    <w:rsid w:val="009C20BC"/>
    <w:rsid w:val="009C23F0"/>
    <w:rsid w:val="009C273E"/>
    <w:rsid w:val="009C29C7"/>
    <w:rsid w:val="009C2A0E"/>
    <w:rsid w:val="009C2B64"/>
    <w:rsid w:val="009C2D0B"/>
    <w:rsid w:val="009C3041"/>
    <w:rsid w:val="009C326A"/>
    <w:rsid w:val="009C32F3"/>
    <w:rsid w:val="009C339E"/>
    <w:rsid w:val="009C3594"/>
    <w:rsid w:val="009C36A7"/>
    <w:rsid w:val="009C36DE"/>
    <w:rsid w:val="009C38C2"/>
    <w:rsid w:val="009C3C8A"/>
    <w:rsid w:val="009C3F9A"/>
    <w:rsid w:val="009C4100"/>
    <w:rsid w:val="009C4182"/>
    <w:rsid w:val="009C4326"/>
    <w:rsid w:val="009C4516"/>
    <w:rsid w:val="009C4577"/>
    <w:rsid w:val="009C46A1"/>
    <w:rsid w:val="009C4734"/>
    <w:rsid w:val="009C4833"/>
    <w:rsid w:val="009C4866"/>
    <w:rsid w:val="009C4B70"/>
    <w:rsid w:val="009C4CD5"/>
    <w:rsid w:val="009C4CFE"/>
    <w:rsid w:val="009C4FAB"/>
    <w:rsid w:val="009C50AE"/>
    <w:rsid w:val="009C50DF"/>
    <w:rsid w:val="009C5114"/>
    <w:rsid w:val="009C5CDF"/>
    <w:rsid w:val="009C5D04"/>
    <w:rsid w:val="009C5D96"/>
    <w:rsid w:val="009C5DEF"/>
    <w:rsid w:val="009C5E8C"/>
    <w:rsid w:val="009C5ECA"/>
    <w:rsid w:val="009C6197"/>
    <w:rsid w:val="009C61CD"/>
    <w:rsid w:val="009C62EC"/>
    <w:rsid w:val="009C6702"/>
    <w:rsid w:val="009C67F9"/>
    <w:rsid w:val="009C6858"/>
    <w:rsid w:val="009C70B9"/>
    <w:rsid w:val="009C7415"/>
    <w:rsid w:val="009C7423"/>
    <w:rsid w:val="009C765B"/>
    <w:rsid w:val="009C76EF"/>
    <w:rsid w:val="009C77DD"/>
    <w:rsid w:val="009C7895"/>
    <w:rsid w:val="009C7C44"/>
    <w:rsid w:val="009C7CBB"/>
    <w:rsid w:val="009C7CD8"/>
    <w:rsid w:val="009C7CF2"/>
    <w:rsid w:val="009C7D3F"/>
    <w:rsid w:val="009C7F2A"/>
    <w:rsid w:val="009C7F77"/>
    <w:rsid w:val="009D0045"/>
    <w:rsid w:val="009D00BB"/>
    <w:rsid w:val="009D01DC"/>
    <w:rsid w:val="009D03E9"/>
    <w:rsid w:val="009D064C"/>
    <w:rsid w:val="009D0672"/>
    <w:rsid w:val="009D099A"/>
    <w:rsid w:val="009D0D2D"/>
    <w:rsid w:val="009D0E2C"/>
    <w:rsid w:val="009D1064"/>
    <w:rsid w:val="009D134C"/>
    <w:rsid w:val="009D14F2"/>
    <w:rsid w:val="009D1609"/>
    <w:rsid w:val="009D16EC"/>
    <w:rsid w:val="009D1894"/>
    <w:rsid w:val="009D18F4"/>
    <w:rsid w:val="009D1A38"/>
    <w:rsid w:val="009D1A4F"/>
    <w:rsid w:val="009D1A8B"/>
    <w:rsid w:val="009D1CEB"/>
    <w:rsid w:val="009D1EA0"/>
    <w:rsid w:val="009D2078"/>
    <w:rsid w:val="009D2094"/>
    <w:rsid w:val="009D236E"/>
    <w:rsid w:val="009D23AD"/>
    <w:rsid w:val="009D2407"/>
    <w:rsid w:val="009D25BA"/>
    <w:rsid w:val="009D27D8"/>
    <w:rsid w:val="009D285F"/>
    <w:rsid w:val="009D2C92"/>
    <w:rsid w:val="009D2D62"/>
    <w:rsid w:val="009D2F6A"/>
    <w:rsid w:val="009D334D"/>
    <w:rsid w:val="009D3416"/>
    <w:rsid w:val="009D3458"/>
    <w:rsid w:val="009D3627"/>
    <w:rsid w:val="009D3671"/>
    <w:rsid w:val="009D394A"/>
    <w:rsid w:val="009D3B7E"/>
    <w:rsid w:val="009D3DA5"/>
    <w:rsid w:val="009D3E21"/>
    <w:rsid w:val="009D3E70"/>
    <w:rsid w:val="009D4DC5"/>
    <w:rsid w:val="009D4E1F"/>
    <w:rsid w:val="009D521A"/>
    <w:rsid w:val="009D54B8"/>
    <w:rsid w:val="009D5503"/>
    <w:rsid w:val="009D5825"/>
    <w:rsid w:val="009D58C8"/>
    <w:rsid w:val="009D5925"/>
    <w:rsid w:val="009D5931"/>
    <w:rsid w:val="009D5B30"/>
    <w:rsid w:val="009D5BEA"/>
    <w:rsid w:val="009D5C30"/>
    <w:rsid w:val="009D5E6D"/>
    <w:rsid w:val="009D5FFD"/>
    <w:rsid w:val="009D6075"/>
    <w:rsid w:val="009D64A8"/>
    <w:rsid w:val="009D6A68"/>
    <w:rsid w:val="009D6DC2"/>
    <w:rsid w:val="009D731D"/>
    <w:rsid w:val="009D760D"/>
    <w:rsid w:val="009D7657"/>
    <w:rsid w:val="009D7A7E"/>
    <w:rsid w:val="009D7D2A"/>
    <w:rsid w:val="009D7DF0"/>
    <w:rsid w:val="009E0068"/>
    <w:rsid w:val="009E017A"/>
    <w:rsid w:val="009E021C"/>
    <w:rsid w:val="009E032A"/>
    <w:rsid w:val="009E041E"/>
    <w:rsid w:val="009E058B"/>
    <w:rsid w:val="009E062D"/>
    <w:rsid w:val="009E063A"/>
    <w:rsid w:val="009E099A"/>
    <w:rsid w:val="009E0B02"/>
    <w:rsid w:val="009E0B63"/>
    <w:rsid w:val="009E0BED"/>
    <w:rsid w:val="009E0C71"/>
    <w:rsid w:val="009E0E21"/>
    <w:rsid w:val="009E0FF6"/>
    <w:rsid w:val="009E13AF"/>
    <w:rsid w:val="009E1460"/>
    <w:rsid w:val="009E14ED"/>
    <w:rsid w:val="009E15DF"/>
    <w:rsid w:val="009E17F6"/>
    <w:rsid w:val="009E180A"/>
    <w:rsid w:val="009E1938"/>
    <w:rsid w:val="009E1A2E"/>
    <w:rsid w:val="009E1B67"/>
    <w:rsid w:val="009E1C5A"/>
    <w:rsid w:val="009E1E87"/>
    <w:rsid w:val="009E26AE"/>
    <w:rsid w:val="009E26BE"/>
    <w:rsid w:val="009E27F7"/>
    <w:rsid w:val="009E28F0"/>
    <w:rsid w:val="009E2966"/>
    <w:rsid w:val="009E2E14"/>
    <w:rsid w:val="009E3366"/>
    <w:rsid w:val="009E3631"/>
    <w:rsid w:val="009E36ED"/>
    <w:rsid w:val="009E39C3"/>
    <w:rsid w:val="009E3C83"/>
    <w:rsid w:val="009E3DA8"/>
    <w:rsid w:val="009E41E6"/>
    <w:rsid w:val="009E443E"/>
    <w:rsid w:val="009E44A7"/>
    <w:rsid w:val="009E4567"/>
    <w:rsid w:val="009E4659"/>
    <w:rsid w:val="009E489D"/>
    <w:rsid w:val="009E4DED"/>
    <w:rsid w:val="009E502D"/>
    <w:rsid w:val="009E50D6"/>
    <w:rsid w:val="009E5359"/>
    <w:rsid w:val="009E540A"/>
    <w:rsid w:val="009E54FB"/>
    <w:rsid w:val="009E5A31"/>
    <w:rsid w:val="009E5AAF"/>
    <w:rsid w:val="009E5B47"/>
    <w:rsid w:val="009E5C9B"/>
    <w:rsid w:val="009E5F16"/>
    <w:rsid w:val="009E6138"/>
    <w:rsid w:val="009E62C9"/>
    <w:rsid w:val="009E6303"/>
    <w:rsid w:val="009E6646"/>
    <w:rsid w:val="009E6698"/>
    <w:rsid w:val="009E69ED"/>
    <w:rsid w:val="009E6AC7"/>
    <w:rsid w:val="009E6CC5"/>
    <w:rsid w:val="009E6CCE"/>
    <w:rsid w:val="009E6E96"/>
    <w:rsid w:val="009E6F47"/>
    <w:rsid w:val="009E71DD"/>
    <w:rsid w:val="009E7249"/>
    <w:rsid w:val="009E754D"/>
    <w:rsid w:val="009E77E3"/>
    <w:rsid w:val="009E79C7"/>
    <w:rsid w:val="009E7B26"/>
    <w:rsid w:val="009E7CA4"/>
    <w:rsid w:val="009F0228"/>
    <w:rsid w:val="009F03C2"/>
    <w:rsid w:val="009F0505"/>
    <w:rsid w:val="009F06F3"/>
    <w:rsid w:val="009F084F"/>
    <w:rsid w:val="009F088E"/>
    <w:rsid w:val="009F08F7"/>
    <w:rsid w:val="009F09B8"/>
    <w:rsid w:val="009F0AB5"/>
    <w:rsid w:val="009F0C23"/>
    <w:rsid w:val="009F0C6E"/>
    <w:rsid w:val="009F0C88"/>
    <w:rsid w:val="009F0F54"/>
    <w:rsid w:val="009F0F69"/>
    <w:rsid w:val="009F11FB"/>
    <w:rsid w:val="009F1239"/>
    <w:rsid w:val="009F14DB"/>
    <w:rsid w:val="009F158A"/>
    <w:rsid w:val="009F15A1"/>
    <w:rsid w:val="009F17B4"/>
    <w:rsid w:val="009F17E6"/>
    <w:rsid w:val="009F1B6A"/>
    <w:rsid w:val="009F1BA1"/>
    <w:rsid w:val="009F1D45"/>
    <w:rsid w:val="009F22F7"/>
    <w:rsid w:val="009F232E"/>
    <w:rsid w:val="009F24ED"/>
    <w:rsid w:val="009F2635"/>
    <w:rsid w:val="009F2799"/>
    <w:rsid w:val="009F28BA"/>
    <w:rsid w:val="009F296D"/>
    <w:rsid w:val="009F2995"/>
    <w:rsid w:val="009F29DF"/>
    <w:rsid w:val="009F2B95"/>
    <w:rsid w:val="009F2C67"/>
    <w:rsid w:val="009F30E3"/>
    <w:rsid w:val="009F31E0"/>
    <w:rsid w:val="009F32DF"/>
    <w:rsid w:val="009F3438"/>
    <w:rsid w:val="009F37BB"/>
    <w:rsid w:val="009F389E"/>
    <w:rsid w:val="009F3C50"/>
    <w:rsid w:val="009F3D1C"/>
    <w:rsid w:val="009F3D36"/>
    <w:rsid w:val="009F4215"/>
    <w:rsid w:val="009F42BB"/>
    <w:rsid w:val="009F445C"/>
    <w:rsid w:val="009F4561"/>
    <w:rsid w:val="009F466E"/>
    <w:rsid w:val="009F4820"/>
    <w:rsid w:val="009F48A0"/>
    <w:rsid w:val="009F48B9"/>
    <w:rsid w:val="009F49B9"/>
    <w:rsid w:val="009F4CC8"/>
    <w:rsid w:val="009F51A4"/>
    <w:rsid w:val="009F54A3"/>
    <w:rsid w:val="009F59DA"/>
    <w:rsid w:val="009F5A54"/>
    <w:rsid w:val="009F5F43"/>
    <w:rsid w:val="009F6092"/>
    <w:rsid w:val="009F634A"/>
    <w:rsid w:val="009F6794"/>
    <w:rsid w:val="009F6798"/>
    <w:rsid w:val="009F6D44"/>
    <w:rsid w:val="009F7108"/>
    <w:rsid w:val="009F71D2"/>
    <w:rsid w:val="009F7728"/>
    <w:rsid w:val="009F799A"/>
    <w:rsid w:val="009F7B97"/>
    <w:rsid w:val="009F7D7E"/>
    <w:rsid w:val="009F7EFA"/>
    <w:rsid w:val="00A00028"/>
    <w:rsid w:val="00A002AC"/>
    <w:rsid w:val="00A004B2"/>
    <w:rsid w:val="00A0055F"/>
    <w:rsid w:val="00A00799"/>
    <w:rsid w:val="00A00917"/>
    <w:rsid w:val="00A00BE8"/>
    <w:rsid w:val="00A00C16"/>
    <w:rsid w:val="00A00C5C"/>
    <w:rsid w:val="00A00FEE"/>
    <w:rsid w:val="00A013F7"/>
    <w:rsid w:val="00A0145F"/>
    <w:rsid w:val="00A01A81"/>
    <w:rsid w:val="00A01A96"/>
    <w:rsid w:val="00A01B97"/>
    <w:rsid w:val="00A01BA0"/>
    <w:rsid w:val="00A01D0A"/>
    <w:rsid w:val="00A01D5A"/>
    <w:rsid w:val="00A02158"/>
    <w:rsid w:val="00A022D2"/>
    <w:rsid w:val="00A0230B"/>
    <w:rsid w:val="00A024BC"/>
    <w:rsid w:val="00A029C2"/>
    <w:rsid w:val="00A02A2E"/>
    <w:rsid w:val="00A02A8D"/>
    <w:rsid w:val="00A02DE2"/>
    <w:rsid w:val="00A03148"/>
    <w:rsid w:val="00A0338F"/>
    <w:rsid w:val="00A034EB"/>
    <w:rsid w:val="00A03547"/>
    <w:rsid w:val="00A035C7"/>
    <w:rsid w:val="00A0383B"/>
    <w:rsid w:val="00A03864"/>
    <w:rsid w:val="00A039FA"/>
    <w:rsid w:val="00A03A11"/>
    <w:rsid w:val="00A03CC3"/>
    <w:rsid w:val="00A03CFA"/>
    <w:rsid w:val="00A03E5B"/>
    <w:rsid w:val="00A03F70"/>
    <w:rsid w:val="00A03FBE"/>
    <w:rsid w:val="00A042E8"/>
    <w:rsid w:val="00A0436D"/>
    <w:rsid w:val="00A049C2"/>
    <w:rsid w:val="00A04B9D"/>
    <w:rsid w:val="00A04BA6"/>
    <w:rsid w:val="00A04DCD"/>
    <w:rsid w:val="00A04EBF"/>
    <w:rsid w:val="00A05410"/>
    <w:rsid w:val="00A05432"/>
    <w:rsid w:val="00A05439"/>
    <w:rsid w:val="00A05460"/>
    <w:rsid w:val="00A0553D"/>
    <w:rsid w:val="00A0598F"/>
    <w:rsid w:val="00A05A6F"/>
    <w:rsid w:val="00A05B22"/>
    <w:rsid w:val="00A05B60"/>
    <w:rsid w:val="00A06604"/>
    <w:rsid w:val="00A067B8"/>
    <w:rsid w:val="00A067F8"/>
    <w:rsid w:val="00A0699F"/>
    <w:rsid w:val="00A06AEB"/>
    <w:rsid w:val="00A06B53"/>
    <w:rsid w:val="00A07229"/>
    <w:rsid w:val="00A072B1"/>
    <w:rsid w:val="00A072DB"/>
    <w:rsid w:val="00A0740E"/>
    <w:rsid w:val="00A074F0"/>
    <w:rsid w:val="00A07513"/>
    <w:rsid w:val="00A07640"/>
    <w:rsid w:val="00A07656"/>
    <w:rsid w:val="00A07874"/>
    <w:rsid w:val="00A07B35"/>
    <w:rsid w:val="00A07CCE"/>
    <w:rsid w:val="00A07DBC"/>
    <w:rsid w:val="00A07DED"/>
    <w:rsid w:val="00A07E08"/>
    <w:rsid w:val="00A07E72"/>
    <w:rsid w:val="00A10182"/>
    <w:rsid w:val="00A103FB"/>
    <w:rsid w:val="00A105C5"/>
    <w:rsid w:val="00A10942"/>
    <w:rsid w:val="00A10E0E"/>
    <w:rsid w:val="00A10FF2"/>
    <w:rsid w:val="00A1107A"/>
    <w:rsid w:val="00A11136"/>
    <w:rsid w:val="00A11442"/>
    <w:rsid w:val="00A1161F"/>
    <w:rsid w:val="00A11658"/>
    <w:rsid w:val="00A11679"/>
    <w:rsid w:val="00A117F6"/>
    <w:rsid w:val="00A11808"/>
    <w:rsid w:val="00A11BAE"/>
    <w:rsid w:val="00A12235"/>
    <w:rsid w:val="00A1258A"/>
    <w:rsid w:val="00A125B5"/>
    <w:rsid w:val="00A125CE"/>
    <w:rsid w:val="00A125E8"/>
    <w:rsid w:val="00A12629"/>
    <w:rsid w:val="00A12CFF"/>
    <w:rsid w:val="00A12D0E"/>
    <w:rsid w:val="00A12EF3"/>
    <w:rsid w:val="00A12FB5"/>
    <w:rsid w:val="00A13240"/>
    <w:rsid w:val="00A13326"/>
    <w:rsid w:val="00A13412"/>
    <w:rsid w:val="00A13600"/>
    <w:rsid w:val="00A1378B"/>
    <w:rsid w:val="00A13870"/>
    <w:rsid w:val="00A139B6"/>
    <w:rsid w:val="00A13B36"/>
    <w:rsid w:val="00A13EFC"/>
    <w:rsid w:val="00A1411F"/>
    <w:rsid w:val="00A141CA"/>
    <w:rsid w:val="00A14804"/>
    <w:rsid w:val="00A14847"/>
    <w:rsid w:val="00A14A72"/>
    <w:rsid w:val="00A14AB4"/>
    <w:rsid w:val="00A14BAB"/>
    <w:rsid w:val="00A14D6E"/>
    <w:rsid w:val="00A15073"/>
    <w:rsid w:val="00A150B3"/>
    <w:rsid w:val="00A153BB"/>
    <w:rsid w:val="00A15662"/>
    <w:rsid w:val="00A156E1"/>
    <w:rsid w:val="00A15CE2"/>
    <w:rsid w:val="00A16117"/>
    <w:rsid w:val="00A162D4"/>
    <w:rsid w:val="00A163DB"/>
    <w:rsid w:val="00A1644C"/>
    <w:rsid w:val="00A16910"/>
    <w:rsid w:val="00A16A7B"/>
    <w:rsid w:val="00A16BDC"/>
    <w:rsid w:val="00A16DF5"/>
    <w:rsid w:val="00A16F49"/>
    <w:rsid w:val="00A17008"/>
    <w:rsid w:val="00A1700B"/>
    <w:rsid w:val="00A17130"/>
    <w:rsid w:val="00A171CA"/>
    <w:rsid w:val="00A17300"/>
    <w:rsid w:val="00A17452"/>
    <w:rsid w:val="00A174A7"/>
    <w:rsid w:val="00A17529"/>
    <w:rsid w:val="00A175DF"/>
    <w:rsid w:val="00A176D5"/>
    <w:rsid w:val="00A1779B"/>
    <w:rsid w:val="00A17CE8"/>
    <w:rsid w:val="00A17D3C"/>
    <w:rsid w:val="00A17D60"/>
    <w:rsid w:val="00A17F78"/>
    <w:rsid w:val="00A17FA5"/>
    <w:rsid w:val="00A20077"/>
    <w:rsid w:val="00A20464"/>
    <w:rsid w:val="00A204C9"/>
    <w:rsid w:val="00A206C2"/>
    <w:rsid w:val="00A208E4"/>
    <w:rsid w:val="00A20917"/>
    <w:rsid w:val="00A20BB2"/>
    <w:rsid w:val="00A20BD0"/>
    <w:rsid w:val="00A20C70"/>
    <w:rsid w:val="00A20C98"/>
    <w:rsid w:val="00A20D46"/>
    <w:rsid w:val="00A20F17"/>
    <w:rsid w:val="00A20F4F"/>
    <w:rsid w:val="00A20F58"/>
    <w:rsid w:val="00A2111E"/>
    <w:rsid w:val="00A2118A"/>
    <w:rsid w:val="00A2129A"/>
    <w:rsid w:val="00A213D9"/>
    <w:rsid w:val="00A21522"/>
    <w:rsid w:val="00A21532"/>
    <w:rsid w:val="00A21740"/>
    <w:rsid w:val="00A217D4"/>
    <w:rsid w:val="00A21901"/>
    <w:rsid w:val="00A21C1E"/>
    <w:rsid w:val="00A21ED3"/>
    <w:rsid w:val="00A21F29"/>
    <w:rsid w:val="00A21F63"/>
    <w:rsid w:val="00A22429"/>
    <w:rsid w:val="00A225A0"/>
    <w:rsid w:val="00A2261D"/>
    <w:rsid w:val="00A22670"/>
    <w:rsid w:val="00A226B1"/>
    <w:rsid w:val="00A228DD"/>
    <w:rsid w:val="00A228F0"/>
    <w:rsid w:val="00A2291D"/>
    <w:rsid w:val="00A22985"/>
    <w:rsid w:val="00A22E0C"/>
    <w:rsid w:val="00A22F61"/>
    <w:rsid w:val="00A2347B"/>
    <w:rsid w:val="00A2360D"/>
    <w:rsid w:val="00A2393B"/>
    <w:rsid w:val="00A23B3D"/>
    <w:rsid w:val="00A23C4D"/>
    <w:rsid w:val="00A2448C"/>
    <w:rsid w:val="00A24635"/>
    <w:rsid w:val="00A24798"/>
    <w:rsid w:val="00A24906"/>
    <w:rsid w:val="00A24C69"/>
    <w:rsid w:val="00A24DEE"/>
    <w:rsid w:val="00A24E55"/>
    <w:rsid w:val="00A24F0C"/>
    <w:rsid w:val="00A24FE3"/>
    <w:rsid w:val="00A251C5"/>
    <w:rsid w:val="00A25480"/>
    <w:rsid w:val="00A2554A"/>
    <w:rsid w:val="00A258D2"/>
    <w:rsid w:val="00A2590C"/>
    <w:rsid w:val="00A25C58"/>
    <w:rsid w:val="00A25CD3"/>
    <w:rsid w:val="00A26024"/>
    <w:rsid w:val="00A260DD"/>
    <w:rsid w:val="00A262DA"/>
    <w:rsid w:val="00A2633D"/>
    <w:rsid w:val="00A26497"/>
    <w:rsid w:val="00A264FA"/>
    <w:rsid w:val="00A269EA"/>
    <w:rsid w:val="00A26A03"/>
    <w:rsid w:val="00A26D75"/>
    <w:rsid w:val="00A26E8E"/>
    <w:rsid w:val="00A26F1E"/>
    <w:rsid w:val="00A271B1"/>
    <w:rsid w:val="00A271DE"/>
    <w:rsid w:val="00A277EE"/>
    <w:rsid w:val="00A278AD"/>
    <w:rsid w:val="00A27981"/>
    <w:rsid w:val="00A2798D"/>
    <w:rsid w:val="00A27A39"/>
    <w:rsid w:val="00A27BBC"/>
    <w:rsid w:val="00A27C01"/>
    <w:rsid w:val="00A3005D"/>
    <w:rsid w:val="00A30237"/>
    <w:rsid w:val="00A30674"/>
    <w:rsid w:val="00A3073B"/>
    <w:rsid w:val="00A30A8C"/>
    <w:rsid w:val="00A30CCF"/>
    <w:rsid w:val="00A30DA1"/>
    <w:rsid w:val="00A30E92"/>
    <w:rsid w:val="00A30FF5"/>
    <w:rsid w:val="00A31395"/>
    <w:rsid w:val="00A31635"/>
    <w:rsid w:val="00A31647"/>
    <w:rsid w:val="00A317A8"/>
    <w:rsid w:val="00A31D54"/>
    <w:rsid w:val="00A31DA1"/>
    <w:rsid w:val="00A31E6F"/>
    <w:rsid w:val="00A31FB7"/>
    <w:rsid w:val="00A32164"/>
    <w:rsid w:val="00A32590"/>
    <w:rsid w:val="00A3259E"/>
    <w:rsid w:val="00A3277F"/>
    <w:rsid w:val="00A327D5"/>
    <w:rsid w:val="00A32A7A"/>
    <w:rsid w:val="00A32EA5"/>
    <w:rsid w:val="00A3303D"/>
    <w:rsid w:val="00A33392"/>
    <w:rsid w:val="00A33496"/>
    <w:rsid w:val="00A334EC"/>
    <w:rsid w:val="00A3392F"/>
    <w:rsid w:val="00A33932"/>
    <w:rsid w:val="00A33D36"/>
    <w:rsid w:val="00A3422E"/>
    <w:rsid w:val="00A3425C"/>
    <w:rsid w:val="00A342D3"/>
    <w:rsid w:val="00A34322"/>
    <w:rsid w:val="00A344C0"/>
    <w:rsid w:val="00A344FC"/>
    <w:rsid w:val="00A346FC"/>
    <w:rsid w:val="00A3470C"/>
    <w:rsid w:val="00A34808"/>
    <w:rsid w:val="00A34ACB"/>
    <w:rsid w:val="00A34D47"/>
    <w:rsid w:val="00A35143"/>
    <w:rsid w:val="00A351A8"/>
    <w:rsid w:val="00A353EA"/>
    <w:rsid w:val="00A3566D"/>
    <w:rsid w:val="00A357B7"/>
    <w:rsid w:val="00A35AD5"/>
    <w:rsid w:val="00A35C7B"/>
    <w:rsid w:val="00A35D42"/>
    <w:rsid w:val="00A35D86"/>
    <w:rsid w:val="00A35E21"/>
    <w:rsid w:val="00A35E6C"/>
    <w:rsid w:val="00A35FBB"/>
    <w:rsid w:val="00A36189"/>
    <w:rsid w:val="00A36371"/>
    <w:rsid w:val="00A363B8"/>
    <w:rsid w:val="00A365A7"/>
    <w:rsid w:val="00A365A9"/>
    <w:rsid w:val="00A3666E"/>
    <w:rsid w:val="00A36756"/>
    <w:rsid w:val="00A36A25"/>
    <w:rsid w:val="00A36B35"/>
    <w:rsid w:val="00A36E2E"/>
    <w:rsid w:val="00A37273"/>
    <w:rsid w:val="00A37820"/>
    <w:rsid w:val="00A3794A"/>
    <w:rsid w:val="00A37ADA"/>
    <w:rsid w:val="00A37CA2"/>
    <w:rsid w:val="00A37DF0"/>
    <w:rsid w:val="00A37EF0"/>
    <w:rsid w:val="00A40131"/>
    <w:rsid w:val="00A403CB"/>
    <w:rsid w:val="00A4040D"/>
    <w:rsid w:val="00A406D9"/>
    <w:rsid w:val="00A40704"/>
    <w:rsid w:val="00A40C5B"/>
    <w:rsid w:val="00A40C8C"/>
    <w:rsid w:val="00A40F22"/>
    <w:rsid w:val="00A41112"/>
    <w:rsid w:val="00A411F3"/>
    <w:rsid w:val="00A41315"/>
    <w:rsid w:val="00A4142E"/>
    <w:rsid w:val="00A4144E"/>
    <w:rsid w:val="00A415BE"/>
    <w:rsid w:val="00A41631"/>
    <w:rsid w:val="00A420ED"/>
    <w:rsid w:val="00A420FC"/>
    <w:rsid w:val="00A423BA"/>
    <w:rsid w:val="00A425D0"/>
    <w:rsid w:val="00A428C0"/>
    <w:rsid w:val="00A4295D"/>
    <w:rsid w:val="00A42A61"/>
    <w:rsid w:val="00A42CA7"/>
    <w:rsid w:val="00A42ECB"/>
    <w:rsid w:val="00A42F87"/>
    <w:rsid w:val="00A42FC9"/>
    <w:rsid w:val="00A430E8"/>
    <w:rsid w:val="00A432B9"/>
    <w:rsid w:val="00A434D8"/>
    <w:rsid w:val="00A43636"/>
    <w:rsid w:val="00A43880"/>
    <w:rsid w:val="00A438AE"/>
    <w:rsid w:val="00A43B04"/>
    <w:rsid w:val="00A43E78"/>
    <w:rsid w:val="00A43F75"/>
    <w:rsid w:val="00A43F94"/>
    <w:rsid w:val="00A43FBE"/>
    <w:rsid w:val="00A44024"/>
    <w:rsid w:val="00A44076"/>
    <w:rsid w:val="00A44329"/>
    <w:rsid w:val="00A443C4"/>
    <w:rsid w:val="00A443F5"/>
    <w:rsid w:val="00A44A0D"/>
    <w:rsid w:val="00A44C4D"/>
    <w:rsid w:val="00A44EB7"/>
    <w:rsid w:val="00A44FFA"/>
    <w:rsid w:val="00A4527C"/>
    <w:rsid w:val="00A45409"/>
    <w:rsid w:val="00A454AE"/>
    <w:rsid w:val="00A45627"/>
    <w:rsid w:val="00A45BC6"/>
    <w:rsid w:val="00A45EAA"/>
    <w:rsid w:val="00A45FF0"/>
    <w:rsid w:val="00A46021"/>
    <w:rsid w:val="00A460B1"/>
    <w:rsid w:val="00A46443"/>
    <w:rsid w:val="00A4653B"/>
    <w:rsid w:val="00A467E1"/>
    <w:rsid w:val="00A46C11"/>
    <w:rsid w:val="00A46CFC"/>
    <w:rsid w:val="00A470D6"/>
    <w:rsid w:val="00A471A2"/>
    <w:rsid w:val="00A47237"/>
    <w:rsid w:val="00A47814"/>
    <w:rsid w:val="00A47A76"/>
    <w:rsid w:val="00A47B34"/>
    <w:rsid w:val="00A47F61"/>
    <w:rsid w:val="00A502B0"/>
    <w:rsid w:val="00A502C9"/>
    <w:rsid w:val="00A505D3"/>
    <w:rsid w:val="00A50844"/>
    <w:rsid w:val="00A50ABB"/>
    <w:rsid w:val="00A50B11"/>
    <w:rsid w:val="00A5119E"/>
    <w:rsid w:val="00A51274"/>
    <w:rsid w:val="00A5191C"/>
    <w:rsid w:val="00A51997"/>
    <w:rsid w:val="00A51A3F"/>
    <w:rsid w:val="00A51DCE"/>
    <w:rsid w:val="00A51EDE"/>
    <w:rsid w:val="00A51FBA"/>
    <w:rsid w:val="00A52247"/>
    <w:rsid w:val="00A522D2"/>
    <w:rsid w:val="00A52769"/>
    <w:rsid w:val="00A529C4"/>
    <w:rsid w:val="00A52B50"/>
    <w:rsid w:val="00A52BDB"/>
    <w:rsid w:val="00A52F0C"/>
    <w:rsid w:val="00A5305C"/>
    <w:rsid w:val="00A5317D"/>
    <w:rsid w:val="00A535E8"/>
    <w:rsid w:val="00A5368A"/>
    <w:rsid w:val="00A53947"/>
    <w:rsid w:val="00A539D6"/>
    <w:rsid w:val="00A53B6E"/>
    <w:rsid w:val="00A53F48"/>
    <w:rsid w:val="00A542ED"/>
    <w:rsid w:val="00A54781"/>
    <w:rsid w:val="00A54974"/>
    <w:rsid w:val="00A54A66"/>
    <w:rsid w:val="00A54BBD"/>
    <w:rsid w:val="00A5506C"/>
    <w:rsid w:val="00A55298"/>
    <w:rsid w:val="00A553DB"/>
    <w:rsid w:val="00A555EA"/>
    <w:rsid w:val="00A557C4"/>
    <w:rsid w:val="00A55844"/>
    <w:rsid w:val="00A558F0"/>
    <w:rsid w:val="00A55A59"/>
    <w:rsid w:val="00A55E70"/>
    <w:rsid w:val="00A562A1"/>
    <w:rsid w:val="00A56830"/>
    <w:rsid w:val="00A5688D"/>
    <w:rsid w:val="00A569A9"/>
    <w:rsid w:val="00A56B6A"/>
    <w:rsid w:val="00A56D02"/>
    <w:rsid w:val="00A56D85"/>
    <w:rsid w:val="00A56ECF"/>
    <w:rsid w:val="00A57894"/>
    <w:rsid w:val="00A5796C"/>
    <w:rsid w:val="00A57996"/>
    <w:rsid w:val="00A57998"/>
    <w:rsid w:val="00A57DFB"/>
    <w:rsid w:val="00A600B1"/>
    <w:rsid w:val="00A601D4"/>
    <w:rsid w:val="00A6047B"/>
    <w:rsid w:val="00A605B6"/>
    <w:rsid w:val="00A6065E"/>
    <w:rsid w:val="00A607DF"/>
    <w:rsid w:val="00A6095C"/>
    <w:rsid w:val="00A60BD5"/>
    <w:rsid w:val="00A60C37"/>
    <w:rsid w:val="00A60F5B"/>
    <w:rsid w:val="00A6110F"/>
    <w:rsid w:val="00A61218"/>
    <w:rsid w:val="00A6161F"/>
    <w:rsid w:val="00A61B0F"/>
    <w:rsid w:val="00A61BC4"/>
    <w:rsid w:val="00A61BCD"/>
    <w:rsid w:val="00A61F64"/>
    <w:rsid w:val="00A61F71"/>
    <w:rsid w:val="00A61FF9"/>
    <w:rsid w:val="00A62043"/>
    <w:rsid w:val="00A621FA"/>
    <w:rsid w:val="00A623A0"/>
    <w:rsid w:val="00A625F4"/>
    <w:rsid w:val="00A62757"/>
    <w:rsid w:val="00A628E7"/>
    <w:rsid w:val="00A62C86"/>
    <w:rsid w:val="00A62D27"/>
    <w:rsid w:val="00A62DAB"/>
    <w:rsid w:val="00A62E11"/>
    <w:rsid w:val="00A62ED1"/>
    <w:rsid w:val="00A62F12"/>
    <w:rsid w:val="00A62F27"/>
    <w:rsid w:val="00A62FBB"/>
    <w:rsid w:val="00A62FCA"/>
    <w:rsid w:val="00A6325F"/>
    <w:rsid w:val="00A63330"/>
    <w:rsid w:val="00A635B5"/>
    <w:rsid w:val="00A636BD"/>
    <w:rsid w:val="00A638D1"/>
    <w:rsid w:val="00A638DF"/>
    <w:rsid w:val="00A638E3"/>
    <w:rsid w:val="00A63C17"/>
    <w:rsid w:val="00A63CD9"/>
    <w:rsid w:val="00A63F5D"/>
    <w:rsid w:val="00A63F88"/>
    <w:rsid w:val="00A6407F"/>
    <w:rsid w:val="00A64356"/>
    <w:rsid w:val="00A64760"/>
    <w:rsid w:val="00A64B66"/>
    <w:rsid w:val="00A64B9D"/>
    <w:rsid w:val="00A64BE0"/>
    <w:rsid w:val="00A64FAA"/>
    <w:rsid w:val="00A65070"/>
    <w:rsid w:val="00A65089"/>
    <w:rsid w:val="00A65206"/>
    <w:rsid w:val="00A6527F"/>
    <w:rsid w:val="00A656F3"/>
    <w:rsid w:val="00A658D7"/>
    <w:rsid w:val="00A65B8F"/>
    <w:rsid w:val="00A65DE9"/>
    <w:rsid w:val="00A65E54"/>
    <w:rsid w:val="00A65EB5"/>
    <w:rsid w:val="00A66052"/>
    <w:rsid w:val="00A6617F"/>
    <w:rsid w:val="00A6639B"/>
    <w:rsid w:val="00A663E5"/>
    <w:rsid w:val="00A6649A"/>
    <w:rsid w:val="00A667D0"/>
    <w:rsid w:val="00A668AD"/>
    <w:rsid w:val="00A66A73"/>
    <w:rsid w:val="00A66B89"/>
    <w:rsid w:val="00A670E3"/>
    <w:rsid w:val="00A6741B"/>
    <w:rsid w:val="00A67668"/>
    <w:rsid w:val="00A67738"/>
    <w:rsid w:val="00A67ACE"/>
    <w:rsid w:val="00A67B08"/>
    <w:rsid w:val="00A67D15"/>
    <w:rsid w:val="00A67D21"/>
    <w:rsid w:val="00A67FA6"/>
    <w:rsid w:val="00A70160"/>
    <w:rsid w:val="00A701B9"/>
    <w:rsid w:val="00A7027D"/>
    <w:rsid w:val="00A70301"/>
    <w:rsid w:val="00A7031F"/>
    <w:rsid w:val="00A703D9"/>
    <w:rsid w:val="00A70519"/>
    <w:rsid w:val="00A70723"/>
    <w:rsid w:val="00A70840"/>
    <w:rsid w:val="00A70999"/>
    <w:rsid w:val="00A70E17"/>
    <w:rsid w:val="00A70FB0"/>
    <w:rsid w:val="00A710FF"/>
    <w:rsid w:val="00A711EA"/>
    <w:rsid w:val="00A712AE"/>
    <w:rsid w:val="00A7141F"/>
    <w:rsid w:val="00A71570"/>
    <w:rsid w:val="00A716C8"/>
    <w:rsid w:val="00A71701"/>
    <w:rsid w:val="00A71706"/>
    <w:rsid w:val="00A7180D"/>
    <w:rsid w:val="00A71E28"/>
    <w:rsid w:val="00A7261F"/>
    <w:rsid w:val="00A7281B"/>
    <w:rsid w:val="00A72980"/>
    <w:rsid w:val="00A7298B"/>
    <w:rsid w:val="00A72ADA"/>
    <w:rsid w:val="00A72D15"/>
    <w:rsid w:val="00A73334"/>
    <w:rsid w:val="00A73710"/>
    <w:rsid w:val="00A737D4"/>
    <w:rsid w:val="00A7389A"/>
    <w:rsid w:val="00A73939"/>
    <w:rsid w:val="00A73E84"/>
    <w:rsid w:val="00A73F21"/>
    <w:rsid w:val="00A741E3"/>
    <w:rsid w:val="00A742FA"/>
    <w:rsid w:val="00A749F2"/>
    <w:rsid w:val="00A74B1A"/>
    <w:rsid w:val="00A74D94"/>
    <w:rsid w:val="00A74F0D"/>
    <w:rsid w:val="00A74F66"/>
    <w:rsid w:val="00A75159"/>
    <w:rsid w:val="00A75160"/>
    <w:rsid w:val="00A754AA"/>
    <w:rsid w:val="00A757D1"/>
    <w:rsid w:val="00A75818"/>
    <w:rsid w:val="00A75957"/>
    <w:rsid w:val="00A75AC6"/>
    <w:rsid w:val="00A75D4E"/>
    <w:rsid w:val="00A75D7A"/>
    <w:rsid w:val="00A75DD3"/>
    <w:rsid w:val="00A75F08"/>
    <w:rsid w:val="00A7645D"/>
    <w:rsid w:val="00A76544"/>
    <w:rsid w:val="00A765CF"/>
    <w:rsid w:val="00A765D0"/>
    <w:rsid w:val="00A76669"/>
    <w:rsid w:val="00A7683F"/>
    <w:rsid w:val="00A769D1"/>
    <w:rsid w:val="00A76B5E"/>
    <w:rsid w:val="00A76D29"/>
    <w:rsid w:val="00A76DA2"/>
    <w:rsid w:val="00A772DB"/>
    <w:rsid w:val="00A7732A"/>
    <w:rsid w:val="00A77548"/>
    <w:rsid w:val="00A77719"/>
    <w:rsid w:val="00A77F64"/>
    <w:rsid w:val="00A80105"/>
    <w:rsid w:val="00A80A3A"/>
    <w:rsid w:val="00A80A95"/>
    <w:rsid w:val="00A80AAD"/>
    <w:rsid w:val="00A80B52"/>
    <w:rsid w:val="00A80C74"/>
    <w:rsid w:val="00A80EA0"/>
    <w:rsid w:val="00A80F60"/>
    <w:rsid w:val="00A811E9"/>
    <w:rsid w:val="00A811FD"/>
    <w:rsid w:val="00A8136A"/>
    <w:rsid w:val="00A8143C"/>
    <w:rsid w:val="00A81B7D"/>
    <w:rsid w:val="00A81B81"/>
    <w:rsid w:val="00A81BB3"/>
    <w:rsid w:val="00A81EF0"/>
    <w:rsid w:val="00A820DB"/>
    <w:rsid w:val="00A82179"/>
    <w:rsid w:val="00A822F2"/>
    <w:rsid w:val="00A82394"/>
    <w:rsid w:val="00A82702"/>
    <w:rsid w:val="00A8298B"/>
    <w:rsid w:val="00A82A9B"/>
    <w:rsid w:val="00A82EC2"/>
    <w:rsid w:val="00A830B8"/>
    <w:rsid w:val="00A834AB"/>
    <w:rsid w:val="00A834B0"/>
    <w:rsid w:val="00A83581"/>
    <w:rsid w:val="00A838D4"/>
    <w:rsid w:val="00A83B37"/>
    <w:rsid w:val="00A83E21"/>
    <w:rsid w:val="00A84090"/>
    <w:rsid w:val="00A840B8"/>
    <w:rsid w:val="00A84122"/>
    <w:rsid w:val="00A84376"/>
    <w:rsid w:val="00A843E8"/>
    <w:rsid w:val="00A844A4"/>
    <w:rsid w:val="00A84512"/>
    <w:rsid w:val="00A84596"/>
    <w:rsid w:val="00A846C2"/>
    <w:rsid w:val="00A847C0"/>
    <w:rsid w:val="00A848F0"/>
    <w:rsid w:val="00A84945"/>
    <w:rsid w:val="00A849DF"/>
    <w:rsid w:val="00A84A08"/>
    <w:rsid w:val="00A84C30"/>
    <w:rsid w:val="00A84CB4"/>
    <w:rsid w:val="00A84DDA"/>
    <w:rsid w:val="00A84F32"/>
    <w:rsid w:val="00A853DF"/>
    <w:rsid w:val="00A854F1"/>
    <w:rsid w:val="00A8561B"/>
    <w:rsid w:val="00A85623"/>
    <w:rsid w:val="00A85661"/>
    <w:rsid w:val="00A856FA"/>
    <w:rsid w:val="00A85817"/>
    <w:rsid w:val="00A8597A"/>
    <w:rsid w:val="00A859ED"/>
    <w:rsid w:val="00A85A9B"/>
    <w:rsid w:val="00A85B2E"/>
    <w:rsid w:val="00A85BAD"/>
    <w:rsid w:val="00A85D48"/>
    <w:rsid w:val="00A85DDA"/>
    <w:rsid w:val="00A85F97"/>
    <w:rsid w:val="00A86013"/>
    <w:rsid w:val="00A861B0"/>
    <w:rsid w:val="00A86306"/>
    <w:rsid w:val="00A8635C"/>
    <w:rsid w:val="00A863C1"/>
    <w:rsid w:val="00A86597"/>
    <w:rsid w:val="00A866C3"/>
    <w:rsid w:val="00A86771"/>
    <w:rsid w:val="00A8679E"/>
    <w:rsid w:val="00A86A27"/>
    <w:rsid w:val="00A8710F"/>
    <w:rsid w:val="00A87298"/>
    <w:rsid w:val="00A873FB"/>
    <w:rsid w:val="00A874AA"/>
    <w:rsid w:val="00A87889"/>
    <w:rsid w:val="00A87C11"/>
    <w:rsid w:val="00A87C6A"/>
    <w:rsid w:val="00A87DCE"/>
    <w:rsid w:val="00A87EA3"/>
    <w:rsid w:val="00A87F4D"/>
    <w:rsid w:val="00A87FB8"/>
    <w:rsid w:val="00A8F1C2"/>
    <w:rsid w:val="00A900AB"/>
    <w:rsid w:val="00A90103"/>
    <w:rsid w:val="00A90132"/>
    <w:rsid w:val="00A90353"/>
    <w:rsid w:val="00A90395"/>
    <w:rsid w:val="00A90447"/>
    <w:rsid w:val="00A905FA"/>
    <w:rsid w:val="00A906F9"/>
    <w:rsid w:val="00A9082F"/>
    <w:rsid w:val="00A90AAC"/>
    <w:rsid w:val="00A90E75"/>
    <w:rsid w:val="00A91016"/>
    <w:rsid w:val="00A9120A"/>
    <w:rsid w:val="00A9140F"/>
    <w:rsid w:val="00A91597"/>
    <w:rsid w:val="00A9191C"/>
    <w:rsid w:val="00A91AAF"/>
    <w:rsid w:val="00A91CF1"/>
    <w:rsid w:val="00A91D1E"/>
    <w:rsid w:val="00A921EC"/>
    <w:rsid w:val="00A92206"/>
    <w:rsid w:val="00A923DB"/>
    <w:rsid w:val="00A92556"/>
    <w:rsid w:val="00A927A8"/>
    <w:rsid w:val="00A92903"/>
    <w:rsid w:val="00A929A7"/>
    <w:rsid w:val="00A92A4F"/>
    <w:rsid w:val="00A92D87"/>
    <w:rsid w:val="00A92DC2"/>
    <w:rsid w:val="00A92DFA"/>
    <w:rsid w:val="00A92E3E"/>
    <w:rsid w:val="00A93075"/>
    <w:rsid w:val="00A930B0"/>
    <w:rsid w:val="00A930DB"/>
    <w:rsid w:val="00A93243"/>
    <w:rsid w:val="00A93383"/>
    <w:rsid w:val="00A9347F"/>
    <w:rsid w:val="00A93489"/>
    <w:rsid w:val="00A93A5A"/>
    <w:rsid w:val="00A93B24"/>
    <w:rsid w:val="00A93C89"/>
    <w:rsid w:val="00A93F02"/>
    <w:rsid w:val="00A93F0A"/>
    <w:rsid w:val="00A93FBB"/>
    <w:rsid w:val="00A94008"/>
    <w:rsid w:val="00A940D3"/>
    <w:rsid w:val="00A943B7"/>
    <w:rsid w:val="00A9442F"/>
    <w:rsid w:val="00A945F4"/>
    <w:rsid w:val="00A94A67"/>
    <w:rsid w:val="00A94B10"/>
    <w:rsid w:val="00A94EF9"/>
    <w:rsid w:val="00A94FA9"/>
    <w:rsid w:val="00A95050"/>
    <w:rsid w:val="00A95064"/>
    <w:rsid w:val="00A950B8"/>
    <w:rsid w:val="00A95255"/>
    <w:rsid w:val="00A9532C"/>
    <w:rsid w:val="00A954DC"/>
    <w:rsid w:val="00A9552B"/>
    <w:rsid w:val="00A95651"/>
    <w:rsid w:val="00A95B14"/>
    <w:rsid w:val="00A95EDF"/>
    <w:rsid w:val="00A9601B"/>
    <w:rsid w:val="00A96395"/>
    <w:rsid w:val="00A964C0"/>
    <w:rsid w:val="00A964C6"/>
    <w:rsid w:val="00A964E6"/>
    <w:rsid w:val="00A96900"/>
    <w:rsid w:val="00A969E1"/>
    <w:rsid w:val="00A96DB7"/>
    <w:rsid w:val="00A96DDB"/>
    <w:rsid w:val="00A96DF6"/>
    <w:rsid w:val="00A96EC4"/>
    <w:rsid w:val="00A9702E"/>
    <w:rsid w:val="00A973B1"/>
    <w:rsid w:val="00A9747C"/>
    <w:rsid w:val="00A97493"/>
    <w:rsid w:val="00A976AD"/>
    <w:rsid w:val="00A9771E"/>
    <w:rsid w:val="00A978C5"/>
    <w:rsid w:val="00A97F52"/>
    <w:rsid w:val="00AA0000"/>
    <w:rsid w:val="00AA01D1"/>
    <w:rsid w:val="00AA027A"/>
    <w:rsid w:val="00AA0409"/>
    <w:rsid w:val="00AA0424"/>
    <w:rsid w:val="00AA069D"/>
    <w:rsid w:val="00AA0EAD"/>
    <w:rsid w:val="00AA1323"/>
    <w:rsid w:val="00AA14E4"/>
    <w:rsid w:val="00AA194F"/>
    <w:rsid w:val="00AA1AFD"/>
    <w:rsid w:val="00AA1C6B"/>
    <w:rsid w:val="00AA1F76"/>
    <w:rsid w:val="00AA20D9"/>
    <w:rsid w:val="00AA24CC"/>
    <w:rsid w:val="00AA25F0"/>
    <w:rsid w:val="00AA2959"/>
    <w:rsid w:val="00AA306E"/>
    <w:rsid w:val="00AA3536"/>
    <w:rsid w:val="00AA39BF"/>
    <w:rsid w:val="00AA3B4F"/>
    <w:rsid w:val="00AA3E24"/>
    <w:rsid w:val="00AA4145"/>
    <w:rsid w:val="00AA4551"/>
    <w:rsid w:val="00AA489F"/>
    <w:rsid w:val="00AA4C2F"/>
    <w:rsid w:val="00AA4CA4"/>
    <w:rsid w:val="00AA525D"/>
    <w:rsid w:val="00AA5356"/>
    <w:rsid w:val="00AA5529"/>
    <w:rsid w:val="00AA567F"/>
    <w:rsid w:val="00AA56CA"/>
    <w:rsid w:val="00AA5B1A"/>
    <w:rsid w:val="00AA5BF9"/>
    <w:rsid w:val="00AA5C09"/>
    <w:rsid w:val="00AA5D05"/>
    <w:rsid w:val="00AA5F6A"/>
    <w:rsid w:val="00AA6161"/>
    <w:rsid w:val="00AA6521"/>
    <w:rsid w:val="00AA6961"/>
    <w:rsid w:val="00AA74AE"/>
    <w:rsid w:val="00AA75E7"/>
    <w:rsid w:val="00AA7789"/>
    <w:rsid w:val="00AA782D"/>
    <w:rsid w:val="00AA7887"/>
    <w:rsid w:val="00AA7AAC"/>
    <w:rsid w:val="00AA7C8E"/>
    <w:rsid w:val="00AA7EA7"/>
    <w:rsid w:val="00AB00E4"/>
    <w:rsid w:val="00AB0585"/>
    <w:rsid w:val="00AB0701"/>
    <w:rsid w:val="00AB078D"/>
    <w:rsid w:val="00AB0B7E"/>
    <w:rsid w:val="00AB0C5A"/>
    <w:rsid w:val="00AB0C68"/>
    <w:rsid w:val="00AB10B8"/>
    <w:rsid w:val="00AB12CA"/>
    <w:rsid w:val="00AB138A"/>
    <w:rsid w:val="00AB15AF"/>
    <w:rsid w:val="00AB1823"/>
    <w:rsid w:val="00AB1AD5"/>
    <w:rsid w:val="00AB1E4E"/>
    <w:rsid w:val="00AB1EF4"/>
    <w:rsid w:val="00AB1F87"/>
    <w:rsid w:val="00AB23FC"/>
    <w:rsid w:val="00AB23FD"/>
    <w:rsid w:val="00AB2460"/>
    <w:rsid w:val="00AB24A9"/>
    <w:rsid w:val="00AB2606"/>
    <w:rsid w:val="00AB269D"/>
    <w:rsid w:val="00AB292B"/>
    <w:rsid w:val="00AB29B1"/>
    <w:rsid w:val="00AB2AA0"/>
    <w:rsid w:val="00AB2B7A"/>
    <w:rsid w:val="00AB2BA6"/>
    <w:rsid w:val="00AB2BEA"/>
    <w:rsid w:val="00AB2C99"/>
    <w:rsid w:val="00AB2D74"/>
    <w:rsid w:val="00AB2EF8"/>
    <w:rsid w:val="00AB3123"/>
    <w:rsid w:val="00AB3167"/>
    <w:rsid w:val="00AB323A"/>
    <w:rsid w:val="00AB32A7"/>
    <w:rsid w:val="00AB374A"/>
    <w:rsid w:val="00AB407E"/>
    <w:rsid w:val="00AB422D"/>
    <w:rsid w:val="00AB43B7"/>
    <w:rsid w:val="00AB46B6"/>
    <w:rsid w:val="00AB47AA"/>
    <w:rsid w:val="00AB4EBF"/>
    <w:rsid w:val="00AB519A"/>
    <w:rsid w:val="00AB532E"/>
    <w:rsid w:val="00AB556A"/>
    <w:rsid w:val="00AB5822"/>
    <w:rsid w:val="00AB5828"/>
    <w:rsid w:val="00AB58E3"/>
    <w:rsid w:val="00AB59C6"/>
    <w:rsid w:val="00AB5A49"/>
    <w:rsid w:val="00AB5B2F"/>
    <w:rsid w:val="00AB5DD4"/>
    <w:rsid w:val="00AB5E6D"/>
    <w:rsid w:val="00AB5EBF"/>
    <w:rsid w:val="00AB5F0D"/>
    <w:rsid w:val="00AB5F12"/>
    <w:rsid w:val="00AB6002"/>
    <w:rsid w:val="00AB6006"/>
    <w:rsid w:val="00AB60FC"/>
    <w:rsid w:val="00AB6140"/>
    <w:rsid w:val="00AB6294"/>
    <w:rsid w:val="00AB6652"/>
    <w:rsid w:val="00AB6740"/>
    <w:rsid w:val="00AB69C3"/>
    <w:rsid w:val="00AB6A67"/>
    <w:rsid w:val="00AB6B01"/>
    <w:rsid w:val="00AB6B97"/>
    <w:rsid w:val="00AB6E61"/>
    <w:rsid w:val="00AB6F25"/>
    <w:rsid w:val="00AB7104"/>
    <w:rsid w:val="00AB733F"/>
    <w:rsid w:val="00AB7595"/>
    <w:rsid w:val="00AB7653"/>
    <w:rsid w:val="00AB76C3"/>
    <w:rsid w:val="00AB780B"/>
    <w:rsid w:val="00AB781B"/>
    <w:rsid w:val="00AB7DAA"/>
    <w:rsid w:val="00AC015C"/>
    <w:rsid w:val="00AC022A"/>
    <w:rsid w:val="00AC03F7"/>
    <w:rsid w:val="00AC0429"/>
    <w:rsid w:val="00AC096A"/>
    <w:rsid w:val="00AC0C4C"/>
    <w:rsid w:val="00AC1216"/>
    <w:rsid w:val="00AC14B3"/>
    <w:rsid w:val="00AC1501"/>
    <w:rsid w:val="00AC1688"/>
    <w:rsid w:val="00AC1999"/>
    <w:rsid w:val="00AC1D62"/>
    <w:rsid w:val="00AC1F4A"/>
    <w:rsid w:val="00AC1FAA"/>
    <w:rsid w:val="00AC2116"/>
    <w:rsid w:val="00AC21B5"/>
    <w:rsid w:val="00AC2201"/>
    <w:rsid w:val="00AC2260"/>
    <w:rsid w:val="00AC2312"/>
    <w:rsid w:val="00AC2516"/>
    <w:rsid w:val="00AC27D6"/>
    <w:rsid w:val="00AC2920"/>
    <w:rsid w:val="00AC2961"/>
    <w:rsid w:val="00AC29FB"/>
    <w:rsid w:val="00AC2ABC"/>
    <w:rsid w:val="00AC2E6F"/>
    <w:rsid w:val="00AC30D1"/>
    <w:rsid w:val="00AC31DC"/>
    <w:rsid w:val="00AC32C7"/>
    <w:rsid w:val="00AC33B8"/>
    <w:rsid w:val="00AC34CE"/>
    <w:rsid w:val="00AC34F7"/>
    <w:rsid w:val="00AC3576"/>
    <w:rsid w:val="00AC36B8"/>
    <w:rsid w:val="00AC3808"/>
    <w:rsid w:val="00AC3824"/>
    <w:rsid w:val="00AC3C78"/>
    <w:rsid w:val="00AC3C9A"/>
    <w:rsid w:val="00AC3CB7"/>
    <w:rsid w:val="00AC3D35"/>
    <w:rsid w:val="00AC3D61"/>
    <w:rsid w:val="00AC3FE3"/>
    <w:rsid w:val="00AC4228"/>
    <w:rsid w:val="00AC4383"/>
    <w:rsid w:val="00AC43E1"/>
    <w:rsid w:val="00AC447B"/>
    <w:rsid w:val="00AC458B"/>
    <w:rsid w:val="00AC48DB"/>
    <w:rsid w:val="00AC49DC"/>
    <w:rsid w:val="00AC4A95"/>
    <w:rsid w:val="00AC4AAE"/>
    <w:rsid w:val="00AC4EA6"/>
    <w:rsid w:val="00AC50A1"/>
    <w:rsid w:val="00AC5110"/>
    <w:rsid w:val="00AC512D"/>
    <w:rsid w:val="00AC54E2"/>
    <w:rsid w:val="00AC57D1"/>
    <w:rsid w:val="00AC5901"/>
    <w:rsid w:val="00AC5919"/>
    <w:rsid w:val="00AC5989"/>
    <w:rsid w:val="00AC5B1E"/>
    <w:rsid w:val="00AC5E4B"/>
    <w:rsid w:val="00AC66E4"/>
    <w:rsid w:val="00AC6B5C"/>
    <w:rsid w:val="00AC6DBA"/>
    <w:rsid w:val="00AC6EC0"/>
    <w:rsid w:val="00AC74CC"/>
    <w:rsid w:val="00AC7653"/>
    <w:rsid w:val="00AC771F"/>
    <w:rsid w:val="00AC773B"/>
    <w:rsid w:val="00AC7B71"/>
    <w:rsid w:val="00AC7BB7"/>
    <w:rsid w:val="00AC7BCE"/>
    <w:rsid w:val="00AC7F11"/>
    <w:rsid w:val="00AC7F68"/>
    <w:rsid w:val="00AD018F"/>
    <w:rsid w:val="00AD05DA"/>
    <w:rsid w:val="00AD0A79"/>
    <w:rsid w:val="00AD0B2B"/>
    <w:rsid w:val="00AD0BD8"/>
    <w:rsid w:val="00AD0D81"/>
    <w:rsid w:val="00AD0F93"/>
    <w:rsid w:val="00AD1016"/>
    <w:rsid w:val="00AD121F"/>
    <w:rsid w:val="00AD125B"/>
    <w:rsid w:val="00AD1289"/>
    <w:rsid w:val="00AD1594"/>
    <w:rsid w:val="00AD15FD"/>
    <w:rsid w:val="00AD192F"/>
    <w:rsid w:val="00AD1A90"/>
    <w:rsid w:val="00AD1B60"/>
    <w:rsid w:val="00AD1B9D"/>
    <w:rsid w:val="00AD1C2F"/>
    <w:rsid w:val="00AD1D1B"/>
    <w:rsid w:val="00AD1FF0"/>
    <w:rsid w:val="00AD210B"/>
    <w:rsid w:val="00AD238E"/>
    <w:rsid w:val="00AD2592"/>
    <w:rsid w:val="00AD25CC"/>
    <w:rsid w:val="00AD2A45"/>
    <w:rsid w:val="00AD2A9B"/>
    <w:rsid w:val="00AD2C9E"/>
    <w:rsid w:val="00AD3067"/>
    <w:rsid w:val="00AD3443"/>
    <w:rsid w:val="00AD3794"/>
    <w:rsid w:val="00AD3848"/>
    <w:rsid w:val="00AD384E"/>
    <w:rsid w:val="00AD3920"/>
    <w:rsid w:val="00AD3FBD"/>
    <w:rsid w:val="00AD4399"/>
    <w:rsid w:val="00AD4563"/>
    <w:rsid w:val="00AD4601"/>
    <w:rsid w:val="00AD48E7"/>
    <w:rsid w:val="00AD49E5"/>
    <w:rsid w:val="00AD4A34"/>
    <w:rsid w:val="00AD4B24"/>
    <w:rsid w:val="00AD4BB0"/>
    <w:rsid w:val="00AD4FFC"/>
    <w:rsid w:val="00AD5558"/>
    <w:rsid w:val="00AD57D8"/>
    <w:rsid w:val="00AD5C09"/>
    <w:rsid w:val="00AD5E85"/>
    <w:rsid w:val="00AD63BC"/>
    <w:rsid w:val="00AD669B"/>
    <w:rsid w:val="00AD66FD"/>
    <w:rsid w:val="00AD6A17"/>
    <w:rsid w:val="00AD6AD7"/>
    <w:rsid w:val="00AD6D3D"/>
    <w:rsid w:val="00AD6E0B"/>
    <w:rsid w:val="00AD7077"/>
    <w:rsid w:val="00AD71BA"/>
    <w:rsid w:val="00AD753C"/>
    <w:rsid w:val="00AD77F1"/>
    <w:rsid w:val="00AD7AC3"/>
    <w:rsid w:val="00AD7B6F"/>
    <w:rsid w:val="00AD7BB3"/>
    <w:rsid w:val="00AD7C78"/>
    <w:rsid w:val="00AD7CCB"/>
    <w:rsid w:val="00AD7D61"/>
    <w:rsid w:val="00AD7F9B"/>
    <w:rsid w:val="00AE0081"/>
    <w:rsid w:val="00AE0253"/>
    <w:rsid w:val="00AE0326"/>
    <w:rsid w:val="00AE038E"/>
    <w:rsid w:val="00AE03D7"/>
    <w:rsid w:val="00AE0799"/>
    <w:rsid w:val="00AE07DB"/>
    <w:rsid w:val="00AE0C74"/>
    <w:rsid w:val="00AE0EBA"/>
    <w:rsid w:val="00AE0EED"/>
    <w:rsid w:val="00AE1342"/>
    <w:rsid w:val="00AE16C9"/>
    <w:rsid w:val="00AE1B46"/>
    <w:rsid w:val="00AE1C9A"/>
    <w:rsid w:val="00AE1F4F"/>
    <w:rsid w:val="00AE201D"/>
    <w:rsid w:val="00AE21C0"/>
    <w:rsid w:val="00AE22E9"/>
    <w:rsid w:val="00AE23A7"/>
    <w:rsid w:val="00AE23F0"/>
    <w:rsid w:val="00AE2489"/>
    <w:rsid w:val="00AE257B"/>
    <w:rsid w:val="00AE2A49"/>
    <w:rsid w:val="00AE2C02"/>
    <w:rsid w:val="00AE2C6C"/>
    <w:rsid w:val="00AE2EAC"/>
    <w:rsid w:val="00AE2FF1"/>
    <w:rsid w:val="00AE2FFE"/>
    <w:rsid w:val="00AE37EB"/>
    <w:rsid w:val="00AE3A70"/>
    <w:rsid w:val="00AE3B11"/>
    <w:rsid w:val="00AE3CE9"/>
    <w:rsid w:val="00AE3CEC"/>
    <w:rsid w:val="00AE3DAA"/>
    <w:rsid w:val="00AE4286"/>
    <w:rsid w:val="00AE44DA"/>
    <w:rsid w:val="00AE484E"/>
    <w:rsid w:val="00AE491D"/>
    <w:rsid w:val="00AE4B52"/>
    <w:rsid w:val="00AE4B54"/>
    <w:rsid w:val="00AE4CF3"/>
    <w:rsid w:val="00AE511D"/>
    <w:rsid w:val="00AE51BB"/>
    <w:rsid w:val="00AE5277"/>
    <w:rsid w:val="00AE54FC"/>
    <w:rsid w:val="00AE57C6"/>
    <w:rsid w:val="00AE581C"/>
    <w:rsid w:val="00AE5A1C"/>
    <w:rsid w:val="00AE5AA9"/>
    <w:rsid w:val="00AE5BEF"/>
    <w:rsid w:val="00AE5DE1"/>
    <w:rsid w:val="00AE60D1"/>
    <w:rsid w:val="00AE625F"/>
    <w:rsid w:val="00AE62C0"/>
    <w:rsid w:val="00AE63A7"/>
    <w:rsid w:val="00AE661A"/>
    <w:rsid w:val="00AE6725"/>
    <w:rsid w:val="00AE67C8"/>
    <w:rsid w:val="00AE6AD0"/>
    <w:rsid w:val="00AE6D6A"/>
    <w:rsid w:val="00AE72B5"/>
    <w:rsid w:val="00AE7F12"/>
    <w:rsid w:val="00AE7F73"/>
    <w:rsid w:val="00AE98B8"/>
    <w:rsid w:val="00AF0234"/>
    <w:rsid w:val="00AF02D0"/>
    <w:rsid w:val="00AF046B"/>
    <w:rsid w:val="00AF06EB"/>
    <w:rsid w:val="00AF0743"/>
    <w:rsid w:val="00AF0767"/>
    <w:rsid w:val="00AF0791"/>
    <w:rsid w:val="00AF11A3"/>
    <w:rsid w:val="00AF131D"/>
    <w:rsid w:val="00AF13C6"/>
    <w:rsid w:val="00AF147A"/>
    <w:rsid w:val="00AF16EB"/>
    <w:rsid w:val="00AF1897"/>
    <w:rsid w:val="00AF18FE"/>
    <w:rsid w:val="00AF1C43"/>
    <w:rsid w:val="00AF1E6C"/>
    <w:rsid w:val="00AF1EBF"/>
    <w:rsid w:val="00AF21D0"/>
    <w:rsid w:val="00AF2397"/>
    <w:rsid w:val="00AF23E9"/>
    <w:rsid w:val="00AF270C"/>
    <w:rsid w:val="00AF2B1C"/>
    <w:rsid w:val="00AF2C1C"/>
    <w:rsid w:val="00AF2DB3"/>
    <w:rsid w:val="00AF2DF4"/>
    <w:rsid w:val="00AF3415"/>
    <w:rsid w:val="00AF34DF"/>
    <w:rsid w:val="00AF37C8"/>
    <w:rsid w:val="00AF3955"/>
    <w:rsid w:val="00AF3A8F"/>
    <w:rsid w:val="00AF3F5D"/>
    <w:rsid w:val="00AF4304"/>
    <w:rsid w:val="00AF4732"/>
    <w:rsid w:val="00AF473F"/>
    <w:rsid w:val="00AF4E3F"/>
    <w:rsid w:val="00AF4F26"/>
    <w:rsid w:val="00AF50D1"/>
    <w:rsid w:val="00AF518E"/>
    <w:rsid w:val="00AF5719"/>
    <w:rsid w:val="00AF59B2"/>
    <w:rsid w:val="00AF5A3C"/>
    <w:rsid w:val="00AF5C34"/>
    <w:rsid w:val="00AF5D6D"/>
    <w:rsid w:val="00AF5E18"/>
    <w:rsid w:val="00AF5E19"/>
    <w:rsid w:val="00AF6392"/>
    <w:rsid w:val="00AF65B3"/>
    <w:rsid w:val="00AF6682"/>
    <w:rsid w:val="00AF6A67"/>
    <w:rsid w:val="00AF7133"/>
    <w:rsid w:val="00AF715D"/>
    <w:rsid w:val="00AF75A9"/>
    <w:rsid w:val="00AF78BA"/>
    <w:rsid w:val="00AF7BB9"/>
    <w:rsid w:val="00AF7CD5"/>
    <w:rsid w:val="00AF7CE9"/>
    <w:rsid w:val="00AF7E0F"/>
    <w:rsid w:val="00B002E5"/>
    <w:rsid w:val="00B003A2"/>
    <w:rsid w:val="00B0072F"/>
    <w:rsid w:val="00B00975"/>
    <w:rsid w:val="00B00986"/>
    <w:rsid w:val="00B00BC6"/>
    <w:rsid w:val="00B00DCB"/>
    <w:rsid w:val="00B01588"/>
    <w:rsid w:val="00B01827"/>
    <w:rsid w:val="00B01854"/>
    <w:rsid w:val="00B0191F"/>
    <w:rsid w:val="00B0192D"/>
    <w:rsid w:val="00B01961"/>
    <w:rsid w:val="00B019B8"/>
    <w:rsid w:val="00B01B1F"/>
    <w:rsid w:val="00B01C75"/>
    <w:rsid w:val="00B01CAD"/>
    <w:rsid w:val="00B01D96"/>
    <w:rsid w:val="00B01F07"/>
    <w:rsid w:val="00B02088"/>
    <w:rsid w:val="00B02102"/>
    <w:rsid w:val="00B0212A"/>
    <w:rsid w:val="00B0230B"/>
    <w:rsid w:val="00B0272B"/>
    <w:rsid w:val="00B027FC"/>
    <w:rsid w:val="00B02861"/>
    <w:rsid w:val="00B028D2"/>
    <w:rsid w:val="00B028F9"/>
    <w:rsid w:val="00B02CDD"/>
    <w:rsid w:val="00B02DCB"/>
    <w:rsid w:val="00B02EA9"/>
    <w:rsid w:val="00B03B46"/>
    <w:rsid w:val="00B03C8C"/>
    <w:rsid w:val="00B03E1E"/>
    <w:rsid w:val="00B03EA5"/>
    <w:rsid w:val="00B03F1C"/>
    <w:rsid w:val="00B03F6D"/>
    <w:rsid w:val="00B03F85"/>
    <w:rsid w:val="00B0408E"/>
    <w:rsid w:val="00B0416F"/>
    <w:rsid w:val="00B0428B"/>
    <w:rsid w:val="00B0446D"/>
    <w:rsid w:val="00B0455A"/>
    <w:rsid w:val="00B0484D"/>
    <w:rsid w:val="00B04A37"/>
    <w:rsid w:val="00B04AEC"/>
    <w:rsid w:val="00B04BDB"/>
    <w:rsid w:val="00B04ED4"/>
    <w:rsid w:val="00B050DD"/>
    <w:rsid w:val="00B05455"/>
    <w:rsid w:val="00B054AA"/>
    <w:rsid w:val="00B05756"/>
    <w:rsid w:val="00B059BC"/>
    <w:rsid w:val="00B05BE9"/>
    <w:rsid w:val="00B05ED5"/>
    <w:rsid w:val="00B05F72"/>
    <w:rsid w:val="00B06126"/>
    <w:rsid w:val="00B06445"/>
    <w:rsid w:val="00B064EC"/>
    <w:rsid w:val="00B0685C"/>
    <w:rsid w:val="00B0691B"/>
    <w:rsid w:val="00B06A10"/>
    <w:rsid w:val="00B06AC3"/>
    <w:rsid w:val="00B06BE4"/>
    <w:rsid w:val="00B07528"/>
    <w:rsid w:val="00B075A6"/>
    <w:rsid w:val="00B07820"/>
    <w:rsid w:val="00B079AF"/>
    <w:rsid w:val="00B079F9"/>
    <w:rsid w:val="00B07A47"/>
    <w:rsid w:val="00B07A4D"/>
    <w:rsid w:val="00B07F8D"/>
    <w:rsid w:val="00B1013F"/>
    <w:rsid w:val="00B10197"/>
    <w:rsid w:val="00B103E6"/>
    <w:rsid w:val="00B1043A"/>
    <w:rsid w:val="00B104BA"/>
    <w:rsid w:val="00B105B2"/>
    <w:rsid w:val="00B10731"/>
    <w:rsid w:val="00B10767"/>
    <w:rsid w:val="00B107FC"/>
    <w:rsid w:val="00B1087A"/>
    <w:rsid w:val="00B10881"/>
    <w:rsid w:val="00B10A7E"/>
    <w:rsid w:val="00B10B2F"/>
    <w:rsid w:val="00B10B8E"/>
    <w:rsid w:val="00B10CE0"/>
    <w:rsid w:val="00B10F58"/>
    <w:rsid w:val="00B10FAB"/>
    <w:rsid w:val="00B1139B"/>
    <w:rsid w:val="00B11433"/>
    <w:rsid w:val="00B114F0"/>
    <w:rsid w:val="00B11B26"/>
    <w:rsid w:val="00B11D0D"/>
    <w:rsid w:val="00B11D7B"/>
    <w:rsid w:val="00B120FF"/>
    <w:rsid w:val="00B122A2"/>
    <w:rsid w:val="00B12408"/>
    <w:rsid w:val="00B12838"/>
    <w:rsid w:val="00B12D93"/>
    <w:rsid w:val="00B12E2D"/>
    <w:rsid w:val="00B12E9D"/>
    <w:rsid w:val="00B12F83"/>
    <w:rsid w:val="00B13069"/>
    <w:rsid w:val="00B130DF"/>
    <w:rsid w:val="00B133C3"/>
    <w:rsid w:val="00B13546"/>
    <w:rsid w:val="00B13698"/>
    <w:rsid w:val="00B13806"/>
    <w:rsid w:val="00B13A05"/>
    <w:rsid w:val="00B13A3C"/>
    <w:rsid w:val="00B13D5C"/>
    <w:rsid w:val="00B13E47"/>
    <w:rsid w:val="00B1425C"/>
    <w:rsid w:val="00B14368"/>
    <w:rsid w:val="00B14584"/>
    <w:rsid w:val="00B1479D"/>
    <w:rsid w:val="00B147E5"/>
    <w:rsid w:val="00B14813"/>
    <w:rsid w:val="00B14BB5"/>
    <w:rsid w:val="00B14C6A"/>
    <w:rsid w:val="00B14CA8"/>
    <w:rsid w:val="00B14CD7"/>
    <w:rsid w:val="00B152E7"/>
    <w:rsid w:val="00B15330"/>
    <w:rsid w:val="00B15474"/>
    <w:rsid w:val="00B1550F"/>
    <w:rsid w:val="00B155E4"/>
    <w:rsid w:val="00B15608"/>
    <w:rsid w:val="00B15618"/>
    <w:rsid w:val="00B15B8F"/>
    <w:rsid w:val="00B15C17"/>
    <w:rsid w:val="00B15C53"/>
    <w:rsid w:val="00B15E74"/>
    <w:rsid w:val="00B15EB9"/>
    <w:rsid w:val="00B15FCF"/>
    <w:rsid w:val="00B16072"/>
    <w:rsid w:val="00B161A1"/>
    <w:rsid w:val="00B16784"/>
    <w:rsid w:val="00B16AC8"/>
    <w:rsid w:val="00B16C86"/>
    <w:rsid w:val="00B16E35"/>
    <w:rsid w:val="00B16EF8"/>
    <w:rsid w:val="00B16F5F"/>
    <w:rsid w:val="00B17033"/>
    <w:rsid w:val="00B1705C"/>
    <w:rsid w:val="00B1716A"/>
    <w:rsid w:val="00B1733D"/>
    <w:rsid w:val="00B17419"/>
    <w:rsid w:val="00B174C2"/>
    <w:rsid w:val="00B1777E"/>
    <w:rsid w:val="00B17CA9"/>
    <w:rsid w:val="00B17E81"/>
    <w:rsid w:val="00B2041C"/>
    <w:rsid w:val="00B205FA"/>
    <w:rsid w:val="00B2067B"/>
    <w:rsid w:val="00B206BE"/>
    <w:rsid w:val="00B2075D"/>
    <w:rsid w:val="00B207C5"/>
    <w:rsid w:val="00B208BA"/>
    <w:rsid w:val="00B2091F"/>
    <w:rsid w:val="00B20D2C"/>
    <w:rsid w:val="00B20EFE"/>
    <w:rsid w:val="00B2111D"/>
    <w:rsid w:val="00B21373"/>
    <w:rsid w:val="00B219DB"/>
    <w:rsid w:val="00B21A97"/>
    <w:rsid w:val="00B21B94"/>
    <w:rsid w:val="00B21B98"/>
    <w:rsid w:val="00B21DEE"/>
    <w:rsid w:val="00B21E45"/>
    <w:rsid w:val="00B221D0"/>
    <w:rsid w:val="00B225FC"/>
    <w:rsid w:val="00B22665"/>
    <w:rsid w:val="00B2288C"/>
    <w:rsid w:val="00B2288E"/>
    <w:rsid w:val="00B22971"/>
    <w:rsid w:val="00B22CB5"/>
    <w:rsid w:val="00B22E66"/>
    <w:rsid w:val="00B230EF"/>
    <w:rsid w:val="00B230F2"/>
    <w:rsid w:val="00B235C7"/>
    <w:rsid w:val="00B2369B"/>
    <w:rsid w:val="00B237E2"/>
    <w:rsid w:val="00B239FB"/>
    <w:rsid w:val="00B23A89"/>
    <w:rsid w:val="00B23C47"/>
    <w:rsid w:val="00B2455B"/>
    <w:rsid w:val="00B245D0"/>
    <w:rsid w:val="00B24770"/>
    <w:rsid w:val="00B247C9"/>
    <w:rsid w:val="00B24958"/>
    <w:rsid w:val="00B24BC8"/>
    <w:rsid w:val="00B24BFC"/>
    <w:rsid w:val="00B24CE4"/>
    <w:rsid w:val="00B25131"/>
    <w:rsid w:val="00B25172"/>
    <w:rsid w:val="00B251B1"/>
    <w:rsid w:val="00B2578A"/>
    <w:rsid w:val="00B25C59"/>
    <w:rsid w:val="00B25C8F"/>
    <w:rsid w:val="00B25D2A"/>
    <w:rsid w:val="00B25E30"/>
    <w:rsid w:val="00B25EEC"/>
    <w:rsid w:val="00B25F38"/>
    <w:rsid w:val="00B26051"/>
    <w:rsid w:val="00B26066"/>
    <w:rsid w:val="00B2610D"/>
    <w:rsid w:val="00B26154"/>
    <w:rsid w:val="00B26244"/>
    <w:rsid w:val="00B263F7"/>
    <w:rsid w:val="00B265E4"/>
    <w:rsid w:val="00B267B8"/>
    <w:rsid w:val="00B26B20"/>
    <w:rsid w:val="00B26C88"/>
    <w:rsid w:val="00B26C9F"/>
    <w:rsid w:val="00B26E00"/>
    <w:rsid w:val="00B26E43"/>
    <w:rsid w:val="00B27029"/>
    <w:rsid w:val="00B270A0"/>
    <w:rsid w:val="00B27241"/>
    <w:rsid w:val="00B2724A"/>
    <w:rsid w:val="00B2731A"/>
    <w:rsid w:val="00B277B0"/>
    <w:rsid w:val="00B277C2"/>
    <w:rsid w:val="00B27B45"/>
    <w:rsid w:val="00B27FB9"/>
    <w:rsid w:val="00B3018F"/>
    <w:rsid w:val="00B30299"/>
    <w:rsid w:val="00B302F2"/>
    <w:rsid w:val="00B3031F"/>
    <w:rsid w:val="00B307B2"/>
    <w:rsid w:val="00B307E9"/>
    <w:rsid w:val="00B30916"/>
    <w:rsid w:val="00B3099E"/>
    <w:rsid w:val="00B30BAE"/>
    <w:rsid w:val="00B30DB6"/>
    <w:rsid w:val="00B312BC"/>
    <w:rsid w:val="00B312D0"/>
    <w:rsid w:val="00B31565"/>
    <w:rsid w:val="00B31753"/>
    <w:rsid w:val="00B31985"/>
    <w:rsid w:val="00B31A30"/>
    <w:rsid w:val="00B31A9C"/>
    <w:rsid w:val="00B31D22"/>
    <w:rsid w:val="00B31EEC"/>
    <w:rsid w:val="00B31F02"/>
    <w:rsid w:val="00B31F11"/>
    <w:rsid w:val="00B3231B"/>
    <w:rsid w:val="00B323BB"/>
    <w:rsid w:val="00B32551"/>
    <w:rsid w:val="00B327B7"/>
    <w:rsid w:val="00B32C57"/>
    <w:rsid w:val="00B32E0D"/>
    <w:rsid w:val="00B32EE0"/>
    <w:rsid w:val="00B3300A"/>
    <w:rsid w:val="00B330A4"/>
    <w:rsid w:val="00B332DA"/>
    <w:rsid w:val="00B33720"/>
    <w:rsid w:val="00B33755"/>
    <w:rsid w:val="00B3375C"/>
    <w:rsid w:val="00B338FF"/>
    <w:rsid w:val="00B33921"/>
    <w:rsid w:val="00B33A43"/>
    <w:rsid w:val="00B33E54"/>
    <w:rsid w:val="00B33E7E"/>
    <w:rsid w:val="00B341FF"/>
    <w:rsid w:val="00B342A3"/>
    <w:rsid w:val="00B3433C"/>
    <w:rsid w:val="00B3436B"/>
    <w:rsid w:val="00B347B9"/>
    <w:rsid w:val="00B349EA"/>
    <w:rsid w:val="00B34D92"/>
    <w:rsid w:val="00B34E1E"/>
    <w:rsid w:val="00B352F7"/>
    <w:rsid w:val="00B3543D"/>
    <w:rsid w:val="00B35456"/>
    <w:rsid w:val="00B356E7"/>
    <w:rsid w:val="00B35740"/>
    <w:rsid w:val="00B3577C"/>
    <w:rsid w:val="00B3592C"/>
    <w:rsid w:val="00B35976"/>
    <w:rsid w:val="00B35B5D"/>
    <w:rsid w:val="00B35CD7"/>
    <w:rsid w:val="00B36052"/>
    <w:rsid w:val="00B365D6"/>
    <w:rsid w:val="00B36617"/>
    <w:rsid w:val="00B36666"/>
    <w:rsid w:val="00B36CCB"/>
    <w:rsid w:val="00B36EE9"/>
    <w:rsid w:val="00B36F06"/>
    <w:rsid w:val="00B37402"/>
    <w:rsid w:val="00B3745B"/>
    <w:rsid w:val="00B3758A"/>
    <w:rsid w:val="00B37590"/>
    <w:rsid w:val="00B375AA"/>
    <w:rsid w:val="00B376EA"/>
    <w:rsid w:val="00B3799E"/>
    <w:rsid w:val="00B401BA"/>
    <w:rsid w:val="00B404B7"/>
    <w:rsid w:val="00B40B88"/>
    <w:rsid w:val="00B40F11"/>
    <w:rsid w:val="00B4101B"/>
    <w:rsid w:val="00B4106E"/>
    <w:rsid w:val="00B41190"/>
    <w:rsid w:val="00B41199"/>
    <w:rsid w:val="00B41584"/>
    <w:rsid w:val="00B416AA"/>
    <w:rsid w:val="00B416F6"/>
    <w:rsid w:val="00B4183A"/>
    <w:rsid w:val="00B418DD"/>
    <w:rsid w:val="00B41A16"/>
    <w:rsid w:val="00B41A47"/>
    <w:rsid w:val="00B41B6D"/>
    <w:rsid w:val="00B41D2E"/>
    <w:rsid w:val="00B41F22"/>
    <w:rsid w:val="00B41F58"/>
    <w:rsid w:val="00B422E4"/>
    <w:rsid w:val="00B42399"/>
    <w:rsid w:val="00B423C5"/>
    <w:rsid w:val="00B423E9"/>
    <w:rsid w:val="00B42443"/>
    <w:rsid w:val="00B42533"/>
    <w:rsid w:val="00B42564"/>
    <w:rsid w:val="00B42733"/>
    <w:rsid w:val="00B4277F"/>
    <w:rsid w:val="00B42845"/>
    <w:rsid w:val="00B428CC"/>
    <w:rsid w:val="00B42B10"/>
    <w:rsid w:val="00B42BA3"/>
    <w:rsid w:val="00B42BA7"/>
    <w:rsid w:val="00B42BBC"/>
    <w:rsid w:val="00B42D74"/>
    <w:rsid w:val="00B42EDB"/>
    <w:rsid w:val="00B42F79"/>
    <w:rsid w:val="00B4319E"/>
    <w:rsid w:val="00B43716"/>
    <w:rsid w:val="00B437D4"/>
    <w:rsid w:val="00B4394A"/>
    <w:rsid w:val="00B43ED6"/>
    <w:rsid w:val="00B44381"/>
    <w:rsid w:val="00B4482E"/>
    <w:rsid w:val="00B449B0"/>
    <w:rsid w:val="00B44B6C"/>
    <w:rsid w:val="00B44C36"/>
    <w:rsid w:val="00B44DC3"/>
    <w:rsid w:val="00B44F81"/>
    <w:rsid w:val="00B452CA"/>
    <w:rsid w:val="00B455D0"/>
    <w:rsid w:val="00B456B5"/>
    <w:rsid w:val="00B45823"/>
    <w:rsid w:val="00B4595C"/>
    <w:rsid w:val="00B45E65"/>
    <w:rsid w:val="00B45EFB"/>
    <w:rsid w:val="00B465D0"/>
    <w:rsid w:val="00B466F0"/>
    <w:rsid w:val="00B46B6E"/>
    <w:rsid w:val="00B47251"/>
    <w:rsid w:val="00B472D0"/>
    <w:rsid w:val="00B4737F"/>
    <w:rsid w:val="00B47586"/>
    <w:rsid w:val="00B47775"/>
    <w:rsid w:val="00B47827"/>
    <w:rsid w:val="00B4789C"/>
    <w:rsid w:val="00B479BE"/>
    <w:rsid w:val="00B47A18"/>
    <w:rsid w:val="00B47D4E"/>
    <w:rsid w:val="00B47F6B"/>
    <w:rsid w:val="00B47FF9"/>
    <w:rsid w:val="00B50006"/>
    <w:rsid w:val="00B5018A"/>
    <w:rsid w:val="00B501C9"/>
    <w:rsid w:val="00B50309"/>
    <w:rsid w:val="00B50595"/>
    <w:rsid w:val="00B50667"/>
    <w:rsid w:val="00B5069B"/>
    <w:rsid w:val="00B506A3"/>
    <w:rsid w:val="00B5078A"/>
    <w:rsid w:val="00B50B52"/>
    <w:rsid w:val="00B50C36"/>
    <w:rsid w:val="00B511DD"/>
    <w:rsid w:val="00B513FC"/>
    <w:rsid w:val="00B51606"/>
    <w:rsid w:val="00B51821"/>
    <w:rsid w:val="00B51BD0"/>
    <w:rsid w:val="00B51E14"/>
    <w:rsid w:val="00B51ED9"/>
    <w:rsid w:val="00B51FA8"/>
    <w:rsid w:val="00B52002"/>
    <w:rsid w:val="00B521DC"/>
    <w:rsid w:val="00B523A7"/>
    <w:rsid w:val="00B525F8"/>
    <w:rsid w:val="00B5281C"/>
    <w:rsid w:val="00B5282E"/>
    <w:rsid w:val="00B5285C"/>
    <w:rsid w:val="00B528F5"/>
    <w:rsid w:val="00B52F1B"/>
    <w:rsid w:val="00B52F2F"/>
    <w:rsid w:val="00B52FF4"/>
    <w:rsid w:val="00B5300D"/>
    <w:rsid w:val="00B53213"/>
    <w:rsid w:val="00B53234"/>
    <w:rsid w:val="00B53272"/>
    <w:rsid w:val="00B536BD"/>
    <w:rsid w:val="00B53885"/>
    <w:rsid w:val="00B53AFB"/>
    <w:rsid w:val="00B53C8E"/>
    <w:rsid w:val="00B53EB4"/>
    <w:rsid w:val="00B53FC9"/>
    <w:rsid w:val="00B54159"/>
    <w:rsid w:val="00B5475E"/>
    <w:rsid w:val="00B54856"/>
    <w:rsid w:val="00B5486B"/>
    <w:rsid w:val="00B5486F"/>
    <w:rsid w:val="00B54886"/>
    <w:rsid w:val="00B548B7"/>
    <w:rsid w:val="00B54917"/>
    <w:rsid w:val="00B549AA"/>
    <w:rsid w:val="00B54D51"/>
    <w:rsid w:val="00B54EEF"/>
    <w:rsid w:val="00B5506E"/>
    <w:rsid w:val="00B551C2"/>
    <w:rsid w:val="00B5587A"/>
    <w:rsid w:val="00B55957"/>
    <w:rsid w:val="00B55CB0"/>
    <w:rsid w:val="00B55E70"/>
    <w:rsid w:val="00B56158"/>
    <w:rsid w:val="00B5617D"/>
    <w:rsid w:val="00B561E9"/>
    <w:rsid w:val="00B56815"/>
    <w:rsid w:val="00B56881"/>
    <w:rsid w:val="00B569D3"/>
    <w:rsid w:val="00B56BBB"/>
    <w:rsid w:val="00B56DA4"/>
    <w:rsid w:val="00B575B7"/>
    <w:rsid w:val="00B5764C"/>
    <w:rsid w:val="00B57688"/>
    <w:rsid w:val="00B577A8"/>
    <w:rsid w:val="00B578BF"/>
    <w:rsid w:val="00B57B53"/>
    <w:rsid w:val="00B57C8C"/>
    <w:rsid w:val="00B60241"/>
    <w:rsid w:val="00B60273"/>
    <w:rsid w:val="00B60743"/>
    <w:rsid w:val="00B6084A"/>
    <w:rsid w:val="00B60D39"/>
    <w:rsid w:val="00B60E6D"/>
    <w:rsid w:val="00B60EB0"/>
    <w:rsid w:val="00B614C7"/>
    <w:rsid w:val="00B616EC"/>
    <w:rsid w:val="00B61769"/>
    <w:rsid w:val="00B617DB"/>
    <w:rsid w:val="00B61B0B"/>
    <w:rsid w:val="00B61D4F"/>
    <w:rsid w:val="00B61D73"/>
    <w:rsid w:val="00B61E3B"/>
    <w:rsid w:val="00B61E3C"/>
    <w:rsid w:val="00B62057"/>
    <w:rsid w:val="00B6215F"/>
    <w:rsid w:val="00B622AF"/>
    <w:rsid w:val="00B62378"/>
    <w:rsid w:val="00B627AA"/>
    <w:rsid w:val="00B62CA2"/>
    <w:rsid w:val="00B62DAB"/>
    <w:rsid w:val="00B63690"/>
    <w:rsid w:val="00B636A9"/>
    <w:rsid w:val="00B6378A"/>
    <w:rsid w:val="00B639C5"/>
    <w:rsid w:val="00B63B01"/>
    <w:rsid w:val="00B6406C"/>
    <w:rsid w:val="00B64094"/>
    <w:rsid w:val="00B645EB"/>
    <w:rsid w:val="00B64659"/>
    <w:rsid w:val="00B647A3"/>
    <w:rsid w:val="00B647F8"/>
    <w:rsid w:val="00B64816"/>
    <w:rsid w:val="00B64AF1"/>
    <w:rsid w:val="00B64D99"/>
    <w:rsid w:val="00B64DE3"/>
    <w:rsid w:val="00B64E13"/>
    <w:rsid w:val="00B65145"/>
    <w:rsid w:val="00B651BB"/>
    <w:rsid w:val="00B6526D"/>
    <w:rsid w:val="00B65555"/>
    <w:rsid w:val="00B65656"/>
    <w:rsid w:val="00B656E8"/>
    <w:rsid w:val="00B65A57"/>
    <w:rsid w:val="00B65A60"/>
    <w:rsid w:val="00B65B95"/>
    <w:rsid w:val="00B65FEC"/>
    <w:rsid w:val="00B66053"/>
    <w:rsid w:val="00B66168"/>
    <w:rsid w:val="00B669D3"/>
    <w:rsid w:val="00B66A73"/>
    <w:rsid w:val="00B66A8B"/>
    <w:rsid w:val="00B66B54"/>
    <w:rsid w:val="00B66FD6"/>
    <w:rsid w:val="00B6741D"/>
    <w:rsid w:val="00B6743B"/>
    <w:rsid w:val="00B67622"/>
    <w:rsid w:val="00B677A6"/>
    <w:rsid w:val="00B67A4A"/>
    <w:rsid w:val="00B67C61"/>
    <w:rsid w:val="00B67C98"/>
    <w:rsid w:val="00B67FC3"/>
    <w:rsid w:val="00B70104"/>
    <w:rsid w:val="00B701FB"/>
    <w:rsid w:val="00B702F1"/>
    <w:rsid w:val="00B70627"/>
    <w:rsid w:val="00B70975"/>
    <w:rsid w:val="00B7129C"/>
    <w:rsid w:val="00B715D6"/>
    <w:rsid w:val="00B7185E"/>
    <w:rsid w:val="00B719FC"/>
    <w:rsid w:val="00B71AAE"/>
    <w:rsid w:val="00B71C94"/>
    <w:rsid w:val="00B720B6"/>
    <w:rsid w:val="00B7211F"/>
    <w:rsid w:val="00B7234D"/>
    <w:rsid w:val="00B725AD"/>
    <w:rsid w:val="00B7260B"/>
    <w:rsid w:val="00B72914"/>
    <w:rsid w:val="00B7291C"/>
    <w:rsid w:val="00B72AC2"/>
    <w:rsid w:val="00B72C03"/>
    <w:rsid w:val="00B72DE2"/>
    <w:rsid w:val="00B72E4C"/>
    <w:rsid w:val="00B735BF"/>
    <w:rsid w:val="00B7361B"/>
    <w:rsid w:val="00B73650"/>
    <w:rsid w:val="00B7368B"/>
    <w:rsid w:val="00B737E3"/>
    <w:rsid w:val="00B73844"/>
    <w:rsid w:val="00B73861"/>
    <w:rsid w:val="00B7391B"/>
    <w:rsid w:val="00B7392C"/>
    <w:rsid w:val="00B73BA6"/>
    <w:rsid w:val="00B73BE9"/>
    <w:rsid w:val="00B73E97"/>
    <w:rsid w:val="00B740A7"/>
    <w:rsid w:val="00B7413E"/>
    <w:rsid w:val="00B741BD"/>
    <w:rsid w:val="00B743CB"/>
    <w:rsid w:val="00B74431"/>
    <w:rsid w:val="00B7468A"/>
    <w:rsid w:val="00B748DE"/>
    <w:rsid w:val="00B7491F"/>
    <w:rsid w:val="00B74936"/>
    <w:rsid w:val="00B74A90"/>
    <w:rsid w:val="00B74F29"/>
    <w:rsid w:val="00B75172"/>
    <w:rsid w:val="00B7529D"/>
    <w:rsid w:val="00B75450"/>
    <w:rsid w:val="00B7579D"/>
    <w:rsid w:val="00B75893"/>
    <w:rsid w:val="00B758D6"/>
    <w:rsid w:val="00B762A6"/>
    <w:rsid w:val="00B76393"/>
    <w:rsid w:val="00B766EB"/>
    <w:rsid w:val="00B76ABD"/>
    <w:rsid w:val="00B76B79"/>
    <w:rsid w:val="00B76BAA"/>
    <w:rsid w:val="00B76BF1"/>
    <w:rsid w:val="00B76C75"/>
    <w:rsid w:val="00B76D04"/>
    <w:rsid w:val="00B76D24"/>
    <w:rsid w:val="00B77348"/>
    <w:rsid w:val="00B773E3"/>
    <w:rsid w:val="00B7764A"/>
    <w:rsid w:val="00B77725"/>
    <w:rsid w:val="00B77757"/>
    <w:rsid w:val="00B778D6"/>
    <w:rsid w:val="00B778FB"/>
    <w:rsid w:val="00B77B00"/>
    <w:rsid w:val="00B77D8F"/>
    <w:rsid w:val="00B806A6"/>
    <w:rsid w:val="00B806BB"/>
    <w:rsid w:val="00B80883"/>
    <w:rsid w:val="00B80893"/>
    <w:rsid w:val="00B80906"/>
    <w:rsid w:val="00B809F4"/>
    <w:rsid w:val="00B80D76"/>
    <w:rsid w:val="00B810B0"/>
    <w:rsid w:val="00B81105"/>
    <w:rsid w:val="00B8124E"/>
    <w:rsid w:val="00B8125C"/>
    <w:rsid w:val="00B81520"/>
    <w:rsid w:val="00B8154B"/>
    <w:rsid w:val="00B818BF"/>
    <w:rsid w:val="00B81A9F"/>
    <w:rsid w:val="00B81B67"/>
    <w:rsid w:val="00B81FB3"/>
    <w:rsid w:val="00B822BD"/>
    <w:rsid w:val="00B82438"/>
    <w:rsid w:val="00B82445"/>
    <w:rsid w:val="00B824ED"/>
    <w:rsid w:val="00B82A44"/>
    <w:rsid w:val="00B82A64"/>
    <w:rsid w:val="00B82ADD"/>
    <w:rsid w:val="00B82D86"/>
    <w:rsid w:val="00B82E43"/>
    <w:rsid w:val="00B82EB4"/>
    <w:rsid w:val="00B830CD"/>
    <w:rsid w:val="00B83287"/>
    <w:rsid w:val="00B834C2"/>
    <w:rsid w:val="00B83AFC"/>
    <w:rsid w:val="00B83E03"/>
    <w:rsid w:val="00B84540"/>
    <w:rsid w:val="00B847E9"/>
    <w:rsid w:val="00B84A2F"/>
    <w:rsid w:val="00B84C66"/>
    <w:rsid w:val="00B84DB0"/>
    <w:rsid w:val="00B8539C"/>
    <w:rsid w:val="00B8572C"/>
    <w:rsid w:val="00B85AE4"/>
    <w:rsid w:val="00B85FB1"/>
    <w:rsid w:val="00B86017"/>
    <w:rsid w:val="00B860DF"/>
    <w:rsid w:val="00B86326"/>
    <w:rsid w:val="00B865A5"/>
    <w:rsid w:val="00B865D8"/>
    <w:rsid w:val="00B866D0"/>
    <w:rsid w:val="00B86855"/>
    <w:rsid w:val="00B868FC"/>
    <w:rsid w:val="00B86BBD"/>
    <w:rsid w:val="00B873D9"/>
    <w:rsid w:val="00B875A4"/>
    <w:rsid w:val="00B87877"/>
    <w:rsid w:val="00B87A67"/>
    <w:rsid w:val="00B87B32"/>
    <w:rsid w:val="00B87D70"/>
    <w:rsid w:val="00B87F29"/>
    <w:rsid w:val="00B87F8C"/>
    <w:rsid w:val="00B900E4"/>
    <w:rsid w:val="00B90599"/>
    <w:rsid w:val="00B90607"/>
    <w:rsid w:val="00B90948"/>
    <w:rsid w:val="00B90962"/>
    <w:rsid w:val="00B90A2B"/>
    <w:rsid w:val="00B90B24"/>
    <w:rsid w:val="00B90DC5"/>
    <w:rsid w:val="00B90EBE"/>
    <w:rsid w:val="00B90ECF"/>
    <w:rsid w:val="00B90F0D"/>
    <w:rsid w:val="00B91687"/>
    <w:rsid w:val="00B91937"/>
    <w:rsid w:val="00B91973"/>
    <w:rsid w:val="00B91CD7"/>
    <w:rsid w:val="00B9297F"/>
    <w:rsid w:val="00B92B7F"/>
    <w:rsid w:val="00B92DBA"/>
    <w:rsid w:val="00B92F91"/>
    <w:rsid w:val="00B930B2"/>
    <w:rsid w:val="00B933DA"/>
    <w:rsid w:val="00B93628"/>
    <w:rsid w:val="00B9394C"/>
    <w:rsid w:val="00B93A56"/>
    <w:rsid w:val="00B93C3C"/>
    <w:rsid w:val="00B93CC0"/>
    <w:rsid w:val="00B94015"/>
    <w:rsid w:val="00B94098"/>
    <w:rsid w:val="00B94109"/>
    <w:rsid w:val="00B94142"/>
    <w:rsid w:val="00B941D8"/>
    <w:rsid w:val="00B9431D"/>
    <w:rsid w:val="00B944DE"/>
    <w:rsid w:val="00B946DD"/>
    <w:rsid w:val="00B9474D"/>
    <w:rsid w:val="00B94F25"/>
    <w:rsid w:val="00B9508B"/>
    <w:rsid w:val="00B9519E"/>
    <w:rsid w:val="00B955CB"/>
    <w:rsid w:val="00B95A10"/>
    <w:rsid w:val="00B95B9C"/>
    <w:rsid w:val="00B95CBE"/>
    <w:rsid w:val="00B95FC5"/>
    <w:rsid w:val="00B96668"/>
    <w:rsid w:val="00B96701"/>
    <w:rsid w:val="00B96813"/>
    <w:rsid w:val="00B96AEC"/>
    <w:rsid w:val="00B96CD2"/>
    <w:rsid w:val="00B96F7E"/>
    <w:rsid w:val="00B96FB1"/>
    <w:rsid w:val="00B970AE"/>
    <w:rsid w:val="00B97270"/>
    <w:rsid w:val="00B9765E"/>
    <w:rsid w:val="00B97736"/>
    <w:rsid w:val="00B97915"/>
    <w:rsid w:val="00B9796E"/>
    <w:rsid w:val="00B97B12"/>
    <w:rsid w:val="00B97C71"/>
    <w:rsid w:val="00B97D35"/>
    <w:rsid w:val="00B97F01"/>
    <w:rsid w:val="00B97F68"/>
    <w:rsid w:val="00BA0487"/>
    <w:rsid w:val="00BA04EC"/>
    <w:rsid w:val="00BA0650"/>
    <w:rsid w:val="00BA079E"/>
    <w:rsid w:val="00BA082F"/>
    <w:rsid w:val="00BA08B8"/>
    <w:rsid w:val="00BA08BD"/>
    <w:rsid w:val="00BA0AE7"/>
    <w:rsid w:val="00BA0DE1"/>
    <w:rsid w:val="00BA10E4"/>
    <w:rsid w:val="00BA111D"/>
    <w:rsid w:val="00BA1254"/>
    <w:rsid w:val="00BA154B"/>
    <w:rsid w:val="00BA1635"/>
    <w:rsid w:val="00BA16B6"/>
    <w:rsid w:val="00BA1877"/>
    <w:rsid w:val="00BA189A"/>
    <w:rsid w:val="00BA1A02"/>
    <w:rsid w:val="00BA1B1C"/>
    <w:rsid w:val="00BA1D97"/>
    <w:rsid w:val="00BA1DCA"/>
    <w:rsid w:val="00BA21F0"/>
    <w:rsid w:val="00BA233A"/>
    <w:rsid w:val="00BA2417"/>
    <w:rsid w:val="00BA26B9"/>
    <w:rsid w:val="00BA286A"/>
    <w:rsid w:val="00BA28FB"/>
    <w:rsid w:val="00BA3174"/>
    <w:rsid w:val="00BA318F"/>
    <w:rsid w:val="00BA3456"/>
    <w:rsid w:val="00BA35FA"/>
    <w:rsid w:val="00BA37A7"/>
    <w:rsid w:val="00BA3ACE"/>
    <w:rsid w:val="00BA3B13"/>
    <w:rsid w:val="00BA3B6C"/>
    <w:rsid w:val="00BA3DC2"/>
    <w:rsid w:val="00BA3EB4"/>
    <w:rsid w:val="00BA4267"/>
    <w:rsid w:val="00BA42A0"/>
    <w:rsid w:val="00BA4333"/>
    <w:rsid w:val="00BA4B53"/>
    <w:rsid w:val="00BA4C64"/>
    <w:rsid w:val="00BA4ED3"/>
    <w:rsid w:val="00BA538B"/>
    <w:rsid w:val="00BA579A"/>
    <w:rsid w:val="00BA57A8"/>
    <w:rsid w:val="00BA58EC"/>
    <w:rsid w:val="00BA5A3A"/>
    <w:rsid w:val="00BA5A54"/>
    <w:rsid w:val="00BA5B53"/>
    <w:rsid w:val="00BA5B87"/>
    <w:rsid w:val="00BA5C22"/>
    <w:rsid w:val="00BA5CED"/>
    <w:rsid w:val="00BA5E43"/>
    <w:rsid w:val="00BA6456"/>
    <w:rsid w:val="00BA68F2"/>
    <w:rsid w:val="00BA6EBE"/>
    <w:rsid w:val="00BA7089"/>
    <w:rsid w:val="00BA7378"/>
    <w:rsid w:val="00BA737B"/>
    <w:rsid w:val="00BA7BD4"/>
    <w:rsid w:val="00BA7F04"/>
    <w:rsid w:val="00BA7F12"/>
    <w:rsid w:val="00BB00D1"/>
    <w:rsid w:val="00BB04F9"/>
    <w:rsid w:val="00BB07CC"/>
    <w:rsid w:val="00BB0853"/>
    <w:rsid w:val="00BB0A9C"/>
    <w:rsid w:val="00BB0B4F"/>
    <w:rsid w:val="00BB0BCF"/>
    <w:rsid w:val="00BB0C51"/>
    <w:rsid w:val="00BB0F69"/>
    <w:rsid w:val="00BB1419"/>
    <w:rsid w:val="00BB14A3"/>
    <w:rsid w:val="00BB158D"/>
    <w:rsid w:val="00BB17DA"/>
    <w:rsid w:val="00BB1986"/>
    <w:rsid w:val="00BB19A2"/>
    <w:rsid w:val="00BB19DF"/>
    <w:rsid w:val="00BB1BB5"/>
    <w:rsid w:val="00BB1C28"/>
    <w:rsid w:val="00BB1C29"/>
    <w:rsid w:val="00BB1FFC"/>
    <w:rsid w:val="00BB2651"/>
    <w:rsid w:val="00BB28CA"/>
    <w:rsid w:val="00BB2944"/>
    <w:rsid w:val="00BB2AC7"/>
    <w:rsid w:val="00BB2D24"/>
    <w:rsid w:val="00BB2D49"/>
    <w:rsid w:val="00BB2EAF"/>
    <w:rsid w:val="00BB2F53"/>
    <w:rsid w:val="00BB2FB2"/>
    <w:rsid w:val="00BB3174"/>
    <w:rsid w:val="00BB32D5"/>
    <w:rsid w:val="00BB34F7"/>
    <w:rsid w:val="00BB355C"/>
    <w:rsid w:val="00BB370F"/>
    <w:rsid w:val="00BB38AF"/>
    <w:rsid w:val="00BB3A9D"/>
    <w:rsid w:val="00BB3D3A"/>
    <w:rsid w:val="00BB3D3E"/>
    <w:rsid w:val="00BB3F63"/>
    <w:rsid w:val="00BB3FCC"/>
    <w:rsid w:val="00BB4209"/>
    <w:rsid w:val="00BB4867"/>
    <w:rsid w:val="00BB4897"/>
    <w:rsid w:val="00BB4965"/>
    <w:rsid w:val="00BB4EC9"/>
    <w:rsid w:val="00BB4ED9"/>
    <w:rsid w:val="00BB4EFB"/>
    <w:rsid w:val="00BB4FDB"/>
    <w:rsid w:val="00BB5347"/>
    <w:rsid w:val="00BB5353"/>
    <w:rsid w:val="00BB55F0"/>
    <w:rsid w:val="00BB5853"/>
    <w:rsid w:val="00BB5C63"/>
    <w:rsid w:val="00BB61BF"/>
    <w:rsid w:val="00BB624E"/>
    <w:rsid w:val="00BB63B2"/>
    <w:rsid w:val="00BB6617"/>
    <w:rsid w:val="00BB68DB"/>
    <w:rsid w:val="00BB69D9"/>
    <w:rsid w:val="00BB6ADD"/>
    <w:rsid w:val="00BB6B79"/>
    <w:rsid w:val="00BB6C43"/>
    <w:rsid w:val="00BB6E24"/>
    <w:rsid w:val="00BB6E3E"/>
    <w:rsid w:val="00BB6FB0"/>
    <w:rsid w:val="00BB7640"/>
    <w:rsid w:val="00BB76DA"/>
    <w:rsid w:val="00BB7704"/>
    <w:rsid w:val="00BB7733"/>
    <w:rsid w:val="00BB78C7"/>
    <w:rsid w:val="00BB7E84"/>
    <w:rsid w:val="00BB7EED"/>
    <w:rsid w:val="00BC001D"/>
    <w:rsid w:val="00BC0142"/>
    <w:rsid w:val="00BC022E"/>
    <w:rsid w:val="00BC02B2"/>
    <w:rsid w:val="00BC0349"/>
    <w:rsid w:val="00BC0430"/>
    <w:rsid w:val="00BC0557"/>
    <w:rsid w:val="00BC0822"/>
    <w:rsid w:val="00BC096C"/>
    <w:rsid w:val="00BC0975"/>
    <w:rsid w:val="00BC0D8E"/>
    <w:rsid w:val="00BC0E1A"/>
    <w:rsid w:val="00BC0E89"/>
    <w:rsid w:val="00BC0F13"/>
    <w:rsid w:val="00BC1002"/>
    <w:rsid w:val="00BC1026"/>
    <w:rsid w:val="00BC1204"/>
    <w:rsid w:val="00BC1595"/>
    <w:rsid w:val="00BC15BD"/>
    <w:rsid w:val="00BC174A"/>
    <w:rsid w:val="00BC1812"/>
    <w:rsid w:val="00BC1A74"/>
    <w:rsid w:val="00BC1ADA"/>
    <w:rsid w:val="00BC1CC6"/>
    <w:rsid w:val="00BC1E01"/>
    <w:rsid w:val="00BC1EFD"/>
    <w:rsid w:val="00BC2101"/>
    <w:rsid w:val="00BC2496"/>
    <w:rsid w:val="00BC27D6"/>
    <w:rsid w:val="00BC28BD"/>
    <w:rsid w:val="00BC291F"/>
    <w:rsid w:val="00BC2B8F"/>
    <w:rsid w:val="00BC2BD8"/>
    <w:rsid w:val="00BC2F0B"/>
    <w:rsid w:val="00BC33FE"/>
    <w:rsid w:val="00BC3EB7"/>
    <w:rsid w:val="00BC3FED"/>
    <w:rsid w:val="00BC465D"/>
    <w:rsid w:val="00BC497E"/>
    <w:rsid w:val="00BC4D15"/>
    <w:rsid w:val="00BC54F1"/>
    <w:rsid w:val="00BC5605"/>
    <w:rsid w:val="00BC5828"/>
    <w:rsid w:val="00BC58BB"/>
    <w:rsid w:val="00BC5B4A"/>
    <w:rsid w:val="00BC5C90"/>
    <w:rsid w:val="00BC5DD6"/>
    <w:rsid w:val="00BC5E20"/>
    <w:rsid w:val="00BC6383"/>
    <w:rsid w:val="00BC692F"/>
    <w:rsid w:val="00BC6B8B"/>
    <w:rsid w:val="00BC6D62"/>
    <w:rsid w:val="00BC7BCC"/>
    <w:rsid w:val="00BC7D57"/>
    <w:rsid w:val="00BC7ECA"/>
    <w:rsid w:val="00BD0240"/>
    <w:rsid w:val="00BD0315"/>
    <w:rsid w:val="00BD0380"/>
    <w:rsid w:val="00BD0474"/>
    <w:rsid w:val="00BD04A8"/>
    <w:rsid w:val="00BD04BE"/>
    <w:rsid w:val="00BD055D"/>
    <w:rsid w:val="00BD0B52"/>
    <w:rsid w:val="00BD1066"/>
    <w:rsid w:val="00BD1391"/>
    <w:rsid w:val="00BD1540"/>
    <w:rsid w:val="00BD1AE1"/>
    <w:rsid w:val="00BD1B5A"/>
    <w:rsid w:val="00BD1C46"/>
    <w:rsid w:val="00BD1E61"/>
    <w:rsid w:val="00BD2304"/>
    <w:rsid w:val="00BD23DE"/>
    <w:rsid w:val="00BD2680"/>
    <w:rsid w:val="00BD28A0"/>
    <w:rsid w:val="00BD2AD0"/>
    <w:rsid w:val="00BD2AFB"/>
    <w:rsid w:val="00BD2B3A"/>
    <w:rsid w:val="00BD2BCE"/>
    <w:rsid w:val="00BD2E3D"/>
    <w:rsid w:val="00BD2E7B"/>
    <w:rsid w:val="00BD314B"/>
    <w:rsid w:val="00BD33B3"/>
    <w:rsid w:val="00BD36E7"/>
    <w:rsid w:val="00BD36EE"/>
    <w:rsid w:val="00BD3A00"/>
    <w:rsid w:val="00BD3A95"/>
    <w:rsid w:val="00BD3ACD"/>
    <w:rsid w:val="00BD3C3C"/>
    <w:rsid w:val="00BD3CE4"/>
    <w:rsid w:val="00BD3E81"/>
    <w:rsid w:val="00BD4073"/>
    <w:rsid w:val="00BD4096"/>
    <w:rsid w:val="00BD409E"/>
    <w:rsid w:val="00BD40AE"/>
    <w:rsid w:val="00BD414B"/>
    <w:rsid w:val="00BD41CA"/>
    <w:rsid w:val="00BD438C"/>
    <w:rsid w:val="00BD4878"/>
    <w:rsid w:val="00BD49E7"/>
    <w:rsid w:val="00BD4C30"/>
    <w:rsid w:val="00BD4C4B"/>
    <w:rsid w:val="00BD4E7F"/>
    <w:rsid w:val="00BD584A"/>
    <w:rsid w:val="00BD5891"/>
    <w:rsid w:val="00BD5AAA"/>
    <w:rsid w:val="00BD5AD9"/>
    <w:rsid w:val="00BD61A2"/>
    <w:rsid w:val="00BD62BD"/>
    <w:rsid w:val="00BD6300"/>
    <w:rsid w:val="00BD6371"/>
    <w:rsid w:val="00BD649F"/>
    <w:rsid w:val="00BD64D5"/>
    <w:rsid w:val="00BD65CB"/>
    <w:rsid w:val="00BD6B70"/>
    <w:rsid w:val="00BD6B72"/>
    <w:rsid w:val="00BD6B91"/>
    <w:rsid w:val="00BD6CB1"/>
    <w:rsid w:val="00BD6E10"/>
    <w:rsid w:val="00BD71A2"/>
    <w:rsid w:val="00BD72DC"/>
    <w:rsid w:val="00BD7362"/>
    <w:rsid w:val="00BD741C"/>
    <w:rsid w:val="00BD74A9"/>
    <w:rsid w:val="00BD774B"/>
    <w:rsid w:val="00BD7ED8"/>
    <w:rsid w:val="00BE0446"/>
    <w:rsid w:val="00BE076A"/>
    <w:rsid w:val="00BE076E"/>
    <w:rsid w:val="00BE0A5A"/>
    <w:rsid w:val="00BE0ED7"/>
    <w:rsid w:val="00BE0EFC"/>
    <w:rsid w:val="00BE0FE7"/>
    <w:rsid w:val="00BE104F"/>
    <w:rsid w:val="00BE10DF"/>
    <w:rsid w:val="00BE1301"/>
    <w:rsid w:val="00BE13D9"/>
    <w:rsid w:val="00BE13DB"/>
    <w:rsid w:val="00BE1A16"/>
    <w:rsid w:val="00BE1A98"/>
    <w:rsid w:val="00BE1B08"/>
    <w:rsid w:val="00BE1D19"/>
    <w:rsid w:val="00BE1E3E"/>
    <w:rsid w:val="00BE1E5C"/>
    <w:rsid w:val="00BE1F51"/>
    <w:rsid w:val="00BE21F1"/>
    <w:rsid w:val="00BE24D9"/>
    <w:rsid w:val="00BE256F"/>
    <w:rsid w:val="00BE2894"/>
    <w:rsid w:val="00BE2B88"/>
    <w:rsid w:val="00BE2C08"/>
    <w:rsid w:val="00BE3166"/>
    <w:rsid w:val="00BE3807"/>
    <w:rsid w:val="00BE3890"/>
    <w:rsid w:val="00BE3B94"/>
    <w:rsid w:val="00BE3BD7"/>
    <w:rsid w:val="00BE3D64"/>
    <w:rsid w:val="00BE3E36"/>
    <w:rsid w:val="00BE3ECF"/>
    <w:rsid w:val="00BE4071"/>
    <w:rsid w:val="00BE4399"/>
    <w:rsid w:val="00BE456F"/>
    <w:rsid w:val="00BE4614"/>
    <w:rsid w:val="00BE47C0"/>
    <w:rsid w:val="00BE480E"/>
    <w:rsid w:val="00BE4C93"/>
    <w:rsid w:val="00BE4E6D"/>
    <w:rsid w:val="00BE5178"/>
    <w:rsid w:val="00BE57F1"/>
    <w:rsid w:val="00BE5814"/>
    <w:rsid w:val="00BE585F"/>
    <w:rsid w:val="00BE5968"/>
    <w:rsid w:val="00BE5977"/>
    <w:rsid w:val="00BE5DF8"/>
    <w:rsid w:val="00BE600D"/>
    <w:rsid w:val="00BE6101"/>
    <w:rsid w:val="00BE6149"/>
    <w:rsid w:val="00BE61C1"/>
    <w:rsid w:val="00BE64DD"/>
    <w:rsid w:val="00BE651A"/>
    <w:rsid w:val="00BE667E"/>
    <w:rsid w:val="00BE6842"/>
    <w:rsid w:val="00BE69E7"/>
    <w:rsid w:val="00BE6A31"/>
    <w:rsid w:val="00BE6D0C"/>
    <w:rsid w:val="00BE73B0"/>
    <w:rsid w:val="00BE73FF"/>
    <w:rsid w:val="00BE75C5"/>
    <w:rsid w:val="00BE77AC"/>
    <w:rsid w:val="00BE7C62"/>
    <w:rsid w:val="00BE7CC6"/>
    <w:rsid w:val="00BE7D5B"/>
    <w:rsid w:val="00BE7DBF"/>
    <w:rsid w:val="00BE7E3F"/>
    <w:rsid w:val="00BE7F5E"/>
    <w:rsid w:val="00BF0256"/>
    <w:rsid w:val="00BF06CB"/>
    <w:rsid w:val="00BF07AC"/>
    <w:rsid w:val="00BF08AC"/>
    <w:rsid w:val="00BF0996"/>
    <w:rsid w:val="00BF0DFA"/>
    <w:rsid w:val="00BF11EB"/>
    <w:rsid w:val="00BF127B"/>
    <w:rsid w:val="00BF13B0"/>
    <w:rsid w:val="00BF1522"/>
    <w:rsid w:val="00BF176E"/>
    <w:rsid w:val="00BF18C8"/>
    <w:rsid w:val="00BF1920"/>
    <w:rsid w:val="00BF1D69"/>
    <w:rsid w:val="00BF1E24"/>
    <w:rsid w:val="00BF2088"/>
    <w:rsid w:val="00BF209A"/>
    <w:rsid w:val="00BF28C0"/>
    <w:rsid w:val="00BF2952"/>
    <w:rsid w:val="00BF2D2A"/>
    <w:rsid w:val="00BF2DBF"/>
    <w:rsid w:val="00BF2DFF"/>
    <w:rsid w:val="00BF2FB0"/>
    <w:rsid w:val="00BF2FEE"/>
    <w:rsid w:val="00BF3221"/>
    <w:rsid w:val="00BF3505"/>
    <w:rsid w:val="00BF39C7"/>
    <w:rsid w:val="00BF3BC3"/>
    <w:rsid w:val="00BF3C84"/>
    <w:rsid w:val="00BF3DCB"/>
    <w:rsid w:val="00BF3E4B"/>
    <w:rsid w:val="00BF3EDD"/>
    <w:rsid w:val="00BF3F38"/>
    <w:rsid w:val="00BF47AE"/>
    <w:rsid w:val="00BF4807"/>
    <w:rsid w:val="00BF48DE"/>
    <w:rsid w:val="00BF49DE"/>
    <w:rsid w:val="00BF4C2F"/>
    <w:rsid w:val="00BF4CD5"/>
    <w:rsid w:val="00BF4EBA"/>
    <w:rsid w:val="00BF531E"/>
    <w:rsid w:val="00BF53F2"/>
    <w:rsid w:val="00BF5471"/>
    <w:rsid w:val="00BF5529"/>
    <w:rsid w:val="00BF5578"/>
    <w:rsid w:val="00BF55E4"/>
    <w:rsid w:val="00BF59F0"/>
    <w:rsid w:val="00BF5A18"/>
    <w:rsid w:val="00BF5B45"/>
    <w:rsid w:val="00BF5D22"/>
    <w:rsid w:val="00BF5D4F"/>
    <w:rsid w:val="00BF5DDA"/>
    <w:rsid w:val="00BF63AF"/>
    <w:rsid w:val="00BF67DD"/>
    <w:rsid w:val="00BF6A29"/>
    <w:rsid w:val="00BF6A48"/>
    <w:rsid w:val="00BF6AB9"/>
    <w:rsid w:val="00BF6B51"/>
    <w:rsid w:val="00BF6B90"/>
    <w:rsid w:val="00BF6C19"/>
    <w:rsid w:val="00BF6DC8"/>
    <w:rsid w:val="00BF6EA0"/>
    <w:rsid w:val="00BF6F53"/>
    <w:rsid w:val="00BF71CA"/>
    <w:rsid w:val="00BF7225"/>
    <w:rsid w:val="00BF762C"/>
    <w:rsid w:val="00BF7694"/>
    <w:rsid w:val="00BF76CE"/>
    <w:rsid w:val="00BF776E"/>
    <w:rsid w:val="00BF7775"/>
    <w:rsid w:val="00BF7A92"/>
    <w:rsid w:val="00BF7D64"/>
    <w:rsid w:val="00BF7DD0"/>
    <w:rsid w:val="00BF7E93"/>
    <w:rsid w:val="00BF7F64"/>
    <w:rsid w:val="00C00557"/>
    <w:rsid w:val="00C00665"/>
    <w:rsid w:val="00C007AC"/>
    <w:rsid w:val="00C00B0E"/>
    <w:rsid w:val="00C00E01"/>
    <w:rsid w:val="00C00E65"/>
    <w:rsid w:val="00C00F9D"/>
    <w:rsid w:val="00C00FDC"/>
    <w:rsid w:val="00C01441"/>
    <w:rsid w:val="00C014C9"/>
    <w:rsid w:val="00C01667"/>
    <w:rsid w:val="00C0170D"/>
    <w:rsid w:val="00C018B8"/>
    <w:rsid w:val="00C01BE4"/>
    <w:rsid w:val="00C01D47"/>
    <w:rsid w:val="00C01E6A"/>
    <w:rsid w:val="00C01E6C"/>
    <w:rsid w:val="00C01FAC"/>
    <w:rsid w:val="00C021DB"/>
    <w:rsid w:val="00C0240B"/>
    <w:rsid w:val="00C0248C"/>
    <w:rsid w:val="00C02A14"/>
    <w:rsid w:val="00C02BF2"/>
    <w:rsid w:val="00C02F99"/>
    <w:rsid w:val="00C03234"/>
    <w:rsid w:val="00C036FE"/>
    <w:rsid w:val="00C0392E"/>
    <w:rsid w:val="00C03A30"/>
    <w:rsid w:val="00C03CFC"/>
    <w:rsid w:val="00C03DF1"/>
    <w:rsid w:val="00C03E0F"/>
    <w:rsid w:val="00C03E24"/>
    <w:rsid w:val="00C03F7D"/>
    <w:rsid w:val="00C0410F"/>
    <w:rsid w:val="00C043BD"/>
    <w:rsid w:val="00C04488"/>
    <w:rsid w:val="00C04609"/>
    <w:rsid w:val="00C04787"/>
    <w:rsid w:val="00C04A33"/>
    <w:rsid w:val="00C04C4D"/>
    <w:rsid w:val="00C04CBA"/>
    <w:rsid w:val="00C04CCA"/>
    <w:rsid w:val="00C04DF6"/>
    <w:rsid w:val="00C04E44"/>
    <w:rsid w:val="00C0531E"/>
    <w:rsid w:val="00C05329"/>
    <w:rsid w:val="00C05367"/>
    <w:rsid w:val="00C05751"/>
    <w:rsid w:val="00C05946"/>
    <w:rsid w:val="00C05ABB"/>
    <w:rsid w:val="00C05E5D"/>
    <w:rsid w:val="00C05EE6"/>
    <w:rsid w:val="00C06034"/>
    <w:rsid w:val="00C0621F"/>
    <w:rsid w:val="00C0632E"/>
    <w:rsid w:val="00C0637C"/>
    <w:rsid w:val="00C063DC"/>
    <w:rsid w:val="00C063FD"/>
    <w:rsid w:val="00C06752"/>
    <w:rsid w:val="00C06866"/>
    <w:rsid w:val="00C06878"/>
    <w:rsid w:val="00C068DE"/>
    <w:rsid w:val="00C06A34"/>
    <w:rsid w:val="00C06AA7"/>
    <w:rsid w:val="00C07294"/>
    <w:rsid w:val="00C07504"/>
    <w:rsid w:val="00C07515"/>
    <w:rsid w:val="00C07828"/>
    <w:rsid w:val="00C07C36"/>
    <w:rsid w:val="00C07CB3"/>
    <w:rsid w:val="00C07E9F"/>
    <w:rsid w:val="00C07F46"/>
    <w:rsid w:val="00C10026"/>
    <w:rsid w:val="00C1007F"/>
    <w:rsid w:val="00C1044D"/>
    <w:rsid w:val="00C1057D"/>
    <w:rsid w:val="00C10965"/>
    <w:rsid w:val="00C10976"/>
    <w:rsid w:val="00C1097F"/>
    <w:rsid w:val="00C10A51"/>
    <w:rsid w:val="00C10AEE"/>
    <w:rsid w:val="00C10DCF"/>
    <w:rsid w:val="00C10F05"/>
    <w:rsid w:val="00C11022"/>
    <w:rsid w:val="00C11115"/>
    <w:rsid w:val="00C1112F"/>
    <w:rsid w:val="00C111E4"/>
    <w:rsid w:val="00C111FE"/>
    <w:rsid w:val="00C114E2"/>
    <w:rsid w:val="00C114E8"/>
    <w:rsid w:val="00C11850"/>
    <w:rsid w:val="00C119E9"/>
    <w:rsid w:val="00C11A50"/>
    <w:rsid w:val="00C11C27"/>
    <w:rsid w:val="00C1210A"/>
    <w:rsid w:val="00C127D3"/>
    <w:rsid w:val="00C12864"/>
    <w:rsid w:val="00C12886"/>
    <w:rsid w:val="00C128D3"/>
    <w:rsid w:val="00C12BB8"/>
    <w:rsid w:val="00C12BC6"/>
    <w:rsid w:val="00C12D15"/>
    <w:rsid w:val="00C12D4F"/>
    <w:rsid w:val="00C12E49"/>
    <w:rsid w:val="00C130C1"/>
    <w:rsid w:val="00C1338D"/>
    <w:rsid w:val="00C139A7"/>
    <w:rsid w:val="00C13B43"/>
    <w:rsid w:val="00C13CA3"/>
    <w:rsid w:val="00C13E35"/>
    <w:rsid w:val="00C1403E"/>
    <w:rsid w:val="00C1405D"/>
    <w:rsid w:val="00C1409A"/>
    <w:rsid w:val="00C14193"/>
    <w:rsid w:val="00C141DB"/>
    <w:rsid w:val="00C14324"/>
    <w:rsid w:val="00C14782"/>
    <w:rsid w:val="00C14915"/>
    <w:rsid w:val="00C14B61"/>
    <w:rsid w:val="00C14CE9"/>
    <w:rsid w:val="00C14E67"/>
    <w:rsid w:val="00C14F22"/>
    <w:rsid w:val="00C151A8"/>
    <w:rsid w:val="00C15459"/>
    <w:rsid w:val="00C15681"/>
    <w:rsid w:val="00C156ED"/>
    <w:rsid w:val="00C157C9"/>
    <w:rsid w:val="00C1598E"/>
    <w:rsid w:val="00C15C8B"/>
    <w:rsid w:val="00C15D5F"/>
    <w:rsid w:val="00C15EA2"/>
    <w:rsid w:val="00C16094"/>
    <w:rsid w:val="00C163B3"/>
    <w:rsid w:val="00C165D1"/>
    <w:rsid w:val="00C166F4"/>
    <w:rsid w:val="00C16703"/>
    <w:rsid w:val="00C1677F"/>
    <w:rsid w:val="00C16A15"/>
    <w:rsid w:val="00C16F8F"/>
    <w:rsid w:val="00C16FC8"/>
    <w:rsid w:val="00C17024"/>
    <w:rsid w:val="00C172B4"/>
    <w:rsid w:val="00C173FC"/>
    <w:rsid w:val="00C174B0"/>
    <w:rsid w:val="00C175CA"/>
    <w:rsid w:val="00C179CA"/>
    <w:rsid w:val="00C179D7"/>
    <w:rsid w:val="00C17F25"/>
    <w:rsid w:val="00C17F7C"/>
    <w:rsid w:val="00C1A71F"/>
    <w:rsid w:val="00C2014F"/>
    <w:rsid w:val="00C201FE"/>
    <w:rsid w:val="00C20252"/>
    <w:rsid w:val="00C2028D"/>
    <w:rsid w:val="00C204D4"/>
    <w:rsid w:val="00C207BA"/>
    <w:rsid w:val="00C209C4"/>
    <w:rsid w:val="00C209F4"/>
    <w:rsid w:val="00C20C70"/>
    <w:rsid w:val="00C213A8"/>
    <w:rsid w:val="00C215DE"/>
    <w:rsid w:val="00C21681"/>
    <w:rsid w:val="00C21685"/>
    <w:rsid w:val="00C219C1"/>
    <w:rsid w:val="00C21A0C"/>
    <w:rsid w:val="00C21AC2"/>
    <w:rsid w:val="00C21D51"/>
    <w:rsid w:val="00C21F8C"/>
    <w:rsid w:val="00C220EF"/>
    <w:rsid w:val="00C222A0"/>
    <w:rsid w:val="00C22443"/>
    <w:rsid w:val="00C22665"/>
    <w:rsid w:val="00C226D8"/>
    <w:rsid w:val="00C22841"/>
    <w:rsid w:val="00C22CE0"/>
    <w:rsid w:val="00C22DC6"/>
    <w:rsid w:val="00C22F5C"/>
    <w:rsid w:val="00C22F64"/>
    <w:rsid w:val="00C23163"/>
    <w:rsid w:val="00C232FA"/>
    <w:rsid w:val="00C2346F"/>
    <w:rsid w:val="00C234B1"/>
    <w:rsid w:val="00C234BE"/>
    <w:rsid w:val="00C2350F"/>
    <w:rsid w:val="00C235FA"/>
    <w:rsid w:val="00C237AD"/>
    <w:rsid w:val="00C23928"/>
    <w:rsid w:val="00C2394F"/>
    <w:rsid w:val="00C23CC2"/>
    <w:rsid w:val="00C23D29"/>
    <w:rsid w:val="00C23D39"/>
    <w:rsid w:val="00C24021"/>
    <w:rsid w:val="00C2435F"/>
    <w:rsid w:val="00C24448"/>
    <w:rsid w:val="00C24485"/>
    <w:rsid w:val="00C244C0"/>
    <w:rsid w:val="00C24846"/>
    <w:rsid w:val="00C248A3"/>
    <w:rsid w:val="00C24924"/>
    <w:rsid w:val="00C24ADC"/>
    <w:rsid w:val="00C24B6B"/>
    <w:rsid w:val="00C24D97"/>
    <w:rsid w:val="00C24DE4"/>
    <w:rsid w:val="00C24EF0"/>
    <w:rsid w:val="00C254A3"/>
    <w:rsid w:val="00C2578F"/>
    <w:rsid w:val="00C25BBA"/>
    <w:rsid w:val="00C25D8F"/>
    <w:rsid w:val="00C25E1A"/>
    <w:rsid w:val="00C25FA0"/>
    <w:rsid w:val="00C2635E"/>
    <w:rsid w:val="00C26468"/>
    <w:rsid w:val="00C26528"/>
    <w:rsid w:val="00C26958"/>
    <w:rsid w:val="00C269C7"/>
    <w:rsid w:val="00C26D3A"/>
    <w:rsid w:val="00C26E24"/>
    <w:rsid w:val="00C271FB"/>
    <w:rsid w:val="00C273DF"/>
    <w:rsid w:val="00C27484"/>
    <w:rsid w:val="00C2753D"/>
    <w:rsid w:val="00C275AD"/>
    <w:rsid w:val="00C27795"/>
    <w:rsid w:val="00C27B87"/>
    <w:rsid w:val="00C27F7E"/>
    <w:rsid w:val="00C301A2"/>
    <w:rsid w:val="00C303C5"/>
    <w:rsid w:val="00C304BA"/>
    <w:rsid w:val="00C30551"/>
    <w:rsid w:val="00C30579"/>
    <w:rsid w:val="00C30795"/>
    <w:rsid w:val="00C308EE"/>
    <w:rsid w:val="00C3096C"/>
    <w:rsid w:val="00C309F0"/>
    <w:rsid w:val="00C30BCD"/>
    <w:rsid w:val="00C30FA0"/>
    <w:rsid w:val="00C31151"/>
    <w:rsid w:val="00C311D4"/>
    <w:rsid w:val="00C31475"/>
    <w:rsid w:val="00C31676"/>
    <w:rsid w:val="00C31A80"/>
    <w:rsid w:val="00C31B42"/>
    <w:rsid w:val="00C31BF5"/>
    <w:rsid w:val="00C31FD9"/>
    <w:rsid w:val="00C321D8"/>
    <w:rsid w:val="00C32228"/>
    <w:rsid w:val="00C32328"/>
    <w:rsid w:val="00C324AC"/>
    <w:rsid w:val="00C324F2"/>
    <w:rsid w:val="00C325E8"/>
    <w:rsid w:val="00C32929"/>
    <w:rsid w:val="00C32B1C"/>
    <w:rsid w:val="00C32F29"/>
    <w:rsid w:val="00C32FFC"/>
    <w:rsid w:val="00C33124"/>
    <w:rsid w:val="00C33517"/>
    <w:rsid w:val="00C3368F"/>
    <w:rsid w:val="00C33E97"/>
    <w:rsid w:val="00C33EC9"/>
    <w:rsid w:val="00C341B5"/>
    <w:rsid w:val="00C347BE"/>
    <w:rsid w:val="00C34931"/>
    <w:rsid w:val="00C34944"/>
    <w:rsid w:val="00C34B1C"/>
    <w:rsid w:val="00C34CDD"/>
    <w:rsid w:val="00C34EF0"/>
    <w:rsid w:val="00C34FA9"/>
    <w:rsid w:val="00C3583C"/>
    <w:rsid w:val="00C35E25"/>
    <w:rsid w:val="00C35EC3"/>
    <w:rsid w:val="00C361D3"/>
    <w:rsid w:val="00C3625F"/>
    <w:rsid w:val="00C36788"/>
    <w:rsid w:val="00C36B84"/>
    <w:rsid w:val="00C36C69"/>
    <w:rsid w:val="00C36C79"/>
    <w:rsid w:val="00C37025"/>
    <w:rsid w:val="00C3708C"/>
    <w:rsid w:val="00C371BE"/>
    <w:rsid w:val="00C372E2"/>
    <w:rsid w:val="00C374DC"/>
    <w:rsid w:val="00C3751D"/>
    <w:rsid w:val="00C37541"/>
    <w:rsid w:val="00C37811"/>
    <w:rsid w:val="00C378D0"/>
    <w:rsid w:val="00C37948"/>
    <w:rsid w:val="00C37984"/>
    <w:rsid w:val="00C37C34"/>
    <w:rsid w:val="00C37C88"/>
    <w:rsid w:val="00C37E1B"/>
    <w:rsid w:val="00C400BF"/>
    <w:rsid w:val="00C400FF"/>
    <w:rsid w:val="00C40236"/>
    <w:rsid w:val="00C403C1"/>
    <w:rsid w:val="00C404B8"/>
    <w:rsid w:val="00C4071B"/>
    <w:rsid w:val="00C40725"/>
    <w:rsid w:val="00C40889"/>
    <w:rsid w:val="00C40A9C"/>
    <w:rsid w:val="00C40BC5"/>
    <w:rsid w:val="00C40E4D"/>
    <w:rsid w:val="00C40E6F"/>
    <w:rsid w:val="00C415E0"/>
    <w:rsid w:val="00C416AE"/>
    <w:rsid w:val="00C4173B"/>
    <w:rsid w:val="00C41951"/>
    <w:rsid w:val="00C41A1C"/>
    <w:rsid w:val="00C41B86"/>
    <w:rsid w:val="00C41CC5"/>
    <w:rsid w:val="00C425B4"/>
    <w:rsid w:val="00C4267F"/>
    <w:rsid w:val="00C4269A"/>
    <w:rsid w:val="00C4276C"/>
    <w:rsid w:val="00C42966"/>
    <w:rsid w:val="00C42C6A"/>
    <w:rsid w:val="00C42FAB"/>
    <w:rsid w:val="00C4301F"/>
    <w:rsid w:val="00C4333B"/>
    <w:rsid w:val="00C437E2"/>
    <w:rsid w:val="00C437FD"/>
    <w:rsid w:val="00C438DF"/>
    <w:rsid w:val="00C43950"/>
    <w:rsid w:val="00C43C37"/>
    <w:rsid w:val="00C43DBA"/>
    <w:rsid w:val="00C44007"/>
    <w:rsid w:val="00C44122"/>
    <w:rsid w:val="00C4417B"/>
    <w:rsid w:val="00C44191"/>
    <w:rsid w:val="00C4457B"/>
    <w:rsid w:val="00C445CD"/>
    <w:rsid w:val="00C44BD9"/>
    <w:rsid w:val="00C44C6F"/>
    <w:rsid w:val="00C44D47"/>
    <w:rsid w:val="00C44D7D"/>
    <w:rsid w:val="00C44FBE"/>
    <w:rsid w:val="00C4530C"/>
    <w:rsid w:val="00C45524"/>
    <w:rsid w:val="00C45674"/>
    <w:rsid w:val="00C4590E"/>
    <w:rsid w:val="00C45932"/>
    <w:rsid w:val="00C459AD"/>
    <w:rsid w:val="00C459C9"/>
    <w:rsid w:val="00C45A5D"/>
    <w:rsid w:val="00C45F6C"/>
    <w:rsid w:val="00C46001"/>
    <w:rsid w:val="00C461DF"/>
    <w:rsid w:val="00C4658F"/>
    <w:rsid w:val="00C46746"/>
    <w:rsid w:val="00C467A2"/>
    <w:rsid w:val="00C46895"/>
    <w:rsid w:val="00C469F5"/>
    <w:rsid w:val="00C46A88"/>
    <w:rsid w:val="00C46B16"/>
    <w:rsid w:val="00C46BDE"/>
    <w:rsid w:val="00C47021"/>
    <w:rsid w:val="00C470DC"/>
    <w:rsid w:val="00C4725D"/>
    <w:rsid w:val="00C4737C"/>
    <w:rsid w:val="00C4740C"/>
    <w:rsid w:val="00C476F2"/>
    <w:rsid w:val="00C477CE"/>
    <w:rsid w:val="00C47DE4"/>
    <w:rsid w:val="00C47E46"/>
    <w:rsid w:val="00C47FB3"/>
    <w:rsid w:val="00C47FE3"/>
    <w:rsid w:val="00C50298"/>
    <w:rsid w:val="00C502C7"/>
    <w:rsid w:val="00C5047B"/>
    <w:rsid w:val="00C50842"/>
    <w:rsid w:val="00C508F5"/>
    <w:rsid w:val="00C50BA9"/>
    <w:rsid w:val="00C50D47"/>
    <w:rsid w:val="00C50F7E"/>
    <w:rsid w:val="00C50FCD"/>
    <w:rsid w:val="00C51076"/>
    <w:rsid w:val="00C51202"/>
    <w:rsid w:val="00C512F3"/>
    <w:rsid w:val="00C515FD"/>
    <w:rsid w:val="00C5171A"/>
    <w:rsid w:val="00C51751"/>
    <w:rsid w:val="00C517C5"/>
    <w:rsid w:val="00C5182B"/>
    <w:rsid w:val="00C5193F"/>
    <w:rsid w:val="00C51995"/>
    <w:rsid w:val="00C51A2D"/>
    <w:rsid w:val="00C51B10"/>
    <w:rsid w:val="00C51BB8"/>
    <w:rsid w:val="00C51D79"/>
    <w:rsid w:val="00C51E42"/>
    <w:rsid w:val="00C51FC9"/>
    <w:rsid w:val="00C51FF5"/>
    <w:rsid w:val="00C520AD"/>
    <w:rsid w:val="00C5218E"/>
    <w:rsid w:val="00C5227D"/>
    <w:rsid w:val="00C52717"/>
    <w:rsid w:val="00C5293F"/>
    <w:rsid w:val="00C52AEA"/>
    <w:rsid w:val="00C52B16"/>
    <w:rsid w:val="00C52CF4"/>
    <w:rsid w:val="00C53510"/>
    <w:rsid w:val="00C53993"/>
    <w:rsid w:val="00C5407F"/>
    <w:rsid w:val="00C540F1"/>
    <w:rsid w:val="00C54331"/>
    <w:rsid w:val="00C544DF"/>
    <w:rsid w:val="00C545DA"/>
    <w:rsid w:val="00C54603"/>
    <w:rsid w:val="00C54675"/>
    <w:rsid w:val="00C5490C"/>
    <w:rsid w:val="00C54ABE"/>
    <w:rsid w:val="00C54C21"/>
    <w:rsid w:val="00C54DFE"/>
    <w:rsid w:val="00C54FDA"/>
    <w:rsid w:val="00C55227"/>
    <w:rsid w:val="00C559DC"/>
    <w:rsid w:val="00C55ACC"/>
    <w:rsid w:val="00C55C58"/>
    <w:rsid w:val="00C56351"/>
    <w:rsid w:val="00C56384"/>
    <w:rsid w:val="00C5678E"/>
    <w:rsid w:val="00C568B2"/>
    <w:rsid w:val="00C56ACD"/>
    <w:rsid w:val="00C56AFB"/>
    <w:rsid w:val="00C56CDF"/>
    <w:rsid w:val="00C56DCA"/>
    <w:rsid w:val="00C56FFF"/>
    <w:rsid w:val="00C57005"/>
    <w:rsid w:val="00C5717E"/>
    <w:rsid w:val="00C5777D"/>
    <w:rsid w:val="00C57983"/>
    <w:rsid w:val="00C579A3"/>
    <w:rsid w:val="00C579CC"/>
    <w:rsid w:val="00C57AFD"/>
    <w:rsid w:val="00C57B45"/>
    <w:rsid w:val="00C57B6B"/>
    <w:rsid w:val="00C57F1E"/>
    <w:rsid w:val="00C60537"/>
    <w:rsid w:val="00C606E0"/>
    <w:rsid w:val="00C607FC"/>
    <w:rsid w:val="00C60976"/>
    <w:rsid w:val="00C60CB6"/>
    <w:rsid w:val="00C60E49"/>
    <w:rsid w:val="00C60E65"/>
    <w:rsid w:val="00C6110E"/>
    <w:rsid w:val="00C61169"/>
    <w:rsid w:val="00C611C5"/>
    <w:rsid w:val="00C61432"/>
    <w:rsid w:val="00C6146E"/>
    <w:rsid w:val="00C617F0"/>
    <w:rsid w:val="00C61A30"/>
    <w:rsid w:val="00C61D65"/>
    <w:rsid w:val="00C6221A"/>
    <w:rsid w:val="00C62614"/>
    <w:rsid w:val="00C629C3"/>
    <w:rsid w:val="00C62A9E"/>
    <w:rsid w:val="00C62B9D"/>
    <w:rsid w:val="00C62CA1"/>
    <w:rsid w:val="00C62E9E"/>
    <w:rsid w:val="00C62ECF"/>
    <w:rsid w:val="00C62F8A"/>
    <w:rsid w:val="00C6306F"/>
    <w:rsid w:val="00C6355D"/>
    <w:rsid w:val="00C6399E"/>
    <w:rsid w:val="00C639D5"/>
    <w:rsid w:val="00C63A65"/>
    <w:rsid w:val="00C63B4F"/>
    <w:rsid w:val="00C63E63"/>
    <w:rsid w:val="00C63FEA"/>
    <w:rsid w:val="00C6409C"/>
    <w:rsid w:val="00C64366"/>
    <w:rsid w:val="00C64683"/>
    <w:rsid w:val="00C648DF"/>
    <w:rsid w:val="00C64909"/>
    <w:rsid w:val="00C64B65"/>
    <w:rsid w:val="00C64C74"/>
    <w:rsid w:val="00C64D33"/>
    <w:rsid w:val="00C65261"/>
    <w:rsid w:val="00C65480"/>
    <w:rsid w:val="00C65538"/>
    <w:rsid w:val="00C6563A"/>
    <w:rsid w:val="00C65775"/>
    <w:rsid w:val="00C65A2D"/>
    <w:rsid w:val="00C65A6A"/>
    <w:rsid w:val="00C65AF3"/>
    <w:rsid w:val="00C65C98"/>
    <w:rsid w:val="00C65FAD"/>
    <w:rsid w:val="00C66178"/>
    <w:rsid w:val="00C66191"/>
    <w:rsid w:val="00C666C5"/>
    <w:rsid w:val="00C666FE"/>
    <w:rsid w:val="00C66DB0"/>
    <w:rsid w:val="00C67154"/>
    <w:rsid w:val="00C6741E"/>
    <w:rsid w:val="00C6748D"/>
    <w:rsid w:val="00C67746"/>
    <w:rsid w:val="00C67B39"/>
    <w:rsid w:val="00C67BC9"/>
    <w:rsid w:val="00C70176"/>
    <w:rsid w:val="00C7035E"/>
    <w:rsid w:val="00C7042C"/>
    <w:rsid w:val="00C70491"/>
    <w:rsid w:val="00C704F3"/>
    <w:rsid w:val="00C7107F"/>
    <w:rsid w:val="00C711E5"/>
    <w:rsid w:val="00C71260"/>
    <w:rsid w:val="00C713DA"/>
    <w:rsid w:val="00C71706"/>
    <w:rsid w:val="00C71A30"/>
    <w:rsid w:val="00C71ACC"/>
    <w:rsid w:val="00C71D64"/>
    <w:rsid w:val="00C71DB6"/>
    <w:rsid w:val="00C71ED2"/>
    <w:rsid w:val="00C72090"/>
    <w:rsid w:val="00C724FB"/>
    <w:rsid w:val="00C72555"/>
    <w:rsid w:val="00C726BE"/>
    <w:rsid w:val="00C7274E"/>
    <w:rsid w:val="00C72818"/>
    <w:rsid w:val="00C7284A"/>
    <w:rsid w:val="00C72CFB"/>
    <w:rsid w:val="00C72E76"/>
    <w:rsid w:val="00C73081"/>
    <w:rsid w:val="00C73441"/>
    <w:rsid w:val="00C735A7"/>
    <w:rsid w:val="00C73958"/>
    <w:rsid w:val="00C73A39"/>
    <w:rsid w:val="00C73B85"/>
    <w:rsid w:val="00C73B8B"/>
    <w:rsid w:val="00C73FEE"/>
    <w:rsid w:val="00C741E8"/>
    <w:rsid w:val="00C74494"/>
    <w:rsid w:val="00C747D9"/>
    <w:rsid w:val="00C7483F"/>
    <w:rsid w:val="00C749F5"/>
    <w:rsid w:val="00C74A2F"/>
    <w:rsid w:val="00C74E8D"/>
    <w:rsid w:val="00C74F4B"/>
    <w:rsid w:val="00C750B7"/>
    <w:rsid w:val="00C7563E"/>
    <w:rsid w:val="00C75748"/>
    <w:rsid w:val="00C7583D"/>
    <w:rsid w:val="00C758E5"/>
    <w:rsid w:val="00C75AB7"/>
    <w:rsid w:val="00C75B5B"/>
    <w:rsid w:val="00C75B74"/>
    <w:rsid w:val="00C75B85"/>
    <w:rsid w:val="00C75C71"/>
    <w:rsid w:val="00C75DA0"/>
    <w:rsid w:val="00C76115"/>
    <w:rsid w:val="00C76260"/>
    <w:rsid w:val="00C7638D"/>
    <w:rsid w:val="00C7639A"/>
    <w:rsid w:val="00C763BE"/>
    <w:rsid w:val="00C765CF"/>
    <w:rsid w:val="00C7666D"/>
    <w:rsid w:val="00C766E5"/>
    <w:rsid w:val="00C76866"/>
    <w:rsid w:val="00C7686B"/>
    <w:rsid w:val="00C76B75"/>
    <w:rsid w:val="00C76B92"/>
    <w:rsid w:val="00C76BE2"/>
    <w:rsid w:val="00C76CF6"/>
    <w:rsid w:val="00C76EE2"/>
    <w:rsid w:val="00C76F24"/>
    <w:rsid w:val="00C7709B"/>
    <w:rsid w:val="00C7718F"/>
    <w:rsid w:val="00C77190"/>
    <w:rsid w:val="00C771E1"/>
    <w:rsid w:val="00C77239"/>
    <w:rsid w:val="00C77334"/>
    <w:rsid w:val="00C77582"/>
    <w:rsid w:val="00C77751"/>
    <w:rsid w:val="00C77848"/>
    <w:rsid w:val="00C779BC"/>
    <w:rsid w:val="00C77A1D"/>
    <w:rsid w:val="00C77BAC"/>
    <w:rsid w:val="00C77C27"/>
    <w:rsid w:val="00C80436"/>
    <w:rsid w:val="00C804CD"/>
    <w:rsid w:val="00C80577"/>
    <w:rsid w:val="00C8080A"/>
    <w:rsid w:val="00C80843"/>
    <w:rsid w:val="00C809C6"/>
    <w:rsid w:val="00C80A08"/>
    <w:rsid w:val="00C80A86"/>
    <w:rsid w:val="00C80C2F"/>
    <w:rsid w:val="00C80D68"/>
    <w:rsid w:val="00C80D8F"/>
    <w:rsid w:val="00C80FFE"/>
    <w:rsid w:val="00C810B6"/>
    <w:rsid w:val="00C81889"/>
    <w:rsid w:val="00C81EBB"/>
    <w:rsid w:val="00C81F48"/>
    <w:rsid w:val="00C8237B"/>
    <w:rsid w:val="00C8251F"/>
    <w:rsid w:val="00C825F9"/>
    <w:rsid w:val="00C82808"/>
    <w:rsid w:val="00C828B1"/>
    <w:rsid w:val="00C829F9"/>
    <w:rsid w:val="00C82D5B"/>
    <w:rsid w:val="00C83294"/>
    <w:rsid w:val="00C83401"/>
    <w:rsid w:val="00C835EA"/>
    <w:rsid w:val="00C835F9"/>
    <w:rsid w:val="00C83B66"/>
    <w:rsid w:val="00C83C1D"/>
    <w:rsid w:val="00C83C2B"/>
    <w:rsid w:val="00C83D32"/>
    <w:rsid w:val="00C83ECA"/>
    <w:rsid w:val="00C83FAC"/>
    <w:rsid w:val="00C84263"/>
    <w:rsid w:val="00C84303"/>
    <w:rsid w:val="00C84488"/>
    <w:rsid w:val="00C845EE"/>
    <w:rsid w:val="00C84696"/>
    <w:rsid w:val="00C84746"/>
    <w:rsid w:val="00C84A2A"/>
    <w:rsid w:val="00C84A36"/>
    <w:rsid w:val="00C84C7D"/>
    <w:rsid w:val="00C84E08"/>
    <w:rsid w:val="00C84E99"/>
    <w:rsid w:val="00C84EA9"/>
    <w:rsid w:val="00C85403"/>
    <w:rsid w:val="00C8552A"/>
    <w:rsid w:val="00C85599"/>
    <w:rsid w:val="00C8578B"/>
    <w:rsid w:val="00C85925"/>
    <w:rsid w:val="00C859B6"/>
    <w:rsid w:val="00C859D0"/>
    <w:rsid w:val="00C85A99"/>
    <w:rsid w:val="00C85C26"/>
    <w:rsid w:val="00C860D0"/>
    <w:rsid w:val="00C867A2"/>
    <w:rsid w:val="00C86EAA"/>
    <w:rsid w:val="00C86F73"/>
    <w:rsid w:val="00C87054"/>
    <w:rsid w:val="00C872E6"/>
    <w:rsid w:val="00C87502"/>
    <w:rsid w:val="00C876FA"/>
    <w:rsid w:val="00C87945"/>
    <w:rsid w:val="00C87D4C"/>
    <w:rsid w:val="00C87FED"/>
    <w:rsid w:val="00C904C3"/>
    <w:rsid w:val="00C90903"/>
    <w:rsid w:val="00C9099A"/>
    <w:rsid w:val="00C90A9F"/>
    <w:rsid w:val="00C90DE8"/>
    <w:rsid w:val="00C91438"/>
    <w:rsid w:val="00C91472"/>
    <w:rsid w:val="00C91648"/>
    <w:rsid w:val="00C916B7"/>
    <w:rsid w:val="00C916FF"/>
    <w:rsid w:val="00C91964"/>
    <w:rsid w:val="00C91ACC"/>
    <w:rsid w:val="00C91BB2"/>
    <w:rsid w:val="00C91C9C"/>
    <w:rsid w:val="00C91D8B"/>
    <w:rsid w:val="00C91D9A"/>
    <w:rsid w:val="00C91EC1"/>
    <w:rsid w:val="00C921DD"/>
    <w:rsid w:val="00C92ACF"/>
    <w:rsid w:val="00C92AF8"/>
    <w:rsid w:val="00C92B5C"/>
    <w:rsid w:val="00C92C2B"/>
    <w:rsid w:val="00C92FE7"/>
    <w:rsid w:val="00C93580"/>
    <w:rsid w:val="00C93B01"/>
    <w:rsid w:val="00C93BFD"/>
    <w:rsid w:val="00C93C24"/>
    <w:rsid w:val="00C93FFD"/>
    <w:rsid w:val="00C94160"/>
    <w:rsid w:val="00C942FC"/>
    <w:rsid w:val="00C94338"/>
    <w:rsid w:val="00C943DC"/>
    <w:rsid w:val="00C94548"/>
    <w:rsid w:val="00C945A1"/>
    <w:rsid w:val="00C9490F"/>
    <w:rsid w:val="00C94AE0"/>
    <w:rsid w:val="00C94AFB"/>
    <w:rsid w:val="00C94F57"/>
    <w:rsid w:val="00C951EE"/>
    <w:rsid w:val="00C95654"/>
    <w:rsid w:val="00C95A45"/>
    <w:rsid w:val="00C95AF8"/>
    <w:rsid w:val="00C95B0D"/>
    <w:rsid w:val="00C95BF8"/>
    <w:rsid w:val="00C95E5F"/>
    <w:rsid w:val="00C95F98"/>
    <w:rsid w:val="00C95FB3"/>
    <w:rsid w:val="00C96099"/>
    <w:rsid w:val="00C9614D"/>
    <w:rsid w:val="00C9668A"/>
    <w:rsid w:val="00C96866"/>
    <w:rsid w:val="00C96997"/>
    <w:rsid w:val="00C969F8"/>
    <w:rsid w:val="00C96AE5"/>
    <w:rsid w:val="00C96CE2"/>
    <w:rsid w:val="00C96D0F"/>
    <w:rsid w:val="00C96DC5"/>
    <w:rsid w:val="00C96DDC"/>
    <w:rsid w:val="00C96F97"/>
    <w:rsid w:val="00C96F98"/>
    <w:rsid w:val="00C97097"/>
    <w:rsid w:val="00C9712B"/>
    <w:rsid w:val="00C971C9"/>
    <w:rsid w:val="00C9763F"/>
    <w:rsid w:val="00C9769B"/>
    <w:rsid w:val="00C9785C"/>
    <w:rsid w:val="00C978E9"/>
    <w:rsid w:val="00C97F9F"/>
    <w:rsid w:val="00CA02E0"/>
    <w:rsid w:val="00CA04B1"/>
    <w:rsid w:val="00CA07A8"/>
    <w:rsid w:val="00CA095C"/>
    <w:rsid w:val="00CA0A7F"/>
    <w:rsid w:val="00CA0D61"/>
    <w:rsid w:val="00CA0F23"/>
    <w:rsid w:val="00CA1354"/>
    <w:rsid w:val="00CA1488"/>
    <w:rsid w:val="00CA157D"/>
    <w:rsid w:val="00CA157F"/>
    <w:rsid w:val="00CA15DC"/>
    <w:rsid w:val="00CA1687"/>
    <w:rsid w:val="00CA18AC"/>
    <w:rsid w:val="00CA1BA9"/>
    <w:rsid w:val="00CA1E52"/>
    <w:rsid w:val="00CA1F38"/>
    <w:rsid w:val="00CA2231"/>
    <w:rsid w:val="00CA23C6"/>
    <w:rsid w:val="00CA2417"/>
    <w:rsid w:val="00CA243D"/>
    <w:rsid w:val="00CA267C"/>
    <w:rsid w:val="00CA2731"/>
    <w:rsid w:val="00CA2A8F"/>
    <w:rsid w:val="00CA2BA2"/>
    <w:rsid w:val="00CA2BBA"/>
    <w:rsid w:val="00CA2BD8"/>
    <w:rsid w:val="00CA2BFA"/>
    <w:rsid w:val="00CA2EFC"/>
    <w:rsid w:val="00CA306C"/>
    <w:rsid w:val="00CA3302"/>
    <w:rsid w:val="00CA3696"/>
    <w:rsid w:val="00CA393B"/>
    <w:rsid w:val="00CA3DC8"/>
    <w:rsid w:val="00CA402E"/>
    <w:rsid w:val="00CA402F"/>
    <w:rsid w:val="00CA4173"/>
    <w:rsid w:val="00CA41AA"/>
    <w:rsid w:val="00CA4373"/>
    <w:rsid w:val="00CA439F"/>
    <w:rsid w:val="00CA4550"/>
    <w:rsid w:val="00CA48C2"/>
    <w:rsid w:val="00CA4B42"/>
    <w:rsid w:val="00CA4C48"/>
    <w:rsid w:val="00CA4CC0"/>
    <w:rsid w:val="00CA4D53"/>
    <w:rsid w:val="00CA508A"/>
    <w:rsid w:val="00CA5208"/>
    <w:rsid w:val="00CA523B"/>
    <w:rsid w:val="00CA5778"/>
    <w:rsid w:val="00CA5989"/>
    <w:rsid w:val="00CA5E72"/>
    <w:rsid w:val="00CA5F17"/>
    <w:rsid w:val="00CA5F51"/>
    <w:rsid w:val="00CA6037"/>
    <w:rsid w:val="00CA6070"/>
    <w:rsid w:val="00CA60C4"/>
    <w:rsid w:val="00CA61CB"/>
    <w:rsid w:val="00CA6308"/>
    <w:rsid w:val="00CA6479"/>
    <w:rsid w:val="00CA65C8"/>
    <w:rsid w:val="00CA6664"/>
    <w:rsid w:val="00CA6906"/>
    <w:rsid w:val="00CA6BFF"/>
    <w:rsid w:val="00CA6C36"/>
    <w:rsid w:val="00CA6FB3"/>
    <w:rsid w:val="00CA70F8"/>
    <w:rsid w:val="00CA7187"/>
    <w:rsid w:val="00CA72E5"/>
    <w:rsid w:val="00CA7797"/>
    <w:rsid w:val="00CA79B2"/>
    <w:rsid w:val="00CA7E33"/>
    <w:rsid w:val="00CA7F07"/>
    <w:rsid w:val="00CB0091"/>
    <w:rsid w:val="00CB00EE"/>
    <w:rsid w:val="00CB0198"/>
    <w:rsid w:val="00CB01BF"/>
    <w:rsid w:val="00CB0303"/>
    <w:rsid w:val="00CB0462"/>
    <w:rsid w:val="00CB0502"/>
    <w:rsid w:val="00CB0680"/>
    <w:rsid w:val="00CB074B"/>
    <w:rsid w:val="00CB09C0"/>
    <w:rsid w:val="00CB0BE8"/>
    <w:rsid w:val="00CB0CE5"/>
    <w:rsid w:val="00CB0EC6"/>
    <w:rsid w:val="00CB0F32"/>
    <w:rsid w:val="00CB0FBB"/>
    <w:rsid w:val="00CB10B0"/>
    <w:rsid w:val="00CB10C2"/>
    <w:rsid w:val="00CB120B"/>
    <w:rsid w:val="00CB124D"/>
    <w:rsid w:val="00CB1452"/>
    <w:rsid w:val="00CB14CE"/>
    <w:rsid w:val="00CB17BF"/>
    <w:rsid w:val="00CB18D3"/>
    <w:rsid w:val="00CB1A77"/>
    <w:rsid w:val="00CB1AD3"/>
    <w:rsid w:val="00CB1BC8"/>
    <w:rsid w:val="00CB1CAA"/>
    <w:rsid w:val="00CB1DC1"/>
    <w:rsid w:val="00CB1F13"/>
    <w:rsid w:val="00CB2791"/>
    <w:rsid w:val="00CB2AFD"/>
    <w:rsid w:val="00CB2DF7"/>
    <w:rsid w:val="00CB2FEB"/>
    <w:rsid w:val="00CB302B"/>
    <w:rsid w:val="00CB3308"/>
    <w:rsid w:val="00CB3412"/>
    <w:rsid w:val="00CB34CD"/>
    <w:rsid w:val="00CB38AC"/>
    <w:rsid w:val="00CB3951"/>
    <w:rsid w:val="00CB3A41"/>
    <w:rsid w:val="00CB3CDC"/>
    <w:rsid w:val="00CB4009"/>
    <w:rsid w:val="00CB4345"/>
    <w:rsid w:val="00CB459A"/>
    <w:rsid w:val="00CB4AE0"/>
    <w:rsid w:val="00CB4AE7"/>
    <w:rsid w:val="00CB4C6F"/>
    <w:rsid w:val="00CB4CFE"/>
    <w:rsid w:val="00CB509B"/>
    <w:rsid w:val="00CB51C3"/>
    <w:rsid w:val="00CB5477"/>
    <w:rsid w:val="00CB5648"/>
    <w:rsid w:val="00CB59E1"/>
    <w:rsid w:val="00CB5BE6"/>
    <w:rsid w:val="00CB5C2A"/>
    <w:rsid w:val="00CB5C6F"/>
    <w:rsid w:val="00CB5E20"/>
    <w:rsid w:val="00CB6108"/>
    <w:rsid w:val="00CB6150"/>
    <w:rsid w:val="00CB615D"/>
    <w:rsid w:val="00CB615F"/>
    <w:rsid w:val="00CB617B"/>
    <w:rsid w:val="00CB62A2"/>
    <w:rsid w:val="00CB6350"/>
    <w:rsid w:val="00CB63D9"/>
    <w:rsid w:val="00CB6615"/>
    <w:rsid w:val="00CB6722"/>
    <w:rsid w:val="00CB672D"/>
    <w:rsid w:val="00CB67ED"/>
    <w:rsid w:val="00CB6834"/>
    <w:rsid w:val="00CB684F"/>
    <w:rsid w:val="00CB6D3B"/>
    <w:rsid w:val="00CB6DB5"/>
    <w:rsid w:val="00CB6E3B"/>
    <w:rsid w:val="00CB7060"/>
    <w:rsid w:val="00CB7598"/>
    <w:rsid w:val="00CB782A"/>
    <w:rsid w:val="00CB7AA7"/>
    <w:rsid w:val="00CB7AAB"/>
    <w:rsid w:val="00CB7B29"/>
    <w:rsid w:val="00CB7B5D"/>
    <w:rsid w:val="00CB7D7B"/>
    <w:rsid w:val="00CB7DE5"/>
    <w:rsid w:val="00CC0028"/>
    <w:rsid w:val="00CC01C5"/>
    <w:rsid w:val="00CC03DA"/>
    <w:rsid w:val="00CC05BE"/>
    <w:rsid w:val="00CC05C9"/>
    <w:rsid w:val="00CC0D4B"/>
    <w:rsid w:val="00CC1043"/>
    <w:rsid w:val="00CC110C"/>
    <w:rsid w:val="00CC1144"/>
    <w:rsid w:val="00CC1241"/>
    <w:rsid w:val="00CC125F"/>
    <w:rsid w:val="00CC15A0"/>
    <w:rsid w:val="00CC1A04"/>
    <w:rsid w:val="00CC20AD"/>
    <w:rsid w:val="00CC22DD"/>
    <w:rsid w:val="00CC24D2"/>
    <w:rsid w:val="00CC2DF7"/>
    <w:rsid w:val="00CC34F4"/>
    <w:rsid w:val="00CC3544"/>
    <w:rsid w:val="00CC3596"/>
    <w:rsid w:val="00CC35CB"/>
    <w:rsid w:val="00CC366D"/>
    <w:rsid w:val="00CC3B5A"/>
    <w:rsid w:val="00CC3D0B"/>
    <w:rsid w:val="00CC3D25"/>
    <w:rsid w:val="00CC3D5D"/>
    <w:rsid w:val="00CC40FA"/>
    <w:rsid w:val="00CC413B"/>
    <w:rsid w:val="00CC4397"/>
    <w:rsid w:val="00CC46A0"/>
    <w:rsid w:val="00CC4809"/>
    <w:rsid w:val="00CC481E"/>
    <w:rsid w:val="00CC4855"/>
    <w:rsid w:val="00CC4875"/>
    <w:rsid w:val="00CC48CB"/>
    <w:rsid w:val="00CC4AF6"/>
    <w:rsid w:val="00CC4B0E"/>
    <w:rsid w:val="00CC4EB6"/>
    <w:rsid w:val="00CC52F7"/>
    <w:rsid w:val="00CC569A"/>
    <w:rsid w:val="00CC5819"/>
    <w:rsid w:val="00CC581A"/>
    <w:rsid w:val="00CC59BC"/>
    <w:rsid w:val="00CC5A53"/>
    <w:rsid w:val="00CC5A5B"/>
    <w:rsid w:val="00CC5A8E"/>
    <w:rsid w:val="00CC5AD9"/>
    <w:rsid w:val="00CC5C29"/>
    <w:rsid w:val="00CC5CAD"/>
    <w:rsid w:val="00CC5E5A"/>
    <w:rsid w:val="00CC60CA"/>
    <w:rsid w:val="00CC62DA"/>
    <w:rsid w:val="00CC632B"/>
    <w:rsid w:val="00CC65BF"/>
    <w:rsid w:val="00CC69AE"/>
    <w:rsid w:val="00CC6C18"/>
    <w:rsid w:val="00CC6C77"/>
    <w:rsid w:val="00CC6CE7"/>
    <w:rsid w:val="00CC6EAE"/>
    <w:rsid w:val="00CC6FEB"/>
    <w:rsid w:val="00CC71F1"/>
    <w:rsid w:val="00CC741F"/>
    <w:rsid w:val="00CC797F"/>
    <w:rsid w:val="00CC7AF0"/>
    <w:rsid w:val="00CC7B75"/>
    <w:rsid w:val="00CC7C64"/>
    <w:rsid w:val="00CC7CD8"/>
    <w:rsid w:val="00CC7F5D"/>
    <w:rsid w:val="00CD0179"/>
    <w:rsid w:val="00CD0202"/>
    <w:rsid w:val="00CD025B"/>
    <w:rsid w:val="00CD0899"/>
    <w:rsid w:val="00CD08CA"/>
    <w:rsid w:val="00CD0CFE"/>
    <w:rsid w:val="00CD103A"/>
    <w:rsid w:val="00CD132B"/>
    <w:rsid w:val="00CD180D"/>
    <w:rsid w:val="00CD1827"/>
    <w:rsid w:val="00CD1A57"/>
    <w:rsid w:val="00CD1B0E"/>
    <w:rsid w:val="00CD1C67"/>
    <w:rsid w:val="00CD2223"/>
    <w:rsid w:val="00CD2409"/>
    <w:rsid w:val="00CD2440"/>
    <w:rsid w:val="00CD2967"/>
    <w:rsid w:val="00CD2971"/>
    <w:rsid w:val="00CD2CBC"/>
    <w:rsid w:val="00CD2D6F"/>
    <w:rsid w:val="00CD2D77"/>
    <w:rsid w:val="00CD322E"/>
    <w:rsid w:val="00CD3366"/>
    <w:rsid w:val="00CD3642"/>
    <w:rsid w:val="00CD394C"/>
    <w:rsid w:val="00CD3B1F"/>
    <w:rsid w:val="00CD3B22"/>
    <w:rsid w:val="00CD3E1E"/>
    <w:rsid w:val="00CD420D"/>
    <w:rsid w:val="00CD46FB"/>
    <w:rsid w:val="00CD4904"/>
    <w:rsid w:val="00CD4915"/>
    <w:rsid w:val="00CD4A69"/>
    <w:rsid w:val="00CD4D39"/>
    <w:rsid w:val="00CD4DBB"/>
    <w:rsid w:val="00CD502B"/>
    <w:rsid w:val="00CD5240"/>
    <w:rsid w:val="00CD53D8"/>
    <w:rsid w:val="00CD5911"/>
    <w:rsid w:val="00CD5B9B"/>
    <w:rsid w:val="00CD5C0A"/>
    <w:rsid w:val="00CD5C50"/>
    <w:rsid w:val="00CD623E"/>
    <w:rsid w:val="00CD67A2"/>
    <w:rsid w:val="00CD6872"/>
    <w:rsid w:val="00CD6D1F"/>
    <w:rsid w:val="00CD6E43"/>
    <w:rsid w:val="00CD6F39"/>
    <w:rsid w:val="00CD6F62"/>
    <w:rsid w:val="00CD70C2"/>
    <w:rsid w:val="00CD743B"/>
    <w:rsid w:val="00CD796C"/>
    <w:rsid w:val="00CD7AE9"/>
    <w:rsid w:val="00CD7B3C"/>
    <w:rsid w:val="00CD7EA6"/>
    <w:rsid w:val="00CD7ECB"/>
    <w:rsid w:val="00CD7F86"/>
    <w:rsid w:val="00CE0108"/>
    <w:rsid w:val="00CE0171"/>
    <w:rsid w:val="00CE03D5"/>
    <w:rsid w:val="00CE0412"/>
    <w:rsid w:val="00CE0423"/>
    <w:rsid w:val="00CE0E98"/>
    <w:rsid w:val="00CE0F3E"/>
    <w:rsid w:val="00CE11B9"/>
    <w:rsid w:val="00CE1261"/>
    <w:rsid w:val="00CE12FB"/>
    <w:rsid w:val="00CE1479"/>
    <w:rsid w:val="00CE1807"/>
    <w:rsid w:val="00CE19F0"/>
    <w:rsid w:val="00CE22F9"/>
    <w:rsid w:val="00CE2541"/>
    <w:rsid w:val="00CE2628"/>
    <w:rsid w:val="00CE26E5"/>
    <w:rsid w:val="00CE2718"/>
    <w:rsid w:val="00CE2774"/>
    <w:rsid w:val="00CE2A95"/>
    <w:rsid w:val="00CE2B65"/>
    <w:rsid w:val="00CE2BC1"/>
    <w:rsid w:val="00CE337A"/>
    <w:rsid w:val="00CE3427"/>
    <w:rsid w:val="00CE352C"/>
    <w:rsid w:val="00CE3775"/>
    <w:rsid w:val="00CE3823"/>
    <w:rsid w:val="00CE3888"/>
    <w:rsid w:val="00CE3974"/>
    <w:rsid w:val="00CE3B23"/>
    <w:rsid w:val="00CE43ED"/>
    <w:rsid w:val="00CE4A4C"/>
    <w:rsid w:val="00CE4A57"/>
    <w:rsid w:val="00CE4AB7"/>
    <w:rsid w:val="00CE4B32"/>
    <w:rsid w:val="00CE5180"/>
    <w:rsid w:val="00CE5224"/>
    <w:rsid w:val="00CE58B7"/>
    <w:rsid w:val="00CE5B06"/>
    <w:rsid w:val="00CE5BFD"/>
    <w:rsid w:val="00CE5D7D"/>
    <w:rsid w:val="00CE5DDC"/>
    <w:rsid w:val="00CE5F3F"/>
    <w:rsid w:val="00CE625E"/>
    <w:rsid w:val="00CE6745"/>
    <w:rsid w:val="00CE6B3B"/>
    <w:rsid w:val="00CE6CCC"/>
    <w:rsid w:val="00CE6D52"/>
    <w:rsid w:val="00CE717E"/>
    <w:rsid w:val="00CE722A"/>
    <w:rsid w:val="00CE75DA"/>
    <w:rsid w:val="00CE7613"/>
    <w:rsid w:val="00CE77D6"/>
    <w:rsid w:val="00CE7901"/>
    <w:rsid w:val="00CE7D42"/>
    <w:rsid w:val="00CF008A"/>
    <w:rsid w:val="00CF00F3"/>
    <w:rsid w:val="00CF016A"/>
    <w:rsid w:val="00CF020D"/>
    <w:rsid w:val="00CF04B9"/>
    <w:rsid w:val="00CF078B"/>
    <w:rsid w:val="00CF0863"/>
    <w:rsid w:val="00CF0A61"/>
    <w:rsid w:val="00CF0BEB"/>
    <w:rsid w:val="00CF0CDB"/>
    <w:rsid w:val="00CF0D67"/>
    <w:rsid w:val="00CF0FFE"/>
    <w:rsid w:val="00CF10A2"/>
    <w:rsid w:val="00CF111F"/>
    <w:rsid w:val="00CF15CB"/>
    <w:rsid w:val="00CF17F5"/>
    <w:rsid w:val="00CF1950"/>
    <w:rsid w:val="00CF1B86"/>
    <w:rsid w:val="00CF1CB0"/>
    <w:rsid w:val="00CF26DB"/>
    <w:rsid w:val="00CF26F3"/>
    <w:rsid w:val="00CF28B8"/>
    <w:rsid w:val="00CF29F3"/>
    <w:rsid w:val="00CF2BEB"/>
    <w:rsid w:val="00CF2E26"/>
    <w:rsid w:val="00CF2E2C"/>
    <w:rsid w:val="00CF2F15"/>
    <w:rsid w:val="00CF2F9B"/>
    <w:rsid w:val="00CF32C2"/>
    <w:rsid w:val="00CF32F4"/>
    <w:rsid w:val="00CF34BC"/>
    <w:rsid w:val="00CF3664"/>
    <w:rsid w:val="00CF3947"/>
    <w:rsid w:val="00CF3A99"/>
    <w:rsid w:val="00CF3D0B"/>
    <w:rsid w:val="00CF411F"/>
    <w:rsid w:val="00CF4191"/>
    <w:rsid w:val="00CF45C8"/>
    <w:rsid w:val="00CF462B"/>
    <w:rsid w:val="00CF4817"/>
    <w:rsid w:val="00CF4C6B"/>
    <w:rsid w:val="00CF4D95"/>
    <w:rsid w:val="00CF501C"/>
    <w:rsid w:val="00CF52B2"/>
    <w:rsid w:val="00CF549D"/>
    <w:rsid w:val="00CF5858"/>
    <w:rsid w:val="00CF5B82"/>
    <w:rsid w:val="00CF5E7B"/>
    <w:rsid w:val="00CF5EC3"/>
    <w:rsid w:val="00CF5F43"/>
    <w:rsid w:val="00CF5FB4"/>
    <w:rsid w:val="00CF6240"/>
    <w:rsid w:val="00CF652A"/>
    <w:rsid w:val="00CF6959"/>
    <w:rsid w:val="00CF6DF3"/>
    <w:rsid w:val="00CF6EB2"/>
    <w:rsid w:val="00CF72D5"/>
    <w:rsid w:val="00CF739D"/>
    <w:rsid w:val="00CF751A"/>
    <w:rsid w:val="00CF79C3"/>
    <w:rsid w:val="00CF7AA1"/>
    <w:rsid w:val="00CF7C6F"/>
    <w:rsid w:val="00CF7E3A"/>
    <w:rsid w:val="00CF7EB3"/>
    <w:rsid w:val="00D0003F"/>
    <w:rsid w:val="00D002B8"/>
    <w:rsid w:val="00D00632"/>
    <w:rsid w:val="00D00A26"/>
    <w:rsid w:val="00D00B0A"/>
    <w:rsid w:val="00D00C8C"/>
    <w:rsid w:val="00D01181"/>
    <w:rsid w:val="00D0132D"/>
    <w:rsid w:val="00D01572"/>
    <w:rsid w:val="00D015FF"/>
    <w:rsid w:val="00D017AC"/>
    <w:rsid w:val="00D01809"/>
    <w:rsid w:val="00D01A72"/>
    <w:rsid w:val="00D01D1D"/>
    <w:rsid w:val="00D01FBC"/>
    <w:rsid w:val="00D01FE7"/>
    <w:rsid w:val="00D021A4"/>
    <w:rsid w:val="00D02348"/>
    <w:rsid w:val="00D0258B"/>
    <w:rsid w:val="00D025A3"/>
    <w:rsid w:val="00D02619"/>
    <w:rsid w:val="00D027B1"/>
    <w:rsid w:val="00D02BB2"/>
    <w:rsid w:val="00D02F3C"/>
    <w:rsid w:val="00D03304"/>
    <w:rsid w:val="00D03499"/>
    <w:rsid w:val="00D037DC"/>
    <w:rsid w:val="00D03BEF"/>
    <w:rsid w:val="00D03CFF"/>
    <w:rsid w:val="00D03DBD"/>
    <w:rsid w:val="00D041FC"/>
    <w:rsid w:val="00D0467A"/>
    <w:rsid w:val="00D047F4"/>
    <w:rsid w:val="00D0480C"/>
    <w:rsid w:val="00D04A50"/>
    <w:rsid w:val="00D04BCB"/>
    <w:rsid w:val="00D04C6A"/>
    <w:rsid w:val="00D05056"/>
    <w:rsid w:val="00D05504"/>
    <w:rsid w:val="00D05530"/>
    <w:rsid w:val="00D0565A"/>
    <w:rsid w:val="00D056D0"/>
    <w:rsid w:val="00D057EB"/>
    <w:rsid w:val="00D05888"/>
    <w:rsid w:val="00D05DE7"/>
    <w:rsid w:val="00D05F84"/>
    <w:rsid w:val="00D05FA2"/>
    <w:rsid w:val="00D06256"/>
    <w:rsid w:val="00D067FD"/>
    <w:rsid w:val="00D06A26"/>
    <w:rsid w:val="00D06B0E"/>
    <w:rsid w:val="00D06C2B"/>
    <w:rsid w:val="00D06C89"/>
    <w:rsid w:val="00D06D6B"/>
    <w:rsid w:val="00D06EE6"/>
    <w:rsid w:val="00D0720E"/>
    <w:rsid w:val="00D07307"/>
    <w:rsid w:val="00D075F6"/>
    <w:rsid w:val="00D0789F"/>
    <w:rsid w:val="00D078FE"/>
    <w:rsid w:val="00D07AF8"/>
    <w:rsid w:val="00D07DBD"/>
    <w:rsid w:val="00D101EA"/>
    <w:rsid w:val="00D103A4"/>
    <w:rsid w:val="00D10406"/>
    <w:rsid w:val="00D10593"/>
    <w:rsid w:val="00D1063B"/>
    <w:rsid w:val="00D10BBB"/>
    <w:rsid w:val="00D10EA6"/>
    <w:rsid w:val="00D10F89"/>
    <w:rsid w:val="00D10FA6"/>
    <w:rsid w:val="00D11424"/>
    <w:rsid w:val="00D1171B"/>
    <w:rsid w:val="00D11A90"/>
    <w:rsid w:val="00D11BD0"/>
    <w:rsid w:val="00D11D7B"/>
    <w:rsid w:val="00D1233F"/>
    <w:rsid w:val="00D124DA"/>
    <w:rsid w:val="00D12B31"/>
    <w:rsid w:val="00D12CCB"/>
    <w:rsid w:val="00D12D91"/>
    <w:rsid w:val="00D13038"/>
    <w:rsid w:val="00D1352C"/>
    <w:rsid w:val="00D138C6"/>
    <w:rsid w:val="00D1398B"/>
    <w:rsid w:val="00D13A6B"/>
    <w:rsid w:val="00D13D32"/>
    <w:rsid w:val="00D13EA4"/>
    <w:rsid w:val="00D13F9B"/>
    <w:rsid w:val="00D14184"/>
    <w:rsid w:val="00D145AF"/>
    <w:rsid w:val="00D145F0"/>
    <w:rsid w:val="00D145FC"/>
    <w:rsid w:val="00D1462D"/>
    <w:rsid w:val="00D146D3"/>
    <w:rsid w:val="00D1481F"/>
    <w:rsid w:val="00D14C01"/>
    <w:rsid w:val="00D152CF"/>
    <w:rsid w:val="00D153A6"/>
    <w:rsid w:val="00D153EE"/>
    <w:rsid w:val="00D1566B"/>
    <w:rsid w:val="00D159A0"/>
    <w:rsid w:val="00D15A52"/>
    <w:rsid w:val="00D15BCB"/>
    <w:rsid w:val="00D15CA9"/>
    <w:rsid w:val="00D15D63"/>
    <w:rsid w:val="00D161FA"/>
    <w:rsid w:val="00D161FE"/>
    <w:rsid w:val="00D16245"/>
    <w:rsid w:val="00D16347"/>
    <w:rsid w:val="00D1637F"/>
    <w:rsid w:val="00D1641F"/>
    <w:rsid w:val="00D16950"/>
    <w:rsid w:val="00D16995"/>
    <w:rsid w:val="00D16AF8"/>
    <w:rsid w:val="00D170EC"/>
    <w:rsid w:val="00D17455"/>
    <w:rsid w:val="00D17777"/>
    <w:rsid w:val="00D200A2"/>
    <w:rsid w:val="00D2023E"/>
    <w:rsid w:val="00D2039F"/>
    <w:rsid w:val="00D20419"/>
    <w:rsid w:val="00D204B8"/>
    <w:rsid w:val="00D204F9"/>
    <w:rsid w:val="00D20863"/>
    <w:rsid w:val="00D2086A"/>
    <w:rsid w:val="00D20AF8"/>
    <w:rsid w:val="00D20D15"/>
    <w:rsid w:val="00D20D1A"/>
    <w:rsid w:val="00D20EE6"/>
    <w:rsid w:val="00D21061"/>
    <w:rsid w:val="00D210A7"/>
    <w:rsid w:val="00D21366"/>
    <w:rsid w:val="00D21467"/>
    <w:rsid w:val="00D214D8"/>
    <w:rsid w:val="00D215B5"/>
    <w:rsid w:val="00D216DC"/>
    <w:rsid w:val="00D216EB"/>
    <w:rsid w:val="00D21880"/>
    <w:rsid w:val="00D218F1"/>
    <w:rsid w:val="00D21B14"/>
    <w:rsid w:val="00D21B3C"/>
    <w:rsid w:val="00D21C51"/>
    <w:rsid w:val="00D21D53"/>
    <w:rsid w:val="00D21ED8"/>
    <w:rsid w:val="00D22044"/>
    <w:rsid w:val="00D2229E"/>
    <w:rsid w:val="00D222F8"/>
    <w:rsid w:val="00D223C4"/>
    <w:rsid w:val="00D22639"/>
    <w:rsid w:val="00D22AEB"/>
    <w:rsid w:val="00D22C08"/>
    <w:rsid w:val="00D22DAC"/>
    <w:rsid w:val="00D23168"/>
    <w:rsid w:val="00D23323"/>
    <w:rsid w:val="00D23402"/>
    <w:rsid w:val="00D234A1"/>
    <w:rsid w:val="00D234A2"/>
    <w:rsid w:val="00D234C8"/>
    <w:rsid w:val="00D234E9"/>
    <w:rsid w:val="00D2350C"/>
    <w:rsid w:val="00D2354E"/>
    <w:rsid w:val="00D23772"/>
    <w:rsid w:val="00D23924"/>
    <w:rsid w:val="00D23E4D"/>
    <w:rsid w:val="00D24050"/>
    <w:rsid w:val="00D240E0"/>
    <w:rsid w:val="00D24172"/>
    <w:rsid w:val="00D24278"/>
    <w:rsid w:val="00D244F9"/>
    <w:rsid w:val="00D24699"/>
    <w:rsid w:val="00D248C3"/>
    <w:rsid w:val="00D24A4B"/>
    <w:rsid w:val="00D24A6A"/>
    <w:rsid w:val="00D24C45"/>
    <w:rsid w:val="00D24FC9"/>
    <w:rsid w:val="00D2503D"/>
    <w:rsid w:val="00D25095"/>
    <w:rsid w:val="00D2514E"/>
    <w:rsid w:val="00D25299"/>
    <w:rsid w:val="00D252E7"/>
    <w:rsid w:val="00D2531E"/>
    <w:rsid w:val="00D25369"/>
    <w:rsid w:val="00D25405"/>
    <w:rsid w:val="00D255CD"/>
    <w:rsid w:val="00D255EC"/>
    <w:rsid w:val="00D25735"/>
    <w:rsid w:val="00D25A75"/>
    <w:rsid w:val="00D25C9E"/>
    <w:rsid w:val="00D25E24"/>
    <w:rsid w:val="00D2630A"/>
    <w:rsid w:val="00D2643F"/>
    <w:rsid w:val="00D26648"/>
    <w:rsid w:val="00D266C1"/>
    <w:rsid w:val="00D26AE1"/>
    <w:rsid w:val="00D26D55"/>
    <w:rsid w:val="00D26D8D"/>
    <w:rsid w:val="00D270DA"/>
    <w:rsid w:val="00D27203"/>
    <w:rsid w:val="00D2720C"/>
    <w:rsid w:val="00D2739E"/>
    <w:rsid w:val="00D2774B"/>
    <w:rsid w:val="00D27919"/>
    <w:rsid w:val="00D27989"/>
    <w:rsid w:val="00D27B8A"/>
    <w:rsid w:val="00D27BA2"/>
    <w:rsid w:val="00D27D04"/>
    <w:rsid w:val="00D27E90"/>
    <w:rsid w:val="00D27F00"/>
    <w:rsid w:val="00D27FEA"/>
    <w:rsid w:val="00D30268"/>
    <w:rsid w:val="00D3027C"/>
    <w:rsid w:val="00D302A1"/>
    <w:rsid w:val="00D30323"/>
    <w:rsid w:val="00D30526"/>
    <w:rsid w:val="00D30821"/>
    <w:rsid w:val="00D30B49"/>
    <w:rsid w:val="00D30D0E"/>
    <w:rsid w:val="00D30E9D"/>
    <w:rsid w:val="00D30EE5"/>
    <w:rsid w:val="00D31086"/>
    <w:rsid w:val="00D3125A"/>
    <w:rsid w:val="00D31527"/>
    <w:rsid w:val="00D31587"/>
    <w:rsid w:val="00D317D0"/>
    <w:rsid w:val="00D31C66"/>
    <w:rsid w:val="00D322FB"/>
    <w:rsid w:val="00D323F3"/>
    <w:rsid w:val="00D32523"/>
    <w:rsid w:val="00D3278C"/>
    <w:rsid w:val="00D32CD0"/>
    <w:rsid w:val="00D32D53"/>
    <w:rsid w:val="00D32D88"/>
    <w:rsid w:val="00D32ED6"/>
    <w:rsid w:val="00D32F17"/>
    <w:rsid w:val="00D33373"/>
    <w:rsid w:val="00D33389"/>
    <w:rsid w:val="00D3363D"/>
    <w:rsid w:val="00D336D7"/>
    <w:rsid w:val="00D338E0"/>
    <w:rsid w:val="00D33B28"/>
    <w:rsid w:val="00D33CB1"/>
    <w:rsid w:val="00D33D41"/>
    <w:rsid w:val="00D33F0A"/>
    <w:rsid w:val="00D340B8"/>
    <w:rsid w:val="00D34343"/>
    <w:rsid w:val="00D3459D"/>
    <w:rsid w:val="00D346D2"/>
    <w:rsid w:val="00D3483D"/>
    <w:rsid w:val="00D34A12"/>
    <w:rsid w:val="00D34DB2"/>
    <w:rsid w:val="00D34DCF"/>
    <w:rsid w:val="00D34F30"/>
    <w:rsid w:val="00D35073"/>
    <w:rsid w:val="00D3536A"/>
    <w:rsid w:val="00D35478"/>
    <w:rsid w:val="00D355E6"/>
    <w:rsid w:val="00D3596A"/>
    <w:rsid w:val="00D359D9"/>
    <w:rsid w:val="00D359DC"/>
    <w:rsid w:val="00D35AB6"/>
    <w:rsid w:val="00D35C17"/>
    <w:rsid w:val="00D3627A"/>
    <w:rsid w:val="00D365E7"/>
    <w:rsid w:val="00D3679E"/>
    <w:rsid w:val="00D367CD"/>
    <w:rsid w:val="00D36990"/>
    <w:rsid w:val="00D36A63"/>
    <w:rsid w:val="00D3711C"/>
    <w:rsid w:val="00D37140"/>
    <w:rsid w:val="00D375A0"/>
    <w:rsid w:val="00D37866"/>
    <w:rsid w:val="00D37A67"/>
    <w:rsid w:val="00D37A6C"/>
    <w:rsid w:val="00D37AB2"/>
    <w:rsid w:val="00D37E26"/>
    <w:rsid w:val="00D37E5F"/>
    <w:rsid w:val="00D37ED1"/>
    <w:rsid w:val="00D40271"/>
    <w:rsid w:val="00D40369"/>
    <w:rsid w:val="00D40767"/>
    <w:rsid w:val="00D4081E"/>
    <w:rsid w:val="00D40EB9"/>
    <w:rsid w:val="00D40F78"/>
    <w:rsid w:val="00D41060"/>
    <w:rsid w:val="00D41066"/>
    <w:rsid w:val="00D41373"/>
    <w:rsid w:val="00D414C6"/>
    <w:rsid w:val="00D41785"/>
    <w:rsid w:val="00D418EC"/>
    <w:rsid w:val="00D419C3"/>
    <w:rsid w:val="00D41D3E"/>
    <w:rsid w:val="00D4277D"/>
    <w:rsid w:val="00D42998"/>
    <w:rsid w:val="00D42A0D"/>
    <w:rsid w:val="00D42D4E"/>
    <w:rsid w:val="00D42EEC"/>
    <w:rsid w:val="00D43541"/>
    <w:rsid w:val="00D436D9"/>
    <w:rsid w:val="00D43858"/>
    <w:rsid w:val="00D4387E"/>
    <w:rsid w:val="00D43AC2"/>
    <w:rsid w:val="00D43E03"/>
    <w:rsid w:val="00D441CA"/>
    <w:rsid w:val="00D4422D"/>
    <w:rsid w:val="00D44264"/>
    <w:rsid w:val="00D44306"/>
    <w:rsid w:val="00D44375"/>
    <w:rsid w:val="00D44590"/>
    <w:rsid w:val="00D445FE"/>
    <w:rsid w:val="00D44A7B"/>
    <w:rsid w:val="00D44A7D"/>
    <w:rsid w:val="00D44B6E"/>
    <w:rsid w:val="00D44B96"/>
    <w:rsid w:val="00D44BF9"/>
    <w:rsid w:val="00D44C16"/>
    <w:rsid w:val="00D44D14"/>
    <w:rsid w:val="00D45391"/>
    <w:rsid w:val="00D45504"/>
    <w:rsid w:val="00D4562C"/>
    <w:rsid w:val="00D45B1A"/>
    <w:rsid w:val="00D460B7"/>
    <w:rsid w:val="00D461D3"/>
    <w:rsid w:val="00D462FB"/>
    <w:rsid w:val="00D46440"/>
    <w:rsid w:val="00D469DF"/>
    <w:rsid w:val="00D46B00"/>
    <w:rsid w:val="00D46B8D"/>
    <w:rsid w:val="00D46F59"/>
    <w:rsid w:val="00D473AF"/>
    <w:rsid w:val="00D4742C"/>
    <w:rsid w:val="00D4749C"/>
    <w:rsid w:val="00D47701"/>
    <w:rsid w:val="00D4795A"/>
    <w:rsid w:val="00D479C0"/>
    <w:rsid w:val="00D47A9C"/>
    <w:rsid w:val="00D47ADD"/>
    <w:rsid w:val="00D47D2F"/>
    <w:rsid w:val="00D47EC7"/>
    <w:rsid w:val="00D50229"/>
    <w:rsid w:val="00D50321"/>
    <w:rsid w:val="00D5043C"/>
    <w:rsid w:val="00D50567"/>
    <w:rsid w:val="00D5065A"/>
    <w:rsid w:val="00D507E2"/>
    <w:rsid w:val="00D50930"/>
    <w:rsid w:val="00D50AAE"/>
    <w:rsid w:val="00D50D07"/>
    <w:rsid w:val="00D50DDB"/>
    <w:rsid w:val="00D51024"/>
    <w:rsid w:val="00D51183"/>
    <w:rsid w:val="00D51211"/>
    <w:rsid w:val="00D513D0"/>
    <w:rsid w:val="00D51657"/>
    <w:rsid w:val="00D5169F"/>
    <w:rsid w:val="00D518AC"/>
    <w:rsid w:val="00D518E6"/>
    <w:rsid w:val="00D51982"/>
    <w:rsid w:val="00D51998"/>
    <w:rsid w:val="00D519A6"/>
    <w:rsid w:val="00D51A6C"/>
    <w:rsid w:val="00D5209B"/>
    <w:rsid w:val="00D521DE"/>
    <w:rsid w:val="00D52390"/>
    <w:rsid w:val="00D524CE"/>
    <w:rsid w:val="00D52511"/>
    <w:rsid w:val="00D525E3"/>
    <w:rsid w:val="00D52777"/>
    <w:rsid w:val="00D527CA"/>
    <w:rsid w:val="00D52C6A"/>
    <w:rsid w:val="00D530A8"/>
    <w:rsid w:val="00D53215"/>
    <w:rsid w:val="00D533B9"/>
    <w:rsid w:val="00D53509"/>
    <w:rsid w:val="00D5370A"/>
    <w:rsid w:val="00D53BC3"/>
    <w:rsid w:val="00D53FFB"/>
    <w:rsid w:val="00D543E5"/>
    <w:rsid w:val="00D544B8"/>
    <w:rsid w:val="00D5462F"/>
    <w:rsid w:val="00D54B55"/>
    <w:rsid w:val="00D54C91"/>
    <w:rsid w:val="00D54D16"/>
    <w:rsid w:val="00D54DA6"/>
    <w:rsid w:val="00D54DF0"/>
    <w:rsid w:val="00D551B7"/>
    <w:rsid w:val="00D5524C"/>
    <w:rsid w:val="00D55572"/>
    <w:rsid w:val="00D555EB"/>
    <w:rsid w:val="00D5590A"/>
    <w:rsid w:val="00D55990"/>
    <w:rsid w:val="00D55A39"/>
    <w:rsid w:val="00D55A3E"/>
    <w:rsid w:val="00D55BB9"/>
    <w:rsid w:val="00D55C3A"/>
    <w:rsid w:val="00D55C46"/>
    <w:rsid w:val="00D55C77"/>
    <w:rsid w:val="00D55CC3"/>
    <w:rsid w:val="00D55D37"/>
    <w:rsid w:val="00D55DF6"/>
    <w:rsid w:val="00D55E67"/>
    <w:rsid w:val="00D56459"/>
    <w:rsid w:val="00D5666D"/>
    <w:rsid w:val="00D569D3"/>
    <w:rsid w:val="00D56A5F"/>
    <w:rsid w:val="00D5724A"/>
    <w:rsid w:val="00D5746E"/>
    <w:rsid w:val="00D5754A"/>
    <w:rsid w:val="00D577DA"/>
    <w:rsid w:val="00D57C6F"/>
    <w:rsid w:val="00D57CBF"/>
    <w:rsid w:val="00D57DC8"/>
    <w:rsid w:val="00D57DD6"/>
    <w:rsid w:val="00D57EBA"/>
    <w:rsid w:val="00D57F88"/>
    <w:rsid w:val="00D57F9D"/>
    <w:rsid w:val="00D60007"/>
    <w:rsid w:val="00D6008B"/>
    <w:rsid w:val="00D60138"/>
    <w:rsid w:val="00D603B5"/>
    <w:rsid w:val="00D6041D"/>
    <w:rsid w:val="00D6043D"/>
    <w:rsid w:val="00D605B8"/>
    <w:rsid w:val="00D607F7"/>
    <w:rsid w:val="00D607F8"/>
    <w:rsid w:val="00D60A1B"/>
    <w:rsid w:val="00D60A9E"/>
    <w:rsid w:val="00D60AD4"/>
    <w:rsid w:val="00D60B69"/>
    <w:rsid w:val="00D60CA5"/>
    <w:rsid w:val="00D611BC"/>
    <w:rsid w:val="00D6126A"/>
    <w:rsid w:val="00D61712"/>
    <w:rsid w:val="00D6182A"/>
    <w:rsid w:val="00D6193D"/>
    <w:rsid w:val="00D61CFD"/>
    <w:rsid w:val="00D61EF3"/>
    <w:rsid w:val="00D61FC1"/>
    <w:rsid w:val="00D62005"/>
    <w:rsid w:val="00D6219E"/>
    <w:rsid w:val="00D62275"/>
    <w:rsid w:val="00D6233E"/>
    <w:rsid w:val="00D62433"/>
    <w:rsid w:val="00D62649"/>
    <w:rsid w:val="00D62663"/>
    <w:rsid w:val="00D6268C"/>
    <w:rsid w:val="00D62849"/>
    <w:rsid w:val="00D6298B"/>
    <w:rsid w:val="00D629F1"/>
    <w:rsid w:val="00D62AF2"/>
    <w:rsid w:val="00D62C6F"/>
    <w:rsid w:val="00D62D83"/>
    <w:rsid w:val="00D63382"/>
    <w:rsid w:val="00D633FB"/>
    <w:rsid w:val="00D63531"/>
    <w:rsid w:val="00D6367C"/>
    <w:rsid w:val="00D63754"/>
    <w:rsid w:val="00D637AA"/>
    <w:rsid w:val="00D637E4"/>
    <w:rsid w:val="00D63DFF"/>
    <w:rsid w:val="00D63F98"/>
    <w:rsid w:val="00D640BA"/>
    <w:rsid w:val="00D64209"/>
    <w:rsid w:val="00D6425A"/>
    <w:rsid w:val="00D645B7"/>
    <w:rsid w:val="00D64684"/>
    <w:rsid w:val="00D646FE"/>
    <w:rsid w:val="00D64AF1"/>
    <w:rsid w:val="00D6506F"/>
    <w:rsid w:val="00D6522E"/>
    <w:rsid w:val="00D652DD"/>
    <w:rsid w:val="00D652FF"/>
    <w:rsid w:val="00D653BE"/>
    <w:rsid w:val="00D6543D"/>
    <w:rsid w:val="00D65486"/>
    <w:rsid w:val="00D6555B"/>
    <w:rsid w:val="00D656FC"/>
    <w:rsid w:val="00D6637B"/>
    <w:rsid w:val="00D66447"/>
    <w:rsid w:val="00D6678F"/>
    <w:rsid w:val="00D668EB"/>
    <w:rsid w:val="00D6698E"/>
    <w:rsid w:val="00D66A7B"/>
    <w:rsid w:val="00D66A8C"/>
    <w:rsid w:val="00D66C2E"/>
    <w:rsid w:val="00D66CD8"/>
    <w:rsid w:val="00D66F11"/>
    <w:rsid w:val="00D67475"/>
    <w:rsid w:val="00D67955"/>
    <w:rsid w:val="00D67B5B"/>
    <w:rsid w:val="00D67E63"/>
    <w:rsid w:val="00D67E97"/>
    <w:rsid w:val="00D7002C"/>
    <w:rsid w:val="00D70106"/>
    <w:rsid w:val="00D70174"/>
    <w:rsid w:val="00D701C3"/>
    <w:rsid w:val="00D701E6"/>
    <w:rsid w:val="00D706F1"/>
    <w:rsid w:val="00D707B4"/>
    <w:rsid w:val="00D707CD"/>
    <w:rsid w:val="00D707CF"/>
    <w:rsid w:val="00D707FF"/>
    <w:rsid w:val="00D7089D"/>
    <w:rsid w:val="00D70D49"/>
    <w:rsid w:val="00D70FF6"/>
    <w:rsid w:val="00D7156D"/>
    <w:rsid w:val="00D7156E"/>
    <w:rsid w:val="00D715F5"/>
    <w:rsid w:val="00D71614"/>
    <w:rsid w:val="00D71672"/>
    <w:rsid w:val="00D717BD"/>
    <w:rsid w:val="00D71C65"/>
    <w:rsid w:val="00D71EDB"/>
    <w:rsid w:val="00D72135"/>
    <w:rsid w:val="00D72154"/>
    <w:rsid w:val="00D7234F"/>
    <w:rsid w:val="00D724A5"/>
    <w:rsid w:val="00D72793"/>
    <w:rsid w:val="00D727FF"/>
    <w:rsid w:val="00D72802"/>
    <w:rsid w:val="00D72B86"/>
    <w:rsid w:val="00D72C25"/>
    <w:rsid w:val="00D72D46"/>
    <w:rsid w:val="00D72E9D"/>
    <w:rsid w:val="00D72F36"/>
    <w:rsid w:val="00D73011"/>
    <w:rsid w:val="00D73150"/>
    <w:rsid w:val="00D732C5"/>
    <w:rsid w:val="00D737F4"/>
    <w:rsid w:val="00D73AB2"/>
    <w:rsid w:val="00D73AD5"/>
    <w:rsid w:val="00D73B1A"/>
    <w:rsid w:val="00D73B2D"/>
    <w:rsid w:val="00D73D80"/>
    <w:rsid w:val="00D73DF8"/>
    <w:rsid w:val="00D741D1"/>
    <w:rsid w:val="00D7439E"/>
    <w:rsid w:val="00D7448B"/>
    <w:rsid w:val="00D7456A"/>
    <w:rsid w:val="00D74C3F"/>
    <w:rsid w:val="00D74CEE"/>
    <w:rsid w:val="00D74FE9"/>
    <w:rsid w:val="00D7502D"/>
    <w:rsid w:val="00D7521C"/>
    <w:rsid w:val="00D75389"/>
    <w:rsid w:val="00D7546B"/>
    <w:rsid w:val="00D75487"/>
    <w:rsid w:val="00D754EC"/>
    <w:rsid w:val="00D755F2"/>
    <w:rsid w:val="00D756EC"/>
    <w:rsid w:val="00D757E0"/>
    <w:rsid w:val="00D75944"/>
    <w:rsid w:val="00D759D5"/>
    <w:rsid w:val="00D75BEB"/>
    <w:rsid w:val="00D75EC2"/>
    <w:rsid w:val="00D76194"/>
    <w:rsid w:val="00D7622E"/>
    <w:rsid w:val="00D762FB"/>
    <w:rsid w:val="00D767CE"/>
    <w:rsid w:val="00D767F4"/>
    <w:rsid w:val="00D769FF"/>
    <w:rsid w:val="00D76D50"/>
    <w:rsid w:val="00D76E01"/>
    <w:rsid w:val="00D7704A"/>
    <w:rsid w:val="00D773E7"/>
    <w:rsid w:val="00D779AD"/>
    <w:rsid w:val="00D77A80"/>
    <w:rsid w:val="00D77AE2"/>
    <w:rsid w:val="00D77C1A"/>
    <w:rsid w:val="00D77D25"/>
    <w:rsid w:val="00D80030"/>
    <w:rsid w:val="00D80397"/>
    <w:rsid w:val="00D804DC"/>
    <w:rsid w:val="00D8060E"/>
    <w:rsid w:val="00D80790"/>
    <w:rsid w:val="00D80A6A"/>
    <w:rsid w:val="00D80B06"/>
    <w:rsid w:val="00D80C99"/>
    <w:rsid w:val="00D8124C"/>
    <w:rsid w:val="00D81447"/>
    <w:rsid w:val="00D815A6"/>
    <w:rsid w:val="00D81710"/>
    <w:rsid w:val="00D81807"/>
    <w:rsid w:val="00D819D9"/>
    <w:rsid w:val="00D81ADD"/>
    <w:rsid w:val="00D81B5A"/>
    <w:rsid w:val="00D81D17"/>
    <w:rsid w:val="00D81E0D"/>
    <w:rsid w:val="00D823BB"/>
    <w:rsid w:val="00D823FC"/>
    <w:rsid w:val="00D826E3"/>
    <w:rsid w:val="00D8274E"/>
    <w:rsid w:val="00D82C5F"/>
    <w:rsid w:val="00D82F82"/>
    <w:rsid w:val="00D82F86"/>
    <w:rsid w:val="00D82F89"/>
    <w:rsid w:val="00D8305C"/>
    <w:rsid w:val="00D83181"/>
    <w:rsid w:val="00D83466"/>
    <w:rsid w:val="00D834EC"/>
    <w:rsid w:val="00D8377C"/>
    <w:rsid w:val="00D837AE"/>
    <w:rsid w:val="00D839AA"/>
    <w:rsid w:val="00D83BEE"/>
    <w:rsid w:val="00D83C60"/>
    <w:rsid w:val="00D840FD"/>
    <w:rsid w:val="00D84110"/>
    <w:rsid w:val="00D84519"/>
    <w:rsid w:val="00D8457A"/>
    <w:rsid w:val="00D8475E"/>
    <w:rsid w:val="00D847A6"/>
    <w:rsid w:val="00D847C8"/>
    <w:rsid w:val="00D848BC"/>
    <w:rsid w:val="00D84B83"/>
    <w:rsid w:val="00D84B87"/>
    <w:rsid w:val="00D84F80"/>
    <w:rsid w:val="00D852E1"/>
    <w:rsid w:val="00D853B8"/>
    <w:rsid w:val="00D85456"/>
    <w:rsid w:val="00D85606"/>
    <w:rsid w:val="00D85637"/>
    <w:rsid w:val="00D8583B"/>
    <w:rsid w:val="00D858DA"/>
    <w:rsid w:val="00D85B87"/>
    <w:rsid w:val="00D85BAE"/>
    <w:rsid w:val="00D85D06"/>
    <w:rsid w:val="00D85E40"/>
    <w:rsid w:val="00D85E50"/>
    <w:rsid w:val="00D85EB0"/>
    <w:rsid w:val="00D85F7B"/>
    <w:rsid w:val="00D85F87"/>
    <w:rsid w:val="00D861F8"/>
    <w:rsid w:val="00D8623B"/>
    <w:rsid w:val="00D862AB"/>
    <w:rsid w:val="00D863D9"/>
    <w:rsid w:val="00D863F0"/>
    <w:rsid w:val="00D86D6A"/>
    <w:rsid w:val="00D86FAE"/>
    <w:rsid w:val="00D871C9"/>
    <w:rsid w:val="00D875F3"/>
    <w:rsid w:val="00D87798"/>
    <w:rsid w:val="00D87865"/>
    <w:rsid w:val="00D87970"/>
    <w:rsid w:val="00D87AB3"/>
    <w:rsid w:val="00D87D33"/>
    <w:rsid w:val="00D87DFA"/>
    <w:rsid w:val="00D87E0E"/>
    <w:rsid w:val="00D87E8E"/>
    <w:rsid w:val="00D87F15"/>
    <w:rsid w:val="00D90143"/>
    <w:rsid w:val="00D90275"/>
    <w:rsid w:val="00D903FC"/>
    <w:rsid w:val="00D904DB"/>
    <w:rsid w:val="00D90587"/>
    <w:rsid w:val="00D9059C"/>
    <w:rsid w:val="00D905FA"/>
    <w:rsid w:val="00D9062E"/>
    <w:rsid w:val="00D90722"/>
    <w:rsid w:val="00D90890"/>
    <w:rsid w:val="00D90910"/>
    <w:rsid w:val="00D90CD2"/>
    <w:rsid w:val="00D9103B"/>
    <w:rsid w:val="00D9106A"/>
    <w:rsid w:val="00D911F0"/>
    <w:rsid w:val="00D913F5"/>
    <w:rsid w:val="00D9149E"/>
    <w:rsid w:val="00D91772"/>
    <w:rsid w:val="00D917CD"/>
    <w:rsid w:val="00D918F1"/>
    <w:rsid w:val="00D919BF"/>
    <w:rsid w:val="00D91BB7"/>
    <w:rsid w:val="00D91F15"/>
    <w:rsid w:val="00D91F17"/>
    <w:rsid w:val="00D920EB"/>
    <w:rsid w:val="00D92156"/>
    <w:rsid w:val="00D92210"/>
    <w:rsid w:val="00D92287"/>
    <w:rsid w:val="00D9266E"/>
    <w:rsid w:val="00D92A5E"/>
    <w:rsid w:val="00D92AF9"/>
    <w:rsid w:val="00D92B11"/>
    <w:rsid w:val="00D92C05"/>
    <w:rsid w:val="00D92D7B"/>
    <w:rsid w:val="00D92DE0"/>
    <w:rsid w:val="00D932B3"/>
    <w:rsid w:val="00D9337C"/>
    <w:rsid w:val="00D934C5"/>
    <w:rsid w:val="00D9350A"/>
    <w:rsid w:val="00D93620"/>
    <w:rsid w:val="00D93791"/>
    <w:rsid w:val="00D93865"/>
    <w:rsid w:val="00D93914"/>
    <w:rsid w:val="00D93E4A"/>
    <w:rsid w:val="00D94012"/>
    <w:rsid w:val="00D94022"/>
    <w:rsid w:val="00D941B3"/>
    <w:rsid w:val="00D941C3"/>
    <w:rsid w:val="00D945AA"/>
    <w:rsid w:val="00D945D1"/>
    <w:rsid w:val="00D9488B"/>
    <w:rsid w:val="00D94AB5"/>
    <w:rsid w:val="00D94CFE"/>
    <w:rsid w:val="00D94D70"/>
    <w:rsid w:val="00D94E09"/>
    <w:rsid w:val="00D954F8"/>
    <w:rsid w:val="00D9597D"/>
    <w:rsid w:val="00D9598A"/>
    <w:rsid w:val="00D95C3E"/>
    <w:rsid w:val="00D95CAB"/>
    <w:rsid w:val="00D95F6A"/>
    <w:rsid w:val="00D96013"/>
    <w:rsid w:val="00D96055"/>
    <w:rsid w:val="00D96091"/>
    <w:rsid w:val="00D961C8"/>
    <w:rsid w:val="00D963E6"/>
    <w:rsid w:val="00D9655F"/>
    <w:rsid w:val="00D96765"/>
    <w:rsid w:val="00D96810"/>
    <w:rsid w:val="00D969D9"/>
    <w:rsid w:val="00D96BEF"/>
    <w:rsid w:val="00D96D9D"/>
    <w:rsid w:val="00D96DE9"/>
    <w:rsid w:val="00D96F3B"/>
    <w:rsid w:val="00D97032"/>
    <w:rsid w:val="00D97529"/>
    <w:rsid w:val="00D978F2"/>
    <w:rsid w:val="00D978F6"/>
    <w:rsid w:val="00D97A15"/>
    <w:rsid w:val="00D97A89"/>
    <w:rsid w:val="00D97B3C"/>
    <w:rsid w:val="00DA004F"/>
    <w:rsid w:val="00DA052A"/>
    <w:rsid w:val="00DA0678"/>
    <w:rsid w:val="00DA07B0"/>
    <w:rsid w:val="00DA0A37"/>
    <w:rsid w:val="00DA0C3A"/>
    <w:rsid w:val="00DA0CB1"/>
    <w:rsid w:val="00DA0ED6"/>
    <w:rsid w:val="00DA0F2B"/>
    <w:rsid w:val="00DA0FCA"/>
    <w:rsid w:val="00DA112C"/>
    <w:rsid w:val="00DA126B"/>
    <w:rsid w:val="00DA1433"/>
    <w:rsid w:val="00DA148C"/>
    <w:rsid w:val="00DA1523"/>
    <w:rsid w:val="00DA1632"/>
    <w:rsid w:val="00DA1670"/>
    <w:rsid w:val="00DA19AF"/>
    <w:rsid w:val="00DA1E3F"/>
    <w:rsid w:val="00DA1F70"/>
    <w:rsid w:val="00DA1F97"/>
    <w:rsid w:val="00DA23DD"/>
    <w:rsid w:val="00DA2403"/>
    <w:rsid w:val="00DA2505"/>
    <w:rsid w:val="00DA2570"/>
    <w:rsid w:val="00DA27E6"/>
    <w:rsid w:val="00DA2A7C"/>
    <w:rsid w:val="00DA2ACB"/>
    <w:rsid w:val="00DA2BAD"/>
    <w:rsid w:val="00DA2FEF"/>
    <w:rsid w:val="00DA307B"/>
    <w:rsid w:val="00DA320E"/>
    <w:rsid w:val="00DA34E6"/>
    <w:rsid w:val="00DA3553"/>
    <w:rsid w:val="00DA3714"/>
    <w:rsid w:val="00DA37A6"/>
    <w:rsid w:val="00DA3969"/>
    <w:rsid w:val="00DA3D91"/>
    <w:rsid w:val="00DA3F19"/>
    <w:rsid w:val="00DA409B"/>
    <w:rsid w:val="00DA4150"/>
    <w:rsid w:val="00DA42AB"/>
    <w:rsid w:val="00DA43C9"/>
    <w:rsid w:val="00DA44AB"/>
    <w:rsid w:val="00DA451B"/>
    <w:rsid w:val="00DA46DC"/>
    <w:rsid w:val="00DA4704"/>
    <w:rsid w:val="00DA47CB"/>
    <w:rsid w:val="00DA4A30"/>
    <w:rsid w:val="00DA4B77"/>
    <w:rsid w:val="00DA4CF6"/>
    <w:rsid w:val="00DA4E8D"/>
    <w:rsid w:val="00DA4EDE"/>
    <w:rsid w:val="00DA5084"/>
    <w:rsid w:val="00DA50FE"/>
    <w:rsid w:val="00DA5124"/>
    <w:rsid w:val="00DA56C8"/>
    <w:rsid w:val="00DA58E7"/>
    <w:rsid w:val="00DA5945"/>
    <w:rsid w:val="00DA5B58"/>
    <w:rsid w:val="00DA5BD8"/>
    <w:rsid w:val="00DA5BF1"/>
    <w:rsid w:val="00DA5D9A"/>
    <w:rsid w:val="00DA5DC0"/>
    <w:rsid w:val="00DA5DD2"/>
    <w:rsid w:val="00DA5F00"/>
    <w:rsid w:val="00DA60EA"/>
    <w:rsid w:val="00DA6150"/>
    <w:rsid w:val="00DA64AD"/>
    <w:rsid w:val="00DA64F3"/>
    <w:rsid w:val="00DA662A"/>
    <w:rsid w:val="00DA679D"/>
    <w:rsid w:val="00DA67FA"/>
    <w:rsid w:val="00DA6906"/>
    <w:rsid w:val="00DA6C8A"/>
    <w:rsid w:val="00DA6CD1"/>
    <w:rsid w:val="00DA6CD6"/>
    <w:rsid w:val="00DA6D6F"/>
    <w:rsid w:val="00DA7134"/>
    <w:rsid w:val="00DA731D"/>
    <w:rsid w:val="00DA73F9"/>
    <w:rsid w:val="00DA74BE"/>
    <w:rsid w:val="00DA75E6"/>
    <w:rsid w:val="00DA768B"/>
    <w:rsid w:val="00DA7734"/>
    <w:rsid w:val="00DA785B"/>
    <w:rsid w:val="00DA7D6A"/>
    <w:rsid w:val="00DB02CD"/>
    <w:rsid w:val="00DB047B"/>
    <w:rsid w:val="00DB05EC"/>
    <w:rsid w:val="00DB0730"/>
    <w:rsid w:val="00DB093E"/>
    <w:rsid w:val="00DB0A3D"/>
    <w:rsid w:val="00DB0A88"/>
    <w:rsid w:val="00DB0B94"/>
    <w:rsid w:val="00DB0D47"/>
    <w:rsid w:val="00DB0F00"/>
    <w:rsid w:val="00DB0FCC"/>
    <w:rsid w:val="00DB1098"/>
    <w:rsid w:val="00DB1514"/>
    <w:rsid w:val="00DB1650"/>
    <w:rsid w:val="00DB1FED"/>
    <w:rsid w:val="00DB2059"/>
    <w:rsid w:val="00DB2734"/>
    <w:rsid w:val="00DB2891"/>
    <w:rsid w:val="00DB28CA"/>
    <w:rsid w:val="00DB290B"/>
    <w:rsid w:val="00DB29DA"/>
    <w:rsid w:val="00DB2A4B"/>
    <w:rsid w:val="00DB2B46"/>
    <w:rsid w:val="00DB2BDA"/>
    <w:rsid w:val="00DB2C64"/>
    <w:rsid w:val="00DB2D26"/>
    <w:rsid w:val="00DB2EF8"/>
    <w:rsid w:val="00DB2F11"/>
    <w:rsid w:val="00DB3104"/>
    <w:rsid w:val="00DB3358"/>
    <w:rsid w:val="00DB3658"/>
    <w:rsid w:val="00DB37BB"/>
    <w:rsid w:val="00DB382F"/>
    <w:rsid w:val="00DB38AB"/>
    <w:rsid w:val="00DB391A"/>
    <w:rsid w:val="00DB396C"/>
    <w:rsid w:val="00DB3E0C"/>
    <w:rsid w:val="00DB40C7"/>
    <w:rsid w:val="00DB43BF"/>
    <w:rsid w:val="00DB4413"/>
    <w:rsid w:val="00DB4437"/>
    <w:rsid w:val="00DB44A8"/>
    <w:rsid w:val="00DB458E"/>
    <w:rsid w:val="00DB4599"/>
    <w:rsid w:val="00DB47C8"/>
    <w:rsid w:val="00DB4B7C"/>
    <w:rsid w:val="00DB4BEA"/>
    <w:rsid w:val="00DB4CF1"/>
    <w:rsid w:val="00DB4F71"/>
    <w:rsid w:val="00DB5152"/>
    <w:rsid w:val="00DB541C"/>
    <w:rsid w:val="00DB54B8"/>
    <w:rsid w:val="00DB55E8"/>
    <w:rsid w:val="00DB59CF"/>
    <w:rsid w:val="00DB5C3B"/>
    <w:rsid w:val="00DB5E10"/>
    <w:rsid w:val="00DB5E8C"/>
    <w:rsid w:val="00DB612E"/>
    <w:rsid w:val="00DB61BB"/>
    <w:rsid w:val="00DB6249"/>
    <w:rsid w:val="00DB62BD"/>
    <w:rsid w:val="00DB6478"/>
    <w:rsid w:val="00DB6611"/>
    <w:rsid w:val="00DB6618"/>
    <w:rsid w:val="00DB687F"/>
    <w:rsid w:val="00DB69D7"/>
    <w:rsid w:val="00DB6A2E"/>
    <w:rsid w:val="00DB6CCD"/>
    <w:rsid w:val="00DB6D04"/>
    <w:rsid w:val="00DB6F39"/>
    <w:rsid w:val="00DB708A"/>
    <w:rsid w:val="00DB7162"/>
    <w:rsid w:val="00DB7188"/>
    <w:rsid w:val="00DB7307"/>
    <w:rsid w:val="00DB73B5"/>
    <w:rsid w:val="00DB7670"/>
    <w:rsid w:val="00DB767D"/>
    <w:rsid w:val="00DB76EF"/>
    <w:rsid w:val="00DB77B8"/>
    <w:rsid w:val="00DB798F"/>
    <w:rsid w:val="00DB7A5B"/>
    <w:rsid w:val="00DB7A85"/>
    <w:rsid w:val="00DB7D50"/>
    <w:rsid w:val="00DB7DB5"/>
    <w:rsid w:val="00DB7E17"/>
    <w:rsid w:val="00DC00F9"/>
    <w:rsid w:val="00DC020B"/>
    <w:rsid w:val="00DC03D9"/>
    <w:rsid w:val="00DC059A"/>
    <w:rsid w:val="00DC05EF"/>
    <w:rsid w:val="00DC0689"/>
    <w:rsid w:val="00DC0719"/>
    <w:rsid w:val="00DC0826"/>
    <w:rsid w:val="00DC085E"/>
    <w:rsid w:val="00DC0862"/>
    <w:rsid w:val="00DC0977"/>
    <w:rsid w:val="00DC0BCF"/>
    <w:rsid w:val="00DC0BF4"/>
    <w:rsid w:val="00DC0D4E"/>
    <w:rsid w:val="00DC100D"/>
    <w:rsid w:val="00DC1083"/>
    <w:rsid w:val="00DC12D4"/>
    <w:rsid w:val="00DC131A"/>
    <w:rsid w:val="00DC13AE"/>
    <w:rsid w:val="00DC13DE"/>
    <w:rsid w:val="00DC1403"/>
    <w:rsid w:val="00DC187C"/>
    <w:rsid w:val="00DC1881"/>
    <w:rsid w:val="00DC1944"/>
    <w:rsid w:val="00DC19EB"/>
    <w:rsid w:val="00DC1B0E"/>
    <w:rsid w:val="00DC1B75"/>
    <w:rsid w:val="00DC1BFD"/>
    <w:rsid w:val="00DC1F80"/>
    <w:rsid w:val="00DC2154"/>
    <w:rsid w:val="00DC226C"/>
    <w:rsid w:val="00DC2275"/>
    <w:rsid w:val="00DC2428"/>
    <w:rsid w:val="00DC288A"/>
    <w:rsid w:val="00DC2B99"/>
    <w:rsid w:val="00DC2E35"/>
    <w:rsid w:val="00DC2EDF"/>
    <w:rsid w:val="00DC2F02"/>
    <w:rsid w:val="00DC3019"/>
    <w:rsid w:val="00DC39E8"/>
    <w:rsid w:val="00DC3C9F"/>
    <w:rsid w:val="00DC3DE2"/>
    <w:rsid w:val="00DC3E81"/>
    <w:rsid w:val="00DC3EEB"/>
    <w:rsid w:val="00DC4035"/>
    <w:rsid w:val="00DC44F5"/>
    <w:rsid w:val="00DC4602"/>
    <w:rsid w:val="00DC46FC"/>
    <w:rsid w:val="00DC4C7A"/>
    <w:rsid w:val="00DC4E69"/>
    <w:rsid w:val="00DC5040"/>
    <w:rsid w:val="00DC5055"/>
    <w:rsid w:val="00DC5119"/>
    <w:rsid w:val="00DC5396"/>
    <w:rsid w:val="00DC5460"/>
    <w:rsid w:val="00DC5655"/>
    <w:rsid w:val="00DC571E"/>
    <w:rsid w:val="00DC5B2A"/>
    <w:rsid w:val="00DC5FA4"/>
    <w:rsid w:val="00DC606C"/>
    <w:rsid w:val="00DC6222"/>
    <w:rsid w:val="00DC648F"/>
    <w:rsid w:val="00DC64E3"/>
    <w:rsid w:val="00DC6D0F"/>
    <w:rsid w:val="00DC7068"/>
    <w:rsid w:val="00DC706B"/>
    <w:rsid w:val="00DC70D9"/>
    <w:rsid w:val="00DC7176"/>
    <w:rsid w:val="00DC72AB"/>
    <w:rsid w:val="00DC72C8"/>
    <w:rsid w:val="00DC761C"/>
    <w:rsid w:val="00DC769F"/>
    <w:rsid w:val="00DC7812"/>
    <w:rsid w:val="00DC7874"/>
    <w:rsid w:val="00DC7961"/>
    <w:rsid w:val="00DC7BD6"/>
    <w:rsid w:val="00DCF8FE"/>
    <w:rsid w:val="00DD00DB"/>
    <w:rsid w:val="00DD014C"/>
    <w:rsid w:val="00DD0159"/>
    <w:rsid w:val="00DD0212"/>
    <w:rsid w:val="00DD02C9"/>
    <w:rsid w:val="00DD02E7"/>
    <w:rsid w:val="00DD031F"/>
    <w:rsid w:val="00DD0545"/>
    <w:rsid w:val="00DD0574"/>
    <w:rsid w:val="00DD06D8"/>
    <w:rsid w:val="00DD07F2"/>
    <w:rsid w:val="00DD0835"/>
    <w:rsid w:val="00DD0C37"/>
    <w:rsid w:val="00DD0D70"/>
    <w:rsid w:val="00DD0DD6"/>
    <w:rsid w:val="00DD1116"/>
    <w:rsid w:val="00DD1727"/>
    <w:rsid w:val="00DD195F"/>
    <w:rsid w:val="00DD1A8A"/>
    <w:rsid w:val="00DD1F17"/>
    <w:rsid w:val="00DD2024"/>
    <w:rsid w:val="00DD21C1"/>
    <w:rsid w:val="00DD2222"/>
    <w:rsid w:val="00DD23AD"/>
    <w:rsid w:val="00DD25FF"/>
    <w:rsid w:val="00DD26EB"/>
    <w:rsid w:val="00DD29A1"/>
    <w:rsid w:val="00DD29C2"/>
    <w:rsid w:val="00DD2CD0"/>
    <w:rsid w:val="00DD2DEF"/>
    <w:rsid w:val="00DD2E24"/>
    <w:rsid w:val="00DD2E4C"/>
    <w:rsid w:val="00DD2E8A"/>
    <w:rsid w:val="00DD2F45"/>
    <w:rsid w:val="00DD3308"/>
    <w:rsid w:val="00DD3644"/>
    <w:rsid w:val="00DD37DA"/>
    <w:rsid w:val="00DD381C"/>
    <w:rsid w:val="00DD3853"/>
    <w:rsid w:val="00DD3ABE"/>
    <w:rsid w:val="00DD3D29"/>
    <w:rsid w:val="00DD3D6B"/>
    <w:rsid w:val="00DD3DE2"/>
    <w:rsid w:val="00DD45CC"/>
    <w:rsid w:val="00DD4830"/>
    <w:rsid w:val="00DD4922"/>
    <w:rsid w:val="00DD4A51"/>
    <w:rsid w:val="00DD4F0A"/>
    <w:rsid w:val="00DD5159"/>
    <w:rsid w:val="00DD519E"/>
    <w:rsid w:val="00DD5262"/>
    <w:rsid w:val="00DD52ED"/>
    <w:rsid w:val="00DD52FA"/>
    <w:rsid w:val="00DD5976"/>
    <w:rsid w:val="00DD5993"/>
    <w:rsid w:val="00DD5A89"/>
    <w:rsid w:val="00DD5D61"/>
    <w:rsid w:val="00DD5EA1"/>
    <w:rsid w:val="00DD6140"/>
    <w:rsid w:val="00DD6152"/>
    <w:rsid w:val="00DD6163"/>
    <w:rsid w:val="00DD6299"/>
    <w:rsid w:val="00DD63F8"/>
    <w:rsid w:val="00DD64EC"/>
    <w:rsid w:val="00DD678B"/>
    <w:rsid w:val="00DD68CC"/>
    <w:rsid w:val="00DD691A"/>
    <w:rsid w:val="00DD6A56"/>
    <w:rsid w:val="00DD6F3E"/>
    <w:rsid w:val="00DD735F"/>
    <w:rsid w:val="00DD73BD"/>
    <w:rsid w:val="00DD78B8"/>
    <w:rsid w:val="00DD7C47"/>
    <w:rsid w:val="00DD7E82"/>
    <w:rsid w:val="00DD7EAD"/>
    <w:rsid w:val="00DD7FFB"/>
    <w:rsid w:val="00DE004E"/>
    <w:rsid w:val="00DE00D0"/>
    <w:rsid w:val="00DE0255"/>
    <w:rsid w:val="00DE0670"/>
    <w:rsid w:val="00DE0738"/>
    <w:rsid w:val="00DE0BBE"/>
    <w:rsid w:val="00DE0EF1"/>
    <w:rsid w:val="00DE0F20"/>
    <w:rsid w:val="00DE0F51"/>
    <w:rsid w:val="00DE11A3"/>
    <w:rsid w:val="00DE11AA"/>
    <w:rsid w:val="00DE132D"/>
    <w:rsid w:val="00DE132F"/>
    <w:rsid w:val="00DE1423"/>
    <w:rsid w:val="00DE15A9"/>
    <w:rsid w:val="00DE1A4F"/>
    <w:rsid w:val="00DE1E81"/>
    <w:rsid w:val="00DE1F98"/>
    <w:rsid w:val="00DE2032"/>
    <w:rsid w:val="00DE204D"/>
    <w:rsid w:val="00DE2118"/>
    <w:rsid w:val="00DE23D1"/>
    <w:rsid w:val="00DE25AA"/>
    <w:rsid w:val="00DE264B"/>
    <w:rsid w:val="00DE265D"/>
    <w:rsid w:val="00DE2843"/>
    <w:rsid w:val="00DE2958"/>
    <w:rsid w:val="00DE2A4B"/>
    <w:rsid w:val="00DE2C57"/>
    <w:rsid w:val="00DE2DD5"/>
    <w:rsid w:val="00DE2ED6"/>
    <w:rsid w:val="00DE2F15"/>
    <w:rsid w:val="00DE2F63"/>
    <w:rsid w:val="00DE2F80"/>
    <w:rsid w:val="00DE3120"/>
    <w:rsid w:val="00DE3532"/>
    <w:rsid w:val="00DE3595"/>
    <w:rsid w:val="00DE3D6B"/>
    <w:rsid w:val="00DE3EAB"/>
    <w:rsid w:val="00DE3EE8"/>
    <w:rsid w:val="00DE3F10"/>
    <w:rsid w:val="00DE3F26"/>
    <w:rsid w:val="00DE4129"/>
    <w:rsid w:val="00DE4566"/>
    <w:rsid w:val="00DE45A2"/>
    <w:rsid w:val="00DE4790"/>
    <w:rsid w:val="00DE4947"/>
    <w:rsid w:val="00DE4D5D"/>
    <w:rsid w:val="00DE4D8D"/>
    <w:rsid w:val="00DE4DCE"/>
    <w:rsid w:val="00DE4DE7"/>
    <w:rsid w:val="00DE4F61"/>
    <w:rsid w:val="00DE5158"/>
    <w:rsid w:val="00DE5192"/>
    <w:rsid w:val="00DE5245"/>
    <w:rsid w:val="00DE566E"/>
    <w:rsid w:val="00DE5D27"/>
    <w:rsid w:val="00DE5DAF"/>
    <w:rsid w:val="00DE602E"/>
    <w:rsid w:val="00DE60F0"/>
    <w:rsid w:val="00DE650E"/>
    <w:rsid w:val="00DE6630"/>
    <w:rsid w:val="00DE68FC"/>
    <w:rsid w:val="00DE69B8"/>
    <w:rsid w:val="00DE6BDB"/>
    <w:rsid w:val="00DE6CA0"/>
    <w:rsid w:val="00DE7092"/>
    <w:rsid w:val="00DE73D3"/>
    <w:rsid w:val="00DE7517"/>
    <w:rsid w:val="00DE7550"/>
    <w:rsid w:val="00DE76D2"/>
    <w:rsid w:val="00DE783E"/>
    <w:rsid w:val="00DE7A71"/>
    <w:rsid w:val="00DE7B41"/>
    <w:rsid w:val="00DE7BCE"/>
    <w:rsid w:val="00DE7C0F"/>
    <w:rsid w:val="00DE7E21"/>
    <w:rsid w:val="00DF008F"/>
    <w:rsid w:val="00DF01D1"/>
    <w:rsid w:val="00DF0302"/>
    <w:rsid w:val="00DF03D7"/>
    <w:rsid w:val="00DF0423"/>
    <w:rsid w:val="00DF044B"/>
    <w:rsid w:val="00DF081D"/>
    <w:rsid w:val="00DF1006"/>
    <w:rsid w:val="00DF1014"/>
    <w:rsid w:val="00DF107C"/>
    <w:rsid w:val="00DF111D"/>
    <w:rsid w:val="00DF1419"/>
    <w:rsid w:val="00DF156C"/>
    <w:rsid w:val="00DF1578"/>
    <w:rsid w:val="00DF15CB"/>
    <w:rsid w:val="00DF1692"/>
    <w:rsid w:val="00DF180E"/>
    <w:rsid w:val="00DF19E1"/>
    <w:rsid w:val="00DF1A42"/>
    <w:rsid w:val="00DF1B17"/>
    <w:rsid w:val="00DF1CCA"/>
    <w:rsid w:val="00DF1ED0"/>
    <w:rsid w:val="00DF233A"/>
    <w:rsid w:val="00DF23EB"/>
    <w:rsid w:val="00DF25AE"/>
    <w:rsid w:val="00DF25E1"/>
    <w:rsid w:val="00DF2B37"/>
    <w:rsid w:val="00DF2F44"/>
    <w:rsid w:val="00DF2F78"/>
    <w:rsid w:val="00DF2F88"/>
    <w:rsid w:val="00DF3227"/>
    <w:rsid w:val="00DF32EF"/>
    <w:rsid w:val="00DF3305"/>
    <w:rsid w:val="00DF3382"/>
    <w:rsid w:val="00DF33D8"/>
    <w:rsid w:val="00DF3412"/>
    <w:rsid w:val="00DF3947"/>
    <w:rsid w:val="00DF3BFE"/>
    <w:rsid w:val="00DF3DAB"/>
    <w:rsid w:val="00DF3E66"/>
    <w:rsid w:val="00DF452A"/>
    <w:rsid w:val="00DF4BDA"/>
    <w:rsid w:val="00DF4CB5"/>
    <w:rsid w:val="00DF4D80"/>
    <w:rsid w:val="00DF4E4F"/>
    <w:rsid w:val="00DF5587"/>
    <w:rsid w:val="00DF590F"/>
    <w:rsid w:val="00DF5B52"/>
    <w:rsid w:val="00DF5BCA"/>
    <w:rsid w:val="00DF5CBA"/>
    <w:rsid w:val="00DF5DF1"/>
    <w:rsid w:val="00DF5F79"/>
    <w:rsid w:val="00DF625F"/>
    <w:rsid w:val="00DF670A"/>
    <w:rsid w:val="00DF6D08"/>
    <w:rsid w:val="00DF70AA"/>
    <w:rsid w:val="00DF7392"/>
    <w:rsid w:val="00DF75D8"/>
    <w:rsid w:val="00DF7649"/>
    <w:rsid w:val="00DF7722"/>
    <w:rsid w:val="00DF79CB"/>
    <w:rsid w:val="00DF7B01"/>
    <w:rsid w:val="00DF7B5C"/>
    <w:rsid w:val="00DF7CF2"/>
    <w:rsid w:val="00DF7EF1"/>
    <w:rsid w:val="00E004D1"/>
    <w:rsid w:val="00E005AB"/>
    <w:rsid w:val="00E00677"/>
    <w:rsid w:val="00E007A7"/>
    <w:rsid w:val="00E009AB"/>
    <w:rsid w:val="00E009CE"/>
    <w:rsid w:val="00E00C2D"/>
    <w:rsid w:val="00E0122D"/>
    <w:rsid w:val="00E0125E"/>
    <w:rsid w:val="00E0129D"/>
    <w:rsid w:val="00E01530"/>
    <w:rsid w:val="00E0167B"/>
    <w:rsid w:val="00E01771"/>
    <w:rsid w:val="00E0185C"/>
    <w:rsid w:val="00E0195C"/>
    <w:rsid w:val="00E01975"/>
    <w:rsid w:val="00E01B5D"/>
    <w:rsid w:val="00E01BB8"/>
    <w:rsid w:val="00E01DE5"/>
    <w:rsid w:val="00E01E3E"/>
    <w:rsid w:val="00E01EA7"/>
    <w:rsid w:val="00E01FFD"/>
    <w:rsid w:val="00E02086"/>
    <w:rsid w:val="00E02149"/>
    <w:rsid w:val="00E02277"/>
    <w:rsid w:val="00E023DD"/>
    <w:rsid w:val="00E02433"/>
    <w:rsid w:val="00E02580"/>
    <w:rsid w:val="00E02776"/>
    <w:rsid w:val="00E02B34"/>
    <w:rsid w:val="00E02FF1"/>
    <w:rsid w:val="00E030FA"/>
    <w:rsid w:val="00E03270"/>
    <w:rsid w:val="00E03381"/>
    <w:rsid w:val="00E033FE"/>
    <w:rsid w:val="00E03451"/>
    <w:rsid w:val="00E038FF"/>
    <w:rsid w:val="00E03B3B"/>
    <w:rsid w:val="00E03CA1"/>
    <w:rsid w:val="00E03CEA"/>
    <w:rsid w:val="00E043FA"/>
    <w:rsid w:val="00E04481"/>
    <w:rsid w:val="00E045F9"/>
    <w:rsid w:val="00E0460D"/>
    <w:rsid w:val="00E04741"/>
    <w:rsid w:val="00E0476C"/>
    <w:rsid w:val="00E04833"/>
    <w:rsid w:val="00E04900"/>
    <w:rsid w:val="00E04ABB"/>
    <w:rsid w:val="00E04B6B"/>
    <w:rsid w:val="00E04E3D"/>
    <w:rsid w:val="00E04EB7"/>
    <w:rsid w:val="00E050AE"/>
    <w:rsid w:val="00E056E4"/>
    <w:rsid w:val="00E056F3"/>
    <w:rsid w:val="00E05718"/>
    <w:rsid w:val="00E05B5C"/>
    <w:rsid w:val="00E05BF1"/>
    <w:rsid w:val="00E05C6C"/>
    <w:rsid w:val="00E05E92"/>
    <w:rsid w:val="00E05F51"/>
    <w:rsid w:val="00E05F8E"/>
    <w:rsid w:val="00E0627A"/>
    <w:rsid w:val="00E06AFD"/>
    <w:rsid w:val="00E06B5F"/>
    <w:rsid w:val="00E06D45"/>
    <w:rsid w:val="00E06E24"/>
    <w:rsid w:val="00E06ED6"/>
    <w:rsid w:val="00E06FD6"/>
    <w:rsid w:val="00E074F4"/>
    <w:rsid w:val="00E07768"/>
    <w:rsid w:val="00E078A1"/>
    <w:rsid w:val="00E07B3C"/>
    <w:rsid w:val="00E07BC7"/>
    <w:rsid w:val="00E07FA8"/>
    <w:rsid w:val="00E10697"/>
    <w:rsid w:val="00E109FF"/>
    <w:rsid w:val="00E10D0E"/>
    <w:rsid w:val="00E10D86"/>
    <w:rsid w:val="00E10F3D"/>
    <w:rsid w:val="00E10FA4"/>
    <w:rsid w:val="00E10FCA"/>
    <w:rsid w:val="00E1163B"/>
    <w:rsid w:val="00E1168A"/>
    <w:rsid w:val="00E11896"/>
    <w:rsid w:val="00E11CA1"/>
    <w:rsid w:val="00E11D66"/>
    <w:rsid w:val="00E11FC1"/>
    <w:rsid w:val="00E12033"/>
    <w:rsid w:val="00E120F2"/>
    <w:rsid w:val="00E1216E"/>
    <w:rsid w:val="00E12226"/>
    <w:rsid w:val="00E124B2"/>
    <w:rsid w:val="00E124C0"/>
    <w:rsid w:val="00E1252D"/>
    <w:rsid w:val="00E1276D"/>
    <w:rsid w:val="00E1284E"/>
    <w:rsid w:val="00E1299F"/>
    <w:rsid w:val="00E12CB4"/>
    <w:rsid w:val="00E1311B"/>
    <w:rsid w:val="00E138C8"/>
    <w:rsid w:val="00E13A49"/>
    <w:rsid w:val="00E13A65"/>
    <w:rsid w:val="00E13F75"/>
    <w:rsid w:val="00E1404C"/>
    <w:rsid w:val="00E14195"/>
    <w:rsid w:val="00E14635"/>
    <w:rsid w:val="00E14636"/>
    <w:rsid w:val="00E14793"/>
    <w:rsid w:val="00E147CE"/>
    <w:rsid w:val="00E14914"/>
    <w:rsid w:val="00E14B76"/>
    <w:rsid w:val="00E14C26"/>
    <w:rsid w:val="00E14F57"/>
    <w:rsid w:val="00E1516B"/>
    <w:rsid w:val="00E151A7"/>
    <w:rsid w:val="00E15510"/>
    <w:rsid w:val="00E1584E"/>
    <w:rsid w:val="00E15949"/>
    <w:rsid w:val="00E15A33"/>
    <w:rsid w:val="00E15E94"/>
    <w:rsid w:val="00E162DD"/>
    <w:rsid w:val="00E169C5"/>
    <w:rsid w:val="00E16A62"/>
    <w:rsid w:val="00E16C1C"/>
    <w:rsid w:val="00E16C62"/>
    <w:rsid w:val="00E16C89"/>
    <w:rsid w:val="00E1703C"/>
    <w:rsid w:val="00E1710B"/>
    <w:rsid w:val="00E176B6"/>
    <w:rsid w:val="00E17973"/>
    <w:rsid w:val="00E17BDD"/>
    <w:rsid w:val="00E17C45"/>
    <w:rsid w:val="00E17CAB"/>
    <w:rsid w:val="00E17CD2"/>
    <w:rsid w:val="00E17EF1"/>
    <w:rsid w:val="00E2005D"/>
    <w:rsid w:val="00E20098"/>
    <w:rsid w:val="00E20241"/>
    <w:rsid w:val="00E203A6"/>
    <w:rsid w:val="00E204C7"/>
    <w:rsid w:val="00E20722"/>
    <w:rsid w:val="00E20796"/>
    <w:rsid w:val="00E20936"/>
    <w:rsid w:val="00E20CA1"/>
    <w:rsid w:val="00E20DF5"/>
    <w:rsid w:val="00E20F7D"/>
    <w:rsid w:val="00E21017"/>
    <w:rsid w:val="00E212CC"/>
    <w:rsid w:val="00E21943"/>
    <w:rsid w:val="00E21962"/>
    <w:rsid w:val="00E21C0B"/>
    <w:rsid w:val="00E21DE6"/>
    <w:rsid w:val="00E21F42"/>
    <w:rsid w:val="00E21F48"/>
    <w:rsid w:val="00E21FD0"/>
    <w:rsid w:val="00E2222B"/>
    <w:rsid w:val="00E223E9"/>
    <w:rsid w:val="00E224A3"/>
    <w:rsid w:val="00E226A7"/>
    <w:rsid w:val="00E226E6"/>
    <w:rsid w:val="00E2286B"/>
    <w:rsid w:val="00E2298A"/>
    <w:rsid w:val="00E22ACC"/>
    <w:rsid w:val="00E22C52"/>
    <w:rsid w:val="00E23132"/>
    <w:rsid w:val="00E23274"/>
    <w:rsid w:val="00E2333E"/>
    <w:rsid w:val="00E23439"/>
    <w:rsid w:val="00E235D4"/>
    <w:rsid w:val="00E2380D"/>
    <w:rsid w:val="00E23915"/>
    <w:rsid w:val="00E23A11"/>
    <w:rsid w:val="00E23E2D"/>
    <w:rsid w:val="00E23E6F"/>
    <w:rsid w:val="00E23F7D"/>
    <w:rsid w:val="00E24209"/>
    <w:rsid w:val="00E24413"/>
    <w:rsid w:val="00E2442F"/>
    <w:rsid w:val="00E246CC"/>
    <w:rsid w:val="00E247F1"/>
    <w:rsid w:val="00E24A2B"/>
    <w:rsid w:val="00E24B54"/>
    <w:rsid w:val="00E24B89"/>
    <w:rsid w:val="00E24ED1"/>
    <w:rsid w:val="00E24EFA"/>
    <w:rsid w:val="00E25003"/>
    <w:rsid w:val="00E251EC"/>
    <w:rsid w:val="00E2539B"/>
    <w:rsid w:val="00E25899"/>
    <w:rsid w:val="00E25959"/>
    <w:rsid w:val="00E25BD3"/>
    <w:rsid w:val="00E25D1D"/>
    <w:rsid w:val="00E25D4E"/>
    <w:rsid w:val="00E25DA9"/>
    <w:rsid w:val="00E25DD0"/>
    <w:rsid w:val="00E25F3C"/>
    <w:rsid w:val="00E25FF9"/>
    <w:rsid w:val="00E2603F"/>
    <w:rsid w:val="00E2639B"/>
    <w:rsid w:val="00E2654E"/>
    <w:rsid w:val="00E26A6D"/>
    <w:rsid w:val="00E26B4D"/>
    <w:rsid w:val="00E26D15"/>
    <w:rsid w:val="00E26DD0"/>
    <w:rsid w:val="00E27104"/>
    <w:rsid w:val="00E2724C"/>
    <w:rsid w:val="00E2744D"/>
    <w:rsid w:val="00E27665"/>
    <w:rsid w:val="00E2779C"/>
    <w:rsid w:val="00E2789D"/>
    <w:rsid w:val="00E278A4"/>
    <w:rsid w:val="00E27A9C"/>
    <w:rsid w:val="00E27DBB"/>
    <w:rsid w:val="00E2EB33"/>
    <w:rsid w:val="00E30045"/>
    <w:rsid w:val="00E30068"/>
    <w:rsid w:val="00E303EE"/>
    <w:rsid w:val="00E3069C"/>
    <w:rsid w:val="00E309F1"/>
    <w:rsid w:val="00E30BD8"/>
    <w:rsid w:val="00E30CAD"/>
    <w:rsid w:val="00E311BF"/>
    <w:rsid w:val="00E31802"/>
    <w:rsid w:val="00E31994"/>
    <w:rsid w:val="00E319DA"/>
    <w:rsid w:val="00E31B98"/>
    <w:rsid w:val="00E31F2D"/>
    <w:rsid w:val="00E320AD"/>
    <w:rsid w:val="00E32282"/>
    <w:rsid w:val="00E322F0"/>
    <w:rsid w:val="00E3251E"/>
    <w:rsid w:val="00E32791"/>
    <w:rsid w:val="00E32917"/>
    <w:rsid w:val="00E3292D"/>
    <w:rsid w:val="00E32A3A"/>
    <w:rsid w:val="00E32C41"/>
    <w:rsid w:val="00E332B7"/>
    <w:rsid w:val="00E33343"/>
    <w:rsid w:val="00E3341F"/>
    <w:rsid w:val="00E33449"/>
    <w:rsid w:val="00E33612"/>
    <w:rsid w:val="00E336B4"/>
    <w:rsid w:val="00E3371D"/>
    <w:rsid w:val="00E3374F"/>
    <w:rsid w:val="00E337A1"/>
    <w:rsid w:val="00E337E3"/>
    <w:rsid w:val="00E33892"/>
    <w:rsid w:val="00E33A9F"/>
    <w:rsid w:val="00E33F92"/>
    <w:rsid w:val="00E34413"/>
    <w:rsid w:val="00E344E1"/>
    <w:rsid w:val="00E34747"/>
    <w:rsid w:val="00E34802"/>
    <w:rsid w:val="00E34988"/>
    <w:rsid w:val="00E34A2A"/>
    <w:rsid w:val="00E34A35"/>
    <w:rsid w:val="00E34BCF"/>
    <w:rsid w:val="00E34EB2"/>
    <w:rsid w:val="00E34F21"/>
    <w:rsid w:val="00E35368"/>
    <w:rsid w:val="00E3542D"/>
    <w:rsid w:val="00E354DA"/>
    <w:rsid w:val="00E355AD"/>
    <w:rsid w:val="00E35692"/>
    <w:rsid w:val="00E357E3"/>
    <w:rsid w:val="00E35900"/>
    <w:rsid w:val="00E35905"/>
    <w:rsid w:val="00E35A33"/>
    <w:rsid w:val="00E3608C"/>
    <w:rsid w:val="00E360DA"/>
    <w:rsid w:val="00E3652A"/>
    <w:rsid w:val="00E3660B"/>
    <w:rsid w:val="00E36965"/>
    <w:rsid w:val="00E36B5A"/>
    <w:rsid w:val="00E36D56"/>
    <w:rsid w:val="00E37207"/>
    <w:rsid w:val="00E3794B"/>
    <w:rsid w:val="00E379DE"/>
    <w:rsid w:val="00E37A16"/>
    <w:rsid w:val="00E37A58"/>
    <w:rsid w:val="00E37C4A"/>
    <w:rsid w:val="00E37E16"/>
    <w:rsid w:val="00E37E1D"/>
    <w:rsid w:val="00E37EBE"/>
    <w:rsid w:val="00E402C0"/>
    <w:rsid w:val="00E405B0"/>
    <w:rsid w:val="00E406BF"/>
    <w:rsid w:val="00E407F7"/>
    <w:rsid w:val="00E408A8"/>
    <w:rsid w:val="00E40AA2"/>
    <w:rsid w:val="00E40BA4"/>
    <w:rsid w:val="00E40E38"/>
    <w:rsid w:val="00E41005"/>
    <w:rsid w:val="00E413B9"/>
    <w:rsid w:val="00E41481"/>
    <w:rsid w:val="00E416FC"/>
    <w:rsid w:val="00E418DA"/>
    <w:rsid w:val="00E41B03"/>
    <w:rsid w:val="00E41B71"/>
    <w:rsid w:val="00E42397"/>
    <w:rsid w:val="00E4239A"/>
    <w:rsid w:val="00E423B1"/>
    <w:rsid w:val="00E426DF"/>
    <w:rsid w:val="00E428B1"/>
    <w:rsid w:val="00E42B14"/>
    <w:rsid w:val="00E42B52"/>
    <w:rsid w:val="00E42C1D"/>
    <w:rsid w:val="00E42CDF"/>
    <w:rsid w:val="00E4328A"/>
    <w:rsid w:val="00E4334A"/>
    <w:rsid w:val="00E434C0"/>
    <w:rsid w:val="00E436F7"/>
    <w:rsid w:val="00E43933"/>
    <w:rsid w:val="00E439CF"/>
    <w:rsid w:val="00E439D0"/>
    <w:rsid w:val="00E43BB4"/>
    <w:rsid w:val="00E4406D"/>
    <w:rsid w:val="00E440A8"/>
    <w:rsid w:val="00E440C9"/>
    <w:rsid w:val="00E44103"/>
    <w:rsid w:val="00E44337"/>
    <w:rsid w:val="00E44497"/>
    <w:rsid w:val="00E44578"/>
    <w:rsid w:val="00E4462D"/>
    <w:rsid w:val="00E4464C"/>
    <w:rsid w:val="00E446FF"/>
    <w:rsid w:val="00E447CC"/>
    <w:rsid w:val="00E4490D"/>
    <w:rsid w:val="00E44CA4"/>
    <w:rsid w:val="00E44CB3"/>
    <w:rsid w:val="00E44CB6"/>
    <w:rsid w:val="00E4508B"/>
    <w:rsid w:val="00E4513E"/>
    <w:rsid w:val="00E4514B"/>
    <w:rsid w:val="00E45268"/>
    <w:rsid w:val="00E45438"/>
    <w:rsid w:val="00E455ED"/>
    <w:rsid w:val="00E45699"/>
    <w:rsid w:val="00E45709"/>
    <w:rsid w:val="00E45759"/>
    <w:rsid w:val="00E45959"/>
    <w:rsid w:val="00E4596E"/>
    <w:rsid w:val="00E45B92"/>
    <w:rsid w:val="00E45BDD"/>
    <w:rsid w:val="00E45C93"/>
    <w:rsid w:val="00E45CE3"/>
    <w:rsid w:val="00E45E1A"/>
    <w:rsid w:val="00E46522"/>
    <w:rsid w:val="00E466B4"/>
    <w:rsid w:val="00E46A07"/>
    <w:rsid w:val="00E46DAD"/>
    <w:rsid w:val="00E46FC3"/>
    <w:rsid w:val="00E47364"/>
    <w:rsid w:val="00E47526"/>
    <w:rsid w:val="00E47664"/>
    <w:rsid w:val="00E477C1"/>
    <w:rsid w:val="00E47832"/>
    <w:rsid w:val="00E4792E"/>
    <w:rsid w:val="00E47AD2"/>
    <w:rsid w:val="00E47B80"/>
    <w:rsid w:val="00E47C39"/>
    <w:rsid w:val="00E47DB7"/>
    <w:rsid w:val="00E47E04"/>
    <w:rsid w:val="00E47F6C"/>
    <w:rsid w:val="00E50028"/>
    <w:rsid w:val="00E50037"/>
    <w:rsid w:val="00E5037A"/>
    <w:rsid w:val="00E5050C"/>
    <w:rsid w:val="00E505D5"/>
    <w:rsid w:val="00E50A1D"/>
    <w:rsid w:val="00E50FE4"/>
    <w:rsid w:val="00E511AB"/>
    <w:rsid w:val="00E511B1"/>
    <w:rsid w:val="00E513B8"/>
    <w:rsid w:val="00E51AA2"/>
    <w:rsid w:val="00E51AC5"/>
    <w:rsid w:val="00E51FC9"/>
    <w:rsid w:val="00E520C4"/>
    <w:rsid w:val="00E5210F"/>
    <w:rsid w:val="00E52281"/>
    <w:rsid w:val="00E522D6"/>
    <w:rsid w:val="00E52509"/>
    <w:rsid w:val="00E525B8"/>
    <w:rsid w:val="00E5285D"/>
    <w:rsid w:val="00E52943"/>
    <w:rsid w:val="00E52A0B"/>
    <w:rsid w:val="00E52C03"/>
    <w:rsid w:val="00E53331"/>
    <w:rsid w:val="00E53AFB"/>
    <w:rsid w:val="00E53BC3"/>
    <w:rsid w:val="00E53D46"/>
    <w:rsid w:val="00E53D67"/>
    <w:rsid w:val="00E540BD"/>
    <w:rsid w:val="00E540E5"/>
    <w:rsid w:val="00E54411"/>
    <w:rsid w:val="00E54485"/>
    <w:rsid w:val="00E546AE"/>
    <w:rsid w:val="00E5492E"/>
    <w:rsid w:val="00E54A1A"/>
    <w:rsid w:val="00E54AB8"/>
    <w:rsid w:val="00E54FFA"/>
    <w:rsid w:val="00E55085"/>
    <w:rsid w:val="00E552F0"/>
    <w:rsid w:val="00E55358"/>
    <w:rsid w:val="00E55473"/>
    <w:rsid w:val="00E55731"/>
    <w:rsid w:val="00E557A1"/>
    <w:rsid w:val="00E55B48"/>
    <w:rsid w:val="00E55C76"/>
    <w:rsid w:val="00E55FFD"/>
    <w:rsid w:val="00E56692"/>
    <w:rsid w:val="00E56956"/>
    <w:rsid w:val="00E5699A"/>
    <w:rsid w:val="00E569D0"/>
    <w:rsid w:val="00E56C08"/>
    <w:rsid w:val="00E56DBD"/>
    <w:rsid w:val="00E56E18"/>
    <w:rsid w:val="00E56E84"/>
    <w:rsid w:val="00E57541"/>
    <w:rsid w:val="00E5788B"/>
    <w:rsid w:val="00E579A2"/>
    <w:rsid w:val="00E57B2A"/>
    <w:rsid w:val="00E60068"/>
    <w:rsid w:val="00E6039E"/>
    <w:rsid w:val="00E6044B"/>
    <w:rsid w:val="00E6046B"/>
    <w:rsid w:val="00E60558"/>
    <w:rsid w:val="00E605C7"/>
    <w:rsid w:val="00E60667"/>
    <w:rsid w:val="00E606E9"/>
    <w:rsid w:val="00E60D5D"/>
    <w:rsid w:val="00E60DDF"/>
    <w:rsid w:val="00E60FCB"/>
    <w:rsid w:val="00E61082"/>
    <w:rsid w:val="00E6157F"/>
    <w:rsid w:val="00E6168C"/>
    <w:rsid w:val="00E61851"/>
    <w:rsid w:val="00E618EB"/>
    <w:rsid w:val="00E619BD"/>
    <w:rsid w:val="00E61A95"/>
    <w:rsid w:val="00E61B8B"/>
    <w:rsid w:val="00E61BB0"/>
    <w:rsid w:val="00E61BB5"/>
    <w:rsid w:val="00E61CAB"/>
    <w:rsid w:val="00E61CBB"/>
    <w:rsid w:val="00E61D6A"/>
    <w:rsid w:val="00E61DFC"/>
    <w:rsid w:val="00E61E19"/>
    <w:rsid w:val="00E61F6F"/>
    <w:rsid w:val="00E61F8B"/>
    <w:rsid w:val="00E6226E"/>
    <w:rsid w:val="00E6231A"/>
    <w:rsid w:val="00E6231E"/>
    <w:rsid w:val="00E62425"/>
    <w:rsid w:val="00E6248D"/>
    <w:rsid w:val="00E624E5"/>
    <w:rsid w:val="00E62609"/>
    <w:rsid w:val="00E626BF"/>
    <w:rsid w:val="00E62822"/>
    <w:rsid w:val="00E62B14"/>
    <w:rsid w:val="00E62B20"/>
    <w:rsid w:val="00E62D5E"/>
    <w:rsid w:val="00E62F1E"/>
    <w:rsid w:val="00E630AB"/>
    <w:rsid w:val="00E63208"/>
    <w:rsid w:val="00E63388"/>
    <w:rsid w:val="00E633A0"/>
    <w:rsid w:val="00E634A8"/>
    <w:rsid w:val="00E634E1"/>
    <w:rsid w:val="00E635FB"/>
    <w:rsid w:val="00E637FC"/>
    <w:rsid w:val="00E63870"/>
    <w:rsid w:val="00E639F3"/>
    <w:rsid w:val="00E63B81"/>
    <w:rsid w:val="00E63E70"/>
    <w:rsid w:val="00E64242"/>
    <w:rsid w:val="00E64306"/>
    <w:rsid w:val="00E6475B"/>
    <w:rsid w:val="00E647FE"/>
    <w:rsid w:val="00E64895"/>
    <w:rsid w:val="00E64C96"/>
    <w:rsid w:val="00E64D23"/>
    <w:rsid w:val="00E64DAE"/>
    <w:rsid w:val="00E64DB3"/>
    <w:rsid w:val="00E64ECB"/>
    <w:rsid w:val="00E65018"/>
    <w:rsid w:val="00E6565E"/>
    <w:rsid w:val="00E65993"/>
    <w:rsid w:val="00E65DBE"/>
    <w:rsid w:val="00E65FAC"/>
    <w:rsid w:val="00E65FD1"/>
    <w:rsid w:val="00E660A9"/>
    <w:rsid w:val="00E660D1"/>
    <w:rsid w:val="00E662CE"/>
    <w:rsid w:val="00E6651A"/>
    <w:rsid w:val="00E6672B"/>
    <w:rsid w:val="00E6683B"/>
    <w:rsid w:val="00E6692C"/>
    <w:rsid w:val="00E6704E"/>
    <w:rsid w:val="00E67249"/>
    <w:rsid w:val="00E672F1"/>
    <w:rsid w:val="00E67343"/>
    <w:rsid w:val="00E673C4"/>
    <w:rsid w:val="00E67746"/>
    <w:rsid w:val="00E677C2"/>
    <w:rsid w:val="00E67875"/>
    <w:rsid w:val="00E67E44"/>
    <w:rsid w:val="00E67EC5"/>
    <w:rsid w:val="00E7005D"/>
    <w:rsid w:val="00E7008E"/>
    <w:rsid w:val="00E70196"/>
    <w:rsid w:val="00E702F8"/>
    <w:rsid w:val="00E703C7"/>
    <w:rsid w:val="00E70530"/>
    <w:rsid w:val="00E70671"/>
    <w:rsid w:val="00E709AA"/>
    <w:rsid w:val="00E70A03"/>
    <w:rsid w:val="00E70A18"/>
    <w:rsid w:val="00E70D87"/>
    <w:rsid w:val="00E70FD3"/>
    <w:rsid w:val="00E70FF4"/>
    <w:rsid w:val="00E71235"/>
    <w:rsid w:val="00E715E6"/>
    <w:rsid w:val="00E71965"/>
    <w:rsid w:val="00E71A74"/>
    <w:rsid w:val="00E71FF9"/>
    <w:rsid w:val="00E72123"/>
    <w:rsid w:val="00E72365"/>
    <w:rsid w:val="00E72593"/>
    <w:rsid w:val="00E72940"/>
    <w:rsid w:val="00E7297D"/>
    <w:rsid w:val="00E72A0D"/>
    <w:rsid w:val="00E72A97"/>
    <w:rsid w:val="00E72B0B"/>
    <w:rsid w:val="00E72BD4"/>
    <w:rsid w:val="00E72CA4"/>
    <w:rsid w:val="00E72DB6"/>
    <w:rsid w:val="00E72FDF"/>
    <w:rsid w:val="00E73122"/>
    <w:rsid w:val="00E7312A"/>
    <w:rsid w:val="00E732B2"/>
    <w:rsid w:val="00E7354B"/>
    <w:rsid w:val="00E7360D"/>
    <w:rsid w:val="00E73768"/>
    <w:rsid w:val="00E739F5"/>
    <w:rsid w:val="00E73C80"/>
    <w:rsid w:val="00E73D77"/>
    <w:rsid w:val="00E73DDC"/>
    <w:rsid w:val="00E74034"/>
    <w:rsid w:val="00E7428C"/>
    <w:rsid w:val="00E74827"/>
    <w:rsid w:val="00E74905"/>
    <w:rsid w:val="00E74947"/>
    <w:rsid w:val="00E749EE"/>
    <w:rsid w:val="00E74BF9"/>
    <w:rsid w:val="00E7531D"/>
    <w:rsid w:val="00E755BB"/>
    <w:rsid w:val="00E75853"/>
    <w:rsid w:val="00E75E5F"/>
    <w:rsid w:val="00E76038"/>
    <w:rsid w:val="00E76437"/>
    <w:rsid w:val="00E7679A"/>
    <w:rsid w:val="00E767AB"/>
    <w:rsid w:val="00E76950"/>
    <w:rsid w:val="00E76A76"/>
    <w:rsid w:val="00E770C1"/>
    <w:rsid w:val="00E770EB"/>
    <w:rsid w:val="00E771FA"/>
    <w:rsid w:val="00E77581"/>
    <w:rsid w:val="00E7760A"/>
    <w:rsid w:val="00E77644"/>
    <w:rsid w:val="00E776FF"/>
    <w:rsid w:val="00E77870"/>
    <w:rsid w:val="00E7789E"/>
    <w:rsid w:val="00E778A7"/>
    <w:rsid w:val="00E779A8"/>
    <w:rsid w:val="00E77C78"/>
    <w:rsid w:val="00E77DE0"/>
    <w:rsid w:val="00E80091"/>
    <w:rsid w:val="00E8067D"/>
    <w:rsid w:val="00E8067F"/>
    <w:rsid w:val="00E807B2"/>
    <w:rsid w:val="00E80859"/>
    <w:rsid w:val="00E80906"/>
    <w:rsid w:val="00E8090F"/>
    <w:rsid w:val="00E80C04"/>
    <w:rsid w:val="00E80C18"/>
    <w:rsid w:val="00E80CFF"/>
    <w:rsid w:val="00E80E1B"/>
    <w:rsid w:val="00E80FB5"/>
    <w:rsid w:val="00E8101F"/>
    <w:rsid w:val="00E81103"/>
    <w:rsid w:val="00E81126"/>
    <w:rsid w:val="00E81213"/>
    <w:rsid w:val="00E81376"/>
    <w:rsid w:val="00E815FA"/>
    <w:rsid w:val="00E8168C"/>
    <w:rsid w:val="00E8173E"/>
    <w:rsid w:val="00E81ABC"/>
    <w:rsid w:val="00E81AF9"/>
    <w:rsid w:val="00E81EAA"/>
    <w:rsid w:val="00E81FB5"/>
    <w:rsid w:val="00E821B4"/>
    <w:rsid w:val="00E8223A"/>
    <w:rsid w:val="00E8245D"/>
    <w:rsid w:val="00E8255C"/>
    <w:rsid w:val="00E826C1"/>
    <w:rsid w:val="00E829AF"/>
    <w:rsid w:val="00E829F0"/>
    <w:rsid w:val="00E82B6E"/>
    <w:rsid w:val="00E82C9E"/>
    <w:rsid w:val="00E82CAE"/>
    <w:rsid w:val="00E82DF4"/>
    <w:rsid w:val="00E8300D"/>
    <w:rsid w:val="00E8307C"/>
    <w:rsid w:val="00E8310E"/>
    <w:rsid w:val="00E831DA"/>
    <w:rsid w:val="00E83261"/>
    <w:rsid w:val="00E832B4"/>
    <w:rsid w:val="00E83316"/>
    <w:rsid w:val="00E83321"/>
    <w:rsid w:val="00E8356F"/>
    <w:rsid w:val="00E83657"/>
    <w:rsid w:val="00E8369D"/>
    <w:rsid w:val="00E83734"/>
    <w:rsid w:val="00E83CB5"/>
    <w:rsid w:val="00E83FD7"/>
    <w:rsid w:val="00E8428A"/>
    <w:rsid w:val="00E84664"/>
    <w:rsid w:val="00E84A31"/>
    <w:rsid w:val="00E84A5A"/>
    <w:rsid w:val="00E84CDB"/>
    <w:rsid w:val="00E84E8B"/>
    <w:rsid w:val="00E8504E"/>
    <w:rsid w:val="00E850DE"/>
    <w:rsid w:val="00E8526F"/>
    <w:rsid w:val="00E852AC"/>
    <w:rsid w:val="00E852DE"/>
    <w:rsid w:val="00E8537A"/>
    <w:rsid w:val="00E854FE"/>
    <w:rsid w:val="00E8592C"/>
    <w:rsid w:val="00E85B64"/>
    <w:rsid w:val="00E86188"/>
    <w:rsid w:val="00E86201"/>
    <w:rsid w:val="00E86297"/>
    <w:rsid w:val="00E862A8"/>
    <w:rsid w:val="00E86501"/>
    <w:rsid w:val="00E86514"/>
    <w:rsid w:val="00E86A6E"/>
    <w:rsid w:val="00E86A86"/>
    <w:rsid w:val="00E86A9C"/>
    <w:rsid w:val="00E86B76"/>
    <w:rsid w:val="00E86BE4"/>
    <w:rsid w:val="00E86D69"/>
    <w:rsid w:val="00E873F9"/>
    <w:rsid w:val="00E8783A"/>
    <w:rsid w:val="00E879BF"/>
    <w:rsid w:val="00E87A82"/>
    <w:rsid w:val="00E87B6F"/>
    <w:rsid w:val="00E904C5"/>
    <w:rsid w:val="00E905C6"/>
    <w:rsid w:val="00E906D3"/>
    <w:rsid w:val="00E90A12"/>
    <w:rsid w:val="00E90AEB"/>
    <w:rsid w:val="00E90C07"/>
    <w:rsid w:val="00E90E2C"/>
    <w:rsid w:val="00E9103B"/>
    <w:rsid w:val="00E91165"/>
    <w:rsid w:val="00E91381"/>
    <w:rsid w:val="00E913BD"/>
    <w:rsid w:val="00E9167D"/>
    <w:rsid w:val="00E91686"/>
    <w:rsid w:val="00E9193F"/>
    <w:rsid w:val="00E919C8"/>
    <w:rsid w:val="00E91B00"/>
    <w:rsid w:val="00E91BC1"/>
    <w:rsid w:val="00E91BCD"/>
    <w:rsid w:val="00E91D46"/>
    <w:rsid w:val="00E9229D"/>
    <w:rsid w:val="00E9295E"/>
    <w:rsid w:val="00E92AD8"/>
    <w:rsid w:val="00E92BCB"/>
    <w:rsid w:val="00E92F56"/>
    <w:rsid w:val="00E92FE2"/>
    <w:rsid w:val="00E93070"/>
    <w:rsid w:val="00E931C0"/>
    <w:rsid w:val="00E937B1"/>
    <w:rsid w:val="00E938D4"/>
    <w:rsid w:val="00E93B7D"/>
    <w:rsid w:val="00E93CB4"/>
    <w:rsid w:val="00E94197"/>
    <w:rsid w:val="00E941B4"/>
    <w:rsid w:val="00E94243"/>
    <w:rsid w:val="00E9426A"/>
    <w:rsid w:val="00E94554"/>
    <w:rsid w:val="00E946EC"/>
    <w:rsid w:val="00E94738"/>
    <w:rsid w:val="00E948DB"/>
    <w:rsid w:val="00E94956"/>
    <w:rsid w:val="00E94999"/>
    <w:rsid w:val="00E94B4A"/>
    <w:rsid w:val="00E94D51"/>
    <w:rsid w:val="00E950DC"/>
    <w:rsid w:val="00E95152"/>
    <w:rsid w:val="00E95214"/>
    <w:rsid w:val="00E952CF"/>
    <w:rsid w:val="00E9532C"/>
    <w:rsid w:val="00E95670"/>
    <w:rsid w:val="00E95732"/>
    <w:rsid w:val="00E957AB"/>
    <w:rsid w:val="00E958AE"/>
    <w:rsid w:val="00E958B4"/>
    <w:rsid w:val="00E95CA8"/>
    <w:rsid w:val="00E9612C"/>
    <w:rsid w:val="00E9623B"/>
    <w:rsid w:val="00E9633C"/>
    <w:rsid w:val="00E9640D"/>
    <w:rsid w:val="00E96429"/>
    <w:rsid w:val="00E96838"/>
    <w:rsid w:val="00E96C40"/>
    <w:rsid w:val="00E96D8B"/>
    <w:rsid w:val="00E97399"/>
    <w:rsid w:val="00E9752D"/>
    <w:rsid w:val="00E975AF"/>
    <w:rsid w:val="00E976E7"/>
    <w:rsid w:val="00E97B09"/>
    <w:rsid w:val="00E97C5A"/>
    <w:rsid w:val="00E97D3C"/>
    <w:rsid w:val="00E97D46"/>
    <w:rsid w:val="00E97D75"/>
    <w:rsid w:val="00E97E2B"/>
    <w:rsid w:val="00EA05DA"/>
    <w:rsid w:val="00EA06DD"/>
    <w:rsid w:val="00EA0779"/>
    <w:rsid w:val="00EA0A26"/>
    <w:rsid w:val="00EA0BD9"/>
    <w:rsid w:val="00EA0CD6"/>
    <w:rsid w:val="00EA0D17"/>
    <w:rsid w:val="00EA10F9"/>
    <w:rsid w:val="00EA1654"/>
    <w:rsid w:val="00EA2AB4"/>
    <w:rsid w:val="00EA2F96"/>
    <w:rsid w:val="00EA303F"/>
    <w:rsid w:val="00EA335F"/>
    <w:rsid w:val="00EA34BF"/>
    <w:rsid w:val="00EA3533"/>
    <w:rsid w:val="00EA36CA"/>
    <w:rsid w:val="00EA3851"/>
    <w:rsid w:val="00EA39BC"/>
    <w:rsid w:val="00EA39D5"/>
    <w:rsid w:val="00EA3A4A"/>
    <w:rsid w:val="00EA3BCA"/>
    <w:rsid w:val="00EA3EE8"/>
    <w:rsid w:val="00EA3F8E"/>
    <w:rsid w:val="00EA42CF"/>
    <w:rsid w:val="00EA42EA"/>
    <w:rsid w:val="00EA446A"/>
    <w:rsid w:val="00EA45D0"/>
    <w:rsid w:val="00EA4654"/>
    <w:rsid w:val="00EA4861"/>
    <w:rsid w:val="00EA49FF"/>
    <w:rsid w:val="00EA4F02"/>
    <w:rsid w:val="00EA517D"/>
    <w:rsid w:val="00EA52CC"/>
    <w:rsid w:val="00EA57DA"/>
    <w:rsid w:val="00EA5811"/>
    <w:rsid w:val="00EA5A30"/>
    <w:rsid w:val="00EA5BF5"/>
    <w:rsid w:val="00EA5F1B"/>
    <w:rsid w:val="00EA5FBC"/>
    <w:rsid w:val="00EA6405"/>
    <w:rsid w:val="00EA6456"/>
    <w:rsid w:val="00EA6838"/>
    <w:rsid w:val="00EA69E9"/>
    <w:rsid w:val="00EA6A6C"/>
    <w:rsid w:val="00EA6B48"/>
    <w:rsid w:val="00EA6CAE"/>
    <w:rsid w:val="00EA701B"/>
    <w:rsid w:val="00EA71A1"/>
    <w:rsid w:val="00EA72F7"/>
    <w:rsid w:val="00EA73AC"/>
    <w:rsid w:val="00EA74D4"/>
    <w:rsid w:val="00EA751E"/>
    <w:rsid w:val="00EA7946"/>
    <w:rsid w:val="00EA7A75"/>
    <w:rsid w:val="00EA7B2E"/>
    <w:rsid w:val="00EA7BBA"/>
    <w:rsid w:val="00EA7C00"/>
    <w:rsid w:val="00EA7D3E"/>
    <w:rsid w:val="00EA7DAE"/>
    <w:rsid w:val="00EB0221"/>
    <w:rsid w:val="00EB02B7"/>
    <w:rsid w:val="00EB040B"/>
    <w:rsid w:val="00EB0505"/>
    <w:rsid w:val="00EB05DC"/>
    <w:rsid w:val="00EB0A6A"/>
    <w:rsid w:val="00EB0C1E"/>
    <w:rsid w:val="00EB105C"/>
    <w:rsid w:val="00EB131E"/>
    <w:rsid w:val="00EB1372"/>
    <w:rsid w:val="00EB15E9"/>
    <w:rsid w:val="00EB17BC"/>
    <w:rsid w:val="00EB184F"/>
    <w:rsid w:val="00EB18CE"/>
    <w:rsid w:val="00EB1A0C"/>
    <w:rsid w:val="00EB1B20"/>
    <w:rsid w:val="00EB1B4C"/>
    <w:rsid w:val="00EB2025"/>
    <w:rsid w:val="00EB216E"/>
    <w:rsid w:val="00EB2211"/>
    <w:rsid w:val="00EB2262"/>
    <w:rsid w:val="00EB22B0"/>
    <w:rsid w:val="00EB2756"/>
    <w:rsid w:val="00EB28A8"/>
    <w:rsid w:val="00EB2BA0"/>
    <w:rsid w:val="00EB2D41"/>
    <w:rsid w:val="00EB2DAD"/>
    <w:rsid w:val="00EB32F0"/>
    <w:rsid w:val="00EB33FE"/>
    <w:rsid w:val="00EB3AB7"/>
    <w:rsid w:val="00EB3CDE"/>
    <w:rsid w:val="00EB3E0B"/>
    <w:rsid w:val="00EB4107"/>
    <w:rsid w:val="00EB41D5"/>
    <w:rsid w:val="00EB4295"/>
    <w:rsid w:val="00EB42BB"/>
    <w:rsid w:val="00EB446A"/>
    <w:rsid w:val="00EB449E"/>
    <w:rsid w:val="00EB49D8"/>
    <w:rsid w:val="00EB4A0F"/>
    <w:rsid w:val="00EB4A2C"/>
    <w:rsid w:val="00EB4B48"/>
    <w:rsid w:val="00EB4E02"/>
    <w:rsid w:val="00EB4ECF"/>
    <w:rsid w:val="00EB50B2"/>
    <w:rsid w:val="00EB50D8"/>
    <w:rsid w:val="00EB56E7"/>
    <w:rsid w:val="00EB580A"/>
    <w:rsid w:val="00EB5A2B"/>
    <w:rsid w:val="00EB5A42"/>
    <w:rsid w:val="00EB5BD2"/>
    <w:rsid w:val="00EB5BDD"/>
    <w:rsid w:val="00EB5E48"/>
    <w:rsid w:val="00EB5EE8"/>
    <w:rsid w:val="00EB5F6D"/>
    <w:rsid w:val="00EB61B4"/>
    <w:rsid w:val="00EB64DC"/>
    <w:rsid w:val="00EB6533"/>
    <w:rsid w:val="00EB663A"/>
    <w:rsid w:val="00EB69DB"/>
    <w:rsid w:val="00EB6EF5"/>
    <w:rsid w:val="00EB6FCE"/>
    <w:rsid w:val="00EB7089"/>
    <w:rsid w:val="00EB7346"/>
    <w:rsid w:val="00EB73D4"/>
    <w:rsid w:val="00EB7452"/>
    <w:rsid w:val="00EB74F1"/>
    <w:rsid w:val="00EB7551"/>
    <w:rsid w:val="00EB7572"/>
    <w:rsid w:val="00EB7A3B"/>
    <w:rsid w:val="00EB7BBC"/>
    <w:rsid w:val="00EB7CC4"/>
    <w:rsid w:val="00EB7D4B"/>
    <w:rsid w:val="00EB7D5A"/>
    <w:rsid w:val="00EB7D84"/>
    <w:rsid w:val="00EB7F47"/>
    <w:rsid w:val="00EC00EC"/>
    <w:rsid w:val="00EC02E5"/>
    <w:rsid w:val="00EC0305"/>
    <w:rsid w:val="00EC03B8"/>
    <w:rsid w:val="00EC050D"/>
    <w:rsid w:val="00EC0923"/>
    <w:rsid w:val="00EC0931"/>
    <w:rsid w:val="00EC0980"/>
    <w:rsid w:val="00EC1379"/>
    <w:rsid w:val="00EC144C"/>
    <w:rsid w:val="00EC1474"/>
    <w:rsid w:val="00EC17E3"/>
    <w:rsid w:val="00EC1B27"/>
    <w:rsid w:val="00EC1C39"/>
    <w:rsid w:val="00EC1CB6"/>
    <w:rsid w:val="00EC1E7E"/>
    <w:rsid w:val="00EC1EA9"/>
    <w:rsid w:val="00EC20DC"/>
    <w:rsid w:val="00EC21B4"/>
    <w:rsid w:val="00EC21D8"/>
    <w:rsid w:val="00EC22D7"/>
    <w:rsid w:val="00EC22E1"/>
    <w:rsid w:val="00EC2479"/>
    <w:rsid w:val="00EC261B"/>
    <w:rsid w:val="00EC2677"/>
    <w:rsid w:val="00EC277F"/>
    <w:rsid w:val="00EC27CA"/>
    <w:rsid w:val="00EC2931"/>
    <w:rsid w:val="00EC2E09"/>
    <w:rsid w:val="00EC358B"/>
    <w:rsid w:val="00EC385A"/>
    <w:rsid w:val="00EC3939"/>
    <w:rsid w:val="00EC3C08"/>
    <w:rsid w:val="00EC3C52"/>
    <w:rsid w:val="00EC3F06"/>
    <w:rsid w:val="00EC4315"/>
    <w:rsid w:val="00EC43B9"/>
    <w:rsid w:val="00EC4414"/>
    <w:rsid w:val="00EC44B1"/>
    <w:rsid w:val="00EC44C4"/>
    <w:rsid w:val="00EC45DA"/>
    <w:rsid w:val="00EC4C49"/>
    <w:rsid w:val="00EC4F15"/>
    <w:rsid w:val="00EC52CC"/>
    <w:rsid w:val="00EC56B5"/>
    <w:rsid w:val="00EC588C"/>
    <w:rsid w:val="00EC5ACA"/>
    <w:rsid w:val="00EC5C45"/>
    <w:rsid w:val="00EC5CF8"/>
    <w:rsid w:val="00EC5D54"/>
    <w:rsid w:val="00EC5F3C"/>
    <w:rsid w:val="00EC6100"/>
    <w:rsid w:val="00EC618F"/>
    <w:rsid w:val="00EC62A6"/>
    <w:rsid w:val="00EC6477"/>
    <w:rsid w:val="00EC647E"/>
    <w:rsid w:val="00EC6C66"/>
    <w:rsid w:val="00EC6CB2"/>
    <w:rsid w:val="00EC6CBB"/>
    <w:rsid w:val="00EC6CEE"/>
    <w:rsid w:val="00EC6D84"/>
    <w:rsid w:val="00EC6F22"/>
    <w:rsid w:val="00EC71E6"/>
    <w:rsid w:val="00EC7250"/>
    <w:rsid w:val="00EC7279"/>
    <w:rsid w:val="00EC7744"/>
    <w:rsid w:val="00EC7ABD"/>
    <w:rsid w:val="00EC7D2B"/>
    <w:rsid w:val="00EC7F99"/>
    <w:rsid w:val="00EC7FC6"/>
    <w:rsid w:val="00ED0339"/>
    <w:rsid w:val="00ED0524"/>
    <w:rsid w:val="00ED056B"/>
    <w:rsid w:val="00ED0649"/>
    <w:rsid w:val="00ED08EF"/>
    <w:rsid w:val="00ED090E"/>
    <w:rsid w:val="00ED0F31"/>
    <w:rsid w:val="00ED17A6"/>
    <w:rsid w:val="00ED1818"/>
    <w:rsid w:val="00ED1B9F"/>
    <w:rsid w:val="00ED1CD8"/>
    <w:rsid w:val="00ED1E0D"/>
    <w:rsid w:val="00ED20F7"/>
    <w:rsid w:val="00ED21E9"/>
    <w:rsid w:val="00ED2247"/>
    <w:rsid w:val="00ED24D1"/>
    <w:rsid w:val="00ED2669"/>
    <w:rsid w:val="00ED285E"/>
    <w:rsid w:val="00ED28CA"/>
    <w:rsid w:val="00ED2FBD"/>
    <w:rsid w:val="00ED3097"/>
    <w:rsid w:val="00ED30FB"/>
    <w:rsid w:val="00ED32EE"/>
    <w:rsid w:val="00ED352C"/>
    <w:rsid w:val="00ED37A3"/>
    <w:rsid w:val="00ED37BC"/>
    <w:rsid w:val="00ED39B6"/>
    <w:rsid w:val="00ED412C"/>
    <w:rsid w:val="00ED4280"/>
    <w:rsid w:val="00ED42E6"/>
    <w:rsid w:val="00ED4787"/>
    <w:rsid w:val="00ED4C83"/>
    <w:rsid w:val="00ED4DD7"/>
    <w:rsid w:val="00ED51B2"/>
    <w:rsid w:val="00ED51E2"/>
    <w:rsid w:val="00ED52CD"/>
    <w:rsid w:val="00ED52DA"/>
    <w:rsid w:val="00ED53B1"/>
    <w:rsid w:val="00ED53BB"/>
    <w:rsid w:val="00ED5609"/>
    <w:rsid w:val="00ED5670"/>
    <w:rsid w:val="00ED567B"/>
    <w:rsid w:val="00ED5966"/>
    <w:rsid w:val="00ED5B8D"/>
    <w:rsid w:val="00ED5C46"/>
    <w:rsid w:val="00ED5C58"/>
    <w:rsid w:val="00ED5C98"/>
    <w:rsid w:val="00ED5D88"/>
    <w:rsid w:val="00ED5EDB"/>
    <w:rsid w:val="00ED5FB2"/>
    <w:rsid w:val="00ED6130"/>
    <w:rsid w:val="00ED613A"/>
    <w:rsid w:val="00ED613F"/>
    <w:rsid w:val="00ED6242"/>
    <w:rsid w:val="00ED6469"/>
    <w:rsid w:val="00ED66A2"/>
    <w:rsid w:val="00ED66D0"/>
    <w:rsid w:val="00ED6768"/>
    <w:rsid w:val="00ED68BA"/>
    <w:rsid w:val="00ED6E6E"/>
    <w:rsid w:val="00ED6F00"/>
    <w:rsid w:val="00ED6F55"/>
    <w:rsid w:val="00ED7201"/>
    <w:rsid w:val="00ED73B2"/>
    <w:rsid w:val="00ED73D9"/>
    <w:rsid w:val="00ED761C"/>
    <w:rsid w:val="00ED7658"/>
    <w:rsid w:val="00ED781F"/>
    <w:rsid w:val="00ED78AF"/>
    <w:rsid w:val="00ED79C0"/>
    <w:rsid w:val="00ED7DA4"/>
    <w:rsid w:val="00ED7F61"/>
    <w:rsid w:val="00EE01A2"/>
    <w:rsid w:val="00EE04E0"/>
    <w:rsid w:val="00EE05CE"/>
    <w:rsid w:val="00EE0642"/>
    <w:rsid w:val="00EE0879"/>
    <w:rsid w:val="00EE0884"/>
    <w:rsid w:val="00EE09F5"/>
    <w:rsid w:val="00EE0BCF"/>
    <w:rsid w:val="00EE0D82"/>
    <w:rsid w:val="00EE0E63"/>
    <w:rsid w:val="00EE0F74"/>
    <w:rsid w:val="00EE0FE9"/>
    <w:rsid w:val="00EE1260"/>
    <w:rsid w:val="00EE12F0"/>
    <w:rsid w:val="00EE151E"/>
    <w:rsid w:val="00EE18BC"/>
    <w:rsid w:val="00EE1988"/>
    <w:rsid w:val="00EE1E9F"/>
    <w:rsid w:val="00EE26C5"/>
    <w:rsid w:val="00EE2896"/>
    <w:rsid w:val="00EE28B5"/>
    <w:rsid w:val="00EE3094"/>
    <w:rsid w:val="00EE309E"/>
    <w:rsid w:val="00EE30B0"/>
    <w:rsid w:val="00EE30E2"/>
    <w:rsid w:val="00EE318D"/>
    <w:rsid w:val="00EE3647"/>
    <w:rsid w:val="00EE36EC"/>
    <w:rsid w:val="00EE3A2B"/>
    <w:rsid w:val="00EE3DCF"/>
    <w:rsid w:val="00EE40E0"/>
    <w:rsid w:val="00EE417B"/>
    <w:rsid w:val="00EE41D4"/>
    <w:rsid w:val="00EE44C7"/>
    <w:rsid w:val="00EE458E"/>
    <w:rsid w:val="00EE474C"/>
    <w:rsid w:val="00EE47F7"/>
    <w:rsid w:val="00EE48E8"/>
    <w:rsid w:val="00EE4B01"/>
    <w:rsid w:val="00EE4B83"/>
    <w:rsid w:val="00EE4DB8"/>
    <w:rsid w:val="00EE4DE6"/>
    <w:rsid w:val="00EE539A"/>
    <w:rsid w:val="00EE551E"/>
    <w:rsid w:val="00EE5553"/>
    <w:rsid w:val="00EE56E8"/>
    <w:rsid w:val="00EE574F"/>
    <w:rsid w:val="00EE575F"/>
    <w:rsid w:val="00EE5792"/>
    <w:rsid w:val="00EE598B"/>
    <w:rsid w:val="00EE5A88"/>
    <w:rsid w:val="00EE5C36"/>
    <w:rsid w:val="00EE5CED"/>
    <w:rsid w:val="00EE5F73"/>
    <w:rsid w:val="00EE6033"/>
    <w:rsid w:val="00EE63A8"/>
    <w:rsid w:val="00EE63F8"/>
    <w:rsid w:val="00EE69AF"/>
    <w:rsid w:val="00EE69F7"/>
    <w:rsid w:val="00EE6BB1"/>
    <w:rsid w:val="00EE6C7E"/>
    <w:rsid w:val="00EE6D37"/>
    <w:rsid w:val="00EE6D77"/>
    <w:rsid w:val="00EE6EDA"/>
    <w:rsid w:val="00EE6F1B"/>
    <w:rsid w:val="00EE7335"/>
    <w:rsid w:val="00EE770D"/>
    <w:rsid w:val="00EE7BDD"/>
    <w:rsid w:val="00EE7C1A"/>
    <w:rsid w:val="00EE7CC2"/>
    <w:rsid w:val="00EE7CD2"/>
    <w:rsid w:val="00EE7DBA"/>
    <w:rsid w:val="00EE7E6C"/>
    <w:rsid w:val="00EE7E96"/>
    <w:rsid w:val="00EF0098"/>
    <w:rsid w:val="00EF015F"/>
    <w:rsid w:val="00EF07B5"/>
    <w:rsid w:val="00EF0929"/>
    <w:rsid w:val="00EF0BA1"/>
    <w:rsid w:val="00EF0D6A"/>
    <w:rsid w:val="00EF111E"/>
    <w:rsid w:val="00EF12A0"/>
    <w:rsid w:val="00EF1A57"/>
    <w:rsid w:val="00EF1D13"/>
    <w:rsid w:val="00EF207D"/>
    <w:rsid w:val="00EF21C7"/>
    <w:rsid w:val="00EF229C"/>
    <w:rsid w:val="00EF2C35"/>
    <w:rsid w:val="00EF2EE0"/>
    <w:rsid w:val="00EF2EF3"/>
    <w:rsid w:val="00EF2FD6"/>
    <w:rsid w:val="00EF30B3"/>
    <w:rsid w:val="00EF33CE"/>
    <w:rsid w:val="00EF3421"/>
    <w:rsid w:val="00EF34A9"/>
    <w:rsid w:val="00EF3BC5"/>
    <w:rsid w:val="00EF3CAB"/>
    <w:rsid w:val="00EF3CDD"/>
    <w:rsid w:val="00EF3D70"/>
    <w:rsid w:val="00EF3D77"/>
    <w:rsid w:val="00EF3D89"/>
    <w:rsid w:val="00EF3F74"/>
    <w:rsid w:val="00EF402F"/>
    <w:rsid w:val="00EF42AF"/>
    <w:rsid w:val="00EF493E"/>
    <w:rsid w:val="00EF4FB6"/>
    <w:rsid w:val="00EF5107"/>
    <w:rsid w:val="00EF5289"/>
    <w:rsid w:val="00EF552C"/>
    <w:rsid w:val="00EF5794"/>
    <w:rsid w:val="00EF5AE2"/>
    <w:rsid w:val="00EF5BA8"/>
    <w:rsid w:val="00EF5CF3"/>
    <w:rsid w:val="00EF5E85"/>
    <w:rsid w:val="00EF6541"/>
    <w:rsid w:val="00EF6598"/>
    <w:rsid w:val="00EF66C3"/>
    <w:rsid w:val="00EF69A2"/>
    <w:rsid w:val="00EF69C7"/>
    <w:rsid w:val="00EF6AEF"/>
    <w:rsid w:val="00EF6BA8"/>
    <w:rsid w:val="00EF6C56"/>
    <w:rsid w:val="00EF6D5B"/>
    <w:rsid w:val="00EF6D80"/>
    <w:rsid w:val="00EF7171"/>
    <w:rsid w:val="00EF76E9"/>
    <w:rsid w:val="00EF76EB"/>
    <w:rsid w:val="00EF782F"/>
    <w:rsid w:val="00EF7889"/>
    <w:rsid w:val="00EF78FA"/>
    <w:rsid w:val="00EF7B63"/>
    <w:rsid w:val="00EF7B82"/>
    <w:rsid w:val="00EF7BDB"/>
    <w:rsid w:val="00EF7CE9"/>
    <w:rsid w:val="00EF7F27"/>
    <w:rsid w:val="00F0004E"/>
    <w:rsid w:val="00F0021C"/>
    <w:rsid w:val="00F0023F"/>
    <w:rsid w:val="00F00582"/>
    <w:rsid w:val="00F005CC"/>
    <w:rsid w:val="00F007A9"/>
    <w:rsid w:val="00F00B5C"/>
    <w:rsid w:val="00F00B76"/>
    <w:rsid w:val="00F00F20"/>
    <w:rsid w:val="00F00F81"/>
    <w:rsid w:val="00F00FCA"/>
    <w:rsid w:val="00F0111D"/>
    <w:rsid w:val="00F011A7"/>
    <w:rsid w:val="00F016F9"/>
    <w:rsid w:val="00F01AF1"/>
    <w:rsid w:val="00F01CA2"/>
    <w:rsid w:val="00F01CF9"/>
    <w:rsid w:val="00F01E9A"/>
    <w:rsid w:val="00F01EB4"/>
    <w:rsid w:val="00F01FE0"/>
    <w:rsid w:val="00F0209C"/>
    <w:rsid w:val="00F0216E"/>
    <w:rsid w:val="00F0238A"/>
    <w:rsid w:val="00F02431"/>
    <w:rsid w:val="00F02462"/>
    <w:rsid w:val="00F0250E"/>
    <w:rsid w:val="00F0255E"/>
    <w:rsid w:val="00F02568"/>
    <w:rsid w:val="00F025A3"/>
    <w:rsid w:val="00F025B8"/>
    <w:rsid w:val="00F0286F"/>
    <w:rsid w:val="00F028A7"/>
    <w:rsid w:val="00F02954"/>
    <w:rsid w:val="00F02A60"/>
    <w:rsid w:val="00F02B1D"/>
    <w:rsid w:val="00F02B6C"/>
    <w:rsid w:val="00F030E1"/>
    <w:rsid w:val="00F035A7"/>
    <w:rsid w:val="00F03AC0"/>
    <w:rsid w:val="00F03DAF"/>
    <w:rsid w:val="00F03FFD"/>
    <w:rsid w:val="00F0412B"/>
    <w:rsid w:val="00F049ED"/>
    <w:rsid w:val="00F04FF0"/>
    <w:rsid w:val="00F0504A"/>
    <w:rsid w:val="00F05163"/>
    <w:rsid w:val="00F05187"/>
    <w:rsid w:val="00F054DF"/>
    <w:rsid w:val="00F05518"/>
    <w:rsid w:val="00F057BF"/>
    <w:rsid w:val="00F05815"/>
    <w:rsid w:val="00F05BD4"/>
    <w:rsid w:val="00F05D4F"/>
    <w:rsid w:val="00F061C3"/>
    <w:rsid w:val="00F061CC"/>
    <w:rsid w:val="00F061F2"/>
    <w:rsid w:val="00F06289"/>
    <w:rsid w:val="00F066C6"/>
    <w:rsid w:val="00F06747"/>
    <w:rsid w:val="00F06A33"/>
    <w:rsid w:val="00F06AFB"/>
    <w:rsid w:val="00F07050"/>
    <w:rsid w:val="00F072F7"/>
    <w:rsid w:val="00F0739C"/>
    <w:rsid w:val="00F073C2"/>
    <w:rsid w:val="00F07742"/>
    <w:rsid w:val="00F0780D"/>
    <w:rsid w:val="00F07AC9"/>
    <w:rsid w:val="00F07B8B"/>
    <w:rsid w:val="00F07BAF"/>
    <w:rsid w:val="00F07E9B"/>
    <w:rsid w:val="00F10054"/>
    <w:rsid w:val="00F10223"/>
    <w:rsid w:val="00F10395"/>
    <w:rsid w:val="00F10474"/>
    <w:rsid w:val="00F10478"/>
    <w:rsid w:val="00F108A6"/>
    <w:rsid w:val="00F10ABF"/>
    <w:rsid w:val="00F10B3B"/>
    <w:rsid w:val="00F10C99"/>
    <w:rsid w:val="00F10CB2"/>
    <w:rsid w:val="00F10DD4"/>
    <w:rsid w:val="00F10FDE"/>
    <w:rsid w:val="00F110AB"/>
    <w:rsid w:val="00F110BE"/>
    <w:rsid w:val="00F11121"/>
    <w:rsid w:val="00F111A9"/>
    <w:rsid w:val="00F111F1"/>
    <w:rsid w:val="00F1136B"/>
    <w:rsid w:val="00F11444"/>
    <w:rsid w:val="00F11775"/>
    <w:rsid w:val="00F117FE"/>
    <w:rsid w:val="00F11915"/>
    <w:rsid w:val="00F11D08"/>
    <w:rsid w:val="00F11D30"/>
    <w:rsid w:val="00F11D3D"/>
    <w:rsid w:val="00F11EB5"/>
    <w:rsid w:val="00F1249D"/>
    <w:rsid w:val="00F12674"/>
    <w:rsid w:val="00F12AFD"/>
    <w:rsid w:val="00F12C0B"/>
    <w:rsid w:val="00F130F4"/>
    <w:rsid w:val="00F13437"/>
    <w:rsid w:val="00F13706"/>
    <w:rsid w:val="00F13762"/>
    <w:rsid w:val="00F13794"/>
    <w:rsid w:val="00F13819"/>
    <w:rsid w:val="00F13884"/>
    <w:rsid w:val="00F13DDB"/>
    <w:rsid w:val="00F14023"/>
    <w:rsid w:val="00F14339"/>
    <w:rsid w:val="00F1441A"/>
    <w:rsid w:val="00F14A2E"/>
    <w:rsid w:val="00F14C57"/>
    <w:rsid w:val="00F15132"/>
    <w:rsid w:val="00F15161"/>
    <w:rsid w:val="00F15294"/>
    <w:rsid w:val="00F15630"/>
    <w:rsid w:val="00F1574F"/>
    <w:rsid w:val="00F15C2E"/>
    <w:rsid w:val="00F15D0E"/>
    <w:rsid w:val="00F15D4C"/>
    <w:rsid w:val="00F15ED5"/>
    <w:rsid w:val="00F15F46"/>
    <w:rsid w:val="00F1633A"/>
    <w:rsid w:val="00F163C8"/>
    <w:rsid w:val="00F16519"/>
    <w:rsid w:val="00F16652"/>
    <w:rsid w:val="00F16689"/>
    <w:rsid w:val="00F16694"/>
    <w:rsid w:val="00F16864"/>
    <w:rsid w:val="00F16C0E"/>
    <w:rsid w:val="00F16CDB"/>
    <w:rsid w:val="00F16D30"/>
    <w:rsid w:val="00F16E74"/>
    <w:rsid w:val="00F16FE7"/>
    <w:rsid w:val="00F172B2"/>
    <w:rsid w:val="00F17319"/>
    <w:rsid w:val="00F17414"/>
    <w:rsid w:val="00F174E8"/>
    <w:rsid w:val="00F17851"/>
    <w:rsid w:val="00F178BF"/>
    <w:rsid w:val="00F17A3E"/>
    <w:rsid w:val="00F17A52"/>
    <w:rsid w:val="00F17DE6"/>
    <w:rsid w:val="00F17DFD"/>
    <w:rsid w:val="00F17E9F"/>
    <w:rsid w:val="00F201CB"/>
    <w:rsid w:val="00F2044A"/>
    <w:rsid w:val="00F20948"/>
    <w:rsid w:val="00F20A76"/>
    <w:rsid w:val="00F20A94"/>
    <w:rsid w:val="00F20BB5"/>
    <w:rsid w:val="00F20C33"/>
    <w:rsid w:val="00F21120"/>
    <w:rsid w:val="00F2139F"/>
    <w:rsid w:val="00F21593"/>
    <w:rsid w:val="00F215CE"/>
    <w:rsid w:val="00F219BA"/>
    <w:rsid w:val="00F21A75"/>
    <w:rsid w:val="00F21C4B"/>
    <w:rsid w:val="00F21D33"/>
    <w:rsid w:val="00F21EDD"/>
    <w:rsid w:val="00F21EE7"/>
    <w:rsid w:val="00F22093"/>
    <w:rsid w:val="00F22459"/>
    <w:rsid w:val="00F224CD"/>
    <w:rsid w:val="00F22569"/>
    <w:rsid w:val="00F22615"/>
    <w:rsid w:val="00F22839"/>
    <w:rsid w:val="00F228EA"/>
    <w:rsid w:val="00F22C48"/>
    <w:rsid w:val="00F22FE3"/>
    <w:rsid w:val="00F23004"/>
    <w:rsid w:val="00F23529"/>
    <w:rsid w:val="00F23642"/>
    <w:rsid w:val="00F23695"/>
    <w:rsid w:val="00F2372C"/>
    <w:rsid w:val="00F239C9"/>
    <w:rsid w:val="00F23A3C"/>
    <w:rsid w:val="00F23F2A"/>
    <w:rsid w:val="00F2417D"/>
    <w:rsid w:val="00F2428C"/>
    <w:rsid w:val="00F24426"/>
    <w:rsid w:val="00F24874"/>
    <w:rsid w:val="00F24895"/>
    <w:rsid w:val="00F24961"/>
    <w:rsid w:val="00F24A84"/>
    <w:rsid w:val="00F24BA8"/>
    <w:rsid w:val="00F24C0C"/>
    <w:rsid w:val="00F24D7F"/>
    <w:rsid w:val="00F24DAA"/>
    <w:rsid w:val="00F24F61"/>
    <w:rsid w:val="00F24F9F"/>
    <w:rsid w:val="00F25072"/>
    <w:rsid w:val="00F25416"/>
    <w:rsid w:val="00F2552B"/>
    <w:rsid w:val="00F25847"/>
    <w:rsid w:val="00F25C1E"/>
    <w:rsid w:val="00F25C2B"/>
    <w:rsid w:val="00F2603B"/>
    <w:rsid w:val="00F26057"/>
    <w:rsid w:val="00F2605C"/>
    <w:rsid w:val="00F260AD"/>
    <w:rsid w:val="00F2634E"/>
    <w:rsid w:val="00F26610"/>
    <w:rsid w:val="00F26627"/>
    <w:rsid w:val="00F267A1"/>
    <w:rsid w:val="00F26902"/>
    <w:rsid w:val="00F26B28"/>
    <w:rsid w:val="00F26B9E"/>
    <w:rsid w:val="00F26C40"/>
    <w:rsid w:val="00F26CBB"/>
    <w:rsid w:val="00F26D12"/>
    <w:rsid w:val="00F26D8D"/>
    <w:rsid w:val="00F26FD2"/>
    <w:rsid w:val="00F2714F"/>
    <w:rsid w:val="00F27341"/>
    <w:rsid w:val="00F2745C"/>
    <w:rsid w:val="00F277D2"/>
    <w:rsid w:val="00F277E5"/>
    <w:rsid w:val="00F27891"/>
    <w:rsid w:val="00F27A95"/>
    <w:rsid w:val="00F27BB1"/>
    <w:rsid w:val="00F27BFC"/>
    <w:rsid w:val="00F30155"/>
    <w:rsid w:val="00F30249"/>
    <w:rsid w:val="00F304CD"/>
    <w:rsid w:val="00F305AA"/>
    <w:rsid w:val="00F3089D"/>
    <w:rsid w:val="00F308F2"/>
    <w:rsid w:val="00F30A3A"/>
    <w:rsid w:val="00F30E8E"/>
    <w:rsid w:val="00F30F13"/>
    <w:rsid w:val="00F31050"/>
    <w:rsid w:val="00F31488"/>
    <w:rsid w:val="00F31B50"/>
    <w:rsid w:val="00F31B75"/>
    <w:rsid w:val="00F31CDD"/>
    <w:rsid w:val="00F31FBF"/>
    <w:rsid w:val="00F325F8"/>
    <w:rsid w:val="00F32632"/>
    <w:rsid w:val="00F32636"/>
    <w:rsid w:val="00F3263C"/>
    <w:rsid w:val="00F32787"/>
    <w:rsid w:val="00F3279F"/>
    <w:rsid w:val="00F32CAE"/>
    <w:rsid w:val="00F32DC5"/>
    <w:rsid w:val="00F32E21"/>
    <w:rsid w:val="00F32F0A"/>
    <w:rsid w:val="00F330CC"/>
    <w:rsid w:val="00F330DF"/>
    <w:rsid w:val="00F334D7"/>
    <w:rsid w:val="00F334F5"/>
    <w:rsid w:val="00F3352A"/>
    <w:rsid w:val="00F33749"/>
    <w:rsid w:val="00F33B1B"/>
    <w:rsid w:val="00F33CC5"/>
    <w:rsid w:val="00F33DC7"/>
    <w:rsid w:val="00F34054"/>
    <w:rsid w:val="00F340B1"/>
    <w:rsid w:val="00F3435A"/>
    <w:rsid w:val="00F3450B"/>
    <w:rsid w:val="00F34930"/>
    <w:rsid w:val="00F351FB"/>
    <w:rsid w:val="00F35235"/>
    <w:rsid w:val="00F3527A"/>
    <w:rsid w:val="00F35280"/>
    <w:rsid w:val="00F35469"/>
    <w:rsid w:val="00F358C7"/>
    <w:rsid w:val="00F359A2"/>
    <w:rsid w:val="00F35C92"/>
    <w:rsid w:val="00F35DC5"/>
    <w:rsid w:val="00F35F46"/>
    <w:rsid w:val="00F360BC"/>
    <w:rsid w:val="00F36221"/>
    <w:rsid w:val="00F36366"/>
    <w:rsid w:val="00F36395"/>
    <w:rsid w:val="00F36478"/>
    <w:rsid w:val="00F36573"/>
    <w:rsid w:val="00F36AAB"/>
    <w:rsid w:val="00F36E32"/>
    <w:rsid w:val="00F36E58"/>
    <w:rsid w:val="00F37357"/>
    <w:rsid w:val="00F37475"/>
    <w:rsid w:val="00F3750B"/>
    <w:rsid w:val="00F37838"/>
    <w:rsid w:val="00F37B98"/>
    <w:rsid w:val="00F37C32"/>
    <w:rsid w:val="00F37C57"/>
    <w:rsid w:val="00F37CDB"/>
    <w:rsid w:val="00F37E02"/>
    <w:rsid w:val="00F37E41"/>
    <w:rsid w:val="00F37FB8"/>
    <w:rsid w:val="00F406BB"/>
    <w:rsid w:val="00F4089C"/>
    <w:rsid w:val="00F40941"/>
    <w:rsid w:val="00F40A6F"/>
    <w:rsid w:val="00F41275"/>
    <w:rsid w:val="00F412E6"/>
    <w:rsid w:val="00F4136C"/>
    <w:rsid w:val="00F4146B"/>
    <w:rsid w:val="00F416BA"/>
    <w:rsid w:val="00F41D89"/>
    <w:rsid w:val="00F41EBC"/>
    <w:rsid w:val="00F42117"/>
    <w:rsid w:val="00F421E6"/>
    <w:rsid w:val="00F422C8"/>
    <w:rsid w:val="00F42309"/>
    <w:rsid w:val="00F42457"/>
    <w:rsid w:val="00F42613"/>
    <w:rsid w:val="00F427A2"/>
    <w:rsid w:val="00F4288F"/>
    <w:rsid w:val="00F429A1"/>
    <w:rsid w:val="00F42D5D"/>
    <w:rsid w:val="00F42DCE"/>
    <w:rsid w:val="00F43216"/>
    <w:rsid w:val="00F4324A"/>
    <w:rsid w:val="00F4325E"/>
    <w:rsid w:val="00F43377"/>
    <w:rsid w:val="00F43446"/>
    <w:rsid w:val="00F438C2"/>
    <w:rsid w:val="00F43CD6"/>
    <w:rsid w:val="00F43D11"/>
    <w:rsid w:val="00F43D7E"/>
    <w:rsid w:val="00F43E13"/>
    <w:rsid w:val="00F43FC3"/>
    <w:rsid w:val="00F442D1"/>
    <w:rsid w:val="00F44753"/>
    <w:rsid w:val="00F4483A"/>
    <w:rsid w:val="00F44B4C"/>
    <w:rsid w:val="00F44C51"/>
    <w:rsid w:val="00F44E90"/>
    <w:rsid w:val="00F44EE3"/>
    <w:rsid w:val="00F44F2E"/>
    <w:rsid w:val="00F44FB8"/>
    <w:rsid w:val="00F450CD"/>
    <w:rsid w:val="00F45235"/>
    <w:rsid w:val="00F4535F"/>
    <w:rsid w:val="00F453BA"/>
    <w:rsid w:val="00F4577B"/>
    <w:rsid w:val="00F45E2C"/>
    <w:rsid w:val="00F46117"/>
    <w:rsid w:val="00F467A7"/>
    <w:rsid w:val="00F46D84"/>
    <w:rsid w:val="00F46F92"/>
    <w:rsid w:val="00F4707A"/>
    <w:rsid w:val="00F472B2"/>
    <w:rsid w:val="00F4746C"/>
    <w:rsid w:val="00F476CB"/>
    <w:rsid w:val="00F47787"/>
    <w:rsid w:val="00F47A42"/>
    <w:rsid w:val="00F47BD0"/>
    <w:rsid w:val="00F47C55"/>
    <w:rsid w:val="00F47CDE"/>
    <w:rsid w:val="00F47E01"/>
    <w:rsid w:val="00F500D6"/>
    <w:rsid w:val="00F50101"/>
    <w:rsid w:val="00F50185"/>
    <w:rsid w:val="00F501EC"/>
    <w:rsid w:val="00F505A4"/>
    <w:rsid w:val="00F50AA4"/>
    <w:rsid w:val="00F50AAB"/>
    <w:rsid w:val="00F5102B"/>
    <w:rsid w:val="00F5123D"/>
    <w:rsid w:val="00F51447"/>
    <w:rsid w:val="00F51A8B"/>
    <w:rsid w:val="00F51E2E"/>
    <w:rsid w:val="00F51E53"/>
    <w:rsid w:val="00F51E9B"/>
    <w:rsid w:val="00F51FB2"/>
    <w:rsid w:val="00F5216D"/>
    <w:rsid w:val="00F52323"/>
    <w:rsid w:val="00F52580"/>
    <w:rsid w:val="00F52881"/>
    <w:rsid w:val="00F52C75"/>
    <w:rsid w:val="00F52EDB"/>
    <w:rsid w:val="00F5309B"/>
    <w:rsid w:val="00F530DC"/>
    <w:rsid w:val="00F5333C"/>
    <w:rsid w:val="00F534AE"/>
    <w:rsid w:val="00F534E7"/>
    <w:rsid w:val="00F53865"/>
    <w:rsid w:val="00F5386C"/>
    <w:rsid w:val="00F53D15"/>
    <w:rsid w:val="00F53ECE"/>
    <w:rsid w:val="00F53F37"/>
    <w:rsid w:val="00F53FDA"/>
    <w:rsid w:val="00F540C4"/>
    <w:rsid w:val="00F54182"/>
    <w:rsid w:val="00F541CA"/>
    <w:rsid w:val="00F54396"/>
    <w:rsid w:val="00F545D4"/>
    <w:rsid w:val="00F548FF"/>
    <w:rsid w:val="00F54CE5"/>
    <w:rsid w:val="00F54FC5"/>
    <w:rsid w:val="00F553B9"/>
    <w:rsid w:val="00F553DF"/>
    <w:rsid w:val="00F55800"/>
    <w:rsid w:val="00F558F6"/>
    <w:rsid w:val="00F559E1"/>
    <w:rsid w:val="00F55ABC"/>
    <w:rsid w:val="00F56370"/>
    <w:rsid w:val="00F56502"/>
    <w:rsid w:val="00F565C8"/>
    <w:rsid w:val="00F56630"/>
    <w:rsid w:val="00F568F8"/>
    <w:rsid w:val="00F569F3"/>
    <w:rsid w:val="00F56E0E"/>
    <w:rsid w:val="00F56FA5"/>
    <w:rsid w:val="00F57005"/>
    <w:rsid w:val="00F570CA"/>
    <w:rsid w:val="00F57348"/>
    <w:rsid w:val="00F57455"/>
    <w:rsid w:val="00F57458"/>
    <w:rsid w:val="00F575EF"/>
    <w:rsid w:val="00F575F6"/>
    <w:rsid w:val="00F5764D"/>
    <w:rsid w:val="00F57764"/>
    <w:rsid w:val="00F578F5"/>
    <w:rsid w:val="00F57AE0"/>
    <w:rsid w:val="00F57E94"/>
    <w:rsid w:val="00F57F60"/>
    <w:rsid w:val="00F60003"/>
    <w:rsid w:val="00F60221"/>
    <w:rsid w:val="00F60730"/>
    <w:rsid w:val="00F608E3"/>
    <w:rsid w:val="00F60DC3"/>
    <w:rsid w:val="00F618A6"/>
    <w:rsid w:val="00F618B5"/>
    <w:rsid w:val="00F618BA"/>
    <w:rsid w:val="00F6193E"/>
    <w:rsid w:val="00F61BA0"/>
    <w:rsid w:val="00F61BC8"/>
    <w:rsid w:val="00F61D99"/>
    <w:rsid w:val="00F6208B"/>
    <w:rsid w:val="00F620BF"/>
    <w:rsid w:val="00F62128"/>
    <w:rsid w:val="00F62246"/>
    <w:rsid w:val="00F6236A"/>
    <w:rsid w:val="00F6236C"/>
    <w:rsid w:val="00F6239B"/>
    <w:rsid w:val="00F623E5"/>
    <w:rsid w:val="00F6244B"/>
    <w:rsid w:val="00F625BE"/>
    <w:rsid w:val="00F6268A"/>
    <w:rsid w:val="00F6299C"/>
    <w:rsid w:val="00F62C33"/>
    <w:rsid w:val="00F62CDA"/>
    <w:rsid w:val="00F62F46"/>
    <w:rsid w:val="00F63100"/>
    <w:rsid w:val="00F6391F"/>
    <w:rsid w:val="00F63A9E"/>
    <w:rsid w:val="00F63ACE"/>
    <w:rsid w:val="00F63B87"/>
    <w:rsid w:val="00F63EF6"/>
    <w:rsid w:val="00F63F14"/>
    <w:rsid w:val="00F63F5C"/>
    <w:rsid w:val="00F643DF"/>
    <w:rsid w:val="00F645AB"/>
    <w:rsid w:val="00F645CC"/>
    <w:rsid w:val="00F647E9"/>
    <w:rsid w:val="00F64A36"/>
    <w:rsid w:val="00F64D0D"/>
    <w:rsid w:val="00F64DCA"/>
    <w:rsid w:val="00F64F42"/>
    <w:rsid w:val="00F650E9"/>
    <w:rsid w:val="00F6521E"/>
    <w:rsid w:val="00F65254"/>
    <w:rsid w:val="00F653EC"/>
    <w:rsid w:val="00F653F4"/>
    <w:rsid w:val="00F6544D"/>
    <w:rsid w:val="00F65658"/>
    <w:rsid w:val="00F65737"/>
    <w:rsid w:val="00F65A12"/>
    <w:rsid w:val="00F65CA6"/>
    <w:rsid w:val="00F65F21"/>
    <w:rsid w:val="00F66150"/>
    <w:rsid w:val="00F66182"/>
    <w:rsid w:val="00F661B1"/>
    <w:rsid w:val="00F666AE"/>
    <w:rsid w:val="00F66A26"/>
    <w:rsid w:val="00F66DF1"/>
    <w:rsid w:val="00F673AE"/>
    <w:rsid w:val="00F6769C"/>
    <w:rsid w:val="00F67824"/>
    <w:rsid w:val="00F67AF8"/>
    <w:rsid w:val="00F67F02"/>
    <w:rsid w:val="00F67F0E"/>
    <w:rsid w:val="00F70325"/>
    <w:rsid w:val="00F70350"/>
    <w:rsid w:val="00F70A33"/>
    <w:rsid w:val="00F70A85"/>
    <w:rsid w:val="00F70C4A"/>
    <w:rsid w:val="00F70CE1"/>
    <w:rsid w:val="00F70CFF"/>
    <w:rsid w:val="00F70D70"/>
    <w:rsid w:val="00F70E91"/>
    <w:rsid w:val="00F70EF9"/>
    <w:rsid w:val="00F710E9"/>
    <w:rsid w:val="00F71211"/>
    <w:rsid w:val="00F71290"/>
    <w:rsid w:val="00F714CF"/>
    <w:rsid w:val="00F71604"/>
    <w:rsid w:val="00F71706"/>
    <w:rsid w:val="00F71725"/>
    <w:rsid w:val="00F717CB"/>
    <w:rsid w:val="00F71884"/>
    <w:rsid w:val="00F71B75"/>
    <w:rsid w:val="00F71E6E"/>
    <w:rsid w:val="00F71F3D"/>
    <w:rsid w:val="00F722E8"/>
    <w:rsid w:val="00F7249A"/>
    <w:rsid w:val="00F724BC"/>
    <w:rsid w:val="00F7251B"/>
    <w:rsid w:val="00F725B5"/>
    <w:rsid w:val="00F7261C"/>
    <w:rsid w:val="00F728E7"/>
    <w:rsid w:val="00F729CF"/>
    <w:rsid w:val="00F72B99"/>
    <w:rsid w:val="00F72BEB"/>
    <w:rsid w:val="00F72CC9"/>
    <w:rsid w:val="00F730A6"/>
    <w:rsid w:val="00F73141"/>
    <w:rsid w:val="00F7329F"/>
    <w:rsid w:val="00F733F1"/>
    <w:rsid w:val="00F73438"/>
    <w:rsid w:val="00F735CE"/>
    <w:rsid w:val="00F735F7"/>
    <w:rsid w:val="00F73697"/>
    <w:rsid w:val="00F738D7"/>
    <w:rsid w:val="00F73908"/>
    <w:rsid w:val="00F73930"/>
    <w:rsid w:val="00F739AB"/>
    <w:rsid w:val="00F739B9"/>
    <w:rsid w:val="00F739FE"/>
    <w:rsid w:val="00F73A6C"/>
    <w:rsid w:val="00F73F3C"/>
    <w:rsid w:val="00F7404F"/>
    <w:rsid w:val="00F74064"/>
    <w:rsid w:val="00F7415B"/>
    <w:rsid w:val="00F74161"/>
    <w:rsid w:val="00F741B9"/>
    <w:rsid w:val="00F741BC"/>
    <w:rsid w:val="00F7421F"/>
    <w:rsid w:val="00F74225"/>
    <w:rsid w:val="00F7439C"/>
    <w:rsid w:val="00F7474E"/>
    <w:rsid w:val="00F748F5"/>
    <w:rsid w:val="00F74F62"/>
    <w:rsid w:val="00F74F6B"/>
    <w:rsid w:val="00F750F1"/>
    <w:rsid w:val="00F751D0"/>
    <w:rsid w:val="00F753C0"/>
    <w:rsid w:val="00F75416"/>
    <w:rsid w:val="00F756B6"/>
    <w:rsid w:val="00F757E2"/>
    <w:rsid w:val="00F75D01"/>
    <w:rsid w:val="00F75E02"/>
    <w:rsid w:val="00F75F30"/>
    <w:rsid w:val="00F75FCD"/>
    <w:rsid w:val="00F76022"/>
    <w:rsid w:val="00F760A7"/>
    <w:rsid w:val="00F764C0"/>
    <w:rsid w:val="00F767D7"/>
    <w:rsid w:val="00F7684E"/>
    <w:rsid w:val="00F7699B"/>
    <w:rsid w:val="00F77010"/>
    <w:rsid w:val="00F770AA"/>
    <w:rsid w:val="00F77451"/>
    <w:rsid w:val="00F7746E"/>
    <w:rsid w:val="00F774BC"/>
    <w:rsid w:val="00F7756B"/>
    <w:rsid w:val="00F7765B"/>
    <w:rsid w:val="00F776A5"/>
    <w:rsid w:val="00F776DD"/>
    <w:rsid w:val="00F77A1F"/>
    <w:rsid w:val="00F77C52"/>
    <w:rsid w:val="00F77C54"/>
    <w:rsid w:val="00F801E3"/>
    <w:rsid w:val="00F801F9"/>
    <w:rsid w:val="00F80298"/>
    <w:rsid w:val="00F802E7"/>
    <w:rsid w:val="00F80379"/>
    <w:rsid w:val="00F80391"/>
    <w:rsid w:val="00F803D0"/>
    <w:rsid w:val="00F803DC"/>
    <w:rsid w:val="00F804CE"/>
    <w:rsid w:val="00F804EE"/>
    <w:rsid w:val="00F8066F"/>
    <w:rsid w:val="00F80705"/>
    <w:rsid w:val="00F8087A"/>
    <w:rsid w:val="00F808AF"/>
    <w:rsid w:val="00F810B7"/>
    <w:rsid w:val="00F810BE"/>
    <w:rsid w:val="00F8170B"/>
    <w:rsid w:val="00F8188A"/>
    <w:rsid w:val="00F81964"/>
    <w:rsid w:val="00F819C0"/>
    <w:rsid w:val="00F81A98"/>
    <w:rsid w:val="00F81CAF"/>
    <w:rsid w:val="00F81E17"/>
    <w:rsid w:val="00F81E49"/>
    <w:rsid w:val="00F82567"/>
    <w:rsid w:val="00F8258E"/>
    <w:rsid w:val="00F8261D"/>
    <w:rsid w:val="00F82E69"/>
    <w:rsid w:val="00F82EFC"/>
    <w:rsid w:val="00F8307D"/>
    <w:rsid w:val="00F833FB"/>
    <w:rsid w:val="00F838C2"/>
    <w:rsid w:val="00F83974"/>
    <w:rsid w:val="00F83C02"/>
    <w:rsid w:val="00F83C9A"/>
    <w:rsid w:val="00F8400B"/>
    <w:rsid w:val="00F8418E"/>
    <w:rsid w:val="00F847E0"/>
    <w:rsid w:val="00F84CD4"/>
    <w:rsid w:val="00F84EEB"/>
    <w:rsid w:val="00F84F2D"/>
    <w:rsid w:val="00F8512E"/>
    <w:rsid w:val="00F85556"/>
    <w:rsid w:val="00F85621"/>
    <w:rsid w:val="00F85643"/>
    <w:rsid w:val="00F85B09"/>
    <w:rsid w:val="00F85B49"/>
    <w:rsid w:val="00F85CFC"/>
    <w:rsid w:val="00F85DA8"/>
    <w:rsid w:val="00F8607C"/>
    <w:rsid w:val="00F86495"/>
    <w:rsid w:val="00F8660E"/>
    <w:rsid w:val="00F86B52"/>
    <w:rsid w:val="00F86BB4"/>
    <w:rsid w:val="00F86BE4"/>
    <w:rsid w:val="00F87008"/>
    <w:rsid w:val="00F870F6"/>
    <w:rsid w:val="00F874F7"/>
    <w:rsid w:val="00F875E8"/>
    <w:rsid w:val="00F87677"/>
    <w:rsid w:val="00F876E1"/>
    <w:rsid w:val="00F877C4"/>
    <w:rsid w:val="00F87A84"/>
    <w:rsid w:val="00F87E62"/>
    <w:rsid w:val="00F9002E"/>
    <w:rsid w:val="00F90496"/>
    <w:rsid w:val="00F90531"/>
    <w:rsid w:val="00F9071F"/>
    <w:rsid w:val="00F907DB"/>
    <w:rsid w:val="00F90809"/>
    <w:rsid w:val="00F909B9"/>
    <w:rsid w:val="00F90C4C"/>
    <w:rsid w:val="00F90F59"/>
    <w:rsid w:val="00F912BD"/>
    <w:rsid w:val="00F913FC"/>
    <w:rsid w:val="00F91657"/>
    <w:rsid w:val="00F91788"/>
    <w:rsid w:val="00F91818"/>
    <w:rsid w:val="00F91819"/>
    <w:rsid w:val="00F91880"/>
    <w:rsid w:val="00F91B20"/>
    <w:rsid w:val="00F91B2E"/>
    <w:rsid w:val="00F91B3E"/>
    <w:rsid w:val="00F91BEE"/>
    <w:rsid w:val="00F91D2C"/>
    <w:rsid w:val="00F9215E"/>
    <w:rsid w:val="00F922E9"/>
    <w:rsid w:val="00F923D6"/>
    <w:rsid w:val="00F9256F"/>
    <w:rsid w:val="00F9274C"/>
    <w:rsid w:val="00F929BD"/>
    <w:rsid w:val="00F92B35"/>
    <w:rsid w:val="00F92D73"/>
    <w:rsid w:val="00F92D8E"/>
    <w:rsid w:val="00F92DAE"/>
    <w:rsid w:val="00F93095"/>
    <w:rsid w:val="00F930FF"/>
    <w:rsid w:val="00F931EC"/>
    <w:rsid w:val="00F93339"/>
    <w:rsid w:val="00F93356"/>
    <w:rsid w:val="00F9355D"/>
    <w:rsid w:val="00F9371A"/>
    <w:rsid w:val="00F9389A"/>
    <w:rsid w:val="00F93CC6"/>
    <w:rsid w:val="00F93D54"/>
    <w:rsid w:val="00F93F66"/>
    <w:rsid w:val="00F94056"/>
    <w:rsid w:val="00F94110"/>
    <w:rsid w:val="00F94182"/>
    <w:rsid w:val="00F941BB"/>
    <w:rsid w:val="00F941CD"/>
    <w:rsid w:val="00F943A2"/>
    <w:rsid w:val="00F94649"/>
    <w:rsid w:val="00F94984"/>
    <w:rsid w:val="00F949E8"/>
    <w:rsid w:val="00F94E40"/>
    <w:rsid w:val="00F94FBB"/>
    <w:rsid w:val="00F950FB"/>
    <w:rsid w:val="00F9554F"/>
    <w:rsid w:val="00F9557A"/>
    <w:rsid w:val="00F959AE"/>
    <w:rsid w:val="00F959EA"/>
    <w:rsid w:val="00F95A47"/>
    <w:rsid w:val="00F95C3C"/>
    <w:rsid w:val="00F95EE8"/>
    <w:rsid w:val="00F9601D"/>
    <w:rsid w:val="00F960D4"/>
    <w:rsid w:val="00F9647C"/>
    <w:rsid w:val="00F9678A"/>
    <w:rsid w:val="00F967E4"/>
    <w:rsid w:val="00F96872"/>
    <w:rsid w:val="00F96888"/>
    <w:rsid w:val="00F96950"/>
    <w:rsid w:val="00F96BDE"/>
    <w:rsid w:val="00F96D45"/>
    <w:rsid w:val="00F96E7D"/>
    <w:rsid w:val="00F96F57"/>
    <w:rsid w:val="00F970E3"/>
    <w:rsid w:val="00F9713E"/>
    <w:rsid w:val="00F973F5"/>
    <w:rsid w:val="00F97828"/>
    <w:rsid w:val="00F9785A"/>
    <w:rsid w:val="00F97ACE"/>
    <w:rsid w:val="00F97B94"/>
    <w:rsid w:val="00F97BCE"/>
    <w:rsid w:val="00F97CA7"/>
    <w:rsid w:val="00F97DD3"/>
    <w:rsid w:val="00F97E4A"/>
    <w:rsid w:val="00F97F5A"/>
    <w:rsid w:val="00F97F8F"/>
    <w:rsid w:val="00FA00D8"/>
    <w:rsid w:val="00FA030B"/>
    <w:rsid w:val="00FA038E"/>
    <w:rsid w:val="00FA046E"/>
    <w:rsid w:val="00FA0481"/>
    <w:rsid w:val="00FA049A"/>
    <w:rsid w:val="00FA05B6"/>
    <w:rsid w:val="00FA05E3"/>
    <w:rsid w:val="00FA05E8"/>
    <w:rsid w:val="00FA0680"/>
    <w:rsid w:val="00FA090A"/>
    <w:rsid w:val="00FA0A8E"/>
    <w:rsid w:val="00FA0D7F"/>
    <w:rsid w:val="00FA0DF4"/>
    <w:rsid w:val="00FA0E69"/>
    <w:rsid w:val="00FA127E"/>
    <w:rsid w:val="00FA1364"/>
    <w:rsid w:val="00FA13E0"/>
    <w:rsid w:val="00FA1582"/>
    <w:rsid w:val="00FA19F0"/>
    <w:rsid w:val="00FA1C15"/>
    <w:rsid w:val="00FA1D16"/>
    <w:rsid w:val="00FA1F27"/>
    <w:rsid w:val="00FA2072"/>
    <w:rsid w:val="00FA226D"/>
    <w:rsid w:val="00FA227D"/>
    <w:rsid w:val="00FA22F8"/>
    <w:rsid w:val="00FA2577"/>
    <w:rsid w:val="00FA2982"/>
    <w:rsid w:val="00FA2A6D"/>
    <w:rsid w:val="00FA2C36"/>
    <w:rsid w:val="00FA2CF3"/>
    <w:rsid w:val="00FA2E71"/>
    <w:rsid w:val="00FA339D"/>
    <w:rsid w:val="00FA37B3"/>
    <w:rsid w:val="00FA3B84"/>
    <w:rsid w:val="00FA3E66"/>
    <w:rsid w:val="00FA3E9B"/>
    <w:rsid w:val="00FA3ED3"/>
    <w:rsid w:val="00FA4521"/>
    <w:rsid w:val="00FA4759"/>
    <w:rsid w:val="00FA4C01"/>
    <w:rsid w:val="00FA4DB2"/>
    <w:rsid w:val="00FA5049"/>
    <w:rsid w:val="00FA514A"/>
    <w:rsid w:val="00FA5281"/>
    <w:rsid w:val="00FA58F1"/>
    <w:rsid w:val="00FA5BCA"/>
    <w:rsid w:val="00FA5C24"/>
    <w:rsid w:val="00FA5EA9"/>
    <w:rsid w:val="00FA63E6"/>
    <w:rsid w:val="00FA643B"/>
    <w:rsid w:val="00FA64EF"/>
    <w:rsid w:val="00FA65D7"/>
    <w:rsid w:val="00FA6FCA"/>
    <w:rsid w:val="00FA7149"/>
    <w:rsid w:val="00FA7174"/>
    <w:rsid w:val="00FA723B"/>
    <w:rsid w:val="00FA7466"/>
    <w:rsid w:val="00FA77F7"/>
    <w:rsid w:val="00FA7858"/>
    <w:rsid w:val="00FA7915"/>
    <w:rsid w:val="00FA7964"/>
    <w:rsid w:val="00FB0015"/>
    <w:rsid w:val="00FB006B"/>
    <w:rsid w:val="00FB02CA"/>
    <w:rsid w:val="00FB0505"/>
    <w:rsid w:val="00FB05B2"/>
    <w:rsid w:val="00FB05BB"/>
    <w:rsid w:val="00FB070D"/>
    <w:rsid w:val="00FB075D"/>
    <w:rsid w:val="00FB09F1"/>
    <w:rsid w:val="00FB0AB7"/>
    <w:rsid w:val="00FB0B7B"/>
    <w:rsid w:val="00FB0EE6"/>
    <w:rsid w:val="00FB0FA5"/>
    <w:rsid w:val="00FB10FB"/>
    <w:rsid w:val="00FB118A"/>
    <w:rsid w:val="00FB1394"/>
    <w:rsid w:val="00FB147F"/>
    <w:rsid w:val="00FB1516"/>
    <w:rsid w:val="00FB153C"/>
    <w:rsid w:val="00FB1547"/>
    <w:rsid w:val="00FB1850"/>
    <w:rsid w:val="00FB1855"/>
    <w:rsid w:val="00FB1B4B"/>
    <w:rsid w:val="00FB1D0A"/>
    <w:rsid w:val="00FB1DBD"/>
    <w:rsid w:val="00FB20B2"/>
    <w:rsid w:val="00FB20F5"/>
    <w:rsid w:val="00FB20F7"/>
    <w:rsid w:val="00FB218C"/>
    <w:rsid w:val="00FB22DD"/>
    <w:rsid w:val="00FB2313"/>
    <w:rsid w:val="00FB2338"/>
    <w:rsid w:val="00FB2339"/>
    <w:rsid w:val="00FB26B8"/>
    <w:rsid w:val="00FB27F7"/>
    <w:rsid w:val="00FB298E"/>
    <w:rsid w:val="00FB2A57"/>
    <w:rsid w:val="00FB2C9E"/>
    <w:rsid w:val="00FB2CD9"/>
    <w:rsid w:val="00FB2D5F"/>
    <w:rsid w:val="00FB3158"/>
    <w:rsid w:val="00FB318A"/>
    <w:rsid w:val="00FB3293"/>
    <w:rsid w:val="00FB361D"/>
    <w:rsid w:val="00FB3666"/>
    <w:rsid w:val="00FB3E09"/>
    <w:rsid w:val="00FB3F14"/>
    <w:rsid w:val="00FB424F"/>
    <w:rsid w:val="00FB4281"/>
    <w:rsid w:val="00FB436B"/>
    <w:rsid w:val="00FB436D"/>
    <w:rsid w:val="00FB47CC"/>
    <w:rsid w:val="00FB4871"/>
    <w:rsid w:val="00FB4EB3"/>
    <w:rsid w:val="00FB50D2"/>
    <w:rsid w:val="00FB525D"/>
    <w:rsid w:val="00FB52FF"/>
    <w:rsid w:val="00FB541E"/>
    <w:rsid w:val="00FB584E"/>
    <w:rsid w:val="00FB5A5A"/>
    <w:rsid w:val="00FB5F21"/>
    <w:rsid w:val="00FB60EE"/>
    <w:rsid w:val="00FB62D0"/>
    <w:rsid w:val="00FB6567"/>
    <w:rsid w:val="00FB65AF"/>
    <w:rsid w:val="00FB67E4"/>
    <w:rsid w:val="00FB6904"/>
    <w:rsid w:val="00FB705E"/>
    <w:rsid w:val="00FB70B4"/>
    <w:rsid w:val="00FB7599"/>
    <w:rsid w:val="00FB75AD"/>
    <w:rsid w:val="00FB75B3"/>
    <w:rsid w:val="00FB7CBE"/>
    <w:rsid w:val="00FB7FF9"/>
    <w:rsid w:val="00FC00FB"/>
    <w:rsid w:val="00FC0306"/>
    <w:rsid w:val="00FC05A7"/>
    <w:rsid w:val="00FC074C"/>
    <w:rsid w:val="00FC076E"/>
    <w:rsid w:val="00FC086E"/>
    <w:rsid w:val="00FC0B9C"/>
    <w:rsid w:val="00FC0F13"/>
    <w:rsid w:val="00FC1352"/>
    <w:rsid w:val="00FC1444"/>
    <w:rsid w:val="00FC1552"/>
    <w:rsid w:val="00FC18B8"/>
    <w:rsid w:val="00FC1C83"/>
    <w:rsid w:val="00FC1D20"/>
    <w:rsid w:val="00FC1D3B"/>
    <w:rsid w:val="00FC20CF"/>
    <w:rsid w:val="00FC214A"/>
    <w:rsid w:val="00FC2229"/>
    <w:rsid w:val="00FC23B9"/>
    <w:rsid w:val="00FC23F8"/>
    <w:rsid w:val="00FC2623"/>
    <w:rsid w:val="00FC26CA"/>
    <w:rsid w:val="00FC26CC"/>
    <w:rsid w:val="00FC284B"/>
    <w:rsid w:val="00FC293A"/>
    <w:rsid w:val="00FC2AB2"/>
    <w:rsid w:val="00FC2DF6"/>
    <w:rsid w:val="00FC2E92"/>
    <w:rsid w:val="00FC2F17"/>
    <w:rsid w:val="00FC310E"/>
    <w:rsid w:val="00FC3584"/>
    <w:rsid w:val="00FC36A7"/>
    <w:rsid w:val="00FC37B2"/>
    <w:rsid w:val="00FC39D2"/>
    <w:rsid w:val="00FC3AA5"/>
    <w:rsid w:val="00FC3BBB"/>
    <w:rsid w:val="00FC3BDC"/>
    <w:rsid w:val="00FC3C7D"/>
    <w:rsid w:val="00FC3CC4"/>
    <w:rsid w:val="00FC3D93"/>
    <w:rsid w:val="00FC3DAB"/>
    <w:rsid w:val="00FC3E31"/>
    <w:rsid w:val="00FC3F42"/>
    <w:rsid w:val="00FC3F6C"/>
    <w:rsid w:val="00FC407A"/>
    <w:rsid w:val="00FC40DF"/>
    <w:rsid w:val="00FC4452"/>
    <w:rsid w:val="00FC44D7"/>
    <w:rsid w:val="00FC455C"/>
    <w:rsid w:val="00FC456B"/>
    <w:rsid w:val="00FC457E"/>
    <w:rsid w:val="00FC46E6"/>
    <w:rsid w:val="00FC4702"/>
    <w:rsid w:val="00FC4712"/>
    <w:rsid w:val="00FC4784"/>
    <w:rsid w:val="00FC4BE9"/>
    <w:rsid w:val="00FC4C14"/>
    <w:rsid w:val="00FC4C69"/>
    <w:rsid w:val="00FC4CD2"/>
    <w:rsid w:val="00FC56D5"/>
    <w:rsid w:val="00FC5887"/>
    <w:rsid w:val="00FC594D"/>
    <w:rsid w:val="00FC59D2"/>
    <w:rsid w:val="00FC5D8F"/>
    <w:rsid w:val="00FC616C"/>
    <w:rsid w:val="00FC623A"/>
    <w:rsid w:val="00FC64F5"/>
    <w:rsid w:val="00FC6987"/>
    <w:rsid w:val="00FC6B1B"/>
    <w:rsid w:val="00FC6C2D"/>
    <w:rsid w:val="00FC6E2C"/>
    <w:rsid w:val="00FC6EC1"/>
    <w:rsid w:val="00FC6FAE"/>
    <w:rsid w:val="00FC6FB2"/>
    <w:rsid w:val="00FC718B"/>
    <w:rsid w:val="00FC7417"/>
    <w:rsid w:val="00FC74D2"/>
    <w:rsid w:val="00FC7678"/>
    <w:rsid w:val="00FC77E2"/>
    <w:rsid w:val="00FC7934"/>
    <w:rsid w:val="00FC7A35"/>
    <w:rsid w:val="00FC7A91"/>
    <w:rsid w:val="00FC7C47"/>
    <w:rsid w:val="00FC7D2D"/>
    <w:rsid w:val="00FC7ED3"/>
    <w:rsid w:val="00FD0219"/>
    <w:rsid w:val="00FD040B"/>
    <w:rsid w:val="00FD045C"/>
    <w:rsid w:val="00FD0641"/>
    <w:rsid w:val="00FD06B7"/>
    <w:rsid w:val="00FD079D"/>
    <w:rsid w:val="00FD0A55"/>
    <w:rsid w:val="00FD0A6F"/>
    <w:rsid w:val="00FD15D8"/>
    <w:rsid w:val="00FD18F6"/>
    <w:rsid w:val="00FD1C90"/>
    <w:rsid w:val="00FD1C9A"/>
    <w:rsid w:val="00FD20A5"/>
    <w:rsid w:val="00FD24A2"/>
    <w:rsid w:val="00FD257F"/>
    <w:rsid w:val="00FD2703"/>
    <w:rsid w:val="00FD297B"/>
    <w:rsid w:val="00FD2B5B"/>
    <w:rsid w:val="00FD2B77"/>
    <w:rsid w:val="00FD2C45"/>
    <w:rsid w:val="00FD35B5"/>
    <w:rsid w:val="00FD3752"/>
    <w:rsid w:val="00FD3859"/>
    <w:rsid w:val="00FD3B23"/>
    <w:rsid w:val="00FD405E"/>
    <w:rsid w:val="00FD4181"/>
    <w:rsid w:val="00FD4456"/>
    <w:rsid w:val="00FD45D7"/>
    <w:rsid w:val="00FD48D8"/>
    <w:rsid w:val="00FD4B84"/>
    <w:rsid w:val="00FD4C8C"/>
    <w:rsid w:val="00FD4DB1"/>
    <w:rsid w:val="00FD4DD8"/>
    <w:rsid w:val="00FD4F62"/>
    <w:rsid w:val="00FD4FAA"/>
    <w:rsid w:val="00FD506B"/>
    <w:rsid w:val="00FD5324"/>
    <w:rsid w:val="00FD5385"/>
    <w:rsid w:val="00FD546B"/>
    <w:rsid w:val="00FD5500"/>
    <w:rsid w:val="00FD562B"/>
    <w:rsid w:val="00FD567F"/>
    <w:rsid w:val="00FD5839"/>
    <w:rsid w:val="00FD594D"/>
    <w:rsid w:val="00FD5A5F"/>
    <w:rsid w:val="00FD5CDA"/>
    <w:rsid w:val="00FD5D23"/>
    <w:rsid w:val="00FD5E47"/>
    <w:rsid w:val="00FD60A1"/>
    <w:rsid w:val="00FD60BD"/>
    <w:rsid w:val="00FD624E"/>
    <w:rsid w:val="00FD62DF"/>
    <w:rsid w:val="00FD6315"/>
    <w:rsid w:val="00FD64B0"/>
    <w:rsid w:val="00FD65F1"/>
    <w:rsid w:val="00FD6672"/>
    <w:rsid w:val="00FD66B7"/>
    <w:rsid w:val="00FD6752"/>
    <w:rsid w:val="00FD6DC7"/>
    <w:rsid w:val="00FD6E39"/>
    <w:rsid w:val="00FD6E99"/>
    <w:rsid w:val="00FD7007"/>
    <w:rsid w:val="00FD721B"/>
    <w:rsid w:val="00FD7424"/>
    <w:rsid w:val="00FD7442"/>
    <w:rsid w:val="00FD7B23"/>
    <w:rsid w:val="00FD7BBB"/>
    <w:rsid w:val="00FD7E2C"/>
    <w:rsid w:val="00FD7EFE"/>
    <w:rsid w:val="00FE0276"/>
    <w:rsid w:val="00FE048A"/>
    <w:rsid w:val="00FE0687"/>
    <w:rsid w:val="00FE095A"/>
    <w:rsid w:val="00FE0AEE"/>
    <w:rsid w:val="00FE0D8D"/>
    <w:rsid w:val="00FE0F63"/>
    <w:rsid w:val="00FE101B"/>
    <w:rsid w:val="00FE1114"/>
    <w:rsid w:val="00FE1211"/>
    <w:rsid w:val="00FE14D0"/>
    <w:rsid w:val="00FE178B"/>
    <w:rsid w:val="00FE1885"/>
    <w:rsid w:val="00FE1F37"/>
    <w:rsid w:val="00FE2156"/>
    <w:rsid w:val="00FE21A5"/>
    <w:rsid w:val="00FE2360"/>
    <w:rsid w:val="00FE24CF"/>
    <w:rsid w:val="00FE2708"/>
    <w:rsid w:val="00FE28A8"/>
    <w:rsid w:val="00FE2A73"/>
    <w:rsid w:val="00FE2A83"/>
    <w:rsid w:val="00FE2C08"/>
    <w:rsid w:val="00FE2DAC"/>
    <w:rsid w:val="00FE30BA"/>
    <w:rsid w:val="00FE3232"/>
    <w:rsid w:val="00FE33B7"/>
    <w:rsid w:val="00FE33F7"/>
    <w:rsid w:val="00FE37F9"/>
    <w:rsid w:val="00FE392B"/>
    <w:rsid w:val="00FE3986"/>
    <w:rsid w:val="00FE399E"/>
    <w:rsid w:val="00FE39BA"/>
    <w:rsid w:val="00FE3A15"/>
    <w:rsid w:val="00FE3CBF"/>
    <w:rsid w:val="00FE3CF6"/>
    <w:rsid w:val="00FE3D29"/>
    <w:rsid w:val="00FE3EA0"/>
    <w:rsid w:val="00FE3EF4"/>
    <w:rsid w:val="00FE42AC"/>
    <w:rsid w:val="00FE43CE"/>
    <w:rsid w:val="00FE457D"/>
    <w:rsid w:val="00FE47D6"/>
    <w:rsid w:val="00FE4822"/>
    <w:rsid w:val="00FE48B7"/>
    <w:rsid w:val="00FE491E"/>
    <w:rsid w:val="00FE4D10"/>
    <w:rsid w:val="00FE4D16"/>
    <w:rsid w:val="00FE4D41"/>
    <w:rsid w:val="00FE4D47"/>
    <w:rsid w:val="00FE4EED"/>
    <w:rsid w:val="00FE4FC8"/>
    <w:rsid w:val="00FE5018"/>
    <w:rsid w:val="00FE5239"/>
    <w:rsid w:val="00FE5246"/>
    <w:rsid w:val="00FE537D"/>
    <w:rsid w:val="00FE551D"/>
    <w:rsid w:val="00FE557C"/>
    <w:rsid w:val="00FE55C9"/>
    <w:rsid w:val="00FE586F"/>
    <w:rsid w:val="00FE5AB1"/>
    <w:rsid w:val="00FE5AD5"/>
    <w:rsid w:val="00FE5AEA"/>
    <w:rsid w:val="00FE5B61"/>
    <w:rsid w:val="00FE5CE2"/>
    <w:rsid w:val="00FE5E28"/>
    <w:rsid w:val="00FE5E4F"/>
    <w:rsid w:val="00FE6130"/>
    <w:rsid w:val="00FE628C"/>
    <w:rsid w:val="00FE6291"/>
    <w:rsid w:val="00FE62C6"/>
    <w:rsid w:val="00FE6305"/>
    <w:rsid w:val="00FE6385"/>
    <w:rsid w:val="00FE662D"/>
    <w:rsid w:val="00FE672D"/>
    <w:rsid w:val="00FE6B74"/>
    <w:rsid w:val="00FE6C21"/>
    <w:rsid w:val="00FE6C3F"/>
    <w:rsid w:val="00FE6C8D"/>
    <w:rsid w:val="00FE73D6"/>
    <w:rsid w:val="00FE7863"/>
    <w:rsid w:val="00FE78AA"/>
    <w:rsid w:val="00FE7ADE"/>
    <w:rsid w:val="00FE7E92"/>
    <w:rsid w:val="00FF03BF"/>
    <w:rsid w:val="00FF0421"/>
    <w:rsid w:val="00FF06D9"/>
    <w:rsid w:val="00FF08CF"/>
    <w:rsid w:val="00FF09D2"/>
    <w:rsid w:val="00FF12C6"/>
    <w:rsid w:val="00FF14AE"/>
    <w:rsid w:val="00FF174D"/>
    <w:rsid w:val="00FF1A34"/>
    <w:rsid w:val="00FF1AEA"/>
    <w:rsid w:val="00FF1B7D"/>
    <w:rsid w:val="00FF1D0D"/>
    <w:rsid w:val="00FF1E0F"/>
    <w:rsid w:val="00FF2602"/>
    <w:rsid w:val="00FF271B"/>
    <w:rsid w:val="00FF2800"/>
    <w:rsid w:val="00FF2A25"/>
    <w:rsid w:val="00FF2A9B"/>
    <w:rsid w:val="00FF2B6F"/>
    <w:rsid w:val="00FF2CE9"/>
    <w:rsid w:val="00FF3338"/>
    <w:rsid w:val="00FF363F"/>
    <w:rsid w:val="00FF390A"/>
    <w:rsid w:val="00FF39BA"/>
    <w:rsid w:val="00FF3AAA"/>
    <w:rsid w:val="00FF3CB0"/>
    <w:rsid w:val="00FF3DC5"/>
    <w:rsid w:val="00FF3EE9"/>
    <w:rsid w:val="00FF3FA0"/>
    <w:rsid w:val="00FF42BB"/>
    <w:rsid w:val="00FF445A"/>
    <w:rsid w:val="00FF469D"/>
    <w:rsid w:val="00FF46D1"/>
    <w:rsid w:val="00FF46F8"/>
    <w:rsid w:val="00FF47AE"/>
    <w:rsid w:val="00FF4C67"/>
    <w:rsid w:val="00FF4E94"/>
    <w:rsid w:val="00FF5122"/>
    <w:rsid w:val="00FF51AF"/>
    <w:rsid w:val="00FF58DE"/>
    <w:rsid w:val="00FF5A17"/>
    <w:rsid w:val="00FF5CD8"/>
    <w:rsid w:val="00FF5FE5"/>
    <w:rsid w:val="00FF6445"/>
    <w:rsid w:val="00FF673D"/>
    <w:rsid w:val="00FF67B0"/>
    <w:rsid w:val="00FF692C"/>
    <w:rsid w:val="00FF6B79"/>
    <w:rsid w:val="00FF6DDB"/>
    <w:rsid w:val="00FF6EA5"/>
    <w:rsid w:val="00FF7054"/>
    <w:rsid w:val="00FF7057"/>
    <w:rsid w:val="00FF70B5"/>
    <w:rsid w:val="00FF7288"/>
    <w:rsid w:val="00FF7345"/>
    <w:rsid w:val="00FF74C3"/>
    <w:rsid w:val="00FF7630"/>
    <w:rsid w:val="00FF764C"/>
    <w:rsid w:val="00FF781D"/>
    <w:rsid w:val="00FF7876"/>
    <w:rsid w:val="00FF7D3F"/>
    <w:rsid w:val="00FF7D70"/>
    <w:rsid w:val="00FF7D73"/>
    <w:rsid w:val="0105F616"/>
    <w:rsid w:val="01060A74"/>
    <w:rsid w:val="011516FB"/>
    <w:rsid w:val="0117A858"/>
    <w:rsid w:val="0117FA0F"/>
    <w:rsid w:val="011D91C9"/>
    <w:rsid w:val="01261EE5"/>
    <w:rsid w:val="01267FC7"/>
    <w:rsid w:val="01321B9B"/>
    <w:rsid w:val="01365282"/>
    <w:rsid w:val="013EE259"/>
    <w:rsid w:val="01473297"/>
    <w:rsid w:val="014FF991"/>
    <w:rsid w:val="01519215"/>
    <w:rsid w:val="01557137"/>
    <w:rsid w:val="015E1D35"/>
    <w:rsid w:val="016460EC"/>
    <w:rsid w:val="01699AEC"/>
    <w:rsid w:val="016A48A7"/>
    <w:rsid w:val="017530C0"/>
    <w:rsid w:val="0176268E"/>
    <w:rsid w:val="017E147F"/>
    <w:rsid w:val="0185180D"/>
    <w:rsid w:val="018B0B34"/>
    <w:rsid w:val="018CC5BF"/>
    <w:rsid w:val="0194FA0E"/>
    <w:rsid w:val="01993972"/>
    <w:rsid w:val="01A6B6A9"/>
    <w:rsid w:val="01ACC220"/>
    <w:rsid w:val="01ADD09C"/>
    <w:rsid w:val="01B7DD83"/>
    <w:rsid w:val="01BECF29"/>
    <w:rsid w:val="01E41F39"/>
    <w:rsid w:val="01E76D71"/>
    <w:rsid w:val="020417C1"/>
    <w:rsid w:val="0209924C"/>
    <w:rsid w:val="020AAEB6"/>
    <w:rsid w:val="0219D5CB"/>
    <w:rsid w:val="02221695"/>
    <w:rsid w:val="0223BE45"/>
    <w:rsid w:val="022498AC"/>
    <w:rsid w:val="02475C0B"/>
    <w:rsid w:val="024BD454"/>
    <w:rsid w:val="024F8345"/>
    <w:rsid w:val="025030D1"/>
    <w:rsid w:val="026337DD"/>
    <w:rsid w:val="02635A06"/>
    <w:rsid w:val="026C5333"/>
    <w:rsid w:val="027272AE"/>
    <w:rsid w:val="02727D1B"/>
    <w:rsid w:val="027A7B75"/>
    <w:rsid w:val="027EB8F5"/>
    <w:rsid w:val="027ED21C"/>
    <w:rsid w:val="02874158"/>
    <w:rsid w:val="02921243"/>
    <w:rsid w:val="02A08CB4"/>
    <w:rsid w:val="02A97C43"/>
    <w:rsid w:val="02AB4E68"/>
    <w:rsid w:val="02B3B724"/>
    <w:rsid w:val="02B9619C"/>
    <w:rsid w:val="02BABC6A"/>
    <w:rsid w:val="02D846EF"/>
    <w:rsid w:val="02DE247E"/>
    <w:rsid w:val="02EBDD82"/>
    <w:rsid w:val="02F22618"/>
    <w:rsid w:val="02F2FA1A"/>
    <w:rsid w:val="0300D6AA"/>
    <w:rsid w:val="03023661"/>
    <w:rsid w:val="0303A777"/>
    <w:rsid w:val="030627AD"/>
    <w:rsid w:val="030D5235"/>
    <w:rsid w:val="0317A593"/>
    <w:rsid w:val="0331F405"/>
    <w:rsid w:val="034B7AB7"/>
    <w:rsid w:val="034D7CCD"/>
    <w:rsid w:val="0353FF9A"/>
    <w:rsid w:val="03588738"/>
    <w:rsid w:val="03612F4D"/>
    <w:rsid w:val="03653792"/>
    <w:rsid w:val="037F5786"/>
    <w:rsid w:val="03804749"/>
    <w:rsid w:val="03856AF6"/>
    <w:rsid w:val="03905A24"/>
    <w:rsid w:val="03919A6C"/>
    <w:rsid w:val="03978A77"/>
    <w:rsid w:val="03A9CE86"/>
    <w:rsid w:val="03AAC5AE"/>
    <w:rsid w:val="03B0D4FA"/>
    <w:rsid w:val="03B0ED42"/>
    <w:rsid w:val="03B909CF"/>
    <w:rsid w:val="03B9527F"/>
    <w:rsid w:val="03C8565D"/>
    <w:rsid w:val="03C899A7"/>
    <w:rsid w:val="03CD3C65"/>
    <w:rsid w:val="03CEEE5C"/>
    <w:rsid w:val="03D20388"/>
    <w:rsid w:val="03D76F8D"/>
    <w:rsid w:val="03D874B9"/>
    <w:rsid w:val="03F08C28"/>
    <w:rsid w:val="03F5F65F"/>
    <w:rsid w:val="03F6B2AF"/>
    <w:rsid w:val="03FB7872"/>
    <w:rsid w:val="040210EA"/>
    <w:rsid w:val="0413F500"/>
    <w:rsid w:val="042EFAC8"/>
    <w:rsid w:val="043C275F"/>
    <w:rsid w:val="043EC660"/>
    <w:rsid w:val="04417256"/>
    <w:rsid w:val="0445D27F"/>
    <w:rsid w:val="044F4482"/>
    <w:rsid w:val="04587353"/>
    <w:rsid w:val="045C1FD9"/>
    <w:rsid w:val="045D0AE5"/>
    <w:rsid w:val="0466C220"/>
    <w:rsid w:val="0469442F"/>
    <w:rsid w:val="046E49AE"/>
    <w:rsid w:val="04708E42"/>
    <w:rsid w:val="04825EEF"/>
    <w:rsid w:val="0482DB58"/>
    <w:rsid w:val="04897030"/>
    <w:rsid w:val="049143CC"/>
    <w:rsid w:val="04938EAC"/>
    <w:rsid w:val="04973646"/>
    <w:rsid w:val="049BF7A2"/>
    <w:rsid w:val="04A70685"/>
    <w:rsid w:val="04B2D29C"/>
    <w:rsid w:val="04B3216E"/>
    <w:rsid w:val="04B61B5A"/>
    <w:rsid w:val="04BA0B75"/>
    <w:rsid w:val="04C33F48"/>
    <w:rsid w:val="04C585F3"/>
    <w:rsid w:val="04C7A0D2"/>
    <w:rsid w:val="04C871F9"/>
    <w:rsid w:val="04D4E368"/>
    <w:rsid w:val="04D664E1"/>
    <w:rsid w:val="04D803AC"/>
    <w:rsid w:val="04D8C3F4"/>
    <w:rsid w:val="04DF4200"/>
    <w:rsid w:val="04E1EEAB"/>
    <w:rsid w:val="04E47284"/>
    <w:rsid w:val="04EA6E38"/>
    <w:rsid w:val="04F69D26"/>
    <w:rsid w:val="04F7E340"/>
    <w:rsid w:val="04F906C9"/>
    <w:rsid w:val="05015A50"/>
    <w:rsid w:val="0505C46D"/>
    <w:rsid w:val="050788CE"/>
    <w:rsid w:val="05096342"/>
    <w:rsid w:val="050DFAFB"/>
    <w:rsid w:val="050E410F"/>
    <w:rsid w:val="050F40FF"/>
    <w:rsid w:val="05221EB1"/>
    <w:rsid w:val="05255CE0"/>
    <w:rsid w:val="0529028D"/>
    <w:rsid w:val="052BD70E"/>
    <w:rsid w:val="052CB8EF"/>
    <w:rsid w:val="053151B0"/>
    <w:rsid w:val="054546FB"/>
    <w:rsid w:val="055A0B78"/>
    <w:rsid w:val="055D1101"/>
    <w:rsid w:val="05629AD3"/>
    <w:rsid w:val="0576F947"/>
    <w:rsid w:val="057988F2"/>
    <w:rsid w:val="057B6D56"/>
    <w:rsid w:val="05861583"/>
    <w:rsid w:val="05891981"/>
    <w:rsid w:val="058AD238"/>
    <w:rsid w:val="058C5390"/>
    <w:rsid w:val="058FAA09"/>
    <w:rsid w:val="0596A21E"/>
    <w:rsid w:val="0597084C"/>
    <w:rsid w:val="059C3319"/>
    <w:rsid w:val="05A58EF6"/>
    <w:rsid w:val="05AD88C6"/>
    <w:rsid w:val="05B02795"/>
    <w:rsid w:val="05B844B9"/>
    <w:rsid w:val="05BEF021"/>
    <w:rsid w:val="05D49DAD"/>
    <w:rsid w:val="05D68CD9"/>
    <w:rsid w:val="05DD966E"/>
    <w:rsid w:val="05DF67F2"/>
    <w:rsid w:val="05E5216D"/>
    <w:rsid w:val="05ED9475"/>
    <w:rsid w:val="05EDF112"/>
    <w:rsid w:val="05F0D235"/>
    <w:rsid w:val="05FC2BA7"/>
    <w:rsid w:val="05FE81FA"/>
    <w:rsid w:val="05FEDF1E"/>
    <w:rsid w:val="0606B818"/>
    <w:rsid w:val="060CFA81"/>
    <w:rsid w:val="06159B0D"/>
    <w:rsid w:val="06208CF3"/>
    <w:rsid w:val="06346187"/>
    <w:rsid w:val="06372A0A"/>
    <w:rsid w:val="063D6190"/>
    <w:rsid w:val="063E746A"/>
    <w:rsid w:val="064B503B"/>
    <w:rsid w:val="0650C4A5"/>
    <w:rsid w:val="065203FC"/>
    <w:rsid w:val="0656837D"/>
    <w:rsid w:val="06586975"/>
    <w:rsid w:val="0662540E"/>
    <w:rsid w:val="066AE921"/>
    <w:rsid w:val="066B2459"/>
    <w:rsid w:val="06726087"/>
    <w:rsid w:val="067F175F"/>
    <w:rsid w:val="06801AA6"/>
    <w:rsid w:val="0686DF1F"/>
    <w:rsid w:val="0693164F"/>
    <w:rsid w:val="069B27B0"/>
    <w:rsid w:val="06A75911"/>
    <w:rsid w:val="06B1491D"/>
    <w:rsid w:val="06B9BBBB"/>
    <w:rsid w:val="06BB8DCB"/>
    <w:rsid w:val="06C716BC"/>
    <w:rsid w:val="06D5551D"/>
    <w:rsid w:val="06E1B31A"/>
    <w:rsid w:val="06F3E848"/>
    <w:rsid w:val="06FF8A86"/>
    <w:rsid w:val="0703EF2C"/>
    <w:rsid w:val="070EB780"/>
    <w:rsid w:val="070F48C7"/>
    <w:rsid w:val="0713A6A3"/>
    <w:rsid w:val="071A21A4"/>
    <w:rsid w:val="07219276"/>
    <w:rsid w:val="07384C1D"/>
    <w:rsid w:val="073E2E3C"/>
    <w:rsid w:val="073EF0F3"/>
    <w:rsid w:val="073F460A"/>
    <w:rsid w:val="0742C26F"/>
    <w:rsid w:val="0745975D"/>
    <w:rsid w:val="074EA933"/>
    <w:rsid w:val="0760C0B0"/>
    <w:rsid w:val="07655687"/>
    <w:rsid w:val="076C56AC"/>
    <w:rsid w:val="077050D5"/>
    <w:rsid w:val="0773D5AF"/>
    <w:rsid w:val="077D69E8"/>
    <w:rsid w:val="0791D8E7"/>
    <w:rsid w:val="079A3F3F"/>
    <w:rsid w:val="079E3E19"/>
    <w:rsid w:val="07ACB2C2"/>
    <w:rsid w:val="07B58E5E"/>
    <w:rsid w:val="07C411B9"/>
    <w:rsid w:val="07C8807F"/>
    <w:rsid w:val="07CD08CA"/>
    <w:rsid w:val="07CD826E"/>
    <w:rsid w:val="07D15E5B"/>
    <w:rsid w:val="07D47826"/>
    <w:rsid w:val="07DAE49C"/>
    <w:rsid w:val="07DCA426"/>
    <w:rsid w:val="07E2F497"/>
    <w:rsid w:val="07E5624E"/>
    <w:rsid w:val="07EDE22E"/>
    <w:rsid w:val="07F341A7"/>
    <w:rsid w:val="080174A1"/>
    <w:rsid w:val="080A2E9F"/>
    <w:rsid w:val="080DA003"/>
    <w:rsid w:val="080E79A5"/>
    <w:rsid w:val="08100C8A"/>
    <w:rsid w:val="08144A3A"/>
    <w:rsid w:val="0818E91D"/>
    <w:rsid w:val="081CACF6"/>
    <w:rsid w:val="081CC245"/>
    <w:rsid w:val="08204EDE"/>
    <w:rsid w:val="0822664C"/>
    <w:rsid w:val="0825131D"/>
    <w:rsid w:val="082BA336"/>
    <w:rsid w:val="082BFF5B"/>
    <w:rsid w:val="0838A24B"/>
    <w:rsid w:val="08391622"/>
    <w:rsid w:val="083F8428"/>
    <w:rsid w:val="0844311E"/>
    <w:rsid w:val="084BA308"/>
    <w:rsid w:val="0860DE9D"/>
    <w:rsid w:val="087F6FBE"/>
    <w:rsid w:val="088072EF"/>
    <w:rsid w:val="088DE0C2"/>
    <w:rsid w:val="089167F3"/>
    <w:rsid w:val="08922524"/>
    <w:rsid w:val="08928DD2"/>
    <w:rsid w:val="0899FD35"/>
    <w:rsid w:val="089B9BD1"/>
    <w:rsid w:val="08A09245"/>
    <w:rsid w:val="08A1C8D6"/>
    <w:rsid w:val="08AA5AEB"/>
    <w:rsid w:val="08B26690"/>
    <w:rsid w:val="08B6B283"/>
    <w:rsid w:val="08B93C28"/>
    <w:rsid w:val="08C4366D"/>
    <w:rsid w:val="08C96E7E"/>
    <w:rsid w:val="08CD57A0"/>
    <w:rsid w:val="08D63C87"/>
    <w:rsid w:val="08DD6079"/>
    <w:rsid w:val="08E4320B"/>
    <w:rsid w:val="08E44DEF"/>
    <w:rsid w:val="08E91958"/>
    <w:rsid w:val="08EBA03A"/>
    <w:rsid w:val="08ED97C5"/>
    <w:rsid w:val="08FB24D6"/>
    <w:rsid w:val="090BD254"/>
    <w:rsid w:val="0915DBDC"/>
    <w:rsid w:val="09200D47"/>
    <w:rsid w:val="0921F511"/>
    <w:rsid w:val="093EB4E9"/>
    <w:rsid w:val="09427525"/>
    <w:rsid w:val="094A08E5"/>
    <w:rsid w:val="09623516"/>
    <w:rsid w:val="0978482B"/>
    <w:rsid w:val="0980CDE0"/>
    <w:rsid w:val="098854CC"/>
    <w:rsid w:val="098C5061"/>
    <w:rsid w:val="0991EB27"/>
    <w:rsid w:val="0996D105"/>
    <w:rsid w:val="09A1B010"/>
    <w:rsid w:val="09A5F793"/>
    <w:rsid w:val="09A67308"/>
    <w:rsid w:val="09A71358"/>
    <w:rsid w:val="09A8C4BB"/>
    <w:rsid w:val="09AD3EF1"/>
    <w:rsid w:val="09BAB227"/>
    <w:rsid w:val="09C13C90"/>
    <w:rsid w:val="09C3D0B6"/>
    <w:rsid w:val="09D272F6"/>
    <w:rsid w:val="09D2F65D"/>
    <w:rsid w:val="09D316B3"/>
    <w:rsid w:val="09E35DBE"/>
    <w:rsid w:val="09EFE3ED"/>
    <w:rsid w:val="09F03D95"/>
    <w:rsid w:val="09F416FF"/>
    <w:rsid w:val="09FD0C29"/>
    <w:rsid w:val="09FD331A"/>
    <w:rsid w:val="0A003E20"/>
    <w:rsid w:val="0A0515F7"/>
    <w:rsid w:val="0A0E8B0A"/>
    <w:rsid w:val="0A12D8D5"/>
    <w:rsid w:val="0A21ABDE"/>
    <w:rsid w:val="0A22B341"/>
    <w:rsid w:val="0A24D997"/>
    <w:rsid w:val="0A2621E6"/>
    <w:rsid w:val="0A2762B8"/>
    <w:rsid w:val="0A2E499F"/>
    <w:rsid w:val="0A35644D"/>
    <w:rsid w:val="0A3A6D33"/>
    <w:rsid w:val="0A3E50CC"/>
    <w:rsid w:val="0A3F1E97"/>
    <w:rsid w:val="0A40E203"/>
    <w:rsid w:val="0A43849C"/>
    <w:rsid w:val="0A48A01D"/>
    <w:rsid w:val="0A4F3C09"/>
    <w:rsid w:val="0A5142FB"/>
    <w:rsid w:val="0A62D555"/>
    <w:rsid w:val="0A77B4EB"/>
    <w:rsid w:val="0A79A396"/>
    <w:rsid w:val="0A7A0E90"/>
    <w:rsid w:val="0A7A8ED2"/>
    <w:rsid w:val="0A85CB68"/>
    <w:rsid w:val="0A9B9860"/>
    <w:rsid w:val="0A9C88D2"/>
    <w:rsid w:val="0AAA0F4C"/>
    <w:rsid w:val="0ABBC8B7"/>
    <w:rsid w:val="0AC2DD67"/>
    <w:rsid w:val="0AC85AAF"/>
    <w:rsid w:val="0ACD6B2F"/>
    <w:rsid w:val="0AD1946B"/>
    <w:rsid w:val="0ADB78C6"/>
    <w:rsid w:val="0AE4BB18"/>
    <w:rsid w:val="0AE762DF"/>
    <w:rsid w:val="0AEFCBFE"/>
    <w:rsid w:val="0AF649D9"/>
    <w:rsid w:val="0B05DF99"/>
    <w:rsid w:val="0B062C5D"/>
    <w:rsid w:val="0B0A39D5"/>
    <w:rsid w:val="0B174150"/>
    <w:rsid w:val="0B17BBC1"/>
    <w:rsid w:val="0B257E83"/>
    <w:rsid w:val="0B26D4FD"/>
    <w:rsid w:val="0B28A894"/>
    <w:rsid w:val="0B2B1F25"/>
    <w:rsid w:val="0B33A8BC"/>
    <w:rsid w:val="0B409AA0"/>
    <w:rsid w:val="0B4DAC57"/>
    <w:rsid w:val="0B4DE8C1"/>
    <w:rsid w:val="0B544E52"/>
    <w:rsid w:val="0B7B8FB2"/>
    <w:rsid w:val="0B8716B7"/>
    <w:rsid w:val="0B8D63C9"/>
    <w:rsid w:val="0B944A12"/>
    <w:rsid w:val="0BA80E6E"/>
    <w:rsid w:val="0BA890D5"/>
    <w:rsid w:val="0BA9C184"/>
    <w:rsid w:val="0BBEA6F5"/>
    <w:rsid w:val="0BC4F206"/>
    <w:rsid w:val="0BCAB2AB"/>
    <w:rsid w:val="0BCCFC06"/>
    <w:rsid w:val="0BD16042"/>
    <w:rsid w:val="0BE8A6A3"/>
    <w:rsid w:val="0BED0E49"/>
    <w:rsid w:val="0BF0AE14"/>
    <w:rsid w:val="0BF152F5"/>
    <w:rsid w:val="0BF390BC"/>
    <w:rsid w:val="0BF58D7F"/>
    <w:rsid w:val="0BFF0746"/>
    <w:rsid w:val="0C037A27"/>
    <w:rsid w:val="0C05A411"/>
    <w:rsid w:val="0C0D6929"/>
    <w:rsid w:val="0C1A4383"/>
    <w:rsid w:val="0C2235E1"/>
    <w:rsid w:val="0C237A96"/>
    <w:rsid w:val="0C2BB790"/>
    <w:rsid w:val="0C305E83"/>
    <w:rsid w:val="0C344371"/>
    <w:rsid w:val="0C4213A6"/>
    <w:rsid w:val="0C47FC3C"/>
    <w:rsid w:val="0C4B3E8B"/>
    <w:rsid w:val="0C4C0440"/>
    <w:rsid w:val="0C4E925D"/>
    <w:rsid w:val="0C52A5B4"/>
    <w:rsid w:val="0C672160"/>
    <w:rsid w:val="0C741BA1"/>
    <w:rsid w:val="0C7F70FA"/>
    <w:rsid w:val="0C8F9FFE"/>
    <w:rsid w:val="0C953BCA"/>
    <w:rsid w:val="0C956CB1"/>
    <w:rsid w:val="0CA1A32C"/>
    <w:rsid w:val="0CADFA98"/>
    <w:rsid w:val="0CB3A292"/>
    <w:rsid w:val="0CB81572"/>
    <w:rsid w:val="0CB9C947"/>
    <w:rsid w:val="0CC16E92"/>
    <w:rsid w:val="0CC1DC58"/>
    <w:rsid w:val="0CC60D5A"/>
    <w:rsid w:val="0CC9988F"/>
    <w:rsid w:val="0CDD80FA"/>
    <w:rsid w:val="0CE034D2"/>
    <w:rsid w:val="0CE22749"/>
    <w:rsid w:val="0CE444E1"/>
    <w:rsid w:val="0CF10338"/>
    <w:rsid w:val="0CF2953A"/>
    <w:rsid w:val="0CF9B3EA"/>
    <w:rsid w:val="0D069B53"/>
    <w:rsid w:val="0D0A48BE"/>
    <w:rsid w:val="0D0CF4C4"/>
    <w:rsid w:val="0D287275"/>
    <w:rsid w:val="0D40FB9E"/>
    <w:rsid w:val="0D45FEA8"/>
    <w:rsid w:val="0D4D81A0"/>
    <w:rsid w:val="0D4F9EEB"/>
    <w:rsid w:val="0D62C006"/>
    <w:rsid w:val="0D633A65"/>
    <w:rsid w:val="0D6CB761"/>
    <w:rsid w:val="0D71F36E"/>
    <w:rsid w:val="0D842974"/>
    <w:rsid w:val="0D84C30D"/>
    <w:rsid w:val="0D9064D2"/>
    <w:rsid w:val="0D948492"/>
    <w:rsid w:val="0DA29ADE"/>
    <w:rsid w:val="0DA41AD7"/>
    <w:rsid w:val="0DB02C3F"/>
    <w:rsid w:val="0DB5FC79"/>
    <w:rsid w:val="0DC7F843"/>
    <w:rsid w:val="0DCC552A"/>
    <w:rsid w:val="0DD68577"/>
    <w:rsid w:val="0DDC72D5"/>
    <w:rsid w:val="0DE0BEAF"/>
    <w:rsid w:val="0DE50952"/>
    <w:rsid w:val="0DF91BEE"/>
    <w:rsid w:val="0DFD424E"/>
    <w:rsid w:val="0DFD84EB"/>
    <w:rsid w:val="0E01FF36"/>
    <w:rsid w:val="0E075F48"/>
    <w:rsid w:val="0E09358B"/>
    <w:rsid w:val="0E148608"/>
    <w:rsid w:val="0E289AB3"/>
    <w:rsid w:val="0E2A4DB9"/>
    <w:rsid w:val="0E418EA5"/>
    <w:rsid w:val="0E474E91"/>
    <w:rsid w:val="0E4AD979"/>
    <w:rsid w:val="0E64298F"/>
    <w:rsid w:val="0E64A3A3"/>
    <w:rsid w:val="0E64ACD6"/>
    <w:rsid w:val="0E68E803"/>
    <w:rsid w:val="0E6C6265"/>
    <w:rsid w:val="0E7A0FE7"/>
    <w:rsid w:val="0E8672CA"/>
    <w:rsid w:val="0E870BA2"/>
    <w:rsid w:val="0E89D143"/>
    <w:rsid w:val="0E8BB833"/>
    <w:rsid w:val="0E946F6F"/>
    <w:rsid w:val="0EB4E084"/>
    <w:rsid w:val="0EB96202"/>
    <w:rsid w:val="0EC4C2AC"/>
    <w:rsid w:val="0EC95222"/>
    <w:rsid w:val="0EC9FD87"/>
    <w:rsid w:val="0ED3630A"/>
    <w:rsid w:val="0EDA90A3"/>
    <w:rsid w:val="0EDE2380"/>
    <w:rsid w:val="0EE08FE5"/>
    <w:rsid w:val="0EE161ED"/>
    <w:rsid w:val="0EEE23FB"/>
    <w:rsid w:val="0EEE744D"/>
    <w:rsid w:val="0EF2CC55"/>
    <w:rsid w:val="0EF9D38C"/>
    <w:rsid w:val="0EFBB949"/>
    <w:rsid w:val="0F00E47A"/>
    <w:rsid w:val="0F0566DA"/>
    <w:rsid w:val="0F07287F"/>
    <w:rsid w:val="0F097345"/>
    <w:rsid w:val="0F139DD2"/>
    <w:rsid w:val="0F2108FE"/>
    <w:rsid w:val="0F2136E1"/>
    <w:rsid w:val="0F254B2F"/>
    <w:rsid w:val="0F37985D"/>
    <w:rsid w:val="0F3A5764"/>
    <w:rsid w:val="0F3E7D77"/>
    <w:rsid w:val="0F429417"/>
    <w:rsid w:val="0F541852"/>
    <w:rsid w:val="0F65F160"/>
    <w:rsid w:val="0F666C32"/>
    <w:rsid w:val="0F6AFB7C"/>
    <w:rsid w:val="0F6E06B3"/>
    <w:rsid w:val="0F72B396"/>
    <w:rsid w:val="0F7421E2"/>
    <w:rsid w:val="0F87198D"/>
    <w:rsid w:val="0F8EFDEC"/>
    <w:rsid w:val="0F90C19C"/>
    <w:rsid w:val="0F90F4BE"/>
    <w:rsid w:val="0F9670AD"/>
    <w:rsid w:val="0F99B25A"/>
    <w:rsid w:val="0F9D363B"/>
    <w:rsid w:val="0FA18293"/>
    <w:rsid w:val="0FA2B78C"/>
    <w:rsid w:val="0FA31B7F"/>
    <w:rsid w:val="0FA9FDC6"/>
    <w:rsid w:val="0FAE632A"/>
    <w:rsid w:val="0FB7FB0D"/>
    <w:rsid w:val="0FC1C465"/>
    <w:rsid w:val="0FC33316"/>
    <w:rsid w:val="0FC5A315"/>
    <w:rsid w:val="0FC81734"/>
    <w:rsid w:val="0FC878EB"/>
    <w:rsid w:val="0FC98B64"/>
    <w:rsid w:val="0FCC78EE"/>
    <w:rsid w:val="0FD479F3"/>
    <w:rsid w:val="0FD718B1"/>
    <w:rsid w:val="0FD8C41B"/>
    <w:rsid w:val="0FE98045"/>
    <w:rsid w:val="0FF12161"/>
    <w:rsid w:val="0FF3A497"/>
    <w:rsid w:val="0FFD862F"/>
    <w:rsid w:val="100194DA"/>
    <w:rsid w:val="101B69C1"/>
    <w:rsid w:val="101E00F2"/>
    <w:rsid w:val="10235918"/>
    <w:rsid w:val="102BFEF6"/>
    <w:rsid w:val="102DC5A9"/>
    <w:rsid w:val="102FA7BC"/>
    <w:rsid w:val="103158CD"/>
    <w:rsid w:val="10355D68"/>
    <w:rsid w:val="1042FA1E"/>
    <w:rsid w:val="10489F9A"/>
    <w:rsid w:val="104EC1EB"/>
    <w:rsid w:val="1053CE71"/>
    <w:rsid w:val="105594B5"/>
    <w:rsid w:val="105943BA"/>
    <w:rsid w:val="10647D39"/>
    <w:rsid w:val="10675955"/>
    <w:rsid w:val="1067E92E"/>
    <w:rsid w:val="106AE97D"/>
    <w:rsid w:val="106B1EB2"/>
    <w:rsid w:val="1074FE62"/>
    <w:rsid w:val="107D78AA"/>
    <w:rsid w:val="108C3F97"/>
    <w:rsid w:val="108F630D"/>
    <w:rsid w:val="10929C11"/>
    <w:rsid w:val="10950611"/>
    <w:rsid w:val="10994F0A"/>
    <w:rsid w:val="10AC6A2B"/>
    <w:rsid w:val="10ACD16E"/>
    <w:rsid w:val="10C2B477"/>
    <w:rsid w:val="10C35F76"/>
    <w:rsid w:val="10CFA6A8"/>
    <w:rsid w:val="10D5E43B"/>
    <w:rsid w:val="10D786E9"/>
    <w:rsid w:val="10DE210E"/>
    <w:rsid w:val="10DF45BE"/>
    <w:rsid w:val="10EA9126"/>
    <w:rsid w:val="10EC00E4"/>
    <w:rsid w:val="10F2523A"/>
    <w:rsid w:val="10F33D31"/>
    <w:rsid w:val="10F4AF0C"/>
    <w:rsid w:val="10FBF9DE"/>
    <w:rsid w:val="10FD6924"/>
    <w:rsid w:val="11009240"/>
    <w:rsid w:val="111CA0C4"/>
    <w:rsid w:val="112479AD"/>
    <w:rsid w:val="112DE52D"/>
    <w:rsid w:val="113C8F9B"/>
    <w:rsid w:val="113CFA7F"/>
    <w:rsid w:val="113DB295"/>
    <w:rsid w:val="113F44A7"/>
    <w:rsid w:val="115472E1"/>
    <w:rsid w:val="115753E1"/>
    <w:rsid w:val="11627845"/>
    <w:rsid w:val="11675B01"/>
    <w:rsid w:val="11720D18"/>
    <w:rsid w:val="11725A65"/>
    <w:rsid w:val="11741DA1"/>
    <w:rsid w:val="11773977"/>
    <w:rsid w:val="11789B93"/>
    <w:rsid w:val="117D3DD5"/>
    <w:rsid w:val="1186EB7F"/>
    <w:rsid w:val="118F78DD"/>
    <w:rsid w:val="119BA0E8"/>
    <w:rsid w:val="119FDA85"/>
    <w:rsid w:val="11A5FF44"/>
    <w:rsid w:val="11ADEAE1"/>
    <w:rsid w:val="11B503C4"/>
    <w:rsid w:val="11BC18DA"/>
    <w:rsid w:val="11CED5EA"/>
    <w:rsid w:val="11D60199"/>
    <w:rsid w:val="11D78DDF"/>
    <w:rsid w:val="11D7E474"/>
    <w:rsid w:val="11D9023F"/>
    <w:rsid w:val="11DC0322"/>
    <w:rsid w:val="11E459C2"/>
    <w:rsid w:val="11EF3CEB"/>
    <w:rsid w:val="1208B354"/>
    <w:rsid w:val="1209CF23"/>
    <w:rsid w:val="1216524C"/>
    <w:rsid w:val="1231D110"/>
    <w:rsid w:val="1236688F"/>
    <w:rsid w:val="123AB33E"/>
    <w:rsid w:val="1241823A"/>
    <w:rsid w:val="12495712"/>
    <w:rsid w:val="124A3552"/>
    <w:rsid w:val="124C040B"/>
    <w:rsid w:val="124DDD94"/>
    <w:rsid w:val="1251E007"/>
    <w:rsid w:val="125B2364"/>
    <w:rsid w:val="12633C49"/>
    <w:rsid w:val="1268CCEB"/>
    <w:rsid w:val="127AD1DD"/>
    <w:rsid w:val="12837690"/>
    <w:rsid w:val="128E206D"/>
    <w:rsid w:val="128E6871"/>
    <w:rsid w:val="128F60BA"/>
    <w:rsid w:val="1294B810"/>
    <w:rsid w:val="129A7481"/>
    <w:rsid w:val="12A485BD"/>
    <w:rsid w:val="12A7B4DB"/>
    <w:rsid w:val="12AA4772"/>
    <w:rsid w:val="12B29D25"/>
    <w:rsid w:val="12B7206F"/>
    <w:rsid w:val="12B859E1"/>
    <w:rsid w:val="12BDBEF5"/>
    <w:rsid w:val="12E32069"/>
    <w:rsid w:val="12E4B862"/>
    <w:rsid w:val="12E76E27"/>
    <w:rsid w:val="12FC8F78"/>
    <w:rsid w:val="12FD2021"/>
    <w:rsid w:val="1305E577"/>
    <w:rsid w:val="1316FB5F"/>
    <w:rsid w:val="131BA15B"/>
    <w:rsid w:val="131BA8F2"/>
    <w:rsid w:val="131CFB96"/>
    <w:rsid w:val="1320BBD2"/>
    <w:rsid w:val="132914F7"/>
    <w:rsid w:val="133BC936"/>
    <w:rsid w:val="1343ABB5"/>
    <w:rsid w:val="1344B6E6"/>
    <w:rsid w:val="1347E7F6"/>
    <w:rsid w:val="1351EAEE"/>
    <w:rsid w:val="135A4613"/>
    <w:rsid w:val="13659F7D"/>
    <w:rsid w:val="136681FC"/>
    <w:rsid w:val="1370566D"/>
    <w:rsid w:val="137411B2"/>
    <w:rsid w:val="137849FD"/>
    <w:rsid w:val="138546FF"/>
    <w:rsid w:val="138A34FA"/>
    <w:rsid w:val="138C237D"/>
    <w:rsid w:val="138CB18D"/>
    <w:rsid w:val="138DAE50"/>
    <w:rsid w:val="138F9D0E"/>
    <w:rsid w:val="138FB33E"/>
    <w:rsid w:val="1396A4DF"/>
    <w:rsid w:val="139BE73F"/>
    <w:rsid w:val="13A2C2BD"/>
    <w:rsid w:val="13B0DD12"/>
    <w:rsid w:val="13B45AEE"/>
    <w:rsid w:val="13B81F20"/>
    <w:rsid w:val="13BD727E"/>
    <w:rsid w:val="13BFF832"/>
    <w:rsid w:val="13C7B425"/>
    <w:rsid w:val="13CD0C99"/>
    <w:rsid w:val="13EA1DB7"/>
    <w:rsid w:val="13EDB068"/>
    <w:rsid w:val="13EF2D37"/>
    <w:rsid w:val="13F5F765"/>
    <w:rsid w:val="13FFDEFB"/>
    <w:rsid w:val="140D8D76"/>
    <w:rsid w:val="140EFCF9"/>
    <w:rsid w:val="1412AC2F"/>
    <w:rsid w:val="1417C5BD"/>
    <w:rsid w:val="141E68D0"/>
    <w:rsid w:val="1424BB56"/>
    <w:rsid w:val="14390E69"/>
    <w:rsid w:val="146E4739"/>
    <w:rsid w:val="14710329"/>
    <w:rsid w:val="147AD62F"/>
    <w:rsid w:val="14944E2A"/>
    <w:rsid w:val="14A769CF"/>
    <w:rsid w:val="14A8ECDE"/>
    <w:rsid w:val="14B252F3"/>
    <w:rsid w:val="14B409CB"/>
    <w:rsid w:val="14BBEDBC"/>
    <w:rsid w:val="14C769C3"/>
    <w:rsid w:val="14CCDD19"/>
    <w:rsid w:val="14CE0ADF"/>
    <w:rsid w:val="14CEE192"/>
    <w:rsid w:val="14D862B6"/>
    <w:rsid w:val="14DCC35B"/>
    <w:rsid w:val="14E5007F"/>
    <w:rsid w:val="14E6CF36"/>
    <w:rsid w:val="14EB87D3"/>
    <w:rsid w:val="14F4775E"/>
    <w:rsid w:val="14F97903"/>
    <w:rsid w:val="15050D11"/>
    <w:rsid w:val="1517FF17"/>
    <w:rsid w:val="15194E55"/>
    <w:rsid w:val="15364670"/>
    <w:rsid w:val="154038F1"/>
    <w:rsid w:val="154F7A76"/>
    <w:rsid w:val="15596500"/>
    <w:rsid w:val="155D3A88"/>
    <w:rsid w:val="15614E7C"/>
    <w:rsid w:val="1561ED46"/>
    <w:rsid w:val="15641040"/>
    <w:rsid w:val="1567D6E4"/>
    <w:rsid w:val="156D39A1"/>
    <w:rsid w:val="1580889C"/>
    <w:rsid w:val="1595B6E4"/>
    <w:rsid w:val="159D0285"/>
    <w:rsid w:val="15A1665E"/>
    <w:rsid w:val="15A75F25"/>
    <w:rsid w:val="15B318F1"/>
    <w:rsid w:val="15DAF46D"/>
    <w:rsid w:val="15DB9889"/>
    <w:rsid w:val="15E4FBDC"/>
    <w:rsid w:val="15E788F3"/>
    <w:rsid w:val="15EA428C"/>
    <w:rsid w:val="15F1611A"/>
    <w:rsid w:val="15F67CBD"/>
    <w:rsid w:val="15F95BF7"/>
    <w:rsid w:val="15FC8DA8"/>
    <w:rsid w:val="1602E4F5"/>
    <w:rsid w:val="16090D23"/>
    <w:rsid w:val="160A0642"/>
    <w:rsid w:val="1611C27D"/>
    <w:rsid w:val="1616821A"/>
    <w:rsid w:val="1618CFEC"/>
    <w:rsid w:val="161C7267"/>
    <w:rsid w:val="161D8836"/>
    <w:rsid w:val="162C8EBE"/>
    <w:rsid w:val="16316CFA"/>
    <w:rsid w:val="1639B86B"/>
    <w:rsid w:val="16543E49"/>
    <w:rsid w:val="1659FD58"/>
    <w:rsid w:val="16603E8A"/>
    <w:rsid w:val="1660F932"/>
    <w:rsid w:val="16640C90"/>
    <w:rsid w:val="16677D2A"/>
    <w:rsid w:val="166FA4C6"/>
    <w:rsid w:val="167E7DE8"/>
    <w:rsid w:val="16837D22"/>
    <w:rsid w:val="1683ED2C"/>
    <w:rsid w:val="16887D08"/>
    <w:rsid w:val="168D2F48"/>
    <w:rsid w:val="168F85C8"/>
    <w:rsid w:val="16951584"/>
    <w:rsid w:val="16975551"/>
    <w:rsid w:val="169A143D"/>
    <w:rsid w:val="16B73198"/>
    <w:rsid w:val="16BDB879"/>
    <w:rsid w:val="16BEC67F"/>
    <w:rsid w:val="16C00F1E"/>
    <w:rsid w:val="16C1B028"/>
    <w:rsid w:val="16D2F4D1"/>
    <w:rsid w:val="16D84223"/>
    <w:rsid w:val="16DE20EC"/>
    <w:rsid w:val="16E5B196"/>
    <w:rsid w:val="1703BF31"/>
    <w:rsid w:val="1703EC3E"/>
    <w:rsid w:val="170EF2BF"/>
    <w:rsid w:val="171A98D5"/>
    <w:rsid w:val="171CF96B"/>
    <w:rsid w:val="171DCD95"/>
    <w:rsid w:val="1720A81C"/>
    <w:rsid w:val="17226A55"/>
    <w:rsid w:val="1726D752"/>
    <w:rsid w:val="1729873D"/>
    <w:rsid w:val="172CB6F6"/>
    <w:rsid w:val="172CE9E3"/>
    <w:rsid w:val="1744939F"/>
    <w:rsid w:val="1753F4A1"/>
    <w:rsid w:val="175D2CCC"/>
    <w:rsid w:val="1768A5AA"/>
    <w:rsid w:val="1775BC43"/>
    <w:rsid w:val="177B9852"/>
    <w:rsid w:val="177CFCF3"/>
    <w:rsid w:val="177FBB85"/>
    <w:rsid w:val="17861031"/>
    <w:rsid w:val="1787FCDF"/>
    <w:rsid w:val="178EE0FA"/>
    <w:rsid w:val="178F6D93"/>
    <w:rsid w:val="1794346F"/>
    <w:rsid w:val="17C21010"/>
    <w:rsid w:val="17C2B283"/>
    <w:rsid w:val="17F6EF6B"/>
    <w:rsid w:val="17F88A97"/>
    <w:rsid w:val="17FE8794"/>
    <w:rsid w:val="180CBD4D"/>
    <w:rsid w:val="180FBF8B"/>
    <w:rsid w:val="18160025"/>
    <w:rsid w:val="181ED944"/>
    <w:rsid w:val="18266471"/>
    <w:rsid w:val="183B20E9"/>
    <w:rsid w:val="184235BB"/>
    <w:rsid w:val="184434E2"/>
    <w:rsid w:val="1848301D"/>
    <w:rsid w:val="184A21DE"/>
    <w:rsid w:val="185D2506"/>
    <w:rsid w:val="1864440A"/>
    <w:rsid w:val="18687AA1"/>
    <w:rsid w:val="1877A54D"/>
    <w:rsid w:val="1883A761"/>
    <w:rsid w:val="188D15A4"/>
    <w:rsid w:val="18908516"/>
    <w:rsid w:val="189979F1"/>
    <w:rsid w:val="189AF375"/>
    <w:rsid w:val="189B2ECB"/>
    <w:rsid w:val="189F429B"/>
    <w:rsid w:val="18A00229"/>
    <w:rsid w:val="18A37963"/>
    <w:rsid w:val="18AE6CB4"/>
    <w:rsid w:val="18AFE908"/>
    <w:rsid w:val="18B29E4C"/>
    <w:rsid w:val="18CCB27F"/>
    <w:rsid w:val="18D2538D"/>
    <w:rsid w:val="18D60880"/>
    <w:rsid w:val="18D6FFD6"/>
    <w:rsid w:val="18D7405D"/>
    <w:rsid w:val="18D76C66"/>
    <w:rsid w:val="18DB3DE6"/>
    <w:rsid w:val="18E5F2A2"/>
    <w:rsid w:val="18F0585B"/>
    <w:rsid w:val="19013148"/>
    <w:rsid w:val="190C0935"/>
    <w:rsid w:val="19139B6B"/>
    <w:rsid w:val="1918BD26"/>
    <w:rsid w:val="1919EAD9"/>
    <w:rsid w:val="191EE8F6"/>
    <w:rsid w:val="19224953"/>
    <w:rsid w:val="19293C44"/>
    <w:rsid w:val="1929DB30"/>
    <w:rsid w:val="1937E0E0"/>
    <w:rsid w:val="193E265F"/>
    <w:rsid w:val="19492AC3"/>
    <w:rsid w:val="195577DA"/>
    <w:rsid w:val="1956A3E2"/>
    <w:rsid w:val="1966A81C"/>
    <w:rsid w:val="197121D6"/>
    <w:rsid w:val="197D3D9D"/>
    <w:rsid w:val="197DC666"/>
    <w:rsid w:val="198C8DC9"/>
    <w:rsid w:val="198E6A9A"/>
    <w:rsid w:val="1992D760"/>
    <w:rsid w:val="199B1D0E"/>
    <w:rsid w:val="19AAFA67"/>
    <w:rsid w:val="19B8A0D3"/>
    <w:rsid w:val="19B97C62"/>
    <w:rsid w:val="19BF2708"/>
    <w:rsid w:val="19D4AFBA"/>
    <w:rsid w:val="19D6D397"/>
    <w:rsid w:val="19DF6476"/>
    <w:rsid w:val="19E13A9A"/>
    <w:rsid w:val="19E2B63B"/>
    <w:rsid w:val="19ED4755"/>
    <w:rsid w:val="19FEB3F5"/>
    <w:rsid w:val="1A0108A4"/>
    <w:rsid w:val="1A151CCE"/>
    <w:rsid w:val="1A1B04AF"/>
    <w:rsid w:val="1A1E972E"/>
    <w:rsid w:val="1A22B4D5"/>
    <w:rsid w:val="1A2C7C4C"/>
    <w:rsid w:val="1A2E6557"/>
    <w:rsid w:val="1A340D9A"/>
    <w:rsid w:val="1A35B40E"/>
    <w:rsid w:val="1A36F5B0"/>
    <w:rsid w:val="1A37267F"/>
    <w:rsid w:val="1A40AF97"/>
    <w:rsid w:val="1A45A45D"/>
    <w:rsid w:val="1A4C9458"/>
    <w:rsid w:val="1A60688D"/>
    <w:rsid w:val="1A649CFC"/>
    <w:rsid w:val="1A7346C8"/>
    <w:rsid w:val="1A774247"/>
    <w:rsid w:val="1A7789AA"/>
    <w:rsid w:val="1A7CD41A"/>
    <w:rsid w:val="1A800FD1"/>
    <w:rsid w:val="1A94E96A"/>
    <w:rsid w:val="1AB182CB"/>
    <w:rsid w:val="1AB33A3C"/>
    <w:rsid w:val="1AB3F529"/>
    <w:rsid w:val="1AB9BD15"/>
    <w:rsid w:val="1ABB0893"/>
    <w:rsid w:val="1ABED818"/>
    <w:rsid w:val="1ACD686E"/>
    <w:rsid w:val="1AD21243"/>
    <w:rsid w:val="1AD6EE98"/>
    <w:rsid w:val="1AE0D9CE"/>
    <w:rsid w:val="1AE0F580"/>
    <w:rsid w:val="1AE60F37"/>
    <w:rsid w:val="1AE78AFD"/>
    <w:rsid w:val="1AEC1A72"/>
    <w:rsid w:val="1AF78448"/>
    <w:rsid w:val="1AF84156"/>
    <w:rsid w:val="1B076998"/>
    <w:rsid w:val="1B2ADAB7"/>
    <w:rsid w:val="1B2B80FF"/>
    <w:rsid w:val="1B3909E1"/>
    <w:rsid w:val="1B3B8D53"/>
    <w:rsid w:val="1B429E01"/>
    <w:rsid w:val="1B4D7BE8"/>
    <w:rsid w:val="1B4F1543"/>
    <w:rsid w:val="1B56C958"/>
    <w:rsid w:val="1B5BF3E5"/>
    <w:rsid w:val="1B5D1825"/>
    <w:rsid w:val="1B671061"/>
    <w:rsid w:val="1B692616"/>
    <w:rsid w:val="1B69D694"/>
    <w:rsid w:val="1B72A1C0"/>
    <w:rsid w:val="1B76773D"/>
    <w:rsid w:val="1B76BCAB"/>
    <w:rsid w:val="1B7843D5"/>
    <w:rsid w:val="1B805245"/>
    <w:rsid w:val="1B8F726B"/>
    <w:rsid w:val="1B8F795A"/>
    <w:rsid w:val="1B8FA7F2"/>
    <w:rsid w:val="1B99506C"/>
    <w:rsid w:val="1BA29D47"/>
    <w:rsid w:val="1BA2A359"/>
    <w:rsid w:val="1BADFEA1"/>
    <w:rsid w:val="1BB65701"/>
    <w:rsid w:val="1BC08F8B"/>
    <w:rsid w:val="1BCC41B8"/>
    <w:rsid w:val="1BCEE13E"/>
    <w:rsid w:val="1BDA088C"/>
    <w:rsid w:val="1BDD2B4F"/>
    <w:rsid w:val="1BE00F97"/>
    <w:rsid w:val="1BE9D87D"/>
    <w:rsid w:val="1BEE66F0"/>
    <w:rsid w:val="1BF22E3D"/>
    <w:rsid w:val="1BF87425"/>
    <w:rsid w:val="1BFC11F1"/>
    <w:rsid w:val="1BFE6DC1"/>
    <w:rsid w:val="1C08CFE5"/>
    <w:rsid w:val="1C16D441"/>
    <w:rsid w:val="1C23F53A"/>
    <w:rsid w:val="1C26249D"/>
    <w:rsid w:val="1C35DE53"/>
    <w:rsid w:val="1C3E9B31"/>
    <w:rsid w:val="1C41CA85"/>
    <w:rsid w:val="1C41E5C9"/>
    <w:rsid w:val="1C43575E"/>
    <w:rsid w:val="1C50AFE0"/>
    <w:rsid w:val="1C556039"/>
    <w:rsid w:val="1C59B7D9"/>
    <w:rsid w:val="1C5A35DC"/>
    <w:rsid w:val="1C5A6FEC"/>
    <w:rsid w:val="1C685DD4"/>
    <w:rsid w:val="1C696AB7"/>
    <w:rsid w:val="1C6A4DD8"/>
    <w:rsid w:val="1C7E75FF"/>
    <w:rsid w:val="1C80AA0F"/>
    <w:rsid w:val="1C811A1A"/>
    <w:rsid w:val="1C865E9B"/>
    <w:rsid w:val="1C89FB75"/>
    <w:rsid w:val="1C8C3D22"/>
    <w:rsid w:val="1C91E087"/>
    <w:rsid w:val="1C9D4BAC"/>
    <w:rsid w:val="1CA27BE7"/>
    <w:rsid w:val="1CA30D07"/>
    <w:rsid w:val="1CAF6EE8"/>
    <w:rsid w:val="1CB28A00"/>
    <w:rsid w:val="1CB65F91"/>
    <w:rsid w:val="1CB9173E"/>
    <w:rsid w:val="1CB9D5BA"/>
    <w:rsid w:val="1CC4C7EC"/>
    <w:rsid w:val="1CCB4227"/>
    <w:rsid w:val="1CCF0B81"/>
    <w:rsid w:val="1CD1D776"/>
    <w:rsid w:val="1CDCDBBF"/>
    <w:rsid w:val="1CE95551"/>
    <w:rsid w:val="1CE9BBC5"/>
    <w:rsid w:val="1CEFB3A2"/>
    <w:rsid w:val="1CF2278C"/>
    <w:rsid w:val="1CFA41DE"/>
    <w:rsid w:val="1D0E2DA8"/>
    <w:rsid w:val="1D149D6C"/>
    <w:rsid w:val="1D1DD2F0"/>
    <w:rsid w:val="1D26D44B"/>
    <w:rsid w:val="1D2ABEFB"/>
    <w:rsid w:val="1D2C0B15"/>
    <w:rsid w:val="1D2EA39D"/>
    <w:rsid w:val="1D355D0C"/>
    <w:rsid w:val="1D416641"/>
    <w:rsid w:val="1D5059C5"/>
    <w:rsid w:val="1D590250"/>
    <w:rsid w:val="1D6B6E17"/>
    <w:rsid w:val="1D6C1713"/>
    <w:rsid w:val="1D7055F8"/>
    <w:rsid w:val="1D73540B"/>
    <w:rsid w:val="1D737064"/>
    <w:rsid w:val="1D790CB1"/>
    <w:rsid w:val="1D8CDBBC"/>
    <w:rsid w:val="1D91D558"/>
    <w:rsid w:val="1D94D67B"/>
    <w:rsid w:val="1D959159"/>
    <w:rsid w:val="1D9853B2"/>
    <w:rsid w:val="1DA03716"/>
    <w:rsid w:val="1DA281F0"/>
    <w:rsid w:val="1DA6E4C0"/>
    <w:rsid w:val="1DAFA0A4"/>
    <w:rsid w:val="1DB08720"/>
    <w:rsid w:val="1DB68D5C"/>
    <w:rsid w:val="1DD0A040"/>
    <w:rsid w:val="1DE6CA69"/>
    <w:rsid w:val="1DEAC560"/>
    <w:rsid w:val="1DF1EF3B"/>
    <w:rsid w:val="1DF21C33"/>
    <w:rsid w:val="1DF64E1C"/>
    <w:rsid w:val="1DFCF07B"/>
    <w:rsid w:val="1DFD38C4"/>
    <w:rsid w:val="1E01E72F"/>
    <w:rsid w:val="1E0EDC51"/>
    <w:rsid w:val="1E150E45"/>
    <w:rsid w:val="1E15C539"/>
    <w:rsid w:val="1E29CDED"/>
    <w:rsid w:val="1E2D30DF"/>
    <w:rsid w:val="1E31E064"/>
    <w:rsid w:val="1E345713"/>
    <w:rsid w:val="1E37CCE4"/>
    <w:rsid w:val="1E396E44"/>
    <w:rsid w:val="1E3C5753"/>
    <w:rsid w:val="1E43BBC1"/>
    <w:rsid w:val="1E4DA3CD"/>
    <w:rsid w:val="1E531A0F"/>
    <w:rsid w:val="1E54EA75"/>
    <w:rsid w:val="1E552CC8"/>
    <w:rsid w:val="1E594AA8"/>
    <w:rsid w:val="1E5F2F4D"/>
    <w:rsid w:val="1E602D93"/>
    <w:rsid w:val="1E61BEC3"/>
    <w:rsid w:val="1E6790C5"/>
    <w:rsid w:val="1E6939BB"/>
    <w:rsid w:val="1E6980FB"/>
    <w:rsid w:val="1E6DF6C5"/>
    <w:rsid w:val="1E726664"/>
    <w:rsid w:val="1E732B95"/>
    <w:rsid w:val="1E78BA2E"/>
    <w:rsid w:val="1E805B52"/>
    <w:rsid w:val="1E82A27C"/>
    <w:rsid w:val="1E8B4C34"/>
    <w:rsid w:val="1E9D9B29"/>
    <w:rsid w:val="1EA03626"/>
    <w:rsid w:val="1EAB6841"/>
    <w:rsid w:val="1EABFCB6"/>
    <w:rsid w:val="1EB76FF1"/>
    <w:rsid w:val="1EBD4C11"/>
    <w:rsid w:val="1ED02CA7"/>
    <w:rsid w:val="1EDEA3A5"/>
    <w:rsid w:val="1EE66CD0"/>
    <w:rsid w:val="1EEB9FDF"/>
    <w:rsid w:val="1EF6E365"/>
    <w:rsid w:val="1F08270A"/>
    <w:rsid w:val="1F0B615D"/>
    <w:rsid w:val="1F0EBDAA"/>
    <w:rsid w:val="1F154F26"/>
    <w:rsid w:val="1F173317"/>
    <w:rsid w:val="1F1CD82E"/>
    <w:rsid w:val="1F2F9919"/>
    <w:rsid w:val="1F36CC0A"/>
    <w:rsid w:val="1F36E730"/>
    <w:rsid w:val="1F3E75B9"/>
    <w:rsid w:val="1F3FDFB5"/>
    <w:rsid w:val="1F43F579"/>
    <w:rsid w:val="1F497848"/>
    <w:rsid w:val="1F55D255"/>
    <w:rsid w:val="1F683985"/>
    <w:rsid w:val="1F6D2770"/>
    <w:rsid w:val="1F75DF3A"/>
    <w:rsid w:val="1F76911B"/>
    <w:rsid w:val="1F7C900A"/>
    <w:rsid w:val="1F848927"/>
    <w:rsid w:val="1F858F41"/>
    <w:rsid w:val="1F882234"/>
    <w:rsid w:val="1F8E101D"/>
    <w:rsid w:val="1F90CACC"/>
    <w:rsid w:val="1F93F646"/>
    <w:rsid w:val="1F9BDE7C"/>
    <w:rsid w:val="1FA3E094"/>
    <w:rsid w:val="1FB9BDA7"/>
    <w:rsid w:val="1FBA1538"/>
    <w:rsid w:val="1FBB5496"/>
    <w:rsid w:val="1FC8BE2B"/>
    <w:rsid w:val="1FCEB73D"/>
    <w:rsid w:val="1FDE5D12"/>
    <w:rsid w:val="1FE1A656"/>
    <w:rsid w:val="1FE6EFE5"/>
    <w:rsid w:val="1FE766B7"/>
    <w:rsid w:val="1FE86AC4"/>
    <w:rsid w:val="1FE88998"/>
    <w:rsid w:val="1FE9975A"/>
    <w:rsid w:val="1FECF59A"/>
    <w:rsid w:val="1FED1701"/>
    <w:rsid w:val="1FEEA094"/>
    <w:rsid w:val="1FF5052C"/>
    <w:rsid w:val="1FF773ED"/>
    <w:rsid w:val="1FFB5A82"/>
    <w:rsid w:val="2000E59A"/>
    <w:rsid w:val="20017423"/>
    <w:rsid w:val="2004D3AF"/>
    <w:rsid w:val="2005EF14"/>
    <w:rsid w:val="20082597"/>
    <w:rsid w:val="200C7E10"/>
    <w:rsid w:val="2012CACE"/>
    <w:rsid w:val="2025DE7F"/>
    <w:rsid w:val="202D5DCC"/>
    <w:rsid w:val="20324F88"/>
    <w:rsid w:val="20327AF4"/>
    <w:rsid w:val="20333FED"/>
    <w:rsid w:val="203DAF64"/>
    <w:rsid w:val="2040D966"/>
    <w:rsid w:val="2041DDA8"/>
    <w:rsid w:val="20480B83"/>
    <w:rsid w:val="2052CBB5"/>
    <w:rsid w:val="20538CF5"/>
    <w:rsid w:val="206326EC"/>
    <w:rsid w:val="2067406F"/>
    <w:rsid w:val="206C61ED"/>
    <w:rsid w:val="206D1F47"/>
    <w:rsid w:val="207706BA"/>
    <w:rsid w:val="207948DE"/>
    <w:rsid w:val="2083BA6B"/>
    <w:rsid w:val="2091C98B"/>
    <w:rsid w:val="20A03930"/>
    <w:rsid w:val="20A33D9F"/>
    <w:rsid w:val="20A3B32D"/>
    <w:rsid w:val="20A76864"/>
    <w:rsid w:val="20AEF7FC"/>
    <w:rsid w:val="20B23841"/>
    <w:rsid w:val="20B2E5E9"/>
    <w:rsid w:val="20C2DD46"/>
    <w:rsid w:val="20C59585"/>
    <w:rsid w:val="20C70E80"/>
    <w:rsid w:val="20CDB69A"/>
    <w:rsid w:val="20CFF7A8"/>
    <w:rsid w:val="20D7A885"/>
    <w:rsid w:val="20E70357"/>
    <w:rsid w:val="20E7B56F"/>
    <w:rsid w:val="20EB4D40"/>
    <w:rsid w:val="20EC9546"/>
    <w:rsid w:val="20FE4D99"/>
    <w:rsid w:val="211A0C6B"/>
    <w:rsid w:val="211A9058"/>
    <w:rsid w:val="211D0F80"/>
    <w:rsid w:val="2127150C"/>
    <w:rsid w:val="21281999"/>
    <w:rsid w:val="212D49F8"/>
    <w:rsid w:val="212E371C"/>
    <w:rsid w:val="212FE153"/>
    <w:rsid w:val="2138EED3"/>
    <w:rsid w:val="213C9AD3"/>
    <w:rsid w:val="213F952B"/>
    <w:rsid w:val="21463418"/>
    <w:rsid w:val="214FC1A1"/>
    <w:rsid w:val="21551375"/>
    <w:rsid w:val="2159C024"/>
    <w:rsid w:val="215A6AA0"/>
    <w:rsid w:val="21731A38"/>
    <w:rsid w:val="218221E7"/>
    <w:rsid w:val="21A74F90"/>
    <w:rsid w:val="21A8AD47"/>
    <w:rsid w:val="21AFF136"/>
    <w:rsid w:val="21BC912F"/>
    <w:rsid w:val="21BD3C6D"/>
    <w:rsid w:val="21BE3017"/>
    <w:rsid w:val="21C69956"/>
    <w:rsid w:val="21F19200"/>
    <w:rsid w:val="21F84D30"/>
    <w:rsid w:val="21FD2547"/>
    <w:rsid w:val="21FFD376"/>
    <w:rsid w:val="2206023F"/>
    <w:rsid w:val="2207DCA6"/>
    <w:rsid w:val="22254F47"/>
    <w:rsid w:val="222E6A29"/>
    <w:rsid w:val="22341CAE"/>
    <w:rsid w:val="22399AD8"/>
    <w:rsid w:val="22501959"/>
    <w:rsid w:val="22548545"/>
    <w:rsid w:val="2255A59D"/>
    <w:rsid w:val="22573BA0"/>
    <w:rsid w:val="226AD8E5"/>
    <w:rsid w:val="226B9DBE"/>
    <w:rsid w:val="226F492E"/>
    <w:rsid w:val="227CA8AD"/>
    <w:rsid w:val="227F0C40"/>
    <w:rsid w:val="22804B30"/>
    <w:rsid w:val="228181D9"/>
    <w:rsid w:val="22825B1D"/>
    <w:rsid w:val="22895262"/>
    <w:rsid w:val="228AB53F"/>
    <w:rsid w:val="228AF8B4"/>
    <w:rsid w:val="22956EB6"/>
    <w:rsid w:val="22989FD4"/>
    <w:rsid w:val="229A4A8D"/>
    <w:rsid w:val="229CC2C9"/>
    <w:rsid w:val="229CD96C"/>
    <w:rsid w:val="229ED88C"/>
    <w:rsid w:val="22A47742"/>
    <w:rsid w:val="22ACE09B"/>
    <w:rsid w:val="22B60584"/>
    <w:rsid w:val="22BB83AA"/>
    <w:rsid w:val="22D0B589"/>
    <w:rsid w:val="22D42D1E"/>
    <w:rsid w:val="22ECB1DE"/>
    <w:rsid w:val="22F448D0"/>
    <w:rsid w:val="22FB525D"/>
    <w:rsid w:val="22FB7472"/>
    <w:rsid w:val="22FD0A07"/>
    <w:rsid w:val="2301F167"/>
    <w:rsid w:val="2303FF0D"/>
    <w:rsid w:val="23043CC1"/>
    <w:rsid w:val="23060F8B"/>
    <w:rsid w:val="230657FC"/>
    <w:rsid w:val="2313ADA6"/>
    <w:rsid w:val="231B54BD"/>
    <w:rsid w:val="231D65A0"/>
    <w:rsid w:val="231E48EE"/>
    <w:rsid w:val="231E8034"/>
    <w:rsid w:val="23223265"/>
    <w:rsid w:val="23288365"/>
    <w:rsid w:val="23289236"/>
    <w:rsid w:val="2337DA77"/>
    <w:rsid w:val="233DB380"/>
    <w:rsid w:val="23417274"/>
    <w:rsid w:val="23481D3D"/>
    <w:rsid w:val="234ACD3B"/>
    <w:rsid w:val="234E7F49"/>
    <w:rsid w:val="234F34E5"/>
    <w:rsid w:val="2351CBB3"/>
    <w:rsid w:val="2352DD91"/>
    <w:rsid w:val="23716A75"/>
    <w:rsid w:val="2380D360"/>
    <w:rsid w:val="23821F2E"/>
    <w:rsid w:val="238E0B94"/>
    <w:rsid w:val="2390A1DA"/>
    <w:rsid w:val="239538B2"/>
    <w:rsid w:val="2397D8E8"/>
    <w:rsid w:val="2398ABEC"/>
    <w:rsid w:val="239BF16F"/>
    <w:rsid w:val="239E824F"/>
    <w:rsid w:val="23A06C23"/>
    <w:rsid w:val="23A83D63"/>
    <w:rsid w:val="23AAFF2B"/>
    <w:rsid w:val="23AB901F"/>
    <w:rsid w:val="23B680C1"/>
    <w:rsid w:val="23B6D6D2"/>
    <w:rsid w:val="23BAC30F"/>
    <w:rsid w:val="23C97F3B"/>
    <w:rsid w:val="23CA21C4"/>
    <w:rsid w:val="23DC0A7B"/>
    <w:rsid w:val="23DC95B3"/>
    <w:rsid w:val="23FF4B51"/>
    <w:rsid w:val="2409C8BE"/>
    <w:rsid w:val="240C52A1"/>
    <w:rsid w:val="24171D02"/>
    <w:rsid w:val="241B5276"/>
    <w:rsid w:val="24287BB0"/>
    <w:rsid w:val="24309E0E"/>
    <w:rsid w:val="24350E1F"/>
    <w:rsid w:val="2435D449"/>
    <w:rsid w:val="243A3CE5"/>
    <w:rsid w:val="24420B55"/>
    <w:rsid w:val="24433E7F"/>
    <w:rsid w:val="24451BE0"/>
    <w:rsid w:val="24476394"/>
    <w:rsid w:val="2449E8B6"/>
    <w:rsid w:val="244CCF59"/>
    <w:rsid w:val="245C54F6"/>
    <w:rsid w:val="24688F6E"/>
    <w:rsid w:val="2468A6B5"/>
    <w:rsid w:val="246BCBC1"/>
    <w:rsid w:val="247398FA"/>
    <w:rsid w:val="2478FE68"/>
    <w:rsid w:val="247CD80B"/>
    <w:rsid w:val="24880CD7"/>
    <w:rsid w:val="248C587B"/>
    <w:rsid w:val="249215F6"/>
    <w:rsid w:val="24A322FF"/>
    <w:rsid w:val="24A68C55"/>
    <w:rsid w:val="24AAB818"/>
    <w:rsid w:val="24B35108"/>
    <w:rsid w:val="24B98EBA"/>
    <w:rsid w:val="24C17885"/>
    <w:rsid w:val="24C2F90B"/>
    <w:rsid w:val="24C5E250"/>
    <w:rsid w:val="24C727A2"/>
    <w:rsid w:val="24D6FE65"/>
    <w:rsid w:val="24E057E4"/>
    <w:rsid w:val="24E43416"/>
    <w:rsid w:val="24E57F1E"/>
    <w:rsid w:val="24E6776A"/>
    <w:rsid w:val="24F06EB3"/>
    <w:rsid w:val="24F57D82"/>
    <w:rsid w:val="24F65ACA"/>
    <w:rsid w:val="24F75ABD"/>
    <w:rsid w:val="24FFF09F"/>
    <w:rsid w:val="25000046"/>
    <w:rsid w:val="2502F99A"/>
    <w:rsid w:val="2504D3AE"/>
    <w:rsid w:val="251F7D1F"/>
    <w:rsid w:val="25411E49"/>
    <w:rsid w:val="25575663"/>
    <w:rsid w:val="25672757"/>
    <w:rsid w:val="25673839"/>
    <w:rsid w:val="256AD12E"/>
    <w:rsid w:val="256E587E"/>
    <w:rsid w:val="25700D76"/>
    <w:rsid w:val="257845A3"/>
    <w:rsid w:val="258B7A41"/>
    <w:rsid w:val="2596B8D3"/>
    <w:rsid w:val="2597BCA3"/>
    <w:rsid w:val="259CEE4F"/>
    <w:rsid w:val="25A705B6"/>
    <w:rsid w:val="25AEDBEA"/>
    <w:rsid w:val="25B5DAC4"/>
    <w:rsid w:val="25C636A3"/>
    <w:rsid w:val="25C7624A"/>
    <w:rsid w:val="25C95A00"/>
    <w:rsid w:val="25C96038"/>
    <w:rsid w:val="25CE29C2"/>
    <w:rsid w:val="25CEF697"/>
    <w:rsid w:val="25D61E8A"/>
    <w:rsid w:val="25D9AB72"/>
    <w:rsid w:val="25E097B8"/>
    <w:rsid w:val="25E67B39"/>
    <w:rsid w:val="25E8949C"/>
    <w:rsid w:val="25E91247"/>
    <w:rsid w:val="25E917A7"/>
    <w:rsid w:val="25EC2B69"/>
    <w:rsid w:val="25EFF9C2"/>
    <w:rsid w:val="25F3D6C5"/>
    <w:rsid w:val="25F55282"/>
    <w:rsid w:val="25FBB51F"/>
    <w:rsid w:val="2607EE7D"/>
    <w:rsid w:val="26131C6A"/>
    <w:rsid w:val="2614DD1E"/>
    <w:rsid w:val="261AC008"/>
    <w:rsid w:val="261C444A"/>
    <w:rsid w:val="261F0AC4"/>
    <w:rsid w:val="261FD868"/>
    <w:rsid w:val="26294958"/>
    <w:rsid w:val="263087B6"/>
    <w:rsid w:val="263799FD"/>
    <w:rsid w:val="263D5A8C"/>
    <w:rsid w:val="263EBE68"/>
    <w:rsid w:val="2645DA26"/>
    <w:rsid w:val="264651BC"/>
    <w:rsid w:val="264BC0D2"/>
    <w:rsid w:val="26516A58"/>
    <w:rsid w:val="26559BA5"/>
    <w:rsid w:val="26618C8D"/>
    <w:rsid w:val="2663FA91"/>
    <w:rsid w:val="2679B091"/>
    <w:rsid w:val="267C4887"/>
    <w:rsid w:val="267FED6B"/>
    <w:rsid w:val="268516FA"/>
    <w:rsid w:val="268D88AC"/>
    <w:rsid w:val="2693642B"/>
    <w:rsid w:val="26960AB8"/>
    <w:rsid w:val="26994DEE"/>
    <w:rsid w:val="26A5D627"/>
    <w:rsid w:val="26A7A466"/>
    <w:rsid w:val="26B13177"/>
    <w:rsid w:val="26B21444"/>
    <w:rsid w:val="26B805C8"/>
    <w:rsid w:val="26BC904C"/>
    <w:rsid w:val="26C0E51D"/>
    <w:rsid w:val="26CA8370"/>
    <w:rsid w:val="26CFFCAF"/>
    <w:rsid w:val="26D53F90"/>
    <w:rsid w:val="26D551F1"/>
    <w:rsid w:val="26D74458"/>
    <w:rsid w:val="26D8B9EF"/>
    <w:rsid w:val="26E34A68"/>
    <w:rsid w:val="271600A4"/>
    <w:rsid w:val="271901B9"/>
    <w:rsid w:val="271F62D2"/>
    <w:rsid w:val="2723090B"/>
    <w:rsid w:val="272CECE6"/>
    <w:rsid w:val="27389FEC"/>
    <w:rsid w:val="27402661"/>
    <w:rsid w:val="2740D18A"/>
    <w:rsid w:val="27410284"/>
    <w:rsid w:val="274175F4"/>
    <w:rsid w:val="27460208"/>
    <w:rsid w:val="275434AC"/>
    <w:rsid w:val="276745E3"/>
    <w:rsid w:val="27678266"/>
    <w:rsid w:val="2767BC15"/>
    <w:rsid w:val="27684A02"/>
    <w:rsid w:val="27719591"/>
    <w:rsid w:val="27729C8D"/>
    <w:rsid w:val="2776605B"/>
    <w:rsid w:val="277D8002"/>
    <w:rsid w:val="277E6124"/>
    <w:rsid w:val="27834D35"/>
    <w:rsid w:val="278D7CA8"/>
    <w:rsid w:val="279CC3A8"/>
    <w:rsid w:val="279DBFA7"/>
    <w:rsid w:val="27A06013"/>
    <w:rsid w:val="27A3A87D"/>
    <w:rsid w:val="27A549BC"/>
    <w:rsid w:val="27AB875C"/>
    <w:rsid w:val="27AC27D5"/>
    <w:rsid w:val="27AFF9BC"/>
    <w:rsid w:val="27B85B45"/>
    <w:rsid w:val="27B868A1"/>
    <w:rsid w:val="27C15883"/>
    <w:rsid w:val="27D27BA4"/>
    <w:rsid w:val="27D44A07"/>
    <w:rsid w:val="27E27D34"/>
    <w:rsid w:val="27F18947"/>
    <w:rsid w:val="27F62CDA"/>
    <w:rsid w:val="27F743CB"/>
    <w:rsid w:val="27F95550"/>
    <w:rsid w:val="27FB602D"/>
    <w:rsid w:val="27FF9DFE"/>
    <w:rsid w:val="280118C0"/>
    <w:rsid w:val="2804E2FB"/>
    <w:rsid w:val="28096882"/>
    <w:rsid w:val="280B4095"/>
    <w:rsid w:val="28108B0E"/>
    <w:rsid w:val="281AF380"/>
    <w:rsid w:val="2825AA27"/>
    <w:rsid w:val="2828653B"/>
    <w:rsid w:val="2829D780"/>
    <w:rsid w:val="282B6AC4"/>
    <w:rsid w:val="282E493E"/>
    <w:rsid w:val="283AA0CF"/>
    <w:rsid w:val="283C2CB6"/>
    <w:rsid w:val="283D870C"/>
    <w:rsid w:val="283EFBCF"/>
    <w:rsid w:val="284CABCD"/>
    <w:rsid w:val="284FCAD4"/>
    <w:rsid w:val="28505EE9"/>
    <w:rsid w:val="28529AB7"/>
    <w:rsid w:val="2855B790"/>
    <w:rsid w:val="2858A2F4"/>
    <w:rsid w:val="2858DFD0"/>
    <w:rsid w:val="285F827B"/>
    <w:rsid w:val="2864EA60"/>
    <w:rsid w:val="286626C0"/>
    <w:rsid w:val="2869AF82"/>
    <w:rsid w:val="286A0C53"/>
    <w:rsid w:val="286FA8E4"/>
    <w:rsid w:val="28729194"/>
    <w:rsid w:val="2876BBA2"/>
    <w:rsid w:val="287B22BF"/>
    <w:rsid w:val="287DD2F3"/>
    <w:rsid w:val="28835C3C"/>
    <w:rsid w:val="2887C856"/>
    <w:rsid w:val="288F16F3"/>
    <w:rsid w:val="2894F0EF"/>
    <w:rsid w:val="28AA04C2"/>
    <w:rsid w:val="28AC44B7"/>
    <w:rsid w:val="28AF5876"/>
    <w:rsid w:val="28B43ACF"/>
    <w:rsid w:val="28B76969"/>
    <w:rsid w:val="28C107F5"/>
    <w:rsid w:val="28C5B8AA"/>
    <w:rsid w:val="28CA3AAE"/>
    <w:rsid w:val="28CFF6EA"/>
    <w:rsid w:val="28D42823"/>
    <w:rsid w:val="28DC9E38"/>
    <w:rsid w:val="28DE729D"/>
    <w:rsid w:val="28E57C57"/>
    <w:rsid w:val="28E5DAAC"/>
    <w:rsid w:val="29067C56"/>
    <w:rsid w:val="2922FEC2"/>
    <w:rsid w:val="29232F0D"/>
    <w:rsid w:val="2925032E"/>
    <w:rsid w:val="29306C24"/>
    <w:rsid w:val="293133F0"/>
    <w:rsid w:val="293C12E0"/>
    <w:rsid w:val="2944D464"/>
    <w:rsid w:val="295119DE"/>
    <w:rsid w:val="295BDD2F"/>
    <w:rsid w:val="295E46A4"/>
    <w:rsid w:val="2962702D"/>
    <w:rsid w:val="296305CC"/>
    <w:rsid w:val="296AA8EC"/>
    <w:rsid w:val="296DE427"/>
    <w:rsid w:val="2975B2AA"/>
    <w:rsid w:val="29764D4F"/>
    <w:rsid w:val="2980817A"/>
    <w:rsid w:val="298439A6"/>
    <w:rsid w:val="298C88F0"/>
    <w:rsid w:val="2991C93A"/>
    <w:rsid w:val="29964130"/>
    <w:rsid w:val="29A35214"/>
    <w:rsid w:val="29AAF31F"/>
    <w:rsid w:val="29B1E84B"/>
    <w:rsid w:val="29B95E19"/>
    <w:rsid w:val="29BCDAB7"/>
    <w:rsid w:val="29BD6C1E"/>
    <w:rsid w:val="29C03F03"/>
    <w:rsid w:val="29C9C45A"/>
    <w:rsid w:val="29CBAD9F"/>
    <w:rsid w:val="29D0464B"/>
    <w:rsid w:val="29D0D7F5"/>
    <w:rsid w:val="29D8CBC1"/>
    <w:rsid w:val="29E01B3B"/>
    <w:rsid w:val="29E10814"/>
    <w:rsid w:val="29E9DC93"/>
    <w:rsid w:val="29F08AB8"/>
    <w:rsid w:val="29F654AC"/>
    <w:rsid w:val="2A00A887"/>
    <w:rsid w:val="2A07F436"/>
    <w:rsid w:val="2A09D135"/>
    <w:rsid w:val="2A1670CD"/>
    <w:rsid w:val="2A1DB5CA"/>
    <w:rsid w:val="2A260BA8"/>
    <w:rsid w:val="2A265988"/>
    <w:rsid w:val="2A2694E2"/>
    <w:rsid w:val="2A290BCB"/>
    <w:rsid w:val="2A303062"/>
    <w:rsid w:val="2A34ED47"/>
    <w:rsid w:val="2A3C7653"/>
    <w:rsid w:val="2A4606E0"/>
    <w:rsid w:val="2A468CA4"/>
    <w:rsid w:val="2A4781BA"/>
    <w:rsid w:val="2A4DE308"/>
    <w:rsid w:val="2A67F7B3"/>
    <w:rsid w:val="2A7165B4"/>
    <w:rsid w:val="2A719078"/>
    <w:rsid w:val="2A7B7FC1"/>
    <w:rsid w:val="2A7BA601"/>
    <w:rsid w:val="2A87078F"/>
    <w:rsid w:val="2A89A2F3"/>
    <w:rsid w:val="2A8E2ED5"/>
    <w:rsid w:val="2A8F6CCC"/>
    <w:rsid w:val="2AA13740"/>
    <w:rsid w:val="2AA4500D"/>
    <w:rsid w:val="2AA5068A"/>
    <w:rsid w:val="2AA7FB22"/>
    <w:rsid w:val="2AA9C09D"/>
    <w:rsid w:val="2AB2D6B7"/>
    <w:rsid w:val="2AB659F9"/>
    <w:rsid w:val="2AB7CF05"/>
    <w:rsid w:val="2AB8C116"/>
    <w:rsid w:val="2ABF43D3"/>
    <w:rsid w:val="2AC0BB77"/>
    <w:rsid w:val="2AC1BE35"/>
    <w:rsid w:val="2AC2B99E"/>
    <w:rsid w:val="2AC8D8B5"/>
    <w:rsid w:val="2AD8AFAD"/>
    <w:rsid w:val="2ADC2F2F"/>
    <w:rsid w:val="2ADD22BB"/>
    <w:rsid w:val="2ADD332A"/>
    <w:rsid w:val="2AE186C9"/>
    <w:rsid w:val="2AE2164C"/>
    <w:rsid w:val="2AE2F1FF"/>
    <w:rsid w:val="2AEDD59C"/>
    <w:rsid w:val="2AF3A9EB"/>
    <w:rsid w:val="2AF5D097"/>
    <w:rsid w:val="2B06FBA1"/>
    <w:rsid w:val="2B0A978A"/>
    <w:rsid w:val="2B0AB695"/>
    <w:rsid w:val="2B10A877"/>
    <w:rsid w:val="2B157B57"/>
    <w:rsid w:val="2B21CF81"/>
    <w:rsid w:val="2B23BF27"/>
    <w:rsid w:val="2B252EE4"/>
    <w:rsid w:val="2B25699F"/>
    <w:rsid w:val="2B2A0513"/>
    <w:rsid w:val="2B2A9EB1"/>
    <w:rsid w:val="2B33028E"/>
    <w:rsid w:val="2B333EDD"/>
    <w:rsid w:val="2B52A566"/>
    <w:rsid w:val="2B5565F4"/>
    <w:rsid w:val="2B56496E"/>
    <w:rsid w:val="2B58D763"/>
    <w:rsid w:val="2B66D8B9"/>
    <w:rsid w:val="2B6B4CAA"/>
    <w:rsid w:val="2B6BA514"/>
    <w:rsid w:val="2B71ADB3"/>
    <w:rsid w:val="2B7720D4"/>
    <w:rsid w:val="2B91E527"/>
    <w:rsid w:val="2B95EBBF"/>
    <w:rsid w:val="2B98E57E"/>
    <w:rsid w:val="2B9B415E"/>
    <w:rsid w:val="2BA174CF"/>
    <w:rsid w:val="2BA5E41E"/>
    <w:rsid w:val="2BA632C1"/>
    <w:rsid w:val="2BA6F773"/>
    <w:rsid w:val="2BAA1BF1"/>
    <w:rsid w:val="2BAD3773"/>
    <w:rsid w:val="2BB4AD86"/>
    <w:rsid w:val="2BBCC8A1"/>
    <w:rsid w:val="2BCF8125"/>
    <w:rsid w:val="2BD7B93D"/>
    <w:rsid w:val="2BDCE2DD"/>
    <w:rsid w:val="2BED90DB"/>
    <w:rsid w:val="2BEEA075"/>
    <w:rsid w:val="2C087344"/>
    <w:rsid w:val="2C0E7957"/>
    <w:rsid w:val="2C170CB6"/>
    <w:rsid w:val="2C183B1D"/>
    <w:rsid w:val="2C340DFC"/>
    <w:rsid w:val="2C430129"/>
    <w:rsid w:val="2C43CF9A"/>
    <w:rsid w:val="2C48A0D0"/>
    <w:rsid w:val="2C4A929D"/>
    <w:rsid w:val="2C554254"/>
    <w:rsid w:val="2C5ADEC2"/>
    <w:rsid w:val="2C74D732"/>
    <w:rsid w:val="2C78276C"/>
    <w:rsid w:val="2C79759D"/>
    <w:rsid w:val="2C85F452"/>
    <w:rsid w:val="2C899E97"/>
    <w:rsid w:val="2C89ADB1"/>
    <w:rsid w:val="2C968364"/>
    <w:rsid w:val="2C9D0C2A"/>
    <w:rsid w:val="2CA1DF77"/>
    <w:rsid w:val="2CA64AF2"/>
    <w:rsid w:val="2CB902EB"/>
    <w:rsid w:val="2CD26C11"/>
    <w:rsid w:val="2CD6E1B0"/>
    <w:rsid w:val="2CF0573D"/>
    <w:rsid w:val="2CF20320"/>
    <w:rsid w:val="2CFC1FC4"/>
    <w:rsid w:val="2D078A0C"/>
    <w:rsid w:val="2D29E77D"/>
    <w:rsid w:val="2D2A3FF4"/>
    <w:rsid w:val="2D2BBA54"/>
    <w:rsid w:val="2D2C5FDF"/>
    <w:rsid w:val="2D2C9BAD"/>
    <w:rsid w:val="2D2CAA81"/>
    <w:rsid w:val="2D2CC50D"/>
    <w:rsid w:val="2D2D1693"/>
    <w:rsid w:val="2D718A14"/>
    <w:rsid w:val="2D736213"/>
    <w:rsid w:val="2D7422CA"/>
    <w:rsid w:val="2D7A5EF4"/>
    <w:rsid w:val="2D7F727F"/>
    <w:rsid w:val="2D86D20B"/>
    <w:rsid w:val="2D8773D3"/>
    <w:rsid w:val="2D8A4BD4"/>
    <w:rsid w:val="2D8BFA9D"/>
    <w:rsid w:val="2D909E3B"/>
    <w:rsid w:val="2D97D879"/>
    <w:rsid w:val="2D9A9F4F"/>
    <w:rsid w:val="2DA0C890"/>
    <w:rsid w:val="2DA48577"/>
    <w:rsid w:val="2DAA23BA"/>
    <w:rsid w:val="2DB2F00F"/>
    <w:rsid w:val="2DB7E61B"/>
    <w:rsid w:val="2DC26827"/>
    <w:rsid w:val="2DC7DD3E"/>
    <w:rsid w:val="2DD5D90E"/>
    <w:rsid w:val="2DDB885F"/>
    <w:rsid w:val="2DE19347"/>
    <w:rsid w:val="2DE250B1"/>
    <w:rsid w:val="2DED67A0"/>
    <w:rsid w:val="2DF28BD2"/>
    <w:rsid w:val="2DF35380"/>
    <w:rsid w:val="2E03DB2B"/>
    <w:rsid w:val="2E059E75"/>
    <w:rsid w:val="2E0E8E0C"/>
    <w:rsid w:val="2E1BA5EF"/>
    <w:rsid w:val="2E1BFA13"/>
    <w:rsid w:val="2E207AC9"/>
    <w:rsid w:val="2E272D4F"/>
    <w:rsid w:val="2E314F1D"/>
    <w:rsid w:val="2E357208"/>
    <w:rsid w:val="2E36CD6E"/>
    <w:rsid w:val="2E3A9780"/>
    <w:rsid w:val="2E3B2B09"/>
    <w:rsid w:val="2E5035FE"/>
    <w:rsid w:val="2E53B7CA"/>
    <w:rsid w:val="2E545D40"/>
    <w:rsid w:val="2E581DCF"/>
    <w:rsid w:val="2E5C4930"/>
    <w:rsid w:val="2E6E5418"/>
    <w:rsid w:val="2E7C25CE"/>
    <w:rsid w:val="2E80DC73"/>
    <w:rsid w:val="2E845A5A"/>
    <w:rsid w:val="2E9BA994"/>
    <w:rsid w:val="2E9FC492"/>
    <w:rsid w:val="2EA772DE"/>
    <w:rsid w:val="2EAF06A4"/>
    <w:rsid w:val="2EB17872"/>
    <w:rsid w:val="2EBB00C8"/>
    <w:rsid w:val="2EC36046"/>
    <w:rsid w:val="2EC5FFE3"/>
    <w:rsid w:val="2EC8B539"/>
    <w:rsid w:val="2ECB40F3"/>
    <w:rsid w:val="2ED319C8"/>
    <w:rsid w:val="2EDA43BA"/>
    <w:rsid w:val="2EDAF4CE"/>
    <w:rsid w:val="2EDE6E7B"/>
    <w:rsid w:val="2EE4FA42"/>
    <w:rsid w:val="2EEBE665"/>
    <w:rsid w:val="2EEE984C"/>
    <w:rsid w:val="2EF6C5C7"/>
    <w:rsid w:val="2EF9EAA5"/>
    <w:rsid w:val="2EFDEA76"/>
    <w:rsid w:val="2F071D7D"/>
    <w:rsid w:val="2F078440"/>
    <w:rsid w:val="2F0D34B7"/>
    <w:rsid w:val="2F15E001"/>
    <w:rsid w:val="2F284D46"/>
    <w:rsid w:val="2F360663"/>
    <w:rsid w:val="2F3F1D15"/>
    <w:rsid w:val="2F4C64AD"/>
    <w:rsid w:val="2F4CBD59"/>
    <w:rsid w:val="2F4EE40C"/>
    <w:rsid w:val="2F52904E"/>
    <w:rsid w:val="2F53BEBA"/>
    <w:rsid w:val="2F57271C"/>
    <w:rsid w:val="2F5AFEA0"/>
    <w:rsid w:val="2F5C11F4"/>
    <w:rsid w:val="2F69D2D0"/>
    <w:rsid w:val="2F6C5B71"/>
    <w:rsid w:val="2F73EF6A"/>
    <w:rsid w:val="2F79037A"/>
    <w:rsid w:val="2F95F46D"/>
    <w:rsid w:val="2F9CFD29"/>
    <w:rsid w:val="2FA22930"/>
    <w:rsid w:val="2FA6A245"/>
    <w:rsid w:val="2FBAAAA9"/>
    <w:rsid w:val="2FBD3183"/>
    <w:rsid w:val="2FC5C9AD"/>
    <w:rsid w:val="2FCE2C5E"/>
    <w:rsid w:val="2FD2B6FE"/>
    <w:rsid w:val="2FE1C818"/>
    <w:rsid w:val="2FE3144C"/>
    <w:rsid w:val="2FE3CC3A"/>
    <w:rsid w:val="2FE7045A"/>
    <w:rsid w:val="2FEB1FB3"/>
    <w:rsid w:val="2FED0CA5"/>
    <w:rsid w:val="2FEE2BA6"/>
    <w:rsid w:val="2FF1B665"/>
    <w:rsid w:val="2FF2E990"/>
    <w:rsid w:val="2FF5EA16"/>
    <w:rsid w:val="2FF9A012"/>
    <w:rsid w:val="2FFD47D8"/>
    <w:rsid w:val="2FFF5DFE"/>
    <w:rsid w:val="300C2558"/>
    <w:rsid w:val="300CD7A2"/>
    <w:rsid w:val="301A1410"/>
    <w:rsid w:val="303B0D35"/>
    <w:rsid w:val="303F1C46"/>
    <w:rsid w:val="304388F0"/>
    <w:rsid w:val="30473615"/>
    <w:rsid w:val="304EC3FE"/>
    <w:rsid w:val="3061D3F7"/>
    <w:rsid w:val="30648B1F"/>
    <w:rsid w:val="306B0064"/>
    <w:rsid w:val="306B4E19"/>
    <w:rsid w:val="3080E5C0"/>
    <w:rsid w:val="3085A902"/>
    <w:rsid w:val="30910A97"/>
    <w:rsid w:val="3091EC27"/>
    <w:rsid w:val="3093ADDC"/>
    <w:rsid w:val="30966508"/>
    <w:rsid w:val="30971697"/>
    <w:rsid w:val="309B9680"/>
    <w:rsid w:val="309C61C2"/>
    <w:rsid w:val="309D9F5B"/>
    <w:rsid w:val="309F1483"/>
    <w:rsid w:val="30A48BF2"/>
    <w:rsid w:val="30AB4E62"/>
    <w:rsid w:val="30AFA768"/>
    <w:rsid w:val="30B4EE40"/>
    <w:rsid w:val="30C2522D"/>
    <w:rsid w:val="30D2EF69"/>
    <w:rsid w:val="30D3888A"/>
    <w:rsid w:val="30DAF0BB"/>
    <w:rsid w:val="30DD9982"/>
    <w:rsid w:val="30E7F597"/>
    <w:rsid w:val="30EA936F"/>
    <w:rsid w:val="30ED1D00"/>
    <w:rsid w:val="30FE0749"/>
    <w:rsid w:val="31004537"/>
    <w:rsid w:val="31017602"/>
    <w:rsid w:val="3103EEF4"/>
    <w:rsid w:val="3107CE78"/>
    <w:rsid w:val="31127050"/>
    <w:rsid w:val="3125B4D0"/>
    <w:rsid w:val="312743FD"/>
    <w:rsid w:val="3127A357"/>
    <w:rsid w:val="3128F07B"/>
    <w:rsid w:val="312EE1AF"/>
    <w:rsid w:val="312EE9EE"/>
    <w:rsid w:val="313176EE"/>
    <w:rsid w:val="3136801D"/>
    <w:rsid w:val="314B091D"/>
    <w:rsid w:val="314CC2FE"/>
    <w:rsid w:val="3152E21D"/>
    <w:rsid w:val="31543EE7"/>
    <w:rsid w:val="315C9E60"/>
    <w:rsid w:val="315CB5E1"/>
    <w:rsid w:val="31644713"/>
    <w:rsid w:val="3174A466"/>
    <w:rsid w:val="317887EA"/>
    <w:rsid w:val="3185C2D1"/>
    <w:rsid w:val="318EB31D"/>
    <w:rsid w:val="319927B4"/>
    <w:rsid w:val="31994F02"/>
    <w:rsid w:val="31996CC2"/>
    <w:rsid w:val="319DE318"/>
    <w:rsid w:val="31A04DA4"/>
    <w:rsid w:val="31A20372"/>
    <w:rsid w:val="31A33AC9"/>
    <w:rsid w:val="31A4AD84"/>
    <w:rsid w:val="31B4EC4C"/>
    <w:rsid w:val="31BD7746"/>
    <w:rsid w:val="31C208F1"/>
    <w:rsid w:val="31C67809"/>
    <w:rsid w:val="31CB441A"/>
    <w:rsid w:val="31CEBBB5"/>
    <w:rsid w:val="31D4CB7E"/>
    <w:rsid w:val="31DA42E4"/>
    <w:rsid w:val="31DB841A"/>
    <w:rsid w:val="31DC8CF0"/>
    <w:rsid w:val="31EF487E"/>
    <w:rsid w:val="31F28E9E"/>
    <w:rsid w:val="320670B4"/>
    <w:rsid w:val="320AF8BB"/>
    <w:rsid w:val="320B2856"/>
    <w:rsid w:val="321CC9DF"/>
    <w:rsid w:val="322A13ED"/>
    <w:rsid w:val="322C558C"/>
    <w:rsid w:val="322F7F21"/>
    <w:rsid w:val="3230A541"/>
    <w:rsid w:val="3236309C"/>
    <w:rsid w:val="3244570C"/>
    <w:rsid w:val="3246DFAE"/>
    <w:rsid w:val="324CC09C"/>
    <w:rsid w:val="325A1617"/>
    <w:rsid w:val="3268A251"/>
    <w:rsid w:val="3268A8CA"/>
    <w:rsid w:val="3273CE3A"/>
    <w:rsid w:val="3274A00F"/>
    <w:rsid w:val="328275C6"/>
    <w:rsid w:val="328FC038"/>
    <w:rsid w:val="32906E99"/>
    <w:rsid w:val="3295D0E9"/>
    <w:rsid w:val="32A08A14"/>
    <w:rsid w:val="32A1AD76"/>
    <w:rsid w:val="32A5CCEF"/>
    <w:rsid w:val="32C5299E"/>
    <w:rsid w:val="32CA3E57"/>
    <w:rsid w:val="32CA6CC8"/>
    <w:rsid w:val="32E58693"/>
    <w:rsid w:val="32E601E9"/>
    <w:rsid w:val="32EA32BB"/>
    <w:rsid w:val="32F5A274"/>
    <w:rsid w:val="32F6EC71"/>
    <w:rsid w:val="32FE39E1"/>
    <w:rsid w:val="33037C10"/>
    <w:rsid w:val="33165F18"/>
    <w:rsid w:val="331F9CDD"/>
    <w:rsid w:val="3343B62C"/>
    <w:rsid w:val="33453C0C"/>
    <w:rsid w:val="3370F36B"/>
    <w:rsid w:val="3371D0F3"/>
    <w:rsid w:val="33757118"/>
    <w:rsid w:val="337B139E"/>
    <w:rsid w:val="337D96FD"/>
    <w:rsid w:val="337ED779"/>
    <w:rsid w:val="338466DF"/>
    <w:rsid w:val="3384ED61"/>
    <w:rsid w:val="33910C45"/>
    <w:rsid w:val="339C844A"/>
    <w:rsid w:val="339FC437"/>
    <w:rsid w:val="339FDC4B"/>
    <w:rsid w:val="33ACE058"/>
    <w:rsid w:val="33B0984A"/>
    <w:rsid w:val="33B7F0AD"/>
    <w:rsid w:val="33B8A23C"/>
    <w:rsid w:val="33B8FB3A"/>
    <w:rsid w:val="33BCDC37"/>
    <w:rsid w:val="33C57379"/>
    <w:rsid w:val="33C920BE"/>
    <w:rsid w:val="33D187F0"/>
    <w:rsid w:val="33DBBD69"/>
    <w:rsid w:val="33DE9DA3"/>
    <w:rsid w:val="33E4D02D"/>
    <w:rsid w:val="33E7C531"/>
    <w:rsid w:val="33EE32D2"/>
    <w:rsid w:val="33F4C14E"/>
    <w:rsid w:val="33FA5EA2"/>
    <w:rsid w:val="33FFAF2F"/>
    <w:rsid w:val="340806D0"/>
    <w:rsid w:val="340876A0"/>
    <w:rsid w:val="340A45D9"/>
    <w:rsid w:val="3414A8C2"/>
    <w:rsid w:val="341A1C57"/>
    <w:rsid w:val="342A3854"/>
    <w:rsid w:val="342BB9DE"/>
    <w:rsid w:val="342C9C33"/>
    <w:rsid w:val="34358567"/>
    <w:rsid w:val="3437E729"/>
    <w:rsid w:val="344915AE"/>
    <w:rsid w:val="344D4B21"/>
    <w:rsid w:val="3454772A"/>
    <w:rsid w:val="345660BC"/>
    <w:rsid w:val="3459DFD9"/>
    <w:rsid w:val="345ACA10"/>
    <w:rsid w:val="345ADCA1"/>
    <w:rsid w:val="345C9D6E"/>
    <w:rsid w:val="345F33AD"/>
    <w:rsid w:val="3467C979"/>
    <w:rsid w:val="3471929A"/>
    <w:rsid w:val="347919B9"/>
    <w:rsid w:val="348109E8"/>
    <w:rsid w:val="34820326"/>
    <w:rsid w:val="34830721"/>
    <w:rsid w:val="34851E13"/>
    <w:rsid w:val="34882925"/>
    <w:rsid w:val="34974596"/>
    <w:rsid w:val="349FB7B0"/>
    <w:rsid w:val="34A6BEF7"/>
    <w:rsid w:val="34A772F6"/>
    <w:rsid w:val="34A8F947"/>
    <w:rsid w:val="34A9D81D"/>
    <w:rsid w:val="34B50637"/>
    <w:rsid w:val="34B6A3D7"/>
    <w:rsid w:val="34B794BC"/>
    <w:rsid w:val="34B869D5"/>
    <w:rsid w:val="34CE68EE"/>
    <w:rsid w:val="34D1BE5C"/>
    <w:rsid w:val="34D4CEE8"/>
    <w:rsid w:val="34E61909"/>
    <w:rsid w:val="34EF51BE"/>
    <w:rsid w:val="34EFE24E"/>
    <w:rsid w:val="34F8CEEC"/>
    <w:rsid w:val="34FB6A72"/>
    <w:rsid w:val="350151B7"/>
    <w:rsid w:val="3504A14D"/>
    <w:rsid w:val="3510AAE2"/>
    <w:rsid w:val="35160132"/>
    <w:rsid w:val="351C73FC"/>
    <w:rsid w:val="352038A3"/>
    <w:rsid w:val="3521DE0F"/>
    <w:rsid w:val="3521FB12"/>
    <w:rsid w:val="352DDD76"/>
    <w:rsid w:val="353D9B28"/>
    <w:rsid w:val="354BE4C3"/>
    <w:rsid w:val="354CDBEB"/>
    <w:rsid w:val="354F3007"/>
    <w:rsid w:val="354FB5F8"/>
    <w:rsid w:val="356CEA41"/>
    <w:rsid w:val="356EF57A"/>
    <w:rsid w:val="357506D8"/>
    <w:rsid w:val="3575B4B1"/>
    <w:rsid w:val="357924A3"/>
    <w:rsid w:val="357B36FD"/>
    <w:rsid w:val="357E1A14"/>
    <w:rsid w:val="357F2BE6"/>
    <w:rsid w:val="357F4FBA"/>
    <w:rsid w:val="357FC00F"/>
    <w:rsid w:val="35825047"/>
    <w:rsid w:val="3582B55D"/>
    <w:rsid w:val="358C5849"/>
    <w:rsid w:val="359E882A"/>
    <w:rsid w:val="35A89465"/>
    <w:rsid w:val="35B58950"/>
    <w:rsid w:val="35BD206D"/>
    <w:rsid w:val="35C23E6A"/>
    <w:rsid w:val="35C463B7"/>
    <w:rsid w:val="35CA68F8"/>
    <w:rsid w:val="35CC6F14"/>
    <w:rsid w:val="35CD376F"/>
    <w:rsid w:val="35D5EFBC"/>
    <w:rsid w:val="35ED6A8C"/>
    <w:rsid w:val="35F75191"/>
    <w:rsid w:val="35FE8224"/>
    <w:rsid w:val="35FF5CDB"/>
    <w:rsid w:val="36033844"/>
    <w:rsid w:val="3606DFD2"/>
    <w:rsid w:val="3611C4B2"/>
    <w:rsid w:val="361E2813"/>
    <w:rsid w:val="3622EB2E"/>
    <w:rsid w:val="362CED13"/>
    <w:rsid w:val="363205C5"/>
    <w:rsid w:val="363E630A"/>
    <w:rsid w:val="363F56A4"/>
    <w:rsid w:val="364398CB"/>
    <w:rsid w:val="36458B8F"/>
    <w:rsid w:val="36545F6B"/>
    <w:rsid w:val="3668B015"/>
    <w:rsid w:val="366D73F4"/>
    <w:rsid w:val="36711216"/>
    <w:rsid w:val="3672BE58"/>
    <w:rsid w:val="368FECF1"/>
    <w:rsid w:val="36906D5C"/>
    <w:rsid w:val="36931EB0"/>
    <w:rsid w:val="36A302D9"/>
    <w:rsid w:val="36A3BB28"/>
    <w:rsid w:val="36A6212D"/>
    <w:rsid w:val="36ADB84C"/>
    <w:rsid w:val="36B05810"/>
    <w:rsid w:val="36B0FE16"/>
    <w:rsid w:val="36B5113D"/>
    <w:rsid w:val="36C2C0DA"/>
    <w:rsid w:val="36CAF4DD"/>
    <w:rsid w:val="36D2B99A"/>
    <w:rsid w:val="36DFD232"/>
    <w:rsid w:val="36E0EAFD"/>
    <w:rsid w:val="36EC7A6F"/>
    <w:rsid w:val="36EEDEFC"/>
    <w:rsid w:val="36F1097B"/>
    <w:rsid w:val="36F1BB77"/>
    <w:rsid w:val="36F8E460"/>
    <w:rsid w:val="36FCD87F"/>
    <w:rsid w:val="3703E4B5"/>
    <w:rsid w:val="371C14A9"/>
    <w:rsid w:val="371E6532"/>
    <w:rsid w:val="37333E93"/>
    <w:rsid w:val="3735382E"/>
    <w:rsid w:val="373ACC19"/>
    <w:rsid w:val="373F452F"/>
    <w:rsid w:val="37477966"/>
    <w:rsid w:val="374CAF99"/>
    <w:rsid w:val="374EF9EA"/>
    <w:rsid w:val="3757EB61"/>
    <w:rsid w:val="375F5A81"/>
    <w:rsid w:val="376D338F"/>
    <w:rsid w:val="376E1FE2"/>
    <w:rsid w:val="3778E00B"/>
    <w:rsid w:val="377BD54D"/>
    <w:rsid w:val="377F9049"/>
    <w:rsid w:val="3788BA3D"/>
    <w:rsid w:val="378DD8D9"/>
    <w:rsid w:val="378E1BF6"/>
    <w:rsid w:val="378FF08D"/>
    <w:rsid w:val="37988438"/>
    <w:rsid w:val="3799F1FB"/>
    <w:rsid w:val="379F56E9"/>
    <w:rsid w:val="379F62DE"/>
    <w:rsid w:val="37AFD767"/>
    <w:rsid w:val="37B83C59"/>
    <w:rsid w:val="37C4079B"/>
    <w:rsid w:val="37CDDDE7"/>
    <w:rsid w:val="37DF050B"/>
    <w:rsid w:val="37E12C14"/>
    <w:rsid w:val="37EC9C79"/>
    <w:rsid w:val="37EDB2DE"/>
    <w:rsid w:val="37EFD37F"/>
    <w:rsid w:val="37F111CC"/>
    <w:rsid w:val="37F1D1C0"/>
    <w:rsid w:val="37FE6D15"/>
    <w:rsid w:val="37FF0D17"/>
    <w:rsid w:val="3803074B"/>
    <w:rsid w:val="38087184"/>
    <w:rsid w:val="3811CC56"/>
    <w:rsid w:val="381CEA6B"/>
    <w:rsid w:val="38224916"/>
    <w:rsid w:val="382448EA"/>
    <w:rsid w:val="382A8C35"/>
    <w:rsid w:val="382DD4BE"/>
    <w:rsid w:val="382E37E8"/>
    <w:rsid w:val="384C5B4C"/>
    <w:rsid w:val="384C7B60"/>
    <w:rsid w:val="38554A8B"/>
    <w:rsid w:val="385ECD46"/>
    <w:rsid w:val="386651B3"/>
    <w:rsid w:val="38696B15"/>
    <w:rsid w:val="386DBABD"/>
    <w:rsid w:val="386F9F6F"/>
    <w:rsid w:val="3873D561"/>
    <w:rsid w:val="38740872"/>
    <w:rsid w:val="387ED5B4"/>
    <w:rsid w:val="38867470"/>
    <w:rsid w:val="388D5ABD"/>
    <w:rsid w:val="388E0BDC"/>
    <w:rsid w:val="388F34EF"/>
    <w:rsid w:val="38949A97"/>
    <w:rsid w:val="3895CE80"/>
    <w:rsid w:val="389633E9"/>
    <w:rsid w:val="389AD0C3"/>
    <w:rsid w:val="38ABC5D7"/>
    <w:rsid w:val="38ABDA81"/>
    <w:rsid w:val="38B08FBB"/>
    <w:rsid w:val="38B3A8B3"/>
    <w:rsid w:val="38BFCA02"/>
    <w:rsid w:val="38C27137"/>
    <w:rsid w:val="38C80BD3"/>
    <w:rsid w:val="38D3A0A8"/>
    <w:rsid w:val="38D6FEC4"/>
    <w:rsid w:val="38D9BA82"/>
    <w:rsid w:val="38E26E75"/>
    <w:rsid w:val="38F0EFD0"/>
    <w:rsid w:val="38FC44DA"/>
    <w:rsid w:val="390B1A07"/>
    <w:rsid w:val="390C9AD9"/>
    <w:rsid w:val="3917E3C9"/>
    <w:rsid w:val="391AA600"/>
    <w:rsid w:val="39224DD6"/>
    <w:rsid w:val="39285C99"/>
    <w:rsid w:val="392A96E5"/>
    <w:rsid w:val="393D469F"/>
    <w:rsid w:val="3942CFF2"/>
    <w:rsid w:val="394A18FB"/>
    <w:rsid w:val="394CE8DA"/>
    <w:rsid w:val="3951FB9D"/>
    <w:rsid w:val="39520456"/>
    <w:rsid w:val="3956586D"/>
    <w:rsid w:val="39572B3E"/>
    <w:rsid w:val="395AB588"/>
    <w:rsid w:val="39616100"/>
    <w:rsid w:val="39623F85"/>
    <w:rsid w:val="39636A5B"/>
    <w:rsid w:val="396592CD"/>
    <w:rsid w:val="3978527D"/>
    <w:rsid w:val="398E2332"/>
    <w:rsid w:val="3991B070"/>
    <w:rsid w:val="3999C1B1"/>
    <w:rsid w:val="399C3220"/>
    <w:rsid w:val="399CEA97"/>
    <w:rsid w:val="399E48BB"/>
    <w:rsid w:val="39A3824A"/>
    <w:rsid w:val="39A47693"/>
    <w:rsid w:val="39A61909"/>
    <w:rsid w:val="39A6F6EA"/>
    <w:rsid w:val="39A72AD1"/>
    <w:rsid w:val="39A98C71"/>
    <w:rsid w:val="39B76C61"/>
    <w:rsid w:val="39B89656"/>
    <w:rsid w:val="39C540E1"/>
    <w:rsid w:val="39CC914B"/>
    <w:rsid w:val="39D484C8"/>
    <w:rsid w:val="39DAE1EC"/>
    <w:rsid w:val="39E6C211"/>
    <w:rsid w:val="39E6D21E"/>
    <w:rsid w:val="39E8B576"/>
    <w:rsid w:val="39EE816D"/>
    <w:rsid w:val="39F20CA1"/>
    <w:rsid w:val="39F758A3"/>
    <w:rsid w:val="39FAB848"/>
    <w:rsid w:val="3A0ABB6E"/>
    <w:rsid w:val="3A10675E"/>
    <w:rsid w:val="3A128B6F"/>
    <w:rsid w:val="3A1ED9D7"/>
    <w:rsid w:val="3A262477"/>
    <w:rsid w:val="3A268058"/>
    <w:rsid w:val="3A2D1513"/>
    <w:rsid w:val="3A32B330"/>
    <w:rsid w:val="3A38D847"/>
    <w:rsid w:val="3A424C14"/>
    <w:rsid w:val="3A48187E"/>
    <w:rsid w:val="3A531124"/>
    <w:rsid w:val="3A53DDB2"/>
    <w:rsid w:val="3A582E00"/>
    <w:rsid w:val="3A6589A5"/>
    <w:rsid w:val="3A65E58C"/>
    <w:rsid w:val="3A6766CB"/>
    <w:rsid w:val="3A6CC85D"/>
    <w:rsid w:val="3A6E7D38"/>
    <w:rsid w:val="3A722CD5"/>
    <w:rsid w:val="3A793B93"/>
    <w:rsid w:val="3A7C1C30"/>
    <w:rsid w:val="3A81C0AE"/>
    <w:rsid w:val="3A83E52B"/>
    <w:rsid w:val="3A86583A"/>
    <w:rsid w:val="3A87A37A"/>
    <w:rsid w:val="3A9347AE"/>
    <w:rsid w:val="3A94D6D3"/>
    <w:rsid w:val="3A9704CC"/>
    <w:rsid w:val="3AA3675B"/>
    <w:rsid w:val="3AA518B7"/>
    <w:rsid w:val="3AAA5017"/>
    <w:rsid w:val="3AB2DF44"/>
    <w:rsid w:val="3AB45711"/>
    <w:rsid w:val="3AB7CDEC"/>
    <w:rsid w:val="3AC01A37"/>
    <w:rsid w:val="3AD02B42"/>
    <w:rsid w:val="3AD40F7F"/>
    <w:rsid w:val="3AD75607"/>
    <w:rsid w:val="3AE4E9C3"/>
    <w:rsid w:val="3AE843C5"/>
    <w:rsid w:val="3AEC2F42"/>
    <w:rsid w:val="3AEF963D"/>
    <w:rsid w:val="3AF25B1C"/>
    <w:rsid w:val="3AF2F90E"/>
    <w:rsid w:val="3AF6AAF5"/>
    <w:rsid w:val="3AF8112F"/>
    <w:rsid w:val="3AF8AE6F"/>
    <w:rsid w:val="3AFAF7AA"/>
    <w:rsid w:val="3B02203E"/>
    <w:rsid w:val="3B0BCC9B"/>
    <w:rsid w:val="3B0C8950"/>
    <w:rsid w:val="3B158008"/>
    <w:rsid w:val="3B1C84A4"/>
    <w:rsid w:val="3B2466F5"/>
    <w:rsid w:val="3B2FDDA0"/>
    <w:rsid w:val="3B438A13"/>
    <w:rsid w:val="3B4ADCA6"/>
    <w:rsid w:val="3B54466C"/>
    <w:rsid w:val="3B545106"/>
    <w:rsid w:val="3B559669"/>
    <w:rsid w:val="3B56A0F1"/>
    <w:rsid w:val="3B5B99E3"/>
    <w:rsid w:val="3B5FBC89"/>
    <w:rsid w:val="3B629BEC"/>
    <w:rsid w:val="3B69CE8A"/>
    <w:rsid w:val="3B6C4C7C"/>
    <w:rsid w:val="3B746CE3"/>
    <w:rsid w:val="3B7EAA34"/>
    <w:rsid w:val="3B901127"/>
    <w:rsid w:val="3B9228C7"/>
    <w:rsid w:val="3BA0D5D8"/>
    <w:rsid w:val="3BA96B4D"/>
    <w:rsid w:val="3BAE5F50"/>
    <w:rsid w:val="3BB00747"/>
    <w:rsid w:val="3BB2F23C"/>
    <w:rsid w:val="3BBB0D7E"/>
    <w:rsid w:val="3BBB45A9"/>
    <w:rsid w:val="3BBBB205"/>
    <w:rsid w:val="3BBCDFFC"/>
    <w:rsid w:val="3BBF497B"/>
    <w:rsid w:val="3BC1A6E2"/>
    <w:rsid w:val="3BC644D3"/>
    <w:rsid w:val="3BD6A7C8"/>
    <w:rsid w:val="3BE65CE3"/>
    <w:rsid w:val="3BE8624D"/>
    <w:rsid w:val="3BEB5F6A"/>
    <w:rsid w:val="3BEBEB9A"/>
    <w:rsid w:val="3BF32BFC"/>
    <w:rsid w:val="3BFA4FEB"/>
    <w:rsid w:val="3BFC638C"/>
    <w:rsid w:val="3BFD5C65"/>
    <w:rsid w:val="3C0E628E"/>
    <w:rsid w:val="3C1D84B0"/>
    <w:rsid w:val="3C22B445"/>
    <w:rsid w:val="3C2599D6"/>
    <w:rsid w:val="3C27620E"/>
    <w:rsid w:val="3C391123"/>
    <w:rsid w:val="3C3DBC35"/>
    <w:rsid w:val="3C3E2FF7"/>
    <w:rsid w:val="3C50026A"/>
    <w:rsid w:val="3C5CD663"/>
    <w:rsid w:val="3C5CFFDD"/>
    <w:rsid w:val="3C63D8BD"/>
    <w:rsid w:val="3C68527A"/>
    <w:rsid w:val="3C6FA8A0"/>
    <w:rsid w:val="3C701D5C"/>
    <w:rsid w:val="3C7C4FAE"/>
    <w:rsid w:val="3C8F4553"/>
    <w:rsid w:val="3C8F9DEB"/>
    <w:rsid w:val="3C99BD8D"/>
    <w:rsid w:val="3C9B8E63"/>
    <w:rsid w:val="3C9F6874"/>
    <w:rsid w:val="3CA89599"/>
    <w:rsid w:val="3CB7171B"/>
    <w:rsid w:val="3CBEBCF5"/>
    <w:rsid w:val="3CC01EF8"/>
    <w:rsid w:val="3CC1A7D0"/>
    <w:rsid w:val="3CC80B7A"/>
    <w:rsid w:val="3CCC1994"/>
    <w:rsid w:val="3CCCEE2B"/>
    <w:rsid w:val="3CD45ED0"/>
    <w:rsid w:val="3CD4E74D"/>
    <w:rsid w:val="3CDB9E6B"/>
    <w:rsid w:val="3CDBCF44"/>
    <w:rsid w:val="3CDC7C7D"/>
    <w:rsid w:val="3CE20A74"/>
    <w:rsid w:val="3CE6F0FB"/>
    <w:rsid w:val="3CF2D629"/>
    <w:rsid w:val="3CFC433A"/>
    <w:rsid w:val="3D022568"/>
    <w:rsid w:val="3D0358DE"/>
    <w:rsid w:val="3D0654F6"/>
    <w:rsid w:val="3D0B927A"/>
    <w:rsid w:val="3D12B829"/>
    <w:rsid w:val="3D1C1DB5"/>
    <w:rsid w:val="3D1E1142"/>
    <w:rsid w:val="3D22DF05"/>
    <w:rsid w:val="3D242E1C"/>
    <w:rsid w:val="3D254CE6"/>
    <w:rsid w:val="3D29ACD9"/>
    <w:rsid w:val="3D29C6F8"/>
    <w:rsid w:val="3D2B0DC8"/>
    <w:rsid w:val="3D2CE385"/>
    <w:rsid w:val="3D302757"/>
    <w:rsid w:val="3D322A2B"/>
    <w:rsid w:val="3D35C523"/>
    <w:rsid w:val="3D48BD97"/>
    <w:rsid w:val="3D4BB3B4"/>
    <w:rsid w:val="3D4CA0A9"/>
    <w:rsid w:val="3D5363F3"/>
    <w:rsid w:val="3D58A2DE"/>
    <w:rsid w:val="3D5CA0F6"/>
    <w:rsid w:val="3D6733C5"/>
    <w:rsid w:val="3D78A4FB"/>
    <w:rsid w:val="3D7E3E09"/>
    <w:rsid w:val="3D7FB98D"/>
    <w:rsid w:val="3D800730"/>
    <w:rsid w:val="3D886D65"/>
    <w:rsid w:val="3D9F0AFA"/>
    <w:rsid w:val="3DA0C5C6"/>
    <w:rsid w:val="3DA11A77"/>
    <w:rsid w:val="3DA7C79A"/>
    <w:rsid w:val="3DBC6A34"/>
    <w:rsid w:val="3DBD0D5B"/>
    <w:rsid w:val="3DC074B4"/>
    <w:rsid w:val="3DC16FBF"/>
    <w:rsid w:val="3DCB6470"/>
    <w:rsid w:val="3DE03C8F"/>
    <w:rsid w:val="3DE74EFF"/>
    <w:rsid w:val="3DF22CAD"/>
    <w:rsid w:val="3DF4A7CB"/>
    <w:rsid w:val="3DF59A2D"/>
    <w:rsid w:val="3E041A5B"/>
    <w:rsid w:val="3E07ECEC"/>
    <w:rsid w:val="3E119109"/>
    <w:rsid w:val="3E119EBB"/>
    <w:rsid w:val="3E1F95F5"/>
    <w:rsid w:val="3E206C5D"/>
    <w:rsid w:val="3E2BBF43"/>
    <w:rsid w:val="3E38EC24"/>
    <w:rsid w:val="3E3F59C1"/>
    <w:rsid w:val="3E41A9D7"/>
    <w:rsid w:val="3E565CC5"/>
    <w:rsid w:val="3E6590DD"/>
    <w:rsid w:val="3E688288"/>
    <w:rsid w:val="3E73FB82"/>
    <w:rsid w:val="3E74BCC5"/>
    <w:rsid w:val="3E7CEEA5"/>
    <w:rsid w:val="3E81F4BB"/>
    <w:rsid w:val="3E8A000C"/>
    <w:rsid w:val="3E8B69DC"/>
    <w:rsid w:val="3E91746B"/>
    <w:rsid w:val="3E95C910"/>
    <w:rsid w:val="3E9887F5"/>
    <w:rsid w:val="3E9BAB13"/>
    <w:rsid w:val="3E9D053A"/>
    <w:rsid w:val="3EA07073"/>
    <w:rsid w:val="3EA703FA"/>
    <w:rsid w:val="3EAE2E9A"/>
    <w:rsid w:val="3EB0E6B8"/>
    <w:rsid w:val="3EBC7B68"/>
    <w:rsid w:val="3EC1AB8F"/>
    <w:rsid w:val="3ECE5C1D"/>
    <w:rsid w:val="3ED0B6C9"/>
    <w:rsid w:val="3ED7C9D3"/>
    <w:rsid w:val="3ED9D66A"/>
    <w:rsid w:val="3EE89E4E"/>
    <w:rsid w:val="3EED0309"/>
    <w:rsid w:val="3EEE6960"/>
    <w:rsid w:val="3EF87389"/>
    <w:rsid w:val="3F012402"/>
    <w:rsid w:val="3F029B40"/>
    <w:rsid w:val="3F04DDCF"/>
    <w:rsid w:val="3F09C80D"/>
    <w:rsid w:val="3F197326"/>
    <w:rsid w:val="3F346116"/>
    <w:rsid w:val="3F3AFA0D"/>
    <w:rsid w:val="3F446FAA"/>
    <w:rsid w:val="3F507B76"/>
    <w:rsid w:val="3F51A148"/>
    <w:rsid w:val="3F5B0944"/>
    <w:rsid w:val="3F5EE1C2"/>
    <w:rsid w:val="3F63AE73"/>
    <w:rsid w:val="3F676F00"/>
    <w:rsid w:val="3F6968C9"/>
    <w:rsid w:val="3F6C3EFC"/>
    <w:rsid w:val="3F6DF4DF"/>
    <w:rsid w:val="3F78CB69"/>
    <w:rsid w:val="3F79EF7A"/>
    <w:rsid w:val="3F8A8F13"/>
    <w:rsid w:val="3F8EBE4B"/>
    <w:rsid w:val="3F9190D2"/>
    <w:rsid w:val="3F9850D9"/>
    <w:rsid w:val="3F99D63D"/>
    <w:rsid w:val="3F9A153D"/>
    <w:rsid w:val="3F9D8A5B"/>
    <w:rsid w:val="3FAA7F73"/>
    <w:rsid w:val="3FACD783"/>
    <w:rsid w:val="3FBCC0F8"/>
    <w:rsid w:val="3FBCE992"/>
    <w:rsid w:val="3FCAD1F4"/>
    <w:rsid w:val="3FCAE2E1"/>
    <w:rsid w:val="3FCB258D"/>
    <w:rsid w:val="3FD8D93E"/>
    <w:rsid w:val="3FDD36B9"/>
    <w:rsid w:val="3FDD37C2"/>
    <w:rsid w:val="3FDE7E5E"/>
    <w:rsid w:val="3FDEDDB8"/>
    <w:rsid w:val="3FF17D23"/>
    <w:rsid w:val="3FFB9969"/>
    <w:rsid w:val="3FFE8E5F"/>
    <w:rsid w:val="40031D26"/>
    <w:rsid w:val="4005A5D8"/>
    <w:rsid w:val="40074648"/>
    <w:rsid w:val="4015528D"/>
    <w:rsid w:val="401AA982"/>
    <w:rsid w:val="4021A708"/>
    <w:rsid w:val="40264471"/>
    <w:rsid w:val="4038ED24"/>
    <w:rsid w:val="403E16D4"/>
    <w:rsid w:val="4040518B"/>
    <w:rsid w:val="404F9A8D"/>
    <w:rsid w:val="4052693D"/>
    <w:rsid w:val="405BF47F"/>
    <w:rsid w:val="4071809A"/>
    <w:rsid w:val="407A5059"/>
    <w:rsid w:val="407DABDD"/>
    <w:rsid w:val="40814395"/>
    <w:rsid w:val="408589F0"/>
    <w:rsid w:val="40912CED"/>
    <w:rsid w:val="409B72E9"/>
    <w:rsid w:val="409C0D33"/>
    <w:rsid w:val="409C6FE1"/>
    <w:rsid w:val="409F5603"/>
    <w:rsid w:val="40A36667"/>
    <w:rsid w:val="40A40EA4"/>
    <w:rsid w:val="40B4855F"/>
    <w:rsid w:val="40B4911B"/>
    <w:rsid w:val="40B5FAFF"/>
    <w:rsid w:val="40BB9FEE"/>
    <w:rsid w:val="40BF7A5F"/>
    <w:rsid w:val="40CC44D2"/>
    <w:rsid w:val="40CF59B2"/>
    <w:rsid w:val="40D07763"/>
    <w:rsid w:val="40D201C1"/>
    <w:rsid w:val="40E1FB23"/>
    <w:rsid w:val="40E3DFC5"/>
    <w:rsid w:val="40FCC633"/>
    <w:rsid w:val="40FE1378"/>
    <w:rsid w:val="40FEFD13"/>
    <w:rsid w:val="40FF00B0"/>
    <w:rsid w:val="4112CB86"/>
    <w:rsid w:val="41188BE6"/>
    <w:rsid w:val="412A3EE3"/>
    <w:rsid w:val="413A1937"/>
    <w:rsid w:val="41447458"/>
    <w:rsid w:val="415201D4"/>
    <w:rsid w:val="41539421"/>
    <w:rsid w:val="415C2353"/>
    <w:rsid w:val="4160BC5E"/>
    <w:rsid w:val="4172D994"/>
    <w:rsid w:val="4172FD26"/>
    <w:rsid w:val="417DBBAC"/>
    <w:rsid w:val="418971C9"/>
    <w:rsid w:val="41904567"/>
    <w:rsid w:val="41930E54"/>
    <w:rsid w:val="4198113A"/>
    <w:rsid w:val="41A3F4B9"/>
    <w:rsid w:val="41B4F8FA"/>
    <w:rsid w:val="41D056BC"/>
    <w:rsid w:val="41D3FD85"/>
    <w:rsid w:val="41D6856F"/>
    <w:rsid w:val="41E98F73"/>
    <w:rsid w:val="41EE8493"/>
    <w:rsid w:val="41F61B4C"/>
    <w:rsid w:val="41FE533E"/>
    <w:rsid w:val="41FF1F27"/>
    <w:rsid w:val="420032C4"/>
    <w:rsid w:val="4200CC6F"/>
    <w:rsid w:val="4209B944"/>
    <w:rsid w:val="420B0BA9"/>
    <w:rsid w:val="4212F94E"/>
    <w:rsid w:val="421A2D02"/>
    <w:rsid w:val="4221D9BB"/>
    <w:rsid w:val="42244666"/>
    <w:rsid w:val="42275935"/>
    <w:rsid w:val="422DAAD1"/>
    <w:rsid w:val="422F8BA4"/>
    <w:rsid w:val="422FCB79"/>
    <w:rsid w:val="4231E8AD"/>
    <w:rsid w:val="423CFBCE"/>
    <w:rsid w:val="42458D35"/>
    <w:rsid w:val="4247C628"/>
    <w:rsid w:val="424FEFFB"/>
    <w:rsid w:val="425163E1"/>
    <w:rsid w:val="426985B2"/>
    <w:rsid w:val="426999B8"/>
    <w:rsid w:val="42748C5A"/>
    <w:rsid w:val="427B1134"/>
    <w:rsid w:val="427E2012"/>
    <w:rsid w:val="42962052"/>
    <w:rsid w:val="42A0FB72"/>
    <w:rsid w:val="42A313F9"/>
    <w:rsid w:val="42A6BCB6"/>
    <w:rsid w:val="42A6D74D"/>
    <w:rsid w:val="42AF3A74"/>
    <w:rsid w:val="42B932AE"/>
    <w:rsid w:val="42BA76BB"/>
    <w:rsid w:val="42D599D8"/>
    <w:rsid w:val="42DE5A35"/>
    <w:rsid w:val="42E22DFB"/>
    <w:rsid w:val="42E65B63"/>
    <w:rsid w:val="42EAAFB2"/>
    <w:rsid w:val="42EF80BC"/>
    <w:rsid w:val="42EFE996"/>
    <w:rsid w:val="42F31257"/>
    <w:rsid w:val="42F9EAF5"/>
    <w:rsid w:val="4304EA3B"/>
    <w:rsid w:val="4305C7A3"/>
    <w:rsid w:val="43135B91"/>
    <w:rsid w:val="4317E5E9"/>
    <w:rsid w:val="4318CC7F"/>
    <w:rsid w:val="4318D17F"/>
    <w:rsid w:val="431AD700"/>
    <w:rsid w:val="4321D6B2"/>
    <w:rsid w:val="432A1D6C"/>
    <w:rsid w:val="43369A26"/>
    <w:rsid w:val="4338BD82"/>
    <w:rsid w:val="434B8AF4"/>
    <w:rsid w:val="4351EA6C"/>
    <w:rsid w:val="4352DB76"/>
    <w:rsid w:val="4355E8A1"/>
    <w:rsid w:val="435C0737"/>
    <w:rsid w:val="435DEBA5"/>
    <w:rsid w:val="4362753E"/>
    <w:rsid w:val="437D7E37"/>
    <w:rsid w:val="4381ABDC"/>
    <w:rsid w:val="43981C17"/>
    <w:rsid w:val="439A0543"/>
    <w:rsid w:val="439C605B"/>
    <w:rsid w:val="43A8D48D"/>
    <w:rsid w:val="43AB0E92"/>
    <w:rsid w:val="43AB8B96"/>
    <w:rsid w:val="43B1F3C5"/>
    <w:rsid w:val="43BD3406"/>
    <w:rsid w:val="43BE4F8B"/>
    <w:rsid w:val="43C34372"/>
    <w:rsid w:val="43C48EF1"/>
    <w:rsid w:val="43D28104"/>
    <w:rsid w:val="43D3ECDA"/>
    <w:rsid w:val="43D4F465"/>
    <w:rsid w:val="43DD610B"/>
    <w:rsid w:val="43E20A8C"/>
    <w:rsid w:val="43E8DC74"/>
    <w:rsid w:val="43EEDC2A"/>
    <w:rsid w:val="43EFD757"/>
    <w:rsid w:val="43F575AA"/>
    <w:rsid w:val="43F742C7"/>
    <w:rsid w:val="43F7E33F"/>
    <w:rsid w:val="43F9BFC6"/>
    <w:rsid w:val="43FB2451"/>
    <w:rsid w:val="43FE07DD"/>
    <w:rsid w:val="4402D68D"/>
    <w:rsid w:val="44369886"/>
    <w:rsid w:val="4436D98B"/>
    <w:rsid w:val="4437779E"/>
    <w:rsid w:val="44382B85"/>
    <w:rsid w:val="443A956D"/>
    <w:rsid w:val="443BD3D0"/>
    <w:rsid w:val="443CF4EE"/>
    <w:rsid w:val="443D67D2"/>
    <w:rsid w:val="444057A5"/>
    <w:rsid w:val="445333B0"/>
    <w:rsid w:val="445DF3D0"/>
    <w:rsid w:val="445FE355"/>
    <w:rsid w:val="4463305C"/>
    <w:rsid w:val="44653E2D"/>
    <w:rsid w:val="44686913"/>
    <w:rsid w:val="44751B58"/>
    <w:rsid w:val="447D5B10"/>
    <w:rsid w:val="4481D404"/>
    <w:rsid w:val="44826C23"/>
    <w:rsid w:val="448277A8"/>
    <w:rsid w:val="4484A666"/>
    <w:rsid w:val="44A78BFC"/>
    <w:rsid w:val="44A7A6A2"/>
    <w:rsid w:val="44AAE9BE"/>
    <w:rsid w:val="44AC144B"/>
    <w:rsid w:val="44C43464"/>
    <w:rsid w:val="44CA87D2"/>
    <w:rsid w:val="44D411E1"/>
    <w:rsid w:val="44DCB797"/>
    <w:rsid w:val="44E83F88"/>
    <w:rsid w:val="44E84E02"/>
    <w:rsid w:val="44EBB478"/>
    <w:rsid w:val="44EC9DC6"/>
    <w:rsid w:val="44FBE2D7"/>
    <w:rsid w:val="44FD4092"/>
    <w:rsid w:val="44FD9D4B"/>
    <w:rsid w:val="44FE169E"/>
    <w:rsid w:val="450C1D63"/>
    <w:rsid w:val="4518358E"/>
    <w:rsid w:val="451CA212"/>
    <w:rsid w:val="452EB9D4"/>
    <w:rsid w:val="4533BB7D"/>
    <w:rsid w:val="45380763"/>
    <w:rsid w:val="45421423"/>
    <w:rsid w:val="4544AD81"/>
    <w:rsid w:val="454E17EC"/>
    <w:rsid w:val="4558AA97"/>
    <w:rsid w:val="456AE3F6"/>
    <w:rsid w:val="4572D0A2"/>
    <w:rsid w:val="4573812C"/>
    <w:rsid w:val="45988051"/>
    <w:rsid w:val="45B56C62"/>
    <w:rsid w:val="45C5F672"/>
    <w:rsid w:val="45CC7C8A"/>
    <w:rsid w:val="45D0DDC2"/>
    <w:rsid w:val="45E844C8"/>
    <w:rsid w:val="45EDD716"/>
    <w:rsid w:val="45EFD7A7"/>
    <w:rsid w:val="45F53EBF"/>
    <w:rsid w:val="4607EE82"/>
    <w:rsid w:val="46087786"/>
    <w:rsid w:val="4609B533"/>
    <w:rsid w:val="460A6A8A"/>
    <w:rsid w:val="460F4AA9"/>
    <w:rsid w:val="46125BF9"/>
    <w:rsid w:val="4613DA40"/>
    <w:rsid w:val="4618478C"/>
    <w:rsid w:val="461F0744"/>
    <w:rsid w:val="4624F4F7"/>
    <w:rsid w:val="462F08AA"/>
    <w:rsid w:val="463757EF"/>
    <w:rsid w:val="463AECB3"/>
    <w:rsid w:val="463BBC62"/>
    <w:rsid w:val="463CB0CF"/>
    <w:rsid w:val="46466FB8"/>
    <w:rsid w:val="46514560"/>
    <w:rsid w:val="46534298"/>
    <w:rsid w:val="46567924"/>
    <w:rsid w:val="465E5BDE"/>
    <w:rsid w:val="46683191"/>
    <w:rsid w:val="4671FAE7"/>
    <w:rsid w:val="4679B521"/>
    <w:rsid w:val="4680C934"/>
    <w:rsid w:val="46820870"/>
    <w:rsid w:val="4684FD1A"/>
    <w:rsid w:val="469D6DF4"/>
    <w:rsid w:val="46A7DA77"/>
    <w:rsid w:val="46AB9A47"/>
    <w:rsid w:val="46B4356B"/>
    <w:rsid w:val="46BAB48E"/>
    <w:rsid w:val="46BDB35C"/>
    <w:rsid w:val="46C05E4D"/>
    <w:rsid w:val="46C2C31B"/>
    <w:rsid w:val="46C4AC0F"/>
    <w:rsid w:val="46CBC76B"/>
    <w:rsid w:val="46CC72B3"/>
    <w:rsid w:val="46DEC284"/>
    <w:rsid w:val="46E93760"/>
    <w:rsid w:val="46EA8037"/>
    <w:rsid w:val="46EEA4E7"/>
    <w:rsid w:val="46F75DC0"/>
    <w:rsid w:val="4705F5B8"/>
    <w:rsid w:val="47061E5F"/>
    <w:rsid w:val="47122D7C"/>
    <w:rsid w:val="47131E8C"/>
    <w:rsid w:val="47192884"/>
    <w:rsid w:val="472DDEF6"/>
    <w:rsid w:val="472F7860"/>
    <w:rsid w:val="4736934D"/>
    <w:rsid w:val="473AD158"/>
    <w:rsid w:val="47513E38"/>
    <w:rsid w:val="4753F5D3"/>
    <w:rsid w:val="47593C0D"/>
    <w:rsid w:val="47642FCA"/>
    <w:rsid w:val="476653DD"/>
    <w:rsid w:val="476CD3D5"/>
    <w:rsid w:val="4774B868"/>
    <w:rsid w:val="47836BA8"/>
    <w:rsid w:val="4783746D"/>
    <w:rsid w:val="478584FC"/>
    <w:rsid w:val="479020EA"/>
    <w:rsid w:val="479D9D11"/>
    <w:rsid w:val="479EE685"/>
    <w:rsid w:val="479F9A9D"/>
    <w:rsid w:val="479FE3F5"/>
    <w:rsid w:val="47A8D983"/>
    <w:rsid w:val="47A8EE61"/>
    <w:rsid w:val="47ADDF81"/>
    <w:rsid w:val="47B270AF"/>
    <w:rsid w:val="47B54CAF"/>
    <w:rsid w:val="47B9ABEC"/>
    <w:rsid w:val="47B9E6F9"/>
    <w:rsid w:val="47BC03B3"/>
    <w:rsid w:val="47C1DDCE"/>
    <w:rsid w:val="47C5B235"/>
    <w:rsid w:val="47C90580"/>
    <w:rsid w:val="47C9A51E"/>
    <w:rsid w:val="47CA85E2"/>
    <w:rsid w:val="47CCA9B7"/>
    <w:rsid w:val="47D07F55"/>
    <w:rsid w:val="47D2BB77"/>
    <w:rsid w:val="47D341E4"/>
    <w:rsid w:val="47E2C349"/>
    <w:rsid w:val="47E5343D"/>
    <w:rsid w:val="47EA7D02"/>
    <w:rsid w:val="47EF3572"/>
    <w:rsid w:val="47EF3C43"/>
    <w:rsid w:val="47F76926"/>
    <w:rsid w:val="47F777D1"/>
    <w:rsid w:val="47F7DCD5"/>
    <w:rsid w:val="47FA1259"/>
    <w:rsid w:val="4800713E"/>
    <w:rsid w:val="480855C0"/>
    <w:rsid w:val="4808F474"/>
    <w:rsid w:val="48117149"/>
    <w:rsid w:val="4811F707"/>
    <w:rsid w:val="4821215E"/>
    <w:rsid w:val="48264744"/>
    <w:rsid w:val="48315744"/>
    <w:rsid w:val="4834CEFD"/>
    <w:rsid w:val="483C1E88"/>
    <w:rsid w:val="48417AF1"/>
    <w:rsid w:val="48440780"/>
    <w:rsid w:val="48490F30"/>
    <w:rsid w:val="4855E8D4"/>
    <w:rsid w:val="485DF9BE"/>
    <w:rsid w:val="486C0D6A"/>
    <w:rsid w:val="487089BB"/>
    <w:rsid w:val="487167F8"/>
    <w:rsid w:val="4873D3FE"/>
    <w:rsid w:val="48747751"/>
    <w:rsid w:val="48822E0B"/>
    <w:rsid w:val="48874E26"/>
    <w:rsid w:val="488CA613"/>
    <w:rsid w:val="488D60C1"/>
    <w:rsid w:val="48953789"/>
    <w:rsid w:val="48992081"/>
    <w:rsid w:val="489ACA89"/>
    <w:rsid w:val="48A14FA4"/>
    <w:rsid w:val="48BA60FB"/>
    <w:rsid w:val="48CBAF66"/>
    <w:rsid w:val="48D1F1FD"/>
    <w:rsid w:val="48D28BC5"/>
    <w:rsid w:val="48D53753"/>
    <w:rsid w:val="48D6F1D1"/>
    <w:rsid w:val="48D81B70"/>
    <w:rsid w:val="48D90446"/>
    <w:rsid w:val="48D97C84"/>
    <w:rsid w:val="48E45606"/>
    <w:rsid w:val="48E85C6F"/>
    <w:rsid w:val="48EB25BC"/>
    <w:rsid w:val="48EBDCF8"/>
    <w:rsid w:val="48EC9A3D"/>
    <w:rsid w:val="48F111F2"/>
    <w:rsid w:val="48F21F2C"/>
    <w:rsid w:val="48FB6458"/>
    <w:rsid w:val="49010D1B"/>
    <w:rsid w:val="4905968E"/>
    <w:rsid w:val="490BB36A"/>
    <w:rsid w:val="490FFBD6"/>
    <w:rsid w:val="491075A3"/>
    <w:rsid w:val="49133583"/>
    <w:rsid w:val="49209AD3"/>
    <w:rsid w:val="492FB00C"/>
    <w:rsid w:val="493184F4"/>
    <w:rsid w:val="4934B0EB"/>
    <w:rsid w:val="4937D4D2"/>
    <w:rsid w:val="494547E1"/>
    <w:rsid w:val="49475DAA"/>
    <w:rsid w:val="494DE283"/>
    <w:rsid w:val="49544D5A"/>
    <w:rsid w:val="496146F4"/>
    <w:rsid w:val="4965E8BA"/>
    <w:rsid w:val="49667241"/>
    <w:rsid w:val="49693779"/>
    <w:rsid w:val="496C4F5A"/>
    <w:rsid w:val="496F3233"/>
    <w:rsid w:val="4971826C"/>
    <w:rsid w:val="498605CF"/>
    <w:rsid w:val="499CC6C1"/>
    <w:rsid w:val="49A1968E"/>
    <w:rsid w:val="49AACDA8"/>
    <w:rsid w:val="49AF791B"/>
    <w:rsid w:val="49B0D69B"/>
    <w:rsid w:val="49B8D572"/>
    <w:rsid w:val="49BB49A0"/>
    <w:rsid w:val="49C38A52"/>
    <w:rsid w:val="49C4E26F"/>
    <w:rsid w:val="49CD2985"/>
    <w:rsid w:val="49D3A15B"/>
    <w:rsid w:val="49D56E31"/>
    <w:rsid w:val="49DC4569"/>
    <w:rsid w:val="49E312C3"/>
    <w:rsid w:val="49ED5B6A"/>
    <w:rsid w:val="49F5F672"/>
    <w:rsid w:val="49F707BA"/>
    <w:rsid w:val="4A020E55"/>
    <w:rsid w:val="4A096051"/>
    <w:rsid w:val="4A1355D8"/>
    <w:rsid w:val="4A241ADA"/>
    <w:rsid w:val="4A2EFC8A"/>
    <w:rsid w:val="4A30982D"/>
    <w:rsid w:val="4A380757"/>
    <w:rsid w:val="4A3935B8"/>
    <w:rsid w:val="4A431D95"/>
    <w:rsid w:val="4A442ECD"/>
    <w:rsid w:val="4A5002D0"/>
    <w:rsid w:val="4A62F6C0"/>
    <w:rsid w:val="4A65F4F8"/>
    <w:rsid w:val="4A7AABDC"/>
    <w:rsid w:val="4A809346"/>
    <w:rsid w:val="4A837350"/>
    <w:rsid w:val="4A8BBBAE"/>
    <w:rsid w:val="4AA4DEC6"/>
    <w:rsid w:val="4AAB19C3"/>
    <w:rsid w:val="4AAB7F25"/>
    <w:rsid w:val="4AAD5A69"/>
    <w:rsid w:val="4AB81B54"/>
    <w:rsid w:val="4AC290F3"/>
    <w:rsid w:val="4AD295B8"/>
    <w:rsid w:val="4AD5D21A"/>
    <w:rsid w:val="4AEAC4F7"/>
    <w:rsid w:val="4AEF93FA"/>
    <w:rsid w:val="4AF1121B"/>
    <w:rsid w:val="4AF33838"/>
    <w:rsid w:val="4AF542D9"/>
    <w:rsid w:val="4AF5D866"/>
    <w:rsid w:val="4AF8C459"/>
    <w:rsid w:val="4B0020C7"/>
    <w:rsid w:val="4B012616"/>
    <w:rsid w:val="4B031EFD"/>
    <w:rsid w:val="4B14FAEE"/>
    <w:rsid w:val="4B17744F"/>
    <w:rsid w:val="4B1BC1D5"/>
    <w:rsid w:val="4B1FCF26"/>
    <w:rsid w:val="4B25CBB0"/>
    <w:rsid w:val="4B293F72"/>
    <w:rsid w:val="4B2A26A7"/>
    <w:rsid w:val="4B3B939C"/>
    <w:rsid w:val="4B3C03E7"/>
    <w:rsid w:val="4B3E277B"/>
    <w:rsid w:val="4B4423A9"/>
    <w:rsid w:val="4B4BBF93"/>
    <w:rsid w:val="4B503FE0"/>
    <w:rsid w:val="4B53ACBD"/>
    <w:rsid w:val="4B558300"/>
    <w:rsid w:val="4B59DAFD"/>
    <w:rsid w:val="4B5B0102"/>
    <w:rsid w:val="4B659535"/>
    <w:rsid w:val="4B6A167F"/>
    <w:rsid w:val="4B6D212B"/>
    <w:rsid w:val="4B73FDB0"/>
    <w:rsid w:val="4B83954C"/>
    <w:rsid w:val="4B8BC3AE"/>
    <w:rsid w:val="4B94F009"/>
    <w:rsid w:val="4BA08D73"/>
    <w:rsid w:val="4BA317A7"/>
    <w:rsid w:val="4BB959A8"/>
    <w:rsid w:val="4BC51F40"/>
    <w:rsid w:val="4BCEFF11"/>
    <w:rsid w:val="4BD913E8"/>
    <w:rsid w:val="4BDBABC5"/>
    <w:rsid w:val="4BDD1F2A"/>
    <w:rsid w:val="4BDD1FCA"/>
    <w:rsid w:val="4BE10062"/>
    <w:rsid w:val="4BE9E57A"/>
    <w:rsid w:val="4BEEEDA6"/>
    <w:rsid w:val="4BF3F822"/>
    <w:rsid w:val="4BFB91AA"/>
    <w:rsid w:val="4C0198A9"/>
    <w:rsid w:val="4C06103C"/>
    <w:rsid w:val="4C0B36D2"/>
    <w:rsid w:val="4C0C2169"/>
    <w:rsid w:val="4C1FFB02"/>
    <w:rsid w:val="4C369BEF"/>
    <w:rsid w:val="4C3E823C"/>
    <w:rsid w:val="4C423980"/>
    <w:rsid w:val="4C4A76FC"/>
    <w:rsid w:val="4C4AAB2A"/>
    <w:rsid w:val="4C4EA3DD"/>
    <w:rsid w:val="4C4FFAA1"/>
    <w:rsid w:val="4C537D73"/>
    <w:rsid w:val="4C593893"/>
    <w:rsid w:val="4C5C8110"/>
    <w:rsid w:val="4C621F23"/>
    <w:rsid w:val="4C6ADEE2"/>
    <w:rsid w:val="4C76511C"/>
    <w:rsid w:val="4C7FA410"/>
    <w:rsid w:val="4C87DE03"/>
    <w:rsid w:val="4C87FCA8"/>
    <w:rsid w:val="4C8E8D1A"/>
    <w:rsid w:val="4C8FA8C7"/>
    <w:rsid w:val="4C90DA00"/>
    <w:rsid w:val="4C92A870"/>
    <w:rsid w:val="4C99E55D"/>
    <w:rsid w:val="4C9D0371"/>
    <w:rsid w:val="4CA68C97"/>
    <w:rsid w:val="4CA6A41B"/>
    <w:rsid w:val="4CAC4D05"/>
    <w:rsid w:val="4CB01D84"/>
    <w:rsid w:val="4CB65024"/>
    <w:rsid w:val="4CC027A1"/>
    <w:rsid w:val="4CC437DF"/>
    <w:rsid w:val="4CC5CD30"/>
    <w:rsid w:val="4CEB3845"/>
    <w:rsid w:val="4CED351C"/>
    <w:rsid w:val="4CF7FE3A"/>
    <w:rsid w:val="4D0463EB"/>
    <w:rsid w:val="4D05FDEB"/>
    <w:rsid w:val="4D1BA575"/>
    <w:rsid w:val="4D1E619F"/>
    <w:rsid w:val="4D205A42"/>
    <w:rsid w:val="4D246CA2"/>
    <w:rsid w:val="4D29056D"/>
    <w:rsid w:val="4D2A04F6"/>
    <w:rsid w:val="4D2FCC19"/>
    <w:rsid w:val="4D4562BB"/>
    <w:rsid w:val="4D462C02"/>
    <w:rsid w:val="4D602BE0"/>
    <w:rsid w:val="4D61BF35"/>
    <w:rsid w:val="4D65916F"/>
    <w:rsid w:val="4D67E8D7"/>
    <w:rsid w:val="4D68655C"/>
    <w:rsid w:val="4D6E8F06"/>
    <w:rsid w:val="4D8ED7FE"/>
    <w:rsid w:val="4D9740D7"/>
    <w:rsid w:val="4D9FEAF2"/>
    <w:rsid w:val="4DA48B9F"/>
    <w:rsid w:val="4DA536B7"/>
    <w:rsid w:val="4DA7D418"/>
    <w:rsid w:val="4DB6885E"/>
    <w:rsid w:val="4DC788EE"/>
    <w:rsid w:val="4DCA4D30"/>
    <w:rsid w:val="4DCD1A17"/>
    <w:rsid w:val="4DD96840"/>
    <w:rsid w:val="4DE4C5E4"/>
    <w:rsid w:val="4DE68FC5"/>
    <w:rsid w:val="4DE98627"/>
    <w:rsid w:val="4E05EC1C"/>
    <w:rsid w:val="4E0D8BC7"/>
    <w:rsid w:val="4E15E095"/>
    <w:rsid w:val="4E21150B"/>
    <w:rsid w:val="4E3B519F"/>
    <w:rsid w:val="4E3D18B3"/>
    <w:rsid w:val="4E49410B"/>
    <w:rsid w:val="4E4F8E3A"/>
    <w:rsid w:val="4E5E2F74"/>
    <w:rsid w:val="4E6E9015"/>
    <w:rsid w:val="4E7A58FC"/>
    <w:rsid w:val="4E7F74F1"/>
    <w:rsid w:val="4E809034"/>
    <w:rsid w:val="4E823272"/>
    <w:rsid w:val="4E8BF976"/>
    <w:rsid w:val="4E8C6C52"/>
    <w:rsid w:val="4E9553B5"/>
    <w:rsid w:val="4E966258"/>
    <w:rsid w:val="4E98ECC0"/>
    <w:rsid w:val="4EA0C9F0"/>
    <w:rsid w:val="4EA4877E"/>
    <w:rsid w:val="4EA8C737"/>
    <w:rsid w:val="4EABF061"/>
    <w:rsid w:val="4EAFFA77"/>
    <w:rsid w:val="4EB4E4FB"/>
    <w:rsid w:val="4EBAD30B"/>
    <w:rsid w:val="4EC9BE15"/>
    <w:rsid w:val="4ECAF20B"/>
    <w:rsid w:val="4ECBF500"/>
    <w:rsid w:val="4ED35C07"/>
    <w:rsid w:val="4EE0D34D"/>
    <w:rsid w:val="4EE1F976"/>
    <w:rsid w:val="4EE30A96"/>
    <w:rsid w:val="4EE70E67"/>
    <w:rsid w:val="4EE813CB"/>
    <w:rsid w:val="4EED6F04"/>
    <w:rsid w:val="4EEFFAF9"/>
    <w:rsid w:val="4EFA7993"/>
    <w:rsid w:val="4F049A98"/>
    <w:rsid w:val="4F069611"/>
    <w:rsid w:val="4F0924E2"/>
    <w:rsid w:val="4F0990E5"/>
    <w:rsid w:val="4F1678BE"/>
    <w:rsid w:val="4F17F399"/>
    <w:rsid w:val="4F183471"/>
    <w:rsid w:val="4F1BDFDC"/>
    <w:rsid w:val="4F1C26D5"/>
    <w:rsid w:val="4F2686E1"/>
    <w:rsid w:val="4F2FD25D"/>
    <w:rsid w:val="4F314B45"/>
    <w:rsid w:val="4F32EC2E"/>
    <w:rsid w:val="4F33B523"/>
    <w:rsid w:val="4F347358"/>
    <w:rsid w:val="4F3898D2"/>
    <w:rsid w:val="4F4DDD52"/>
    <w:rsid w:val="4F51A3B0"/>
    <w:rsid w:val="4F6521F8"/>
    <w:rsid w:val="4F661B6B"/>
    <w:rsid w:val="4F66EE3D"/>
    <w:rsid w:val="4F67F39E"/>
    <w:rsid w:val="4F6C0A38"/>
    <w:rsid w:val="4F7D30C3"/>
    <w:rsid w:val="4F803C74"/>
    <w:rsid w:val="4F861BED"/>
    <w:rsid w:val="4F901CD8"/>
    <w:rsid w:val="4F988DE8"/>
    <w:rsid w:val="4FA2A7D9"/>
    <w:rsid w:val="4FB1520B"/>
    <w:rsid w:val="4FB5544C"/>
    <w:rsid w:val="4FB9A664"/>
    <w:rsid w:val="4FB9A7CA"/>
    <w:rsid w:val="4FBC3570"/>
    <w:rsid w:val="4FBEC0D3"/>
    <w:rsid w:val="4FC16534"/>
    <w:rsid w:val="4FC2BA42"/>
    <w:rsid w:val="4FC60BD6"/>
    <w:rsid w:val="4FCB517C"/>
    <w:rsid w:val="4FCCC084"/>
    <w:rsid w:val="4FD386E9"/>
    <w:rsid w:val="4FDB641C"/>
    <w:rsid w:val="4FDE2AE5"/>
    <w:rsid w:val="4FE449BC"/>
    <w:rsid w:val="4FF346B4"/>
    <w:rsid w:val="4FFD92CF"/>
    <w:rsid w:val="5003B606"/>
    <w:rsid w:val="500E0D72"/>
    <w:rsid w:val="5018CACB"/>
    <w:rsid w:val="50268124"/>
    <w:rsid w:val="5026CFEA"/>
    <w:rsid w:val="5029F955"/>
    <w:rsid w:val="5031E51A"/>
    <w:rsid w:val="50373599"/>
    <w:rsid w:val="50546254"/>
    <w:rsid w:val="5055BD05"/>
    <w:rsid w:val="505BA6AB"/>
    <w:rsid w:val="505F2A04"/>
    <w:rsid w:val="50661EC0"/>
    <w:rsid w:val="5070A326"/>
    <w:rsid w:val="50741276"/>
    <w:rsid w:val="507498F0"/>
    <w:rsid w:val="50771EE1"/>
    <w:rsid w:val="50778CC6"/>
    <w:rsid w:val="507C18E3"/>
    <w:rsid w:val="50868917"/>
    <w:rsid w:val="50878E8E"/>
    <w:rsid w:val="508C830F"/>
    <w:rsid w:val="5098005F"/>
    <w:rsid w:val="509D541A"/>
    <w:rsid w:val="50A576A1"/>
    <w:rsid w:val="50AD76F5"/>
    <w:rsid w:val="50AE5F62"/>
    <w:rsid w:val="50B1EAB4"/>
    <w:rsid w:val="50BB0B95"/>
    <w:rsid w:val="50BCD690"/>
    <w:rsid w:val="50CC5EAE"/>
    <w:rsid w:val="50CE3E1C"/>
    <w:rsid w:val="50D6AA08"/>
    <w:rsid w:val="50D783C3"/>
    <w:rsid w:val="50DCC398"/>
    <w:rsid w:val="50ECBB02"/>
    <w:rsid w:val="50F4D49F"/>
    <w:rsid w:val="50F97E74"/>
    <w:rsid w:val="50FE34FD"/>
    <w:rsid w:val="510D3330"/>
    <w:rsid w:val="5110EA62"/>
    <w:rsid w:val="511C1F40"/>
    <w:rsid w:val="511CE29C"/>
    <w:rsid w:val="511F55E9"/>
    <w:rsid w:val="511FCA0B"/>
    <w:rsid w:val="5129A001"/>
    <w:rsid w:val="512AC826"/>
    <w:rsid w:val="513548C4"/>
    <w:rsid w:val="5135F43A"/>
    <w:rsid w:val="5138EDB6"/>
    <w:rsid w:val="513A013C"/>
    <w:rsid w:val="5144E230"/>
    <w:rsid w:val="5147539D"/>
    <w:rsid w:val="515BCA2F"/>
    <w:rsid w:val="515E7DA3"/>
    <w:rsid w:val="5160CB4E"/>
    <w:rsid w:val="51632E62"/>
    <w:rsid w:val="516D9664"/>
    <w:rsid w:val="517BCA20"/>
    <w:rsid w:val="5180C796"/>
    <w:rsid w:val="51813EA4"/>
    <w:rsid w:val="51834001"/>
    <w:rsid w:val="5188D872"/>
    <w:rsid w:val="51890015"/>
    <w:rsid w:val="51949FC1"/>
    <w:rsid w:val="51951414"/>
    <w:rsid w:val="519D35EE"/>
    <w:rsid w:val="519D8AF7"/>
    <w:rsid w:val="519FC1EC"/>
    <w:rsid w:val="51A9105B"/>
    <w:rsid w:val="51AAEC83"/>
    <w:rsid w:val="51B031EF"/>
    <w:rsid w:val="51B3F55B"/>
    <w:rsid w:val="51C57AB6"/>
    <w:rsid w:val="51C5B2C9"/>
    <w:rsid w:val="51CBF6A4"/>
    <w:rsid w:val="51CEA38D"/>
    <w:rsid w:val="51CF9F77"/>
    <w:rsid w:val="51D1484F"/>
    <w:rsid w:val="51DB6402"/>
    <w:rsid w:val="51E1715D"/>
    <w:rsid w:val="51E51432"/>
    <w:rsid w:val="51E864AB"/>
    <w:rsid w:val="520CE70B"/>
    <w:rsid w:val="521FF811"/>
    <w:rsid w:val="52281B6C"/>
    <w:rsid w:val="5230282B"/>
    <w:rsid w:val="523251C3"/>
    <w:rsid w:val="52360B97"/>
    <w:rsid w:val="523ED17F"/>
    <w:rsid w:val="524022A2"/>
    <w:rsid w:val="524C15F0"/>
    <w:rsid w:val="524D50B9"/>
    <w:rsid w:val="524F2A12"/>
    <w:rsid w:val="524F5067"/>
    <w:rsid w:val="52548250"/>
    <w:rsid w:val="525E6B47"/>
    <w:rsid w:val="52630024"/>
    <w:rsid w:val="52672F8A"/>
    <w:rsid w:val="526760C5"/>
    <w:rsid w:val="5268E9B7"/>
    <w:rsid w:val="526E39B5"/>
    <w:rsid w:val="5273F0E2"/>
    <w:rsid w:val="5286BEC1"/>
    <w:rsid w:val="5288E019"/>
    <w:rsid w:val="528B5423"/>
    <w:rsid w:val="5293AE95"/>
    <w:rsid w:val="5294A158"/>
    <w:rsid w:val="5298CD84"/>
    <w:rsid w:val="52999CC5"/>
    <w:rsid w:val="529D82D3"/>
    <w:rsid w:val="52A84ED4"/>
    <w:rsid w:val="52A8C7E6"/>
    <w:rsid w:val="52AC2C3E"/>
    <w:rsid w:val="52B2E387"/>
    <w:rsid w:val="52B5DCED"/>
    <w:rsid w:val="52B9217E"/>
    <w:rsid w:val="52C907ED"/>
    <w:rsid w:val="52CBBD0C"/>
    <w:rsid w:val="52DACBC6"/>
    <w:rsid w:val="52F98229"/>
    <w:rsid w:val="5302737B"/>
    <w:rsid w:val="530306A9"/>
    <w:rsid w:val="530772E0"/>
    <w:rsid w:val="5308B63D"/>
    <w:rsid w:val="53091110"/>
    <w:rsid w:val="530B7AE2"/>
    <w:rsid w:val="53113C55"/>
    <w:rsid w:val="531690BA"/>
    <w:rsid w:val="531D6504"/>
    <w:rsid w:val="531E96C1"/>
    <w:rsid w:val="531F6BB9"/>
    <w:rsid w:val="533AF490"/>
    <w:rsid w:val="533E4B0B"/>
    <w:rsid w:val="5349BF15"/>
    <w:rsid w:val="53542E88"/>
    <w:rsid w:val="5355FBDB"/>
    <w:rsid w:val="535A2E98"/>
    <w:rsid w:val="535F68B2"/>
    <w:rsid w:val="5362B924"/>
    <w:rsid w:val="53662504"/>
    <w:rsid w:val="53671A97"/>
    <w:rsid w:val="536E19CB"/>
    <w:rsid w:val="53788FF7"/>
    <w:rsid w:val="537BCF35"/>
    <w:rsid w:val="537C66AD"/>
    <w:rsid w:val="53832C76"/>
    <w:rsid w:val="53841D06"/>
    <w:rsid w:val="538519F1"/>
    <w:rsid w:val="538791DD"/>
    <w:rsid w:val="5394852E"/>
    <w:rsid w:val="539645B5"/>
    <w:rsid w:val="5398978D"/>
    <w:rsid w:val="539A1957"/>
    <w:rsid w:val="539A202A"/>
    <w:rsid w:val="539BB677"/>
    <w:rsid w:val="53A1D7EA"/>
    <w:rsid w:val="53AB2144"/>
    <w:rsid w:val="53B48F60"/>
    <w:rsid w:val="53B7DC7D"/>
    <w:rsid w:val="53BA190C"/>
    <w:rsid w:val="53C5825A"/>
    <w:rsid w:val="53C5AC6C"/>
    <w:rsid w:val="53C7DA23"/>
    <w:rsid w:val="53D1FF22"/>
    <w:rsid w:val="53D53F4C"/>
    <w:rsid w:val="5409C016"/>
    <w:rsid w:val="540B1B0F"/>
    <w:rsid w:val="540FF944"/>
    <w:rsid w:val="5414FB8A"/>
    <w:rsid w:val="54265BD0"/>
    <w:rsid w:val="542853B2"/>
    <w:rsid w:val="542EBCE2"/>
    <w:rsid w:val="544280C2"/>
    <w:rsid w:val="54445170"/>
    <w:rsid w:val="544611B6"/>
    <w:rsid w:val="54476036"/>
    <w:rsid w:val="5452A6C3"/>
    <w:rsid w:val="546135DF"/>
    <w:rsid w:val="546B982E"/>
    <w:rsid w:val="546DDD03"/>
    <w:rsid w:val="546E7445"/>
    <w:rsid w:val="5484F3FF"/>
    <w:rsid w:val="548C5701"/>
    <w:rsid w:val="548C7297"/>
    <w:rsid w:val="5497C33D"/>
    <w:rsid w:val="54A495C8"/>
    <w:rsid w:val="54A58F9E"/>
    <w:rsid w:val="54AA1A8E"/>
    <w:rsid w:val="54ACED74"/>
    <w:rsid w:val="54AF02AC"/>
    <w:rsid w:val="54AF727E"/>
    <w:rsid w:val="54BA273A"/>
    <w:rsid w:val="54CA894B"/>
    <w:rsid w:val="54CD2107"/>
    <w:rsid w:val="54D1DAE4"/>
    <w:rsid w:val="54DAD957"/>
    <w:rsid w:val="54DE6768"/>
    <w:rsid w:val="54E0A115"/>
    <w:rsid w:val="54E6974F"/>
    <w:rsid w:val="54EF1587"/>
    <w:rsid w:val="54EFFEA7"/>
    <w:rsid w:val="54F0C837"/>
    <w:rsid w:val="54F6BC68"/>
    <w:rsid w:val="54FE30EF"/>
    <w:rsid w:val="54FEB38B"/>
    <w:rsid w:val="54FFC46D"/>
    <w:rsid w:val="5507D6B8"/>
    <w:rsid w:val="5508995C"/>
    <w:rsid w:val="551C312B"/>
    <w:rsid w:val="552C8B78"/>
    <w:rsid w:val="5533B3E5"/>
    <w:rsid w:val="5537AA46"/>
    <w:rsid w:val="5540ED08"/>
    <w:rsid w:val="554342A5"/>
    <w:rsid w:val="556AAC4A"/>
    <w:rsid w:val="55733CCB"/>
    <w:rsid w:val="55735943"/>
    <w:rsid w:val="55778236"/>
    <w:rsid w:val="5578B5AE"/>
    <w:rsid w:val="55855A9D"/>
    <w:rsid w:val="558CE548"/>
    <w:rsid w:val="559165B7"/>
    <w:rsid w:val="559283B9"/>
    <w:rsid w:val="55930CC6"/>
    <w:rsid w:val="5596971E"/>
    <w:rsid w:val="559F4284"/>
    <w:rsid w:val="55A015CA"/>
    <w:rsid w:val="55A256DD"/>
    <w:rsid w:val="55A33C27"/>
    <w:rsid w:val="55A98F4B"/>
    <w:rsid w:val="55C2F693"/>
    <w:rsid w:val="55C4B59D"/>
    <w:rsid w:val="55E0EB4A"/>
    <w:rsid w:val="55EA31BB"/>
    <w:rsid w:val="55F81256"/>
    <w:rsid w:val="560F8E84"/>
    <w:rsid w:val="560FBAB4"/>
    <w:rsid w:val="561B7723"/>
    <w:rsid w:val="5621F1F1"/>
    <w:rsid w:val="562B80C4"/>
    <w:rsid w:val="562F6DF2"/>
    <w:rsid w:val="56324B92"/>
    <w:rsid w:val="56361A1A"/>
    <w:rsid w:val="5636607C"/>
    <w:rsid w:val="563B7D2A"/>
    <w:rsid w:val="563FD3D2"/>
    <w:rsid w:val="56438C08"/>
    <w:rsid w:val="5647059E"/>
    <w:rsid w:val="56477785"/>
    <w:rsid w:val="56482E77"/>
    <w:rsid w:val="56568CD4"/>
    <w:rsid w:val="565B76B7"/>
    <w:rsid w:val="5663A426"/>
    <w:rsid w:val="5663E84E"/>
    <w:rsid w:val="56649627"/>
    <w:rsid w:val="566689DA"/>
    <w:rsid w:val="5668A4C5"/>
    <w:rsid w:val="566CD317"/>
    <w:rsid w:val="566E4B4C"/>
    <w:rsid w:val="5671DAE4"/>
    <w:rsid w:val="56767223"/>
    <w:rsid w:val="567EDF75"/>
    <w:rsid w:val="56802F82"/>
    <w:rsid w:val="56809D48"/>
    <w:rsid w:val="56832BAE"/>
    <w:rsid w:val="5688CEC9"/>
    <w:rsid w:val="569064B1"/>
    <w:rsid w:val="56976B76"/>
    <w:rsid w:val="5699045D"/>
    <w:rsid w:val="569917A0"/>
    <w:rsid w:val="56A0AD61"/>
    <w:rsid w:val="56A30095"/>
    <w:rsid w:val="56B6B6F5"/>
    <w:rsid w:val="56B76073"/>
    <w:rsid w:val="56B802FC"/>
    <w:rsid w:val="56C2E76F"/>
    <w:rsid w:val="56C7B8E8"/>
    <w:rsid w:val="56C81E09"/>
    <w:rsid w:val="56D0FCE7"/>
    <w:rsid w:val="56D1CDBA"/>
    <w:rsid w:val="56D91947"/>
    <w:rsid w:val="56E18E13"/>
    <w:rsid w:val="56ED58E1"/>
    <w:rsid w:val="56F2E004"/>
    <w:rsid w:val="56F4297B"/>
    <w:rsid w:val="56F98563"/>
    <w:rsid w:val="57126A27"/>
    <w:rsid w:val="5721A167"/>
    <w:rsid w:val="57288179"/>
    <w:rsid w:val="572BF9BB"/>
    <w:rsid w:val="572FDA67"/>
    <w:rsid w:val="5739E841"/>
    <w:rsid w:val="573DCBAA"/>
    <w:rsid w:val="573F0829"/>
    <w:rsid w:val="573F9D0A"/>
    <w:rsid w:val="574E5BE5"/>
    <w:rsid w:val="5754C715"/>
    <w:rsid w:val="575B16EE"/>
    <w:rsid w:val="576691BD"/>
    <w:rsid w:val="576D89C0"/>
    <w:rsid w:val="5775850F"/>
    <w:rsid w:val="577775AC"/>
    <w:rsid w:val="5777BF74"/>
    <w:rsid w:val="577A6960"/>
    <w:rsid w:val="577E12B0"/>
    <w:rsid w:val="577EC7E5"/>
    <w:rsid w:val="57801950"/>
    <w:rsid w:val="5785AF7D"/>
    <w:rsid w:val="578CC7B7"/>
    <w:rsid w:val="578E2B82"/>
    <w:rsid w:val="57A77696"/>
    <w:rsid w:val="57A970CD"/>
    <w:rsid w:val="57AE63AF"/>
    <w:rsid w:val="57B1111A"/>
    <w:rsid w:val="57BC258F"/>
    <w:rsid w:val="57BF76A5"/>
    <w:rsid w:val="57C6C5B3"/>
    <w:rsid w:val="57D52446"/>
    <w:rsid w:val="57DCD221"/>
    <w:rsid w:val="57E2304A"/>
    <w:rsid w:val="57E33D39"/>
    <w:rsid w:val="57EB3753"/>
    <w:rsid w:val="57F46FF8"/>
    <w:rsid w:val="57FC6B85"/>
    <w:rsid w:val="57FF2D89"/>
    <w:rsid w:val="5801978C"/>
    <w:rsid w:val="58092E37"/>
    <w:rsid w:val="580CD245"/>
    <w:rsid w:val="58115F44"/>
    <w:rsid w:val="58124904"/>
    <w:rsid w:val="58147190"/>
    <w:rsid w:val="58165CAB"/>
    <w:rsid w:val="5819F122"/>
    <w:rsid w:val="5822AD0D"/>
    <w:rsid w:val="5841B206"/>
    <w:rsid w:val="5843BD12"/>
    <w:rsid w:val="5851A0EB"/>
    <w:rsid w:val="587BB40F"/>
    <w:rsid w:val="5882F821"/>
    <w:rsid w:val="588327E5"/>
    <w:rsid w:val="588EB71F"/>
    <w:rsid w:val="58945A16"/>
    <w:rsid w:val="5895D7CB"/>
    <w:rsid w:val="589FDAF9"/>
    <w:rsid w:val="58A0F51A"/>
    <w:rsid w:val="58A2DF25"/>
    <w:rsid w:val="58A7C801"/>
    <w:rsid w:val="58C58237"/>
    <w:rsid w:val="58C8F6F6"/>
    <w:rsid w:val="58CB5FA5"/>
    <w:rsid w:val="58D833E9"/>
    <w:rsid w:val="58DEEE62"/>
    <w:rsid w:val="58E65E70"/>
    <w:rsid w:val="58E98784"/>
    <w:rsid w:val="58EC000E"/>
    <w:rsid w:val="58EE5997"/>
    <w:rsid w:val="58EFD874"/>
    <w:rsid w:val="58F39E20"/>
    <w:rsid w:val="58F890DC"/>
    <w:rsid w:val="58FF3D01"/>
    <w:rsid w:val="59028919"/>
    <w:rsid w:val="590B55FE"/>
    <w:rsid w:val="59168F70"/>
    <w:rsid w:val="5917D202"/>
    <w:rsid w:val="5918EE13"/>
    <w:rsid w:val="5919EECA"/>
    <w:rsid w:val="591C8E4A"/>
    <w:rsid w:val="5920B2C6"/>
    <w:rsid w:val="59350613"/>
    <w:rsid w:val="59368970"/>
    <w:rsid w:val="593A78F4"/>
    <w:rsid w:val="593B4182"/>
    <w:rsid w:val="59409DB3"/>
    <w:rsid w:val="594E0008"/>
    <w:rsid w:val="59527986"/>
    <w:rsid w:val="595F80C8"/>
    <w:rsid w:val="5963459B"/>
    <w:rsid w:val="5968A593"/>
    <w:rsid w:val="59694A69"/>
    <w:rsid w:val="596B12F0"/>
    <w:rsid w:val="597B3CB0"/>
    <w:rsid w:val="5985D3A4"/>
    <w:rsid w:val="5988165E"/>
    <w:rsid w:val="598935AB"/>
    <w:rsid w:val="59928090"/>
    <w:rsid w:val="5995F28C"/>
    <w:rsid w:val="5996179D"/>
    <w:rsid w:val="5998A7AC"/>
    <w:rsid w:val="5998F351"/>
    <w:rsid w:val="5999CAAC"/>
    <w:rsid w:val="59A4391A"/>
    <w:rsid w:val="59A95355"/>
    <w:rsid w:val="59B138FB"/>
    <w:rsid w:val="59D9A8B7"/>
    <w:rsid w:val="59E336D4"/>
    <w:rsid w:val="59F174D5"/>
    <w:rsid w:val="5A00824C"/>
    <w:rsid w:val="5A00E3F5"/>
    <w:rsid w:val="5A055F90"/>
    <w:rsid w:val="5A080B26"/>
    <w:rsid w:val="5A255B65"/>
    <w:rsid w:val="5A2BBC25"/>
    <w:rsid w:val="5A340DDD"/>
    <w:rsid w:val="5A451903"/>
    <w:rsid w:val="5A47C89E"/>
    <w:rsid w:val="5A4950A4"/>
    <w:rsid w:val="5A581033"/>
    <w:rsid w:val="5A616765"/>
    <w:rsid w:val="5A6A029E"/>
    <w:rsid w:val="5A7865FD"/>
    <w:rsid w:val="5A7C9DAC"/>
    <w:rsid w:val="5A7E3471"/>
    <w:rsid w:val="5A80B533"/>
    <w:rsid w:val="5A8414CF"/>
    <w:rsid w:val="5A859E25"/>
    <w:rsid w:val="5A8837E1"/>
    <w:rsid w:val="5A91C86B"/>
    <w:rsid w:val="5A91EF31"/>
    <w:rsid w:val="5A975E60"/>
    <w:rsid w:val="5A97E201"/>
    <w:rsid w:val="5A9A8E6E"/>
    <w:rsid w:val="5AA32EC7"/>
    <w:rsid w:val="5AAA9203"/>
    <w:rsid w:val="5AAC0355"/>
    <w:rsid w:val="5AB64D22"/>
    <w:rsid w:val="5AB81175"/>
    <w:rsid w:val="5ACBC50E"/>
    <w:rsid w:val="5AD4B2F5"/>
    <w:rsid w:val="5AD84C14"/>
    <w:rsid w:val="5AF5B90E"/>
    <w:rsid w:val="5AF97637"/>
    <w:rsid w:val="5AFBA7FE"/>
    <w:rsid w:val="5AFC21C5"/>
    <w:rsid w:val="5B004953"/>
    <w:rsid w:val="5B042744"/>
    <w:rsid w:val="5B04A7F3"/>
    <w:rsid w:val="5B05BEA3"/>
    <w:rsid w:val="5B0AA226"/>
    <w:rsid w:val="5B0E3061"/>
    <w:rsid w:val="5B0F3A9E"/>
    <w:rsid w:val="5B118CB9"/>
    <w:rsid w:val="5B3B4ADD"/>
    <w:rsid w:val="5B3F0569"/>
    <w:rsid w:val="5B431CBF"/>
    <w:rsid w:val="5B44F54A"/>
    <w:rsid w:val="5B4799A4"/>
    <w:rsid w:val="5B50D226"/>
    <w:rsid w:val="5B594563"/>
    <w:rsid w:val="5B5B20DE"/>
    <w:rsid w:val="5B600513"/>
    <w:rsid w:val="5B6047D2"/>
    <w:rsid w:val="5B6712A6"/>
    <w:rsid w:val="5B67E468"/>
    <w:rsid w:val="5B70907F"/>
    <w:rsid w:val="5B74E0D1"/>
    <w:rsid w:val="5B7613E6"/>
    <w:rsid w:val="5B786267"/>
    <w:rsid w:val="5B79D4DC"/>
    <w:rsid w:val="5B7B6864"/>
    <w:rsid w:val="5B882430"/>
    <w:rsid w:val="5B8C9336"/>
    <w:rsid w:val="5B8E6090"/>
    <w:rsid w:val="5B8EBCBB"/>
    <w:rsid w:val="5BA0A091"/>
    <w:rsid w:val="5BA16D0E"/>
    <w:rsid w:val="5BA64652"/>
    <w:rsid w:val="5BAF6237"/>
    <w:rsid w:val="5BB0BB1A"/>
    <w:rsid w:val="5BBBF591"/>
    <w:rsid w:val="5BC1C8ED"/>
    <w:rsid w:val="5BCF4B54"/>
    <w:rsid w:val="5BF46622"/>
    <w:rsid w:val="5BF9BC3F"/>
    <w:rsid w:val="5C033642"/>
    <w:rsid w:val="5C103AB5"/>
    <w:rsid w:val="5C1414A7"/>
    <w:rsid w:val="5C201B24"/>
    <w:rsid w:val="5C239F79"/>
    <w:rsid w:val="5C2B5B36"/>
    <w:rsid w:val="5C2DC118"/>
    <w:rsid w:val="5C2EF359"/>
    <w:rsid w:val="5C2FA8DD"/>
    <w:rsid w:val="5C422844"/>
    <w:rsid w:val="5C43A168"/>
    <w:rsid w:val="5C49F844"/>
    <w:rsid w:val="5C5E29B1"/>
    <w:rsid w:val="5C65682A"/>
    <w:rsid w:val="5C659790"/>
    <w:rsid w:val="5C679012"/>
    <w:rsid w:val="5C6C0971"/>
    <w:rsid w:val="5C6EF9A2"/>
    <w:rsid w:val="5C72BAD4"/>
    <w:rsid w:val="5C73703D"/>
    <w:rsid w:val="5C78DBC5"/>
    <w:rsid w:val="5C8292B1"/>
    <w:rsid w:val="5C8840EC"/>
    <w:rsid w:val="5C88F149"/>
    <w:rsid w:val="5C8D88CB"/>
    <w:rsid w:val="5C92502D"/>
    <w:rsid w:val="5C954CDF"/>
    <w:rsid w:val="5C983B1B"/>
    <w:rsid w:val="5C98B943"/>
    <w:rsid w:val="5C9B634B"/>
    <w:rsid w:val="5C9C9820"/>
    <w:rsid w:val="5CA84215"/>
    <w:rsid w:val="5CAD3ECE"/>
    <w:rsid w:val="5CAF2879"/>
    <w:rsid w:val="5CB329E4"/>
    <w:rsid w:val="5CB74598"/>
    <w:rsid w:val="5CD1B889"/>
    <w:rsid w:val="5CD48BA6"/>
    <w:rsid w:val="5CDE527C"/>
    <w:rsid w:val="5CE7647D"/>
    <w:rsid w:val="5D04D0BD"/>
    <w:rsid w:val="5D08536D"/>
    <w:rsid w:val="5D0AC23D"/>
    <w:rsid w:val="5D12EB7D"/>
    <w:rsid w:val="5D1406FF"/>
    <w:rsid w:val="5D1EAC19"/>
    <w:rsid w:val="5D255E6C"/>
    <w:rsid w:val="5D29DE46"/>
    <w:rsid w:val="5D334409"/>
    <w:rsid w:val="5D42C506"/>
    <w:rsid w:val="5D4ED6F6"/>
    <w:rsid w:val="5D4F9142"/>
    <w:rsid w:val="5D583158"/>
    <w:rsid w:val="5D5CEED6"/>
    <w:rsid w:val="5D5E9B36"/>
    <w:rsid w:val="5D674B4D"/>
    <w:rsid w:val="5D74987A"/>
    <w:rsid w:val="5D7742FC"/>
    <w:rsid w:val="5D8793A4"/>
    <w:rsid w:val="5D8A517D"/>
    <w:rsid w:val="5D8D3367"/>
    <w:rsid w:val="5D93D996"/>
    <w:rsid w:val="5D9A4678"/>
    <w:rsid w:val="5D9C54B6"/>
    <w:rsid w:val="5D9C59BC"/>
    <w:rsid w:val="5D9C5EC7"/>
    <w:rsid w:val="5D9D4FFA"/>
    <w:rsid w:val="5D9F26DA"/>
    <w:rsid w:val="5DA6897B"/>
    <w:rsid w:val="5DA82B99"/>
    <w:rsid w:val="5DA9AD99"/>
    <w:rsid w:val="5DBB8FE9"/>
    <w:rsid w:val="5DC25821"/>
    <w:rsid w:val="5DC61D8E"/>
    <w:rsid w:val="5DD124F7"/>
    <w:rsid w:val="5DD2580C"/>
    <w:rsid w:val="5DD78095"/>
    <w:rsid w:val="5DD9ACB6"/>
    <w:rsid w:val="5DDFF763"/>
    <w:rsid w:val="5DEC0C1F"/>
    <w:rsid w:val="5DFF38CF"/>
    <w:rsid w:val="5E031108"/>
    <w:rsid w:val="5E0FB3C3"/>
    <w:rsid w:val="5E20F644"/>
    <w:rsid w:val="5E336E9C"/>
    <w:rsid w:val="5E3AF9B7"/>
    <w:rsid w:val="5E3E1219"/>
    <w:rsid w:val="5E463F09"/>
    <w:rsid w:val="5E4B6C27"/>
    <w:rsid w:val="5E52BE17"/>
    <w:rsid w:val="5E624B84"/>
    <w:rsid w:val="5E68EA20"/>
    <w:rsid w:val="5E698C2C"/>
    <w:rsid w:val="5E76FC9A"/>
    <w:rsid w:val="5E79A7EC"/>
    <w:rsid w:val="5E7E2D04"/>
    <w:rsid w:val="5E81EEF4"/>
    <w:rsid w:val="5E900E2D"/>
    <w:rsid w:val="5E96B0B4"/>
    <w:rsid w:val="5E9AD761"/>
    <w:rsid w:val="5E9EDB86"/>
    <w:rsid w:val="5EAB7245"/>
    <w:rsid w:val="5EAD9BF6"/>
    <w:rsid w:val="5EB29A2B"/>
    <w:rsid w:val="5EB92B2E"/>
    <w:rsid w:val="5EBA97F1"/>
    <w:rsid w:val="5EC00B08"/>
    <w:rsid w:val="5EC3A3BB"/>
    <w:rsid w:val="5ECB8200"/>
    <w:rsid w:val="5ECBD2FE"/>
    <w:rsid w:val="5ECDB795"/>
    <w:rsid w:val="5ECEC830"/>
    <w:rsid w:val="5ED04A72"/>
    <w:rsid w:val="5ED784F9"/>
    <w:rsid w:val="5EDA35CA"/>
    <w:rsid w:val="5EDAFFE8"/>
    <w:rsid w:val="5EDB896E"/>
    <w:rsid w:val="5EE0188D"/>
    <w:rsid w:val="5EE8FD18"/>
    <w:rsid w:val="5EF30CCA"/>
    <w:rsid w:val="5EF46864"/>
    <w:rsid w:val="5EF760D3"/>
    <w:rsid w:val="5EFB79A8"/>
    <w:rsid w:val="5EFEAA36"/>
    <w:rsid w:val="5EFF9AFB"/>
    <w:rsid w:val="5F063265"/>
    <w:rsid w:val="5F0BE56D"/>
    <w:rsid w:val="5F0D7A47"/>
    <w:rsid w:val="5F12F098"/>
    <w:rsid w:val="5F1DA3D7"/>
    <w:rsid w:val="5F265BAD"/>
    <w:rsid w:val="5F28BE40"/>
    <w:rsid w:val="5F29882F"/>
    <w:rsid w:val="5F2AC4CB"/>
    <w:rsid w:val="5F2D3948"/>
    <w:rsid w:val="5F2EDA47"/>
    <w:rsid w:val="5F321870"/>
    <w:rsid w:val="5F38491F"/>
    <w:rsid w:val="5F3E3A53"/>
    <w:rsid w:val="5F3F780C"/>
    <w:rsid w:val="5F4E3C68"/>
    <w:rsid w:val="5F50E0FA"/>
    <w:rsid w:val="5F51D5F3"/>
    <w:rsid w:val="5F53849D"/>
    <w:rsid w:val="5F5E9CD0"/>
    <w:rsid w:val="5F62C116"/>
    <w:rsid w:val="5F671A95"/>
    <w:rsid w:val="5F6CC3EC"/>
    <w:rsid w:val="5F766CA0"/>
    <w:rsid w:val="5F773880"/>
    <w:rsid w:val="5F780C99"/>
    <w:rsid w:val="5F7914FA"/>
    <w:rsid w:val="5F81D352"/>
    <w:rsid w:val="5F8468B8"/>
    <w:rsid w:val="5F85B2C5"/>
    <w:rsid w:val="5F8B8202"/>
    <w:rsid w:val="5F921696"/>
    <w:rsid w:val="5F96CD86"/>
    <w:rsid w:val="5F9E52E9"/>
    <w:rsid w:val="5FA3E623"/>
    <w:rsid w:val="5FAF94B1"/>
    <w:rsid w:val="5FBABAA9"/>
    <w:rsid w:val="5FC5386E"/>
    <w:rsid w:val="5FC9FF26"/>
    <w:rsid w:val="5FCD1E5D"/>
    <w:rsid w:val="5FCD5B41"/>
    <w:rsid w:val="5FD5C2AE"/>
    <w:rsid w:val="5FDCFB9E"/>
    <w:rsid w:val="5FDF4116"/>
    <w:rsid w:val="5FE70370"/>
    <w:rsid w:val="5FE766E6"/>
    <w:rsid w:val="5FF11AB3"/>
    <w:rsid w:val="5FFEEDAA"/>
    <w:rsid w:val="60003D5C"/>
    <w:rsid w:val="6014F30E"/>
    <w:rsid w:val="602AF50C"/>
    <w:rsid w:val="60318F59"/>
    <w:rsid w:val="603385B9"/>
    <w:rsid w:val="6034FA51"/>
    <w:rsid w:val="6053159D"/>
    <w:rsid w:val="605BE357"/>
    <w:rsid w:val="605C2D2C"/>
    <w:rsid w:val="605E3209"/>
    <w:rsid w:val="6062361E"/>
    <w:rsid w:val="60655480"/>
    <w:rsid w:val="60689641"/>
    <w:rsid w:val="6070F9BC"/>
    <w:rsid w:val="60786345"/>
    <w:rsid w:val="607A0AF0"/>
    <w:rsid w:val="6083DC0D"/>
    <w:rsid w:val="608427A7"/>
    <w:rsid w:val="60954FC4"/>
    <w:rsid w:val="609B2E6C"/>
    <w:rsid w:val="609FDFEC"/>
    <w:rsid w:val="60A29196"/>
    <w:rsid w:val="60ADFE20"/>
    <w:rsid w:val="60BCFCC6"/>
    <w:rsid w:val="60BED76F"/>
    <w:rsid w:val="60C7CAFB"/>
    <w:rsid w:val="60D4C4E2"/>
    <w:rsid w:val="60D6E3FD"/>
    <w:rsid w:val="60DDDED7"/>
    <w:rsid w:val="60EEFAE0"/>
    <w:rsid w:val="60EF36C1"/>
    <w:rsid w:val="60EF959F"/>
    <w:rsid w:val="60F383C5"/>
    <w:rsid w:val="60F5C92B"/>
    <w:rsid w:val="60FD5706"/>
    <w:rsid w:val="6101F9FD"/>
    <w:rsid w:val="61075937"/>
    <w:rsid w:val="610809EC"/>
    <w:rsid w:val="6112BE73"/>
    <w:rsid w:val="61195A45"/>
    <w:rsid w:val="61202CB7"/>
    <w:rsid w:val="61219622"/>
    <w:rsid w:val="612224C1"/>
    <w:rsid w:val="612BA52A"/>
    <w:rsid w:val="613482F9"/>
    <w:rsid w:val="613D21D9"/>
    <w:rsid w:val="613D9331"/>
    <w:rsid w:val="613D9BE0"/>
    <w:rsid w:val="613E44AD"/>
    <w:rsid w:val="61527D00"/>
    <w:rsid w:val="615DD39B"/>
    <w:rsid w:val="615EEBB8"/>
    <w:rsid w:val="61637F7A"/>
    <w:rsid w:val="6169770D"/>
    <w:rsid w:val="616BE307"/>
    <w:rsid w:val="616CE348"/>
    <w:rsid w:val="61700E47"/>
    <w:rsid w:val="6173345A"/>
    <w:rsid w:val="61779FDC"/>
    <w:rsid w:val="6179F5F0"/>
    <w:rsid w:val="618220B2"/>
    <w:rsid w:val="6185B362"/>
    <w:rsid w:val="6193A8C3"/>
    <w:rsid w:val="619E7908"/>
    <w:rsid w:val="619ECC39"/>
    <w:rsid w:val="61A19538"/>
    <w:rsid w:val="61A52DF7"/>
    <w:rsid w:val="61BF5785"/>
    <w:rsid w:val="61C1C3B7"/>
    <w:rsid w:val="61CCA8E0"/>
    <w:rsid w:val="61D0CAB2"/>
    <w:rsid w:val="61D87C62"/>
    <w:rsid w:val="61DAEDFF"/>
    <w:rsid w:val="61DF9382"/>
    <w:rsid w:val="61E5AF0F"/>
    <w:rsid w:val="61EB163E"/>
    <w:rsid w:val="61EDF4AD"/>
    <w:rsid w:val="61F2E181"/>
    <w:rsid w:val="61F51B9C"/>
    <w:rsid w:val="6203A9A1"/>
    <w:rsid w:val="62163B67"/>
    <w:rsid w:val="621AC212"/>
    <w:rsid w:val="62242D35"/>
    <w:rsid w:val="62332864"/>
    <w:rsid w:val="62375B00"/>
    <w:rsid w:val="623AA264"/>
    <w:rsid w:val="62401814"/>
    <w:rsid w:val="6246E5FC"/>
    <w:rsid w:val="6246F8B8"/>
    <w:rsid w:val="624864BF"/>
    <w:rsid w:val="625615D8"/>
    <w:rsid w:val="6279D3B1"/>
    <w:rsid w:val="627FC147"/>
    <w:rsid w:val="628D963B"/>
    <w:rsid w:val="628F3B13"/>
    <w:rsid w:val="62A9624A"/>
    <w:rsid w:val="62B3B4D8"/>
    <w:rsid w:val="62BA4271"/>
    <w:rsid w:val="62BC0BD9"/>
    <w:rsid w:val="62C8C64E"/>
    <w:rsid w:val="62D8C59A"/>
    <w:rsid w:val="62E36126"/>
    <w:rsid w:val="62EA468B"/>
    <w:rsid w:val="62ED0F87"/>
    <w:rsid w:val="62F07040"/>
    <w:rsid w:val="62F920F9"/>
    <w:rsid w:val="62F989E6"/>
    <w:rsid w:val="62FC94AC"/>
    <w:rsid w:val="63004590"/>
    <w:rsid w:val="63138205"/>
    <w:rsid w:val="6328211C"/>
    <w:rsid w:val="632EDA9D"/>
    <w:rsid w:val="6333519A"/>
    <w:rsid w:val="63356079"/>
    <w:rsid w:val="6346910A"/>
    <w:rsid w:val="634B744E"/>
    <w:rsid w:val="6360761C"/>
    <w:rsid w:val="6362BE18"/>
    <w:rsid w:val="6375DAD0"/>
    <w:rsid w:val="63765848"/>
    <w:rsid w:val="637CDBB0"/>
    <w:rsid w:val="638513E8"/>
    <w:rsid w:val="63873563"/>
    <w:rsid w:val="63885ECD"/>
    <w:rsid w:val="638AC3E2"/>
    <w:rsid w:val="638C45A9"/>
    <w:rsid w:val="638E4BC1"/>
    <w:rsid w:val="639494B4"/>
    <w:rsid w:val="63963FCC"/>
    <w:rsid w:val="63968168"/>
    <w:rsid w:val="639C0AA6"/>
    <w:rsid w:val="639F7C4D"/>
    <w:rsid w:val="63A9EE1C"/>
    <w:rsid w:val="63B1C4D1"/>
    <w:rsid w:val="63B5DC40"/>
    <w:rsid w:val="63CAA4CB"/>
    <w:rsid w:val="63CFEEBC"/>
    <w:rsid w:val="63D0FF2F"/>
    <w:rsid w:val="63D4DAB1"/>
    <w:rsid w:val="63D773C9"/>
    <w:rsid w:val="63F35114"/>
    <w:rsid w:val="63FC9162"/>
    <w:rsid w:val="64000E59"/>
    <w:rsid w:val="6402F0E2"/>
    <w:rsid w:val="64030E6F"/>
    <w:rsid w:val="64080FFF"/>
    <w:rsid w:val="641208F1"/>
    <w:rsid w:val="6414855D"/>
    <w:rsid w:val="6418D472"/>
    <w:rsid w:val="641997C9"/>
    <w:rsid w:val="6426607C"/>
    <w:rsid w:val="6429787E"/>
    <w:rsid w:val="642B58DE"/>
    <w:rsid w:val="642DC1F3"/>
    <w:rsid w:val="643BE8C8"/>
    <w:rsid w:val="643C6F11"/>
    <w:rsid w:val="6445FFCA"/>
    <w:rsid w:val="646078F7"/>
    <w:rsid w:val="646E3D89"/>
    <w:rsid w:val="647018B4"/>
    <w:rsid w:val="647FFC03"/>
    <w:rsid w:val="64879B12"/>
    <w:rsid w:val="648DBD7D"/>
    <w:rsid w:val="64901200"/>
    <w:rsid w:val="64934126"/>
    <w:rsid w:val="64A7979B"/>
    <w:rsid w:val="64A88026"/>
    <w:rsid w:val="64A89B13"/>
    <w:rsid w:val="64AFBA34"/>
    <w:rsid w:val="64BD5E54"/>
    <w:rsid w:val="64C367F6"/>
    <w:rsid w:val="64CBDAD6"/>
    <w:rsid w:val="64D4A68A"/>
    <w:rsid w:val="64E20454"/>
    <w:rsid w:val="64E4AA89"/>
    <w:rsid w:val="64E8B101"/>
    <w:rsid w:val="650B722A"/>
    <w:rsid w:val="650CA6A7"/>
    <w:rsid w:val="650D2E4A"/>
    <w:rsid w:val="650F3B68"/>
    <w:rsid w:val="6512192A"/>
    <w:rsid w:val="6512DE6C"/>
    <w:rsid w:val="65133BBE"/>
    <w:rsid w:val="65195E2D"/>
    <w:rsid w:val="65242F2E"/>
    <w:rsid w:val="65254649"/>
    <w:rsid w:val="652685FA"/>
    <w:rsid w:val="652A424A"/>
    <w:rsid w:val="652E3863"/>
    <w:rsid w:val="652F4103"/>
    <w:rsid w:val="6539087C"/>
    <w:rsid w:val="6539BDA8"/>
    <w:rsid w:val="65428614"/>
    <w:rsid w:val="65494330"/>
    <w:rsid w:val="654EA67E"/>
    <w:rsid w:val="655130B6"/>
    <w:rsid w:val="65554F06"/>
    <w:rsid w:val="6559D331"/>
    <w:rsid w:val="655EB500"/>
    <w:rsid w:val="6573C6C9"/>
    <w:rsid w:val="65776585"/>
    <w:rsid w:val="65824CF8"/>
    <w:rsid w:val="6586379D"/>
    <w:rsid w:val="658B2400"/>
    <w:rsid w:val="658D9238"/>
    <w:rsid w:val="658E3369"/>
    <w:rsid w:val="658EF00B"/>
    <w:rsid w:val="658F2EC3"/>
    <w:rsid w:val="6590642C"/>
    <w:rsid w:val="6595067B"/>
    <w:rsid w:val="6598E690"/>
    <w:rsid w:val="65991041"/>
    <w:rsid w:val="65A3E65A"/>
    <w:rsid w:val="65A475BC"/>
    <w:rsid w:val="65ABE117"/>
    <w:rsid w:val="65B7D8C8"/>
    <w:rsid w:val="65DAF059"/>
    <w:rsid w:val="65ECC646"/>
    <w:rsid w:val="6603E58F"/>
    <w:rsid w:val="66081045"/>
    <w:rsid w:val="661362E5"/>
    <w:rsid w:val="66149323"/>
    <w:rsid w:val="66224402"/>
    <w:rsid w:val="66246A1B"/>
    <w:rsid w:val="662AA26D"/>
    <w:rsid w:val="6632B1F7"/>
    <w:rsid w:val="663975B0"/>
    <w:rsid w:val="6639C224"/>
    <w:rsid w:val="663C2A9C"/>
    <w:rsid w:val="663F93EE"/>
    <w:rsid w:val="6645B271"/>
    <w:rsid w:val="664D7624"/>
    <w:rsid w:val="664FC910"/>
    <w:rsid w:val="6657EB91"/>
    <w:rsid w:val="665A2979"/>
    <w:rsid w:val="665AE675"/>
    <w:rsid w:val="665C142C"/>
    <w:rsid w:val="665CA228"/>
    <w:rsid w:val="665F1F8E"/>
    <w:rsid w:val="66623E2F"/>
    <w:rsid w:val="666E2CA4"/>
    <w:rsid w:val="666F7B33"/>
    <w:rsid w:val="666FE425"/>
    <w:rsid w:val="667D8DBB"/>
    <w:rsid w:val="66803FB4"/>
    <w:rsid w:val="6685F8CC"/>
    <w:rsid w:val="6688B64A"/>
    <w:rsid w:val="668A9955"/>
    <w:rsid w:val="668B6676"/>
    <w:rsid w:val="6694E56A"/>
    <w:rsid w:val="6695655A"/>
    <w:rsid w:val="669FF4BF"/>
    <w:rsid w:val="66A2223D"/>
    <w:rsid w:val="66AA40C4"/>
    <w:rsid w:val="66ACE773"/>
    <w:rsid w:val="66B7F812"/>
    <w:rsid w:val="66BE4C64"/>
    <w:rsid w:val="66C6B6DB"/>
    <w:rsid w:val="66CBA10C"/>
    <w:rsid w:val="66D92BDE"/>
    <w:rsid w:val="66DB0E27"/>
    <w:rsid w:val="66DBE745"/>
    <w:rsid w:val="66DCFC66"/>
    <w:rsid w:val="66E0AFE5"/>
    <w:rsid w:val="66F466CF"/>
    <w:rsid w:val="67032510"/>
    <w:rsid w:val="6708F752"/>
    <w:rsid w:val="670A21E5"/>
    <w:rsid w:val="670B4BD3"/>
    <w:rsid w:val="670B9496"/>
    <w:rsid w:val="671053C1"/>
    <w:rsid w:val="67110DFD"/>
    <w:rsid w:val="6719C5A7"/>
    <w:rsid w:val="671CA9EB"/>
    <w:rsid w:val="671DB1C0"/>
    <w:rsid w:val="67249AF2"/>
    <w:rsid w:val="672E403E"/>
    <w:rsid w:val="672E9D18"/>
    <w:rsid w:val="67391DAC"/>
    <w:rsid w:val="6742DAB8"/>
    <w:rsid w:val="675D11B5"/>
    <w:rsid w:val="67642097"/>
    <w:rsid w:val="6776975E"/>
    <w:rsid w:val="67778079"/>
    <w:rsid w:val="677EBAED"/>
    <w:rsid w:val="67898E0F"/>
    <w:rsid w:val="6789C7AC"/>
    <w:rsid w:val="6790F666"/>
    <w:rsid w:val="67A9257B"/>
    <w:rsid w:val="67B55F01"/>
    <w:rsid w:val="67B661C4"/>
    <w:rsid w:val="67BCB1B7"/>
    <w:rsid w:val="67BE05F2"/>
    <w:rsid w:val="67BEA1C2"/>
    <w:rsid w:val="67C21DB9"/>
    <w:rsid w:val="67C5AFDF"/>
    <w:rsid w:val="67C671C9"/>
    <w:rsid w:val="67C80D46"/>
    <w:rsid w:val="67CE5B62"/>
    <w:rsid w:val="67D1957A"/>
    <w:rsid w:val="67D750A8"/>
    <w:rsid w:val="67DCF702"/>
    <w:rsid w:val="67DDE889"/>
    <w:rsid w:val="67E10BF4"/>
    <w:rsid w:val="67E308B3"/>
    <w:rsid w:val="67EAB1DA"/>
    <w:rsid w:val="67FDC783"/>
    <w:rsid w:val="6802D336"/>
    <w:rsid w:val="680E9EC7"/>
    <w:rsid w:val="68111D2C"/>
    <w:rsid w:val="6813630D"/>
    <w:rsid w:val="681496A5"/>
    <w:rsid w:val="681772BE"/>
    <w:rsid w:val="681BC76F"/>
    <w:rsid w:val="682203C6"/>
    <w:rsid w:val="6823F3DC"/>
    <w:rsid w:val="6824B21E"/>
    <w:rsid w:val="682B33A0"/>
    <w:rsid w:val="682D92AC"/>
    <w:rsid w:val="682E24C3"/>
    <w:rsid w:val="683A2F77"/>
    <w:rsid w:val="683ACEB3"/>
    <w:rsid w:val="6851804F"/>
    <w:rsid w:val="68604FC6"/>
    <w:rsid w:val="686BBBCC"/>
    <w:rsid w:val="687CBDFF"/>
    <w:rsid w:val="6881001F"/>
    <w:rsid w:val="68A0CB26"/>
    <w:rsid w:val="68AB3648"/>
    <w:rsid w:val="68AE4B3C"/>
    <w:rsid w:val="68BAA5EE"/>
    <w:rsid w:val="68BC3BF0"/>
    <w:rsid w:val="68C88824"/>
    <w:rsid w:val="68CFF1C4"/>
    <w:rsid w:val="68D4B2C8"/>
    <w:rsid w:val="68D58772"/>
    <w:rsid w:val="68DF5538"/>
    <w:rsid w:val="68E080F3"/>
    <w:rsid w:val="68E0A621"/>
    <w:rsid w:val="68F17DF7"/>
    <w:rsid w:val="68FD41C9"/>
    <w:rsid w:val="68FF5584"/>
    <w:rsid w:val="69018A96"/>
    <w:rsid w:val="6902DE0B"/>
    <w:rsid w:val="69043B49"/>
    <w:rsid w:val="6905559D"/>
    <w:rsid w:val="6906E529"/>
    <w:rsid w:val="6909F12D"/>
    <w:rsid w:val="6911F634"/>
    <w:rsid w:val="69147D97"/>
    <w:rsid w:val="6918D506"/>
    <w:rsid w:val="691BF5C7"/>
    <w:rsid w:val="691DB864"/>
    <w:rsid w:val="691F6087"/>
    <w:rsid w:val="69347AC5"/>
    <w:rsid w:val="6934B3C4"/>
    <w:rsid w:val="6939A95A"/>
    <w:rsid w:val="693C0B36"/>
    <w:rsid w:val="693F3308"/>
    <w:rsid w:val="69401CC7"/>
    <w:rsid w:val="6944054C"/>
    <w:rsid w:val="694F55CD"/>
    <w:rsid w:val="6959B0BB"/>
    <w:rsid w:val="696063F7"/>
    <w:rsid w:val="6963BB8C"/>
    <w:rsid w:val="696AFF7F"/>
    <w:rsid w:val="6972664B"/>
    <w:rsid w:val="69738CAC"/>
    <w:rsid w:val="6974CF75"/>
    <w:rsid w:val="6979C321"/>
    <w:rsid w:val="697FAAC9"/>
    <w:rsid w:val="69851B38"/>
    <w:rsid w:val="6990C7AF"/>
    <w:rsid w:val="69933650"/>
    <w:rsid w:val="699F8F97"/>
    <w:rsid w:val="69A10655"/>
    <w:rsid w:val="69A8A904"/>
    <w:rsid w:val="69ACC2FE"/>
    <w:rsid w:val="69AE4853"/>
    <w:rsid w:val="69B2EBBB"/>
    <w:rsid w:val="69B8CE16"/>
    <w:rsid w:val="69CDD987"/>
    <w:rsid w:val="69E16714"/>
    <w:rsid w:val="69EC8ABA"/>
    <w:rsid w:val="69F4CAF7"/>
    <w:rsid w:val="69F7A051"/>
    <w:rsid w:val="69F9C2FE"/>
    <w:rsid w:val="69FBA43C"/>
    <w:rsid w:val="69FFA849"/>
    <w:rsid w:val="6A00AFF5"/>
    <w:rsid w:val="6A09BFEC"/>
    <w:rsid w:val="6A1B087E"/>
    <w:rsid w:val="6A23BF4A"/>
    <w:rsid w:val="6A2A47C8"/>
    <w:rsid w:val="6A2F619A"/>
    <w:rsid w:val="6A328E86"/>
    <w:rsid w:val="6A35E06B"/>
    <w:rsid w:val="6A4A17C6"/>
    <w:rsid w:val="6A4B1F27"/>
    <w:rsid w:val="6A4F293D"/>
    <w:rsid w:val="6A586392"/>
    <w:rsid w:val="6A5CBAA6"/>
    <w:rsid w:val="6A61002E"/>
    <w:rsid w:val="6A67DBEE"/>
    <w:rsid w:val="6A69F567"/>
    <w:rsid w:val="6A71682C"/>
    <w:rsid w:val="6A71723F"/>
    <w:rsid w:val="6A7C6A35"/>
    <w:rsid w:val="6A85A799"/>
    <w:rsid w:val="6A8C7A1F"/>
    <w:rsid w:val="6A8D9DE3"/>
    <w:rsid w:val="6A92843B"/>
    <w:rsid w:val="6A969264"/>
    <w:rsid w:val="6A9CFF48"/>
    <w:rsid w:val="6AA07C13"/>
    <w:rsid w:val="6AA32105"/>
    <w:rsid w:val="6AB0CD8F"/>
    <w:rsid w:val="6AB5D8A7"/>
    <w:rsid w:val="6AC219CD"/>
    <w:rsid w:val="6AC572D1"/>
    <w:rsid w:val="6ACA4D61"/>
    <w:rsid w:val="6ACBCFE4"/>
    <w:rsid w:val="6AD64A86"/>
    <w:rsid w:val="6AD760F0"/>
    <w:rsid w:val="6ADDA253"/>
    <w:rsid w:val="6AE24022"/>
    <w:rsid w:val="6AE5983A"/>
    <w:rsid w:val="6AEFD70F"/>
    <w:rsid w:val="6AFA6DCC"/>
    <w:rsid w:val="6B09DF71"/>
    <w:rsid w:val="6B0B345D"/>
    <w:rsid w:val="6B1224B7"/>
    <w:rsid w:val="6B138EDA"/>
    <w:rsid w:val="6B142EC4"/>
    <w:rsid w:val="6B1CB1B0"/>
    <w:rsid w:val="6B1EA487"/>
    <w:rsid w:val="6B21F2A6"/>
    <w:rsid w:val="6B22EC0A"/>
    <w:rsid w:val="6B277BD8"/>
    <w:rsid w:val="6B298BC4"/>
    <w:rsid w:val="6B2A557C"/>
    <w:rsid w:val="6B2CED59"/>
    <w:rsid w:val="6B38730E"/>
    <w:rsid w:val="6B4B3726"/>
    <w:rsid w:val="6B505C1C"/>
    <w:rsid w:val="6B54AA55"/>
    <w:rsid w:val="6B561D17"/>
    <w:rsid w:val="6B58C30F"/>
    <w:rsid w:val="6B63881B"/>
    <w:rsid w:val="6B651781"/>
    <w:rsid w:val="6B65FCCA"/>
    <w:rsid w:val="6B6CC070"/>
    <w:rsid w:val="6B722168"/>
    <w:rsid w:val="6B7472FC"/>
    <w:rsid w:val="6B866B7C"/>
    <w:rsid w:val="6B92DD1B"/>
    <w:rsid w:val="6B93B77A"/>
    <w:rsid w:val="6B942D9B"/>
    <w:rsid w:val="6B94B5B2"/>
    <w:rsid w:val="6B9D1F16"/>
    <w:rsid w:val="6BA0194D"/>
    <w:rsid w:val="6BA26E13"/>
    <w:rsid w:val="6BB04231"/>
    <w:rsid w:val="6BB29770"/>
    <w:rsid w:val="6BD963B8"/>
    <w:rsid w:val="6BF6B4A9"/>
    <w:rsid w:val="6BF7410C"/>
    <w:rsid w:val="6C03B1C8"/>
    <w:rsid w:val="6C080A14"/>
    <w:rsid w:val="6C130333"/>
    <w:rsid w:val="6C1BD97D"/>
    <w:rsid w:val="6C1C735C"/>
    <w:rsid w:val="6C20C4FF"/>
    <w:rsid w:val="6C20CD9A"/>
    <w:rsid w:val="6C22EFC7"/>
    <w:rsid w:val="6C30E3D6"/>
    <w:rsid w:val="6C3280F1"/>
    <w:rsid w:val="6C38A5AB"/>
    <w:rsid w:val="6C40E38B"/>
    <w:rsid w:val="6C41B899"/>
    <w:rsid w:val="6C47C724"/>
    <w:rsid w:val="6C4A3FCC"/>
    <w:rsid w:val="6C4D8CF3"/>
    <w:rsid w:val="6C4F5CF2"/>
    <w:rsid w:val="6C505ACF"/>
    <w:rsid w:val="6C53A3A9"/>
    <w:rsid w:val="6C5B1CCF"/>
    <w:rsid w:val="6C787437"/>
    <w:rsid w:val="6C7C98A5"/>
    <w:rsid w:val="6C8B430F"/>
    <w:rsid w:val="6C8E0DF9"/>
    <w:rsid w:val="6C8FDFDE"/>
    <w:rsid w:val="6C91CEDA"/>
    <w:rsid w:val="6C9AB608"/>
    <w:rsid w:val="6C9BED63"/>
    <w:rsid w:val="6C9D8F1E"/>
    <w:rsid w:val="6C9E46CE"/>
    <w:rsid w:val="6CA937C6"/>
    <w:rsid w:val="6CB4BAD3"/>
    <w:rsid w:val="6CD4D22A"/>
    <w:rsid w:val="6CD53CBE"/>
    <w:rsid w:val="6CD53CBE"/>
    <w:rsid w:val="6CD85EFD"/>
    <w:rsid w:val="6CEAC5B4"/>
    <w:rsid w:val="6CFE9BF7"/>
    <w:rsid w:val="6D024DC3"/>
    <w:rsid w:val="6D03A4AD"/>
    <w:rsid w:val="6D0BD120"/>
    <w:rsid w:val="6D0FF875"/>
    <w:rsid w:val="6D11D82C"/>
    <w:rsid w:val="6D132E58"/>
    <w:rsid w:val="6D146554"/>
    <w:rsid w:val="6D1B4EF3"/>
    <w:rsid w:val="6D1C7461"/>
    <w:rsid w:val="6D1EA8CF"/>
    <w:rsid w:val="6D2439C3"/>
    <w:rsid w:val="6D2730FF"/>
    <w:rsid w:val="6D279E31"/>
    <w:rsid w:val="6D2E8301"/>
    <w:rsid w:val="6D32A8FB"/>
    <w:rsid w:val="6D339AC2"/>
    <w:rsid w:val="6D39313A"/>
    <w:rsid w:val="6D3F9597"/>
    <w:rsid w:val="6D401E68"/>
    <w:rsid w:val="6D42C590"/>
    <w:rsid w:val="6D469956"/>
    <w:rsid w:val="6D4F8C4A"/>
    <w:rsid w:val="6D7732D6"/>
    <w:rsid w:val="6D8278D9"/>
    <w:rsid w:val="6D843738"/>
    <w:rsid w:val="6D8918A5"/>
    <w:rsid w:val="6D8AF85B"/>
    <w:rsid w:val="6D8C4074"/>
    <w:rsid w:val="6D8F7B83"/>
    <w:rsid w:val="6D9EFA3A"/>
    <w:rsid w:val="6DA296BC"/>
    <w:rsid w:val="6DB45603"/>
    <w:rsid w:val="6DBA5B84"/>
    <w:rsid w:val="6DBAAC0B"/>
    <w:rsid w:val="6DC7F662"/>
    <w:rsid w:val="6DC89BF3"/>
    <w:rsid w:val="6DCA2667"/>
    <w:rsid w:val="6DCCCD51"/>
    <w:rsid w:val="6DCCEE49"/>
    <w:rsid w:val="6DDCE24C"/>
    <w:rsid w:val="6DDE381E"/>
    <w:rsid w:val="6DE9F540"/>
    <w:rsid w:val="6DEB59EA"/>
    <w:rsid w:val="6DECFDA7"/>
    <w:rsid w:val="6DF08756"/>
    <w:rsid w:val="6E05D1C7"/>
    <w:rsid w:val="6E09DB7A"/>
    <w:rsid w:val="6E1085DC"/>
    <w:rsid w:val="6E10FC4A"/>
    <w:rsid w:val="6E1BA4F0"/>
    <w:rsid w:val="6E1D738F"/>
    <w:rsid w:val="6E2A3CEF"/>
    <w:rsid w:val="6E31C0DC"/>
    <w:rsid w:val="6E37ED3F"/>
    <w:rsid w:val="6E3CA7FD"/>
    <w:rsid w:val="6E3EDE70"/>
    <w:rsid w:val="6E449F35"/>
    <w:rsid w:val="6E45E52F"/>
    <w:rsid w:val="6E4A5DCF"/>
    <w:rsid w:val="6E5C6123"/>
    <w:rsid w:val="6E5C9850"/>
    <w:rsid w:val="6E5CAB93"/>
    <w:rsid w:val="6E5E19DC"/>
    <w:rsid w:val="6E67BE40"/>
    <w:rsid w:val="6E6EDA2A"/>
    <w:rsid w:val="6E733481"/>
    <w:rsid w:val="6E77AC87"/>
    <w:rsid w:val="6E7A0BEA"/>
    <w:rsid w:val="6E96DBB8"/>
    <w:rsid w:val="6E9E6FD3"/>
    <w:rsid w:val="6EA29E55"/>
    <w:rsid w:val="6EA42CCD"/>
    <w:rsid w:val="6EA564A8"/>
    <w:rsid w:val="6EB3EED1"/>
    <w:rsid w:val="6ECB68B1"/>
    <w:rsid w:val="6ED89DB2"/>
    <w:rsid w:val="6EDAA341"/>
    <w:rsid w:val="6EEAAD2D"/>
    <w:rsid w:val="6EEB2969"/>
    <w:rsid w:val="6EF32AD8"/>
    <w:rsid w:val="6EF63523"/>
    <w:rsid w:val="6EFEE48D"/>
    <w:rsid w:val="6F0F11C5"/>
    <w:rsid w:val="6F1C4D01"/>
    <w:rsid w:val="6F1D566F"/>
    <w:rsid w:val="6F200BF4"/>
    <w:rsid w:val="6F2587B0"/>
    <w:rsid w:val="6F2CA181"/>
    <w:rsid w:val="6F3D612D"/>
    <w:rsid w:val="6F471A27"/>
    <w:rsid w:val="6F4DB9BC"/>
    <w:rsid w:val="6F606045"/>
    <w:rsid w:val="6F61AA9F"/>
    <w:rsid w:val="6F63BFD5"/>
    <w:rsid w:val="6F671099"/>
    <w:rsid w:val="6F6898CF"/>
    <w:rsid w:val="6F705D09"/>
    <w:rsid w:val="6F74A1CB"/>
    <w:rsid w:val="6F768298"/>
    <w:rsid w:val="6F82580F"/>
    <w:rsid w:val="6F88963D"/>
    <w:rsid w:val="6F8A9E89"/>
    <w:rsid w:val="6F903B52"/>
    <w:rsid w:val="6F916A9F"/>
    <w:rsid w:val="6FA2097D"/>
    <w:rsid w:val="6FA53B1C"/>
    <w:rsid w:val="6FB18241"/>
    <w:rsid w:val="6FBC5B43"/>
    <w:rsid w:val="6FC1472B"/>
    <w:rsid w:val="6FCC1E49"/>
    <w:rsid w:val="6FCFAD40"/>
    <w:rsid w:val="6FD19A7E"/>
    <w:rsid w:val="6FD87C4B"/>
    <w:rsid w:val="6FDCE1B3"/>
    <w:rsid w:val="6FF9F883"/>
    <w:rsid w:val="7003273E"/>
    <w:rsid w:val="7006C23A"/>
    <w:rsid w:val="70071B83"/>
    <w:rsid w:val="700B2843"/>
    <w:rsid w:val="700F2BEB"/>
    <w:rsid w:val="700F391B"/>
    <w:rsid w:val="70105B0D"/>
    <w:rsid w:val="70119432"/>
    <w:rsid w:val="7019888A"/>
    <w:rsid w:val="701EB7B5"/>
    <w:rsid w:val="702C086A"/>
    <w:rsid w:val="70358301"/>
    <w:rsid w:val="703E4912"/>
    <w:rsid w:val="7042004A"/>
    <w:rsid w:val="704D1CA8"/>
    <w:rsid w:val="704D9D70"/>
    <w:rsid w:val="70513AA1"/>
    <w:rsid w:val="705482C5"/>
    <w:rsid w:val="70573127"/>
    <w:rsid w:val="705C6AAB"/>
    <w:rsid w:val="705F551E"/>
    <w:rsid w:val="7061D180"/>
    <w:rsid w:val="70742560"/>
    <w:rsid w:val="7077B099"/>
    <w:rsid w:val="7095C5A1"/>
    <w:rsid w:val="709BBE26"/>
    <w:rsid w:val="709F8B6B"/>
    <w:rsid w:val="70A08C43"/>
    <w:rsid w:val="70A51C64"/>
    <w:rsid w:val="70B63599"/>
    <w:rsid w:val="70B93302"/>
    <w:rsid w:val="70BBD295"/>
    <w:rsid w:val="70BC3BF3"/>
    <w:rsid w:val="70C71212"/>
    <w:rsid w:val="70C813A2"/>
    <w:rsid w:val="70D0B5A1"/>
    <w:rsid w:val="70D13D9E"/>
    <w:rsid w:val="70D52094"/>
    <w:rsid w:val="70DB90F6"/>
    <w:rsid w:val="70E8C157"/>
    <w:rsid w:val="70EBFA50"/>
    <w:rsid w:val="70EDAB03"/>
    <w:rsid w:val="70F0B924"/>
    <w:rsid w:val="70FAE174"/>
    <w:rsid w:val="70FB7327"/>
    <w:rsid w:val="70FDDC38"/>
    <w:rsid w:val="7106D4DC"/>
    <w:rsid w:val="7108C82B"/>
    <w:rsid w:val="71091894"/>
    <w:rsid w:val="710A3CCA"/>
    <w:rsid w:val="711EECBC"/>
    <w:rsid w:val="7121C197"/>
    <w:rsid w:val="71240BC5"/>
    <w:rsid w:val="71253FB2"/>
    <w:rsid w:val="71289556"/>
    <w:rsid w:val="712D77FB"/>
    <w:rsid w:val="71332BFE"/>
    <w:rsid w:val="7133A330"/>
    <w:rsid w:val="71457A0D"/>
    <w:rsid w:val="7146D2A8"/>
    <w:rsid w:val="7150E708"/>
    <w:rsid w:val="715B8ECC"/>
    <w:rsid w:val="7161636D"/>
    <w:rsid w:val="7172858A"/>
    <w:rsid w:val="717E0F74"/>
    <w:rsid w:val="717F6B38"/>
    <w:rsid w:val="7187D2A5"/>
    <w:rsid w:val="718938D7"/>
    <w:rsid w:val="718F2813"/>
    <w:rsid w:val="7192E69A"/>
    <w:rsid w:val="719A6F38"/>
    <w:rsid w:val="71A22E87"/>
    <w:rsid w:val="71AB0326"/>
    <w:rsid w:val="71B99A56"/>
    <w:rsid w:val="71BA3C49"/>
    <w:rsid w:val="71BB08AB"/>
    <w:rsid w:val="71BC8373"/>
    <w:rsid w:val="71BD8767"/>
    <w:rsid w:val="71C57F4E"/>
    <w:rsid w:val="71CB26C5"/>
    <w:rsid w:val="71D43969"/>
    <w:rsid w:val="71D9E6D5"/>
    <w:rsid w:val="71E74FA8"/>
    <w:rsid w:val="71EBF59F"/>
    <w:rsid w:val="71F20919"/>
    <w:rsid w:val="71F90F0D"/>
    <w:rsid w:val="720212D3"/>
    <w:rsid w:val="720770FC"/>
    <w:rsid w:val="7207E13A"/>
    <w:rsid w:val="720A5EA1"/>
    <w:rsid w:val="720EB18F"/>
    <w:rsid w:val="720FED1C"/>
    <w:rsid w:val="72175673"/>
    <w:rsid w:val="721D8B57"/>
    <w:rsid w:val="7230D2D6"/>
    <w:rsid w:val="7234D08C"/>
    <w:rsid w:val="723AC5A0"/>
    <w:rsid w:val="723E9BCA"/>
    <w:rsid w:val="723F813A"/>
    <w:rsid w:val="725476F2"/>
    <w:rsid w:val="725E80C3"/>
    <w:rsid w:val="7261CCB3"/>
    <w:rsid w:val="72668D2D"/>
    <w:rsid w:val="72693782"/>
    <w:rsid w:val="726C9D63"/>
    <w:rsid w:val="72758405"/>
    <w:rsid w:val="7278D539"/>
    <w:rsid w:val="72851B80"/>
    <w:rsid w:val="72853316"/>
    <w:rsid w:val="7289E824"/>
    <w:rsid w:val="728EE24A"/>
    <w:rsid w:val="72AB22F5"/>
    <w:rsid w:val="72B1B93A"/>
    <w:rsid w:val="72C0D1B6"/>
    <w:rsid w:val="72C3A319"/>
    <w:rsid w:val="72CCDDA5"/>
    <w:rsid w:val="72DAADBB"/>
    <w:rsid w:val="72E4B30C"/>
    <w:rsid w:val="72E82779"/>
    <w:rsid w:val="72F57E07"/>
    <w:rsid w:val="72F5AD40"/>
    <w:rsid w:val="72F5F27A"/>
    <w:rsid w:val="72FB887C"/>
    <w:rsid w:val="73036FD0"/>
    <w:rsid w:val="730A6F66"/>
    <w:rsid w:val="7311F8BA"/>
    <w:rsid w:val="731681A9"/>
    <w:rsid w:val="73171831"/>
    <w:rsid w:val="73171C00"/>
    <w:rsid w:val="731DFA49"/>
    <w:rsid w:val="731E4C60"/>
    <w:rsid w:val="73214161"/>
    <w:rsid w:val="732642FF"/>
    <w:rsid w:val="7328DA12"/>
    <w:rsid w:val="732F71EC"/>
    <w:rsid w:val="732FD21A"/>
    <w:rsid w:val="7331C612"/>
    <w:rsid w:val="73366209"/>
    <w:rsid w:val="73387ADF"/>
    <w:rsid w:val="733D33EA"/>
    <w:rsid w:val="733E8536"/>
    <w:rsid w:val="73411210"/>
    <w:rsid w:val="7366759B"/>
    <w:rsid w:val="73732093"/>
    <w:rsid w:val="7378CB03"/>
    <w:rsid w:val="737C4E9D"/>
    <w:rsid w:val="737FC52F"/>
    <w:rsid w:val="7380EFD8"/>
    <w:rsid w:val="73834E31"/>
    <w:rsid w:val="7384AAE6"/>
    <w:rsid w:val="738C91D3"/>
    <w:rsid w:val="73A5C9DD"/>
    <w:rsid w:val="73A62B2F"/>
    <w:rsid w:val="73BA8FCD"/>
    <w:rsid w:val="73BAF7E1"/>
    <w:rsid w:val="73C434C5"/>
    <w:rsid w:val="73C7408A"/>
    <w:rsid w:val="73C8505A"/>
    <w:rsid w:val="73CF7F0D"/>
    <w:rsid w:val="73D117BD"/>
    <w:rsid w:val="73D41CB6"/>
    <w:rsid w:val="73DD678C"/>
    <w:rsid w:val="73E4A35F"/>
    <w:rsid w:val="73E79646"/>
    <w:rsid w:val="73E93707"/>
    <w:rsid w:val="73EFDB85"/>
    <w:rsid w:val="73F249A3"/>
    <w:rsid w:val="73F6DF05"/>
    <w:rsid w:val="73F7D5D7"/>
    <w:rsid w:val="73FAEED4"/>
    <w:rsid w:val="7407799C"/>
    <w:rsid w:val="740DED60"/>
    <w:rsid w:val="740F263B"/>
    <w:rsid w:val="7411EFC4"/>
    <w:rsid w:val="741727EB"/>
    <w:rsid w:val="741E4FA2"/>
    <w:rsid w:val="742123CF"/>
    <w:rsid w:val="74258F2D"/>
    <w:rsid w:val="7429FF73"/>
    <w:rsid w:val="742B7CC7"/>
    <w:rsid w:val="743089F3"/>
    <w:rsid w:val="7431DF84"/>
    <w:rsid w:val="7432839C"/>
    <w:rsid w:val="7436BA3B"/>
    <w:rsid w:val="74452F04"/>
    <w:rsid w:val="74560E4D"/>
    <w:rsid w:val="74598DD3"/>
    <w:rsid w:val="7459B960"/>
    <w:rsid w:val="7459C21B"/>
    <w:rsid w:val="7459E8C2"/>
    <w:rsid w:val="745C097A"/>
    <w:rsid w:val="74681162"/>
    <w:rsid w:val="74775C9B"/>
    <w:rsid w:val="747A73F7"/>
    <w:rsid w:val="74848134"/>
    <w:rsid w:val="7487BA40"/>
    <w:rsid w:val="7499BEDD"/>
    <w:rsid w:val="74A6E57B"/>
    <w:rsid w:val="74AD2AFE"/>
    <w:rsid w:val="74AD3CF4"/>
    <w:rsid w:val="74B0674F"/>
    <w:rsid w:val="74B67396"/>
    <w:rsid w:val="74BC1FBB"/>
    <w:rsid w:val="74BC2DE9"/>
    <w:rsid w:val="74BDE0E8"/>
    <w:rsid w:val="74CED7BC"/>
    <w:rsid w:val="74D3B4A4"/>
    <w:rsid w:val="74D8AB28"/>
    <w:rsid w:val="74DB8D0E"/>
    <w:rsid w:val="74E8EC9F"/>
    <w:rsid w:val="74E9CEAE"/>
    <w:rsid w:val="74F66870"/>
    <w:rsid w:val="75047C7F"/>
    <w:rsid w:val="7505615D"/>
    <w:rsid w:val="750A234E"/>
    <w:rsid w:val="75100BA9"/>
    <w:rsid w:val="75104DCE"/>
    <w:rsid w:val="7516B2DA"/>
    <w:rsid w:val="7519892D"/>
    <w:rsid w:val="751DC09F"/>
    <w:rsid w:val="752C6987"/>
    <w:rsid w:val="752EE05B"/>
    <w:rsid w:val="75300703"/>
    <w:rsid w:val="75392677"/>
    <w:rsid w:val="753C6845"/>
    <w:rsid w:val="753DE557"/>
    <w:rsid w:val="754646F8"/>
    <w:rsid w:val="754A6E9D"/>
    <w:rsid w:val="755314F2"/>
    <w:rsid w:val="755EE8FF"/>
    <w:rsid w:val="7568A375"/>
    <w:rsid w:val="756BA06A"/>
    <w:rsid w:val="756BC3C5"/>
    <w:rsid w:val="756CC625"/>
    <w:rsid w:val="756E7DBE"/>
    <w:rsid w:val="75722752"/>
    <w:rsid w:val="75763CDF"/>
    <w:rsid w:val="757DCEA6"/>
    <w:rsid w:val="7588760E"/>
    <w:rsid w:val="7597008E"/>
    <w:rsid w:val="75AD2DE5"/>
    <w:rsid w:val="75AD6232"/>
    <w:rsid w:val="75B2A1ED"/>
    <w:rsid w:val="75BBF724"/>
    <w:rsid w:val="75BED3CE"/>
    <w:rsid w:val="75C7725A"/>
    <w:rsid w:val="75CB1A2A"/>
    <w:rsid w:val="75D15229"/>
    <w:rsid w:val="75D418CB"/>
    <w:rsid w:val="75D6308F"/>
    <w:rsid w:val="75D66D1B"/>
    <w:rsid w:val="75F4FC67"/>
    <w:rsid w:val="7608005A"/>
    <w:rsid w:val="7608506D"/>
    <w:rsid w:val="760C2C31"/>
    <w:rsid w:val="760E9AB0"/>
    <w:rsid w:val="76224209"/>
    <w:rsid w:val="762821F2"/>
    <w:rsid w:val="7629D60E"/>
    <w:rsid w:val="7630A440"/>
    <w:rsid w:val="76313EFE"/>
    <w:rsid w:val="7650DC2A"/>
    <w:rsid w:val="7652105A"/>
    <w:rsid w:val="765BECAE"/>
    <w:rsid w:val="765E6513"/>
    <w:rsid w:val="766156B1"/>
    <w:rsid w:val="7662614A"/>
    <w:rsid w:val="7668FF4C"/>
    <w:rsid w:val="766AAD83"/>
    <w:rsid w:val="766B8AE8"/>
    <w:rsid w:val="766DF7B5"/>
    <w:rsid w:val="76717AB2"/>
    <w:rsid w:val="7679E234"/>
    <w:rsid w:val="767A7545"/>
    <w:rsid w:val="76802EDF"/>
    <w:rsid w:val="7683BFC2"/>
    <w:rsid w:val="7684327E"/>
    <w:rsid w:val="7689B8D9"/>
    <w:rsid w:val="768DE052"/>
    <w:rsid w:val="7697A5B7"/>
    <w:rsid w:val="76A5C636"/>
    <w:rsid w:val="76A6A56C"/>
    <w:rsid w:val="76B4C15C"/>
    <w:rsid w:val="76B62493"/>
    <w:rsid w:val="76BDD189"/>
    <w:rsid w:val="76C16A79"/>
    <w:rsid w:val="76C3173C"/>
    <w:rsid w:val="76C5ED43"/>
    <w:rsid w:val="76C66F71"/>
    <w:rsid w:val="76C96B1D"/>
    <w:rsid w:val="76D4F4FF"/>
    <w:rsid w:val="76DDA9FD"/>
    <w:rsid w:val="76F56777"/>
    <w:rsid w:val="76F596EC"/>
    <w:rsid w:val="76F9EE92"/>
    <w:rsid w:val="7701051B"/>
    <w:rsid w:val="77029E9B"/>
    <w:rsid w:val="7714AB57"/>
    <w:rsid w:val="771C30C2"/>
    <w:rsid w:val="771CB9CC"/>
    <w:rsid w:val="771EDEC9"/>
    <w:rsid w:val="7735743A"/>
    <w:rsid w:val="7739896C"/>
    <w:rsid w:val="773D1726"/>
    <w:rsid w:val="7757A5CF"/>
    <w:rsid w:val="775974BE"/>
    <w:rsid w:val="77676E3B"/>
    <w:rsid w:val="7772398D"/>
    <w:rsid w:val="777F0DB9"/>
    <w:rsid w:val="778B749D"/>
    <w:rsid w:val="77940E3A"/>
    <w:rsid w:val="779A139D"/>
    <w:rsid w:val="77A28826"/>
    <w:rsid w:val="77AEA343"/>
    <w:rsid w:val="77B08045"/>
    <w:rsid w:val="77B0C428"/>
    <w:rsid w:val="77B26186"/>
    <w:rsid w:val="77B60D0F"/>
    <w:rsid w:val="77BD24EC"/>
    <w:rsid w:val="77C66AB5"/>
    <w:rsid w:val="77C9281B"/>
    <w:rsid w:val="77C9870F"/>
    <w:rsid w:val="77CF528E"/>
    <w:rsid w:val="77D3A645"/>
    <w:rsid w:val="77D4A09D"/>
    <w:rsid w:val="77E3003F"/>
    <w:rsid w:val="77EC2E6D"/>
    <w:rsid w:val="77ED0EB2"/>
    <w:rsid w:val="77ED4916"/>
    <w:rsid w:val="77F91AD6"/>
    <w:rsid w:val="77FA29B6"/>
    <w:rsid w:val="78004C28"/>
    <w:rsid w:val="781534D9"/>
    <w:rsid w:val="7815C30C"/>
    <w:rsid w:val="781E74E8"/>
    <w:rsid w:val="781FD56A"/>
    <w:rsid w:val="78225D17"/>
    <w:rsid w:val="78262A09"/>
    <w:rsid w:val="7826FA30"/>
    <w:rsid w:val="782C4CC8"/>
    <w:rsid w:val="782F55A0"/>
    <w:rsid w:val="7839B50C"/>
    <w:rsid w:val="783DCCD5"/>
    <w:rsid w:val="7841B443"/>
    <w:rsid w:val="7844324D"/>
    <w:rsid w:val="7845F757"/>
    <w:rsid w:val="784835C2"/>
    <w:rsid w:val="784E68AF"/>
    <w:rsid w:val="784FCE63"/>
    <w:rsid w:val="78520067"/>
    <w:rsid w:val="7866E1EC"/>
    <w:rsid w:val="788BA758"/>
    <w:rsid w:val="789F1AF7"/>
    <w:rsid w:val="78B644C5"/>
    <w:rsid w:val="78B9032D"/>
    <w:rsid w:val="78BE6D34"/>
    <w:rsid w:val="78C3A6A2"/>
    <w:rsid w:val="78C57E2E"/>
    <w:rsid w:val="78C8A2D6"/>
    <w:rsid w:val="78CED499"/>
    <w:rsid w:val="78D08E28"/>
    <w:rsid w:val="78D295BD"/>
    <w:rsid w:val="78E2F9F5"/>
    <w:rsid w:val="78EA3BEF"/>
    <w:rsid w:val="78EE1D52"/>
    <w:rsid w:val="78FFDC60"/>
    <w:rsid w:val="79023533"/>
    <w:rsid w:val="79093401"/>
    <w:rsid w:val="79146354"/>
    <w:rsid w:val="791F9BDD"/>
    <w:rsid w:val="7933887A"/>
    <w:rsid w:val="7954D96B"/>
    <w:rsid w:val="795A2975"/>
    <w:rsid w:val="795B78DF"/>
    <w:rsid w:val="79678461"/>
    <w:rsid w:val="797888EF"/>
    <w:rsid w:val="797EAC8D"/>
    <w:rsid w:val="798013DB"/>
    <w:rsid w:val="79841373"/>
    <w:rsid w:val="799A9E9F"/>
    <w:rsid w:val="799E3E82"/>
    <w:rsid w:val="799E90B1"/>
    <w:rsid w:val="79A25008"/>
    <w:rsid w:val="79A2E519"/>
    <w:rsid w:val="79A8CD9B"/>
    <w:rsid w:val="79A9EB4E"/>
    <w:rsid w:val="79C695C2"/>
    <w:rsid w:val="79CCAF5A"/>
    <w:rsid w:val="79D5950B"/>
    <w:rsid w:val="79E51833"/>
    <w:rsid w:val="79E658BC"/>
    <w:rsid w:val="79FF58AF"/>
    <w:rsid w:val="7A002AEB"/>
    <w:rsid w:val="7A0151C8"/>
    <w:rsid w:val="7A03B4FE"/>
    <w:rsid w:val="7A047C30"/>
    <w:rsid w:val="7A0678B9"/>
    <w:rsid w:val="7A101F6A"/>
    <w:rsid w:val="7A182249"/>
    <w:rsid w:val="7A267835"/>
    <w:rsid w:val="7A26FAD1"/>
    <w:rsid w:val="7A26FD81"/>
    <w:rsid w:val="7A356511"/>
    <w:rsid w:val="7A35F0CD"/>
    <w:rsid w:val="7A37EB3C"/>
    <w:rsid w:val="7A3D99AE"/>
    <w:rsid w:val="7A446307"/>
    <w:rsid w:val="7A46FCDD"/>
    <w:rsid w:val="7A4732F4"/>
    <w:rsid w:val="7A4B5507"/>
    <w:rsid w:val="7A5CD2F2"/>
    <w:rsid w:val="7A5E2000"/>
    <w:rsid w:val="7A6F881D"/>
    <w:rsid w:val="7A79121F"/>
    <w:rsid w:val="7A7CA214"/>
    <w:rsid w:val="7A8152D7"/>
    <w:rsid w:val="7A91527E"/>
    <w:rsid w:val="7A974F9E"/>
    <w:rsid w:val="7A9B1F0D"/>
    <w:rsid w:val="7A9E2F26"/>
    <w:rsid w:val="7A9FA001"/>
    <w:rsid w:val="7AA2865C"/>
    <w:rsid w:val="7AAC235B"/>
    <w:rsid w:val="7AB75E63"/>
    <w:rsid w:val="7ABD14FC"/>
    <w:rsid w:val="7AC0F952"/>
    <w:rsid w:val="7ACFFB07"/>
    <w:rsid w:val="7AD45C28"/>
    <w:rsid w:val="7AD6A0FB"/>
    <w:rsid w:val="7AE00D44"/>
    <w:rsid w:val="7AE525D6"/>
    <w:rsid w:val="7AE5831F"/>
    <w:rsid w:val="7AFAEF89"/>
    <w:rsid w:val="7AFD8935"/>
    <w:rsid w:val="7B03B295"/>
    <w:rsid w:val="7B05E3F7"/>
    <w:rsid w:val="7B0F91BF"/>
    <w:rsid w:val="7B12846F"/>
    <w:rsid w:val="7B197A24"/>
    <w:rsid w:val="7B21B46A"/>
    <w:rsid w:val="7B25FCB7"/>
    <w:rsid w:val="7B296060"/>
    <w:rsid w:val="7B3533AE"/>
    <w:rsid w:val="7B3E304A"/>
    <w:rsid w:val="7B4C82E1"/>
    <w:rsid w:val="7B504295"/>
    <w:rsid w:val="7B517081"/>
    <w:rsid w:val="7B52C8ED"/>
    <w:rsid w:val="7B53D5BB"/>
    <w:rsid w:val="7B5910F6"/>
    <w:rsid w:val="7B60257F"/>
    <w:rsid w:val="7B61F393"/>
    <w:rsid w:val="7B63522D"/>
    <w:rsid w:val="7B707D9F"/>
    <w:rsid w:val="7B7A5C94"/>
    <w:rsid w:val="7B845365"/>
    <w:rsid w:val="7B87DC40"/>
    <w:rsid w:val="7B8CC60A"/>
    <w:rsid w:val="7B8EF615"/>
    <w:rsid w:val="7BA54B32"/>
    <w:rsid w:val="7BB115BA"/>
    <w:rsid w:val="7BC01440"/>
    <w:rsid w:val="7BC3295E"/>
    <w:rsid w:val="7BCABAC2"/>
    <w:rsid w:val="7BD31834"/>
    <w:rsid w:val="7BD62791"/>
    <w:rsid w:val="7BD8FC72"/>
    <w:rsid w:val="7BE204B8"/>
    <w:rsid w:val="7BEEDCAD"/>
    <w:rsid w:val="7C021F19"/>
    <w:rsid w:val="7C026601"/>
    <w:rsid w:val="7C075EDD"/>
    <w:rsid w:val="7C0B6EEC"/>
    <w:rsid w:val="7C0BF3E3"/>
    <w:rsid w:val="7C0F470A"/>
    <w:rsid w:val="7C105E47"/>
    <w:rsid w:val="7C140614"/>
    <w:rsid w:val="7C16E6C7"/>
    <w:rsid w:val="7C1ADF3E"/>
    <w:rsid w:val="7C1B17D5"/>
    <w:rsid w:val="7C26804B"/>
    <w:rsid w:val="7C3DEDFC"/>
    <w:rsid w:val="7C40F6FB"/>
    <w:rsid w:val="7C411B2E"/>
    <w:rsid w:val="7C499875"/>
    <w:rsid w:val="7C49E1A7"/>
    <w:rsid w:val="7C4B2409"/>
    <w:rsid w:val="7C592C20"/>
    <w:rsid w:val="7C615965"/>
    <w:rsid w:val="7C64E5C6"/>
    <w:rsid w:val="7C66E030"/>
    <w:rsid w:val="7C68E132"/>
    <w:rsid w:val="7C70460F"/>
    <w:rsid w:val="7C83C417"/>
    <w:rsid w:val="7C8C0493"/>
    <w:rsid w:val="7C9FC240"/>
    <w:rsid w:val="7CA2290E"/>
    <w:rsid w:val="7CA7A90A"/>
    <w:rsid w:val="7CB0E6D2"/>
    <w:rsid w:val="7CB2E176"/>
    <w:rsid w:val="7CC058B5"/>
    <w:rsid w:val="7CC5576A"/>
    <w:rsid w:val="7CC5E70F"/>
    <w:rsid w:val="7CC70F13"/>
    <w:rsid w:val="7CCFDC65"/>
    <w:rsid w:val="7CD491BD"/>
    <w:rsid w:val="7CD9F08B"/>
    <w:rsid w:val="7CDCB4BB"/>
    <w:rsid w:val="7CEBA205"/>
    <w:rsid w:val="7CF98A60"/>
    <w:rsid w:val="7CF98FB1"/>
    <w:rsid w:val="7CFD664E"/>
    <w:rsid w:val="7CFF2527"/>
    <w:rsid w:val="7D03D160"/>
    <w:rsid w:val="7D03E348"/>
    <w:rsid w:val="7D263671"/>
    <w:rsid w:val="7D2B0A39"/>
    <w:rsid w:val="7D2D483E"/>
    <w:rsid w:val="7D2DDADD"/>
    <w:rsid w:val="7D3243D3"/>
    <w:rsid w:val="7D47B402"/>
    <w:rsid w:val="7D4E7421"/>
    <w:rsid w:val="7D4F1FED"/>
    <w:rsid w:val="7D5EA425"/>
    <w:rsid w:val="7D63D62E"/>
    <w:rsid w:val="7D654FAA"/>
    <w:rsid w:val="7D694441"/>
    <w:rsid w:val="7D69D4EC"/>
    <w:rsid w:val="7D6D9D56"/>
    <w:rsid w:val="7D775C9C"/>
    <w:rsid w:val="7D860097"/>
    <w:rsid w:val="7D882622"/>
    <w:rsid w:val="7D90FA6F"/>
    <w:rsid w:val="7D94EDF4"/>
    <w:rsid w:val="7D961553"/>
    <w:rsid w:val="7DA81E35"/>
    <w:rsid w:val="7DA8A392"/>
    <w:rsid w:val="7DAEB889"/>
    <w:rsid w:val="7DB03AB8"/>
    <w:rsid w:val="7DC1383F"/>
    <w:rsid w:val="7DC23D74"/>
    <w:rsid w:val="7DC8FDC8"/>
    <w:rsid w:val="7DDA4AE7"/>
    <w:rsid w:val="7DE167CC"/>
    <w:rsid w:val="7DEAA259"/>
    <w:rsid w:val="7DECF528"/>
    <w:rsid w:val="7DF7BD1B"/>
    <w:rsid w:val="7DFAE9D9"/>
    <w:rsid w:val="7E14991E"/>
    <w:rsid w:val="7E1CCF1C"/>
    <w:rsid w:val="7E3D29BD"/>
    <w:rsid w:val="7E5F562A"/>
    <w:rsid w:val="7E640C2F"/>
    <w:rsid w:val="7E6A0A6C"/>
    <w:rsid w:val="7E6E34BA"/>
    <w:rsid w:val="7E75BC2F"/>
    <w:rsid w:val="7E785980"/>
    <w:rsid w:val="7E7A789F"/>
    <w:rsid w:val="7E7CFA09"/>
    <w:rsid w:val="7E842C23"/>
    <w:rsid w:val="7E84ECD6"/>
    <w:rsid w:val="7E8E27B1"/>
    <w:rsid w:val="7E9554B3"/>
    <w:rsid w:val="7E96B988"/>
    <w:rsid w:val="7EABE12A"/>
    <w:rsid w:val="7EADC9BC"/>
    <w:rsid w:val="7EB712ED"/>
    <w:rsid w:val="7EC34594"/>
    <w:rsid w:val="7EC88D52"/>
    <w:rsid w:val="7ECF0A5E"/>
    <w:rsid w:val="7ED14707"/>
    <w:rsid w:val="7EDE8368"/>
    <w:rsid w:val="7EDFF93A"/>
    <w:rsid w:val="7EE61F9F"/>
    <w:rsid w:val="7EF53D02"/>
    <w:rsid w:val="7F043905"/>
    <w:rsid w:val="7F052A5A"/>
    <w:rsid w:val="7F0CFE77"/>
    <w:rsid w:val="7F0DCCAC"/>
    <w:rsid w:val="7F0F6041"/>
    <w:rsid w:val="7F148BB4"/>
    <w:rsid w:val="7F189E3B"/>
    <w:rsid w:val="7F1A8DD9"/>
    <w:rsid w:val="7F1B2DE5"/>
    <w:rsid w:val="7F1B51F2"/>
    <w:rsid w:val="7F1CE65C"/>
    <w:rsid w:val="7F1FD20B"/>
    <w:rsid w:val="7F2454E7"/>
    <w:rsid w:val="7F304CD4"/>
    <w:rsid w:val="7F338DF6"/>
    <w:rsid w:val="7F35D26D"/>
    <w:rsid w:val="7F3BA0AC"/>
    <w:rsid w:val="7F42AD18"/>
    <w:rsid w:val="7F495BF0"/>
    <w:rsid w:val="7F5C62C8"/>
    <w:rsid w:val="7F67270A"/>
    <w:rsid w:val="7F6E43C4"/>
    <w:rsid w:val="7F72B25B"/>
    <w:rsid w:val="7F75DDC0"/>
    <w:rsid w:val="7F76536F"/>
    <w:rsid w:val="7F793F75"/>
    <w:rsid w:val="7F7B3ECA"/>
    <w:rsid w:val="7F824705"/>
    <w:rsid w:val="7F86F25B"/>
    <w:rsid w:val="7F87A8B3"/>
    <w:rsid w:val="7F91FACF"/>
    <w:rsid w:val="7F9E7D13"/>
    <w:rsid w:val="7FA14A2B"/>
    <w:rsid w:val="7FBF7896"/>
    <w:rsid w:val="7FC11841"/>
    <w:rsid w:val="7FC3DCAB"/>
    <w:rsid w:val="7FCAFA3D"/>
    <w:rsid w:val="7FD6408B"/>
    <w:rsid w:val="7FDBF551"/>
    <w:rsid w:val="7FE9822D"/>
    <w:rsid w:val="7FECFAF3"/>
    <w:rsid w:val="7FF23BA6"/>
    <w:rsid w:val="7FF7BE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25F79"/>
  <w15:docId w15:val="{6A51DD49-53DF-4EB7-B732-0CD2734B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0742560"/>
    <w:pPr>
      <w:spacing w:before="120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70742560"/>
    <w:pPr>
      <w:keepNext/>
      <w:keepLines/>
      <w:numPr>
        <w:numId w:val="16"/>
      </w:numPr>
      <w:spacing w:before="480" w:after="0"/>
      <w:outlineLvl w:val="0"/>
    </w:pPr>
    <w:rPr>
      <w:rFonts w:eastAsiaTheme="majorEastAsia" w:cstheme="majorBidi"/>
      <w:b/>
      <w:bCs/>
      <w:color w:val="00B05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70742560"/>
    <w:pPr>
      <w:keepNext/>
      <w:keepLines/>
      <w:numPr>
        <w:ilvl w:val="1"/>
        <w:numId w:val="16"/>
      </w:numPr>
      <w:spacing w:before="360" w:after="120"/>
      <w:outlineLvl w:val="1"/>
    </w:pPr>
    <w:rPr>
      <w:rFonts w:ascii="Arial" w:hAnsi="Arial" w:cs="Arial" w:eastAsiaTheme="majorEastAsia"/>
      <w:b/>
      <w:bCs/>
      <w:color w:val="00B050"/>
      <w:sz w:val="24"/>
      <w:szCs w:val="24"/>
    </w:rPr>
  </w:style>
  <w:style w:type="paragraph" w:styleId="Heading3">
    <w:name w:val="heading 3"/>
    <w:basedOn w:val="Heading2"/>
    <w:next w:val="BodyText"/>
    <w:link w:val="Heading3Char"/>
    <w:uiPriority w:val="1"/>
    <w:qFormat/>
    <w:rsid w:val="0C4213A6"/>
    <w:pPr>
      <w:numPr>
        <w:ilvl w:val="2"/>
      </w:numPr>
      <w:spacing w:after="60"/>
      <w:outlineLvl w:val="2"/>
    </w:pPr>
    <w:rPr>
      <w:b w:val="0"/>
      <w:bCs w:val="0"/>
      <w:sz w:val="22"/>
      <w:szCs w:val="22"/>
    </w:rPr>
  </w:style>
  <w:style w:type="paragraph" w:styleId="Heading4">
    <w:name w:val="heading 4"/>
    <w:basedOn w:val="Heading3"/>
    <w:next w:val="BodyText"/>
    <w:link w:val="Heading4Char"/>
    <w:uiPriority w:val="1"/>
    <w:qFormat/>
    <w:rsid w:val="00DB0A88"/>
    <w:pPr>
      <w:numPr>
        <w:ilvl w:val="3"/>
      </w:numPr>
      <w:outlineLvl w:val="3"/>
    </w:pPr>
  </w:style>
  <w:style w:type="paragraph" w:styleId="Heading5">
    <w:name w:val="heading 5"/>
    <w:basedOn w:val="Heading4"/>
    <w:next w:val="BodyText"/>
    <w:link w:val="Heading5Char"/>
    <w:uiPriority w:val="1"/>
    <w:qFormat/>
    <w:rsid w:val="0C4213A6"/>
    <w:pPr>
      <w:outlineLvl w:val="4"/>
    </w:pPr>
    <w:rPr>
      <w:rFonts w:ascii="Arial Gras" w:hAnsi="Arial Gra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1"/>
    <w:qFormat/>
    <w:rsid w:val="70742560"/>
    <w:pPr>
      <w:tabs>
        <w:tab w:val="num" w:pos="1152"/>
      </w:tabs>
      <w:spacing w:after="0"/>
      <w:ind w:left="1152" w:hanging="1152"/>
      <w:outlineLvl w:val="5"/>
    </w:pPr>
    <w:rPr>
      <w:rFonts w:ascii="Arial" w:hAnsi="Arial" w:eastAsia="Times New Roman" w:cs="Times New Roman"/>
      <w:lang w:val="en-GB"/>
    </w:rPr>
  </w:style>
  <w:style w:type="paragraph" w:styleId="Heading7">
    <w:name w:val="heading 7"/>
    <w:basedOn w:val="Normal"/>
    <w:next w:val="Normal"/>
    <w:link w:val="Heading7Char"/>
    <w:uiPriority w:val="1"/>
    <w:qFormat/>
    <w:rsid w:val="70742560"/>
    <w:pPr>
      <w:keepNext/>
      <w:tabs>
        <w:tab w:val="num" w:pos="1296"/>
      </w:tabs>
      <w:spacing w:after="0"/>
      <w:ind w:left="1296" w:hanging="1296"/>
      <w:outlineLvl w:val="6"/>
    </w:pPr>
    <w:rPr>
      <w:rFonts w:ascii="Arial" w:hAnsi="Arial" w:eastAsia="Times New Roman" w:cs="Times New Roman"/>
      <w:color w:val="000000" w:themeColor="text1"/>
      <w:lang w:val="en-GB"/>
    </w:rPr>
  </w:style>
  <w:style w:type="paragraph" w:styleId="Heading8">
    <w:name w:val="heading 8"/>
    <w:basedOn w:val="Normal"/>
    <w:next w:val="Normal"/>
    <w:link w:val="Heading8Char"/>
    <w:uiPriority w:val="1"/>
    <w:qFormat/>
    <w:rsid w:val="70742560"/>
    <w:pPr>
      <w:keepNext/>
      <w:tabs>
        <w:tab w:val="num" w:pos="1440"/>
      </w:tabs>
      <w:spacing w:after="0"/>
      <w:ind w:left="1440" w:hanging="1440"/>
      <w:outlineLvl w:val="7"/>
    </w:pPr>
    <w:rPr>
      <w:rFonts w:ascii="Arial" w:hAnsi="Arial" w:eastAsia="Times New Roman" w:cs="Times New Roman"/>
      <w:sz w:val="16"/>
      <w:szCs w:val="16"/>
      <w:lang w:val="en-GB"/>
    </w:rPr>
  </w:style>
  <w:style w:type="paragraph" w:styleId="Heading9">
    <w:name w:val="heading 9"/>
    <w:basedOn w:val="Normal"/>
    <w:next w:val="Normal"/>
    <w:link w:val="Heading9Char"/>
    <w:uiPriority w:val="1"/>
    <w:qFormat/>
    <w:rsid w:val="70742560"/>
    <w:pPr>
      <w:keepNext/>
      <w:tabs>
        <w:tab w:val="num" w:pos="1584"/>
      </w:tabs>
      <w:spacing w:after="0"/>
      <w:ind w:left="1584" w:hanging="1584"/>
      <w:outlineLvl w:val="8"/>
    </w:pPr>
    <w:rPr>
      <w:rFonts w:ascii="Arial" w:hAnsi="Arial" w:eastAsia="Times New Roman" w:cs="Times New Roman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70742560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21016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70742560"/>
    <w:pPr>
      <w:spacing w:after="300"/>
      <w:contextualSpacing/>
      <w:jc w:val="center"/>
    </w:pPr>
    <w:rPr>
      <w:rFonts w:asciiTheme="majorHAnsi" w:hAnsiTheme="majorHAnsi" w:eastAsiaTheme="majorEastAsia" w:cstheme="majorBidi"/>
      <w:color w:val="00863D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752EC"/>
    <w:rPr>
      <w:rFonts w:asciiTheme="majorHAnsi" w:hAnsiTheme="majorHAnsi" w:eastAsiaTheme="majorEastAsia" w:cstheme="majorBidi"/>
      <w:color w:val="00863D"/>
      <w:sz w:val="52"/>
      <w:szCs w:val="52"/>
      <w:lang w:val="en-US"/>
    </w:rPr>
  </w:style>
  <w:style w:type="paragraph" w:styleId="TText" w:customStyle="1">
    <w:name w:val="T_Text"/>
    <w:basedOn w:val="Normal"/>
    <w:uiPriority w:val="99"/>
    <w:rsid w:val="70742560"/>
    <w:pPr>
      <w:spacing w:after="120"/>
    </w:pPr>
    <w:rPr>
      <w:rFonts w:ascii="Arial" w:hAnsi="Arial" w:eastAsia="Times New Roman" w:cs="Arial"/>
      <w:sz w:val="16"/>
      <w:szCs w:val="16"/>
      <w:lang w:val="en-GB"/>
    </w:rPr>
  </w:style>
  <w:style w:type="paragraph" w:styleId="TableHeading" w:customStyle="1">
    <w:name w:val="TableHeading"/>
    <w:basedOn w:val="Normal"/>
    <w:uiPriority w:val="1"/>
    <w:rsid w:val="70742560"/>
    <w:pPr>
      <w:spacing w:before="60" w:after="60"/>
    </w:pPr>
    <w:rPr>
      <w:rFonts w:ascii="Arial" w:hAnsi="Arial" w:eastAsia="Times New Roman" w:cs="Times New Roman"/>
      <w:b/>
      <w:bCs/>
      <w:color w:val="FFFFFF" w:themeColor="background1"/>
      <w:sz w:val="20"/>
      <w:szCs w:val="20"/>
      <w:lang w:val="en-GB"/>
    </w:rPr>
  </w:style>
  <w:style w:type="paragraph" w:styleId="TableText" w:customStyle="1">
    <w:name w:val="Table Text"/>
    <w:basedOn w:val="Normal"/>
    <w:uiPriority w:val="1"/>
    <w:rsid w:val="70742560"/>
    <w:pPr>
      <w:spacing w:before="60" w:after="60"/>
    </w:pPr>
    <w:rPr>
      <w:rFonts w:ascii="Arial" w:hAnsi="Arial" w:eastAsia="Times New Roman" w:cs="Times New Roman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70742560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5F42EC"/>
  </w:style>
  <w:style w:type="paragraph" w:styleId="Footer">
    <w:name w:val="footer"/>
    <w:basedOn w:val="Normal"/>
    <w:link w:val="FooterChar"/>
    <w:uiPriority w:val="99"/>
    <w:unhideWhenUsed/>
    <w:rsid w:val="70742560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A30A8C"/>
    <w:rPr>
      <w:lang w:val="en-US"/>
    </w:rPr>
  </w:style>
  <w:style w:type="paragraph" w:styleId="BodyHeader" w:customStyle="1">
    <w:name w:val="Body Header"/>
    <w:basedOn w:val="Header"/>
    <w:next w:val="BodyText"/>
    <w:uiPriority w:val="1"/>
    <w:rsid w:val="0C4213A6"/>
    <w:rPr>
      <w:rFonts w:ascii="Arial" w:hAnsi="Arial" w:eastAsia="Times New Roman" w:cs="Arial"/>
      <w:b/>
      <w:bCs/>
      <w:color w:val="00B050"/>
      <w:sz w:val="24"/>
      <w:szCs w:val="24"/>
      <w:lang w:val="en-GB"/>
    </w:rPr>
  </w:style>
  <w:style w:type="paragraph" w:styleId="BodyText">
    <w:name w:val="Body Text"/>
    <w:basedOn w:val="Normal"/>
    <w:link w:val="BodyTextChar"/>
    <w:uiPriority w:val="1"/>
    <w:unhideWhenUsed/>
    <w:rsid w:val="70742560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rsid w:val="00A30A8C"/>
  </w:style>
  <w:style w:type="paragraph" w:styleId="NoSpacing">
    <w:name w:val="No Spacing"/>
    <w:uiPriority w:val="1"/>
    <w:qFormat/>
    <w:rsid w:val="00E5228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1"/>
    <w:rsid w:val="00C347BE"/>
    <w:rPr>
      <w:rFonts w:eastAsiaTheme="majorEastAsia" w:cstheme="majorBidi"/>
      <w:b/>
      <w:bCs/>
      <w:color w:val="00B050"/>
      <w:sz w:val="32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1"/>
    <w:rsid w:val="00AB422D"/>
    <w:rPr>
      <w:rFonts w:ascii="Arial" w:hAnsi="Arial" w:cs="Arial" w:eastAsiaTheme="majorEastAsia"/>
      <w:b/>
      <w:bCs/>
      <w:color w:val="00B050"/>
      <w:sz w:val="24"/>
      <w:szCs w:val="24"/>
      <w:lang w:val="en-US"/>
    </w:rPr>
  </w:style>
  <w:style w:type="character" w:styleId="Heading3Char" w:customStyle="1">
    <w:name w:val="Heading 3 Char"/>
    <w:basedOn w:val="DefaultParagraphFont"/>
    <w:link w:val="Heading3"/>
    <w:uiPriority w:val="1"/>
    <w:rsid w:val="004E54C1"/>
    <w:rPr>
      <w:rFonts w:ascii="Arial" w:hAnsi="Arial" w:cs="Arial" w:eastAsiaTheme="majorEastAsia"/>
      <w:color w:val="00B050"/>
      <w:lang w:val="en-US"/>
    </w:rPr>
  </w:style>
  <w:style w:type="character" w:styleId="Heading4Char" w:customStyle="1">
    <w:name w:val="Heading 4 Char"/>
    <w:basedOn w:val="DefaultParagraphFont"/>
    <w:link w:val="Heading4"/>
    <w:uiPriority w:val="1"/>
    <w:rsid w:val="0068659F"/>
    <w:rPr>
      <w:rFonts w:ascii="Arial" w:hAnsi="Arial" w:cs="Arial" w:eastAsiaTheme="majorEastAsia"/>
      <w:color w:val="00B050"/>
      <w:lang w:val="en-US"/>
    </w:rPr>
  </w:style>
  <w:style w:type="character" w:styleId="Heading5Char" w:customStyle="1">
    <w:name w:val="Heading 5 Char"/>
    <w:basedOn w:val="DefaultParagraphFont"/>
    <w:link w:val="Heading5"/>
    <w:uiPriority w:val="1"/>
    <w:rsid w:val="0068659F"/>
    <w:rPr>
      <w:rFonts w:ascii="Arial Gras" w:hAnsi="Arial Gras" w:cs="Arial" w:eastAsiaTheme="majorEastAsia"/>
      <w:color w:val="00B050"/>
      <w:sz w:val="20"/>
      <w:szCs w:val="20"/>
      <w:lang w:val="en-US"/>
    </w:rPr>
  </w:style>
  <w:style w:type="character" w:styleId="Heading6Char" w:customStyle="1">
    <w:name w:val="Heading 6 Char"/>
    <w:basedOn w:val="DefaultParagraphFont"/>
    <w:link w:val="Heading6"/>
    <w:uiPriority w:val="1"/>
    <w:rsid w:val="0068659F"/>
    <w:rPr>
      <w:rFonts w:ascii="Arial" w:hAnsi="Arial" w:eastAsia="Times New Roman" w:cs="Times New Roman"/>
      <w:lang w:val="en-GB"/>
    </w:rPr>
  </w:style>
  <w:style w:type="character" w:styleId="Heading7Char" w:customStyle="1">
    <w:name w:val="Heading 7 Char"/>
    <w:basedOn w:val="DefaultParagraphFont"/>
    <w:link w:val="Heading7"/>
    <w:uiPriority w:val="1"/>
    <w:rsid w:val="0068659F"/>
    <w:rPr>
      <w:rFonts w:ascii="Arial" w:hAnsi="Arial" w:eastAsia="Times New Roman" w:cs="Times New Roman"/>
      <w:color w:val="000000" w:themeColor="text1"/>
      <w:lang w:val="en-GB"/>
    </w:rPr>
  </w:style>
  <w:style w:type="character" w:styleId="Heading8Char" w:customStyle="1">
    <w:name w:val="Heading 8 Char"/>
    <w:basedOn w:val="DefaultParagraphFont"/>
    <w:link w:val="Heading8"/>
    <w:uiPriority w:val="1"/>
    <w:rsid w:val="0068659F"/>
    <w:rPr>
      <w:rFonts w:ascii="Arial" w:hAnsi="Arial" w:eastAsia="Times New Roman" w:cs="Times New Roman"/>
      <w:sz w:val="16"/>
      <w:szCs w:val="16"/>
      <w:lang w:val="en-GB"/>
    </w:rPr>
  </w:style>
  <w:style w:type="character" w:styleId="Heading9Char" w:customStyle="1">
    <w:name w:val="Heading 9 Char"/>
    <w:basedOn w:val="DefaultParagraphFont"/>
    <w:link w:val="Heading9"/>
    <w:uiPriority w:val="1"/>
    <w:rsid w:val="0068659F"/>
    <w:rPr>
      <w:rFonts w:ascii="Arial" w:hAnsi="Arial" w:eastAsia="Times New Roman" w:cs="Times New Roman"/>
      <w:lang w:val="en-GB"/>
    </w:rPr>
  </w:style>
  <w:style w:type="character" w:styleId="Hyperlink">
    <w:name w:val="Hyperlink"/>
    <w:basedOn w:val="DefaultParagraphFont"/>
    <w:uiPriority w:val="99"/>
    <w:rsid w:val="0068659F"/>
    <w:rPr>
      <w:color w:val="0000FF"/>
      <w:u w:val="single"/>
    </w:rPr>
  </w:style>
  <w:style w:type="paragraph" w:styleId="TableHeadingCentre" w:customStyle="1">
    <w:name w:val="TableHeadingCentre"/>
    <w:aliases w:val="thc"/>
    <w:basedOn w:val="TableHeading"/>
    <w:uiPriority w:val="1"/>
    <w:rsid w:val="0068659F"/>
    <w:pPr>
      <w:jc w:val="center"/>
    </w:pPr>
    <w:rPr>
      <w:bCs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70742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8659F"/>
    <w:rPr>
      <w:rFonts w:ascii="Courier New" w:hAnsi="Courier New" w:eastAsia="Times New Roman" w:cs="Courier New"/>
      <w:sz w:val="20"/>
      <w:szCs w:val="20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C4213A6"/>
    <w:pPr>
      <w:jc w:val="left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uiPriority w:val="39"/>
    <w:unhideWhenUsed/>
    <w:qFormat/>
    <w:rsid w:val="70742560"/>
    <w:pPr>
      <w:tabs>
        <w:tab w:val="left" w:pos="440"/>
        <w:tab w:val="right" w:leader="dot" w:pos="9629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uiPriority w:val="39"/>
    <w:unhideWhenUsed/>
    <w:qFormat/>
    <w:rsid w:val="70742560"/>
    <w:pPr>
      <w:tabs>
        <w:tab w:val="left" w:pos="880"/>
        <w:tab w:val="right" w:leader="dot" w:pos="9629"/>
      </w:tabs>
      <w:spacing w:after="100"/>
      <w:ind w:left="221"/>
    </w:pPr>
  </w:style>
  <w:style w:type="paragraph" w:styleId="TOC3">
    <w:name w:val="toc 3"/>
    <w:basedOn w:val="Normal"/>
    <w:next w:val="Normal"/>
    <w:uiPriority w:val="39"/>
    <w:unhideWhenUsed/>
    <w:qFormat/>
    <w:rsid w:val="70742560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70742560"/>
    <w:pPr>
      <w:spacing w:before="0"/>
    </w:pPr>
    <w:rPr>
      <w:b/>
      <w:bCs/>
      <w:color w:val="00B050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70742560"/>
    <w:pPr>
      <w:spacing w:after="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70742560"/>
    <w:pPr>
      <w:spacing w:before="0" w:after="0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A209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28CA"/>
    <w:pPr>
      <w:spacing w:after="0" w:line="36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DB2C64"/>
    <w:rPr>
      <w:i/>
      <w:iCs/>
    </w:rPr>
  </w:style>
  <w:style w:type="paragraph" w:styleId="Default" w:customStyle="1">
    <w:name w:val="Default"/>
    <w:rsid w:val="0002268F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707425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70742560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Text" w:customStyle="1">
    <w:name w:val="Text"/>
    <w:basedOn w:val="Normal"/>
    <w:uiPriority w:val="1"/>
    <w:rsid w:val="70742560"/>
    <w:pPr>
      <w:widowControl w:val="0"/>
      <w:spacing w:before="240" w:after="0"/>
      <w:ind w:left="2880"/>
      <w:jc w:val="left"/>
    </w:pPr>
    <w:rPr>
      <w:rFonts w:ascii="Arial" w:hAnsi="Arial" w:eastAsia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unhideWhenUsed/>
    <w:rsid w:val="0017200B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8C713B"/>
  </w:style>
  <w:style w:type="character" w:styleId="CommentReference">
    <w:name w:val="annotation reference"/>
    <w:basedOn w:val="DefaultParagraphFont"/>
    <w:uiPriority w:val="99"/>
    <w:semiHidden/>
    <w:unhideWhenUsed/>
    <w:rsid w:val="00074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7074256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4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E4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4E47"/>
    <w:rPr>
      <w:b/>
      <w:bCs/>
      <w:sz w:val="20"/>
      <w:szCs w:val="20"/>
    </w:rPr>
  </w:style>
  <w:style w:type="character" w:styleId="jsstringcolor" w:customStyle="1">
    <w:name w:val="jsstringcolor"/>
    <w:basedOn w:val="DefaultParagraphFont"/>
    <w:rsid w:val="00E162DD"/>
  </w:style>
  <w:style w:type="paragraph" w:styleId="Revision">
    <w:name w:val="Revision"/>
    <w:hidden/>
    <w:uiPriority w:val="99"/>
    <w:semiHidden/>
    <w:rsid w:val="001C2C8D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050AC7"/>
    <w:rPr>
      <w:color w:val="2B579A"/>
      <w:shd w:val="clear" w:color="auto" w:fill="E6E6E6"/>
    </w:rPr>
  </w:style>
  <w:style w:type="paragraph" w:styleId="undefined" w:customStyle="1">
    <w:name w:val="undefined"/>
    <w:basedOn w:val="Normal"/>
    <w:uiPriority w:val="1"/>
    <w:rsid w:val="70742560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70742560"/>
    <w:rPr>
      <w:rFonts w:eastAsiaTheme="minorEastAsia"/>
      <w:color w:val="5A5A5A"/>
    </w:rPr>
  </w:style>
  <w:style w:type="character" w:styleId="SubtitleChar" w:customStyle="1">
    <w:name w:val="Subtitle Char"/>
    <w:basedOn w:val="DefaultParagraphFont"/>
    <w:link w:val="Subtitle"/>
    <w:uiPriority w:val="11"/>
    <w:rsid w:val="001D7760"/>
    <w:rPr>
      <w:rFonts w:eastAsiaTheme="minorEastAsia"/>
      <w:color w:val="5A5A5A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7074256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7760"/>
    <w:rPr>
      <w:i/>
      <w:iCs/>
      <w:color w:val="404040" w:themeColor="text1" w:themeTint="BF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0742560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7760"/>
    <w:rPr>
      <w:i/>
      <w:iCs/>
      <w:color w:val="4F81BD" w:themeColor="accent1"/>
      <w:lang w:val="en-US"/>
    </w:rPr>
  </w:style>
  <w:style w:type="paragraph" w:styleId="TOC4">
    <w:name w:val="toc 4"/>
    <w:basedOn w:val="Normal"/>
    <w:next w:val="Normal"/>
    <w:uiPriority w:val="39"/>
    <w:unhideWhenUsed/>
    <w:rsid w:val="70742560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70742560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70742560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70742560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70742560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70742560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70742560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D7760"/>
    <w:rPr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70742560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D7760"/>
    <w:rPr>
      <w:sz w:val="20"/>
      <w:szCs w:val="20"/>
      <w:lang w:val="en-US"/>
    </w:rPr>
  </w:style>
  <w:style w:type="table" w:styleId="LightList-Accent3">
    <w:name w:val="Light List Accent 3"/>
    <w:basedOn w:val="TableNormal"/>
    <w:uiPriority w:val="61"/>
    <w:rsid w:val="001D776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GridTable1Light-Accent3">
    <w:name w:val="Grid Table 1 Light Accent 3"/>
    <w:basedOn w:val="TableNormal"/>
    <w:uiPriority w:val="46"/>
    <w:rsid w:val="001D7760"/>
    <w:pPr>
      <w:spacing w:after="0" w:line="240" w:lineRule="auto"/>
    </w:pPr>
    <w:tblPr>
      <w:tblStyleRowBandSize w:val="1"/>
      <w:tblStyleColBandSize w:val="1"/>
      <w:tblBorders>
        <w:top w:val="single" w:color="D6E3BC" w:themeColor="accent3" w:themeTint="66" w:sz="4" w:space="0"/>
        <w:left w:val="single" w:color="D6E3BC" w:themeColor="accent3" w:themeTint="66" w:sz="4" w:space="0"/>
        <w:bottom w:val="single" w:color="D6E3BC" w:themeColor="accent3" w:themeTint="66" w:sz="4" w:space="0"/>
        <w:right w:val="single" w:color="D6E3BC" w:themeColor="accent3" w:themeTint="66" w:sz="4" w:space="0"/>
        <w:insideH w:val="single" w:color="D6E3BC" w:themeColor="accent3" w:themeTint="66" w:sz="4" w:space="0"/>
        <w:insideV w:val="single" w:color="D6E3BC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1D77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D776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D776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cf01" w:customStyle="1">
    <w:name w:val="cf01"/>
    <w:basedOn w:val="DefaultParagraphFont"/>
    <w:rsid w:val="00FF7876"/>
    <w:rPr>
      <w:rFonts w:hint="default"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E790D"/>
    <w:rPr>
      <w:color w:val="800080" w:themeColor="followedHyperlink"/>
      <w:u w:val="single"/>
    </w:rPr>
  </w:style>
  <w:style w:type="paragraph" w:styleId="paragraph" w:customStyle="1">
    <w:name w:val="paragraph"/>
    <w:basedOn w:val="Normal"/>
    <w:uiPriority w:val="1"/>
    <w:rsid w:val="70742560"/>
    <w:pPr>
      <w:spacing w:beforeAutospacing="1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2C22CE"/>
  </w:style>
  <w:style w:type="character" w:styleId="eop" w:customStyle="1">
    <w:name w:val="eop"/>
    <w:basedOn w:val="DefaultParagraphFont"/>
    <w:rsid w:val="002C22CE"/>
  </w:style>
  <w:style w:type="paragraph" w:styleId="xmsolistparagraph" w:customStyle="1">
    <w:name w:val="x_msolistparagraph"/>
    <w:basedOn w:val="Normal"/>
    <w:uiPriority w:val="1"/>
    <w:rsid w:val="70742560"/>
    <w:pPr>
      <w:spacing w:before="0" w:after="0" w:line="240" w:lineRule="auto"/>
      <w:ind w:left="720"/>
      <w:jc w:val="left"/>
    </w:pPr>
    <w:rPr>
      <w:rFonts w:ascii="Calibri" w:hAnsi="Calibri" w:cs="Calibri"/>
      <w:lang w:val="pt-PT" w:eastAsia="pt-PT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486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4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7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4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9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9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4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0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8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38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927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386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342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2900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929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4536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5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69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88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4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20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0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7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525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89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3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1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9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5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6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42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1576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256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218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535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891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5017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1034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2717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9473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39618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747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5273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4475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6090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306">
          <w:marLeft w:val="96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7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027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345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9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5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8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6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4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4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0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351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3858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8997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801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6167">
          <w:marLeft w:val="27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800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085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453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590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924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039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3038">
          <w:marLeft w:val="965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5487">
          <w:marLeft w:val="1339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9228">
          <w:marLeft w:val="1339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6088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2335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4673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154">
          <w:marLeft w:val="57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828">
          <w:marLeft w:val="57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019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4259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0662">
          <w:marLeft w:val="389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604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5706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223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4046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742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9354">
          <w:marLeft w:val="86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1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6454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79371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453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5072096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491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889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439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841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6.pn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qa.leap.schneider-electric.com/GRC_Ingestion_API/rest/v1/" TargetMode="Externa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8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hyperlink" Target="https://schneider.service-now.com/supportatschneider?id=sc_cat_item&amp;sys_id=c49a155a1b26b490dd1199bd2e4bcba0&amp;table=sc_cat_item&amp;searchTerm=Microsoft%20Azure%20Request" TargetMode="External" Id="rId15" /><Relationship Type="http://schemas.openxmlformats.org/officeDocument/2006/relationships/fontTable" Target="fontTable.xml" Id="rId28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27" /><Relationship Type="http://schemas.microsoft.com/office/2020/10/relationships/intelligence" Target="intelligence2.xml" Id="rId30" /><Relationship Type="http://schemas.openxmlformats.org/officeDocument/2006/relationships/image" Target="/media/imageb.png" Id="rId275162169" /><Relationship Type="http://schemas.openxmlformats.org/officeDocument/2006/relationships/hyperlink" Target="https://ppr.leap.schneider-electric.com/GRC_Ingestion_API/rest/v1/" TargetMode="External" Id="R277068ba77664103" /><Relationship Type="http://schemas.openxmlformats.org/officeDocument/2006/relationships/hyperlink" Target="https://leap.schneider-electric.com/GRC_Ingestion_API/rest/v1/" TargetMode="External" Id="R9e166e13c0904da0" /><Relationship Type="http://schemas.openxmlformats.org/officeDocument/2006/relationships/hyperlink" Target="https://login.microsoftonline.com/%7Btenant%7D/oauth2/v2.0/token" TargetMode="External" Id="Rb19d3fa88b844c22" /><Relationship Type="http://schemas.openxmlformats.org/officeDocument/2006/relationships/hyperlink" Target="https://ppr.leap.schneider-electric.com/GRC_Ingestion_API/rest/v1/)" TargetMode="External" Id="R3dcb8749caf5420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7584f92-eb8a-4c5f-ae95-55dffa63588c">
      <UserInfo>
        <DisplayName>Alberto Ferreira</DisplayName>
        <AccountId>107</AccountId>
        <AccountType/>
      </UserInfo>
    </SharedWithUsers>
    <lcf76f155ced4ddcb4097134ff3c332f xmlns="ea5a6b88-5546-425e-8089-07f4a5790ba6">
      <Terms xmlns="http://schemas.microsoft.com/office/infopath/2007/PartnerControls"/>
    </lcf76f155ced4ddcb4097134ff3c332f>
    <TaxCatchAll xmlns="27584f92-eb8a-4c5f-ae95-55dffa63588c" xsi:nil="true"/>
    <_ip_UnifiedCompliancePolicyUIAction xmlns="http://schemas.microsoft.com/sharepoint/v3" xsi:nil="true"/>
    <_ip_UnifiedCompliancePolicyProperties xmlns="http://schemas.microsoft.com/sharepoint/v3" xsi:nil="true"/>
    <StatusTracker xmlns="ea5a6b88-5546-425e-8089-07f4a5790ba6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CBE7119E9A1C42A2BC87CCCBC9FBBD" ma:contentTypeVersion="17" ma:contentTypeDescription="Create a new document." ma:contentTypeScope="" ma:versionID="b9a084fa396b9a45bc2f2c5efc9ec973">
  <xsd:schema xmlns:xsd="http://www.w3.org/2001/XMLSchema" xmlns:xs="http://www.w3.org/2001/XMLSchema" xmlns:p="http://schemas.microsoft.com/office/2006/metadata/properties" xmlns:ns1="http://schemas.microsoft.com/sharepoint/v3" xmlns:ns2="ea5a6b88-5546-425e-8089-07f4a5790ba6" xmlns:ns3="27584f92-eb8a-4c5f-ae95-55dffa63588c" targetNamespace="http://schemas.microsoft.com/office/2006/metadata/properties" ma:root="true" ma:fieldsID="e8e9405b78e059d0ff2cf70f2bc55024" ns1:_="" ns2:_="" ns3:_="">
    <xsd:import namespace="http://schemas.microsoft.com/sharepoint/v3"/>
    <xsd:import namespace="ea5a6b88-5546-425e-8089-07f4a5790ba6"/>
    <xsd:import namespace="27584f92-eb8a-4c5f-ae95-55dffa6358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StatusTrack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a6b88-5546-425e-8089-07f4a579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Tracker" ma:index="24" nillable="true" ma:displayName="Status Tracker" ma:format="Dropdown" ma:internalName="StatusTracker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one"/>
                    <xsd:enumeration value="In Process"/>
                    <xsd:enumeration value="Pending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84f92-eb8a-4c5f-ae95-55dffa63588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c9fa22c-9709-488f-b984-5a0a4c2405a7}" ma:internalName="TaxCatchAll" ma:showField="CatchAllData" ma:web="27584f92-eb8a-4c5f-ae95-55dffa6358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B51047-C6FE-4060-B8FA-4726D5DCC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F28685-5916-41A2-92AD-1353477EC2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318FCF-D50B-440B-91E3-D9D6B6FD6743}">
  <ds:schemaRefs>
    <ds:schemaRef ds:uri="http://schemas.microsoft.com/office/2006/metadata/properties"/>
    <ds:schemaRef ds:uri="http://schemas.microsoft.com/office/infopath/2007/PartnerControls"/>
    <ds:schemaRef ds:uri="27584f92-eb8a-4c5f-ae95-55dffa63588c"/>
    <ds:schemaRef ds:uri="ea5a6b88-5546-425e-8089-07f4a5790ba6"/>
  </ds:schemaRefs>
</ds:datastoreItem>
</file>

<file path=customXml/itemProps4.xml><?xml version="1.0" encoding="utf-8"?>
<ds:datastoreItem xmlns:ds="http://schemas.openxmlformats.org/officeDocument/2006/customXml" ds:itemID="{9D0E1411-BF86-49E6-A24E-AF604D87CB0A}"/>
</file>

<file path=docMetadata/LabelInfo.xml><?xml version="1.0" encoding="utf-8"?>
<clbl:labelList xmlns:clbl="http://schemas.microsoft.com/office/2020/mipLabelMetadata">
  <clbl:label id="{fe7c75fe-f914-45f8-9747-40a3f5d4287a}" enabled="1" method="Standard" siteId="{6e51e1ad-c54b-4b39-b598-0ffe9ae68fef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joao.a.lopes@capgemini.com;ana-julia.rocha@capgemini.com</dc:creator>
  <cp:keywords/>
  <dc:description/>
  <cp:lastModifiedBy>Maryna Shykova</cp:lastModifiedBy>
  <cp:revision>14</cp:revision>
  <cp:lastPrinted>2023-08-10T00:12:00Z</cp:lastPrinted>
  <dcterms:created xsi:type="dcterms:W3CDTF">2024-10-28T01:37:00Z</dcterms:created>
  <dcterms:modified xsi:type="dcterms:W3CDTF">2025-10-21T15:03:40Z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c75fe-f914-45f8-9747-40a3f5d4287a_Enabled">
    <vt:lpwstr>true</vt:lpwstr>
  </property>
  <property fmtid="{D5CDD505-2E9C-101B-9397-08002B2CF9AE}" pid="3" name="MSIP_Label_fe7c75fe-f914-45f8-9747-40a3f5d4287a_SetDate">
    <vt:lpwstr>2021-03-29T15:45:41Z</vt:lpwstr>
  </property>
  <property fmtid="{D5CDD505-2E9C-101B-9397-08002B2CF9AE}" pid="4" name="MSIP_Label_fe7c75fe-f914-45f8-9747-40a3f5d4287a_Method">
    <vt:lpwstr>Standard</vt:lpwstr>
  </property>
  <property fmtid="{D5CDD505-2E9C-101B-9397-08002B2CF9AE}" pid="5" name="MSIP_Label_fe7c75fe-f914-45f8-9747-40a3f5d4287a_Name">
    <vt:lpwstr>Without Visual Marking</vt:lpwstr>
  </property>
  <property fmtid="{D5CDD505-2E9C-101B-9397-08002B2CF9AE}" pid="6" name="MSIP_Label_fe7c75fe-f914-45f8-9747-40a3f5d4287a_SiteId">
    <vt:lpwstr>6e51e1ad-c54b-4b39-b598-0ffe9ae68fef</vt:lpwstr>
  </property>
  <property fmtid="{D5CDD505-2E9C-101B-9397-08002B2CF9AE}" pid="7" name="MSIP_Label_fe7c75fe-f914-45f8-9747-40a3f5d4287a_ActionId">
    <vt:lpwstr>f0f14368-04e6-484b-9c95-d9e630b9f12d</vt:lpwstr>
  </property>
  <property fmtid="{D5CDD505-2E9C-101B-9397-08002B2CF9AE}" pid="8" name="MSIP_Label_fe7c75fe-f914-45f8-9747-40a3f5d4287a_ContentBits">
    <vt:lpwstr>0</vt:lpwstr>
  </property>
  <property fmtid="{D5CDD505-2E9C-101B-9397-08002B2CF9AE}" pid="9" name="ContentTypeId">
    <vt:lpwstr>0x01010045CBE7119E9A1C42A2BC87CCCBC9FBBD</vt:lpwstr>
  </property>
  <property fmtid="{D5CDD505-2E9C-101B-9397-08002B2CF9AE}" pid="10" name="MSIP_Label_2a535040-0af2-483f-adc3-a132c21e3e2b_Enabled">
    <vt:lpwstr>true</vt:lpwstr>
  </property>
  <property fmtid="{D5CDD505-2E9C-101B-9397-08002B2CF9AE}" pid="11" name="MSIP_Label_2a535040-0af2-483f-adc3-a132c21e3e2b_SetDate">
    <vt:lpwstr>2023-09-25T10:02:39Z</vt:lpwstr>
  </property>
  <property fmtid="{D5CDD505-2E9C-101B-9397-08002B2CF9AE}" pid="12" name="MSIP_Label_2a535040-0af2-483f-adc3-a132c21e3e2b_Method">
    <vt:lpwstr>Standard</vt:lpwstr>
  </property>
  <property fmtid="{D5CDD505-2E9C-101B-9397-08002B2CF9AE}" pid="13" name="MSIP_Label_2a535040-0af2-483f-adc3-a132c21e3e2b_Name">
    <vt:lpwstr>EPAM_Confidential</vt:lpwstr>
  </property>
  <property fmtid="{D5CDD505-2E9C-101B-9397-08002B2CF9AE}" pid="14" name="MSIP_Label_2a535040-0af2-483f-adc3-a132c21e3e2b_SiteId">
    <vt:lpwstr>b41b72d0-4e9f-4c26-8a69-f949f367c91d</vt:lpwstr>
  </property>
  <property fmtid="{D5CDD505-2E9C-101B-9397-08002B2CF9AE}" pid="15" name="MSIP_Label_2a535040-0af2-483f-adc3-a132c21e3e2b_ActionId">
    <vt:lpwstr>7c786bfb-2d22-47e1-949f-11e47caa5c33</vt:lpwstr>
  </property>
  <property fmtid="{D5CDD505-2E9C-101B-9397-08002B2CF9AE}" pid="16" name="MSIP_Label_2a535040-0af2-483f-adc3-a132c21e3e2b_ContentBits">
    <vt:lpwstr>0</vt:lpwstr>
  </property>
  <property fmtid="{D5CDD505-2E9C-101B-9397-08002B2CF9AE}" pid="17" name="MediaServiceImageTags">
    <vt:lpwstr/>
  </property>
  <property fmtid="{D5CDD505-2E9C-101B-9397-08002B2CF9AE}" pid="18" name="GrammarlyDocumentId">
    <vt:lpwstr>353d239a-68a6-4299-bc7d-cbf8cfb4ecb2</vt:lpwstr>
  </property>
</Properties>
</file>