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DEAA11D">
      <w:bookmarkStart w:name="_GoBack" w:id="0"/>
      <w:bookmarkEnd w:id="0"/>
      <w:r w:rsidR="443FBBDB">
        <w:rPr/>
        <w:t>References:</w:t>
      </w:r>
    </w:p>
    <w:p w:rsidR="443FBBDB" w:rsidP="6D7D2039" w:rsidRDefault="443FBBDB" w14:paraId="47DF90D2" w14:textId="2CA45F64">
      <w:pPr>
        <w:pStyle w:val="Normal"/>
      </w:pPr>
      <w:r w:rsidR="443FBBDB">
        <w:rPr/>
        <w:t>The San Diego Union Tribune. 2022. San Diego declares homelessness a public health crisis. ‘Today, our county takes a significant step</w:t>
      </w:r>
      <w:r w:rsidR="443FBBDB">
        <w:rPr/>
        <w:t>’</w:t>
      </w:r>
      <w:r w:rsidR="3D165B0A">
        <w:rPr/>
        <w:t>.</w:t>
      </w:r>
      <w:r w:rsidR="3D165B0A">
        <w:rPr/>
        <w:t xml:space="preserve"> [Online]. Available at: </w:t>
      </w:r>
      <w:hyperlink r:id="Rb7cd8ae5696e44f3">
        <w:r w:rsidRPr="6D7D2039" w:rsidR="0C53F4F5">
          <w:rPr>
            <w:rStyle w:val="Hyperlink"/>
          </w:rPr>
          <w:t>https://www.sandiegouniontribune.com/news/homelessness/story/2022-09-27/county-declares-</w:t>
        </w:r>
        <w:r w:rsidRPr="6D7D2039" w:rsidR="1D7E1FF7">
          <w:rPr>
            <w:rStyle w:val="Hyperlink"/>
          </w:rPr>
          <w:t>public-health-crisis-over-homelessness</w:t>
        </w:r>
      </w:hyperlink>
      <w:r w:rsidR="1D7E1FF7">
        <w:rPr/>
        <w:t xml:space="preserve"> [Accessed 27 March 2023</w:t>
      </w:r>
      <w:r w:rsidR="686BFFCE">
        <w:rPr/>
        <w:t>].</w:t>
      </w:r>
    </w:p>
    <w:p w:rsidR="5A7C00EE" w:rsidP="6D7D2039" w:rsidRDefault="5A7C00EE" w14:paraId="0D9DF25A" w14:textId="3C96D1EF">
      <w:pPr>
        <w:pStyle w:val="Normal"/>
      </w:pPr>
      <w:r w:rsidR="5A7C00EE">
        <w:rPr/>
        <w:t>Phys Org. 2022. Can a universal basic income help address homelessness? [Online]. Available at:</w:t>
      </w:r>
      <w:r w:rsidR="39CE7387">
        <w:rPr/>
        <w:t xml:space="preserve"> </w:t>
      </w:r>
      <w:hyperlink r:id="R810fd8cb769c4db5">
        <w:r w:rsidRPr="6D7D2039" w:rsidR="39CE7387">
          <w:rPr>
            <w:rStyle w:val="Hyperlink"/>
          </w:rPr>
          <w:t>https://phys.org/news/2022-11-universal-basic-income-homelessness.html</w:t>
        </w:r>
      </w:hyperlink>
      <w:r w:rsidR="39CE7387">
        <w:rPr/>
        <w:t xml:space="preserve"> [Accessed 27 March 20</w:t>
      </w:r>
      <w:r w:rsidR="381971D0">
        <w:rPr/>
        <w:t>23].</w:t>
      </w:r>
    </w:p>
    <w:p w:rsidR="72DC0014" w:rsidP="6D7D2039" w:rsidRDefault="72DC0014" w14:paraId="6F317D4B" w14:textId="38E71EBD">
      <w:pPr>
        <w:pStyle w:val="Normal"/>
      </w:pPr>
      <w:r w:rsidR="72DC0014">
        <w:rPr/>
        <w:t xml:space="preserve">Cape {town} etc. 2022. </w:t>
      </w:r>
      <w:r w:rsidR="72DC0014">
        <w:rPr/>
        <w:t>City</w:t>
      </w:r>
      <w:r w:rsidR="72DC0014">
        <w:rPr/>
        <w:t xml:space="preserve"> grants </w:t>
      </w:r>
      <w:r w:rsidR="72DC0014">
        <w:rPr/>
        <w:t>nearly R10</w:t>
      </w:r>
      <w:r w:rsidR="72DC0014">
        <w:rPr/>
        <w:t xml:space="preserve"> million to NGOs working with homeless people. [Online</w:t>
      </w:r>
      <w:r w:rsidR="104F25BD">
        <w:rPr/>
        <w:t xml:space="preserve">]. Available at: </w:t>
      </w:r>
      <w:hyperlink r:id="R231dea70eff9409b">
        <w:r w:rsidRPr="6D7D2039" w:rsidR="104F25BD">
          <w:rPr>
            <w:rStyle w:val="Hyperlink"/>
          </w:rPr>
          <w:t>https://www.capetownetc.com/news/city-grants-nearly-r10-million-to-ngos-</w:t>
        </w:r>
        <w:r w:rsidRPr="6D7D2039" w:rsidR="10D357DF">
          <w:rPr>
            <w:rStyle w:val="Hyperlink"/>
          </w:rPr>
          <w:t>working-with-homeless-people</w:t>
        </w:r>
      </w:hyperlink>
      <w:r w:rsidR="10D357DF">
        <w:rPr/>
        <w:t xml:space="preserve"> [Accessed 27 March 2023].</w:t>
      </w:r>
    </w:p>
    <w:p w:rsidR="450B92B3" w:rsidP="6D7D2039" w:rsidRDefault="450B92B3" w14:paraId="6E8E31FB" w14:textId="6E803529">
      <w:pPr>
        <w:pStyle w:val="Normal"/>
      </w:pPr>
      <w:r w:rsidR="450B92B3">
        <w:rPr/>
        <w:t xml:space="preserve">Mitchell Republic. 2022. South Dakota cities take new, more compassionate </w:t>
      </w:r>
      <w:r w:rsidR="450B92B3">
        <w:rPr/>
        <w:t>approach</w:t>
      </w:r>
      <w:r w:rsidR="450B92B3">
        <w:rPr/>
        <w:t xml:space="preserve"> to addressing homelessness. [Online]. Available at:</w:t>
      </w:r>
      <w:r w:rsidR="7100E6DA">
        <w:rPr/>
        <w:t xml:space="preserve"> </w:t>
      </w:r>
      <w:hyperlink r:id="R65d3ea6408354350">
        <w:r w:rsidRPr="6D7D2039" w:rsidR="7100E6DA">
          <w:rPr>
            <w:rStyle w:val="Hyperlink"/>
          </w:rPr>
          <w:t>https://www.mitchellrepublic.com/news/</w:t>
        </w:r>
        <w:r w:rsidRPr="6D7D2039" w:rsidR="4837C158">
          <w:rPr>
            <w:rStyle w:val="Hyperlink"/>
          </w:rPr>
          <w:t>south-dakota/south-dakota-cities-take-new-more-compassionate-approach-to-addressing-homelessness</w:t>
        </w:r>
      </w:hyperlink>
      <w:r w:rsidR="4837C158">
        <w:rPr/>
        <w:t xml:space="preserve"> </w:t>
      </w:r>
      <w:r w:rsidR="1B41394B">
        <w:rPr/>
        <w:t>[Accessed 27 March 2023]</w:t>
      </w:r>
    </w:p>
    <w:p w:rsidR="29F12D64" w:rsidP="6D7D2039" w:rsidRDefault="29F12D64" w14:paraId="7B860921" w14:textId="3BAEDEE1">
      <w:pPr>
        <w:pStyle w:val="Normal"/>
      </w:pPr>
      <w:r w:rsidR="29F12D64">
        <w:rPr/>
        <w:t xml:space="preserve">UT News. 2019. There are Humans Behind </w:t>
      </w:r>
      <w:r w:rsidR="29F12D64">
        <w:rPr/>
        <w:t>the Homelessness</w:t>
      </w:r>
      <w:r w:rsidR="29F12D64">
        <w:rPr/>
        <w:t xml:space="preserve">. [Online]. Available at: </w:t>
      </w:r>
      <w:hyperlink r:id="Rbf52fddcc5614180">
        <w:r w:rsidRPr="6D7D2039" w:rsidR="29F12D64">
          <w:rPr>
            <w:rStyle w:val="Hyperlink"/>
          </w:rPr>
          <w:t>https://news.utexas.edu/2019/11/25/there-are-huma</w:t>
        </w:r>
        <w:r w:rsidRPr="6D7D2039" w:rsidR="3538F424">
          <w:rPr>
            <w:rStyle w:val="Hyperlink"/>
          </w:rPr>
          <w:t>ns-behind-the-homelessness</w:t>
        </w:r>
      </w:hyperlink>
      <w:r w:rsidR="3538F424">
        <w:rPr/>
        <w:t xml:space="preserve"> [Accessed 27 March 2023]</w:t>
      </w:r>
    </w:p>
    <w:p w:rsidR="546F8967" w:rsidP="6D7D2039" w:rsidRDefault="546F8967" w14:paraId="6D310785" w14:textId="05F1A4B2">
      <w:pPr>
        <w:pStyle w:val="Normal"/>
      </w:pPr>
      <w:r w:rsidR="546F8967">
        <w:rPr/>
        <w:t xml:space="preserve">China Daily. 2010. </w:t>
      </w:r>
      <w:r w:rsidR="546F8967">
        <w:rPr/>
        <w:t xml:space="preserve">Homeless children in poverty. [Online]. Available at: </w:t>
      </w:r>
      <w:hyperlink r:id="Re48640c764514ab4">
        <w:r w:rsidRPr="6D7D2039" w:rsidR="546F8967">
          <w:rPr>
            <w:rStyle w:val="Hyperlink"/>
          </w:rPr>
          <w:t>https://www.chinadaily.com.cn/china/2010WenUN</w:t>
        </w:r>
        <w:r w:rsidRPr="6D7D2039" w:rsidR="6C004ACD">
          <w:rPr>
            <w:rStyle w:val="Hyperlink"/>
          </w:rPr>
          <w:t>/2010-09/21/content_11331005.htm[Accessed</w:t>
        </w:r>
      </w:hyperlink>
      <w:r w:rsidR="6C004ACD">
        <w:rPr/>
        <w:t xml:space="preserve"> 27 March 2023].</w:t>
      </w:r>
    </w:p>
    <w:p w:rsidR="30D19072" w:rsidP="6D7D2039" w:rsidRDefault="30D19072" w14:paraId="7F184C6B" w14:textId="4C389679">
      <w:pPr>
        <w:pStyle w:val="Normal"/>
      </w:pPr>
      <w:r w:rsidR="30D19072">
        <w:rPr/>
        <w:t xml:space="preserve">Love to Know. 2020. Helping the Homeless: 12 Ways to Really Make a Difference. [Online]. Available at: </w:t>
      </w:r>
      <w:hyperlink r:id="R5f524f2d9baf46b7">
        <w:r w:rsidRPr="6D7D2039" w:rsidR="30D19072">
          <w:rPr>
            <w:rStyle w:val="Hyperlink"/>
          </w:rPr>
          <w:t>https://charity.loveto</w:t>
        </w:r>
        <w:r w:rsidRPr="6D7D2039" w:rsidR="690FDF3F">
          <w:rPr>
            <w:rStyle w:val="Hyperlink"/>
          </w:rPr>
          <w:t>know.com/volunteerism/helping-homeless-12-ways-really-make-difference</w:t>
        </w:r>
      </w:hyperlink>
      <w:r w:rsidR="690FDF3F">
        <w:rPr/>
        <w:t xml:space="preserve"> [</w:t>
      </w:r>
      <w:r w:rsidR="54AB4C7E">
        <w:rPr/>
        <w:t>Accessed 27 March 2023]</w:t>
      </w:r>
    </w:p>
    <w:p w:rsidR="145B889E" w:rsidP="6D7D2039" w:rsidRDefault="145B889E" w14:paraId="7C45AE8A" w14:textId="210A00DF">
      <w:pPr>
        <w:pStyle w:val="Normal"/>
      </w:pPr>
      <w:r w:rsidR="145B889E">
        <w:rPr/>
        <w:t xml:space="preserve">Regeneration. 2022. How to help a homeless family member. [Online]. Available at: </w:t>
      </w:r>
      <w:hyperlink r:id="R89e6a513a5f143d9">
        <w:r w:rsidRPr="6D7D2039" w:rsidR="67650090">
          <w:rPr>
            <w:rStyle w:val="Hyperlink"/>
          </w:rPr>
          <w:t>https://regenbrampton.com/how</w:t>
        </w:r>
        <w:r w:rsidRPr="6D7D2039" w:rsidR="2609E5C2">
          <w:rPr>
            <w:rStyle w:val="Hyperlink"/>
          </w:rPr>
          <w:t>-to-help-a-homeless-family-member/</w:t>
        </w:r>
      </w:hyperlink>
      <w:r w:rsidR="2609E5C2">
        <w:rPr/>
        <w:t xml:space="preserve"> [Accessed 27 March 2023].</w:t>
      </w:r>
    </w:p>
    <w:p w:rsidR="60CEBA82" w:rsidP="6D7D2039" w:rsidRDefault="60CEBA82" w14:paraId="453D871C" w14:textId="5D7227CF">
      <w:pPr>
        <w:pStyle w:val="Normal"/>
      </w:pPr>
      <w:r w:rsidR="60CEBA82">
        <w:rPr/>
        <w:t xml:space="preserve">Time out. 2021. Organizations that help the homeless in NYC. [Online]. Available at: </w:t>
      </w:r>
      <w:hyperlink r:id="Rd981143cfd1846b1">
        <w:r w:rsidRPr="6D7D2039" w:rsidR="60CEBA82">
          <w:rPr>
            <w:rStyle w:val="Hyperlink"/>
          </w:rPr>
          <w:t>https:</w:t>
        </w:r>
        <w:r w:rsidRPr="6D7D2039" w:rsidR="75B77F65">
          <w:rPr>
            <w:rStyle w:val="Hyperlink"/>
          </w:rPr>
          <w:t>//www.timeout.com/newyork/things-to-do/where-to-volunteer-homelessness</w:t>
        </w:r>
      </w:hyperlink>
      <w:r w:rsidR="75B77F65">
        <w:rPr/>
        <w:t xml:space="preserve"> [Accessed 27 March 2023</w:t>
      </w:r>
      <w:r w:rsidR="40A55F3D">
        <w:rPr/>
        <w:t>].</w:t>
      </w:r>
    </w:p>
    <w:p w:rsidR="668EEB91" w:rsidP="6D7D2039" w:rsidRDefault="668EEB91" w14:paraId="2FF01B89" w14:textId="233D1A85">
      <w:pPr>
        <w:pStyle w:val="Normal"/>
      </w:pPr>
      <w:r w:rsidR="668EEB91">
        <w:rPr/>
        <w:t xml:space="preserve">Blog for SMSPP.org.pk. 2020. Our Donation Boxes are Ready. </w:t>
      </w:r>
      <w:r w:rsidR="4310577A">
        <w:rPr/>
        <w:t xml:space="preserve">[Online]. Available at: </w:t>
      </w:r>
      <w:hyperlink r:id="Rc10fba601ff8409d">
        <w:r w:rsidRPr="6D7D2039" w:rsidR="4310577A">
          <w:rPr>
            <w:rStyle w:val="Hyperlink"/>
          </w:rPr>
          <w:t>https://blog.smspp.org.pk/our-donation-boxes-are-ready/</w:t>
        </w:r>
      </w:hyperlink>
      <w:r w:rsidR="4310577A">
        <w:rPr/>
        <w:t xml:space="preserve"> [Acc</w:t>
      </w:r>
      <w:r w:rsidR="2EABC4B9">
        <w:rPr/>
        <w:t>essed 27 March 2023].</w:t>
      </w:r>
    </w:p>
    <w:p w:rsidR="79F1DE07" w:rsidP="6D7D2039" w:rsidRDefault="79F1DE07" w14:paraId="16CF67ED" w14:textId="584B4C66">
      <w:pPr>
        <w:pStyle w:val="Normal"/>
      </w:pPr>
      <w:r w:rsidR="79F1DE07">
        <w:rPr/>
        <w:t xml:space="preserve">Fort Worth. Reuse Items and Donating Usable Items. [Online]. Available at: </w:t>
      </w:r>
      <w:hyperlink r:id="R4d8bd1d74bfe4595">
        <w:r w:rsidRPr="6D7D2039" w:rsidR="030070EF">
          <w:rPr>
            <w:rStyle w:val="Hyperlink"/>
          </w:rPr>
          <w:t>https://www.fortworthtexas.gov/departments/code-compliance/solidwaste/reuse</w:t>
        </w:r>
      </w:hyperlink>
      <w:r w:rsidR="1E4FCC36">
        <w:rPr/>
        <w:t xml:space="preserve"> [Accessed 27 March 2023].</w:t>
      </w:r>
    </w:p>
    <w:p w:rsidR="06D54818" w:rsidP="6D7D2039" w:rsidRDefault="06D54818" w14:paraId="54DED09B" w14:textId="2EE294B2">
      <w:pPr>
        <w:pStyle w:val="Normal"/>
      </w:pPr>
      <w:r w:rsidR="06D54818">
        <w:rPr/>
        <w:t>Alamy</w:t>
      </w:r>
      <w:r w:rsidR="06D54818">
        <w:rPr/>
        <w:t xml:space="preserve">. 2019. Food donations for </w:t>
      </w:r>
      <w:r w:rsidR="06D54818">
        <w:rPr/>
        <w:t>hornsey</w:t>
      </w:r>
      <w:r w:rsidR="06D54818">
        <w:rPr/>
        <w:t xml:space="preserve"> YMCA </w:t>
      </w:r>
      <w:r w:rsidR="06D54818">
        <w:rPr/>
        <w:t>london</w:t>
      </w:r>
      <w:r w:rsidR="06D54818">
        <w:rPr/>
        <w:t xml:space="preserve"> </w:t>
      </w:r>
      <w:r w:rsidR="06D54818">
        <w:rPr/>
        <w:t>haringey</w:t>
      </w:r>
      <w:r w:rsidR="06D54818">
        <w:rPr/>
        <w:t xml:space="preserve"> at food donation point box in </w:t>
      </w:r>
      <w:r w:rsidR="06D54818">
        <w:rPr/>
        <w:t>sainsburys</w:t>
      </w:r>
      <w:r w:rsidR="06D54818">
        <w:rPr/>
        <w:t xml:space="preserve"> store</w:t>
      </w:r>
      <w:r w:rsidR="7270B556">
        <w:rPr/>
        <w:t xml:space="preserve">. [Online]. Available at: </w:t>
      </w:r>
      <w:hyperlink r:id="R1e2fcc81c08e42e7">
        <w:r w:rsidRPr="6D7D2039" w:rsidR="22936C09">
          <w:rPr>
            <w:rStyle w:val="Hyperlink"/>
          </w:rPr>
          <w:t>https://www.alamy.com/food-donation-for-hornsey-ymca-</w:t>
        </w:r>
        <w:r w:rsidRPr="6D7D2039" w:rsidR="4E88C030">
          <w:rPr>
            <w:rStyle w:val="Hyperlink"/>
          </w:rPr>
          <w:t>london-haringey-at-food-donation-point-</w:t>
        </w:r>
        <w:r w:rsidRPr="6D7D2039" w:rsidR="5B55ECF8">
          <w:rPr>
            <w:rStyle w:val="Hyperlink"/>
          </w:rPr>
          <w:t>box-in-sainsbury-store-image333319525.html</w:t>
        </w:r>
      </w:hyperlink>
      <w:r w:rsidR="5B55ECF8">
        <w:rPr/>
        <w:t xml:space="preserve"> [Accessed 27 March 2023].</w:t>
      </w:r>
    </w:p>
    <w:p w:rsidR="5B55ECF8" w:rsidP="6D7D2039" w:rsidRDefault="5B55ECF8" w14:paraId="16109752" w14:textId="27B37CFA">
      <w:pPr>
        <w:pStyle w:val="Normal"/>
      </w:pPr>
      <w:r w:rsidR="5B55ECF8">
        <w:rPr/>
        <w:t>Facebook.</w:t>
      </w:r>
      <w:r w:rsidR="6EE1FFE9">
        <w:rPr/>
        <w:t xml:space="preserve"> 2018.</w:t>
      </w:r>
      <w:r w:rsidR="5B55ECF8">
        <w:rPr/>
        <w:t xml:space="preserve"> Communities at wo</w:t>
      </w:r>
      <w:r w:rsidR="0B171437">
        <w:rPr/>
        <w:t>rk.</w:t>
      </w:r>
      <w:r w:rsidR="6F5AF408">
        <w:rPr/>
        <w:t xml:space="preserve"> [Online]. Available at: </w:t>
      </w:r>
      <w:hyperlink r:id="R11c75d11c0494a2f">
        <w:r w:rsidRPr="6D7D2039" w:rsidR="6F5AF408">
          <w:rPr>
            <w:rStyle w:val="Hyperlink"/>
          </w:rPr>
          <w:t>https://web.facebook.com/communitiesatwork/posts/our-newest-</w:t>
        </w:r>
        <w:r w:rsidRPr="6D7D2039" w:rsidR="2D86E51B">
          <w:rPr>
            <w:rStyle w:val="Hyperlink"/>
          </w:rPr>
          <w:t>donation-box-is-outside-woolworths</w:t>
        </w:r>
        <w:r w:rsidRPr="6D7D2039" w:rsidR="5160A127">
          <w:rPr>
            <w:rStyle w:val="Hyperlink"/>
          </w:rPr>
          <w:t>-at-marketplace-gungahlin-if-youre-/</w:t>
        </w:r>
        <w:r w:rsidRPr="6D7D2039" w:rsidR="7B1CC175">
          <w:rPr>
            <w:rStyle w:val="Hyperlink"/>
          </w:rPr>
          <w:t>2063626687035308/?_rdc=1&amp;_rdr</w:t>
        </w:r>
      </w:hyperlink>
      <w:r w:rsidR="7B1CC175">
        <w:rPr/>
        <w:t xml:space="preserve"> </w:t>
      </w:r>
      <w:r w:rsidR="37988F25">
        <w:rPr/>
        <w:t>[Accessed 27 March 2023].</w:t>
      </w:r>
    </w:p>
    <w:p w:rsidR="06B8D566" w:rsidP="6D7D2039" w:rsidRDefault="06B8D566" w14:paraId="00733086" w14:textId="02552CCF">
      <w:pPr>
        <w:pStyle w:val="Normal"/>
      </w:pPr>
      <w:r w:rsidR="06B8D566">
        <w:rPr/>
        <w:t xml:space="preserve">Mass Live. 2021. </w:t>
      </w:r>
      <w:r w:rsidR="0D1F6BCA">
        <w:rPr/>
        <w:t>Delmarina</w:t>
      </w:r>
      <w:r w:rsidR="0D1F6BCA">
        <w:rPr/>
        <w:t xml:space="preserve"> López becomes first person of color elected to Chicopee City Council, shares goals. [Online]. Available at: </w:t>
      </w:r>
      <w:hyperlink r:id="R649a6b7acd474f06">
        <w:r w:rsidRPr="6D7D2039" w:rsidR="0D1F6BCA">
          <w:rPr>
            <w:rStyle w:val="Hyperlink"/>
          </w:rPr>
          <w:t>https://www.masslive.com/politics/2021/11/i-take-great-pride-in-being-a-trailblazer-delmaria-lopez-becomes-first-person-of-color-elected-to-chicopee-city-council-shares-goals.html</w:t>
        </w:r>
      </w:hyperlink>
      <w:r w:rsidR="0D1F6BCA">
        <w:rPr/>
        <w:t xml:space="preserve"> [A</w:t>
      </w:r>
      <w:r w:rsidR="30F927D6">
        <w:rPr/>
        <w:t>ccessed 27 March 2023].</w:t>
      </w:r>
    </w:p>
    <w:p w:rsidR="762F90D5" w:rsidP="6D7D2039" w:rsidRDefault="762F90D5" w14:paraId="7F5D72E4" w14:textId="5A168C6B">
      <w:pPr>
        <w:pStyle w:val="Normal"/>
      </w:pPr>
      <w:r w:rsidR="762F90D5">
        <w:rPr/>
        <w:t>Unsplash</w:t>
      </w:r>
      <w:r w:rsidR="762F90D5">
        <w:rPr/>
        <w:t xml:space="preserve">. 2015. </w:t>
      </w:r>
      <w:r w:rsidR="68662731">
        <w:rPr/>
        <w:t xml:space="preserve">Person. [Online]. Available at: </w:t>
      </w:r>
      <w:hyperlink r:id="R71d3961afd3044e7">
        <w:r w:rsidRPr="6D7D2039" w:rsidR="68662731">
          <w:rPr>
            <w:rStyle w:val="Hyperlink"/>
          </w:rPr>
          <w:t>https://unsplash.com/photos/rDEOVtE7vOs</w:t>
        </w:r>
      </w:hyperlink>
      <w:r w:rsidR="68662731">
        <w:rPr/>
        <w:t xml:space="preserve"> </w:t>
      </w:r>
      <w:r w:rsidR="39366B4B">
        <w:rPr/>
        <w:t>[Accessed 27 March 2023].</w:t>
      </w:r>
    </w:p>
    <w:p w:rsidR="4280C149" w:rsidP="6D7D2039" w:rsidRDefault="4280C149" w14:paraId="1EE45213" w14:textId="0485896D">
      <w:pPr>
        <w:pStyle w:val="Normal"/>
      </w:pPr>
      <w:r w:rsidR="4280C149">
        <w:rPr/>
        <w:t xml:space="preserve">Psychology today. 2018. Why Would People Dislike a Nice Person? [Online]. Available at: </w:t>
      </w:r>
      <w:hyperlink r:id="R70b1dd5d4e0c4dff">
        <w:r w:rsidRPr="6D7D2039" w:rsidR="6A191736">
          <w:rPr>
            <w:rStyle w:val="Hyperlink"/>
          </w:rPr>
          <w:t>https://www.psychologytoday.com/za/blog/ask-the-therapist/201809/why-would-people-dislike-nice-person</w:t>
        </w:r>
      </w:hyperlink>
      <w:r w:rsidR="6A191736">
        <w:rPr/>
        <w:t xml:space="preserve"> [Accessed 27 March 2023].</w:t>
      </w:r>
    </w:p>
    <w:p w:rsidR="2CABDBE1" w:rsidP="6D7D2039" w:rsidRDefault="2CABDBE1" w14:paraId="55905FDF" w14:textId="4F05389A">
      <w:pPr>
        <w:pStyle w:val="Normal"/>
      </w:pPr>
      <w:r w:rsidR="2CABDBE1">
        <w:rPr/>
        <w:t>Dmarge</w:t>
      </w:r>
      <w:r w:rsidR="2CABDBE1">
        <w:rPr/>
        <w:t xml:space="preserve">. 2022. Why </w:t>
      </w:r>
      <w:r w:rsidR="2CABDBE1">
        <w:rPr/>
        <w:t>The Rock</w:t>
      </w:r>
      <w:r w:rsidR="2CABDBE1">
        <w:rPr/>
        <w:t xml:space="preserve"> Is </w:t>
      </w:r>
      <w:r w:rsidR="2CABDBE1">
        <w:rPr/>
        <w:t>The</w:t>
      </w:r>
      <w:r w:rsidR="2CABDBE1">
        <w:rPr/>
        <w:t xml:space="preserve"> Most Likeable Person </w:t>
      </w:r>
      <w:r w:rsidR="2CABDBE1">
        <w:rPr/>
        <w:t>In</w:t>
      </w:r>
      <w:r w:rsidR="2CABDBE1">
        <w:rPr/>
        <w:t xml:space="preserve"> </w:t>
      </w:r>
      <w:r w:rsidR="2CABDBE1">
        <w:rPr/>
        <w:t>The</w:t>
      </w:r>
      <w:r w:rsidR="2CABDBE1">
        <w:rPr/>
        <w:t xml:space="preserve"> World. [Online]. Available at:</w:t>
      </w:r>
      <w:r w:rsidR="508597ED">
        <w:rPr/>
        <w:t xml:space="preserve"> </w:t>
      </w:r>
      <w:hyperlink r:id="Rd3c87478e6574414">
        <w:r w:rsidRPr="6D7D2039" w:rsidR="508597ED">
          <w:rPr>
            <w:rStyle w:val="Hyperlink"/>
          </w:rPr>
          <w:t>https://www.dmarge.com/most-likeable-person-world-the-rock</w:t>
        </w:r>
      </w:hyperlink>
      <w:r w:rsidR="508597ED">
        <w:rPr/>
        <w:t xml:space="preserve"> [Accessed 27 March 2023]</w:t>
      </w:r>
    </w:p>
    <w:p w:rsidR="0A679B61" w:rsidP="6D7D2039" w:rsidRDefault="0A679B61" w14:paraId="5F9F74B1" w14:textId="6E9B3570">
      <w:pPr>
        <w:pStyle w:val="Normal"/>
      </w:pPr>
      <w:r w:rsidR="0A679B61">
        <w:rPr/>
        <w:t xml:space="preserve">Reuters. 2021. Elon Musk named Time's 2021 'Person of the Year'. [Online]. Available at: </w:t>
      </w:r>
      <w:hyperlink r:id="R48fcf73ab4d64c49">
        <w:r w:rsidRPr="6D7D2039" w:rsidR="2A13F4E2">
          <w:rPr>
            <w:rStyle w:val="Hyperlink"/>
          </w:rPr>
          <w:t>https://www.reuters.com/business/elon-musk-named-times-2021-person-year-2021-12-13/</w:t>
        </w:r>
      </w:hyperlink>
      <w:r w:rsidR="2A13F4E2">
        <w:rPr/>
        <w:t xml:space="preserve"> [Accessed 27 March 2023].</w:t>
      </w:r>
    </w:p>
    <w:p w:rsidR="4D2A9A96" w:rsidP="6D7D2039" w:rsidRDefault="4D2A9A96" w14:paraId="5A55C14B" w14:textId="24B76380">
      <w:pPr>
        <w:pStyle w:val="Normal"/>
      </w:pPr>
      <w:r w:rsidR="4D2A9A96">
        <w:rPr/>
        <w:t>Better Up. 2021. Being your authentic self is easier said than done but worth it. [Online]. Available at:</w:t>
      </w:r>
      <w:r w:rsidR="13EB17E3">
        <w:rPr/>
        <w:t xml:space="preserve"> </w:t>
      </w:r>
      <w:hyperlink r:id="R397a13e68b2242fa">
        <w:r w:rsidRPr="6D7D2039" w:rsidR="13EB17E3">
          <w:rPr>
            <w:rStyle w:val="Hyperlink"/>
          </w:rPr>
          <w:t>https://www.betterup.com/blog/authentic-self</w:t>
        </w:r>
      </w:hyperlink>
      <w:r w:rsidR="13EB17E3">
        <w:rPr/>
        <w:t xml:space="preserve"> [Accessed 27 March 2023]</w:t>
      </w:r>
    </w:p>
    <w:p w:rsidR="4FE25D59" w:rsidP="6D7D2039" w:rsidRDefault="4FE25D59" w14:paraId="7396E905" w14:textId="4460B46C">
      <w:pPr>
        <w:pStyle w:val="Normal"/>
      </w:pPr>
      <w:r w:rsidR="4FE25D59">
        <w:rPr/>
        <w:t>IStock</w:t>
      </w:r>
      <w:r w:rsidR="4FE25D59">
        <w:rPr/>
        <w:t xml:space="preserve">. 2017. Woman From </w:t>
      </w:r>
      <w:r w:rsidR="4FE25D59">
        <w:rPr/>
        <w:t>The</w:t>
      </w:r>
      <w:r w:rsidR="4FE25D59">
        <w:rPr/>
        <w:t xml:space="preserve"> East stock photo. </w:t>
      </w:r>
      <w:r w:rsidR="41E460FC">
        <w:rPr/>
        <w:t xml:space="preserve">[Online]. Available at: </w:t>
      </w:r>
      <w:hyperlink r:id="R19196e1c1e964fc2">
        <w:r w:rsidRPr="6D7D2039" w:rsidR="41E460FC">
          <w:rPr>
            <w:rStyle w:val="Hyperlink"/>
          </w:rPr>
          <w:t>https://www.istockphoto.com/photo/woman-from-the-east-gm885734728-246058225</w:t>
        </w:r>
      </w:hyperlink>
      <w:r w:rsidR="41E460FC">
        <w:rPr/>
        <w:t xml:space="preserve"> [Acc</w:t>
      </w:r>
      <w:r w:rsidR="74404B87">
        <w:rPr/>
        <w:t>essed 27 March 2023].</w:t>
      </w:r>
    </w:p>
    <w:p w:rsidR="7094A62D" w:rsidP="6D7D2039" w:rsidRDefault="7094A62D" w14:paraId="579B2A4C" w14:textId="77D5E2A1">
      <w:pPr>
        <w:pStyle w:val="Normal"/>
      </w:pPr>
      <w:r w:rsidR="7094A62D">
        <w:rPr/>
        <w:t xml:space="preserve">Western Union. 2022. Send money in person. [Online]. Available at: </w:t>
      </w:r>
      <w:hyperlink r:id="R400ca5d951774177">
        <w:r w:rsidRPr="6D7D2039" w:rsidR="146E623A">
          <w:rPr>
            <w:rStyle w:val="Hyperlink"/>
          </w:rPr>
          <w:t>https://www.westernunion.com/jm/en/send-money-in-person.html</w:t>
        </w:r>
      </w:hyperlink>
      <w:r w:rsidR="146E623A">
        <w:rPr/>
        <w:t xml:space="preserve"> [Accessed 27 March 2023].</w:t>
      </w:r>
    </w:p>
    <w:p w:rsidR="251842B7" w:rsidP="6D7D2039" w:rsidRDefault="251842B7" w14:paraId="3BD38778" w14:textId="10B6F400">
      <w:pPr>
        <w:pStyle w:val="Normal"/>
      </w:pPr>
      <w:r w:rsidR="251842B7">
        <w:rPr/>
        <w:t>Unsplash</w:t>
      </w:r>
      <w:r w:rsidR="251842B7">
        <w:rPr/>
        <w:t xml:space="preserve">. 2019. </w:t>
      </w:r>
      <w:r w:rsidR="2B7ED91B">
        <w:rPr/>
        <w:t xml:space="preserve">Man crossing both </w:t>
      </w:r>
      <w:r w:rsidR="2B7ED91B">
        <w:rPr/>
        <w:t>arms photo</w:t>
      </w:r>
      <w:r w:rsidR="2B7ED91B">
        <w:rPr/>
        <w:t>. [Online]. Available at:</w:t>
      </w:r>
      <w:r w:rsidR="2844715C">
        <w:rPr/>
        <w:t xml:space="preserve"> </w:t>
      </w:r>
      <w:hyperlink r:id="R950c741ae8bc4ca7">
        <w:r w:rsidRPr="6D7D2039" w:rsidR="2844715C">
          <w:rPr>
            <w:rStyle w:val="Hyperlink"/>
          </w:rPr>
          <w:t>https://unsplash.com/photos/KIPqvvTOC1s</w:t>
        </w:r>
      </w:hyperlink>
      <w:r w:rsidR="2844715C">
        <w:rPr/>
        <w:t xml:space="preserve"> </w:t>
      </w:r>
      <w:r w:rsidR="58943452">
        <w:rPr/>
        <w:t xml:space="preserve"> [Accessed 27 March 2023].</w:t>
      </w:r>
    </w:p>
    <w:p w:rsidR="4E7DA066" w:rsidP="6D7D2039" w:rsidRDefault="4E7DA066" w14:paraId="7A7BBE0B" w14:textId="77741067">
      <w:pPr>
        <w:pStyle w:val="Normal"/>
      </w:pPr>
      <w:r w:rsidR="4E7DA066">
        <w:rPr/>
        <w:t xml:space="preserve">Capital lifestyle. 2018. 19 Reasons pride is important in a man. [Online]. Available at: </w:t>
      </w:r>
      <w:hyperlink r:id="Re36f451157084c85">
        <w:r w:rsidRPr="6D7D2039" w:rsidR="660E61CC">
          <w:rPr>
            <w:rStyle w:val="Hyperlink"/>
          </w:rPr>
          <w:t>https://www.capitalfm.co.ke/lifestyle/2018/07/20/19-reasons-pride-is-important-in-a-man/</w:t>
        </w:r>
      </w:hyperlink>
      <w:r w:rsidR="660E61CC">
        <w:rPr/>
        <w:t xml:space="preserve"> [Accessed 27 March 2023].</w:t>
      </w:r>
    </w:p>
    <w:p w:rsidR="576FFCB6" w:rsidP="6D7D2039" w:rsidRDefault="576FFCB6" w14:paraId="5A40832E" w14:textId="2E1223F5">
      <w:pPr>
        <w:pStyle w:val="Normal"/>
      </w:pPr>
      <w:r w:rsidR="576FFCB6">
        <w:rPr/>
        <w:t>Los Angeles Times. 2022. Method Man apologizes to Destiny’s Child 21 years later: ‘Y’all did not deserve that’</w:t>
      </w:r>
      <w:r w:rsidR="36C26F4F">
        <w:rPr/>
        <w:t xml:space="preserve">. [Online]. Available at: </w:t>
      </w:r>
      <w:hyperlink r:id="R42efb0834fb547ff">
        <w:r w:rsidRPr="6D7D2039" w:rsidR="36C26F4F">
          <w:rPr>
            <w:rStyle w:val="Hyperlink"/>
          </w:rPr>
          <w:t>https://www.latimes.com/entertainment-arts/music/story/2022-07-06/method-man-destinys-child-apology</w:t>
        </w:r>
      </w:hyperlink>
      <w:r w:rsidR="36C26F4F">
        <w:rPr/>
        <w:t xml:space="preserve"> </w:t>
      </w:r>
      <w:r w:rsidR="1E1DE8BB">
        <w:rPr/>
        <w:t>[Accessed 27 March 2023].</w:t>
      </w:r>
    </w:p>
    <w:p w:rsidR="081032E6" w:rsidP="6D7D2039" w:rsidRDefault="081032E6" w14:paraId="68B61FAB" w14:textId="71A6B373">
      <w:pPr>
        <w:pStyle w:val="Normal"/>
      </w:pPr>
      <w:r w:rsidR="081032E6">
        <w:rPr/>
        <w:t>Mens</w:t>
      </w:r>
      <w:r w:rsidR="081032E6">
        <w:rPr/>
        <w:t xml:space="preserve"> Line Australia. Male stereotypes and the ‘Man Box</w:t>
      </w:r>
      <w:r w:rsidR="081032E6">
        <w:rPr/>
        <w:t>’.</w:t>
      </w:r>
      <w:r w:rsidR="081032E6">
        <w:rPr/>
        <w:t xml:space="preserve"> [Online]</w:t>
      </w:r>
      <w:r w:rsidR="0E76C94A">
        <w:rPr/>
        <w:t xml:space="preserve">. Available at: </w:t>
      </w:r>
      <w:hyperlink r:id="R4369096a1c7f4453">
        <w:r w:rsidRPr="6D7D2039" w:rsidR="1727BF4B">
          <w:rPr>
            <w:rStyle w:val="Hyperlink"/>
          </w:rPr>
          <w:t>https://mensline.org.au/mens-mental-health/male-stereotypes-and-the-man-box/</w:t>
        </w:r>
      </w:hyperlink>
      <w:r w:rsidR="1727BF4B">
        <w:rPr/>
        <w:t xml:space="preserve"> [Accessed 27 March 2023].</w:t>
      </w:r>
    </w:p>
    <w:p w:rsidR="359A443E" w:rsidP="6D7D2039" w:rsidRDefault="359A443E" w14:paraId="0E77DD75" w14:textId="2E74DFC5">
      <w:pPr>
        <w:pStyle w:val="Normal"/>
      </w:pPr>
      <w:r w:rsidR="359A443E">
        <w:rPr/>
        <w:t>Vuk’uzenzele</w:t>
      </w:r>
      <w:r w:rsidR="359A443E">
        <w:rPr/>
        <w:t xml:space="preserve">. 2016. Soup kitchens improve quality of life. [Online]. Available at: </w:t>
      </w:r>
      <w:hyperlink r:id="Rf12e5589a53a4035">
        <w:r w:rsidRPr="6D7D2039" w:rsidR="359A443E">
          <w:rPr>
            <w:rStyle w:val="Hyperlink"/>
          </w:rPr>
          <w:t>https://www.vukuzenzele.gov.za/soup-kitchens-improve-quality-life</w:t>
        </w:r>
      </w:hyperlink>
      <w:r w:rsidR="359A443E">
        <w:rPr/>
        <w:t xml:space="preserve"> [Accessed 27 March 20</w:t>
      </w:r>
      <w:r w:rsidR="14ECB6D7">
        <w:rPr/>
        <w:t>23].</w:t>
      </w:r>
    </w:p>
    <w:p w:rsidR="353B41D4" w:rsidP="6D7D2039" w:rsidRDefault="353B41D4" w14:paraId="1917B02F" w14:textId="62087A62">
      <w:pPr>
        <w:pStyle w:val="Normal"/>
      </w:pPr>
      <w:r w:rsidR="353B41D4">
        <w:rPr/>
        <w:t xml:space="preserve">Kawartha Now. 2017. Great Gilmour Street Garage Sale returns for its 27th year. [Online]. Available at: </w:t>
      </w:r>
      <w:hyperlink r:id="Ra719eb806655403c">
        <w:r w:rsidRPr="6D7D2039" w:rsidR="353B41D4">
          <w:rPr>
            <w:rStyle w:val="Hyperlink"/>
          </w:rPr>
          <w:t>https://kawarthanow.com/2017/05/22/great-gilmour-street-garage-sale-2017/</w:t>
        </w:r>
      </w:hyperlink>
      <w:r w:rsidR="353B41D4">
        <w:rPr/>
        <w:t xml:space="preserve"> [Acces</w:t>
      </w:r>
      <w:r w:rsidR="060B85EE">
        <w:rPr/>
        <w:t>sed 27 March 2023].</w:t>
      </w:r>
    </w:p>
    <w:p w:rsidR="460AA820" w:rsidP="6D7D2039" w:rsidRDefault="460AA820" w14:paraId="21284E28" w14:textId="4865454F">
      <w:pPr>
        <w:pStyle w:val="Normal"/>
      </w:pPr>
      <w:r w:rsidR="460AA820">
        <w:rPr/>
        <w:t xml:space="preserve">SABC. 2019. Mpumalanga fun walk raises funds for children suffering from cancer. [Online]. Available at: </w:t>
      </w:r>
      <w:hyperlink r:id="R352eb845da254126">
        <w:r w:rsidRPr="6D7D2039" w:rsidR="460AA820">
          <w:rPr>
            <w:rStyle w:val="Hyperlink"/>
          </w:rPr>
          <w:t>https://www.sabcnews.com/sabcnews/mpumalanga-fun-walk-raises-funds-for-children-suffering-from-cancer/</w:t>
        </w:r>
      </w:hyperlink>
      <w:r w:rsidR="460AA820">
        <w:rPr/>
        <w:t xml:space="preserve"> [Accessed </w:t>
      </w:r>
      <w:r w:rsidR="255D1AB9">
        <w:rPr/>
        <w:t>27 March 2019].</w:t>
      </w:r>
    </w:p>
    <w:p w:rsidR="61B8741D" w:rsidP="6D7D2039" w:rsidRDefault="61B8741D" w14:paraId="5DF015B7" w14:textId="72BB1B03">
      <w:pPr>
        <w:pStyle w:val="Normal"/>
      </w:pPr>
      <w:r w:rsidR="61B8741D">
        <w:rPr/>
        <w:t xml:space="preserve">Wikipedia. 2008. Raffle. [Online]. Available at: </w:t>
      </w:r>
      <w:hyperlink r:id="Rb78d552fa5944ac0">
        <w:r w:rsidRPr="6D7D2039" w:rsidR="61B8741D">
          <w:rPr>
            <w:rStyle w:val="Hyperlink"/>
          </w:rPr>
          <w:t>https://en.wikipedia.org/wiki/Raffle</w:t>
        </w:r>
      </w:hyperlink>
      <w:r w:rsidR="61B8741D">
        <w:rPr/>
        <w:t xml:space="preserve"> [Accessed 27 March 2023.</w:t>
      </w:r>
    </w:p>
    <w:p w:rsidR="6514DD4D" w:rsidP="6D7D2039" w:rsidRDefault="6514DD4D" w14:paraId="4550CD62" w14:textId="7EFD16B2">
      <w:pPr>
        <w:pStyle w:val="Normal"/>
      </w:pPr>
      <w:r w:rsidR="6514DD4D">
        <w:rPr/>
        <w:t xml:space="preserve">Yahoo Movies. 2020. These 5 Sanitary Pad Donation Drives Require Your Attention. [Online]. Available at: </w:t>
      </w:r>
      <w:hyperlink r:id="Ra85292ba1a04461c">
        <w:r w:rsidRPr="6D7D2039" w:rsidR="35E52167">
          <w:rPr>
            <w:rStyle w:val="Hyperlink"/>
          </w:rPr>
          <w:t>https://ca.movies.yahoo.com/these-5-sanitary-pad-donation-drives-require-your-attention-030056873.html?guccounter=1&amp;guce_referrer=aHR0cHM6Ly93d3cuZ29vZ2xlLmNvbS8&amp;guce_referrer_sig=AQAAAEfcHSTsu-5wLFFhyKsjQ4OqQWyXPeTBP2Pgq068XMZauPRdqYU2-jeSjr3LnZ-PZM3ta8JorgUhIMFrQkc0kAchihawUViUpll_iyX0wa1Lho-fCMcBwJILxUqf3a81KJ7Of3UFmquf4FruaTV2dma2j7lUtlynnguLevA1hRH8</w:t>
        </w:r>
      </w:hyperlink>
      <w:r w:rsidR="35E52167">
        <w:rPr/>
        <w:t xml:space="preserve"> {Accessed 27 March 2023].</w:t>
      </w:r>
    </w:p>
    <w:p w:rsidR="2FF3749E" w:rsidP="6D7D2039" w:rsidRDefault="2FF3749E" w14:paraId="04E7D835" w14:textId="56F25139">
      <w:pPr>
        <w:pStyle w:val="Normal"/>
      </w:pPr>
      <w:r w:rsidR="2FF3749E">
        <w:rPr/>
        <w:t>IProperty.com.my .</w:t>
      </w:r>
      <w:r w:rsidR="2FF3749E">
        <w:rPr/>
        <w:t xml:space="preserve"> 2021. How to buy a house from property auctions in Malaysia. </w:t>
      </w:r>
      <w:r w:rsidR="4EEC004E">
        <w:rPr/>
        <w:t xml:space="preserve">[Online]. </w:t>
      </w:r>
      <w:r w:rsidR="4EEC004E">
        <w:rPr/>
        <w:t>Availabale</w:t>
      </w:r>
      <w:r w:rsidR="4EEC004E">
        <w:rPr/>
        <w:t xml:space="preserve"> at: </w:t>
      </w:r>
      <w:hyperlink r:id="R55ee5bfa6c534f85">
        <w:r w:rsidRPr="6D7D2039" w:rsidR="4EEC004E">
          <w:rPr>
            <w:rStyle w:val="Hyperlink"/>
          </w:rPr>
          <w:t>https://www.iproperty.com.my/guides/buy-house-property-auctions-malaysia-57584</w:t>
        </w:r>
      </w:hyperlink>
      <w:r w:rsidR="4EEC004E">
        <w:rPr/>
        <w:t xml:space="preserve"> [Accessed 27 March 2023</w:t>
      </w:r>
      <w:r w:rsidR="5A33C70E">
        <w:rPr/>
        <w:t>].</w:t>
      </w:r>
    </w:p>
    <w:p w:rsidR="3840009A" w:rsidP="6D7D2039" w:rsidRDefault="3840009A" w14:paraId="6062B26F" w14:textId="405959F8">
      <w:pPr>
        <w:pStyle w:val="Normal"/>
      </w:pPr>
      <w:r w:rsidR="3840009A">
        <w:rPr/>
        <w:t xml:space="preserve">Pinterest. How to have a fabulous bake sale – Dessert first. [Online]. Available at: </w:t>
      </w:r>
      <w:hyperlink r:id="Raf532eefee3b48c2">
        <w:r w:rsidRPr="6D7D2039" w:rsidR="643554C1">
          <w:rPr>
            <w:rStyle w:val="Hyperlink"/>
          </w:rPr>
          <w:t>https://www.pinterest.es/pin/56013589088694627/</w:t>
        </w:r>
      </w:hyperlink>
      <w:r w:rsidR="643554C1">
        <w:rPr/>
        <w:t xml:space="preserve"> [Accessed 27 March 2023].</w:t>
      </w:r>
    </w:p>
    <w:p w:rsidR="1B0CA020" w:rsidP="6D7D2039" w:rsidRDefault="1B0CA020" w14:paraId="574CAA51" w14:textId="43A0A93C">
      <w:pPr>
        <w:pStyle w:val="Normal"/>
      </w:pPr>
      <w:r w:rsidR="1B0CA020">
        <w:rPr/>
        <w:t>Lifeopedia</w:t>
      </w:r>
      <w:r w:rsidR="1B0CA020">
        <w:rPr/>
        <w:t xml:space="preserve">. HOW TO PREPARE CLOTHING DONATIONS. [Online]. Available at: </w:t>
      </w:r>
      <w:hyperlink r:id="R55f15b7dc9ea4f55">
        <w:r w:rsidRPr="6D7D2039" w:rsidR="1B0CA020">
          <w:rPr>
            <w:rStyle w:val="Hyperlink"/>
          </w:rPr>
          <w:t>https://www.lifeopedia.com/how-to-prepare-clothing-donations/</w:t>
        </w:r>
      </w:hyperlink>
      <w:r w:rsidR="1B0CA020">
        <w:rPr/>
        <w:t xml:space="preserve"> [Accessed 27 March 2023</w:t>
      </w:r>
      <w:r w:rsidR="21733684">
        <w:rPr/>
        <w:t>].</w:t>
      </w:r>
    </w:p>
    <w:p w:rsidR="21733684" w:rsidP="6D7D2039" w:rsidRDefault="21733684" w14:paraId="24AD9D46" w14:textId="0DB958AC">
      <w:pPr>
        <w:pStyle w:val="Normal"/>
      </w:pPr>
      <w:r w:rsidR="21733684">
        <w:rPr/>
        <w:t xml:space="preserve">Tesco PLC. 2023. </w:t>
      </w:r>
      <w:r w:rsidR="5195ED36">
        <w:rPr/>
        <w:t xml:space="preserve">Food donations. [Online]. Available </w:t>
      </w:r>
      <w:r w:rsidR="5195ED36">
        <w:rPr/>
        <w:t>at :</w:t>
      </w:r>
      <w:r w:rsidR="5195ED36">
        <w:rPr/>
        <w:t xml:space="preserve"> </w:t>
      </w:r>
      <w:hyperlink r:id="Rbac8490c36884433">
        <w:r w:rsidRPr="6D7D2039" w:rsidR="5195ED36">
          <w:rPr>
            <w:rStyle w:val="Hyperlink"/>
          </w:rPr>
          <w:t>https://www.tescoplc.com/sustainability/communities/food-donations/</w:t>
        </w:r>
      </w:hyperlink>
      <w:r w:rsidR="5195ED36">
        <w:rPr/>
        <w:t xml:space="preserve"> [Accessed 01 April 2023].</w:t>
      </w:r>
    </w:p>
    <w:p w:rsidR="08F34DF4" w:rsidP="6D7D2039" w:rsidRDefault="08F34DF4" w14:paraId="14AA00DE" w14:textId="583D88DF">
      <w:pPr>
        <w:pStyle w:val="Normal"/>
      </w:pPr>
      <w:r w:rsidR="08F34DF4">
        <w:rPr/>
        <w:t xml:space="preserve">Expression counselling. 9 reasons to seek counselling. [Online]. Available at: </w:t>
      </w:r>
      <w:hyperlink r:id="Rf9f3d47a66d74f43">
        <w:r w:rsidRPr="6D7D2039" w:rsidR="0F59E458">
          <w:rPr>
            <w:rStyle w:val="Hyperlink"/>
          </w:rPr>
          <w:t>https://expressionscounselling.com/9-reasons-to-seek-counselling/</w:t>
        </w:r>
      </w:hyperlink>
      <w:r w:rsidR="0F59E458">
        <w:rPr/>
        <w:t xml:space="preserve"> [Accessed 01 April 2023].</w:t>
      </w:r>
    </w:p>
    <w:p w:rsidR="3A4AC973" w:rsidP="6D7D2039" w:rsidRDefault="3A4AC973" w14:paraId="131C6280" w14:textId="1CC2564D">
      <w:pPr>
        <w:pStyle w:val="Normal"/>
      </w:pPr>
      <w:r w:rsidR="3A4AC973">
        <w:rPr/>
        <w:t>SABC</w:t>
      </w:r>
      <w:r w:rsidR="2B63C6DD">
        <w:rPr/>
        <w:t>. 2019. Mpumalanga fun walk raises funds for children suffering from cancer.</w:t>
      </w:r>
      <w:r w:rsidR="788ADA8D">
        <w:rPr/>
        <w:t xml:space="preserve"> Available at: </w:t>
      </w:r>
      <w:hyperlink r:id="Rdd448b66d3c74a9f">
        <w:r w:rsidRPr="6D7D2039" w:rsidR="788ADA8D">
          <w:rPr>
            <w:rStyle w:val="Hyperlink"/>
          </w:rPr>
          <w:t>https://www.sabcnews.com/sabcnews/mpumalanga-fun-walk-raises-funds-for-children-suffering-from-cancer/</w:t>
        </w:r>
      </w:hyperlink>
      <w:r w:rsidR="788ADA8D">
        <w:rPr/>
        <w:t xml:space="preserve"> [Accessed 27 March 2023</w:t>
      </w:r>
      <w:r w:rsidR="3D122401">
        <w:rPr/>
        <w:t>].</w:t>
      </w:r>
    </w:p>
    <w:p w:rsidR="2B63C6DD" w:rsidP="6D7D2039" w:rsidRDefault="2B63C6DD" w14:paraId="0AF37DBA" w14:textId="6D34CAFF">
      <w:pPr>
        <w:pStyle w:val="Normal"/>
      </w:pPr>
      <w:r w:rsidR="2B63C6DD">
        <w:rPr/>
        <w:t xml:space="preserve"> </w:t>
      </w:r>
    </w:p>
    <w:p w:rsidR="6D7D2039" w:rsidP="6D7D2039" w:rsidRDefault="6D7D2039" w14:paraId="628DA3A1" w14:textId="670F50C7">
      <w:pPr>
        <w:pStyle w:val="Normal"/>
      </w:pPr>
    </w:p>
    <w:p w:rsidR="1B0CA020" w:rsidP="6D7D2039" w:rsidRDefault="1B0CA020" w14:paraId="10F39BDC" w14:textId="0FCFAC34">
      <w:pPr>
        <w:pStyle w:val="Normal"/>
      </w:pPr>
      <w:r w:rsidR="1B0CA020">
        <w:rPr/>
        <w:t xml:space="preserve"> </w:t>
      </w:r>
    </w:p>
    <w:p w:rsidR="6D7D2039" w:rsidP="6D7D2039" w:rsidRDefault="6D7D2039" w14:paraId="514CCC53" w14:textId="5E428CB8">
      <w:pPr>
        <w:pStyle w:val="Normal"/>
      </w:pPr>
    </w:p>
    <w:p w:rsidR="6514DD4D" w:rsidP="6D7D2039" w:rsidRDefault="6514DD4D" w14:paraId="3BFBA52C" w14:textId="788533B2">
      <w:pPr>
        <w:pStyle w:val="Normal"/>
      </w:pPr>
      <w:r w:rsidR="6514DD4D">
        <w:rPr/>
        <w:t xml:space="preserve"> </w:t>
      </w:r>
    </w:p>
    <w:p w:rsidR="6D7D2039" w:rsidP="6D7D2039" w:rsidRDefault="6D7D2039" w14:paraId="00807259" w14:textId="62C30788">
      <w:pPr>
        <w:pStyle w:val="Normal"/>
      </w:pPr>
    </w:p>
    <w:p w:rsidR="6D7D2039" w:rsidP="6D7D2039" w:rsidRDefault="6D7D2039" w14:paraId="12F92CCA" w14:textId="1348972A">
      <w:pPr>
        <w:pStyle w:val="Normal"/>
      </w:pPr>
    </w:p>
    <w:p w:rsidR="6D7D2039" w:rsidP="6D7D2039" w:rsidRDefault="6D7D2039" w14:paraId="2F621CCF" w14:textId="2BC09B9E">
      <w:pPr>
        <w:pStyle w:val="Normal"/>
      </w:pPr>
    </w:p>
    <w:p w:rsidR="6D7D2039" w:rsidP="6D7D2039" w:rsidRDefault="6D7D2039" w14:paraId="19D624D8" w14:textId="3D3EBCBD">
      <w:pPr>
        <w:pStyle w:val="Normal"/>
      </w:pPr>
    </w:p>
    <w:p w:rsidR="6D7D2039" w:rsidP="6D7D2039" w:rsidRDefault="6D7D2039" w14:paraId="2A322689" w14:textId="196BF925">
      <w:pPr>
        <w:pStyle w:val="Normal"/>
      </w:pPr>
    </w:p>
    <w:p w:rsidR="4E7DA066" w:rsidP="6D7D2039" w:rsidRDefault="4E7DA066" w14:paraId="4CD07649" w14:textId="38EA4B29">
      <w:pPr>
        <w:pStyle w:val="Normal"/>
      </w:pPr>
      <w:r>
        <w:br/>
      </w:r>
    </w:p>
    <w:p w:rsidR="4D2A9A96" w:rsidP="6D7D2039" w:rsidRDefault="4D2A9A96" w14:paraId="1A638F39" w14:textId="7FEB6B7E">
      <w:pPr>
        <w:pStyle w:val="Normal"/>
      </w:pPr>
      <w:r w:rsidR="4D2A9A96">
        <w:rPr/>
        <w:t xml:space="preserve"> </w:t>
      </w:r>
    </w:p>
    <w:p w:rsidR="6D7D2039" w:rsidP="6D7D2039" w:rsidRDefault="6D7D2039" w14:paraId="0B63A390" w14:textId="0FF9C358">
      <w:pPr>
        <w:pStyle w:val="Normal"/>
      </w:pPr>
    </w:p>
    <w:p w:rsidR="6D7D2039" w:rsidP="6D7D2039" w:rsidRDefault="6D7D2039" w14:paraId="3E384985" w14:textId="74D075F4">
      <w:pPr>
        <w:pStyle w:val="Normal"/>
      </w:pPr>
    </w:p>
    <w:p w:rsidR="6D7D2039" w:rsidP="6D7D2039" w:rsidRDefault="6D7D2039" w14:paraId="20253A2E" w14:textId="57B58D0A">
      <w:pPr>
        <w:pStyle w:val="Normal"/>
      </w:pPr>
    </w:p>
    <w:p w:rsidR="6D7D2039" w:rsidP="6D7D2039" w:rsidRDefault="6D7D2039" w14:paraId="38BB3833" w14:textId="548549A3">
      <w:pPr>
        <w:pStyle w:val="Normal"/>
      </w:pPr>
    </w:p>
    <w:p w:rsidR="6D7D2039" w:rsidP="6D7D2039" w:rsidRDefault="6D7D2039" w14:paraId="29CF8AF4" w14:textId="00258564">
      <w:pPr>
        <w:pStyle w:val="Normal"/>
      </w:pPr>
    </w:p>
    <w:p w:rsidR="6D7D2039" w:rsidP="6D7D2039" w:rsidRDefault="6D7D2039" w14:paraId="5CFD28E5" w14:textId="738924AE">
      <w:pPr>
        <w:pStyle w:val="Normal"/>
      </w:pPr>
    </w:p>
    <w:p w:rsidR="6D7D2039" w:rsidP="6D7D2039" w:rsidRDefault="6D7D2039" w14:paraId="7FDD3DCF" w14:textId="5C8FA865">
      <w:pPr>
        <w:pStyle w:val="Normal"/>
      </w:pPr>
    </w:p>
    <w:p w:rsidR="6D7D2039" w:rsidP="6D7D2039" w:rsidRDefault="6D7D2039" w14:paraId="468AC317" w14:textId="0A6CF965">
      <w:pPr>
        <w:pStyle w:val="Normal"/>
      </w:pPr>
    </w:p>
    <w:p w:rsidR="6D7D2039" w:rsidP="6D7D2039" w:rsidRDefault="6D7D2039" w14:paraId="210DA6ED" w14:textId="4EE58F5F">
      <w:pPr>
        <w:pStyle w:val="Normal"/>
      </w:pPr>
    </w:p>
    <w:p w:rsidR="6D7D2039" w:rsidP="6D7D2039" w:rsidRDefault="6D7D2039" w14:paraId="05CD0413" w14:textId="29090F02">
      <w:pPr>
        <w:pStyle w:val="Normal"/>
      </w:pPr>
    </w:p>
    <w:p w:rsidR="6D7D2039" w:rsidP="6D7D2039" w:rsidRDefault="6D7D2039" w14:paraId="3D797BF8" w14:textId="15710494">
      <w:pPr>
        <w:pStyle w:val="Normal"/>
      </w:pPr>
    </w:p>
    <w:p w:rsidR="6D7D2039" w:rsidP="6D7D2039" w:rsidRDefault="6D7D2039" w14:paraId="545958AE" w14:textId="2A35AA56">
      <w:pPr>
        <w:pStyle w:val="Normal"/>
      </w:pPr>
    </w:p>
    <w:p w:rsidR="6D7D2039" w:rsidP="6D7D2039" w:rsidRDefault="6D7D2039" w14:paraId="52B9DE19" w14:textId="0E93140C">
      <w:pPr>
        <w:pStyle w:val="Normal"/>
      </w:pPr>
    </w:p>
    <w:p w:rsidR="6D7D2039" w:rsidP="6D7D2039" w:rsidRDefault="6D7D2039" w14:paraId="259B80EF" w14:textId="59980A5D">
      <w:pPr>
        <w:pStyle w:val="Normal"/>
      </w:pPr>
    </w:p>
    <w:p w:rsidR="6D7D2039" w:rsidP="6D7D2039" w:rsidRDefault="6D7D2039" w14:paraId="613850C8" w14:textId="79AFA3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BA2CE"/>
    <w:rsid w:val="004FC3DE"/>
    <w:rsid w:val="00820605"/>
    <w:rsid w:val="008A3D91"/>
    <w:rsid w:val="011D1214"/>
    <w:rsid w:val="01A57F5C"/>
    <w:rsid w:val="02B8E275"/>
    <w:rsid w:val="030070EF"/>
    <w:rsid w:val="03651630"/>
    <w:rsid w:val="04379C02"/>
    <w:rsid w:val="053DFB8D"/>
    <w:rsid w:val="053F1152"/>
    <w:rsid w:val="054617E9"/>
    <w:rsid w:val="060B85EE"/>
    <w:rsid w:val="0652FAA6"/>
    <w:rsid w:val="06B8D566"/>
    <w:rsid w:val="06D54818"/>
    <w:rsid w:val="0771BFDD"/>
    <w:rsid w:val="081032E6"/>
    <w:rsid w:val="08F34DF4"/>
    <w:rsid w:val="099767F1"/>
    <w:rsid w:val="0A679B61"/>
    <w:rsid w:val="0ABD6A9A"/>
    <w:rsid w:val="0B171437"/>
    <w:rsid w:val="0BC7ED72"/>
    <w:rsid w:val="0C53F4F5"/>
    <w:rsid w:val="0D1F6BCA"/>
    <w:rsid w:val="0E76C94A"/>
    <w:rsid w:val="0EBC70D8"/>
    <w:rsid w:val="0F59E458"/>
    <w:rsid w:val="0F90DBBD"/>
    <w:rsid w:val="102BEC42"/>
    <w:rsid w:val="104F25BD"/>
    <w:rsid w:val="10584139"/>
    <w:rsid w:val="10A29B78"/>
    <w:rsid w:val="10D357DF"/>
    <w:rsid w:val="1226F8D1"/>
    <w:rsid w:val="1333F0BE"/>
    <w:rsid w:val="13EB17E3"/>
    <w:rsid w:val="145B889E"/>
    <w:rsid w:val="146E623A"/>
    <w:rsid w:val="14ECB6D7"/>
    <w:rsid w:val="1727BF4B"/>
    <w:rsid w:val="17FADECF"/>
    <w:rsid w:val="18D9CF83"/>
    <w:rsid w:val="18F3484A"/>
    <w:rsid w:val="1AF87C93"/>
    <w:rsid w:val="1B0CA020"/>
    <w:rsid w:val="1B41394B"/>
    <w:rsid w:val="1B8B3675"/>
    <w:rsid w:val="1BC4E8DF"/>
    <w:rsid w:val="1D6F3B1E"/>
    <w:rsid w:val="1D7E1FF7"/>
    <w:rsid w:val="1DA13749"/>
    <w:rsid w:val="1DF6FDED"/>
    <w:rsid w:val="1DFCB6D6"/>
    <w:rsid w:val="1E1DE8BB"/>
    <w:rsid w:val="1E4FCC36"/>
    <w:rsid w:val="1F014261"/>
    <w:rsid w:val="1F1F0340"/>
    <w:rsid w:val="1F988737"/>
    <w:rsid w:val="2135C3F1"/>
    <w:rsid w:val="214ABD6E"/>
    <w:rsid w:val="21733684"/>
    <w:rsid w:val="22216788"/>
    <w:rsid w:val="2238E323"/>
    <w:rsid w:val="22936C09"/>
    <w:rsid w:val="22EA661B"/>
    <w:rsid w:val="23BD37E9"/>
    <w:rsid w:val="2486367C"/>
    <w:rsid w:val="24CB38FE"/>
    <w:rsid w:val="24F82CDB"/>
    <w:rsid w:val="251842B7"/>
    <w:rsid w:val="255D1AB9"/>
    <w:rsid w:val="2609E5C2"/>
    <w:rsid w:val="272FEE4C"/>
    <w:rsid w:val="2758E944"/>
    <w:rsid w:val="2844715C"/>
    <w:rsid w:val="28F4B9A5"/>
    <w:rsid w:val="29F12D64"/>
    <w:rsid w:val="2A13F4E2"/>
    <w:rsid w:val="2AFF267D"/>
    <w:rsid w:val="2B63C6DD"/>
    <w:rsid w:val="2B7ED91B"/>
    <w:rsid w:val="2C2C5A67"/>
    <w:rsid w:val="2CABDBE1"/>
    <w:rsid w:val="2D3BAD34"/>
    <w:rsid w:val="2D86E51B"/>
    <w:rsid w:val="2E1E3BCB"/>
    <w:rsid w:val="2EABC4B9"/>
    <w:rsid w:val="2F7D666F"/>
    <w:rsid w:val="2FF3749E"/>
    <w:rsid w:val="3053482E"/>
    <w:rsid w:val="30D19072"/>
    <w:rsid w:val="30F8F6C9"/>
    <w:rsid w:val="30F927D6"/>
    <w:rsid w:val="310BA2CE"/>
    <w:rsid w:val="311936D0"/>
    <w:rsid w:val="31D386C7"/>
    <w:rsid w:val="32B50731"/>
    <w:rsid w:val="337E99C1"/>
    <w:rsid w:val="34CDA970"/>
    <w:rsid w:val="3538F424"/>
    <w:rsid w:val="353B41D4"/>
    <w:rsid w:val="354E4D78"/>
    <w:rsid w:val="35607DF3"/>
    <w:rsid w:val="3589058F"/>
    <w:rsid w:val="359A443E"/>
    <w:rsid w:val="35BD3B7E"/>
    <w:rsid w:val="35E52167"/>
    <w:rsid w:val="35E8EA48"/>
    <w:rsid w:val="36915C5D"/>
    <w:rsid w:val="36C26F4F"/>
    <w:rsid w:val="36FC4E54"/>
    <w:rsid w:val="37988F25"/>
    <w:rsid w:val="37ABF5B4"/>
    <w:rsid w:val="381971D0"/>
    <w:rsid w:val="383AE658"/>
    <w:rsid w:val="3840009A"/>
    <w:rsid w:val="385767B9"/>
    <w:rsid w:val="3862D001"/>
    <w:rsid w:val="38981EB5"/>
    <w:rsid w:val="3922D6DC"/>
    <w:rsid w:val="39366B4B"/>
    <w:rsid w:val="396B80DE"/>
    <w:rsid w:val="39CE7387"/>
    <w:rsid w:val="3A4AC973"/>
    <w:rsid w:val="3B9B6CE2"/>
    <w:rsid w:val="3BB3337E"/>
    <w:rsid w:val="3BE25E14"/>
    <w:rsid w:val="3C582CBF"/>
    <w:rsid w:val="3C894C9B"/>
    <w:rsid w:val="3CDFA9BC"/>
    <w:rsid w:val="3D09367A"/>
    <w:rsid w:val="3D122401"/>
    <w:rsid w:val="3D165B0A"/>
    <w:rsid w:val="3D47F1B5"/>
    <w:rsid w:val="3F19FED6"/>
    <w:rsid w:val="40A55F3D"/>
    <w:rsid w:val="410FF0E9"/>
    <w:rsid w:val="41C78EF2"/>
    <w:rsid w:val="41E460FC"/>
    <w:rsid w:val="424E603A"/>
    <w:rsid w:val="4280C149"/>
    <w:rsid w:val="4310577A"/>
    <w:rsid w:val="443FBBDB"/>
    <w:rsid w:val="450B92B3"/>
    <w:rsid w:val="460AA820"/>
    <w:rsid w:val="4837C158"/>
    <w:rsid w:val="49132CFE"/>
    <w:rsid w:val="4B5AFC44"/>
    <w:rsid w:val="4C4A8E52"/>
    <w:rsid w:val="4C558BE0"/>
    <w:rsid w:val="4CF6CCA5"/>
    <w:rsid w:val="4D2A9A96"/>
    <w:rsid w:val="4E7DA066"/>
    <w:rsid w:val="4E88C030"/>
    <w:rsid w:val="4EEC004E"/>
    <w:rsid w:val="4F3BE872"/>
    <w:rsid w:val="4FE25D59"/>
    <w:rsid w:val="508597ED"/>
    <w:rsid w:val="5160A127"/>
    <w:rsid w:val="516A72B5"/>
    <w:rsid w:val="5192839C"/>
    <w:rsid w:val="5195ED36"/>
    <w:rsid w:val="51CA3DC8"/>
    <w:rsid w:val="52EFC195"/>
    <w:rsid w:val="539236CA"/>
    <w:rsid w:val="53DBF316"/>
    <w:rsid w:val="53F22EAE"/>
    <w:rsid w:val="546F8967"/>
    <w:rsid w:val="548B91F6"/>
    <w:rsid w:val="54AB4C7E"/>
    <w:rsid w:val="558DFF0F"/>
    <w:rsid w:val="56C9D78C"/>
    <w:rsid w:val="576FFCB6"/>
    <w:rsid w:val="57DF751B"/>
    <w:rsid w:val="58943452"/>
    <w:rsid w:val="5A1090A9"/>
    <w:rsid w:val="5A33C70E"/>
    <w:rsid w:val="5A7C00EE"/>
    <w:rsid w:val="5B1EEDD2"/>
    <w:rsid w:val="5B203D85"/>
    <w:rsid w:val="5B55ECF8"/>
    <w:rsid w:val="5B5EE618"/>
    <w:rsid w:val="5C5C5BFE"/>
    <w:rsid w:val="5C8926AF"/>
    <w:rsid w:val="5E0F6D91"/>
    <w:rsid w:val="5E9686DA"/>
    <w:rsid w:val="5ED75C81"/>
    <w:rsid w:val="5F226CF6"/>
    <w:rsid w:val="5F7DE661"/>
    <w:rsid w:val="5F93FCC0"/>
    <w:rsid w:val="5FAB3DF2"/>
    <w:rsid w:val="5FD01C18"/>
    <w:rsid w:val="60CEBA82"/>
    <w:rsid w:val="61AE11D3"/>
    <w:rsid w:val="61B8741D"/>
    <w:rsid w:val="620EBDD5"/>
    <w:rsid w:val="6349E234"/>
    <w:rsid w:val="634B75CB"/>
    <w:rsid w:val="63D3359A"/>
    <w:rsid w:val="63FD780B"/>
    <w:rsid w:val="643554C1"/>
    <w:rsid w:val="6514DD4D"/>
    <w:rsid w:val="660E61CC"/>
    <w:rsid w:val="668AD047"/>
    <w:rsid w:val="668EEB91"/>
    <w:rsid w:val="67650090"/>
    <w:rsid w:val="679F0EA5"/>
    <w:rsid w:val="67F7C589"/>
    <w:rsid w:val="6826A0A8"/>
    <w:rsid w:val="68662731"/>
    <w:rsid w:val="686BFFCE"/>
    <w:rsid w:val="687DFF59"/>
    <w:rsid w:val="690FDF3F"/>
    <w:rsid w:val="692A3DAC"/>
    <w:rsid w:val="695AB8D1"/>
    <w:rsid w:val="6A191736"/>
    <w:rsid w:val="6AF236AE"/>
    <w:rsid w:val="6B6841CF"/>
    <w:rsid w:val="6BF07F70"/>
    <w:rsid w:val="6C004ACD"/>
    <w:rsid w:val="6CD92FB4"/>
    <w:rsid w:val="6D7D2039"/>
    <w:rsid w:val="6DE61804"/>
    <w:rsid w:val="6E29D770"/>
    <w:rsid w:val="6EE1FFE9"/>
    <w:rsid w:val="6F5AF408"/>
    <w:rsid w:val="7010D076"/>
    <w:rsid w:val="7094A62D"/>
    <w:rsid w:val="709DE37D"/>
    <w:rsid w:val="7100E6DA"/>
    <w:rsid w:val="714FB4F1"/>
    <w:rsid w:val="71ACA0D7"/>
    <w:rsid w:val="7270B556"/>
    <w:rsid w:val="727715C1"/>
    <w:rsid w:val="72DC0014"/>
    <w:rsid w:val="73167983"/>
    <w:rsid w:val="74404B87"/>
    <w:rsid w:val="7564AF55"/>
    <w:rsid w:val="75B77F65"/>
    <w:rsid w:val="7603BDEE"/>
    <w:rsid w:val="762F90D5"/>
    <w:rsid w:val="76F3FCA4"/>
    <w:rsid w:val="77EC15B5"/>
    <w:rsid w:val="782D9C7A"/>
    <w:rsid w:val="788ADA8D"/>
    <w:rsid w:val="789C5017"/>
    <w:rsid w:val="79F1DE07"/>
    <w:rsid w:val="7B1CC175"/>
    <w:rsid w:val="7BDEAEF9"/>
    <w:rsid w:val="7DBBF50C"/>
    <w:rsid w:val="7DE182DA"/>
    <w:rsid w:val="7EB3F37C"/>
    <w:rsid w:val="7F9177D7"/>
    <w:rsid w:val="7F9FF9B5"/>
    <w:rsid w:val="7FDAD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A2CE"/>
  <w15:chartTrackingRefBased/>
  <w15:docId w15:val="{09AE29E5-74D8-4097-AFB2-20E529CCB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andiegouniontribune.com/news/homelessness/story/2022-09-27/county-declares-public-health-crisis-over-homelessness" TargetMode="External" Id="Rb7cd8ae5696e44f3" /><Relationship Type="http://schemas.openxmlformats.org/officeDocument/2006/relationships/hyperlink" Target="https://phys.org/news/2022-11-universal-basic-income-homelessness.html" TargetMode="External" Id="R810fd8cb769c4db5" /><Relationship Type="http://schemas.openxmlformats.org/officeDocument/2006/relationships/hyperlink" Target="https://www.capetownetc.com/news/city-grants-nearly-r10-million-to-ngos-working-with-homeless-people" TargetMode="External" Id="R231dea70eff9409b" /><Relationship Type="http://schemas.openxmlformats.org/officeDocument/2006/relationships/hyperlink" Target="https://www.mitchellrepublic.com/news/south-dakota/south-dakota-cities-take-new-more-compassionate-approach-to-addressing-homelessness" TargetMode="External" Id="R65d3ea6408354350" /><Relationship Type="http://schemas.openxmlformats.org/officeDocument/2006/relationships/hyperlink" Target="https://news.utexas.edu/2019/11/25/there-are-humans-behind-the-homelessness" TargetMode="External" Id="Rbf52fddcc5614180" /><Relationship Type="http://schemas.openxmlformats.org/officeDocument/2006/relationships/hyperlink" Target="https://www.chinadaily.com.cn/china/2010WenUN/2010-09/21/content_11331005.htm[Accessed" TargetMode="External" Id="Re48640c764514ab4" /><Relationship Type="http://schemas.openxmlformats.org/officeDocument/2006/relationships/hyperlink" Target="https://charity.lovetoknow.com/volunteerism/helping-homeless-12-ways-really-make-difference" TargetMode="External" Id="R5f524f2d9baf46b7" /><Relationship Type="http://schemas.openxmlformats.org/officeDocument/2006/relationships/hyperlink" Target="https://regenbrampton.com/how-to-help-a-homeless-family-member/" TargetMode="External" Id="R89e6a513a5f143d9" /><Relationship Type="http://schemas.openxmlformats.org/officeDocument/2006/relationships/hyperlink" Target="https://www.timeout.com/newyork/things-to-do/where-to-volunteer-homelessness" TargetMode="External" Id="Rd981143cfd1846b1" /><Relationship Type="http://schemas.openxmlformats.org/officeDocument/2006/relationships/hyperlink" Target="https://blog.smspp.org.pk/our-donation-boxes-are-ready/" TargetMode="External" Id="Rc10fba601ff8409d" /><Relationship Type="http://schemas.openxmlformats.org/officeDocument/2006/relationships/hyperlink" Target="https://www.fortworthtexas.gov/departments/code-compliance/solidwaste/reuse" TargetMode="External" Id="R4d8bd1d74bfe4595" /><Relationship Type="http://schemas.openxmlformats.org/officeDocument/2006/relationships/hyperlink" Target="https://www.alamy.com/food-donation-for-hornsey-ymca-london-haringey-at-food-donation-point-box-in-sainsbury-store-image333319525.html" TargetMode="External" Id="R1e2fcc81c08e42e7" /><Relationship Type="http://schemas.openxmlformats.org/officeDocument/2006/relationships/hyperlink" Target="https://web.facebook.com/communitiesatwork/posts/our-newest-donation-box-is-outside-woolworths-at-marketplace-gungahlin-if-youre-/2063626687035308/?_rdc=1&amp;_rdr" TargetMode="External" Id="R11c75d11c0494a2f" /><Relationship Type="http://schemas.openxmlformats.org/officeDocument/2006/relationships/hyperlink" Target="https://www.masslive.com/politics/2021/11/i-take-great-pride-in-being-a-trailblazer-delmaria-lopez-becomes-first-person-of-color-elected-to-chicopee-city-council-shares-goals.html" TargetMode="External" Id="R649a6b7acd474f06" /><Relationship Type="http://schemas.openxmlformats.org/officeDocument/2006/relationships/hyperlink" Target="https://unsplash.com/photos/rDEOVtE7vOs" TargetMode="External" Id="R71d3961afd3044e7" /><Relationship Type="http://schemas.openxmlformats.org/officeDocument/2006/relationships/hyperlink" Target="https://www.psychologytoday.com/za/blog/ask-the-therapist/201809/why-would-people-dislike-nice-person" TargetMode="External" Id="R70b1dd5d4e0c4dff" /><Relationship Type="http://schemas.openxmlformats.org/officeDocument/2006/relationships/hyperlink" Target="https://www.dmarge.com/most-likeable-person-world-the-rock" TargetMode="External" Id="Rd3c87478e6574414" /><Relationship Type="http://schemas.openxmlformats.org/officeDocument/2006/relationships/hyperlink" Target="https://www.reuters.com/business/elon-musk-named-times-2021-person-year-2021-12-13/" TargetMode="External" Id="R48fcf73ab4d64c49" /><Relationship Type="http://schemas.openxmlformats.org/officeDocument/2006/relationships/hyperlink" Target="https://www.betterup.com/blog/authentic-self" TargetMode="External" Id="R397a13e68b2242fa" /><Relationship Type="http://schemas.openxmlformats.org/officeDocument/2006/relationships/hyperlink" Target="https://www.istockphoto.com/photo/woman-from-the-east-gm885734728-246058225" TargetMode="External" Id="R19196e1c1e964fc2" /><Relationship Type="http://schemas.openxmlformats.org/officeDocument/2006/relationships/hyperlink" Target="https://www.westernunion.com/jm/en/send-money-in-person.html" TargetMode="External" Id="R400ca5d951774177" /><Relationship Type="http://schemas.openxmlformats.org/officeDocument/2006/relationships/hyperlink" Target="https://unsplash.com/photos/KIPqvvTOC1s" TargetMode="External" Id="R950c741ae8bc4ca7" /><Relationship Type="http://schemas.openxmlformats.org/officeDocument/2006/relationships/hyperlink" Target="https://www.capitalfm.co.ke/lifestyle/2018/07/20/19-reasons-pride-is-important-in-a-man/" TargetMode="External" Id="Re36f451157084c85" /><Relationship Type="http://schemas.openxmlformats.org/officeDocument/2006/relationships/hyperlink" Target="https://www.latimes.com/entertainment-arts/music/story/2022-07-06/method-man-destinys-child-apology" TargetMode="External" Id="R42efb0834fb547ff" /><Relationship Type="http://schemas.openxmlformats.org/officeDocument/2006/relationships/hyperlink" Target="https://mensline.org.au/mens-mental-health/male-stereotypes-and-the-man-box/" TargetMode="External" Id="R4369096a1c7f4453" /><Relationship Type="http://schemas.openxmlformats.org/officeDocument/2006/relationships/hyperlink" Target="https://www.vukuzenzele.gov.za/soup-kitchens-improve-quality-life" TargetMode="External" Id="Rf12e5589a53a4035" /><Relationship Type="http://schemas.openxmlformats.org/officeDocument/2006/relationships/hyperlink" Target="https://kawarthanow.com/2017/05/22/great-gilmour-street-garage-sale-2017/" TargetMode="External" Id="Ra719eb806655403c" /><Relationship Type="http://schemas.openxmlformats.org/officeDocument/2006/relationships/hyperlink" Target="https://www.sabcnews.com/sabcnews/mpumalanga-fun-walk-raises-funds-for-children-suffering-from-cancer/" TargetMode="External" Id="R352eb845da254126" /><Relationship Type="http://schemas.openxmlformats.org/officeDocument/2006/relationships/hyperlink" Target="https://en.wikipedia.org/wiki/Raffle" TargetMode="External" Id="Rb78d552fa5944ac0" /><Relationship Type="http://schemas.openxmlformats.org/officeDocument/2006/relationships/hyperlink" Target="https://ca.movies.yahoo.com/these-5-sanitary-pad-donation-drives-require-your-attention-030056873.html?guccounter=1&amp;guce_referrer=aHR0cHM6Ly93d3cuZ29vZ2xlLmNvbS8&amp;guce_referrer_sig=AQAAAEfcHSTsu-5wLFFhyKsjQ4OqQWyXPeTBP2Pgq068XMZauPRdqYU2-jeSjr3LnZ-PZM3ta8JorgUhIMFrQkc0kAchihawUViUpll_iyX0wa1Lho-fCMcBwJILxUqf3a81KJ7Of3UFmquf4FruaTV2dma2j7lUtlynnguLevA1hRH8" TargetMode="External" Id="Ra85292ba1a04461c" /><Relationship Type="http://schemas.openxmlformats.org/officeDocument/2006/relationships/hyperlink" Target="https://www.iproperty.com.my/guides/buy-house-property-auctions-malaysia-57584" TargetMode="External" Id="R55ee5bfa6c534f85" /><Relationship Type="http://schemas.openxmlformats.org/officeDocument/2006/relationships/hyperlink" Target="https://www.pinterest.es/pin/56013589088694627/" TargetMode="External" Id="Raf532eefee3b48c2" /><Relationship Type="http://schemas.openxmlformats.org/officeDocument/2006/relationships/hyperlink" Target="https://www.lifeopedia.com/how-to-prepare-clothing-donations/" TargetMode="External" Id="R55f15b7dc9ea4f55" /><Relationship Type="http://schemas.openxmlformats.org/officeDocument/2006/relationships/hyperlink" Target="https://www.tescoplc.com/sustainability/communities/food-donations/" TargetMode="External" Id="Rbac8490c36884433" /><Relationship Type="http://schemas.openxmlformats.org/officeDocument/2006/relationships/hyperlink" Target="https://expressionscounselling.com/9-reasons-to-seek-counselling/" TargetMode="External" Id="Rf9f3d47a66d74f43" /><Relationship Type="http://schemas.openxmlformats.org/officeDocument/2006/relationships/hyperlink" Target="https://www.sabcnews.com/sabcnews/mpumalanga-fun-walk-raises-funds-for-children-suffering-from-cancer/" TargetMode="External" Id="Rdd448b66d3c74a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2023-04-01T17:37:22.6422053Z</dcterms:created>
  <dcterms:modified xsi:type="dcterms:W3CDTF">2023-04-03T13:43:36.2727033Z</dcterms:modified>
  <dc:creator>Nonjabulo  Mathenjwa</dc:creator>
  <lastModifiedBy>Nonjabulo  Mathenjwa</lastModifiedBy>
</coreProperties>
</file>