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85" w:rsidRPr="00716F8B" w:rsidRDefault="00716F8B">
      <w:pPr>
        <w:rPr>
          <w:rFonts w:ascii="Arial" w:hAnsi="Arial" w:cs="Arial"/>
          <w:b/>
        </w:rPr>
      </w:pPr>
      <w:r w:rsidRPr="00716F8B">
        <w:rPr>
          <w:rFonts w:ascii="Arial" w:hAnsi="Arial" w:cs="Arial"/>
          <w:b/>
        </w:rPr>
        <w:t>ЛБ_03 – Программирование циклических алгоритмов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743"/>
        <w:gridCol w:w="5939"/>
      </w:tblGrid>
      <w:tr w:rsidR="00A32C6E" w:rsidRPr="00A32C6E" w:rsidTr="00A32C6E">
        <w:tc>
          <w:tcPr>
            <w:tcW w:w="5000" w:type="pct"/>
            <w:gridSpan w:val="2"/>
          </w:tcPr>
          <w:p w:rsidR="00A32C6E" w:rsidRPr="00A32C6E" w:rsidRDefault="00A32C6E">
            <w:pPr>
              <w:rPr>
                <w:rFonts w:ascii="Arial" w:hAnsi="Arial" w:cs="Arial"/>
                <w:sz w:val="18"/>
                <w:szCs w:val="16"/>
              </w:rPr>
            </w:pPr>
            <w:r w:rsidRPr="00A32C6E">
              <w:rPr>
                <w:rFonts w:ascii="Arial" w:hAnsi="Arial" w:cs="Arial"/>
                <w:b/>
                <w:sz w:val="18"/>
                <w:szCs w:val="16"/>
              </w:rPr>
              <w:t>Задание 1</w:t>
            </w:r>
          </w:p>
        </w:tc>
      </w:tr>
      <w:tr w:rsidR="00A32C6E" w:rsidRPr="00A32C6E" w:rsidTr="00A32C6E">
        <w:tc>
          <w:tcPr>
            <w:tcW w:w="2220" w:type="pct"/>
          </w:tcPr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A32C6E">
              <w:rPr>
                <w:rFonts w:ascii="Arial" w:hAnsi="Arial" w:cs="Arial"/>
                <w:sz w:val="18"/>
                <w:szCs w:val="16"/>
                <w:lang w:val="en-US"/>
              </w:rPr>
              <w:t>1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procedure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p1;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const</w:t>
            </w:r>
            <w:proofErr w:type="spellEnd"/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k 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var</w:t>
            </w:r>
            <w:proofErr w:type="spellEnd"/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z, x, c: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real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begin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x:=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6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 x'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,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       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,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'Z'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repeat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c:= (x +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(k) * k) / (k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z:= tan(x)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 xml:space="preserve">5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* c;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(x: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, z: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10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x:= x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6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until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x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36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end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cs="Courier New CYR"/>
                <w:sz w:val="18"/>
                <w:szCs w:val="16"/>
                <w:lang w:val="en-US"/>
              </w:rPr>
              <w:t xml:space="preserve">    </w:t>
            </w: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x       Z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 xml:space="preserve"> 6.0  916.3757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12.0  918.0308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18.0  919.5294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24.0  920.5318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30.0  918.2613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36.0  934.4171</w:t>
            </w:r>
          </w:p>
        </w:tc>
        <w:tc>
          <w:tcPr>
            <w:tcW w:w="2780" w:type="pct"/>
          </w:tcPr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A32C6E">
              <w:rPr>
                <w:rFonts w:ascii="Arial" w:hAnsi="Arial" w:cs="Arial"/>
                <w:sz w:val="18"/>
                <w:szCs w:val="16"/>
                <w:lang w:val="en-US"/>
              </w:rPr>
              <w:t>2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procedure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p2;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const</w:t>
            </w:r>
            <w:proofErr w:type="spellEnd"/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a 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2.1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var</w:t>
            </w:r>
            <w:proofErr w:type="spellEnd"/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x, Z, b: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real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begin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x:=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10.2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 x'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,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       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,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'Z'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repeat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b:= x + cos(x);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z:= sin(x / a) + abs(a - b) /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(b);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(x: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, z: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x:= x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0.4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until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x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13</w:t>
            </w:r>
          </w:p>
          <w:p w:rsidR="00A32C6E" w:rsidRPr="00A32C6E" w:rsidRDefault="00A32C6E" w:rsidP="00BF19FA">
            <w:pPr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end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cs="Courier New CYR"/>
                <w:sz w:val="18"/>
                <w:szCs w:val="16"/>
                <w:lang w:val="en-US"/>
              </w:rPr>
              <w:t xml:space="preserve">     </w:t>
            </w: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x       Z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10.2     -0.9075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>10.6     -0.8666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 xml:space="preserve"> 11     -0.7914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>11.4     -0.6846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>11.8     -0.5499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>12.2     -0.3922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>12.6     -0.2172</w:t>
            </w:r>
          </w:p>
        </w:tc>
      </w:tr>
      <w:tr w:rsidR="00A32C6E" w:rsidRPr="00A32C6E" w:rsidTr="00A32C6E">
        <w:tc>
          <w:tcPr>
            <w:tcW w:w="5000" w:type="pct"/>
            <w:gridSpan w:val="2"/>
          </w:tcPr>
          <w:p w:rsidR="00A32C6E" w:rsidRPr="00A32C6E" w:rsidRDefault="00A32C6E" w:rsidP="00841DF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A32C6E">
              <w:rPr>
                <w:rFonts w:ascii="Arial" w:hAnsi="Arial" w:cs="Arial"/>
                <w:b/>
                <w:sz w:val="18"/>
                <w:szCs w:val="16"/>
              </w:rPr>
              <w:t>Задание 2</w:t>
            </w:r>
          </w:p>
        </w:tc>
      </w:tr>
      <w:tr w:rsidR="00A32C6E" w:rsidRPr="00A32C6E" w:rsidTr="00A32C6E">
        <w:tc>
          <w:tcPr>
            <w:tcW w:w="2220" w:type="pct"/>
          </w:tcPr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program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zad4;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const</w:t>
            </w:r>
            <w:proofErr w:type="spellEnd"/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k0 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10e2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R 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8.314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Ea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k, T: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700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repeat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if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 &lt;=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720 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Ea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60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if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(T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720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and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(T &lt;=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730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Ea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59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    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Ea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57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k:= k0 *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exp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(-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Ea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/ (R * T));  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(T: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k: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T:= T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until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750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proofErr w:type="gram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proofErr w:type="gram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700    989.74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705    989.82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710    989.89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715    989.96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720    990.03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725    990.26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730    990.33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735    990.72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740    990.78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745    990.84</w:t>
            </w:r>
          </w:p>
          <w:p w:rsidR="00A32C6E" w:rsidRPr="00A32C6E" w:rsidRDefault="00A32C6E" w:rsidP="00A32C6E">
            <w:pPr>
              <w:autoSpaceDE w:val="0"/>
              <w:autoSpaceDN w:val="0"/>
              <w:adjustRightInd w:val="0"/>
              <w:rPr>
                <w:rFonts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750    990.90</w:t>
            </w:r>
            <w:bookmarkStart w:id="0" w:name="_GoBack"/>
            <w:bookmarkEnd w:id="0"/>
          </w:p>
        </w:tc>
        <w:tc>
          <w:tcPr>
            <w:tcW w:w="2780" w:type="pct"/>
          </w:tcPr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Program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zad5;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P, f1, f2, t: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repeat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f2:=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1250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/ (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sqrt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(t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273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1.08e3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307.6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if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 &lt;=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11.4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f1:=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sqrt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68.74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273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1.08e3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307.6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if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(t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11.4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and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(t &lt;=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37.8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f1:=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sqrt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124.7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273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1.08e3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307.6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f1:=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sqrt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134.7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273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1.08e3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307.6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P:=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exp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2.3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* 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2.68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* 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- f2 / f1) 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));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(t: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f2: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f1: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    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,P);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t:= t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until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50</w:t>
            </w:r>
          </w:p>
          <w:p w:rsidR="00A32C6E" w:rsidRPr="00A32C6E" w:rsidRDefault="00A32C6E" w:rsidP="00BA2581">
            <w:pPr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proofErr w:type="gram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proofErr w:type="gram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 xml:space="preserve">  5    173543.984711532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 xml:space="preserve"> </w:t>
            </w: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>10    1003912.2858914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15    6223.84188727593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20    40386.518502084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25    2847386.738036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30    648300307560906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35   3.07488437593693E-16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40    0.00105949663933753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45    0.0890141375906871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50    0.565494616503712</w:t>
            </w:r>
          </w:p>
        </w:tc>
      </w:tr>
    </w:tbl>
    <w:p w:rsidR="00716F8B" w:rsidRPr="00716F8B" w:rsidRDefault="00716F8B" w:rsidP="008F22B7">
      <w:pPr>
        <w:rPr>
          <w:rFonts w:ascii="Arial" w:hAnsi="Arial" w:cs="Arial"/>
        </w:rPr>
      </w:pPr>
    </w:p>
    <w:sectPr w:rsidR="00716F8B" w:rsidRPr="00716F8B" w:rsidSect="00716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04"/>
    <w:rsid w:val="00100A2B"/>
    <w:rsid w:val="00325E87"/>
    <w:rsid w:val="00694804"/>
    <w:rsid w:val="006F0286"/>
    <w:rsid w:val="00716F8B"/>
    <w:rsid w:val="00754FFC"/>
    <w:rsid w:val="00841DF5"/>
    <w:rsid w:val="008A7DCE"/>
    <w:rsid w:val="008D3F85"/>
    <w:rsid w:val="008F22B7"/>
    <w:rsid w:val="0095470D"/>
    <w:rsid w:val="00A30A7D"/>
    <w:rsid w:val="00A32C6E"/>
    <w:rsid w:val="00BA2581"/>
    <w:rsid w:val="00D725F8"/>
    <w:rsid w:val="00E2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Чузлов Вячеслав Алексеевич</dc:creator>
  <cp:lastModifiedBy>Vyacheslav A. Chuzlov</cp:lastModifiedBy>
  <cp:revision>3</cp:revision>
  <dcterms:created xsi:type="dcterms:W3CDTF">2021-02-22T01:04:00Z</dcterms:created>
  <dcterms:modified xsi:type="dcterms:W3CDTF">2021-02-22T01:05:00Z</dcterms:modified>
</cp:coreProperties>
</file>