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605A8" w14:textId="5A215607" w:rsidR="00C84D32" w:rsidRDefault="00C84D32">
      <w:r>
        <w:t>Git hub repo of the code-:</w:t>
      </w:r>
      <w:r>
        <w:br/>
      </w:r>
      <w:hyperlink r:id="rId4" w:history="1">
        <w:r w:rsidRPr="008465E4">
          <w:rPr>
            <w:rStyle w:val="Hyperlink"/>
          </w:rPr>
          <w:t>https://github.com/a-i-git/BE_Project</w:t>
        </w:r>
      </w:hyperlink>
      <w:r>
        <w:br/>
      </w:r>
      <w:r>
        <w:br/>
      </w:r>
      <w:r w:rsidRPr="00C84D32">
        <w:t>https://github.com/a-i-git/api_dhaanya</w:t>
      </w:r>
    </w:p>
    <w:sectPr w:rsidR="00C84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32"/>
    <w:rsid w:val="0046065E"/>
    <w:rsid w:val="00C8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E703"/>
  <w15:chartTrackingRefBased/>
  <w15:docId w15:val="{F161000E-9A4E-467B-8725-ADA3FB5F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D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4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-i-git/BE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INAMDAR</dc:creator>
  <cp:keywords/>
  <dc:description/>
  <cp:lastModifiedBy>AMOGH INAMDAR</cp:lastModifiedBy>
  <cp:revision>1</cp:revision>
  <dcterms:created xsi:type="dcterms:W3CDTF">2025-04-27T18:10:00Z</dcterms:created>
  <dcterms:modified xsi:type="dcterms:W3CDTF">2025-04-27T18:11:00Z</dcterms:modified>
</cp:coreProperties>
</file>