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CYCLE-1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Define a class ‘product’ with data members pcode, pname and price. Create 3 objects of the class and find the product having the lowest price.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class Product {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int pcode;</w:t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String pname;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double price;</w:t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public class Main{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Product p1 = new Product();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p1.pcode = 1;</w:t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p1.pname = "Product 1";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p1.price = 10.0;</w:t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Product p2 = new Product();</w:t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p2.pcode = 2;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p2.pname = "Product 2";</w:t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p2.price = 20.0;</w:t>
      </w:r>
    </w:p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Product p3 = new Product();</w:t>
      </w:r>
    </w:p>
    <w:p w:rsidR="00000000" w:rsidDel="00000000" w:rsidP="00000000" w:rsidRDefault="00000000" w:rsidRPr="00000000" w14:paraId="0000001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p3.pcode = 3;</w:t>
      </w:r>
    </w:p>
    <w:p w:rsidR="00000000" w:rsidDel="00000000" w:rsidP="00000000" w:rsidRDefault="00000000" w:rsidRPr="00000000" w14:paraId="0000001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p3.pname = "Product 3";</w:t>
      </w:r>
    </w:p>
    <w:p w:rsidR="00000000" w:rsidDel="00000000" w:rsidP="00000000" w:rsidRDefault="00000000" w:rsidRPr="00000000" w14:paraId="0000001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p3.price = 5.0;</w:t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Product lowestPriceProduct = p1;</w:t>
      </w:r>
    </w:p>
    <w:p w:rsidR="00000000" w:rsidDel="00000000" w:rsidP="00000000" w:rsidRDefault="00000000" w:rsidRPr="00000000" w14:paraId="0000001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Product[] products = {p1, p2, p3};</w:t>
      </w:r>
    </w:p>
    <w:p w:rsidR="00000000" w:rsidDel="00000000" w:rsidP="00000000" w:rsidRDefault="00000000" w:rsidRPr="00000000" w14:paraId="0000002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for (Product product : products) {</w:t>
      </w:r>
    </w:p>
    <w:p w:rsidR="00000000" w:rsidDel="00000000" w:rsidP="00000000" w:rsidRDefault="00000000" w:rsidRPr="00000000" w14:paraId="0000002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if (product.price &lt; lowestPriceProduct.price) {</w:t>
      </w:r>
    </w:p>
    <w:p w:rsidR="00000000" w:rsidDel="00000000" w:rsidP="00000000" w:rsidRDefault="00000000" w:rsidRPr="00000000" w14:paraId="0000002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    lowestPriceProduct = product;</w:t>
      </w:r>
    </w:p>
    <w:p w:rsidR="00000000" w:rsidDel="00000000" w:rsidP="00000000" w:rsidRDefault="00000000" w:rsidRPr="00000000" w14:paraId="0000002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System.out.println("Name : Vidhya\nReg.no : SJC22MCA-2055\nDate :   24/03/2032\nCourse code : 20MCA132\n---------------------");</w:t>
      </w:r>
    </w:p>
    <w:p w:rsidR="00000000" w:rsidDel="00000000" w:rsidP="00000000" w:rsidRDefault="00000000" w:rsidRPr="00000000" w14:paraId="0000002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System.out.println("Product with lowest price:");</w:t>
      </w:r>
    </w:p>
    <w:p w:rsidR="00000000" w:rsidDel="00000000" w:rsidP="00000000" w:rsidRDefault="00000000" w:rsidRPr="00000000" w14:paraId="0000002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System.out.println("Product code: " + lowestPriceProduct.pcode);</w:t>
      </w:r>
    </w:p>
    <w:p w:rsidR="00000000" w:rsidDel="00000000" w:rsidP="00000000" w:rsidRDefault="00000000" w:rsidRPr="00000000" w14:paraId="0000002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System.out.println("Product name: " + lowestPriceProduct.pname);</w:t>
      </w:r>
    </w:p>
    <w:p w:rsidR="00000000" w:rsidDel="00000000" w:rsidP="00000000" w:rsidRDefault="00000000" w:rsidRPr="00000000" w14:paraId="0000002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System.out.println("Product price: " + lowestPriceProduct.price);</w:t>
      </w:r>
    </w:p>
    <w:p w:rsidR="00000000" w:rsidDel="00000000" w:rsidP="00000000" w:rsidRDefault="00000000" w:rsidRPr="00000000" w14:paraId="0000002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67375" cy="29622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Read 2 matrices from the console and perform matrix addition.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public class MatrixAdd {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        System.out.println("Name : Vidhya\nReg.no : SJC22MCA-2055\nDate : 24/03/2032\nCourse code : 20MCA132");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        System.out.print("Enter the number of rows: ");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        int rows = input.nextInt();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        System.out.print("Enter the number of columns: ");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        int cols = input.nextInt();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        int[][] matrix1 = new int[rows][cols];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        int[][] matrix2 = new int[rows][cols];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 xml:space="preserve">        System.out.println("Enter the values of matrix 1:");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  <w:t xml:space="preserve">        for (int i = 0; i &lt; rows; i++) {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 (int j = 0; j &lt; cols; j++) {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matrix1[i][j] = input.nextInt();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  <w:t xml:space="preserve">        System.out.println("Enter the values of matrix 2:");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 xml:space="preserve">        for (int i = 0; i &lt; rows; i++) {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 (int j = 0; j &lt; cols; j++) {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matrix2[i][j] = input.nextInt();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  <w:t xml:space="preserve">        int[][] result = new int[rows][cols];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 xml:space="preserve">        for (int i = 0; i &lt; rows; i++) {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 (int j = 0; j &lt; cols; j++) {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result[i][j] = matrix1[i][j] + matrix2[i][j];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 xml:space="preserve">        System.out.println("The sum of the matrices is:");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  <w:t xml:space="preserve">        for (int i = 0; i &lt; rows; i++) {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 (int j = 0; j &lt; cols; j++) {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System.out.print(result[i][j] + " ");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86425" cy="3857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Add complex numbers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  <w:t xml:space="preserve">public class ComplexNumber {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  <w:t xml:space="preserve">    private double real;</w:t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  <w:t xml:space="preserve">    private double imaginary;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  <w:t xml:space="preserve">    public ComplexNumber(double real, double imaginary) {</w:t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  <w:t xml:space="preserve">        this.real = real;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  <w:t xml:space="preserve">        this.imaginary = imaginary;</w:t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  <w:t xml:space="preserve">    public ComplexNumber add(ComplexNumber other) {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  <w:t xml:space="preserve">        double newReal = this.real + other.real;</w:t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  <w:t xml:space="preserve">        double newImaginary = this.imaginary + other.imaginary;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  <w:t xml:space="preserve">        return new ComplexNumber(newReal, newImaginary);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  <w:t xml:space="preserve">        if (imaginary &gt;= 0) {</w:t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  <w:t xml:space="preserve">            return real + " + " + imaginary + "i";</w:t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  <w:t xml:space="preserve">            return real + " - " + (-imaginary) + "i";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F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ComplexNumber num1 = new ComplexNumber(3, 4);</w:t>
      </w:r>
    </w:p>
    <w:p w:rsidR="00000000" w:rsidDel="00000000" w:rsidP="00000000" w:rsidRDefault="00000000" w:rsidRPr="00000000" w14:paraId="00000080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ComplexNumber num2 = new ComplexNumber(1, -2);</w:t>
      </w:r>
    </w:p>
    <w:p w:rsidR="00000000" w:rsidDel="00000000" w:rsidP="00000000" w:rsidRDefault="00000000" w:rsidRPr="00000000" w14:paraId="00000081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ComplexNumber sum = num1.add(num2);</w:t>
      </w:r>
    </w:p>
    <w:p w:rsidR="00000000" w:rsidDel="00000000" w:rsidP="00000000" w:rsidRDefault="00000000" w:rsidRPr="00000000" w14:paraId="00000082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System.out.println("Name : Vidhya\nReg.no : SJC22MCA-2055\nDate :   24/03/2032\nCourse code : 20MCA132\n---------------------");</w:t>
      </w:r>
    </w:p>
    <w:p w:rsidR="00000000" w:rsidDel="00000000" w:rsidP="00000000" w:rsidRDefault="00000000" w:rsidRPr="00000000" w14:paraId="00000083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System.out.println("Sum: " + sum);</w:t>
      </w:r>
    </w:p>
    <w:p w:rsidR="00000000" w:rsidDel="00000000" w:rsidP="00000000" w:rsidRDefault="00000000" w:rsidRPr="00000000" w14:paraId="00000084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00650" cy="1485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Read a matrix from the console and check whether it is symmetric or not.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public class Symmetric{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         System.out.println("Name : Vidhya\nReg.no : SJC22MCA-2055\nDate :   24/03/2032\nCourse code : 20MCA132\n---------------------");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System.out.print("Enter the number of rows/columns: ");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        int n = scanner.nextInt();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        int[][] matrix = new int[n][n];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System.out.println("Enter the elements of the matrix:");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            for (int j = 0; j &lt; n; j++) {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matrix[i][j] = scanner.nextInt();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        boolean isSymmetric = true;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            for (int j = 0; j &lt; i; j++) {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if (matrix[i][j] != matrix[j][i]) {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isSymmetric = false;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        if (isSymmetric) {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            System.out.println("The matrix is symmetric.");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            System.out.println("The matrix is not symmetric.");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562600" cy="33432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Create CPU with attribute price. Create inner class Processor (no. of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cores,manufacturer) and static nested class RAM (memory, manufacturer). Create an object of CPU and print information of Processor and RAM.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public class cpu{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    int price;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     class processor{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        int cores;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        String producer;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        processor(int noC, String manu){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            cores=noC;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            producer=manu;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        void display(){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System.out.println("\nProcessor info");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System.out.println("No. of Cores = "+cores);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System.out.println("Manufacturer = "+producer+"\n");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    static class ram{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        int mem;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        String manuf;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        ram(int memory,String producer ){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            mem=memory;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            manuf=producer;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        void display(){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System.out.println("\nRAM info");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System.out.println("Memory = "+mem+" GB");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System.out.println("Manufacturer = "+manuf+"\n");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    }}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    System.out.println("Name : Vidhya\nReg.no : SJC22MCA-2055\nDate :   24/03/2032\nCourse code : 20MCA132\n---------------------");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         cpu.ram obj1= new cpu.ram(8,"Intel");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         cpu obj2 = new cpu();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         cpu.processor obj3 = obj2.new processor(8,"Samsung");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         obj1.display();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         obj3.display();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57850" cy="28670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