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E26" w:rsidRDefault="009E32FA">
      <w:pPr>
        <w:rPr>
          <w:b/>
          <w:sz w:val="28"/>
          <w:szCs w:val="28"/>
        </w:rPr>
      </w:pPr>
      <w:r w:rsidRPr="009E32FA">
        <w:rPr>
          <w:b/>
          <w:sz w:val="28"/>
          <w:szCs w:val="28"/>
        </w:rPr>
        <w:t>Exercise 2: E-commerce Platform Search Function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Linq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ECommercePlatform</w:t>
      </w:r>
      <w:proofErr w:type="spellEnd"/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7CA668"/>
          <w:sz w:val="21"/>
          <w:szCs w:val="21"/>
        </w:rPr>
        <w:t>        // Sample product class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Id {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{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Price {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;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id,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name,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price)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7CA668"/>
          <w:sz w:val="21"/>
          <w:szCs w:val="21"/>
        </w:rPr>
        <w:t>        // Sample product list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products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999.99m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"Smartphone"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499.99m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"Tablet"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299.99m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"Headphones"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199.99m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Smartwatch</w:t>
      </w:r>
      <w:proofErr w:type="spell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249.99m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};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[] </w:t>
      </w:r>
      <w:proofErr w:type="spellStart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args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"Welcome to the E-commerce Platform!"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"Enter product name to search: 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searchTerm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ReadLine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searchResults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SearchProducts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searchResults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"Search Results:"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searchResults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$"ID: {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}, Name: {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}, Price: {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C</w:t>
      </w:r>
      <w:proofErr w:type="spell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WriteLine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CE9178"/>
          <w:sz w:val="21"/>
          <w:szCs w:val="21"/>
        </w:rPr>
        <w:t>"No products found."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7CA668"/>
          <w:sz w:val="21"/>
          <w:szCs w:val="21"/>
        </w:rPr>
        <w:t>        // Search function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9E32F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&gt; </w:t>
      </w:r>
      <w:proofErr w:type="spellStart"/>
      <w:r w:rsidRPr="009E32FA">
        <w:rPr>
          <w:rFonts w:ascii="Consolas" w:eastAsia="Times New Roman" w:hAnsi="Consolas" w:cs="Times New Roman"/>
          <w:color w:val="DCDCAA"/>
          <w:sz w:val="21"/>
          <w:szCs w:val="21"/>
        </w:rPr>
        <w:t>SearchProducts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9E32F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{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9E32F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IndexOf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searchTerm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StringComparison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OrdinalIgnoreCase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E32F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9E32F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proofErr w:type="gramStart"/>
      <w:r w:rsidRPr="009E32FA">
        <w:rPr>
          <w:rFonts w:ascii="Consolas" w:eastAsia="Times New Roman" w:hAnsi="Consolas" w:cs="Times New Roman"/>
          <w:color w:val="9CDCFE"/>
          <w:sz w:val="21"/>
          <w:szCs w:val="21"/>
        </w:rPr>
        <w:t>ToList</w:t>
      </w:r>
      <w:proofErr w:type="spell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9E32FA" w:rsidRPr="009E32FA" w:rsidRDefault="009E32FA" w:rsidP="009E32F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E32F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9E32FA" w:rsidRDefault="009E32F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9E32FA" w:rsidRPr="009E32FA" w:rsidRDefault="009E32FA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1464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2 0046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32FA" w:rsidRPr="009E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27"/>
    <w:rsid w:val="009E32FA"/>
    <w:rsid w:val="00EA7127"/>
    <w:rsid w:val="00F1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2025-06-21T19:15:00Z</dcterms:created>
  <dcterms:modified xsi:type="dcterms:W3CDTF">2025-06-21T19:16:00Z</dcterms:modified>
</cp:coreProperties>
</file>