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10632368" w:rsidR="00DE2667" w:rsidRPr="005C2911" w:rsidRDefault="00CD3EF2" w:rsidP="00CD3EF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4652019B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53147352" w:rsidR="00DE2667" w:rsidRPr="005C2911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298ECBA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FBE708A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7F03739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35835E6C" w:rsidR="00DE2667" w:rsidRPr="00776BCC" w:rsidRDefault="00CD3EF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2C2D4" w14:textId="77777777" w:rsidR="005020CD" w:rsidRDefault="005020CD" w:rsidP="00275F3B">
      <w:r>
        <w:separator/>
      </w:r>
    </w:p>
  </w:endnote>
  <w:endnote w:type="continuationSeparator" w:id="0">
    <w:p w14:paraId="6F94DECB" w14:textId="77777777" w:rsidR="005020CD" w:rsidRDefault="005020CD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8160C" w14:textId="77777777" w:rsidR="005020CD" w:rsidRDefault="005020CD" w:rsidP="00275F3B">
      <w:r>
        <w:separator/>
      </w:r>
    </w:p>
  </w:footnote>
  <w:footnote w:type="continuationSeparator" w:id="0">
    <w:p w14:paraId="262220E8" w14:textId="77777777" w:rsidR="005020CD" w:rsidRDefault="005020CD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020CD"/>
    <w:rsid w:val="005A74AC"/>
    <w:rsid w:val="00636B72"/>
    <w:rsid w:val="007F4DDD"/>
    <w:rsid w:val="008456D2"/>
    <w:rsid w:val="00CC0693"/>
    <w:rsid w:val="00CD3EF2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2022-03-03T02:03:00Z</dcterms:modified>
</cp:coreProperties>
</file>