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636E7" w14:textId="6DD1B17A" w:rsidR="004D3783" w:rsidRPr="004D3783" w:rsidRDefault="004D3783">
      <w:pPr>
        <w:rPr>
          <w:sz w:val="40"/>
          <w:szCs w:val="40"/>
        </w:rPr>
      </w:pPr>
      <w:r w:rsidRPr="004D3783">
        <w:rPr>
          <w:sz w:val="40"/>
          <w:szCs w:val="40"/>
        </w:rPr>
        <w:t>Day 14 Output:</w:t>
      </w:r>
    </w:p>
    <w:p w14:paraId="19F92D65" w14:textId="77777777" w:rsidR="004D3783" w:rsidRPr="004D3783" w:rsidRDefault="004D3783">
      <w:pPr>
        <w:rPr>
          <w:sz w:val="40"/>
          <w:szCs w:val="40"/>
        </w:rPr>
      </w:pPr>
    </w:p>
    <w:p w14:paraId="02F9BFFF" w14:textId="572A9236" w:rsidR="004D3783" w:rsidRPr="004D3783" w:rsidRDefault="004D3783">
      <w:pPr>
        <w:rPr>
          <w:sz w:val="40"/>
          <w:szCs w:val="40"/>
        </w:rPr>
      </w:pPr>
      <w:r w:rsidRPr="004D3783">
        <w:rPr>
          <w:sz w:val="40"/>
          <w:szCs w:val="40"/>
        </w:rPr>
        <w:t>Initial Page:</w:t>
      </w:r>
    </w:p>
    <w:p w14:paraId="2DADDEFC" w14:textId="77777777" w:rsidR="004D3783" w:rsidRDefault="004D3783"/>
    <w:p w14:paraId="58F74403" w14:textId="5579547C" w:rsidR="004D3783" w:rsidRDefault="004D3783">
      <w:r w:rsidRPr="004D3783">
        <w:drawing>
          <wp:inline distT="0" distB="0" distL="0" distR="0" wp14:anchorId="2AAAFC1B" wp14:editId="6A69AAA6">
            <wp:extent cx="5731510" cy="2814955"/>
            <wp:effectExtent l="0" t="0" r="2540" b="4445"/>
            <wp:docPr id="131118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81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8BC8" w14:textId="77777777" w:rsidR="004D3783" w:rsidRDefault="004D3783"/>
    <w:p w14:paraId="0C0B9AC9" w14:textId="3DE996EE" w:rsidR="004D3783" w:rsidRDefault="004D3783">
      <w:r w:rsidRPr="004D3783">
        <w:drawing>
          <wp:inline distT="0" distB="0" distL="0" distR="0" wp14:anchorId="45501076" wp14:editId="511A7ECE">
            <wp:extent cx="5731510" cy="1817370"/>
            <wp:effectExtent l="0" t="0" r="2540" b="0"/>
            <wp:docPr id="201944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42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4210" w14:textId="77777777" w:rsidR="004D3783" w:rsidRDefault="004D3783"/>
    <w:p w14:paraId="637219A7" w14:textId="77777777" w:rsidR="004D3783" w:rsidRDefault="004D3783"/>
    <w:p w14:paraId="36F992D9" w14:textId="77777777" w:rsidR="004D3783" w:rsidRDefault="004D3783"/>
    <w:p w14:paraId="0F47E0AD" w14:textId="77777777" w:rsidR="004D3783" w:rsidRDefault="004D3783"/>
    <w:p w14:paraId="66176625" w14:textId="77777777" w:rsidR="004D3783" w:rsidRDefault="004D3783"/>
    <w:p w14:paraId="3A31209D" w14:textId="77777777" w:rsidR="004D3783" w:rsidRDefault="004D3783"/>
    <w:p w14:paraId="32C623D3" w14:textId="1552B67F" w:rsidR="004D3783" w:rsidRPr="004D3783" w:rsidRDefault="004D3783">
      <w:pPr>
        <w:rPr>
          <w:sz w:val="40"/>
          <w:szCs w:val="40"/>
        </w:rPr>
      </w:pPr>
      <w:r w:rsidRPr="004D3783">
        <w:rPr>
          <w:sz w:val="40"/>
          <w:szCs w:val="40"/>
        </w:rPr>
        <w:lastRenderedPageBreak/>
        <w:t>Giving input:</w:t>
      </w:r>
    </w:p>
    <w:p w14:paraId="12E1E339" w14:textId="51DC4E3B" w:rsidR="004D3783" w:rsidRDefault="004D3783">
      <w:r w:rsidRPr="004D3783">
        <w:drawing>
          <wp:inline distT="0" distB="0" distL="0" distR="0" wp14:anchorId="0BB20780" wp14:editId="7F4AE1AD">
            <wp:extent cx="5731510" cy="2272665"/>
            <wp:effectExtent l="0" t="0" r="2540" b="0"/>
            <wp:docPr id="139283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37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C109" w14:textId="77777777" w:rsidR="004D3783" w:rsidRPr="004D3783" w:rsidRDefault="004D3783" w:rsidP="004D3783">
      <w:pPr>
        <w:rPr>
          <w:sz w:val="40"/>
          <w:szCs w:val="40"/>
        </w:rPr>
      </w:pPr>
      <w:r w:rsidRPr="004D3783">
        <w:rPr>
          <w:sz w:val="40"/>
          <w:szCs w:val="40"/>
        </w:rPr>
        <w:t>After taking input:</w:t>
      </w:r>
    </w:p>
    <w:p w14:paraId="62DC6C54" w14:textId="77777777" w:rsidR="004D3783" w:rsidRDefault="004D3783"/>
    <w:p w14:paraId="56881AA5" w14:textId="0EB9D67D" w:rsidR="004D3783" w:rsidRDefault="004D3783">
      <w:r w:rsidRPr="004D3783">
        <w:drawing>
          <wp:inline distT="0" distB="0" distL="0" distR="0" wp14:anchorId="0A662639" wp14:editId="00A6F47D">
            <wp:extent cx="5731510" cy="2138680"/>
            <wp:effectExtent l="0" t="0" r="2540" b="0"/>
            <wp:docPr id="205200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9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52E6" w14:textId="77777777" w:rsidR="004D3783" w:rsidRDefault="004D3783"/>
    <w:p w14:paraId="429C7C0D" w14:textId="473F8EAB" w:rsidR="004D3783" w:rsidRDefault="004D3783">
      <w:pPr>
        <w:rPr>
          <w:sz w:val="40"/>
          <w:szCs w:val="40"/>
        </w:rPr>
      </w:pPr>
      <w:r>
        <w:rPr>
          <w:sz w:val="40"/>
          <w:szCs w:val="40"/>
        </w:rPr>
        <w:t>Watch effect:</w:t>
      </w:r>
    </w:p>
    <w:p w14:paraId="7F004977" w14:textId="3975B247" w:rsidR="004D3783" w:rsidRDefault="004D3783">
      <w:pPr>
        <w:rPr>
          <w:sz w:val="40"/>
          <w:szCs w:val="40"/>
        </w:rPr>
      </w:pPr>
      <w:r w:rsidRPr="004D3783">
        <w:rPr>
          <w:sz w:val="40"/>
          <w:szCs w:val="40"/>
        </w:rPr>
        <w:drawing>
          <wp:inline distT="0" distB="0" distL="0" distR="0" wp14:anchorId="734514D2" wp14:editId="76A16BAB">
            <wp:extent cx="5731510" cy="1408430"/>
            <wp:effectExtent l="0" t="0" r="2540" b="1270"/>
            <wp:docPr id="16494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5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853F" w14:textId="77777777" w:rsidR="004D3783" w:rsidRDefault="004D3783">
      <w:pPr>
        <w:rPr>
          <w:sz w:val="40"/>
          <w:szCs w:val="40"/>
        </w:rPr>
      </w:pPr>
    </w:p>
    <w:p w14:paraId="5752FF48" w14:textId="01985FB4" w:rsidR="004D3783" w:rsidRDefault="004D378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useWatch</w:t>
      </w:r>
      <w:proofErr w:type="spellEnd"/>
      <w:r>
        <w:rPr>
          <w:sz w:val="40"/>
          <w:szCs w:val="40"/>
        </w:rPr>
        <w:t xml:space="preserve"> hook:</w:t>
      </w:r>
    </w:p>
    <w:p w14:paraId="78F12B55" w14:textId="140DA429" w:rsidR="004D3783" w:rsidRDefault="004D3783">
      <w:pPr>
        <w:rPr>
          <w:sz w:val="40"/>
          <w:szCs w:val="40"/>
        </w:rPr>
      </w:pPr>
      <w:r w:rsidRPr="004D3783">
        <w:rPr>
          <w:sz w:val="40"/>
          <w:szCs w:val="40"/>
        </w:rPr>
        <w:drawing>
          <wp:inline distT="0" distB="0" distL="0" distR="0" wp14:anchorId="6A5F78BB" wp14:editId="3951004C">
            <wp:extent cx="5731510" cy="1430655"/>
            <wp:effectExtent l="0" t="0" r="2540" b="0"/>
            <wp:docPr id="157102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26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D1AF" w14:textId="77777777" w:rsidR="004D3783" w:rsidRDefault="004D3783">
      <w:pPr>
        <w:rPr>
          <w:sz w:val="40"/>
          <w:szCs w:val="40"/>
        </w:rPr>
      </w:pPr>
    </w:p>
    <w:p w14:paraId="406D5F4E" w14:textId="78DA74EC" w:rsidR="004D3783" w:rsidRDefault="004D3783">
      <w:pPr>
        <w:rPr>
          <w:sz w:val="40"/>
          <w:szCs w:val="40"/>
        </w:rPr>
      </w:pPr>
      <w:r>
        <w:rPr>
          <w:sz w:val="40"/>
          <w:szCs w:val="40"/>
        </w:rPr>
        <w:t>4.Focus input:</w:t>
      </w:r>
    </w:p>
    <w:p w14:paraId="60270C74" w14:textId="41F45942" w:rsidR="004D3783" w:rsidRPr="004D3783" w:rsidRDefault="004D3783">
      <w:pPr>
        <w:rPr>
          <w:sz w:val="40"/>
          <w:szCs w:val="40"/>
        </w:rPr>
      </w:pPr>
      <w:r w:rsidRPr="004D3783">
        <w:rPr>
          <w:sz w:val="40"/>
          <w:szCs w:val="40"/>
        </w:rPr>
        <w:drawing>
          <wp:inline distT="0" distB="0" distL="0" distR="0" wp14:anchorId="56111836" wp14:editId="4CCCADC2">
            <wp:extent cx="5731510" cy="1449070"/>
            <wp:effectExtent l="0" t="0" r="2540" b="0"/>
            <wp:docPr id="132205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51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783" w:rsidRPr="004D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83"/>
    <w:rsid w:val="004D3783"/>
    <w:rsid w:val="00AE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7E08"/>
  <w15:chartTrackingRefBased/>
  <w15:docId w15:val="{404B9E1E-475E-4685-8562-103C92BA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1</cp:revision>
  <dcterms:created xsi:type="dcterms:W3CDTF">2025-06-09T16:09:00Z</dcterms:created>
  <dcterms:modified xsi:type="dcterms:W3CDTF">2025-06-09T16:17:00Z</dcterms:modified>
</cp:coreProperties>
</file>