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846" w:rsidRPr="00832EEB" w:rsidRDefault="00F24846" w:rsidP="00F2484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bookmarkStart w:id="0" w:name="_GoBack"/>
    </w:p>
    <w:p w:rsidR="00F24846" w:rsidRPr="00832EEB" w:rsidRDefault="00F24846" w:rsidP="00F248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2E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F24846" w:rsidRPr="00832EEB" w:rsidRDefault="00F24846" w:rsidP="00F248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2E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Чернівецький національний університет імені Юрія </w:t>
      </w:r>
      <w:proofErr w:type="spellStart"/>
      <w:r w:rsidRPr="00832E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Федьковича</w:t>
      </w:r>
      <w:proofErr w:type="spellEnd"/>
    </w:p>
    <w:p w:rsidR="00F24846" w:rsidRPr="00832EEB" w:rsidRDefault="00F24846" w:rsidP="00F248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2EEB">
        <w:rPr>
          <w:rFonts w:ascii="Times New Roman" w:eastAsia="Times New Roman" w:hAnsi="Times New Roman" w:cs="Times New Roman"/>
          <w:bCs/>
          <w:smallCaps/>
          <w:color w:val="000000"/>
          <w:sz w:val="28"/>
          <w:szCs w:val="28"/>
          <w:lang w:eastAsia="uk-UA"/>
        </w:rPr>
        <w:t xml:space="preserve">ВСП «Фаховий коледж ЧНУ імені Юрія </w:t>
      </w:r>
      <w:proofErr w:type="spellStart"/>
      <w:r w:rsidRPr="00832EEB">
        <w:rPr>
          <w:rFonts w:ascii="Times New Roman" w:eastAsia="Times New Roman" w:hAnsi="Times New Roman" w:cs="Times New Roman"/>
          <w:bCs/>
          <w:smallCaps/>
          <w:color w:val="000000"/>
          <w:sz w:val="28"/>
          <w:szCs w:val="28"/>
          <w:lang w:eastAsia="uk-UA"/>
        </w:rPr>
        <w:t>Федьковича</w:t>
      </w:r>
      <w:proofErr w:type="spellEnd"/>
      <w:r w:rsidRPr="00832EEB">
        <w:rPr>
          <w:rFonts w:ascii="Times New Roman" w:eastAsia="Times New Roman" w:hAnsi="Times New Roman" w:cs="Times New Roman"/>
          <w:bCs/>
          <w:smallCaps/>
          <w:color w:val="000000"/>
          <w:sz w:val="28"/>
          <w:szCs w:val="28"/>
          <w:lang w:eastAsia="uk-UA"/>
        </w:rPr>
        <w:t>»</w:t>
      </w:r>
    </w:p>
    <w:p w:rsidR="00F24846" w:rsidRDefault="00F24846" w:rsidP="00F2484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:rsidR="00F24846" w:rsidRDefault="00F24846" w:rsidP="00F248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Звіт</w:t>
      </w:r>
    </w:p>
    <w:p w:rsidR="00F24846" w:rsidRDefault="00F24846" w:rsidP="00F248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про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виконання лабораторної роботи №2</w:t>
      </w:r>
    </w:p>
    <w:p w:rsidR="00F24846" w:rsidRDefault="00F24846" w:rsidP="00F2484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Побітові операції»</w:t>
      </w:r>
    </w:p>
    <w:p w:rsidR="00F24846" w:rsidRDefault="00F24846" w:rsidP="00F2484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з дисципліни </w:t>
      </w:r>
    </w:p>
    <w:p w:rsidR="00F24846" w:rsidRPr="00B55D40" w:rsidRDefault="00F24846" w:rsidP="00F248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«Об’єктно-орієнтоване програмування»</w:t>
      </w:r>
    </w:p>
    <w:p w:rsidR="00F24846" w:rsidRDefault="00F24846" w:rsidP="00F24846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:rsidR="00F24846" w:rsidRDefault="00F24846" w:rsidP="00F24846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Виконала: студентка 31-КН групи</w:t>
      </w:r>
    </w:p>
    <w:p w:rsidR="00F24846" w:rsidRDefault="00F24846" w:rsidP="00F24846">
      <w:pPr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К.В. Ковальська</w:t>
      </w:r>
    </w:p>
    <w:p w:rsidR="00F24846" w:rsidRDefault="00F24846" w:rsidP="00F24846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Перевірив: канд. фіз.-мат. Наук</w:t>
      </w:r>
    </w:p>
    <w:p w:rsidR="00F24846" w:rsidRDefault="00F24846" w:rsidP="00F24846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доцент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Лазорик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В.В.</w:t>
      </w:r>
    </w:p>
    <w:p w:rsidR="00F24846" w:rsidRDefault="00F24846" w:rsidP="00F24846">
      <w:pPr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Оцінка:</w:t>
      </w:r>
    </w:p>
    <w:p w:rsidR="00F24846" w:rsidRDefault="00F24846" w:rsidP="00F24846">
      <w:pPr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Дата захисту:</w:t>
      </w:r>
    </w:p>
    <w:p w:rsidR="00F24846" w:rsidRDefault="00F24846" w:rsidP="00F248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24846" w:rsidRDefault="00F24846" w:rsidP="00F2484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:rsidR="00F24846" w:rsidRDefault="00F24846" w:rsidP="00F2484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24846" w:rsidRDefault="00F24846" w:rsidP="00F2484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24846" w:rsidRDefault="00F24846" w:rsidP="00F2484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24846" w:rsidRDefault="00F24846" w:rsidP="00F2484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24846" w:rsidRDefault="00F24846" w:rsidP="00F248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24846" w:rsidRDefault="00F24846" w:rsidP="00F248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Чернівці 2023 р.</w:t>
      </w:r>
    </w:p>
    <w:bookmarkEnd w:id="0"/>
    <w:p w:rsidR="00F24846" w:rsidRDefault="00F24846" w:rsidP="00F248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03AAD" w:rsidRDefault="00003AAD"/>
    <w:p w:rsidR="00F24846" w:rsidRDefault="00F24846">
      <w:pPr>
        <w:rPr>
          <w:sz w:val="24"/>
        </w:rPr>
      </w:pPr>
      <w:r w:rsidRPr="00F24846">
        <w:rPr>
          <w:b/>
          <w:sz w:val="24"/>
        </w:rPr>
        <w:lastRenderedPageBreak/>
        <w:t>Завдання 1.</w:t>
      </w:r>
      <w:r w:rsidRPr="00F24846">
        <w:rPr>
          <w:sz w:val="24"/>
        </w:rPr>
        <w:t xml:space="preserve"> Обчислення виразів з використанням побітових операцій. Задано цілі числа a, b, c та d. Обчислити вираз без використання операцій множення та ділення(замінивши на їх операцій зсувів).</w:t>
      </w:r>
    </w:p>
    <w:p w:rsidR="00F24846" w:rsidRDefault="00F24846">
      <w:pPr>
        <w:rPr>
          <w:sz w:val="24"/>
        </w:rPr>
      </w:pPr>
      <w:r w:rsidRPr="00F24846">
        <w:rPr>
          <w:sz w:val="24"/>
        </w:rPr>
        <w:drawing>
          <wp:inline distT="0" distB="0" distL="0" distR="0" wp14:anchorId="72737C40" wp14:editId="5372A147">
            <wp:extent cx="3391374" cy="4382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1A" w:rsidRDefault="00A1371A" w:rsidP="00A1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1371A" w:rsidRDefault="00A1371A" w:rsidP="00A1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371A" w:rsidRDefault="00A1371A" w:rsidP="00A1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A1371A" w:rsidRDefault="00A1371A" w:rsidP="00A1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ukr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371A" w:rsidRDefault="00A1371A" w:rsidP="00A1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b, c, d;</w:t>
      </w:r>
    </w:p>
    <w:p w:rsidR="00A1371A" w:rsidRDefault="00A1371A" w:rsidP="00A1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значення 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371A" w:rsidRDefault="00A1371A" w:rsidP="00A1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A1371A" w:rsidRDefault="00A1371A" w:rsidP="00A1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значення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371A" w:rsidRDefault="00A1371A" w:rsidP="00A1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A1371A" w:rsidRDefault="00A1371A" w:rsidP="00A1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значення c: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371A" w:rsidRDefault="00A1371A" w:rsidP="00A1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A1371A" w:rsidRDefault="00A1371A" w:rsidP="00A1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значення d: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371A" w:rsidRDefault="00A1371A" w:rsidP="00A1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:rsidR="00A1371A" w:rsidRDefault="00A1371A" w:rsidP="00A1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(b &lt;&lt; 10) + ((d &lt;&lt; 4) + (a &lt;&lt; 3)</w:t>
      </w:r>
      <w:r>
        <w:rPr>
          <w:rFonts w:ascii="Cascadia Mono" w:hAnsi="Cascadia Mono" w:cs="Cascadia Mono"/>
          <w:color w:val="000000"/>
          <w:sz w:val="19"/>
          <w:szCs w:val="19"/>
        </w:rPr>
        <w:t>) - ((c &lt;&lt; 12) - c) + (d &lt;&lt; 4);</w:t>
      </w:r>
    </w:p>
    <w:p w:rsidR="00A1371A" w:rsidRDefault="00A1371A" w:rsidP="00A13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24846" w:rsidRDefault="00A1371A" w:rsidP="00A1371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0;}</w:t>
      </w:r>
    </w:p>
    <w:p w:rsidR="00A1371A" w:rsidRDefault="00A1371A" w:rsidP="00A1371A">
      <w:pPr>
        <w:rPr>
          <w:sz w:val="24"/>
        </w:rPr>
      </w:pPr>
      <w:r w:rsidRPr="00A1371A">
        <w:rPr>
          <w:sz w:val="24"/>
        </w:rPr>
        <w:drawing>
          <wp:inline distT="0" distB="0" distL="0" distR="0" wp14:anchorId="76AF2FED" wp14:editId="43533061">
            <wp:extent cx="2305372" cy="1171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1A" w:rsidRDefault="00A1371A" w:rsidP="00A1371A">
      <w:r>
        <w:rPr>
          <w:b/>
          <w:sz w:val="24"/>
        </w:rPr>
        <w:t>Завдання 2</w:t>
      </w:r>
      <w:r w:rsidRPr="00F24846">
        <w:rPr>
          <w:b/>
          <w:sz w:val="24"/>
        </w:rPr>
        <w:t>.</w:t>
      </w:r>
      <w:r w:rsidRPr="00F24846">
        <w:rPr>
          <w:sz w:val="24"/>
        </w:rPr>
        <w:t xml:space="preserve"> </w:t>
      </w:r>
      <w:r>
        <w:t xml:space="preserve">10. Задано текст, який складається з 4 рядків до 16 символів у рядку. Доповнити пробілами рядки до 16 символів. Шифрувати тексти таким чином, щоб кожний символ тексту записувався у два байта. Два байта мають таку структуру: у бітах 0-3 молодша частина ASCII - коду символу (4 біти), </w:t>
      </w:r>
      <w:r>
        <w:t xml:space="preserve"> </w:t>
      </w:r>
      <w:r>
        <w:t>у бітах 4-5 знаходиться номер рядка букви (2 біти), у бітах 6-9 позиція букви у рядку (4 біти), у бітах 10-13 старша частина ASCII - коду символу (4 біти), у бітах 6-13 ASCII - код символу (8 біт), 14 біт – біт парності полів 4-9 (1 біт) 15 біт - біт парності коду символу (1 біт)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padTextTo16Chars(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paddedText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paddedText.length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&lt; 16) {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paddedText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paddedText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: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lowerPart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 &amp; 0x0F;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upperPart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(c &gt;&gt; 4) &amp; 0x0F;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((c &gt;&gt; 2) &amp; 0x0F) | (((c &gt;&gt; 6) &amp; 0x03) &lt;&lt; 4);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</w:t>
      </w:r>
      <w:r>
        <w:rPr>
          <w:rFonts w:ascii="Cascadia Mono" w:hAnsi="Cascadia Mono" w:cs="Cascadia Mono"/>
          <w:color w:val="000000"/>
          <w:sz w:val="19"/>
          <w:szCs w:val="19"/>
        </w:rPr>
        <w:t>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(c &amp; 1) ^ ((c &gt;&gt; 1) &amp; 1);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byte1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lowerPart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4) 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6);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byt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upperPart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4);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byte1;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byte2;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ukr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текст (до 4 рядків по 16 символів у кожному):\n"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4; i++) {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padTextTo16Chars(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"Зашифрований текст у вигляді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шістнадцяткових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байт:\n"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&gt;(c));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2BD2" w:rsidRDefault="006C2BD2" w:rsidP="006C2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2BD2" w:rsidRDefault="006C2BD2" w:rsidP="006C2BD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0;}</w:t>
      </w:r>
    </w:p>
    <w:p w:rsidR="006C2BD2" w:rsidRDefault="006C2BD2" w:rsidP="006C2BD2">
      <w:pPr>
        <w:rPr>
          <w:sz w:val="24"/>
          <w:lang w:val="en-US"/>
        </w:rPr>
      </w:pPr>
      <w:r w:rsidRPr="006C2BD2">
        <w:rPr>
          <w:sz w:val="24"/>
        </w:rPr>
        <w:drawing>
          <wp:inline distT="0" distB="0" distL="0" distR="0" wp14:anchorId="07361B33" wp14:editId="24E5C595">
            <wp:extent cx="5833533" cy="113535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928" cy="113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D2" w:rsidRDefault="00D944D2" w:rsidP="006C2BD2">
      <w:r>
        <w:t>Завдання 3. Реалізувати завдання 2 з використанням структур з бітовими полями та об’єднаннями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>
        <w:rPr>
          <w:rFonts w:ascii="Cascadia Mono" w:hAnsi="Cascadia Mono" w:cs="Cascadia Mono"/>
          <w:color w:val="008000"/>
          <w:sz w:val="19"/>
          <w:szCs w:val="19"/>
        </w:rPr>
        <w:t>труктура, що представляє біти символу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CharacterBits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lowerPart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4;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</w:t>
      </w:r>
      <w:r>
        <w:rPr>
          <w:rFonts w:ascii="Cascadia Mono" w:hAnsi="Cascadia Mono" w:cs="Cascadia Mono"/>
          <w:color w:val="008000"/>
          <w:sz w:val="19"/>
          <w:szCs w:val="19"/>
        </w:rPr>
        <w:t>олодша частина ASCII-коду (4 біти)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2;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</w:t>
      </w:r>
      <w:r>
        <w:rPr>
          <w:rFonts w:ascii="Cascadia Mono" w:hAnsi="Cascadia Mono" w:cs="Cascadia Mono"/>
          <w:color w:val="008000"/>
          <w:sz w:val="19"/>
          <w:szCs w:val="19"/>
        </w:rPr>
        <w:t>омер рядка букви (2 біти)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4;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</w:t>
      </w:r>
      <w:r>
        <w:rPr>
          <w:rFonts w:ascii="Cascadia Mono" w:hAnsi="Cascadia Mono" w:cs="Cascadia Mono"/>
          <w:color w:val="008000"/>
          <w:sz w:val="19"/>
          <w:szCs w:val="19"/>
        </w:rPr>
        <w:t>озиція букви у рядку (4 біти)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upperPart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4;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>
        <w:rPr>
          <w:rFonts w:ascii="Cascadia Mono" w:hAnsi="Cascadia Mono" w:cs="Cascadia Mono"/>
          <w:color w:val="008000"/>
          <w:sz w:val="19"/>
          <w:szCs w:val="19"/>
        </w:rPr>
        <w:t>тарша частина ASCII-коду (4 біти)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codeParity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1;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</w:t>
      </w:r>
      <w:r>
        <w:rPr>
          <w:rFonts w:ascii="Cascadia Mono" w:hAnsi="Cascadia Mono" w:cs="Cascadia Mono"/>
          <w:color w:val="008000"/>
          <w:sz w:val="19"/>
          <w:szCs w:val="19"/>
        </w:rPr>
        <w:t>іт парності полів 4-9 (1 біт)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charParity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1;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</w:t>
      </w:r>
      <w:r>
        <w:rPr>
          <w:rFonts w:ascii="Cascadia Mono" w:hAnsi="Cascadia Mono" w:cs="Cascadia Mono"/>
          <w:color w:val="008000"/>
          <w:sz w:val="19"/>
          <w:szCs w:val="19"/>
        </w:rPr>
        <w:t>іт парності коду символу (1 біт)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>
        <w:rPr>
          <w:rFonts w:ascii="Cascadia Mono" w:hAnsi="Cascadia Mono" w:cs="Cascadia Mono"/>
          <w:color w:val="008000"/>
          <w:sz w:val="19"/>
          <w:szCs w:val="19"/>
        </w:rPr>
        <w:t>б'єднання для зберігання двох байт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TwoBytes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CharacterBits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padTextTo16Chars(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paddedText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paddedText.length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&lt; 16) {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paddedText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paddedText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: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TwoBytes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encodedChar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encodedChar.bits.lowerPart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 &amp; 0x0F;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encodedChar.bits.upperPart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(c &gt;&gt; 4) &amp; 0x0F;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encodedChar.bits.row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>
        <w:rPr>
          <w:rFonts w:ascii="Cascadia Mono" w:hAnsi="Cascadia Mono" w:cs="Cascadia Mono"/>
          <w:color w:val="008000"/>
          <w:sz w:val="19"/>
          <w:szCs w:val="19"/>
        </w:rPr>
        <w:t>амініть на відповідний номер рядка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encodedChar.bits.position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>
        <w:rPr>
          <w:rFonts w:ascii="Cascadia Mono" w:hAnsi="Cascadia Mono" w:cs="Cascadia Mono"/>
          <w:color w:val="008000"/>
          <w:sz w:val="19"/>
          <w:szCs w:val="19"/>
        </w:rPr>
        <w:t>амініть на відповідну позицію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encodedChar.bits.codeParity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</w:t>
      </w:r>
      <w:r>
        <w:rPr>
          <w:rFonts w:ascii="Cascadia Mono" w:hAnsi="Cascadia Mono" w:cs="Cascadia Mono"/>
          <w:color w:val="008000"/>
          <w:sz w:val="19"/>
          <w:szCs w:val="19"/>
        </w:rPr>
        <w:t>озрахує біт парності для полів 4-9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encodedChar.bits.charParity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</w:t>
      </w:r>
      <w:r>
        <w:rPr>
          <w:rFonts w:ascii="Cascadia Mono" w:hAnsi="Cascadia Mono" w:cs="Cascadia Mono"/>
          <w:color w:val="008000"/>
          <w:sz w:val="19"/>
          <w:szCs w:val="19"/>
        </w:rPr>
        <w:t>озрахує біт парності для коду символу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&gt;(encodedChar.value &amp; 0xFF);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&gt;((encodedChar.value &gt;&gt; 8) &amp; 0xFF);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ukr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текст (до 4 рядків по 16 символів у кожному):\n"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4; i++) {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padTextTo16Chars(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</w:t>
      </w:r>
      <w:r>
        <w:rPr>
          <w:rFonts w:ascii="Cascadia Mono" w:hAnsi="Cascadia Mono" w:cs="Cascadia Mono"/>
          <w:color w:val="000000"/>
          <w:sz w:val="19"/>
          <w:szCs w:val="19"/>
        </w:rPr>
        <w:t>ryptedText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"Зашифрований текст у вигляді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шістнадцяткових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байт:\n"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encryptedText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&gt;(c));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44D2" w:rsidRPr="00D944D2" w:rsidRDefault="00D944D2" w:rsidP="00D944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44D2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2DB87BC0" wp14:editId="03EE4F42">
            <wp:extent cx="6120765" cy="12587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5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4D2" w:rsidRPr="00D944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6A3"/>
    <w:rsid w:val="00003AAD"/>
    <w:rsid w:val="004C76A3"/>
    <w:rsid w:val="006C2BD2"/>
    <w:rsid w:val="00A1371A"/>
    <w:rsid w:val="00D944D2"/>
    <w:rsid w:val="00F2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8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4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48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8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4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48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3305</Words>
  <Characters>1884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Смарт</dc:creator>
  <cp:keywords/>
  <dc:description/>
  <cp:lastModifiedBy>Смарт</cp:lastModifiedBy>
  <cp:revision>3</cp:revision>
  <dcterms:created xsi:type="dcterms:W3CDTF">2023-10-13T10:35:00Z</dcterms:created>
  <dcterms:modified xsi:type="dcterms:W3CDTF">2023-10-14T09:47:00Z</dcterms:modified>
</cp:coreProperties>
</file>