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3791" w14:textId="0B18646A" w:rsidR="00305D61" w:rsidRDefault="006D72EE">
      <w:r>
        <w:t>1)</w:t>
      </w:r>
      <w:r w:rsidRPr="006D72EE">
        <w:t xml:space="preserve"> </w:t>
      </w:r>
      <w:r w:rsidRPr="006D72EE">
        <w:t xml:space="preserve">1. Java Date and Time </w:t>
      </w:r>
    </w:p>
    <w:p w14:paraId="7E1C4788" w14:textId="77777777" w:rsidR="006D72EE" w:rsidRPr="006D72EE" w:rsidRDefault="006D72EE" w:rsidP="006D72EE">
      <w:r w:rsidRPr="006D72EE">
        <w:t>class Result {</w:t>
      </w:r>
    </w:p>
    <w:p w14:paraId="1DF11CBA" w14:textId="77777777" w:rsidR="006D72EE" w:rsidRPr="006D72EE" w:rsidRDefault="006D72EE" w:rsidP="006D72EE"/>
    <w:p w14:paraId="45E7C9D6" w14:textId="77777777" w:rsidR="006D72EE" w:rsidRPr="006D72EE" w:rsidRDefault="006D72EE" w:rsidP="006D72EE">
      <w:r w:rsidRPr="006D72EE">
        <w:t xml:space="preserve">    public static String </w:t>
      </w:r>
      <w:proofErr w:type="spellStart"/>
      <w:proofErr w:type="gramStart"/>
      <w:r w:rsidRPr="006D72EE">
        <w:t>findDay</w:t>
      </w:r>
      <w:proofErr w:type="spellEnd"/>
      <w:r w:rsidRPr="006D72EE">
        <w:t>(</w:t>
      </w:r>
      <w:proofErr w:type="gramEnd"/>
      <w:r w:rsidRPr="006D72EE">
        <w:t xml:space="preserve">int month, int day, int </w:t>
      </w:r>
      <w:proofErr w:type="gramStart"/>
      <w:r w:rsidRPr="006D72EE">
        <w:t>year){</w:t>
      </w:r>
      <w:proofErr w:type="gramEnd"/>
    </w:p>
    <w:p w14:paraId="6836EE68" w14:textId="77777777" w:rsidR="006D72EE" w:rsidRPr="006D72EE" w:rsidRDefault="006D72EE" w:rsidP="006D72EE">
      <w:r w:rsidRPr="006D72EE">
        <w:t xml:space="preserve">        </w:t>
      </w:r>
    </w:p>
    <w:p w14:paraId="1E64F98E" w14:textId="77777777" w:rsidR="006D72EE" w:rsidRPr="006D72EE" w:rsidRDefault="006D72EE" w:rsidP="006D72EE">
      <w:r w:rsidRPr="006D72EE">
        <w:t xml:space="preserve">        </w:t>
      </w:r>
    </w:p>
    <w:p w14:paraId="22C67409" w14:textId="77777777" w:rsidR="006D72EE" w:rsidRPr="006D72EE" w:rsidRDefault="006D72EE" w:rsidP="006D72EE">
      <w:r w:rsidRPr="006D72EE">
        <w:t xml:space="preserve">        </w:t>
      </w:r>
      <w:proofErr w:type="spellStart"/>
      <w:r w:rsidRPr="006D72EE">
        <w:t>LocalDate</w:t>
      </w:r>
      <w:proofErr w:type="spellEnd"/>
      <w:r w:rsidRPr="006D72EE">
        <w:t xml:space="preserve"> date = </w:t>
      </w:r>
      <w:proofErr w:type="spellStart"/>
      <w:r w:rsidRPr="006D72EE">
        <w:t>LocalDate.of</w:t>
      </w:r>
      <w:proofErr w:type="spellEnd"/>
      <w:r w:rsidRPr="006D72EE">
        <w:t>(</w:t>
      </w:r>
      <w:proofErr w:type="gramStart"/>
      <w:r w:rsidRPr="006D72EE">
        <w:t>year ,</w:t>
      </w:r>
      <w:proofErr w:type="gramEnd"/>
      <w:r w:rsidRPr="006D72EE">
        <w:t xml:space="preserve"> </w:t>
      </w:r>
      <w:proofErr w:type="gramStart"/>
      <w:r w:rsidRPr="006D72EE">
        <w:t>month ,</w:t>
      </w:r>
      <w:proofErr w:type="gramEnd"/>
      <w:r w:rsidRPr="006D72EE">
        <w:t xml:space="preserve"> day);</w:t>
      </w:r>
    </w:p>
    <w:p w14:paraId="325E40A2" w14:textId="77777777" w:rsidR="006D72EE" w:rsidRPr="006D72EE" w:rsidRDefault="006D72EE" w:rsidP="006D72EE">
      <w:r w:rsidRPr="006D72EE">
        <w:t xml:space="preserve">        return </w:t>
      </w:r>
      <w:proofErr w:type="spellStart"/>
      <w:proofErr w:type="gramStart"/>
      <w:r w:rsidRPr="006D72EE">
        <w:t>date.getDayOfWeek</w:t>
      </w:r>
      <w:proofErr w:type="spellEnd"/>
      <w:proofErr w:type="gramEnd"/>
      <w:r w:rsidRPr="006D72EE">
        <w:t>(</w:t>
      </w:r>
      <w:proofErr w:type="gramStart"/>
      <w:r w:rsidRPr="006D72EE">
        <w:t>).</w:t>
      </w:r>
      <w:proofErr w:type="spellStart"/>
      <w:r w:rsidRPr="006D72EE">
        <w:t>toString</w:t>
      </w:r>
      <w:proofErr w:type="spellEnd"/>
      <w:proofErr w:type="gramEnd"/>
      <w:r w:rsidRPr="006D72EE">
        <w:t>();</w:t>
      </w:r>
    </w:p>
    <w:p w14:paraId="64E245A4" w14:textId="77777777" w:rsidR="006D72EE" w:rsidRPr="006D72EE" w:rsidRDefault="006D72EE" w:rsidP="006D72EE">
      <w:r w:rsidRPr="006D72EE">
        <w:t>    }</w:t>
      </w:r>
    </w:p>
    <w:p w14:paraId="579686A8" w14:textId="77777777" w:rsidR="006D72EE" w:rsidRPr="006D72EE" w:rsidRDefault="006D72EE" w:rsidP="006D72EE">
      <w:r w:rsidRPr="006D72EE">
        <w:t>}</w:t>
      </w:r>
    </w:p>
    <w:p w14:paraId="1BD01AB8" w14:textId="795AF948" w:rsidR="006D72EE" w:rsidRDefault="006D72EE">
      <w:r w:rsidRPr="006D72EE">
        <w:drawing>
          <wp:inline distT="0" distB="0" distL="0" distR="0" wp14:anchorId="321A2822" wp14:editId="30826643">
            <wp:extent cx="5037257" cy="4930567"/>
            <wp:effectExtent l="0" t="0" r="0" b="3810"/>
            <wp:docPr id="184601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9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9CAE" w14:textId="77777777" w:rsidR="006D72EE" w:rsidRDefault="006D72EE"/>
    <w:p w14:paraId="4218B9AB" w14:textId="77777777" w:rsidR="006D72EE" w:rsidRDefault="006D72EE"/>
    <w:p w14:paraId="56CDC78C" w14:textId="77777777" w:rsidR="006D72EE" w:rsidRDefault="006D72EE" w:rsidP="006D72EE">
      <w:r>
        <w:lastRenderedPageBreak/>
        <w:t>2)</w:t>
      </w:r>
      <w:r w:rsidRPr="006D72EE">
        <w:t xml:space="preserve"> </w:t>
      </w:r>
      <w:r w:rsidRPr="006D72EE">
        <w:t>Number of Days Between Two Dates</w:t>
      </w:r>
    </w:p>
    <w:p w14:paraId="7FC73CAE" w14:textId="50C954F9" w:rsidR="006D72EE" w:rsidRPr="006D72EE" w:rsidRDefault="006D72EE" w:rsidP="006D72EE">
      <w:r w:rsidRPr="006D72EE">
        <w:t xml:space="preserve"> import </w:t>
      </w:r>
      <w:proofErr w:type="spellStart"/>
      <w:r w:rsidRPr="006D72EE">
        <w:t>java.time</w:t>
      </w:r>
      <w:proofErr w:type="spellEnd"/>
      <w:r w:rsidRPr="006D72EE">
        <w:t>.*;</w:t>
      </w:r>
    </w:p>
    <w:p w14:paraId="196FD141" w14:textId="77777777" w:rsidR="006D72EE" w:rsidRPr="006D72EE" w:rsidRDefault="006D72EE" w:rsidP="006D72EE">
      <w:r w:rsidRPr="006D72EE">
        <w:t xml:space="preserve">import </w:t>
      </w:r>
      <w:proofErr w:type="spellStart"/>
      <w:proofErr w:type="gramStart"/>
      <w:r w:rsidRPr="006D72EE">
        <w:t>java.time</w:t>
      </w:r>
      <w:proofErr w:type="gramEnd"/>
      <w:r w:rsidRPr="006D72EE">
        <w:t>.</w:t>
      </w:r>
      <w:proofErr w:type="gramStart"/>
      <w:r w:rsidRPr="006D72EE">
        <w:t>temporal.ChronoUnit</w:t>
      </w:r>
      <w:proofErr w:type="spellEnd"/>
      <w:proofErr w:type="gramEnd"/>
      <w:r w:rsidRPr="006D72EE">
        <w:t>;</w:t>
      </w:r>
    </w:p>
    <w:p w14:paraId="71BB6FC5" w14:textId="77777777" w:rsidR="006D72EE" w:rsidRPr="006D72EE" w:rsidRDefault="006D72EE" w:rsidP="006D72EE"/>
    <w:p w14:paraId="3EBBCB82" w14:textId="77777777" w:rsidR="006D72EE" w:rsidRPr="006D72EE" w:rsidRDefault="006D72EE" w:rsidP="006D72EE">
      <w:r w:rsidRPr="006D72EE">
        <w:t>class Solution {</w:t>
      </w:r>
    </w:p>
    <w:p w14:paraId="457B0647" w14:textId="77777777" w:rsidR="006D72EE" w:rsidRPr="006D72EE" w:rsidRDefault="006D72EE" w:rsidP="006D72EE">
      <w:r w:rsidRPr="006D72EE">
        <w:t xml:space="preserve">    public int </w:t>
      </w:r>
      <w:proofErr w:type="spellStart"/>
      <w:proofErr w:type="gramStart"/>
      <w:r w:rsidRPr="006D72EE">
        <w:t>daysBetweenDates</w:t>
      </w:r>
      <w:proofErr w:type="spellEnd"/>
      <w:r w:rsidRPr="006D72EE">
        <w:t>(</w:t>
      </w:r>
      <w:proofErr w:type="gramEnd"/>
      <w:r w:rsidRPr="006D72EE">
        <w:t>String date1, String date2) {</w:t>
      </w:r>
    </w:p>
    <w:p w14:paraId="1BACB9A5" w14:textId="77777777" w:rsidR="006D72EE" w:rsidRPr="006D72EE" w:rsidRDefault="006D72EE" w:rsidP="006D72EE">
      <w:r w:rsidRPr="006D72EE">
        <w:t xml:space="preserve">        </w:t>
      </w:r>
    </w:p>
    <w:p w14:paraId="4C5ABF57" w14:textId="77777777" w:rsidR="006D72EE" w:rsidRPr="006D72EE" w:rsidRDefault="006D72EE" w:rsidP="006D72EE">
      <w:r w:rsidRPr="006D72EE">
        <w:t xml:space="preserve">        </w:t>
      </w:r>
      <w:proofErr w:type="spellStart"/>
      <w:r w:rsidRPr="006D72EE">
        <w:t>LocalDate</w:t>
      </w:r>
      <w:proofErr w:type="spellEnd"/>
      <w:r w:rsidRPr="006D72EE">
        <w:t xml:space="preserve"> d1 = </w:t>
      </w:r>
      <w:proofErr w:type="spellStart"/>
      <w:r w:rsidRPr="006D72EE">
        <w:t>LocalDate.parse</w:t>
      </w:r>
      <w:proofErr w:type="spellEnd"/>
      <w:r w:rsidRPr="006D72EE">
        <w:t>(date1);</w:t>
      </w:r>
    </w:p>
    <w:p w14:paraId="506B429F" w14:textId="77777777" w:rsidR="006D72EE" w:rsidRPr="006D72EE" w:rsidRDefault="006D72EE" w:rsidP="006D72EE">
      <w:r w:rsidRPr="006D72EE">
        <w:t xml:space="preserve">        </w:t>
      </w:r>
      <w:proofErr w:type="spellStart"/>
      <w:r w:rsidRPr="006D72EE">
        <w:t>LocalDate</w:t>
      </w:r>
      <w:proofErr w:type="spellEnd"/>
      <w:r w:rsidRPr="006D72EE">
        <w:t xml:space="preserve"> d2 = </w:t>
      </w:r>
      <w:proofErr w:type="spellStart"/>
      <w:r w:rsidRPr="006D72EE">
        <w:t>LocalDate.parse</w:t>
      </w:r>
      <w:proofErr w:type="spellEnd"/>
      <w:r w:rsidRPr="006D72EE">
        <w:t>(date2);</w:t>
      </w:r>
    </w:p>
    <w:p w14:paraId="3DE7BBAF" w14:textId="77777777" w:rsidR="006D72EE" w:rsidRPr="006D72EE" w:rsidRDefault="006D72EE" w:rsidP="006D72EE"/>
    <w:p w14:paraId="7E17EDF4" w14:textId="77777777" w:rsidR="006D72EE" w:rsidRPr="006D72EE" w:rsidRDefault="006D72EE" w:rsidP="006D72EE">
      <w:r w:rsidRPr="006D72EE">
        <w:t xml:space="preserve">        return (int) </w:t>
      </w:r>
      <w:proofErr w:type="spellStart"/>
      <w:proofErr w:type="gramStart"/>
      <w:r w:rsidRPr="006D72EE">
        <w:t>Math.abs</w:t>
      </w:r>
      <w:proofErr w:type="spellEnd"/>
      <w:r w:rsidRPr="006D72EE">
        <w:t>(</w:t>
      </w:r>
      <w:proofErr w:type="spellStart"/>
      <w:r w:rsidRPr="006D72EE">
        <w:t>ChronoUnit.DAYS.between</w:t>
      </w:r>
      <w:proofErr w:type="spellEnd"/>
      <w:proofErr w:type="gramEnd"/>
      <w:r w:rsidRPr="006D72EE">
        <w:t>(d</w:t>
      </w:r>
      <w:proofErr w:type="gramStart"/>
      <w:r w:rsidRPr="006D72EE">
        <w:t>1 ,</w:t>
      </w:r>
      <w:proofErr w:type="gramEnd"/>
      <w:r w:rsidRPr="006D72EE">
        <w:t xml:space="preserve"> d2));</w:t>
      </w:r>
    </w:p>
    <w:p w14:paraId="7710B17C" w14:textId="77777777" w:rsidR="006D72EE" w:rsidRPr="006D72EE" w:rsidRDefault="006D72EE" w:rsidP="006D72EE">
      <w:r w:rsidRPr="006D72EE">
        <w:br/>
      </w:r>
    </w:p>
    <w:p w14:paraId="5675C806" w14:textId="77777777" w:rsidR="006D72EE" w:rsidRPr="006D72EE" w:rsidRDefault="006D72EE" w:rsidP="006D72EE">
      <w:r w:rsidRPr="006D72EE">
        <w:t>    }</w:t>
      </w:r>
    </w:p>
    <w:p w14:paraId="7F877042" w14:textId="77777777" w:rsidR="006D72EE" w:rsidRPr="006D72EE" w:rsidRDefault="006D72EE" w:rsidP="006D72EE">
      <w:r w:rsidRPr="006D72EE">
        <w:t>}</w:t>
      </w:r>
    </w:p>
    <w:p w14:paraId="0FBE1DF3" w14:textId="4B28A4DA" w:rsidR="006D72EE" w:rsidRDefault="006D72EE">
      <w:r w:rsidRPr="006D72EE">
        <w:lastRenderedPageBreak/>
        <w:drawing>
          <wp:inline distT="0" distB="0" distL="0" distR="0" wp14:anchorId="71491B6E" wp14:editId="1CAE3BCE">
            <wp:extent cx="3977985" cy="4778154"/>
            <wp:effectExtent l="0" t="0" r="3810" b="3810"/>
            <wp:docPr id="2321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8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2580" w14:textId="19DF0653" w:rsidR="006D72EE" w:rsidRDefault="006D72EE"/>
    <w:sectPr w:rsidR="006D7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EE"/>
    <w:rsid w:val="00305D61"/>
    <w:rsid w:val="006D72EE"/>
    <w:rsid w:val="00B936CD"/>
    <w:rsid w:val="00E5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2835"/>
  <w15:chartTrackingRefBased/>
  <w15:docId w15:val="{293734B8-61FB-4028-AA87-F8342C1A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2026-09-17T04:41:00Z</dcterms:created>
  <dcterms:modified xsi:type="dcterms:W3CDTF">2026-09-17T04:43:00Z</dcterms:modified>
</cp:coreProperties>
</file>