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3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2B3AE05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C75571" wp14:editId="1D764C00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227F57E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B7A54" wp14:editId="7920DA0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201D066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AA482A4" w14:textId="13E39921" w:rsidR="003C76B8" w:rsidRDefault="00F86B4C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945DC" wp14:editId="44B5F778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F8C99" w14:textId="77777777" w:rsidR="003C76B8" w:rsidRDefault="003C76B8" w:rsidP="003C76B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F1B8C6" w14:textId="77777777" w:rsidR="003C76B8" w:rsidRDefault="003C76B8" w:rsidP="003C76B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945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79EF8C99" w14:textId="77777777" w:rsidR="003C76B8" w:rsidRDefault="003C76B8" w:rsidP="003C76B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F1B8C6" w14:textId="77777777" w:rsidR="003C76B8" w:rsidRDefault="003C76B8" w:rsidP="003C76B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4A027" w14:textId="77777777" w:rsidR="003C76B8" w:rsidRDefault="003C76B8" w:rsidP="003C76B8"/>
    <w:p w14:paraId="61F0C917" w14:textId="77777777" w:rsidR="003C76B8" w:rsidRDefault="003C76B8" w:rsidP="003C76B8">
      <w:pPr>
        <w:jc w:val="center"/>
      </w:pPr>
      <w:r>
        <w:t>Academic Year: 2025–2026</w:t>
      </w:r>
    </w:p>
    <w:p w14:paraId="6D5F57C9" w14:textId="77777777" w:rsidR="003C76B8" w:rsidRDefault="003C76B8" w:rsidP="003C76B8">
      <w:pPr>
        <w:jc w:val="center"/>
      </w:pPr>
      <w:r>
        <w:t>SUMMER SEMESTER - SS2526</w:t>
      </w:r>
    </w:p>
    <w:p w14:paraId="7DB7B174" w14:textId="77777777" w:rsidR="003C76B8" w:rsidRDefault="003C76B8" w:rsidP="003C76B8">
      <w:r>
        <w:br/>
        <w:t>Course Code</w:t>
      </w:r>
      <w:r>
        <w:tab/>
        <w:t>: 10211CS207</w:t>
      </w:r>
    </w:p>
    <w:p w14:paraId="0B1F9DAA" w14:textId="77777777" w:rsidR="003C76B8" w:rsidRDefault="003C76B8" w:rsidP="003C76B8">
      <w:r>
        <w:t>Course Name</w:t>
      </w:r>
      <w:r>
        <w:tab/>
        <w:t>: Database Management Systems</w:t>
      </w:r>
    </w:p>
    <w:p w14:paraId="56F0333C" w14:textId="3EC3FCBC" w:rsidR="003C76B8" w:rsidRDefault="003C76B8" w:rsidP="003C76B8">
      <w:r>
        <w:t>Slot No</w:t>
      </w:r>
      <w:r>
        <w:tab/>
        <w:t>:  S</w:t>
      </w:r>
      <w:r w:rsidR="00F86B4C">
        <w:t>8L12</w:t>
      </w:r>
      <w:r>
        <w:br/>
      </w:r>
    </w:p>
    <w:p w14:paraId="57EA72A4" w14:textId="77777777" w:rsidR="003C76B8" w:rsidRDefault="003C76B8" w:rsidP="003C76B8">
      <w:pPr>
        <w:pStyle w:val="Title"/>
      </w:pPr>
      <w:r>
        <w:t>DBMS TASK - 9 REPORT</w:t>
      </w:r>
    </w:p>
    <w:p w14:paraId="583CE25B" w14:textId="77777777" w:rsidR="003C76B8" w:rsidRDefault="003C76B8" w:rsidP="003C76B8">
      <w:pPr>
        <w:rPr>
          <w:sz w:val="28"/>
          <w:szCs w:val="24"/>
        </w:rPr>
      </w:pPr>
    </w:p>
    <w:p w14:paraId="32C4A2A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CA112E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0A5FC64C" w14:textId="77777777" w:rsidR="003C76B8" w:rsidRDefault="003C76B8" w:rsidP="003C76B8"/>
    <w:p w14:paraId="17470DE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003E9534" w14:textId="77777777" w:rsidTr="00A37708">
        <w:tc>
          <w:tcPr>
            <w:tcW w:w="1353" w:type="dxa"/>
          </w:tcPr>
          <w:p w14:paraId="1BEE1F6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9379840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4D87CF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9A23A72" w14:textId="77777777" w:rsidTr="00A37708">
        <w:tc>
          <w:tcPr>
            <w:tcW w:w="1353" w:type="dxa"/>
            <w:vAlign w:val="bottom"/>
          </w:tcPr>
          <w:p w14:paraId="7BEEA954" w14:textId="2F7F15F0" w:rsidR="003C76B8" w:rsidRDefault="003C76B8" w:rsidP="00A37708">
            <w:pPr>
              <w:spacing w:line="240" w:lineRule="auto"/>
            </w:pPr>
            <w:r>
              <w:t>VTU29</w:t>
            </w:r>
            <w:r w:rsidR="00F86B4C">
              <w:t>338</w:t>
            </w:r>
          </w:p>
        </w:tc>
        <w:tc>
          <w:tcPr>
            <w:tcW w:w="2468" w:type="dxa"/>
            <w:vAlign w:val="bottom"/>
          </w:tcPr>
          <w:p w14:paraId="0DE2F9A0" w14:textId="201A5A44" w:rsidR="003C76B8" w:rsidRDefault="003C76B8" w:rsidP="00A37708">
            <w:pPr>
              <w:spacing w:line="240" w:lineRule="auto"/>
            </w:pPr>
            <w:r>
              <w:t>24UEC</w:t>
            </w:r>
            <w:r w:rsidR="00F86B4C">
              <w:t>S0754</w:t>
            </w:r>
          </w:p>
        </w:tc>
        <w:tc>
          <w:tcPr>
            <w:tcW w:w="4809" w:type="dxa"/>
            <w:vAlign w:val="bottom"/>
          </w:tcPr>
          <w:p w14:paraId="578F2599" w14:textId="6C982FD0" w:rsidR="003C76B8" w:rsidRDefault="00F86B4C" w:rsidP="00A37708">
            <w:pPr>
              <w:spacing w:line="240" w:lineRule="auto"/>
            </w:pPr>
            <w:r>
              <w:t>M.NEHA</w:t>
            </w:r>
          </w:p>
        </w:tc>
      </w:tr>
    </w:tbl>
    <w:p w14:paraId="4FA8F56A" w14:textId="77777777" w:rsidR="003C76B8" w:rsidRDefault="003C76B8" w:rsidP="003C76B8">
      <w:r>
        <w:br/>
      </w:r>
    </w:p>
    <w:p w14:paraId="1FDBC0B9" w14:textId="77777777" w:rsidR="003C76B8" w:rsidRDefault="003C76B8" w:rsidP="003C76B8"/>
    <w:p w14:paraId="4C7D2B2F" w14:textId="77777777" w:rsidR="003C76B8" w:rsidRDefault="003C76B8" w:rsidP="003C76B8"/>
    <w:p w14:paraId="78EE89D4" w14:textId="1EC4477E" w:rsidR="003C76B8" w:rsidRDefault="00AB4180" w:rsidP="00AB4180">
      <w:pPr>
        <w:tabs>
          <w:tab w:val="left" w:pos="5172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22A8F7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CE8F0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523F2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3ACC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E0F908" w14:textId="77777777" w:rsidR="00F16464" w:rsidRDefault="00F16464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917A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TASK 9</w:t>
      </w:r>
    </w:p>
    <w:p w14:paraId="646E3491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2E38E04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1ECC2C8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19D4573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0222803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009EAB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1CC9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056D67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1352A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FBB8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5971629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DE0AE7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F9138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6142FE6C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752E5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9A3F6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246C23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2F95995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19276A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1B71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FEA78F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12FFA0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78984F2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0620D51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349AE7F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C27D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014AC2E9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C2417E6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7FB58F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73482E0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331B37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7E1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18C470E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32D07F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1968C3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778D970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E8F1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C74F21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D7933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5DC058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70958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7C8E18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724B26B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481952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E6DF4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2B5BC10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7A09422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503C6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9042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709366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1CD7EE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238B126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294DDE2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2B4F29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17071FD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5D594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337521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54E68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DA0AED" wp14:editId="52E1DF44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201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864D1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F243F" wp14:editId="175E57FC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799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B3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083E7F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F66DBE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EF95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222E2" wp14:editId="64E104C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94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D7D6F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F5F225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B6393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032FC" wp14:editId="7C30C35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5D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BDA5F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19471E3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56E1C8B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C2B99E" wp14:editId="4A57DA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DCC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0DC9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FD067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EED1EE6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016CD9"/>
    <w:rsid w:val="000D3987"/>
    <w:rsid w:val="00137E5D"/>
    <w:rsid w:val="00203022"/>
    <w:rsid w:val="003C76B8"/>
    <w:rsid w:val="005E3ACE"/>
    <w:rsid w:val="006465E5"/>
    <w:rsid w:val="007154D1"/>
    <w:rsid w:val="007C49C0"/>
    <w:rsid w:val="00A16E15"/>
    <w:rsid w:val="00A44A79"/>
    <w:rsid w:val="00AA7468"/>
    <w:rsid w:val="00AB4180"/>
    <w:rsid w:val="00BE62DF"/>
    <w:rsid w:val="00D2123E"/>
    <w:rsid w:val="00D671B2"/>
    <w:rsid w:val="00F16464"/>
    <w:rsid w:val="00F86B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BED"/>
  <w15:docId w15:val="{FE3145F8-2B74-4D4C-8BD1-0546EEE4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3</cp:revision>
  <dcterms:created xsi:type="dcterms:W3CDTF">2025-11-05T10:26:00Z</dcterms:created>
  <dcterms:modified xsi:type="dcterms:W3CDTF">2025-11-05T10:26:00Z</dcterms:modified>
</cp:coreProperties>
</file>