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58E1" w14:textId="77777777" w:rsidR="002B65C0" w:rsidRDefault="002B65C0" w:rsidP="00BE4BF0">
      <w:pPr>
        <w:rPr>
          <w:rFonts w:ascii="Arial" w:hAnsi="Arial" w:cs="Arial"/>
          <w:b/>
          <w:sz w:val="36"/>
          <w:szCs w:val="36"/>
          <w:lang w:val="en-US"/>
        </w:rPr>
      </w:pPr>
    </w:p>
    <w:p w14:paraId="01919FAF" w14:textId="77777777" w:rsidR="00615CED" w:rsidRPr="00B85D52" w:rsidRDefault="00B33C33" w:rsidP="00BE4BF0">
      <w:pPr>
        <w:rPr>
          <w:rFonts w:ascii="Arial" w:hAnsi="Arial" w:cs="Arial"/>
          <w:b/>
          <w:sz w:val="36"/>
          <w:szCs w:val="36"/>
          <w:lang w:val="en-US"/>
        </w:rPr>
      </w:pPr>
      <w:r w:rsidRPr="00B85D52">
        <w:rPr>
          <w:rFonts w:ascii="Arial" w:hAnsi="Arial" w:cs="Arial"/>
          <w:b/>
          <w:sz w:val="36"/>
          <w:szCs w:val="36"/>
          <w:lang w:val="en-US"/>
        </w:rPr>
        <w:t xml:space="preserve">Dual </w:t>
      </w:r>
      <w:r w:rsidR="00B85D52" w:rsidRPr="00B85D52">
        <w:rPr>
          <w:rFonts w:ascii="Arial" w:hAnsi="Arial" w:cs="Arial"/>
          <w:b/>
          <w:sz w:val="36"/>
          <w:szCs w:val="36"/>
          <w:lang w:val="en-US"/>
        </w:rPr>
        <w:t xml:space="preserve">master </w:t>
      </w:r>
      <w:proofErr w:type="spellStart"/>
      <w:r w:rsidR="00B85D52" w:rsidRPr="00B85D52">
        <w:rPr>
          <w:rFonts w:ascii="Arial" w:hAnsi="Arial" w:cs="Arial"/>
          <w:b/>
          <w:sz w:val="36"/>
          <w:szCs w:val="36"/>
          <w:lang w:val="en-US"/>
        </w:rPr>
        <w:t>program</w:t>
      </w:r>
      <w:r w:rsidR="009630D6">
        <w:rPr>
          <w:rFonts w:ascii="Arial" w:hAnsi="Arial" w:cs="Arial"/>
          <w:b/>
          <w:sz w:val="36"/>
          <w:szCs w:val="36"/>
          <w:lang w:val="en-US"/>
        </w:rPr>
        <w:t>me</w:t>
      </w:r>
      <w:proofErr w:type="spellEnd"/>
      <w:r w:rsidR="00B85D52" w:rsidRPr="00B85D52">
        <w:rPr>
          <w:rFonts w:ascii="Arial" w:hAnsi="Arial" w:cs="Arial"/>
          <w:b/>
          <w:sz w:val="36"/>
          <w:szCs w:val="36"/>
          <w:lang w:val="en-US"/>
        </w:rPr>
        <w:t xml:space="preserve"> work proposal</w:t>
      </w:r>
      <w:r w:rsidRPr="00B85D52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BE4BF0" w:rsidRPr="00B85D52">
        <w:rPr>
          <w:rFonts w:ascii="Arial" w:hAnsi="Arial" w:cs="Arial"/>
          <w:b/>
          <w:sz w:val="36"/>
          <w:szCs w:val="36"/>
          <w:lang w:val="en-US"/>
        </w:rPr>
        <w:t>Business Analytics</w:t>
      </w:r>
    </w:p>
    <w:p w14:paraId="4AA7BE49" w14:textId="77777777" w:rsidR="00615CED" w:rsidRPr="00B85D52" w:rsidRDefault="00615CED">
      <w:pPr>
        <w:rPr>
          <w:lang w:val="en-US"/>
        </w:rPr>
      </w:pPr>
    </w:p>
    <w:p w14:paraId="203BDBD3" w14:textId="77777777" w:rsidR="00460A59" w:rsidRPr="00B85D52" w:rsidRDefault="00460A5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5174"/>
      </w:tblGrid>
      <w:tr w:rsidR="00615CED" w:rsidRPr="00615CED" w14:paraId="4A3B1470" w14:textId="77777777" w:rsidTr="00B67F7C">
        <w:tc>
          <w:tcPr>
            <w:tcW w:w="3348" w:type="dxa"/>
            <w:shd w:val="clear" w:color="auto" w:fill="B8CCE4"/>
          </w:tcPr>
          <w:p w14:paraId="336D02C6" w14:textId="77777777" w:rsidR="00615CED" w:rsidRPr="00460A59" w:rsidRDefault="00615CED" w:rsidP="00B85D52">
            <w:pPr>
              <w:spacing w:before="240" w:after="240"/>
              <w:rPr>
                <w:rFonts w:ascii="Arial" w:hAnsi="Arial" w:cs="Arial"/>
                <w:bCs/>
              </w:rPr>
            </w:pPr>
            <w:r w:rsidRPr="00460A59">
              <w:rPr>
                <w:rFonts w:ascii="Arial" w:hAnsi="Arial" w:cs="Arial"/>
                <w:b/>
                <w:bCs/>
              </w:rPr>
              <w:t>Dat</w:t>
            </w:r>
            <w:r w:rsidR="00B85D52">
              <w:rPr>
                <w:rFonts w:ascii="Arial" w:hAnsi="Arial" w:cs="Arial"/>
                <w:b/>
                <w:bCs/>
              </w:rPr>
              <w:t>e</w:t>
            </w:r>
            <w:r w:rsidRPr="00460A5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174" w:type="dxa"/>
          </w:tcPr>
          <w:p w14:paraId="78102697" w14:textId="77777777" w:rsidR="00615CED" w:rsidRPr="00615CED" w:rsidRDefault="00615CED" w:rsidP="00FC5802">
            <w:pPr>
              <w:rPr>
                <w:rFonts w:ascii="Arial" w:hAnsi="Arial" w:cs="Arial"/>
                <w:b/>
                <w:bCs/>
              </w:rPr>
            </w:pPr>
          </w:p>
          <w:p w14:paraId="1EA565B2" w14:textId="77777777" w:rsidR="00615CED" w:rsidRPr="00615CED" w:rsidRDefault="00615CED" w:rsidP="00FC580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5CED" w:rsidRPr="00615CED" w14:paraId="50827A39" w14:textId="77777777" w:rsidTr="00B67F7C">
        <w:tc>
          <w:tcPr>
            <w:tcW w:w="3348" w:type="dxa"/>
            <w:shd w:val="clear" w:color="auto" w:fill="B8CCE4"/>
          </w:tcPr>
          <w:p w14:paraId="578BDE0F" w14:textId="77777777" w:rsidR="00615CED" w:rsidRPr="00460A59" w:rsidRDefault="00615CED" w:rsidP="00B85D52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460A59">
              <w:rPr>
                <w:rFonts w:ascii="Arial" w:hAnsi="Arial" w:cs="Arial"/>
                <w:b/>
                <w:bCs/>
              </w:rPr>
              <w:t>Nam</w:t>
            </w:r>
            <w:r w:rsidR="00B85D52">
              <w:rPr>
                <w:rFonts w:ascii="Arial" w:hAnsi="Arial" w:cs="Arial"/>
                <w:b/>
                <w:bCs/>
              </w:rPr>
              <w:t>e of</w:t>
            </w:r>
            <w:r w:rsidRPr="00460A59">
              <w:rPr>
                <w:rFonts w:ascii="Arial" w:hAnsi="Arial" w:cs="Arial"/>
                <w:b/>
                <w:bCs/>
              </w:rPr>
              <w:t xml:space="preserve"> student: </w:t>
            </w:r>
          </w:p>
        </w:tc>
        <w:tc>
          <w:tcPr>
            <w:tcW w:w="5174" w:type="dxa"/>
          </w:tcPr>
          <w:p w14:paraId="2BD2C955" w14:textId="77777777" w:rsidR="00615CED" w:rsidRPr="00615CED" w:rsidRDefault="00615CED" w:rsidP="00FC580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5CED" w:rsidRPr="00B362C8" w14:paraId="28C9FB8F" w14:textId="77777777" w:rsidTr="00B67F7C">
        <w:tc>
          <w:tcPr>
            <w:tcW w:w="3348" w:type="dxa"/>
            <w:shd w:val="clear" w:color="auto" w:fill="B8CCE4"/>
          </w:tcPr>
          <w:p w14:paraId="3897CD53" w14:textId="77777777" w:rsidR="00615CED" w:rsidRPr="00B85D52" w:rsidRDefault="00615CED" w:rsidP="00B85D52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B85D52">
              <w:rPr>
                <w:rFonts w:ascii="Arial" w:hAnsi="Arial" w:cs="Arial"/>
                <w:b/>
                <w:bCs/>
                <w:lang w:val="en-US"/>
              </w:rPr>
              <w:t>Nam</w:t>
            </w:r>
            <w:r w:rsidR="00B85D52" w:rsidRPr="00B85D52">
              <w:rPr>
                <w:rFonts w:ascii="Arial" w:hAnsi="Arial" w:cs="Arial"/>
                <w:b/>
                <w:bCs/>
                <w:lang w:val="en-US"/>
              </w:rPr>
              <w:t>e of company and department</w:t>
            </w:r>
            <w:r w:rsidRPr="00B85D52">
              <w:rPr>
                <w:rFonts w:ascii="Arial" w:hAnsi="Arial" w:cs="Arial"/>
                <w:b/>
                <w:bCs/>
                <w:lang w:val="en-US"/>
              </w:rPr>
              <w:t xml:space="preserve">: </w:t>
            </w:r>
          </w:p>
        </w:tc>
        <w:tc>
          <w:tcPr>
            <w:tcW w:w="5174" w:type="dxa"/>
          </w:tcPr>
          <w:p w14:paraId="32ACC338" w14:textId="77777777" w:rsidR="00615CED" w:rsidRPr="00B85D52" w:rsidRDefault="00615CED" w:rsidP="00FC580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15CED" w:rsidRPr="00B362C8" w14:paraId="4476382C" w14:textId="77777777" w:rsidTr="00B67F7C">
        <w:tc>
          <w:tcPr>
            <w:tcW w:w="3348" w:type="dxa"/>
            <w:shd w:val="clear" w:color="auto" w:fill="B8CCE4"/>
          </w:tcPr>
          <w:p w14:paraId="67C469F9" w14:textId="77777777" w:rsidR="00615CED" w:rsidRPr="00B85D52" w:rsidRDefault="00615CED" w:rsidP="00B85D52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B85D52">
              <w:rPr>
                <w:rFonts w:ascii="Arial" w:hAnsi="Arial" w:cs="Arial"/>
                <w:b/>
                <w:bCs/>
                <w:lang w:val="en-US"/>
              </w:rPr>
              <w:t>Nam</w:t>
            </w:r>
            <w:r w:rsidR="00B85D52" w:rsidRPr="00B85D52">
              <w:rPr>
                <w:rFonts w:ascii="Arial" w:hAnsi="Arial" w:cs="Arial"/>
                <w:b/>
                <w:bCs/>
                <w:lang w:val="en-US"/>
              </w:rPr>
              <w:t>e of host organization supervisor</w:t>
            </w:r>
            <w:r w:rsidRPr="00B85D52">
              <w:rPr>
                <w:rFonts w:ascii="Arial" w:hAnsi="Arial" w:cs="Arial"/>
                <w:b/>
                <w:bCs/>
                <w:lang w:val="en-US"/>
              </w:rPr>
              <w:t xml:space="preserve">: </w:t>
            </w:r>
          </w:p>
        </w:tc>
        <w:tc>
          <w:tcPr>
            <w:tcW w:w="5174" w:type="dxa"/>
          </w:tcPr>
          <w:p w14:paraId="75226B2B" w14:textId="77777777" w:rsidR="00615CED" w:rsidRPr="00B85D52" w:rsidRDefault="00615CED" w:rsidP="00FC580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15CED" w:rsidRPr="00B362C8" w14:paraId="3D0468CB" w14:textId="77777777" w:rsidTr="00B67F7C">
        <w:tc>
          <w:tcPr>
            <w:tcW w:w="3348" w:type="dxa"/>
            <w:shd w:val="clear" w:color="auto" w:fill="B8CCE4"/>
          </w:tcPr>
          <w:p w14:paraId="0655CB07" w14:textId="77777777" w:rsidR="00460A59" w:rsidRPr="00B85D52" w:rsidRDefault="00B85D52" w:rsidP="00B85D52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B85D52">
              <w:rPr>
                <w:rFonts w:ascii="Arial" w:hAnsi="Arial" w:cs="Arial"/>
                <w:b/>
                <w:bCs/>
                <w:lang w:val="en-US"/>
              </w:rPr>
              <w:t>Start and finishing dates of dual work period</w:t>
            </w:r>
            <w:r w:rsidR="00615CED" w:rsidRPr="00B85D52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5174" w:type="dxa"/>
          </w:tcPr>
          <w:p w14:paraId="245A7342" w14:textId="77777777" w:rsidR="00615CED" w:rsidRPr="00B85D52" w:rsidRDefault="00615CED" w:rsidP="00FC580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6D3507F7" w14:textId="77777777" w:rsidR="00615CED" w:rsidRPr="00B85D52" w:rsidRDefault="00615CED" w:rsidP="00615CED">
      <w:pPr>
        <w:rPr>
          <w:rFonts w:ascii="Arial" w:hAnsi="Arial" w:cs="Arial"/>
          <w:b/>
          <w:bCs/>
          <w:lang w:val="en-US"/>
        </w:rPr>
      </w:pPr>
    </w:p>
    <w:p w14:paraId="267F6EDE" w14:textId="77777777" w:rsidR="00615CED" w:rsidRPr="00B85D52" w:rsidRDefault="00615CED" w:rsidP="00615CED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15CED" w:rsidRPr="00B362C8" w14:paraId="2E1D1032" w14:textId="77777777" w:rsidTr="00B67F7C">
        <w:tc>
          <w:tcPr>
            <w:tcW w:w="8522" w:type="dxa"/>
            <w:shd w:val="clear" w:color="auto" w:fill="B8CCE4"/>
          </w:tcPr>
          <w:p w14:paraId="01CCEFED" w14:textId="77777777" w:rsidR="00615CED" w:rsidRPr="00B85D52" w:rsidRDefault="00B85D52" w:rsidP="00B33C33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0D6407">
              <w:rPr>
                <w:rFonts w:ascii="Arial" w:hAnsi="Arial" w:cs="Arial"/>
                <w:b/>
                <w:bCs/>
                <w:lang w:val="en-US"/>
              </w:rPr>
              <w:t>Brief description of the host organization</w:t>
            </w:r>
            <w:r w:rsidR="00615CED" w:rsidRPr="00B85D52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</w:tr>
      <w:tr w:rsidR="00615CED" w:rsidRPr="00B362C8" w14:paraId="0F667B55" w14:textId="77777777" w:rsidTr="00615CED">
        <w:tc>
          <w:tcPr>
            <w:tcW w:w="8522" w:type="dxa"/>
          </w:tcPr>
          <w:p w14:paraId="2C031161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CBE7E19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2F83FFB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8BB2AD2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15CED" w:rsidRPr="00B362C8" w14:paraId="40C16A4C" w14:textId="77777777" w:rsidTr="00B67F7C">
        <w:tc>
          <w:tcPr>
            <w:tcW w:w="8522" w:type="dxa"/>
            <w:shd w:val="clear" w:color="auto" w:fill="B8CCE4"/>
          </w:tcPr>
          <w:p w14:paraId="69962975" w14:textId="77777777" w:rsidR="00615CED" w:rsidRPr="00B85D52" w:rsidRDefault="00B85D52" w:rsidP="00B33C33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0D6407">
              <w:rPr>
                <w:rFonts w:ascii="Arial" w:hAnsi="Arial" w:cs="Arial"/>
                <w:b/>
                <w:bCs/>
                <w:lang w:val="en-US"/>
              </w:rPr>
              <w:t>Brief description of the department</w:t>
            </w:r>
            <w:r w:rsidR="00B33C33" w:rsidRPr="00B85D52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</w:tr>
      <w:tr w:rsidR="00615CED" w:rsidRPr="00B362C8" w14:paraId="4DCC8025" w14:textId="77777777" w:rsidTr="00615CED">
        <w:tc>
          <w:tcPr>
            <w:tcW w:w="8522" w:type="dxa"/>
          </w:tcPr>
          <w:p w14:paraId="5717C046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5380F07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2A551F8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B464313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18821A6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E7F8697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D5B2BEB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DB0AC3E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15CED" w:rsidRPr="00615CED" w14:paraId="3A0041E9" w14:textId="77777777" w:rsidTr="00B67F7C">
        <w:tc>
          <w:tcPr>
            <w:tcW w:w="8522" w:type="dxa"/>
            <w:shd w:val="clear" w:color="auto" w:fill="B8CCE4"/>
          </w:tcPr>
          <w:p w14:paraId="395CD911" w14:textId="77777777" w:rsidR="00615CED" w:rsidRPr="00615CED" w:rsidRDefault="00B85D52" w:rsidP="00B33C33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Job title</w:t>
            </w:r>
            <w:r w:rsidR="00615CED" w:rsidRPr="00615CE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615CED" w:rsidRPr="00615CED" w14:paraId="2A025556" w14:textId="77777777" w:rsidTr="00615CED">
        <w:tc>
          <w:tcPr>
            <w:tcW w:w="8522" w:type="dxa"/>
          </w:tcPr>
          <w:p w14:paraId="36ED4E3A" w14:textId="1B2F9AB8" w:rsidR="00615CED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4F3D6B" w14:textId="56F3EAAA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7E6FD2" w14:textId="1B94B2FE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A37CBC" w14:textId="77777777" w:rsidR="00B362C8" w:rsidRPr="00B33C33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DEE4F5" w14:textId="77777777" w:rsidR="00B33C33" w:rsidRPr="00B33C33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5CED" w:rsidRPr="00B362C8" w14:paraId="60619319" w14:textId="77777777" w:rsidTr="00B67F7C">
        <w:tc>
          <w:tcPr>
            <w:tcW w:w="8522" w:type="dxa"/>
            <w:shd w:val="clear" w:color="auto" w:fill="B8CCE4"/>
          </w:tcPr>
          <w:p w14:paraId="36907EE9" w14:textId="77777777" w:rsidR="00615CED" w:rsidRPr="00B85D52" w:rsidRDefault="00B85D52" w:rsidP="00C15A0B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B85D52">
              <w:rPr>
                <w:rFonts w:ascii="Arial" w:hAnsi="Arial" w:cs="Arial"/>
                <w:b/>
                <w:bCs/>
                <w:lang w:val="en-US"/>
              </w:rPr>
              <w:t>Job description</w:t>
            </w:r>
            <w:r w:rsidR="00C15A0B">
              <w:rPr>
                <w:rFonts w:ascii="Arial" w:hAnsi="Arial" w:cs="Arial"/>
                <w:b/>
                <w:bCs/>
                <w:lang w:val="en-US"/>
              </w:rPr>
              <w:t>, t</w:t>
            </w:r>
            <w:r w:rsidRPr="00B85D52">
              <w:rPr>
                <w:rFonts w:ascii="Arial" w:hAnsi="Arial" w:cs="Arial"/>
                <w:b/>
                <w:bCs/>
                <w:lang w:val="en-US"/>
              </w:rPr>
              <w:t>asks and responsibilities</w:t>
            </w:r>
            <w:r w:rsidR="00615CED" w:rsidRPr="00615CED">
              <w:rPr>
                <w:rStyle w:val="FootnoteReference"/>
                <w:rFonts w:ascii="Arial" w:hAnsi="Arial" w:cs="Arial"/>
                <w:b/>
                <w:bCs/>
              </w:rPr>
              <w:footnoteReference w:id="1"/>
            </w:r>
            <w:r w:rsidR="00615CED" w:rsidRPr="00B85D52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</w:tr>
      <w:tr w:rsidR="00615CED" w:rsidRPr="00B362C8" w14:paraId="1CD62413" w14:textId="77777777" w:rsidTr="00615CED">
        <w:tc>
          <w:tcPr>
            <w:tcW w:w="8522" w:type="dxa"/>
          </w:tcPr>
          <w:p w14:paraId="1A5519D9" w14:textId="77777777" w:rsidR="00615CED" w:rsidRPr="00A527D1" w:rsidRDefault="00A527D1" w:rsidP="00615CED">
            <w:pPr>
              <w:spacing w:before="120"/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</w:pP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>Besides the job description, tasks and responsibilities, you d</w:t>
            </w:r>
            <w:r w:rsidR="00C15A0B"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escribe </w:t>
            </w: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>comprehensive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 </w:t>
            </w: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which tasks are about </w:t>
            </w:r>
            <w:r w:rsidR="00C15A0B"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>Business Analytics, Mathematics, Computer Science and /</w:t>
            </w: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 </w:t>
            </w:r>
            <w:r w:rsidR="00C15A0B"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>or Business Administration.</w:t>
            </w: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 </w:t>
            </w:r>
          </w:p>
          <w:p w14:paraId="4DCD65A9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BC1D757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66F015E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B94480A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29CA01E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2DB77BBC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312B728" w14:textId="44F5168F" w:rsidR="00B33C33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96F32C3" w14:textId="09FB08E8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E916A3E" w14:textId="2BA5D50B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3EADF0A" w14:textId="347B4685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84D2585" w14:textId="42A54AEA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A37C68D" w14:textId="28C8FD5E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1ACD970" w14:textId="1F1E72CF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E272FDC" w14:textId="706401C1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7A44C9D" w14:textId="051BF47C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C7EFD89" w14:textId="4ED124FE" w:rsidR="00B362C8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851544" w14:textId="77777777" w:rsidR="00B362C8" w:rsidRPr="00B85D52" w:rsidRDefault="00B362C8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0096DE5" w14:textId="77777777" w:rsidR="00B33C33" w:rsidRPr="00B85D52" w:rsidRDefault="00B33C33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4C9C779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BF672A0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8986620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992B929" w14:textId="77777777" w:rsidR="00615CED" w:rsidRPr="00B85D52" w:rsidRDefault="00615CED" w:rsidP="00615CED">
            <w:pPr>
              <w:spacing w:before="12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15A0B" w:rsidRPr="00B362C8" w14:paraId="5BFC8455" w14:textId="77777777" w:rsidTr="00F56FC5">
        <w:tc>
          <w:tcPr>
            <w:tcW w:w="8522" w:type="dxa"/>
            <w:shd w:val="clear" w:color="auto" w:fill="B8CCE4"/>
          </w:tcPr>
          <w:p w14:paraId="5E32BFFF" w14:textId="77777777" w:rsidR="00C15A0B" w:rsidRPr="00B85D52" w:rsidRDefault="00C15A0B" w:rsidP="00F56FC5">
            <w:pPr>
              <w:spacing w:before="240" w:after="240"/>
              <w:rPr>
                <w:rFonts w:ascii="Arial" w:hAnsi="Arial" w:cs="Arial"/>
                <w:b/>
                <w:bCs/>
                <w:lang w:val="en-US"/>
              </w:rPr>
            </w:pPr>
            <w:r w:rsidRPr="00C15A0B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Examples </w:t>
            </w:r>
            <w:r>
              <w:rPr>
                <w:rFonts w:ascii="Arial" w:hAnsi="Arial" w:cs="Arial"/>
                <w:b/>
                <w:bCs/>
                <w:lang w:val="en-US"/>
              </w:rPr>
              <w:t>of projects you will be working on</w:t>
            </w:r>
            <w:r w:rsidRPr="00B85D52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</w:tr>
      <w:tr w:rsidR="00C15A0B" w:rsidRPr="00B362C8" w14:paraId="23826D47" w14:textId="77777777" w:rsidTr="00F56FC5">
        <w:tc>
          <w:tcPr>
            <w:tcW w:w="8522" w:type="dxa"/>
          </w:tcPr>
          <w:p w14:paraId="016DA3E6" w14:textId="77777777" w:rsidR="00C15A0B" w:rsidRPr="00A527D1" w:rsidRDefault="00A527D1" w:rsidP="00F56FC5">
            <w:pPr>
              <w:spacing w:before="120"/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</w:pP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Define here the possible projects you will be working on. Describe </w:t>
            </w:r>
            <w:r w:rsidR="00011CBC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>extensive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 xml:space="preserve"> </w:t>
            </w:r>
            <w:r w:rsidRPr="00A527D1">
              <w:rPr>
                <w:rFonts w:ascii="Arial" w:hAnsi="Arial" w:cs="Arial"/>
                <w:bCs/>
                <w:i/>
                <w:sz w:val="16"/>
                <w:szCs w:val="16"/>
                <w:lang w:val="en-US"/>
              </w:rPr>
              <w:t>how these projects are linked to the master Business Analytics program or specific courses in the master.</w:t>
            </w:r>
          </w:p>
          <w:p w14:paraId="66355B0F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27F34A9C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B8200CA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5650F1E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1019B30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5AB3724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46F041F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1FDDAE7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2C387E5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2241039C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334309D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439CB07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82EBD22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41AA946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DDCE028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D9056CA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55E71C1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33EC1F3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9A329AC" w14:textId="77777777" w:rsidR="00C15A0B" w:rsidRPr="00A527D1" w:rsidRDefault="00C15A0B" w:rsidP="00F56FC5">
            <w:pPr>
              <w:spacing w:before="12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5DA6F357" w14:textId="77777777" w:rsidR="00B454BF" w:rsidRPr="00A527D1" w:rsidRDefault="00B454BF">
      <w:pPr>
        <w:rPr>
          <w:lang w:val="en-US"/>
        </w:rPr>
      </w:pPr>
    </w:p>
    <w:sectPr w:rsidR="00B454BF" w:rsidRPr="00A527D1" w:rsidSect="00B4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CD97" w14:textId="77777777" w:rsidR="003C0064" w:rsidRDefault="003C0064" w:rsidP="00615CED">
      <w:r>
        <w:separator/>
      </w:r>
    </w:p>
  </w:endnote>
  <w:endnote w:type="continuationSeparator" w:id="0">
    <w:p w14:paraId="04F0DF34" w14:textId="77777777" w:rsidR="003C0064" w:rsidRDefault="003C0064" w:rsidP="0061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B207" w14:textId="77777777" w:rsidR="003C0064" w:rsidRDefault="003C0064" w:rsidP="00615CED">
      <w:r>
        <w:separator/>
      </w:r>
    </w:p>
  </w:footnote>
  <w:footnote w:type="continuationSeparator" w:id="0">
    <w:p w14:paraId="4C3C7E20" w14:textId="77777777" w:rsidR="003C0064" w:rsidRDefault="003C0064" w:rsidP="00615CED">
      <w:r>
        <w:continuationSeparator/>
      </w:r>
    </w:p>
  </w:footnote>
  <w:footnote w:id="1">
    <w:p w14:paraId="628C428A" w14:textId="77777777" w:rsidR="00B85D52" w:rsidRPr="001163FF" w:rsidRDefault="00B85D52" w:rsidP="00615CED">
      <w:pPr>
        <w:pStyle w:val="FootnoteText"/>
        <w:rPr>
          <w:lang w:val="en-US"/>
        </w:rPr>
      </w:pPr>
      <w:r w:rsidRPr="001163FF">
        <w:rPr>
          <w:rFonts w:ascii="Arial" w:hAnsi="Arial" w:cs="Arial"/>
          <w:lang w:val="en-US"/>
        </w:rPr>
        <w:t xml:space="preserve">Furthermore, you can write about the projects you will working on. </w:t>
      </w:r>
      <w:r w:rsidR="001163FF" w:rsidRPr="001163FF">
        <w:rPr>
          <w:rFonts w:ascii="Arial" w:hAnsi="Arial" w:cs="Arial"/>
          <w:lang w:val="en-US"/>
        </w:rPr>
        <w:t xml:space="preserve">And which tasks are about </w:t>
      </w:r>
      <w:r w:rsidR="00F40B1D">
        <w:rPr>
          <w:rFonts w:ascii="Arial" w:hAnsi="Arial" w:cs="Arial"/>
          <w:lang w:val="en-US"/>
        </w:rPr>
        <w:t>Business A</w:t>
      </w:r>
      <w:r w:rsidR="001163FF" w:rsidRPr="001163FF">
        <w:rPr>
          <w:rFonts w:ascii="Arial" w:hAnsi="Arial" w:cs="Arial"/>
          <w:lang w:val="en-US"/>
        </w:rPr>
        <w:t>nalytic s, mathematics, informatics or businesses?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CED"/>
    <w:rsid w:val="00011CBC"/>
    <w:rsid w:val="00095E3A"/>
    <w:rsid w:val="000D7D63"/>
    <w:rsid w:val="001163FF"/>
    <w:rsid w:val="001D0136"/>
    <w:rsid w:val="00290CB7"/>
    <w:rsid w:val="002B65C0"/>
    <w:rsid w:val="002D72D3"/>
    <w:rsid w:val="003C0064"/>
    <w:rsid w:val="00460A59"/>
    <w:rsid w:val="00615CED"/>
    <w:rsid w:val="00705EFF"/>
    <w:rsid w:val="008404FB"/>
    <w:rsid w:val="008F7893"/>
    <w:rsid w:val="009630D6"/>
    <w:rsid w:val="0096453C"/>
    <w:rsid w:val="00A527D1"/>
    <w:rsid w:val="00A67088"/>
    <w:rsid w:val="00AD6C3E"/>
    <w:rsid w:val="00B33C33"/>
    <w:rsid w:val="00B362C8"/>
    <w:rsid w:val="00B454BF"/>
    <w:rsid w:val="00B67F7C"/>
    <w:rsid w:val="00B85D52"/>
    <w:rsid w:val="00BE4BF0"/>
    <w:rsid w:val="00C15A0B"/>
    <w:rsid w:val="00E72CA5"/>
    <w:rsid w:val="00F40B1D"/>
    <w:rsid w:val="00F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B305"/>
  <w15:docId w15:val="{98AD7E29-7014-4CEF-ADA3-7442D49A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ED"/>
    <w:rPr>
      <w:rFonts w:ascii="Times New Roman" w:eastAsia="Times New Roman" w:hAnsi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15C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5CED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semiHidden/>
    <w:rsid w:val="00615CED"/>
    <w:rPr>
      <w:vertAlign w:val="superscript"/>
    </w:rPr>
  </w:style>
  <w:style w:type="table" w:styleId="TableGrid">
    <w:name w:val="Table Grid"/>
    <w:basedOn w:val="TableNormal"/>
    <w:rsid w:val="00615CE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713</Characters>
  <Application>Microsoft Office Word</Application>
  <DocSecurity>0</DocSecurity>
  <Lines>142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vangoor</dc:creator>
  <cp:keywords/>
  <dc:description/>
  <cp:lastModifiedBy>Goor - Balk, H.J.M. van (Annemieke)</cp:lastModifiedBy>
  <cp:revision>3</cp:revision>
  <dcterms:created xsi:type="dcterms:W3CDTF">2022-04-26T15:51:00Z</dcterms:created>
  <dcterms:modified xsi:type="dcterms:W3CDTF">2022-10-17T08:35:00Z</dcterms:modified>
</cp:coreProperties>
</file>