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BE24" w14:textId="2282A069" w:rsidR="00E32516" w:rsidRDefault="00E32516" w:rsidP="00E32516">
      <w:pPr>
        <w:pStyle w:val="Textbody"/>
        <w:spacing w:before="8"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743112A" wp14:editId="7863AA21">
            <wp:simplePos x="0" y="0"/>
            <wp:positionH relativeFrom="page">
              <wp:posOffset>3739515</wp:posOffset>
            </wp:positionH>
            <wp:positionV relativeFrom="paragraph">
              <wp:posOffset>117475</wp:posOffset>
            </wp:positionV>
            <wp:extent cx="890905" cy="1004570"/>
            <wp:effectExtent l="0" t="0" r="4445" b="5080"/>
            <wp:wrapTopAndBottom/>
            <wp:docPr id="18233420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00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E5434" w14:textId="77777777" w:rsidR="00E32516" w:rsidRDefault="00E32516" w:rsidP="00E32516">
      <w:pPr>
        <w:pStyle w:val="Textbody"/>
        <w:rPr>
          <w:rFonts w:hint="eastAsia"/>
          <w:b/>
          <w:sz w:val="30"/>
        </w:rPr>
      </w:pPr>
    </w:p>
    <w:p w14:paraId="646122A9" w14:textId="77777777" w:rsidR="00E32516" w:rsidRDefault="00E32516" w:rsidP="00E32516">
      <w:pPr>
        <w:pStyle w:val="Standard"/>
        <w:spacing w:before="241"/>
        <w:ind w:left="1225" w:right="873"/>
        <w:jc w:val="center"/>
        <w:rPr>
          <w:rFonts w:hint="eastAsia"/>
        </w:rPr>
      </w:pPr>
      <w:r>
        <w:t>МИНОБРНАУКИ</w:t>
      </w:r>
      <w:r>
        <w:rPr>
          <w:spacing w:val="-6"/>
        </w:rPr>
        <w:t xml:space="preserve"> </w:t>
      </w:r>
      <w:r>
        <w:t>РОССИИ</w:t>
      </w:r>
    </w:p>
    <w:p w14:paraId="7D7B8A14" w14:textId="77777777" w:rsidR="00E32516" w:rsidRDefault="00E32516" w:rsidP="00E32516">
      <w:pPr>
        <w:pStyle w:val="Standard"/>
        <w:spacing w:before="78" w:line="247" w:lineRule="auto"/>
        <w:ind w:left="993" w:right="999"/>
        <w:jc w:val="center"/>
        <w:rPr>
          <w:rFonts w:hint="eastAsia"/>
        </w:rPr>
      </w:pPr>
      <w:r>
        <w:rPr>
          <w:i/>
        </w:rPr>
        <w:t>Федеральное государственное бюджетное образовательное учреждение</w:t>
      </w:r>
      <w:r>
        <w:rPr>
          <w:i/>
          <w:spacing w:val="-57"/>
        </w:rPr>
        <w:t xml:space="preserve"> </w:t>
      </w:r>
      <w:r>
        <w:rPr>
          <w:i/>
        </w:rPr>
        <w:t>высшего</w:t>
      </w:r>
      <w:r>
        <w:rPr>
          <w:i/>
          <w:spacing w:val="-2"/>
        </w:rPr>
        <w:t xml:space="preserve"> </w:t>
      </w:r>
      <w:r>
        <w:rPr>
          <w:i/>
        </w:rPr>
        <w:t>образования</w:t>
      </w:r>
    </w:p>
    <w:p w14:paraId="076D158F" w14:textId="77777777" w:rsidR="00E32516" w:rsidRDefault="00E32516" w:rsidP="00E32516">
      <w:pPr>
        <w:pStyle w:val="Standard"/>
        <w:ind w:left="1225" w:right="1233"/>
        <w:jc w:val="center"/>
        <w:rPr>
          <w:rFonts w:hint="eastAsia"/>
        </w:rPr>
      </w:pPr>
      <w:r>
        <w:rPr>
          <w:b/>
          <w:i/>
        </w:rPr>
        <w:t>«МИРЭА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Российский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технологический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университет»</w:t>
      </w:r>
    </w:p>
    <w:p w14:paraId="7EE0BED3" w14:textId="77777777" w:rsidR="00E32516" w:rsidRDefault="00E32516" w:rsidP="00E32516">
      <w:pPr>
        <w:pStyle w:val="Standard"/>
        <w:spacing w:before="126"/>
        <w:ind w:left="1225" w:right="870"/>
        <w:jc w:val="center"/>
        <w:rPr>
          <w:rFonts w:hint="eastAsia"/>
          <w:b/>
          <w:sz w:val="32"/>
        </w:rPr>
      </w:pPr>
      <w:r>
        <w:rPr>
          <w:b/>
          <w:sz w:val="32"/>
        </w:rPr>
        <w:t>РТУ МИРЭА</w:t>
      </w:r>
    </w:p>
    <w:p w14:paraId="0F05A77B" w14:textId="24200EC2" w:rsidR="00E32516" w:rsidRDefault="00E32516" w:rsidP="00E32516">
      <w:pPr>
        <w:pStyle w:val="Textbody"/>
        <w:spacing w:before="4"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F66428" wp14:editId="16B47603">
                <wp:simplePos x="0" y="0"/>
                <wp:positionH relativeFrom="page">
                  <wp:posOffset>1395095</wp:posOffset>
                </wp:positionH>
                <wp:positionV relativeFrom="paragraph">
                  <wp:posOffset>166370</wp:posOffset>
                </wp:positionV>
                <wp:extent cx="69215" cy="36830"/>
                <wp:effectExtent l="0" t="0" r="6985" b="1270"/>
                <wp:wrapTopAndBottom/>
                <wp:docPr id="324141791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3683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5558"/>
                            <a:gd name="f4" fmla="val 106"/>
                            <a:gd name="f5" fmla="val 4"/>
                            <a:gd name="f6" fmla="val 39"/>
                            <a:gd name="f7" fmla="val 35"/>
                            <a:gd name="f8" fmla="val 71"/>
                            <a:gd name="f9" fmla="val 74"/>
                            <a:gd name="f10" fmla="*/ f0 1 15558"/>
                            <a:gd name="f11" fmla="*/ f1 1 106"/>
                            <a:gd name="f12" fmla="+- f4 0 f2"/>
                            <a:gd name="f13" fmla="+- f3 0 f2"/>
                            <a:gd name="f14" fmla="*/ f13 1 15558"/>
                            <a:gd name="f15" fmla="*/ f12 1 106"/>
                            <a:gd name="f16" fmla="*/ f2 1 f14"/>
                            <a:gd name="f17" fmla="*/ f3 1 f14"/>
                            <a:gd name="f18" fmla="*/ f2 1 f15"/>
                            <a:gd name="f19" fmla="*/ f4 1 f15"/>
                            <a:gd name="f20" fmla="*/ f16 f10 1"/>
                            <a:gd name="f21" fmla="*/ f17 f10 1"/>
                            <a:gd name="f22" fmla="*/ f19 f11 1"/>
                            <a:gd name="f23" fmla="*/ f18 f1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3" r="f21" b="f22"/>
                          <a:pathLst>
                            <a:path w="15558" h="106">
                              <a:moveTo>
                                <a:pt x="f3" y="f2"/>
                              </a:moveTo>
                              <a:lnTo>
                                <a:pt x="f2" y="f5"/>
                              </a:lnTo>
                              <a:lnTo>
                                <a:pt x="f2" y="f6"/>
                              </a:lnTo>
                              <a:lnTo>
                                <a:pt x="f3" y="f7"/>
                              </a:lnTo>
                              <a:close/>
                              <a:moveTo>
                                <a:pt x="f3" y="f4"/>
                              </a:moveTo>
                              <a:lnTo>
                                <a:pt x="f3" y="f8"/>
                              </a:lnTo>
                              <a:lnTo>
                                <a:pt x="f2" y="f9"/>
                              </a:lnTo>
                              <a:lnTo>
                                <a:pt x="f2" y="f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692DEF6" w14:textId="77777777" w:rsidR="00E32516" w:rsidRDefault="00E32516" w:rsidP="00E3251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none" lIns="0" tIns="0" rIns="0" bIns="0" anchor="t" anchorCtr="1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66428" id="Полилиния: фигура 3" o:spid="_x0000_s1026" style="position:absolute;margin-left:109.85pt;margin-top:13.1pt;width:5.45pt;height:2.9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-center" coordsize="15558,1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" adj="-11796480,,5400" path="m15558,l,4,,39,15558,35r,-35xm15558,106r,-35l,74r,32l15558,106xe" fillcolor="black" stroked="f">
                <v:stroke joinstyle="miter"/>
                <v:formulas/>
                <v:path arrowok="t" o:connecttype="custom" o:connectlocs="34608,0;69215,18415;34608,36830;0,18415" o:connectangles="270,0,90,180" textboxrect="0,0,15558,106"/>
                <v:textbox inset="0,0,0,0">
                  <w:txbxContent>
                    <w:p w14:paraId="0692DEF6" w14:textId="77777777" w:rsidR="00E32516" w:rsidRDefault="00E32516" w:rsidP="00E3251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F6D2DA" w14:textId="77777777" w:rsidR="00E32516" w:rsidRDefault="00E32516" w:rsidP="00E32516">
      <w:pPr>
        <w:pStyle w:val="Textbody"/>
        <w:rPr>
          <w:rFonts w:hint="eastAsia"/>
          <w:b/>
          <w:sz w:val="20"/>
        </w:rPr>
      </w:pPr>
    </w:p>
    <w:p w14:paraId="2603E5BD" w14:textId="77777777" w:rsidR="00E32516" w:rsidRDefault="00E32516" w:rsidP="00E32516">
      <w:pPr>
        <w:pStyle w:val="Textbody"/>
        <w:rPr>
          <w:rFonts w:hint="eastAsia"/>
          <w:b/>
          <w:sz w:val="20"/>
        </w:rPr>
      </w:pPr>
    </w:p>
    <w:p w14:paraId="7E9156C1" w14:textId="77777777" w:rsidR="00E32516" w:rsidRDefault="00E32516" w:rsidP="00E32516">
      <w:pPr>
        <w:pStyle w:val="Textbody"/>
        <w:rPr>
          <w:rFonts w:hint="eastAsia"/>
          <w:b/>
          <w:sz w:val="20"/>
        </w:rPr>
      </w:pPr>
    </w:p>
    <w:p w14:paraId="28BA14D0" w14:textId="77777777" w:rsidR="00E32516" w:rsidRDefault="00E32516" w:rsidP="00E32516">
      <w:pPr>
        <w:pStyle w:val="Textbody"/>
        <w:rPr>
          <w:rFonts w:hint="eastAsia"/>
          <w:b/>
          <w:sz w:val="20"/>
        </w:rPr>
      </w:pPr>
    </w:p>
    <w:p w14:paraId="05BD3C38" w14:textId="77777777" w:rsidR="00E32516" w:rsidRDefault="00E32516" w:rsidP="00E32516">
      <w:pPr>
        <w:pStyle w:val="Textbody"/>
        <w:rPr>
          <w:rFonts w:hint="eastAsia"/>
          <w:b/>
          <w:sz w:val="20"/>
        </w:rPr>
      </w:pPr>
    </w:p>
    <w:p w14:paraId="47BBDCDA" w14:textId="08AE80E2" w:rsidR="00E32516" w:rsidRDefault="00E32516" w:rsidP="00E32516">
      <w:pPr>
        <w:pStyle w:val="Textbody"/>
        <w:spacing w:before="206" w:after="0"/>
        <w:ind w:left="1224" w:right="1240"/>
        <w:jc w:val="center"/>
        <w:rPr>
          <w:rFonts w:hint="eastAsia"/>
        </w:rPr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выполнению</w:t>
      </w:r>
      <w:r>
        <w:rPr>
          <w:spacing w:val="-5"/>
        </w:rPr>
        <w:t xml:space="preserve"> </w:t>
      </w:r>
      <w:r>
        <w:t>практического</w:t>
      </w:r>
      <w:r>
        <w:rPr>
          <w:spacing w:val="-4"/>
        </w:rPr>
        <w:t xml:space="preserve"> </w:t>
      </w:r>
      <w:r>
        <w:t>задания № 1.6</w:t>
      </w:r>
    </w:p>
    <w:p w14:paraId="0D146CFE" w14:textId="77777777" w:rsidR="00E32516" w:rsidRDefault="00E32516" w:rsidP="00E32516">
      <w:pPr>
        <w:pStyle w:val="1"/>
        <w:spacing w:before="36"/>
        <w:ind w:right="1240"/>
        <w:jc w:val="center"/>
      </w:pPr>
      <w:r>
        <w:t>Тема:</w:t>
      </w:r>
    </w:p>
    <w:p w14:paraId="63A5FEEC" w14:textId="1E3A849F" w:rsidR="00E32516" w:rsidRDefault="00E77889" w:rsidP="00E32516">
      <w:pPr>
        <w:pStyle w:val="Textbody"/>
        <w:spacing w:before="35" w:after="0"/>
        <w:ind w:left="1225" w:right="1240"/>
        <w:jc w:val="center"/>
        <w:rPr>
          <w:rFonts w:hint="eastAsia"/>
        </w:rPr>
      </w:pPr>
      <w:r>
        <w:rPr>
          <w:kern w:val="0"/>
        </w:rPr>
        <w:t>Двунаправленные динамические списки</w:t>
      </w:r>
    </w:p>
    <w:p w14:paraId="72319BD7" w14:textId="77777777" w:rsidR="00E32516" w:rsidRDefault="00E32516" w:rsidP="00E32516">
      <w:pPr>
        <w:pStyle w:val="Textbody"/>
        <w:spacing w:before="35" w:after="0"/>
        <w:ind w:left="1225" w:right="1240"/>
        <w:jc w:val="center"/>
        <w:rPr>
          <w:rFonts w:hint="eastAsia"/>
        </w:rPr>
      </w:pPr>
      <w:r>
        <w:t>Дисциплина:</w:t>
      </w:r>
      <w:r>
        <w:rPr>
          <w:spacing w:val="-4"/>
        </w:rPr>
        <w:t xml:space="preserve"> </w:t>
      </w:r>
      <w:r>
        <w:t>«Структуры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алгоритмы</w:t>
      </w:r>
      <w:r>
        <w:rPr>
          <w:spacing w:val="-3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данных»</w:t>
      </w:r>
    </w:p>
    <w:p w14:paraId="74348DD3" w14:textId="77777777" w:rsidR="00E32516" w:rsidRDefault="00E32516" w:rsidP="00E32516">
      <w:pPr>
        <w:pStyle w:val="Textbody"/>
        <w:rPr>
          <w:rFonts w:hint="eastAsia"/>
          <w:sz w:val="20"/>
        </w:rPr>
      </w:pPr>
    </w:p>
    <w:p w14:paraId="1F31C846" w14:textId="77777777" w:rsidR="00E32516" w:rsidRDefault="00E32516" w:rsidP="00E32516">
      <w:pPr>
        <w:pStyle w:val="Textbody"/>
        <w:rPr>
          <w:rFonts w:hint="eastAsia"/>
          <w:sz w:val="20"/>
        </w:rPr>
      </w:pPr>
    </w:p>
    <w:p w14:paraId="53DCD934" w14:textId="77777777" w:rsidR="00E32516" w:rsidRDefault="00E32516" w:rsidP="00E32516">
      <w:pPr>
        <w:pStyle w:val="Textbody"/>
        <w:rPr>
          <w:rFonts w:hint="eastAsia"/>
          <w:sz w:val="20"/>
        </w:rPr>
      </w:pPr>
    </w:p>
    <w:p w14:paraId="5A858D6F" w14:textId="77777777" w:rsidR="00E32516" w:rsidRDefault="00E32516" w:rsidP="00E32516">
      <w:pPr>
        <w:pStyle w:val="Textbody"/>
        <w:rPr>
          <w:rFonts w:hint="eastAsia"/>
          <w:sz w:val="20"/>
        </w:rPr>
      </w:pPr>
    </w:p>
    <w:p w14:paraId="508FCA98" w14:textId="77777777" w:rsidR="00E32516" w:rsidRDefault="00E32516" w:rsidP="00E32516">
      <w:pPr>
        <w:pStyle w:val="Textbody"/>
        <w:rPr>
          <w:rFonts w:hint="eastAsia"/>
          <w:sz w:val="20"/>
        </w:rPr>
      </w:pPr>
    </w:p>
    <w:p w14:paraId="375BF8F1" w14:textId="77777777" w:rsidR="00E32516" w:rsidRDefault="00E32516" w:rsidP="00E32516">
      <w:pPr>
        <w:pStyle w:val="Textbody"/>
        <w:rPr>
          <w:rFonts w:hint="eastAsia"/>
          <w:sz w:val="20"/>
        </w:rPr>
      </w:pPr>
    </w:p>
    <w:p w14:paraId="5E6A1994" w14:textId="77777777" w:rsidR="00E32516" w:rsidRDefault="00E32516" w:rsidP="00E32516">
      <w:pPr>
        <w:pStyle w:val="Textbody"/>
        <w:spacing w:before="2" w:after="0"/>
        <w:rPr>
          <w:rFonts w:hint="eastAsia"/>
        </w:rPr>
      </w:pPr>
    </w:p>
    <w:p w14:paraId="27642F6A" w14:textId="66E71985" w:rsidR="00E32516" w:rsidRDefault="00E32516" w:rsidP="00E32516">
      <w:pPr>
        <w:pStyle w:val="Textbody"/>
        <w:tabs>
          <w:tab w:val="left" w:pos="12660"/>
        </w:tabs>
        <w:spacing w:before="87" w:after="0"/>
        <w:ind w:left="477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6D1B97" wp14:editId="3C2B5EF8">
                <wp:simplePos x="0" y="0"/>
                <wp:positionH relativeFrom="page">
                  <wp:posOffset>5814060</wp:posOffset>
                </wp:positionH>
                <wp:positionV relativeFrom="paragraph">
                  <wp:posOffset>280035</wp:posOffset>
                </wp:positionV>
                <wp:extent cx="69215" cy="8255"/>
                <wp:effectExtent l="0" t="0" r="0" b="0"/>
                <wp:wrapTopAndBottom/>
                <wp:docPr id="54138949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FAB1AD1" w14:textId="77777777" w:rsidR="00E32516" w:rsidRDefault="00E32516" w:rsidP="00E3251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none" lIns="0" tIns="0" rIns="0" bIns="0" anchor="t" anchorCtr="1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D1B97" id="Прямоугольник 2" o:spid="_x0000_s1027" style="position:absolute;left:0;text-align:left;margin-left:457.8pt;margin-top:22.05pt;width:5.45pt;height:.6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" fillcolor="black" stroked="f">
                <v:textbox inset="0,0,0,0">
                  <w:txbxContent>
                    <w:p w14:paraId="0FAB1AD1" w14:textId="77777777" w:rsidR="00E32516" w:rsidRDefault="00E32516" w:rsidP="00E3251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t>Выполнил</w:t>
      </w:r>
      <w:r>
        <w:rPr>
          <w:spacing w:val="-3"/>
        </w:rPr>
        <w:t xml:space="preserve"> </w:t>
      </w:r>
      <w:r>
        <w:t>студент:                Тринеев П. С.</w:t>
      </w:r>
    </w:p>
    <w:p w14:paraId="497BB785" w14:textId="77777777" w:rsidR="00E32516" w:rsidRDefault="00E32516" w:rsidP="00E32516">
      <w:pPr>
        <w:pStyle w:val="Standard"/>
        <w:ind w:left="8147"/>
        <w:rPr>
          <w:rFonts w:hint="eastAsia"/>
        </w:rPr>
      </w:pPr>
      <w:r>
        <w:rPr>
          <w:rFonts w:ascii="Calibri" w:hAnsi="Calibri"/>
          <w:sz w:val="12"/>
        </w:rPr>
        <w:t>Фамилия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И.О.</w:t>
      </w:r>
    </w:p>
    <w:p w14:paraId="2A3C4422" w14:textId="77777777" w:rsidR="00E32516" w:rsidRDefault="00E32516" w:rsidP="00E32516">
      <w:pPr>
        <w:pStyle w:val="Textbody"/>
        <w:spacing w:before="6" w:after="0"/>
        <w:rPr>
          <w:rFonts w:ascii="Calibri" w:hAnsi="Calibri"/>
          <w:sz w:val="15"/>
        </w:rPr>
      </w:pPr>
    </w:p>
    <w:p w14:paraId="650E8585" w14:textId="6D0DB9D0" w:rsidR="00E32516" w:rsidRDefault="00E32516" w:rsidP="00E32516">
      <w:pPr>
        <w:pStyle w:val="Textbody"/>
        <w:tabs>
          <w:tab w:val="left" w:pos="12660"/>
        </w:tabs>
        <w:spacing w:before="1" w:after="0"/>
        <w:ind w:left="477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82727" wp14:editId="499ED2E7">
                <wp:simplePos x="0" y="0"/>
                <wp:positionH relativeFrom="page">
                  <wp:posOffset>5814060</wp:posOffset>
                </wp:positionH>
                <wp:positionV relativeFrom="paragraph">
                  <wp:posOffset>220980</wp:posOffset>
                </wp:positionV>
                <wp:extent cx="69215" cy="8255"/>
                <wp:effectExtent l="0" t="0" r="0" b="0"/>
                <wp:wrapTopAndBottom/>
                <wp:docPr id="22176697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B5859F4" w14:textId="77777777" w:rsidR="00E32516" w:rsidRDefault="00E32516" w:rsidP="00E3251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none" lIns="0" tIns="0" rIns="0" bIns="0" anchor="t" anchorCtr="1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82727" id="Прямоугольник 1" o:spid="_x0000_s1028" style="position:absolute;left:0;text-align:left;margin-left:457.8pt;margin-top:17.4pt;width:5.45pt;height:.6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" fillcolor="black" stroked="f">
                <v:textbox inset="0,0,0,0">
                  <w:txbxContent>
                    <w:p w14:paraId="0B5859F4" w14:textId="77777777" w:rsidR="00E32516" w:rsidRDefault="00E32516" w:rsidP="00E3251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t>Группа:                                      ИКБО-32-22</w:t>
      </w:r>
    </w:p>
    <w:p w14:paraId="79252FDB" w14:textId="77777777" w:rsidR="00E32516" w:rsidRDefault="00E32516" w:rsidP="00E32516">
      <w:pPr>
        <w:pStyle w:val="Standard"/>
        <w:ind w:left="8147"/>
        <w:rPr>
          <w:rFonts w:hint="eastAsia"/>
        </w:rPr>
      </w:pPr>
      <w:r>
        <w:rPr>
          <w:rFonts w:ascii="Calibri" w:hAnsi="Calibri"/>
          <w:sz w:val="12"/>
        </w:rPr>
        <w:t>Номер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группы</w:t>
      </w:r>
    </w:p>
    <w:p w14:paraId="22A9DE05" w14:textId="77777777" w:rsidR="00E32516" w:rsidRDefault="00E32516" w:rsidP="00E32516">
      <w:pPr>
        <w:pStyle w:val="Textbody"/>
        <w:rPr>
          <w:rFonts w:ascii="Calibri" w:hAnsi="Calibri"/>
          <w:sz w:val="20"/>
        </w:rPr>
      </w:pPr>
    </w:p>
    <w:p w14:paraId="69B72A39" w14:textId="77777777" w:rsidR="00E32516" w:rsidRDefault="00E32516" w:rsidP="00E32516">
      <w:pPr>
        <w:pStyle w:val="Textbody"/>
        <w:rPr>
          <w:rFonts w:ascii="Calibri" w:hAnsi="Calibri"/>
          <w:sz w:val="20"/>
        </w:rPr>
      </w:pPr>
    </w:p>
    <w:p w14:paraId="32DBC6B1" w14:textId="77777777" w:rsidR="00E32516" w:rsidRDefault="00E32516" w:rsidP="00E32516">
      <w:pPr>
        <w:pStyle w:val="Textbody"/>
        <w:spacing w:before="6" w:after="0"/>
        <w:rPr>
          <w:rFonts w:ascii="Calibri" w:hAnsi="Calibri"/>
        </w:rPr>
      </w:pPr>
    </w:p>
    <w:p w14:paraId="3462430D" w14:textId="77777777" w:rsidR="00E32516" w:rsidRDefault="00E32516" w:rsidP="00E32516">
      <w:pPr>
        <w:pStyle w:val="Textbody"/>
        <w:spacing w:before="88" w:after="0"/>
        <w:ind w:left="1225" w:right="1230"/>
        <w:jc w:val="center"/>
        <w:rPr>
          <w:rFonts w:hint="eastAsia"/>
        </w:rPr>
      </w:pPr>
      <w:r>
        <w:t>Москва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2023</w:t>
      </w:r>
    </w:p>
    <w:p w14:paraId="38B31FE4" w14:textId="77777777" w:rsidR="00E32516" w:rsidRDefault="00E32516" w:rsidP="00E32516">
      <w:pPr>
        <w:pStyle w:val="Textbody"/>
        <w:spacing w:before="88" w:after="0"/>
        <w:ind w:right="-1"/>
        <w:jc w:val="both"/>
        <w:rPr>
          <w:rFonts w:hint="eastAsia"/>
        </w:rPr>
      </w:pPr>
    </w:p>
    <w:p w14:paraId="1D9C9D2A" w14:textId="1C461932" w:rsidR="00C604DF" w:rsidRDefault="00421DCB">
      <w:pPr>
        <w:rPr>
          <w:sz w:val="28"/>
          <w:szCs w:val="32"/>
        </w:rPr>
      </w:pPr>
      <w:r w:rsidRPr="00421DCB">
        <w:rPr>
          <w:b/>
          <w:bCs/>
          <w:sz w:val="28"/>
          <w:szCs w:val="32"/>
        </w:rPr>
        <w:lastRenderedPageBreak/>
        <w:t>Цель:</w:t>
      </w:r>
      <w:r w:rsidRPr="00421DCB">
        <w:rPr>
          <w:sz w:val="28"/>
          <w:szCs w:val="32"/>
        </w:rPr>
        <w:t xml:space="preserve"> получение знаний и практических навыков управления двунаправленным списком в программах на языке С++.</w:t>
      </w:r>
    </w:p>
    <w:p w14:paraId="0BE0CC03" w14:textId="77777777" w:rsidR="00C604DF" w:rsidRDefault="00C604DF">
      <w:pPr>
        <w:rPr>
          <w:sz w:val="28"/>
          <w:szCs w:val="32"/>
        </w:rPr>
      </w:pPr>
    </w:p>
    <w:p w14:paraId="60814828" w14:textId="12E8ABDB" w:rsidR="00C604DF" w:rsidRPr="00C604DF" w:rsidRDefault="00C604DF" w:rsidP="00C604D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</w:rPr>
      </w:pPr>
      <w:r w:rsidRPr="00C604DF">
        <w:rPr>
          <w:rFonts w:ascii="Times New Roman" w:hAnsi="Times New Roman" w:cs="Times New Roman"/>
          <w:sz w:val="28"/>
          <w:szCs w:val="24"/>
        </w:rPr>
        <w:t>Постановка задачи – условие задания, требования в соответствии с вариантом</w:t>
      </w:r>
    </w:p>
    <w:p w14:paraId="1E333F34" w14:textId="77777777" w:rsidR="00421DCB" w:rsidRDefault="00421DCB">
      <w:pPr>
        <w:rPr>
          <w:rFonts w:hint="eastAsia"/>
          <w:sz w:val="28"/>
          <w:szCs w:val="32"/>
        </w:rPr>
      </w:pPr>
    </w:p>
    <w:p w14:paraId="0CA65ACB" w14:textId="209ECC94" w:rsidR="00421DCB" w:rsidRDefault="00421DCB">
      <w:pPr>
        <w:rPr>
          <w:rFonts w:ascii="Times New Roman" w:hAnsi="Times New Roman" w:cs="Times New Roman"/>
          <w:sz w:val="28"/>
          <w:szCs w:val="32"/>
        </w:rPr>
      </w:pPr>
      <w:r w:rsidRPr="00421DCB">
        <w:rPr>
          <w:rFonts w:ascii="Times New Roman" w:hAnsi="Times New Roman" w:cs="Times New Roman"/>
          <w:b/>
          <w:bCs/>
          <w:sz w:val="28"/>
          <w:szCs w:val="32"/>
        </w:rPr>
        <w:t>1 Задание.</w:t>
      </w:r>
      <w:r w:rsidRPr="00421DCB">
        <w:rPr>
          <w:rFonts w:ascii="Times New Roman" w:hAnsi="Times New Roman" w:cs="Times New Roman"/>
          <w:sz w:val="28"/>
          <w:szCs w:val="32"/>
        </w:rPr>
        <w:t xml:space="preserve"> Разработать многомодульную программу, которая демонстрирует выполнение всех операций, определенных вариантом, над линейным двунаправленным динамическим списком.</w:t>
      </w:r>
    </w:p>
    <w:p w14:paraId="1D864B45" w14:textId="77777777" w:rsidR="00421DCB" w:rsidRDefault="00421DCB">
      <w:pPr>
        <w:rPr>
          <w:rFonts w:ascii="Times New Roman" w:hAnsi="Times New Roman" w:cs="Times New Roman"/>
          <w:sz w:val="28"/>
          <w:szCs w:val="32"/>
        </w:rPr>
      </w:pPr>
    </w:p>
    <w:p w14:paraId="2A0DC5AA" w14:textId="32E9ED3B" w:rsidR="00421DCB" w:rsidRDefault="00421DC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421DCB">
        <w:rPr>
          <w:rFonts w:ascii="Times New Roman" w:hAnsi="Times New Roman" w:cs="Times New Roman"/>
          <w:sz w:val="28"/>
          <w:szCs w:val="32"/>
        </w:rPr>
        <w:t>Требования к разработке.</w:t>
      </w:r>
    </w:p>
    <w:p w14:paraId="02C1BE52" w14:textId="7F1252C0" w:rsidR="00421DCB" w:rsidRDefault="00421DC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</w:t>
      </w:r>
      <w:r>
        <w:rPr>
          <w:rFonts w:ascii="Times New Roman" w:hAnsi="Times New Roman" w:cs="Times New Roman"/>
          <w:sz w:val="28"/>
          <w:szCs w:val="32"/>
        </w:rPr>
        <w:tab/>
        <w:t xml:space="preserve"> </w:t>
      </w:r>
      <w:r w:rsidRPr="00421DCB">
        <w:rPr>
          <w:rFonts w:ascii="Times New Roman" w:hAnsi="Times New Roman" w:cs="Times New Roman"/>
          <w:sz w:val="28"/>
          <w:szCs w:val="32"/>
        </w:rPr>
        <w:t>Разработать структуру узла списка, структура информационной части узла определена вариантом. Для определения структуры узла списка, используйте тип struct или class. Сохраните определение структуры узла и прототипы функций в заголовочном файле.</w:t>
      </w:r>
    </w:p>
    <w:p w14:paraId="2D7E6BD0" w14:textId="67F942AC" w:rsidR="00421DCB" w:rsidRDefault="00421DC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</w:t>
      </w:r>
      <w:r>
        <w:rPr>
          <w:rFonts w:ascii="Times New Roman" w:hAnsi="Times New Roman" w:cs="Times New Roman"/>
          <w:sz w:val="28"/>
          <w:szCs w:val="32"/>
        </w:rPr>
        <w:tab/>
      </w:r>
      <w:r w:rsidRPr="00421DCB">
        <w:rPr>
          <w:rFonts w:ascii="Times New Roman" w:hAnsi="Times New Roman" w:cs="Times New Roman"/>
          <w:sz w:val="28"/>
          <w:szCs w:val="32"/>
        </w:rPr>
        <w:t>Разработайте функции для выполнения операции над линейным двунаправленным динамическим списком:</w:t>
      </w:r>
    </w:p>
    <w:p w14:paraId="7ABBD634" w14:textId="77777777" w:rsidR="00421DCB" w:rsidRPr="00421DCB" w:rsidRDefault="00421DCB" w:rsidP="00421DCB">
      <w:pPr>
        <w:rPr>
          <w:rFonts w:ascii="Times New Roman" w:hAnsi="Times New Roman" w:cs="Times New Roman"/>
          <w:sz w:val="28"/>
          <w:szCs w:val="28"/>
        </w:rPr>
      </w:pPr>
      <w:r w:rsidRPr="00421DCB">
        <w:rPr>
          <w:rFonts w:ascii="Times New Roman" w:hAnsi="Times New Roman" w:cs="Times New Roman"/>
          <w:sz w:val="32"/>
          <w:szCs w:val="32"/>
        </w:rPr>
        <w:t xml:space="preserve">• </w:t>
      </w:r>
      <w:r w:rsidRPr="00421DCB">
        <w:rPr>
          <w:rFonts w:ascii="Times New Roman" w:hAnsi="Times New Roman" w:cs="Times New Roman"/>
          <w:sz w:val="28"/>
          <w:szCs w:val="28"/>
        </w:rPr>
        <w:t xml:space="preserve">создание списка; </w:t>
      </w:r>
    </w:p>
    <w:p w14:paraId="3BA975EF" w14:textId="77777777" w:rsidR="00421DCB" w:rsidRPr="00421DCB" w:rsidRDefault="00421DCB" w:rsidP="00421DCB">
      <w:pPr>
        <w:rPr>
          <w:rFonts w:ascii="Times New Roman" w:hAnsi="Times New Roman" w:cs="Times New Roman"/>
          <w:sz w:val="28"/>
          <w:szCs w:val="28"/>
        </w:rPr>
      </w:pPr>
      <w:r w:rsidRPr="00421DCB">
        <w:rPr>
          <w:rFonts w:ascii="Times New Roman" w:hAnsi="Times New Roman" w:cs="Times New Roman"/>
          <w:sz w:val="28"/>
          <w:szCs w:val="28"/>
        </w:rPr>
        <w:t xml:space="preserve">• вставку узла; </w:t>
      </w:r>
    </w:p>
    <w:p w14:paraId="70DA68D2" w14:textId="77777777" w:rsidR="00421DCB" w:rsidRPr="00421DCB" w:rsidRDefault="00421DCB" w:rsidP="00421DCB">
      <w:pPr>
        <w:rPr>
          <w:rFonts w:ascii="Times New Roman" w:hAnsi="Times New Roman" w:cs="Times New Roman"/>
          <w:sz w:val="28"/>
          <w:szCs w:val="28"/>
        </w:rPr>
      </w:pPr>
      <w:r w:rsidRPr="00421DCB">
        <w:rPr>
          <w:rFonts w:ascii="Times New Roman" w:hAnsi="Times New Roman" w:cs="Times New Roman"/>
          <w:sz w:val="28"/>
          <w:szCs w:val="28"/>
        </w:rPr>
        <w:t xml:space="preserve">• удаление узла; </w:t>
      </w:r>
    </w:p>
    <w:p w14:paraId="01F42638" w14:textId="77777777" w:rsidR="00421DCB" w:rsidRPr="00421DCB" w:rsidRDefault="00421DCB" w:rsidP="00421DCB">
      <w:pPr>
        <w:rPr>
          <w:rFonts w:ascii="Times New Roman" w:hAnsi="Times New Roman" w:cs="Times New Roman"/>
          <w:sz w:val="28"/>
          <w:szCs w:val="28"/>
        </w:rPr>
      </w:pPr>
      <w:r w:rsidRPr="00421DCB">
        <w:rPr>
          <w:rFonts w:ascii="Times New Roman" w:hAnsi="Times New Roman" w:cs="Times New Roman"/>
          <w:sz w:val="28"/>
          <w:szCs w:val="28"/>
        </w:rPr>
        <w:t xml:space="preserve">• вывод списка в двух направлениях (слева направо и справа налево); </w:t>
      </w:r>
    </w:p>
    <w:p w14:paraId="379A8878" w14:textId="3E724620" w:rsidR="00421DCB" w:rsidRDefault="00421DCB" w:rsidP="00421DCB">
      <w:pPr>
        <w:rPr>
          <w:rFonts w:ascii="Times New Roman" w:hAnsi="Times New Roman" w:cs="Times New Roman"/>
          <w:sz w:val="32"/>
          <w:szCs w:val="32"/>
        </w:rPr>
      </w:pPr>
      <w:r w:rsidRPr="00421DCB">
        <w:rPr>
          <w:rFonts w:ascii="Times New Roman" w:hAnsi="Times New Roman" w:cs="Times New Roman"/>
          <w:sz w:val="28"/>
          <w:szCs w:val="28"/>
        </w:rPr>
        <w:t>• поиск узла с заданным значением (операция должна возвращать указатель на узел с заданным значением).</w:t>
      </w:r>
    </w:p>
    <w:p w14:paraId="2D9AB758" w14:textId="35E49230" w:rsidR="00421DCB" w:rsidRDefault="00421DCB" w:rsidP="00421DCB">
      <w:pPr>
        <w:rPr>
          <w:rFonts w:ascii="Times New Roman" w:hAnsi="Times New Roman" w:cs="Times New Roman"/>
          <w:sz w:val="28"/>
          <w:szCs w:val="32"/>
        </w:rPr>
      </w:pPr>
      <w:r w:rsidRPr="00421DC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32"/>
          <w:szCs w:val="32"/>
        </w:rPr>
        <w:tab/>
      </w:r>
      <w:r w:rsidRPr="00421DCB">
        <w:rPr>
          <w:rFonts w:ascii="Times New Roman" w:hAnsi="Times New Roman" w:cs="Times New Roman"/>
          <w:sz w:val="28"/>
          <w:szCs w:val="32"/>
        </w:rPr>
        <w:t>Дополнительные операции над списком, указанные вариантом, оформите в виде функций и включите в отдельный файл с расширением cpp. Подключите к этому файлу заголовочный файл с определением структуры узла.</w:t>
      </w:r>
    </w:p>
    <w:p w14:paraId="51BC3DD8" w14:textId="3CF1D52E" w:rsidR="00421DCB" w:rsidRDefault="00421DCB" w:rsidP="00421DC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</w:t>
      </w:r>
      <w:r>
        <w:rPr>
          <w:rFonts w:ascii="Times New Roman" w:hAnsi="Times New Roman" w:cs="Times New Roman"/>
          <w:sz w:val="28"/>
          <w:szCs w:val="32"/>
        </w:rPr>
        <w:tab/>
      </w:r>
      <w:r w:rsidRPr="00421DCB">
        <w:rPr>
          <w:rFonts w:ascii="Times New Roman" w:hAnsi="Times New Roman" w:cs="Times New Roman"/>
          <w:sz w:val="28"/>
          <w:szCs w:val="32"/>
        </w:rPr>
        <w:t>Разработайте программу, управляемую текстовым меню, и включите в меню демонстрацию выполнения всех операций задания и варианта.</w:t>
      </w:r>
    </w:p>
    <w:p w14:paraId="2326068E" w14:textId="58FE2918" w:rsidR="00421DCB" w:rsidRDefault="00421DCB" w:rsidP="00421DC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5.</w:t>
      </w:r>
      <w:r>
        <w:rPr>
          <w:rFonts w:ascii="Times New Roman" w:hAnsi="Times New Roman" w:cs="Times New Roman"/>
          <w:sz w:val="28"/>
          <w:szCs w:val="32"/>
        </w:rPr>
        <w:tab/>
      </w:r>
      <w:r w:rsidRPr="00421DCB">
        <w:rPr>
          <w:rFonts w:ascii="Times New Roman" w:hAnsi="Times New Roman" w:cs="Times New Roman"/>
          <w:sz w:val="28"/>
          <w:szCs w:val="32"/>
        </w:rPr>
        <w:t>Проведите тестирование операций.</w:t>
      </w:r>
    </w:p>
    <w:p w14:paraId="2CC3F478" w14:textId="7967A6AA" w:rsidR="00421DCB" w:rsidRPr="00421DCB" w:rsidRDefault="00421DCB" w:rsidP="00421DCB">
      <w:pPr>
        <w:rPr>
          <w:rFonts w:ascii="Times New Roman" w:hAnsi="Times New Roman" w:cs="Times New Roman"/>
          <w:sz w:val="36"/>
          <w:szCs w:val="40"/>
        </w:rPr>
      </w:pPr>
      <w:r w:rsidRPr="00421DCB">
        <w:rPr>
          <w:rFonts w:ascii="Times New Roman" w:hAnsi="Times New Roman" w:cs="Times New Roman"/>
          <w:sz w:val="28"/>
          <w:szCs w:val="32"/>
        </w:rPr>
        <w:t>• Оцените сложность алгоритма первой дополнительной операции.</w:t>
      </w:r>
    </w:p>
    <w:p w14:paraId="11FCEB1D" w14:textId="6C352F16" w:rsidR="00421DCB" w:rsidRDefault="00421DCB" w:rsidP="00421DC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6.</w:t>
      </w:r>
      <w:r>
        <w:rPr>
          <w:rFonts w:ascii="Times New Roman" w:hAnsi="Times New Roman" w:cs="Times New Roman"/>
          <w:sz w:val="28"/>
          <w:szCs w:val="32"/>
        </w:rPr>
        <w:tab/>
      </w:r>
      <w:r w:rsidRPr="00421DCB">
        <w:rPr>
          <w:rFonts w:ascii="Times New Roman" w:hAnsi="Times New Roman" w:cs="Times New Roman"/>
          <w:sz w:val="28"/>
          <w:szCs w:val="32"/>
        </w:rPr>
        <w:t>Оформите отчет по разработке программы в соответствии с требованиями задания по однонаправленному списку.</w:t>
      </w:r>
    </w:p>
    <w:p w14:paraId="1C7D3945" w14:textId="77777777" w:rsidR="00CD547D" w:rsidRDefault="00CD547D" w:rsidP="00421DCB">
      <w:pPr>
        <w:rPr>
          <w:rFonts w:ascii="Times New Roman" w:hAnsi="Times New Roman" w:cs="Times New Roman"/>
          <w:sz w:val="28"/>
          <w:szCs w:val="32"/>
        </w:rPr>
      </w:pPr>
    </w:p>
    <w:p w14:paraId="30C58838" w14:textId="4416ECFC" w:rsidR="00CD547D" w:rsidRPr="00C604DF" w:rsidRDefault="00CD547D" w:rsidP="00421DCB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C604DF">
        <w:rPr>
          <w:rFonts w:ascii="Times New Roman" w:hAnsi="Times New Roman" w:cs="Times New Roman"/>
          <w:b/>
          <w:bCs/>
          <w:sz w:val="28"/>
          <w:szCs w:val="32"/>
        </w:rPr>
        <w:t>Задание</w:t>
      </w:r>
      <w:r w:rsidR="00C604DF" w:rsidRPr="00C604DF">
        <w:rPr>
          <w:rFonts w:ascii="Times New Roman" w:hAnsi="Times New Roman" w:cs="Times New Roman"/>
          <w:b/>
          <w:bCs/>
          <w:sz w:val="28"/>
          <w:szCs w:val="32"/>
        </w:rPr>
        <w:t xml:space="preserve"> 2</w:t>
      </w:r>
      <w:r w:rsidRPr="00C604DF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199E9C25" w14:textId="02E161C4" w:rsidR="00E77889" w:rsidRDefault="00CD547D" w:rsidP="00E77889">
      <w:pPr>
        <w:rPr>
          <w:rFonts w:ascii="Times New Roman" w:hAnsi="Times New Roman" w:cs="Times New Roman"/>
          <w:sz w:val="28"/>
          <w:szCs w:val="28"/>
        </w:rPr>
      </w:pPr>
      <w:r w:rsidRPr="00CD547D">
        <w:rPr>
          <w:rFonts w:ascii="Times New Roman" w:hAnsi="Times New Roman" w:cs="Times New Roman"/>
          <w:sz w:val="28"/>
          <w:szCs w:val="28"/>
        </w:rPr>
        <w:t>Вывести зачетную книжку студентов, в выводе использовать номер зачетный книжки (буквенно-цифровой), номер группы, оценка. После удалить все записи, где ученикам проставлен неуд. (2) и вывести изменный список.</w:t>
      </w:r>
    </w:p>
    <w:p w14:paraId="3FEF8967" w14:textId="77777777" w:rsidR="00E77889" w:rsidRDefault="00E77889" w:rsidP="00E77889">
      <w:pPr>
        <w:rPr>
          <w:rFonts w:ascii="Times New Roman" w:hAnsi="Times New Roman" w:cs="Times New Roman"/>
          <w:sz w:val="28"/>
          <w:szCs w:val="28"/>
        </w:rPr>
      </w:pPr>
    </w:p>
    <w:p w14:paraId="75FC7D27" w14:textId="725A2B0A" w:rsidR="00C604DF" w:rsidRDefault="00C604DF">
      <w:pPr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F51E55" w14:textId="080AA5F8" w:rsidR="00C604DF" w:rsidRPr="00F3425D" w:rsidRDefault="00C604DF" w:rsidP="00C604DF">
      <w:pPr>
        <w:pStyle w:val="a7"/>
        <w:numPr>
          <w:ilvl w:val="0"/>
          <w:numId w:val="3"/>
        </w:numPr>
      </w:pPr>
      <w:r>
        <w:rPr>
          <w:b/>
          <w:bCs/>
          <w:color w:val="333333"/>
          <w:sz w:val="28"/>
          <w:szCs w:val="28"/>
          <w:shd w:val="clear" w:color="auto" w:fill="FFFFFF"/>
        </w:rPr>
        <w:lastRenderedPageBreak/>
        <w:t>Список</w:t>
      </w:r>
      <w:r>
        <w:rPr>
          <w:color w:val="333333"/>
          <w:sz w:val="28"/>
          <w:szCs w:val="28"/>
          <w:shd w:val="clear" w:color="auto" w:fill="FFFFFF"/>
        </w:rPr>
        <w:t xml:space="preserve"> — это абстрактный тип данных, представляющий собой упорядоченный набор значений, в котором некоторое значение может встречаться более одного раза.</w:t>
      </w:r>
    </w:p>
    <w:p w14:paraId="5CB6F4EC" w14:textId="219ACC09" w:rsidR="00F3425D" w:rsidRPr="00F3425D" w:rsidRDefault="00F3425D" w:rsidP="00F3425D">
      <w:pPr>
        <w:pStyle w:val="a7"/>
        <w:ind w:left="720"/>
        <w:rPr>
          <w:sz w:val="28"/>
          <w:szCs w:val="28"/>
        </w:rPr>
      </w:pPr>
      <w:r w:rsidRPr="00F3425D">
        <w:rPr>
          <w:b/>
          <w:bCs/>
          <w:color w:val="000000"/>
          <w:sz w:val="28"/>
          <w:szCs w:val="28"/>
        </w:rPr>
        <w:t>Двунаправленный (двусвязный) список</w:t>
      </w:r>
      <w:r w:rsidRPr="00F3425D">
        <w:rPr>
          <w:color w:val="000000"/>
          <w:sz w:val="28"/>
          <w:szCs w:val="28"/>
        </w:rPr>
        <w:t> – это структура данных, состоящая из последовательности элементов, каждый из которых содержит информационную часть и два указателя на соседние элементы. При этом два соседних элемента должны содержать взаимные ссылки друг на друга.</w:t>
      </w:r>
    </w:p>
    <w:p w14:paraId="36998496" w14:textId="77777777" w:rsidR="00C604DF" w:rsidRDefault="00C604DF" w:rsidP="00C604DF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операциями над списками являются:</w:t>
      </w:r>
    </w:p>
    <w:p w14:paraId="3A8042F0" w14:textId="77777777" w:rsidR="00C604DF" w:rsidRDefault="00C604DF" w:rsidP="00C604DF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переход к очередному элементу списка;</w:t>
      </w:r>
    </w:p>
    <w:p w14:paraId="6594BFDC" w14:textId="77777777" w:rsidR="00C604DF" w:rsidRDefault="00C604DF" w:rsidP="00C604DF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в список нового элемента;</w:t>
      </w:r>
    </w:p>
    <w:p w14:paraId="1691507D" w14:textId="77777777" w:rsidR="00C604DF" w:rsidRDefault="00C604DF" w:rsidP="00C604DF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заданного элемента;</w:t>
      </w:r>
    </w:p>
    <w:p w14:paraId="5FC97EA9" w14:textId="77777777" w:rsidR="00C604DF" w:rsidRDefault="00C604DF" w:rsidP="00C604DF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элемента из списка.</w:t>
      </w:r>
    </w:p>
    <w:p w14:paraId="500CFC86" w14:textId="77777777" w:rsidR="00C604DF" w:rsidRDefault="00C604DF" w:rsidP="00C604DF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этих операций основывается на использовании и изменении указателей.</w:t>
      </w:r>
    </w:p>
    <w:p w14:paraId="1D40866F" w14:textId="77777777" w:rsidR="00C604DF" w:rsidRDefault="00C604DF" w:rsidP="00C604DF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отличие от очередей и стеков, элемент в список может быть до</w:t>
      </w:r>
      <w:r>
        <w:rPr>
          <w:color w:val="000000"/>
          <w:sz w:val="28"/>
          <w:szCs w:val="28"/>
        </w:rPr>
        <w:softHyphen/>
        <w:t>бавлен в любое место.</w:t>
      </w:r>
    </w:p>
    <w:p w14:paraId="4F721D6D" w14:textId="55F60D20" w:rsidR="00C604DF" w:rsidRDefault="00C604DF" w:rsidP="00C604DF">
      <w:pPr>
        <w:pStyle w:val="a7"/>
        <w:ind w:firstLine="709"/>
      </w:pPr>
      <w:r>
        <w:rPr>
          <w:color w:val="000000"/>
          <w:sz w:val="28"/>
          <w:szCs w:val="28"/>
        </w:rPr>
        <w:t xml:space="preserve">2.1 Структура узда – имеет указатель на следующий </w:t>
      </w:r>
      <w:r>
        <w:rPr>
          <w:color w:val="000000"/>
          <w:sz w:val="28"/>
          <w:szCs w:val="28"/>
        </w:rPr>
        <w:t xml:space="preserve">и предыдущий </w:t>
      </w:r>
      <w:r>
        <w:rPr>
          <w:color w:val="000000"/>
          <w:sz w:val="28"/>
          <w:szCs w:val="28"/>
        </w:rPr>
        <w:t xml:space="preserve">элемент массива, а также тип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 xml:space="preserve"> хранящийся информации. </w:t>
      </w:r>
    </w:p>
    <w:p w14:paraId="67DFB4EA" w14:textId="6121FBB4" w:rsidR="00C604DF" w:rsidRDefault="00C604DF" w:rsidP="00C604DF">
      <w:pPr>
        <w:pStyle w:val="a7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 Рисунки выполнения операции на </w:t>
      </w:r>
      <w:r>
        <w:rPr>
          <w:color w:val="000000"/>
          <w:sz w:val="28"/>
          <w:szCs w:val="28"/>
        </w:rPr>
        <w:t>дву</w:t>
      </w:r>
      <w:r>
        <w:rPr>
          <w:color w:val="000000"/>
          <w:sz w:val="28"/>
          <w:szCs w:val="28"/>
        </w:rPr>
        <w:t>направленном списке</w:t>
      </w:r>
    </w:p>
    <w:p w14:paraId="00B9E4A9" w14:textId="77777777" w:rsidR="00C604DF" w:rsidRDefault="00C604DF" w:rsidP="00C604DF">
      <w:pPr>
        <w:pStyle w:val="a7"/>
        <w:ind w:firstLine="709"/>
        <w:rPr>
          <w:color w:val="000000"/>
          <w:sz w:val="28"/>
          <w:szCs w:val="28"/>
        </w:rPr>
      </w:pPr>
    </w:p>
    <w:p w14:paraId="07B00DF8" w14:textId="6CCD08F8" w:rsidR="00C604DF" w:rsidRDefault="00301169" w:rsidP="00C604DF">
      <w:pPr>
        <w:pStyle w:val="a7"/>
        <w:rPr>
          <w:color w:val="000000"/>
          <w:sz w:val="28"/>
          <w:szCs w:val="28"/>
        </w:rPr>
      </w:pPr>
      <w:r w:rsidRPr="00301169">
        <w:rPr>
          <w:color w:val="000000"/>
          <w:sz w:val="28"/>
          <w:szCs w:val="28"/>
        </w:rPr>
        <w:drawing>
          <wp:inline distT="0" distB="0" distL="0" distR="0" wp14:anchorId="10DE02F0" wp14:editId="0649FC83">
            <wp:extent cx="5940425" cy="2308225"/>
            <wp:effectExtent l="0" t="0" r="3175" b="0"/>
            <wp:docPr id="1915320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20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46" w14:textId="526D55C4" w:rsidR="00C604DF" w:rsidRDefault="00C604DF" w:rsidP="00C604DF">
      <w:pPr>
        <w:pStyle w:val="a7"/>
        <w:jc w:val="center"/>
        <w:rPr>
          <w:sz w:val="28"/>
          <w:szCs w:val="32"/>
        </w:rPr>
      </w:pPr>
      <w:r>
        <w:rPr>
          <w:color w:val="000000"/>
          <w:sz w:val="28"/>
          <w:szCs w:val="28"/>
        </w:rPr>
        <w:t xml:space="preserve">Рис. 1 </w:t>
      </w:r>
      <w:r>
        <w:rPr>
          <w:sz w:val="28"/>
          <w:szCs w:val="32"/>
        </w:rPr>
        <w:t>схема операции вставки узла перед первым узлом</w:t>
      </w:r>
    </w:p>
    <w:p w14:paraId="47802522" w14:textId="77777777" w:rsidR="00C604DF" w:rsidRDefault="00C604DF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32"/>
          <w:lang w:eastAsia="ru-RU" w:bidi="ar-SA"/>
        </w:rPr>
      </w:pPr>
      <w:r>
        <w:rPr>
          <w:sz w:val="28"/>
          <w:szCs w:val="32"/>
        </w:rPr>
        <w:br w:type="page"/>
      </w:r>
    </w:p>
    <w:p w14:paraId="44AC8D7F" w14:textId="65ED70C5" w:rsidR="00C604DF" w:rsidRPr="00301169" w:rsidRDefault="00301169" w:rsidP="00301169">
      <w:pPr>
        <w:pStyle w:val="a7"/>
        <w:jc w:val="center"/>
        <w:rPr>
          <w:sz w:val="28"/>
          <w:szCs w:val="32"/>
        </w:rPr>
      </w:pPr>
      <w:r w:rsidRPr="00301169">
        <w:rPr>
          <w:sz w:val="28"/>
          <w:szCs w:val="32"/>
        </w:rPr>
        <w:lastRenderedPageBreak/>
        <w:drawing>
          <wp:inline distT="0" distB="0" distL="0" distR="0" wp14:anchorId="6B1E677B" wp14:editId="6330E5D1">
            <wp:extent cx="5940425" cy="1871345"/>
            <wp:effectExtent l="0" t="0" r="3175" b="0"/>
            <wp:docPr id="1795227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27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97BE" w14:textId="77777777" w:rsidR="00C604DF" w:rsidRDefault="00C604DF" w:rsidP="00C604DF">
      <w:pPr>
        <w:pStyle w:val="Textbody"/>
        <w:spacing w:before="88" w:after="0"/>
        <w:ind w:right="-1" w:firstLine="1276"/>
        <w:rPr>
          <w:rFonts w:ascii="Times New Roman" w:hAnsi="Times New Roman" w:cs="Times New Roman"/>
          <w:sz w:val="28"/>
          <w:szCs w:val="32"/>
        </w:rPr>
      </w:pPr>
      <w:r>
        <w:rPr>
          <w:color w:val="000000"/>
          <w:sz w:val="28"/>
          <w:szCs w:val="28"/>
        </w:rPr>
        <w:t xml:space="preserve">Рис. 2 </w:t>
      </w:r>
      <w:r>
        <w:rPr>
          <w:rFonts w:ascii="Times New Roman" w:hAnsi="Times New Roman" w:cs="Times New Roman"/>
          <w:sz w:val="28"/>
          <w:szCs w:val="32"/>
        </w:rPr>
        <w:t>схема операции удаления узла по ключу (общий случай)</w:t>
      </w:r>
    </w:p>
    <w:p w14:paraId="77618E58" w14:textId="77777777" w:rsidR="00C604DF" w:rsidRDefault="00C604DF" w:rsidP="00C604DF">
      <w:pPr>
        <w:pStyle w:val="Textbody"/>
        <w:spacing w:before="88" w:after="0"/>
        <w:ind w:right="-1" w:firstLine="1276"/>
        <w:rPr>
          <w:rFonts w:ascii="Times New Roman" w:hAnsi="Times New Roman" w:cs="Times New Roman"/>
          <w:sz w:val="28"/>
          <w:szCs w:val="32"/>
        </w:rPr>
      </w:pPr>
    </w:p>
    <w:p w14:paraId="285B8793" w14:textId="747D66CD" w:rsidR="00301169" w:rsidRDefault="005C1AF6" w:rsidP="005C1AF6">
      <w:pPr>
        <w:pStyle w:val="Textbody"/>
        <w:spacing w:before="88" w:after="0"/>
        <w:ind w:right="-1"/>
        <w:rPr>
          <w:rFonts w:ascii="Times New Roman" w:hAnsi="Times New Roman" w:cs="Times New Roman"/>
          <w:sz w:val="28"/>
          <w:szCs w:val="32"/>
        </w:rPr>
      </w:pPr>
      <w:r w:rsidRPr="005C1AF6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09DDB0E0" wp14:editId="449E4C8F">
            <wp:extent cx="5940425" cy="2864485"/>
            <wp:effectExtent l="0" t="0" r="3175" b="0"/>
            <wp:docPr id="189046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6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73EA" w14:textId="3877DF8F" w:rsidR="00E253E9" w:rsidRDefault="005C1AF6" w:rsidP="005C1AF6">
      <w:pPr>
        <w:pStyle w:val="Textbody"/>
        <w:spacing w:before="88" w:after="0"/>
        <w:ind w:right="-1" w:hanging="142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 3 схема операции вставки в 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L</w:t>
      </w:r>
      <w:r>
        <w:rPr>
          <w:rFonts w:ascii="Times New Roman" w:hAnsi="Times New Roman" w:cs="Times New Roman"/>
          <w:sz w:val="28"/>
          <w:szCs w:val="32"/>
        </w:rPr>
        <w:t xml:space="preserve"> за узлом</w:t>
      </w:r>
    </w:p>
    <w:p w14:paraId="434B9134" w14:textId="442C1615" w:rsidR="00E253E9" w:rsidRDefault="00E253E9" w:rsidP="00E253E9">
      <w:pPr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388B707D" w14:textId="77777777" w:rsidR="00E253E9" w:rsidRDefault="00E253E9" w:rsidP="00E253E9">
      <w:pPr>
        <w:pStyle w:val="Textbody"/>
        <w:spacing w:before="88" w:after="0"/>
        <w:ind w:left="70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 Изобразите структуру данных, которая будет использоваться в операциях</w:t>
      </w:r>
    </w:p>
    <w:p w14:paraId="210C4AC0" w14:textId="77777777" w:rsidR="00E253E9" w:rsidRDefault="00E253E9" w:rsidP="00E253E9">
      <w:pPr>
        <w:pStyle w:val="Textbody"/>
        <w:spacing w:before="88" w:after="0"/>
        <w:ind w:right="-1"/>
        <w:rPr>
          <w:rFonts w:ascii="Times New Roman" w:hAnsi="Times New Roman" w:cs="Times New Roman"/>
          <w:sz w:val="28"/>
          <w:szCs w:val="32"/>
        </w:rPr>
      </w:pPr>
    </w:p>
    <w:p w14:paraId="61A2F558" w14:textId="360F07A4" w:rsidR="00E253E9" w:rsidRDefault="00E253E9" w:rsidP="005C1AF6">
      <w:pPr>
        <w:pStyle w:val="Textbody"/>
        <w:spacing w:before="88" w:after="0"/>
        <w:ind w:right="-1" w:hanging="142"/>
        <w:jc w:val="center"/>
        <w:rPr>
          <w:rFonts w:hint="eastAsia"/>
        </w:rPr>
      </w:pPr>
      <w:r w:rsidRPr="00E253E9">
        <w:drawing>
          <wp:inline distT="0" distB="0" distL="0" distR="0" wp14:anchorId="79A4FEEF" wp14:editId="49D5074B">
            <wp:extent cx="3476625" cy="1905000"/>
            <wp:effectExtent l="0" t="0" r="9525" b="0"/>
            <wp:docPr id="171554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45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E8F0" w14:textId="77777777" w:rsidR="00C604DF" w:rsidRDefault="00C604DF" w:rsidP="005C1AF6">
      <w:pPr>
        <w:pStyle w:val="Textbody"/>
        <w:spacing w:before="88" w:after="0"/>
        <w:ind w:right="-1" w:hanging="142"/>
        <w:rPr>
          <w:rFonts w:ascii="Times New Roman" w:hAnsi="Times New Roman" w:cs="Times New Roman"/>
          <w:sz w:val="28"/>
          <w:szCs w:val="32"/>
        </w:rPr>
      </w:pPr>
    </w:p>
    <w:p w14:paraId="49DDB635" w14:textId="77777777" w:rsidR="00E253E9" w:rsidRDefault="00E253E9" w:rsidP="00E253E9">
      <w:pPr>
        <w:pStyle w:val="Textbody"/>
        <w:spacing w:before="88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Структура данных.</w:t>
      </w:r>
    </w:p>
    <w:p w14:paraId="728D5653" w14:textId="01681B36" w:rsidR="00C604DF" w:rsidRPr="00C604DF" w:rsidRDefault="00C604DF" w:rsidP="00C604DF">
      <w:pPr>
        <w:pStyle w:val="a7"/>
        <w:jc w:val="center"/>
        <w:rPr>
          <w:color w:val="000000"/>
          <w:sz w:val="28"/>
          <w:szCs w:val="28"/>
        </w:rPr>
      </w:pPr>
    </w:p>
    <w:p w14:paraId="6DE875F2" w14:textId="0B248AE6" w:rsidR="00C604DF" w:rsidRDefault="00E253E9" w:rsidP="000F3845">
      <w:pPr>
        <w:pStyle w:val="Textbody"/>
        <w:numPr>
          <w:ilvl w:val="1"/>
          <w:numId w:val="3"/>
        </w:numPr>
        <w:spacing w:before="88" w:after="0"/>
        <w:ind w:right="-1"/>
        <w:rPr>
          <w:sz w:val="28"/>
          <w:szCs w:val="32"/>
        </w:rPr>
      </w:pPr>
      <w:r>
        <w:rPr>
          <w:sz w:val="28"/>
          <w:szCs w:val="32"/>
        </w:rPr>
        <w:t>Привести таблицу тестов для тестирования каждой операции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893"/>
        <w:gridCol w:w="2894"/>
        <w:gridCol w:w="2894"/>
      </w:tblGrid>
      <w:tr w:rsidR="000F3845" w14:paraId="30C5A1C0" w14:textId="77777777" w:rsidTr="000F3845">
        <w:trPr>
          <w:trHeight w:val="940"/>
        </w:trPr>
        <w:tc>
          <w:tcPr>
            <w:tcW w:w="2893" w:type="dxa"/>
          </w:tcPr>
          <w:p w14:paraId="29F6D6E0" w14:textId="77777777" w:rsidR="000F3845" w:rsidRDefault="000F3845" w:rsidP="000F3845">
            <w:pPr>
              <w:pStyle w:val="Textbody"/>
              <w:spacing w:before="88" w:after="0"/>
              <w:ind w:left="-1679" w:right="-1"/>
            </w:pPr>
          </w:p>
          <w:p w14:paraId="302416E5" w14:textId="4CC270EB" w:rsidR="000F3845" w:rsidRPr="000F3845" w:rsidRDefault="000F3845" w:rsidP="000F3845">
            <w:pPr>
              <w:jc w:val="center"/>
            </w:pPr>
            <w:r>
              <w:t xml:space="preserve">Задания </w:t>
            </w:r>
          </w:p>
        </w:tc>
        <w:tc>
          <w:tcPr>
            <w:tcW w:w="2894" w:type="dxa"/>
          </w:tcPr>
          <w:p w14:paraId="738F2C1A" w14:textId="3745EEE3" w:rsidR="000F3845" w:rsidRDefault="000F3845" w:rsidP="000F3845">
            <w:pPr>
              <w:pStyle w:val="Textbody"/>
              <w:spacing w:before="88" w:after="0"/>
              <w:ind w:right="-1"/>
            </w:pPr>
            <w:r>
              <w:t>Вводимые значения</w:t>
            </w:r>
          </w:p>
        </w:tc>
        <w:tc>
          <w:tcPr>
            <w:tcW w:w="2894" w:type="dxa"/>
          </w:tcPr>
          <w:p w14:paraId="569BC446" w14:textId="359597E7" w:rsidR="000F3845" w:rsidRDefault="000F3845" w:rsidP="000F3845">
            <w:pPr>
              <w:pStyle w:val="Textbody"/>
              <w:spacing w:before="88" w:after="0"/>
              <w:ind w:right="-1"/>
            </w:pPr>
            <w:r>
              <w:t>Выводимые значения</w:t>
            </w:r>
          </w:p>
        </w:tc>
      </w:tr>
      <w:tr w:rsidR="000F3845" w:rsidRPr="000F3845" w14:paraId="344027BB" w14:textId="77777777" w:rsidTr="000F3845">
        <w:trPr>
          <w:trHeight w:val="1438"/>
        </w:trPr>
        <w:tc>
          <w:tcPr>
            <w:tcW w:w="2893" w:type="dxa"/>
          </w:tcPr>
          <w:p w14:paraId="28DB00F1" w14:textId="0139F2E1" w:rsidR="000F3845" w:rsidRDefault="000F3845" w:rsidP="000F3845">
            <w:pPr>
              <w:pStyle w:val="Textbody"/>
              <w:spacing w:before="88" w:after="0"/>
              <w:ind w:right="-1"/>
            </w:pPr>
            <w:r>
              <w:t>1 задание</w:t>
            </w:r>
          </w:p>
        </w:tc>
        <w:tc>
          <w:tcPr>
            <w:tcW w:w="2894" w:type="dxa"/>
          </w:tcPr>
          <w:p w14:paraId="74BFEE3F" w14:textId="1F8902F8" w:rsidR="000F3845" w:rsidRDefault="000F3845" w:rsidP="000F3845">
            <w:pPr>
              <w:pStyle w:val="Textbody"/>
              <w:spacing w:before="88" w:after="0"/>
              <w:ind w:right="-1"/>
            </w:pPr>
            <w:r w:rsidRPr="00E77889">
              <w:rPr>
                <w:rFonts w:ascii="Times New Roman" w:hAnsi="Times New Roman" w:cs="Times New Roman"/>
                <w:sz w:val="28"/>
                <w:szCs w:val="32"/>
              </w:rPr>
              <w:t>{"1", {1, 5}},{"2", {1, 5}},{"3", {2, 5}},{"1", {1, 2}}</w:t>
            </w:r>
          </w:p>
        </w:tc>
        <w:tc>
          <w:tcPr>
            <w:tcW w:w="2894" w:type="dxa"/>
          </w:tcPr>
          <w:p w14:paraId="0BE065BC" w14:textId="77777777" w:rsidR="000F3845" w:rsidRDefault="000F3845" w:rsidP="000F3845">
            <w:pPr>
              <w:pStyle w:val="Textbody"/>
              <w:spacing w:before="88" w:after="0"/>
              <w:ind w:right="-1"/>
              <w:rPr>
                <w:lang w:val="en-US"/>
              </w:rPr>
            </w:pPr>
            <w:r>
              <w:rPr>
                <w:lang w:val="en-US"/>
              </w:rPr>
              <w:t>ID: 1. Group ID: 1. Marc: 2</w:t>
            </w:r>
          </w:p>
          <w:p w14:paraId="589205C1" w14:textId="238DDA49" w:rsidR="000F3845" w:rsidRDefault="000F3845" w:rsidP="000F3845">
            <w:pPr>
              <w:pStyle w:val="Textbody"/>
              <w:spacing w:before="88" w:after="0"/>
              <w:ind w:right="-1"/>
              <w:rPr>
                <w:lang w:val="en-US"/>
              </w:rPr>
            </w:pPr>
            <w:r>
              <w:rPr>
                <w:lang w:val="en-US"/>
              </w:rPr>
              <w:t xml:space="preserve">ID: 1. Group ID: 1. Marc: </w:t>
            </w:r>
            <w:r>
              <w:rPr>
                <w:lang w:val="en-US"/>
              </w:rPr>
              <w:t>5</w:t>
            </w:r>
          </w:p>
          <w:p w14:paraId="2BE4FEAD" w14:textId="43F65F24" w:rsidR="000F3845" w:rsidRDefault="000F3845" w:rsidP="000F3845">
            <w:pPr>
              <w:pStyle w:val="Textbody"/>
              <w:spacing w:before="88" w:after="0"/>
              <w:ind w:right="-1"/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. Group ID: 1. Marc: </w:t>
            </w:r>
            <w:r>
              <w:rPr>
                <w:lang w:val="en-US"/>
              </w:rPr>
              <w:t>5</w:t>
            </w:r>
          </w:p>
          <w:p w14:paraId="0223D8C8" w14:textId="466323E8" w:rsidR="000F3845" w:rsidRPr="000F3845" w:rsidRDefault="000F3845" w:rsidP="000F3845">
            <w:pPr>
              <w:pStyle w:val="Textbody"/>
              <w:spacing w:before="88" w:after="0"/>
              <w:ind w:right="-1"/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. Group ID: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. Marc: </w:t>
            </w:r>
            <w:r>
              <w:rPr>
                <w:lang w:val="en-US"/>
              </w:rPr>
              <w:t>5</w:t>
            </w:r>
          </w:p>
        </w:tc>
      </w:tr>
      <w:tr w:rsidR="000F3845" w:rsidRPr="000F3845" w14:paraId="5914DA9A" w14:textId="77777777" w:rsidTr="000F3845">
        <w:trPr>
          <w:trHeight w:val="1482"/>
        </w:trPr>
        <w:tc>
          <w:tcPr>
            <w:tcW w:w="2893" w:type="dxa"/>
          </w:tcPr>
          <w:p w14:paraId="1C40F7D2" w14:textId="795883BB" w:rsidR="000F3845" w:rsidRDefault="000F3845" w:rsidP="000F3845">
            <w:pPr>
              <w:pStyle w:val="Textbody"/>
              <w:spacing w:before="88" w:after="0"/>
              <w:ind w:right="-1"/>
            </w:pPr>
            <w:r>
              <w:t>2 задание</w:t>
            </w:r>
          </w:p>
        </w:tc>
        <w:tc>
          <w:tcPr>
            <w:tcW w:w="2894" w:type="dxa"/>
          </w:tcPr>
          <w:p w14:paraId="036FF754" w14:textId="66439DA3" w:rsidR="000F3845" w:rsidRDefault="000F3845" w:rsidP="000F3845">
            <w:pPr>
              <w:pStyle w:val="Textbody"/>
              <w:spacing w:before="88" w:after="0"/>
              <w:ind w:right="-1"/>
            </w:pPr>
            <w:r w:rsidRPr="00E77889">
              <w:rPr>
                <w:rFonts w:ascii="Times New Roman" w:hAnsi="Times New Roman" w:cs="Times New Roman"/>
                <w:sz w:val="28"/>
                <w:szCs w:val="32"/>
              </w:rPr>
              <w:t>{"1", {1, 5}},{"2", {1, 5}},{"3", {2, 5}},{"1", {1, 2}}</w:t>
            </w:r>
          </w:p>
        </w:tc>
        <w:tc>
          <w:tcPr>
            <w:tcW w:w="2894" w:type="dxa"/>
          </w:tcPr>
          <w:p w14:paraId="4A052D3C" w14:textId="77777777" w:rsidR="000F3845" w:rsidRDefault="000F3845" w:rsidP="000F3845">
            <w:pPr>
              <w:pStyle w:val="Textbody"/>
              <w:spacing w:before="88" w:after="0"/>
              <w:ind w:right="-1"/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. Group ID: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 Marc: 5</w:t>
            </w:r>
          </w:p>
          <w:p w14:paraId="4AA4D2B9" w14:textId="6CB159F9" w:rsidR="000F3845" w:rsidRDefault="000F3845" w:rsidP="000F3845">
            <w:pPr>
              <w:pStyle w:val="Textbody"/>
              <w:spacing w:before="88" w:after="0"/>
              <w:ind w:right="-1"/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. Group ID: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 Marc: 5</w:t>
            </w:r>
          </w:p>
          <w:p w14:paraId="7970024A" w14:textId="3034EB35" w:rsidR="000F3845" w:rsidRPr="000F3845" w:rsidRDefault="000F3845" w:rsidP="000F3845">
            <w:pPr>
              <w:pStyle w:val="Textbody"/>
              <w:spacing w:before="88" w:after="0"/>
              <w:ind w:right="-1"/>
              <w:rPr>
                <w:lang w:val="en-US"/>
              </w:rPr>
            </w:pPr>
            <w:r>
              <w:rPr>
                <w:lang w:val="en-US"/>
              </w:rPr>
              <w:t>ID: 3. Group ID: 2. Marc: 5</w:t>
            </w:r>
          </w:p>
        </w:tc>
      </w:tr>
      <w:tr w:rsidR="000F3845" w14:paraId="40BB3F52" w14:textId="77777777" w:rsidTr="000F3845">
        <w:trPr>
          <w:trHeight w:val="1482"/>
        </w:trPr>
        <w:tc>
          <w:tcPr>
            <w:tcW w:w="2893" w:type="dxa"/>
          </w:tcPr>
          <w:p w14:paraId="46DF0B8C" w14:textId="6FB866E3" w:rsidR="000F3845" w:rsidRDefault="000F3845" w:rsidP="000F3845">
            <w:pPr>
              <w:pStyle w:val="Textbody"/>
              <w:spacing w:before="88" w:after="0"/>
              <w:ind w:right="-1"/>
            </w:pPr>
            <w:r>
              <w:t xml:space="preserve">3 задание </w:t>
            </w:r>
          </w:p>
        </w:tc>
        <w:tc>
          <w:tcPr>
            <w:tcW w:w="2894" w:type="dxa"/>
          </w:tcPr>
          <w:p w14:paraId="75CADC16" w14:textId="08CA009B" w:rsidR="000F3845" w:rsidRPr="00E77889" w:rsidRDefault="000F3845" w:rsidP="000F3845">
            <w:pPr>
              <w:pStyle w:val="Textbody"/>
              <w:spacing w:before="88" w:after="0"/>
              <w:ind w:right="-1"/>
              <w:rPr>
                <w:rFonts w:ascii="Times New Roman" w:hAnsi="Times New Roman" w:cs="Times New Roman"/>
                <w:sz w:val="28"/>
                <w:szCs w:val="32"/>
              </w:rPr>
            </w:pPr>
            <w:r w:rsidRPr="00E77889">
              <w:rPr>
                <w:rFonts w:ascii="Times New Roman" w:hAnsi="Times New Roman" w:cs="Times New Roman"/>
                <w:sz w:val="28"/>
                <w:szCs w:val="32"/>
              </w:rPr>
              <w:t>{"1", {1, 5}},{"2", {1, 5}},{"3", {2, 5}},{"1", {1, 2}}</w:t>
            </w:r>
          </w:p>
        </w:tc>
        <w:tc>
          <w:tcPr>
            <w:tcW w:w="2894" w:type="dxa"/>
          </w:tcPr>
          <w:p w14:paraId="026A3D38" w14:textId="1F631912" w:rsidR="000F3845" w:rsidRDefault="000F3845" w:rsidP="000F3845">
            <w:pPr>
              <w:pStyle w:val="Textbody"/>
              <w:spacing w:before="88" w:after="0"/>
              <w:ind w:right="-1"/>
            </w:pPr>
            <w:r>
              <w:rPr>
                <w:lang w:val="en-US"/>
              </w:rPr>
              <w:t xml:space="preserve">ID: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. Group ID: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. Marc: </w:t>
            </w:r>
            <w:r>
              <w:rPr>
                <w:lang w:val="en-US"/>
              </w:rPr>
              <w:t>2</w:t>
            </w:r>
          </w:p>
        </w:tc>
      </w:tr>
      <w:tr w:rsidR="000F3845" w:rsidRPr="000F3845" w14:paraId="6B3969BC" w14:textId="77777777" w:rsidTr="000F3845">
        <w:trPr>
          <w:trHeight w:val="1482"/>
        </w:trPr>
        <w:tc>
          <w:tcPr>
            <w:tcW w:w="2893" w:type="dxa"/>
          </w:tcPr>
          <w:p w14:paraId="582CD558" w14:textId="56AF684F" w:rsidR="000F3845" w:rsidRDefault="000F3845" w:rsidP="000F3845">
            <w:pPr>
              <w:pStyle w:val="Textbody"/>
              <w:spacing w:before="88" w:after="0"/>
              <w:ind w:right="-1"/>
            </w:pPr>
            <w:r>
              <w:t>4 задание</w:t>
            </w:r>
          </w:p>
        </w:tc>
        <w:tc>
          <w:tcPr>
            <w:tcW w:w="2894" w:type="dxa"/>
          </w:tcPr>
          <w:p w14:paraId="4B0178F8" w14:textId="4885EB29" w:rsidR="000F3845" w:rsidRPr="00E77889" w:rsidRDefault="000F3845" w:rsidP="000F3845">
            <w:pPr>
              <w:pStyle w:val="Textbody"/>
              <w:spacing w:before="88" w:after="0"/>
              <w:ind w:right="-1"/>
              <w:rPr>
                <w:rFonts w:ascii="Times New Roman" w:hAnsi="Times New Roman" w:cs="Times New Roman"/>
                <w:sz w:val="28"/>
                <w:szCs w:val="32"/>
              </w:rPr>
            </w:pPr>
            <w:r w:rsidRPr="00E77889">
              <w:rPr>
                <w:rFonts w:ascii="Times New Roman" w:hAnsi="Times New Roman" w:cs="Times New Roman"/>
                <w:sz w:val="28"/>
                <w:szCs w:val="32"/>
              </w:rPr>
              <w:t>{"1", {1, 5}},{"2", {1, 5}},{"3", {2, 5}},{"1", {1, 2}}</w:t>
            </w:r>
          </w:p>
        </w:tc>
        <w:tc>
          <w:tcPr>
            <w:tcW w:w="2894" w:type="dxa"/>
          </w:tcPr>
          <w:p w14:paraId="22DA4E7B" w14:textId="3C4D5502" w:rsidR="000F3845" w:rsidRDefault="000F3845" w:rsidP="000F3845">
            <w:pPr>
              <w:pStyle w:val="Textbody"/>
              <w:spacing w:before="88" w:after="0"/>
              <w:ind w:right="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emove element</w:t>
            </w:r>
          </w:p>
          <w:p w14:paraId="128AA06E" w14:textId="37A10C67" w:rsidR="000F3845" w:rsidRPr="000F3845" w:rsidRDefault="000F3845" w:rsidP="000F3845">
            <w:pPr>
              <w:pStyle w:val="Textbody"/>
              <w:spacing w:before="88" w:after="0"/>
              <w:ind w:right="-1"/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. Group ID: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 Marc: 5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ID: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. Group ID: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 Marc: 5</w:t>
            </w:r>
          </w:p>
        </w:tc>
      </w:tr>
    </w:tbl>
    <w:p w14:paraId="44444C01" w14:textId="7050D3FC" w:rsidR="00537296" w:rsidRDefault="00537296" w:rsidP="000F3845">
      <w:pPr>
        <w:pStyle w:val="Textbody"/>
        <w:spacing w:before="88" w:after="0"/>
        <w:ind w:left="709" w:right="-1"/>
        <w:rPr>
          <w:rFonts w:hint="eastAsia"/>
          <w:lang w:val="en-US"/>
        </w:rPr>
      </w:pPr>
    </w:p>
    <w:p w14:paraId="67E156D1" w14:textId="77777777" w:rsidR="00537296" w:rsidRDefault="00537296">
      <w:pPr>
        <w:suppressAutoHyphens w:val="0"/>
        <w:autoSpaceDN/>
        <w:spacing w:after="160" w:line="259" w:lineRule="auto"/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 w14:paraId="0D2D9207" w14:textId="5E87BE80" w:rsidR="00537296" w:rsidRDefault="00537296" w:rsidP="00537296">
      <w:pPr>
        <w:pStyle w:val="Textbody"/>
        <w:numPr>
          <w:ilvl w:val="0"/>
          <w:numId w:val="3"/>
        </w:numPr>
        <w:spacing w:before="88" w:after="0"/>
        <w:ind w:right="-1"/>
        <w:rPr>
          <w:rFonts w:ascii="Times New Roman" w:hAnsi="Times New Roman" w:cs="Times New Roman"/>
          <w:sz w:val="28"/>
          <w:szCs w:val="32"/>
        </w:rPr>
      </w:pPr>
      <w:r w:rsidRPr="00537296">
        <w:rPr>
          <w:rFonts w:ascii="Times New Roman" w:hAnsi="Times New Roman" w:cs="Times New Roman"/>
          <w:sz w:val="28"/>
          <w:szCs w:val="32"/>
        </w:rPr>
        <w:lastRenderedPageBreak/>
        <w:t>Представить код программы на языке С++.</w:t>
      </w:r>
    </w:p>
    <w:p w14:paraId="7AE4A894" w14:textId="77777777" w:rsidR="00537296" w:rsidRDefault="00537296" w:rsidP="00537296">
      <w:pPr>
        <w:pStyle w:val="Textbody"/>
        <w:spacing w:before="88" w:after="0"/>
        <w:ind w:left="360" w:right="-1"/>
        <w:rPr>
          <w:rFonts w:ascii="Times New Roman" w:hAnsi="Times New Roman" w:cs="Times New Roman"/>
          <w:sz w:val="28"/>
          <w:szCs w:val="32"/>
        </w:rPr>
      </w:pPr>
    </w:p>
    <w:p w14:paraId="4F20A46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&lt;fstream&gt;</w:t>
      </w:r>
    </w:p>
    <w:p w14:paraId="3250DB7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&lt;string&gt;</w:t>
      </w:r>
    </w:p>
    <w:p w14:paraId="630127D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&lt;vector&gt;</w:t>
      </w:r>
    </w:p>
    <w:p w14:paraId="3E6276B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"iostream"</w:t>
      </w:r>
    </w:p>
    <w:p w14:paraId="62711DE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using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namespace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std;</w:t>
      </w:r>
    </w:p>
    <w:p w14:paraId="2893FA9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template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typename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500108A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</w:p>
    <w:p w14:paraId="52B60FC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2D8799E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val;</w:t>
      </w:r>
    </w:p>
    <w:p w14:paraId="462852F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* next;</w:t>
      </w:r>
    </w:p>
    <w:p w14:paraId="1403A6F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* prev;</w:t>
      </w:r>
    </w:p>
    <w:p w14:paraId="6B295EB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Node(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: val(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), next(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), prev(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2D24996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701D0FE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 sorts the linked list by changing next pointers (not data) */</w:t>
      </w:r>
    </w:p>
    <w:p w14:paraId="25F7FFD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template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typename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361DA1C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MergeSort(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&gt;**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headRef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9D5547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78166A5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head = *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headRef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EFB6BC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a;</w:t>
      </w:r>
    </w:p>
    <w:p w14:paraId="5E62335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b;</w:t>
      </w:r>
    </w:p>
    <w:p w14:paraId="7857809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 Base case -- length 0 or 1 */</w:t>
      </w:r>
    </w:p>
    <w:p w14:paraId="4FED1CB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((head == </w:t>
      </w:r>
      <w:r w:rsidRPr="00537296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|| (head-&gt;next == </w:t>
      </w:r>
      <w:r w:rsidRPr="00537296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 {</w:t>
      </w:r>
    </w:p>
    <w:p w14:paraId="567355B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1AB76D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49FBD70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 Split head into 'a' and 'b' sublists */</w:t>
      </w:r>
    </w:p>
    <w:p w14:paraId="5D74D9B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FrontBackSplit(head, &amp;a, &amp;b);</w:t>
      </w:r>
    </w:p>
    <w:p w14:paraId="66D242A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 Recursively sort the sublists */</w:t>
      </w:r>
    </w:p>
    <w:p w14:paraId="2B552CA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MergeSort(&amp;a);</w:t>
      </w:r>
    </w:p>
    <w:p w14:paraId="7D9F173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MergeSort(&amp;b);</w:t>
      </w:r>
    </w:p>
    <w:p w14:paraId="5B4BD38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 answer = merge the two sorted lists together */</w:t>
      </w:r>
    </w:p>
    <w:p w14:paraId="06FDF36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*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headRef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SortedMerge(a, b);</w:t>
      </w:r>
    </w:p>
    <w:p w14:paraId="576E78D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41F07E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 See https:// www.geeksforgeeks.org/?p=3622 for details of this</w:t>
      </w:r>
    </w:p>
    <w:p w14:paraId="757F186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function */</w:t>
      </w:r>
    </w:p>
    <w:p w14:paraId="27D858C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template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typename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31D27BA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SortedMerge(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2DF43D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7A3B289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 result = </w:t>
      </w:r>
      <w:r w:rsidRPr="00537296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A91D2D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 Base cases */</w:t>
      </w:r>
    </w:p>
    <w:p w14:paraId="5752912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== </w:t>
      </w:r>
      <w:r w:rsidRPr="00537296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59708C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E38164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else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== </w:t>
      </w:r>
      <w:r w:rsidRPr="00537296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8BA874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6E50D4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 Pick either a or b, and recur */</w:t>
      </w:r>
    </w:p>
    <w:p w14:paraId="6C3A5B9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-&gt;val &lt;=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-&gt;val) {</w:t>
      </w:r>
    </w:p>
    <w:p w14:paraId="15D9908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result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68AFDB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result-&gt;next = SortedMerge(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-&gt;next);</w:t>
      </w:r>
    </w:p>
    <w:p w14:paraId="2D34FBF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64B26D4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else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</w:t>
      </w:r>
    </w:p>
    <w:p w14:paraId="2C16E1A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result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4DBD1F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result-&gt;next = SortedMerge(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-&gt;next,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0127B6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6013BD6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(result);</w:t>
      </w:r>
    </w:p>
    <w:p w14:paraId="70562D1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350C27C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 UTILITY FUNCTIONS */</w:t>
      </w:r>
    </w:p>
    <w:p w14:paraId="2E5E596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 Split the nodes of the given list into front and back halves,</w:t>
      </w:r>
    </w:p>
    <w:p w14:paraId="74989E0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and return the two lists using the reference parameters.</w:t>
      </w:r>
    </w:p>
    <w:p w14:paraId="1DF37C0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If the length is odd, the extra node should go in the front list.</w:t>
      </w:r>
    </w:p>
    <w:p w14:paraId="20EA4B1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Uses the fast/slow pointer strategy. */</w:t>
      </w:r>
    </w:p>
    <w:p w14:paraId="574FD22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template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typename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2C3DF45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FrontBackSplit(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source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</w:t>
      </w:r>
    </w:p>
    <w:p w14:paraId="5FD4779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&gt;**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frontRef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&gt;**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backRef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4FCB39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>{</w:t>
      </w:r>
    </w:p>
    <w:p w14:paraId="1D82C2F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fast;</w:t>
      </w:r>
    </w:p>
    <w:p w14:paraId="3C7E0AD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slow;</w:t>
      </w:r>
    </w:p>
    <w:p w14:paraId="4A72D22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slow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source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1F4887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fast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source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-&gt;next;</w:t>
      </w:r>
    </w:p>
    <w:p w14:paraId="0D2431D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 Advance 'fast' two nodes, and advance 'slow' one node */</w:t>
      </w:r>
    </w:p>
    <w:p w14:paraId="4098110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(fast !=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24D29EF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fast = fast-&gt;next;</w:t>
      </w:r>
    </w:p>
    <w:p w14:paraId="3F29975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(fast !=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399FB92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slow = slow-&gt;next;</w:t>
      </w:r>
    </w:p>
    <w:p w14:paraId="3F8DD64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fast = fast-&gt;next;</w:t>
      </w:r>
    </w:p>
    <w:p w14:paraId="3F61E02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28E0C56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202EC9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 'slow' is before the midpoint in the list, so split it in two</w:t>
      </w:r>
    </w:p>
    <w:p w14:paraId="553A6E2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ab/>
        <w:t>at that point. */</w:t>
      </w:r>
    </w:p>
    <w:p w14:paraId="3DA1F66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*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frontRef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source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977053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*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backRef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slow-&gt;next;</w:t>
      </w:r>
    </w:p>
    <w:p w14:paraId="360FFE7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slow-&gt;next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EA24C9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5360EE2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template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typename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489D624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NodeList</w:t>
      </w:r>
    </w:p>
    <w:p w14:paraId="58D101C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653E3F6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first;</w:t>
      </w:r>
    </w:p>
    <w:p w14:paraId="2012516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last;</w:t>
      </w:r>
    </w:p>
    <w:p w14:paraId="79C94B6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NodeList() : first(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), last(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</w:t>
      </w:r>
    </w:p>
    <w:p w14:paraId="3A5ECC1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is_empty()</w:t>
      </w:r>
    </w:p>
    <w:p w14:paraId="61C7889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3ED099B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first ==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3A6FC6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182D778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push_back(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34F187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2C69427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 p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new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Node(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D28083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(is_empty())</w:t>
      </w:r>
    </w:p>
    <w:p w14:paraId="63D084F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5189E72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first = p;</w:t>
      </w:r>
    </w:p>
    <w:p w14:paraId="32757A7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last = p;</w:t>
      </w:r>
    </w:p>
    <w:p w14:paraId="5FE8030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2C89DD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455C6F2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last-&gt;next = p;</w:t>
      </w:r>
    </w:p>
    <w:p w14:paraId="0621763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p-&gt;prev = last;</w:t>
      </w:r>
    </w:p>
    <w:p w14:paraId="4CC14BF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last = p;</w:t>
      </w:r>
    </w:p>
    <w:p w14:paraId="2E8CF63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70CF470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push_back(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new_current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AE461E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068BF7A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(is_empty())</w:t>
      </w:r>
    </w:p>
    <w:p w14:paraId="42A80E9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4443AF2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first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new_current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3A3939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last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new_current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56287B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FFE1CD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22A4A93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last-&gt;next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new_current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1FC5F4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new_current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-&gt;prev = last;</w:t>
      </w:r>
    </w:p>
    <w:p w14:paraId="69E0C8E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last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new_current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F889ED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67424BC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print(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reverse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false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5633CE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7B24820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(is_empty())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29CEFD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p;</w:t>
      </w:r>
    </w:p>
    <w:p w14:paraId="19A9752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reverse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5002A8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 = last;</w:t>
      </w:r>
    </w:p>
    <w:p w14:paraId="426CD40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else</w:t>
      </w:r>
    </w:p>
    <w:p w14:paraId="640E55C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 = first;</w:t>
      </w:r>
    </w:p>
    <w:p w14:paraId="14FE63B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(p)</w:t>
      </w:r>
    </w:p>
    <w:p w14:paraId="7E44B0A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2C391D6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std::cout &lt;&lt; p-&gt;val &lt;&lt; 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62AD21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reverse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3C9862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752B836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(p-&gt;prev == p)</w:t>
      </w:r>
    </w:p>
    <w:p w14:paraId="215D7B2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A49AA7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 = p-&gt;prev;</w:t>
      </w:r>
    </w:p>
    <w:p w14:paraId="171E167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784F93C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else</w:t>
      </w:r>
    </w:p>
    <w:p w14:paraId="1FE582B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42D3F07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(p-&gt;next == p)</w:t>
      </w:r>
    </w:p>
    <w:p w14:paraId="57BC93C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87DA92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 = p-&gt;next;</w:t>
      </w:r>
    </w:p>
    <w:p w14:paraId="07D047E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C62CB2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5192C8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std::cout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"\n"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1CF07B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3E6715C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find(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&amp;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3BB2C2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0E9A1BE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(first !=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&amp;&amp; first-&gt;val ==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92E36A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0CF4740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first;</w:t>
      </w:r>
    </w:p>
    <w:p w14:paraId="1914CB1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4DC056A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(last !=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&amp;&amp; last-&gt;val ==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6C8EC9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4529C90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last;</w:t>
      </w:r>
    </w:p>
    <w:p w14:paraId="6F11FFC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208DBD1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p = first;</w:t>
      </w:r>
    </w:p>
    <w:p w14:paraId="789C393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p2 = last;</w:t>
      </w:r>
    </w:p>
    <w:p w14:paraId="1C4C5B6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true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85B900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2BB04D6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(p &amp;&amp; p-&gt;val !=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597515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39189BC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 = p-&gt;next;</w:t>
      </w:r>
    </w:p>
    <w:p w14:paraId="001BD51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46CB947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(!p)</w:t>
      </w:r>
    </w:p>
    <w:p w14:paraId="0B0CB99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239660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(p-&gt;val ==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F0AB6A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(p2 &amp;&amp; p-&gt;val !=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90F499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2A880E7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p2 = p2-&gt;prev;</w:t>
      </w:r>
    </w:p>
    <w:p w14:paraId="40A08DF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6A729A7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(!p2)</w:t>
      </w:r>
    </w:p>
    <w:p w14:paraId="499D86E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B4C149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(p2-&gt;val ==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0BDECA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412D4ED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 = p2;</w:t>
      </w:r>
    </w:p>
    <w:p w14:paraId="0236452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708BC9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2537E69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(p == p2)</w:t>
      </w:r>
    </w:p>
    <w:p w14:paraId="6C970C3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9BDA65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7BA3A00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(p &amp;&amp; p-&gt;val ==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? p :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F3F754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082EFF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remove_first(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delete_node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true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A3BF7D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79A1017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old = first;</w:t>
      </w:r>
    </w:p>
    <w:p w14:paraId="30C35D0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(first-&gt;next)</w:t>
      </w:r>
    </w:p>
    <w:p w14:paraId="51D47AA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5F716F5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first-&gt;next-&gt;prev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DC867C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first = first-&gt;next;</w:t>
      </w:r>
    </w:p>
    <w:p w14:paraId="2C42A9C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1477A7F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else</w:t>
      </w:r>
    </w:p>
    <w:p w14:paraId="4D724C9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34F15C1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first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A66449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3061CF6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old-&gt;prev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35DD8D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old-&gt;next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2547BB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delete_node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E1AB32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delete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old;</w:t>
      </w:r>
    </w:p>
    <w:p w14:paraId="1157EEA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756B76E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remove_last(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delete_node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true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6BC530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71CA23D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(last-&gt;prev)</w:t>
      </w:r>
    </w:p>
    <w:p w14:paraId="72CE937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79FC802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p = last-&gt;prev;</w:t>
      </w:r>
    </w:p>
    <w:p w14:paraId="66CDCB2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p-&gt;next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FF7C02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p-&gt;prev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E92A2D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delete_node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A7D8E2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delete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last;</w:t>
      </w:r>
    </w:p>
    <w:p w14:paraId="7DC2968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last = p;</w:t>
      </w:r>
    </w:p>
    <w:p w14:paraId="2D1498C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0A35A98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else</w:t>
      </w:r>
    </w:p>
    <w:p w14:paraId="47B5E32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27D84F1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delete_node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05E41B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delete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last;</w:t>
      </w:r>
    </w:p>
    <w:p w14:paraId="2B0B59E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last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D84BFA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18B8F6C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0AE0286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remove_element(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delete_node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true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47AD7C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07B4B76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(first ==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AEC902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2064238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remove_first(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delete_node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CB3E4A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C58E3F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92E652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(last ==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3EA7A2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355C275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remove_last(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delete_node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B5E2F4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748047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00DF3A7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-&gt;prev-&gt;next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-&gt;next;</w:t>
      </w:r>
    </w:p>
    <w:p w14:paraId="0ED3CCA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-&gt;next-&gt;prev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-&gt;prev;</w:t>
      </w:r>
    </w:p>
    <w:p w14:paraId="6E5E736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-&gt;next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87D911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-&gt;prev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433113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delete_node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628553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delete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current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45A81A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1F2C35E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remove(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E1C1FF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1803A3D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(is_empty())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EB1703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(first-&gt;val ==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82A79D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70903B9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remove_first();</w:t>
      </w:r>
    </w:p>
    <w:p w14:paraId="684AE29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1BE30FA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else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(last-&gt;val ==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0DB280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229B18D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remove_last();</w:t>
      </w:r>
    </w:p>
    <w:p w14:paraId="3313CB0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961128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3C1195D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slow = first;</w:t>
      </w:r>
    </w:p>
    <w:p w14:paraId="09AE6B8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fast = first-&gt;next;</w:t>
      </w:r>
    </w:p>
    <w:p w14:paraId="035F7DF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true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16F825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2DE7D36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(slow-&gt;next &amp;&amp; slow-&gt;next-&gt;val !=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1A66FD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591E34E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slow = slow-&gt;next;</w:t>
      </w:r>
    </w:p>
    <w:p w14:paraId="76E092A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2066846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(slow-&gt;val ==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7F15F2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21DCDDF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remove_element(slow);</w:t>
      </w:r>
    </w:p>
    <w:p w14:paraId="313C5BC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39964E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EC04DE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(!slow-&gt;next)</w:t>
      </w:r>
    </w:p>
    <w:p w14:paraId="12787C7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34CB9C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(fast-&gt;prev &amp;&amp; fast-&gt;prev-&gt;val !=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17EDBA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1ABCAA6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fast = fast-&gt;prev;</w:t>
      </w:r>
    </w:p>
    <w:p w14:paraId="52E0D42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1637CD9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(fast-&gt;val ==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5D7B3A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6F143A0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remove_element(fast);</w:t>
      </w:r>
    </w:p>
    <w:p w14:paraId="7602098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733B5A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25CC205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(!fast-&gt;next)</w:t>
      </w:r>
    </w:p>
    <w:p w14:paraId="230128D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E893A7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(slow == fast)</w:t>
      </w:r>
    </w:p>
    <w:p w14:paraId="7193D59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; </w:t>
      </w: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 not found</w:t>
      </w:r>
    </w:p>
    <w:p w14:paraId="4F7517A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A1A5FB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40D7438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sort_list()</w:t>
      </w:r>
    </w:p>
    <w:p w14:paraId="1D466D8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31E4CBE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MergeSort&lt;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&gt;(&amp;first);</w:t>
      </w:r>
    </w:p>
    <w:p w14:paraId="317034E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rebuild_nodes();</w:t>
      </w:r>
    </w:p>
    <w:p w14:paraId="38AACB7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0B4CD25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rebuild_nodes()</w:t>
      </w:r>
    </w:p>
    <w:p w14:paraId="1D2D8D2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778DB4B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elm = first;</w:t>
      </w:r>
    </w:p>
    <w:p w14:paraId="125AA14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 lst_elm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9E90D4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elm-&gt;prev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CAE843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(elm !=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E138A7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1EB32E6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(elm-&gt;next)</w:t>
      </w:r>
    </w:p>
    <w:p w14:paraId="5B07E9F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59A7FD6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elm-&gt;next-&gt;prev = elm;</w:t>
      </w:r>
    </w:p>
    <w:p w14:paraId="1CB038C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lst_elm = elm-&gt;next;</w:t>
      </w:r>
    </w:p>
    <w:p w14:paraId="2F7DCE4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086054C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elm = elm-&gt;next;</w:t>
      </w:r>
    </w:p>
    <w:p w14:paraId="72A183A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394569D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last = lst_elm;</w:t>
      </w:r>
    </w:p>
    <w:p w14:paraId="36F9A5B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(lst_elm !=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257EE3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225ABAC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(lst_elm-&gt;prev)</w:t>
      </w:r>
    </w:p>
    <w:p w14:paraId="0DBC355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lst_elm-&gt;prev-&gt;next = lst_elm;</w:t>
      </w:r>
    </w:p>
    <w:p w14:paraId="08581F2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lst_elm = lst_elm-&gt;prev;</w:t>
      </w:r>
    </w:p>
    <w:p w14:paraId="37B00A5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778A5A8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11C0484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18A1DE9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</w:p>
    <w:p w14:paraId="14E4A73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22F08FF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std::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id;</w:t>
      </w:r>
    </w:p>
    <w:p w14:paraId="01D021D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group, mark;</w:t>
      </w:r>
    </w:p>
    <w:p w14:paraId="28B0166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cmp;</w:t>
      </w:r>
    </w:p>
    <w:p w14:paraId="0657E4E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my_struct(std::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_group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_mark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_cmp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: id(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), group(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_group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),</w:t>
      </w:r>
    </w:p>
    <w:p w14:paraId="74F4617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mark(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_mark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), cmp(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_cmp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5E4B978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operator==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const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&amp;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501D22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01E87C3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(cmp &amp;&amp;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.cmp)</w:t>
      </w:r>
    </w:p>
    <w:p w14:paraId="4EF1ED1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mark ==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.mark;</w:t>
      </w:r>
    </w:p>
    <w:p w14:paraId="32229F5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group ==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.group;</w:t>
      </w:r>
    </w:p>
    <w:p w14:paraId="7548D99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06CFC2F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operator!=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const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&amp;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B77E44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717D9AD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(cmp &amp;&amp;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.cmp)</w:t>
      </w:r>
    </w:p>
    <w:p w14:paraId="7AA9E72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mark !=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.mark;</w:t>
      </w:r>
    </w:p>
    <w:p w14:paraId="63165E5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group !=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.group;</w:t>
      </w:r>
    </w:p>
    <w:p w14:paraId="6C2D59C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  <w:t>}</w:t>
      </w:r>
    </w:p>
    <w:p w14:paraId="22DB5B3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operator&lt;=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const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&amp;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44791D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58B1DF4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id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&gt;=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.id;</w:t>
      </w:r>
    </w:p>
    <w:p w14:paraId="3ACFBDA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4EAA6F4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7B7AD91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std::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ostream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&amp;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operator&lt;&lt;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(std::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ostream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&amp;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os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const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&amp;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num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2E653D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92A4F7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os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"ID: 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num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.id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". Group ID: 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num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.group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". Mark: 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num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.mark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"\</w:t>
      </w:r>
    </w:p>
    <w:p w14:paraId="7737809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n"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74C099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os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B18309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5A0C985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NodeList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create_my_struct(std::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vector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&lt;std::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pair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&lt;std::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std::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pair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&gt;&gt;&gt;&amp;</w:t>
      </w:r>
    </w:p>
    <w:p w14:paraId="303D6E7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data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FC3A6C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FE2923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using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namespace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std;</w:t>
      </w:r>
    </w:p>
    <w:p w14:paraId="4210F57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i = 0;</w:t>
      </w:r>
    </w:p>
    <w:p w14:paraId="1FA6B99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NodeList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 lst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new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NodeList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&gt;;</w:t>
      </w:r>
    </w:p>
    <w:p w14:paraId="5A2BA9E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for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auto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c :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data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821018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05440A8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lst-&gt;push_back(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(c.first, c.second.first, c.second.second,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true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1E55CF1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CF76A1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lst;</w:t>
      </w:r>
    </w:p>
    <w:p w14:paraId="1AADFD6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1FDF145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</w:t>
      </w:r>
    </w:p>
    <w:p w14:paraId="4C1CF34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*Removes from one list and place into another list element with specific mark.</w:t>
      </w:r>
    </w:p>
    <w:p w14:paraId="0DACB25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*Input: NodeList&lt;my_struct&gt;&amp; MyStruct list form which we remove;</w:t>
      </w:r>
    </w:p>
    <w:p w14:paraId="3541C5F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*NodeList&lt;my_struct&gt;&amp; NewMyStruct list for which we remove;</w:t>
      </w:r>
    </w:p>
    <w:p w14:paraId="3755385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*const int&amp; _val mark what we search.</w:t>
      </w:r>
    </w:p>
    <w:p w14:paraId="5B5FAC6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*Output: nothing</w:t>
      </w:r>
    </w:p>
    <w:p w14:paraId="0067131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*/</w:t>
      </w:r>
    </w:p>
    <w:p w14:paraId="0D53268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remove_and_copy(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NodeList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&gt;&amp;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MyStruct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NodeList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&gt;&amp;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NewMyStruct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</w:t>
      </w:r>
    </w:p>
    <w:p w14:paraId="49F8E69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const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&amp;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CB36B9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3A335F9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struct_to_search =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"dont care"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0,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true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FE7E94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 find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MyStruct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.find(struct_to_search);</w:t>
      </w:r>
    </w:p>
    <w:p w14:paraId="5EECD0BC" w14:textId="77777777" w:rsid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(find)</w:t>
      </w:r>
    </w:p>
    <w:p w14:paraId="3E109FE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1ED23D9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(find)</w:t>
      </w:r>
    </w:p>
    <w:p w14:paraId="02910B2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11653CA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MyStruct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.remove_element(find,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false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3D4543E" w14:textId="77777777" w:rsid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  <w14:ligatures w14:val="standardContextual"/>
        </w:rPr>
        <w:t>NewMyStruct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.push_back(find);</w:t>
      </w:r>
    </w:p>
    <w:p w14:paraId="33B0B840" w14:textId="77777777" w:rsid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  <w:t>}</w:t>
      </w:r>
    </w:p>
    <w:p w14:paraId="1D992E1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find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MyStruct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.find(struct_to_search);</w:t>
      </w:r>
    </w:p>
    <w:p w14:paraId="188AF79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2649024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59E9D80D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</w:t>
      </w:r>
    </w:p>
    <w:p w14:paraId="7B125EA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*Removes from one list and place into another list element with specific mark.</w:t>
      </w:r>
    </w:p>
    <w:p w14:paraId="0AC56CF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*Input: NodeList&lt;my_struct&gt;&amp; MyStruct list form which we remove;</w:t>
      </w:r>
    </w:p>
    <w:p w14:paraId="52F2A40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*const ing&amp; _val group what we search.</w:t>
      </w:r>
    </w:p>
    <w:p w14:paraId="418BD8B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*Output: nothing</w:t>
      </w:r>
    </w:p>
    <w:p w14:paraId="2D05D07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*/</w:t>
      </w:r>
    </w:p>
    <w:p w14:paraId="531AC22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remove_els(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NodeList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&gt;&amp;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MyStruct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const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&amp;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4979EC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07B3D446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struct_to_search =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"dont care"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_val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0,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false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8E344F1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 find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MyStruct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.find(struct_to_search);</w:t>
      </w:r>
    </w:p>
    <w:p w14:paraId="61D89E4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(find)</w:t>
      </w:r>
    </w:p>
    <w:p w14:paraId="4E3CE3A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10F58F8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(find)</w:t>
      </w:r>
    </w:p>
    <w:p w14:paraId="378FE11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25BA3DC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MyStruct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.remove_element(find);</w:t>
      </w:r>
    </w:p>
    <w:p w14:paraId="74E053F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D01A9FB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find = </w:t>
      </w:r>
      <w:r w:rsidRPr="0053729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MyStruct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.find(struct_to_search);</w:t>
      </w:r>
    </w:p>
    <w:p w14:paraId="23E2E33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233976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20457117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main()</w:t>
      </w:r>
    </w:p>
    <w:p w14:paraId="23104B2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3211D05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using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namespace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std;</w:t>
      </w:r>
    </w:p>
    <w:p w14:paraId="6863259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vector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&lt;std::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pair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&lt;std::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std::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pair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&gt;&gt;&gt; data = { {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"1"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{1, 5}},{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"2"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{1, 5}},{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"3"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</w:t>
      </w:r>
    </w:p>
    <w:p w14:paraId="3EA573A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{2, 5}},{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"1"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{1, 2}}, };</w:t>
      </w:r>
    </w:p>
    <w:p w14:paraId="6C52EC8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NodeList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&gt;* lst = create_my_struct(data);</w:t>
      </w:r>
    </w:p>
    <w:p w14:paraId="444860CA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NodeList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&gt;* new_lst = </w:t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new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NodeList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r w:rsidRPr="0053729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my_struct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&gt;;</w:t>
      </w:r>
    </w:p>
    <w:p w14:paraId="27B6015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(lst-&gt;is_empty())</w:t>
      </w:r>
    </w:p>
    <w:p w14:paraId="0C5D7BC3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79619A9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cout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"my_struct is emppty\n"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0738564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3729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AD12990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25346A28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lst-&gt;sort_list();</w:t>
      </w:r>
    </w:p>
    <w:p w14:paraId="66D9492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lst-&gt;print();</w:t>
      </w:r>
    </w:p>
    <w:p w14:paraId="38D79DEE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remove_and_copy(*lst, *new_lst, 2);</w:t>
      </w:r>
    </w:p>
    <w:p w14:paraId="42D2819C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lst-&gt;print();</w:t>
      </w:r>
    </w:p>
    <w:p w14:paraId="20C328D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new_lst-&gt;print();</w:t>
      </w:r>
    </w:p>
    <w:p w14:paraId="7A01D06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cout </w:t>
      </w:r>
      <w:r w:rsidRPr="0053729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3729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"remove element\n"</w:t>
      </w: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2A44679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remove_els(*lst, 2);</w:t>
      </w:r>
    </w:p>
    <w:p w14:paraId="633067FF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lst-&gt;sort_list();</w:t>
      </w:r>
    </w:p>
    <w:p w14:paraId="53128BE2" w14:textId="77777777" w:rsidR="00537296" w:rsidRP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3729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lst-&gt;print();</w:t>
      </w:r>
    </w:p>
    <w:p w14:paraId="098D4CAC" w14:textId="77777777" w:rsidR="00537296" w:rsidRDefault="00537296" w:rsidP="00537296">
      <w:pPr>
        <w:suppressAutoHyphens w:val="0"/>
        <w:autoSpaceDE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54A1C391" w14:textId="014780BD" w:rsidR="00076A08" w:rsidRDefault="00076A08">
      <w:pPr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2F227906" w14:textId="77777777" w:rsidR="00537296" w:rsidRDefault="00537296" w:rsidP="00537296">
      <w:pPr>
        <w:pStyle w:val="Textbody"/>
        <w:spacing w:before="88" w:after="0"/>
        <w:ind w:left="360" w:right="-1"/>
        <w:rPr>
          <w:rFonts w:ascii="Times New Roman" w:hAnsi="Times New Roman" w:cs="Times New Roman"/>
          <w:sz w:val="28"/>
          <w:szCs w:val="32"/>
        </w:rPr>
      </w:pPr>
    </w:p>
    <w:p w14:paraId="684876F7" w14:textId="123A6793" w:rsidR="00537296" w:rsidRPr="00537296" w:rsidRDefault="00537296" w:rsidP="00537296">
      <w:pPr>
        <w:pStyle w:val="Textbody"/>
        <w:numPr>
          <w:ilvl w:val="0"/>
          <w:numId w:val="3"/>
        </w:numPr>
        <w:spacing w:before="88" w:after="0"/>
        <w:ind w:right="-1"/>
        <w:rPr>
          <w:rFonts w:ascii="Times New Roman" w:hAnsi="Times New Roman" w:cs="Times New Roman"/>
          <w:sz w:val="36"/>
          <w:szCs w:val="40"/>
        </w:rPr>
      </w:pPr>
      <w:r w:rsidRPr="00537296">
        <w:rPr>
          <w:rFonts w:ascii="Times New Roman" w:hAnsi="Times New Roman" w:cs="Times New Roman"/>
          <w:sz w:val="28"/>
          <w:szCs w:val="32"/>
        </w:rPr>
        <w:t>Представить результат тестирования программы: скриншоты выполнения каждой операции</w:t>
      </w:r>
    </w:p>
    <w:p w14:paraId="45701CDF" w14:textId="77777777" w:rsidR="00537296" w:rsidRPr="00537296" w:rsidRDefault="00537296" w:rsidP="00537296">
      <w:pPr>
        <w:pStyle w:val="Textbody"/>
        <w:spacing w:before="88" w:after="0"/>
        <w:ind w:right="-1"/>
        <w:rPr>
          <w:rFonts w:ascii="Times New Roman" w:hAnsi="Times New Roman" w:cs="Times New Roman"/>
          <w:sz w:val="28"/>
          <w:szCs w:val="32"/>
        </w:rPr>
      </w:pPr>
    </w:p>
    <w:p w14:paraId="5ACB7B4B" w14:textId="07C82891" w:rsidR="00E77889" w:rsidRPr="000F3845" w:rsidRDefault="00E77889" w:rsidP="000F3845">
      <w:pPr>
        <w:ind w:left="2410"/>
        <w:rPr>
          <w:rFonts w:ascii="Times New Roman" w:hAnsi="Times New Roman" w:cs="Times New Roman"/>
          <w:sz w:val="48"/>
          <w:szCs w:val="52"/>
        </w:rPr>
      </w:pPr>
      <w:r>
        <w:rPr>
          <w:noProof/>
          <w14:ligatures w14:val="standardContextual"/>
        </w:rPr>
        <w:drawing>
          <wp:inline distT="0" distB="0" distL="0" distR="0" wp14:anchorId="1EF39A93" wp14:editId="027DAD8E">
            <wp:extent cx="2209165" cy="2962275"/>
            <wp:effectExtent l="0" t="0" r="635" b="9525"/>
            <wp:docPr id="484287923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87923" name="Изображение1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8DA8" w14:textId="5889B505" w:rsidR="00537296" w:rsidRDefault="00537296">
      <w:pPr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32"/>
        </w:rPr>
      </w:pPr>
    </w:p>
    <w:p w14:paraId="0377E60E" w14:textId="7B9A5A52" w:rsidR="00E77889" w:rsidRPr="00537296" w:rsidRDefault="00537296" w:rsidP="0053729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6"/>
          <w:szCs w:val="40"/>
        </w:rPr>
      </w:pPr>
      <w:r w:rsidRPr="00537296">
        <w:rPr>
          <w:rFonts w:ascii="Times New Roman" w:hAnsi="Times New Roman" w:cs="Times New Roman"/>
          <w:sz w:val="28"/>
          <w:szCs w:val="24"/>
        </w:rPr>
        <w:t>Привести выводы по полученным знания и умениям.</w:t>
      </w:r>
    </w:p>
    <w:p w14:paraId="4F5398CA" w14:textId="77777777" w:rsidR="00537296" w:rsidRPr="00537296" w:rsidRDefault="00537296" w:rsidP="00537296">
      <w:pPr>
        <w:pStyle w:val="a6"/>
        <w:ind w:left="0"/>
        <w:rPr>
          <w:rFonts w:ascii="Times New Roman" w:hAnsi="Times New Roman" w:cs="Times New Roman"/>
          <w:sz w:val="36"/>
          <w:szCs w:val="40"/>
        </w:rPr>
      </w:pPr>
    </w:p>
    <w:p w14:paraId="2AEFA793" w14:textId="77777777" w:rsidR="00537296" w:rsidRPr="00537296" w:rsidRDefault="00537296" w:rsidP="00537296">
      <w:pPr>
        <w:pStyle w:val="a6"/>
        <w:ind w:left="0"/>
        <w:rPr>
          <w:rFonts w:ascii="Times New Roman" w:hAnsi="Times New Roman" w:cs="Times New Roman"/>
          <w:sz w:val="28"/>
          <w:szCs w:val="32"/>
        </w:rPr>
      </w:pPr>
      <w:r w:rsidRPr="00537296">
        <w:rPr>
          <w:rFonts w:ascii="Times New Roman" w:hAnsi="Times New Roman" w:cs="Times New Roman"/>
          <w:sz w:val="28"/>
          <w:szCs w:val="32"/>
        </w:rPr>
        <w:t>Вывод: мы получили знания и практические навыки управления</w:t>
      </w:r>
    </w:p>
    <w:p w14:paraId="261BCEAF" w14:textId="46FC8340" w:rsidR="00537296" w:rsidRPr="00537296" w:rsidRDefault="00537296" w:rsidP="00537296">
      <w:pPr>
        <w:pStyle w:val="a6"/>
        <w:ind w:left="0"/>
        <w:rPr>
          <w:rFonts w:ascii="Times New Roman" w:hAnsi="Times New Roman" w:cs="Times New Roman"/>
          <w:sz w:val="28"/>
          <w:szCs w:val="32"/>
        </w:rPr>
      </w:pPr>
      <w:r w:rsidRPr="00537296">
        <w:rPr>
          <w:rFonts w:ascii="Times New Roman" w:hAnsi="Times New Roman" w:cs="Times New Roman"/>
          <w:sz w:val="28"/>
          <w:szCs w:val="32"/>
        </w:rPr>
        <w:t>двунаправленным списком в программах на языке С++.</w:t>
      </w:r>
    </w:p>
    <w:sectPr w:rsidR="00537296" w:rsidRPr="00537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90C"/>
    <w:multiLevelType w:val="multilevel"/>
    <w:tmpl w:val="7044646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1A14B9B"/>
    <w:multiLevelType w:val="multilevel"/>
    <w:tmpl w:val="2C809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2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FA41347"/>
    <w:multiLevelType w:val="multilevel"/>
    <w:tmpl w:val="A0DCCA48"/>
    <w:lvl w:ilvl="0">
      <w:start w:val="1"/>
      <w:numFmt w:val="decimal"/>
      <w:lvlText w:val="%1."/>
      <w:lvlJc w:val="left"/>
      <w:pPr>
        <w:ind w:left="1353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 w16cid:durableId="204217417">
    <w:abstractNumId w:val="2"/>
  </w:num>
  <w:num w:numId="2" w16cid:durableId="1324318630">
    <w:abstractNumId w:val="0"/>
  </w:num>
  <w:num w:numId="3" w16cid:durableId="1276599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D0"/>
    <w:rsid w:val="00076A08"/>
    <w:rsid w:val="000F3845"/>
    <w:rsid w:val="002E4ED0"/>
    <w:rsid w:val="00301169"/>
    <w:rsid w:val="00421DCB"/>
    <w:rsid w:val="00537296"/>
    <w:rsid w:val="005C1AF6"/>
    <w:rsid w:val="00663C63"/>
    <w:rsid w:val="0091213F"/>
    <w:rsid w:val="00B32E7D"/>
    <w:rsid w:val="00BB04DC"/>
    <w:rsid w:val="00BB0D8C"/>
    <w:rsid w:val="00C570F3"/>
    <w:rsid w:val="00C604DF"/>
    <w:rsid w:val="00CD547D"/>
    <w:rsid w:val="00E253E9"/>
    <w:rsid w:val="00E32516"/>
    <w:rsid w:val="00E77889"/>
    <w:rsid w:val="00F3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BCEA"/>
  <w15:chartTrackingRefBased/>
  <w15:docId w15:val="{E4CD4BEC-A5A0-4647-9D14-329EB9C1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516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Standard"/>
    <w:link w:val="10"/>
    <w:uiPriority w:val="9"/>
    <w:qFormat/>
    <w:rsid w:val="00E32516"/>
    <w:pPr>
      <w:spacing w:before="79"/>
      <w:ind w:left="1225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)"/>
    <w:basedOn w:val="a4"/>
    <w:link w:val="a5"/>
    <w:qFormat/>
    <w:rsid w:val="00BB04DC"/>
    <w:pPr>
      <w:spacing w:line="360" w:lineRule="auto"/>
      <w:jc w:val="center"/>
    </w:pPr>
    <w:rPr>
      <w:rFonts w:ascii="Times New Roman" w:hAnsi="Times New Roman"/>
      <w:sz w:val="32"/>
    </w:rPr>
  </w:style>
  <w:style w:type="character" w:customStyle="1" w:styleId="a5">
    <w:name w:val="Заголовок) Знак"/>
    <w:basedOn w:val="a0"/>
    <w:link w:val="a3"/>
    <w:rsid w:val="00BB04DC"/>
    <w:rPr>
      <w:rFonts w:ascii="Times New Roman" w:hAnsi="Times New Roman"/>
      <w:sz w:val="32"/>
    </w:rPr>
  </w:style>
  <w:style w:type="paragraph" w:styleId="a4">
    <w:name w:val="No Spacing"/>
    <w:uiPriority w:val="1"/>
    <w:qFormat/>
    <w:rsid w:val="00BB04D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32516"/>
    <w:rPr>
      <w:rFonts w:ascii="Times New Roman" w:eastAsia="Times New Roman" w:hAnsi="Times New Roman" w:cs="Times New Roman"/>
      <w:b/>
      <w:bCs/>
      <w:kern w:val="3"/>
      <w:sz w:val="28"/>
      <w:szCs w:val="28"/>
      <w14:ligatures w14:val="none"/>
    </w:rPr>
  </w:style>
  <w:style w:type="paragraph" w:customStyle="1" w:styleId="Standard">
    <w:name w:val="Standard"/>
    <w:rsid w:val="00E32516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E32516"/>
    <w:pPr>
      <w:spacing w:after="140" w:line="276" w:lineRule="auto"/>
    </w:pPr>
  </w:style>
  <w:style w:type="paragraph" w:styleId="a6">
    <w:name w:val="List Paragraph"/>
    <w:basedOn w:val="a"/>
    <w:uiPriority w:val="34"/>
    <w:qFormat/>
    <w:rsid w:val="00421DCB"/>
    <w:pPr>
      <w:ind w:left="720"/>
      <w:contextualSpacing/>
    </w:pPr>
    <w:rPr>
      <w:rFonts w:cs="Mangal"/>
      <w:szCs w:val="21"/>
    </w:rPr>
  </w:style>
  <w:style w:type="paragraph" w:styleId="a7">
    <w:name w:val="Normal (Web)"/>
    <w:basedOn w:val="a"/>
    <w:rsid w:val="00C604DF"/>
    <w:pPr>
      <w:suppressAutoHyphens w:val="0"/>
      <w:spacing w:before="100" w:after="100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8">
    <w:name w:val="Table Grid"/>
    <w:basedOn w:val="a1"/>
    <w:uiPriority w:val="39"/>
    <w:rsid w:val="000F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13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12</cp:revision>
  <dcterms:created xsi:type="dcterms:W3CDTF">2023-05-29T09:23:00Z</dcterms:created>
  <dcterms:modified xsi:type="dcterms:W3CDTF">2023-06-03T14:06:00Z</dcterms:modified>
</cp:coreProperties>
</file>